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647C47" w14:textId="77777777" w:rsidR="002C1C63" w:rsidRPr="00F92402" w:rsidRDefault="002C1C63" w:rsidP="002C1C63">
      <w:pPr>
        <w:spacing w:after="0" w:line="240" w:lineRule="auto"/>
        <w:ind w:left="11057"/>
        <w:jc w:val="center"/>
        <w:rPr>
          <w:rFonts w:ascii="Times New Roman" w:hAnsi="Times New Roman" w:cs="Times New Roman"/>
          <w:i/>
          <w:noProof/>
          <w:sz w:val="24"/>
          <w:szCs w:val="28"/>
          <w:lang w:val="kk-KZ"/>
        </w:rPr>
      </w:pPr>
      <w:r w:rsidRPr="00F92402">
        <w:rPr>
          <w:rFonts w:ascii="Times New Roman" w:hAnsi="Times New Roman" w:cs="Times New Roman"/>
          <w:i/>
          <w:noProof/>
          <w:sz w:val="24"/>
          <w:szCs w:val="28"/>
          <w:lang w:val="kk-KZ"/>
        </w:rPr>
        <w:t xml:space="preserve">Қазақстан Республикасы </w:t>
      </w:r>
    </w:p>
    <w:p w14:paraId="4A0064B1" w14:textId="77777777" w:rsidR="002C1C63" w:rsidRPr="00F92402" w:rsidRDefault="002C1C63" w:rsidP="002C1C63">
      <w:pPr>
        <w:spacing w:after="0" w:line="240" w:lineRule="auto"/>
        <w:ind w:left="11057"/>
        <w:jc w:val="center"/>
        <w:rPr>
          <w:rFonts w:ascii="Times New Roman" w:hAnsi="Times New Roman" w:cs="Times New Roman"/>
          <w:i/>
          <w:noProof/>
          <w:sz w:val="24"/>
          <w:szCs w:val="28"/>
          <w:lang w:val="kk-KZ"/>
        </w:rPr>
      </w:pPr>
      <w:r w:rsidRPr="00F92402">
        <w:rPr>
          <w:rFonts w:ascii="Times New Roman" w:hAnsi="Times New Roman" w:cs="Times New Roman"/>
          <w:i/>
          <w:noProof/>
          <w:sz w:val="24"/>
          <w:szCs w:val="28"/>
          <w:lang w:val="kk-KZ"/>
        </w:rPr>
        <w:t xml:space="preserve">Ішкі істер министрінің </w:t>
      </w:r>
    </w:p>
    <w:p w14:paraId="0C23BD49" w14:textId="31EA481D" w:rsidR="002C1C63" w:rsidRPr="00F92402" w:rsidRDefault="002C1C63" w:rsidP="002C1C63">
      <w:pPr>
        <w:spacing w:after="0" w:line="240" w:lineRule="auto"/>
        <w:ind w:left="11057"/>
        <w:jc w:val="center"/>
        <w:rPr>
          <w:rFonts w:ascii="Times New Roman" w:hAnsi="Times New Roman" w:cs="Times New Roman"/>
          <w:i/>
          <w:noProof/>
          <w:sz w:val="24"/>
          <w:szCs w:val="28"/>
          <w:lang w:val="kk-KZ"/>
        </w:rPr>
      </w:pPr>
      <w:r w:rsidRPr="00F92402">
        <w:rPr>
          <w:rFonts w:ascii="Times New Roman" w:hAnsi="Times New Roman" w:cs="Times New Roman"/>
          <w:i/>
          <w:noProof/>
          <w:sz w:val="24"/>
          <w:szCs w:val="28"/>
          <w:lang w:val="kk-KZ"/>
        </w:rPr>
        <w:t>2025 жылғы «</w:t>
      </w:r>
      <w:r w:rsidR="00DD6821">
        <w:rPr>
          <w:rFonts w:ascii="Times New Roman" w:hAnsi="Times New Roman" w:cs="Times New Roman"/>
          <w:i/>
          <w:noProof/>
          <w:sz w:val="24"/>
          <w:szCs w:val="28"/>
          <w:u w:val="single"/>
          <w:lang w:val="kk-KZ"/>
        </w:rPr>
        <w:t xml:space="preserve"> 30 </w:t>
      </w:r>
      <w:r w:rsidRPr="00F92402">
        <w:rPr>
          <w:rFonts w:ascii="Times New Roman" w:hAnsi="Times New Roman" w:cs="Times New Roman"/>
          <w:i/>
          <w:noProof/>
          <w:sz w:val="24"/>
          <w:szCs w:val="28"/>
          <w:lang w:val="kk-KZ"/>
        </w:rPr>
        <w:t xml:space="preserve">» </w:t>
      </w:r>
      <w:r w:rsidR="00DD6821">
        <w:rPr>
          <w:rFonts w:ascii="Times New Roman" w:hAnsi="Times New Roman" w:cs="Times New Roman"/>
          <w:i/>
          <w:noProof/>
          <w:sz w:val="24"/>
          <w:szCs w:val="28"/>
          <w:u w:val="single"/>
          <w:lang w:val="kk-KZ"/>
        </w:rPr>
        <w:t>желтоқсандағы</w:t>
      </w:r>
      <w:bookmarkStart w:id="0" w:name="_GoBack"/>
      <w:bookmarkEnd w:id="0"/>
      <w:r w:rsidRPr="00F92402">
        <w:rPr>
          <w:rFonts w:ascii="Times New Roman" w:hAnsi="Times New Roman" w:cs="Times New Roman"/>
          <w:i/>
          <w:noProof/>
          <w:sz w:val="24"/>
          <w:szCs w:val="28"/>
          <w:u w:val="single"/>
          <w:lang w:val="kk-KZ"/>
        </w:rPr>
        <w:t xml:space="preserve"> </w:t>
      </w:r>
      <w:r w:rsidRPr="00F92402">
        <w:rPr>
          <w:rFonts w:ascii="Times New Roman" w:hAnsi="Times New Roman" w:cs="Times New Roman"/>
          <w:i/>
          <w:noProof/>
          <w:sz w:val="24"/>
          <w:szCs w:val="28"/>
          <w:lang w:val="kk-KZ"/>
        </w:rPr>
        <w:t xml:space="preserve"> </w:t>
      </w:r>
    </w:p>
    <w:p w14:paraId="52214AF9" w14:textId="0B2FD569" w:rsidR="002C1C63" w:rsidRPr="00F92402" w:rsidRDefault="002C1C63" w:rsidP="002C1C63">
      <w:pPr>
        <w:spacing w:after="0" w:line="240" w:lineRule="auto"/>
        <w:ind w:left="11057"/>
        <w:jc w:val="center"/>
        <w:rPr>
          <w:rFonts w:ascii="Times New Roman" w:hAnsi="Times New Roman" w:cs="Times New Roman"/>
          <w:i/>
          <w:noProof/>
          <w:sz w:val="24"/>
          <w:szCs w:val="28"/>
          <w:lang w:val="kk-KZ"/>
        </w:rPr>
      </w:pPr>
      <w:r w:rsidRPr="00F92402">
        <w:rPr>
          <w:rFonts w:ascii="Times New Roman" w:hAnsi="Times New Roman" w:cs="Times New Roman"/>
          <w:i/>
          <w:noProof/>
          <w:sz w:val="24"/>
          <w:szCs w:val="28"/>
          <w:lang w:val="kk-KZ"/>
        </w:rPr>
        <w:t xml:space="preserve">№ </w:t>
      </w:r>
      <w:r w:rsidR="00DD6821">
        <w:rPr>
          <w:rFonts w:ascii="Times New Roman" w:hAnsi="Times New Roman" w:cs="Times New Roman"/>
          <w:i/>
          <w:noProof/>
          <w:sz w:val="24"/>
          <w:szCs w:val="28"/>
          <w:u w:val="single"/>
          <w:lang w:val="kk-KZ"/>
        </w:rPr>
        <w:t xml:space="preserve">  1092  </w:t>
      </w:r>
      <w:r w:rsidR="00DD6821">
        <w:rPr>
          <w:rFonts w:ascii="Times New Roman" w:hAnsi="Times New Roman" w:cs="Times New Roman"/>
          <w:i/>
          <w:noProof/>
          <w:sz w:val="24"/>
          <w:szCs w:val="28"/>
          <w:lang w:val="kk-KZ"/>
        </w:rPr>
        <w:t xml:space="preserve"> </w:t>
      </w:r>
      <w:r w:rsidRPr="00F92402">
        <w:rPr>
          <w:rFonts w:ascii="Times New Roman" w:hAnsi="Times New Roman" w:cs="Times New Roman"/>
          <w:i/>
          <w:noProof/>
          <w:sz w:val="24"/>
          <w:szCs w:val="28"/>
          <w:lang w:val="kk-KZ"/>
        </w:rPr>
        <w:t>бұйрығы</w:t>
      </w:r>
      <w:r w:rsidR="00593394">
        <w:rPr>
          <w:rFonts w:ascii="Times New Roman" w:hAnsi="Times New Roman" w:cs="Times New Roman"/>
          <w:i/>
          <w:noProof/>
          <w:sz w:val="24"/>
          <w:szCs w:val="28"/>
          <w:lang w:val="kk-KZ"/>
        </w:rPr>
        <w:t xml:space="preserve">мен </w:t>
      </w:r>
    </w:p>
    <w:p w14:paraId="624607CC" w14:textId="2D2FC9CE" w:rsidR="002C1C63" w:rsidRPr="00F92402" w:rsidRDefault="00593394" w:rsidP="002C1C63">
      <w:pPr>
        <w:spacing w:after="0" w:line="240" w:lineRule="auto"/>
        <w:ind w:left="11057"/>
        <w:jc w:val="center"/>
        <w:rPr>
          <w:rFonts w:ascii="Times New Roman" w:hAnsi="Times New Roman" w:cs="Times New Roman"/>
          <w:b/>
          <w:noProof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noProof/>
          <w:sz w:val="24"/>
          <w:szCs w:val="28"/>
          <w:lang w:val="kk-KZ"/>
        </w:rPr>
        <w:t>бекітілді</w:t>
      </w:r>
    </w:p>
    <w:p w14:paraId="38F23252" w14:textId="77777777" w:rsidR="00815CA7" w:rsidRDefault="00815CA7" w:rsidP="00815CA7">
      <w:pPr>
        <w:widowControl w:val="0"/>
        <w:spacing w:after="0" w:line="240" w:lineRule="auto"/>
        <w:ind w:left="10620"/>
        <w:jc w:val="center"/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</w:pPr>
    </w:p>
    <w:p w14:paraId="3E814A68" w14:textId="77777777" w:rsidR="00815CA7" w:rsidRPr="00364CBD" w:rsidRDefault="00815CA7" w:rsidP="00815CA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</w:pPr>
    </w:p>
    <w:p w14:paraId="011050BA" w14:textId="7562A9D4" w:rsidR="00815CA7" w:rsidRPr="00593394" w:rsidRDefault="00815CA7" w:rsidP="00815CA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933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Қазақстан Республикасы Ішкі істер министрлігінің </w:t>
      </w:r>
      <w:r w:rsidR="00593394" w:rsidRPr="005933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2026-2030 жылдарға арналған</w:t>
      </w:r>
    </w:p>
    <w:p w14:paraId="69F593FC" w14:textId="3067C5D7" w:rsidR="00815CA7" w:rsidRPr="00593394" w:rsidRDefault="00593394" w:rsidP="00815CA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933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</w:t>
      </w:r>
      <w:r w:rsidR="0094710E" w:rsidRPr="0059339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аму жоспары</w:t>
      </w:r>
    </w:p>
    <w:p w14:paraId="5139C398" w14:textId="77777777" w:rsidR="0015670A" w:rsidRPr="00815CA7" w:rsidRDefault="0015670A" w:rsidP="009B2B82">
      <w:pPr>
        <w:widowControl w:val="0"/>
        <w:spacing w:after="0" w:line="240" w:lineRule="auto"/>
        <w:ind w:left="11199"/>
        <w:jc w:val="right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14:paraId="159ECE4D" w14:textId="77777777" w:rsidR="007E6E38" w:rsidRPr="00010F8C" w:rsidRDefault="007E6E38" w:rsidP="009B2B82">
      <w:pPr>
        <w:widowControl w:val="0"/>
        <w:spacing w:after="0" w:line="240" w:lineRule="auto"/>
        <w:ind w:left="11199"/>
        <w:jc w:val="right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14:paraId="6FC01D9B" w14:textId="77777777" w:rsidR="002C1C63" w:rsidRPr="00F92402" w:rsidRDefault="002C1C63" w:rsidP="002C1C6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noProof/>
          <w:color w:val="000000"/>
          <w:sz w:val="28"/>
          <w:lang w:val="kk-KZ"/>
        </w:rPr>
      </w:pPr>
      <w:r w:rsidRPr="00F92402">
        <w:rPr>
          <w:rFonts w:ascii="Times New Roman" w:hAnsi="Times New Roman" w:cs="Times New Roman"/>
          <w:b/>
          <w:noProof/>
          <w:color w:val="000000"/>
          <w:sz w:val="28"/>
          <w:lang w:val="kk-KZ"/>
        </w:rPr>
        <w:t xml:space="preserve">1 бөлім. Пайым: </w:t>
      </w:r>
    </w:p>
    <w:p w14:paraId="383CC097" w14:textId="77777777" w:rsidR="002C1C63" w:rsidRPr="00F92402" w:rsidRDefault="002C1C63" w:rsidP="002C1C6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 w:eastAsia="ru-RU"/>
        </w:rPr>
      </w:pPr>
      <w:r w:rsidRPr="00F92402">
        <w:rPr>
          <w:rFonts w:ascii="Times New Roman" w:eastAsia="Calibri" w:hAnsi="Times New Roman" w:cs="Times New Roman"/>
          <w:color w:val="000000"/>
          <w:sz w:val="28"/>
          <w:szCs w:val="28"/>
          <w:lang w:val="kk-KZ" w:eastAsia="ru-RU"/>
        </w:rPr>
        <w:t xml:space="preserve">Ішкі істер министрлігі өз құзыреті шеңберінде құқық бұзушылық профилактикасын, қоғамдық тәртіпті сақтауды, қылмысқа қарсы күресті, қылмыстық жазалар мен әкімшілік жазаларды орындауды қамтамасыз ету жөнінде шаралар қабылдайды. </w:t>
      </w:r>
    </w:p>
    <w:p w14:paraId="0DB52F4F" w14:textId="77777777" w:rsidR="002C1C63" w:rsidRPr="00F92402" w:rsidRDefault="002C1C63" w:rsidP="002C1C6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 w:eastAsia="ru-RU"/>
        </w:rPr>
      </w:pPr>
      <w:r w:rsidRPr="00F92402">
        <w:rPr>
          <w:rFonts w:ascii="Times New Roman" w:eastAsia="Calibri" w:hAnsi="Times New Roman" w:cs="Times New Roman"/>
          <w:color w:val="000000"/>
          <w:sz w:val="28"/>
          <w:szCs w:val="28"/>
          <w:lang w:val="kk-KZ" w:eastAsia="ru-RU"/>
        </w:rPr>
        <w:t xml:space="preserve">Алдағы кезеңге қойылған міндеттер шеңберінде Мемлекет басшысының тапсырмасын, Қазақстан Республикасының 2029 жылға дейінгі ұлттық даму жоспарының басымдықтары мен түйінді ұлттық индикаторларын іске асыру қамтамасыз етілетін болады, сондай-ақ Қазақстан Республикасы Ұлттық даму: </w:t>
      </w:r>
    </w:p>
    <w:p w14:paraId="7AE4A3FD" w14:textId="77777777" w:rsidR="002C1C63" w:rsidRPr="00F92402" w:rsidRDefault="002C1C63" w:rsidP="002C1C6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 w:eastAsia="ru-RU"/>
        </w:rPr>
      </w:pPr>
      <w:r w:rsidRPr="00F92402">
        <w:rPr>
          <w:rFonts w:ascii="Times New Roman" w:eastAsia="Calibri" w:hAnsi="Times New Roman" w:cs="Times New Roman"/>
          <w:color w:val="000000"/>
          <w:sz w:val="28"/>
          <w:szCs w:val="28"/>
          <w:lang w:val="kk-KZ" w:eastAsia="ru-RU"/>
        </w:rPr>
        <w:t>- құқық бұзушылықтардың алдын алудың тиімді жүйесін құру, заңға бағынатын мінез-құлық мәдениетін қалыптастыру және қоғамда заң мен тәртіп идеологиясын ілгерілету;</w:t>
      </w:r>
    </w:p>
    <w:p w14:paraId="30742D41" w14:textId="77777777" w:rsidR="002C1C63" w:rsidRPr="00F92402" w:rsidRDefault="002C1C63" w:rsidP="002C1C6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 w:eastAsia="ru-RU"/>
        </w:rPr>
      </w:pPr>
      <w:r w:rsidRPr="00F92402">
        <w:rPr>
          <w:rFonts w:ascii="Times New Roman" w:eastAsia="Calibri" w:hAnsi="Times New Roman" w:cs="Times New Roman"/>
          <w:color w:val="000000"/>
          <w:sz w:val="28"/>
          <w:szCs w:val="28"/>
          <w:lang w:val="kk-KZ" w:eastAsia="ru-RU"/>
        </w:rPr>
        <w:t>- азаматтардың өмірін, денсаулығы мен мүлкін қорғау деңгейін арттыру, олардың құқықтарын сақтау;</w:t>
      </w:r>
    </w:p>
    <w:p w14:paraId="73F8D254" w14:textId="77777777" w:rsidR="002C1C63" w:rsidRPr="00F92402" w:rsidRDefault="002C1C63" w:rsidP="002C1C6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 w:eastAsia="ru-RU"/>
        </w:rPr>
      </w:pPr>
      <w:r w:rsidRPr="00F92402">
        <w:rPr>
          <w:rFonts w:ascii="Times New Roman" w:eastAsia="Calibri" w:hAnsi="Times New Roman" w:cs="Times New Roman"/>
          <w:color w:val="000000"/>
          <w:sz w:val="28"/>
          <w:szCs w:val="28"/>
          <w:lang w:val="kk-KZ" w:eastAsia="ru-RU"/>
        </w:rPr>
        <w:t xml:space="preserve">- қылмысты орнықты төмендету, есірткінің заңсыз айналымына қарсы күресті күшейту, киберқылмыстарға қарсы іс-қимыл, сондай-ақ олардың ұйымдасқан нысандары бойынша жүйелі шараларды іске асыру; </w:t>
      </w:r>
    </w:p>
    <w:p w14:paraId="2BA9D7CE" w14:textId="77777777" w:rsidR="002C1C63" w:rsidRPr="00F92402" w:rsidRDefault="002C1C63" w:rsidP="002C1C6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 w:eastAsia="ru-RU"/>
        </w:rPr>
      </w:pPr>
      <w:r w:rsidRPr="00F92402">
        <w:rPr>
          <w:rFonts w:ascii="Times New Roman" w:eastAsia="Calibri" w:hAnsi="Times New Roman" w:cs="Times New Roman"/>
          <w:color w:val="000000"/>
          <w:sz w:val="28"/>
          <w:szCs w:val="28"/>
          <w:lang w:val="kk-KZ" w:eastAsia="ru-RU"/>
        </w:rPr>
        <w:t xml:space="preserve">- жол қауіпсіздігін қамтамасыз ету, оның ішінде жолдарда бақылауды күшейту, жүргізуші тәртібін арттыру, зияткерлік жүйелерді енгізу және тиісті жол инфрақұрылымын құру;   </w:t>
      </w:r>
    </w:p>
    <w:p w14:paraId="2DC8B3E8" w14:textId="77777777" w:rsidR="002C1C63" w:rsidRPr="00F92402" w:rsidRDefault="002C1C63" w:rsidP="002C1C6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 w:eastAsia="ru-RU"/>
        </w:rPr>
      </w:pPr>
      <w:r w:rsidRPr="00F92402">
        <w:rPr>
          <w:rFonts w:ascii="Times New Roman" w:eastAsia="Calibri" w:hAnsi="Times New Roman" w:cs="Times New Roman"/>
          <w:color w:val="000000"/>
          <w:sz w:val="28"/>
          <w:szCs w:val="28"/>
          <w:lang w:val="kk-KZ" w:eastAsia="ru-RU"/>
        </w:rPr>
        <w:t xml:space="preserve">- қылмыстық-атқару жүйесін дамыту;  </w:t>
      </w:r>
    </w:p>
    <w:p w14:paraId="07AA9C5C" w14:textId="6AFA53D0" w:rsidR="002C1C63" w:rsidRPr="00F92402" w:rsidRDefault="002C1C63" w:rsidP="002C1C6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 w:eastAsia="ru-RU"/>
        </w:rPr>
      </w:pPr>
      <w:r w:rsidRPr="00F92402">
        <w:rPr>
          <w:rFonts w:ascii="Times New Roman" w:eastAsia="Calibri" w:hAnsi="Times New Roman" w:cs="Times New Roman"/>
          <w:color w:val="000000"/>
          <w:sz w:val="28"/>
          <w:szCs w:val="28"/>
          <w:lang w:val="kk-KZ" w:eastAsia="ru-RU"/>
        </w:rPr>
        <w:t xml:space="preserve">- </w:t>
      </w:r>
      <w:r w:rsidR="003E2101">
        <w:rPr>
          <w:rFonts w:ascii="Times New Roman" w:eastAsia="Calibri" w:hAnsi="Times New Roman" w:cs="Times New Roman"/>
          <w:color w:val="000000"/>
          <w:sz w:val="28"/>
          <w:szCs w:val="28"/>
          <w:lang w:val="kk-KZ" w:eastAsia="ru-RU"/>
        </w:rPr>
        <w:t xml:space="preserve">Ішкі істер органды қызметкерлері және </w:t>
      </w:r>
      <w:r w:rsidRPr="00F92402">
        <w:rPr>
          <w:rFonts w:ascii="Times New Roman" w:eastAsia="Calibri" w:hAnsi="Times New Roman" w:cs="Times New Roman"/>
          <w:color w:val="000000"/>
          <w:sz w:val="28"/>
          <w:szCs w:val="28"/>
          <w:lang w:val="kk-KZ" w:eastAsia="ru-RU"/>
        </w:rPr>
        <w:t>Ұлттық ұланның әскери қызметшілері арасында заң мен тәртіпті сақтау, сондай-ақ олардың қызмет өткеруі үшін оңтайлы жағдайлар жасау;</w:t>
      </w:r>
    </w:p>
    <w:p w14:paraId="373D1711" w14:textId="77777777" w:rsidR="002C1C63" w:rsidRPr="00F92402" w:rsidRDefault="002C1C63" w:rsidP="002C1C6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F92402">
        <w:rPr>
          <w:rFonts w:ascii="Times New Roman" w:eastAsia="Calibri" w:hAnsi="Times New Roman" w:cs="Times New Roman"/>
          <w:color w:val="000000"/>
          <w:sz w:val="28"/>
          <w:szCs w:val="28"/>
          <w:lang w:val="kk-KZ" w:eastAsia="ru-RU"/>
        </w:rPr>
        <w:t>- ішкі істер органдарының қызметіне цифрлық шешімдерді әзірлеу және енгізу.</w:t>
      </w:r>
    </w:p>
    <w:p w14:paraId="3DAAB002" w14:textId="77777777" w:rsidR="002C1C63" w:rsidRPr="00F92402" w:rsidRDefault="002C1C63" w:rsidP="002C1C63">
      <w:pPr>
        <w:spacing w:after="0" w:line="240" w:lineRule="auto"/>
        <w:rPr>
          <w:rFonts w:ascii="Calibri" w:eastAsia="Calibri" w:hAnsi="Calibri" w:cs="Calibri"/>
          <w:sz w:val="24"/>
          <w:lang w:val="kk-KZ"/>
        </w:rPr>
      </w:pPr>
    </w:p>
    <w:p w14:paraId="7CC02B54" w14:textId="77777777" w:rsidR="00A53E97" w:rsidRPr="002C1C63" w:rsidRDefault="00A53E97" w:rsidP="009B2B8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lang w:val="kk-KZ"/>
        </w:rPr>
      </w:pPr>
    </w:p>
    <w:p w14:paraId="54A2322B" w14:textId="77777777" w:rsidR="003E5720" w:rsidRPr="002C1C63" w:rsidRDefault="003E5720" w:rsidP="009B2B82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14:paraId="4149FFAE" w14:textId="77777777" w:rsidR="000927FE" w:rsidRPr="002C1C63" w:rsidRDefault="000927FE" w:rsidP="009B2B82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14:paraId="061B7F1C" w14:textId="77777777" w:rsidR="002C1C63" w:rsidRPr="00A227E6" w:rsidRDefault="002C1C63" w:rsidP="002C1C63">
      <w:pPr>
        <w:spacing w:after="0"/>
        <w:ind w:firstLine="708"/>
        <w:jc w:val="center"/>
        <w:rPr>
          <w:rFonts w:ascii="Times New Roman" w:hAnsi="Times New Roman" w:cs="Times New Roman"/>
          <w:b/>
          <w:noProof/>
          <w:color w:val="000000"/>
          <w:sz w:val="24"/>
          <w:lang w:val="kk-KZ"/>
        </w:rPr>
      </w:pPr>
      <w:r w:rsidRPr="00A227E6">
        <w:rPr>
          <w:rFonts w:ascii="Times New Roman" w:hAnsi="Times New Roman" w:cs="Times New Roman"/>
          <w:b/>
          <w:noProof/>
          <w:color w:val="000000"/>
          <w:sz w:val="24"/>
          <w:lang w:val="kk-KZ"/>
        </w:rPr>
        <w:lastRenderedPageBreak/>
        <w:t>2 бөлім. Бағыттар, мақсаттар, нысаналы индикаторлар және ресурстар</w:t>
      </w:r>
    </w:p>
    <w:p w14:paraId="7DD7790B" w14:textId="77777777" w:rsidR="006717C3" w:rsidRPr="00A227E6" w:rsidRDefault="006717C3" w:rsidP="009B2B82">
      <w:pPr>
        <w:widowControl w:val="0"/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10"/>
          <w:lang w:val="kk-KZ"/>
        </w:rPr>
      </w:pPr>
    </w:p>
    <w:tbl>
      <w:tblPr>
        <w:tblpPr w:leftFromText="180" w:rightFromText="180" w:vertAnchor="text" w:tblpXSpec="center" w:tblpY="1"/>
        <w:tblOverlap w:val="never"/>
        <w:tblW w:w="16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4385"/>
        <w:gridCol w:w="1984"/>
        <w:gridCol w:w="2127"/>
        <w:gridCol w:w="992"/>
        <w:gridCol w:w="850"/>
        <w:gridCol w:w="851"/>
        <w:gridCol w:w="850"/>
        <w:gridCol w:w="851"/>
        <w:gridCol w:w="850"/>
        <w:gridCol w:w="851"/>
        <w:gridCol w:w="850"/>
      </w:tblGrid>
      <w:tr w:rsidR="002C1C63" w:rsidRPr="00667A3B" w14:paraId="53ECAC64" w14:textId="77777777" w:rsidTr="00B8284A">
        <w:trPr>
          <w:trHeight w:val="400"/>
          <w:jc w:val="center"/>
        </w:trPr>
        <w:tc>
          <w:tcPr>
            <w:tcW w:w="562" w:type="dxa"/>
            <w:vMerge w:val="restart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4E4BA011" w14:textId="77777777" w:rsidR="002C1C63" w:rsidRPr="00667A3B" w:rsidRDefault="002C1C63" w:rsidP="002C1C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4385" w:type="dxa"/>
            <w:vMerge w:val="restart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46489CCB" w14:textId="78ED78F9" w:rsidR="002C1C63" w:rsidRPr="00667A3B" w:rsidRDefault="002C1C63" w:rsidP="002C1C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Атауы</w:t>
            </w:r>
          </w:p>
        </w:tc>
        <w:tc>
          <w:tcPr>
            <w:tcW w:w="1984" w:type="dxa"/>
            <w:vMerge w:val="restart"/>
          </w:tcPr>
          <w:p w14:paraId="6AB3F1CF" w14:textId="184A50EE" w:rsidR="002C1C63" w:rsidRPr="00667A3B" w:rsidRDefault="002C1C63" w:rsidP="002C1C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 xml:space="preserve">Жауапты  орындаушы </w:t>
            </w:r>
          </w:p>
        </w:tc>
        <w:tc>
          <w:tcPr>
            <w:tcW w:w="2127" w:type="dxa"/>
            <w:vMerge w:val="restart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45078C7" w14:textId="4BE7A01B" w:rsidR="002C1C63" w:rsidRPr="00667A3B" w:rsidRDefault="002C1C63" w:rsidP="002C1C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Ақпарат көзі </w:t>
            </w:r>
          </w:p>
        </w:tc>
        <w:tc>
          <w:tcPr>
            <w:tcW w:w="992" w:type="dxa"/>
            <w:vMerge w:val="restart"/>
          </w:tcPr>
          <w:p w14:paraId="6E363751" w14:textId="6BFE8614" w:rsidR="002C1C63" w:rsidRPr="00667A3B" w:rsidRDefault="002C1C63" w:rsidP="002C1C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Өлшем бірлігі</w:t>
            </w:r>
          </w:p>
        </w:tc>
        <w:tc>
          <w:tcPr>
            <w:tcW w:w="850" w:type="dxa"/>
            <w:vMerge w:val="restart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7B0F830C" w14:textId="77777777" w:rsidR="002C1C63" w:rsidRPr="00667A3B" w:rsidRDefault="002C1C63" w:rsidP="002C1C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Есептік жыл</w:t>
            </w:r>
          </w:p>
          <w:p w14:paraId="45126A57" w14:textId="78420F67" w:rsidR="002C1C63" w:rsidRPr="00667A3B" w:rsidRDefault="002C1C63" w:rsidP="002C1C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2024</w:t>
            </w:r>
          </w:p>
        </w:tc>
        <w:tc>
          <w:tcPr>
            <w:tcW w:w="851" w:type="dxa"/>
            <w:vMerge w:val="restart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5008C1F4" w14:textId="1101D512" w:rsidR="002C1C63" w:rsidRPr="00667A3B" w:rsidRDefault="002C1C63" w:rsidP="002C1C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Жоспар(нақты) а.ж.</w:t>
            </w:r>
          </w:p>
          <w:p w14:paraId="36222A40" w14:textId="0EEC5F33" w:rsidR="002C1C63" w:rsidRPr="00667A3B" w:rsidRDefault="002C1C63" w:rsidP="002C1C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 xml:space="preserve">2025 </w:t>
            </w:r>
          </w:p>
        </w:tc>
        <w:tc>
          <w:tcPr>
            <w:tcW w:w="4252" w:type="dxa"/>
            <w:gridSpan w:val="5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57BB9FC2" w14:textId="4B35A92C" w:rsidR="002C1C63" w:rsidRPr="00667A3B" w:rsidRDefault="002C1C63" w:rsidP="002C1C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Жоспарлы кезең</w:t>
            </w:r>
          </w:p>
        </w:tc>
      </w:tr>
      <w:tr w:rsidR="006717C3" w:rsidRPr="00667A3B" w14:paraId="323EC81C" w14:textId="77777777" w:rsidTr="00B8284A">
        <w:trPr>
          <w:trHeight w:val="549"/>
          <w:jc w:val="center"/>
        </w:trPr>
        <w:tc>
          <w:tcPr>
            <w:tcW w:w="562" w:type="dxa"/>
            <w:vMerge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399E6D24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5" w:type="dxa"/>
            <w:vMerge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DCDDEBD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4" w:type="dxa"/>
            <w:vMerge/>
          </w:tcPr>
          <w:p w14:paraId="2DE6B847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7383771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vMerge/>
          </w:tcPr>
          <w:p w14:paraId="12B38DA5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D4DB123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7891360C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75D35C3F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 xml:space="preserve">2026 </w:t>
            </w:r>
          </w:p>
          <w:p w14:paraId="4886E0AF" w14:textId="570AC6AD" w:rsidR="006717C3" w:rsidRPr="00667A3B" w:rsidRDefault="002C1C6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жыл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796686E4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 xml:space="preserve">2027 </w:t>
            </w:r>
          </w:p>
          <w:p w14:paraId="6D51D98D" w14:textId="1924B5BC" w:rsidR="006717C3" w:rsidRPr="00667A3B" w:rsidRDefault="002C1C6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жыл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7813F8D2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 xml:space="preserve">2028 </w:t>
            </w:r>
          </w:p>
          <w:p w14:paraId="313D8135" w14:textId="6ECCA3DD" w:rsidR="006717C3" w:rsidRPr="00667A3B" w:rsidRDefault="002C1C6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жыл</w:t>
            </w:r>
          </w:p>
        </w:tc>
        <w:tc>
          <w:tcPr>
            <w:tcW w:w="851" w:type="dxa"/>
          </w:tcPr>
          <w:p w14:paraId="1F929DE8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2029</w:t>
            </w:r>
          </w:p>
          <w:p w14:paraId="56C083FA" w14:textId="7D4036B0" w:rsidR="006717C3" w:rsidRPr="00667A3B" w:rsidRDefault="002C1C6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жыл</w:t>
            </w:r>
          </w:p>
        </w:tc>
        <w:tc>
          <w:tcPr>
            <w:tcW w:w="850" w:type="dxa"/>
          </w:tcPr>
          <w:p w14:paraId="3293FE97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2030</w:t>
            </w:r>
          </w:p>
          <w:p w14:paraId="729AA87D" w14:textId="5D4CC1CC" w:rsidR="006717C3" w:rsidRPr="00667A3B" w:rsidRDefault="002C1C63" w:rsidP="002C1C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жыл</w:t>
            </w: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 xml:space="preserve"> </w:t>
            </w:r>
          </w:p>
        </w:tc>
      </w:tr>
      <w:tr w:rsidR="006717C3" w:rsidRPr="00667A3B" w14:paraId="65BD8DD0" w14:textId="77777777" w:rsidTr="00B8284A">
        <w:trPr>
          <w:trHeight w:val="264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2D8FA806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7B2DBD73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984" w:type="dxa"/>
          </w:tcPr>
          <w:p w14:paraId="24C9EBBA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3</w:t>
            </w:r>
          </w:p>
        </w:tc>
        <w:tc>
          <w:tcPr>
            <w:tcW w:w="2127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7164F74A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992" w:type="dxa"/>
          </w:tcPr>
          <w:p w14:paraId="496FBEFA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EFE68A4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61014407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089BA254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8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5AF2590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9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3B40F63B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10</w:t>
            </w:r>
          </w:p>
        </w:tc>
        <w:tc>
          <w:tcPr>
            <w:tcW w:w="851" w:type="dxa"/>
          </w:tcPr>
          <w:p w14:paraId="46330502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11</w:t>
            </w:r>
          </w:p>
        </w:tc>
        <w:tc>
          <w:tcPr>
            <w:tcW w:w="850" w:type="dxa"/>
          </w:tcPr>
          <w:p w14:paraId="2E53F3D2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12</w:t>
            </w:r>
          </w:p>
        </w:tc>
      </w:tr>
      <w:tr w:rsidR="00F61B73" w:rsidRPr="00667A3B" w14:paraId="0AD5AF4C" w14:textId="77777777" w:rsidTr="00B8284A">
        <w:trPr>
          <w:trHeight w:val="264"/>
          <w:jc w:val="center"/>
        </w:trPr>
        <w:tc>
          <w:tcPr>
            <w:tcW w:w="16003" w:type="dxa"/>
            <w:gridSpan w:val="12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3F64C30" w14:textId="318C003C" w:rsidR="00F61B73" w:rsidRPr="00667A3B" w:rsidRDefault="00F61B73" w:rsidP="00F61B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Ұлттық даму жоспарын іске асыру</w:t>
            </w:r>
          </w:p>
        </w:tc>
      </w:tr>
      <w:tr w:rsidR="00F61B73" w:rsidRPr="00667A3B" w14:paraId="5C7B90EB" w14:textId="77777777" w:rsidTr="00B8284A">
        <w:trPr>
          <w:trHeight w:val="264"/>
          <w:jc w:val="center"/>
        </w:trPr>
        <w:tc>
          <w:tcPr>
            <w:tcW w:w="16003" w:type="dxa"/>
            <w:gridSpan w:val="12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2B2B2A1" w14:textId="20632B1A" w:rsidR="00F61B73" w:rsidRPr="00667A3B" w:rsidRDefault="00F61B73" w:rsidP="00A227E6">
            <w:pPr>
              <w:widowControl w:val="0"/>
              <w:spacing w:after="0" w:line="240" w:lineRule="auto"/>
              <w:ind w:hanging="291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1-бағыт</w:t>
            </w:r>
            <w:r w:rsidR="00A227E6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.</w:t>
            </w:r>
            <w:r w:rsidRPr="00667A3B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 xml:space="preserve"> Өмірдің жоғары сапасы</w:t>
            </w:r>
          </w:p>
        </w:tc>
      </w:tr>
      <w:tr w:rsidR="00F61B73" w:rsidRPr="00667A3B" w14:paraId="4ABAE103" w14:textId="77777777" w:rsidTr="00B8284A">
        <w:trPr>
          <w:trHeight w:val="835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B737DB0" w14:textId="74CD107A" w:rsidR="00F61B73" w:rsidRPr="00667A3B" w:rsidRDefault="00F61B73" w:rsidP="00F61B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6B3BF048" w14:textId="77777777" w:rsidR="00F61B73" w:rsidRPr="00667A3B" w:rsidRDefault="00F61B73" w:rsidP="00F61B73">
            <w:pPr>
              <w:widowControl w:val="0"/>
              <w:spacing w:after="0" w:line="240" w:lineRule="auto"/>
              <w:ind w:left="140"/>
              <w:jc w:val="both"/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6-негізгі ұлттық индикатор</w:t>
            </w:r>
          </w:p>
          <w:p w14:paraId="47FFECB9" w14:textId="757DDC62" w:rsidR="00F61B73" w:rsidRPr="00667A3B" w:rsidRDefault="00F61B73" w:rsidP="00F61B73">
            <w:pPr>
              <w:widowControl w:val="0"/>
              <w:spacing w:after="0" w:line="240" w:lineRule="auto"/>
              <w:ind w:left="140" w:right="132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  <w:t>Туған кездегі өмір сүру ұзақтығы, жылдар</w:t>
            </w:r>
          </w:p>
        </w:tc>
        <w:tc>
          <w:tcPr>
            <w:tcW w:w="1984" w:type="dxa"/>
            <w:vAlign w:val="center"/>
          </w:tcPr>
          <w:p w14:paraId="44EEA136" w14:textId="5D7FB339" w:rsidR="00F61B73" w:rsidRPr="00667A3B" w:rsidRDefault="00F61B73" w:rsidP="006852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667A3B">
              <w:rPr>
                <w:rFonts w:ascii="Times New Roman" w:hAnsi="Times New Roman" w:cs="Times New Roman"/>
                <w:lang w:val="kk-KZ"/>
              </w:rPr>
              <w:t>ДСМ, ЕХӘҚМ, ІІМ, ТСМ, О</w:t>
            </w:r>
            <w:r w:rsidR="006852A7">
              <w:rPr>
                <w:rFonts w:ascii="Times New Roman" w:hAnsi="Times New Roman" w:cs="Times New Roman"/>
                <w:lang w:val="kk-KZ"/>
              </w:rPr>
              <w:t>ҚУ-АҒАРТУМИНІ</w:t>
            </w:r>
            <w:r w:rsidRPr="00667A3B">
              <w:rPr>
                <w:rFonts w:ascii="Times New Roman" w:hAnsi="Times New Roman" w:cs="Times New Roman"/>
                <w:lang w:val="kk-KZ"/>
              </w:rPr>
              <w:t xml:space="preserve">, ЭТРМ, СРИМ, МАМ, </w:t>
            </w:r>
            <w:r w:rsidR="0053712B" w:rsidRPr="00667A3B">
              <w:rPr>
                <w:rFonts w:ascii="Times New Roman" w:hAnsi="Times New Roman" w:cs="Times New Roman"/>
                <w:lang w:val="kk-KZ"/>
              </w:rPr>
              <w:t xml:space="preserve"> ЖАО </w:t>
            </w:r>
            <w:r w:rsidRPr="00667A3B">
              <w:rPr>
                <w:rFonts w:ascii="Times New Roman" w:hAnsi="Times New Roman" w:cs="Times New Roman"/>
                <w:lang w:val="kk-KZ"/>
              </w:rPr>
              <w:t xml:space="preserve">ЖИЦДМ, ҒЖБМ, КМ, </w:t>
            </w:r>
          </w:p>
        </w:tc>
        <w:tc>
          <w:tcPr>
            <w:tcW w:w="2127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26CFDD2" w14:textId="60C5BC5E" w:rsidR="00F61B73" w:rsidRPr="00667A3B" w:rsidRDefault="00F61B73" w:rsidP="00F61B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СЖРА ҰСБ</w:t>
            </w:r>
          </w:p>
          <w:p w14:paraId="11AB7FB1" w14:textId="7A520DCB" w:rsidR="00F61B73" w:rsidRPr="00667A3B" w:rsidRDefault="00F61B73" w:rsidP="00F61B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ресми статистикалық ақпарат</w:t>
            </w:r>
          </w:p>
        </w:tc>
        <w:tc>
          <w:tcPr>
            <w:tcW w:w="992" w:type="dxa"/>
          </w:tcPr>
          <w:p w14:paraId="38E820E7" w14:textId="77777777" w:rsidR="00F61B73" w:rsidRPr="00667A3B" w:rsidRDefault="00F61B73" w:rsidP="00F61B7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667A3B">
              <w:rPr>
                <w:rFonts w:ascii="Times New Roman" w:hAnsi="Times New Roman" w:cs="Times New Roman"/>
                <w:bCs/>
                <w:lang w:val="kk-KZ"/>
              </w:rPr>
              <w:t>жылдар саны</w:t>
            </w:r>
          </w:p>
          <w:p w14:paraId="19D0DA99" w14:textId="77777777" w:rsidR="00F61B73" w:rsidRPr="00667A3B" w:rsidRDefault="00F61B73" w:rsidP="00F61B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7C5EEDF4" w14:textId="77777777" w:rsidR="00F61B73" w:rsidRPr="00667A3B" w:rsidRDefault="00F61B73" w:rsidP="00F61B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hAnsi="Times New Roman" w:cs="Times New Roman"/>
                <w:bCs/>
              </w:rPr>
              <w:t>75,5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60DBA9B1" w14:textId="71E64A22" w:rsidR="00F61B73" w:rsidRPr="00667A3B" w:rsidRDefault="00E62E1C" w:rsidP="00F61B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  <w:r w:rsidR="00F61B73" w:rsidRPr="00667A3B">
              <w:rPr>
                <w:rFonts w:ascii="Times New Roman" w:eastAsia="Times New Roman" w:hAnsi="Times New Roman" w:cs="Times New Roman"/>
                <w:lang w:eastAsia="ru-RU"/>
              </w:rPr>
              <w:t>,8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6609D579" w14:textId="77777777" w:rsidR="00F61B73" w:rsidRPr="00667A3B" w:rsidRDefault="00F61B73" w:rsidP="00F61B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hAnsi="Times New Roman" w:cs="Times New Roman"/>
                <w:bCs/>
              </w:rPr>
              <w:t>76,1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224F6B8F" w14:textId="44B4B994" w:rsidR="00F61B73" w:rsidRPr="00667A3B" w:rsidRDefault="00E62E1C" w:rsidP="00F61B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76</w:t>
            </w:r>
            <w:r w:rsidR="00F61B73" w:rsidRPr="00667A3B">
              <w:rPr>
                <w:rFonts w:ascii="Times New Roman" w:hAnsi="Times New Roman" w:cs="Times New Roman"/>
                <w:bCs/>
              </w:rPr>
              <w:t>,44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BDE164D" w14:textId="556DFE51" w:rsidR="00F61B73" w:rsidRPr="00667A3B" w:rsidRDefault="00F61B73" w:rsidP="00F61B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76,7</w:t>
            </w:r>
          </w:p>
        </w:tc>
        <w:tc>
          <w:tcPr>
            <w:tcW w:w="851" w:type="dxa"/>
            <w:shd w:val="clear" w:color="auto" w:fill="auto"/>
          </w:tcPr>
          <w:p w14:paraId="720A8181" w14:textId="77C25997" w:rsidR="00F61B73" w:rsidRPr="00667A3B" w:rsidRDefault="00F61B73" w:rsidP="00F61B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77,0</w:t>
            </w:r>
          </w:p>
        </w:tc>
        <w:tc>
          <w:tcPr>
            <w:tcW w:w="850" w:type="dxa"/>
            <w:shd w:val="clear" w:color="auto" w:fill="auto"/>
          </w:tcPr>
          <w:p w14:paraId="18172388" w14:textId="1020F1C1" w:rsidR="00F61B73" w:rsidRPr="006852A7" w:rsidRDefault="006852A7" w:rsidP="00F61B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77,3</w:t>
            </w:r>
          </w:p>
        </w:tc>
      </w:tr>
      <w:tr w:rsidR="00206732" w:rsidRPr="00667A3B" w14:paraId="69FF0239" w14:textId="77777777" w:rsidTr="00B8284A">
        <w:trPr>
          <w:trHeight w:val="172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6E84AA94" w14:textId="4D51FE60" w:rsidR="000101B3" w:rsidRPr="00667A3B" w:rsidRDefault="00A227E6" w:rsidP="008061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  <w:r w:rsidR="00A55637" w:rsidRPr="00667A3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5441" w:type="dxa"/>
            <w:gridSpan w:val="11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EEC4AD1" w14:textId="051B990B" w:rsidR="000101B3" w:rsidRPr="00667A3B" w:rsidRDefault="00F61B73" w:rsidP="000101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hAnsi="Times New Roman" w:cs="Times New Roman"/>
                <w:b/>
                <w:bCs/>
                <w:lang w:val="kk-KZ"/>
              </w:rPr>
              <w:t>Мақсат. Денсаулық сақтау саласында тиімді профилактиканы қамтамасыз ету және халықтың салауатты өмір салтын ұстануын қалыптастыру</w:t>
            </w:r>
          </w:p>
        </w:tc>
      </w:tr>
      <w:tr w:rsidR="002247AC" w:rsidRPr="00667A3B" w14:paraId="1C02ECB8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0722046" w14:textId="4E1055D6" w:rsidR="002247AC" w:rsidRPr="00A227E6" w:rsidRDefault="00A227E6" w:rsidP="002247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1)</w:t>
            </w: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3CD0E290" w14:textId="19C430AB" w:rsidR="002247AC" w:rsidRPr="0094426B" w:rsidRDefault="00667A3B" w:rsidP="002247AC">
            <w:pPr>
              <w:spacing w:after="0" w:line="240" w:lineRule="auto"/>
              <w:ind w:firstLine="140"/>
              <w:rPr>
                <w:rFonts w:ascii="Times New Roman" w:hAnsi="Times New Roman" w:cs="Times New Roman"/>
                <w:b/>
                <w:lang w:val="kk-KZ"/>
              </w:rPr>
            </w:pPr>
            <w:r w:rsidRPr="0094426B">
              <w:rPr>
                <w:rFonts w:ascii="Times New Roman" w:hAnsi="Times New Roman" w:cs="Times New Roman"/>
                <w:b/>
                <w:lang w:val="kk-KZ"/>
              </w:rPr>
              <w:t xml:space="preserve">1- </w:t>
            </w:r>
            <w:r w:rsidRPr="00667A3B">
              <w:rPr>
                <w:rFonts w:ascii="Times New Roman" w:hAnsi="Times New Roman" w:cs="Times New Roman"/>
                <w:b/>
                <w:lang w:val="kk-KZ"/>
              </w:rPr>
              <w:t>ны</w:t>
            </w:r>
            <w:r w:rsidR="002247AC" w:rsidRPr="00667A3B">
              <w:rPr>
                <w:rFonts w:ascii="Times New Roman" w:hAnsi="Times New Roman" w:cs="Times New Roman"/>
                <w:b/>
                <w:lang w:val="kk-KZ"/>
              </w:rPr>
              <w:t>саналы индикатор</w:t>
            </w:r>
          </w:p>
          <w:p w14:paraId="5E8FAA9C" w14:textId="34908408" w:rsidR="002247AC" w:rsidRPr="0094426B" w:rsidRDefault="002247AC" w:rsidP="002247AC">
            <w:pPr>
              <w:widowControl w:val="0"/>
              <w:spacing w:after="0" w:line="240" w:lineRule="auto"/>
              <w:ind w:left="140" w:right="132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667A3B">
              <w:rPr>
                <w:rFonts w:ascii="Times New Roman" w:hAnsi="Times New Roman" w:cs="Times New Roman"/>
                <w:lang w:val="kk-KZ"/>
              </w:rPr>
              <w:t>Салауатты өмір салтын ұстанатын Қазақстан азаматтарының үлесін арттыру</w:t>
            </w:r>
          </w:p>
        </w:tc>
        <w:tc>
          <w:tcPr>
            <w:tcW w:w="1984" w:type="dxa"/>
            <w:shd w:val="clear" w:color="auto" w:fill="auto"/>
          </w:tcPr>
          <w:p w14:paraId="76CC7E81" w14:textId="77777777" w:rsidR="002247AC" w:rsidRPr="00667A3B" w:rsidRDefault="002247AC" w:rsidP="002247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67A3B">
              <w:rPr>
                <w:rFonts w:ascii="Times New Roman" w:hAnsi="Times New Roman" w:cs="Times New Roman"/>
                <w:lang w:val="kk-KZ"/>
              </w:rPr>
              <w:t xml:space="preserve">ДСМ, МАМ, </w:t>
            </w:r>
          </w:p>
          <w:p w14:paraId="48910278" w14:textId="67F7E99A" w:rsidR="002247AC" w:rsidRPr="00667A3B" w:rsidRDefault="002247AC" w:rsidP="002247AC">
            <w:pPr>
              <w:widowControl w:val="0"/>
              <w:spacing w:after="0" w:line="240" w:lineRule="auto"/>
              <w:ind w:left="139" w:right="138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hAnsi="Times New Roman" w:cs="Times New Roman"/>
                <w:lang w:val="kk-KZ"/>
              </w:rPr>
              <w:t xml:space="preserve">ТСМ, </w:t>
            </w:r>
            <w:r w:rsidR="006852A7" w:rsidRPr="00667A3B">
              <w:rPr>
                <w:rFonts w:ascii="Times New Roman" w:hAnsi="Times New Roman" w:cs="Times New Roman"/>
                <w:lang w:val="kk-KZ"/>
              </w:rPr>
              <w:t xml:space="preserve"> О</w:t>
            </w:r>
            <w:r w:rsidR="006852A7">
              <w:rPr>
                <w:rFonts w:ascii="Times New Roman" w:hAnsi="Times New Roman" w:cs="Times New Roman"/>
                <w:lang w:val="kk-KZ"/>
              </w:rPr>
              <w:t>ҚУ-АҒАРТУМИНІ</w:t>
            </w:r>
          </w:p>
        </w:tc>
        <w:tc>
          <w:tcPr>
            <w:tcW w:w="2127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7E188504" w14:textId="0EB32521" w:rsidR="002247AC" w:rsidRPr="00667A3B" w:rsidRDefault="002247AC" w:rsidP="002247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hAnsi="Times New Roman" w:cs="Times New Roman"/>
                <w:lang w:val="kk-KZ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auto"/>
          </w:tcPr>
          <w:p w14:paraId="0DB3D8FA" w14:textId="77777777" w:rsidR="002247AC" w:rsidRPr="00667A3B" w:rsidRDefault="002247AC" w:rsidP="002247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hAnsi="Times New Roman" w:cs="Times New Roman"/>
                <w:bCs/>
              </w:rPr>
              <w:t>%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47979F4C" w14:textId="246704DF" w:rsidR="002247AC" w:rsidRPr="00667A3B" w:rsidRDefault="002247AC" w:rsidP="002247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lang w:eastAsia="ru-RU"/>
              </w:rPr>
              <w:t>31,0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1EC71475" w14:textId="1F32B15C" w:rsidR="002247AC" w:rsidRPr="00667A3B" w:rsidRDefault="002247AC" w:rsidP="002247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lang w:eastAsia="ru-RU"/>
              </w:rPr>
              <w:t>32,0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56688AEB" w14:textId="46CF74A6" w:rsidR="002247AC" w:rsidRPr="00667A3B" w:rsidRDefault="002247AC" w:rsidP="002247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33,0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3A63EFA" w14:textId="1FBAE7BD" w:rsidR="002247AC" w:rsidRPr="00667A3B" w:rsidRDefault="002247AC" w:rsidP="002247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35,0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BCABBFD" w14:textId="6058F28F" w:rsidR="002247AC" w:rsidRPr="00667A3B" w:rsidRDefault="002247AC" w:rsidP="002247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36,0</w:t>
            </w:r>
          </w:p>
        </w:tc>
        <w:tc>
          <w:tcPr>
            <w:tcW w:w="851" w:type="dxa"/>
          </w:tcPr>
          <w:p w14:paraId="4B9A911B" w14:textId="4F5E3AEE" w:rsidR="002247AC" w:rsidRPr="00667A3B" w:rsidRDefault="002247AC" w:rsidP="002247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37,0</w:t>
            </w:r>
          </w:p>
        </w:tc>
        <w:tc>
          <w:tcPr>
            <w:tcW w:w="850" w:type="dxa"/>
          </w:tcPr>
          <w:p w14:paraId="03BD9B7E" w14:textId="71F3542E" w:rsidR="002247AC" w:rsidRPr="006852A7" w:rsidRDefault="006852A7" w:rsidP="006852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38,0</w:t>
            </w:r>
          </w:p>
        </w:tc>
      </w:tr>
      <w:tr w:rsidR="006717C3" w:rsidRPr="00667A3B" w14:paraId="498F6DDE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37400E4F" w14:textId="63B9E23C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2F71C0C5" w14:textId="0E0BB430" w:rsidR="006717C3" w:rsidRPr="00667A3B" w:rsidRDefault="002247AC" w:rsidP="009B2B82">
            <w:pPr>
              <w:widowControl w:val="0"/>
              <w:spacing w:after="0" w:line="240" w:lineRule="auto"/>
              <w:ind w:left="140" w:right="132"/>
              <w:rPr>
                <w:rFonts w:ascii="Times New Roman" w:hAnsi="Times New Roman" w:cs="Times New Roman"/>
                <w:bCs/>
                <w:i/>
              </w:rPr>
            </w:pPr>
            <w:r w:rsidRPr="00667A3B">
              <w:rPr>
                <w:rFonts w:ascii="Times New Roman" w:eastAsia="Times New Roman" w:hAnsi="Times New Roman" w:cs="Times New Roman"/>
                <w:i/>
                <w:noProof/>
                <w:lang w:val="kk-KZ" w:eastAsia="ru-RU"/>
              </w:rPr>
              <w:t>Қаржы ресурстары</w:t>
            </w:r>
          </w:p>
        </w:tc>
        <w:tc>
          <w:tcPr>
            <w:tcW w:w="1984" w:type="dxa"/>
            <w:shd w:val="clear" w:color="auto" w:fill="auto"/>
          </w:tcPr>
          <w:p w14:paraId="39FD17C3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3D8577A5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14:paraId="444BCCAF" w14:textId="17855AB8" w:rsidR="006717C3" w:rsidRPr="00667A3B" w:rsidRDefault="003774E3" w:rsidP="009B2B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тенге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2AF823F3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0C87FAF8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57B3BFD4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25D309A6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2C25F2C8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46DFB574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-</w:t>
            </w:r>
          </w:p>
        </w:tc>
        <w:tc>
          <w:tcPr>
            <w:tcW w:w="850" w:type="dxa"/>
          </w:tcPr>
          <w:p w14:paraId="0F40F1F8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-</w:t>
            </w:r>
          </w:p>
        </w:tc>
      </w:tr>
      <w:tr w:rsidR="00415AED" w:rsidRPr="00667A3B" w14:paraId="78137F07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663BF29D" w14:textId="5868B943" w:rsidR="009969E2" w:rsidRPr="00667A3B" w:rsidRDefault="00A227E6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  <w:r w:rsidR="00A55637" w:rsidRPr="00667A3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5441" w:type="dxa"/>
            <w:gridSpan w:val="11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ECEA16C" w14:textId="0B94F35D" w:rsidR="009969E2" w:rsidRPr="00667A3B" w:rsidRDefault="002247AC" w:rsidP="009969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hAnsi="Times New Roman" w:cs="Times New Roman"/>
                <w:b/>
                <w:bCs/>
                <w:lang w:val="kk-KZ"/>
              </w:rPr>
              <w:t>Мақсат. Көрсетілетін медициналық қызметтердің қолжетімділігі мен сапасын жақсарту</w:t>
            </w:r>
          </w:p>
        </w:tc>
      </w:tr>
      <w:tr w:rsidR="006852A7" w:rsidRPr="00667A3B" w14:paraId="01EA7316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0B02960" w14:textId="1CE022B1" w:rsidR="006852A7" w:rsidRPr="00A227E6" w:rsidRDefault="006852A7" w:rsidP="006852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2)</w:t>
            </w: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0AFE058" w14:textId="3526F598" w:rsidR="006852A7" w:rsidRPr="00667A3B" w:rsidRDefault="006852A7" w:rsidP="006852A7">
            <w:pPr>
              <w:widowControl w:val="0"/>
              <w:spacing w:after="0" w:line="240" w:lineRule="auto"/>
              <w:ind w:left="140"/>
              <w:jc w:val="both"/>
              <w:rPr>
                <w:rFonts w:ascii="Times New Roman" w:eastAsia="Times New Roman" w:hAnsi="Times New Roman" w:cs="Times New Roman"/>
                <w:b/>
                <w:noProof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noProof/>
                <w:lang w:val="kk-KZ" w:eastAsia="ru-RU"/>
              </w:rPr>
              <w:t>2- нысаналы индикатор</w:t>
            </w:r>
          </w:p>
          <w:p w14:paraId="3C34560D" w14:textId="063E80BD" w:rsidR="006852A7" w:rsidRPr="0094426B" w:rsidRDefault="006852A7" w:rsidP="006852A7">
            <w:pPr>
              <w:widowControl w:val="0"/>
              <w:spacing w:after="0" w:line="240" w:lineRule="auto"/>
              <w:ind w:left="140" w:right="132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Стандартталған өлім-жітім коэффициентінің төмендеуі</w:t>
            </w:r>
          </w:p>
        </w:tc>
        <w:tc>
          <w:tcPr>
            <w:tcW w:w="1984" w:type="dxa"/>
            <w:shd w:val="clear" w:color="auto" w:fill="auto"/>
          </w:tcPr>
          <w:p w14:paraId="1D8F05F2" w14:textId="77777777" w:rsidR="006852A7" w:rsidRPr="00667A3B" w:rsidRDefault="006852A7" w:rsidP="006852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667A3B">
              <w:rPr>
                <w:rFonts w:ascii="Times New Roman" w:hAnsi="Times New Roman" w:cs="Times New Roman"/>
                <w:bCs/>
                <w:lang w:val="kk-KZ"/>
              </w:rPr>
              <w:t xml:space="preserve">ДСМ, </w:t>
            </w:r>
          </w:p>
          <w:p w14:paraId="3ED6174D" w14:textId="12E3E2B1" w:rsidR="006852A7" w:rsidRPr="00667A3B" w:rsidRDefault="006852A7" w:rsidP="006852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7A3B">
              <w:rPr>
                <w:rFonts w:ascii="Times New Roman" w:hAnsi="Times New Roman" w:cs="Times New Roman"/>
                <w:bCs/>
                <w:lang w:val="kk-KZ"/>
              </w:rPr>
              <w:t>ЖАО</w:t>
            </w:r>
          </w:p>
        </w:tc>
        <w:tc>
          <w:tcPr>
            <w:tcW w:w="2127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7EC5E702" w14:textId="2F5AC1C3" w:rsidR="006852A7" w:rsidRPr="00667A3B" w:rsidRDefault="006852A7" w:rsidP="006852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СЖРА ҰСБ</w:t>
            </w:r>
          </w:p>
          <w:p w14:paraId="3648B200" w14:textId="093C3CBA" w:rsidR="006852A7" w:rsidRPr="00667A3B" w:rsidRDefault="006852A7" w:rsidP="006852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ресми статистикалық ақпарат</w:t>
            </w:r>
          </w:p>
        </w:tc>
        <w:tc>
          <w:tcPr>
            <w:tcW w:w="992" w:type="dxa"/>
            <w:shd w:val="clear" w:color="auto" w:fill="auto"/>
          </w:tcPr>
          <w:p w14:paraId="0C21E2FE" w14:textId="7D96859C" w:rsidR="006852A7" w:rsidRPr="00667A3B" w:rsidRDefault="006852A7" w:rsidP="006852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100 мың адамға шаққанда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B0DEA7E" w14:textId="64A023B5" w:rsidR="006852A7" w:rsidRPr="00667A3B" w:rsidRDefault="006852A7" w:rsidP="006852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26F5">
              <w:rPr>
                <w:rFonts w:ascii="Times New Roman" w:hAnsi="Times New Roman" w:cs="Times New Roman"/>
                <w:bCs/>
                <w:lang w:val="kk-KZ"/>
              </w:rPr>
              <w:t>6</w:t>
            </w:r>
            <w:r w:rsidRPr="00B726F5">
              <w:rPr>
                <w:rFonts w:ascii="Times New Roman" w:hAnsi="Times New Roman" w:cs="Times New Roman"/>
                <w:bCs/>
              </w:rPr>
              <w:t>,</w:t>
            </w:r>
            <w:r w:rsidRPr="00B726F5">
              <w:rPr>
                <w:rFonts w:ascii="Times New Roman" w:hAnsi="Times New Roman" w:cs="Times New Roman"/>
                <w:bCs/>
                <w:lang w:val="kk-KZ"/>
              </w:rPr>
              <w:t>2</w:t>
            </w:r>
            <w:r w:rsidRPr="00B726F5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2FE98A70" w14:textId="4305E84D" w:rsidR="006852A7" w:rsidRPr="00667A3B" w:rsidRDefault="006852A7" w:rsidP="006852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726F5">
              <w:rPr>
                <w:rFonts w:ascii="Times New Roman" w:hAnsi="Times New Roman" w:cs="Times New Roman"/>
                <w:bCs/>
              </w:rPr>
              <w:t>8,03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2D70BA0A" w14:textId="25322169" w:rsidR="006852A7" w:rsidRPr="00667A3B" w:rsidRDefault="006852A7" w:rsidP="006852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B726F5">
              <w:rPr>
                <w:rFonts w:ascii="Times New Roman" w:hAnsi="Times New Roman" w:cs="Times New Roman"/>
                <w:bCs/>
              </w:rPr>
              <w:t>8,01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89DD2D2" w14:textId="044F8E8E" w:rsidR="006852A7" w:rsidRPr="00667A3B" w:rsidRDefault="006852A7" w:rsidP="006852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B726F5">
              <w:rPr>
                <w:rFonts w:ascii="Times New Roman" w:hAnsi="Times New Roman" w:cs="Times New Roman"/>
                <w:bCs/>
              </w:rPr>
              <w:t>8,00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39AD9D2E" w14:textId="13B65050" w:rsidR="006852A7" w:rsidRPr="00667A3B" w:rsidRDefault="006852A7" w:rsidP="006852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B726F5">
              <w:rPr>
                <w:rFonts w:ascii="Times New Roman" w:hAnsi="Times New Roman" w:cs="Times New Roman"/>
                <w:bCs/>
              </w:rPr>
              <w:t>7,85</w:t>
            </w:r>
          </w:p>
        </w:tc>
        <w:tc>
          <w:tcPr>
            <w:tcW w:w="851" w:type="dxa"/>
          </w:tcPr>
          <w:p w14:paraId="5473ADD9" w14:textId="61C73049" w:rsidR="006852A7" w:rsidRPr="00667A3B" w:rsidRDefault="006852A7" w:rsidP="006852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B726F5">
              <w:rPr>
                <w:rFonts w:ascii="Times New Roman" w:hAnsi="Times New Roman" w:cs="Times New Roman"/>
                <w:bCs/>
              </w:rPr>
              <w:t>7,5</w:t>
            </w:r>
          </w:p>
        </w:tc>
        <w:tc>
          <w:tcPr>
            <w:tcW w:w="850" w:type="dxa"/>
          </w:tcPr>
          <w:p w14:paraId="74E14A40" w14:textId="1F1F66A1" w:rsidR="006852A7" w:rsidRPr="006852A7" w:rsidRDefault="006852A7" w:rsidP="006852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B726F5">
              <w:rPr>
                <w:rFonts w:ascii="Times New Roman" w:hAnsi="Times New Roman" w:cs="Times New Roman"/>
                <w:bCs/>
                <w:lang w:val="kk-KZ"/>
              </w:rPr>
              <w:t>7,2</w:t>
            </w:r>
          </w:p>
        </w:tc>
      </w:tr>
      <w:tr w:rsidR="006717C3" w:rsidRPr="00667A3B" w14:paraId="0B9FBD62" w14:textId="77777777" w:rsidTr="00B8284A">
        <w:trPr>
          <w:trHeight w:val="172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A4DD3F5" w14:textId="26FB1785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36C923FD" w14:textId="5F4CE889" w:rsidR="006717C3" w:rsidRPr="00667A3B" w:rsidRDefault="002247AC" w:rsidP="009B2B82">
            <w:pPr>
              <w:widowControl w:val="0"/>
              <w:spacing w:after="0" w:line="240" w:lineRule="auto"/>
              <w:ind w:left="140" w:right="132"/>
              <w:rPr>
                <w:rFonts w:ascii="Times New Roman" w:hAnsi="Times New Roman" w:cs="Times New Roman"/>
                <w:b/>
                <w:bCs/>
              </w:rPr>
            </w:pPr>
            <w:r w:rsidRPr="00667A3B">
              <w:rPr>
                <w:rFonts w:ascii="Times New Roman" w:eastAsia="Times New Roman" w:hAnsi="Times New Roman" w:cs="Times New Roman"/>
                <w:i/>
                <w:noProof/>
                <w:lang w:val="kk-KZ" w:eastAsia="ru-RU"/>
              </w:rPr>
              <w:t>Қаржы ресурстары</w:t>
            </w:r>
          </w:p>
        </w:tc>
        <w:tc>
          <w:tcPr>
            <w:tcW w:w="1984" w:type="dxa"/>
            <w:shd w:val="clear" w:color="auto" w:fill="auto"/>
          </w:tcPr>
          <w:p w14:paraId="5D76846A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26C2B8BE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14:paraId="17360986" w14:textId="3DD17B2D" w:rsidR="006717C3" w:rsidRPr="00667A3B" w:rsidRDefault="003774E3" w:rsidP="009B2B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тенге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F180B83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287E4C0D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10384FB0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B55D8EB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76FA23D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60AFC318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-</w:t>
            </w:r>
          </w:p>
        </w:tc>
        <w:tc>
          <w:tcPr>
            <w:tcW w:w="850" w:type="dxa"/>
          </w:tcPr>
          <w:p w14:paraId="51DC4DC1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-</w:t>
            </w:r>
          </w:p>
        </w:tc>
      </w:tr>
      <w:tr w:rsidR="006717C3" w:rsidRPr="00667A3B" w14:paraId="6B54021B" w14:textId="77777777" w:rsidTr="00B8284A">
        <w:trPr>
          <w:trHeight w:val="162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A310B08" w14:textId="77777777" w:rsidR="006717C3" w:rsidRPr="00667A3B" w:rsidRDefault="006717C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1" w:type="dxa"/>
            <w:gridSpan w:val="11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680EEC0" w14:textId="3E005639" w:rsidR="006717C3" w:rsidRPr="00667A3B" w:rsidRDefault="00A227E6" w:rsidP="00A227E6">
            <w:pPr>
              <w:widowControl w:val="0"/>
              <w:spacing w:after="0" w:line="240" w:lineRule="auto"/>
              <w:ind w:left="140" w:right="132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2-б</w:t>
            </w:r>
            <w:r w:rsidR="002247AC" w:rsidRPr="00667A3B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ағыт.  Экономика мен қоғамның түпкілікті өзгерістері</w:t>
            </w:r>
          </w:p>
        </w:tc>
      </w:tr>
      <w:tr w:rsidR="002247AC" w:rsidRPr="00667A3B" w14:paraId="76007EB9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0E1B528" w14:textId="4FC3D625" w:rsidR="002247AC" w:rsidRPr="00A227E6" w:rsidRDefault="00A227E6" w:rsidP="002247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5416E1F" w14:textId="77777777" w:rsidR="002247AC" w:rsidRPr="00667A3B" w:rsidRDefault="002247AC" w:rsidP="002247AC">
            <w:pPr>
              <w:widowControl w:val="0"/>
              <w:spacing w:after="0" w:line="240" w:lineRule="auto"/>
              <w:ind w:left="140"/>
              <w:jc w:val="both"/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 xml:space="preserve">38-негізгі ұлттық индикатор </w:t>
            </w:r>
          </w:p>
          <w:p w14:paraId="25A8EA93" w14:textId="4A2A7699" w:rsidR="002247AC" w:rsidRPr="0094426B" w:rsidRDefault="002247AC" w:rsidP="002247AC">
            <w:pPr>
              <w:widowControl w:val="0"/>
              <w:spacing w:after="0" w:line="240" w:lineRule="auto"/>
              <w:ind w:left="140" w:right="132"/>
              <w:rPr>
                <w:rFonts w:ascii="Times New Roman" w:hAnsi="Times New Roman" w:cs="Times New Roman"/>
                <w:bCs/>
                <w:i/>
                <w:lang w:val="kk-KZ"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  <w:t>0-ден 1-ге дейінгі шкала бойынша World Justice Project-тен құқық үстемдігі индексінің мәні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784F619" w14:textId="37B2FD0F" w:rsidR="002247AC" w:rsidRPr="00667A3B" w:rsidRDefault="002247AC" w:rsidP="002247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lang w:val="kk-KZ" w:eastAsia="ru-RU"/>
              </w:rPr>
              <w:t>Ә</w:t>
            </w:r>
            <w:r w:rsidR="006852A7">
              <w:rPr>
                <w:rFonts w:ascii="Times New Roman" w:eastAsia="Times New Roman" w:hAnsi="Times New Roman" w:cs="Times New Roman"/>
                <w:lang w:val="kk-KZ" w:eastAsia="ru-RU"/>
              </w:rPr>
              <w:t>ДІЛЕТМИНІ</w:t>
            </w:r>
            <w:r w:rsidRPr="00667A3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, ҚМ, ЖАП, МАМ, ЖИЦДМ, </w:t>
            </w:r>
            <w:r w:rsidR="00FF1B46" w:rsidRPr="00667A3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ІІМ,  </w:t>
            </w:r>
            <w:r w:rsidRPr="00667A3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ЕХӘҚМ, </w:t>
            </w:r>
            <w:r w:rsidR="00613575" w:rsidRPr="00667A3B">
              <w:rPr>
                <w:rFonts w:ascii="Times New Roman" w:eastAsia="Times New Roman" w:hAnsi="Times New Roman" w:cs="Times New Roman"/>
                <w:lang w:val="kk-KZ" w:eastAsia="ru-RU"/>
              </w:rPr>
              <w:t>ЖАО</w:t>
            </w:r>
          </w:p>
          <w:p w14:paraId="10355A93" w14:textId="5338ECDF" w:rsidR="002247AC" w:rsidRPr="00667A3B" w:rsidRDefault="002247AC" w:rsidP="006852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667A3B">
              <w:rPr>
                <w:rFonts w:ascii="Times New Roman" w:eastAsia="Times New Roman" w:hAnsi="Times New Roman" w:cs="Times New Roman"/>
                <w:lang w:val="kk-KZ" w:eastAsia="ru-RU"/>
              </w:rPr>
              <w:t>СӘ, БП, ҰҚК, ҚМА</w:t>
            </w:r>
            <w:r w:rsidR="006852A7">
              <w:rPr>
                <w:rFonts w:ascii="Times New Roman" w:eastAsia="Times New Roman" w:hAnsi="Times New Roman" w:cs="Times New Roman"/>
                <w:lang w:val="kk-KZ" w:eastAsia="ru-RU"/>
              </w:rPr>
              <w:t>, ЖАО</w:t>
            </w:r>
            <w:r w:rsidRPr="00667A3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69E071AC" w14:textId="0E52B048" w:rsidR="002247AC" w:rsidRPr="00667A3B" w:rsidRDefault="002247AC" w:rsidP="002247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7A3B">
              <w:rPr>
                <w:rFonts w:ascii="Times New Roman" w:eastAsia="Times New Roman" w:hAnsi="Times New Roman" w:cs="Times New Roman"/>
                <w:lang w:val="kk-KZ" w:eastAsia="ru-RU"/>
              </w:rPr>
              <w:t>World Justice Project</w:t>
            </w:r>
          </w:p>
        </w:tc>
        <w:tc>
          <w:tcPr>
            <w:tcW w:w="992" w:type="dxa"/>
            <w:shd w:val="clear" w:color="auto" w:fill="auto"/>
          </w:tcPr>
          <w:p w14:paraId="6275BD22" w14:textId="0C0EBAE5" w:rsidR="002247AC" w:rsidRPr="00667A3B" w:rsidRDefault="002247AC" w:rsidP="002247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7A3B">
              <w:rPr>
                <w:rFonts w:ascii="Times New Roman" w:eastAsia="Times New Roman" w:hAnsi="Times New Roman" w:cs="Times New Roman"/>
                <w:lang w:val="kk-KZ" w:eastAsia="ru-RU"/>
              </w:rPr>
              <w:t>балл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9E59F89" w14:textId="406347E8" w:rsidR="002247AC" w:rsidRPr="00667A3B" w:rsidRDefault="002247AC" w:rsidP="002247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lang w:eastAsia="ru-RU"/>
              </w:rPr>
              <w:t>0,55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592630F8" w14:textId="5DC28C5B" w:rsidR="002247AC" w:rsidRPr="00667A3B" w:rsidRDefault="002247AC" w:rsidP="002247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lang w:eastAsia="ru-RU"/>
              </w:rPr>
              <w:t>0,56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29319102" w14:textId="1E3C4399" w:rsidR="002247AC" w:rsidRPr="00667A3B" w:rsidRDefault="002247AC" w:rsidP="002247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0,57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6D94B751" w14:textId="08FA131C" w:rsidR="002247AC" w:rsidRPr="00667A3B" w:rsidRDefault="002247AC" w:rsidP="002247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0,58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7D49841A" w14:textId="7CBBDA6E" w:rsidR="002247AC" w:rsidRPr="00667A3B" w:rsidRDefault="002247AC" w:rsidP="002247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0,59</w:t>
            </w:r>
          </w:p>
        </w:tc>
        <w:tc>
          <w:tcPr>
            <w:tcW w:w="851" w:type="dxa"/>
          </w:tcPr>
          <w:p w14:paraId="085DC605" w14:textId="4DB7B62E" w:rsidR="002247AC" w:rsidRPr="00667A3B" w:rsidRDefault="002247AC" w:rsidP="002247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0,60</w:t>
            </w:r>
          </w:p>
        </w:tc>
        <w:tc>
          <w:tcPr>
            <w:tcW w:w="850" w:type="dxa"/>
          </w:tcPr>
          <w:p w14:paraId="108268F0" w14:textId="0D133DB8" w:rsidR="002247AC" w:rsidRPr="006852A7" w:rsidRDefault="006852A7" w:rsidP="002247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0,60</w:t>
            </w:r>
          </w:p>
        </w:tc>
      </w:tr>
      <w:tr w:rsidR="00415AED" w:rsidRPr="00667A3B" w14:paraId="524B9F5B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06B97CB" w14:textId="4B1006C5" w:rsidR="00806115" w:rsidRPr="00667A3B" w:rsidRDefault="001F0F13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  <w:r w:rsidR="00A55637" w:rsidRPr="00667A3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5441" w:type="dxa"/>
            <w:gridSpan w:val="11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2FA11912" w14:textId="5506AE8E" w:rsidR="00806115" w:rsidRPr="00667A3B" w:rsidRDefault="002247AC" w:rsidP="008061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Мақсат. Құқықтық тәртіп пен қауіпсіздікті қамтамасыз ету</w:t>
            </w:r>
          </w:p>
        </w:tc>
      </w:tr>
      <w:tr w:rsidR="0085345F" w:rsidRPr="00667A3B" w14:paraId="0D29B667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AE39971" w14:textId="1391CD9F" w:rsidR="0085345F" w:rsidRPr="001F0F13" w:rsidRDefault="001F0F13" w:rsidP="008534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3)</w:t>
            </w:r>
          </w:p>
        </w:tc>
        <w:tc>
          <w:tcPr>
            <w:tcW w:w="4385" w:type="dxa"/>
            <w:tcBorders>
              <w:bottom w:val="single" w:sz="4" w:space="0" w:color="auto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6B844A94" w14:textId="61B58F53" w:rsidR="0085345F" w:rsidRPr="00667A3B" w:rsidRDefault="00774747" w:rsidP="0085345F">
            <w:pPr>
              <w:widowControl w:val="0"/>
              <w:spacing w:after="0" w:line="240" w:lineRule="auto"/>
              <w:ind w:left="140"/>
              <w:jc w:val="both"/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3</w:t>
            </w:r>
            <w:r w:rsidR="0085345F" w:rsidRPr="00667A3B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 xml:space="preserve">-нысаналы индикатор </w:t>
            </w:r>
          </w:p>
          <w:p w14:paraId="15235888" w14:textId="4D2DF119" w:rsidR="0085345F" w:rsidRPr="0094426B" w:rsidRDefault="0085345F" w:rsidP="0085345F">
            <w:pPr>
              <w:widowControl w:val="0"/>
              <w:spacing w:after="0" w:line="240" w:lineRule="auto"/>
              <w:ind w:left="140" w:right="132"/>
              <w:jc w:val="both"/>
              <w:rPr>
                <w:rFonts w:ascii="Times New Roman" w:hAnsi="Times New Roman" w:cs="Times New Roman"/>
                <w:bCs/>
                <w:i/>
                <w:highlight w:val="yellow"/>
                <w:lang w:val="kk-KZ"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  <w:t>Өз қауіпсіздігін қабылдау (өз маңайындағы көшеде жалғыз жүргенде өзін қауіпсіз сезінетін адамдар үлесі)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981A383" w14:textId="77777777" w:rsidR="0085345F" w:rsidRPr="00667A3B" w:rsidRDefault="0085345F" w:rsidP="0085345F">
            <w:pPr>
              <w:widowControl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noProof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 xml:space="preserve">Министрдің орынбасары </w:t>
            </w:r>
          </w:p>
          <w:p w14:paraId="08080B16" w14:textId="3D6AA1F2" w:rsidR="0085345F" w:rsidRPr="00667A3B" w:rsidRDefault="0085345F" w:rsidP="0085345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И.В. Лепеха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5D4785C" w14:textId="77777777" w:rsidR="006852A7" w:rsidRPr="00667A3B" w:rsidRDefault="006852A7" w:rsidP="006852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СЖРА ҰСБ</w:t>
            </w:r>
          </w:p>
          <w:p w14:paraId="45AD96F1" w14:textId="331A3C3C" w:rsidR="0085345F" w:rsidRPr="00667A3B" w:rsidRDefault="006852A7" w:rsidP="006852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ресми статистикалық ақпарат</w:t>
            </w:r>
          </w:p>
        </w:tc>
        <w:tc>
          <w:tcPr>
            <w:tcW w:w="992" w:type="dxa"/>
            <w:shd w:val="clear" w:color="auto" w:fill="auto"/>
          </w:tcPr>
          <w:p w14:paraId="2F848726" w14:textId="77777777" w:rsidR="0085345F" w:rsidRPr="00667A3B" w:rsidRDefault="0085345F" w:rsidP="0085345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7A3B">
              <w:rPr>
                <w:rFonts w:ascii="Times New Roman" w:hAnsi="Times New Roman" w:cs="Times New Roman"/>
                <w:bCs/>
              </w:rPr>
              <w:t>%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A41905A" w14:textId="039A3292" w:rsidR="0085345F" w:rsidRPr="00667A3B" w:rsidRDefault="0085345F" w:rsidP="008534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59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104B947B" w14:textId="4D92C94E" w:rsidR="0085345F" w:rsidRPr="00667A3B" w:rsidRDefault="0085345F" w:rsidP="008534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60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3E8BE69C" w14:textId="13418D01" w:rsidR="0085345F" w:rsidRPr="00667A3B" w:rsidRDefault="0085345F" w:rsidP="008534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61,2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81AC3CB" w14:textId="54CB26C5" w:rsidR="0085345F" w:rsidRPr="00667A3B" w:rsidRDefault="0085345F" w:rsidP="008534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62,4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5D60369" w14:textId="109B3161" w:rsidR="0085345F" w:rsidRPr="00667A3B" w:rsidRDefault="0085345F" w:rsidP="008534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63,6</w:t>
            </w:r>
          </w:p>
        </w:tc>
        <w:tc>
          <w:tcPr>
            <w:tcW w:w="851" w:type="dxa"/>
          </w:tcPr>
          <w:p w14:paraId="0E4DA39F" w14:textId="2CC2199A" w:rsidR="0085345F" w:rsidRPr="00667A3B" w:rsidRDefault="0085345F" w:rsidP="008534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65</w:t>
            </w:r>
          </w:p>
        </w:tc>
        <w:tc>
          <w:tcPr>
            <w:tcW w:w="850" w:type="dxa"/>
          </w:tcPr>
          <w:p w14:paraId="538AC162" w14:textId="4A9D9A00" w:rsidR="0085345F" w:rsidRPr="000A78AE" w:rsidRDefault="000A78AE" w:rsidP="008534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en-US" w:eastAsia="ru-RU"/>
              </w:rPr>
              <w:t>65.5</w:t>
            </w:r>
          </w:p>
        </w:tc>
      </w:tr>
      <w:tr w:rsidR="00BF2972" w:rsidRPr="00667A3B" w14:paraId="25143DBD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447532E" w14:textId="5B89F5BF" w:rsidR="00BF2972" w:rsidRPr="00667A3B" w:rsidRDefault="00BF2972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F4EC350" w14:textId="20F7ED72" w:rsidR="00BF2972" w:rsidRPr="00667A3B" w:rsidRDefault="002247AC" w:rsidP="009B2B82">
            <w:pPr>
              <w:widowControl w:val="0"/>
              <w:spacing w:after="0" w:line="240" w:lineRule="auto"/>
              <w:ind w:left="140"/>
              <w:rPr>
                <w:rFonts w:ascii="Times New Roman" w:hAnsi="Times New Roman" w:cs="Times New Roman"/>
                <w:bCs/>
                <w:i/>
              </w:rPr>
            </w:pPr>
            <w:r w:rsidRPr="00667A3B">
              <w:rPr>
                <w:rFonts w:ascii="Times New Roman" w:eastAsia="Times New Roman" w:hAnsi="Times New Roman" w:cs="Times New Roman"/>
                <w:i/>
                <w:noProof/>
                <w:lang w:val="kk-KZ" w:eastAsia="ru-RU"/>
              </w:rPr>
              <w:t>Қаржы ресурстары</w:t>
            </w:r>
          </w:p>
        </w:tc>
        <w:tc>
          <w:tcPr>
            <w:tcW w:w="1984" w:type="dxa"/>
            <w:shd w:val="clear" w:color="auto" w:fill="auto"/>
          </w:tcPr>
          <w:p w14:paraId="5BA77EFF" w14:textId="77777777" w:rsidR="00BF2972" w:rsidRPr="00667A3B" w:rsidRDefault="00BF2972" w:rsidP="009B2B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43BFD98C" w14:textId="77777777" w:rsidR="00BF2972" w:rsidRPr="00667A3B" w:rsidRDefault="00BF2972" w:rsidP="009B2B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14:paraId="3209B2B1" w14:textId="6F51A597" w:rsidR="00BF2972" w:rsidRPr="00667A3B" w:rsidRDefault="003774E3" w:rsidP="00FF1B4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те</w:t>
            </w:r>
            <w:r w:rsidR="00FF1B46">
              <w:rPr>
                <w:rFonts w:ascii="Times New Roman" w:eastAsia="Times New Roman" w:hAnsi="Times New Roman" w:cs="Times New Roman"/>
                <w:lang w:val="kk-KZ" w:eastAsia="ru-RU"/>
              </w:rPr>
              <w:t>ң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ге</w:t>
            </w:r>
            <w:proofErr w:type="spellEnd"/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3918FA2E" w14:textId="77777777" w:rsidR="00BF2972" w:rsidRPr="00667A3B" w:rsidRDefault="00BF2972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0E42944D" w14:textId="77777777" w:rsidR="00BF2972" w:rsidRPr="00667A3B" w:rsidRDefault="00BF2972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2B3FFC6E" w14:textId="77777777" w:rsidR="00BF2972" w:rsidRPr="00667A3B" w:rsidRDefault="00BF2972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0C3D31D" w14:textId="77777777" w:rsidR="00BF2972" w:rsidRPr="00667A3B" w:rsidRDefault="00BF2972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386E07F" w14:textId="77777777" w:rsidR="00BF2972" w:rsidRPr="00667A3B" w:rsidRDefault="00BF2972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685F1D42" w14:textId="77777777" w:rsidR="00BF2972" w:rsidRPr="00667A3B" w:rsidRDefault="00BF2972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-</w:t>
            </w:r>
          </w:p>
        </w:tc>
        <w:tc>
          <w:tcPr>
            <w:tcW w:w="850" w:type="dxa"/>
          </w:tcPr>
          <w:p w14:paraId="23F264DD" w14:textId="77777777" w:rsidR="00BF2972" w:rsidRPr="00667A3B" w:rsidRDefault="00BF2972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-</w:t>
            </w:r>
          </w:p>
        </w:tc>
      </w:tr>
      <w:tr w:rsidR="00BF2972" w:rsidRPr="00667A3B" w14:paraId="5F62B378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4915221" w14:textId="56A587F0" w:rsidR="00BF2972" w:rsidRPr="00667A3B" w:rsidRDefault="00BF2972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260886FE" w14:textId="7188B301" w:rsidR="00BF2972" w:rsidRPr="00667A3B" w:rsidRDefault="0085345F" w:rsidP="009B2B82">
            <w:pPr>
              <w:widowControl w:val="0"/>
              <w:spacing w:after="0" w:line="240" w:lineRule="auto"/>
              <w:ind w:left="140" w:right="134"/>
              <w:rPr>
                <w:rFonts w:ascii="Times New Roman" w:hAnsi="Times New Roman" w:cs="Times New Roman"/>
                <w:bCs/>
                <w:i/>
              </w:rPr>
            </w:pPr>
            <w:r w:rsidRPr="00667A3B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ҰДЖ іске асыруға қаржылық ресурстардың ЖИЫНЫ</w:t>
            </w:r>
          </w:p>
        </w:tc>
        <w:tc>
          <w:tcPr>
            <w:tcW w:w="1984" w:type="dxa"/>
            <w:shd w:val="clear" w:color="auto" w:fill="auto"/>
          </w:tcPr>
          <w:p w14:paraId="302F914C" w14:textId="77777777" w:rsidR="00BF2972" w:rsidRPr="00667A3B" w:rsidRDefault="00BF2972" w:rsidP="009B2B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2BE5CDFA" w14:textId="77777777" w:rsidR="00BF2972" w:rsidRPr="00667A3B" w:rsidRDefault="00BF2972" w:rsidP="009B2B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14:paraId="2A1BC098" w14:textId="07B6E3BA" w:rsidR="00BF2972" w:rsidRPr="00667A3B" w:rsidRDefault="00FF1B46" w:rsidP="009B2B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те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ң</w:t>
            </w:r>
            <w:proofErr w:type="spellStart"/>
            <w:r w:rsidR="003774E3">
              <w:rPr>
                <w:rFonts w:ascii="Times New Roman" w:eastAsia="Times New Roman" w:hAnsi="Times New Roman" w:cs="Times New Roman"/>
                <w:lang w:eastAsia="ru-RU"/>
              </w:rPr>
              <w:t>ге</w:t>
            </w:r>
            <w:proofErr w:type="spellEnd"/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5B859B8" w14:textId="77777777" w:rsidR="00BF2972" w:rsidRPr="00667A3B" w:rsidRDefault="00BF2972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0C569ACC" w14:textId="77777777" w:rsidR="00BF2972" w:rsidRPr="00667A3B" w:rsidRDefault="00BF2972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717D4B5D" w14:textId="77777777" w:rsidR="00BF2972" w:rsidRPr="00667A3B" w:rsidRDefault="00BF2972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6EC12505" w14:textId="77777777" w:rsidR="00BF2972" w:rsidRPr="00667A3B" w:rsidRDefault="00BF2972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2B622F0" w14:textId="77777777" w:rsidR="00BF2972" w:rsidRPr="00667A3B" w:rsidRDefault="00BF2972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2066F6E1" w14:textId="77777777" w:rsidR="00BF2972" w:rsidRPr="00667A3B" w:rsidRDefault="00BF2972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-</w:t>
            </w:r>
          </w:p>
        </w:tc>
        <w:tc>
          <w:tcPr>
            <w:tcW w:w="850" w:type="dxa"/>
          </w:tcPr>
          <w:p w14:paraId="2919D73B" w14:textId="77777777" w:rsidR="00BF2972" w:rsidRPr="00667A3B" w:rsidRDefault="00BF2972" w:rsidP="009B2B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-</w:t>
            </w:r>
          </w:p>
        </w:tc>
      </w:tr>
      <w:tr w:rsidR="0085345F" w:rsidRPr="00667A3B" w14:paraId="4CFCF22E" w14:textId="77777777" w:rsidTr="00B8284A">
        <w:trPr>
          <w:trHeight w:val="130"/>
          <w:jc w:val="center"/>
        </w:trPr>
        <w:tc>
          <w:tcPr>
            <w:tcW w:w="16003" w:type="dxa"/>
            <w:gridSpan w:val="12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30474AD" w14:textId="034CC8B3" w:rsidR="0085345F" w:rsidRPr="00667A3B" w:rsidRDefault="0085345F" w:rsidP="008534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Өзге жоспарлау құжаттарын, мемлекеттік функцияларды, өкілеттіктердің іске асыру және (немесе) мемлекеттік көрсетілетін қызметтерді ұсыну</w:t>
            </w:r>
          </w:p>
        </w:tc>
      </w:tr>
      <w:tr w:rsidR="0085345F" w:rsidRPr="00667A3B" w14:paraId="3668A4DE" w14:textId="77777777" w:rsidTr="00B8284A">
        <w:trPr>
          <w:trHeight w:val="148"/>
          <w:jc w:val="center"/>
        </w:trPr>
        <w:tc>
          <w:tcPr>
            <w:tcW w:w="16003" w:type="dxa"/>
            <w:gridSpan w:val="12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BF378A9" w14:textId="5D8E5960" w:rsidR="0085345F" w:rsidRPr="00667A3B" w:rsidRDefault="00A227E6" w:rsidP="00A227E6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3-б</w:t>
            </w:r>
            <w:r w:rsidR="0085345F" w:rsidRPr="00667A3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ағыт. Қоғамдық тәртіпті сақтау, құқық бұзушылықтың алдын алу.</w:t>
            </w:r>
            <w:r w:rsidR="00F30DED" w:rsidRPr="00F30DED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 xml:space="preserve"> </w:t>
            </w:r>
            <w:r w:rsidR="0085345F" w:rsidRPr="00667A3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 xml:space="preserve">Құқық бұзушылық профилактикасы </w:t>
            </w:r>
          </w:p>
        </w:tc>
      </w:tr>
      <w:tr w:rsidR="00415AED" w:rsidRPr="00667A3B" w14:paraId="63382FBC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62403868" w14:textId="54B39BDF" w:rsidR="00C74F58" w:rsidRPr="00667A3B" w:rsidRDefault="00997EFB" w:rsidP="009B2B82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</w:t>
            </w:r>
            <w:r w:rsidR="00A55637" w:rsidRPr="00667A3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5441" w:type="dxa"/>
            <w:gridSpan w:val="11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23A3EFED" w14:textId="36BC3BA6" w:rsidR="00C74F58" w:rsidRPr="00667A3B" w:rsidRDefault="00997EFB" w:rsidP="00997EFB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4</w:t>
            </w:r>
            <w:r w:rsidR="0085345F" w:rsidRPr="00667A3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-мақсат.</w:t>
            </w:r>
            <w:r w:rsidR="00C74F58"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 xml:space="preserve"> </w:t>
            </w:r>
            <w:r w:rsidR="00B5085E" w:rsidRPr="004A0637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 xml:space="preserve"> Халық үшін қауіпсіз орта құру және елдегі құқықтық тәртіпті сақтау</w:t>
            </w:r>
          </w:p>
        </w:tc>
      </w:tr>
      <w:tr w:rsidR="00F70C8F" w:rsidRPr="00667A3B" w14:paraId="5A6147A4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F1F4227" w14:textId="1E2DE028" w:rsidR="00F70C8F" w:rsidRPr="00997EFB" w:rsidRDefault="00997EFB" w:rsidP="00F70C8F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4)</w:t>
            </w:r>
          </w:p>
        </w:tc>
        <w:tc>
          <w:tcPr>
            <w:tcW w:w="4385" w:type="dxa"/>
            <w:tcBorders>
              <w:bottom w:val="single" w:sz="4" w:space="0" w:color="auto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7D218192" w14:textId="2B9D6C47" w:rsidR="00F70C8F" w:rsidRPr="00667A3B" w:rsidRDefault="00997EFB" w:rsidP="00F70C8F">
            <w:pPr>
              <w:widowControl w:val="0"/>
              <w:spacing w:after="0" w:line="240" w:lineRule="auto"/>
              <w:ind w:left="140"/>
              <w:jc w:val="both"/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4</w:t>
            </w:r>
            <w:r w:rsidR="00F70C8F" w:rsidRPr="00667A3B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 xml:space="preserve">-нысаналы индикатор </w:t>
            </w:r>
          </w:p>
          <w:p w14:paraId="4D39C854" w14:textId="144367FB" w:rsidR="00F70C8F" w:rsidRPr="0094426B" w:rsidRDefault="00F70C8F" w:rsidP="00A20F48">
            <w:pPr>
              <w:widowControl w:val="0"/>
              <w:spacing w:after="0" w:line="240" w:lineRule="auto"/>
              <w:ind w:left="131" w:right="132"/>
              <w:jc w:val="both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  <w:t>Азаматтардың ішкі істер органдарына сенім деңгейі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42CF7FE" w14:textId="77777777" w:rsidR="006852A7" w:rsidRPr="00667A3B" w:rsidRDefault="006852A7" w:rsidP="006852A7">
            <w:pPr>
              <w:widowControl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noProof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 xml:space="preserve">Министрдің орынбасары </w:t>
            </w:r>
          </w:p>
          <w:p w14:paraId="3CC72984" w14:textId="4C327F20" w:rsidR="00F70C8F" w:rsidRPr="0094426B" w:rsidRDefault="006852A7" w:rsidP="006852A7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И.В. Лепеха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05C506C" w14:textId="77777777" w:rsidR="006852A7" w:rsidRPr="00667A3B" w:rsidRDefault="006852A7" w:rsidP="006852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СЖРА ҰСБ</w:t>
            </w:r>
          </w:p>
          <w:p w14:paraId="3F906F1D" w14:textId="40860B5D" w:rsidR="00F70C8F" w:rsidRPr="00667A3B" w:rsidRDefault="006852A7" w:rsidP="006852A7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ресми статистикалық ақпарат</w:t>
            </w:r>
          </w:p>
        </w:tc>
        <w:tc>
          <w:tcPr>
            <w:tcW w:w="992" w:type="dxa"/>
            <w:shd w:val="clear" w:color="auto" w:fill="auto"/>
          </w:tcPr>
          <w:p w14:paraId="23039449" w14:textId="17AF4C39" w:rsidR="00F70C8F" w:rsidRPr="00667A3B" w:rsidRDefault="00F70C8F" w:rsidP="00F70C8F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B5C8BCF" w14:textId="3B0BE51F" w:rsidR="00F70C8F" w:rsidRPr="00667A3B" w:rsidRDefault="00F70C8F" w:rsidP="00F70C8F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91,2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086C757F" w14:textId="5261BBDD" w:rsidR="00F70C8F" w:rsidRPr="00667A3B" w:rsidRDefault="00F70C8F" w:rsidP="00F70C8F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80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43E42ED3" w14:textId="0A70F2D1" w:rsidR="00F70C8F" w:rsidRPr="00667A3B" w:rsidRDefault="00F70C8F" w:rsidP="00F70C8F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91,3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23E53C81" w14:textId="2A1FF420" w:rsidR="00F70C8F" w:rsidRPr="00667A3B" w:rsidRDefault="00F70C8F" w:rsidP="00F70C8F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91,4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2C4EF143" w14:textId="26E52BF2" w:rsidR="00F70C8F" w:rsidRPr="00667A3B" w:rsidRDefault="00F70C8F" w:rsidP="00F70C8F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91,5</w:t>
            </w:r>
          </w:p>
        </w:tc>
        <w:tc>
          <w:tcPr>
            <w:tcW w:w="851" w:type="dxa"/>
          </w:tcPr>
          <w:p w14:paraId="6B8A6D5B" w14:textId="40D39EDB" w:rsidR="00F70C8F" w:rsidRPr="00667A3B" w:rsidRDefault="00F70C8F" w:rsidP="00F70C8F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91,6</w:t>
            </w:r>
          </w:p>
        </w:tc>
        <w:tc>
          <w:tcPr>
            <w:tcW w:w="850" w:type="dxa"/>
          </w:tcPr>
          <w:p w14:paraId="389229FB" w14:textId="11821D64" w:rsidR="00F70C8F" w:rsidRPr="00667A3B" w:rsidRDefault="00F70C8F" w:rsidP="00F70C8F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91,7</w:t>
            </w:r>
          </w:p>
        </w:tc>
      </w:tr>
      <w:tr w:rsidR="00B8284A" w:rsidRPr="00667A3B" w14:paraId="63DE5685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4BDF281C" w14:textId="77777777" w:rsidR="00B8284A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385" w:type="dxa"/>
            <w:tcBorders>
              <w:bottom w:val="single" w:sz="4" w:space="0" w:color="auto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4B128F37" w14:textId="1D102A95" w:rsidR="00B8284A" w:rsidRDefault="00B8284A" w:rsidP="00B8284A">
            <w:pPr>
              <w:widowControl w:val="0"/>
              <w:spacing w:after="0" w:line="240" w:lineRule="auto"/>
              <w:ind w:left="140"/>
              <w:jc w:val="both"/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i/>
                <w:noProof/>
                <w:lang w:val="kk-KZ" w:eastAsia="ru-RU"/>
              </w:rPr>
              <w:t>Қаржы ресурстары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20D110A" w14:textId="77777777" w:rsidR="00B8284A" w:rsidRPr="00667A3B" w:rsidRDefault="00B8284A" w:rsidP="00B8284A">
            <w:pPr>
              <w:widowControl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noProof/>
                <w:lang w:val="kk-KZ" w:eastAsia="ru-RU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6A538139" w14:textId="77777777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kk-KZ"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20916AAF" w14:textId="103E5B97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тенге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434C71F1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292194,</w:t>
            </w:r>
          </w:p>
          <w:p w14:paraId="05B68289" w14:textId="66BC0C55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648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5731F44A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24"/>
                <w:lang w:eastAsia="ru-RU"/>
              </w:rPr>
            </w:pPr>
            <w:r w:rsidRPr="00F662AA">
              <w:rPr>
                <w:rFonts w:ascii="Times New Roman" w:eastAsia="Times New Roman" w:hAnsi="Times New Roman" w:cs="Times New Roman"/>
                <w:noProof/>
                <w:kern w:val="24"/>
                <w:lang w:val="en-US" w:eastAsia="ru-RU"/>
              </w:rPr>
              <w:t>3</w:t>
            </w:r>
            <w:r w:rsidRPr="00F662AA">
              <w:rPr>
                <w:rFonts w:ascii="Times New Roman" w:eastAsia="Times New Roman" w:hAnsi="Times New Roman" w:cs="Times New Roman"/>
                <w:noProof/>
                <w:kern w:val="24"/>
                <w:lang w:eastAsia="ru-RU"/>
              </w:rPr>
              <w:t>16217,</w:t>
            </w:r>
          </w:p>
          <w:p w14:paraId="45BA75C5" w14:textId="3275ABCD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F662AA">
              <w:rPr>
                <w:rFonts w:ascii="Times New Roman" w:eastAsia="Times New Roman" w:hAnsi="Times New Roman" w:cs="Times New Roman"/>
                <w:noProof/>
                <w:kern w:val="24"/>
                <w:lang w:eastAsia="ru-RU"/>
              </w:rPr>
              <w:t>458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674CA70B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586227,</w:t>
            </w:r>
          </w:p>
          <w:p w14:paraId="1D44E2A8" w14:textId="02B14D75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710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66F529AA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574012,</w:t>
            </w:r>
          </w:p>
          <w:p w14:paraId="76B80392" w14:textId="664C4662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686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7351677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432472,</w:t>
            </w:r>
          </w:p>
          <w:p w14:paraId="0C6DEF41" w14:textId="6AAB862E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888</w:t>
            </w:r>
          </w:p>
        </w:tc>
        <w:tc>
          <w:tcPr>
            <w:tcW w:w="851" w:type="dxa"/>
          </w:tcPr>
          <w:p w14:paraId="51478055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442625,</w:t>
            </w:r>
          </w:p>
          <w:p w14:paraId="708043C9" w14:textId="3F130CC1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046</w:t>
            </w:r>
          </w:p>
        </w:tc>
        <w:tc>
          <w:tcPr>
            <w:tcW w:w="850" w:type="dxa"/>
          </w:tcPr>
          <w:p w14:paraId="58DD13B7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495927,</w:t>
            </w:r>
          </w:p>
          <w:p w14:paraId="03B5788C" w14:textId="344A37E3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713</w:t>
            </w:r>
          </w:p>
        </w:tc>
      </w:tr>
      <w:tr w:rsidR="00B8284A" w:rsidRPr="00DD6821" w14:paraId="16129107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F00E8D6" w14:textId="11CDA27F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5</w:t>
            </w:r>
            <w:r w:rsidRPr="00667A3B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15441" w:type="dxa"/>
            <w:gridSpan w:val="11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2AD059D2" w14:textId="14493566" w:rsidR="00B8284A" w:rsidRPr="00667A3B" w:rsidRDefault="00B8284A" w:rsidP="00B8284A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</w:t>
            </w:r>
            <w:r w:rsidRPr="00667A3B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-м</w:t>
            </w:r>
            <w:r w:rsidRPr="00667A3B">
              <w:rPr>
                <w:rFonts w:ascii="Times New Roman" w:eastAsia="Times New Roman" w:hAnsi="Times New Roman" w:cs="Times New Roman"/>
                <w:b/>
                <w:noProof/>
                <w:lang w:val="kk-KZ" w:eastAsia="ru-RU"/>
              </w:rPr>
              <w:t xml:space="preserve">ақсат. </w:t>
            </w:r>
            <w:r w:rsidR="00F30DED" w:rsidRPr="004A0637">
              <w:rPr>
                <w:rFonts w:ascii="Times New Roman" w:hAnsi="Times New Roman" w:cs="Times New Roman"/>
                <w:b/>
                <w:lang w:val="kk-KZ"/>
              </w:rPr>
              <w:t xml:space="preserve"> Мемлекеттік қызметтер көрсету шараларын жетілдіру</w:t>
            </w:r>
          </w:p>
        </w:tc>
      </w:tr>
      <w:tr w:rsidR="00B8284A" w:rsidRPr="00667A3B" w14:paraId="2030AF4C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62B23F8" w14:textId="20180B41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5)</w:t>
            </w: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E6EBC1C" w14:textId="59846A9D" w:rsidR="00B8284A" w:rsidRPr="00667A3B" w:rsidRDefault="00B8284A" w:rsidP="00B8284A">
            <w:pPr>
              <w:widowControl w:val="0"/>
              <w:spacing w:after="0" w:line="240" w:lineRule="auto"/>
              <w:ind w:left="140" w:right="142"/>
              <w:jc w:val="both"/>
              <w:rPr>
                <w:rFonts w:ascii="Times New Roman" w:eastAsia="Times New Roman" w:hAnsi="Times New Roman" w:cs="Times New Roman"/>
                <w:b/>
                <w:noProof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lang w:val="kk-KZ" w:eastAsia="ru-RU"/>
              </w:rPr>
              <w:t>5</w:t>
            </w:r>
            <w:r w:rsidRPr="00667A3B">
              <w:rPr>
                <w:rFonts w:ascii="Times New Roman" w:eastAsia="Times New Roman" w:hAnsi="Times New Roman" w:cs="Times New Roman"/>
                <w:b/>
                <w:noProof/>
                <w:lang w:val="kk-KZ" w:eastAsia="ru-RU"/>
              </w:rPr>
              <w:t xml:space="preserve">-нысаналы индикатор </w:t>
            </w:r>
          </w:p>
          <w:p w14:paraId="500FD049" w14:textId="1E80F945" w:rsidR="00B8284A" w:rsidRPr="00667A3B" w:rsidRDefault="00B8284A" w:rsidP="00B8284A">
            <w:pPr>
              <w:widowControl w:val="0"/>
              <w:spacing w:after="0" w:line="240" w:lineRule="auto"/>
              <w:ind w:left="131" w:right="132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 xml:space="preserve">Халыққа </w:t>
            </w:r>
            <w:r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 xml:space="preserve">көрсетілетін </w:t>
            </w: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мемлекеттік қызмет</w:t>
            </w:r>
            <w:r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 xml:space="preserve">тердің </w:t>
            </w: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сапасын бағалау</w:t>
            </w:r>
          </w:p>
        </w:tc>
        <w:tc>
          <w:tcPr>
            <w:tcW w:w="1984" w:type="dxa"/>
            <w:vAlign w:val="center"/>
          </w:tcPr>
          <w:p w14:paraId="67F4B312" w14:textId="77777777" w:rsidR="00B8284A" w:rsidRPr="00667A3B" w:rsidRDefault="00B8284A" w:rsidP="00B8284A">
            <w:pPr>
              <w:widowControl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noProof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 xml:space="preserve">Министрдің орынбасары </w:t>
            </w:r>
          </w:p>
          <w:p w14:paraId="09B66FA4" w14:textId="3186AF67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И.В. Лепеха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88A9425" w14:textId="579E2DD6" w:rsidR="00B8284A" w:rsidRPr="00667A3B" w:rsidRDefault="00B8284A" w:rsidP="00B8284A">
            <w:pPr>
              <w:spacing w:after="0" w:line="256" w:lineRule="auto"/>
              <w:ind w:left="140" w:right="142"/>
              <w:jc w:val="center"/>
              <w:rPr>
                <w:rFonts w:ascii="Times New Roman" w:eastAsia="Times New Roman" w:hAnsi="Times New Roman" w:cs="Times New Roman"/>
                <w:bCs/>
                <w:noProof/>
                <w:lang w:val="kk-KZ"/>
              </w:rPr>
            </w:pPr>
            <w:r w:rsidRPr="00667A3B">
              <w:rPr>
                <w:rFonts w:ascii="Times New Roman" w:eastAsia="Times New Roman" w:hAnsi="Times New Roman" w:cs="Times New Roman"/>
                <w:bCs/>
                <w:noProof/>
                <w:lang w:val="kk-KZ"/>
              </w:rPr>
              <w:t xml:space="preserve">МҚІА </w:t>
            </w:r>
          </w:p>
          <w:p w14:paraId="36E5A85E" w14:textId="47621054" w:rsidR="00B8284A" w:rsidRPr="00667A3B" w:rsidRDefault="00B8284A" w:rsidP="00B8284A">
            <w:pPr>
              <w:widowControl w:val="0"/>
              <w:spacing w:after="0" w:line="240" w:lineRule="auto"/>
              <w:ind w:left="131" w:right="132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67A3B">
              <w:rPr>
                <w:rFonts w:ascii="Times New Roman" w:hAnsi="Times New Roman" w:cs="Times New Roman"/>
                <w:i/>
                <w:noProof/>
                <w:lang w:val="kk-KZ"/>
              </w:rPr>
              <w:t>(операциялық бағалау)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378E40F" w14:textId="1D8160D1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балл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6FD1D8FB" w14:textId="503CB3D7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hAnsi="Times New Roman" w:cs="Times New Roman"/>
              </w:rPr>
            </w:pPr>
            <w:r w:rsidRPr="00667A3B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607E049A" w14:textId="43CC169F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hAnsi="Times New Roman" w:cs="Times New Roman"/>
              </w:rPr>
            </w:pPr>
            <w:r w:rsidRPr="00667A3B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5D8365AE" w14:textId="078CB199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hAnsi="Times New Roman" w:cs="Times New Roman"/>
                <w:spacing w:val="2"/>
              </w:rPr>
            </w:pPr>
            <w:r w:rsidRPr="00667A3B">
              <w:rPr>
                <w:rFonts w:ascii="Times New Roman" w:hAnsi="Times New Roman" w:cs="Times New Roman"/>
                <w:spacing w:val="2"/>
              </w:rPr>
              <w:t>75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4E0A6F8" w14:textId="3B85FA46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hAnsi="Times New Roman" w:cs="Times New Roman"/>
                <w:spacing w:val="2"/>
              </w:rPr>
            </w:pPr>
            <w:r w:rsidRPr="00667A3B">
              <w:rPr>
                <w:rFonts w:ascii="Times New Roman" w:hAnsi="Times New Roman" w:cs="Times New Roman"/>
                <w:spacing w:val="2"/>
              </w:rPr>
              <w:t>76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9723B02" w14:textId="1DDF120B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hAnsi="Times New Roman" w:cs="Times New Roman"/>
                <w:spacing w:val="2"/>
              </w:rPr>
            </w:pPr>
            <w:r w:rsidRPr="00667A3B">
              <w:rPr>
                <w:rFonts w:ascii="Times New Roman" w:hAnsi="Times New Roman" w:cs="Times New Roman"/>
                <w:spacing w:val="2"/>
              </w:rPr>
              <w:t>77</w:t>
            </w:r>
          </w:p>
        </w:tc>
        <w:tc>
          <w:tcPr>
            <w:tcW w:w="851" w:type="dxa"/>
          </w:tcPr>
          <w:p w14:paraId="7E4E7711" w14:textId="11C3F5D5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hAnsi="Times New Roman" w:cs="Times New Roman"/>
                <w:spacing w:val="2"/>
              </w:rPr>
            </w:pPr>
            <w:r w:rsidRPr="00667A3B">
              <w:rPr>
                <w:rFonts w:ascii="Times New Roman" w:hAnsi="Times New Roman" w:cs="Times New Roman"/>
                <w:spacing w:val="2"/>
              </w:rPr>
              <w:t>78</w:t>
            </w:r>
          </w:p>
        </w:tc>
        <w:tc>
          <w:tcPr>
            <w:tcW w:w="850" w:type="dxa"/>
          </w:tcPr>
          <w:p w14:paraId="233AC1FC" w14:textId="25BAAAF2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hAnsi="Times New Roman" w:cs="Times New Roman"/>
                <w:spacing w:val="2"/>
              </w:rPr>
            </w:pPr>
            <w:r w:rsidRPr="00667A3B">
              <w:rPr>
                <w:rFonts w:ascii="Times New Roman" w:hAnsi="Times New Roman" w:cs="Times New Roman"/>
                <w:spacing w:val="2"/>
              </w:rPr>
              <w:t>79</w:t>
            </w:r>
          </w:p>
        </w:tc>
      </w:tr>
      <w:tr w:rsidR="00B8284A" w:rsidRPr="00667A3B" w14:paraId="50CF09A5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0A647ED" w14:textId="47FADE27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6220160" w14:textId="6769381C" w:rsidR="00B8284A" w:rsidRPr="00667A3B" w:rsidRDefault="00B8284A" w:rsidP="00B8284A">
            <w:pPr>
              <w:widowControl w:val="0"/>
              <w:spacing w:after="0" w:line="240" w:lineRule="auto"/>
              <w:ind w:left="131" w:right="13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i/>
                <w:noProof/>
                <w:lang w:val="kk-KZ" w:eastAsia="ru-RU"/>
              </w:rPr>
              <w:t>Қаржы ресурстары</w:t>
            </w:r>
          </w:p>
        </w:tc>
        <w:tc>
          <w:tcPr>
            <w:tcW w:w="1984" w:type="dxa"/>
            <w:shd w:val="clear" w:color="auto" w:fill="auto"/>
          </w:tcPr>
          <w:p w14:paraId="719B9524" w14:textId="77777777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78B57B0A" w14:textId="4E0CC5E0" w:rsidR="00B8284A" w:rsidRPr="00667A3B" w:rsidRDefault="00B8284A" w:rsidP="00B8284A">
            <w:pPr>
              <w:widowControl w:val="0"/>
              <w:spacing w:after="0" w:line="240" w:lineRule="auto"/>
              <w:ind w:left="131" w:right="132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14:paraId="653E1D4D" w14:textId="07905545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теңге</w:t>
            </w:r>
            <w:proofErr w:type="spellEnd"/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AF6F7C1" w14:textId="0B8BC79E" w:rsidR="00B8284A" w:rsidRPr="00AC3C2E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662AA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27560,63</w:t>
            </w: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8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0F8B665B" w14:textId="1949C24F" w:rsidR="00B8284A" w:rsidRPr="00AC3C2E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662AA">
              <w:rPr>
                <w:rFonts w:ascii="Times New Roman" w:eastAsia="Times New Roman" w:hAnsi="Times New Roman" w:cs="Times New Roman"/>
                <w:noProof/>
                <w:kern w:val="24"/>
                <w:lang w:eastAsia="ru-RU"/>
              </w:rPr>
              <w:t>2</w:t>
            </w:r>
            <w:r w:rsidRPr="00F662AA">
              <w:rPr>
                <w:rFonts w:ascii="Times New Roman" w:eastAsia="Times New Roman" w:hAnsi="Times New Roman" w:cs="Times New Roman"/>
                <w:noProof/>
                <w:kern w:val="24"/>
                <w:lang w:val="en-US" w:eastAsia="ru-RU"/>
              </w:rPr>
              <w:t>7629</w:t>
            </w:r>
            <w:r w:rsidRPr="00F662AA">
              <w:rPr>
                <w:rFonts w:ascii="Times New Roman" w:eastAsia="Times New Roman" w:hAnsi="Times New Roman" w:cs="Times New Roman"/>
                <w:noProof/>
                <w:kern w:val="24"/>
                <w:lang w:eastAsia="ru-RU"/>
              </w:rPr>
              <w:t>,</w:t>
            </w:r>
            <w:r w:rsidRPr="00F662AA">
              <w:rPr>
                <w:rFonts w:ascii="Times New Roman" w:eastAsia="Times New Roman" w:hAnsi="Times New Roman" w:cs="Times New Roman"/>
                <w:noProof/>
                <w:kern w:val="24"/>
                <w:lang w:val="en-US" w:eastAsia="ru-RU"/>
              </w:rPr>
              <w:t>477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71E27038" w14:textId="25C7F692" w:rsidR="00B8284A" w:rsidRPr="00AC3C2E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hAnsi="Times New Roman" w:cs="Times New Roman"/>
                <w:spacing w:val="2"/>
                <w:highlight w:val="yellow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31458,380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6F81945" w14:textId="71F80D90" w:rsidR="00B8284A" w:rsidRPr="00AC3C2E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hAnsi="Times New Roman" w:cs="Times New Roman"/>
                <w:spacing w:val="2"/>
                <w:highlight w:val="yellow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31458,383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46EE2889" w14:textId="698223EF" w:rsidR="00B8284A" w:rsidRPr="00AC3C2E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hAnsi="Times New Roman" w:cs="Times New Roman"/>
                <w:spacing w:val="2"/>
                <w:highlight w:val="yellow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31458,383</w:t>
            </w:r>
          </w:p>
        </w:tc>
        <w:tc>
          <w:tcPr>
            <w:tcW w:w="851" w:type="dxa"/>
            <w:shd w:val="clear" w:color="auto" w:fill="auto"/>
          </w:tcPr>
          <w:p w14:paraId="3995D9A6" w14:textId="62CCB0D3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ascii="Times New Roman" w:hAnsi="Times New Roman" w:cs="Times New Roman"/>
                <w:spacing w:val="2"/>
              </w:rPr>
              <w:t>33660,470</w:t>
            </w:r>
          </w:p>
        </w:tc>
        <w:tc>
          <w:tcPr>
            <w:tcW w:w="850" w:type="dxa"/>
            <w:shd w:val="clear" w:color="auto" w:fill="auto"/>
          </w:tcPr>
          <w:p w14:paraId="44CB92E4" w14:textId="42F9A489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ascii="Times New Roman" w:hAnsi="Times New Roman" w:cs="Times New Roman"/>
                <w:spacing w:val="2"/>
              </w:rPr>
              <w:t>36016,703</w:t>
            </w:r>
          </w:p>
        </w:tc>
      </w:tr>
      <w:tr w:rsidR="00B8284A" w:rsidRPr="00667A3B" w14:paraId="1C7A032E" w14:textId="77777777" w:rsidTr="00B8284A">
        <w:trPr>
          <w:trHeight w:val="129"/>
          <w:jc w:val="center"/>
        </w:trPr>
        <w:tc>
          <w:tcPr>
            <w:tcW w:w="16003" w:type="dxa"/>
            <w:gridSpan w:val="12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A0C7F3D" w14:textId="6F058E0E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4</w:t>
            </w: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-бағыт</w:t>
            </w: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 xml:space="preserve">. </w:t>
            </w: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Қылмысқа қарсы іс-қимыл тиімді жүйесін қалаптастыру</w:t>
            </w: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 xml:space="preserve"> </w:t>
            </w:r>
          </w:p>
        </w:tc>
      </w:tr>
      <w:tr w:rsidR="00B8284A" w:rsidRPr="00DD6821" w14:paraId="6438D986" w14:textId="7EB7BADC" w:rsidTr="00B8284A">
        <w:trPr>
          <w:trHeight w:val="133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3D9C3C9" w14:textId="151BFFA4" w:rsidR="00B8284A" w:rsidRPr="00B5406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6.</w:t>
            </w:r>
          </w:p>
        </w:tc>
        <w:tc>
          <w:tcPr>
            <w:tcW w:w="15441" w:type="dxa"/>
            <w:gridSpan w:val="11"/>
            <w:shd w:val="clear" w:color="auto" w:fill="auto"/>
          </w:tcPr>
          <w:p w14:paraId="69887A63" w14:textId="7C852A8B" w:rsidR="00B8284A" w:rsidRPr="0094426B" w:rsidRDefault="00B8284A" w:rsidP="00B8284A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6</w:t>
            </w: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-мақсат</w:t>
            </w:r>
            <w:r w:rsidRPr="0094426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.</w:t>
            </w: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 xml:space="preserve"> </w:t>
            </w:r>
            <w:r w:rsidR="00F30DED"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 xml:space="preserve"> Қылмыспен, оның түрлері мен ұйымдасқан нысандарымен күресу бойынша кешенді шараларды іске асыру</w:t>
            </w:r>
          </w:p>
        </w:tc>
      </w:tr>
      <w:tr w:rsidR="00B8284A" w:rsidRPr="006852A7" w14:paraId="7325F452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6C0320CA" w14:textId="4594496D" w:rsidR="00B8284A" w:rsidRPr="00B5406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6)</w:t>
            </w: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707F1C3C" w14:textId="268C469D" w:rsidR="00B8284A" w:rsidRPr="00667A3B" w:rsidRDefault="00B8284A" w:rsidP="00B8284A">
            <w:pPr>
              <w:widowControl w:val="0"/>
              <w:spacing w:after="0" w:line="240" w:lineRule="auto"/>
              <w:ind w:left="140"/>
              <w:jc w:val="both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lang w:val="kk-KZ"/>
              </w:rPr>
              <w:t>6</w:t>
            </w:r>
            <w:r w:rsidRPr="00667A3B">
              <w:rPr>
                <w:rFonts w:ascii="Times New Roman" w:hAnsi="Times New Roman" w:cs="Times New Roman"/>
                <w:b/>
                <w:noProof/>
                <w:lang w:val="kk-KZ"/>
              </w:rPr>
              <w:t>-н</w:t>
            </w:r>
            <w:r w:rsidRPr="0094426B">
              <w:rPr>
                <w:rFonts w:ascii="Times New Roman" w:hAnsi="Times New Roman" w:cs="Times New Roman"/>
                <w:b/>
                <w:noProof/>
                <w:lang w:val="kk-KZ"/>
              </w:rPr>
              <w:t>ысаналы индикатор</w:t>
            </w:r>
          </w:p>
          <w:p w14:paraId="4F0DE7C2" w14:textId="576B1864" w:rsidR="00B8284A" w:rsidRPr="00667A3B" w:rsidRDefault="00B8284A" w:rsidP="00B8284A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Қылмыс деңгейін 10 мың тұрғынға төмендету</w:t>
            </w:r>
          </w:p>
        </w:tc>
        <w:tc>
          <w:tcPr>
            <w:tcW w:w="1984" w:type="dxa"/>
          </w:tcPr>
          <w:p w14:paraId="6380D969" w14:textId="6714AEA1" w:rsidR="00B8284A" w:rsidRPr="006852A7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hAnsi="Times New Roman" w:cs="Times New Roman"/>
                <w:bCs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Министрдің бірінші орынбасары Б.Т.Аленов</w:t>
            </w:r>
          </w:p>
        </w:tc>
        <w:tc>
          <w:tcPr>
            <w:tcW w:w="2127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61218C7A" w14:textId="4711E4FC" w:rsidR="00B8284A" w:rsidRPr="006852A7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667A3B">
              <w:rPr>
                <w:rFonts w:ascii="Times New Roman" w:eastAsia="Times New Roman" w:hAnsi="Times New Roman" w:cs="Times New Roman"/>
                <w:bCs/>
                <w:noProof/>
                <w:lang w:val="kk-KZ"/>
              </w:rPr>
              <w:t>БП ҚСжАЕК ресми статистикалық ақпараты</w:t>
            </w:r>
          </w:p>
        </w:tc>
        <w:tc>
          <w:tcPr>
            <w:tcW w:w="992" w:type="dxa"/>
            <w:shd w:val="clear" w:color="auto" w:fill="auto"/>
          </w:tcPr>
          <w:p w14:paraId="5F16FD69" w14:textId="4CCBB54D" w:rsidR="00B8284A" w:rsidRPr="006852A7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667A3B">
              <w:rPr>
                <w:rFonts w:ascii="Times New Roman" w:eastAsia="Times New Roman" w:hAnsi="Times New Roman" w:cs="Times New Roman"/>
                <w:lang w:val="kk-KZ" w:eastAsia="ru-RU"/>
              </w:rPr>
              <w:t>бірл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0047DDD" w14:textId="4F7B8F81" w:rsidR="00B8284A" w:rsidRPr="006852A7" w:rsidRDefault="00B8284A" w:rsidP="00B8284A">
            <w:pPr>
              <w:widowControl w:val="0"/>
              <w:spacing w:after="0" w:line="240" w:lineRule="auto"/>
              <w:ind w:left="129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852A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62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175D3D29" w14:textId="412CDF97" w:rsidR="00B8284A" w:rsidRPr="009E4B20" w:rsidRDefault="00B8284A" w:rsidP="00B8284A">
            <w:pPr>
              <w:widowControl w:val="0"/>
              <w:spacing w:after="0" w:line="240" w:lineRule="auto"/>
              <w:ind w:left="129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59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6F00185F" w14:textId="0F429C8E" w:rsidR="00B8284A" w:rsidRPr="006852A7" w:rsidRDefault="00B8284A" w:rsidP="00B8284A">
            <w:pPr>
              <w:widowControl w:val="0"/>
              <w:spacing w:after="0" w:line="240" w:lineRule="auto"/>
              <w:ind w:left="129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6852A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61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71B3E37A" w14:textId="097CB77A" w:rsidR="00B8284A" w:rsidRPr="006852A7" w:rsidRDefault="00B8284A" w:rsidP="00B8284A">
            <w:pPr>
              <w:widowControl w:val="0"/>
              <w:spacing w:after="0" w:line="240" w:lineRule="auto"/>
              <w:ind w:left="129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6852A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60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D2ABFFA" w14:textId="1097662A" w:rsidR="00B8284A" w:rsidRPr="006852A7" w:rsidRDefault="00B8284A" w:rsidP="00B8284A">
            <w:pPr>
              <w:widowControl w:val="0"/>
              <w:spacing w:after="0" w:line="240" w:lineRule="auto"/>
              <w:ind w:left="129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6852A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59</w:t>
            </w:r>
          </w:p>
        </w:tc>
        <w:tc>
          <w:tcPr>
            <w:tcW w:w="851" w:type="dxa"/>
          </w:tcPr>
          <w:p w14:paraId="0C1388A7" w14:textId="1B371E7E" w:rsidR="00B8284A" w:rsidRPr="006852A7" w:rsidRDefault="00B8284A" w:rsidP="00B8284A">
            <w:pPr>
              <w:widowControl w:val="0"/>
              <w:spacing w:after="0" w:line="240" w:lineRule="auto"/>
              <w:ind w:left="129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6852A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58</w:t>
            </w:r>
          </w:p>
        </w:tc>
        <w:tc>
          <w:tcPr>
            <w:tcW w:w="850" w:type="dxa"/>
          </w:tcPr>
          <w:p w14:paraId="646E364C" w14:textId="2C999B52" w:rsidR="00B8284A" w:rsidRPr="006852A7" w:rsidRDefault="00B8284A" w:rsidP="00B8284A">
            <w:pPr>
              <w:widowControl w:val="0"/>
              <w:spacing w:after="0" w:line="240" w:lineRule="auto"/>
              <w:ind w:left="129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6852A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57</w:t>
            </w:r>
          </w:p>
        </w:tc>
      </w:tr>
      <w:tr w:rsidR="00B8284A" w:rsidRPr="00667A3B" w14:paraId="46225E53" w14:textId="77777777" w:rsidTr="00B8284A">
        <w:trPr>
          <w:trHeight w:val="223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6BB827D1" w14:textId="64D1A839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kk-KZ" w:eastAsia="ru-RU"/>
              </w:rPr>
            </w:pP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2DC7364" w14:textId="7B80E607" w:rsidR="00B8284A" w:rsidRPr="006852A7" w:rsidRDefault="00B8284A" w:rsidP="00B8284A">
            <w:pPr>
              <w:widowControl w:val="0"/>
              <w:tabs>
                <w:tab w:val="left" w:pos="2520"/>
              </w:tabs>
              <w:spacing w:after="0" w:line="240" w:lineRule="auto"/>
              <w:ind w:left="142" w:right="132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i/>
                <w:noProof/>
                <w:lang w:val="kk-KZ" w:eastAsia="ru-RU"/>
              </w:rPr>
              <w:t>Қаржы ресурстары</w:t>
            </w:r>
            <w:r w:rsidRPr="006852A7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 xml:space="preserve"> </w:t>
            </w:r>
            <w:r w:rsidRPr="006852A7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ab/>
            </w:r>
          </w:p>
        </w:tc>
        <w:tc>
          <w:tcPr>
            <w:tcW w:w="1984" w:type="dxa"/>
            <w:shd w:val="clear" w:color="auto" w:fill="auto"/>
          </w:tcPr>
          <w:p w14:paraId="2E437D8C" w14:textId="77777777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127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6E3442DE" w14:textId="0FC45639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  <w:tc>
          <w:tcPr>
            <w:tcW w:w="992" w:type="dxa"/>
            <w:shd w:val="clear" w:color="auto" w:fill="auto"/>
          </w:tcPr>
          <w:p w14:paraId="65F624C6" w14:textId="47BCA8EB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млн тең</w:t>
            </w:r>
            <w:r w:rsidRPr="006852A7">
              <w:rPr>
                <w:rFonts w:ascii="Times New Roman" w:eastAsia="Times New Roman" w:hAnsi="Times New Roman" w:cs="Times New Roman"/>
                <w:lang w:val="kk-KZ" w:eastAsia="ru-RU"/>
              </w:rPr>
              <w:t>ге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61A87620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6852A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21072,</w:t>
            </w:r>
          </w:p>
          <w:p w14:paraId="2EEDAFF3" w14:textId="2A44E5E8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highlight w:val="yellow"/>
                <w:lang w:val="kk-KZ" w:eastAsia="ru-RU"/>
              </w:rPr>
            </w:pPr>
            <w:r w:rsidRPr="006852A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79</w:t>
            </w: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3034BAF7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</w:pPr>
            <w:r w:rsidRPr="006852A7"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  <w:t>22109,</w:t>
            </w:r>
          </w:p>
          <w:p w14:paraId="6F83C5F5" w14:textId="71F56CB8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highlight w:val="yellow"/>
                <w:lang w:val="kk-KZ" w:eastAsia="ru-RU"/>
              </w:rPr>
            </w:pPr>
            <w:r w:rsidRPr="006852A7"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  <w:t>292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6F58CA9F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25644,</w:t>
            </w:r>
          </w:p>
          <w:p w14:paraId="2D4E2930" w14:textId="3C6238A9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highlight w:val="yellow"/>
                <w:lang w:val="kk-KZ" w:eastAsia="ru-RU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121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F2491D3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25664,</w:t>
            </w:r>
          </w:p>
          <w:p w14:paraId="2A8EE08B" w14:textId="58FB0ABE" w:rsidR="00B8284A" w:rsidRPr="00AC3C2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highlight w:val="yellow"/>
                <w:lang w:eastAsia="ru-RU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357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31D7F29E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25687,</w:t>
            </w:r>
          </w:p>
          <w:p w14:paraId="464900A0" w14:textId="448357D6" w:rsidR="00B8284A" w:rsidRPr="00AC3C2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highlight w:val="yellow"/>
                <w:lang w:eastAsia="ru-RU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330</w:t>
            </w:r>
          </w:p>
        </w:tc>
        <w:tc>
          <w:tcPr>
            <w:tcW w:w="851" w:type="dxa"/>
            <w:shd w:val="clear" w:color="auto" w:fill="auto"/>
          </w:tcPr>
          <w:p w14:paraId="7DCD8EAC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27485,</w:t>
            </w:r>
          </w:p>
          <w:p w14:paraId="79A9C294" w14:textId="51E745D5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443</w:t>
            </w:r>
          </w:p>
        </w:tc>
        <w:tc>
          <w:tcPr>
            <w:tcW w:w="850" w:type="dxa"/>
            <w:shd w:val="clear" w:color="auto" w:fill="auto"/>
          </w:tcPr>
          <w:p w14:paraId="306EE534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17583D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29409,</w:t>
            </w:r>
          </w:p>
          <w:p w14:paraId="009A9A69" w14:textId="295BDA27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24"/>
                <w:lang w:eastAsia="ru-RU"/>
              </w:rPr>
            </w:pPr>
            <w:r w:rsidRPr="0017583D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424</w:t>
            </w:r>
          </w:p>
        </w:tc>
      </w:tr>
      <w:tr w:rsidR="00B8284A" w:rsidRPr="00667A3B" w14:paraId="364112D0" w14:textId="77777777" w:rsidTr="00B8284A">
        <w:trPr>
          <w:trHeight w:val="152"/>
          <w:jc w:val="center"/>
        </w:trPr>
        <w:tc>
          <w:tcPr>
            <w:tcW w:w="16003" w:type="dxa"/>
            <w:gridSpan w:val="12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6D74D5F5" w14:textId="53C56668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5-б</w:t>
            </w:r>
            <w:r w:rsidRPr="00667A3B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ағыт.  Қылмыстық-атқару (пенитенциарлық) жүйесін дамыту</w:t>
            </w: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 xml:space="preserve"> </w:t>
            </w:r>
          </w:p>
        </w:tc>
      </w:tr>
      <w:tr w:rsidR="00B8284A" w:rsidRPr="00DD6821" w14:paraId="179DF6FA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3FCCF61" w14:textId="696C7CA2" w:rsidR="00B8284A" w:rsidRPr="00B5406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7.</w:t>
            </w:r>
          </w:p>
        </w:tc>
        <w:tc>
          <w:tcPr>
            <w:tcW w:w="15441" w:type="dxa"/>
            <w:gridSpan w:val="11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4D8C3A1B" w14:textId="7FFD2C87" w:rsidR="00B8284A" w:rsidRPr="0094426B" w:rsidRDefault="00B8284A" w:rsidP="00B828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7</w:t>
            </w: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-мақсат</w:t>
            </w:r>
            <w:r w:rsidRPr="0094426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 xml:space="preserve">. </w:t>
            </w:r>
            <w:r w:rsidRPr="00667A3B"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="00F30DED" w:rsidRPr="004A0637">
              <w:rPr>
                <w:rFonts w:ascii="Times New Roman" w:hAnsi="Times New Roman" w:cs="Times New Roman"/>
                <w:b/>
                <w:color w:val="000000"/>
                <w:szCs w:val="28"/>
                <w:lang w:val="kk-KZ" w:eastAsia="ru-RU"/>
              </w:rPr>
              <w:t xml:space="preserve"> Қылмыстық жазалау жүйесі қызметінің тиімділігін арттыру</w:t>
            </w:r>
          </w:p>
        </w:tc>
      </w:tr>
      <w:tr w:rsidR="00B8284A" w:rsidRPr="00667A3B" w14:paraId="568BB1AE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4D4D5D1D" w14:textId="3649E86D" w:rsidR="00B8284A" w:rsidRPr="00B5406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7)</w:t>
            </w: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3556ABD6" w14:textId="51C492B1" w:rsidR="00B8284A" w:rsidRPr="00667A3B" w:rsidRDefault="00B8284A" w:rsidP="00B8284A">
            <w:pPr>
              <w:widowControl w:val="0"/>
              <w:spacing w:after="0" w:line="240" w:lineRule="auto"/>
              <w:ind w:left="140" w:right="140"/>
              <w:jc w:val="both"/>
              <w:rPr>
                <w:rFonts w:ascii="Times New Roman" w:eastAsia="Times New Roman" w:hAnsi="Times New Roman" w:cs="Times New Roman"/>
                <w:b/>
                <w:noProof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lang w:val="kk-KZ" w:eastAsia="ru-RU"/>
              </w:rPr>
              <w:t>7</w:t>
            </w:r>
            <w:r w:rsidRPr="00667A3B">
              <w:rPr>
                <w:rFonts w:ascii="Times New Roman" w:eastAsia="Times New Roman" w:hAnsi="Times New Roman" w:cs="Times New Roman"/>
                <w:b/>
                <w:noProof/>
                <w:lang w:val="kk-KZ" w:eastAsia="ru-RU"/>
              </w:rPr>
              <w:t>-н</w:t>
            </w:r>
            <w:r w:rsidRPr="0094426B">
              <w:rPr>
                <w:rFonts w:ascii="Times New Roman" w:eastAsia="Times New Roman" w:hAnsi="Times New Roman" w:cs="Times New Roman"/>
                <w:b/>
                <w:noProof/>
                <w:lang w:val="kk-KZ" w:eastAsia="ru-RU"/>
              </w:rPr>
              <w:t>ысаналы индикатор</w:t>
            </w:r>
          </w:p>
          <w:p w14:paraId="2BFA015F" w14:textId="590B0BA1" w:rsidR="00B8284A" w:rsidRPr="0094426B" w:rsidRDefault="00B8284A" w:rsidP="00B8284A">
            <w:pPr>
              <w:widowControl w:val="0"/>
              <w:spacing w:after="0" w:line="240" w:lineRule="auto"/>
              <w:ind w:left="129" w:right="132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Қылмыстық-атқару жүйесі мекемелерін ұстаудың халықаралық стандарттарына сәйкес келтіру</w:t>
            </w:r>
          </w:p>
        </w:tc>
        <w:tc>
          <w:tcPr>
            <w:tcW w:w="1984" w:type="dxa"/>
          </w:tcPr>
          <w:p w14:paraId="31135934" w14:textId="7DD6E7CB" w:rsidR="00B8284A" w:rsidRPr="00667A3B" w:rsidRDefault="00B8284A" w:rsidP="00B8284A">
            <w:pPr>
              <w:widowControl w:val="0"/>
              <w:spacing w:after="0" w:line="240" w:lineRule="auto"/>
              <w:ind w:left="13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lang w:val="kk-KZ" w:eastAsia="ru-RU"/>
              </w:rPr>
              <w:t>Министрдің орынбасары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– ҚАЖ комитеті төрағасы </w:t>
            </w:r>
          </w:p>
        </w:tc>
        <w:tc>
          <w:tcPr>
            <w:tcW w:w="2127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4E51E280" w14:textId="3585AC82" w:rsidR="00B8284A" w:rsidRPr="00667A3B" w:rsidRDefault="00B8284A" w:rsidP="00B8284A">
            <w:pPr>
              <w:widowControl w:val="0"/>
              <w:spacing w:after="0" w:line="240" w:lineRule="auto"/>
              <w:ind w:left="139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67A3B">
              <w:rPr>
                <w:rFonts w:ascii="Times New Roman" w:eastAsia="Times New Roman" w:hAnsi="Times New Roman" w:cs="Times New Roman"/>
                <w:bCs/>
                <w:lang w:val="kk-KZ"/>
              </w:rPr>
              <w:t>ІІМ-нің в</w:t>
            </w:r>
            <w:proofErr w:type="spellStart"/>
            <w:r w:rsidRPr="00667A3B">
              <w:rPr>
                <w:rFonts w:ascii="Times New Roman" w:eastAsia="Times New Roman" w:hAnsi="Times New Roman" w:cs="Times New Roman"/>
                <w:bCs/>
              </w:rPr>
              <w:t>едомств</w:t>
            </w:r>
            <w:proofErr w:type="spellEnd"/>
            <w:r w:rsidRPr="00667A3B">
              <w:rPr>
                <w:rFonts w:ascii="Times New Roman" w:eastAsia="Times New Roman" w:hAnsi="Times New Roman" w:cs="Times New Roman"/>
                <w:bCs/>
                <w:lang w:val="kk-KZ"/>
              </w:rPr>
              <w:t>олық мәліметтері</w:t>
            </w:r>
          </w:p>
        </w:tc>
        <w:tc>
          <w:tcPr>
            <w:tcW w:w="992" w:type="dxa"/>
            <w:shd w:val="clear" w:color="auto" w:fill="auto"/>
          </w:tcPr>
          <w:p w14:paraId="366B34B3" w14:textId="3298828A" w:rsidR="00B8284A" w:rsidRPr="00667A3B" w:rsidRDefault="00B8284A" w:rsidP="00B8284A">
            <w:pPr>
              <w:widowControl w:val="0"/>
              <w:spacing w:after="0" w:line="240" w:lineRule="auto"/>
              <w:ind w:left="13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</w:tcPr>
          <w:p w14:paraId="49D17598" w14:textId="4338AAE1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hAnsi="Times New Roman" w:cs="Times New Roman"/>
              </w:rPr>
              <w:t>45,5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2" w:type="dxa"/>
              <w:bottom w:w="0" w:type="dxa"/>
              <w:right w:w="12" w:type="dxa"/>
            </w:tcMar>
          </w:tcPr>
          <w:p w14:paraId="03991566" w14:textId="5992CF6B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hAnsi="Times New Roman" w:cs="Times New Roman"/>
              </w:rPr>
              <w:t>45,5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2" w:type="dxa"/>
              <w:bottom w:w="0" w:type="dxa"/>
              <w:right w:w="12" w:type="dxa"/>
            </w:tcMar>
          </w:tcPr>
          <w:p w14:paraId="22D6A0FB" w14:textId="65864195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hAnsi="Times New Roman" w:cs="Times New Roman"/>
              </w:rPr>
              <w:t>45,6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</w:tcPr>
          <w:p w14:paraId="1EEA7622" w14:textId="04C24A1D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hAnsi="Times New Roman" w:cs="Times New Roman"/>
              </w:rPr>
              <w:t>45,6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</w:tcPr>
          <w:p w14:paraId="23C2ABA1" w14:textId="59409143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hAnsi="Times New Roman" w:cs="Times New Roman"/>
              </w:rPr>
              <w:t>45,7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F895" w14:textId="49E3B661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hAnsi="Times New Roman" w:cs="Times New Roman"/>
              </w:rPr>
              <w:t>45,7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55B4" w14:textId="6D98080F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667A3B">
              <w:rPr>
                <w:rFonts w:ascii="Times New Roman" w:hAnsi="Times New Roman" w:cs="Times New Roman"/>
              </w:rPr>
              <w:t>45,8</w:t>
            </w:r>
          </w:p>
        </w:tc>
      </w:tr>
      <w:tr w:rsidR="00B8284A" w:rsidRPr="00667A3B" w14:paraId="25E7C8F1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7B8E26A" w14:textId="4C666A40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8E9E1BF" w14:textId="77777777" w:rsidR="00B8284A" w:rsidRDefault="00B8284A" w:rsidP="00B8284A">
            <w:pPr>
              <w:widowControl w:val="0"/>
              <w:spacing w:after="0" w:line="240" w:lineRule="auto"/>
              <w:ind w:left="129" w:right="132"/>
              <w:rPr>
                <w:rFonts w:ascii="Times New Roman" w:eastAsia="Times New Roman" w:hAnsi="Times New Roman" w:cs="Times New Roman"/>
                <w:i/>
                <w:noProof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i/>
                <w:noProof/>
                <w:lang w:val="kk-KZ" w:eastAsia="ru-RU"/>
              </w:rPr>
              <w:t>Қаржы ресурстары</w:t>
            </w:r>
          </w:p>
          <w:p w14:paraId="5F86248B" w14:textId="77777777" w:rsidR="00B8284A" w:rsidRDefault="00B8284A" w:rsidP="00B8284A">
            <w:pPr>
              <w:widowControl w:val="0"/>
              <w:spacing w:after="0" w:line="240" w:lineRule="auto"/>
              <w:ind w:left="129" w:right="132"/>
              <w:rPr>
                <w:rFonts w:ascii="Times New Roman" w:eastAsia="Times New Roman" w:hAnsi="Times New Roman" w:cs="Times New Roman"/>
                <w:i/>
                <w:noProof/>
                <w:lang w:val="kk-KZ" w:eastAsia="ru-RU"/>
              </w:rPr>
            </w:pPr>
          </w:p>
          <w:p w14:paraId="3834BF44" w14:textId="77777777" w:rsidR="00B8284A" w:rsidRDefault="00B8284A" w:rsidP="00B8284A">
            <w:pPr>
              <w:widowControl w:val="0"/>
              <w:spacing w:after="0" w:line="240" w:lineRule="auto"/>
              <w:ind w:left="129" w:right="132"/>
              <w:rPr>
                <w:rFonts w:ascii="Times New Roman" w:eastAsia="Times New Roman" w:hAnsi="Times New Roman" w:cs="Times New Roman"/>
                <w:i/>
                <w:noProof/>
                <w:lang w:val="kk-KZ" w:eastAsia="ru-RU"/>
              </w:rPr>
            </w:pPr>
          </w:p>
          <w:p w14:paraId="5A9A5437" w14:textId="77777777" w:rsidR="00B8284A" w:rsidRDefault="00B8284A" w:rsidP="00B8284A">
            <w:pPr>
              <w:widowControl w:val="0"/>
              <w:spacing w:after="0" w:line="240" w:lineRule="auto"/>
              <w:ind w:left="129" w:right="132"/>
              <w:rPr>
                <w:rFonts w:ascii="Times New Roman" w:eastAsia="Times New Roman" w:hAnsi="Times New Roman" w:cs="Times New Roman"/>
                <w:i/>
                <w:noProof/>
                <w:lang w:val="kk-KZ" w:eastAsia="ru-RU"/>
              </w:rPr>
            </w:pPr>
          </w:p>
          <w:p w14:paraId="6AD2D05A" w14:textId="3F6D95F6" w:rsidR="00B8284A" w:rsidRPr="00667A3B" w:rsidRDefault="00B8284A" w:rsidP="00B8284A">
            <w:pPr>
              <w:widowControl w:val="0"/>
              <w:spacing w:after="0" w:line="240" w:lineRule="auto"/>
              <w:ind w:left="129" w:right="13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14:paraId="348FF05A" w14:textId="77777777" w:rsidR="00B8284A" w:rsidRPr="00667A3B" w:rsidRDefault="00B8284A" w:rsidP="00B828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10476A7" w14:textId="7A2C8E76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14:paraId="7348A2DB" w14:textId="11D15770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те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ң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ге</w:t>
            </w:r>
            <w:proofErr w:type="spellEnd"/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43CCD0FA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F662AA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79</w:t>
            </w: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614,</w:t>
            </w:r>
          </w:p>
          <w:p w14:paraId="449CA29F" w14:textId="2379D340" w:rsidR="00B8284A" w:rsidRPr="00AC3C2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536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13A9FC38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24"/>
                <w:lang w:eastAsia="ru-RU"/>
              </w:rPr>
            </w:pPr>
            <w:r w:rsidRPr="00F662AA">
              <w:rPr>
                <w:rFonts w:ascii="Times New Roman" w:eastAsia="Times New Roman" w:hAnsi="Times New Roman" w:cs="Times New Roman"/>
                <w:noProof/>
                <w:kern w:val="24"/>
                <w:lang w:val="en-US" w:eastAsia="ru-RU"/>
              </w:rPr>
              <w:t>87</w:t>
            </w:r>
            <w:r w:rsidRPr="00F662AA">
              <w:rPr>
                <w:rFonts w:ascii="Times New Roman" w:eastAsia="Times New Roman" w:hAnsi="Times New Roman" w:cs="Times New Roman"/>
                <w:noProof/>
                <w:kern w:val="24"/>
                <w:lang w:eastAsia="ru-RU"/>
              </w:rPr>
              <w:t>578,</w:t>
            </w:r>
          </w:p>
          <w:p w14:paraId="4817795D" w14:textId="7B3DAC22" w:rsidR="00B8284A" w:rsidRPr="00AC3C2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highlight w:val="yellow"/>
                <w:lang w:eastAsia="ru-RU"/>
              </w:rPr>
            </w:pPr>
            <w:r w:rsidRPr="00F662AA">
              <w:rPr>
                <w:rFonts w:ascii="Times New Roman" w:eastAsia="Times New Roman" w:hAnsi="Times New Roman" w:cs="Times New Roman"/>
                <w:noProof/>
                <w:kern w:val="24"/>
                <w:lang w:eastAsia="ru-RU"/>
              </w:rPr>
              <w:t>750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0801929C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182486,</w:t>
            </w:r>
          </w:p>
          <w:p w14:paraId="4797C930" w14:textId="3F6220B2" w:rsidR="00B8284A" w:rsidRPr="00AC3C2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697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328D2515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130422,</w:t>
            </w:r>
          </w:p>
          <w:p w14:paraId="250E1F90" w14:textId="6BD456FD" w:rsidR="00B8284A" w:rsidRPr="00AC3C2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highlight w:val="yellow"/>
                <w:lang w:eastAsia="ru-RU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630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4C1A293C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135779,</w:t>
            </w:r>
          </w:p>
          <w:p w14:paraId="29DDAB16" w14:textId="22ACD06B" w:rsidR="00B8284A" w:rsidRPr="00AC3C2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highlight w:val="yellow"/>
                <w:lang w:eastAsia="ru-RU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208</w:t>
            </w:r>
          </w:p>
        </w:tc>
        <w:tc>
          <w:tcPr>
            <w:tcW w:w="851" w:type="dxa"/>
            <w:shd w:val="clear" w:color="auto" w:fill="auto"/>
          </w:tcPr>
          <w:p w14:paraId="5AC468BE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145283,</w:t>
            </w:r>
          </w:p>
          <w:p w14:paraId="37F92151" w14:textId="3BF332FD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753</w:t>
            </w:r>
          </w:p>
        </w:tc>
        <w:tc>
          <w:tcPr>
            <w:tcW w:w="850" w:type="dxa"/>
            <w:shd w:val="clear" w:color="auto" w:fill="auto"/>
          </w:tcPr>
          <w:p w14:paraId="7BF7F850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155453,</w:t>
            </w:r>
          </w:p>
          <w:p w14:paraId="6B7FEE59" w14:textId="0681B750" w:rsidR="00B8284A" w:rsidRPr="00667A3B" w:rsidRDefault="00B8284A" w:rsidP="00C83D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61</w:t>
            </w:r>
            <w:r w:rsidR="00C83D58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6</w:t>
            </w:r>
          </w:p>
        </w:tc>
      </w:tr>
      <w:tr w:rsidR="00B8284A" w:rsidRPr="00667A3B" w14:paraId="3063DAB0" w14:textId="77777777" w:rsidTr="00B8284A">
        <w:trPr>
          <w:trHeight w:val="257"/>
          <w:jc w:val="center"/>
        </w:trPr>
        <w:tc>
          <w:tcPr>
            <w:tcW w:w="16003" w:type="dxa"/>
            <w:gridSpan w:val="12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358452A9" w14:textId="495AD89B" w:rsidR="00B8284A" w:rsidRPr="00667A3B" w:rsidRDefault="00B8284A" w:rsidP="00B8284A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lastRenderedPageBreak/>
              <w:t>6</w:t>
            </w: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-бағыт</w:t>
            </w: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.</w:t>
            </w: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 xml:space="preserve">  Ішкі істер органдары қызметкерлерінің кәсіби даярлық деңгейін арттыру және олардың денсаулық жағдайын жақсарту</w:t>
            </w:r>
          </w:p>
        </w:tc>
      </w:tr>
      <w:tr w:rsidR="00B8284A" w:rsidRPr="00667A3B" w14:paraId="4E8AA7FE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C4A51B4" w14:textId="4A6CA720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667A3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5441" w:type="dxa"/>
            <w:gridSpan w:val="11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26D4D8B7" w14:textId="43318821" w:rsidR="00B8284A" w:rsidRPr="00667A3B" w:rsidRDefault="00B8284A" w:rsidP="00B828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8</w:t>
            </w: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 xml:space="preserve">-мақсат.  </w:t>
            </w:r>
            <w:r w:rsidR="000B52C6">
              <w:t xml:space="preserve"> </w:t>
            </w:r>
            <w:r w:rsidR="000B52C6" w:rsidRPr="000B52C6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Кәсіби міндеттерді орындау үшін дағдыларды, білім мен құзыреттерді жетілдіру</w:t>
            </w:r>
          </w:p>
        </w:tc>
      </w:tr>
      <w:tr w:rsidR="00B8284A" w:rsidRPr="00667A3B" w14:paraId="31622AE6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208DDB9" w14:textId="32F4BF1E" w:rsidR="00B8284A" w:rsidRPr="00B5406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8)</w:t>
            </w: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D3AD040" w14:textId="2EFE7C51" w:rsidR="00B8284A" w:rsidRPr="00667A3B" w:rsidRDefault="00B8284A" w:rsidP="00B8284A">
            <w:pPr>
              <w:widowControl w:val="0"/>
              <w:spacing w:after="0" w:line="240" w:lineRule="auto"/>
              <w:ind w:left="140" w:right="142"/>
              <w:jc w:val="both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8</w:t>
            </w: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 xml:space="preserve">-нысаналы  индикатор </w:t>
            </w:r>
          </w:p>
          <w:p w14:paraId="292EC259" w14:textId="34541FF6" w:rsidR="00B8284A" w:rsidRPr="00667A3B" w:rsidRDefault="00B8284A" w:rsidP="00B8284A">
            <w:pPr>
              <w:widowControl w:val="0"/>
              <w:spacing w:after="0" w:line="240" w:lineRule="auto"/>
              <w:ind w:left="129" w:right="132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667A3B">
              <w:rPr>
                <w:rFonts w:ascii="Times New Roman" w:hAnsi="Times New Roman" w:cs="Times New Roman"/>
                <w:lang w:val="kk-KZ"/>
              </w:rPr>
              <w:t xml:space="preserve">Ішкі істер органдарының қызметкерлері мен Ұлттық ұлан әскери қызметшілерін оқыту бойынша міндеттердің орындалу деңгейі </w:t>
            </w:r>
          </w:p>
        </w:tc>
        <w:tc>
          <w:tcPr>
            <w:tcW w:w="1984" w:type="dxa"/>
          </w:tcPr>
          <w:p w14:paraId="01E29665" w14:textId="462FFD39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Министрдің орынбасары А.М.Сайтбеков </w:t>
            </w:r>
          </w:p>
        </w:tc>
        <w:tc>
          <w:tcPr>
            <w:tcW w:w="2127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6CB064CC" w14:textId="26940F81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bCs/>
                <w:lang w:val="kk-KZ"/>
              </w:rPr>
              <w:t>ІІМ-нің ведомстволық мәліметтері</w:t>
            </w:r>
          </w:p>
        </w:tc>
        <w:tc>
          <w:tcPr>
            <w:tcW w:w="992" w:type="dxa"/>
            <w:shd w:val="clear" w:color="auto" w:fill="auto"/>
          </w:tcPr>
          <w:p w14:paraId="4617EA96" w14:textId="1F3994F3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7A3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E8F4C71" w14:textId="7F13EBC1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7A3B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7A745D9E" w14:textId="7C5B918E" w:rsidR="00B8284A" w:rsidRPr="009E4B20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92,1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5D387D0B" w14:textId="7FD382D9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7A3B">
              <w:rPr>
                <w:rFonts w:ascii="Times New Roman" w:hAnsi="Times New Roman" w:cs="Times New Roman"/>
              </w:rPr>
              <w:t>92,3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B21F892" w14:textId="704FAF5F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7A3B">
              <w:rPr>
                <w:rFonts w:ascii="Times New Roman" w:hAnsi="Times New Roman" w:cs="Times New Roman"/>
              </w:rPr>
              <w:t>92,5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4149D041" w14:textId="3C07C91F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7A3B">
              <w:rPr>
                <w:rFonts w:ascii="Times New Roman" w:hAnsi="Times New Roman" w:cs="Times New Roman"/>
              </w:rPr>
              <w:t>92,7</w:t>
            </w:r>
          </w:p>
        </w:tc>
        <w:tc>
          <w:tcPr>
            <w:tcW w:w="851" w:type="dxa"/>
          </w:tcPr>
          <w:p w14:paraId="47C737F0" w14:textId="11BB7C9C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7A3B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850" w:type="dxa"/>
          </w:tcPr>
          <w:p w14:paraId="40B9C25C" w14:textId="60A8380C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7A3B">
              <w:rPr>
                <w:rFonts w:ascii="Times New Roman" w:hAnsi="Times New Roman" w:cs="Times New Roman"/>
              </w:rPr>
              <w:t>93,5</w:t>
            </w:r>
          </w:p>
        </w:tc>
      </w:tr>
      <w:tr w:rsidR="00B8284A" w:rsidRPr="00667A3B" w14:paraId="27151633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70D073C" w14:textId="7254A2A2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9DB3BFA" w14:textId="3BEEDFB6" w:rsidR="00B8284A" w:rsidRPr="00667A3B" w:rsidRDefault="00B8284A" w:rsidP="00B8284A">
            <w:pPr>
              <w:widowControl w:val="0"/>
              <w:spacing w:after="0" w:line="240" w:lineRule="auto"/>
              <w:ind w:left="129" w:right="132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i/>
                <w:noProof/>
                <w:lang w:val="kk-KZ" w:eastAsia="ru-RU"/>
              </w:rPr>
              <w:t>Қаржы ресурстары</w:t>
            </w:r>
          </w:p>
        </w:tc>
        <w:tc>
          <w:tcPr>
            <w:tcW w:w="1984" w:type="dxa"/>
            <w:shd w:val="clear" w:color="auto" w:fill="auto"/>
          </w:tcPr>
          <w:p w14:paraId="0A989B9F" w14:textId="77777777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B96E646" w14:textId="1A624931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070CD829" w14:textId="47FC05A7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тенге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50D4B49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F662AA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1586</w:t>
            </w: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4,</w:t>
            </w:r>
          </w:p>
          <w:p w14:paraId="12CD5060" w14:textId="3A0DECE3" w:rsidR="00B8284A" w:rsidRPr="0058309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009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4345913D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F662AA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18400,</w:t>
            </w:r>
          </w:p>
          <w:p w14:paraId="69911E2E" w14:textId="5EE1A3A8" w:rsidR="00B8284A" w:rsidRPr="0058309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662AA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108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11503D59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25527,</w:t>
            </w:r>
          </w:p>
          <w:p w14:paraId="7F3FCA76" w14:textId="4E4E4697" w:rsidR="00B8284A" w:rsidRPr="0058309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421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2BF6DEBB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236</w:t>
            </w: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72</w:t>
            </w: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,</w:t>
            </w:r>
          </w:p>
          <w:p w14:paraId="4D470575" w14:textId="38CB7789" w:rsidR="00B8284A" w:rsidRPr="0058309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517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70B5A72C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245</w:t>
            </w: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85</w:t>
            </w: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,</w:t>
            </w:r>
          </w:p>
          <w:p w14:paraId="38A92542" w14:textId="03DB2C1D" w:rsidR="00B8284A" w:rsidRPr="0058309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386</w:t>
            </w:r>
          </w:p>
        </w:tc>
        <w:tc>
          <w:tcPr>
            <w:tcW w:w="851" w:type="dxa"/>
            <w:shd w:val="clear" w:color="auto" w:fill="auto"/>
          </w:tcPr>
          <w:p w14:paraId="0A380205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26306,</w:t>
            </w:r>
          </w:p>
          <w:p w14:paraId="4C0720F4" w14:textId="21B2371C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850" w:type="dxa"/>
            <w:shd w:val="clear" w:color="auto" w:fill="auto"/>
          </w:tcPr>
          <w:p w14:paraId="4CF8F6FA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28147,</w:t>
            </w:r>
          </w:p>
          <w:p w14:paraId="48881186" w14:textId="0627AB71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808</w:t>
            </w:r>
          </w:p>
        </w:tc>
      </w:tr>
      <w:tr w:rsidR="00B8284A" w:rsidRPr="00667A3B" w14:paraId="6FAA618C" w14:textId="77777777" w:rsidTr="00B8284A">
        <w:trPr>
          <w:trHeight w:val="390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6915CE7C" w14:textId="0C6D7A3D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667A3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5441" w:type="dxa"/>
            <w:gridSpan w:val="11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F8796A0" w14:textId="5AC14B83" w:rsidR="00B8284A" w:rsidRPr="00667A3B" w:rsidRDefault="00B8284A" w:rsidP="00B8284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9</w:t>
            </w: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-</w:t>
            </w:r>
            <w:proofErr w:type="spellStart"/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>мақсат</w:t>
            </w:r>
            <w:proofErr w:type="spellEnd"/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  <w:t xml:space="preserve">.  </w:t>
            </w:r>
            <w:r w:rsidR="000B52C6" w:rsidRPr="004A0637">
              <w:rPr>
                <w:rFonts w:ascii="Times New Roman" w:eastAsia="Times New Roman" w:hAnsi="Times New Roman" w:cs="Times New Roman"/>
                <w:b/>
                <w:kern w:val="24"/>
                <w:szCs w:val="24"/>
                <w:lang w:val="kk-KZ" w:eastAsia="ru-RU"/>
              </w:rPr>
              <w:t xml:space="preserve"> Ауруды, олардың даму қаупі факторларын ерте анықтау және ІІО қызметкерлерінің денсаулық жағдайын бақылау</w:t>
            </w:r>
          </w:p>
        </w:tc>
      </w:tr>
      <w:tr w:rsidR="00B8284A" w:rsidRPr="006852A7" w14:paraId="23C27690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723EDF33" w14:textId="0EFC1F1A" w:rsidR="00B8284A" w:rsidRPr="00B5406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4AA2D9D2" w14:textId="1335E094" w:rsidR="00B8284A" w:rsidRPr="00667A3B" w:rsidRDefault="00B8284A" w:rsidP="00B8284A">
            <w:pPr>
              <w:widowControl w:val="0"/>
              <w:spacing w:after="0" w:line="240" w:lineRule="auto"/>
              <w:ind w:left="140" w:right="140"/>
              <w:jc w:val="both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9-н</w:t>
            </w: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ысаналы  индикатор</w:t>
            </w:r>
          </w:p>
          <w:p w14:paraId="7105A7A7" w14:textId="648B3AC2" w:rsidR="00B8284A" w:rsidRPr="00667A3B" w:rsidRDefault="00B8284A" w:rsidP="00B8284A">
            <w:pPr>
              <w:widowControl w:val="0"/>
              <w:spacing w:after="0" w:line="240" w:lineRule="auto"/>
              <w:ind w:left="129" w:right="132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lang w:val="kk-KZ" w:eastAsia="ru-RU"/>
              </w:rPr>
              <w:t>Профилактикалық медициналық тексеруден өткен ІІО қызметкерлерін қамту</w:t>
            </w:r>
            <w:r w:rsidRPr="00667A3B"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  <w:t xml:space="preserve"> </w:t>
            </w:r>
            <w:r w:rsidRPr="00667A3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</w:tc>
        <w:tc>
          <w:tcPr>
            <w:tcW w:w="1984" w:type="dxa"/>
          </w:tcPr>
          <w:p w14:paraId="00FDA2E4" w14:textId="551E8851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Аппарат басшысы               А.К. Рысбаев </w:t>
            </w:r>
          </w:p>
        </w:tc>
        <w:tc>
          <w:tcPr>
            <w:tcW w:w="2127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D5EA3A0" w14:textId="07E9F252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667A3B">
              <w:rPr>
                <w:rFonts w:ascii="Times New Roman" w:eastAsia="Times New Roman" w:hAnsi="Times New Roman" w:cs="Times New Roman"/>
                <w:bCs/>
                <w:lang w:val="kk-KZ"/>
              </w:rPr>
              <w:t>ІІМ-нің в</w:t>
            </w:r>
            <w:r w:rsidRPr="006852A7">
              <w:rPr>
                <w:rFonts w:ascii="Times New Roman" w:eastAsia="Times New Roman" w:hAnsi="Times New Roman" w:cs="Times New Roman"/>
                <w:bCs/>
                <w:lang w:val="kk-KZ"/>
              </w:rPr>
              <w:t>едомств</w:t>
            </w:r>
            <w:r w:rsidRPr="00667A3B">
              <w:rPr>
                <w:rFonts w:ascii="Times New Roman" w:eastAsia="Times New Roman" w:hAnsi="Times New Roman" w:cs="Times New Roman"/>
                <w:bCs/>
                <w:lang w:val="kk-KZ"/>
              </w:rPr>
              <w:t>олық мәліметтері</w:t>
            </w:r>
          </w:p>
        </w:tc>
        <w:tc>
          <w:tcPr>
            <w:tcW w:w="992" w:type="dxa"/>
            <w:shd w:val="clear" w:color="auto" w:fill="auto"/>
          </w:tcPr>
          <w:p w14:paraId="52B7FDB4" w14:textId="642D8667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852A7">
              <w:rPr>
                <w:rFonts w:ascii="Times New Roman" w:eastAsia="Times New Roman" w:hAnsi="Times New Roman" w:cs="Times New Roman"/>
                <w:lang w:val="kk-KZ" w:eastAsia="ru-RU"/>
              </w:rPr>
              <w:t>%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778CB9CB" w14:textId="7AF81118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6852A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97,6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6CC08958" w14:textId="4578F34F" w:rsidR="00B8284A" w:rsidRPr="009E4B20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97,7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3161E4B0" w14:textId="176A95CF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6852A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97,8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38F0730" w14:textId="6F01D8B3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6852A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97,9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71136858" w14:textId="34E33534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6852A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98</w:t>
            </w:r>
          </w:p>
        </w:tc>
        <w:tc>
          <w:tcPr>
            <w:tcW w:w="851" w:type="dxa"/>
          </w:tcPr>
          <w:p w14:paraId="1096E2BF" w14:textId="0B7CCE35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6852A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98,1</w:t>
            </w:r>
          </w:p>
        </w:tc>
        <w:tc>
          <w:tcPr>
            <w:tcW w:w="850" w:type="dxa"/>
          </w:tcPr>
          <w:p w14:paraId="078566B9" w14:textId="4DFF7137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6852A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98,2</w:t>
            </w:r>
          </w:p>
        </w:tc>
      </w:tr>
      <w:tr w:rsidR="00B8284A" w:rsidRPr="00667A3B" w14:paraId="48B98328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7A4BAF4" w14:textId="3D3480D5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5A4C5EE" w14:textId="37584522" w:rsidR="00B8284A" w:rsidRPr="006852A7" w:rsidRDefault="00B8284A" w:rsidP="00B8284A">
            <w:pPr>
              <w:widowControl w:val="0"/>
              <w:spacing w:after="0" w:line="240" w:lineRule="auto"/>
              <w:ind w:left="129" w:right="132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667A3B">
              <w:rPr>
                <w:rFonts w:ascii="Times New Roman" w:eastAsia="Times New Roman" w:hAnsi="Times New Roman" w:cs="Times New Roman"/>
                <w:i/>
                <w:noProof/>
                <w:lang w:val="kk-KZ" w:eastAsia="ru-RU"/>
              </w:rPr>
              <w:t>Қаржы ресурстары</w:t>
            </w:r>
          </w:p>
        </w:tc>
        <w:tc>
          <w:tcPr>
            <w:tcW w:w="1984" w:type="dxa"/>
            <w:shd w:val="clear" w:color="auto" w:fill="auto"/>
          </w:tcPr>
          <w:p w14:paraId="2D4A2A82" w14:textId="77777777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127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114D780C" w14:textId="479EAE3F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64032E63" w14:textId="68D895A1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9E0B72">
              <w:rPr>
                <w:rFonts w:ascii="Times New Roman" w:eastAsia="Times New Roman" w:hAnsi="Times New Roman" w:cs="Times New Roman"/>
                <w:lang w:eastAsia="ru-RU"/>
              </w:rPr>
              <w:t>млн</w:t>
            </w:r>
            <w:proofErr w:type="gramEnd"/>
            <w:r w:rsidRPr="009E0B72">
              <w:rPr>
                <w:rFonts w:ascii="Times New Roman" w:eastAsia="Times New Roman" w:hAnsi="Times New Roman" w:cs="Times New Roman"/>
                <w:lang w:eastAsia="ru-RU"/>
              </w:rPr>
              <w:t xml:space="preserve"> те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ң</w:t>
            </w:r>
            <w:proofErr w:type="spellStart"/>
            <w:r w:rsidRPr="009E0B72">
              <w:rPr>
                <w:rFonts w:ascii="Times New Roman" w:eastAsia="Times New Roman" w:hAnsi="Times New Roman" w:cs="Times New Roman"/>
                <w:lang w:eastAsia="ru-RU"/>
              </w:rPr>
              <w:t>ге</w:t>
            </w:r>
            <w:proofErr w:type="spellEnd"/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792DBA9F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6852A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7820,</w:t>
            </w:r>
          </w:p>
          <w:p w14:paraId="6917777C" w14:textId="6A5D6AAF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6852A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838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1CD29E68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6852A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8604,</w:t>
            </w:r>
          </w:p>
          <w:p w14:paraId="444FC2FD" w14:textId="5713C5A9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6852A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862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2C92C1FB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8933,</w:t>
            </w:r>
          </w:p>
          <w:p w14:paraId="42F82FD0" w14:textId="15288F01" w:rsidR="00B8284A" w:rsidRPr="006852A7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267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002E484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8991,</w:t>
            </w:r>
          </w:p>
          <w:p w14:paraId="464F187A" w14:textId="1A057CEA" w:rsidR="00B8284A" w:rsidRPr="00AC3C2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294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F95D221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9020,</w:t>
            </w:r>
          </w:p>
          <w:p w14:paraId="636AD8F5" w14:textId="11AB33E0" w:rsidR="00B8284A" w:rsidRPr="00AC3C2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E0E1F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748</w:t>
            </w:r>
          </w:p>
        </w:tc>
        <w:tc>
          <w:tcPr>
            <w:tcW w:w="851" w:type="dxa"/>
            <w:shd w:val="clear" w:color="auto" w:fill="auto"/>
          </w:tcPr>
          <w:p w14:paraId="6FF1E3D3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9652,</w:t>
            </w:r>
          </w:p>
          <w:p w14:paraId="15122AA3" w14:textId="2DBE127C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0E32AB45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10327,</w:t>
            </w:r>
          </w:p>
          <w:p w14:paraId="74FA7DD0" w14:textId="48E1342F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854</w:t>
            </w:r>
          </w:p>
        </w:tc>
      </w:tr>
      <w:tr w:rsidR="00B8284A" w:rsidRPr="00667A3B" w14:paraId="06A262F2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400B547D" w14:textId="223F5302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DB51342" w14:textId="51C70263" w:rsidR="00B8284A" w:rsidRPr="00667A3B" w:rsidRDefault="00B8284A" w:rsidP="00B8284A">
            <w:pPr>
              <w:widowControl w:val="0"/>
              <w:spacing w:after="0" w:line="240" w:lineRule="auto"/>
              <w:ind w:left="129" w:right="132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Өзге құжаттар мен функцияларды іске асыруға қаржылық ресурстардың ЖИЫНЫ</w:t>
            </w:r>
          </w:p>
        </w:tc>
        <w:tc>
          <w:tcPr>
            <w:tcW w:w="1984" w:type="dxa"/>
            <w:shd w:val="clear" w:color="auto" w:fill="auto"/>
          </w:tcPr>
          <w:p w14:paraId="76B08844" w14:textId="77777777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6D6888DE" w14:textId="2D8F91BC" w:rsidR="00B8284A" w:rsidRPr="00AC3C2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5E57A9B4" w14:textId="4D4BCE0A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E0B72">
              <w:rPr>
                <w:rFonts w:ascii="Times New Roman" w:eastAsia="Times New Roman" w:hAnsi="Times New Roman" w:cs="Times New Roman"/>
                <w:lang w:eastAsia="ru-RU"/>
              </w:rPr>
              <w:t>млн</w:t>
            </w:r>
            <w:proofErr w:type="gramEnd"/>
            <w:r w:rsidRPr="009E0B72">
              <w:rPr>
                <w:rFonts w:ascii="Times New Roman" w:eastAsia="Times New Roman" w:hAnsi="Times New Roman" w:cs="Times New Roman"/>
                <w:lang w:eastAsia="ru-RU"/>
              </w:rPr>
              <w:t xml:space="preserve"> те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ң</w:t>
            </w:r>
            <w:proofErr w:type="spellStart"/>
            <w:r w:rsidRPr="009E0B72">
              <w:rPr>
                <w:rFonts w:ascii="Times New Roman" w:eastAsia="Times New Roman" w:hAnsi="Times New Roman" w:cs="Times New Roman"/>
                <w:lang w:eastAsia="ru-RU"/>
              </w:rPr>
              <w:t>ге</w:t>
            </w:r>
            <w:proofErr w:type="spellEnd"/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29BB8CF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444127,</w:t>
            </w:r>
          </w:p>
          <w:p w14:paraId="64163E5F" w14:textId="2B0D867C" w:rsidR="00B8284A" w:rsidRPr="00AC3C2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459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40ED201C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480539,</w:t>
            </w:r>
          </w:p>
          <w:p w14:paraId="4463B680" w14:textId="63F5B394" w:rsidR="00B8284A" w:rsidRPr="00AC3C2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947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63F713B3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860277,</w:t>
            </w:r>
          </w:p>
          <w:p w14:paraId="405D2D3C" w14:textId="18BB9930" w:rsidR="00B8284A" w:rsidRPr="00AC3C2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596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6FF09423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794221,</w:t>
            </w:r>
          </w:p>
          <w:p w14:paraId="519D1D61" w14:textId="7B6FEA6A" w:rsidR="00B8284A" w:rsidRPr="00AC3C2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867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F80CD56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659003</w:t>
            </w:r>
          </w:p>
          <w:p w14:paraId="137CF020" w14:textId="5B521436" w:rsidR="00B8284A" w:rsidRPr="00AC3C2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,943</w:t>
            </w:r>
          </w:p>
        </w:tc>
        <w:tc>
          <w:tcPr>
            <w:tcW w:w="851" w:type="dxa"/>
            <w:shd w:val="clear" w:color="auto" w:fill="auto"/>
          </w:tcPr>
          <w:p w14:paraId="76DE4FC1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685013,</w:t>
            </w:r>
          </w:p>
          <w:p w14:paraId="3B14C5F4" w14:textId="49A68DC8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850" w:type="dxa"/>
            <w:shd w:val="clear" w:color="auto" w:fill="auto"/>
          </w:tcPr>
          <w:p w14:paraId="159A1670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755283,</w:t>
            </w:r>
          </w:p>
          <w:p w14:paraId="26FB02AD" w14:textId="535B85ED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</w:t>
            </w:r>
          </w:p>
        </w:tc>
      </w:tr>
      <w:tr w:rsidR="00B8284A" w:rsidRPr="00667A3B" w14:paraId="22886DC0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39B48EB5" w14:textId="72602F38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ED39789" w14:textId="2E9E9BA5" w:rsidR="00B8284A" w:rsidRPr="00667A3B" w:rsidRDefault="00B8284A" w:rsidP="00B8284A">
            <w:pPr>
              <w:widowControl w:val="0"/>
              <w:spacing w:after="0" w:line="240" w:lineRule="auto"/>
              <w:ind w:left="129" w:right="132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Қаржылық ресурстардың жиыны</w:t>
            </w:r>
          </w:p>
        </w:tc>
        <w:tc>
          <w:tcPr>
            <w:tcW w:w="1984" w:type="dxa"/>
            <w:shd w:val="clear" w:color="auto" w:fill="auto"/>
          </w:tcPr>
          <w:p w14:paraId="76693E2E" w14:textId="77777777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3E835BA1" w14:textId="06032793" w:rsidR="00B8284A" w:rsidRPr="00AC3C2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505EFF23" w14:textId="4A7B8467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E0B72">
              <w:rPr>
                <w:rFonts w:ascii="Times New Roman" w:eastAsia="Times New Roman" w:hAnsi="Times New Roman" w:cs="Times New Roman"/>
                <w:lang w:eastAsia="ru-RU"/>
              </w:rPr>
              <w:t>млн</w:t>
            </w:r>
            <w:proofErr w:type="gramEnd"/>
            <w:r w:rsidRPr="009E0B72">
              <w:rPr>
                <w:rFonts w:ascii="Times New Roman" w:eastAsia="Times New Roman" w:hAnsi="Times New Roman" w:cs="Times New Roman"/>
                <w:lang w:eastAsia="ru-RU"/>
              </w:rPr>
              <w:t xml:space="preserve"> те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ң</w:t>
            </w:r>
            <w:proofErr w:type="spellStart"/>
            <w:r w:rsidRPr="009E0B72">
              <w:rPr>
                <w:rFonts w:ascii="Times New Roman" w:eastAsia="Times New Roman" w:hAnsi="Times New Roman" w:cs="Times New Roman"/>
                <w:lang w:eastAsia="ru-RU"/>
              </w:rPr>
              <w:t>ге</w:t>
            </w:r>
            <w:proofErr w:type="spellEnd"/>
          </w:p>
        </w:tc>
        <w:tc>
          <w:tcPr>
            <w:tcW w:w="850" w:type="dxa"/>
            <w:tcMar>
              <w:top w:w="2" w:type="dxa"/>
              <w:left w:w="2" w:type="dxa"/>
              <w:bottom w:w="2" w:type="dxa"/>
              <w:right w:w="2" w:type="dxa"/>
            </w:tcMar>
          </w:tcPr>
          <w:p w14:paraId="57665BF4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621066,</w:t>
            </w:r>
          </w:p>
          <w:p w14:paraId="676EBEC6" w14:textId="0CE296C8" w:rsidR="00B8284A" w:rsidRPr="004570E2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819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6BBF22C9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F662AA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675946,</w:t>
            </w:r>
          </w:p>
          <w:p w14:paraId="1E99A2B3" w14:textId="1EA678B3" w:rsidR="00B8284A" w:rsidRPr="00AC3C2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662AA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785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07036EAB" w14:textId="73713248" w:rsidR="00B8284A" w:rsidRPr="00AC3C2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1104903,500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29B94E18" w14:textId="06CA8AC8" w:rsidR="00B8284A" w:rsidRPr="00AC3C2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kk-KZ" w:eastAsia="ru-RU"/>
              </w:rPr>
              <w:t>1011941,603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8A2EA64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883899,</w:t>
            </w:r>
          </w:p>
          <w:p w14:paraId="44F5BC7F" w14:textId="7D06F071" w:rsidR="00B8284A" w:rsidRPr="00AC3C2E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728</w:t>
            </w:r>
          </w:p>
        </w:tc>
        <w:tc>
          <w:tcPr>
            <w:tcW w:w="851" w:type="dxa"/>
            <w:shd w:val="clear" w:color="auto" w:fill="auto"/>
          </w:tcPr>
          <w:p w14:paraId="0E431165" w14:textId="33CA9445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9256</w:t>
            </w:r>
            <w:r w:rsidR="00C83D58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1,</w:t>
            </w:r>
          </w:p>
          <w:p w14:paraId="224D1C72" w14:textId="3DFF0A5C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765</w:t>
            </w:r>
          </w:p>
        </w:tc>
        <w:tc>
          <w:tcPr>
            <w:tcW w:w="850" w:type="dxa"/>
            <w:shd w:val="clear" w:color="auto" w:fill="auto"/>
          </w:tcPr>
          <w:p w14:paraId="0348FFC2" w14:textId="19DA7378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1012766,302</w:t>
            </w:r>
          </w:p>
        </w:tc>
      </w:tr>
      <w:tr w:rsidR="00B8284A" w:rsidRPr="00667A3B" w14:paraId="1948002D" w14:textId="77777777" w:rsidTr="00B8284A">
        <w:trPr>
          <w:trHeight w:val="256"/>
          <w:jc w:val="center"/>
        </w:trPr>
        <w:tc>
          <w:tcPr>
            <w:tcW w:w="562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7099BC23" w14:textId="6F0059B9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5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4D39136" w14:textId="5FB19155" w:rsidR="00B8284A" w:rsidRPr="00667A3B" w:rsidRDefault="00B8284A" w:rsidP="00B8284A">
            <w:pPr>
              <w:widowControl w:val="0"/>
              <w:spacing w:after="0" w:line="240" w:lineRule="auto"/>
              <w:ind w:left="129" w:right="132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67A3B">
              <w:rPr>
                <w:rFonts w:ascii="Times New Roman" w:eastAsia="Times New Roman" w:hAnsi="Times New Roman" w:cs="Times New Roman"/>
                <w:bCs/>
                <w:i/>
                <w:lang w:val="kk-KZ" w:eastAsia="ru-RU"/>
              </w:rPr>
              <w:t>оның ішінде нысаналы индикаторлармен қамтылмаған бюджет қаражаты</w:t>
            </w:r>
          </w:p>
        </w:tc>
        <w:tc>
          <w:tcPr>
            <w:tcW w:w="1984" w:type="dxa"/>
            <w:shd w:val="clear" w:color="auto" w:fill="auto"/>
          </w:tcPr>
          <w:p w14:paraId="5376A041" w14:textId="77777777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08EEBD13" w14:textId="77777777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49D8451D" w14:textId="77777777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7C3D4DE0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176939,</w:t>
            </w:r>
          </w:p>
          <w:p w14:paraId="08E040C1" w14:textId="23B0F6FC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56FFD519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195406,</w:t>
            </w:r>
          </w:p>
          <w:p w14:paraId="1E20F013" w14:textId="2F9EF8B9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838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2" w:type="dxa"/>
              <w:bottom w:w="0" w:type="dxa"/>
              <w:right w:w="12" w:type="dxa"/>
            </w:tcMar>
          </w:tcPr>
          <w:p w14:paraId="00B8A67B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244625,</w:t>
            </w:r>
          </w:p>
          <w:p w14:paraId="70A6D913" w14:textId="46D764EC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904</w:t>
            </w:r>
          </w:p>
        </w:tc>
        <w:tc>
          <w:tcPr>
            <w:tcW w:w="851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504779F7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217719,</w:t>
            </w:r>
          </w:p>
          <w:p w14:paraId="4BE29561" w14:textId="611EE1EE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736</w:t>
            </w:r>
          </w:p>
        </w:tc>
        <w:tc>
          <w:tcPr>
            <w:tcW w:w="850" w:type="dxa"/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</w:tcPr>
          <w:p w14:paraId="78CE4232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224895,</w:t>
            </w:r>
          </w:p>
          <w:p w14:paraId="4E897E3B" w14:textId="1BCE7718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785</w:t>
            </w:r>
          </w:p>
        </w:tc>
        <w:tc>
          <w:tcPr>
            <w:tcW w:w="851" w:type="dxa"/>
            <w:shd w:val="clear" w:color="auto" w:fill="auto"/>
          </w:tcPr>
          <w:p w14:paraId="5ABBA22B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240638,</w:t>
            </w:r>
          </w:p>
          <w:p w14:paraId="0BBC8F07" w14:textId="2844894E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</w:t>
            </w:r>
          </w:p>
        </w:tc>
        <w:tc>
          <w:tcPr>
            <w:tcW w:w="850" w:type="dxa"/>
            <w:shd w:val="clear" w:color="auto" w:fill="auto"/>
          </w:tcPr>
          <w:p w14:paraId="713485C5" w14:textId="77777777" w:rsidR="00B8284A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257483,</w:t>
            </w:r>
          </w:p>
          <w:p w14:paraId="5BC7C11B" w14:textId="06FCB8A7" w:rsidR="00B8284A" w:rsidRPr="00667A3B" w:rsidRDefault="00B8284A" w:rsidP="00B828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</w:t>
            </w:r>
          </w:p>
        </w:tc>
      </w:tr>
    </w:tbl>
    <w:p w14:paraId="688BF5E8" w14:textId="77777777" w:rsidR="006717C3" w:rsidRPr="00667A3B" w:rsidRDefault="006717C3" w:rsidP="009B2B82">
      <w:pPr>
        <w:widowControl w:val="0"/>
        <w:spacing w:after="0" w:line="240" w:lineRule="auto"/>
        <w:ind w:firstLine="708"/>
        <w:rPr>
          <w:rFonts w:ascii="Times New Roman" w:hAnsi="Times New Roman" w:cs="Times New Roman"/>
          <w:b/>
          <w:color w:val="FF0000"/>
        </w:rPr>
      </w:pPr>
    </w:p>
    <w:p w14:paraId="4A5C69F4" w14:textId="77777777" w:rsidR="00B1293E" w:rsidRPr="00667A3B" w:rsidRDefault="00226E60" w:rsidP="009B2B82">
      <w:pPr>
        <w:widowControl w:val="0"/>
        <w:tabs>
          <w:tab w:val="left" w:pos="4601"/>
          <w:tab w:val="center" w:pos="7441"/>
        </w:tabs>
        <w:spacing w:after="0" w:line="240" w:lineRule="auto"/>
        <w:rPr>
          <w:rFonts w:ascii="Times New Roman" w:hAnsi="Times New Roman" w:cs="Times New Roman"/>
          <w:b/>
          <w:color w:val="FF0000"/>
        </w:rPr>
      </w:pPr>
      <w:r w:rsidRPr="00667A3B">
        <w:rPr>
          <w:rFonts w:ascii="Times New Roman" w:hAnsi="Times New Roman" w:cs="Times New Roman"/>
          <w:b/>
          <w:color w:val="FF0000"/>
        </w:rPr>
        <w:tab/>
      </w:r>
    </w:p>
    <w:p w14:paraId="471879E1" w14:textId="4EDECD47" w:rsidR="00B1293E" w:rsidRPr="00667A3B" w:rsidRDefault="00B1293E" w:rsidP="009B2B82">
      <w:pPr>
        <w:widowControl w:val="0"/>
        <w:tabs>
          <w:tab w:val="left" w:pos="4601"/>
          <w:tab w:val="center" w:pos="7441"/>
        </w:tabs>
        <w:spacing w:after="0" w:line="240" w:lineRule="auto"/>
        <w:rPr>
          <w:rFonts w:ascii="Times New Roman" w:hAnsi="Times New Roman" w:cs="Times New Roman"/>
          <w:b/>
          <w:color w:val="FF0000"/>
        </w:rPr>
      </w:pPr>
    </w:p>
    <w:p w14:paraId="54760671" w14:textId="4EE1FB3C" w:rsidR="00C27E79" w:rsidRPr="00667A3B" w:rsidRDefault="00C27E79" w:rsidP="009B2B82">
      <w:pPr>
        <w:widowControl w:val="0"/>
        <w:tabs>
          <w:tab w:val="left" w:pos="4601"/>
          <w:tab w:val="center" w:pos="7441"/>
        </w:tabs>
        <w:spacing w:after="0" w:line="240" w:lineRule="auto"/>
        <w:rPr>
          <w:rFonts w:ascii="Times New Roman" w:hAnsi="Times New Roman" w:cs="Times New Roman"/>
          <w:b/>
          <w:color w:val="FF0000"/>
        </w:rPr>
      </w:pPr>
    </w:p>
    <w:p w14:paraId="4E701300" w14:textId="7C08281B" w:rsidR="00C27E79" w:rsidRPr="00667A3B" w:rsidRDefault="00C27E79" w:rsidP="009B2B82">
      <w:pPr>
        <w:widowControl w:val="0"/>
        <w:tabs>
          <w:tab w:val="left" w:pos="4601"/>
          <w:tab w:val="center" w:pos="7441"/>
        </w:tabs>
        <w:spacing w:after="0" w:line="240" w:lineRule="auto"/>
        <w:rPr>
          <w:rFonts w:ascii="Times New Roman" w:hAnsi="Times New Roman" w:cs="Times New Roman"/>
          <w:b/>
          <w:color w:val="FF0000"/>
        </w:rPr>
      </w:pPr>
    </w:p>
    <w:p w14:paraId="5FF77F8E" w14:textId="34E54C38" w:rsidR="008B1F88" w:rsidRPr="00667A3B" w:rsidRDefault="008B1F88" w:rsidP="009B2B82">
      <w:pPr>
        <w:widowControl w:val="0"/>
        <w:tabs>
          <w:tab w:val="left" w:pos="4601"/>
          <w:tab w:val="center" w:pos="7441"/>
        </w:tabs>
        <w:spacing w:after="0" w:line="240" w:lineRule="auto"/>
        <w:rPr>
          <w:rFonts w:ascii="Times New Roman" w:hAnsi="Times New Roman" w:cs="Times New Roman"/>
          <w:b/>
          <w:color w:val="FF0000"/>
        </w:rPr>
      </w:pPr>
    </w:p>
    <w:p w14:paraId="5BA9CDD1" w14:textId="1C49C416" w:rsidR="008B1F88" w:rsidRPr="00667A3B" w:rsidRDefault="008B1F88" w:rsidP="009B2B82">
      <w:pPr>
        <w:widowControl w:val="0"/>
        <w:tabs>
          <w:tab w:val="left" w:pos="4601"/>
          <w:tab w:val="center" w:pos="7441"/>
        </w:tabs>
        <w:spacing w:after="0" w:line="240" w:lineRule="auto"/>
        <w:rPr>
          <w:rFonts w:ascii="Times New Roman" w:hAnsi="Times New Roman" w:cs="Times New Roman"/>
          <w:b/>
          <w:color w:val="FF0000"/>
        </w:rPr>
      </w:pPr>
    </w:p>
    <w:p w14:paraId="54F44ED1" w14:textId="3B808510" w:rsidR="008B1F88" w:rsidRPr="00667A3B" w:rsidRDefault="008B1F88" w:rsidP="009B2B82">
      <w:pPr>
        <w:widowControl w:val="0"/>
        <w:tabs>
          <w:tab w:val="left" w:pos="4601"/>
          <w:tab w:val="center" w:pos="7441"/>
        </w:tabs>
        <w:spacing w:after="0" w:line="240" w:lineRule="auto"/>
        <w:rPr>
          <w:rFonts w:ascii="Times New Roman" w:hAnsi="Times New Roman" w:cs="Times New Roman"/>
          <w:b/>
          <w:color w:val="FF0000"/>
        </w:rPr>
      </w:pPr>
    </w:p>
    <w:p w14:paraId="4C7D882F" w14:textId="06DE56F5" w:rsidR="008B1F88" w:rsidRPr="00667A3B" w:rsidRDefault="008B1F88" w:rsidP="009B2B82">
      <w:pPr>
        <w:widowControl w:val="0"/>
        <w:tabs>
          <w:tab w:val="left" w:pos="4601"/>
          <w:tab w:val="center" w:pos="7441"/>
        </w:tabs>
        <w:spacing w:after="0" w:line="240" w:lineRule="auto"/>
        <w:rPr>
          <w:rFonts w:ascii="Times New Roman" w:hAnsi="Times New Roman" w:cs="Times New Roman"/>
          <w:b/>
          <w:color w:val="FF0000"/>
        </w:rPr>
      </w:pPr>
    </w:p>
    <w:p w14:paraId="1ABAAD5A" w14:textId="06991FF4" w:rsidR="008B1F88" w:rsidRPr="00667A3B" w:rsidRDefault="008B1F88" w:rsidP="009B2B82">
      <w:pPr>
        <w:widowControl w:val="0"/>
        <w:tabs>
          <w:tab w:val="left" w:pos="4601"/>
          <w:tab w:val="center" w:pos="7441"/>
        </w:tabs>
        <w:spacing w:after="0" w:line="240" w:lineRule="auto"/>
        <w:rPr>
          <w:rFonts w:ascii="Times New Roman" w:hAnsi="Times New Roman" w:cs="Times New Roman"/>
          <w:b/>
          <w:color w:val="FF0000"/>
        </w:rPr>
      </w:pPr>
    </w:p>
    <w:p w14:paraId="3B6B8757" w14:textId="2733FB2F" w:rsidR="008B1F88" w:rsidRPr="00667A3B" w:rsidRDefault="008B1F88" w:rsidP="009B2B82">
      <w:pPr>
        <w:widowControl w:val="0"/>
        <w:tabs>
          <w:tab w:val="left" w:pos="4601"/>
          <w:tab w:val="center" w:pos="7441"/>
        </w:tabs>
        <w:spacing w:after="0" w:line="240" w:lineRule="auto"/>
        <w:rPr>
          <w:rFonts w:ascii="Times New Roman" w:hAnsi="Times New Roman" w:cs="Times New Roman"/>
          <w:b/>
          <w:color w:val="FF0000"/>
        </w:rPr>
      </w:pPr>
    </w:p>
    <w:p w14:paraId="1038071B" w14:textId="77777777" w:rsidR="008B1F88" w:rsidRPr="00667A3B" w:rsidRDefault="008B1F88" w:rsidP="009B2B82">
      <w:pPr>
        <w:widowControl w:val="0"/>
        <w:tabs>
          <w:tab w:val="left" w:pos="4601"/>
          <w:tab w:val="center" w:pos="7441"/>
        </w:tabs>
        <w:spacing w:after="0" w:line="240" w:lineRule="auto"/>
        <w:rPr>
          <w:rFonts w:ascii="Times New Roman" w:hAnsi="Times New Roman" w:cs="Times New Roman"/>
          <w:b/>
          <w:color w:val="FF0000"/>
        </w:rPr>
      </w:pPr>
    </w:p>
    <w:p w14:paraId="56AF59D0" w14:textId="2015663E" w:rsidR="00C27E79" w:rsidRPr="00667A3B" w:rsidRDefault="00C27E79" w:rsidP="009B2B82">
      <w:pPr>
        <w:widowControl w:val="0"/>
        <w:tabs>
          <w:tab w:val="left" w:pos="4601"/>
          <w:tab w:val="center" w:pos="7441"/>
        </w:tabs>
        <w:spacing w:after="0" w:line="240" w:lineRule="auto"/>
        <w:rPr>
          <w:rFonts w:ascii="Times New Roman" w:hAnsi="Times New Roman" w:cs="Times New Roman"/>
          <w:b/>
          <w:color w:val="FF0000"/>
        </w:rPr>
      </w:pPr>
    </w:p>
    <w:p w14:paraId="53E5594C" w14:textId="77777777" w:rsidR="00E70312" w:rsidRPr="00667A3B" w:rsidRDefault="00E70312" w:rsidP="009B2B82">
      <w:pPr>
        <w:widowControl w:val="0"/>
        <w:tabs>
          <w:tab w:val="left" w:pos="4601"/>
          <w:tab w:val="center" w:pos="7441"/>
        </w:tabs>
        <w:spacing w:after="0" w:line="240" w:lineRule="auto"/>
        <w:rPr>
          <w:rFonts w:ascii="Times New Roman" w:hAnsi="Times New Roman" w:cs="Times New Roman"/>
          <w:b/>
          <w:color w:val="FF0000"/>
        </w:rPr>
      </w:pPr>
    </w:p>
    <w:p w14:paraId="1028C98A" w14:textId="77777777" w:rsidR="00770B9A" w:rsidRDefault="00770B9A" w:rsidP="00770B9A">
      <w:pPr>
        <w:widowControl w:val="0"/>
        <w:spacing w:after="0" w:line="240" w:lineRule="auto"/>
        <w:ind w:hanging="142"/>
        <w:jc w:val="center"/>
        <w:rPr>
          <w:rFonts w:ascii="Times New Roman" w:hAnsi="Times New Roman" w:cs="Times New Roman"/>
          <w:b/>
          <w:noProof/>
          <w:lang w:val="kk-KZ"/>
        </w:rPr>
      </w:pPr>
      <w:r w:rsidRPr="006420D7">
        <w:rPr>
          <w:rFonts w:ascii="Times New Roman" w:hAnsi="Times New Roman" w:cs="Times New Roman"/>
          <w:b/>
          <w:noProof/>
          <w:lang w:val="kk-KZ"/>
        </w:rPr>
        <w:lastRenderedPageBreak/>
        <w:t>3</w:t>
      </w:r>
      <w:r w:rsidRPr="00A46958">
        <w:rPr>
          <w:rFonts w:ascii="Times New Roman" w:hAnsi="Times New Roman" w:cs="Times New Roman"/>
          <w:b/>
          <w:noProof/>
        </w:rPr>
        <w:t>-</w:t>
      </w:r>
      <w:r w:rsidRPr="006420D7">
        <w:rPr>
          <w:rFonts w:ascii="Times New Roman" w:hAnsi="Times New Roman" w:cs="Times New Roman"/>
          <w:b/>
          <w:noProof/>
          <w:lang w:val="kk-KZ"/>
        </w:rPr>
        <w:t>бөлім. Ведомствоаралық өзара іс-қимыл</w:t>
      </w:r>
      <w:r>
        <w:rPr>
          <w:rFonts w:ascii="Times New Roman" w:hAnsi="Times New Roman" w:cs="Times New Roman"/>
          <w:b/>
          <w:noProof/>
          <w:lang w:val="kk-KZ"/>
        </w:rPr>
        <w:t xml:space="preserve"> </w:t>
      </w:r>
    </w:p>
    <w:p w14:paraId="2C6333E0" w14:textId="77777777" w:rsidR="00770B9A" w:rsidRDefault="00770B9A" w:rsidP="00770B9A">
      <w:pPr>
        <w:widowControl w:val="0"/>
        <w:spacing w:after="0" w:line="240" w:lineRule="auto"/>
        <w:ind w:hanging="142"/>
        <w:jc w:val="center"/>
        <w:rPr>
          <w:rFonts w:ascii="Times New Roman" w:hAnsi="Times New Roman" w:cs="Times New Roman"/>
          <w:b/>
          <w:noProof/>
          <w:lang w:val="kk-KZ"/>
        </w:rPr>
      </w:pPr>
    </w:p>
    <w:tbl>
      <w:tblPr>
        <w:tblStyle w:val="a6"/>
        <w:tblW w:w="15558" w:type="dxa"/>
        <w:tblLook w:val="04A0" w:firstRow="1" w:lastRow="0" w:firstColumn="1" w:lastColumn="0" w:noHBand="0" w:noVBand="1"/>
      </w:tblPr>
      <w:tblGrid>
        <w:gridCol w:w="534"/>
        <w:gridCol w:w="6265"/>
        <w:gridCol w:w="1984"/>
        <w:gridCol w:w="6775"/>
      </w:tblGrid>
      <w:tr w:rsidR="006118E0" w:rsidRPr="008553AB" w14:paraId="64A99DF9" w14:textId="77777777" w:rsidTr="00C57823">
        <w:tc>
          <w:tcPr>
            <w:tcW w:w="534" w:type="dxa"/>
          </w:tcPr>
          <w:p w14:paraId="3C6F1F31" w14:textId="77777777" w:rsidR="006118E0" w:rsidRPr="008553AB" w:rsidRDefault="006118E0" w:rsidP="003B4E61">
            <w:pPr>
              <w:widowControl w:val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8553A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6265" w:type="dxa"/>
          </w:tcPr>
          <w:p w14:paraId="0E0C7EAF" w14:textId="77777777" w:rsidR="006118E0" w:rsidRPr="008553AB" w:rsidRDefault="006118E0" w:rsidP="003B4E61">
            <w:pPr>
              <w:widowControl w:val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521F3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Мақсаттар/іс-шаралар</w:t>
            </w:r>
          </w:p>
        </w:tc>
        <w:tc>
          <w:tcPr>
            <w:tcW w:w="1984" w:type="dxa"/>
          </w:tcPr>
          <w:p w14:paraId="1064B7EC" w14:textId="68EF17D4" w:rsidR="006118E0" w:rsidRPr="006118E0" w:rsidRDefault="006118E0" w:rsidP="00C57823">
            <w:pPr>
              <w:widowControl w:val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21F3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Өзара іс-қимыл көзделетін </w:t>
            </w:r>
            <w:r w:rsidR="00C5782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МО</w:t>
            </w:r>
          </w:p>
        </w:tc>
        <w:tc>
          <w:tcPr>
            <w:tcW w:w="6775" w:type="dxa"/>
          </w:tcPr>
          <w:p w14:paraId="02F0A2FE" w14:textId="77777777" w:rsidR="006118E0" w:rsidRPr="008553AB" w:rsidRDefault="006118E0" w:rsidP="003B4E61">
            <w:pPr>
              <w:widowControl w:val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521F3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Өзара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іс-қимыл</w:t>
            </w:r>
            <w:r w:rsidRPr="00521F3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сипаттамасы</w:t>
            </w:r>
          </w:p>
        </w:tc>
      </w:tr>
      <w:tr w:rsidR="006118E0" w:rsidRPr="008553AB" w14:paraId="558B7D4C" w14:textId="77777777" w:rsidTr="00C57823">
        <w:tc>
          <w:tcPr>
            <w:tcW w:w="15558" w:type="dxa"/>
            <w:gridSpan w:val="4"/>
          </w:tcPr>
          <w:p w14:paraId="5A1E4009" w14:textId="77777777" w:rsidR="006118E0" w:rsidRPr="008553AB" w:rsidRDefault="006118E0" w:rsidP="003B4E61">
            <w:pPr>
              <w:widowControl w:val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9B025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Ұлттық даму жоспарын іске асыру</w:t>
            </w:r>
          </w:p>
        </w:tc>
      </w:tr>
      <w:tr w:rsidR="006118E0" w:rsidRPr="008553AB" w14:paraId="6472F6B9" w14:textId="77777777" w:rsidTr="00C57823">
        <w:tc>
          <w:tcPr>
            <w:tcW w:w="534" w:type="dxa"/>
          </w:tcPr>
          <w:p w14:paraId="6352B941" w14:textId="77777777" w:rsidR="006118E0" w:rsidRPr="008553AB" w:rsidRDefault="006118E0" w:rsidP="003B4E61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024" w:type="dxa"/>
            <w:gridSpan w:val="3"/>
          </w:tcPr>
          <w:p w14:paraId="7799DAFC" w14:textId="77777777" w:rsidR="006118E0" w:rsidRPr="008553AB" w:rsidRDefault="006118E0" w:rsidP="003B4E61">
            <w:pPr>
              <w:widowControl w:val="0"/>
              <w:ind w:left="28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B0255">
              <w:rPr>
                <w:rFonts w:ascii="Times New Roman" w:eastAsia="Times New Roman" w:hAnsi="Times New Roman" w:cs="Times New Roman"/>
                <w:b/>
                <w:noProof/>
                <w:kern w:val="24"/>
                <w:sz w:val="24"/>
                <w:szCs w:val="24"/>
                <w:lang w:eastAsia="ru-RU"/>
              </w:rPr>
              <w:t xml:space="preserve">Негізгі ұлттық индикатор 6 </w:t>
            </w:r>
            <w:r w:rsidRPr="009B0255">
              <w:rPr>
                <w:rFonts w:ascii="Times New Roman" w:eastAsia="Times New Roman" w:hAnsi="Times New Roman" w:cs="Times New Roman"/>
                <w:noProof/>
                <w:kern w:val="24"/>
                <w:sz w:val="24"/>
                <w:szCs w:val="24"/>
                <w:lang w:val="kk-KZ" w:eastAsia="ru-RU"/>
              </w:rPr>
              <w:t>Т</w:t>
            </w:r>
            <w:r w:rsidRPr="009B0255">
              <w:rPr>
                <w:rFonts w:ascii="Times New Roman" w:eastAsia="Times New Roman" w:hAnsi="Times New Roman" w:cs="Times New Roman"/>
                <w:noProof/>
                <w:kern w:val="24"/>
                <w:sz w:val="24"/>
                <w:szCs w:val="24"/>
                <w:lang w:eastAsia="ru-RU"/>
              </w:rPr>
              <w:t>уған кездегі өмір сүру ұзақтығы, жылдар</w:t>
            </w:r>
          </w:p>
        </w:tc>
      </w:tr>
      <w:tr w:rsidR="006118E0" w:rsidRPr="006118E0" w14:paraId="551B744E" w14:textId="77777777" w:rsidTr="00C57823">
        <w:tc>
          <w:tcPr>
            <w:tcW w:w="534" w:type="dxa"/>
          </w:tcPr>
          <w:p w14:paraId="4EF97C92" w14:textId="77777777" w:rsidR="006118E0" w:rsidRPr="008553AB" w:rsidRDefault="006118E0" w:rsidP="003B4E61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024" w:type="dxa"/>
            <w:gridSpan w:val="3"/>
          </w:tcPr>
          <w:p w14:paraId="542CC8AD" w14:textId="6A04C881" w:rsidR="006118E0" w:rsidRPr="006118E0" w:rsidRDefault="006118E0" w:rsidP="006118E0">
            <w:pPr>
              <w:rPr>
                <w:rFonts w:ascii="Times New Roman" w:eastAsia="Times New Roman" w:hAnsi="Times New Roman" w:cs="Times New Roman"/>
                <w:b/>
                <w:noProof/>
                <w:kern w:val="24"/>
                <w:sz w:val="24"/>
                <w:szCs w:val="24"/>
                <w:lang w:val="kk-KZ" w:eastAsia="ru-RU"/>
              </w:rPr>
            </w:pPr>
            <w:r w:rsidRPr="0094426B">
              <w:rPr>
                <w:rFonts w:ascii="Times New Roman" w:hAnsi="Times New Roman" w:cs="Times New Roman"/>
                <w:b/>
                <w:lang w:val="kk-KZ"/>
              </w:rPr>
              <w:t xml:space="preserve">1- </w:t>
            </w:r>
            <w:r w:rsidRPr="00667A3B">
              <w:rPr>
                <w:rFonts w:ascii="Times New Roman" w:hAnsi="Times New Roman" w:cs="Times New Roman"/>
                <w:b/>
                <w:lang w:val="kk-KZ"/>
              </w:rPr>
              <w:t>нысаналы индикатор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67A3B">
              <w:rPr>
                <w:rFonts w:ascii="Times New Roman" w:hAnsi="Times New Roman" w:cs="Times New Roman"/>
                <w:lang w:val="kk-KZ"/>
              </w:rPr>
              <w:t>Салауатты өмір салтын ұстанатын Қазақстан азаматтарының үлесін арттыру</w:t>
            </w:r>
          </w:p>
        </w:tc>
      </w:tr>
      <w:tr w:rsidR="006118E0" w:rsidRPr="00DD6821" w14:paraId="01005E29" w14:textId="77777777" w:rsidTr="00C57823">
        <w:tc>
          <w:tcPr>
            <w:tcW w:w="534" w:type="dxa"/>
          </w:tcPr>
          <w:p w14:paraId="296FF6BE" w14:textId="77777777" w:rsidR="006118E0" w:rsidRPr="006118E0" w:rsidRDefault="006118E0" w:rsidP="006118E0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6265" w:type="dxa"/>
          </w:tcPr>
          <w:p w14:paraId="4759A134" w14:textId="77777777" w:rsidR="006118E0" w:rsidRPr="004420D2" w:rsidRDefault="006118E0" w:rsidP="003B4E61">
            <w:pPr>
              <w:widowControl w:val="0"/>
              <w:ind w:left="28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4420D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Іс-шара 1</w:t>
            </w:r>
          </w:p>
          <w:p w14:paraId="548A1AFC" w14:textId="77777777" w:rsidR="006118E0" w:rsidRPr="004420D2" w:rsidRDefault="006118E0" w:rsidP="003B4E61">
            <w:pPr>
              <w:widowControl w:val="0"/>
              <w:ind w:left="28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4420D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  <w:t>Қылмыстардың алдын алу шараларын күшейту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203E" w14:textId="23903D04" w:rsidR="006118E0" w:rsidRPr="006118E0" w:rsidRDefault="006118E0" w:rsidP="003B4E61">
            <w:pPr>
              <w:widowControl w:val="0"/>
              <w:ind w:left="2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ДСМ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CA01" w14:textId="181C27D1" w:rsidR="006118E0" w:rsidRPr="004420D2" w:rsidRDefault="006118E0" w:rsidP="006118E0">
            <w:pPr>
              <w:widowControl w:val="0"/>
              <w:ind w:left="28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4420D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Мас күйінде жасалған құқық бұзушылықтардың алдын алу жүйесін құру. Алкоголь, есірткі және басқа да тәуелділіктердің алдын алу және емдеу бойынша есеп беретін тұлғалармен пәндік жұмысты ұйымдастыру.</w:t>
            </w:r>
          </w:p>
        </w:tc>
      </w:tr>
      <w:tr w:rsidR="006118E0" w:rsidRPr="00DD6821" w14:paraId="05792216" w14:textId="77777777" w:rsidTr="00C57823">
        <w:tc>
          <w:tcPr>
            <w:tcW w:w="534" w:type="dxa"/>
          </w:tcPr>
          <w:p w14:paraId="271C924C" w14:textId="77777777" w:rsidR="006118E0" w:rsidRPr="004420D2" w:rsidRDefault="006118E0" w:rsidP="006118E0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5024" w:type="dxa"/>
            <w:gridSpan w:val="3"/>
            <w:tcBorders>
              <w:right w:val="single" w:sz="4" w:space="0" w:color="auto"/>
            </w:tcBorders>
          </w:tcPr>
          <w:p w14:paraId="2EA83154" w14:textId="4F894C5A" w:rsidR="006118E0" w:rsidRPr="006118E0" w:rsidRDefault="006118E0" w:rsidP="006118E0">
            <w:pPr>
              <w:widowControl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noProof/>
                <w:lang w:val="kk-KZ" w:eastAsia="ru-RU"/>
              </w:rPr>
              <w:t>2- нысаналы индикатор</w:t>
            </w:r>
            <w:r>
              <w:rPr>
                <w:rFonts w:ascii="Times New Roman" w:eastAsia="Times New Roman" w:hAnsi="Times New Roman" w:cs="Times New Roman"/>
                <w:b/>
                <w:noProof/>
                <w:lang w:val="kk-KZ" w:eastAsia="ru-RU"/>
              </w:rPr>
              <w:t xml:space="preserve"> </w:t>
            </w: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Стандартталған өлім-жітім коэффициентінің төмендеуі</w:t>
            </w:r>
          </w:p>
        </w:tc>
      </w:tr>
      <w:tr w:rsidR="006118E0" w:rsidRPr="008553AB" w14:paraId="1209BF17" w14:textId="77777777" w:rsidTr="00C57823">
        <w:tc>
          <w:tcPr>
            <w:tcW w:w="534" w:type="dxa"/>
          </w:tcPr>
          <w:p w14:paraId="0628FD8D" w14:textId="77777777" w:rsidR="006118E0" w:rsidRPr="006118E0" w:rsidRDefault="006118E0" w:rsidP="006118E0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6265" w:type="dxa"/>
          </w:tcPr>
          <w:p w14:paraId="6D93B59B" w14:textId="77777777" w:rsidR="006118E0" w:rsidRPr="004420D2" w:rsidRDefault="006118E0" w:rsidP="003B4E61">
            <w:pPr>
              <w:widowControl w:val="0"/>
              <w:ind w:left="28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4420D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Іс-шара 2</w:t>
            </w:r>
          </w:p>
          <w:p w14:paraId="56AAE72A" w14:textId="77777777" w:rsidR="006118E0" w:rsidRPr="004420D2" w:rsidRDefault="006118E0" w:rsidP="003B4E61">
            <w:pPr>
              <w:widowControl w:val="0"/>
              <w:ind w:left="28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4420D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  <w:t>Жол-көлік жарақаттануының, оның ішінде жолдардағы өлім-жітімнің деңгейін төмендету жөніндегі бағдарламаларды іске асыру</w:t>
            </w:r>
          </w:p>
        </w:tc>
        <w:tc>
          <w:tcPr>
            <w:tcW w:w="1984" w:type="dxa"/>
          </w:tcPr>
          <w:p w14:paraId="75730767" w14:textId="5F4E2FBA" w:rsidR="006118E0" w:rsidRPr="006118E0" w:rsidRDefault="006118E0" w:rsidP="003B4E61">
            <w:pPr>
              <w:widowControl w:val="0"/>
              <w:ind w:left="2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ЖАО</w:t>
            </w:r>
          </w:p>
          <w:p w14:paraId="58EFEFC1" w14:textId="77777777" w:rsidR="006118E0" w:rsidRPr="008553AB" w:rsidRDefault="006118E0" w:rsidP="003B4E61">
            <w:pPr>
              <w:widowControl w:val="0"/>
              <w:ind w:left="2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6775" w:type="dxa"/>
          </w:tcPr>
          <w:p w14:paraId="07CDAA57" w14:textId="77777777" w:rsidR="006118E0" w:rsidRPr="009B0255" w:rsidRDefault="006118E0" w:rsidP="003B4E61">
            <w:pPr>
              <w:widowControl w:val="0"/>
              <w:ind w:left="28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B025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Жол қауіпсіздігіне теріс әсер ететін кемшіліктерді анықтау және жою. </w:t>
            </w:r>
          </w:p>
          <w:p w14:paraId="780C7C4E" w14:textId="77777777" w:rsidR="006118E0" w:rsidRPr="008553AB" w:rsidRDefault="006118E0" w:rsidP="003B4E61">
            <w:pPr>
              <w:widowControl w:val="0"/>
              <w:ind w:left="28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B0255">
              <w:rPr>
                <w:rFonts w:ascii="Times New Roman" w:hAnsi="Times New Roman" w:cs="Times New Roman"/>
                <w:noProof/>
                <w:sz w:val="24"/>
                <w:szCs w:val="24"/>
              </w:rPr>
              <w:t>Жол қозғалысы ережелерін бұзушылықтарды анықтаудың Зияткерлік жүйелерін енгізу.</w:t>
            </w:r>
          </w:p>
        </w:tc>
      </w:tr>
      <w:tr w:rsidR="006118E0" w:rsidRPr="008553AB" w14:paraId="07D0CB15" w14:textId="77777777" w:rsidTr="00C57823">
        <w:tc>
          <w:tcPr>
            <w:tcW w:w="534" w:type="dxa"/>
          </w:tcPr>
          <w:p w14:paraId="1AF4877C" w14:textId="77777777" w:rsidR="006118E0" w:rsidRPr="005600C7" w:rsidRDefault="006118E0" w:rsidP="003B4E61">
            <w:pPr>
              <w:pStyle w:val="ab"/>
              <w:widowControl w:val="0"/>
              <w:ind w:left="3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024" w:type="dxa"/>
            <w:gridSpan w:val="3"/>
          </w:tcPr>
          <w:p w14:paraId="31FE6761" w14:textId="77777777" w:rsidR="006118E0" w:rsidRPr="008553AB" w:rsidRDefault="006118E0" w:rsidP="003B4E61">
            <w:pPr>
              <w:widowControl w:val="0"/>
              <w:ind w:left="28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B0255">
              <w:rPr>
                <w:rFonts w:ascii="Times New Roman" w:eastAsia="Times New Roman" w:hAnsi="Times New Roman" w:cs="Times New Roman"/>
                <w:b/>
                <w:noProof/>
                <w:kern w:val="24"/>
                <w:sz w:val="24"/>
                <w:szCs w:val="24"/>
                <w:lang w:eastAsia="ru-RU"/>
              </w:rPr>
              <w:t xml:space="preserve">Негізгі ұлттық индикатор 38 </w:t>
            </w:r>
            <w:r w:rsidRPr="009B0255">
              <w:rPr>
                <w:rFonts w:ascii="Times New Roman" w:eastAsia="Times New Roman" w:hAnsi="Times New Roman" w:cs="Times New Roman"/>
                <w:noProof/>
                <w:kern w:val="24"/>
                <w:sz w:val="24"/>
                <w:szCs w:val="24"/>
                <w:lang w:eastAsia="ru-RU"/>
              </w:rPr>
              <w:t>0 ден 1 ге дейінгі шкала бойынша World Justice Project тен құқық үстемдігі индексінің мәні</w:t>
            </w:r>
          </w:p>
        </w:tc>
      </w:tr>
      <w:tr w:rsidR="006118E0" w:rsidRPr="006118E0" w14:paraId="623707AE" w14:textId="77777777" w:rsidTr="00C57823">
        <w:tc>
          <w:tcPr>
            <w:tcW w:w="534" w:type="dxa"/>
          </w:tcPr>
          <w:p w14:paraId="10E5B907" w14:textId="77777777" w:rsidR="006118E0" w:rsidRPr="005600C7" w:rsidRDefault="006118E0" w:rsidP="003B4E61">
            <w:pPr>
              <w:pStyle w:val="ab"/>
              <w:widowControl w:val="0"/>
              <w:ind w:left="3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024" w:type="dxa"/>
            <w:gridSpan w:val="3"/>
          </w:tcPr>
          <w:p w14:paraId="57F80DD2" w14:textId="52676B31" w:rsidR="006118E0" w:rsidRPr="006118E0" w:rsidRDefault="006118E0" w:rsidP="006118E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noProof/>
                <w:kern w:val="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3</w:t>
            </w:r>
            <w:r w:rsidRPr="00667A3B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 xml:space="preserve">-нысаналы индикатор </w:t>
            </w:r>
            <w:r w:rsidRPr="00667A3B"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  <w:t>Өз қауіпсіздігін қабылдау (өз маңайындағы көшеде жалғыз жүргенде өзін қауіпсіз сезінетін адамдар үлесі)</w:t>
            </w:r>
          </w:p>
        </w:tc>
      </w:tr>
      <w:tr w:rsidR="006118E0" w:rsidRPr="00DD6821" w14:paraId="5F19B239" w14:textId="77777777" w:rsidTr="00C57823">
        <w:tc>
          <w:tcPr>
            <w:tcW w:w="534" w:type="dxa"/>
          </w:tcPr>
          <w:p w14:paraId="700BAC1C" w14:textId="77777777" w:rsidR="006118E0" w:rsidRPr="006118E0" w:rsidRDefault="006118E0" w:rsidP="006118E0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92F4" w14:textId="77777777" w:rsidR="006118E0" w:rsidRPr="004420D2" w:rsidRDefault="006118E0" w:rsidP="003B4E61">
            <w:pPr>
              <w:widowControl w:val="0"/>
              <w:ind w:left="28"/>
              <w:rPr>
                <w:rFonts w:ascii="Times New Roman" w:eastAsia="Times New Roman" w:hAnsi="Times New Roman" w:cs="Times New Roman"/>
                <w:b/>
                <w:noProof/>
                <w:sz w:val="24"/>
                <w:szCs w:val="20"/>
                <w:lang w:val="kk-KZ" w:eastAsia="ru-RU"/>
              </w:rPr>
            </w:pPr>
            <w:r w:rsidRPr="004420D2">
              <w:rPr>
                <w:rFonts w:ascii="Times New Roman" w:eastAsia="Times New Roman" w:hAnsi="Times New Roman" w:cs="Times New Roman"/>
                <w:b/>
                <w:noProof/>
                <w:sz w:val="24"/>
                <w:szCs w:val="20"/>
                <w:lang w:val="kk-KZ" w:eastAsia="ru-RU"/>
              </w:rPr>
              <w:t>Іс-шара 1</w:t>
            </w:r>
          </w:p>
          <w:p w14:paraId="64D059F4" w14:textId="77777777" w:rsidR="006118E0" w:rsidRPr="004420D2" w:rsidRDefault="006118E0" w:rsidP="003B4E61">
            <w:pPr>
              <w:widowControl w:val="0"/>
              <w:ind w:left="28"/>
              <w:jc w:val="both"/>
              <w:rPr>
                <w:rFonts w:ascii="Times New Roman" w:eastAsia="Times New Roman" w:hAnsi="Times New Roman" w:cs="Times New Roman"/>
                <w:i/>
                <w:iCs/>
                <w:noProof/>
                <w:kern w:val="24"/>
                <w:sz w:val="24"/>
                <w:szCs w:val="20"/>
                <w:lang w:val="kk-KZ" w:eastAsia="ru-RU"/>
              </w:rPr>
            </w:pPr>
            <w:r w:rsidRPr="004420D2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val="kk-KZ" w:eastAsia="ru-RU"/>
              </w:rPr>
              <w:t xml:space="preserve">ЖБО-ға шығарумен елді мекендерді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val="kk-KZ" w:eastAsia="ru-RU"/>
              </w:rPr>
              <w:t xml:space="preserve">«жаппай» </w:t>
            </w:r>
            <w:r w:rsidRPr="004420D2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val="kk-KZ" w:eastAsia="ru-RU"/>
              </w:rPr>
              <w:t xml:space="preserve">бейнебақылау жүйелерімен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val="kk-KZ" w:eastAsia="ru-RU"/>
              </w:rPr>
              <w:t>қамту</w:t>
            </w:r>
            <w:r w:rsidRPr="004420D2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val="kk-KZ" w:eastAsia="ru-RU"/>
              </w:rPr>
              <w:t xml:space="preserve"> (100 адамға 15 бірлік есебінен)</w:t>
            </w:r>
          </w:p>
        </w:tc>
        <w:tc>
          <w:tcPr>
            <w:tcW w:w="1984" w:type="dxa"/>
          </w:tcPr>
          <w:p w14:paraId="2817D223" w14:textId="1985A124" w:rsidR="006118E0" w:rsidRPr="004420D2" w:rsidRDefault="00C57823" w:rsidP="003B4E61">
            <w:pPr>
              <w:widowControl w:val="0"/>
              <w:ind w:left="2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4420D2">
              <w:rPr>
                <w:rFonts w:ascii="Times New Roman" w:hAnsi="Times New Roman" w:cs="Times New Roman"/>
                <w:bCs/>
                <w:noProof/>
                <w:lang w:val="kk-KZ"/>
              </w:rPr>
              <w:t>ЖИЦДМ</w:t>
            </w:r>
            <w:r>
              <w:rPr>
                <w:rFonts w:ascii="Times New Roman" w:hAnsi="Times New Roman" w:cs="Times New Roman"/>
                <w:bCs/>
                <w:noProof/>
                <w:lang w:val="kk-KZ"/>
              </w:rPr>
              <w:t>, ЖАО</w:t>
            </w:r>
          </w:p>
        </w:tc>
        <w:tc>
          <w:tcPr>
            <w:tcW w:w="6775" w:type="dxa"/>
          </w:tcPr>
          <w:p w14:paraId="34E56327" w14:textId="77777777" w:rsidR="006118E0" w:rsidRPr="004420D2" w:rsidRDefault="006118E0" w:rsidP="003B4E61">
            <w:pPr>
              <w:widowControl w:val="0"/>
              <w:ind w:left="28"/>
              <w:jc w:val="both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kk-KZ"/>
              </w:rPr>
            </w:pPr>
            <w:r w:rsidRPr="004420D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Қоғамдық орындарда бейнебақылау камераларының желісін кеңейту және оларды ішкі істер органдарының жүйелерімен ықпалдастыру.</w:t>
            </w:r>
          </w:p>
        </w:tc>
      </w:tr>
      <w:tr w:rsidR="006118E0" w:rsidRPr="00DD6821" w14:paraId="75BABE1C" w14:textId="77777777" w:rsidTr="00C57823">
        <w:tc>
          <w:tcPr>
            <w:tcW w:w="534" w:type="dxa"/>
          </w:tcPr>
          <w:p w14:paraId="77D7137D" w14:textId="77777777" w:rsidR="006118E0" w:rsidRPr="004420D2" w:rsidRDefault="006118E0" w:rsidP="006118E0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5024" w:type="dxa"/>
            <w:gridSpan w:val="3"/>
          </w:tcPr>
          <w:p w14:paraId="57A87C70" w14:textId="6A9D96A7" w:rsidR="006118E0" w:rsidRPr="004420D2" w:rsidRDefault="006118E0" w:rsidP="003B4E61">
            <w:pPr>
              <w:ind w:left="28"/>
              <w:jc w:val="both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kk-KZ"/>
              </w:rPr>
            </w:pPr>
            <w:r w:rsidRPr="00667A3B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Өзге жоспарлау құжаттарын, мемлекеттік функцияларды, өкілеттіктердің іске асыру және (немесе) мемлекеттік көрсетілетін қызметтерді ұсыну</w:t>
            </w:r>
          </w:p>
        </w:tc>
      </w:tr>
      <w:tr w:rsidR="006118E0" w:rsidRPr="00DD6821" w14:paraId="38461B08" w14:textId="77777777" w:rsidTr="00C57823">
        <w:tc>
          <w:tcPr>
            <w:tcW w:w="534" w:type="dxa"/>
          </w:tcPr>
          <w:p w14:paraId="285E14E2" w14:textId="77777777" w:rsidR="006118E0" w:rsidRPr="004420D2" w:rsidRDefault="006118E0" w:rsidP="006118E0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5024" w:type="dxa"/>
            <w:gridSpan w:val="3"/>
          </w:tcPr>
          <w:p w14:paraId="30293795" w14:textId="19D06F38" w:rsidR="006118E0" w:rsidRPr="006118E0" w:rsidRDefault="006118E0" w:rsidP="006118E0">
            <w:pPr>
              <w:widowControl w:val="0"/>
              <w:jc w:val="both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4</w:t>
            </w:r>
            <w:r w:rsidRPr="00667A3B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 xml:space="preserve">-нысаналы индикатор </w:t>
            </w:r>
            <w:r w:rsidRPr="00667A3B"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  <w:t>Азаматтардың ішкі істер органдарына деген сенім деңгейі</w:t>
            </w:r>
          </w:p>
        </w:tc>
      </w:tr>
      <w:tr w:rsidR="007027D4" w:rsidRPr="00DD6821" w14:paraId="21C6C85D" w14:textId="77777777" w:rsidTr="00C57823">
        <w:trPr>
          <w:trHeight w:val="1401"/>
        </w:trPr>
        <w:tc>
          <w:tcPr>
            <w:tcW w:w="534" w:type="dxa"/>
          </w:tcPr>
          <w:p w14:paraId="7EF5A355" w14:textId="77777777" w:rsidR="007027D4" w:rsidRPr="006118E0" w:rsidRDefault="007027D4" w:rsidP="007027D4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6265" w:type="dxa"/>
            <w:shd w:val="clear" w:color="auto" w:fill="auto"/>
          </w:tcPr>
          <w:p w14:paraId="0F55A81A" w14:textId="641E960E" w:rsidR="007027D4" w:rsidRPr="00A17E19" w:rsidRDefault="007027D4" w:rsidP="007027D4">
            <w:pPr>
              <w:widowControl w:val="0"/>
              <w:shd w:val="clear" w:color="auto" w:fill="FFFFFF"/>
              <w:ind w:right="132"/>
              <w:rPr>
                <w:rFonts w:ascii="Times New Roman" w:hAnsi="Times New Roman" w:cs="Times New Roman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Pr="00A17E19">
              <w:rPr>
                <w:rFonts w:ascii="Times New Roman" w:hAnsi="Times New Roman" w:cs="Times New Roman"/>
                <w:b/>
                <w:lang w:val="kk-KZ"/>
              </w:rPr>
              <w:t>-іс-шара</w:t>
            </w:r>
          </w:p>
          <w:p w14:paraId="3087E279" w14:textId="1B4B0DCD" w:rsidR="007027D4" w:rsidRPr="009506A2" w:rsidRDefault="007027D4" w:rsidP="007027D4">
            <w:pPr>
              <w:widowControl w:val="0"/>
              <w:ind w:left="28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yellow"/>
                <w:lang w:val="kk-KZ" w:eastAsia="ru-RU"/>
              </w:rPr>
            </w:pPr>
            <w:r w:rsidRPr="00C043F9">
              <w:rPr>
                <w:rFonts w:ascii="Times New Roman" w:hAnsi="Times New Roman" w:cs="Times New Roman"/>
                <w:bCs/>
                <w:lang w:val="kk-KZ"/>
              </w:rPr>
              <w:t xml:space="preserve">Қолданбалы бағдарламалық қамтамасыз етуді жаңғырту және дамыту жөніндегі мемлекеттік инвестициялық жобаны әзірлеу </w:t>
            </w:r>
            <w:r>
              <w:rPr>
                <w:rFonts w:ascii="Times New Roman" w:hAnsi="Times New Roman" w:cs="Times New Roman"/>
                <w:bCs/>
                <w:lang w:val="kk-KZ"/>
              </w:rPr>
              <w:t>«Х</w:t>
            </w:r>
            <w:r w:rsidRPr="00C043F9">
              <w:rPr>
                <w:rFonts w:ascii="Times New Roman" w:hAnsi="Times New Roman" w:cs="Times New Roman"/>
                <w:bCs/>
                <w:lang w:val="kk-KZ"/>
              </w:rPr>
              <w:t>алықты құжаттандыру және тіркеу</w:t>
            </w:r>
            <w:r>
              <w:rPr>
                <w:rFonts w:ascii="Times New Roman" w:hAnsi="Times New Roman" w:cs="Times New Roman"/>
                <w:bCs/>
                <w:lang w:val="kk-KZ"/>
              </w:rPr>
              <w:t>»</w:t>
            </w:r>
            <w:r w:rsidRPr="00C043F9">
              <w:rPr>
                <w:rFonts w:ascii="Times New Roman" w:hAnsi="Times New Roman" w:cs="Times New Roman"/>
                <w:bCs/>
                <w:lang w:val="kk-KZ"/>
              </w:rPr>
              <w:t xml:space="preserve"> ААЖ-да </w:t>
            </w:r>
            <w:r>
              <w:rPr>
                <w:rFonts w:ascii="Times New Roman" w:hAnsi="Times New Roman" w:cs="Times New Roman"/>
                <w:bCs/>
                <w:lang w:val="kk-KZ"/>
              </w:rPr>
              <w:t>«Х</w:t>
            </w:r>
            <w:r w:rsidRPr="00C043F9">
              <w:rPr>
                <w:rFonts w:ascii="Times New Roman" w:hAnsi="Times New Roman" w:cs="Times New Roman"/>
                <w:bCs/>
                <w:lang w:val="kk-KZ"/>
              </w:rPr>
              <w:t>алықты құжаттандыру және тіркеу</w:t>
            </w:r>
            <w:r>
              <w:rPr>
                <w:rFonts w:ascii="Times New Roman" w:hAnsi="Times New Roman" w:cs="Times New Roman"/>
                <w:bCs/>
                <w:lang w:val="kk-KZ"/>
              </w:rPr>
              <w:t>»</w:t>
            </w:r>
            <w:r w:rsidRPr="00C043F9">
              <w:rPr>
                <w:rFonts w:ascii="Times New Roman" w:hAnsi="Times New Roman" w:cs="Times New Roman"/>
                <w:bCs/>
                <w:lang w:val="kk-KZ"/>
              </w:rPr>
              <w:t>"тіркеу пункті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694B888" w14:textId="307E575D" w:rsidR="007027D4" w:rsidRPr="004420D2" w:rsidRDefault="007027D4" w:rsidP="007027D4">
            <w:pPr>
              <w:widowControl w:val="0"/>
              <w:ind w:left="28"/>
              <w:jc w:val="center"/>
              <w:rPr>
                <w:rFonts w:ascii="Times New Roman" w:hAnsi="Times New Roman" w:cs="Times New Roman"/>
                <w:noProof/>
              </w:rPr>
            </w:pPr>
            <w:r w:rsidRPr="004420D2">
              <w:rPr>
                <w:rFonts w:ascii="Times New Roman" w:hAnsi="Times New Roman" w:cs="Times New Roman"/>
                <w:noProof/>
                <w:lang w:val="kk-KZ"/>
              </w:rPr>
              <w:t>ҰЭМ</w:t>
            </w:r>
            <w:r w:rsidRPr="004420D2">
              <w:rPr>
                <w:rFonts w:ascii="Times New Roman" w:hAnsi="Times New Roman" w:cs="Times New Roman"/>
                <w:noProof/>
              </w:rPr>
              <w:t xml:space="preserve">, </w:t>
            </w:r>
          </w:p>
          <w:p w14:paraId="680819B1" w14:textId="7258321C" w:rsidR="007027D4" w:rsidRPr="004420D2" w:rsidRDefault="007027D4" w:rsidP="007027D4">
            <w:pPr>
              <w:widowControl w:val="0"/>
              <w:ind w:left="2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kk-KZ"/>
              </w:rPr>
            </w:pPr>
            <w:r w:rsidRPr="004420D2">
              <w:rPr>
                <w:rFonts w:ascii="Times New Roman" w:hAnsi="Times New Roman" w:cs="Times New Roman"/>
                <w:bCs/>
                <w:noProof/>
                <w:lang w:val="kk-KZ"/>
              </w:rPr>
              <w:t>ЖИЦДМ</w:t>
            </w:r>
          </w:p>
        </w:tc>
        <w:tc>
          <w:tcPr>
            <w:tcW w:w="67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9CE7E0F" w14:textId="75C71172" w:rsidR="007027D4" w:rsidRPr="009506A2" w:rsidRDefault="007027D4" w:rsidP="007027D4">
            <w:pPr>
              <w:ind w:left="28"/>
              <w:jc w:val="both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D478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 құжаттандыру және тіркеу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D478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ААЖ жаңғырту жөніндегі мемлекеттік инвестициялық жобаны әзірлеу, техникалық, қаржылық және ұйымдастырушылық шешімдерді келісу мәселелері бойынша өзара іс-қимылды жүзеге асыру</w:t>
            </w:r>
          </w:p>
        </w:tc>
      </w:tr>
      <w:tr w:rsidR="007027D4" w:rsidRPr="00DD6821" w14:paraId="72BDC57F" w14:textId="77777777" w:rsidTr="00C57823">
        <w:tc>
          <w:tcPr>
            <w:tcW w:w="534" w:type="dxa"/>
          </w:tcPr>
          <w:p w14:paraId="20EFCFE5" w14:textId="77777777" w:rsidR="007027D4" w:rsidRPr="006118E0" w:rsidRDefault="007027D4" w:rsidP="007027D4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6265" w:type="dxa"/>
            <w:shd w:val="clear" w:color="auto" w:fill="auto"/>
          </w:tcPr>
          <w:p w14:paraId="046F822A" w14:textId="44E12806" w:rsidR="007027D4" w:rsidRPr="00A17E19" w:rsidRDefault="007027D4" w:rsidP="007027D4">
            <w:pPr>
              <w:widowControl w:val="0"/>
              <w:shd w:val="clear" w:color="auto" w:fill="FFFFFF"/>
              <w:ind w:right="132"/>
              <w:rPr>
                <w:rFonts w:ascii="Times New Roman" w:hAnsi="Times New Roman" w:cs="Times New Roman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Pr="00A17E19">
              <w:rPr>
                <w:rFonts w:ascii="Times New Roman" w:hAnsi="Times New Roman" w:cs="Times New Roman"/>
                <w:b/>
                <w:lang w:val="kk-KZ"/>
              </w:rPr>
              <w:t>-іс-шара</w:t>
            </w:r>
          </w:p>
          <w:p w14:paraId="2B073BF1" w14:textId="3F467B9E" w:rsidR="007027D4" w:rsidRPr="009506A2" w:rsidRDefault="007027D4" w:rsidP="007027D4">
            <w:pPr>
              <w:widowControl w:val="0"/>
              <w:ind w:left="28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yellow"/>
                <w:lang w:val="kk-KZ" w:eastAsia="ru-RU"/>
              </w:rPr>
            </w:pPr>
            <w:r w:rsidRPr="00A17E19">
              <w:rPr>
                <w:rFonts w:ascii="Times New Roman" w:hAnsi="Times New Roman" w:cs="Times New Roman"/>
                <w:lang w:val="kk-KZ"/>
              </w:rPr>
              <w:t xml:space="preserve">Шығыс Қазақстан, Абай және Павлодар облыстарын қамту үшін жеке басты куәландыратын құжаттарды жеделдетіп ресімдеу </w:t>
            </w:r>
            <w:r w:rsidRPr="004420D2">
              <w:rPr>
                <w:rFonts w:ascii="Times New Roman" w:hAnsi="Times New Roman" w:cs="Times New Roman"/>
                <w:lang w:val="kk-KZ"/>
              </w:rPr>
              <w:t>мақсатында</w:t>
            </w:r>
            <w:r w:rsidRPr="00A17E19">
              <w:rPr>
                <w:rFonts w:ascii="Times New Roman" w:hAnsi="Times New Roman" w:cs="Times New Roman"/>
                <w:i/>
                <w:sz w:val="20"/>
                <w:lang w:val="kk-KZ"/>
              </w:rPr>
              <w:t xml:space="preserve"> (бірінші санат бойынша 1 жұмыс күніне дейін)</w:t>
            </w:r>
            <w:r w:rsidRPr="00A17E19">
              <w:rPr>
                <w:rFonts w:ascii="Times New Roman" w:hAnsi="Times New Roman" w:cs="Times New Roman"/>
                <w:lang w:val="kk-KZ"/>
              </w:rPr>
              <w:t xml:space="preserve"> «Шығыс Қазақстан облысының Өскемен қаласында филиал ашу» жобасын іске асыру үшін «АӨО» РМК жарғылық капиталын ұлғайту жөніндегі мемлекеттік инвестициялық жобаны әзірлеу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2D1A4DE" w14:textId="77777777" w:rsidR="007027D4" w:rsidRPr="004420D2" w:rsidRDefault="007027D4" w:rsidP="007027D4">
            <w:pPr>
              <w:widowControl w:val="0"/>
              <w:ind w:left="28"/>
              <w:jc w:val="center"/>
              <w:rPr>
                <w:rFonts w:ascii="Times New Roman" w:hAnsi="Times New Roman" w:cs="Times New Roman"/>
                <w:noProof/>
              </w:rPr>
            </w:pPr>
            <w:r w:rsidRPr="004420D2">
              <w:rPr>
                <w:rFonts w:ascii="Times New Roman" w:hAnsi="Times New Roman" w:cs="Times New Roman"/>
                <w:noProof/>
                <w:lang w:val="kk-KZ"/>
              </w:rPr>
              <w:t>ҰЭМ</w:t>
            </w:r>
            <w:r w:rsidRPr="004420D2">
              <w:rPr>
                <w:rFonts w:ascii="Times New Roman" w:hAnsi="Times New Roman" w:cs="Times New Roman"/>
                <w:noProof/>
              </w:rPr>
              <w:t xml:space="preserve">, </w:t>
            </w:r>
          </w:p>
          <w:p w14:paraId="4F93456C" w14:textId="0FAEA3BB" w:rsidR="007027D4" w:rsidRPr="009506A2" w:rsidRDefault="007027D4" w:rsidP="007027D4">
            <w:pPr>
              <w:widowControl w:val="0"/>
              <w:ind w:left="2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kk-KZ"/>
              </w:rPr>
            </w:pPr>
            <w:r w:rsidRPr="004420D2">
              <w:rPr>
                <w:rFonts w:ascii="Times New Roman" w:hAnsi="Times New Roman" w:cs="Times New Roman"/>
                <w:bCs/>
                <w:noProof/>
                <w:lang w:val="kk-KZ"/>
              </w:rPr>
              <w:t>ЖИЦДМ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14E7" w14:textId="70F539FF" w:rsidR="007027D4" w:rsidRPr="009506A2" w:rsidRDefault="007027D4" w:rsidP="007027D4">
            <w:pPr>
              <w:ind w:left="28"/>
              <w:jc w:val="both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highlight w:val="yellow"/>
                <w:lang w:val="kk-KZ"/>
              </w:rPr>
            </w:pPr>
            <w:r w:rsidRPr="00D478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іске асыруды ұйымдастырушылық және техникалық сүйемелдеуді қоса алғанда, филиал ашу мәселелері бойынша өзара іс-қимыл</w:t>
            </w:r>
          </w:p>
        </w:tc>
      </w:tr>
      <w:tr w:rsidR="007027D4" w:rsidRPr="00DD6821" w14:paraId="7644A2F1" w14:textId="77777777" w:rsidTr="00C57823">
        <w:tc>
          <w:tcPr>
            <w:tcW w:w="534" w:type="dxa"/>
          </w:tcPr>
          <w:p w14:paraId="3252F6F8" w14:textId="77777777" w:rsidR="007027D4" w:rsidRPr="006118E0" w:rsidRDefault="007027D4" w:rsidP="007027D4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5024" w:type="dxa"/>
            <w:gridSpan w:val="3"/>
            <w:tcBorders>
              <w:right w:val="single" w:sz="4" w:space="0" w:color="auto"/>
            </w:tcBorders>
          </w:tcPr>
          <w:p w14:paraId="54D47977" w14:textId="1F8CCB99" w:rsidR="007027D4" w:rsidRPr="006118E0" w:rsidRDefault="007027D4" w:rsidP="007027D4">
            <w:pPr>
              <w:widowControl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lang w:val="kk-KZ"/>
              </w:rPr>
              <w:t>6</w:t>
            </w:r>
            <w:r w:rsidRPr="00667A3B">
              <w:rPr>
                <w:rFonts w:ascii="Times New Roman" w:hAnsi="Times New Roman" w:cs="Times New Roman"/>
                <w:b/>
                <w:noProof/>
                <w:lang w:val="kk-KZ"/>
              </w:rPr>
              <w:t>-н</w:t>
            </w:r>
            <w:r w:rsidRPr="0094426B">
              <w:rPr>
                <w:rFonts w:ascii="Times New Roman" w:hAnsi="Times New Roman" w:cs="Times New Roman"/>
                <w:b/>
                <w:noProof/>
                <w:lang w:val="kk-KZ"/>
              </w:rPr>
              <w:t>ысаналы индикатор</w:t>
            </w:r>
            <w:r>
              <w:rPr>
                <w:rFonts w:ascii="Times New Roman" w:hAnsi="Times New Roman" w:cs="Times New Roman"/>
                <w:b/>
                <w:noProof/>
                <w:lang w:val="kk-KZ"/>
              </w:rPr>
              <w:t xml:space="preserve"> </w:t>
            </w:r>
            <w:r w:rsidRPr="00667A3B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Қылмыс деңгейін 10 мың тұрғынға төмендету</w:t>
            </w:r>
          </w:p>
        </w:tc>
      </w:tr>
      <w:tr w:rsidR="007027D4" w:rsidRPr="00DD6821" w14:paraId="7C81D341" w14:textId="77777777" w:rsidTr="00C57823">
        <w:tc>
          <w:tcPr>
            <w:tcW w:w="534" w:type="dxa"/>
          </w:tcPr>
          <w:p w14:paraId="1EEF7647" w14:textId="77777777" w:rsidR="007027D4" w:rsidRPr="006118E0" w:rsidRDefault="007027D4" w:rsidP="007027D4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A298" w14:textId="77777777" w:rsidR="007027D4" w:rsidRPr="00A17E19" w:rsidRDefault="007027D4" w:rsidP="007027D4">
            <w:pPr>
              <w:widowControl w:val="0"/>
              <w:shd w:val="clear" w:color="auto" w:fill="FFFFFF"/>
              <w:ind w:left="142" w:right="132"/>
              <w:rPr>
                <w:rFonts w:ascii="Times New Roman" w:hAnsi="Times New Roman" w:cs="Times New Roman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1-іс-шара</w:t>
            </w:r>
          </w:p>
          <w:p w14:paraId="6399430E" w14:textId="08368C12" w:rsidR="007027D4" w:rsidRPr="009506A2" w:rsidRDefault="007027D4" w:rsidP="007027D4">
            <w:pPr>
              <w:widowControl w:val="0"/>
              <w:ind w:left="28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yellow"/>
                <w:lang w:val="kk-KZ" w:eastAsia="ru-RU"/>
              </w:rPr>
            </w:pPr>
            <w:r w:rsidRPr="00A17E19">
              <w:rPr>
                <w:rFonts w:ascii="Times New Roman" w:hAnsi="Times New Roman" w:cs="Times New Roman"/>
                <w:bCs/>
                <w:lang w:val="kk-KZ"/>
              </w:rPr>
              <w:t>Нашақорлыққа және есірткі бизнесіне қарсы күрестің 2026 - 2028 жылдарға арналған кешенді жоспарын</w:t>
            </w:r>
            <w:r w:rsidRPr="00A17E19">
              <w:rPr>
                <w:rFonts w:ascii="Times New Roman" w:hAnsi="Times New Roman" w:cs="Times New Roman"/>
                <w:lang w:val="kk-KZ"/>
              </w:rPr>
              <w:t xml:space="preserve"> іске асыру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151BE6C" w14:textId="317A206A" w:rsidR="007027D4" w:rsidRDefault="007027D4" w:rsidP="007027D4">
            <w:pPr>
              <w:widowControl w:val="0"/>
              <w:ind w:left="28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М</w:t>
            </w:r>
            <w:r>
              <w:rPr>
                <w:rFonts w:ascii="Times New Roman" w:hAnsi="Times New Roman" w:cs="Times New Roman"/>
                <w:noProof/>
              </w:rPr>
              <w:t xml:space="preserve">О, </w:t>
            </w:r>
          </w:p>
          <w:p w14:paraId="09AE51F2" w14:textId="13D1DFBF" w:rsidR="007027D4" w:rsidRPr="006118E0" w:rsidRDefault="007027D4" w:rsidP="007027D4">
            <w:pPr>
              <w:widowControl w:val="0"/>
              <w:ind w:left="2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ЖА</w:t>
            </w:r>
            <w:r>
              <w:rPr>
                <w:rFonts w:ascii="Times New Roman" w:hAnsi="Times New Roman" w:cs="Times New Roman"/>
                <w:noProof/>
              </w:rPr>
              <w:t>О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6CEE" w14:textId="0ABEE7F2" w:rsidR="007027D4" w:rsidRPr="003774E3" w:rsidRDefault="007027D4" w:rsidP="007027D4">
            <w:pPr>
              <w:ind w:left="28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kk-KZ"/>
              </w:rPr>
            </w:pPr>
            <w:r w:rsidRPr="00D4783E">
              <w:rPr>
                <w:rFonts w:ascii="Times New Roman" w:hAnsi="Times New Roman" w:cs="Times New Roman"/>
                <w:lang w:val="kk-KZ"/>
              </w:rPr>
              <w:t>Нашақорлық пен есірткі бизнесіне қарсы іс-қимыл бойынша ведомствоаралық жұмысты, ақпарат алмасуды және бірлескен профилактикалық, жедел және ұйымдастыру іс-шараларын жүргізуді үйлестіру</w:t>
            </w:r>
            <w:r w:rsidRPr="003774E3">
              <w:rPr>
                <w:rFonts w:ascii="Times New Roman" w:hAnsi="Times New Roman" w:cs="Times New Roman"/>
                <w:noProof/>
                <w:highlight w:val="yellow"/>
                <w:lang w:val="kk-KZ"/>
              </w:rPr>
              <w:t xml:space="preserve"> </w:t>
            </w:r>
          </w:p>
        </w:tc>
      </w:tr>
    </w:tbl>
    <w:p w14:paraId="389C42AB" w14:textId="77777777" w:rsidR="00770B9A" w:rsidRPr="006118E0" w:rsidRDefault="00770B9A" w:rsidP="00770B9A">
      <w:pPr>
        <w:widowControl w:val="0"/>
        <w:spacing w:after="0" w:line="240" w:lineRule="auto"/>
        <w:rPr>
          <w:rFonts w:ascii="Times New Roman" w:hAnsi="Times New Roman" w:cs="Times New Roman"/>
          <w:b/>
          <w:noProof/>
          <w:lang w:val="kk-KZ"/>
        </w:rPr>
      </w:pPr>
    </w:p>
    <w:p w14:paraId="5DB67A2D" w14:textId="77777777" w:rsidR="00770B9A" w:rsidRPr="00611A3B" w:rsidRDefault="00770B9A" w:rsidP="00770B9A">
      <w:pPr>
        <w:widowControl w:val="0"/>
        <w:spacing w:after="0" w:line="240" w:lineRule="auto"/>
        <w:rPr>
          <w:rFonts w:ascii="Times New Roman" w:hAnsi="Times New Roman" w:cs="Times New Roman"/>
          <w:b/>
          <w:noProof/>
          <w:lang w:val="kk-KZ"/>
        </w:rPr>
      </w:pPr>
    </w:p>
    <w:p w14:paraId="3C7A0B4E" w14:textId="77777777" w:rsidR="00770B9A" w:rsidRPr="006420D7" w:rsidRDefault="00770B9A" w:rsidP="00770B9A">
      <w:pPr>
        <w:widowControl w:val="0"/>
        <w:spacing w:after="0" w:line="240" w:lineRule="auto"/>
        <w:rPr>
          <w:rFonts w:ascii="Times New Roman" w:hAnsi="Times New Roman" w:cs="Times New Roman"/>
          <w:b/>
          <w:noProof/>
          <w:lang w:val="kk-KZ"/>
        </w:rPr>
      </w:pPr>
      <w:r w:rsidRPr="006420D7">
        <w:rPr>
          <w:rFonts w:ascii="Times New Roman" w:hAnsi="Times New Roman" w:cs="Times New Roman"/>
          <w:b/>
          <w:noProof/>
          <w:lang w:val="kk-KZ"/>
        </w:rPr>
        <w:t xml:space="preserve">Қазақстан Республикасының Ішкі істер министрі </w:t>
      </w:r>
    </w:p>
    <w:p w14:paraId="31108BF3" w14:textId="77777777" w:rsidR="00770B9A" w:rsidRPr="006420D7" w:rsidRDefault="00770B9A" w:rsidP="00770B9A">
      <w:pPr>
        <w:widowControl w:val="0"/>
        <w:spacing w:after="0" w:line="240" w:lineRule="auto"/>
        <w:rPr>
          <w:rFonts w:ascii="Times New Roman" w:hAnsi="Times New Roman" w:cs="Times New Roman"/>
          <w:b/>
          <w:noProof/>
          <w:sz w:val="20"/>
          <w:lang w:val="kk-KZ"/>
        </w:rPr>
      </w:pPr>
      <w:r w:rsidRPr="006420D7">
        <w:rPr>
          <w:rFonts w:ascii="Times New Roman" w:hAnsi="Times New Roman" w:cs="Times New Roman"/>
          <w:b/>
          <w:noProof/>
          <w:lang w:val="kk-KZ"/>
        </w:rPr>
        <w:t>полиция генерал-лейтенанты</w:t>
      </w:r>
      <w:r w:rsidRPr="006420D7">
        <w:rPr>
          <w:rFonts w:ascii="Times New Roman" w:hAnsi="Times New Roman" w:cs="Times New Roman"/>
          <w:b/>
          <w:noProof/>
          <w:lang w:val="kk-KZ"/>
        </w:rPr>
        <w:tab/>
      </w:r>
      <w:r w:rsidRPr="006420D7">
        <w:rPr>
          <w:rFonts w:ascii="Times New Roman" w:hAnsi="Times New Roman" w:cs="Times New Roman"/>
          <w:b/>
          <w:noProof/>
          <w:lang w:val="kk-KZ"/>
        </w:rPr>
        <w:tab/>
      </w:r>
      <w:r w:rsidRPr="006420D7">
        <w:rPr>
          <w:rFonts w:ascii="Times New Roman" w:hAnsi="Times New Roman" w:cs="Times New Roman"/>
          <w:b/>
          <w:noProof/>
          <w:lang w:val="kk-KZ"/>
        </w:rPr>
        <w:tab/>
      </w:r>
      <w:r w:rsidRPr="006420D7">
        <w:rPr>
          <w:rFonts w:ascii="Times New Roman" w:hAnsi="Times New Roman" w:cs="Times New Roman"/>
          <w:b/>
          <w:noProof/>
          <w:lang w:val="kk-KZ"/>
        </w:rPr>
        <w:tab/>
      </w:r>
      <w:r w:rsidRPr="006420D7">
        <w:rPr>
          <w:rFonts w:ascii="Times New Roman" w:hAnsi="Times New Roman" w:cs="Times New Roman"/>
          <w:b/>
          <w:noProof/>
          <w:lang w:val="kk-KZ"/>
        </w:rPr>
        <w:tab/>
      </w:r>
      <w:r w:rsidRPr="006420D7">
        <w:rPr>
          <w:rFonts w:ascii="Times New Roman" w:hAnsi="Times New Roman" w:cs="Times New Roman"/>
          <w:b/>
          <w:noProof/>
          <w:lang w:val="kk-KZ"/>
        </w:rPr>
        <w:tab/>
      </w:r>
      <w:r w:rsidRPr="006420D7">
        <w:rPr>
          <w:rFonts w:ascii="Times New Roman" w:hAnsi="Times New Roman" w:cs="Times New Roman"/>
          <w:b/>
          <w:noProof/>
          <w:lang w:val="kk-KZ"/>
        </w:rPr>
        <w:tab/>
      </w:r>
      <w:r w:rsidRPr="006420D7">
        <w:rPr>
          <w:rFonts w:ascii="Times New Roman" w:hAnsi="Times New Roman" w:cs="Times New Roman"/>
          <w:b/>
          <w:noProof/>
          <w:lang w:val="kk-KZ"/>
        </w:rPr>
        <w:tab/>
      </w:r>
      <w:r w:rsidRPr="006420D7">
        <w:rPr>
          <w:rFonts w:ascii="Times New Roman" w:hAnsi="Times New Roman" w:cs="Times New Roman"/>
          <w:b/>
          <w:noProof/>
          <w:lang w:val="kk-KZ"/>
        </w:rPr>
        <w:tab/>
      </w:r>
      <w:r w:rsidRPr="006420D7">
        <w:rPr>
          <w:rFonts w:ascii="Times New Roman" w:hAnsi="Times New Roman" w:cs="Times New Roman"/>
          <w:b/>
          <w:noProof/>
          <w:lang w:val="kk-KZ"/>
        </w:rPr>
        <w:tab/>
      </w:r>
      <w:r w:rsidRPr="006420D7">
        <w:rPr>
          <w:rFonts w:ascii="Times New Roman" w:hAnsi="Times New Roman" w:cs="Times New Roman"/>
          <w:b/>
          <w:noProof/>
          <w:lang w:val="kk-KZ"/>
        </w:rPr>
        <w:tab/>
      </w:r>
      <w:r w:rsidRPr="006420D7">
        <w:rPr>
          <w:rFonts w:ascii="Times New Roman" w:hAnsi="Times New Roman" w:cs="Times New Roman"/>
          <w:b/>
          <w:noProof/>
          <w:lang w:val="kk-KZ"/>
        </w:rPr>
        <w:tab/>
      </w:r>
      <w:r w:rsidRPr="006420D7">
        <w:rPr>
          <w:rFonts w:ascii="Times New Roman" w:hAnsi="Times New Roman" w:cs="Times New Roman"/>
          <w:b/>
          <w:noProof/>
          <w:lang w:val="kk-KZ"/>
        </w:rPr>
        <w:tab/>
      </w:r>
      <w:r w:rsidRPr="006420D7">
        <w:rPr>
          <w:rFonts w:ascii="Times New Roman" w:hAnsi="Times New Roman" w:cs="Times New Roman"/>
          <w:b/>
          <w:noProof/>
          <w:lang w:val="kk-KZ"/>
        </w:rPr>
        <w:tab/>
      </w:r>
      <w:r w:rsidRPr="006420D7">
        <w:rPr>
          <w:rFonts w:ascii="Times New Roman" w:hAnsi="Times New Roman" w:cs="Times New Roman"/>
          <w:b/>
          <w:noProof/>
          <w:lang w:val="kk-KZ"/>
        </w:rPr>
        <w:tab/>
        <w:t xml:space="preserve"> Е. Саденов</w:t>
      </w:r>
    </w:p>
    <w:p w14:paraId="62D5B03C" w14:textId="77777777" w:rsidR="00770B9A" w:rsidRPr="00F92402" w:rsidRDefault="00770B9A" w:rsidP="00770B9A">
      <w:pPr>
        <w:widowControl w:val="0"/>
        <w:spacing w:after="0" w:line="240" w:lineRule="auto"/>
        <w:ind w:hanging="142"/>
        <w:rPr>
          <w:noProof/>
          <w:sz w:val="18"/>
          <w:szCs w:val="20"/>
          <w:lang w:val="kk-KZ"/>
        </w:rPr>
      </w:pPr>
    </w:p>
    <w:p w14:paraId="1F071DEE" w14:textId="700103C9" w:rsidR="009124A2" w:rsidRPr="00431A58" w:rsidRDefault="009124A2" w:rsidP="00770B9A">
      <w:pPr>
        <w:widowControl w:val="0"/>
        <w:spacing w:after="0" w:line="240" w:lineRule="auto"/>
        <w:ind w:hanging="142"/>
        <w:jc w:val="center"/>
        <w:rPr>
          <w:rFonts w:ascii="Times New Roman" w:hAnsi="Times New Roman" w:cs="Times New Roman"/>
          <w:bCs/>
          <w:sz w:val="24"/>
          <w:lang w:val="kk-KZ"/>
        </w:rPr>
      </w:pPr>
    </w:p>
    <w:sectPr w:rsidR="009124A2" w:rsidRPr="00431A58" w:rsidSect="00C57823">
      <w:headerReference w:type="default" r:id="rId8"/>
      <w:pgSz w:w="16838" w:h="11906" w:orient="landscape"/>
      <w:pgMar w:top="907" w:right="851" w:bottom="90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63ED0C" w14:textId="77777777" w:rsidR="00E64552" w:rsidRDefault="00E64552" w:rsidP="00E10B96">
      <w:pPr>
        <w:spacing w:after="0" w:line="240" w:lineRule="auto"/>
      </w:pPr>
      <w:r>
        <w:separator/>
      </w:r>
    </w:p>
  </w:endnote>
  <w:endnote w:type="continuationSeparator" w:id="0">
    <w:p w14:paraId="1A8CF84C" w14:textId="77777777" w:rsidR="00E64552" w:rsidRDefault="00E64552" w:rsidP="00E10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959599" w14:textId="77777777" w:rsidR="00E64552" w:rsidRDefault="00E64552" w:rsidP="00E10B96">
      <w:pPr>
        <w:spacing w:after="0" w:line="240" w:lineRule="auto"/>
      </w:pPr>
      <w:r>
        <w:separator/>
      </w:r>
    </w:p>
  </w:footnote>
  <w:footnote w:type="continuationSeparator" w:id="0">
    <w:p w14:paraId="75BA98AE" w14:textId="77777777" w:rsidR="00E64552" w:rsidRDefault="00E64552" w:rsidP="00E10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4795404"/>
      <w:docPartObj>
        <w:docPartGallery w:val="Page Numbers (Top of Page)"/>
        <w:docPartUnique/>
      </w:docPartObj>
    </w:sdtPr>
    <w:sdtEndPr/>
    <w:sdtContent>
      <w:p w14:paraId="169C7AC5" w14:textId="44AA2050" w:rsidR="002C0515" w:rsidRDefault="002C051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6821">
          <w:rPr>
            <w:noProof/>
          </w:rPr>
          <w:t>4</w:t>
        </w:r>
        <w:r>
          <w:fldChar w:fldCharType="end"/>
        </w:r>
      </w:p>
    </w:sdtContent>
  </w:sdt>
  <w:p w14:paraId="0C1E838E" w14:textId="77777777" w:rsidR="002C0515" w:rsidRPr="00F748DB" w:rsidRDefault="002C0515">
    <w:pPr>
      <w:pStyle w:val="a7"/>
      <w:rPr>
        <w:sz w:val="4"/>
        <w:szCs w:val="4"/>
      </w:rPr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информационной политики - Сагиндикова А.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D2F0F"/>
    <w:multiLevelType w:val="hybridMultilevel"/>
    <w:tmpl w:val="FC340C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B62E58"/>
    <w:multiLevelType w:val="hybridMultilevel"/>
    <w:tmpl w:val="17A6A366"/>
    <w:lvl w:ilvl="0" w:tplc="2928424E">
      <w:start w:val="1"/>
      <w:numFmt w:val="decimal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2425DA1"/>
    <w:multiLevelType w:val="hybridMultilevel"/>
    <w:tmpl w:val="193ECBA4"/>
    <w:lvl w:ilvl="0" w:tplc="F7AAB7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56288E"/>
    <w:multiLevelType w:val="hybridMultilevel"/>
    <w:tmpl w:val="6166F162"/>
    <w:lvl w:ilvl="0" w:tplc="9B1628D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6E6A311E"/>
    <w:multiLevelType w:val="hybridMultilevel"/>
    <w:tmpl w:val="9D52D7D8"/>
    <w:lvl w:ilvl="0" w:tplc="3EF00B58">
      <w:numFmt w:val="bullet"/>
      <w:lvlText w:val="-"/>
      <w:lvlJc w:val="left"/>
      <w:pPr>
        <w:ind w:left="38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5">
    <w:nsid w:val="720F0CB4"/>
    <w:multiLevelType w:val="hybridMultilevel"/>
    <w:tmpl w:val="BBF66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F7"/>
    <w:rsid w:val="000042B4"/>
    <w:rsid w:val="000052B7"/>
    <w:rsid w:val="00005CF5"/>
    <w:rsid w:val="000101B3"/>
    <w:rsid w:val="00010674"/>
    <w:rsid w:val="00010F8C"/>
    <w:rsid w:val="000113A0"/>
    <w:rsid w:val="0001174F"/>
    <w:rsid w:val="000125E5"/>
    <w:rsid w:val="00012686"/>
    <w:rsid w:val="00012BF7"/>
    <w:rsid w:val="00013FF1"/>
    <w:rsid w:val="000143C3"/>
    <w:rsid w:val="0001470A"/>
    <w:rsid w:val="000153E5"/>
    <w:rsid w:val="00016122"/>
    <w:rsid w:val="00016769"/>
    <w:rsid w:val="00016893"/>
    <w:rsid w:val="00017B76"/>
    <w:rsid w:val="00017BC3"/>
    <w:rsid w:val="000202C8"/>
    <w:rsid w:val="000209D9"/>
    <w:rsid w:val="0002168F"/>
    <w:rsid w:val="00024A95"/>
    <w:rsid w:val="00025078"/>
    <w:rsid w:val="00025347"/>
    <w:rsid w:val="00027492"/>
    <w:rsid w:val="00030FCB"/>
    <w:rsid w:val="000315F9"/>
    <w:rsid w:val="00031EA5"/>
    <w:rsid w:val="00032243"/>
    <w:rsid w:val="0003254F"/>
    <w:rsid w:val="00032820"/>
    <w:rsid w:val="00032CFA"/>
    <w:rsid w:val="0003321A"/>
    <w:rsid w:val="0003373E"/>
    <w:rsid w:val="00033A95"/>
    <w:rsid w:val="00033D6C"/>
    <w:rsid w:val="000352E3"/>
    <w:rsid w:val="00035E61"/>
    <w:rsid w:val="000360D6"/>
    <w:rsid w:val="000377CD"/>
    <w:rsid w:val="000379E8"/>
    <w:rsid w:val="000379FA"/>
    <w:rsid w:val="0004000B"/>
    <w:rsid w:val="00040173"/>
    <w:rsid w:val="00040477"/>
    <w:rsid w:val="0004184E"/>
    <w:rsid w:val="00042247"/>
    <w:rsid w:val="00042FBB"/>
    <w:rsid w:val="00043467"/>
    <w:rsid w:val="00044622"/>
    <w:rsid w:val="000446C1"/>
    <w:rsid w:val="00045E6B"/>
    <w:rsid w:val="000501B7"/>
    <w:rsid w:val="00050458"/>
    <w:rsid w:val="0005181E"/>
    <w:rsid w:val="00051849"/>
    <w:rsid w:val="00051F96"/>
    <w:rsid w:val="000522D6"/>
    <w:rsid w:val="00054235"/>
    <w:rsid w:val="000552E7"/>
    <w:rsid w:val="00055491"/>
    <w:rsid w:val="0005557D"/>
    <w:rsid w:val="00056989"/>
    <w:rsid w:val="00056F52"/>
    <w:rsid w:val="0005719E"/>
    <w:rsid w:val="00057A2A"/>
    <w:rsid w:val="00057B00"/>
    <w:rsid w:val="00062292"/>
    <w:rsid w:val="000625AB"/>
    <w:rsid w:val="000626E3"/>
    <w:rsid w:val="000638E6"/>
    <w:rsid w:val="0006656C"/>
    <w:rsid w:val="00066874"/>
    <w:rsid w:val="00070431"/>
    <w:rsid w:val="00071748"/>
    <w:rsid w:val="00073DCD"/>
    <w:rsid w:val="00074501"/>
    <w:rsid w:val="00074743"/>
    <w:rsid w:val="0007588A"/>
    <w:rsid w:val="0007643E"/>
    <w:rsid w:val="000769D3"/>
    <w:rsid w:val="00076D9B"/>
    <w:rsid w:val="000773C0"/>
    <w:rsid w:val="00077773"/>
    <w:rsid w:val="00080138"/>
    <w:rsid w:val="00080B99"/>
    <w:rsid w:val="00081341"/>
    <w:rsid w:val="000814A4"/>
    <w:rsid w:val="00081ABA"/>
    <w:rsid w:val="00083662"/>
    <w:rsid w:val="00083AD9"/>
    <w:rsid w:val="000849C3"/>
    <w:rsid w:val="00085052"/>
    <w:rsid w:val="00085995"/>
    <w:rsid w:val="000871FC"/>
    <w:rsid w:val="00087762"/>
    <w:rsid w:val="00087C02"/>
    <w:rsid w:val="00087E63"/>
    <w:rsid w:val="0009040D"/>
    <w:rsid w:val="000912F6"/>
    <w:rsid w:val="00092431"/>
    <w:rsid w:val="000927FE"/>
    <w:rsid w:val="00093C0D"/>
    <w:rsid w:val="00094885"/>
    <w:rsid w:val="0009553F"/>
    <w:rsid w:val="00097077"/>
    <w:rsid w:val="000A2153"/>
    <w:rsid w:val="000A3B03"/>
    <w:rsid w:val="000A44EB"/>
    <w:rsid w:val="000A5236"/>
    <w:rsid w:val="000A5612"/>
    <w:rsid w:val="000A78AE"/>
    <w:rsid w:val="000B0CC7"/>
    <w:rsid w:val="000B13F7"/>
    <w:rsid w:val="000B228A"/>
    <w:rsid w:val="000B3071"/>
    <w:rsid w:val="000B439D"/>
    <w:rsid w:val="000B449B"/>
    <w:rsid w:val="000B46D3"/>
    <w:rsid w:val="000B52C6"/>
    <w:rsid w:val="000B7855"/>
    <w:rsid w:val="000C01D5"/>
    <w:rsid w:val="000C1193"/>
    <w:rsid w:val="000C160B"/>
    <w:rsid w:val="000C17DC"/>
    <w:rsid w:val="000C184D"/>
    <w:rsid w:val="000C1A0E"/>
    <w:rsid w:val="000C2F42"/>
    <w:rsid w:val="000C401D"/>
    <w:rsid w:val="000C4741"/>
    <w:rsid w:val="000C4C4C"/>
    <w:rsid w:val="000C4F30"/>
    <w:rsid w:val="000C547A"/>
    <w:rsid w:val="000C6AA0"/>
    <w:rsid w:val="000C6AB4"/>
    <w:rsid w:val="000C7613"/>
    <w:rsid w:val="000C7759"/>
    <w:rsid w:val="000D0BB0"/>
    <w:rsid w:val="000D0D0D"/>
    <w:rsid w:val="000D4D18"/>
    <w:rsid w:val="000D4DB5"/>
    <w:rsid w:val="000D5382"/>
    <w:rsid w:val="000D5816"/>
    <w:rsid w:val="000D5B9E"/>
    <w:rsid w:val="000D67AA"/>
    <w:rsid w:val="000D6854"/>
    <w:rsid w:val="000E0B8B"/>
    <w:rsid w:val="000E0BFE"/>
    <w:rsid w:val="000E1B16"/>
    <w:rsid w:val="000E27D2"/>
    <w:rsid w:val="000E630C"/>
    <w:rsid w:val="000E6432"/>
    <w:rsid w:val="000E6C1F"/>
    <w:rsid w:val="000F0127"/>
    <w:rsid w:val="000F058D"/>
    <w:rsid w:val="000F3CD4"/>
    <w:rsid w:val="000F4425"/>
    <w:rsid w:val="000F47CE"/>
    <w:rsid w:val="000F60B0"/>
    <w:rsid w:val="000F6AA7"/>
    <w:rsid w:val="000F77E7"/>
    <w:rsid w:val="000F7E40"/>
    <w:rsid w:val="000F7FE5"/>
    <w:rsid w:val="0010045C"/>
    <w:rsid w:val="00101FB8"/>
    <w:rsid w:val="0010236D"/>
    <w:rsid w:val="00102EA2"/>
    <w:rsid w:val="0010380E"/>
    <w:rsid w:val="00104427"/>
    <w:rsid w:val="00105087"/>
    <w:rsid w:val="00105C0C"/>
    <w:rsid w:val="00106118"/>
    <w:rsid w:val="001061A7"/>
    <w:rsid w:val="001066E8"/>
    <w:rsid w:val="0011085D"/>
    <w:rsid w:val="00112A69"/>
    <w:rsid w:val="00113AE0"/>
    <w:rsid w:val="00114710"/>
    <w:rsid w:val="00115B3C"/>
    <w:rsid w:val="001171A5"/>
    <w:rsid w:val="0011780A"/>
    <w:rsid w:val="00117BFA"/>
    <w:rsid w:val="00120EC3"/>
    <w:rsid w:val="001213B0"/>
    <w:rsid w:val="00123153"/>
    <w:rsid w:val="00123B07"/>
    <w:rsid w:val="00124CF7"/>
    <w:rsid w:val="00126BBB"/>
    <w:rsid w:val="001271D7"/>
    <w:rsid w:val="00130065"/>
    <w:rsid w:val="00131123"/>
    <w:rsid w:val="001313C9"/>
    <w:rsid w:val="0013159A"/>
    <w:rsid w:val="00131D32"/>
    <w:rsid w:val="00133594"/>
    <w:rsid w:val="00136791"/>
    <w:rsid w:val="00136BA1"/>
    <w:rsid w:val="00137E15"/>
    <w:rsid w:val="00137EB1"/>
    <w:rsid w:val="0014674A"/>
    <w:rsid w:val="0014687C"/>
    <w:rsid w:val="00146E75"/>
    <w:rsid w:val="00147794"/>
    <w:rsid w:val="00150388"/>
    <w:rsid w:val="001526A4"/>
    <w:rsid w:val="00153488"/>
    <w:rsid w:val="00153E1F"/>
    <w:rsid w:val="00153E41"/>
    <w:rsid w:val="00153E60"/>
    <w:rsid w:val="0015670A"/>
    <w:rsid w:val="0015694C"/>
    <w:rsid w:val="00156C2A"/>
    <w:rsid w:val="0016156B"/>
    <w:rsid w:val="001619A8"/>
    <w:rsid w:val="00161D27"/>
    <w:rsid w:val="0016357F"/>
    <w:rsid w:val="001636AA"/>
    <w:rsid w:val="00163A75"/>
    <w:rsid w:val="00164784"/>
    <w:rsid w:val="00164881"/>
    <w:rsid w:val="001650D9"/>
    <w:rsid w:val="00166066"/>
    <w:rsid w:val="00167952"/>
    <w:rsid w:val="0016797A"/>
    <w:rsid w:val="00170B82"/>
    <w:rsid w:val="00171AF3"/>
    <w:rsid w:val="00172611"/>
    <w:rsid w:val="00172F9D"/>
    <w:rsid w:val="001739BE"/>
    <w:rsid w:val="0017404F"/>
    <w:rsid w:val="001746F1"/>
    <w:rsid w:val="001756F8"/>
    <w:rsid w:val="00175A21"/>
    <w:rsid w:val="00175A32"/>
    <w:rsid w:val="00176A8C"/>
    <w:rsid w:val="00176E38"/>
    <w:rsid w:val="00177771"/>
    <w:rsid w:val="001778B3"/>
    <w:rsid w:val="00177D0D"/>
    <w:rsid w:val="00177DBD"/>
    <w:rsid w:val="001808A4"/>
    <w:rsid w:val="001813EE"/>
    <w:rsid w:val="00182D23"/>
    <w:rsid w:val="00182EEB"/>
    <w:rsid w:val="00183883"/>
    <w:rsid w:val="001838D7"/>
    <w:rsid w:val="00184DDD"/>
    <w:rsid w:val="00185199"/>
    <w:rsid w:val="00187619"/>
    <w:rsid w:val="00187CBA"/>
    <w:rsid w:val="001903EA"/>
    <w:rsid w:val="0019211E"/>
    <w:rsid w:val="00192983"/>
    <w:rsid w:val="00195298"/>
    <w:rsid w:val="0019564A"/>
    <w:rsid w:val="001960E5"/>
    <w:rsid w:val="001963CE"/>
    <w:rsid w:val="00196C02"/>
    <w:rsid w:val="0019774E"/>
    <w:rsid w:val="001A1034"/>
    <w:rsid w:val="001A15BF"/>
    <w:rsid w:val="001A1BD0"/>
    <w:rsid w:val="001A2030"/>
    <w:rsid w:val="001A2F7C"/>
    <w:rsid w:val="001A38EF"/>
    <w:rsid w:val="001A45C2"/>
    <w:rsid w:val="001A5E1A"/>
    <w:rsid w:val="001A6F7E"/>
    <w:rsid w:val="001A71A2"/>
    <w:rsid w:val="001B0B08"/>
    <w:rsid w:val="001B180B"/>
    <w:rsid w:val="001B1F72"/>
    <w:rsid w:val="001B2705"/>
    <w:rsid w:val="001B277A"/>
    <w:rsid w:val="001B3DA7"/>
    <w:rsid w:val="001B51AA"/>
    <w:rsid w:val="001B6177"/>
    <w:rsid w:val="001B66E5"/>
    <w:rsid w:val="001B7639"/>
    <w:rsid w:val="001B7A67"/>
    <w:rsid w:val="001C0CEC"/>
    <w:rsid w:val="001C1422"/>
    <w:rsid w:val="001C1447"/>
    <w:rsid w:val="001C2D2B"/>
    <w:rsid w:val="001C459B"/>
    <w:rsid w:val="001C5ADC"/>
    <w:rsid w:val="001C6A9F"/>
    <w:rsid w:val="001C7308"/>
    <w:rsid w:val="001C732B"/>
    <w:rsid w:val="001D17E4"/>
    <w:rsid w:val="001D221D"/>
    <w:rsid w:val="001D227D"/>
    <w:rsid w:val="001D2342"/>
    <w:rsid w:val="001D2742"/>
    <w:rsid w:val="001D29BA"/>
    <w:rsid w:val="001D4A5F"/>
    <w:rsid w:val="001D60A6"/>
    <w:rsid w:val="001D63EF"/>
    <w:rsid w:val="001D6F06"/>
    <w:rsid w:val="001D7588"/>
    <w:rsid w:val="001D7608"/>
    <w:rsid w:val="001D7A23"/>
    <w:rsid w:val="001D7BA6"/>
    <w:rsid w:val="001E145B"/>
    <w:rsid w:val="001E173D"/>
    <w:rsid w:val="001E1A0F"/>
    <w:rsid w:val="001E1A43"/>
    <w:rsid w:val="001E1E17"/>
    <w:rsid w:val="001E222A"/>
    <w:rsid w:val="001E40DA"/>
    <w:rsid w:val="001E4460"/>
    <w:rsid w:val="001E495D"/>
    <w:rsid w:val="001E6155"/>
    <w:rsid w:val="001E72F0"/>
    <w:rsid w:val="001E7912"/>
    <w:rsid w:val="001F04EE"/>
    <w:rsid w:val="001F0626"/>
    <w:rsid w:val="001F07CE"/>
    <w:rsid w:val="001F082F"/>
    <w:rsid w:val="001F0B47"/>
    <w:rsid w:val="001F0BF4"/>
    <w:rsid w:val="001F0F13"/>
    <w:rsid w:val="001F1784"/>
    <w:rsid w:val="001F2FD5"/>
    <w:rsid w:val="001F4AB3"/>
    <w:rsid w:val="001F5543"/>
    <w:rsid w:val="001F5E3D"/>
    <w:rsid w:val="0020098B"/>
    <w:rsid w:val="00200BA9"/>
    <w:rsid w:val="00201C40"/>
    <w:rsid w:val="00202E93"/>
    <w:rsid w:val="00204844"/>
    <w:rsid w:val="00204936"/>
    <w:rsid w:val="00205200"/>
    <w:rsid w:val="00205AD4"/>
    <w:rsid w:val="00206732"/>
    <w:rsid w:val="00206BEB"/>
    <w:rsid w:val="002072C2"/>
    <w:rsid w:val="00210258"/>
    <w:rsid w:val="00210762"/>
    <w:rsid w:val="002108C2"/>
    <w:rsid w:val="00210A2C"/>
    <w:rsid w:val="00210A46"/>
    <w:rsid w:val="00210BC7"/>
    <w:rsid w:val="00211E5F"/>
    <w:rsid w:val="00212B75"/>
    <w:rsid w:val="002175D2"/>
    <w:rsid w:val="00220525"/>
    <w:rsid w:val="00221C3F"/>
    <w:rsid w:val="00223077"/>
    <w:rsid w:val="002230BA"/>
    <w:rsid w:val="00224506"/>
    <w:rsid w:val="002247AC"/>
    <w:rsid w:val="0022663A"/>
    <w:rsid w:val="00226A16"/>
    <w:rsid w:val="00226E60"/>
    <w:rsid w:val="002272D8"/>
    <w:rsid w:val="00227B43"/>
    <w:rsid w:val="002307CB"/>
    <w:rsid w:val="002316F7"/>
    <w:rsid w:val="00232778"/>
    <w:rsid w:val="00233207"/>
    <w:rsid w:val="002334B9"/>
    <w:rsid w:val="00233CFC"/>
    <w:rsid w:val="00234298"/>
    <w:rsid w:val="002363AD"/>
    <w:rsid w:val="002366FC"/>
    <w:rsid w:val="00236CD7"/>
    <w:rsid w:val="0024192C"/>
    <w:rsid w:val="0024229D"/>
    <w:rsid w:val="00243DC5"/>
    <w:rsid w:val="00244230"/>
    <w:rsid w:val="00244380"/>
    <w:rsid w:val="00244D46"/>
    <w:rsid w:val="00245C75"/>
    <w:rsid w:val="0024698E"/>
    <w:rsid w:val="00247584"/>
    <w:rsid w:val="0024782B"/>
    <w:rsid w:val="00247A3C"/>
    <w:rsid w:val="00251FAE"/>
    <w:rsid w:val="0025335F"/>
    <w:rsid w:val="002555EE"/>
    <w:rsid w:val="002562A2"/>
    <w:rsid w:val="0025686D"/>
    <w:rsid w:val="0026064E"/>
    <w:rsid w:val="00262434"/>
    <w:rsid w:val="0026436C"/>
    <w:rsid w:val="00264924"/>
    <w:rsid w:val="00265F57"/>
    <w:rsid w:val="0026641B"/>
    <w:rsid w:val="00270432"/>
    <w:rsid w:val="00270BE4"/>
    <w:rsid w:val="0027131F"/>
    <w:rsid w:val="002735E4"/>
    <w:rsid w:val="00273989"/>
    <w:rsid w:val="00273C24"/>
    <w:rsid w:val="002741D5"/>
    <w:rsid w:val="00274421"/>
    <w:rsid w:val="00275080"/>
    <w:rsid w:val="00275E6E"/>
    <w:rsid w:val="00276F17"/>
    <w:rsid w:val="0028071F"/>
    <w:rsid w:val="00280909"/>
    <w:rsid w:val="00280B1D"/>
    <w:rsid w:val="00284209"/>
    <w:rsid w:val="002876F1"/>
    <w:rsid w:val="00287943"/>
    <w:rsid w:val="002901B3"/>
    <w:rsid w:val="0029126B"/>
    <w:rsid w:val="00291349"/>
    <w:rsid w:val="00292A9E"/>
    <w:rsid w:val="00293F72"/>
    <w:rsid w:val="0029627C"/>
    <w:rsid w:val="002963B5"/>
    <w:rsid w:val="0029656B"/>
    <w:rsid w:val="00296895"/>
    <w:rsid w:val="002977EE"/>
    <w:rsid w:val="00297DC5"/>
    <w:rsid w:val="002A056A"/>
    <w:rsid w:val="002A0CB5"/>
    <w:rsid w:val="002A22A4"/>
    <w:rsid w:val="002A2D28"/>
    <w:rsid w:val="002A36FA"/>
    <w:rsid w:val="002A439E"/>
    <w:rsid w:val="002A4C6E"/>
    <w:rsid w:val="002A502C"/>
    <w:rsid w:val="002A5FDB"/>
    <w:rsid w:val="002A628D"/>
    <w:rsid w:val="002A67AF"/>
    <w:rsid w:val="002A7C6A"/>
    <w:rsid w:val="002B106C"/>
    <w:rsid w:val="002B1BCA"/>
    <w:rsid w:val="002B1C2C"/>
    <w:rsid w:val="002B29DB"/>
    <w:rsid w:val="002B2C59"/>
    <w:rsid w:val="002B3756"/>
    <w:rsid w:val="002B3B47"/>
    <w:rsid w:val="002B5852"/>
    <w:rsid w:val="002B5EA7"/>
    <w:rsid w:val="002B6CE7"/>
    <w:rsid w:val="002B74CD"/>
    <w:rsid w:val="002C00CB"/>
    <w:rsid w:val="002C0515"/>
    <w:rsid w:val="002C1C63"/>
    <w:rsid w:val="002C1F4B"/>
    <w:rsid w:val="002C223C"/>
    <w:rsid w:val="002C321E"/>
    <w:rsid w:val="002C3379"/>
    <w:rsid w:val="002C595F"/>
    <w:rsid w:val="002C5AD9"/>
    <w:rsid w:val="002C5B9D"/>
    <w:rsid w:val="002C6B2A"/>
    <w:rsid w:val="002D047F"/>
    <w:rsid w:val="002D07C3"/>
    <w:rsid w:val="002D266A"/>
    <w:rsid w:val="002D3DC6"/>
    <w:rsid w:val="002D46CD"/>
    <w:rsid w:val="002D5073"/>
    <w:rsid w:val="002D59A8"/>
    <w:rsid w:val="002D7CD8"/>
    <w:rsid w:val="002D7FDE"/>
    <w:rsid w:val="002E010F"/>
    <w:rsid w:val="002E0717"/>
    <w:rsid w:val="002E1146"/>
    <w:rsid w:val="002E13AE"/>
    <w:rsid w:val="002E1644"/>
    <w:rsid w:val="002E41E1"/>
    <w:rsid w:val="002E431B"/>
    <w:rsid w:val="002E5B5E"/>
    <w:rsid w:val="002E62F3"/>
    <w:rsid w:val="002E64DE"/>
    <w:rsid w:val="002E6C5C"/>
    <w:rsid w:val="002F0C0D"/>
    <w:rsid w:val="002F1CE8"/>
    <w:rsid w:val="002F24DC"/>
    <w:rsid w:val="002F280F"/>
    <w:rsid w:val="002F3A0F"/>
    <w:rsid w:val="002F4194"/>
    <w:rsid w:val="002F4B95"/>
    <w:rsid w:val="002F6C35"/>
    <w:rsid w:val="002F6CD4"/>
    <w:rsid w:val="002F76C7"/>
    <w:rsid w:val="002F7AFD"/>
    <w:rsid w:val="0030041F"/>
    <w:rsid w:val="00300F36"/>
    <w:rsid w:val="00301CB5"/>
    <w:rsid w:val="003032E7"/>
    <w:rsid w:val="003043CF"/>
    <w:rsid w:val="00304CBE"/>
    <w:rsid w:val="003051F2"/>
    <w:rsid w:val="00310480"/>
    <w:rsid w:val="00310D22"/>
    <w:rsid w:val="00311CAD"/>
    <w:rsid w:val="00312085"/>
    <w:rsid w:val="003122BC"/>
    <w:rsid w:val="003132D5"/>
    <w:rsid w:val="0031331A"/>
    <w:rsid w:val="00313744"/>
    <w:rsid w:val="003147CC"/>
    <w:rsid w:val="003155D4"/>
    <w:rsid w:val="003158F8"/>
    <w:rsid w:val="003159A6"/>
    <w:rsid w:val="00316E80"/>
    <w:rsid w:val="00317A54"/>
    <w:rsid w:val="0032085D"/>
    <w:rsid w:val="00320F75"/>
    <w:rsid w:val="00321498"/>
    <w:rsid w:val="0032151F"/>
    <w:rsid w:val="0032369F"/>
    <w:rsid w:val="0032467F"/>
    <w:rsid w:val="00324838"/>
    <w:rsid w:val="0032581A"/>
    <w:rsid w:val="00325A28"/>
    <w:rsid w:val="00325A3A"/>
    <w:rsid w:val="003308D3"/>
    <w:rsid w:val="003311C3"/>
    <w:rsid w:val="003322F0"/>
    <w:rsid w:val="00332347"/>
    <w:rsid w:val="00335409"/>
    <w:rsid w:val="00335A56"/>
    <w:rsid w:val="00336480"/>
    <w:rsid w:val="00336B14"/>
    <w:rsid w:val="00337FA8"/>
    <w:rsid w:val="00341AF7"/>
    <w:rsid w:val="0034233A"/>
    <w:rsid w:val="003425F4"/>
    <w:rsid w:val="00342DDA"/>
    <w:rsid w:val="0034317F"/>
    <w:rsid w:val="003451EE"/>
    <w:rsid w:val="0034592B"/>
    <w:rsid w:val="00346894"/>
    <w:rsid w:val="00347277"/>
    <w:rsid w:val="00347634"/>
    <w:rsid w:val="0034794A"/>
    <w:rsid w:val="003501F8"/>
    <w:rsid w:val="00351971"/>
    <w:rsid w:val="0035197A"/>
    <w:rsid w:val="00351D23"/>
    <w:rsid w:val="00352602"/>
    <w:rsid w:val="0035311D"/>
    <w:rsid w:val="00353D4D"/>
    <w:rsid w:val="003540A0"/>
    <w:rsid w:val="003548BE"/>
    <w:rsid w:val="00354C3C"/>
    <w:rsid w:val="00354C87"/>
    <w:rsid w:val="00354DD2"/>
    <w:rsid w:val="003558F6"/>
    <w:rsid w:val="00355CFE"/>
    <w:rsid w:val="0035789D"/>
    <w:rsid w:val="003579B4"/>
    <w:rsid w:val="00360663"/>
    <w:rsid w:val="003617CE"/>
    <w:rsid w:val="00361C5C"/>
    <w:rsid w:val="00363716"/>
    <w:rsid w:val="00364364"/>
    <w:rsid w:val="003659F1"/>
    <w:rsid w:val="003663D8"/>
    <w:rsid w:val="00366DB5"/>
    <w:rsid w:val="00366DBC"/>
    <w:rsid w:val="0036713F"/>
    <w:rsid w:val="003672E1"/>
    <w:rsid w:val="00367533"/>
    <w:rsid w:val="003700CA"/>
    <w:rsid w:val="00370EF5"/>
    <w:rsid w:val="00371D46"/>
    <w:rsid w:val="00372E68"/>
    <w:rsid w:val="00373483"/>
    <w:rsid w:val="003736F1"/>
    <w:rsid w:val="00373B38"/>
    <w:rsid w:val="003746EB"/>
    <w:rsid w:val="003764F5"/>
    <w:rsid w:val="0037688C"/>
    <w:rsid w:val="0037719C"/>
    <w:rsid w:val="003774E3"/>
    <w:rsid w:val="003779C4"/>
    <w:rsid w:val="003806E1"/>
    <w:rsid w:val="00380E95"/>
    <w:rsid w:val="003832E0"/>
    <w:rsid w:val="00384360"/>
    <w:rsid w:val="00386458"/>
    <w:rsid w:val="003866F6"/>
    <w:rsid w:val="00386B35"/>
    <w:rsid w:val="00387696"/>
    <w:rsid w:val="003931C6"/>
    <w:rsid w:val="0039387A"/>
    <w:rsid w:val="00394335"/>
    <w:rsid w:val="003944F0"/>
    <w:rsid w:val="00394FC2"/>
    <w:rsid w:val="00395024"/>
    <w:rsid w:val="003975C5"/>
    <w:rsid w:val="003977CC"/>
    <w:rsid w:val="003A0E43"/>
    <w:rsid w:val="003A151D"/>
    <w:rsid w:val="003A1873"/>
    <w:rsid w:val="003A1C53"/>
    <w:rsid w:val="003A21F2"/>
    <w:rsid w:val="003A232C"/>
    <w:rsid w:val="003A247D"/>
    <w:rsid w:val="003A289F"/>
    <w:rsid w:val="003A2A7E"/>
    <w:rsid w:val="003A2C52"/>
    <w:rsid w:val="003A30E4"/>
    <w:rsid w:val="003A3311"/>
    <w:rsid w:val="003A4F58"/>
    <w:rsid w:val="003A55C1"/>
    <w:rsid w:val="003A5FA6"/>
    <w:rsid w:val="003A6B28"/>
    <w:rsid w:val="003A78B5"/>
    <w:rsid w:val="003A7B34"/>
    <w:rsid w:val="003B02CD"/>
    <w:rsid w:val="003B075E"/>
    <w:rsid w:val="003B186E"/>
    <w:rsid w:val="003B23A7"/>
    <w:rsid w:val="003B47AD"/>
    <w:rsid w:val="003B495D"/>
    <w:rsid w:val="003B58DE"/>
    <w:rsid w:val="003B673F"/>
    <w:rsid w:val="003B6DEF"/>
    <w:rsid w:val="003C1EE0"/>
    <w:rsid w:val="003C477C"/>
    <w:rsid w:val="003C4E91"/>
    <w:rsid w:val="003C69C3"/>
    <w:rsid w:val="003C6FA6"/>
    <w:rsid w:val="003C7DCA"/>
    <w:rsid w:val="003D0469"/>
    <w:rsid w:val="003D14AE"/>
    <w:rsid w:val="003D238B"/>
    <w:rsid w:val="003D2B57"/>
    <w:rsid w:val="003D4092"/>
    <w:rsid w:val="003D419F"/>
    <w:rsid w:val="003D4566"/>
    <w:rsid w:val="003D5A3E"/>
    <w:rsid w:val="003D5AF6"/>
    <w:rsid w:val="003D739F"/>
    <w:rsid w:val="003E17D1"/>
    <w:rsid w:val="003E2101"/>
    <w:rsid w:val="003E2BF7"/>
    <w:rsid w:val="003E3445"/>
    <w:rsid w:val="003E3BD9"/>
    <w:rsid w:val="003E3D60"/>
    <w:rsid w:val="003E462D"/>
    <w:rsid w:val="003E5720"/>
    <w:rsid w:val="003E684E"/>
    <w:rsid w:val="003E79A0"/>
    <w:rsid w:val="003E7AE3"/>
    <w:rsid w:val="003F0109"/>
    <w:rsid w:val="003F05E2"/>
    <w:rsid w:val="003F2504"/>
    <w:rsid w:val="003F2EBB"/>
    <w:rsid w:val="003F38E9"/>
    <w:rsid w:val="003F5311"/>
    <w:rsid w:val="003F5394"/>
    <w:rsid w:val="003F53CA"/>
    <w:rsid w:val="003F5A60"/>
    <w:rsid w:val="003F5ECD"/>
    <w:rsid w:val="003F61B9"/>
    <w:rsid w:val="003F6900"/>
    <w:rsid w:val="003F7796"/>
    <w:rsid w:val="0040149A"/>
    <w:rsid w:val="00401957"/>
    <w:rsid w:val="00401B21"/>
    <w:rsid w:val="00402171"/>
    <w:rsid w:val="004029BE"/>
    <w:rsid w:val="00404F19"/>
    <w:rsid w:val="00405E53"/>
    <w:rsid w:val="004077D2"/>
    <w:rsid w:val="00407E0D"/>
    <w:rsid w:val="0041026E"/>
    <w:rsid w:val="004103F6"/>
    <w:rsid w:val="0041055B"/>
    <w:rsid w:val="00411744"/>
    <w:rsid w:val="004119DC"/>
    <w:rsid w:val="00411A9C"/>
    <w:rsid w:val="00411B4D"/>
    <w:rsid w:val="004122DF"/>
    <w:rsid w:val="004136EB"/>
    <w:rsid w:val="00413814"/>
    <w:rsid w:val="00414B49"/>
    <w:rsid w:val="00415AED"/>
    <w:rsid w:val="00415FBA"/>
    <w:rsid w:val="00420AF6"/>
    <w:rsid w:val="00421198"/>
    <w:rsid w:val="0042191A"/>
    <w:rsid w:val="00421C13"/>
    <w:rsid w:val="00421E5A"/>
    <w:rsid w:val="00421F10"/>
    <w:rsid w:val="00422023"/>
    <w:rsid w:val="004220FD"/>
    <w:rsid w:val="004227F4"/>
    <w:rsid w:val="0042452D"/>
    <w:rsid w:val="004261AD"/>
    <w:rsid w:val="004261FD"/>
    <w:rsid w:val="00427088"/>
    <w:rsid w:val="004311AB"/>
    <w:rsid w:val="00431316"/>
    <w:rsid w:val="00431793"/>
    <w:rsid w:val="00431A58"/>
    <w:rsid w:val="00433841"/>
    <w:rsid w:val="00434B3B"/>
    <w:rsid w:val="00435D55"/>
    <w:rsid w:val="00435ECD"/>
    <w:rsid w:val="00437B2A"/>
    <w:rsid w:val="004412AE"/>
    <w:rsid w:val="00441FF6"/>
    <w:rsid w:val="004420D2"/>
    <w:rsid w:val="00442407"/>
    <w:rsid w:val="004433F7"/>
    <w:rsid w:val="00443C19"/>
    <w:rsid w:val="0044494B"/>
    <w:rsid w:val="00445154"/>
    <w:rsid w:val="004462DD"/>
    <w:rsid w:val="00446B9B"/>
    <w:rsid w:val="00447013"/>
    <w:rsid w:val="00450249"/>
    <w:rsid w:val="0045152E"/>
    <w:rsid w:val="00451F64"/>
    <w:rsid w:val="004544EA"/>
    <w:rsid w:val="0045493D"/>
    <w:rsid w:val="00454A86"/>
    <w:rsid w:val="00455148"/>
    <w:rsid w:val="004553DA"/>
    <w:rsid w:val="00455611"/>
    <w:rsid w:val="00455693"/>
    <w:rsid w:val="0045671A"/>
    <w:rsid w:val="004570E2"/>
    <w:rsid w:val="0046069F"/>
    <w:rsid w:val="00460F6B"/>
    <w:rsid w:val="00460F83"/>
    <w:rsid w:val="00461B56"/>
    <w:rsid w:val="00461BB6"/>
    <w:rsid w:val="004627E7"/>
    <w:rsid w:val="00462906"/>
    <w:rsid w:val="00463927"/>
    <w:rsid w:val="004639A7"/>
    <w:rsid w:val="00463BA9"/>
    <w:rsid w:val="00463FBB"/>
    <w:rsid w:val="004649F3"/>
    <w:rsid w:val="00464D4C"/>
    <w:rsid w:val="0046509F"/>
    <w:rsid w:val="004659C2"/>
    <w:rsid w:val="00465A96"/>
    <w:rsid w:val="00466226"/>
    <w:rsid w:val="0046670B"/>
    <w:rsid w:val="004700EB"/>
    <w:rsid w:val="0047115B"/>
    <w:rsid w:val="00471BA0"/>
    <w:rsid w:val="0047308B"/>
    <w:rsid w:val="00473438"/>
    <w:rsid w:val="00474838"/>
    <w:rsid w:val="0047533A"/>
    <w:rsid w:val="00475907"/>
    <w:rsid w:val="0047677C"/>
    <w:rsid w:val="004806EC"/>
    <w:rsid w:val="00482C05"/>
    <w:rsid w:val="00482D54"/>
    <w:rsid w:val="00483A48"/>
    <w:rsid w:val="00483FA2"/>
    <w:rsid w:val="004845B2"/>
    <w:rsid w:val="0048640D"/>
    <w:rsid w:val="0048730E"/>
    <w:rsid w:val="004875D4"/>
    <w:rsid w:val="00487CFA"/>
    <w:rsid w:val="00491887"/>
    <w:rsid w:val="00493A92"/>
    <w:rsid w:val="00493CA4"/>
    <w:rsid w:val="00494775"/>
    <w:rsid w:val="00494C38"/>
    <w:rsid w:val="00495793"/>
    <w:rsid w:val="00495886"/>
    <w:rsid w:val="004961D3"/>
    <w:rsid w:val="004A0A82"/>
    <w:rsid w:val="004A1227"/>
    <w:rsid w:val="004A1771"/>
    <w:rsid w:val="004A2821"/>
    <w:rsid w:val="004A2B72"/>
    <w:rsid w:val="004A32D9"/>
    <w:rsid w:val="004B006A"/>
    <w:rsid w:val="004B059E"/>
    <w:rsid w:val="004B0BE6"/>
    <w:rsid w:val="004B1230"/>
    <w:rsid w:val="004B17D6"/>
    <w:rsid w:val="004B24C3"/>
    <w:rsid w:val="004B3776"/>
    <w:rsid w:val="004B5353"/>
    <w:rsid w:val="004B6614"/>
    <w:rsid w:val="004B6A0B"/>
    <w:rsid w:val="004B7116"/>
    <w:rsid w:val="004B7AD7"/>
    <w:rsid w:val="004C00B3"/>
    <w:rsid w:val="004C0823"/>
    <w:rsid w:val="004C1921"/>
    <w:rsid w:val="004C217D"/>
    <w:rsid w:val="004C3064"/>
    <w:rsid w:val="004C4768"/>
    <w:rsid w:val="004C49B6"/>
    <w:rsid w:val="004C4D32"/>
    <w:rsid w:val="004C60BB"/>
    <w:rsid w:val="004C669D"/>
    <w:rsid w:val="004C7581"/>
    <w:rsid w:val="004D1B18"/>
    <w:rsid w:val="004D1B5D"/>
    <w:rsid w:val="004D3CED"/>
    <w:rsid w:val="004D4285"/>
    <w:rsid w:val="004D64CE"/>
    <w:rsid w:val="004D64E3"/>
    <w:rsid w:val="004D6514"/>
    <w:rsid w:val="004D74FA"/>
    <w:rsid w:val="004E01D2"/>
    <w:rsid w:val="004E0C27"/>
    <w:rsid w:val="004E2789"/>
    <w:rsid w:val="004E2FD7"/>
    <w:rsid w:val="004E3DD1"/>
    <w:rsid w:val="004E48E0"/>
    <w:rsid w:val="004E59CB"/>
    <w:rsid w:val="004E71DE"/>
    <w:rsid w:val="004F0B95"/>
    <w:rsid w:val="004F0D21"/>
    <w:rsid w:val="004F1006"/>
    <w:rsid w:val="004F1AA6"/>
    <w:rsid w:val="004F36E1"/>
    <w:rsid w:val="004F5219"/>
    <w:rsid w:val="00500480"/>
    <w:rsid w:val="005005A6"/>
    <w:rsid w:val="005015AF"/>
    <w:rsid w:val="00501CA3"/>
    <w:rsid w:val="00501DAB"/>
    <w:rsid w:val="00503968"/>
    <w:rsid w:val="005054BF"/>
    <w:rsid w:val="005059A8"/>
    <w:rsid w:val="00506950"/>
    <w:rsid w:val="00510AFE"/>
    <w:rsid w:val="00510BAE"/>
    <w:rsid w:val="00510E3D"/>
    <w:rsid w:val="00511B22"/>
    <w:rsid w:val="00512795"/>
    <w:rsid w:val="005127EC"/>
    <w:rsid w:val="00512AA1"/>
    <w:rsid w:val="00513D04"/>
    <w:rsid w:val="00514D76"/>
    <w:rsid w:val="00516E22"/>
    <w:rsid w:val="00517A0F"/>
    <w:rsid w:val="005200C9"/>
    <w:rsid w:val="0052064D"/>
    <w:rsid w:val="00522E98"/>
    <w:rsid w:val="00525FF0"/>
    <w:rsid w:val="00526DDA"/>
    <w:rsid w:val="00527E63"/>
    <w:rsid w:val="00530177"/>
    <w:rsid w:val="00531163"/>
    <w:rsid w:val="00531349"/>
    <w:rsid w:val="00531E58"/>
    <w:rsid w:val="00531FD1"/>
    <w:rsid w:val="005322F7"/>
    <w:rsid w:val="00535B20"/>
    <w:rsid w:val="00535B7A"/>
    <w:rsid w:val="0053712B"/>
    <w:rsid w:val="00543007"/>
    <w:rsid w:val="005436DB"/>
    <w:rsid w:val="00543FDF"/>
    <w:rsid w:val="00546A2C"/>
    <w:rsid w:val="00547426"/>
    <w:rsid w:val="00551C4A"/>
    <w:rsid w:val="00551E64"/>
    <w:rsid w:val="00553A1B"/>
    <w:rsid w:val="00554655"/>
    <w:rsid w:val="00555DFB"/>
    <w:rsid w:val="005572C6"/>
    <w:rsid w:val="005572F1"/>
    <w:rsid w:val="00557B47"/>
    <w:rsid w:val="00557B66"/>
    <w:rsid w:val="0056121D"/>
    <w:rsid w:val="00561284"/>
    <w:rsid w:val="0056191D"/>
    <w:rsid w:val="00561AD0"/>
    <w:rsid w:val="00562238"/>
    <w:rsid w:val="005625B0"/>
    <w:rsid w:val="00563689"/>
    <w:rsid w:val="0056513B"/>
    <w:rsid w:val="00565B7C"/>
    <w:rsid w:val="00565ECE"/>
    <w:rsid w:val="00566AE4"/>
    <w:rsid w:val="00566BF6"/>
    <w:rsid w:val="0056704D"/>
    <w:rsid w:val="00567210"/>
    <w:rsid w:val="00567699"/>
    <w:rsid w:val="00567D3E"/>
    <w:rsid w:val="00570890"/>
    <w:rsid w:val="005716B8"/>
    <w:rsid w:val="00571EB2"/>
    <w:rsid w:val="005723E9"/>
    <w:rsid w:val="005725FE"/>
    <w:rsid w:val="00573CF7"/>
    <w:rsid w:val="00576629"/>
    <w:rsid w:val="005801C0"/>
    <w:rsid w:val="0058047D"/>
    <w:rsid w:val="00581165"/>
    <w:rsid w:val="00581EC6"/>
    <w:rsid w:val="0058309E"/>
    <w:rsid w:val="00583BEC"/>
    <w:rsid w:val="00583C1C"/>
    <w:rsid w:val="00583F20"/>
    <w:rsid w:val="0058433B"/>
    <w:rsid w:val="005852CF"/>
    <w:rsid w:val="00585704"/>
    <w:rsid w:val="0058684D"/>
    <w:rsid w:val="00587EB9"/>
    <w:rsid w:val="005909DA"/>
    <w:rsid w:val="0059284F"/>
    <w:rsid w:val="005931EF"/>
    <w:rsid w:val="00593394"/>
    <w:rsid w:val="005934E2"/>
    <w:rsid w:val="005944AE"/>
    <w:rsid w:val="0059483F"/>
    <w:rsid w:val="005971E5"/>
    <w:rsid w:val="00597628"/>
    <w:rsid w:val="00597C25"/>
    <w:rsid w:val="005A0498"/>
    <w:rsid w:val="005A13A3"/>
    <w:rsid w:val="005A17CA"/>
    <w:rsid w:val="005A1C2F"/>
    <w:rsid w:val="005A330D"/>
    <w:rsid w:val="005A4477"/>
    <w:rsid w:val="005A4A6B"/>
    <w:rsid w:val="005A4F2A"/>
    <w:rsid w:val="005A52B9"/>
    <w:rsid w:val="005A6B40"/>
    <w:rsid w:val="005A77A8"/>
    <w:rsid w:val="005A7BF1"/>
    <w:rsid w:val="005A7E02"/>
    <w:rsid w:val="005B0297"/>
    <w:rsid w:val="005B0B2C"/>
    <w:rsid w:val="005B1CC3"/>
    <w:rsid w:val="005B2600"/>
    <w:rsid w:val="005B278B"/>
    <w:rsid w:val="005B2DD5"/>
    <w:rsid w:val="005B4462"/>
    <w:rsid w:val="005B5661"/>
    <w:rsid w:val="005B5A84"/>
    <w:rsid w:val="005B6078"/>
    <w:rsid w:val="005B64CA"/>
    <w:rsid w:val="005B72F5"/>
    <w:rsid w:val="005B7BB3"/>
    <w:rsid w:val="005B7FAA"/>
    <w:rsid w:val="005C069A"/>
    <w:rsid w:val="005C190F"/>
    <w:rsid w:val="005C1A9C"/>
    <w:rsid w:val="005C24A4"/>
    <w:rsid w:val="005C2674"/>
    <w:rsid w:val="005C27B8"/>
    <w:rsid w:val="005C3C33"/>
    <w:rsid w:val="005C5574"/>
    <w:rsid w:val="005C6627"/>
    <w:rsid w:val="005C69F4"/>
    <w:rsid w:val="005C6B34"/>
    <w:rsid w:val="005C6CFC"/>
    <w:rsid w:val="005C6DAD"/>
    <w:rsid w:val="005C7072"/>
    <w:rsid w:val="005D0D83"/>
    <w:rsid w:val="005D124F"/>
    <w:rsid w:val="005D17C7"/>
    <w:rsid w:val="005D1DAE"/>
    <w:rsid w:val="005D22B3"/>
    <w:rsid w:val="005D2593"/>
    <w:rsid w:val="005D29E5"/>
    <w:rsid w:val="005D410E"/>
    <w:rsid w:val="005D4F97"/>
    <w:rsid w:val="005D57CF"/>
    <w:rsid w:val="005D5A99"/>
    <w:rsid w:val="005D5C02"/>
    <w:rsid w:val="005D5EE6"/>
    <w:rsid w:val="005D67BA"/>
    <w:rsid w:val="005D7A7D"/>
    <w:rsid w:val="005E05FD"/>
    <w:rsid w:val="005E0CFF"/>
    <w:rsid w:val="005E174C"/>
    <w:rsid w:val="005E1D48"/>
    <w:rsid w:val="005E20B9"/>
    <w:rsid w:val="005E24AB"/>
    <w:rsid w:val="005E2E69"/>
    <w:rsid w:val="005E3208"/>
    <w:rsid w:val="005E3973"/>
    <w:rsid w:val="005E44F4"/>
    <w:rsid w:val="005E5479"/>
    <w:rsid w:val="005E61DD"/>
    <w:rsid w:val="005E6230"/>
    <w:rsid w:val="005E64DA"/>
    <w:rsid w:val="005E6F05"/>
    <w:rsid w:val="005E73AA"/>
    <w:rsid w:val="005F32E2"/>
    <w:rsid w:val="005F3B9A"/>
    <w:rsid w:val="005F4C87"/>
    <w:rsid w:val="005F55D0"/>
    <w:rsid w:val="00600E29"/>
    <w:rsid w:val="00601129"/>
    <w:rsid w:val="00605D8A"/>
    <w:rsid w:val="006066ED"/>
    <w:rsid w:val="0060683B"/>
    <w:rsid w:val="00607665"/>
    <w:rsid w:val="00607EE2"/>
    <w:rsid w:val="00610560"/>
    <w:rsid w:val="006106ED"/>
    <w:rsid w:val="006118E0"/>
    <w:rsid w:val="00611F65"/>
    <w:rsid w:val="0061208A"/>
    <w:rsid w:val="00612544"/>
    <w:rsid w:val="00613575"/>
    <w:rsid w:val="006135FD"/>
    <w:rsid w:val="00613C24"/>
    <w:rsid w:val="00613C81"/>
    <w:rsid w:val="00614610"/>
    <w:rsid w:val="006148B7"/>
    <w:rsid w:val="006164F6"/>
    <w:rsid w:val="00617215"/>
    <w:rsid w:val="006176CA"/>
    <w:rsid w:val="006204A6"/>
    <w:rsid w:val="00620DA1"/>
    <w:rsid w:val="006213F3"/>
    <w:rsid w:val="00622703"/>
    <w:rsid w:val="00623DAA"/>
    <w:rsid w:val="00624838"/>
    <w:rsid w:val="00625487"/>
    <w:rsid w:val="00625781"/>
    <w:rsid w:val="006267A1"/>
    <w:rsid w:val="006268E8"/>
    <w:rsid w:val="006302D5"/>
    <w:rsid w:val="006307E3"/>
    <w:rsid w:val="00630D6F"/>
    <w:rsid w:val="006312A4"/>
    <w:rsid w:val="00631640"/>
    <w:rsid w:val="00633265"/>
    <w:rsid w:val="00634209"/>
    <w:rsid w:val="00635287"/>
    <w:rsid w:val="0063611E"/>
    <w:rsid w:val="0063786C"/>
    <w:rsid w:val="006379C8"/>
    <w:rsid w:val="00637FE8"/>
    <w:rsid w:val="00640DF4"/>
    <w:rsid w:val="00641E51"/>
    <w:rsid w:val="00642F02"/>
    <w:rsid w:val="00643BAF"/>
    <w:rsid w:val="006444FB"/>
    <w:rsid w:val="00644D6E"/>
    <w:rsid w:val="006453C5"/>
    <w:rsid w:val="00645DD7"/>
    <w:rsid w:val="0064617A"/>
    <w:rsid w:val="006461E8"/>
    <w:rsid w:val="00646883"/>
    <w:rsid w:val="00646D8E"/>
    <w:rsid w:val="00647836"/>
    <w:rsid w:val="0065030B"/>
    <w:rsid w:val="00650745"/>
    <w:rsid w:val="00650F74"/>
    <w:rsid w:val="006521E3"/>
    <w:rsid w:val="00653590"/>
    <w:rsid w:val="00653CE9"/>
    <w:rsid w:val="00653EFF"/>
    <w:rsid w:val="00654EE2"/>
    <w:rsid w:val="00655E3D"/>
    <w:rsid w:val="00655FA9"/>
    <w:rsid w:val="006560E0"/>
    <w:rsid w:val="00656107"/>
    <w:rsid w:val="00656741"/>
    <w:rsid w:val="00656AA4"/>
    <w:rsid w:val="00656C53"/>
    <w:rsid w:val="00657387"/>
    <w:rsid w:val="006573CC"/>
    <w:rsid w:val="00657B9E"/>
    <w:rsid w:val="00661377"/>
    <w:rsid w:val="00661A09"/>
    <w:rsid w:val="00662CA3"/>
    <w:rsid w:val="00664922"/>
    <w:rsid w:val="00665AB3"/>
    <w:rsid w:val="00665DCE"/>
    <w:rsid w:val="00666DC8"/>
    <w:rsid w:val="00666EE9"/>
    <w:rsid w:val="00667485"/>
    <w:rsid w:val="00667A3B"/>
    <w:rsid w:val="00670269"/>
    <w:rsid w:val="00670272"/>
    <w:rsid w:val="006717C3"/>
    <w:rsid w:val="00671C23"/>
    <w:rsid w:val="0067361A"/>
    <w:rsid w:val="0067612C"/>
    <w:rsid w:val="006761ED"/>
    <w:rsid w:val="00680783"/>
    <w:rsid w:val="00680823"/>
    <w:rsid w:val="00681B22"/>
    <w:rsid w:val="00682055"/>
    <w:rsid w:val="006821F3"/>
    <w:rsid w:val="00682758"/>
    <w:rsid w:val="006839C4"/>
    <w:rsid w:val="00684515"/>
    <w:rsid w:val="006852A7"/>
    <w:rsid w:val="00685E01"/>
    <w:rsid w:val="00686C37"/>
    <w:rsid w:val="00686F0F"/>
    <w:rsid w:val="00687C40"/>
    <w:rsid w:val="006902FF"/>
    <w:rsid w:val="00690ADC"/>
    <w:rsid w:val="00690C48"/>
    <w:rsid w:val="00690C5D"/>
    <w:rsid w:val="00690E04"/>
    <w:rsid w:val="0069152F"/>
    <w:rsid w:val="00692CE0"/>
    <w:rsid w:val="00694283"/>
    <w:rsid w:val="00694BF1"/>
    <w:rsid w:val="00694D80"/>
    <w:rsid w:val="006962B8"/>
    <w:rsid w:val="00697151"/>
    <w:rsid w:val="006978B2"/>
    <w:rsid w:val="0069799D"/>
    <w:rsid w:val="006A1413"/>
    <w:rsid w:val="006A1825"/>
    <w:rsid w:val="006A29A8"/>
    <w:rsid w:val="006A2C0F"/>
    <w:rsid w:val="006A4E92"/>
    <w:rsid w:val="006A59FB"/>
    <w:rsid w:val="006A7D81"/>
    <w:rsid w:val="006B0026"/>
    <w:rsid w:val="006B0654"/>
    <w:rsid w:val="006B1BA5"/>
    <w:rsid w:val="006B1CEC"/>
    <w:rsid w:val="006B26D2"/>
    <w:rsid w:val="006B270E"/>
    <w:rsid w:val="006B2FEA"/>
    <w:rsid w:val="006B3200"/>
    <w:rsid w:val="006B3818"/>
    <w:rsid w:val="006B387B"/>
    <w:rsid w:val="006B4E57"/>
    <w:rsid w:val="006B6305"/>
    <w:rsid w:val="006B6431"/>
    <w:rsid w:val="006B6FE5"/>
    <w:rsid w:val="006B7479"/>
    <w:rsid w:val="006C0872"/>
    <w:rsid w:val="006C0AFA"/>
    <w:rsid w:val="006C1783"/>
    <w:rsid w:val="006C1C61"/>
    <w:rsid w:val="006C1EC3"/>
    <w:rsid w:val="006C200F"/>
    <w:rsid w:val="006C2851"/>
    <w:rsid w:val="006C2F8D"/>
    <w:rsid w:val="006C5B67"/>
    <w:rsid w:val="006C6540"/>
    <w:rsid w:val="006D01C7"/>
    <w:rsid w:val="006D0AA5"/>
    <w:rsid w:val="006D0AEB"/>
    <w:rsid w:val="006D0B64"/>
    <w:rsid w:val="006D37F3"/>
    <w:rsid w:val="006D4310"/>
    <w:rsid w:val="006D4ADE"/>
    <w:rsid w:val="006D523E"/>
    <w:rsid w:val="006D5C05"/>
    <w:rsid w:val="006D731A"/>
    <w:rsid w:val="006D78BC"/>
    <w:rsid w:val="006D7DBA"/>
    <w:rsid w:val="006E165D"/>
    <w:rsid w:val="006E18DC"/>
    <w:rsid w:val="006E1F2F"/>
    <w:rsid w:val="006E1FB2"/>
    <w:rsid w:val="006E2643"/>
    <w:rsid w:val="006E2AC2"/>
    <w:rsid w:val="006E2AF3"/>
    <w:rsid w:val="006E3726"/>
    <w:rsid w:val="006E42AE"/>
    <w:rsid w:val="006E5010"/>
    <w:rsid w:val="006E72D2"/>
    <w:rsid w:val="006E76D7"/>
    <w:rsid w:val="006F09DC"/>
    <w:rsid w:val="006F1297"/>
    <w:rsid w:val="006F152C"/>
    <w:rsid w:val="006F20A7"/>
    <w:rsid w:val="006F3C35"/>
    <w:rsid w:val="006F4DBA"/>
    <w:rsid w:val="00701299"/>
    <w:rsid w:val="0070248C"/>
    <w:rsid w:val="00702594"/>
    <w:rsid w:val="007027D4"/>
    <w:rsid w:val="00702B7D"/>
    <w:rsid w:val="00703B9E"/>
    <w:rsid w:val="00705E4A"/>
    <w:rsid w:val="007070F0"/>
    <w:rsid w:val="00707AD5"/>
    <w:rsid w:val="00711E34"/>
    <w:rsid w:val="00712BA2"/>
    <w:rsid w:val="00713CCB"/>
    <w:rsid w:val="00715192"/>
    <w:rsid w:val="00715458"/>
    <w:rsid w:val="007168E7"/>
    <w:rsid w:val="00716F21"/>
    <w:rsid w:val="0071714A"/>
    <w:rsid w:val="00717D99"/>
    <w:rsid w:val="00720C8A"/>
    <w:rsid w:val="007244C8"/>
    <w:rsid w:val="00724D8E"/>
    <w:rsid w:val="00725E90"/>
    <w:rsid w:val="00725FC8"/>
    <w:rsid w:val="007276CE"/>
    <w:rsid w:val="007303B6"/>
    <w:rsid w:val="0073122D"/>
    <w:rsid w:val="00734037"/>
    <w:rsid w:val="00734965"/>
    <w:rsid w:val="00735E7C"/>
    <w:rsid w:val="007379D6"/>
    <w:rsid w:val="00737AE3"/>
    <w:rsid w:val="00740505"/>
    <w:rsid w:val="007405FB"/>
    <w:rsid w:val="00745741"/>
    <w:rsid w:val="00745E34"/>
    <w:rsid w:val="007465E4"/>
    <w:rsid w:val="007473E6"/>
    <w:rsid w:val="00750F3C"/>
    <w:rsid w:val="00751921"/>
    <w:rsid w:val="00752B7E"/>
    <w:rsid w:val="00753E3B"/>
    <w:rsid w:val="00754A60"/>
    <w:rsid w:val="00755546"/>
    <w:rsid w:val="00755568"/>
    <w:rsid w:val="00755BBB"/>
    <w:rsid w:val="00757107"/>
    <w:rsid w:val="0076001A"/>
    <w:rsid w:val="00761803"/>
    <w:rsid w:val="00761D28"/>
    <w:rsid w:val="00762863"/>
    <w:rsid w:val="00764172"/>
    <w:rsid w:val="0076432D"/>
    <w:rsid w:val="00765129"/>
    <w:rsid w:val="0076531B"/>
    <w:rsid w:val="00770281"/>
    <w:rsid w:val="00770B9A"/>
    <w:rsid w:val="00771F3E"/>
    <w:rsid w:val="00772082"/>
    <w:rsid w:val="0077306E"/>
    <w:rsid w:val="00773568"/>
    <w:rsid w:val="0077373E"/>
    <w:rsid w:val="00773DDA"/>
    <w:rsid w:val="00774747"/>
    <w:rsid w:val="0077596D"/>
    <w:rsid w:val="00775E69"/>
    <w:rsid w:val="0077620F"/>
    <w:rsid w:val="00776719"/>
    <w:rsid w:val="0077715F"/>
    <w:rsid w:val="00781941"/>
    <w:rsid w:val="00781B5D"/>
    <w:rsid w:val="00782186"/>
    <w:rsid w:val="00782B59"/>
    <w:rsid w:val="00784C96"/>
    <w:rsid w:val="00784F75"/>
    <w:rsid w:val="00786C26"/>
    <w:rsid w:val="0078729C"/>
    <w:rsid w:val="00791998"/>
    <w:rsid w:val="00791ED1"/>
    <w:rsid w:val="00792D48"/>
    <w:rsid w:val="0079359D"/>
    <w:rsid w:val="00796120"/>
    <w:rsid w:val="00796593"/>
    <w:rsid w:val="007973FB"/>
    <w:rsid w:val="007A162B"/>
    <w:rsid w:val="007A1AF6"/>
    <w:rsid w:val="007A2871"/>
    <w:rsid w:val="007A3677"/>
    <w:rsid w:val="007A3947"/>
    <w:rsid w:val="007A5B6C"/>
    <w:rsid w:val="007A5C68"/>
    <w:rsid w:val="007A708C"/>
    <w:rsid w:val="007A7D48"/>
    <w:rsid w:val="007B03F1"/>
    <w:rsid w:val="007B0616"/>
    <w:rsid w:val="007B11CD"/>
    <w:rsid w:val="007B22C5"/>
    <w:rsid w:val="007B2606"/>
    <w:rsid w:val="007B3125"/>
    <w:rsid w:val="007B4082"/>
    <w:rsid w:val="007B408C"/>
    <w:rsid w:val="007B4D6C"/>
    <w:rsid w:val="007B52E4"/>
    <w:rsid w:val="007B74F2"/>
    <w:rsid w:val="007C012F"/>
    <w:rsid w:val="007C358F"/>
    <w:rsid w:val="007C373A"/>
    <w:rsid w:val="007C4FDC"/>
    <w:rsid w:val="007C744B"/>
    <w:rsid w:val="007D483C"/>
    <w:rsid w:val="007D528A"/>
    <w:rsid w:val="007D633A"/>
    <w:rsid w:val="007D719C"/>
    <w:rsid w:val="007D7636"/>
    <w:rsid w:val="007E046D"/>
    <w:rsid w:val="007E0F7C"/>
    <w:rsid w:val="007E156C"/>
    <w:rsid w:val="007E185D"/>
    <w:rsid w:val="007E20B6"/>
    <w:rsid w:val="007E2A48"/>
    <w:rsid w:val="007E2CA0"/>
    <w:rsid w:val="007E39AA"/>
    <w:rsid w:val="007E3DD6"/>
    <w:rsid w:val="007E415F"/>
    <w:rsid w:val="007E4922"/>
    <w:rsid w:val="007E5F26"/>
    <w:rsid w:val="007E649A"/>
    <w:rsid w:val="007E649E"/>
    <w:rsid w:val="007E6522"/>
    <w:rsid w:val="007E69A3"/>
    <w:rsid w:val="007E6E38"/>
    <w:rsid w:val="007E6F3A"/>
    <w:rsid w:val="007E7C70"/>
    <w:rsid w:val="007F0C30"/>
    <w:rsid w:val="007F1060"/>
    <w:rsid w:val="007F1A42"/>
    <w:rsid w:val="007F288A"/>
    <w:rsid w:val="007F2FAE"/>
    <w:rsid w:val="007F3212"/>
    <w:rsid w:val="007F367F"/>
    <w:rsid w:val="007F5776"/>
    <w:rsid w:val="007F57A4"/>
    <w:rsid w:val="007F6885"/>
    <w:rsid w:val="00802667"/>
    <w:rsid w:val="0080281C"/>
    <w:rsid w:val="00802D37"/>
    <w:rsid w:val="008038C8"/>
    <w:rsid w:val="00803ADD"/>
    <w:rsid w:val="008041D4"/>
    <w:rsid w:val="0080513E"/>
    <w:rsid w:val="008052EC"/>
    <w:rsid w:val="00806115"/>
    <w:rsid w:val="0080637F"/>
    <w:rsid w:val="0080679A"/>
    <w:rsid w:val="00810992"/>
    <w:rsid w:val="00810B33"/>
    <w:rsid w:val="00811420"/>
    <w:rsid w:val="008117DF"/>
    <w:rsid w:val="00812362"/>
    <w:rsid w:val="00812801"/>
    <w:rsid w:val="00812E28"/>
    <w:rsid w:val="00813BF2"/>
    <w:rsid w:val="00815CA7"/>
    <w:rsid w:val="00815E87"/>
    <w:rsid w:val="00815F29"/>
    <w:rsid w:val="008166B5"/>
    <w:rsid w:val="008176C9"/>
    <w:rsid w:val="008176E3"/>
    <w:rsid w:val="00820442"/>
    <w:rsid w:val="0082152C"/>
    <w:rsid w:val="00823E94"/>
    <w:rsid w:val="00826086"/>
    <w:rsid w:val="00827EE8"/>
    <w:rsid w:val="00830BBA"/>
    <w:rsid w:val="00832F7E"/>
    <w:rsid w:val="008335F9"/>
    <w:rsid w:val="008344FE"/>
    <w:rsid w:val="00835DE4"/>
    <w:rsid w:val="00835F91"/>
    <w:rsid w:val="008404FD"/>
    <w:rsid w:val="00841B4D"/>
    <w:rsid w:val="0084317C"/>
    <w:rsid w:val="00843E14"/>
    <w:rsid w:val="00843F3B"/>
    <w:rsid w:val="00845843"/>
    <w:rsid w:val="008468BF"/>
    <w:rsid w:val="00847F58"/>
    <w:rsid w:val="00850CB3"/>
    <w:rsid w:val="00851160"/>
    <w:rsid w:val="0085345F"/>
    <w:rsid w:val="0085410A"/>
    <w:rsid w:val="00854479"/>
    <w:rsid w:val="008553AB"/>
    <w:rsid w:val="0085598E"/>
    <w:rsid w:val="00855E1A"/>
    <w:rsid w:val="008563C1"/>
    <w:rsid w:val="00857608"/>
    <w:rsid w:val="00863CAC"/>
    <w:rsid w:val="00864B60"/>
    <w:rsid w:val="00864ECD"/>
    <w:rsid w:val="008650D5"/>
    <w:rsid w:val="00865AD6"/>
    <w:rsid w:val="008675EC"/>
    <w:rsid w:val="00870F20"/>
    <w:rsid w:val="00871E33"/>
    <w:rsid w:val="00873110"/>
    <w:rsid w:val="00877381"/>
    <w:rsid w:val="00877486"/>
    <w:rsid w:val="0088012F"/>
    <w:rsid w:val="00880291"/>
    <w:rsid w:val="008808C4"/>
    <w:rsid w:val="00880904"/>
    <w:rsid w:val="00880A76"/>
    <w:rsid w:val="0088120C"/>
    <w:rsid w:val="00881563"/>
    <w:rsid w:val="00881CAA"/>
    <w:rsid w:val="0088272D"/>
    <w:rsid w:val="00882885"/>
    <w:rsid w:val="00882AB4"/>
    <w:rsid w:val="008833E8"/>
    <w:rsid w:val="00883FF0"/>
    <w:rsid w:val="00884920"/>
    <w:rsid w:val="0088605C"/>
    <w:rsid w:val="0088665C"/>
    <w:rsid w:val="0089125C"/>
    <w:rsid w:val="00891356"/>
    <w:rsid w:val="0089148E"/>
    <w:rsid w:val="00891598"/>
    <w:rsid w:val="0089173E"/>
    <w:rsid w:val="00891FAC"/>
    <w:rsid w:val="008926DC"/>
    <w:rsid w:val="00892AE5"/>
    <w:rsid w:val="00893566"/>
    <w:rsid w:val="00893951"/>
    <w:rsid w:val="00893F07"/>
    <w:rsid w:val="00894A10"/>
    <w:rsid w:val="00894A63"/>
    <w:rsid w:val="00895600"/>
    <w:rsid w:val="00895D3A"/>
    <w:rsid w:val="008979A4"/>
    <w:rsid w:val="00897E5A"/>
    <w:rsid w:val="008A0AE2"/>
    <w:rsid w:val="008A0CC9"/>
    <w:rsid w:val="008A0CDE"/>
    <w:rsid w:val="008A1694"/>
    <w:rsid w:val="008A2343"/>
    <w:rsid w:val="008A3A3A"/>
    <w:rsid w:val="008A3B9B"/>
    <w:rsid w:val="008A3D2B"/>
    <w:rsid w:val="008A4121"/>
    <w:rsid w:val="008A43DD"/>
    <w:rsid w:val="008A4494"/>
    <w:rsid w:val="008A57C1"/>
    <w:rsid w:val="008A7D7E"/>
    <w:rsid w:val="008B0033"/>
    <w:rsid w:val="008B0611"/>
    <w:rsid w:val="008B09BA"/>
    <w:rsid w:val="008B1D66"/>
    <w:rsid w:val="008B1F88"/>
    <w:rsid w:val="008B2DFD"/>
    <w:rsid w:val="008B332B"/>
    <w:rsid w:val="008B3FE0"/>
    <w:rsid w:val="008B59AF"/>
    <w:rsid w:val="008B5DE9"/>
    <w:rsid w:val="008B6302"/>
    <w:rsid w:val="008B67F1"/>
    <w:rsid w:val="008B6937"/>
    <w:rsid w:val="008B7094"/>
    <w:rsid w:val="008B795C"/>
    <w:rsid w:val="008B7EC3"/>
    <w:rsid w:val="008C0B36"/>
    <w:rsid w:val="008C0F92"/>
    <w:rsid w:val="008C2AB1"/>
    <w:rsid w:val="008C346F"/>
    <w:rsid w:val="008C428D"/>
    <w:rsid w:val="008C550A"/>
    <w:rsid w:val="008C5D00"/>
    <w:rsid w:val="008C6136"/>
    <w:rsid w:val="008C6145"/>
    <w:rsid w:val="008C63D7"/>
    <w:rsid w:val="008C6432"/>
    <w:rsid w:val="008C6E55"/>
    <w:rsid w:val="008C7376"/>
    <w:rsid w:val="008C76A0"/>
    <w:rsid w:val="008D1BF8"/>
    <w:rsid w:val="008D1DDE"/>
    <w:rsid w:val="008D24BF"/>
    <w:rsid w:val="008D39FF"/>
    <w:rsid w:val="008D3A26"/>
    <w:rsid w:val="008D55EF"/>
    <w:rsid w:val="008D5A9D"/>
    <w:rsid w:val="008D5B9A"/>
    <w:rsid w:val="008D6172"/>
    <w:rsid w:val="008D62C7"/>
    <w:rsid w:val="008D67C0"/>
    <w:rsid w:val="008D709A"/>
    <w:rsid w:val="008D7A8D"/>
    <w:rsid w:val="008D7D2C"/>
    <w:rsid w:val="008E00CD"/>
    <w:rsid w:val="008E0F1F"/>
    <w:rsid w:val="008E15D6"/>
    <w:rsid w:val="008E485E"/>
    <w:rsid w:val="008E4984"/>
    <w:rsid w:val="008E5522"/>
    <w:rsid w:val="008F2531"/>
    <w:rsid w:val="008F2C90"/>
    <w:rsid w:val="008F2EF5"/>
    <w:rsid w:val="008F4FFC"/>
    <w:rsid w:val="008F57AA"/>
    <w:rsid w:val="008F590E"/>
    <w:rsid w:val="008F7E05"/>
    <w:rsid w:val="0090080A"/>
    <w:rsid w:val="00902901"/>
    <w:rsid w:val="00902AE6"/>
    <w:rsid w:val="00903910"/>
    <w:rsid w:val="00904771"/>
    <w:rsid w:val="009047D0"/>
    <w:rsid w:val="0090586D"/>
    <w:rsid w:val="00906138"/>
    <w:rsid w:val="009062DB"/>
    <w:rsid w:val="00906EB6"/>
    <w:rsid w:val="00911B48"/>
    <w:rsid w:val="009124A2"/>
    <w:rsid w:val="00912B19"/>
    <w:rsid w:val="009149BF"/>
    <w:rsid w:val="00916712"/>
    <w:rsid w:val="009206E6"/>
    <w:rsid w:val="009209DE"/>
    <w:rsid w:val="00923009"/>
    <w:rsid w:val="009239E2"/>
    <w:rsid w:val="009243FE"/>
    <w:rsid w:val="00924D88"/>
    <w:rsid w:val="0092558C"/>
    <w:rsid w:val="0092690E"/>
    <w:rsid w:val="009269CE"/>
    <w:rsid w:val="009278C1"/>
    <w:rsid w:val="009305DA"/>
    <w:rsid w:val="009308F1"/>
    <w:rsid w:val="009312E2"/>
    <w:rsid w:val="009319A4"/>
    <w:rsid w:val="00932679"/>
    <w:rsid w:val="00934130"/>
    <w:rsid w:val="00935933"/>
    <w:rsid w:val="00935E8C"/>
    <w:rsid w:val="00936CB0"/>
    <w:rsid w:val="00940327"/>
    <w:rsid w:val="00940F5E"/>
    <w:rsid w:val="00941443"/>
    <w:rsid w:val="00942657"/>
    <w:rsid w:val="00942788"/>
    <w:rsid w:val="0094347A"/>
    <w:rsid w:val="0094384A"/>
    <w:rsid w:val="0094410F"/>
    <w:rsid w:val="0094426B"/>
    <w:rsid w:val="009443F3"/>
    <w:rsid w:val="00944E77"/>
    <w:rsid w:val="00944FA5"/>
    <w:rsid w:val="009458A2"/>
    <w:rsid w:val="00946E2B"/>
    <w:rsid w:val="0094710E"/>
    <w:rsid w:val="0094759A"/>
    <w:rsid w:val="009506A2"/>
    <w:rsid w:val="00950B8A"/>
    <w:rsid w:val="0095231C"/>
    <w:rsid w:val="00952904"/>
    <w:rsid w:val="009545F1"/>
    <w:rsid w:val="00955ADE"/>
    <w:rsid w:val="00955DA0"/>
    <w:rsid w:val="00955FBC"/>
    <w:rsid w:val="00956E7B"/>
    <w:rsid w:val="0096028F"/>
    <w:rsid w:val="0096211E"/>
    <w:rsid w:val="0096260D"/>
    <w:rsid w:val="00963C18"/>
    <w:rsid w:val="0096472E"/>
    <w:rsid w:val="00964877"/>
    <w:rsid w:val="00965E09"/>
    <w:rsid w:val="00967CBB"/>
    <w:rsid w:val="00967D0A"/>
    <w:rsid w:val="009702AD"/>
    <w:rsid w:val="0097047E"/>
    <w:rsid w:val="00970A94"/>
    <w:rsid w:val="009713A4"/>
    <w:rsid w:val="0097244E"/>
    <w:rsid w:val="00975395"/>
    <w:rsid w:val="00975549"/>
    <w:rsid w:val="00975FFC"/>
    <w:rsid w:val="009775BD"/>
    <w:rsid w:val="0098208F"/>
    <w:rsid w:val="00982457"/>
    <w:rsid w:val="0098256D"/>
    <w:rsid w:val="00982F8C"/>
    <w:rsid w:val="00983BED"/>
    <w:rsid w:val="00984240"/>
    <w:rsid w:val="00984265"/>
    <w:rsid w:val="00984FEB"/>
    <w:rsid w:val="00986343"/>
    <w:rsid w:val="00986E4B"/>
    <w:rsid w:val="009874D6"/>
    <w:rsid w:val="0099311D"/>
    <w:rsid w:val="00993A81"/>
    <w:rsid w:val="009955C3"/>
    <w:rsid w:val="009956B4"/>
    <w:rsid w:val="00995958"/>
    <w:rsid w:val="009964B8"/>
    <w:rsid w:val="009968BA"/>
    <w:rsid w:val="009969E2"/>
    <w:rsid w:val="00996F0A"/>
    <w:rsid w:val="009970DE"/>
    <w:rsid w:val="00997225"/>
    <w:rsid w:val="00997EFB"/>
    <w:rsid w:val="00997F63"/>
    <w:rsid w:val="009A0D70"/>
    <w:rsid w:val="009A14FB"/>
    <w:rsid w:val="009A1DC1"/>
    <w:rsid w:val="009A2B2E"/>
    <w:rsid w:val="009A2B3D"/>
    <w:rsid w:val="009A2DF3"/>
    <w:rsid w:val="009A430C"/>
    <w:rsid w:val="009A5AF5"/>
    <w:rsid w:val="009A6541"/>
    <w:rsid w:val="009A6F7B"/>
    <w:rsid w:val="009B035A"/>
    <w:rsid w:val="009B0436"/>
    <w:rsid w:val="009B0AD6"/>
    <w:rsid w:val="009B2B82"/>
    <w:rsid w:val="009B37E4"/>
    <w:rsid w:val="009B40DB"/>
    <w:rsid w:val="009B4874"/>
    <w:rsid w:val="009B496A"/>
    <w:rsid w:val="009B4C03"/>
    <w:rsid w:val="009B55EE"/>
    <w:rsid w:val="009B5720"/>
    <w:rsid w:val="009B6022"/>
    <w:rsid w:val="009B710E"/>
    <w:rsid w:val="009B75C3"/>
    <w:rsid w:val="009C0234"/>
    <w:rsid w:val="009C025D"/>
    <w:rsid w:val="009C0F1B"/>
    <w:rsid w:val="009C1572"/>
    <w:rsid w:val="009C2D17"/>
    <w:rsid w:val="009C4B0A"/>
    <w:rsid w:val="009C5200"/>
    <w:rsid w:val="009C5211"/>
    <w:rsid w:val="009C5521"/>
    <w:rsid w:val="009C5A58"/>
    <w:rsid w:val="009C605E"/>
    <w:rsid w:val="009C75C2"/>
    <w:rsid w:val="009C75D8"/>
    <w:rsid w:val="009C7625"/>
    <w:rsid w:val="009C7D1A"/>
    <w:rsid w:val="009C7F8C"/>
    <w:rsid w:val="009D0E4D"/>
    <w:rsid w:val="009D1575"/>
    <w:rsid w:val="009D2607"/>
    <w:rsid w:val="009D272C"/>
    <w:rsid w:val="009D2C53"/>
    <w:rsid w:val="009D3F1A"/>
    <w:rsid w:val="009D3F58"/>
    <w:rsid w:val="009D43AC"/>
    <w:rsid w:val="009D4855"/>
    <w:rsid w:val="009D58FF"/>
    <w:rsid w:val="009D6B9D"/>
    <w:rsid w:val="009D6C70"/>
    <w:rsid w:val="009D6DEB"/>
    <w:rsid w:val="009E0638"/>
    <w:rsid w:val="009E1437"/>
    <w:rsid w:val="009E1C7C"/>
    <w:rsid w:val="009E4B20"/>
    <w:rsid w:val="009E5132"/>
    <w:rsid w:val="009E55BC"/>
    <w:rsid w:val="009E6A9C"/>
    <w:rsid w:val="009E751A"/>
    <w:rsid w:val="009E77E2"/>
    <w:rsid w:val="009F0BB7"/>
    <w:rsid w:val="009F12B2"/>
    <w:rsid w:val="009F17D3"/>
    <w:rsid w:val="009F3309"/>
    <w:rsid w:val="009F44D4"/>
    <w:rsid w:val="009F766A"/>
    <w:rsid w:val="009F77E5"/>
    <w:rsid w:val="00A00802"/>
    <w:rsid w:val="00A02F19"/>
    <w:rsid w:val="00A03FAB"/>
    <w:rsid w:val="00A043A6"/>
    <w:rsid w:val="00A10156"/>
    <w:rsid w:val="00A11D42"/>
    <w:rsid w:val="00A1298E"/>
    <w:rsid w:val="00A12FA0"/>
    <w:rsid w:val="00A14397"/>
    <w:rsid w:val="00A14953"/>
    <w:rsid w:val="00A15868"/>
    <w:rsid w:val="00A15C01"/>
    <w:rsid w:val="00A164DF"/>
    <w:rsid w:val="00A20F48"/>
    <w:rsid w:val="00A22121"/>
    <w:rsid w:val="00A227E6"/>
    <w:rsid w:val="00A22A18"/>
    <w:rsid w:val="00A23536"/>
    <w:rsid w:val="00A25C60"/>
    <w:rsid w:val="00A260B8"/>
    <w:rsid w:val="00A26278"/>
    <w:rsid w:val="00A27FF7"/>
    <w:rsid w:val="00A3004B"/>
    <w:rsid w:val="00A30347"/>
    <w:rsid w:val="00A31121"/>
    <w:rsid w:val="00A3140B"/>
    <w:rsid w:val="00A31C75"/>
    <w:rsid w:val="00A36100"/>
    <w:rsid w:val="00A36DB5"/>
    <w:rsid w:val="00A37F88"/>
    <w:rsid w:val="00A40276"/>
    <w:rsid w:val="00A4081B"/>
    <w:rsid w:val="00A41ED2"/>
    <w:rsid w:val="00A4304A"/>
    <w:rsid w:val="00A44E9C"/>
    <w:rsid w:val="00A44EA6"/>
    <w:rsid w:val="00A463F6"/>
    <w:rsid w:val="00A4754C"/>
    <w:rsid w:val="00A47605"/>
    <w:rsid w:val="00A47B76"/>
    <w:rsid w:val="00A501AC"/>
    <w:rsid w:val="00A51345"/>
    <w:rsid w:val="00A52E26"/>
    <w:rsid w:val="00A5354F"/>
    <w:rsid w:val="00A53E97"/>
    <w:rsid w:val="00A53EED"/>
    <w:rsid w:val="00A545D7"/>
    <w:rsid w:val="00A554EA"/>
    <w:rsid w:val="00A55637"/>
    <w:rsid w:val="00A55A6B"/>
    <w:rsid w:val="00A55CB0"/>
    <w:rsid w:val="00A55EC1"/>
    <w:rsid w:val="00A561BA"/>
    <w:rsid w:val="00A56A3A"/>
    <w:rsid w:val="00A574AF"/>
    <w:rsid w:val="00A60C6E"/>
    <w:rsid w:val="00A61A9B"/>
    <w:rsid w:val="00A62170"/>
    <w:rsid w:val="00A622F9"/>
    <w:rsid w:val="00A6261F"/>
    <w:rsid w:val="00A642DA"/>
    <w:rsid w:val="00A663FA"/>
    <w:rsid w:val="00A66567"/>
    <w:rsid w:val="00A6712B"/>
    <w:rsid w:val="00A672B8"/>
    <w:rsid w:val="00A67CC7"/>
    <w:rsid w:val="00A71307"/>
    <w:rsid w:val="00A71B45"/>
    <w:rsid w:val="00A728C2"/>
    <w:rsid w:val="00A72C6C"/>
    <w:rsid w:val="00A7316D"/>
    <w:rsid w:val="00A759FE"/>
    <w:rsid w:val="00A80B18"/>
    <w:rsid w:val="00A817D7"/>
    <w:rsid w:val="00A81F2E"/>
    <w:rsid w:val="00A821C0"/>
    <w:rsid w:val="00A82522"/>
    <w:rsid w:val="00A8301E"/>
    <w:rsid w:val="00A830ED"/>
    <w:rsid w:val="00A83795"/>
    <w:rsid w:val="00A85D40"/>
    <w:rsid w:val="00A869C0"/>
    <w:rsid w:val="00A86EA4"/>
    <w:rsid w:val="00A873F5"/>
    <w:rsid w:val="00A8776C"/>
    <w:rsid w:val="00A8779C"/>
    <w:rsid w:val="00A87E1C"/>
    <w:rsid w:val="00A904BA"/>
    <w:rsid w:val="00A91730"/>
    <w:rsid w:val="00A91D11"/>
    <w:rsid w:val="00A9317D"/>
    <w:rsid w:val="00A93F8D"/>
    <w:rsid w:val="00A94A92"/>
    <w:rsid w:val="00A9594D"/>
    <w:rsid w:val="00A96E4E"/>
    <w:rsid w:val="00A97299"/>
    <w:rsid w:val="00A975CC"/>
    <w:rsid w:val="00AA1E27"/>
    <w:rsid w:val="00AA5F0C"/>
    <w:rsid w:val="00AA6951"/>
    <w:rsid w:val="00AA7326"/>
    <w:rsid w:val="00AA7F5C"/>
    <w:rsid w:val="00AB06F6"/>
    <w:rsid w:val="00AB1FCD"/>
    <w:rsid w:val="00AB2022"/>
    <w:rsid w:val="00AB213B"/>
    <w:rsid w:val="00AB2E11"/>
    <w:rsid w:val="00AB3BFA"/>
    <w:rsid w:val="00AB4010"/>
    <w:rsid w:val="00AB57D7"/>
    <w:rsid w:val="00AB59A9"/>
    <w:rsid w:val="00AB69E9"/>
    <w:rsid w:val="00AB7349"/>
    <w:rsid w:val="00AB7DA2"/>
    <w:rsid w:val="00AC0963"/>
    <w:rsid w:val="00AC0D85"/>
    <w:rsid w:val="00AC11BB"/>
    <w:rsid w:val="00AC13E7"/>
    <w:rsid w:val="00AC175B"/>
    <w:rsid w:val="00AC22B4"/>
    <w:rsid w:val="00AC2B00"/>
    <w:rsid w:val="00AC2CF2"/>
    <w:rsid w:val="00AC3C2E"/>
    <w:rsid w:val="00AC412E"/>
    <w:rsid w:val="00AC4832"/>
    <w:rsid w:val="00AC716E"/>
    <w:rsid w:val="00AC75CA"/>
    <w:rsid w:val="00AD1229"/>
    <w:rsid w:val="00AD1243"/>
    <w:rsid w:val="00AD22D7"/>
    <w:rsid w:val="00AD2A3F"/>
    <w:rsid w:val="00AD2CEF"/>
    <w:rsid w:val="00AD3CD7"/>
    <w:rsid w:val="00AD3E75"/>
    <w:rsid w:val="00AD4E1C"/>
    <w:rsid w:val="00AD587E"/>
    <w:rsid w:val="00AD6B7F"/>
    <w:rsid w:val="00AD6C5C"/>
    <w:rsid w:val="00AE1F85"/>
    <w:rsid w:val="00AE2554"/>
    <w:rsid w:val="00AE2C47"/>
    <w:rsid w:val="00AE2D5C"/>
    <w:rsid w:val="00AE42B6"/>
    <w:rsid w:val="00AE4817"/>
    <w:rsid w:val="00AE50A1"/>
    <w:rsid w:val="00AE5200"/>
    <w:rsid w:val="00AE779E"/>
    <w:rsid w:val="00AF0066"/>
    <w:rsid w:val="00AF1FD8"/>
    <w:rsid w:val="00AF21B6"/>
    <w:rsid w:val="00AF2374"/>
    <w:rsid w:val="00AF245B"/>
    <w:rsid w:val="00AF4030"/>
    <w:rsid w:val="00AF58EB"/>
    <w:rsid w:val="00AF6992"/>
    <w:rsid w:val="00AF6FE8"/>
    <w:rsid w:val="00AF7884"/>
    <w:rsid w:val="00B007DE"/>
    <w:rsid w:val="00B011B1"/>
    <w:rsid w:val="00B01384"/>
    <w:rsid w:val="00B01E24"/>
    <w:rsid w:val="00B03D69"/>
    <w:rsid w:val="00B04F3F"/>
    <w:rsid w:val="00B073E1"/>
    <w:rsid w:val="00B07B48"/>
    <w:rsid w:val="00B07D1E"/>
    <w:rsid w:val="00B115D5"/>
    <w:rsid w:val="00B1172B"/>
    <w:rsid w:val="00B1178F"/>
    <w:rsid w:val="00B11840"/>
    <w:rsid w:val="00B1200E"/>
    <w:rsid w:val="00B1293E"/>
    <w:rsid w:val="00B12C78"/>
    <w:rsid w:val="00B132A8"/>
    <w:rsid w:val="00B13F03"/>
    <w:rsid w:val="00B151B3"/>
    <w:rsid w:val="00B15338"/>
    <w:rsid w:val="00B15C2E"/>
    <w:rsid w:val="00B15E38"/>
    <w:rsid w:val="00B16158"/>
    <w:rsid w:val="00B16947"/>
    <w:rsid w:val="00B177F4"/>
    <w:rsid w:val="00B20E97"/>
    <w:rsid w:val="00B2131C"/>
    <w:rsid w:val="00B21519"/>
    <w:rsid w:val="00B21877"/>
    <w:rsid w:val="00B2244C"/>
    <w:rsid w:val="00B2401C"/>
    <w:rsid w:val="00B24C66"/>
    <w:rsid w:val="00B25A6F"/>
    <w:rsid w:val="00B266C0"/>
    <w:rsid w:val="00B2715B"/>
    <w:rsid w:val="00B2789B"/>
    <w:rsid w:val="00B27C66"/>
    <w:rsid w:val="00B30363"/>
    <w:rsid w:val="00B30F56"/>
    <w:rsid w:val="00B3196E"/>
    <w:rsid w:val="00B31EDE"/>
    <w:rsid w:val="00B31F99"/>
    <w:rsid w:val="00B33806"/>
    <w:rsid w:val="00B33D9A"/>
    <w:rsid w:val="00B348C7"/>
    <w:rsid w:val="00B3647D"/>
    <w:rsid w:val="00B367B5"/>
    <w:rsid w:val="00B36D25"/>
    <w:rsid w:val="00B37123"/>
    <w:rsid w:val="00B376F1"/>
    <w:rsid w:val="00B3791C"/>
    <w:rsid w:val="00B37BB5"/>
    <w:rsid w:val="00B40B6B"/>
    <w:rsid w:val="00B40D5A"/>
    <w:rsid w:val="00B432EB"/>
    <w:rsid w:val="00B4632A"/>
    <w:rsid w:val="00B4689E"/>
    <w:rsid w:val="00B46B3D"/>
    <w:rsid w:val="00B47108"/>
    <w:rsid w:val="00B47344"/>
    <w:rsid w:val="00B50635"/>
    <w:rsid w:val="00B5085E"/>
    <w:rsid w:val="00B50FBF"/>
    <w:rsid w:val="00B5127A"/>
    <w:rsid w:val="00B51FB3"/>
    <w:rsid w:val="00B525B2"/>
    <w:rsid w:val="00B528E7"/>
    <w:rsid w:val="00B538B7"/>
    <w:rsid w:val="00B53B7E"/>
    <w:rsid w:val="00B5406B"/>
    <w:rsid w:val="00B54C80"/>
    <w:rsid w:val="00B54E51"/>
    <w:rsid w:val="00B55386"/>
    <w:rsid w:val="00B55815"/>
    <w:rsid w:val="00B55E98"/>
    <w:rsid w:val="00B56065"/>
    <w:rsid w:val="00B56521"/>
    <w:rsid w:val="00B57069"/>
    <w:rsid w:val="00B57B44"/>
    <w:rsid w:val="00B6039B"/>
    <w:rsid w:val="00B60536"/>
    <w:rsid w:val="00B6204A"/>
    <w:rsid w:val="00B62116"/>
    <w:rsid w:val="00B621C8"/>
    <w:rsid w:val="00B63F99"/>
    <w:rsid w:val="00B6417D"/>
    <w:rsid w:val="00B66CD2"/>
    <w:rsid w:val="00B675F7"/>
    <w:rsid w:val="00B703FB"/>
    <w:rsid w:val="00B70C9A"/>
    <w:rsid w:val="00B71D5F"/>
    <w:rsid w:val="00B71EF5"/>
    <w:rsid w:val="00B73101"/>
    <w:rsid w:val="00B73138"/>
    <w:rsid w:val="00B74FBD"/>
    <w:rsid w:val="00B74FFD"/>
    <w:rsid w:val="00B75CD1"/>
    <w:rsid w:val="00B76041"/>
    <w:rsid w:val="00B7615B"/>
    <w:rsid w:val="00B763F4"/>
    <w:rsid w:val="00B7714A"/>
    <w:rsid w:val="00B803FC"/>
    <w:rsid w:val="00B80627"/>
    <w:rsid w:val="00B811E1"/>
    <w:rsid w:val="00B815A8"/>
    <w:rsid w:val="00B817E8"/>
    <w:rsid w:val="00B8284A"/>
    <w:rsid w:val="00B82CB5"/>
    <w:rsid w:val="00B82F96"/>
    <w:rsid w:val="00B848F5"/>
    <w:rsid w:val="00B85371"/>
    <w:rsid w:val="00B8586F"/>
    <w:rsid w:val="00B85B02"/>
    <w:rsid w:val="00B86EC2"/>
    <w:rsid w:val="00B91643"/>
    <w:rsid w:val="00B94735"/>
    <w:rsid w:val="00B94D59"/>
    <w:rsid w:val="00B978FB"/>
    <w:rsid w:val="00BA0194"/>
    <w:rsid w:val="00BA1093"/>
    <w:rsid w:val="00BA1907"/>
    <w:rsid w:val="00BA199D"/>
    <w:rsid w:val="00BA1DB1"/>
    <w:rsid w:val="00BA2A04"/>
    <w:rsid w:val="00BA33C3"/>
    <w:rsid w:val="00BA45F9"/>
    <w:rsid w:val="00BA5B95"/>
    <w:rsid w:val="00BA5E66"/>
    <w:rsid w:val="00BA627A"/>
    <w:rsid w:val="00BA6958"/>
    <w:rsid w:val="00BA6CB2"/>
    <w:rsid w:val="00BA7528"/>
    <w:rsid w:val="00BA79B0"/>
    <w:rsid w:val="00BA7B8F"/>
    <w:rsid w:val="00BA7F42"/>
    <w:rsid w:val="00BB0D98"/>
    <w:rsid w:val="00BB26A8"/>
    <w:rsid w:val="00BB46EF"/>
    <w:rsid w:val="00BB4843"/>
    <w:rsid w:val="00BB4884"/>
    <w:rsid w:val="00BB535E"/>
    <w:rsid w:val="00BB59D5"/>
    <w:rsid w:val="00BB692F"/>
    <w:rsid w:val="00BC0472"/>
    <w:rsid w:val="00BC097A"/>
    <w:rsid w:val="00BC0CC1"/>
    <w:rsid w:val="00BC238C"/>
    <w:rsid w:val="00BC29C5"/>
    <w:rsid w:val="00BC31F5"/>
    <w:rsid w:val="00BC565C"/>
    <w:rsid w:val="00BC6103"/>
    <w:rsid w:val="00BD0018"/>
    <w:rsid w:val="00BD055F"/>
    <w:rsid w:val="00BD1380"/>
    <w:rsid w:val="00BD2BBC"/>
    <w:rsid w:val="00BD2C0D"/>
    <w:rsid w:val="00BD3380"/>
    <w:rsid w:val="00BD4053"/>
    <w:rsid w:val="00BD4984"/>
    <w:rsid w:val="00BD4F28"/>
    <w:rsid w:val="00BD5915"/>
    <w:rsid w:val="00BD7988"/>
    <w:rsid w:val="00BE087D"/>
    <w:rsid w:val="00BE0B0D"/>
    <w:rsid w:val="00BE1172"/>
    <w:rsid w:val="00BE134B"/>
    <w:rsid w:val="00BE14FB"/>
    <w:rsid w:val="00BE16B3"/>
    <w:rsid w:val="00BE2FAA"/>
    <w:rsid w:val="00BE4355"/>
    <w:rsid w:val="00BE439E"/>
    <w:rsid w:val="00BE5743"/>
    <w:rsid w:val="00BE7874"/>
    <w:rsid w:val="00BF0B5A"/>
    <w:rsid w:val="00BF0C4D"/>
    <w:rsid w:val="00BF1980"/>
    <w:rsid w:val="00BF234B"/>
    <w:rsid w:val="00BF2972"/>
    <w:rsid w:val="00BF2A0A"/>
    <w:rsid w:val="00BF2B0D"/>
    <w:rsid w:val="00BF3E32"/>
    <w:rsid w:val="00BF4F68"/>
    <w:rsid w:val="00BF4FFA"/>
    <w:rsid w:val="00BF52D8"/>
    <w:rsid w:val="00BF5803"/>
    <w:rsid w:val="00BF5EF0"/>
    <w:rsid w:val="00BF77D2"/>
    <w:rsid w:val="00C00C7E"/>
    <w:rsid w:val="00C012AA"/>
    <w:rsid w:val="00C019F8"/>
    <w:rsid w:val="00C02153"/>
    <w:rsid w:val="00C03D71"/>
    <w:rsid w:val="00C0423A"/>
    <w:rsid w:val="00C043F9"/>
    <w:rsid w:val="00C1069A"/>
    <w:rsid w:val="00C117FC"/>
    <w:rsid w:val="00C11886"/>
    <w:rsid w:val="00C1256E"/>
    <w:rsid w:val="00C12C39"/>
    <w:rsid w:val="00C13251"/>
    <w:rsid w:val="00C13776"/>
    <w:rsid w:val="00C13ED4"/>
    <w:rsid w:val="00C16CB0"/>
    <w:rsid w:val="00C173D6"/>
    <w:rsid w:val="00C17AF0"/>
    <w:rsid w:val="00C20256"/>
    <w:rsid w:val="00C217E8"/>
    <w:rsid w:val="00C22742"/>
    <w:rsid w:val="00C227EE"/>
    <w:rsid w:val="00C23DCB"/>
    <w:rsid w:val="00C2409F"/>
    <w:rsid w:val="00C24EAE"/>
    <w:rsid w:val="00C266C2"/>
    <w:rsid w:val="00C26ABB"/>
    <w:rsid w:val="00C2773E"/>
    <w:rsid w:val="00C27E79"/>
    <w:rsid w:val="00C27F5D"/>
    <w:rsid w:val="00C27FFA"/>
    <w:rsid w:val="00C300A5"/>
    <w:rsid w:val="00C314A8"/>
    <w:rsid w:val="00C3189B"/>
    <w:rsid w:val="00C32727"/>
    <w:rsid w:val="00C356E6"/>
    <w:rsid w:val="00C35EA9"/>
    <w:rsid w:val="00C362F0"/>
    <w:rsid w:val="00C366C4"/>
    <w:rsid w:val="00C37C79"/>
    <w:rsid w:val="00C408BF"/>
    <w:rsid w:val="00C4127A"/>
    <w:rsid w:val="00C4167D"/>
    <w:rsid w:val="00C43F64"/>
    <w:rsid w:val="00C443C1"/>
    <w:rsid w:val="00C444C8"/>
    <w:rsid w:val="00C44FB9"/>
    <w:rsid w:val="00C45A71"/>
    <w:rsid w:val="00C46700"/>
    <w:rsid w:val="00C4762D"/>
    <w:rsid w:val="00C516AD"/>
    <w:rsid w:val="00C52627"/>
    <w:rsid w:val="00C52811"/>
    <w:rsid w:val="00C52852"/>
    <w:rsid w:val="00C534C3"/>
    <w:rsid w:val="00C53EFE"/>
    <w:rsid w:val="00C54BFC"/>
    <w:rsid w:val="00C54EBF"/>
    <w:rsid w:val="00C55337"/>
    <w:rsid w:val="00C5534C"/>
    <w:rsid w:val="00C55A83"/>
    <w:rsid w:val="00C56778"/>
    <w:rsid w:val="00C57055"/>
    <w:rsid w:val="00C576A8"/>
    <w:rsid w:val="00C57823"/>
    <w:rsid w:val="00C6001A"/>
    <w:rsid w:val="00C60205"/>
    <w:rsid w:val="00C602F7"/>
    <w:rsid w:val="00C60CCE"/>
    <w:rsid w:val="00C6167B"/>
    <w:rsid w:val="00C61A97"/>
    <w:rsid w:val="00C620A6"/>
    <w:rsid w:val="00C62F68"/>
    <w:rsid w:val="00C63863"/>
    <w:rsid w:val="00C664B2"/>
    <w:rsid w:val="00C669B4"/>
    <w:rsid w:val="00C673B4"/>
    <w:rsid w:val="00C67B4F"/>
    <w:rsid w:val="00C73982"/>
    <w:rsid w:val="00C74740"/>
    <w:rsid w:val="00C74F58"/>
    <w:rsid w:val="00C75C25"/>
    <w:rsid w:val="00C77F9F"/>
    <w:rsid w:val="00C81FFB"/>
    <w:rsid w:val="00C83613"/>
    <w:rsid w:val="00C83D58"/>
    <w:rsid w:val="00C84810"/>
    <w:rsid w:val="00C85452"/>
    <w:rsid w:val="00C85912"/>
    <w:rsid w:val="00C85E7A"/>
    <w:rsid w:val="00C86891"/>
    <w:rsid w:val="00C871BB"/>
    <w:rsid w:val="00C87686"/>
    <w:rsid w:val="00C90F0A"/>
    <w:rsid w:val="00C90FA3"/>
    <w:rsid w:val="00C92C92"/>
    <w:rsid w:val="00C92D92"/>
    <w:rsid w:val="00C92F8B"/>
    <w:rsid w:val="00C92FBD"/>
    <w:rsid w:val="00C945CB"/>
    <w:rsid w:val="00C95DBE"/>
    <w:rsid w:val="00C96EED"/>
    <w:rsid w:val="00CA1DAD"/>
    <w:rsid w:val="00CA29A8"/>
    <w:rsid w:val="00CA3BBF"/>
    <w:rsid w:val="00CA4350"/>
    <w:rsid w:val="00CA47E6"/>
    <w:rsid w:val="00CA54FD"/>
    <w:rsid w:val="00CA5920"/>
    <w:rsid w:val="00CA5D0E"/>
    <w:rsid w:val="00CA5F60"/>
    <w:rsid w:val="00CA5FD9"/>
    <w:rsid w:val="00CA61B5"/>
    <w:rsid w:val="00CA6F98"/>
    <w:rsid w:val="00CA731D"/>
    <w:rsid w:val="00CA7459"/>
    <w:rsid w:val="00CB05D8"/>
    <w:rsid w:val="00CB115B"/>
    <w:rsid w:val="00CB18D0"/>
    <w:rsid w:val="00CB1A00"/>
    <w:rsid w:val="00CB1FAF"/>
    <w:rsid w:val="00CB26AB"/>
    <w:rsid w:val="00CB33C9"/>
    <w:rsid w:val="00CB3591"/>
    <w:rsid w:val="00CB6BEB"/>
    <w:rsid w:val="00CB6D02"/>
    <w:rsid w:val="00CB6D7E"/>
    <w:rsid w:val="00CB74F4"/>
    <w:rsid w:val="00CC0510"/>
    <w:rsid w:val="00CC1227"/>
    <w:rsid w:val="00CC3D96"/>
    <w:rsid w:val="00CC592B"/>
    <w:rsid w:val="00CC5947"/>
    <w:rsid w:val="00CC779C"/>
    <w:rsid w:val="00CC7E11"/>
    <w:rsid w:val="00CD1264"/>
    <w:rsid w:val="00CD23F1"/>
    <w:rsid w:val="00CD2BC1"/>
    <w:rsid w:val="00CD2EF8"/>
    <w:rsid w:val="00CD3507"/>
    <w:rsid w:val="00CD5997"/>
    <w:rsid w:val="00CD6149"/>
    <w:rsid w:val="00CD62B1"/>
    <w:rsid w:val="00CD71F7"/>
    <w:rsid w:val="00CD7531"/>
    <w:rsid w:val="00CD7A2D"/>
    <w:rsid w:val="00CD7F3B"/>
    <w:rsid w:val="00CE0635"/>
    <w:rsid w:val="00CE0F41"/>
    <w:rsid w:val="00CE3077"/>
    <w:rsid w:val="00CE4500"/>
    <w:rsid w:val="00CE4D96"/>
    <w:rsid w:val="00CE55B3"/>
    <w:rsid w:val="00CE5B4A"/>
    <w:rsid w:val="00CE618E"/>
    <w:rsid w:val="00CE754C"/>
    <w:rsid w:val="00CF0A22"/>
    <w:rsid w:val="00CF1BC2"/>
    <w:rsid w:val="00CF2AA0"/>
    <w:rsid w:val="00CF31B9"/>
    <w:rsid w:val="00CF32CE"/>
    <w:rsid w:val="00CF3998"/>
    <w:rsid w:val="00CF50C4"/>
    <w:rsid w:val="00CF6481"/>
    <w:rsid w:val="00D011BE"/>
    <w:rsid w:val="00D01DB9"/>
    <w:rsid w:val="00D01EC8"/>
    <w:rsid w:val="00D024B3"/>
    <w:rsid w:val="00D02C1B"/>
    <w:rsid w:val="00D02C40"/>
    <w:rsid w:val="00D03322"/>
    <w:rsid w:val="00D0396A"/>
    <w:rsid w:val="00D041D1"/>
    <w:rsid w:val="00D04677"/>
    <w:rsid w:val="00D04909"/>
    <w:rsid w:val="00D06A03"/>
    <w:rsid w:val="00D06AAC"/>
    <w:rsid w:val="00D0766A"/>
    <w:rsid w:val="00D07FDA"/>
    <w:rsid w:val="00D10290"/>
    <w:rsid w:val="00D10865"/>
    <w:rsid w:val="00D10D64"/>
    <w:rsid w:val="00D112DC"/>
    <w:rsid w:val="00D115D1"/>
    <w:rsid w:val="00D120D7"/>
    <w:rsid w:val="00D121BD"/>
    <w:rsid w:val="00D15ECA"/>
    <w:rsid w:val="00D177ED"/>
    <w:rsid w:val="00D20F00"/>
    <w:rsid w:val="00D2122C"/>
    <w:rsid w:val="00D22E29"/>
    <w:rsid w:val="00D22E4C"/>
    <w:rsid w:val="00D2461B"/>
    <w:rsid w:val="00D2488A"/>
    <w:rsid w:val="00D25A7E"/>
    <w:rsid w:val="00D267CB"/>
    <w:rsid w:val="00D2702C"/>
    <w:rsid w:val="00D2758A"/>
    <w:rsid w:val="00D27633"/>
    <w:rsid w:val="00D279D9"/>
    <w:rsid w:val="00D3004B"/>
    <w:rsid w:val="00D32FF1"/>
    <w:rsid w:val="00D34B12"/>
    <w:rsid w:val="00D34ED6"/>
    <w:rsid w:val="00D35701"/>
    <w:rsid w:val="00D37443"/>
    <w:rsid w:val="00D40481"/>
    <w:rsid w:val="00D40F35"/>
    <w:rsid w:val="00D41FF0"/>
    <w:rsid w:val="00D42229"/>
    <w:rsid w:val="00D438A8"/>
    <w:rsid w:val="00D44BBA"/>
    <w:rsid w:val="00D44C8E"/>
    <w:rsid w:val="00D44D44"/>
    <w:rsid w:val="00D45FF8"/>
    <w:rsid w:val="00D465E2"/>
    <w:rsid w:val="00D46EAF"/>
    <w:rsid w:val="00D4730D"/>
    <w:rsid w:val="00D47327"/>
    <w:rsid w:val="00D4733E"/>
    <w:rsid w:val="00D47C3D"/>
    <w:rsid w:val="00D502BA"/>
    <w:rsid w:val="00D50A71"/>
    <w:rsid w:val="00D51276"/>
    <w:rsid w:val="00D52111"/>
    <w:rsid w:val="00D52555"/>
    <w:rsid w:val="00D532CA"/>
    <w:rsid w:val="00D543F6"/>
    <w:rsid w:val="00D55A35"/>
    <w:rsid w:val="00D57F1E"/>
    <w:rsid w:val="00D605EE"/>
    <w:rsid w:val="00D60A31"/>
    <w:rsid w:val="00D619A1"/>
    <w:rsid w:val="00D64282"/>
    <w:rsid w:val="00D65BC2"/>
    <w:rsid w:val="00D668D4"/>
    <w:rsid w:val="00D66E6F"/>
    <w:rsid w:val="00D6732E"/>
    <w:rsid w:val="00D721CD"/>
    <w:rsid w:val="00D722EE"/>
    <w:rsid w:val="00D72B24"/>
    <w:rsid w:val="00D73121"/>
    <w:rsid w:val="00D73401"/>
    <w:rsid w:val="00D73D6D"/>
    <w:rsid w:val="00D740BA"/>
    <w:rsid w:val="00D74EF0"/>
    <w:rsid w:val="00D7508C"/>
    <w:rsid w:val="00D772F5"/>
    <w:rsid w:val="00D81DF1"/>
    <w:rsid w:val="00D83795"/>
    <w:rsid w:val="00D83DFE"/>
    <w:rsid w:val="00D84745"/>
    <w:rsid w:val="00D84F76"/>
    <w:rsid w:val="00D8646F"/>
    <w:rsid w:val="00D871AD"/>
    <w:rsid w:val="00D903F0"/>
    <w:rsid w:val="00D905A2"/>
    <w:rsid w:val="00D94E35"/>
    <w:rsid w:val="00D960C5"/>
    <w:rsid w:val="00D96128"/>
    <w:rsid w:val="00D971BE"/>
    <w:rsid w:val="00D97D09"/>
    <w:rsid w:val="00DA05E8"/>
    <w:rsid w:val="00DA1155"/>
    <w:rsid w:val="00DA1980"/>
    <w:rsid w:val="00DA1A8B"/>
    <w:rsid w:val="00DA2255"/>
    <w:rsid w:val="00DA26BC"/>
    <w:rsid w:val="00DA335A"/>
    <w:rsid w:val="00DA4CB3"/>
    <w:rsid w:val="00DA50E0"/>
    <w:rsid w:val="00DA5251"/>
    <w:rsid w:val="00DA6983"/>
    <w:rsid w:val="00DA6C5C"/>
    <w:rsid w:val="00DA6CBA"/>
    <w:rsid w:val="00DB0057"/>
    <w:rsid w:val="00DB00A7"/>
    <w:rsid w:val="00DB029E"/>
    <w:rsid w:val="00DB1FF8"/>
    <w:rsid w:val="00DB2473"/>
    <w:rsid w:val="00DB3174"/>
    <w:rsid w:val="00DB32B7"/>
    <w:rsid w:val="00DB36A6"/>
    <w:rsid w:val="00DB44FF"/>
    <w:rsid w:val="00DB602D"/>
    <w:rsid w:val="00DB7066"/>
    <w:rsid w:val="00DB76ED"/>
    <w:rsid w:val="00DC0DF1"/>
    <w:rsid w:val="00DC2303"/>
    <w:rsid w:val="00DC2A13"/>
    <w:rsid w:val="00DC2E92"/>
    <w:rsid w:val="00DC3747"/>
    <w:rsid w:val="00DC38A8"/>
    <w:rsid w:val="00DC58FD"/>
    <w:rsid w:val="00DC626F"/>
    <w:rsid w:val="00DC710F"/>
    <w:rsid w:val="00DC741F"/>
    <w:rsid w:val="00DD0101"/>
    <w:rsid w:val="00DD0EF6"/>
    <w:rsid w:val="00DD11BE"/>
    <w:rsid w:val="00DD1259"/>
    <w:rsid w:val="00DD141F"/>
    <w:rsid w:val="00DD167A"/>
    <w:rsid w:val="00DD18EB"/>
    <w:rsid w:val="00DD1D7D"/>
    <w:rsid w:val="00DD1E8C"/>
    <w:rsid w:val="00DD256D"/>
    <w:rsid w:val="00DD34D2"/>
    <w:rsid w:val="00DD6429"/>
    <w:rsid w:val="00DD6821"/>
    <w:rsid w:val="00DE04F1"/>
    <w:rsid w:val="00DE0841"/>
    <w:rsid w:val="00DE0E0E"/>
    <w:rsid w:val="00DE1EC2"/>
    <w:rsid w:val="00DE2A9A"/>
    <w:rsid w:val="00DE32CA"/>
    <w:rsid w:val="00DE3606"/>
    <w:rsid w:val="00DE5186"/>
    <w:rsid w:val="00DE5596"/>
    <w:rsid w:val="00DF0194"/>
    <w:rsid w:val="00DF03B5"/>
    <w:rsid w:val="00DF0679"/>
    <w:rsid w:val="00DF16B8"/>
    <w:rsid w:val="00DF2F67"/>
    <w:rsid w:val="00DF30A9"/>
    <w:rsid w:val="00DF5A4D"/>
    <w:rsid w:val="00DF5EF7"/>
    <w:rsid w:val="00DF606F"/>
    <w:rsid w:val="00DF7F2C"/>
    <w:rsid w:val="00E00088"/>
    <w:rsid w:val="00E01C28"/>
    <w:rsid w:val="00E01D80"/>
    <w:rsid w:val="00E030FD"/>
    <w:rsid w:val="00E03BA8"/>
    <w:rsid w:val="00E041AC"/>
    <w:rsid w:val="00E05402"/>
    <w:rsid w:val="00E101B7"/>
    <w:rsid w:val="00E10B96"/>
    <w:rsid w:val="00E10F34"/>
    <w:rsid w:val="00E13713"/>
    <w:rsid w:val="00E13EB4"/>
    <w:rsid w:val="00E1568D"/>
    <w:rsid w:val="00E15964"/>
    <w:rsid w:val="00E16110"/>
    <w:rsid w:val="00E16650"/>
    <w:rsid w:val="00E168AE"/>
    <w:rsid w:val="00E177EB"/>
    <w:rsid w:val="00E17EED"/>
    <w:rsid w:val="00E20913"/>
    <w:rsid w:val="00E21439"/>
    <w:rsid w:val="00E22B6F"/>
    <w:rsid w:val="00E23A5E"/>
    <w:rsid w:val="00E270F8"/>
    <w:rsid w:val="00E27C05"/>
    <w:rsid w:val="00E27E6F"/>
    <w:rsid w:val="00E31161"/>
    <w:rsid w:val="00E33381"/>
    <w:rsid w:val="00E342EE"/>
    <w:rsid w:val="00E3436D"/>
    <w:rsid w:val="00E34DC8"/>
    <w:rsid w:val="00E37B4F"/>
    <w:rsid w:val="00E404C8"/>
    <w:rsid w:val="00E405F1"/>
    <w:rsid w:val="00E41CC3"/>
    <w:rsid w:val="00E4276C"/>
    <w:rsid w:val="00E42894"/>
    <w:rsid w:val="00E42A2E"/>
    <w:rsid w:val="00E431E9"/>
    <w:rsid w:val="00E433D8"/>
    <w:rsid w:val="00E43AD2"/>
    <w:rsid w:val="00E43ADD"/>
    <w:rsid w:val="00E43B7D"/>
    <w:rsid w:val="00E43D42"/>
    <w:rsid w:val="00E444EF"/>
    <w:rsid w:val="00E44FB7"/>
    <w:rsid w:val="00E45497"/>
    <w:rsid w:val="00E465C9"/>
    <w:rsid w:val="00E46F13"/>
    <w:rsid w:val="00E47231"/>
    <w:rsid w:val="00E50CC7"/>
    <w:rsid w:val="00E514D2"/>
    <w:rsid w:val="00E522B0"/>
    <w:rsid w:val="00E5310A"/>
    <w:rsid w:val="00E54A12"/>
    <w:rsid w:val="00E54D24"/>
    <w:rsid w:val="00E54F50"/>
    <w:rsid w:val="00E569C4"/>
    <w:rsid w:val="00E57810"/>
    <w:rsid w:val="00E57C19"/>
    <w:rsid w:val="00E57D06"/>
    <w:rsid w:val="00E604C5"/>
    <w:rsid w:val="00E62091"/>
    <w:rsid w:val="00E622E7"/>
    <w:rsid w:val="00E62E1C"/>
    <w:rsid w:val="00E64174"/>
    <w:rsid w:val="00E64552"/>
    <w:rsid w:val="00E64C43"/>
    <w:rsid w:val="00E64E8A"/>
    <w:rsid w:val="00E66356"/>
    <w:rsid w:val="00E670A8"/>
    <w:rsid w:val="00E67887"/>
    <w:rsid w:val="00E70312"/>
    <w:rsid w:val="00E713B3"/>
    <w:rsid w:val="00E72825"/>
    <w:rsid w:val="00E72D1B"/>
    <w:rsid w:val="00E7399E"/>
    <w:rsid w:val="00E748B7"/>
    <w:rsid w:val="00E74E82"/>
    <w:rsid w:val="00E75524"/>
    <w:rsid w:val="00E76430"/>
    <w:rsid w:val="00E766EA"/>
    <w:rsid w:val="00E77BB4"/>
    <w:rsid w:val="00E80216"/>
    <w:rsid w:val="00E80A0D"/>
    <w:rsid w:val="00E80AA7"/>
    <w:rsid w:val="00E80FA5"/>
    <w:rsid w:val="00E82BFA"/>
    <w:rsid w:val="00E838F4"/>
    <w:rsid w:val="00E84323"/>
    <w:rsid w:val="00E84510"/>
    <w:rsid w:val="00E84FEB"/>
    <w:rsid w:val="00E85012"/>
    <w:rsid w:val="00E85B49"/>
    <w:rsid w:val="00E8796B"/>
    <w:rsid w:val="00E902E7"/>
    <w:rsid w:val="00E90B5B"/>
    <w:rsid w:val="00E917DA"/>
    <w:rsid w:val="00E92023"/>
    <w:rsid w:val="00E9334F"/>
    <w:rsid w:val="00E93F26"/>
    <w:rsid w:val="00E948C8"/>
    <w:rsid w:val="00E95696"/>
    <w:rsid w:val="00E9645B"/>
    <w:rsid w:val="00E96C8B"/>
    <w:rsid w:val="00E97D13"/>
    <w:rsid w:val="00EA21E2"/>
    <w:rsid w:val="00EA227F"/>
    <w:rsid w:val="00EA2A34"/>
    <w:rsid w:val="00EA3314"/>
    <w:rsid w:val="00EA3524"/>
    <w:rsid w:val="00EA55E5"/>
    <w:rsid w:val="00EA5A05"/>
    <w:rsid w:val="00EA647D"/>
    <w:rsid w:val="00EA66F2"/>
    <w:rsid w:val="00EA72E9"/>
    <w:rsid w:val="00EB0D19"/>
    <w:rsid w:val="00EB2327"/>
    <w:rsid w:val="00EB24E2"/>
    <w:rsid w:val="00EB26EA"/>
    <w:rsid w:val="00EB2BCC"/>
    <w:rsid w:val="00EB3296"/>
    <w:rsid w:val="00EB38BE"/>
    <w:rsid w:val="00EB3B32"/>
    <w:rsid w:val="00EB4416"/>
    <w:rsid w:val="00EB56C9"/>
    <w:rsid w:val="00EB6E6D"/>
    <w:rsid w:val="00EB7E0A"/>
    <w:rsid w:val="00EC19FE"/>
    <w:rsid w:val="00EC378D"/>
    <w:rsid w:val="00EC4F01"/>
    <w:rsid w:val="00EC5EFB"/>
    <w:rsid w:val="00EC6553"/>
    <w:rsid w:val="00EC6B08"/>
    <w:rsid w:val="00ED1066"/>
    <w:rsid w:val="00ED1557"/>
    <w:rsid w:val="00ED183B"/>
    <w:rsid w:val="00ED221B"/>
    <w:rsid w:val="00ED2D69"/>
    <w:rsid w:val="00ED3C2F"/>
    <w:rsid w:val="00ED499F"/>
    <w:rsid w:val="00ED532C"/>
    <w:rsid w:val="00ED5E2F"/>
    <w:rsid w:val="00ED6055"/>
    <w:rsid w:val="00ED6307"/>
    <w:rsid w:val="00ED7235"/>
    <w:rsid w:val="00EE00B5"/>
    <w:rsid w:val="00EE0CCF"/>
    <w:rsid w:val="00EE148D"/>
    <w:rsid w:val="00EE2971"/>
    <w:rsid w:val="00EE2B89"/>
    <w:rsid w:val="00EE3A63"/>
    <w:rsid w:val="00EE3B6A"/>
    <w:rsid w:val="00EE58D3"/>
    <w:rsid w:val="00EE5C0A"/>
    <w:rsid w:val="00EE65C9"/>
    <w:rsid w:val="00EF0022"/>
    <w:rsid w:val="00EF19C5"/>
    <w:rsid w:val="00EF3B81"/>
    <w:rsid w:val="00EF4804"/>
    <w:rsid w:val="00EF4C58"/>
    <w:rsid w:val="00EF4D28"/>
    <w:rsid w:val="00EF4FAD"/>
    <w:rsid w:val="00EF50C9"/>
    <w:rsid w:val="00EF57F8"/>
    <w:rsid w:val="00EF6DEA"/>
    <w:rsid w:val="00EF76FE"/>
    <w:rsid w:val="00F017EC"/>
    <w:rsid w:val="00F02238"/>
    <w:rsid w:val="00F03744"/>
    <w:rsid w:val="00F04D59"/>
    <w:rsid w:val="00F0658A"/>
    <w:rsid w:val="00F07391"/>
    <w:rsid w:val="00F077AF"/>
    <w:rsid w:val="00F07A3D"/>
    <w:rsid w:val="00F07E99"/>
    <w:rsid w:val="00F1052B"/>
    <w:rsid w:val="00F10532"/>
    <w:rsid w:val="00F10A27"/>
    <w:rsid w:val="00F1160B"/>
    <w:rsid w:val="00F11910"/>
    <w:rsid w:val="00F11A0F"/>
    <w:rsid w:val="00F11CF2"/>
    <w:rsid w:val="00F120BC"/>
    <w:rsid w:val="00F13200"/>
    <w:rsid w:val="00F132BE"/>
    <w:rsid w:val="00F14C23"/>
    <w:rsid w:val="00F15389"/>
    <w:rsid w:val="00F160CE"/>
    <w:rsid w:val="00F175A5"/>
    <w:rsid w:val="00F211CA"/>
    <w:rsid w:val="00F212A4"/>
    <w:rsid w:val="00F22830"/>
    <w:rsid w:val="00F22C39"/>
    <w:rsid w:val="00F232CB"/>
    <w:rsid w:val="00F23448"/>
    <w:rsid w:val="00F236B6"/>
    <w:rsid w:val="00F244BF"/>
    <w:rsid w:val="00F2484F"/>
    <w:rsid w:val="00F25A78"/>
    <w:rsid w:val="00F270B1"/>
    <w:rsid w:val="00F30031"/>
    <w:rsid w:val="00F30719"/>
    <w:rsid w:val="00F30BFF"/>
    <w:rsid w:val="00F30DED"/>
    <w:rsid w:val="00F31157"/>
    <w:rsid w:val="00F314E8"/>
    <w:rsid w:val="00F31B98"/>
    <w:rsid w:val="00F3272E"/>
    <w:rsid w:val="00F34606"/>
    <w:rsid w:val="00F349D3"/>
    <w:rsid w:val="00F35290"/>
    <w:rsid w:val="00F35EA8"/>
    <w:rsid w:val="00F36E46"/>
    <w:rsid w:val="00F41C1A"/>
    <w:rsid w:val="00F42CB6"/>
    <w:rsid w:val="00F44576"/>
    <w:rsid w:val="00F45661"/>
    <w:rsid w:val="00F458AA"/>
    <w:rsid w:val="00F45FAB"/>
    <w:rsid w:val="00F4620E"/>
    <w:rsid w:val="00F465F5"/>
    <w:rsid w:val="00F50715"/>
    <w:rsid w:val="00F507F2"/>
    <w:rsid w:val="00F526C9"/>
    <w:rsid w:val="00F52910"/>
    <w:rsid w:val="00F52D1B"/>
    <w:rsid w:val="00F54A1B"/>
    <w:rsid w:val="00F5743E"/>
    <w:rsid w:val="00F61B73"/>
    <w:rsid w:val="00F61CC6"/>
    <w:rsid w:val="00F6246E"/>
    <w:rsid w:val="00F6291D"/>
    <w:rsid w:val="00F6333E"/>
    <w:rsid w:val="00F6417C"/>
    <w:rsid w:val="00F664AF"/>
    <w:rsid w:val="00F66C25"/>
    <w:rsid w:val="00F701B1"/>
    <w:rsid w:val="00F702A3"/>
    <w:rsid w:val="00F70B5C"/>
    <w:rsid w:val="00F70C8F"/>
    <w:rsid w:val="00F7181D"/>
    <w:rsid w:val="00F73BD8"/>
    <w:rsid w:val="00F748DB"/>
    <w:rsid w:val="00F74D35"/>
    <w:rsid w:val="00F75543"/>
    <w:rsid w:val="00F75917"/>
    <w:rsid w:val="00F76961"/>
    <w:rsid w:val="00F77983"/>
    <w:rsid w:val="00F8020F"/>
    <w:rsid w:val="00F80E91"/>
    <w:rsid w:val="00F80F51"/>
    <w:rsid w:val="00F817B8"/>
    <w:rsid w:val="00F83E7E"/>
    <w:rsid w:val="00F84FD6"/>
    <w:rsid w:val="00F85782"/>
    <w:rsid w:val="00F85E2E"/>
    <w:rsid w:val="00F86542"/>
    <w:rsid w:val="00F869F0"/>
    <w:rsid w:val="00F86AFB"/>
    <w:rsid w:val="00F8759F"/>
    <w:rsid w:val="00F879CF"/>
    <w:rsid w:val="00F87EF2"/>
    <w:rsid w:val="00F902C6"/>
    <w:rsid w:val="00F908B5"/>
    <w:rsid w:val="00F922A1"/>
    <w:rsid w:val="00F9239B"/>
    <w:rsid w:val="00F924B9"/>
    <w:rsid w:val="00F947F1"/>
    <w:rsid w:val="00F962B0"/>
    <w:rsid w:val="00F96D0C"/>
    <w:rsid w:val="00F9708D"/>
    <w:rsid w:val="00F979A8"/>
    <w:rsid w:val="00FA037F"/>
    <w:rsid w:val="00FA229D"/>
    <w:rsid w:val="00FA23B2"/>
    <w:rsid w:val="00FA3562"/>
    <w:rsid w:val="00FA362B"/>
    <w:rsid w:val="00FA43B9"/>
    <w:rsid w:val="00FA4518"/>
    <w:rsid w:val="00FA58E6"/>
    <w:rsid w:val="00FA595B"/>
    <w:rsid w:val="00FA6520"/>
    <w:rsid w:val="00FA6C7B"/>
    <w:rsid w:val="00FA6CC3"/>
    <w:rsid w:val="00FA6D7F"/>
    <w:rsid w:val="00FA6FEF"/>
    <w:rsid w:val="00FA7E8D"/>
    <w:rsid w:val="00FB09BD"/>
    <w:rsid w:val="00FB0DFF"/>
    <w:rsid w:val="00FB2F8B"/>
    <w:rsid w:val="00FB32E0"/>
    <w:rsid w:val="00FB391E"/>
    <w:rsid w:val="00FB4820"/>
    <w:rsid w:val="00FB4E77"/>
    <w:rsid w:val="00FB503F"/>
    <w:rsid w:val="00FB50B7"/>
    <w:rsid w:val="00FB5213"/>
    <w:rsid w:val="00FB668A"/>
    <w:rsid w:val="00FB6A98"/>
    <w:rsid w:val="00FB6B0E"/>
    <w:rsid w:val="00FB6B4F"/>
    <w:rsid w:val="00FB729B"/>
    <w:rsid w:val="00FB7DD7"/>
    <w:rsid w:val="00FC01E3"/>
    <w:rsid w:val="00FC038A"/>
    <w:rsid w:val="00FC0F76"/>
    <w:rsid w:val="00FC106A"/>
    <w:rsid w:val="00FC1635"/>
    <w:rsid w:val="00FC292F"/>
    <w:rsid w:val="00FC2966"/>
    <w:rsid w:val="00FC2A06"/>
    <w:rsid w:val="00FC2B77"/>
    <w:rsid w:val="00FC3D05"/>
    <w:rsid w:val="00FC412F"/>
    <w:rsid w:val="00FC4B93"/>
    <w:rsid w:val="00FC4D37"/>
    <w:rsid w:val="00FC5135"/>
    <w:rsid w:val="00FC5E49"/>
    <w:rsid w:val="00FC6BD5"/>
    <w:rsid w:val="00FC6D74"/>
    <w:rsid w:val="00FC6E54"/>
    <w:rsid w:val="00FD093B"/>
    <w:rsid w:val="00FD0ACF"/>
    <w:rsid w:val="00FD0C51"/>
    <w:rsid w:val="00FD1321"/>
    <w:rsid w:val="00FD18DE"/>
    <w:rsid w:val="00FD3DEC"/>
    <w:rsid w:val="00FD46B3"/>
    <w:rsid w:val="00FD5A8C"/>
    <w:rsid w:val="00FD5EE1"/>
    <w:rsid w:val="00FD5FAF"/>
    <w:rsid w:val="00FD6FC3"/>
    <w:rsid w:val="00FD745C"/>
    <w:rsid w:val="00FE0C44"/>
    <w:rsid w:val="00FE1812"/>
    <w:rsid w:val="00FE207C"/>
    <w:rsid w:val="00FE29CB"/>
    <w:rsid w:val="00FE2BF8"/>
    <w:rsid w:val="00FE3153"/>
    <w:rsid w:val="00FE3C58"/>
    <w:rsid w:val="00FE3CC0"/>
    <w:rsid w:val="00FE541F"/>
    <w:rsid w:val="00FE545E"/>
    <w:rsid w:val="00FE5A17"/>
    <w:rsid w:val="00FE7B32"/>
    <w:rsid w:val="00FF1613"/>
    <w:rsid w:val="00FF171C"/>
    <w:rsid w:val="00FF1B46"/>
    <w:rsid w:val="00FF2C7C"/>
    <w:rsid w:val="00FF3350"/>
    <w:rsid w:val="00FF38EE"/>
    <w:rsid w:val="00FF45D0"/>
    <w:rsid w:val="00FF68C5"/>
    <w:rsid w:val="00FF725F"/>
    <w:rsid w:val="00FF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637CE0"/>
  <w15:docId w15:val="{A221BC0D-E04E-4BEF-88B4-DBCD3E912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4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7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65D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5DCE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1869,bqiaagaaeyqcaaagiaiaaaohbgaabzugaaaaaaaaaaaaaaaaaaaaaaaaaaaaaaaaaaaaaaaaaaaaaaaaaaaaaaaaaaaaaaaaaaaaaaaaaaaaaaaaaaaaaaaaaaaaaaaaaaaaaaaaaaaaaaaaaaaaaaaaaaaaaaaaaaaaaaaaaaaaaaaaaaaaaaaaaaaaaaaaaaaaaaaaaaaaaaaaaaaaaaaaaaaaaaaaaaaaaaaa"/>
    <w:basedOn w:val="a"/>
    <w:rsid w:val="00A83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E41CC3"/>
    <w:rPr>
      <w:rFonts w:ascii="Times New Roman" w:hAnsi="Times New Roman" w:cs="Times New Roman" w:hint="default"/>
    </w:rPr>
  </w:style>
  <w:style w:type="table" w:styleId="a6">
    <w:name w:val="Table Grid"/>
    <w:basedOn w:val="a1"/>
    <w:uiPriority w:val="59"/>
    <w:rsid w:val="00BD49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10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10B96"/>
  </w:style>
  <w:style w:type="paragraph" w:styleId="a9">
    <w:name w:val="footer"/>
    <w:basedOn w:val="a"/>
    <w:link w:val="aa"/>
    <w:uiPriority w:val="99"/>
    <w:unhideWhenUsed/>
    <w:rsid w:val="00E10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10B96"/>
  </w:style>
  <w:style w:type="paragraph" w:styleId="ab">
    <w:name w:val="List Paragraph"/>
    <w:basedOn w:val="a"/>
    <w:uiPriority w:val="34"/>
    <w:qFormat/>
    <w:rsid w:val="00A663FA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47533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7533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7533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7533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7533A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4753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76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92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3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24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2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0F779-7199-4EBD-A59D-0C7BA2925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6</Pages>
  <Words>1501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Наталья, Новокшанова [ERI]</dc:creator>
  <cp:keywords/>
  <dc:description/>
  <cp:lastModifiedBy>Гульдана Туйтанова</cp:lastModifiedBy>
  <cp:revision>332</cp:revision>
  <cp:lastPrinted>2025-12-26T14:13:00Z</cp:lastPrinted>
  <dcterms:created xsi:type="dcterms:W3CDTF">2025-12-25T05:22:00Z</dcterms:created>
  <dcterms:modified xsi:type="dcterms:W3CDTF">2026-08-04T12:05:00Z</dcterms:modified>
</cp:coreProperties>
</file>