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753F4" w:rsidRDefault="00E80F21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ПАСПОРТ</w:t>
      </w:r>
    </w:p>
    <w:p w:rsidR="002753F4" w:rsidRDefault="00E80F2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Михайловского сельского округа </w:t>
      </w:r>
    </w:p>
    <w:p w:rsidR="002753F4" w:rsidRDefault="00E80F2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</w:t>
      </w:r>
      <w:r w:rsidR="001F4FB5">
        <w:rPr>
          <w:rFonts w:ascii="Times New Roman" w:hAnsi="Times New Roman" w:cs="Times New Roman"/>
          <w:b/>
          <w:sz w:val="28"/>
          <w:szCs w:val="28"/>
        </w:rPr>
        <w:t>а</w:t>
      </w:r>
      <w:r w:rsidR="00982297">
        <w:rPr>
          <w:rFonts w:ascii="Times New Roman" w:hAnsi="Times New Roman" w:cs="Times New Roman"/>
          <w:b/>
          <w:sz w:val="28"/>
          <w:szCs w:val="28"/>
        </w:rPr>
        <w:t xml:space="preserve">рабалыкского района на 1 </w:t>
      </w:r>
      <w:r w:rsidR="00A12B56">
        <w:rPr>
          <w:rFonts w:ascii="Times New Roman" w:hAnsi="Times New Roman" w:cs="Times New Roman"/>
          <w:b/>
          <w:sz w:val="28"/>
          <w:szCs w:val="28"/>
        </w:rPr>
        <w:t>августа</w:t>
      </w:r>
      <w:r w:rsidR="00227C8B">
        <w:rPr>
          <w:rFonts w:ascii="Times New Roman" w:hAnsi="Times New Roman" w:cs="Times New Roman"/>
          <w:b/>
          <w:sz w:val="28"/>
          <w:szCs w:val="28"/>
        </w:rPr>
        <w:t xml:space="preserve"> 2026</w:t>
      </w:r>
      <w:r>
        <w:rPr>
          <w:rFonts w:ascii="Times New Roman" w:hAnsi="Times New Roman" w:cs="Times New Roman"/>
          <w:b/>
          <w:sz w:val="28"/>
          <w:szCs w:val="28"/>
        </w:rPr>
        <w:t xml:space="preserve"> года</w:t>
      </w:r>
    </w:p>
    <w:p w:rsidR="002753F4" w:rsidRDefault="002753F4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tbl>
      <w:tblPr>
        <w:tblW w:w="10886" w:type="dxa"/>
        <w:tblInd w:w="-11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635"/>
        <w:gridCol w:w="1185"/>
        <w:gridCol w:w="1628"/>
        <w:gridCol w:w="1493"/>
        <w:gridCol w:w="598"/>
        <w:gridCol w:w="1347"/>
      </w:tblGrid>
      <w:tr w:rsidR="002753F4">
        <w:trPr>
          <w:trHeight w:val="86"/>
        </w:trPr>
        <w:tc>
          <w:tcPr>
            <w:tcW w:w="4635" w:type="dxa"/>
          </w:tcPr>
          <w:p w:rsidR="002753F4" w:rsidRDefault="00E80F21">
            <w:pPr>
              <w:pStyle w:val="2"/>
              <w:spacing w:before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Аким сельского округа</w:t>
            </w:r>
          </w:p>
        </w:tc>
        <w:tc>
          <w:tcPr>
            <w:tcW w:w="6251" w:type="dxa"/>
            <w:gridSpan w:val="5"/>
          </w:tcPr>
          <w:p w:rsidR="002753F4" w:rsidRDefault="00E80F2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АубакировКайсарМырзабекович</w:t>
            </w:r>
          </w:p>
        </w:tc>
      </w:tr>
      <w:tr w:rsidR="002753F4">
        <w:trPr>
          <w:trHeight w:val="86"/>
        </w:trPr>
        <w:tc>
          <w:tcPr>
            <w:tcW w:w="4635" w:type="dxa"/>
          </w:tcPr>
          <w:p w:rsidR="002753F4" w:rsidRDefault="00E80F21">
            <w:pPr>
              <w:pStyle w:val="2"/>
              <w:spacing w:before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Дата образования</w:t>
            </w:r>
          </w:p>
        </w:tc>
        <w:tc>
          <w:tcPr>
            <w:tcW w:w="6251" w:type="dxa"/>
            <w:gridSpan w:val="5"/>
          </w:tcPr>
          <w:p w:rsidR="002753F4" w:rsidRDefault="00E80F2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1937 год </w:t>
            </w:r>
          </w:p>
        </w:tc>
      </w:tr>
      <w:tr w:rsidR="002753F4">
        <w:trPr>
          <w:trHeight w:val="86"/>
        </w:trPr>
        <w:tc>
          <w:tcPr>
            <w:tcW w:w="4635" w:type="dxa"/>
          </w:tcPr>
          <w:p w:rsidR="002753F4" w:rsidRDefault="00E80F2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vertAlign w:val="superscript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Общая площадь:</w:t>
            </w:r>
          </w:p>
        </w:tc>
        <w:tc>
          <w:tcPr>
            <w:tcW w:w="6251" w:type="dxa"/>
            <w:gridSpan w:val="5"/>
          </w:tcPr>
          <w:p w:rsidR="002753F4" w:rsidRDefault="00E80F2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50 394 га</w:t>
            </w:r>
          </w:p>
        </w:tc>
      </w:tr>
      <w:tr w:rsidR="002753F4">
        <w:trPr>
          <w:trHeight w:val="86"/>
        </w:trPr>
        <w:tc>
          <w:tcPr>
            <w:tcW w:w="4635" w:type="dxa"/>
          </w:tcPr>
          <w:p w:rsidR="002753F4" w:rsidRDefault="00E80F2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Земли населенных пунктов</w:t>
            </w:r>
          </w:p>
        </w:tc>
        <w:tc>
          <w:tcPr>
            <w:tcW w:w="6251" w:type="dxa"/>
            <w:gridSpan w:val="5"/>
          </w:tcPr>
          <w:p w:rsidR="002753F4" w:rsidRDefault="00E80F2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5 133 га</w:t>
            </w:r>
          </w:p>
        </w:tc>
      </w:tr>
      <w:tr w:rsidR="002753F4">
        <w:trPr>
          <w:trHeight w:val="86"/>
        </w:trPr>
        <w:tc>
          <w:tcPr>
            <w:tcW w:w="4635" w:type="dxa"/>
          </w:tcPr>
          <w:p w:rsidR="002753F4" w:rsidRDefault="00E80F2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Расстояние до районного центра п. Карабалык, км:</w:t>
            </w:r>
          </w:p>
        </w:tc>
        <w:tc>
          <w:tcPr>
            <w:tcW w:w="6251" w:type="dxa"/>
            <w:gridSpan w:val="5"/>
          </w:tcPr>
          <w:p w:rsidR="002753F4" w:rsidRDefault="00E80F2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49 км</w:t>
            </w:r>
          </w:p>
        </w:tc>
      </w:tr>
      <w:tr w:rsidR="002753F4" w:rsidTr="004B30D2">
        <w:trPr>
          <w:trHeight w:val="86"/>
        </w:trPr>
        <w:tc>
          <w:tcPr>
            <w:tcW w:w="4635" w:type="dxa"/>
            <w:vMerge w:val="restart"/>
          </w:tcPr>
          <w:p w:rsidR="002753F4" w:rsidRDefault="00E80F2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Общая численность населения Михайловского сельского округа:</w:t>
            </w:r>
          </w:p>
        </w:tc>
        <w:tc>
          <w:tcPr>
            <w:tcW w:w="1185" w:type="dxa"/>
            <w:vMerge w:val="restart"/>
          </w:tcPr>
          <w:p w:rsidR="002753F4" w:rsidRDefault="0032637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>650</w:t>
            </w:r>
          </w:p>
        </w:tc>
        <w:tc>
          <w:tcPr>
            <w:tcW w:w="1628" w:type="dxa"/>
            <w:shd w:val="clear" w:color="auto" w:fill="auto"/>
          </w:tcPr>
          <w:p w:rsidR="002753F4" w:rsidRDefault="00E80F2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Михайловка</w:t>
            </w:r>
          </w:p>
        </w:tc>
        <w:tc>
          <w:tcPr>
            <w:tcW w:w="1493" w:type="dxa"/>
            <w:shd w:val="clear" w:color="auto" w:fill="auto"/>
          </w:tcPr>
          <w:p w:rsidR="002753F4" w:rsidRDefault="00E80F21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Лесное</w:t>
            </w:r>
          </w:p>
        </w:tc>
        <w:tc>
          <w:tcPr>
            <w:tcW w:w="598" w:type="dxa"/>
          </w:tcPr>
          <w:p w:rsidR="002753F4" w:rsidRDefault="002753F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347" w:type="dxa"/>
            <w:shd w:val="clear" w:color="auto" w:fill="auto"/>
          </w:tcPr>
          <w:p w:rsidR="002753F4" w:rsidRDefault="00E80F2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Терентьевка</w:t>
            </w:r>
          </w:p>
        </w:tc>
      </w:tr>
      <w:tr w:rsidR="002753F4" w:rsidRPr="00B11489" w:rsidTr="004B30D2">
        <w:trPr>
          <w:trHeight w:val="86"/>
        </w:trPr>
        <w:tc>
          <w:tcPr>
            <w:tcW w:w="4635" w:type="dxa"/>
            <w:vMerge/>
          </w:tcPr>
          <w:p w:rsidR="002753F4" w:rsidRDefault="002753F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1185" w:type="dxa"/>
            <w:vMerge/>
          </w:tcPr>
          <w:p w:rsidR="002753F4" w:rsidRPr="00B11489" w:rsidRDefault="002753F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1628" w:type="dxa"/>
            <w:shd w:val="clear" w:color="auto" w:fill="auto"/>
          </w:tcPr>
          <w:p w:rsidR="002753F4" w:rsidRPr="00B11489" w:rsidRDefault="0032637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510</w:t>
            </w:r>
          </w:p>
        </w:tc>
        <w:tc>
          <w:tcPr>
            <w:tcW w:w="1493" w:type="dxa"/>
            <w:shd w:val="clear" w:color="auto" w:fill="auto"/>
          </w:tcPr>
          <w:p w:rsidR="002753F4" w:rsidRPr="00B11489" w:rsidRDefault="0032637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77</w:t>
            </w:r>
          </w:p>
        </w:tc>
        <w:tc>
          <w:tcPr>
            <w:tcW w:w="598" w:type="dxa"/>
          </w:tcPr>
          <w:p w:rsidR="002753F4" w:rsidRPr="00B11489" w:rsidRDefault="002753F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1347" w:type="dxa"/>
            <w:shd w:val="clear" w:color="auto" w:fill="auto"/>
          </w:tcPr>
          <w:p w:rsidR="002753F4" w:rsidRPr="00B11489" w:rsidRDefault="0032637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63</w:t>
            </w:r>
          </w:p>
        </w:tc>
      </w:tr>
      <w:tr w:rsidR="002753F4" w:rsidRPr="00B11489" w:rsidTr="004B30D2">
        <w:trPr>
          <w:trHeight w:val="86"/>
        </w:trPr>
        <w:tc>
          <w:tcPr>
            <w:tcW w:w="4635" w:type="dxa"/>
          </w:tcPr>
          <w:p w:rsidR="002753F4" w:rsidRDefault="00E80F2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Экономически активное население (чел)</w:t>
            </w:r>
          </w:p>
        </w:tc>
        <w:tc>
          <w:tcPr>
            <w:tcW w:w="1185" w:type="dxa"/>
          </w:tcPr>
          <w:p w:rsidR="002753F4" w:rsidRPr="004C173C" w:rsidRDefault="004C173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4C173C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365</w:t>
            </w:r>
          </w:p>
        </w:tc>
        <w:tc>
          <w:tcPr>
            <w:tcW w:w="1628" w:type="dxa"/>
            <w:shd w:val="clear" w:color="auto" w:fill="auto"/>
          </w:tcPr>
          <w:p w:rsidR="002753F4" w:rsidRPr="004C173C" w:rsidRDefault="009A5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C173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293</w:t>
            </w:r>
          </w:p>
        </w:tc>
        <w:tc>
          <w:tcPr>
            <w:tcW w:w="1493" w:type="dxa"/>
            <w:shd w:val="clear" w:color="auto" w:fill="auto"/>
          </w:tcPr>
          <w:p w:rsidR="002753F4" w:rsidRPr="004C173C" w:rsidRDefault="004C17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C173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42</w:t>
            </w:r>
          </w:p>
        </w:tc>
        <w:tc>
          <w:tcPr>
            <w:tcW w:w="598" w:type="dxa"/>
          </w:tcPr>
          <w:p w:rsidR="002753F4" w:rsidRPr="004C173C" w:rsidRDefault="002753F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347" w:type="dxa"/>
            <w:shd w:val="clear" w:color="auto" w:fill="auto"/>
          </w:tcPr>
          <w:p w:rsidR="002753F4" w:rsidRPr="004C173C" w:rsidRDefault="00FD38C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C173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30</w:t>
            </w:r>
          </w:p>
        </w:tc>
      </w:tr>
      <w:tr w:rsidR="002753F4" w:rsidRPr="00B11489" w:rsidTr="004B30D2">
        <w:trPr>
          <w:trHeight w:val="86"/>
        </w:trPr>
        <w:tc>
          <w:tcPr>
            <w:tcW w:w="4635" w:type="dxa"/>
          </w:tcPr>
          <w:p w:rsidR="002753F4" w:rsidRDefault="00E80F2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Безработные</w:t>
            </w:r>
          </w:p>
        </w:tc>
        <w:tc>
          <w:tcPr>
            <w:tcW w:w="1185" w:type="dxa"/>
          </w:tcPr>
          <w:p w:rsidR="002753F4" w:rsidRPr="00890ADC" w:rsidRDefault="00890AD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890ADC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4</w:t>
            </w:r>
          </w:p>
        </w:tc>
        <w:tc>
          <w:tcPr>
            <w:tcW w:w="1628" w:type="dxa"/>
            <w:shd w:val="clear" w:color="auto" w:fill="auto"/>
          </w:tcPr>
          <w:p w:rsidR="002753F4" w:rsidRPr="00890ADC" w:rsidRDefault="00890A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90AD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</w:t>
            </w:r>
          </w:p>
        </w:tc>
        <w:tc>
          <w:tcPr>
            <w:tcW w:w="1493" w:type="dxa"/>
            <w:shd w:val="clear" w:color="auto" w:fill="auto"/>
          </w:tcPr>
          <w:p w:rsidR="002753F4" w:rsidRPr="00890ADC" w:rsidRDefault="00E80F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90AD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598" w:type="dxa"/>
          </w:tcPr>
          <w:p w:rsidR="002753F4" w:rsidRPr="00890ADC" w:rsidRDefault="002753F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347" w:type="dxa"/>
            <w:shd w:val="clear" w:color="auto" w:fill="auto"/>
          </w:tcPr>
          <w:p w:rsidR="002753F4" w:rsidRPr="00890ADC" w:rsidRDefault="00E80F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90AD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</w:t>
            </w:r>
            <w:bookmarkStart w:id="0" w:name="_GoBack"/>
            <w:bookmarkEnd w:id="0"/>
          </w:p>
        </w:tc>
      </w:tr>
      <w:tr w:rsidR="002753F4" w:rsidRPr="00B11489" w:rsidTr="004B30D2">
        <w:trPr>
          <w:trHeight w:val="86"/>
        </w:trPr>
        <w:tc>
          <w:tcPr>
            <w:tcW w:w="4635" w:type="dxa"/>
          </w:tcPr>
          <w:p w:rsidR="002753F4" w:rsidRDefault="00E80F2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Самозанятые</w:t>
            </w:r>
          </w:p>
        </w:tc>
        <w:tc>
          <w:tcPr>
            <w:tcW w:w="1185" w:type="dxa"/>
          </w:tcPr>
          <w:p w:rsidR="002753F4" w:rsidRPr="003A7B0B" w:rsidRDefault="004955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3A7B0B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98</w:t>
            </w:r>
          </w:p>
        </w:tc>
        <w:tc>
          <w:tcPr>
            <w:tcW w:w="1628" w:type="dxa"/>
            <w:shd w:val="clear" w:color="auto" w:fill="auto"/>
          </w:tcPr>
          <w:p w:rsidR="002753F4" w:rsidRPr="003A7B0B" w:rsidRDefault="004955F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A7B0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58</w:t>
            </w:r>
          </w:p>
        </w:tc>
        <w:tc>
          <w:tcPr>
            <w:tcW w:w="1493" w:type="dxa"/>
            <w:shd w:val="clear" w:color="auto" w:fill="auto"/>
          </w:tcPr>
          <w:p w:rsidR="002753F4" w:rsidRPr="003A7B0B" w:rsidRDefault="004955F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A7B0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23</w:t>
            </w:r>
          </w:p>
        </w:tc>
        <w:tc>
          <w:tcPr>
            <w:tcW w:w="598" w:type="dxa"/>
          </w:tcPr>
          <w:p w:rsidR="002753F4" w:rsidRPr="003A7B0B" w:rsidRDefault="002753F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347" w:type="dxa"/>
            <w:shd w:val="clear" w:color="auto" w:fill="auto"/>
          </w:tcPr>
          <w:p w:rsidR="002753F4" w:rsidRPr="003A7B0B" w:rsidRDefault="004955F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A7B0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17</w:t>
            </w:r>
          </w:p>
        </w:tc>
      </w:tr>
      <w:tr w:rsidR="002753F4" w:rsidRPr="00B11489" w:rsidTr="004B30D2">
        <w:trPr>
          <w:trHeight w:val="86"/>
        </w:trPr>
        <w:tc>
          <w:tcPr>
            <w:tcW w:w="4635" w:type="dxa"/>
          </w:tcPr>
          <w:p w:rsidR="002753F4" w:rsidRDefault="00E80F2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Пенсионеры</w:t>
            </w:r>
          </w:p>
        </w:tc>
        <w:tc>
          <w:tcPr>
            <w:tcW w:w="1185" w:type="dxa"/>
          </w:tcPr>
          <w:p w:rsidR="002753F4" w:rsidRPr="00691AE6" w:rsidRDefault="00691A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691AE6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141</w:t>
            </w:r>
          </w:p>
        </w:tc>
        <w:tc>
          <w:tcPr>
            <w:tcW w:w="1628" w:type="dxa"/>
            <w:shd w:val="clear" w:color="auto" w:fill="auto"/>
          </w:tcPr>
          <w:p w:rsidR="002753F4" w:rsidRPr="00691AE6" w:rsidRDefault="00691AE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91AE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107</w:t>
            </w:r>
          </w:p>
        </w:tc>
        <w:tc>
          <w:tcPr>
            <w:tcW w:w="1493" w:type="dxa"/>
            <w:shd w:val="clear" w:color="auto" w:fill="auto"/>
          </w:tcPr>
          <w:p w:rsidR="002753F4" w:rsidRPr="00691AE6" w:rsidRDefault="009F3A9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91AE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17</w:t>
            </w:r>
          </w:p>
        </w:tc>
        <w:tc>
          <w:tcPr>
            <w:tcW w:w="598" w:type="dxa"/>
          </w:tcPr>
          <w:p w:rsidR="002753F4" w:rsidRPr="00691AE6" w:rsidRDefault="002753F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347" w:type="dxa"/>
            <w:shd w:val="clear" w:color="auto" w:fill="auto"/>
          </w:tcPr>
          <w:p w:rsidR="002753F4" w:rsidRPr="00691AE6" w:rsidRDefault="00E80F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91AE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17</w:t>
            </w:r>
          </w:p>
        </w:tc>
      </w:tr>
      <w:tr w:rsidR="002753F4" w:rsidRPr="00B11489" w:rsidTr="004B30D2">
        <w:trPr>
          <w:trHeight w:val="86"/>
        </w:trPr>
        <w:tc>
          <w:tcPr>
            <w:tcW w:w="4635" w:type="dxa"/>
          </w:tcPr>
          <w:p w:rsidR="002753F4" w:rsidRDefault="00E80F2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Многодетные</w:t>
            </w:r>
          </w:p>
        </w:tc>
        <w:tc>
          <w:tcPr>
            <w:tcW w:w="1185" w:type="dxa"/>
          </w:tcPr>
          <w:p w:rsidR="002753F4" w:rsidRPr="00B85921" w:rsidRDefault="00E80F2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B85921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4</w:t>
            </w:r>
          </w:p>
        </w:tc>
        <w:tc>
          <w:tcPr>
            <w:tcW w:w="1628" w:type="dxa"/>
            <w:shd w:val="clear" w:color="auto" w:fill="auto"/>
          </w:tcPr>
          <w:p w:rsidR="002753F4" w:rsidRPr="00B85921" w:rsidRDefault="00E80F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8592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1493" w:type="dxa"/>
            <w:shd w:val="clear" w:color="auto" w:fill="auto"/>
          </w:tcPr>
          <w:p w:rsidR="002753F4" w:rsidRPr="00B85921" w:rsidRDefault="00E80F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8592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598" w:type="dxa"/>
          </w:tcPr>
          <w:p w:rsidR="002753F4" w:rsidRPr="00B85921" w:rsidRDefault="002753F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347" w:type="dxa"/>
            <w:shd w:val="clear" w:color="auto" w:fill="auto"/>
          </w:tcPr>
          <w:p w:rsidR="002753F4" w:rsidRPr="00B85921" w:rsidRDefault="00E80F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8592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</w:tr>
      <w:tr w:rsidR="002753F4" w:rsidRPr="00B11489" w:rsidTr="004B30D2">
        <w:trPr>
          <w:trHeight w:val="409"/>
        </w:trPr>
        <w:tc>
          <w:tcPr>
            <w:tcW w:w="4635" w:type="dxa"/>
          </w:tcPr>
          <w:p w:rsidR="002753F4" w:rsidRDefault="00E80F2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Этнический состав населения в процентах:</w:t>
            </w:r>
          </w:p>
        </w:tc>
        <w:tc>
          <w:tcPr>
            <w:tcW w:w="1185" w:type="dxa"/>
          </w:tcPr>
          <w:p w:rsidR="002753F4" w:rsidRPr="00B11489" w:rsidRDefault="002753F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628" w:type="dxa"/>
            <w:shd w:val="clear" w:color="auto" w:fill="auto"/>
          </w:tcPr>
          <w:p w:rsidR="002753F4" w:rsidRPr="00B11489" w:rsidRDefault="002753F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493" w:type="dxa"/>
            <w:shd w:val="clear" w:color="auto" w:fill="auto"/>
          </w:tcPr>
          <w:p w:rsidR="002753F4" w:rsidRPr="00B11489" w:rsidRDefault="002753F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598" w:type="dxa"/>
          </w:tcPr>
          <w:p w:rsidR="002753F4" w:rsidRPr="00B11489" w:rsidRDefault="002753F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347" w:type="dxa"/>
            <w:shd w:val="clear" w:color="auto" w:fill="auto"/>
          </w:tcPr>
          <w:p w:rsidR="002753F4" w:rsidRPr="00B11489" w:rsidRDefault="002753F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2753F4" w:rsidRPr="00B11489" w:rsidTr="004B30D2">
        <w:trPr>
          <w:trHeight w:val="86"/>
        </w:trPr>
        <w:tc>
          <w:tcPr>
            <w:tcW w:w="4635" w:type="dxa"/>
          </w:tcPr>
          <w:p w:rsidR="002753F4" w:rsidRDefault="00E80F2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Казахи</w:t>
            </w:r>
          </w:p>
        </w:tc>
        <w:tc>
          <w:tcPr>
            <w:tcW w:w="1185" w:type="dxa"/>
            <w:shd w:val="clear" w:color="auto" w:fill="auto"/>
          </w:tcPr>
          <w:p w:rsidR="002753F4" w:rsidRPr="00B11489" w:rsidRDefault="006D7D0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100</w:t>
            </w:r>
          </w:p>
          <w:p w:rsidR="002753F4" w:rsidRPr="00B11489" w:rsidRDefault="00CE35B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  <w:t>(15,3</w:t>
            </w:r>
            <w:r w:rsidR="00E80F21" w:rsidRPr="00B11489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  <w:t>%)</w:t>
            </w:r>
          </w:p>
        </w:tc>
        <w:tc>
          <w:tcPr>
            <w:tcW w:w="1628" w:type="dxa"/>
            <w:shd w:val="clear" w:color="auto" w:fill="auto"/>
          </w:tcPr>
          <w:p w:rsidR="002753F4" w:rsidRPr="00B11489" w:rsidRDefault="006D7D06" w:rsidP="00E27D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75</w:t>
            </w:r>
          </w:p>
        </w:tc>
        <w:tc>
          <w:tcPr>
            <w:tcW w:w="1493" w:type="dxa"/>
            <w:shd w:val="clear" w:color="auto" w:fill="auto"/>
          </w:tcPr>
          <w:p w:rsidR="002753F4" w:rsidRPr="00B11489" w:rsidRDefault="006D7D06" w:rsidP="00E27D2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21</w:t>
            </w:r>
          </w:p>
        </w:tc>
        <w:tc>
          <w:tcPr>
            <w:tcW w:w="598" w:type="dxa"/>
          </w:tcPr>
          <w:p w:rsidR="002753F4" w:rsidRPr="00B11489" w:rsidRDefault="002753F4" w:rsidP="00E27D2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347" w:type="dxa"/>
            <w:shd w:val="clear" w:color="auto" w:fill="auto"/>
          </w:tcPr>
          <w:p w:rsidR="002753F4" w:rsidRPr="00B11489" w:rsidRDefault="009F3A9B" w:rsidP="00E27D2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1148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</w:t>
            </w:r>
          </w:p>
        </w:tc>
      </w:tr>
      <w:tr w:rsidR="002753F4" w:rsidRPr="00B11489" w:rsidTr="004B30D2">
        <w:trPr>
          <w:trHeight w:val="86"/>
        </w:trPr>
        <w:tc>
          <w:tcPr>
            <w:tcW w:w="4635" w:type="dxa"/>
          </w:tcPr>
          <w:p w:rsidR="002753F4" w:rsidRDefault="00E80F2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Русские </w:t>
            </w:r>
          </w:p>
        </w:tc>
        <w:tc>
          <w:tcPr>
            <w:tcW w:w="1185" w:type="dxa"/>
            <w:shd w:val="clear" w:color="auto" w:fill="auto"/>
          </w:tcPr>
          <w:p w:rsidR="002753F4" w:rsidRPr="00B11489" w:rsidRDefault="006D7D0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>405</w:t>
            </w:r>
          </w:p>
          <w:p w:rsidR="002753F4" w:rsidRPr="00B11489" w:rsidRDefault="00CE35B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  <w:t>(62,3</w:t>
            </w:r>
            <w:r w:rsidR="00E80F21" w:rsidRPr="00B11489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  <w:t>%)</w:t>
            </w:r>
          </w:p>
        </w:tc>
        <w:tc>
          <w:tcPr>
            <w:tcW w:w="1628" w:type="dxa"/>
            <w:shd w:val="clear" w:color="auto" w:fill="auto"/>
          </w:tcPr>
          <w:p w:rsidR="002753F4" w:rsidRPr="00B11489" w:rsidRDefault="006D7D06" w:rsidP="00E27D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356</w:t>
            </w:r>
          </w:p>
        </w:tc>
        <w:tc>
          <w:tcPr>
            <w:tcW w:w="1493" w:type="dxa"/>
            <w:shd w:val="clear" w:color="auto" w:fill="auto"/>
          </w:tcPr>
          <w:p w:rsidR="002753F4" w:rsidRPr="00B11489" w:rsidRDefault="009F3A9B" w:rsidP="00E27D2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B11489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28</w:t>
            </w:r>
          </w:p>
        </w:tc>
        <w:tc>
          <w:tcPr>
            <w:tcW w:w="598" w:type="dxa"/>
          </w:tcPr>
          <w:p w:rsidR="002753F4" w:rsidRPr="00B11489" w:rsidRDefault="002753F4" w:rsidP="00E27D2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1347" w:type="dxa"/>
            <w:shd w:val="clear" w:color="auto" w:fill="auto"/>
          </w:tcPr>
          <w:p w:rsidR="002753F4" w:rsidRPr="00B11489" w:rsidRDefault="009F3A9B" w:rsidP="00E27D2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B11489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21</w:t>
            </w:r>
          </w:p>
        </w:tc>
      </w:tr>
      <w:tr w:rsidR="002753F4" w:rsidRPr="00B11489" w:rsidTr="004B30D2">
        <w:trPr>
          <w:trHeight w:val="86"/>
        </w:trPr>
        <w:tc>
          <w:tcPr>
            <w:tcW w:w="4635" w:type="dxa"/>
          </w:tcPr>
          <w:p w:rsidR="002753F4" w:rsidRDefault="00E80F2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Украинцы</w:t>
            </w:r>
          </w:p>
        </w:tc>
        <w:tc>
          <w:tcPr>
            <w:tcW w:w="1185" w:type="dxa"/>
            <w:shd w:val="clear" w:color="auto" w:fill="auto"/>
          </w:tcPr>
          <w:p w:rsidR="002753F4" w:rsidRPr="00B11489" w:rsidRDefault="006D7D0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>75</w:t>
            </w:r>
          </w:p>
          <w:p w:rsidR="002753F4" w:rsidRPr="00B11489" w:rsidRDefault="00CE35BB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  <w:t>(11,5</w:t>
            </w:r>
            <w:r w:rsidR="00E80F21" w:rsidRPr="00B11489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  <w:t>%)</w:t>
            </w:r>
          </w:p>
          <w:p w:rsidR="002753F4" w:rsidRPr="00B11489" w:rsidRDefault="002753F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1628" w:type="dxa"/>
            <w:shd w:val="clear" w:color="auto" w:fill="auto"/>
          </w:tcPr>
          <w:p w:rsidR="002753F4" w:rsidRPr="00B11489" w:rsidRDefault="006D7D06" w:rsidP="00E27D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42</w:t>
            </w:r>
          </w:p>
        </w:tc>
        <w:tc>
          <w:tcPr>
            <w:tcW w:w="1493" w:type="dxa"/>
            <w:shd w:val="clear" w:color="auto" w:fill="auto"/>
          </w:tcPr>
          <w:p w:rsidR="002753F4" w:rsidRPr="00B11489" w:rsidRDefault="00E80F21" w:rsidP="00E27D2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B11489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5</w:t>
            </w:r>
          </w:p>
        </w:tc>
        <w:tc>
          <w:tcPr>
            <w:tcW w:w="598" w:type="dxa"/>
          </w:tcPr>
          <w:p w:rsidR="002753F4" w:rsidRPr="00B11489" w:rsidRDefault="002753F4" w:rsidP="00E27D2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1347" w:type="dxa"/>
            <w:shd w:val="clear" w:color="auto" w:fill="auto"/>
          </w:tcPr>
          <w:p w:rsidR="002753F4" w:rsidRPr="00B11489" w:rsidRDefault="006D7D06" w:rsidP="00E27D2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28</w:t>
            </w:r>
          </w:p>
        </w:tc>
      </w:tr>
      <w:tr w:rsidR="002753F4" w:rsidRPr="00B11489" w:rsidTr="004B30D2">
        <w:trPr>
          <w:trHeight w:val="86"/>
        </w:trPr>
        <w:tc>
          <w:tcPr>
            <w:tcW w:w="4635" w:type="dxa"/>
          </w:tcPr>
          <w:p w:rsidR="002753F4" w:rsidRDefault="00E80F2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Немцы</w:t>
            </w:r>
          </w:p>
        </w:tc>
        <w:tc>
          <w:tcPr>
            <w:tcW w:w="1185" w:type="dxa"/>
            <w:shd w:val="clear" w:color="auto" w:fill="auto"/>
          </w:tcPr>
          <w:p w:rsidR="00FF6B35" w:rsidRPr="00B11489" w:rsidRDefault="006D7D0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>33</w:t>
            </w:r>
          </w:p>
          <w:p w:rsidR="002753F4" w:rsidRPr="00B11489" w:rsidRDefault="00CE35BB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  <w:t>(5,07</w:t>
            </w:r>
            <w:r w:rsidR="00E80F21" w:rsidRPr="00B11489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  <w:t>%)</w:t>
            </w:r>
          </w:p>
          <w:p w:rsidR="002753F4" w:rsidRPr="00B11489" w:rsidRDefault="002753F4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8"/>
                <w:szCs w:val="28"/>
                <w:lang w:val="kk-KZ"/>
              </w:rPr>
            </w:pPr>
          </w:p>
          <w:p w:rsidR="002753F4" w:rsidRPr="00B11489" w:rsidRDefault="002753F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1628" w:type="dxa"/>
            <w:shd w:val="clear" w:color="auto" w:fill="auto"/>
          </w:tcPr>
          <w:p w:rsidR="002753F4" w:rsidRPr="00B11489" w:rsidRDefault="006D7D06" w:rsidP="00E27D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</w:t>
            </w:r>
          </w:p>
        </w:tc>
        <w:tc>
          <w:tcPr>
            <w:tcW w:w="1493" w:type="dxa"/>
            <w:shd w:val="clear" w:color="auto" w:fill="auto"/>
          </w:tcPr>
          <w:p w:rsidR="002753F4" w:rsidRPr="00B11489" w:rsidRDefault="006D7D06" w:rsidP="00E27D2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15</w:t>
            </w:r>
          </w:p>
        </w:tc>
        <w:tc>
          <w:tcPr>
            <w:tcW w:w="598" w:type="dxa"/>
          </w:tcPr>
          <w:p w:rsidR="002753F4" w:rsidRPr="00B11489" w:rsidRDefault="002753F4" w:rsidP="00E27D2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1347" w:type="dxa"/>
            <w:shd w:val="clear" w:color="auto" w:fill="auto"/>
          </w:tcPr>
          <w:p w:rsidR="002753F4" w:rsidRPr="00B11489" w:rsidRDefault="00E80F21" w:rsidP="00E27D2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B11489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5</w:t>
            </w:r>
          </w:p>
        </w:tc>
      </w:tr>
      <w:tr w:rsidR="002753F4" w:rsidRPr="00B11489" w:rsidTr="004B30D2">
        <w:trPr>
          <w:trHeight w:val="86"/>
        </w:trPr>
        <w:tc>
          <w:tcPr>
            <w:tcW w:w="4635" w:type="dxa"/>
          </w:tcPr>
          <w:p w:rsidR="002753F4" w:rsidRDefault="00E80F2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Другие </w:t>
            </w:r>
          </w:p>
        </w:tc>
        <w:tc>
          <w:tcPr>
            <w:tcW w:w="1185" w:type="dxa"/>
            <w:shd w:val="clear" w:color="auto" w:fill="auto"/>
          </w:tcPr>
          <w:p w:rsidR="002753F4" w:rsidRPr="00B11489" w:rsidRDefault="00F8010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>37</w:t>
            </w:r>
          </w:p>
          <w:p w:rsidR="002753F4" w:rsidRPr="00B11489" w:rsidRDefault="00CE35BB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  <w:t>(5,6</w:t>
            </w:r>
            <w:r w:rsidR="00E80F21" w:rsidRPr="00B11489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  <w:t>%)</w:t>
            </w:r>
          </w:p>
          <w:p w:rsidR="002753F4" w:rsidRPr="00B11489" w:rsidRDefault="002753F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1628" w:type="dxa"/>
            <w:shd w:val="clear" w:color="auto" w:fill="auto"/>
          </w:tcPr>
          <w:p w:rsidR="002753F4" w:rsidRPr="00B11489" w:rsidRDefault="00F8010F" w:rsidP="00E27D2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23</w:t>
            </w:r>
          </w:p>
        </w:tc>
        <w:tc>
          <w:tcPr>
            <w:tcW w:w="1493" w:type="dxa"/>
            <w:shd w:val="clear" w:color="auto" w:fill="auto"/>
          </w:tcPr>
          <w:p w:rsidR="002753F4" w:rsidRPr="00B11489" w:rsidRDefault="00AC5CB0" w:rsidP="00E27D2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B11489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7</w:t>
            </w:r>
          </w:p>
        </w:tc>
        <w:tc>
          <w:tcPr>
            <w:tcW w:w="598" w:type="dxa"/>
          </w:tcPr>
          <w:p w:rsidR="002753F4" w:rsidRPr="00B11489" w:rsidRDefault="002753F4" w:rsidP="00E27D2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1347" w:type="dxa"/>
            <w:shd w:val="clear" w:color="auto" w:fill="auto"/>
          </w:tcPr>
          <w:p w:rsidR="002753F4" w:rsidRPr="00B11489" w:rsidRDefault="00F13139" w:rsidP="00E27D2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B11489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7</w:t>
            </w:r>
          </w:p>
        </w:tc>
      </w:tr>
      <w:tr w:rsidR="002753F4" w:rsidRPr="00B11489">
        <w:trPr>
          <w:trHeight w:val="86"/>
        </w:trPr>
        <w:tc>
          <w:tcPr>
            <w:tcW w:w="4635" w:type="dxa"/>
          </w:tcPr>
          <w:p w:rsidR="002753F4" w:rsidRDefault="00E80F2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Площадь сельскохозяйственных угодий, га:</w:t>
            </w:r>
          </w:p>
        </w:tc>
        <w:tc>
          <w:tcPr>
            <w:tcW w:w="6251" w:type="dxa"/>
            <w:gridSpan w:val="5"/>
          </w:tcPr>
          <w:p w:rsidR="002753F4" w:rsidRPr="00B11489" w:rsidRDefault="00E80F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11489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38 797</w:t>
            </w:r>
          </w:p>
        </w:tc>
      </w:tr>
      <w:tr w:rsidR="002753F4" w:rsidRPr="00B11489">
        <w:trPr>
          <w:trHeight w:val="86"/>
        </w:trPr>
        <w:tc>
          <w:tcPr>
            <w:tcW w:w="4635" w:type="dxa"/>
          </w:tcPr>
          <w:p w:rsidR="002753F4" w:rsidRDefault="00E80F2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пашни</w:t>
            </w:r>
          </w:p>
        </w:tc>
        <w:tc>
          <w:tcPr>
            <w:tcW w:w="6251" w:type="dxa"/>
            <w:gridSpan w:val="5"/>
          </w:tcPr>
          <w:p w:rsidR="002753F4" w:rsidRPr="00B11489" w:rsidRDefault="00E80F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11489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33 163</w:t>
            </w:r>
          </w:p>
        </w:tc>
      </w:tr>
      <w:tr w:rsidR="002753F4" w:rsidRPr="00B11489">
        <w:trPr>
          <w:trHeight w:val="86"/>
        </w:trPr>
        <w:tc>
          <w:tcPr>
            <w:tcW w:w="4635" w:type="dxa"/>
          </w:tcPr>
          <w:p w:rsidR="002753F4" w:rsidRDefault="00E80F2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пастбища</w:t>
            </w:r>
          </w:p>
        </w:tc>
        <w:tc>
          <w:tcPr>
            <w:tcW w:w="6251" w:type="dxa"/>
            <w:gridSpan w:val="5"/>
          </w:tcPr>
          <w:p w:rsidR="002753F4" w:rsidRPr="00B11489" w:rsidRDefault="00E80F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11489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5634</w:t>
            </w:r>
          </w:p>
        </w:tc>
      </w:tr>
      <w:tr w:rsidR="002753F4" w:rsidRPr="00B11489" w:rsidTr="004B30D2">
        <w:trPr>
          <w:trHeight w:val="86"/>
        </w:trPr>
        <w:tc>
          <w:tcPr>
            <w:tcW w:w="4635" w:type="dxa"/>
          </w:tcPr>
          <w:p w:rsidR="002753F4" w:rsidRDefault="00E80F2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Наличие скота (гол):</w:t>
            </w:r>
          </w:p>
        </w:tc>
        <w:tc>
          <w:tcPr>
            <w:tcW w:w="1185" w:type="dxa"/>
            <w:shd w:val="clear" w:color="auto" w:fill="auto"/>
          </w:tcPr>
          <w:p w:rsidR="002753F4" w:rsidRPr="00B11489" w:rsidRDefault="001664B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2172</w:t>
            </w:r>
          </w:p>
        </w:tc>
        <w:tc>
          <w:tcPr>
            <w:tcW w:w="1628" w:type="dxa"/>
            <w:shd w:val="clear" w:color="auto" w:fill="auto"/>
          </w:tcPr>
          <w:p w:rsidR="002753F4" w:rsidRPr="00B11489" w:rsidRDefault="002753F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93" w:type="dxa"/>
            <w:shd w:val="clear" w:color="auto" w:fill="auto"/>
          </w:tcPr>
          <w:p w:rsidR="002753F4" w:rsidRPr="00B11489" w:rsidRDefault="002753F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98" w:type="dxa"/>
          </w:tcPr>
          <w:p w:rsidR="002753F4" w:rsidRPr="00B11489" w:rsidRDefault="002753F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347" w:type="dxa"/>
            <w:shd w:val="clear" w:color="auto" w:fill="auto"/>
          </w:tcPr>
          <w:p w:rsidR="002753F4" w:rsidRPr="00B11489" w:rsidRDefault="002753F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2753F4" w:rsidRPr="00B11489" w:rsidTr="004B30D2">
        <w:trPr>
          <w:trHeight w:val="245"/>
        </w:trPr>
        <w:tc>
          <w:tcPr>
            <w:tcW w:w="4635" w:type="dxa"/>
          </w:tcPr>
          <w:p w:rsidR="002753F4" w:rsidRDefault="00E80F21">
            <w:pPr>
              <w:pStyle w:val="1"/>
              <w:spacing w:before="0" w:line="240" w:lineRule="auto"/>
              <w:jc w:val="both"/>
              <w:rPr>
                <w:rFonts w:ascii="Times New Roman" w:hAnsi="Times New Roman" w:cs="Times New Roman"/>
                <w:b w:val="0"/>
              </w:rPr>
            </w:pPr>
            <w:r>
              <w:rPr>
                <w:rFonts w:ascii="Times New Roman" w:hAnsi="Times New Roman" w:cs="Times New Roman"/>
                <w:b w:val="0"/>
                <w:color w:val="auto"/>
              </w:rPr>
              <w:t>КРС</w:t>
            </w:r>
          </w:p>
        </w:tc>
        <w:tc>
          <w:tcPr>
            <w:tcW w:w="1185" w:type="dxa"/>
            <w:shd w:val="clear" w:color="auto" w:fill="auto"/>
          </w:tcPr>
          <w:p w:rsidR="002753F4" w:rsidRPr="00B11489" w:rsidRDefault="001664B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891</w:t>
            </w:r>
          </w:p>
        </w:tc>
        <w:tc>
          <w:tcPr>
            <w:tcW w:w="1628" w:type="dxa"/>
            <w:shd w:val="clear" w:color="auto" w:fill="auto"/>
          </w:tcPr>
          <w:p w:rsidR="002753F4" w:rsidRPr="00B11489" w:rsidRDefault="001664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371</w:t>
            </w:r>
          </w:p>
        </w:tc>
        <w:tc>
          <w:tcPr>
            <w:tcW w:w="1493" w:type="dxa"/>
            <w:shd w:val="clear" w:color="auto" w:fill="auto"/>
          </w:tcPr>
          <w:p w:rsidR="002753F4" w:rsidRPr="00B11489" w:rsidRDefault="001664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303</w:t>
            </w:r>
          </w:p>
        </w:tc>
        <w:tc>
          <w:tcPr>
            <w:tcW w:w="598" w:type="dxa"/>
          </w:tcPr>
          <w:p w:rsidR="002753F4" w:rsidRPr="00B11489" w:rsidRDefault="002753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347" w:type="dxa"/>
            <w:shd w:val="clear" w:color="auto" w:fill="auto"/>
          </w:tcPr>
          <w:p w:rsidR="002753F4" w:rsidRPr="00B11489" w:rsidRDefault="001664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217</w:t>
            </w:r>
          </w:p>
        </w:tc>
      </w:tr>
      <w:tr w:rsidR="002753F4" w:rsidRPr="00B11489" w:rsidTr="004B30D2">
        <w:trPr>
          <w:trHeight w:val="245"/>
        </w:trPr>
        <w:tc>
          <w:tcPr>
            <w:tcW w:w="4635" w:type="dxa"/>
          </w:tcPr>
          <w:p w:rsidR="002753F4" w:rsidRDefault="00E80F2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Свиней</w:t>
            </w:r>
          </w:p>
        </w:tc>
        <w:tc>
          <w:tcPr>
            <w:tcW w:w="1185" w:type="dxa"/>
            <w:shd w:val="clear" w:color="auto" w:fill="auto"/>
          </w:tcPr>
          <w:p w:rsidR="002753F4" w:rsidRPr="00B11489" w:rsidRDefault="001664B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240</w:t>
            </w:r>
          </w:p>
        </w:tc>
        <w:tc>
          <w:tcPr>
            <w:tcW w:w="1628" w:type="dxa"/>
            <w:shd w:val="clear" w:color="auto" w:fill="auto"/>
          </w:tcPr>
          <w:p w:rsidR="002753F4" w:rsidRPr="00B11489" w:rsidRDefault="001664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147</w:t>
            </w:r>
          </w:p>
        </w:tc>
        <w:tc>
          <w:tcPr>
            <w:tcW w:w="1493" w:type="dxa"/>
            <w:shd w:val="clear" w:color="auto" w:fill="auto"/>
          </w:tcPr>
          <w:p w:rsidR="002753F4" w:rsidRPr="00B11489" w:rsidRDefault="001664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70</w:t>
            </w:r>
          </w:p>
        </w:tc>
        <w:tc>
          <w:tcPr>
            <w:tcW w:w="598" w:type="dxa"/>
          </w:tcPr>
          <w:p w:rsidR="002753F4" w:rsidRPr="00B11489" w:rsidRDefault="002753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347" w:type="dxa"/>
            <w:shd w:val="clear" w:color="auto" w:fill="auto"/>
          </w:tcPr>
          <w:p w:rsidR="002753F4" w:rsidRPr="00B11489" w:rsidRDefault="001664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</w:t>
            </w:r>
          </w:p>
        </w:tc>
      </w:tr>
      <w:tr w:rsidR="002753F4" w:rsidRPr="00B11489" w:rsidTr="004B30D2">
        <w:trPr>
          <w:trHeight w:val="245"/>
        </w:trPr>
        <w:tc>
          <w:tcPr>
            <w:tcW w:w="4635" w:type="dxa"/>
          </w:tcPr>
          <w:p w:rsidR="002753F4" w:rsidRDefault="00E80F2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Лошадей </w:t>
            </w:r>
          </w:p>
        </w:tc>
        <w:tc>
          <w:tcPr>
            <w:tcW w:w="1185" w:type="dxa"/>
            <w:shd w:val="clear" w:color="auto" w:fill="auto"/>
          </w:tcPr>
          <w:p w:rsidR="002753F4" w:rsidRPr="00B11489" w:rsidRDefault="001664B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241</w:t>
            </w:r>
          </w:p>
        </w:tc>
        <w:tc>
          <w:tcPr>
            <w:tcW w:w="1628" w:type="dxa"/>
            <w:shd w:val="clear" w:color="auto" w:fill="auto"/>
          </w:tcPr>
          <w:p w:rsidR="002753F4" w:rsidRPr="00B11489" w:rsidRDefault="001664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114</w:t>
            </w:r>
          </w:p>
        </w:tc>
        <w:tc>
          <w:tcPr>
            <w:tcW w:w="1493" w:type="dxa"/>
            <w:shd w:val="clear" w:color="auto" w:fill="auto"/>
          </w:tcPr>
          <w:p w:rsidR="002753F4" w:rsidRPr="00B11489" w:rsidRDefault="001664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109</w:t>
            </w:r>
          </w:p>
        </w:tc>
        <w:tc>
          <w:tcPr>
            <w:tcW w:w="598" w:type="dxa"/>
          </w:tcPr>
          <w:p w:rsidR="002753F4" w:rsidRPr="00B11489" w:rsidRDefault="002753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47" w:type="dxa"/>
            <w:shd w:val="clear" w:color="auto" w:fill="auto"/>
          </w:tcPr>
          <w:p w:rsidR="002753F4" w:rsidRPr="001664BE" w:rsidRDefault="001664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</w:tr>
      <w:tr w:rsidR="002753F4" w:rsidRPr="00B11489" w:rsidTr="004B30D2">
        <w:trPr>
          <w:trHeight w:val="254"/>
        </w:trPr>
        <w:tc>
          <w:tcPr>
            <w:tcW w:w="4635" w:type="dxa"/>
          </w:tcPr>
          <w:p w:rsidR="002753F4" w:rsidRDefault="00E80F2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МРС </w:t>
            </w:r>
          </w:p>
        </w:tc>
        <w:tc>
          <w:tcPr>
            <w:tcW w:w="1185" w:type="dxa"/>
            <w:shd w:val="clear" w:color="auto" w:fill="auto"/>
          </w:tcPr>
          <w:p w:rsidR="002753F4" w:rsidRPr="00B11489" w:rsidRDefault="001664B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800</w:t>
            </w:r>
          </w:p>
        </w:tc>
        <w:tc>
          <w:tcPr>
            <w:tcW w:w="1628" w:type="dxa"/>
            <w:shd w:val="clear" w:color="auto" w:fill="auto"/>
          </w:tcPr>
          <w:p w:rsidR="002753F4" w:rsidRPr="00B11489" w:rsidRDefault="001664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392</w:t>
            </w:r>
          </w:p>
        </w:tc>
        <w:tc>
          <w:tcPr>
            <w:tcW w:w="1493" w:type="dxa"/>
            <w:shd w:val="clear" w:color="auto" w:fill="auto"/>
          </w:tcPr>
          <w:p w:rsidR="002753F4" w:rsidRPr="00B11489" w:rsidRDefault="001664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152</w:t>
            </w:r>
          </w:p>
        </w:tc>
        <w:tc>
          <w:tcPr>
            <w:tcW w:w="598" w:type="dxa"/>
          </w:tcPr>
          <w:p w:rsidR="002753F4" w:rsidRPr="00B11489" w:rsidRDefault="002753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347" w:type="dxa"/>
            <w:shd w:val="clear" w:color="auto" w:fill="auto"/>
          </w:tcPr>
          <w:p w:rsidR="002753F4" w:rsidRPr="00B11489" w:rsidRDefault="001664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256</w:t>
            </w:r>
          </w:p>
        </w:tc>
      </w:tr>
      <w:tr w:rsidR="002753F4" w:rsidRPr="00B11489" w:rsidTr="004B30D2">
        <w:trPr>
          <w:trHeight w:val="245"/>
        </w:trPr>
        <w:tc>
          <w:tcPr>
            <w:tcW w:w="4635" w:type="dxa"/>
          </w:tcPr>
          <w:p w:rsidR="002753F4" w:rsidRDefault="00E80F2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Крестьянских хозяйств</w:t>
            </w:r>
          </w:p>
        </w:tc>
        <w:tc>
          <w:tcPr>
            <w:tcW w:w="1185" w:type="dxa"/>
            <w:shd w:val="clear" w:color="auto" w:fill="auto"/>
          </w:tcPr>
          <w:p w:rsidR="002753F4" w:rsidRPr="00B11489" w:rsidRDefault="00E80F2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B11489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3</w:t>
            </w:r>
            <w:r w:rsidRPr="00B11489"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</w:p>
        </w:tc>
        <w:tc>
          <w:tcPr>
            <w:tcW w:w="1628" w:type="dxa"/>
            <w:shd w:val="clear" w:color="auto" w:fill="auto"/>
          </w:tcPr>
          <w:p w:rsidR="002753F4" w:rsidRPr="00B11489" w:rsidRDefault="00E80F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1148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17</w:t>
            </w:r>
          </w:p>
        </w:tc>
        <w:tc>
          <w:tcPr>
            <w:tcW w:w="1493" w:type="dxa"/>
            <w:shd w:val="clear" w:color="auto" w:fill="auto"/>
          </w:tcPr>
          <w:p w:rsidR="002753F4" w:rsidRPr="00B11489" w:rsidRDefault="00E80F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B1148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</w:t>
            </w:r>
          </w:p>
        </w:tc>
        <w:tc>
          <w:tcPr>
            <w:tcW w:w="598" w:type="dxa"/>
          </w:tcPr>
          <w:p w:rsidR="002753F4" w:rsidRPr="00B11489" w:rsidRDefault="002753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347" w:type="dxa"/>
            <w:shd w:val="clear" w:color="auto" w:fill="auto"/>
          </w:tcPr>
          <w:p w:rsidR="002753F4" w:rsidRPr="00B11489" w:rsidRDefault="00E80F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B1148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8</w:t>
            </w:r>
          </w:p>
        </w:tc>
      </w:tr>
      <w:tr w:rsidR="002753F4" w:rsidRPr="00B11489" w:rsidTr="004B30D2">
        <w:trPr>
          <w:trHeight w:val="245"/>
        </w:trPr>
        <w:tc>
          <w:tcPr>
            <w:tcW w:w="4635" w:type="dxa"/>
          </w:tcPr>
          <w:p w:rsidR="002753F4" w:rsidRDefault="00E80F2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ТОО</w:t>
            </w:r>
          </w:p>
        </w:tc>
        <w:tc>
          <w:tcPr>
            <w:tcW w:w="1185" w:type="dxa"/>
            <w:shd w:val="clear" w:color="auto" w:fill="auto"/>
          </w:tcPr>
          <w:p w:rsidR="002753F4" w:rsidRPr="00B11489" w:rsidRDefault="00E80F2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B11489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5</w:t>
            </w:r>
          </w:p>
        </w:tc>
        <w:tc>
          <w:tcPr>
            <w:tcW w:w="1628" w:type="dxa"/>
            <w:shd w:val="clear" w:color="auto" w:fill="auto"/>
          </w:tcPr>
          <w:p w:rsidR="002753F4" w:rsidRPr="00B11489" w:rsidRDefault="00E80F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1148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1493" w:type="dxa"/>
            <w:shd w:val="clear" w:color="auto" w:fill="auto"/>
          </w:tcPr>
          <w:p w:rsidR="002753F4" w:rsidRPr="00B11489" w:rsidRDefault="00E80F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1148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598" w:type="dxa"/>
          </w:tcPr>
          <w:p w:rsidR="002753F4" w:rsidRPr="00B11489" w:rsidRDefault="002753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347" w:type="dxa"/>
            <w:shd w:val="clear" w:color="auto" w:fill="auto"/>
          </w:tcPr>
          <w:p w:rsidR="002753F4" w:rsidRPr="00B11489" w:rsidRDefault="00E80F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1148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</w:tr>
      <w:tr w:rsidR="002753F4" w:rsidRPr="00B11489">
        <w:trPr>
          <w:trHeight w:val="755"/>
        </w:trPr>
        <w:tc>
          <w:tcPr>
            <w:tcW w:w="4635" w:type="dxa"/>
          </w:tcPr>
          <w:p w:rsidR="002753F4" w:rsidRDefault="00E80F2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lastRenderedPageBreak/>
              <w:t>Количество административно-территориальных единиц:</w:t>
            </w:r>
          </w:p>
        </w:tc>
        <w:tc>
          <w:tcPr>
            <w:tcW w:w="6251" w:type="dxa"/>
            <w:gridSpan w:val="5"/>
          </w:tcPr>
          <w:p w:rsidR="002753F4" w:rsidRPr="00B11489" w:rsidRDefault="00E80F21">
            <w:pPr>
              <w:spacing w:after="0" w:line="240" w:lineRule="auto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B1148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3 села </w:t>
            </w:r>
            <w:r w:rsidRPr="00B11489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(Михайловка, Лесное, Терентьевка) </w:t>
            </w:r>
          </w:p>
          <w:p w:rsidR="002753F4" w:rsidRPr="00B11489" w:rsidRDefault="002753F4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000000"/>
                <w:sz w:val="28"/>
                <w:szCs w:val="28"/>
              </w:rPr>
            </w:pPr>
          </w:p>
        </w:tc>
      </w:tr>
      <w:tr w:rsidR="002753F4" w:rsidRPr="00B11489">
        <w:trPr>
          <w:trHeight w:val="500"/>
        </w:trPr>
        <w:tc>
          <w:tcPr>
            <w:tcW w:w="4635" w:type="dxa"/>
          </w:tcPr>
          <w:p w:rsidR="002753F4" w:rsidRDefault="00E80F2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Объекты социальной сферы: </w:t>
            </w:r>
          </w:p>
        </w:tc>
        <w:tc>
          <w:tcPr>
            <w:tcW w:w="6251" w:type="dxa"/>
            <w:gridSpan w:val="5"/>
          </w:tcPr>
          <w:p w:rsidR="002753F4" w:rsidRPr="00B11489" w:rsidRDefault="002753F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2753F4" w:rsidRPr="00B11489">
        <w:trPr>
          <w:trHeight w:val="409"/>
        </w:trPr>
        <w:tc>
          <w:tcPr>
            <w:tcW w:w="4635" w:type="dxa"/>
          </w:tcPr>
          <w:p w:rsidR="002753F4" w:rsidRDefault="00E80F2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Здравоохранение </w:t>
            </w:r>
          </w:p>
        </w:tc>
        <w:tc>
          <w:tcPr>
            <w:tcW w:w="6251" w:type="dxa"/>
            <w:gridSpan w:val="5"/>
          </w:tcPr>
          <w:p w:rsidR="002753F4" w:rsidRPr="00B11489" w:rsidRDefault="00E80F2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u w:val="single"/>
              </w:rPr>
            </w:pPr>
            <w:r w:rsidRPr="00B11489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u w:val="single"/>
              </w:rPr>
              <w:t>1:</w:t>
            </w:r>
          </w:p>
          <w:p w:rsidR="002753F4" w:rsidRPr="00B11489" w:rsidRDefault="00E80F2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1148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 Михайловский фельдшерско-акушерский пункт</w:t>
            </w:r>
          </w:p>
          <w:p w:rsidR="002753F4" w:rsidRPr="00B11489" w:rsidRDefault="002753F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2753F4" w:rsidRPr="00B11489">
        <w:trPr>
          <w:trHeight w:val="418"/>
        </w:trPr>
        <w:tc>
          <w:tcPr>
            <w:tcW w:w="4635" w:type="dxa"/>
          </w:tcPr>
          <w:p w:rsidR="002753F4" w:rsidRDefault="00E80F2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Культура </w:t>
            </w:r>
          </w:p>
        </w:tc>
        <w:tc>
          <w:tcPr>
            <w:tcW w:w="6251" w:type="dxa"/>
            <w:gridSpan w:val="5"/>
          </w:tcPr>
          <w:p w:rsidR="002753F4" w:rsidRPr="00B11489" w:rsidRDefault="00E80F2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u w:val="single"/>
              </w:rPr>
            </w:pPr>
            <w:r w:rsidRPr="00B11489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u w:val="single"/>
              </w:rPr>
              <w:t>1:</w:t>
            </w:r>
          </w:p>
          <w:p w:rsidR="002753F4" w:rsidRPr="00B11489" w:rsidRDefault="00E80F2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1148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 сельская библиотека</w:t>
            </w:r>
          </w:p>
        </w:tc>
      </w:tr>
      <w:tr w:rsidR="002753F4" w:rsidRPr="00B11489">
        <w:trPr>
          <w:trHeight w:val="409"/>
        </w:trPr>
        <w:tc>
          <w:tcPr>
            <w:tcW w:w="4635" w:type="dxa"/>
          </w:tcPr>
          <w:p w:rsidR="002753F4" w:rsidRDefault="00E80F21">
            <w:pPr>
              <w:pStyle w:val="1"/>
              <w:spacing w:before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Образование </w:t>
            </w:r>
          </w:p>
        </w:tc>
        <w:tc>
          <w:tcPr>
            <w:tcW w:w="6251" w:type="dxa"/>
            <w:gridSpan w:val="5"/>
          </w:tcPr>
          <w:p w:rsidR="002753F4" w:rsidRPr="00B11489" w:rsidRDefault="00E80F2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u w:val="single"/>
              </w:rPr>
            </w:pPr>
            <w:r w:rsidRPr="00B11489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u w:val="single"/>
              </w:rPr>
              <w:t>1:</w:t>
            </w:r>
          </w:p>
          <w:p w:rsidR="002753F4" w:rsidRPr="00B11489" w:rsidRDefault="00E80F2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1148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 Михайловская общеобразовательная школа</w:t>
            </w:r>
          </w:p>
        </w:tc>
      </w:tr>
      <w:tr w:rsidR="002753F4" w:rsidRPr="00B11489">
        <w:trPr>
          <w:trHeight w:val="254"/>
        </w:trPr>
        <w:tc>
          <w:tcPr>
            <w:tcW w:w="4635" w:type="dxa"/>
          </w:tcPr>
          <w:p w:rsidR="002753F4" w:rsidRDefault="00E80F21">
            <w:pPr>
              <w:pStyle w:val="1"/>
              <w:spacing w:before="0" w:line="240" w:lineRule="auto"/>
              <w:jc w:val="both"/>
              <w:rPr>
                <w:rFonts w:ascii="Times New Roman" w:hAnsi="Times New Roman" w:cs="Times New Roman"/>
                <w:b w:val="0"/>
                <w:color w:val="auto"/>
              </w:rPr>
            </w:pPr>
            <w:r>
              <w:rPr>
                <w:rFonts w:ascii="Times New Roman" w:hAnsi="Times New Roman" w:cs="Times New Roman"/>
                <w:b w:val="0"/>
                <w:color w:val="auto"/>
              </w:rPr>
              <w:t>Количество учеников школ</w:t>
            </w:r>
          </w:p>
        </w:tc>
        <w:tc>
          <w:tcPr>
            <w:tcW w:w="6251" w:type="dxa"/>
            <w:gridSpan w:val="5"/>
          </w:tcPr>
          <w:p w:rsidR="002753F4" w:rsidRPr="00B11489" w:rsidRDefault="0007523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86 </w:t>
            </w:r>
          </w:p>
        </w:tc>
      </w:tr>
      <w:tr w:rsidR="002753F4" w:rsidRPr="00B11489">
        <w:trPr>
          <w:trHeight w:val="746"/>
        </w:trPr>
        <w:tc>
          <w:tcPr>
            <w:tcW w:w="4635" w:type="dxa"/>
          </w:tcPr>
          <w:p w:rsidR="002753F4" w:rsidRDefault="00E80F21">
            <w:pPr>
              <w:pStyle w:val="1"/>
              <w:spacing w:before="0" w:line="240" w:lineRule="auto"/>
              <w:jc w:val="both"/>
              <w:rPr>
                <w:rFonts w:ascii="Times New Roman" w:hAnsi="Times New Roman" w:cs="Times New Roman"/>
                <w:b w:val="0"/>
                <w:color w:val="auto"/>
              </w:rPr>
            </w:pPr>
            <w:r>
              <w:rPr>
                <w:rFonts w:ascii="Times New Roman" w:hAnsi="Times New Roman" w:cs="Times New Roman"/>
                <w:b w:val="0"/>
                <w:color w:val="auto"/>
              </w:rPr>
              <w:t>Количество воспитанников детских дошкольных учреждений</w:t>
            </w:r>
          </w:p>
        </w:tc>
        <w:tc>
          <w:tcPr>
            <w:tcW w:w="6251" w:type="dxa"/>
            <w:gridSpan w:val="5"/>
          </w:tcPr>
          <w:p w:rsidR="002753F4" w:rsidRPr="00B11489" w:rsidRDefault="00E80F2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11489">
              <w:rPr>
                <w:rFonts w:ascii="Times New Roman" w:hAnsi="Times New Roman" w:cs="Times New Roman"/>
                <w:sz w:val="28"/>
                <w:szCs w:val="28"/>
              </w:rPr>
              <w:t xml:space="preserve">21 </w:t>
            </w:r>
            <w:r w:rsidRPr="00B11489">
              <w:rPr>
                <w:rFonts w:ascii="Times New Roman" w:hAnsi="Times New Roman" w:cs="Times New Roman"/>
                <w:i/>
                <w:sz w:val="24"/>
                <w:szCs w:val="24"/>
              </w:rPr>
              <w:t>(КПП – 7 детей, мини-центры – 14 детей)</w:t>
            </w:r>
          </w:p>
        </w:tc>
      </w:tr>
      <w:tr w:rsidR="002753F4" w:rsidRPr="00B11489">
        <w:trPr>
          <w:trHeight w:val="500"/>
        </w:trPr>
        <w:tc>
          <w:tcPr>
            <w:tcW w:w="4635" w:type="dxa"/>
          </w:tcPr>
          <w:p w:rsidR="002753F4" w:rsidRDefault="00E80F21">
            <w:pPr>
              <w:pStyle w:val="1"/>
              <w:spacing w:before="0" w:line="240" w:lineRule="auto"/>
              <w:jc w:val="both"/>
              <w:rPr>
                <w:rFonts w:ascii="Times New Roman" w:hAnsi="Times New Roman" w:cs="Times New Roman"/>
                <w:b w:val="0"/>
                <w:color w:val="00000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</w:rPr>
              <w:t>Автомобильные дороги, из них</w:t>
            </w:r>
          </w:p>
        </w:tc>
        <w:tc>
          <w:tcPr>
            <w:tcW w:w="6251" w:type="dxa"/>
            <w:gridSpan w:val="5"/>
          </w:tcPr>
          <w:p w:rsidR="002753F4" w:rsidRPr="00B11489" w:rsidRDefault="00E80F2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1148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32</w:t>
            </w:r>
          </w:p>
        </w:tc>
      </w:tr>
      <w:tr w:rsidR="002753F4" w:rsidRPr="00B11489">
        <w:trPr>
          <w:trHeight w:val="245"/>
        </w:trPr>
        <w:tc>
          <w:tcPr>
            <w:tcW w:w="4635" w:type="dxa"/>
          </w:tcPr>
          <w:p w:rsidR="002753F4" w:rsidRDefault="00E80F2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областного значения, км</w:t>
            </w:r>
          </w:p>
        </w:tc>
        <w:tc>
          <w:tcPr>
            <w:tcW w:w="6251" w:type="dxa"/>
            <w:gridSpan w:val="5"/>
          </w:tcPr>
          <w:p w:rsidR="002753F4" w:rsidRPr="00B11489" w:rsidRDefault="00E80F2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1148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</w:t>
            </w:r>
          </w:p>
        </w:tc>
      </w:tr>
      <w:tr w:rsidR="002753F4" w:rsidRPr="00B11489">
        <w:trPr>
          <w:trHeight w:val="254"/>
        </w:trPr>
        <w:tc>
          <w:tcPr>
            <w:tcW w:w="4635" w:type="dxa"/>
          </w:tcPr>
          <w:p w:rsidR="002753F4" w:rsidRDefault="00E80F2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районного значения, км</w:t>
            </w:r>
          </w:p>
        </w:tc>
        <w:tc>
          <w:tcPr>
            <w:tcW w:w="6251" w:type="dxa"/>
            <w:gridSpan w:val="5"/>
          </w:tcPr>
          <w:p w:rsidR="002753F4" w:rsidRPr="00B11489" w:rsidRDefault="00E80F2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1148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32</w:t>
            </w:r>
          </w:p>
        </w:tc>
      </w:tr>
      <w:tr w:rsidR="002753F4" w:rsidRPr="00B11489">
        <w:trPr>
          <w:trHeight w:val="205"/>
        </w:trPr>
        <w:tc>
          <w:tcPr>
            <w:tcW w:w="4635" w:type="dxa"/>
          </w:tcPr>
          <w:p w:rsidR="002753F4" w:rsidRDefault="00E80F2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Освещение:</w:t>
            </w:r>
          </w:p>
        </w:tc>
        <w:tc>
          <w:tcPr>
            <w:tcW w:w="6251" w:type="dxa"/>
            <w:gridSpan w:val="5"/>
          </w:tcPr>
          <w:p w:rsidR="002753F4" w:rsidRPr="00B11489" w:rsidRDefault="002753F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2753F4" w:rsidRPr="00B11489">
        <w:trPr>
          <w:trHeight w:val="272"/>
        </w:trPr>
        <w:tc>
          <w:tcPr>
            <w:tcW w:w="4635" w:type="dxa"/>
          </w:tcPr>
          <w:p w:rsidR="002753F4" w:rsidRDefault="00E80F2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Всего улиц</w:t>
            </w:r>
          </w:p>
        </w:tc>
        <w:tc>
          <w:tcPr>
            <w:tcW w:w="6251" w:type="dxa"/>
            <w:gridSpan w:val="5"/>
          </w:tcPr>
          <w:p w:rsidR="002753F4" w:rsidRPr="00B11489" w:rsidRDefault="00E80F2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1148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45 </w:t>
            </w:r>
            <w:r w:rsidRPr="00B11489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(с. Михайловка – 28, с.Лесное – 7, </w:t>
            </w:r>
            <w:r w:rsidRPr="00B11489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br/>
              <w:t>с. Терентьевка – 10 )</w:t>
            </w:r>
          </w:p>
        </w:tc>
      </w:tr>
      <w:tr w:rsidR="002753F4" w:rsidRPr="00B11489">
        <w:trPr>
          <w:trHeight w:val="245"/>
        </w:trPr>
        <w:tc>
          <w:tcPr>
            <w:tcW w:w="4635" w:type="dxa"/>
          </w:tcPr>
          <w:p w:rsidR="002753F4" w:rsidRDefault="00E80F2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Освещены</w:t>
            </w:r>
          </w:p>
        </w:tc>
        <w:tc>
          <w:tcPr>
            <w:tcW w:w="6251" w:type="dxa"/>
            <w:gridSpan w:val="5"/>
          </w:tcPr>
          <w:p w:rsidR="002753F4" w:rsidRPr="00B11489" w:rsidRDefault="00E80F2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1148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39 </w:t>
            </w:r>
            <w:r w:rsidRPr="00B11489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(с. Михайловка – 28, с. Лесное – 6, с.Терентьевка - 5)</w:t>
            </w:r>
          </w:p>
        </w:tc>
      </w:tr>
      <w:tr w:rsidR="002753F4" w:rsidRPr="00B11489">
        <w:trPr>
          <w:trHeight w:val="254"/>
        </w:trPr>
        <w:tc>
          <w:tcPr>
            <w:tcW w:w="4635" w:type="dxa"/>
          </w:tcPr>
          <w:p w:rsidR="002753F4" w:rsidRDefault="00E80F2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Водопроводные сети </w:t>
            </w:r>
          </w:p>
        </w:tc>
        <w:tc>
          <w:tcPr>
            <w:tcW w:w="6251" w:type="dxa"/>
            <w:gridSpan w:val="5"/>
          </w:tcPr>
          <w:p w:rsidR="002753F4" w:rsidRPr="00B11489" w:rsidRDefault="00E80F2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1148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Село Михайловка</w:t>
            </w:r>
          </w:p>
        </w:tc>
      </w:tr>
      <w:tr w:rsidR="002753F4">
        <w:trPr>
          <w:trHeight w:val="245"/>
        </w:trPr>
        <w:tc>
          <w:tcPr>
            <w:tcW w:w="4635" w:type="dxa"/>
          </w:tcPr>
          <w:p w:rsidR="002753F4" w:rsidRDefault="00E80F2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Предприятия связи:</w:t>
            </w:r>
          </w:p>
        </w:tc>
        <w:tc>
          <w:tcPr>
            <w:tcW w:w="6251" w:type="dxa"/>
            <w:gridSpan w:val="5"/>
          </w:tcPr>
          <w:p w:rsidR="002753F4" w:rsidRDefault="00E80F2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 отделение почты, отделение Казахтелеком</w:t>
            </w:r>
          </w:p>
        </w:tc>
      </w:tr>
      <w:tr w:rsidR="002753F4">
        <w:trPr>
          <w:trHeight w:val="500"/>
        </w:trPr>
        <w:tc>
          <w:tcPr>
            <w:tcW w:w="4635" w:type="dxa"/>
          </w:tcPr>
          <w:p w:rsidR="002753F4" w:rsidRDefault="00E80F2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Государственный аппарат, человек</w:t>
            </w:r>
          </w:p>
        </w:tc>
        <w:tc>
          <w:tcPr>
            <w:tcW w:w="6251" w:type="dxa"/>
            <w:gridSpan w:val="5"/>
          </w:tcPr>
          <w:p w:rsidR="002753F4" w:rsidRDefault="00E80F2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4, финансируются из средств районного бюджета </w:t>
            </w:r>
            <w:r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(аппарат акима сельского округа)</w:t>
            </w:r>
          </w:p>
        </w:tc>
      </w:tr>
      <w:tr w:rsidR="002753F4">
        <w:trPr>
          <w:trHeight w:val="500"/>
        </w:trPr>
        <w:tc>
          <w:tcPr>
            <w:tcW w:w="4635" w:type="dxa"/>
          </w:tcPr>
          <w:p w:rsidR="002753F4" w:rsidRDefault="00E80F2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Средства массовой информации:</w:t>
            </w:r>
          </w:p>
        </w:tc>
        <w:tc>
          <w:tcPr>
            <w:tcW w:w="6251" w:type="dxa"/>
            <w:gridSpan w:val="5"/>
          </w:tcPr>
          <w:p w:rsidR="002753F4" w:rsidRDefault="00E80F2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0  </w:t>
            </w:r>
          </w:p>
        </w:tc>
      </w:tr>
      <w:tr w:rsidR="002753F4">
        <w:trPr>
          <w:trHeight w:val="746"/>
        </w:trPr>
        <w:tc>
          <w:tcPr>
            <w:tcW w:w="4635" w:type="dxa"/>
          </w:tcPr>
          <w:p w:rsidR="002753F4" w:rsidRDefault="00E80F2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Количество действующих субъектов предпринимательства:</w:t>
            </w:r>
          </w:p>
        </w:tc>
        <w:tc>
          <w:tcPr>
            <w:tcW w:w="6251" w:type="dxa"/>
            <w:gridSpan w:val="5"/>
          </w:tcPr>
          <w:p w:rsidR="002753F4" w:rsidRDefault="00A21B7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46</w:t>
            </w:r>
          </w:p>
        </w:tc>
      </w:tr>
      <w:tr w:rsidR="002753F4">
        <w:trPr>
          <w:trHeight w:val="245"/>
        </w:trPr>
        <w:tc>
          <w:tcPr>
            <w:tcW w:w="4635" w:type="dxa"/>
          </w:tcPr>
          <w:p w:rsidR="002753F4" w:rsidRDefault="00E80F2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в сфере растениеводства</w:t>
            </w:r>
          </w:p>
        </w:tc>
        <w:tc>
          <w:tcPr>
            <w:tcW w:w="6251" w:type="dxa"/>
            <w:gridSpan w:val="5"/>
          </w:tcPr>
          <w:p w:rsidR="002753F4" w:rsidRDefault="002A17C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30</w:t>
            </w:r>
          </w:p>
        </w:tc>
      </w:tr>
      <w:tr w:rsidR="002753F4">
        <w:trPr>
          <w:trHeight w:val="183"/>
        </w:trPr>
        <w:tc>
          <w:tcPr>
            <w:tcW w:w="4635" w:type="dxa"/>
          </w:tcPr>
          <w:p w:rsidR="002753F4" w:rsidRDefault="00E80F2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в сфере животноводства</w:t>
            </w:r>
          </w:p>
        </w:tc>
        <w:tc>
          <w:tcPr>
            <w:tcW w:w="6251" w:type="dxa"/>
            <w:gridSpan w:val="5"/>
          </w:tcPr>
          <w:p w:rsidR="002753F4" w:rsidRDefault="00E80F2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</w:t>
            </w:r>
          </w:p>
        </w:tc>
      </w:tr>
      <w:tr w:rsidR="002753F4">
        <w:trPr>
          <w:trHeight w:val="169"/>
        </w:trPr>
        <w:tc>
          <w:tcPr>
            <w:tcW w:w="4635" w:type="dxa"/>
          </w:tcPr>
          <w:p w:rsidR="002753F4" w:rsidRDefault="00E80F2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в сфере торговли</w:t>
            </w:r>
          </w:p>
        </w:tc>
        <w:tc>
          <w:tcPr>
            <w:tcW w:w="6251" w:type="dxa"/>
            <w:gridSpan w:val="5"/>
          </w:tcPr>
          <w:p w:rsidR="002753F4" w:rsidRDefault="00A21B7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16</w:t>
            </w:r>
          </w:p>
        </w:tc>
      </w:tr>
      <w:tr w:rsidR="002753F4">
        <w:trPr>
          <w:cantSplit/>
          <w:trHeight w:val="203"/>
        </w:trPr>
        <w:tc>
          <w:tcPr>
            <w:tcW w:w="4635" w:type="dxa"/>
          </w:tcPr>
          <w:p w:rsidR="002753F4" w:rsidRDefault="00E80F21">
            <w:pPr>
              <w:pStyle w:val="3"/>
              <w:spacing w:before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Обеспеченность питьевой водой в %. Наличие водопроводов, колодцев</w:t>
            </w:r>
          </w:p>
        </w:tc>
        <w:tc>
          <w:tcPr>
            <w:tcW w:w="6251" w:type="dxa"/>
            <w:gridSpan w:val="5"/>
          </w:tcPr>
          <w:p w:rsidR="002753F4" w:rsidRDefault="00E80F2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29 колодцев </w:t>
            </w:r>
            <w:r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(с Михайловка – 15, </w:t>
            </w:r>
            <w:r w:rsidR="0095009E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водопровод рассчитан на 249 абонентов, </w:t>
            </w:r>
            <w:r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с Лесное – 4, Терентьевка – 10),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с.Лесное – ПРВ, с.Терентьевка – ПРВ</w:t>
            </w:r>
            <w:r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(не действует , не востребован у населения)</w:t>
            </w:r>
          </w:p>
        </w:tc>
      </w:tr>
      <w:tr w:rsidR="002753F4">
        <w:trPr>
          <w:cantSplit/>
          <w:trHeight w:val="203"/>
        </w:trPr>
        <w:tc>
          <w:tcPr>
            <w:tcW w:w="4635" w:type="dxa"/>
          </w:tcPr>
          <w:p w:rsidR="002753F4" w:rsidRDefault="00E80F2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Средняя стоимость жилья</w:t>
            </w:r>
          </w:p>
        </w:tc>
        <w:tc>
          <w:tcPr>
            <w:tcW w:w="6251" w:type="dxa"/>
            <w:gridSpan w:val="5"/>
          </w:tcPr>
          <w:p w:rsidR="002753F4" w:rsidRDefault="00E80F2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900 тыс. тенге</w:t>
            </w:r>
          </w:p>
        </w:tc>
      </w:tr>
    </w:tbl>
    <w:p w:rsidR="002753F4" w:rsidRDefault="002753F4">
      <w:pPr>
        <w:rPr>
          <w:rFonts w:ascii="Times New Roman" w:hAnsi="Times New Roman" w:cs="Times New Roman"/>
          <w:sz w:val="28"/>
          <w:szCs w:val="28"/>
        </w:rPr>
      </w:pPr>
    </w:p>
    <w:p w:rsidR="002753F4" w:rsidRDefault="002753F4">
      <w:pPr>
        <w:rPr>
          <w:rFonts w:ascii="Times New Roman" w:hAnsi="Times New Roman" w:cs="Times New Roman"/>
          <w:sz w:val="28"/>
          <w:szCs w:val="28"/>
        </w:rPr>
      </w:pPr>
    </w:p>
    <w:p w:rsidR="008207FA" w:rsidRDefault="008207FA">
      <w:pPr>
        <w:rPr>
          <w:rFonts w:ascii="Times New Roman" w:hAnsi="Times New Roman" w:cs="Times New Roman"/>
          <w:sz w:val="28"/>
          <w:szCs w:val="28"/>
        </w:rPr>
      </w:pPr>
    </w:p>
    <w:p w:rsidR="008207FA" w:rsidRDefault="008207FA">
      <w:pPr>
        <w:rPr>
          <w:rFonts w:ascii="Times New Roman" w:hAnsi="Times New Roman" w:cs="Times New Roman"/>
          <w:sz w:val="28"/>
          <w:szCs w:val="28"/>
        </w:rPr>
      </w:pPr>
    </w:p>
    <w:p w:rsidR="008207FA" w:rsidRDefault="008207FA">
      <w:pPr>
        <w:rPr>
          <w:rFonts w:ascii="Times New Roman" w:hAnsi="Times New Roman" w:cs="Times New Roman"/>
          <w:sz w:val="28"/>
          <w:szCs w:val="28"/>
        </w:rPr>
      </w:pPr>
    </w:p>
    <w:p w:rsidR="008207FA" w:rsidRPr="008207FA" w:rsidRDefault="008207FA" w:rsidP="008207FA">
      <w:pPr>
        <w:pStyle w:val="a5"/>
        <w:jc w:val="center"/>
        <w:rPr>
          <w:rFonts w:ascii="Times New Roman" w:hAnsi="Times New Roman" w:cs="Times New Roman"/>
          <w:b/>
          <w:sz w:val="28"/>
          <w:szCs w:val="28"/>
          <w:lang w:val="kk-KZ" w:eastAsia="ru-RU"/>
        </w:rPr>
      </w:pPr>
      <w:r w:rsidRPr="008207FA">
        <w:rPr>
          <w:rFonts w:ascii="Times New Roman" w:hAnsi="Times New Roman" w:cs="Times New Roman"/>
          <w:b/>
          <w:sz w:val="28"/>
          <w:szCs w:val="28"/>
          <w:lang w:val="kk-KZ" w:eastAsia="ru-RU"/>
        </w:rPr>
        <w:lastRenderedPageBreak/>
        <w:t>Қарабалық ауданының</w:t>
      </w:r>
    </w:p>
    <w:p w:rsidR="00A12B56" w:rsidRDefault="008207FA" w:rsidP="00A12B56">
      <w:pPr>
        <w:pStyle w:val="a5"/>
        <w:jc w:val="center"/>
        <w:rPr>
          <w:rFonts w:ascii="Times New Roman" w:hAnsi="Times New Roman" w:cs="Times New Roman"/>
          <w:b/>
          <w:sz w:val="28"/>
          <w:szCs w:val="28"/>
          <w:lang w:val="kk-KZ" w:eastAsia="ru-RU"/>
        </w:rPr>
      </w:pPr>
      <w:r>
        <w:rPr>
          <w:rFonts w:ascii="Times New Roman" w:hAnsi="Times New Roman" w:cs="Times New Roman"/>
          <w:b/>
          <w:sz w:val="28"/>
          <w:szCs w:val="28"/>
          <w:lang w:val="kk-KZ" w:eastAsia="ru-RU"/>
        </w:rPr>
        <w:t>Михайлов</w:t>
      </w:r>
      <w:r w:rsidRPr="008207FA">
        <w:rPr>
          <w:rFonts w:ascii="Times New Roman" w:hAnsi="Times New Roman" w:cs="Times New Roman"/>
          <w:b/>
          <w:sz w:val="28"/>
          <w:szCs w:val="28"/>
          <w:lang w:val="kk-KZ" w:eastAsia="ru-RU"/>
        </w:rPr>
        <w:t xml:space="preserve"> ауылдық округінің</w:t>
      </w:r>
    </w:p>
    <w:p w:rsidR="00A12B56" w:rsidRPr="00A12B56" w:rsidRDefault="008207FA" w:rsidP="00A12B56">
      <w:pPr>
        <w:pStyle w:val="a5"/>
        <w:jc w:val="center"/>
        <w:rPr>
          <w:rFonts w:ascii="Times New Roman" w:hAnsi="Times New Roman" w:cs="Times New Roman"/>
          <w:b/>
          <w:sz w:val="28"/>
          <w:szCs w:val="28"/>
          <w:lang w:val="kk-KZ" w:eastAsia="ru-RU"/>
        </w:rPr>
      </w:pPr>
      <w:r w:rsidRPr="008207FA">
        <w:rPr>
          <w:rFonts w:ascii="Times New Roman" w:hAnsi="Times New Roman" w:cs="Times New Roman"/>
          <w:b/>
          <w:sz w:val="28"/>
          <w:szCs w:val="28"/>
          <w:lang w:val="kk-KZ" w:eastAsia="ru-RU"/>
        </w:rPr>
        <w:t xml:space="preserve">2026 жылғы 1 </w:t>
      </w:r>
      <w:r w:rsidR="00A12B56" w:rsidRPr="00A12B56">
        <w:rPr>
          <w:rStyle w:val="y2iqfc"/>
          <w:rFonts w:ascii="Times New Roman" w:hAnsi="Times New Roman" w:cs="Times New Roman"/>
          <w:b/>
          <w:color w:val="1F1F1F"/>
          <w:sz w:val="28"/>
          <w:szCs w:val="28"/>
          <w:lang w:val="kk-KZ"/>
        </w:rPr>
        <w:t>тамыздағы</w:t>
      </w:r>
    </w:p>
    <w:p w:rsidR="008207FA" w:rsidRPr="008207FA" w:rsidRDefault="008207FA" w:rsidP="008207FA">
      <w:pPr>
        <w:pStyle w:val="a5"/>
        <w:jc w:val="center"/>
        <w:rPr>
          <w:rFonts w:ascii="Times New Roman" w:hAnsi="Times New Roman" w:cs="Times New Roman"/>
          <w:b/>
          <w:sz w:val="28"/>
          <w:szCs w:val="28"/>
          <w:lang w:val="kk-KZ" w:eastAsia="ru-RU"/>
        </w:rPr>
      </w:pPr>
      <w:r w:rsidRPr="008207FA">
        <w:rPr>
          <w:rFonts w:ascii="Times New Roman" w:hAnsi="Times New Roman" w:cs="Times New Roman"/>
          <w:b/>
          <w:sz w:val="28"/>
          <w:szCs w:val="28"/>
          <w:lang w:val="kk-KZ" w:eastAsia="ru-RU"/>
        </w:rPr>
        <w:t>жағдай бойынша</w:t>
      </w:r>
    </w:p>
    <w:p w:rsidR="008207FA" w:rsidRPr="008207FA" w:rsidRDefault="008207FA" w:rsidP="008207FA">
      <w:pPr>
        <w:pStyle w:val="a5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8207FA">
        <w:rPr>
          <w:rFonts w:ascii="Times New Roman" w:hAnsi="Times New Roman" w:cs="Times New Roman"/>
          <w:b/>
          <w:sz w:val="28"/>
          <w:szCs w:val="28"/>
          <w:lang w:val="kk-KZ" w:eastAsia="ru-RU"/>
        </w:rPr>
        <w:t>ПАСПОРТЫ</w:t>
      </w:r>
    </w:p>
    <w:p w:rsidR="008207FA" w:rsidRDefault="008207FA">
      <w:pPr>
        <w:rPr>
          <w:rFonts w:ascii="Times New Roman" w:hAnsi="Times New Roman" w:cs="Times New Roman"/>
          <w:sz w:val="28"/>
          <w:szCs w:val="28"/>
        </w:rPr>
      </w:pPr>
    </w:p>
    <w:tbl>
      <w:tblPr>
        <w:tblW w:w="10886" w:type="dxa"/>
        <w:tblInd w:w="-11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635"/>
        <w:gridCol w:w="1185"/>
        <w:gridCol w:w="1628"/>
        <w:gridCol w:w="1493"/>
        <w:gridCol w:w="598"/>
        <w:gridCol w:w="1347"/>
      </w:tblGrid>
      <w:tr w:rsidR="008207FA" w:rsidTr="00874423">
        <w:trPr>
          <w:trHeight w:val="86"/>
        </w:trPr>
        <w:tc>
          <w:tcPr>
            <w:tcW w:w="4635" w:type="dxa"/>
          </w:tcPr>
          <w:p w:rsidR="008207FA" w:rsidRPr="001F6E92" w:rsidRDefault="008207FA" w:rsidP="001F6E92">
            <w:pPr>
              <w:pStyle w:val="a5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F6E92">
              <w:rPr>
                <w:rStyle w:val="y2iqfc"/>
                <w:rFonts w:ascii="Times New Roman" w:hAnsi="Times New Roman" w:cs="Times New Roman"/>
                <w:b/>
                <w:color w:val="1F1F1F"/>
                <w:sz w:val="28"/>
                <w:szCs w:val="28"/>
                <w:lang w:val="kk-KZ"/>
              </w:rPr>
              <w:t>Ауылдық округ басшысы</w:t>
            </w:r>
          </w:p>
          <w:p w:rsidR="008207FA" w:rsidRPr="001F6E92" w:rsidRDefault="008207FA" w:rsidP="001F6E92">
            <w:pPr>
              <w:pStyle w:val="a5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6251" w:type="dxa"/>
            <w:gridSpan w:val="5"/>
          </w:tcPr>
          <w:p w:rsidR="008207FA" w:rsidRDefault="008207FA" w:rsidP="0087442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АубакировКайсарМырзабекович</w:t>
            </w:r>
          </w:p>
        </w:tc>
      </w:tr>
      <w:tr w:rsidR="008207FA" w:rsidTr="00874423">
        <w:trPr>
          <w:trHeight w:val="86"/>
        </w:trPr>
        <w:tc>
          <w:tcPr>
            <w:tcW w:w="4635" w:type="dxa"/>
          </w:tcPr>
          <w:p w:rsidR="008207FA" w:rsidRPr="001F6E92" w:rsidRDefault="008207FA" w:rsidP="001F6E92">
            <w:pPr>
              <w:pStyle w:val="a5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F6E92">
              <w:rPr>
                <w:rStyle w:val="y2iqfc"/>
                <w:rFonts w:ascii="Times New Roman" w:hAnsi="Times New Roman" w:cs="Times New Roman"/>
                <w:b/>
                <w:color w:val="1F1F1F"/>
                <w:sz w:val="28"/>
                <w:szCs w:val="28"/>
                <w:lang w:val="kk-KZ"/>
              </w:rPr>
              <w:t>Құрылған күні</w:t>
            </w:r>
          </w:p>
          <w:p w:rsidR="008207FA" w:rsidRPr="001F6E92" w:rsidRDefault="008207FA" w:rsidP="001F6E92">
            <w:pPr>
              <w:pStyle w:val="a5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6251" w:type="dxa"/>
            <w:gridSpan w:val="5"/>
          </w:tcPr>
          <w:p w:rsidR="008207FA" w:rsidRDefault="008207FA" w:rsidP="0087442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1937 год </w:t>
            </w:r>
          </w:p>
        </w:tc>
      </w:tr>
      <w:tr w:rsidR="008207FA" w:rsidTr="00874423">
        <w:trPr>
          <w:trHeight w:val="86"/>
        </w:trPr>
        <w:tc>
          <w:tcPr>
            <w:tcW w:w="4635" w:type="dxa"/>
          </w:tcPr>
          <w:p w:rsidR="008207FA" w:rsidRPr="001F6E92" w:rsidRDefault="008207FA" w:rsidP="001F6E92">
            <w:pPr>
              <w:pStyle w:val="a5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F6E92">
              <w:rPr>
                <w:rStyle w:val="y2iqfc"/>
                <w:rFonts w:ascii="Times New Roman" w:hAnsi="Times New Roman" w:cs="Times New Roman"/>
                <w:b/>
                <w:color w:val="1F1F1F"/>
                <w:sz w:val="28"/>
                <w:szCs w:val="28"/>
                <w:lang w:val="kk-KZ"/>
              </w:rPr>
              <w:t>Жалпы ауданы:</w:t>
            </w:r>
          </w:p>
          <w:p w:rsidR="008207FA" w:rsidRPr="001F6E92" w:rsidRDefault="008207FA" w:rsidP="001F6E92">
            <w:pPr>
              <w:pStyle w:val="a5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vertAlign w:val="superscript"/>
              </w:rPr>
            </w:pPr>
          </w:p>
        </w:tc>
        <w:tc>
          <w:tcPr>
            <w:tcW w:w="6251" w:type="dxa"/>
            <w:gridSpan w:val="5"/>
          </w:tcPr>
          <w:p w:rsidR="008207FA" w:rsidRDefault="008207FA" w:rsidP="0087442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50 394 га</w:t>
            </w:r>
          </w:p>
        </w:tc>
      </w:tr>
      <w:tr w:rsidR="008207FA" w:rsidTr="00874423">
        <w:trPr>
          <w:trHeight w:val="86"/>
        </w:trPr>
        <w:tc>
          <w:tcPr>
            <w:tcW w:w="4635" w:type="dxa"/>
          </w:tcPr>
          <w:p w:rsidR="008207FA" w:rsidRPr="001F6E92" w:rsidRDefault="008207FA" w:rsidP="001F6E92">
            <w:pPr>
              <w:pStyle w:val="a5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F6E92">
              <w:rPr>
                <w:rStyle w:val="y2iqfc"/>
                <w:rFonts w:ascii="Times New Roman" w:hAnsi="Times New Roman" w:cs="Times New Roman"/>
                <w:b/>
                <w:color w:val="1F1F1F"/>
                <w:sz w:val="28"/>
                <w:szCs w:val="28"/>
                <w:lang w:val="kk-KZ"/>
              </w:rPr>
              <w:t>Елді мекендердің жерлері</w:t>
            </w:r>
          </w:p>
          <w:p w:rsidR="008207FA" w:rsidRPr="001F6E92" w:rsidRDefault="008207FA" w:rsidP="001F6E92">
            <w:pPr>
              <w:pStyle w:val="a5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6251" w:type="dxa"/>
            <w:gridSpan w:val="5"/>
          </w:tcPr>
          <w:p w:rsidR="008207FA" w:rsidRDefault="008207FA" w:rsidP="0087442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5 133 га</w:t>
            </w:r>
          </w:p>
        </w:tc>
      </w:tr>
      <w:tr w:rsidR="008207FA" w:rsidTr="00874423">
        <w:trPr>
          <w:trHeight w:val="86"/>
        </w:trPr>
        <w:tc>
          <w:tcPr>
            <w:tcW w:w="4635" w:type="dxa"/>
          </w:tcPr>
          <w:p w:rsidR="008207FA" w:rsidRPr="001F6E92" w:rsidRDefault="008207FA" w:rsidP="001F6E92">
            <w:pPr>
              <w:pStyle w:val="a5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F6E92">
              <w:rPr>
                <w:rStyle w:val="y2iqfc"/>
                <w:rFonts w:ascii="Times New Roman" w:hAnsi="Times New Roman" w:cs="Times New Roman"/>
                <w:b/>
                <w:color w:val="1F1F1F"/>
                <w:sz w:val="28"/>
                <w:szCs w:val="28"/>
                <w:lang w:val="kk-KZ"/>
              </w:rPr>
              <w:t>Қарабалық аудан орталығына дейінгі қашықтық, км:</w:t>
            </w:r>
          </w:p>
          <w:p w:rsidR="008207FA" w:rsidRPr="001F6E92" w:rsidRDefault="008207FA" w:rsidP="001F6E92">
            <w:pPr>
              <w:pStyle w:val="a5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6251" w:type="dxa"/>
            <w:gridSpan w:val="5"/>
          </w:tcPr>
          <w:p w:rsidR="008207FA" w:rsidRDefault="008207FA" w:rsidP="0087442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49 км</w:t>
            </w:r>
          </w:p>
        </w:tc>
      </w:tr>
      <w:tr w:rsidR="008207FA" w:rsidTr="00874423">
        <w:trPr>
          <w:trHeight w:val="86"/>
        </w:trPr>
        <w:tc>
          <w:tcPr>
            <w:tcW w:w="4635" w:type="dxa"/>
            <w:vMerge w:val="restart"/>
          </w:tcPr>
          <w:p w:rsidR="008207FA" w:rsidRPr="001F6E92" w:rsidRDefault="008207FA" w:rsidP="001F6E92">
            <w:pPr>
              <w:pStyle w:val="a5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F6E92">
              <w:rPr>
                <w:rStyle w:val="y2iqfc"/>
                <w:rFonts w:ascii="Times New Roman" w:hAnsi="Times New Roman" w:cs="Times New Roman"/>
                <w:b/>
                <w:color w:val="1F1F1F"/>
                <w:sz w:val="28"/>
                <w:szCs w:val="28"/>
                <w:lang w:val="kk-KZ"/>
              </w:rPr>
              <w:t>Михайловка ауылдық округінің жалпы халқы:</w:t>
            </w:r>
          </w:p>
          <w:p w:rsidR="008207FA" w:rsidRPr="001F6E92" w:rsidRDefault="008207FA" w:rsidP="001F6E92">
            <w:pPr>
              <w:pStyle w:val="a5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1185" w:type="dxa"/>
            <w:vMerge w:val="restart"/>
          </w:tcPr>
          <w:p w:rsidR="008207FA" w:rsidRDefault="008207FA" w:rsidP="0087442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>650</w:t>
            </w:r>
          </w:p>
        </w:tc>
        <w:tc>
          <w:tcPr>
            <w:tcW w:w="1628" w:type="dxa"/>
            <w:shd w:val="clear" w:color="auto" w:fill="auto"/>
          </w:tcPr>
          <w:p w:rsidR="008207FA" w:rsidRDefault="008207FA" w:rsidP="0087442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Михайловка</w:t>
            </w:r>
          </w:p>
        </w:tc>
        <w:tc>
          <w:tcPr>
            <w:tcW w:w="1493" w:type="dxa"/>
            <w:shd w:val="clear" w:color="auto" w:fill="auto"/>
          </w:tcPr>
          <w:p w:rsidR="008207FA" w:rsidRDefault="008207FA" w:rsidP="00874423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Лесное</w:t>
            </w:r>
          </w:p>
        </w:tc>
        <w:tc>
          <w:tcPr>
            <w:tcW w:w="598" w:type="dxa"/>
          </w:tcPr>
          <w:p w:rsidR="008207FA" w:rsidRDefault="008207FA" w:rsidP="0087442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347" w:type="dxa"/>
            <w:shd w:val="clear" w:color="auto" w:fill="auto"/>
          </w:tcPr>
          <w:p w:rsidR="008207FA" w:rsidRDefault="008207FA" w:rsidP="0087442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Терентьевка</w:t>
            </w:r>
          </w:p>
        </w:tc>
      </w:tr>
      <w:tr w:rsidR="008207FA" w:rsidRPr="00B11489" w:rsidTr="00874423">
        <w:trPr>
          <w:trHeight w:val="86"/>
        </w:trPr>
        <w:tc>
          <w:tcPr>
            <w:tcW w:w="4635" w:type="dxa"/>
            <w:vMerge/>
          </w:tcPr>
          <w:p w:rsidR="008207FA" w:rsidRPr="001F6E92" w:rsidRDefault="008207FA" w:rsidP="001F6E92">
            <w:pPr>
              <w:pStyle w:val="a5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1185" w:type="dxa"/>
            <w:vMerge/>
          </w:tcPr>
          <w:p w:rsidR="008207FA" w:rsidRPr="00B11489" w:rsidRDefault="008207FA" w:rsidP="0087442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1628" w:type="dxa"/>
            <w:shd w:val="clear" w:color="auto" w:fill="auto"/>
          </w:tcPr>
          <w:p w:rsidR="008207FA" w:rsidRPr="00B11489" w:rsidRDefault="008207FA" w:rsidP="0087442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510</w:t>
            </w:r>
          </w:p>
        </w:tc>
        <w:tc>
          <w:tcPr>
            <w:tcW w:w="1493" w:type="dxa"/>
            <w:shd w:val="clear" w:color="auto" w:fill="auto"/>
          </w:tcPr>
          <w:p w:rsidR="008207FA" w:rsidRPr="00B11489" w:rsidRDefault="008207FA" w:rsidP="0087442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77</w:t>
            </w:r>
          </w:p>
        </w:tc>
        <w:tc>
          <w:tcPr>
            <w:tcW w:w="598" w:type="dxa"/>
          </w:tcPr>
          <w:p w:rsidR="008207FA" w:rsidRPr="00B11489" w:rsidRDefault="008207FA" w:rsidP="0087442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1347" w:type="dxa"/>
            <w:shd w:val="clear" w:color="auto" w:fill="auto"/>
          </w:tcPr>
          <w:p w:rsidR="008207FA" w:rsidRPr="00B11489" w:rsidRDefault="008207FA" w:rsidP="0087442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63</w:t>
            </w:r>
          </w:p>
        </w:tc>
      </w:tr>
      <w:tr w:rsidR="008207FA" w:rsidRPr="00B11489" w:rsidTr="00874423">
        <w:trPr>
          <w:trHeight w:val="86"/>
        </w:trPr>
        <w:tc>
          <w:tcPr>
            <w:tcW w:w="4635" w:type="dxa"/>
          </w:tcPr>
          <w:p w:rsidR="008207FA" w:rsidRPr="001F6E92" w:rsidRDefault="008207FA" w:rsidP="001F6E92">
            <w:pPr>
              <w:pStyle w:val="a5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F6E92">
              <w:rPr>
                <w:rStyle w:val="y2iqfc"/>
                <w:rFonts w:ascii="Times New Roman" w:hAnsi="Times New Roman" w:cs="Times New Roman"/>
                <w:b/>
                <w:color w:val="1F1F1F"/>
                <w:sz w:val="28"/>
                <w:szCs w:val="28"/>
                <w:lang w:val="kk-KZ"/>
              </w:rPr>
              <w:t>Экономикалық белсенді халық (адам саны)</w:t>
            </w:r>
          </w:p>
          <w:p w:rsidR="008207FA" w:rsidRPr="001F6E92" w:rsidRDefault="008207FA" w:rsidP="001F6E92">
            <w:pPr>
              <w:pStyle w:val="a5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1185" w:type="dxa"/>
          </w:tcPr>
          <w:p w:rsidR="008207FA" w:rsidRPr="004C173C" w:rsidRDefault="008207FA" w:rsidP="0087442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4C173C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365</w:t>
            </w:r>
          </w:p>
        </w:tc>
        <w:tc>
          <w:tcPr>
            <w:tcW w:w="1628" w:type="dxa"/>
            <w:shd w:val="clear" w:color="auto" w:fill="auto"/>
          </w:tcPr>
          <w:p w:rsidR="008207FA" w:rsidRPr="004C173C" w:rsidRDefault="008207FA" w:rsidP="0087442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C173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293</w:t>
            </w:r>
          </w:p>
        </w:tc>
        <w:tc>
          <w:tcPr>
            <w:tcW w:w="1493" w:type="dxa"/>
            <w:shd w:val="clear" w:color="auto" w:fill="auto"/>
          </w:tcPr>
          <w:p w:rsidR="008207FA" w:rsidRPr="004C173C" w:rsidRDefault="008207FA" w:rsidP="0087442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C173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42</w:t>
            </w:r>
          </w:p>
        </w:tc>
        <w:tc>
          <w:tcPr>
            <w:tcW w:w="598" w:type="dxa"/>
          </w:tcPr>
          <w:p w:rsidR="008207FA" w:rsidRPr="004C173C" w:rsidRDefault="008207FA" w:rsidP="0087442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347" w:type="dxa"/>
            <w:shd w:val="clear" w:color="auto" w:fill="auto"/>
          </w:tcPr>
          <w:p w:rsidR="008207FA" w:rsidRPr="004C173C" w:rsidRDefault="008207FA" w:rsidP="0087442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C173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30</w:t>
            </w:r>
          </w:p>
        </w:tc>
      </w:tr>
      <w:tr w:rsidR="008207FA" w:rsidRPr="00B11489" w:rsidTr="00874423">
        <w:trPr>
          <w:trHeight w:val="86"/>
        </w:trPr>
        <w:tc>
          <w:tcPr>
            <w:tcW w:w="4635" w:type="dxa"/>
          </w:tcPr>
          <w:p w:rsidR="008207FA" w:rsidRPr="001F6E92" w:rsidRDefault="008207FA" w:rsidP="001F6E92">
            <w:pPr>
              <w:pStyle w:val="a5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F6E92">
              <w:rPr>
                <w:rStyle w:val="y2iqfc"/>
                <w:rFonts w:ascii="Times New Roman" w:hAnsi="Times New Roman" w:cs="Times New Roman"/>
                <w:b/>
                <w:color w:val="1F1F1F"/>
                <w:sz w:val="28"/>
                <w:szCs w:val="28"/>
                <w:lang w:val="kk-KZ"/>
              </w:rPr>
              <w:t>Жұмыссыз</w:t>
            </w:r>
          </w:p>
          <w:p w:rsidR="008207FA" w:rsidRPr="001F6E92" w:rsidRDefault="008207FA" w:rsidP="001F6E92">
            <w:pPr>
              <w:pStyle w:val="a5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1185" w:type="dxa"/>
          </w:tcPr>
          <w:p w:rsidR="008207FA" w:rsidRPr="00890ADC" w:rsidRDefault="008207FA" w:rsidP="0087442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890ADC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4</w:t>
            </w:r>
          </w:p>
        </w:tc>
        <w:tc>
          <w:tcPr>
            <w:tcW w:w="1628" w:type="dxa"/>
            <w:shd w:val="clear" w:color="auto" w:fill="auto"/>
          </w:tcPr>
          <w:p w:rsidR="008207FA" w:rsidRPr="00890ADC" w:rsidRDefault="008207FA" w:rsidP="0087442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90AD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</w:t>
            </w:r>
          </w:p>
        </w:tc>
        <w:tc>
          <w:tcPr>
            <w:tcW w:w="1493" w:type="dxa"/>
            <w:shd w:val="clear" w:color="auto" w:fill="auto"/>
          </w:tcPr>
          <w:p w:rsidR="008207FA" w:rsidRPr="00890ADC" w:rsidRDefault="008207FA" w:rsidP="0087442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90AD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598" w:type="dxa"/>
          </w:tcPr>
          <w:p w:rsidR="008207FA" w:rsidRPr="00890ADC" w:rsidRDefault="008207FA" w:rsidP="0087442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347" w:type="dxa"/>
            <w:shd w:val="clear" w:color="auto" w:fill="auto"/>
          </w:tcPr>
          <w:p w:rsidR="008207FA" w:rsidRPr="00890ADC" w:rsidRDefault="008207FA" w:rsidP="0087442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90AD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</w:t>
            </w:r>
          </w:p>
        </w:tc>
      </w:tr>
      <w:tr w:rsidR="008207FA" w:rsidRPr="00B11489" w:rsidTr="00874423">
        <w:trPr>
          <w:trHeight w:val="86"/>
        </w:trPr>
        <w:tc>
          <w:tcPr>
            <w:tcW w:w="4635" w:type="dxa"/>
          </w:tcPr>
          <w:p w:rsidR="008207FA" w:rsidRPr="001F6E92" w:rsidRDefault="008207FA" w:rsidP="001F6E92">
            <w:pPr>
              <w:pStyle w:val="a5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F6E92">
              <w:rPr>
                <w:rStyle w:val="y2iqfc"/>
                <w:rFonts w:ascii="Times New Roman" w:hAnsi="Times New Roman" w:cs="Times New Roman"/>
                <w:b/>
                <w:color w:val="1F1F1F"/>
                <w:sz w:val="28"/>
                <w:szCs w:val="28"/>
                <w:lang w:val="kk-KZ"/>
              </w:rPr>
              <w:t>Өзін-өзі жұмыспен қамтыған тұлғалар</w:t>
            </w:r>
          </w:p>
          <w:p w:rsidR="008207FA" w:rsidRPr="001F6E92" w:rsidRDefault="008207FA" w:rsidP="001F6E92">
            <w:pPr>
              <w:pStyle w:val="a5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1185" w:type="dxa"/>
          </w:tcPr>
          <w:p w:rsidR="008207FA" w:rsidRPr="003A7B0B" w:rsidRDefault="008207FA" w:rsidP="0087442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3A7B0B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98</w:t>
            </w:r>
          </w:p>
        </w:tc>
        <w:tc>
          <w:tcPr>
            <w:tcW w:w="1628" w:type="dxa"/>
            <w:shd w:val="clear" w:color="auto" w:fill="auto"/>
          </w:tcPr>
          <w:p w:rsidR="008207FA" w:rsidRPr="003A7B0B" w:rsidRDefault="008207FA" w:rsidP="0087442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A7B0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58</w:t>
            </w:r>
          </w:p>
        </w:tc>
        <w:tc>
          <w:tcPr>
            <w:tcW w:w="1493" w:type="dxa"/>
            <w:shd w:val="clear" w:color="auto" w:fill="auto"/>
          </w:tcPr>
          <w:p w:rsidR="008207FA" w:rsidRPr="003A7B0B" w:rsidRDefault="008207FA" w:rsidP="0087442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A7B0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23</w:t>
            </w:r>
          </w:p>
        </w:tc>
        <w:tc>
          <w:tcPr>
            <w:tcW w:w="598" w:type="dxa"/>
          </w:tcPr>
          <w:p w:rsidR="008207FA" w:rsidRPr="003A7B0B" w:rsidRDefault="008207FA" w:rsidP="0087442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347" w:type="dxa"/>
            <w:shd w:val="clear" w:color="auto" w:fill="auto"/>
          </w:tcPr>
          <w:p w:rsidR="008207FA" w:rsidRPr="003A7B0B" w:rsidRDefault="008207FA" w:rsidP="0087442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A7B0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17</w:t>
            </w:r>
          </w:p>
        </w:tc>
      </w:tr>
      <w:tr w:rsidR="008207FA" w:rsidRPr="00B11489" w:rsidTr="00874423">
        <w:trPr>
          <w:trHeight w:val="86"/>
        </w:trPr>
        <w:tc>
          <w:tcPr>
            <w:tcW w:w="4635" w:type="dxa"/>
          </w:tcPr>
          <w:p w:rsidR="008207FA" w:rsidRPr="001F6E92" w:rsidRDefault="008207FA" w:rsidP="001F6E92">
            <w:pPr>
              <w:pStyle w:val="a5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F6E92">
              <w:rPr>
                <w:rStyle w:val="y2iqfc"/>
                <w:rFonts w:ascii="Times New Roman" w:hAnsi="Times New Roman" w:cs="Times New Roman"/>
                <w:b/>
                <w:color w:val="1F1F1F"/>
                <w:sz w:val="28"/>
                <w:szCs w:val="28"/>
                <w:lang w:val="kk-KZ"/>
              </w:rPr>
              <w:t>Зейнеткерлер</w:t>
            </w:r>
          </w:p>
          <w:p w:rsidR="008207FA" w:rsidRPr="001F6E92" w:rsidRDefault="008207FA" w:rsidP="001F6E92">
            <w:pPr>
              <w:pStyle w:val="a5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1185" w:type="dxa"/>
          </w:tcPr>
          <w:p w:rsidR="008207FA" w:rsidRPr="00691AE6" w:rsidRDefault="008207FA" w:rsidP="0087442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691AE6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141</w:t>
            </w:r>
          </w:p>
        </w:tc>
        <w:tc>
          <w:tcPr>
            <w:tcW w:w="1628" w:type="dxa"/>
            <w:shd w:val="clear" w:color="auto" w:fill="auto"/>
          </w:tcPr>
          <w:p w:rsidR="008207FA" w:rsidRPr="00691AE6" w:rsidRDefault="008207FA" w:rsidP="0087442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91AE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107</w:t>
            </w:r>
          </w:p>
        </w:tc>
        <w:tc>
          <w:tcPr>
            <w:tcW w:w="1493" w:type="dxa"/>
            <w:shd w:val="clear" w:color="auto" w:fill="auto"/>
          </w:tcPr>
          <w:p w:rsidR="008207FA" w:rsidRPr="00691AE6" w:rsidRDefault="008207FA" w:rsidP="0087442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91AE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17</w:t>
            </w:r>
          </w:p>
        </w:tc>
        <w:tc>
          <w:tcPr>
            <w:tcW w:w="598" w:type="dxa"/>
          </w:tcPr>
          <w:p w:rsidR="008207FA" w:rsidRPr="00691AE6" w:rsidRDefault="008207FA" w:rsidP="0087442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347" w:type="dxa"/>
            <w:shd w:val="clear" w:color="auto" w:fill="auto"/>
          </w:tcPr>
          <w:p w:rsidR="008207FA" w:rsidRPr="00691AE6" w:rsidRDefault="008207FA" w:rsidP="0087442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91AE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17</w:t>
            </w:r>
          </w:p>
        </w:tc>
      </w:tr>
      <w:tr w:rsidR="008207FA" w:rsidRPr="00B11489" w:rsidTr="00874423">
        <w:trPr>
          <w:trHeight w:val="86"/>
        </w:trPr>
        <w:tc>
          <w:tcPr>
            <w:tcW w:w="4635" w:type="dxa"/>
          </w:tcPr>
          <w:p w:rsidR="008207FA" w:rsidRPr="001F6E92" w:rsidRDefault="008207FA" w:rsidP="001F6E92">
            <w:pPr>
              <w:pStyle w:val="a5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F6E92">
              <w:rPr>
                <w:rStyle w:val="y2iqfc"/>
                <w:rFonts w:ascii="Times New Roman" w:hAnsi="Times New Roman" w:cs="Times New Roman"/>
                <w:b/>
                <w:color w:val="1F1F1F"/>
                <w:sz w:val="28"/>
                <w:szCs w:val="28"/>
                <w:lang w:val="kk-KZ"/>
              </w:rPr>
              <w:t>Көп балалы отбасылар</w:t>
            </w:r>
          </w:p>
          <w:p w:rsidR="008207FA" w:rsidRPr="001F6E92" w:rsidRDefault="008207FA" w:rsidP="001F6E92">
            <w:pPr>
              <w:pStyle w:val="a5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1185" w:type="dxa"/>
          </w:tcPr>
          <w:p w:rsidR="008207FA" w:rsidRPr="00B85921" w:rsidRDefault="008207FA" w:rsidP="0087442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B85921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4</w:t>
            </w:r>
          </w:p>
        </w:tc>
        <w:tc>
          <w:tcPr>
            <w:tcW w:w="1628" w:type="dxa"/>
            <w:shd w:val="clear" w:color="auto" w:fill="auto"/>
          </w:tcPr>
          <w:p w:rsidR="008207FA" w:rsidRPr="00B85921" w:rsidRDefault="008207FA" w:rsidP="0087442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8592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1493" w:type="dxa"/>
            <w:shd w:val="clear" w:color="auto" w:fill="auto"/>
          </w:tcPr>
          <w:p w:rsidR="008207FA" w:rsidRPr="00B85921" w:rsidRDefault="008207FA" w:rsidP="0087442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8592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598" w:type="dxa"/>
          </w:tcPr>
          <w:p w:rsidR="008207FA" w:rsidRPr="00B85921" w:rsidRDefault="008207FA" w:rsidP="0087442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347" w:type="dxa"/>
            <w:shd w:val="clear" w:color="auto" w:fill="auto"/>
          </w:tcPr>
          <w:p w:rsidR="008207FA" w:rsidRPr="00B85921" w:rsidRDefault="008207FA" w:rsidP="0087442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8592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</w:tr>
      <w:tr w:rsidR="008207FA" w:rsidRPr="00B11489" w:rsidTr="00874423">
        <w:trPr>
          <w:trHeight w:val="409"/>
        </w:trPr>
        <w:tc>
          <w:tcPr>
            <w:tcW w:w="4635" w:type="dxa"/>
          </w:tcPr>
          <w:p w:rsidR="008207FA" w:rsidRPr="001F6E92" w:rsidRDefault="008207FA" w:rsidP="001F6E92">
            <w:pPr>
              <w:pStyle w:val="a5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F6E92">
              <w:rPr>
                <w:rStyle w:val="y2iqfc"/>
                <w:rFonts w:ascii="Times New Roman" w:hAnsi="Times New Roman" w:cs="Times New Roman"/>
                <w:b/>
                <w:color w:val="1F1F1F"/>
                <w:sz w:val="28"/>
                <w:szCs w:val="28"/>
                <w:lang w:val="kk-KZ"/>
              </w:rPr>
              <w:t>Халықтың этникалық құрамы (пайызбен):</w:t>
            </w:r>
          </w:p>
          <w:p w:rsidR="008207FA" w:rsidRPr="001F6E92" w:rsidRDefault="008207FA" w:rsidP="001F6E92">
            <w:pPr>
              <w:pStyle w:val="a5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1185" w:type="dxa"/>
          </w:tcPr>
          <w:p w:rsidR="008207FA" w:rsidRPr="00B11489" w:rsidRDefault="008207FA" w:rsidP="0087442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628" w:type="dxa"/>
            <w:shd w:val="clear" w:color="auto" w:fill="auto"/>
          </w:tcPr>
          <w:p w:rsidR="008207FA" w:rsidRPr="00B11489" w:rsidRDefault="008207FA" w:rsidP="0087442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493" w:type="dxa"/>
            <w:shd w:val="clear" w:color="auto" w:fill="auto"/>
          </w:tcPr>
          <w:p w:rsidR="008207FA" w:rsidRPr="00B11489" w:rsidRDefault="008207FA" w:rsidP="0087442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598" w:type="dxa"/>
          </w:tcPr>
          <w:p w:rsidR="008207FA" w:rsidRPr="00B11489" w:rsidRDefault="008207FA" w:rsidP="0087442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347" w:type="dxa"/>
            <w:shd w:val="clear" w:color="auto" w:fill="auto"/>
          </w:tcPr>
          <w:p w:rsidR="008207FA" w:rsidRPr="00B11489" w:rsidRDefault="008207FA" w:rsidP="0087442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8207FA" w:rsidRPr="00B11489" w:rsidTr="00874423">
        <w:trPr>
          <w:trHeight w:val="86"/>
        </w:trPr>
        <w:tc>
          <w:tcPr>
            <w:tcW w:w="4635" w:type="dxa"/>
          </w:tcPr>
          <w:p w:rsidR="008207FA" w:rsidRPr="001F6E92" w:rsidRDefault="008207FA" w:rsidP="001F6E92">
            <w:pPr>
              <w:pStyle w:val="a5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F6E92">
              <w:rPr>
                <w:rStyle w:val="y2iqfc"/>
                <w:rFonts w:ascii="Times New Roman" w:hAnsi="Times New Roman" w:cs="Times New Roman"/>
                <w:b/>
                <w:color w:val="1F1F1F"/>
                <w:sz w:val="28"/>
                <w:szCs w:val="28"/>
                <w:lang w:val="kk-KZ"/>
              </w:rPr>
              <w:t>Қазақтар</w:t>
            </w:r>
          </w:p>
          <w:p w:rsidR="008207FA" w:rsidRPr="001F6E92" w:rsidRDefault="008207FA" w:rsidP="001F6E92">
            <w:pPr>
              <w:pStyle w:val="a5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1185" w:type="dxa"/>
            <w:shd w:val="clear" w:color="auto" w:fill="auto"/>
          </w:tcPr>
          <w:p w:rsidR="008207FA" w:rsidRPr="00B11489" w:rsidRDefault="008207FA" w:rsidP="0087442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100</w:t>
            </w:r>
          </w:p>
          <w:p w:rsidR="008207FA" w:rsidRPr="00B11489" w:rsidRDefault="008207FA" w:rsidP="0087442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  <w:t>(15,3</w:t>
            </w:r>
            <w:r w:rsidRPr="00B11489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  <w:t>%)</w:t>
            </w:r>
          </w:p>
        </w:tc>
        <w:tc>
          <w:tcPr>
            <w:tcW w:w="1628" w:type="dxa"/>
            <w:shd w:val="clear" w:color="auto" w:fill="auto"/>
          </w:tcPr>
          <w:p w:rsidR="008207FA" w:rsidRPr="00B11489" w:rsidRDefault="008207FA" w:rsidP="008744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75</w:t>
            </w:r>
          </w:p>
        </w:tc>
        <w:tc>
          <w:tcPr>
            <w:tcW w:w="1493" w:type="dxa"/>
            <w:shd w:val="clear" w:color="auto" w:fill="auto"/>
          </w:tcPr>
          <w:p w:rsidR="008207FA" w:rsidRPr="00B11489" w:rsidRDefault="008207FA" w:rsidP="0087442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21</w:t>
            </w:r>
          </w:p>
        </w:tc>
        <w:tc>
          <w:tcPr>
            <w:tcW w:w="598" w:type="dxa"/>
          </w:tcPr>
          <w:p w:rsidR="008207FA" w:rsidRPr="00B11489" w:rsidRDefault="008207FA" w:rsidP="0087442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347" w:type="dxa"/>
            <w:shd w:val="clear" w:color="auto" w:fill="auto"/>
          </w:tcPr>
          <w:p w:rsidR="008207FA" w:rsidRPr="00B11489" w:rsidRDefault="008207FA" w:rsidP="0087442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1148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</w:t>
            </w:r>
          </w:p>
        </w:tc>
      </w:tr>
      <w:tr w:rsidR="008207FA" w:rsidRPr="00B11489" w:rsidTr="00874423">
        <w:trPr>
          <w:trHeight w:val="86"/>
        </w:trPr>
        <w:tc>
          <w:tcPr>
            <w:tcW w:w="4635" w:type="dxa"/>
          </w:tcPr>
          <w:p w:rsidR="008207FA" w:rsidRPr="001F6E92" w:rsidRDefault="008207FA" w:rsidP="001F6E92">
            <w:pPr>
              <w:pStyle w:val="a5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F6E92">
              <w:rPr>
                <w:rStyle w:val="y2iqfc"/>
                <w:rFonts w:ascii="Times New Roman" w:hAnsi="Times New Roman" w:cs="Times New Roman"/>
                <w:b/>
                <w:color w:val="1F1F1F"/>
                <w:sz w:val="28"/>
                <w:szCs w:val="28"/>
                <w:lang w:val="kk-KZ"/>
              </w:rPr>
              <w:t>Орыстар</w:t>
            </w:r>
          </w:p>
          <w:p w:rsidR="008207FA" w:rsidRPr="001F6E92" w:rsidRDefault="008207FA" w:rsidP="001F6E92">
            <w:pPr>
              <w:pStyle w:val="a5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1185" w:type="dxa"/>
            <w:shd w:val="clear" w:color="auto" w:fill="auto"/>
          </w:tcPr>
          <w:p w:rsidR="008207FA" w:rsidRPr="00B11489" w:rsidRDefault="008207FA" w:rsidP="0087442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>405</w:t>
            </w:r>
          </w:p>
          <w:p w:rsidR="008207FA" w:rsidRPr="00B11489" w:rsidRDefault="008207FA" w:rsidP="0087442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  <w:t>(62,3</w:t>
            </w:r>
            <w:r w:rsidRPr="00B11489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  <w:t>%)</w:t>
            </w:r>
          </w:p>
        </w:tc>
        <w:tc>
          <w:tcPr>
            <w:tcW w:w="1628" w:type="dxa"/>
            <w:shd w:val="clear" w:color="auto" w:fill="auto"/>
          </w:tcPr>
          <w:p w:rsidR="008207FA" w:rsidRPr="00B11489" w:rsidRDefault="008207FA" w:rsidP="008744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356</w:t>
            </w:r>
          </w:p>
        </w:tc>
        <w:tc>
          <w:tcPr>
            <w:tcW w:w="1493" w:type="dxa"/>
            <w:shd w:val="clear" w:color="auto" w:fill="auto"/>
          </w:tcPr>
          <w:p w:rsidR="008207FA" w:rsidRPr="00B11489" w:rsidRDefault="008207FA" w:rsidP="0087442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B11489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28</w:t>
            </w:r>
          </w:p>
        </w:tc>
        <w:tc>
          <w:tcPr>
            <w:tcW w:w="598" w:type="dxa"/>
          </w:tcPr>
          <w:p w:rsidR="008207FA" w:rsidRPr="00B11489" w:rsidRDefault="008207FA" w:rsidP="0087442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1347" w:type="dxa"/>
            <w:shd w:val="clear" w:color="auto" w:fill="auto"/>
          </w:tcPr>
          <w:p w:rsidR="008207FA" w:rsidRPr="00B11489" w:rsidRDefault="008207FA" w:rsidP="0087442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B11489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21</w:t>
            </w:r>
          </w:p>
        </w:tc>
      </w:tr>
      <w:tr w:rsidR="008207FA" w:rsidRPr="00B11489" w:rsidTr="00874423">
        <w:trPr>
          <w:trHeight w:val="86"/>
        </w:trPr>
        <w:tc>
          <w:tcPr>
            <w:tcW w:w="4635" w:type="dxa"/>
          </w:tcPr>
          <w:p w:rsidR="008207FA" w:rsidRPr="001F6E92" w:rsidRDefault="008207FA" w:rsidP="001F6E92">
            <w:pPr>
              <w:pStyle w:val="a5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F6E92">
              <w:rPr>
                <w:rStyle w:val="y2iqfc"/>
                <w:rFonts w:ascii="Times New Roman" w:hAnsi="Times New Roman" w:cs="Times New Roman"/>
                <w:b/>
                <w:color w:val="1F1F1F"/>
                <w:sz w:val="28"/>
                <w:szCs w:val="28"/>
                <w:lang w:val="kk-KZ"/>
              </w:rPr>
              <w:t>Украиналықтар</w:t>
            </w:r>
          </w:p>
          <w:p w:rsidR="008207FA" w:rsidRPr="001F6E92" w:rsidRDefault="008207FA" w:rsidP="001F6E92">
            <w:pPr>
              <w:pStyle w:val="a5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1185" w:type="dxa"/>
            <w:shd w:val="clear" w:color="auto" w:fill="auto"/>
          </w:tcPr>
          <w:p w:rsidR="008207FA" w:rsidRPr="00B11489" w:rsidRDefault="008207FA" w:rsidP="0087442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>75</w:t>
            </w:r>
          </w:p>
          <w:p w:rsidR="008207FA" w:rsidRPr="00B11489" w:rsidRDefault="008207FA" w:rsidP="00874423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  <w:t>(11,5</w:t>
            </w:r>
            <w:r w:rsidRPr="00B11489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  <w:t>%)</w:t>
            </w:r>
          </w:p>
          <w:p w:rsidR="008207FA" w:rsidRPr="00B11489" w:rsidRDefault="008207FA" w:rsidP="0087442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1628" w:type="dxa"/>
            <w:shd w:val="clear" w:color="auto" w:fill="auto"/>
          </w:tcPr>
          <w:p w:rsidR="008207FA" w:rsidRPr="00B11489" w:rsidRDefault="008207FA" w:rsidP="008744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42</w:t>
            </w:r>
          </w:p>
        </w:tc>
        <w:tc>
          <w:tcPr>
            <w:tcW w:w="1493" w:type="dxa"/>
            <w:shd w:val="clear" w:color="auto" w:fill="auto"/>
          </w:tcPr>
          <w:p w:rsidR="008207FA" w:rsidRPr="00B11489" w:rsidRDefault="008207FA" w:rsidP="0087442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B11489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5</w:t>
            </w:r>
          </w:p>
        </w:tc>
        <w:tc>
          <w:tcPr>
            <w:tcW w:w="598" w:type="dxa"/>
          </w:tcPr>
          <w:p w:rsidR="008207FA" w:rsidRPr="00B11489" w:rsidRDefault="008207FA" w:rsidP="0087442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1347" w:type="dxa"/>
            <w:shd w:val="clear" w:color="auto" w:fill="auto"/>
          </w:tcPr>
          <w:p w:rsidR="008207FA" w:rsidRPr="00B11489" w:rsidRDefault="008207FA" w:rsidP="0087442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28</w:t>
            </w:r>
          </w:p>
        </w:tc>
      </w:tr>
      <w:tr w:rsidR="008207FA" w:rsidRPr="00B11489" w:rsidTr="00874423">
        <w:trPr>
          <w:trHeight w:val="86"/>
        </w:trPr>
        <w:tc>
          <w:tcPr>
            <w:tcW w:w="4635" w:type="dxa"/>
          </w:tcPr>
          <w:p w:rsidR="008207FA" w:rsidRPr="001F6E92" w:rsidRDefault="008207FA" w:rsidP="001F6E92">
            <w:pPr>
              <w:pStyle w:val="a5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F6E92">
              <w:rPr>
                <w:rStyle w:val="y2iqfc"/>
                <w:rFonts w:ascii="Times New Roman" w:hAnsi="Times New Roman" w:cs="Times New Roman"/>
                <w:b/>
                <w:color w:val="1F1F1F"/>
                <w:sz w:val="28"/>
                <w:szCs w:val="28"/>
                <w:lang w:val="kk-KZ"/>
              </w:rPr>
              <w:t>Немістер</w:t>
            </w:r>
          </w:p>
          <w:p w:rsidR="008207FA" w:rsidRPr="001F6E92" w:rsidRDefault="008207FA" w:rsidP="001F6E92">
            <w:pPr>
              <w:pStyle w:val="a5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1185" w:type="dxa"/>
            <w:shd w:val="clear" w:color="auto" w:fill="auto"/>
          </w:tcPr>
          <w:p w:rsidR="008207FA" w:rsidRPr="00B11489" w:rsidRDefault="008207FA" w:rsidP="0087442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>33</w:t>
            </w:r>
          </w:p>
          <w:p w:rsidR="008207FA" w:rsidRPr="00B11489" w:rsidRDefault="008207FA" w:rsidP="00874423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  <w:t>(5,07</w:t>
            </w:r>
            <w:r w:rsidRPr="00B11489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  <w:t>%)</w:t>
            </w:r>
          </w:p>
          <w:p w:rsidR="008207FA" w:rsidRPr="00B11489" w:rsidRDefault="008207FA" w:rsidP="00874423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8"/>
                <w:szCs w:val="28"/>
                <w:lang w:val="kk-KZ"/>
              </w:rPr>
            </w:pPr>
          </w:p>
          <w:p w:rsidR="008207FA" w:rsidRPr="00B11489" w:rsidRDefault="008207FA" w:rsidP="0087442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1628" w:type="dxa"/>
            <w:shd w:val="clear" w:color="auto" w:fill="auto"/>
          </w:tcPr>
          <w:p w:rsidR="008207FA" w:rsidRPr="00B11489" w:rsidRDefault="008207FA" w:rsidP="008744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13</w:t>
            </w:r>
          </w:p>
        </w:tc>
        <w:tc>
          <w:tcPr>
            <w:tcW w:w="1493" w:type="dxa"/>
            <w:shd w:val="clear" w:color="auto" w:fill="auto"/>
          </w:tcPr>
          <w:p w:rsidR="008207FA" w:rsidRPr="00B11489" w:rsidRDefault="008207FA" w:rsidP="0087442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15</w:t>
            </w:r>
          </w:p>
        </w:tc>
        <w:tc>
          <w:tcPr>
            <w:tcW w:w="598" w:type="dxa"/>
          </w:tcPr>
          <w:p w:rsidR="008207FA" w:rsidRPr="00B11489" w:rsidRDefault="008207FA" w:rsidP="0087442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1347" w:type="dxa"/>
            <w:shd w:val="clear" w:color="auto" w:fill="auto"/>
          </w:tcPr>
          <w:p w:rsidR="008207FA" w:rsidRPr="00B11489" w:rsidRDefault="008207FA" w:rsidP="0087442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B11489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5</w:t>
            </w:r>
          </w:p>
        </w:tc>
      </w:tr>
      <w:tr w:rsidR="008207FA" w:rsidRPr="00B11489" w:rsidTr="00874423">
        <w:trPr>
          <w:trHeight w:val="86"/>
        </w:trPr>
        <w:tc>
          <w:tcPr>
            <w:tcW w:w="4635" w:type="dxa"/>
          </w:tcPr>
          <w:p w:rsidR="008207FA" w:rsidRPr="001F6E92" w:rsidRDefault="008207FA" w:rsidP="001F6E92">
            <w:pPr>
              <w:pStyle w:val="a5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F6E92">
              <w:rPr>
                <w:rStyle w:val="y2iqfc"/>
                <w:rFonts w:ascii="Times New Roman" w:hAnsi="Times New Roman" w:cs="Times New Roman"/>
                <w:b/>
                <w:color w:val="1F1F1F"/>
                <w:sz w:val="28"/>
                <w:szCs w:val="28"/>
                <w:lang w:val="kk-KZ"/>
              </w:rPr>
              <w:lastRenderedPageBreak/>
              <w:t>Басқа</w:t>
            </w:r>
          </w:p>
          <w:p w:rsidR="008207FA" w:rsidRPr="001F6E92" w:rsidRDefault="008207FA" w:rsidP="001F6E92">
            <w:pPr>
              <w:pStyle w:val="a5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1185" w:type="dxa"/>
            <w:shd w:val="clear" w:color="auto" w:fill="auto"/>
          </w:tcPr>
          <w:p w:rsidR="008207FA" w:rsidRPr="00B11489" w:rsidRDefault="008207FA" w:rsidP="0087442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>37</w:t>
            </w:r>
          </w:p>
          <w:p w:rsidR="008207FA" w:rsidRPr="00B11489" w:rsidRDefault="008207FA" w:rsidP="00874423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  <w:t>(5,6</w:t>
            </w:r>
            <w:r w:rsidRPr="00B11489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  <w:t>%)</w:t>
            </w:r>
          </w:p>
          <w:p w:rsidR="008207FA" w:rsidRPr="00B11489" w:rsidRDefault="008207FA" w:rsidP="0087442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1628" w:type="dxa"/>
            <w:shd w:val="clear" w:color="auto" w:fill="auto"/>
          </w:tcPr>
          <w:p w:rsidR="008207FA" w:rsidRPr="00B11489" w:rsidRDefault="008207FA" w:rsidP="0087442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23</w:t>
            </w:r>
          </w:p>
        </w:tc>
        <w:tc>
          <w:tcPr>
            <w:tcW w:w="1493" w:type="dxa"/>
            <w:shd w:val="clear" w:color="auto" w:fill="auto"/>
          </w:tcPr>
          <w:p w:rsidR="008207FA" w:rsidRPr="00B11489" w:rsidRDefault="008207FA" w:rsidP="0087442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B11489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7</w:t>
            </w:r>
          </w:p>
        </w:tc>
        <w:tc>
          <w:tcPr>
            <w:tcW w:w="598" w:type="dxa"/>
          </w:tcPr>
          <w:p w:rsidR="008207FA" w:rsidRPr="00B11489" w:rsidRDefault="008207FA" w:rsidP="0087442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1347" w:type="dxa"/>
            <w:shd w:val="clear" w:color="auto" w:fill="auto"/>
          </w:tcPr>
          <w:p w:rsidR="008207FA" w:rsidRPr="00B11489" w:rsidRDefault="008207FA" w:rsidP="0087442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B11489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7</w:t>
            </w:r>
          </w:p>
        </w:tc>
      </w:tr>
      <w:tr w:rsidR="008207FA" w:rsidRPr="00B11489" w:rsidTr="00874423">
        <w:trPr>
          <w:trHeight w:val="86"/>
        </w:trPr>
        <w:tc>
          <w:tcPr>
            <w:tcW w:w="4635" w:type="dxa"/>
          </w:tcPr>
          <w:p w:rsidR="008207FA" w:rsidRPr="001F6E92" w:rsidRDefault="008207FA" w:rsidP="001F6E92">
            <w:pPr>
              <w:pStyle w:val="a5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F6E92">
              <w:rPr>
                <w:rStyle w:val="y2iqfc"/>
                <w:rFonts w:ascii="Times New Roman" w:hAnsi="Times New Roman" w:cs="Times New Roman"/>
                <w:b/>
                <w:color w:val="1F1F1F"/>
                <w:sz w:val="28"/>
                <w:szCs w:val="28"/>
                <w:lang w:val="kk-KZ"/>
              </w:rPr>
              <w:t>Ауыл шаруашылығы жерлерінің ауданы, га:</w:t>
            </w:r>
          </w:p>
          <w:p w:rsidR="008207FA" w:rsidRPr="001F6E92" w:rsidRDefault="008207FA" w:rsidP="001F6E92">
            <w:pPr>
              <w:pStyle w:val="a5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6251" w:type="dxa"/>
            <w:gridSpan w:val="5"/>
          </w:tcPr>
          <w:p w:rsidR="008207FA" w:rsidRPr="00B11489" w:rsidRDefault="008207FA" w:rsidP="0087442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11489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38 797</w:t>
            </w:r>
          </w:p>
        </w:tc>
      </w:tr>
      <w:tr w:rsidR="008207FA" w:rsidRPr="00B11489" w:rsidTr="00874423">
        <w:trPr>
          <w:trHeight w:val="86"/>
        </w:trPr>
        <w:tc>
          <w:tcPr>
            <w:tcW w:w="4635" w:type="dxa"/>
          </w:tcPr>
          <w:p w:rsidR="008207FA" w:rsidRPr="001F6E92" w:rsidRDefault="008207FA" w:rsidP="001F6E92">
            <w:pPr>
              <w:pStyle w:val="a5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F6E92">
              <w:rPr>
                <w:rStyle w:val="y2iqfc"/>
                <w:rFonts w:ascii="Times New Roman" w:hAnsi="Times New Roman" w:cs="Times New Roman"/>
                <w:b/>
                <w:color w:val="1F1F1F"/>
                <w:sz w:val="28"/>
                <w:szCs w:val="28"/>
                <w:lang w:val="kk-KZ"/>
              </w:rPr>
              <w:t>егістік жер</w:t>
            </w:r>
          </w:p>
          <w:p w:rsidR="008207FA" w:rsidRPr="001F6E92" w:rsidRDefault="008207FA" w:rsidP="001F6E92">
            <w:pPr>
              <w:pStyle w:val="a5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6251" w:type="dxa"/>
            <w:gridSpan w:val="5"/>
          </w:tcPr>
          <w:p w:rsidR="008207FA" w:rsidRPr="00B11489" w:rsidRDefault="008207FA" w:rsidP="0087442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11489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33 163</w:t>
            </w:r>
          </w:p>
        </w:tc>
      </w:tr>
      <w:tr w:rsidR="008207FA" w:rsidRPr="00B11489" w:rsidTr="00874423">
        <w:trPr>
          <w:trHeight w:val="86"/>
        </w:trPr>
        <w:tc>
          <w:tcPr>
            <w:tcW w:w="4635" w:type="dxa"/>
          </w:tcPr>
          <w:p w:rsidR="008207FA" w:rsidRPr="001F6E92" w:rsidRDefault="008207FA" w:rsidP="001F6E92">
            <w:pPr>
              <w:pStyle w:val="a5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F6E92">
              <w:rPr>
                <w:rStyle w:val="y2iqfc"/>
                <w:rFonts w:ascii="Times New Roman" w:hAnsi="Times New Roman" w:cs="Times New Roman"/>
                <w:b/>
                <w:color w:val="1F1F1F"/>
                <w:sz w:val="28"/>
                <w:szCs w:val="28"/>
                <w:lang w:val="kk-KZ"/>
              </w:rPr>
              <w:t>жайылымдар</w:t>
            </w:r>
          </w:p>
          <w:p w:rsidR="008207FA" w:rsidRPr="001F6E92" w:rsidRDefault="008207FA" w:rsidP="001F6E92">
            <w:pPr>
              <w:pStyle w:val="a5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6251" w:type="dxa"/>
            <w:gridSpan w:val="5"/>
          </w:tcPr>
          <w:p w:rsidR="008207FA" w:rsidRPr="00B11489" w:rsidRDefault="008207FA" w:rsidP="0087442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11489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5634</w:t>
            </w:r>
          </w:p>
        </w:tc>
      </w:tr>
      <w:tr w:rsidR="008207FA" w:rsidRPr="00B11489" w:rsidTr="00874423">
        <w:trPr>
          <w:trHeight w:val="86"/>
        </w:trPr>
        <w:tc>
          <w:tcPr>
            <w:tcW w:w="4635" w:type="dxa"/>
          </w:tcPr>
          <w:p w:rsidR="008207FA" w:rsidRPr="001F6E92" w:rsidRDefault="008207FA" w:rsidP="001F6E92">
            <w:pPr>
              <w:pStyle w:val="a5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F6E92">
              <w:rPr>
                <w:rStyle w:val="y2iqfc"/>
                <w:rFonts w:ascii="Times New Roman" w:hAnsi="Times New Roman" w:cs="Times New Roman"/>
                <w:b/>
                <w:color w:val="1F1F1F"/>
                <w:sz w:val="28"/>
                <w:szCs w:val="28"/>
                <w:lang w:val="kk-KZ"/>
              </w:rPr>
              <w:t>Мал саны (бас):</w:t>
            </w:r>
          </w:p>
          <w:p w:rsidR="008207FA" w:rsidRPr="001F6E92" w:rsidRDefault="008207FA" w:rsidP="001F6E92">
            <w:pPr>
              <w:pStyle w:val="a5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85" w:type="dxa"/>
            <w:shd w:val="clear" w:color="auto" w:fill="auto"/>
          </w:tcPr>
          <w:p w:rsidR="008207FA" w:rsidRPr="00B11489" w:rsidRDefault="008207FA" w:rsidP="0087442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2172</w:t>
            </w:r>
          </w:p>
        </w:tc>
        <w:tc>
          <w:tcPr>
            <w:tcW w:w="1628" w:type="dxa"/>
            <w:shd w:val="clear" w:color="auto" w:fill="auto"/>
          </w:tcPr>
          <w:p w:rsidR="008207FA" w:rsidRPr="00B11489" w:rsidRDefault="008207FA" w:rsidP="0087442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93" w:type="dxa"/>
            <w:shd w:val="clear" w:color="auto" w:fill="auto"/>
          </w:tcPr>
          <w:p w:rsidR="008207FA" w:rsidRPr="00B11489" w:rsidRDefault="008207FA" w:rsidP="0087442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98" w:type="dxa"/>
          </w:tcPr>
          <w:p w:rsidR="008207FA" w:rsidRPr="00B11489" w:rsidRDefault="008207FA" w:rsidP="0087442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347" w:type="dxa"/>
            <w:shd w:val="clear" w:color="auto" w:fill="auto"/>
          </w:tcPr>
          <w:p w:rsidR="008207FA" w:rsidRPr="00B11489" w:rsidRDefault="008207FA" w:rsidP="0087442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8207FA" w:rsidRPr="00B11489" w:rsidTr="00874423">
        <w:trPr>
          <w:trHeight w:val="245"/>
        </w:trPr>
        <w:tc>
          <w:tcPr>
            <w:tcW w:w="4635" w:type="dxa"/>
          </w:tcPr>
          <w:p w:rsidR="008207FA" w:rsidRPr="001F6E92" w:rsidRDefault="008207FA" w:rsidP="001F6E92">
            <w:pPr>
              <w:pStyle w:val="a5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F6E92">
              <w:rPr>
                <w:rStyle w:val="y2iqfc"/>
                <w:rFonts w:ascii="Times New Roman" w:hAnsi="Times New Roman" w:cs="Times New Roman"/>
                <w:b/>
                <w:color w:val="1F1F1F"/>
                <w:sz w:val="28"/>
                <w:szCs w:val="28"/>
                <w:lang w:val="kk-KZ"/>
              </w:rPr>
              <w:t>Ірі қара мал</w:t>
            </w:r>
          </w:p>
          <w:p w:rsidR="008207FA" w:rsidRPr="001F6E92" w:rsidRDefault="008207FA" w:rsidP="001F6E92">
            <w:pPr>
              <w:pStyle w:val="a5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85" w:type="dxa"/>
            <w:shd w:val="clear" w:color="auto" w:fill="auto"/>
          </w:tcPr>
          <w:p w:rsidR="008207FA" w:rsidRPr="00B11489" w:rsidRDefault="008207FA" w:rsidP="0087442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891</w:t>
            </w:r>
          </w:p>
        </w:tc>
        <w:tc>
          <w:tcPr>
            <w:tcW w:w="1628" w:type="dxa"/>
            <w:shd w:val="clear" w:color="auto" w:fill="auto"/>
          </w:tcPr>
          <w:p w:rsidR="008207FA" w:rsidRPr="00B11489" w:rsidRDefault="008207FA" w:rsidP="008744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371</w:t>
            </w:r>
          </w:p>
        </w:tc>
        <w:tc>
          <w:tcPr>
            <w:tcW w:w="1493" w:type="dxa"/>
            <w:shd w:val="clear" w:color="auto" w:fill="auto"/>
          </w:tcPr>
          <w:p w:rsidR="008207FA" w:rsidRPr="00B11489" w:rsidRDefault="008207FA" w:rsidP="008744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303</w:t>
            </w:r>
          </w:p>
        </w:tc>
        <w:tc>
          <w:tcPr>
            <w:tcW w:w="598" w:type="dxa"/>
          </w:tcPr>
          <w:p w:rsidR="008207FA" w:rsidRPr="00B11489" w:rsidRDefault="008207FA" w:rsidP="008744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347" w:type="dxa"/>
            <w:shd w:val="clear" w:color="auto" w:fill="auto"/>
          </w:tcPr>
          <w:p w:rsidR="008207FA" w:rsidRPr="00B11489" w:rsidRDefault="008207FA" w:rsidP="008744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217</w:t>
            </w:r>
          </w:p>
        </w:tc>
      </w:tr>
      <w:tr w:rsidR="008207FA" w:rsidRPr="00B11489" w:rsidTr="00874423">
        <w:trPr>
          <w:trHeight w:val="245"/>
        </w:trPr>
        <w:tc>
          <w:tcPr>
            <w:tcW w:w="4635" w:type="dxa"/>
          </w:tcPr>
          <w:p w:rsidR="008207FA" w:rsidRPr="001F6E92" w:rsidRDefault="008207FA" w:rsidP="001F6E92">
            <w:pPr>
              <w:pStyle w:val="a5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F6E92">
              <w:rPr>
                <w:rStyle w:val="y2iqfc"/>
                <w:rFonts w:ascii="Times New Roman" w:hAnsi="Times New Roman" w:cs="Times New Roman"/>
                <w:b/>
                <w:color w:val="1F1F1F"/>
                <w:sz w:val="28"/>
                <w:szCs w:val="28"/>
                <w:lang w:val="kk-KZ"/>
              </w:rPr>
              <w:t>Шошқалар</w:t>
            </w:r>
          </w:p>
          <w:p w:rsidR="008207FA" w:rsidRPr="001F6E92" w:rsidRDefault="008207FA" w:rsidP="001F6E92">
            <w:pPr>
              <w:pStyle w:val="a5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85" w:type="dxa"/>
            <w:shd w:val="clear" w:color="auto" w:fill="auto"/>
          </w:tcPr>
          <w:p w:rsidR="008207FA" w:rsidRPr="00B11489" w:rsidRDefault="008207FA" w:rsidP="0087442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240</w:t>
            </w:r>
          </w:p>
        </w:tc>
        <w:tc>
          <w:tcPr>
            <w:tcW w:w="1628" w:type="dxa"/>
            <w:shd w:val="clear" w:color="auto" w:fill="auto"/>
          </w:tcPr>
          <w:p w:rsidR="008207FA" w:rsidRPr="00B11489" w:rsidRDefault="008207FA" w:rsidP="008744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147</w:t>
            </w:r>
          </w:p>
        </w:tc>
        <w:tc>
          <w:tcPr>
            <w:tcW w:w="1493" w:type="dxa"/>
            <w:shd w:val="clear" w:color="auto" w:fill="auto"/>
          </w:tcPr>
          <w:p w:rsidR="008207FA" w:rsidRPr="00B11489" w:rsidRDefault="008207FA" w:rsidP="008744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70</w:t>
            </w:r>
          </w:p>
        </w:tc>
        <w:tc>
          <w:tcPr>
            <w:tcW w:w="598" w:type="dxa"/>
          </w:tcPr>
          <w:p w:rsidR="008207FA" w:rsidRPr="00B11489" w:rsidRDefault="008207FA" w:rsidP="008744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347" w:type="dxa"/>
            <w:shd w:val="clear" w:color="auto" w:fill="auto"/>
          </w:tcPr>
          <w:p w:rsidR="008207FA" w:rsidRPr="00B11489" w:rsidRDefault="008207FA" w:rsidP="008744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</w:t>
            </w:r>
          </w:p>
        </w:tc>
      </w:tr>
      <w:tr w:rsidR="008207FA" w:rsidRPr="00B11489" w:rsidTr="00874423">
        <w:trPr>
          <w:trHeight w:val="245"/>
        </w:trPr>
        <w:tc>
          <w:tcPr>
            <w:tcW w:w="4635" w:type="dxa"/>
          </w:tcPr>
          <w:p w:rsidR="007D0894" w:rsidRPr="001F6E92" w:rsidRDefault="007D0894" w:rsidP="001F6E92">
            <w:pPr>
              <w:pStyle w:val="a5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F6E92">
              <w:rPr>
                <w:rStyle w:val="y2iqfc"/>
                <w:rFonts w:ascii="Times New Roman" w:hAnsi="Times New Roman" w:cs="Times New Roman"/>
                <w:b/>
                <w:color w:val="1F1F1F"/>
                <w:sz w:val="28"/>
                <w:szCs w:val="28"/>
                <w:lang w:val="kk-KZ"/>
              </w:rPr>
              <w:t>Жылқылар</w:t>
            </w:r>
          </w:p>
          <w:p w:rsidR="008207FA" w:rsidRPr="001F6E92" w:rsidRDefault="008207FA" w:rsidP="001F6E92">
            <w:pPr>
              <w:pStyle w:val="a5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85" w:type="dxa"/>
            <w:shd w:val="clear" w:color="auto" w:fill="auto"/>
          </w:tcPr>
          <w:p w:rsidR="008207FA" w:rsidRPr="00B11489" w:rsidRDefault="008207FA" w:rsidP="0087442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241</w:t>
            </w:r>
          </w:p>
        </w:tc>
        <w:tc>
          <w:tcPr>
            <w:tcW w:w="1628" w:type="dxa"/>
            <w:shd w:val="clear" w:color="auto" w:fill="auto"/>
          </w:tcPr>
          <w:p w:rsidR="008207FA" w:rsidRPr="00B11489" w:rsidRDefault="008207FA" w:rsidP="008744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114</w:t>
            </w:r>
          </w:p>
        </w:tc>
        <w:tc>
          <w:tcPr>
            <w:tcW w:w="1493" w:type="dxa"/>
            <w:shd w:val="clear" w:color="auto" w:fill="auto"/>
          </w:tcPr>
          <w:p w:rsidR="008207FA" w:rsidRPr="00B11489" w:rsidRDefault="008207FA" w:rsidP="008744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109</w:t>
            </w:r>
          </w:p>
        </w:tc>
        <w:tc>
          <w:tcPr>
            <w:tcW w:w="598" w:type="dxa"/>
          </w:tcPr>
          <w:p w:rsidR="008207FA" w:rsidRPr="00B11489" w:rsidRDefault="008207FA" w:rsidP="008744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47" w:type="dxa"/>
            <w:shd w:val="clear" w:color="auto" w:fill="auto"/>
          </w:tcPr>
          <w:p w:rsidR="008207FA" w:rsidRPr="001664BE" w:rsidRDefault="008207FA" w:rsidP="008744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</w:tr>
      <w:tr w:rsidR="008207FA" w:rsidRPr="00B11489" w:rsidTr="00874423">
        <w:trPr>
          <w:trHeight w:val="254"/>
        </w:trPr>
        <w:tc>
          <w:tcPr>
            <w:tcW w:w="4635" w:type="dxa"/>
          </w:tcPr>
          <w:p w:rsidR="007D0894" w:rsidRPr="001F6E92" w:rsidRDefault="007D0894" w:rsidP="001F6E92">
            <w:pPr>
              <w:pStyle w:val="a5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F6E92">
              <w:rPr>
                <w:rStyle w:val="y2iqfc"/>
                <w:rFonts w:ascii="Times New Roman" w:hAnsi="Times New Roman" w:cs="Times New Roman"/>
                <w:b/>
                <w:color w:val="1F1F1F"/>
                <w:sz w:val="28"/>
                <w:szCs w:val="28"/>
                <w:lang w:val="kk-KZ"/>
              </w:rPr>
              <w:t>Ұсақ мал</w:t>
            </w:r>
          </w:p>
          <w:p w:rsidR="008207FA" w:rsidRPr="001F6E92" w:rsidRDefault="008207FA" w:rsidP="001F6E92">
            <w:pPr>
              <w:pStyle w:val="a5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85" w:type="dxa"/>
            <w:shd w:val="clear" w:color="auto" w:fill="auto"/>
          </w:tcPr>
          <w:p w:rsidR="008207FA" w:rsidRPr="00B11489" w:rsidRDefault="008207FA" w:rsidP="0087442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800</w:t>
            </w:r>
          </w:p>
        </w:tc>
        <w:tc>
          <w:tcPr>
            <w:tcW w:w="1628" w:type="dxa"/>
            <w:shd w:val="clear" w:color="auto" w:fill="auto"/>
          </w:tcPr>
          <w:p w:rsidR="008207FA" w:rsidRPr="00B11489" w:rsidRDefault="008207FA" w:rsidP="008744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392</w:t>
            </w:r>
          </w:p>
        </w:tc>
        <w:tc>
          <w:tcPr>
            <w:tcW w:w="1493" w:type="dxa"/>
            <w:shd w:val="clear" w:color="auto" w:fill="auto"/>
          </w:tcPr>
          <w:p w:rsidR="008207FA" w:rsidRPr="00B11489" w:rsidRDefault="008207FA" w:rsidP="008744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152</w:t>
            </w:r>
          </w:p>
        </w:tc>
        <w:tc>
          <w:tcPr>
            <w:tcW w:w="598" w:type="dxa"/>
          </w:tcPr>
          <w:p w:rsidR="008207FA" w:rsidRPr="00B11489" w:rsidRDefault="008207FA" w:rsidP="008744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347" w:type="dxa"/>
            <w:shd w:val="clear" w:color="auto" w:fill="auto"/>
          </w:tcPr>
          <w:p w:rsidR="008207FA" w:rsidRPr="00B11489" w:rsidRDefault="008207FA" w:rsidP="008744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256</w:t>
            </w:r>
          </w:p>
        </w:tc>
      </w:tr>
      <w:tr w:rsidR="008207FA" w:rsidRPr="00B11489" w:rsidTr="00874423">
        <w:trPr>
          <w:trHeight w:val="245"/>
        </w:trPr>
        <w:tc>
          <w:tcPr>
            <w:tcW w:w="4635" w:type="dxa"/>
          </w:tcPr>
          <w:p w:rsidR="007D0894" w:rsidRPr="001F6E92" w:rsidRDefault="007D0894" w:rsidP="001F6E92">
            <w:pPr>
              <w:pStyle w:val="a5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F6E92">
              <w:rPr>
                <w:rStyle w:val="y2iqfc"/>
                <w:rFonts w:ascii="Times New Roman" w:hAnsi="Times New Roman" w:cs="Times New Roman"/>
                <w:b/>
                <w:color w:val="1F1F1F"/>
                <w:sz w:val="28"/>
                <w:szCs w:val="28"/>
                <w:lang w:val="kk-KZ"/>
              </w:rPr>
              <w:t>Шаруа қожалықтары</w:t>
            </w:r>
          </w:p>
          <w:p w:rsidR="008207FA" w:rsidRPr="001F6E92" w:rsidRDefault="008207FA" w:rsidP="001F6E92">
            <w:pPr>
              <w:pStyle w:val="a5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85" w:type="dxa"/>
            <w:shd w:val="clear" w:color="auto" w:fill="auto"/>
          </w:tcPr>
          <w:p w:rsidR="008207FA" w:rsidRPr="00B11489" w:rsidRDefault="008207FA" w:rsidP="0087442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B11489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3</w:t>
            </w:r>
            <w:r w:rsidRPr="00B11489"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</w:p>
        </w:tc>
        <w:tc>
          <w:tcPr>
            <w:tcW w:w="1628" w:type="dxa"/>
            <w:shd w:val="clear" w:color="auto" w:fill="auto"/>
          </w:tcPr>
          <w:p w:rsidR="008207FA" w:rsidRPr="00B11489" w:rsidRDefault="008207FA" w:rsidP="008744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1148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17</w:t>
            </w:r>
          </w:p>
        </w:tc>
        <w:tc>
          <w:tcPr>
            <w:tcW w:w="1493" w:type="dxa"/>
            <w:shd w:val="clear" w:color="auto" w:fill="auto"/>
          </w:tcPr>
          <w:p w:rsidR="008207FA" w:rsidRPr="00B11489" w:rsidRDefault="008207FA" w:rsidP="008744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B1148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</w:t>
            </w:r>
          </w:p>
        </w:tc>
        <w:tc>
          <w:tcPr>
            <w:tcW w:w="598" w:type="dxa"/>
          </w:tcPr>
          <w:p w:rsidR="008207FA" w:rsidRPr="00B11489" w:rsidRDefault="008207FA" w:rsidP="008744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347" w:type="dxa"/>
            <w:shd w:val="clear" w:color="auto" w:fill="auto"/>
          </w:tcPr>
          <w:p w:rsidR="008207FA" w:rsidRPr="00B11489" w:rsidRDefault="008207FA" w:rsidP="008744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B1148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8</w:t>
            </w:r>
          </w:p>
        </w:tc>
      </w:tr>
      <w:tr w:rsidR="008207FA" w:rsidRPr="00B11489" w:rsidTr="00874423">
        <w:trPr>
          <w:trHeight w:val="245"/>
        </w:trPr>
        <w:tc>
          <w:tcPr>
            <w:tcW w:w="4635" w:type="dxa"/>
          </w:tcPr>
          <w:p w:rsidR="007D0894" w:rsidRPr="001F6E92" w:rsidRDefault="007D0894" w:rsidP="001F6E92">
            <w:pPr>
              <w:pStyle w:val="a5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F6E92">
              <w:rPr>
                <w:rStyle w:val="y2iqfc"/>
                <w:rFonts w:ascii="Times New Roman" w:hAnsi="Times New Roman" w:cs="Times New Roman"/>
                <w:b/>
                <w:color w:val="1F1F1F"/>
                <w:sz w:val="28"/>
                <w:szCs w:val="28"/>
                <w:lang w:val="kk-KZ"/>
              </w:rPr>
              <w:t>ЖШС</w:t>
            </w:r>
          </w:p>
          <w:p w:rsidR="008207FA" w:rsidRPr="001F6E92" w:rsidRDefault="008207FA" w:rsidP="001F6E92">
            <w:pPr>
              <w:pStyle w:val="a5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85" w:type="dxa"/>
            <w:shd w:val="clear" w:color="auto" w:fill="auto"/>
          </w:tcPr>
          <w:p w:rsidR="008207FA" w:rsidRPr="00B11489" w:rsidRDefault="008207FA" w:rsidP="0087442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B11489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5</w:t>
            </w:r>
          </w:p>
        </w:tc>
        <w:tc>
          <w:tcPr>
            <w:tcW w:w="1628" w:type="dxa"/>
            <w:shd w:val="clear" w:color="auto" w:fill="auto"/>
          </w:tcPr>
          <w:p w:rsidR="008207FA" w:rsidRPr="00B11489" w:rsidRDefault="008207FA" w:rsidP="008744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1148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1493" w:type="dxa"/>
            <w:shd w:val="clear" w:color="auto" w:fill="auto"/>
          </w:tcPr>
          <w:p w:rsidR="008207FA" w:rsidRPr="00B11489" w:rsidRDefault="008207FA" w:rsidP="008744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1148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598" w:type="dxa"/>
          </w:tcPr>
          <w:p w:rsidR="008207FA" w:rsidRPr="00B11489" w:rsidRDefault="008207FA" w:rsidP="008744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347" w:type="dxa"/>
            <w:shd w:val="clear" w:color="auto" w:fill="auto"/>
          </w:tcPr>
          <w:p w:rsidR="008207FA" w:rsidRPr="00B11489" w:rsidRDefault="008207FA" w:rsidP="008744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1148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</w:tr>
      <w:tr w:rsidR="008207FA" w:rsidRPr="00B11489" w:rsidTr="00874423">
        <w:trPr>
          <w:trHeight w:val="755"/>
        </w:trPr>
        <w:tc>
          <w:tcPr>
            <w:tcW w:w="4635" w:type="dxa"/>
          </w:tcPr>
          <w:p w:rsidR="007D0894" w:rsidRPr="001F6E92" w:rsidRDefault="007D0894" w:rsidP="001F6E92">
            <w:pPr>
              <w:pStyle w:val="a5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F6E92">
              <w:rPr>
                <w:rStyle w:val="y2iqfc"/>
                <w:rFonts w:ascii="Times New Roman" w:hAnsi="Times New Roman" w:cs="Times New Roman"/>
                <w:b/>
                <w:color w:val="1F1F1F"/>
                <w:sz w:val="28"/>
                <w:szCs w:val="28"/>
                <w:lang w:val="kk-KZ"/>
              </w:rPr>
              <w:t>Әкімшілік-аумақтық бірліктер саны:</w:t>
            </w:r>
          </w:p>
          <w:p w:rsidR="008207FA" w:rsidRPr="001F6E92" w:rsidRDefault="008207FA" w:rsidP="001F6E92">
            <w:pPr>
              <w:pStyle w:val="a5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6251" w:type="dxa"/>
            <w:gridSpan w:val="5"/>
          </w:tcPr>
          <w:p w:rsidR="008207FA" w:rsidRPr="00B11489" w:rsidRDefault="008207FA" w:rsidP="00874423">
            <w:pPr>
              <w:spacing w:after="0" w:line="240" w:lineRule="auto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B1148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3 села </w:t>
            </w:r>
            <w:r w:rsidRPr="00B11489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(Михайловка, Лесное, Терентьевка) </w:t>
            </w:r>
          </w:p>
          <w:p w:rsidR="008207FA" w:rsidRPr="00B11489" w:rsidRDefault="008207FA" w:rsidP="00874423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000000"/>
                <w:sz w:val="28"/>
                <w:szCs w:val="28"/>
              </w:rPr>
            </w:pPr>
          </w:p>
        </w:tc>
      </w:tr>
      <w:tr w:rsidR="008207FA" w:rsidRPr="00B11489" w:rsidTr="00874423">
        <w:trPr>
          <w:trHeight w:val="500"/>
        </w:trPr>
        <w:tc>
          <w:tcPr>
            <w:tcW w:w="4635" w:type="dxa"/>
          </w:tcPr>
          <w:p w:rsidR="007D0894" w:rsidRPr="001F6E92" w:rsidRDefault="007D0894" w:rsidP="001F6E92">
            <w:pPr>
              <w:pStyle w:val="a5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F6E92">
              <w:rPr>
                <w:rStyle w:val="y2iqfc"/>
                <w:rFonts w:ascii="Times New Roman" w:hAnsi="Times New Roman" w:cs="Times New Roman"/>
                <w:b/>
                <w:color w:val="1F1F1F"/>
                <w:sz w:val="28"/>
                <w:szCs w:val="28"/>
                <w:lang w:val="kk-KZ"/>
              </w:rPr>
              <w:t>Әлеуметтік инфрақұрылым объектілері:</w:t>
            </w:r>
          </w:p>
          <w:p w:rsidR="008207FA" w:rsidRPr="001F6E92" w:rsidRDefault="008207FA" w:rsidP="001F6E92">
            <w:pPr>
              <w:pStyle w:val="a5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6251" w:type="dxa"/>
            <w:gridSpan w:val="5"/>
          </w:tcPr>
          <w:p w:rsidR="008207FA" w:rsidRPr="00B11489" w:rsidRDefault="008207FA" w:rsidP="0087442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8207FA" w:rsidRPr="00B11489" w:rsidTr="00874423">
        <w:trPr>
          <w:trHeight w:val="409"/>
        </w:trPr>
        <w:tc>
          <w:tcPr>
            <w:tcW w:w="4635" w:type="dxa"/>
          </w:tcPr>
          <w:p w:rsidR="007D0894" w:rsidRPr="001F6E92" w:rsidRDefault="007D0894" w:rsidP="001F6E92">
            <w:pPr>
              <w:pStyle w:val="a5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F6E92">
              <w:rPr>
                <w:rStyle w:val="y2iqfc"/>
                <w:rFonts w:ascii="Times New Roman" w:hAnsi="Times New Roman" w:cs="Times New Roman"/>
                <w:b/>
                <w:color w:val="1F1F1F"/>
                <w:sz w:val="28"/>
                <w:szCs w:val="28"/>
                <w:lang w:val="kk-KZ"/>
              </w:rPr>
              <w:t>Денсаулық сақтау</w:t>
            </w:r>
          </w:p>
          <w:p w:rsidR="008207FA" w:rsidRPr="001F6E92" w:rsidRDefault="008207FA" w:rsidP="001F6E92">
            <w:pPr>
              <w:pStyle w:val="a5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6251" w:type="dxa"/>
            <w:gridSpan w:val="5"/>
          </w:tcPr>
          <w:p w:rsidR="008207FA" w:rsidRPr="00B11489" w:rsidRDefault="008207FA" w:rsidP="0087442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u w:val="single"/>
              </w:rPr>
            </w:pPr>
            <w:r w:rsidRPr="00B11489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u w:val="single"/>
              </w:rPr>
              <w:t>1:</w:t>
            </w:r>
          </w:p>
          <w:p w:rsidR="008207FA" w:rsidRPr="00B11489" w:rsidRDefault="008207FA" w:rsidP="0087442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1148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 Михайловский фельдшерско-акушерский пункт</w:t>
            </w:r>
          </w:p>
          <w:p w:rsidR="008207FA" w:rsidRPr="00B11489" w:rsidRDefault="008207FA" w:rsidP="0087442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8207FA" w:rsidRPr="00B11489" w:rsidTr="00874423">
        <w:trPr>
          <w:trHeight w:val="418"/>
        </w:trPr>
        <w:tc>
          <w:tcPr>
            <w:tcW w:w="4635" w:type="dxa"/>
          </w:tcPr>
          <w:p w:rsidR="007D0894" w:rsidRPr="001F6E92" w:rsidRDefault="007D0894" w:rsidP="001F6E92">
            <w:pPr>
              <w:pStyle w:val="a5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F6E92">
              <w:rPr>
                <w:rStyle w:val="y2iqfc"/>
                <w:rFonts w:ascii="Times New Roman" w:hAnsi="Times New Roman" w:cs="Times New Roman"/>
                <w:b/>
                <w:color w:val="1F1F1F"/>
                <w:sz w:val="28"/>
                <w:szCs w:val="28"/>
                <w:lang w:val="kk-KZ"/>
              </w:rPr>
              <w:t>Мәдениет</w:t>
            </w:r>
          </w:p>
          <w:p w:rsidR="008207FA" w:rsidRPr="001F6E92" w:rsidRDefault="008207FA" w:rsidP="001F6E92">
            <w:pPr>
              <w:pStyle w:val="a5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6251" w:type="dxa"/>
            <w:gridSpan w:val="5"/>
          </w:tcPr>
          <w:p w:rsidR="008207FA" w:rsidRPr="00B11489" w:rsidRDefault="008207FA" w:rsidP="0087442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u w:val="single"/>
              </w:rPr>
            </w:pPr>
            <w:r w:rsidRPr="00B11489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u w:val="single"/>
              </w:rPr>
              <w:t>1:</w:t>
            </w:r>
          </w:p>
          <w:p w:rsidR="008207FA" w:rsidRPr="00B11489" w:rsidRDefault="008207FA" w:rsidP="0087442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1148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 сельская библиотека</w:t>
            </w:r>
          </w:p>
        </w:tc>
      </w:tr>
      <w:tr w:rsidR="008207FA" w:rsidRPr="00B11489" w:rsidTr="00874423">
        <w:trPr>
          <w:trHeight w:val="409"/>
        </w:trPr>
        <w:tc>
          <w:tcPr>
            <w:tcW w:w="4635" w:type="dxa"/>
          </w:tcPr>
          <w:p w:rsidR="007D0894" w:rsidRPr="001F6E92" w:rsidRDefault="007D0894" w:rsidP="001F6E92">
            <w:pPr>
              <w:pStyle w:val="a5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F6E92">
              <w:rPr>
                <w:rStyle w:val="y2iqfc"/>
                <w:rFonts w:ascii="Times New Roman" w:hAnsi="Times New Roman" w:cs="Times New Roman"/>
                <w:b/>
                <w:color w:val="1F1F1F"/>
                <w:sz w:val="28"/>
                <w:szCs w:val="28"/>
                <w:lang w:val="kk-KZ"/>
              </w:rPr>
              <w:t>Білім беру</w:t>
            </w:r>
          </w:p>
          <w:p w:rsidR="008207FA" w:rsidRPr="001F6E92" w:rsidRDefault="008207FA" w:rsidP="001F6E92">
            <w:pPr>
              <w:pStyle w:val="a5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6251" w:type="dxa"/>
            <w:gridSpan w:val="5"/>
          </w:tcPr>
          <w:p w:rsidR="008207FA" w:rsidRPr="00B11489" w:rsidRDefault="008207FA" w:rsidP="0087442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u w:val="single"/>
              </w:rPr>
            </w:pPr>
            <w:r w:rsidRPr="00B11489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u w:val="single"/>
              </w:rPr>
              <w:t>1:</w:t>
            </w:r>
          </w:p>
          <w:p w:rsidR="008207FA" w:rsidRPr="00B11489" w:rsidRDefault="008207FA" w:rsidP="0087442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1148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 Михайловская общеобразовательная школа</w:t>
            </w:r>
          </w:p>
        </w:tc>
      </w:tr>
      <w:tr w:rsidR="008207FA" w:rsidRPr="00B11489" w:rsidTr="00874423">
        <w:trPr>
          <w:trHeight w:val="254"/>
        </w:trPr>
        <w:tc>
          <w:tcPr>
            <w:tcW w:w="4635" w:type="dxa"/>
          </w:tcPr>
          <w:p w:rsidR="007D0894" w:rsidRPr="001F6E92" w:rsidRDefault="007D0894" w:rsidP="001F6E92">
            <w:pPr>
              <w:pStyle w:val="a5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F6E92">
              <w:rPr>
                <w:rStyle w:val="y2iqfc"/>
                <w:rFonts w:ascii="Times New Roman" w:hAnsi="Times New Roman" w:cs="Times New Roman"/>
                <w:b/>
                <w:color w:val="1F1F1F"/>
                <w:sz w:val="28"/>
                <w:szCs w:val="28"/>
                <w:lang w:val="kk-KZ"/>
              </w:rPr>
              <w:t>Оқушылар саны</w:t>
            </w:r>
          </w:p>
          <w:p w:rsidR="008207FA" w:rsidRPr="001F6E92" w:rsidRDefault="008207FA" w:rsidP="001F6E92">
            <w:pPr>
              <w:pStyle w:val="a5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251" w:type="dxa"/>
            <w:gridSpan w:val="5"/>
          </w:tcPr>
          <w:p w:rsidR="008207FA" w:rsidRPr="00B11489" w:rsidRDefault="008207FA" w:rsidP="0087442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86 </w:t>
            </w:r>
          </w:p>
        </w:tc>
      </w:tr>
      <w:tr w:rsidR="008207FA" w:rsidRPr="00B11489" w:rsidTr="00874423">
        <w:trPr>
          <w:trHeight w:val="746"/>
        </w:trPr>
        <w:tc>
          <w:tcPr>
            <w:tcW w:w="4635" w:type="dxa"/>
          </w:tcPr>
          <w:p w:rsidR="007D0894" w:rsidRPr="001F6E92" w:rsidRDefault="007D0894" w:rsidP="001F6E92">
            <w:pPr>
              <w:pStyle w:val="a5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F6E92">
              <w:rPr>
                <w:rStyle w:val="y2iqfc"/>
                <w:rFonts w:ascii="Times New Roman" w:hAnsi="Times New Roman" w:cs="Times New Roman"/>
                <w:b/>
                <w:color w:val="1F1F1F"/>
                <w:sz w:val="28"/>
                <w:szCs w:val="28"/>
                <w:lang w:val="kk-KZ"/>
              </w:rPr>
              <w:t>Мектепке дейінгі білім беру мекемелеріндегі балалар саны</w:t>
            </w:r>
          </w:p>
          <w:p w:rsidR="008207FA" w:rsidRPr="001F6E92" w:rsidRDefault="008207FA" w:rsidP="001F6E92">
            <w:pPr>
              <w:pStyle w:val="a5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251" w:type="dxa"/>
            <w:gridSpan w:val="5"/>
          </w:tcPr>
          <w:p w:rsidR="008207FA" w:rsidRPr="00B11489" w:rsidRDefault="008207FA" w:rsidP="0087442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11489">
              <w:rPr>
                <w:rFonts w:ascii="Times New Roman" w:hAnsi="Times New Roman" w:cs="Times New Roman"/>
                <w:sz w:val="28"/>
                <w:szCs w:val="28"/>
              </w:rPr>
              <w:t xml:space="preserve">21 </w:t>
            </w:r>
            <w:r w:rsidRPr="00B11489">
              <w:rPr>
                <w:rFonts w:ascii="Times New Roman" w:hAnsi="Times New Roman" w:cs="Times New Roman"/>
                <w:i/>
                <w:sz w:val="24"/>
                <w:szCs w:val="24"/>
              </w:rPr>
              <w:t>(КПП – 7 детей, мини-центры – 14 детей)</w:t>
            </w:r>
          </w:p>
        </w:tc>
      </w:tr>
      <w:tr w:rsidR="008207FA" w:rsidRPr="00B11489" w:rsidTr="00874423">
        <w:trPr>
          <w:trHeight w:val="500"/>
        </w:trPr>
        <w:tc>
          <w:tcPr>
            <w:tcW w:w="4635" w:type="dxa"/>
          </w:tcPr>
          <w:p w:rsidR="007D0894" w:rsidRPr="001F6E92" w:rsidRDefault="007D0894" w:rsidP="001F6E92">
            <w:pPr>
              <w:pStyle w:val="a5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F6E92">
              <w:rPr>
                <w:rStyle w:val="y2iqfc"/>
                <w:rFonts w:ascii="Times New Roman" w:hAnsi="Times New Roman" w:cs="Times New Roman"/>
                <w:b/>
                <w:color w:val="1F1F1F"/>
                <w:sz w:val="28"/>
                <w:szCs w:val="28"/>
                <w:lang w:val="kk-KZ"/>
              </w:rPr>
              <w:t>Жолдар, олардың ішінде</w:t>
            </w:r>
          </w:p>
          <w:p w:rsidR="008207FA" w:rsidRPr="001F6E92" w:rsidRDefault="008207FA" w:rsidP="001F6E92">
            <w:pPr>
              <w:pStyle w:val="a5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6251" w:type="dxa"/>
            <w:gridSpan w:val="5"/>
          </w:tcPr>
          <w:p w:rsidR="008207FA" w:rsidRPr="00B11489" w:rsidRDefault="008207FA" w:rsidP="0087442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1148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32</w:t>
            </w:r>
          </w:p>
        </w:tc>
      </w:tr>
      <w:tr w:rsidR="008207FA" w:rsidRPr="00B11489" w:rsidTr="00874423">
        <w:trPr>
          <w:trHeight w:val="245"/>
        </w:trPr>
        <w:tc>
          <w:tcPr>
            <w:tcW w:w="4635" w:type="dxa"/>
          </w:tcPr>
          <w:p w:rsidR="007D0894" w:rsidRPr="001F6E92" w:rsidRDefault="007D0894" w:rsidP="001F6E92">
            <w:pPr>
              <w:pStyle w:val="a5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F6E92">
              <w:rPr>
                <w:rStyle w:val="y2iqfc"/>
                <w:rFonts w:ascii="Times New Roman" w:hAnsi="Times New Roman" w:cs="Times New Roman"/>
                <w:b/>
                <w:color w:val="1F1F1F"/>
                <w:sz w:val="28"/>
                <w:szCs w:val="28"/>
                <w:lang w:val="kk-KZ"/>
              </w:rPr>
              <w:t>аймақтық маңызы бар, км</w:t>
            </w:r>
          </w:p>
          <w:p w:rsidR="008207FA" w:rsidRPr="001F6E92" w:rsidRDefault="008207FA" w:rsidP="001F6E92">
            <w:pPr>
              <w:pStyle w:val="a5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6251" w:type="dxa"/>
            <w:gridSpan w:val="5"/>
          </w:tcPr>
          <w:p w:rsidR="008207FA" w:rsidRPr="00B11489" w:rsidRDefault="008207FA" w:rsidP="0087442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1148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0</w:t>
            </w:r>
          </w:p>
        </w:tc>
      </w:tr>
      <w:tr w:rsidR="008207FA" w:rsidRPr="00B11489" w:rsidTr="00874423">
        <w:trPr>
          <w:trHeight w:val="254"/>
        </w:trPr>
        <w:tc>
          <w:tcPr>
            <w:tcW w:w="4635" w:type="dxa"/>
          </w:tcPr>
          <w:p w:rsidR="007D0894" w:rsidRPr="001F6E92" w:rsidRDefault="007D0894" w:rsidP="001F6E92">
            <w:pPr>
              <w:pStyle w:val="a5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F6E92">
              <w:rPr>
                <w:rStyle w:val="y2iqfc"/>
                <w:rFonts w:ascii="Times New Roman" w:hAnsi="Times New Roman" w:cs="Times New Roman"/>
                <w:b/>
                <w:color w:val="1F1F1F"/>
                <w:sz w:val="28"/>
                <w:szCs w:val="28"/>
                <w:lang w:val="kk-KZ"/>
              </w:rPr>
              <w:lastRenderedPageBreak/>
              <w:t>аудандық маңызы, км</w:t>
            </w:r>
          </w:p>
          <w:p w:rsidR="008207FA" w:rsidRPr="001F6E92" w:rsidRDefault="008207FA" w:rsidP="001F6E92">
            <w:pPr>
              <w:pStyle w:val="a5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6251" w:type="dxa"/>
            <w:gridSpan w:val="5"/>
          </w:tcPr>
          <w:p w:rsidR="008207FA" w:rsidRPr="00B11489" w:rsidRDefault="008207FA" w:rsidP="0087442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1148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32</w:t>
            </w:r>
          </w:p>
        </w:tc>
      </w:tr>
      <w:tr w:rsidR="008207FA" w:rsidRPr="00B11489" w:rsidTr="00874423">
        <w:trPr>
          <w:trHeight w:val="205"/>
        </w:trPr>
        <w:tc>
          <w:tcPr>
            <w:tcW w:w="4635" w:type="dxa"/>
          </w:tcPr>
          <w:p w:rsidR="00E45774" w:rsidRPr="001F6E92" w:rsidRDefault="00E45774" w:rsidP="001F6E92">
            <w:pPr>
              <w:pStyle w:val="a5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F6E92">
              <w:rPr>
                <w:rStyle w:val="y2iqfc"/>
                <w:rFonts w:ascii="Times New Roman" w:hAnsi="Times New Roman" w:cs="Times New Roman"/>
                <w:b/>
                <w:color w:val="1F1F1F"/>
                <w:sz w:val="28"/>
                <w:szCs w:val="28"/>
                <w:lang w:val="kk-KZ"/>
              </w:rPr>
              <w:t>Жарықтандыру:</w:t>
            </w:r>
          </w:p>
          <w:p w:rsidR="008207FA" w:rsidRPr="001F6E92" w:rsidRDefault="008207FA" w:rsidP="001F6E92">
            <w:pPr>
              <w:pStyle w:val="a5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6251" w:type="dxa"/>
            <w:gridSpan w:val="5"/>
          </w:tcPr>
          <w:p w:rsidR="008207FA" w:rsidRPr="00B11489" w:rsidRDefault="008207FA" w:rsidP="0087442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8207FA" w:rsidRPr="00B11489" w:rsidTr="00874423">
        <w:trPr>
          <w:trHeight w:val="272"/>
        </w:trPr>
        <w:tc>
          <w:tcPr>
            <w:tcW w:w="4635" w:type="dxa"/>
          </w:tcPr>
          <w:p w:rsidR="001F6E92" w:rsidRPr="001F6E92" w:rsidRDefault="001F6E92" w:rsidP="001F6E92">
            <w:pPr>
              <w:pStyle w:val="a5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F6E92">
              <w:rPr>
                <w:rStyle w:val="y2iqfc"/>
                <w:rFonts w:ascii="Times New Roman" w:hAnsi="Times New Roman" w:cs="Times New Roman"/>
                <w:b/>
                <w:color w:val="1F1F1F"/>
                <w:sz w:val="28"/>
                <w:szCs w:val="28"/>
                <w:lang w:val="kk-KZ"/>
              </w:rPr>
              <w:t>Көшелердің жалпы саны</w:t>
            </w:r>
          </w:p>
          <w:p w:rsidR="008207FA" w:rsidRPr="001F6E92" w:rsidRDefault="008207FA" w:rsidP="001F6E92">
            <w:pPr>
              <w:pStyle w:val="a5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6251" w:type="dxa"/>
            <w:gridSpan w:val="5"/>
          </w:tcPr>
          <w:p w:rsidR="008207FA" w:rsidRPr="00B11489" w:rsidRDefault="008207FA" w:rsidP="0087442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1148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45 </w:t>
            </w:r>
            <w:r w:rsidRPr="00B11489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(с. Михайловка – 28, с.Лесное – 7, </w:t>
            </w:r>
            <w:r w:rsidRPr="00B11489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br/>
              <w:t>с. Терентьевка – 10 )</w:t>
            </w:r>
          </w:p>
        </w:tc>
      </w:tr>
      <w:tr w:rsidR="008207FA" w:rsidRPr="00B11489" w:rsidTr="00874423">
        <w:trPr>
          <w:trHeight w:val="245"/>
        </w:trPr>
        <w:tc>
          <w:tcPr>
            <w:tcW w:w="4635" w:type="dxa"/>
          </w:tcPr>
          <w:p w:rsidR="001F6E92" w:rsidRPr="001F6E92" w:rsidRDefault="001F6E92" w:rsidP="001F6E92">
            <w:pPr>
              <w:pStyle w:val="a5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F6E92">
              <w:rPr>
                <w:rStyle w:val="y2iqfc"/>
                <w:rFonts w:ascii="Times New Roman" w:hAnsi="Times New Roman" w:cs="Times New Roman"/>
                <w:b/>
                <w:color w:val="1F1F1F"/>
                <w:sz w:val="28"/>
                <w:szCs w:val="28"/>
                <w:lang w:val="kk-KZ"/>
              </w:rPr>
              <w:t>Жабылған</w:t>
            </w:r>
          </w:p>
          <w:p w:rsidR="008207FA" w:rsidRPr="001F6E92" w:rsidRDefault="008207FA" w:rsidP="001F6E92">
            <w:pPr>
              <w:pStyle w:val="a5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6251" w:type="dxa"/>
            <w:gridSpan w:val="5"/>
          </w:tcPr>
          <w:p w:rsidR="008207FA" w:rsidRPr="00B11489" w:rsidRDefault="008207FA" w:rsidP="0087442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1148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39 </w:t>
            </w:r>
            <w:r w:rsidRPr="00B11489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(с. Михайловка – 28, с. Лесное – 6, с.Терентьевка - 5)</w:t>
            </w:r>
          </w:p>
        </w:tc>
      </w:tr>
      <w:tr w:rsidR="008207FA" w:rsidRPr="00B11489" w:rsidTr="00874423">
        <w:trPr>
          <w:trHeight w:val="254"/>
        </w:trPr>
        <w:tc>
          <w:tcPr>
            <w:tcW w:w="4635" w:type="dxa"/>
          </w:tcPr>
          <w:p w:rsidR="001F6E92" w:rsidRPr="001F6E92" w:rsidRDefault="001F6E92" w:rsidP="001F6E92">
            <w:pPr>
              <w:pStyle w:val="a5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F6E92">
              <w:rPr>
                <w:rStyle w:val="y2iqfc"/>
                <w:rFonts w:ascii="Times New Roman" w:hAnsi="Times New Roman" w:cs="Times New Roman"/>
                <w:b/>
                <w:color w:val="1F1F1F"/>
                <w:sz w:val="28"/>
                <w:szCs w:val="28"/>
                <w:lang w:val="kk-KZ"/>
              </w:rPr>
              <w:t>Сумен жабдықтау желілері</w:t>
            </w:r>
          </w:p>
          <w:p w:rsidR="008207FA" w:rsidRPr="001F6E92" w:rsidRDefault="008207FA" w:rsidP="001F6E92">
            <w:pPr>
              <w:pStyle w:val="a5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6251" w:type="dxa"/>
            <w:gridSpan w:val="5"/>
          </w:tcPr>
          <w:p w:rsidR="008207FA" w:rsidRPr="00B11489" w:rsidRDefault="008207FA" w:rsidP="0087442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1148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Село Михайловка</w:t>
            </w:r>
          </w:p>
        </w:tc>
      </w:tr>
      <w:tr w:rsidR="008207FA" w:rsidTr="00874423">
        <w:trPr>
          <w:trHeight w:val="245"/>
        </w:trPr>
        <w:tc>
          <w:tcPr>
            <w:tcW w:w="4635" w:type="dxa"/>
          </w:tcPr>
          <w:p w:rsidR="001F6E92" w:rsidRPr="001F6E92" w:rsidRDefault="001F6E92" w:rsidP="001F6E92">
            <w:pPr>
              <w:pStyle w:val="a5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F6E92">
              <w:rPr>
                <w:rStyle w:val="y2iqfc"/>
                <w:rFonts w:ascii="Times New Roman" w:hAnsi="Times New Roman" w:cs="Times New Roman"/>
                <w:b/>
                <w:color w:val="1F1F1F"/>
                <w:sz w:val="28"/>
                <w:szCs w:val="28"/>
                <w:lang w:val="kk-KZ"/>
              </w:rPr>
              <w:t>Байланыс кәсіпорындары:</w:t>
            </w:r>
          </w:p>
          <w:p w:rsidR="008207FA" w:rsidRPr="001F6E92" w:rsidRDefault="008207FA" w:rsidP="001F6E92">
            <w:pPr>
              <w:pStyle w:val="a5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6251" w:type="dxa"/>
            <w:gridSpan w:val="5"/>
          </w:tcPr>
          <w:p w:rsidR="008207FA" w:rsidRDefault="008207FA" w:rsidP="0087442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 отделение почты, отделение Казахтелеком</w:t>
            </w:r>
          </w:p>
        </w:tc>
      </w:tr>
      <w:tr w:rsidR="008207FA" w:rsidTr="00874423">
        <w:trPr>
          <w:trHeight w:val="500"/>
        </w:trPr>
        <w:tc>
          <w:tcPr>
            <w:tcW w:w="4635" w:type="dxa"/>
          </w:tcPr>
          <w:p w:rsidR="001F6E92" w:rsidRPr="001F6E92" w:rsidRDefault="001F6E92" w:rsidP="001F6E92">
            <w:pPr>
              <w:pStyle w:val="a5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F6E92">
              <w:rPr>
                <w:rStyle w:val="y2iqfc"/>
                <w:rFonts w:ascii="Times New Roman" w:hAnsi="Times New Roman" w:cs="Times New Roman"/>
                <w:b/>
                <w:color w:val="1F1F1F"/>
                <w:sz w:val="28"/>
                <w:szCs w:val="28"/>
                <w:lang w:val="kk-KZ"/>
              </w:rPr>
              <w:t>Мемлекеттік аппарат, тұлға</w:t>
            </w:r>
          </w:p>
          <w:p w:rsidR="008207FA" w:rsidRPr="001F6E92" w:rsidRDefault="008207FA" w:rsidP="001F6E92">
            <w:pPr>
              <w:pStyle w:val="a5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6251" w:type="dxa"/>
            <w:gridSpan w:val="5"/>
          </w:tcPr>
          <w:p w:rsidR="008207FA" w:rsidRDefault="008207FA" w:rsidP="0087442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4, финансируются из средств районного бюджета </w:t>
            </w:r>
            <w:r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(аппарат акима сельского округа)</w:t>
            </w:r>
          </w:p>
        </w:tc>
      </w:tr>
      <w:tr w:rsidR="008207FA" w:rsidTr="00874423">
        <w:trPr>
          <w:trHeight w:val="500"/>
        </w:trPr>
        <w:tc>
          <w:tcPr>
            <w:tcW w:w="4635" w:type="dxa"/>
          </w:tcPr>
          <w:p w:rsidR="001F6E92" w:rsidRPr="001F6E92" w:rsidRDefault="001F6E92" w:rsidP="001F6E92">
            <w:pPr>
              <w:pStyle w:val="a5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F6E92">
              <w:rPr>
                <w:rStyle w:val="y2iqfc"/>
                <w:rFonts w:ascii="Times New Roman" w:hAnsi="Times New Roman" w:cs="Times New Roman"/>
                <w:b/>
                <w:color w:val="1F1F1F"/>
                <w:sz w:val="28"/>
                <w:szCs w:val="28"/>
                <w:lang w:val="kk-KZ"/>
              </w:rPr>
              <w:t>БАҚ:</w:t>
            </w:r>
          </w:p>
          <w:p w:rsidR="008207FA" w:rsidRPr="001F6E92" w:rsidRDefault="008207FA" w:rsidP="001F6E92">
            <w:pPr>
              <w:pStyle w:val="a5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6251" w:type="dxa"/>
            <w:gridSpan w:val="5"/>
          </w:tcPr>
          <w:p w:rsidR="008207FA" w:rsidRDefault="008207FA" w:rsidP="0087442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0  </w:t>
            </w:r>
          </w:p>
        </w:tc>
      </w:tr>
      <w:tr w:rsidR="008207FA" w:rsidTr="00874423">
        <w:trPr>
          <w:trHeight w:val="746"/>
        </w:trPr>
        <w:tc>
          <w:tcPr>
            <w:tcW w:w="4635" w:type="dxa"/>
          </w:tcPr>
          <w:p w:rsidR="001F6E92" w:rsidRPr="001F6E92" w:rsidRDefault="001F6E92" w:rsidP="001F6E92">
            <w:pPr>
              <w:pStyle w:val="a5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F6E92">
              <w:rPr>
                <w:rStyle w:val="y2iqfc"/>
                <w:rFonts w:ascii="Times New Roman" w:hAnsi="Times New Roman" w:cs="Times New Roman"/>
                <w:b/>
                <w:color w:val="1F1F1F"/>
                <w:sz w:val="28"/>
                <w:szCs w:val="28"/>
                <w:lang w:val="kk-KZ"/>
              </w:rPr>
              <w:t>Белсенді бизнес субъектілерінің саны:</w:t>
            </w:r>
          </w:p>
          <w:p w:rsidR="008207FA" w:rsidRPr="001F6E92" w:rsidRDefault="008207FA" w:rsidP="001F6E92">
            <w:pPr>
              <w:pStyle w:val="a5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6251" w:type="dxa"/>
            <w:gridSpan w:val="5"/>
          </w:tcPr>
          <w:p w:rsidR="008207FA" w:rsidRDefault="008207FA" w:rsidP="0087442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46</w:t>
            </w:r>
          </w:p>
        </w:tc>
      </w:tr>
      <w:tr w:rsidR="008207FA" w:rsidTr="00874423">
        <w:trPr>
          <w:trHeight w:val="245"/>
        </w:trPr>
        <w:tc>
          <w:tcPr>
            <w:tcW w:w="4635" w:type="dxa"/>
          </w:tcPr>
          <w:p w:rsidR="001F6E92" w:rsidRPr="001F6E92" w:rsidRDefault="001F6E92" w:rsidP="001F6E92">
            <w:pPr>
              <w:pStyle w:val="a5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F6E92">
              <w:rPr>
                <w:rStyle w:val="y2iqfc"/>
                <w:rFonts w:ascii="Times New Roman" w:hAnsi="Times New Roman" w:cs="Times New Roman"/>
                <w:b/>
                <w:color w:val="1F1F1F"/>
                <w:sz w:val="28"/>
                <w:szCs w:val="28"/>
                <w:lang w:val="kk-KZ"/>
              </w:rPr>
              <w:t>өсімдік шаруашылығы саласында</w:t>
            </w:r>
          </w:p>
          <w:p w:rsidR="008207FA" w:rsidRPr="001F6E92" w:rsidRDefault="008207FA" w:rsidP="001F6E92">
            <w:pPr>
              <w:pStyle w:val="a5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6251" w:type="dxa"/>
            <w:gridSpan w:val="5"/>
          </w:tcPr>
          <w:p w:rsidR="008207FA" w:rsidRDefault="008207FA" w:rsidP="0087442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30</w:t>
            </w:r>
          </w:p>
        </w:tc>
      </w:tr>
      <w:tr w:rsidR="008207FA" w:rsidTr="00874423">
        <w:trPr>
          <w:trHeight w:val="183"/>
        </w:trPr>
        <w:tc>
          <w:tcPr>
            <w:tcW w:w="4635" w:type="dxa"/>
          </w:tcPr>
          <w:p w:rsidR="001F6E92" w:rsidRPr="001F6E92" w:rsidRDefault="001F6E92" w:rsidP="001F6E92">
            <w:pPr>
              <w:pStyle w:val="a5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F6E92">
              <w:rPr>
                <w:rStyle w:val="y2iqfc"/>
                <w:rFonts w:ascii="Times New Roman" w:hAnsi="Times New Roman" w:cs="Times New Roman"/>
                <w:b/>
                <w:color w:val="1F1F1F"/>
                <w:sz w:val="28"/>
                <w:szCs w:val="28"/>
                <w:lang w:val="kk-KZ"/>
              </w:rPr>
              <w:t>мал шаруашылығы саласында</w:t>
            </w:r>
          </w:p>
          <w:p w:rsidR="008207FA" w:rsidRPr="001F6E92" w:rsidRDefault="008207FA" w:rsidP="001F6E92">
            <w:pPr>
              <w:pStyle w:val="a5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6251" w:type="dxa"/>
            <w:gridSpan w:val="5"/>
          </w:tcPr>
          <w:p w:rsidR="008207FA" w:rsidRDefault="008207FA" w:rsidP="0087442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</w:t>
            </w:r>
          </w:p>
        </w:tc>
      </w:tr>
      <w:tr w:rsidR="008207FA" w:rsidTr="00874423">
        <w:trPr>
          <w:trHeight w:val="169"/>
        </w:trPr>
        <w:tc>
          <w:tcPr>
            <w:tcW w:w="4635" w:type="dxa"/>
          </w:tcPr>
          <w:p w:rsidR="001F6E92" w:rsidRPr="001F6E92" w:rsidRDefault="001F6E92" w:rsidP="001F6E92">
            <w:pPr>
              <w:pStyle w:val="a5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F6E92">
              <w:rPr>
                <w:rStyle w:val="y2iqfc"/>
                <w:rFonts w:ascii="Times New Roman" w:hAnsi="Times New Roman" w:cs="Times New Roman"/>
                <w:b/>
                <w:color w:val="1F1F1F"/>
                <w:sz w:val="28"/>
                <w:szCs w:val="28"/>
                <w:lang w:val="kk-KZ"/>
              </w:rPr>
              <w:t>сауда саласында</w:t>
            </w:r>
          </w:p>
          <w:p w:rsidR="008207FA" w:rsidRPr="001F6E92" w:rsidRDefault="008207FA" w:rsidP="001F6E92">
            <w:pPr>
              <w:pStyle w:val="a5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6251" w:type="dxa"/>
            <w:gridSpan w:val="5"/>
          </w:tcPr>
          <w:p w:rsidR="008207FA" w:rsidRDefault="008207FA" w:rsidP="0087442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16</w:t>
            </w:r>
          </w:p>
        </w:tc>
      </w:tr>
      <w:tr w:rsidR="008207FA" w:rsidTr="00874423">
        <w:trPr>
          <w:cantSplit/>
          <w:trHeight w:val="203"/>
        </w:trPr>
        <w:tc>
          <w:tcPr>
            <w:tcW w:w="4635" w:type="dxa"/>
          </w:tcPr>
          <w:p w:rsidR="001F6E92" w:rsidRPr="001F6E92" w:rsidRDefault="001F6E92" w:rsidP="001F6E92">
            <w:pPr>
              <w:pStyle w:val="a5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F6E92">
              <w:rPr>
                <w:rStyle w:val="y2iqfc"/>
                <w:rFonts w:ascii="Times New Roman" w:hAnsi="Times New Roman" w:cs="Times New Roman"/>
                <w:b/>
                <w:color w:val="1F1F1F"/>
                <w:sz w:val="28"/>
                <w:szCs w:val="28"/>
                <w:lang w:val="kk-KZ"/>
              </w:rPr>
              <w:t>Ауыз сумен қамтамасыз ету (%). Сумен жабдықтау жүйелері мен құдықтардың болуы</w:t>
            </w:r>
          </w:p>
          <w:p w:rsidR="008207FA" w:rsidRPr="001F6E92" w:rsidRDefault="008207FA" w:rsidP="001F6E92">
            <w:pPr>
              <w:pStyle w:val="a5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6251" w:type="dxa"/>
            <w:gridSpan w:val="5"/>
          </w:tcPr>
          <w:p w:rsidR="008207FA" w:rsidRDefault="008207FA" w:rsidP="0087442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29 колодцев </w:t>
            </w:r>
            <w:r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(с Михайловка – 15, водопровод рассчитан на 249 абонентов, с Лесное – 4, Терентьевка – 10),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с.Лесное – ПРВ, с.Терентьевка – ПРВ</w:t>
            </w:r>
            <w:r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(не действует , не востребован у населения)</w:t>
            </w:r>
          </w:p>
        </w:tc>
      </w:tr>
      <w:tr w:rsidR="008207FA" w:rsidTr="00874423">
        <w:trPr>
          <w:cantSplit/>
          <w:trHeight w:val="203"/>
        </w:trPr>
        <w:tc>
          <w:tcPr>
            <w:tcW w:w="4635" w:type="dxa"/>
          </w:tcPr>
          <w:p w:rsidR="001F6E92" w:rsidRPr="001F6E92" w:rsidRDefault="001F6E92" w:rsidP="001F6E92">
            <w:pPr>
              <w:pStyle w:val="a5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F6E92">
              <w:rPr>
                <w:rStyle w:val="y2iqfc"/>
                <w:rFonts w:ascii="Times New Roman" w:hAnsi="Times New Roman" w:cs="Times New Roman"/>
                <w:b/>
                <w:color w:val="1F1F1F"/>
                <w:sz w:val="28"/>
                <w:szCs w:val="28"/>
                <w:lang w:val="kk-KZ"/>
              </w:rPr>
              <w:t>Тұрғын үйдің орташа құны</w:t>
            </w:r>
          </w:p>
          <w:p w:rsidR="008207FA" w:rsidRPr="001F6E92" w:rsidRDefault="008207FA" w:rsidP="001F6E92">
            <w:pPr>
              <w:pStyle w:val="a5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6251" w:type="dxa"/>
            <w:gridSpan w:val="5"/>
          </w:tcPr>
          <w:p w:rsidR="008207FA" w:rsidRDefault="008207FA" w:rsidP="0087442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900 тыс. тенге</w:t>
            </w:r>
          </w:p>
        </w:tc>
      </w:tr>
    </w:tbl>
    <w:p w:rsidR="008207FA" w:rsidRDefault="008207FA" w:rsidP="008207FA">
      <w:pPr>
        <w:rPr>
          <w:rFonts w:ascii="Times New Roman" w:hAnsi="Times New Roman" w:cs="Times New Roman"/>
          <w:sz w:val="28"/>
          <w:szCs w:val="28"/>
        </w:rPr>
      </w:pPr>
    </w:p>
    <w:p w:rsidR="008207FA" w:rsidRDefault="008207FA" w:rsidP="008207FA">
      <w:pPr>
        <w:rPr>
          <w:rFonts w:ascii="Times New Roman" w:hAnsi="Times New Roman" w:cs="Times New Roman"/>
          <w:sz w:val="28"/>
          <w:szCs w:val="28"/>
        </w:rPr>
      </w:pPr>
    </w:p>
    <w:p w:rsidR="008207FA" w:rsidRDefault="008207FA">
      <w:pPr>
        <w:rPr>
          <w:rFonts w:ascii="Times New Roman" w:hAnsi="Times New Roman" w:cs="Times New Roman"/>
          <w:sz w:val="28"/>
          <w:szCs w:val="28"/>
        </w:rPr>
      </w:pPr>
    </w:p>
    <w:sectPr w:rsidR="008207FA" w:rsidSect="00B347EE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63AE0" w:rsidRDefault="00A63AE0">
      <w:pPr>
        <w:spacing w:line="240" w:lineRule="auto"/>
      </w:pPr>
      <w:r>
        <w:separator/>
      </w:r>
    </w:p>
  </w:endnote>
  <w:endnote w:type="continuationSeparator" w:id="1">
    <w:p w:rsidR="00A63AE0" w:rsidRDefault="00A63AE0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63AE0" w:rsidRDefault="00A63AE0">
      <w:pPr>
        <w:spacing w:after="0"/>
      </w:pPr>
      <w:r>
        <w:separator/>
      </w:r>
    </w:p>
  </w:footnote>
  <w:footnote w:type="continuationSeparator" w:id="1">
    <w:p w:rsidR="00A63AE0" w:rsidRDefault="00A63AE0">
      <w:pPr>
        <w:spacing w:after="0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8B7DAB"/>
    <w:rsid w:val="00026330"/>
    <w:rsid w:val="00047FFB"/>
    <w:rsid w:val="00071C7C"/>
    <w:rsid w:val="0007313B"/>
    <w:rsid w:val="0007523E"/>
    <w:rsid w:val="000D0F62"/>
    <w:rsid w:val="001664BE"/>
    <w:rsid w:val="00176FC8"/>
    <w:rsid w:val="00191A15"/>
    <w:rsid w:val="001F4FB5"/>
    <w:rsid w:val="001F6E92"/>
    <w:rsid w:val="00203BDF"/>
    <w:rsid w:val="00215DE3"/>
    <w:rsid w:val="00227C8B"/>
    <w:rsid w:val="00236BFF"/>
    <w:rsid w:val="002656D6"/>
    <w:rsid w:val="0026656A"/>
    <w:rsid w:val="002753F4"/>
    <w:rsid w:val="00285697"/>
    <w:rsid w:val="002A17C1"/>
    <w:rsid w:val="002B6195"/>
    <w:rsid w:val="002C76B3"/>
    <w:rsid w:val="002D274E"/>
    <w:rsid w:val="002E7007"/>
    <w:rsid w:val="003009C9"/>
    <w:rsid w:val="00310CF2"/>
    <w:rsid w:val="00326370"/>
    <w:rsid w:val="00353D2A"/>
    <w:rsid w:val="003753EA"/>
    <w:rsid w:val="00381B3F"/>
    <w:rsid w:val="00387C20"/>
    <w:rsid w:val="003A7B0B"/>
    <w:rsid w:val="003C6E12"/>
    <w:rsid w:val="003E4433"/>
    <w:rsid w:val="0047426D"/>
    <w:rsid w:val="0049065D"/>
    <w:rsid w:val="004955FD"/>
    <w:rsid w:val="004A143C"/>
    <w:rsid w:val="004B30D2"/>
    <w:rsid w:val="004C173C"/>
    <w:rsid w:val="004F75FA"/>
    <w:rsid w:val="00505583"/>
    <w:rsid w:val="0054108A"/>
    <w:rsid w:val="005517A2"/>
    <w:rsid w:val="00570137"/>
    <w:rsid w:val="005A2503"/>
    <w:rsid w:val="005B56E0"/>
    <w:rsid w:val="005D028F"/>
    <w:rsid w:val="005D2534"/>
    <w:rsid w:val="006309B6"/>
    <w:rsid w:val="00636B79"/>
    <w:rsid w:val="00671C17"/>
    <w:rsid w:val="00691AE6"/>
    <w:rsid w:val="006B31FD"/>
    <w:rsid w:val="006C3438"/>
    <w:rsid w:val="006D2192"/>
    <w:rsid w:val="006D327A"/>
    <w:rsid w:val="006D7D06"/>
    <w:rsid w:val="0071095C"/>
    <w:rsid w:val="00740F6F"/>
    <w:rsid w:val="00753938"/>
    <w:rsid w:val="00771CBE"/>
    <w:rsid w:val="00776F7B"/>
    <w:rsid w:val="007A22F0"/>
    <w:rsid w:val="007B3D96"/>
    <w:rsid w:val="007D0894"/>
    <w:rsid w:val="007E1A2D"/>
    <w:rsid w:val="0080106A"/>
    <w:rsid w:val="008207FA"/>
    <w:rsid w:val="008243EE"/>
    <w:rsid w:val="00825D97"/>
    <w:rsid w:val="00830ADA"/>
    <w:rsid w:val="00843F0A"/>
    <w:rsid w:val="00867D11"/>
    <w:rsid w:val="00876C01"/>
    <w:rsid w:val="00890ADC"/>
    <w:rsid w:val="008B1742"/>
    <w:rsid w:val="008B7DAB"/>
    <w:rsid w:val="008C40E8"/>
    <w:rsid w:val="008D06A0"/>
    <w:rsid w:val="0091023E"/>
    <w:rsid w:val="00916E8F"/>
    <w:rsid w:val="0093603A"/>
    <w:rsid w:val="00940D70"/>
    <w:rsid w:val="0095009E"/>
    <w:rsid w:val="009505E3"/>
    <w:rsid w:val="009670C0"/>
    <w:rsid w:val="00967DE7"/>
    <w:rsid w:val="00981604"/>
    <w:rsid w:val="00982297"/>
    <w:rsid w:val="009A5928"/>
    <w:rsid w:val="009D1209"/>
    <w:rsid w:val="009D1F17"/>
    <w:rsid w:val="009F3A9B"/>
    <w:rsid w:val="00A12B56"/>
    <w:rsid w:val="00A21B7A"/>
    <w:rsid w:val="00A63AE0"/>
    <w:rsid w:val="00AA7881"/>
    <w:rsid w:val="00AC5CB0"/>
    <w:rsid w:val="00AD0427"/>
    <w:rsid w:val="00AE051B"/>
    <w:rsid w:val="00AF302C"/>
    <w:rsid w:val="00B11489"/>
    <w:rsid w:val="00B347EE"/>
    <w:rsid w:val="00B7116C"/>
    <w:rsid w:val="00B72D10"/>
    <w:rsid w:val="00B85921"/>
    <w:rsid w:val="00B9456E"/>
    <w:rsid w:val="00BA360B"/>
    <w:rsid w:val="00BC4DE7"/>
    <w:rsid w:val="00BF31B9"/>
    <w:rsid w:val="00C95608"/>
    <w:rsid w:val="00CC705D"/>
    <w:rsid w:val="00CD5388"/>
    <w:rsid w:val="00CD790D"/>
    <w:rsid w:val="00CE35BB"/>
    <w:rsid w:val="00CE6641"/>
    <w:rsid w:val="00D34129"/>
    <w:rsid w:val="00D64A09"/>
    <w:rsid w:val="00D67710"/>
    <w:rsid w:val="00D73625"/>
    <w:rsid w:val="00E27D2F"/>
    <w:rsid w:val="00E45774"/>
    <w:rsid w:val="00E4598D"/>
    <w:rsid w:val="00E643F9"/>
    <w:rsid w:val="00E80F21"/>
    <w:rsid w:val="00E838BC"/>
    <w:rsid w:val="00E974B4"/>
    <w:rsid w:val="00EA4E71"/>
    <w:rsid w:val="00EE2676"/>
    <w:rsid w:val="00EF4054"/>
    <w:rsid w:val="00F01E05"/>
    <w:rsid w:val="00F13139"/>
    <w:rsid w:val="00F23A44"/>
    <w:rsid w:val="00F23E03"/>
    <w:rsid w:val="00F37CD0"/>
    <w:rsid w:val="00F4652A"/>
    <w:rsid w:val="00F5487C"/>
    <w:rsid w:val="00F724AC"/>
    <w:rsid w:val="00F8010F"/>
    <w:rsid w:val="00F9777D"/>
    <w:rsid w:val="00FA43E2"/>
    <w:rsid w:val="00FC39C0"/>
    <w:rsid w:val="00FC7DB7"/>
    <w:rsid w:val="00FD0A26"/>
    <w:rsid w:val="00FD38C9"/>
    <w:rsid w:val="00FE4F7E"/>
    <w:rsid w:val="00FF6B35"/>
    <w:rsid w:val="1CC32E0B"/>
    <w:rsid w:val="3E2C7A1A"/>
    <w:rsid w:val="57704F73"/>
    <w:rsid w:val="627F1F9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Balloon Text" w:qFormat="1"/>
    <w:lsdException w:name="Table Grid" w:semiHidden="0" w:uiPriority="59" w:unhideWhenUsed="0"/>
    <w:lsdException w:name="Placeholder Text" w:unhideWhenUsed="0"/>
    <w:lsdException w:name="No Spacing" w:semiHidden="0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7EE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B347E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B347EE"/>
    <w:pPr>
      <w:keepNext/>
      <w:keepLines/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347E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rsid w:val="00B347E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uiPriority w:val="9"/>
    <w:rsid w:val="00B347E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B347E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qFormat/>
    <w:rsid w:val="00B347E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a4">
    <w:name w:val="Текст выноски Знак"/>
    <w:basedOn w:val="a0"/>
    <w:link w:val="a3"/>
    <w:uiPriority w:val="99"/>
    <w:semiHidden/>
    <w:qFormat/>
    <w:rsid w:val="00B347EE"/>
    <w:rPr>
      <w:rFonts w:ascii="Segoe UI" w:hAnsi="Segoe UI" w:cs="Segoe UI"/>
      <w:sz w:val="18"/>
      <w:szCs w:val="18"/>
    </w:rPr>
  </w:style>
  <w:style w:type="paragraph" w:styleId="HTML">
    <w:name w:val="HTML Preformatted"/>
    <w:basedOn w:val="a"/>
    <w:link w:val="HTML0"/>
    <w:uiPriority w:val="99"/>
    <w:semiHidden/>
    <w:unhideWhenUsed/>
    <w:rsid w:val="008207F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8207FA"/>
    <w:rPr>
      <w:rFonts w:ascii="Courier New" w:eastAsia="Times New Roman" w:hAnsi="Courier New" w:cs="Courier New"/>
    </w:rPr>
  </w:style>
  <w:style w:type="character" w:customStyle="1" w:styleId="y2iqfc">
    <w:name w:val="y2iqfc"/>
    <w:basedOn w:val="a0"/>
    <w:rsid w:val="008207FA"/>
  </w:style>
  <w:style w:type="paragraph" w:styleId="a5">
    <w:name w:val="No Spacing"/>
    <w:uiPriority w:val="99"/>
    <w:rsid w:val="008207FA"/>
    <w:rPr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716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7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8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0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57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938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95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99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85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54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54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08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49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56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37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91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99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81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59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788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50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25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793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48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185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813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168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273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44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469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70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78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13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88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80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077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66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470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457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336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11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034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039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46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608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206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192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668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258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05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54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04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C17D671-053B-448B-9C6C-93A6BB29F1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1275</TotalTime>
  <Pages>5</Pages>
  <Words>700</Words>
  <Characters>3995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4686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User</cp:lastModifiedBy>
  <cp:revision>124</cp:revision>
  <cp:lastPrinted>2023-02-27T13:53:00Z</cp:lastPrinted>
  <dcterms:created xsi:type="dcterms:W3CDTF">2023-02-20T08:41:00Z</dcterms:created>
  <dcterms:modified xsi:type="dcterms:W3CDTF">2026-08-27T04:41:00Z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1049-12.2.0.23155</vt:lpwstr>
  </property>
  <property fmtid="{D5CDD505-2E9C-101B-9397-08002B2CF9AE}" pid="3" name="ICV">
    <vt:lpwstr>19A5B815F318425F99FE639FC4D91C04_12</vt:lpwstr>
  </property>
</Properties>
</file>