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8C" w:rsidRPr="005D1109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97678C" w:rsidRPr="005D1109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:rsidR="0097678C" w:rsidRPr="005D1109" w:rsidRDefault="0097678C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 Ішкі істер министрлігінің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ағымдағы жылғы 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26 наурыздағы №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218 «Қазақстан Республикасы і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шкі істер органдары қызметкерлерін жоспардан тыс аттестаттаудан өткізу қағидаларын бекіту туралы» бұйрығы шеңберінде 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</w:t>
      </w:r>
      <w:r w:rsidR="00E934D2"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– 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бұйрық)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Солтүстік Қазақстан облысы П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оли</w:t>
      </w:r>
      <w:r w:rsidR="00C434B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ция д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епартаментінің қызметкерлерін 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жоспардан тыс аттестаттауды өткізу туралы хабарлайды.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 w:rsidR="00E934D2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қызметкерлерді жоғары тұрған басшылық лауазымдарға ұсыну бойынша таяу тоқсанға кадрлық жоспарлау.</w:t>
      </w:r>
    </w:p>
    <w:p w:rsidR="0097678C" w:rsidRPr="005D1109" w:rsidRDefault="00ED0DD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2022 жылғы 29 қыркүйектегі № 773 ІІМ 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бұйрығына сәйкес лауазымдарды атқаратын қызметкерлер</w:t>
      </w:r>
      <w:r w:rsidR="00904DA1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Солтүстік 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Қазақстан облысы 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оли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ци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я д</w:t>
      </w:r>
      <w:r w:rsidR="00894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епартаментінің 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номенклатурасына жататын және жоспардан тыс аттестаттаудан өтуге ниет білдірген хабарландыру жарияланған сәттен бастап </w:t>
      </w:r>
      <w:r w:rsidR="0097678C" w:rsidRPr="005D110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бес жұмыс күнінен кешіктірмей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СҚО ПД 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еке қраммен жұмыс жөніндегі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басқармасына 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үлгіге сәйкес баянат және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«Документолог»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жүйесі арқылы қалыптастырылған қызметтік тізім береді.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Жоспардан тыс аттестаттауға қызметкерлер </w:t>
      </w:r>
      <w:r w:rsidRPr="005D110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жіберілмейді: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сәйкес келмейтін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</w:t>
      </w:r>
      <w:r w:rsidR="00855623" w:rsidRPr="0085562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Қазақстан Республикасының Мемлекеттік қызмет істері агенттігі Төрағасының 2020 жылғы 13 сәуірдегі № 67 бұйрығы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).</w:t>
      </w:r>
    </w:p>
    <w:p w:rsidR="0097678C" w:rsidRPr="005D1109" w:rsidRDefault="00E83EE4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ПД</w:t>
      </w:r>
      <w:r w:rsidR="0097678C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номенклатурасы үшін ең төменгі біліктілік талаптары:</w:t>
      </w:r>
    </w:p>
    <w:p w:rsidR="0097678C" w:rsidRPr="00855623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-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ПД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аппаратына</w:t>
      </w:r>
      <w:r w:rsidR="00977819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855623" w:rsidRPr="00855623">
        <w:rPr>
          <w:rFonts w:ascii="Times New Roman" w:hAnsi="Times New Roman" w:cs="Times New Roman"/>
          <w:sz w:val="28"/>
          <w:szCs w:val="28"/>
          <w:lang w:val="kk-KZ"/>
        </w:rPr>
        <w:t>C-SVО-5, C-SVR-4 (</w:t>
      </w:r>
      <w:r w:rsidR="00855623">
        <w:rPr>
          <w:rFonts w:ascii="Times New Roman" w:hAnsi="Times New Roman" w:cs="Times New Roman"/>
          <w:sz w:val="28"/>
          <w:szCs w:val="28"/>
          <w:lang w:val="kk-KZ"/>
        </w:rPr>
        <w:t>басшы лауазымдарына</w:t>
      </w:r>
      <w:r w:rsidR="00855623" w:rsidRPr="00855623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855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санаты;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қалалық және ауд</w:t>
      </w:r>
      <w:r w:rsidR="007826E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андық полиция бөлініст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еріне</w:t>
      </w:r>
      <w:r w:rsidR="00977819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977819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="00855623" w:rsidRP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C-SVR-4, C-SVR-5, C-SVО-7 (C-SVR-3 санаты үшін)</w:t>
      </w:r>
      <w:r w:rsidRP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санаты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;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</w:t>
      </w:r>
      <w:r w:rsidR="007826E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гі тергеп-тексерулер жүргізгендер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</w:p>
    <w:p w:rsidR="00977819" w:rsidRPr="00855623" w:rsidRDefault="0097678C" w:rsidP="00855623">
      <w:pPr>
        <w:spacing w:after="0" w:line="240" w:lineRule="auto"/>
        <w:ind w:firstLine="708"/>
        <w:jc w:val="both"/>
        <w:rPr>
          <w:rStyle w:val="a4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СҚО ПД </w:t>
      </w:r>
      <w:r w:rsidR="00513EE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Жеке құраммен жұмыс жөніндегі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басқармасына 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хабарласуға болады: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каб. №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311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302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анықтама телефондары 8 (71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52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)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61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-2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15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61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-2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E83EE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12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электрондық мекенжайлар</w:t>
      </w:r>
      <w:r w:rsidR="0085562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: </w:t>
      </w:r>
      <w:hyperlink r:id="rId9" w:history="1">
        <w:r w:rsidR="00855623" w:rsidRPr="00846F0A">
          <w:rPr>
            <w:rStyle w:val="a4"/>
            <w:rFonts w:ascii="Times New Roman" w:hAnsi="Times New Roman"/>
            <w:sz w:val="28"/>
            <w:szCs w:val="28"/>
            <w:lang w:val="en-US"/>
          </w:rPr>
          <w:t>al</w:t>
        </w:r>
        <w:r w:rsidR="00855623" w:rsidRPr="00846F0A">
          <w:rPr>
            <w:rStyle w:val="a4"/>
            <w:rFonts w:ascii="Times New Roman" w:hAnsi="Times New Roman"/>
            <w:sz w:val="28"/>
            <w:szCs w:val="28"/>
          </w:rPr>
          <w:t>.</w:t>
        </w:r>
        <w:r w:rsidR="00855623" w:rsidRPr="00846F0A">
          <w:rPr>
            <w:rStyle w:val="a4"/>
            <w:rFonts w:ascii="Times New Roman" w:hAnsi="Times New Roman"/>
            <w:sz w:val="28"/>
            <w:szCs w:val="28"/>
            <w:lang w:val="en-US"/>
          </w:rPr>
          <w:t>abelmanova</w:t>
        </w:r>
        <w:r w:rsidR="00855623" w:rsidRPr="00846F0A">
          <w:rPr>
            <w:rStyle w:val="a4"/>
            <w:rFonts w:ascii="Times New Roman" w:hAnsi="Times New Roman"/>
            <w:sz w:val="28"/>
            <w:szCs w:val="28"/>
          </w:rPr>
          <w:t>@mvd.gov.kz</w:t>
        </w:r>
      </w:hyperlink>
      <w:r w:rsidR="00E83EE4">
        <w:rPr>
          <w:rFonts w:ascii="Times New Roman" w:hAnsi="Times New Roman"/>
          <w:sz w:val="28"/>
          <w:szCs w:val="28"/>
        </w:rPr>
        <w:t>,</w:t>
      </w:r>
      <w:r w:rsidR="0085562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55623">
        <w:rPr>
          <w:rFonts w:ascii="Times New Roman" w:hAnsi="Times New Roman"/>
          <w:sz w:val="28"/>
          <w:szCs w:val="28"/>
        </w:rPr>
        <w:t xml:space="preserve"> </w:t>
      </w:r>
      <w:r w:rsidR="00855623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10" w:history="1">
        <w:r w:rsidR="00E83EE4" w:rsidRPr="00927791">
          <w:rPr>
            <w:rStyle w:val="a4"/>
            <w:rFonts w:ascii="Times New Roman" w:hAnsi="Times New Roman"/>
            <w:sz w:val="28"/>
            <w:szCs w:val="28"/>
          </w:rPr>
          <w:t>nurken.omarov@mvd.gov.kz</w:t>
        </w:r>
      </w:hyperlink>
    </w:p>
    <w:p w:rsidR="00E83EE4" w:rsidRPr="00E83EE4" w:rsidRDefault="00E83EE4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 w:rsidRPr="005D110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 w:rsidRPr="005D110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2"/>
          <w:szCs w:val="12"/>
          <w:lang w:val="kk-KZ"/>
        </w:rPr>
      </w:pPr>
    </w:p>
    <w:p w:rsidR="0097678C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СҚО ПД </w:t>
      </w:r>
      <w:r w:rsidR="0085562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құраммен жұмыс жөніндегі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басқармасы</w:t>
      </w: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83EE4" w:rsidRPr="005D1109" w:rsidRDefault="00E83EE4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7708" w:rsidRPr="005D1109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7708" w:rsidRPr="005D1109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A7708" w:rsidRPr="005D1109" w:rsidRDefault="005A7708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13EE1" w:rsidRDefault="00513EE1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13EE1" w:rsidRDefault="00513EE1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7678C" w:rsidRPr="005D1109" w:rsidRDefault="00E83EE4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СҚО ПД бастығының орынбасары</w:t>
      </w:r>
      <w:r w:rsidR="0097678C"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7678C" w:rsidRPr="005D1109" w:rsidRDefault="0097678C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полиция </w:t>
      </w:r>
      <w:r w:rsidR="00E83EE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полковнигі</w:t>
      </w:r>
    </w:p>
    <w:p w:rsidR="0097678C" w:rsidRPr="005D1109" w:rsidRDefault="00977819" w:rsidP="00503E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А. </w:t>
      </w:r>
      <w:r w:rsidR="00E83EE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</w:t>
      </w: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 w:rsidR="00BA63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</w:t>
      </w:r>
      <w:r w:rsidR="00E83EE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абдуллинге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7819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Мені жоғары тұрған басшылық лауазымға кандидатурамды қарау үшін жоспардан тыс аттестаттау</w:t>
      </w:r>
      <w:r w:rsidR="00050B00"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өтуге рұқсат беруіңізді </w:t>
      </w: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сұраймын. 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050B00" w:rsidRPr="005D1109" w:rsidRDefault="00050B00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:rsidR="0097678C" w:rsidRPr="005D1109" w:rsidRDefault="0097678C" w:rsidP="00503E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D110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(лауазымы, атағы, Т. А. Ә., қолы)</w:t>
      </w: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7678C" w:rsidRPr="005D1109" w:rsidRDefault="0097678C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Pr="005D1109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2867D5" w:rsidRPr="005D1109" w:rsidRDefault="002867D5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03E1A" w:rsidRDefault="00503E1A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0061EF" w:rsidRDefault="000061EF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0061EF" w:rsidRPr="005D1109" w:rsidRDefault="000061EF" w:rsidP="00503E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</w:t>
      </w:r>
      <w:r w:rsidR="00140B71">
        <w:rPr>
          <w:rFonts w:ascii="Times New Roman" w:eastAsia="Times New Roman" w:hAnsi="Times New Roman" w:cs="Times New Roman"/>
          <w:b/>
          <w:sz w:val="28"/>
          <w:szCs w:val="28"/>
        </w:rPr>
        <w:t>Ъ</w:t>
      </w:r>
      <w:bookmarkStart w:id="0" w:name="_GoBack"/>
      <w:bookmarkEnd w:id="0"/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ЯВЛЕНИЕ</w:t>
      </w:r>
    </w:p>
    <w:p w:rsidR="007B4C0A" w:rsidRPr="00233C9E" w:rsidRDefault="007B4C0A" w:rsidP="0050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C9E">
        <w:rPr>
          <w:rFonts w:ascii="Times New Roman" w:eastAsia="Times New Roman" w:hAnsi="Times New Roman" w:cs="Times New Roman"/>
          <w:b/>
          <w:sz w:val="28"/>
          <w:szCs w:val="28"/>
        </w:rPr>
        <w:t>о проведении внеплановой аттестации</w:t>
      </w:r>
    </w:p>
    <w:p w:rsidR="007B4C0A" w:rsidRPr="00233C9E" w:rsidRDefault="007B4C0A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3958" w:rsidRPr="00233C9E" w:rsidRDefault="001572BD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Департамент полиции Северо-Казахстанской области</w:t>
      </w:r>
      <w:r w:rsidR="008A46AB" w:rsidRPr="00233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 xml:space="preserve">в рамках приказа МВД от </w:t>
      </w:r>
      <w:r w:rsidR="009B19B1" w:rsidRPr="00233C9E">
        <w:rPr>
          <w:rFonts w:ascii="Times New Roman" w:hAnsi="Times New Roman"/>
          <w:sz w:val="28"/>
          <w:szCs w:val="28"/>
        </w:rPr>
        <w:t xml:space="preserve">26 марта </w:t>
      </w:r>
      <w:proofErr w:type="spellStart"/>
      <w:r w:rsidR="009B19B1" w:rsidRPr="00233C9E">
        <w:rPr>
          <w:rFonts w:ascii="Times New Roman" w:hAnsi="Times New Roman"/>
          <w:sz w:val="28"/>
          <w:szCs w:val="28"/>
        </w:rPr>
        <w:t>т.г</w:t>
      </w:r>
      <w:proofErr w:type="spellEnd"/>
      <w:r w:rsidR="009B19B1" w:rsidRPr="00233C9E">
        <w:rPr>
          <w:rFonts w:ascii="Times New Roman" w:hAnsi="Times New Roman"/>
          <w:sz w:val="28"/>
          <w:szCs w:val="28"/>
        </w:rPr>
        <w:t>. №</w:t>
      </w:r>
      <w:r w:rsidR="0070101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B19B1" w:rsidRPr="00233C9E">
        <w:rPr>
          <w:rFonts w:ascii="Times New Roman" w:hAnsi="Times New Roman"/>
          <w:sz w:val="28"/>
          <w:szCs w:val="28"/>
        </w:rPr>
        <w:t>218 «</w:t>
      </w:r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 xml:space="preserve">Об утверждении </w:t>
      </w:r>
      <w:proofErr w:type="gramStart"/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>Правил проведения внеплановой аттестации сотрудников органов внутренних дел Республики</w:t>
      </w:r>
      <w:proofErr w:type="gramEnd"/>
      <w:r w:rsidR="009B19B1" w:rsidRPr="00233C9E">
        <w:rPr>
          <w:rFonts w:ascii="Times New Roman" w:hAnsi="Times New Roman" w:cs="Times New Roman"/>
          <w:bCs/>
          <w:spacing w:val="2"/>
          <w:sz w:val="28"/>
          <w:szCs w:val="28"/>
          <w:bdr w:val="none" w:sz="0" w:space="0" w:color="auto" w:frame="1"/>
        </w:rPr>
        <w:t xml:space="preserve"> Казахстан</w:t>
      </w:r>
      <w:r w:rsidR="009B19B1" w:rsidRPr="00233C9E">
        <w:rPr>
          <w:rFonts w:ascii="Times New Roman" w:hAnsi="Times New Roman"/>
          <w:sz w:val="28"/>
          <w:szCs w:val="28"/>
        </w:rPr>
        <w:t>»</w:t>
      </w:r>
      <w:r w:rsidR="002F21E3" w:rsidRPr="00233C9E">
        <w:rPr>
          <w:rFonts w:ascii="Times New Roman" w:hAnsi="Times New Roman"/>
          <w:sz w:val="28"/>
          <w:szCs w:val="28"/>
        </w:rPr>
        <w:t xml:space="preserve"> </w:t>
      </w:r>
      <w:r w:rsidR="007B4C0A" w:rsidRPr="00233C9E">
        <w:rPr>
          <w:rFonts w:ascii="Times New Roman" w:hAnsi="Times New Roman"/>
          <w:sz w:val="28"/>
          <w:szCs w:val="28"/>
        </w:rPr>
        <w:br/>
      </w:r>
      <w:r w:rsidR="002F21E3" w:rsidRPr="00233C9E">
        <w:rPr>
          <w:rFonts w:ascii="Times New Roman" w:hAnsi="Times New Roman"/>
          <w:i/>
          <w:sz w:val="24"/>
          <w:szCs w:val="28"/>
        </w:rPr>
        <w:t>(далее - Приказ)</w:t>
      </w:r>
      <w:r w:rsidR="009B19B1" w:rsidRPr="00233C9E">
        <w:rPr>
          <w:rFonts w:ascii="Times New Roman" w:hAnsi="Times New Roman"/>
          <w:i/>
          <w:sz w:val="24"/>
          <w:szCs w:val="28"/>
        </w:rPr>
        <w:t xml:space="preserve"> </w:t>
      </w:r>
      <w:r w:rsidR="00217C8C" w:rsidRPr="00233C9E">
        <w:rPr>
          <w:rFonts w:ascii="Times New Roman" w:eastAsia="Times New Roman" w:hAnsi="Times New Roman" w:cs="Times New Roman"/>
          <w:sz w:val="28"/>
          <w:szCs w:val="28"/>
        </w:rPr>
        <w:t xml:space="preserve">объявляет </w:t>
      </w:r>
      <w:r w:rsidR="009B19B1" w:rsidRPr="00233C9E">
        <w:rPr>
          <w:rFonts w:ascii="Times New Roman" w:eastAsia="Times New Roman" w:hAnsi="Times New Roman" w:cs="Times New Roman"/>
          <w:sz w:val="28"/>
          <w:szCs w:val="28"/>
        </w:rPr>
        <w:t>о проведении внеплановой аттестации</w:t>
      </w:r>
      <w:r w:rsidR="006941F4" w:rsidRPr="00233C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21E3" w:rsidRPr="00233C9E" w:rsidRDefault="00B76CE9" w:rsidP="00503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Цель</w:t>
      </w:r>
      <w:r w:rsidRPr="00233C9E">
        <w:rPr>
          <w:rFonts w:ascii="Times New Roman" w:hAnsi="Times New Roman" w:cs="Times New Roman"/>
          <w:sz w:val="28"/>
          <w:szCs w:val="28"/>
        </w:rPr>
        <w:t xml:space="preserve"> – кадровое </w:t>
      </w:r>
      <w:r w:rsidR="007E54A6" w:rsidRPr="00233C9E">
        <w:rPr>
          <w:rFonts w:ascii="Times New Roman" w:hAnsi="Times New Roman" w:cs="Times New Roman"/>
          <w:sz w:val="28"/>
          <w:szCs w:val="28"/>
        </w:rPr>
        <w:t>планировани</w:t>
      </w:r>
      <w:r w:rsidRPr="00233C9E">
        <w:rPr>
          <w:rFonts w:ascii="Times New Roman" w:hAnsi="Times New Roman" w:cs="Times New Roman"/>
          <w:sz w:val="28"/>
          <w:szCs w:val="28"/>
        </w:rPr>
        <w:t>е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 ближайший квартал по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F21E3" w:rsidRPr="00233C9E">
        <w:rPr>
          <w:rFonts w:ascii="Times New Roman" w:hAnsi="Times New Roman" w:cs="Times New Roman"/>
          <w:sz w:val="28"/>
          <w:szCs w:val="28"/>
        </w:rPr>
        <w:t>выдвижени</w:t>
      </w:r>
      <w:r w:rsidR="00233C9E" w:rsidRPr="00233C9E">
        <w:rPr>
          <w:rFonts w:ascii="Times New Roman" w:hAnsi="Times New Roman" w:cs="Times New Roman"/>
          <w:sz w:val="28"/>
          <w:szCs w:val="28"/>
        </w:rPr>
        <w:t>ю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B4C0A" w:rsidRPr="00233C9E">
        <w:rPr>
          <w:rFonts w:ascii="Times New Roman" w:hAnsi="Times New Roman" w:cs="Times New Roman"/>
          <w:sz w:val="28"/>
          <w:szCs w:val="28"/>
        </w:rPr>
        <w:t>ов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233C9E" w:rsidRPr="00233C9E">
        <w:rPr>
          <w:rFonts w:ascii="Times New Roman" w:hAnsi="Times New Roman" w:cs="Times New Roman"/>
          <w:sz w:val="28"/>
          <w:szCs w:val="28"/>
        </w:rPr>
        <w:t>на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руководящ</w:t>
      </w:r>
      <w:r w:rsidR="007B4C0A" w:rsidRPr="00233C9E">
        <w:rPr>
          <w:rFonts w:ascii="Times New Roman" w:hAnsi="Times New Roman" w:cs="Times New Roman"/>
          <w:sz w:val="28"/>
          <w:szCs w:val="28"/>
        </w:rPr>
        <w:t>ие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B4C0A" w:rsidRPr="00233C9E">
        <w:rPr>
          <w:rFonts w:ascii="Times New Roman" w:hAnsi="Times New Roman" w:cs="Times New Roman"/>
          <w:sz w:val="28"/>
          <w:szCs w:val="28"/>
        </w:rPr>
        <w:t>и</w:t>
      </w:r>
      <w:r w:rsidR="002F21E3" w:rsidRPr="00233C9E">
        <w:rPr>
          <w:rFonts w:ascii="Times New Roman" w:hAnsi="Times New Roman" w:cs="Times New Roman"/>
          <w:sz w:val="28"/>
          <w:szCs w:val="28"/>
        </w:rPr>
        <w:t>.</w:t>
      </w:r>
    </w:p>
    <w:p w:rsidR="006941F4" w:rsidRPr="00233C9E" w:rsidRDefault="006941F4" w:rsidP="00503E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3C9E">
        <w:rPr>
          <w:rFonts w:ascii="Times New Roman" w:hAnsi="Times New Roman" w:cs="Times New Roman"/>
          <w:sz w:val="28"/>
          <w:szCs w:val="28"/>
        </w:rPr>
        <w:t>Сотрудники</w:t>
      </w:r>
      <w:proofErr w:type="gramEnd"/>
      <w:r w:rsidRPr="00233C9E">
        <w:rPr>
          <w:rFonts w:ascii="Times New Roman" w:hAnsi="Times New Roman" w:cs="Times New Roman"/>
          <w:sz w:val="28"/>
          <w:szCs w:val="28"/>
        </w:rPr>
        <w:t xml:space="preserve"> занимающие должности </w:t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согласно приказу МВД </w:t>
      </w:r>
      <w:r w:rsidR="007B4C0A" w:rsidRPr="00233C9E">
        <w:rPr>
          <w:rFonts w:ascii="Times New Roman" w:hAnsi="Times New Roman" w:cs="Times New Roman"/>
          <w:sz w:val="28"/>
          <w:szCs w:val="28"/>
        </w:rPr>
        <w:br/>
      </w:r>
      <w:r w:rsidR="002F21E3" w:rsidRPr="00233C9E">
        <w:rPr>
          <w:rFonts w:ascii="Times New Roman" w:hAnsi="Times New Roman" w:cs="Times New Roman"/>
          <w:sz w:val="28"/>
          <w:szCs w:val="28"/>
        </w:rPr>
        <w:t xml:space="preserve">от 29 сентября 2022 года №773 </w:t>
      </w:r>
      <w:r w:rsidRPr="00233C9E">
        <w:rPr>
          <w:rFonts w:ascii="Times New Roman" w:hAnsi="Times New Roman" w:cs="Times New Roman"/>
          <w:sz w:val="28"/>
          <w:szCs w:val="28"/>
        </w:rPr>
        <w:t xml:space="preserve">относящиеся к номенклатуре </w:t>
      </w:r>
      <w:r w:rsidR="001572BD">
        <w:rPr>
          <w:rFonts w:ascii="Times New Roman" w:hAnsi="Times New Roman" w:cs="Times New Roman"/>
          <w:sz w:val="28"/>
          <w:szCs w:val="28"/>
          <w:lang w:val="kk-KZ"/>
        </w:rPr>
        <w:t>Департамента полиции</w:t>
      </w:r>
      <w:r w:rsidRPr="00233C9E">
        <w:rPr>
          <w:rFonts w:ascii="Times New Roman" w:hAnsi="Times New Roman" w:cs="Times New Roman"/>
          <w:sz w:val="28"/>
          <w:szCs w:val="28"/>
        </w:rPr>
        <w:t xml:space="preserve"> и </w:t>
      </w:r>
      <w:r w:rsidR="002F21E3" w:rsidRPr="00233C9E">
        <w:rPr>
          <w:rFonts w:ascii="Times New Roman" w:hAnsi="Times New Roman" w:cs="Times New Roman"/>
          <w:sz w:val="28"/>
          <w:szCs w:val="28"/>
        </w:rPr>
        <w:t>изъявляющие желание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пройти внеплановую аттестацию подают рапорт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 согласно образцу</w:t>
      </w:r>
      <w:r w:rsidR="007E54A6" w:rsidRPr="00233C9E">
        <w:rPr>
          <w:rFonts w:ascii="Times New Roman" w:hAnsi="Times New Roman" w:cs="Times New Roman"/>
          <w:sz w:val="28"/>
          <w:szCs w:val="28"/>
        </w:rPr>
        <w:t xml:space="preserve"> и послужной список</w:t>
      </w:r>
      <w:r w:rsidR="00233C9E">
        <w:rPr>
          <w:rFonts w:ascii="Times New Roman" w:hAnsi="Times New Roman" w:cs="Times New Roman"/>
          <w:sz w:val="28"/>
          <w:szCs w:val="28"/>
        </w:rPr>
        <w:t>, сформированный посредством системы «</w:t>
      </w:r>
      <w:proofErr w:type="spellStart"/>
      <w:r w:rsidR="00233C9E">
        <w:rPr>
          <w:rFonts w:ascii="Times New Roman" w:hAnsi="Times New Roman" w:cs="Times New Roman"/>
          <w:sz w:val="28"/>
          <w:szCs w:val="28"/>
        </w:rPr>
        <w:t>Документолог</w:t>
      </w:r>
      <w:proofErr w:type="spellEnd"/>
      <w:r w:rsidR="00233C9E">
        <w:rPr>
          <w:rFonts w:ascii="Times New Roman" w:hAnsi="Times New Roman" w:cs="Times New Roman"/>
          <w:sz w:val="28"/>
          <w:szCs w:val="28"/>
        </w:rPr>
        <w:t>»,</w:t>
      </w:r>
      <w:r w:rsidRPr="00233C9E">
        <w:rPr>
          <w:rFonts w:ascii="Times New Roman" w:hAnsi="Times New Roman" w:cs="Times New Roman"/>
          <w:sz w:val="28"/>
          <w:szCs w:val="28"/>
        </w:rPr>
        <w:t xml:space="preserve"> в </w:t>
      </w:r>
      <w:r w:rsidR="001572BD">
        <w:rPr>
          <w:rFonts w:ascii="Times New Roman" w:hAnsi="Times New Roman" w:cs="Times New Roman"/>
          <w:sz w:val="28"/>
          <w:szCs w:val="28"/>
          <w:lang w:val="kk-KZ"/>
        </w:rPr>
        <w:t>Управлени</w:t>
      </w:r>
      <w:r w:rsidR="00F018F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1572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8A">
        <w:rPr>
          <w:rFonts w:ascii="Times New Roman" w:hAnsi="Times New Roman" w:cs="Times New Roman"/>
          <w:sz w:val="28"/>
          <w:szCs w:val="28"/>
          <w:lang w:val="kk-KZ"/>
        </w:rPr>
        <w:t>по работе с личным составом</w:t>
      </w:r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="00F018F2">
        <w:rPr>
          <w:rFonts w:ascii="Times New Roman" w:hAnsi="Times New Roman" w:cs="Times New Roman"/>
          <w:sz w:val="28"/>
          <w:szCs w:val="28"/>
        </w:rPr>
        <w:t>ДП</w:t>
      </w:r>
      <w:r w:rsidR="00681415"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b/>
          <w:sz w:val="28"/>
          <w:szCs w:val="28"/>
        </w:rPr>
        <w:t>не позднее пяти рабочих дней</w:t>
      </w:r>
      <w:r w:rsidRPr="00233C9E">
        <w:rPr>
          <w:rFonts w:ascii="Times New Roman" w:hAnsi="Times New Roman" w:cs="Times New Roman"/>
          <w:sz w:val="28"/>
          <w:szCs w:val="28"/>
        </w:rPr>
        <w:t xml:space="preserve"> с момента публикации объявления.</w:t>
      </w:r>
    </w:p>
    <w:p w:rsidR="00681415" w:rsidRPr="00233C9E" w:rsidRDefault="007B4C0A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К внеплановой аттестации </w:t>
      </w:r>
      <w:r w:rsidRPr="00513EE1"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  <w:r w:rsidR="00681415" w:rsidRPr="00513EE1">
        <w:rPr>
          <w:rFonts w:ascii="Times New Roman" w:hAnsi="Times New Roman" w:cs="Times New Roman"/>
          <w:b/>
          <w:sz w:val="28"/>
          <w:szCs w:val="28"/>
          <w:u w:val="single"/>
        </w:rPr>
        <w:t>е допускаются</w:t>
      </w:r>
      <w:r w:rsidR="00233C9E" w:rsidRPr="00233C9E">
        <w:rPr>
          <w:rFonts w:ascii="Times New Roman" w:hAnsi="Times New Roman" w:cs="Times New Roman"/>
          <w:sz w:val="28"/>
          <w:szCs w:val="28"/>
        </w:rPr>
        <w:t xml:space="preserve"> сотрудники:</w:t>
      </w:r>
    </w:p>
    <w:p w:rsidR="00B76CE9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1) </w:t>
      </w:r>
      <w:r w:rsidRPr="00233C9E">
        <w:rPr>
          <w:rFonts w:ascii="Times New Roman" w:hAnsi="Times New Roman" w:cs="Times New Roman"/>
          <w:b/>
          <w:sz w:val="28"/>
          <w:szCs w:val="28"/>
        </w:rPr>
        <w:t>не соответствующие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минимальным квалификационным требованиям, предъявляемым к руководящим должностям</w:t>
      </w:r>
      <w:r w:rsidR="009C2935">
        <w:rPr>
          <w:rFonts w:ascii="Times New Roman" w:hAnsi="Times New Roman" w:cs="Times New Roman"/>
          <w:sz w:val="28"/>
          <w:szCs w:val="28"/>
        </w:rPr>
        <w:t xml:space="preserve"> 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>(</w:t>
      </w:r>
      <w:r w:rsidR="00701018" w:rsidRPr="00701018">
        <w:rPr>
          <w:rFonts w:ascii="Times New Roman" w:hAnsi="Times New Roman" w:cs="Times New Roman"/>
          <w:i/>
          <w:sz w:val="24"/>
          <w:szCs w:val="28"/>
        </w:rPr>
        <w:t>Приказ Председателя Агентства Республики Казахстан по делам государственной службы от 13 апреля 2020 года № 67</w:t>
      </w:r>
      <w:r w:rsidR="009C2935" w:rsidRPr="009C2935">
        <w:rPr>
          <w:rFonts w:ascii="Times New Roman" w:hAnsi="Times New Roman" w:cs="Times New Roman"/>
          <w:i/>
          <w:sz w:val="24"/>
          <w:szCs w:val="28"/>
        </w:rPr>
        <w:t>)</w:t>
      </w:r>
      <w:r w:rsidR="00233C9E" w:rsidRPr="00233C9E">
        <w:rPr>
          <w:rFonts w:ascii="Times New Roman" w:hAnsi="Times New Roman" w:cs="Times New Roman"/>
          <w:sz w:val="28"/>
          <w:szCs w:val="28"/>
        </w:rPr>
        <w:t>.</w:t>
      </w:r>
    </w:p>
    <w:p w:rsidR="001B1BAD" w:rsidRPr="00233C9E" w:rsidRDefault="00B76CE9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EE1">
        <w:rPr>
          <w:rFonts w:ascii="Times New Roman" w:hAnsi="Times New Roman" w:cs="Times New Roman"/>
          <w:b/>
          <w:sz w:val="28"/>
          <w:szCs w:val="28"/>
        </w:rPr>
        <w:t xml:space="preserve">Минимальные </w:t>
      </w:r>
      <w:r w:rsidR="009C2935" w:rsidRPr="00513EE1">
        <w:rPr>
          <w:rFonts w:ascii="Times New Roman" w:hAnsi="Times New Roman" w:cs="Times New Roman"/>
          <w:b/>
          <w:sz w:val="28"/>
          <w:szCs w:val="28"/>
        </w:rPr>
        <w:t xml:space="preserve">квалификационные </w:t>
      </w:r>
      <w:r w:rsidRPr="00513EE1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9C2935" w:rsidRPr="00513EE1">
        <w:rPr>
          <w:rFonts w:ascii="Times New Roman" w:hAnsi="Times New Roman" w:cs="Times New Roman"/>
          <w:b/>
          <w:sz w:val="28"/>
          <w:szCs w:val="28"/>
        </w:rPr>
        <w:t xml:space="preserve"> для номенклатуры </w:t>
      </w:r>
      <w:r w:rsidR="00F018F2" w:rsidRPr="00513EE1">
        <w:rPr>
          <w:rFonts w:ascii="Times New Roman" w:hAnsi="Times New Roman" w:cs="Times New Roman"/>
          <w:b/>
          <w:sz w:val="28"/>
          <w:szCs w:val="28"/>
        </w:rPr>
        <w:t>ДП</w:t>
      </w:r>
      <w:r w:rsidRPr="00513E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13EE1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="001B1BAD" w:rsidRPr="00233C9E">
        <w:rPr>
          <w:rFonts w:ascii="Times New Roman" w:hAnsi="Times New Roman" w:cs="Times New Roman"/>
          <w:sz w:val="28"/>
          <w:szCs w:val="28"/>
        </w:rPr>
        <w:t>:</w:t>
      </w:r>
    </w:p>
    <w:p w:rsidR="00F51D64" w:rsidRPr="00F51D64" w:rsidRDefault="00F51D64" w:rsidP="00F51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D64">
        <w:rPr>
          <w:rFonts w:ascii="Times New Roman" w:hAnsi="Times New Roman" w:cs="Times New Roman"/>
          <w:sz w:val="28"/>
          <w:szCs w:val="28"/>
        </w:rPr>
        <w:t xml:space="preserve">- аппарату </w:t>
      </w:r>
      <w:r>
        <w:rPr>
          <w:rFonts w:ascii="Times New Roman" w:hAnsi="Times New Roman" w:cs="Times New Roman"/>
          <w:sz w:val="28"/>
          <w:szCs w:val="28"/>
          <w:lang w:val="kk-KZ"/>
        </w:rPr>
        <w:t>ДП</w:t>
      </w:r>
      <w:r w:rsidRPr="00F51D64">
        <w:rPr>
          <w:rFonts w:ascii="Times New Roman" w:hAnsi="Times New Roman" w:cs="Times New Roman"/>
          <w:sz w:val="28"/>
          <w:szCs w:val="28"/>
        </w:rPr>
        <w:t xml:space="preserve"> - категория C-SVО-5, C-SVR-4 (руководящие должности)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51D64">
        <w:t xml:space="preserve"> </w:t>
      </w:r>
      <w:r w:rsidRPr="00F51D64">
        <w:rPr>
          <w:rFonts w:ascii="Times New Roman" w:hAnsi="Times New Roman" w:cs="Times New Roman"/>
          <w:sz w:val="28"/>
          <w:szCs w:val="28"/>
          <w:lang w:val="kk-KZ"/>
        </w:rPr>
        <w:t>C-SVО-7 (для занятия должности по категории C-SVR-3)</w:t>
      </w:r>
      <w:r w:rsidRPr="00F51D64">
        <w:rPr>
          <w:rFonts w:ascii="Times New Roman" w:hAnsi="Times New Roman" w:cs="Times New Roman"/>
          <w:sz w:val="28"/>
          <w:szCs w:val="28"/>
        </w:rPr>
        <w:t>;</w:t>
      </w:r>
    </w:p>
    <w:p w:rsidR="00F51D64" w:rsidRPr="00F51D64" w:rsidRDefault="00F51D64" w:rsidP="00F51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D64">
        <w:rPr>
          <w:rFonts w:ascii="Times New Roman" w:hAnsi="Times New Roman" w:cs="Times New Roman"/>
          <w:sz w:val="28"/>
          <w:szCs w:val="28"/>
        </w:rPr>
        <w:t>-</w:t>
      </w:r>
      <w:r w:rsidR="00855623" w:rsidRPr="00855623">
        <w:rPr>
          <w:rFonts w:ascii="Times New Roman" w:hAnsi="Times New Roman" w:cs="Times New Roman"/>
          <w:color w:val="FFFFFF" w:themeColor="background1"/>
          <w:sz w:val="28"/>
          <w:szCs w:val="28"/>
          <w:lang w:val="kk-KZ"/>
        </w:rPr>
        <w:t>.</w:t>
      </w:r>
      <w:r w:rsidRPr="00F51D64">
        <w:rPr>
          <w:rFonts w:ascii="Times New Roman" w:hAnsi="Times New Roman" w:cs="Times New Roman"/>
          <w:sz w:val="28"/>
          <w:szCs w:val="28"/>
        </w:rPr>
        <w:t>городским и районным подразделениям департаментов полиции - категория</w:t>
      </w:r>
      <w:r w:rsidR="00855623">
        <w:rPr>
          <w:rFonts w:ascii="Times New Roman" w:hAnsi="Times New Roman" w:cs="Times New Roman"/>
          <w:sz w:val="28"/>
          <w:szCs w:val="28"/>
        </w:rPr>
        <w:t xml:space="preserve"> </w:t>
      </w:r>
      <w:r w:rsidR="00855623" w:rsidRPr="00855623">
        <w:rPr>
          <w:rFonts w:ascii="Times New Roman" w:hAnsi="Times New Roman" w:cs="Times New Roman"/>
          <w:sz w:val="28"/>
          <w:szCs w:val="28"/>
        </w:rPr>
        <w:t>C-SVR-4</w:t>
      </w:r>
      <w:r w:rsidR="0085562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55623">
        <w:rPr>
          <w:rFonts w:ascii="Times New Roman" w:hAnsi="Times New Roman" w:cs="Times New Roman"/>
          <w:sz w:val="28"/>
          <w:szCs w:val="28"/>
        </w:rPr>
        <w:t>C-SVR-</w:t>
      </w:r>
      <w:r w:rsidR="00855623">
        <w:rPr>
          <w:rFonts w:ascii="Times New Roman" w:hAnsi="Times New Roman" w:cs="Times New Roman"/>
          <w:sz w:val="28"/>
          <w:szCs w:val="28"/>
          <w:lang w:val="kk-KZ"/>
        </w:rPr>
        <w:t>5,</w:t>
      </w:r>
      <w:r w:rsidR="00855623" w:rsidRPr="008556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5623" w:rsidRPr="00F51D64">
        <w:rPr>
          <w:rFonts w:ascii="Times New Roman" w:hAnsi="Times New Roman" w:cs="Times New Roman"/>
          <w:sz w:val="28"/>
          <w:szCs w:val="28"/>
          <w:lang w:val="kk-KZ"/>
        </w:rPr>
        <w:t>C-SVО-7 (для занятия должности по категории C-SVR-3)</w:t>
      </w:r>
      <w:r w:rsidRPr="00F51D64">
        <w:rPr>
          <w:rFonts w:ascii="Times New Roman" w:hAnsi="Times New Roman" w:cs="Times New Roman"/>
          <w:sz w:val="28"/>
          <w:szCs w:val="28"/>
        </w:rPr>
        <w:t>;</w:t>
      </w:r>
    </w:p>
    <w:p w:rsidR="00681415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2) </w:t>
      </w:r>
      <w:r w:rsidRPr="00233C9E">
        <w:rPr>
          <w:rFonts w:ascii="Times New Roman" w:hAnsi="Times New Roman" w:cs="Times New Roman"/>
          <w:b/>
          <w:sz w:val="28"/>
          <w:szCs w:val="28"/>
        </w:rPr>
        <w:t>имеющие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действ</w:t>
      </w:r>
      <w:r w:rsidR="00233C9E" w:rsidRPr="00233C9E">
        <w:rPr>
          <w:rFonts w:ascii="Times New Roman" w:hAnsi="Times New Roman" w:cs="Times New Roman"/>
          <w:sz w:val="28"/>
          <w:szCs w:val="28"/>
        </w:rPr>
        <w:t>ующие дисциплинарные взыскания;</w:t>
      </w:r>
    </w:p>
    <w:p w:rsidR="009C2935" w:rsidRPr="009C2935" w:rsidRDefault="009C293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:rsidR="00681415" w:rsidRPr="00233C9E" w:rsidRDefault="00681415" w:rsidP="00503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3) в отношении которых проводятся </w:t>
      </w:r>
      <w:r w:rsidRPr="00233C9E">
        <w:rPr>
          <w:rFonts w:ascii="Times New Roman" w:hAnsi="Times New Roman" w:cs="Times New Roman"/>
          <w:b/>
          <w:sz w:val="28"/>
          <w:szCs w:val="28"/>
        </w:rPr>
        <w:t>служебные либо досудебные</w:t>
      </w:r>
      <w:r w:rsidRPr="00233C9E">
        <w:rPr>
          <w:rFonts w:ascii="Times New Roman" w:hAnsi="Times New Roman" w:cs="Times New Roman"/>
          <w:sz w:val="28"/>
          <w:szCs w:val="28"/>
        </w:rPr>
        <w:t xml:space="preserve"> </w:t>
      </w:r>
      <w:r w:rsidRPr="00233C9E">
        <w:rPr>
          <w:rFonts w:ascii="Times New Roman" w:hAnsi="Times New Roman" w:cs="Times New Roman"/>
          <w:b/>
          <w:sz w:val="28"/>
          <w:szCs w:val="28"/>
        </w:rPr>
        <w:t>расследования</w:t>
      </w:r>
      <w:r w:rsidRPr="00233C9E">
        <w:rPr>
          <w:rFonts w:ascii="Times New Roman" w:hAnsi="Times New Roman" w:cs="Times New Roman"/>
          <w:sz w:val="28"/>
          <w:szCs w:val="28"/>
        </w:rPr>
        <w:t>.</w:t>
      </w:r>
    </w:p>
    <w:p w:rsidR="002867D5" w:rsidRPr="00701018" w:rsidRDefault="009C2935" w:rsidP="00701018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вопросов </w:t>
      </w:r>
      <w:r w:rsidR="00CD2CF1" w:rsidRPr="00233C9E">
        <w:rPr>
          <w:rFonts w:ascii="Times New Roman" w:hAnsi="Times New Roman" w:cs="Times New Roman"/>
          <w:sz w:val="28"/>
          <w:szCs w:val="28"/>
        </w:rPr>
        <w:t>обращаться</w:t>
      </w:r>
      <w:r w:rsidR="007B4C0A" w:rsidRPr="00233C9E">
        <w:rPr>
          <w:rFonts w:ascii="Times New Roman" w:hAnsi="Times New Roman" w:cs="Times New Roman"/>
          <w:sz w:val="28"/>
          <w:szCs w:val="28"/>
        </w:rPr>
        <w:t xml:space="preserve"> в</w:t>
      </w:r>
      <w:r w:rsidR="00CD2CF1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r w:rsidR="00701018">
        <w:rPr>
          <w:rFonts w:ascii="Times New Roman" w:eastAsia="Times New Roman" w:hAnsi="Times New Roman" w:cs="Times New Roman"/>
          <w:sz w:val="28"/>
          <w:szCs w:val="28"/>
          <w:lang w:val="kk-KZ"/>
        </w:rPr>
        <w:t>по работе с личным составом ДП</w:t>
      </w:r>
      <w:r w:rsidR="00F018F2">
        <w:rPr>
          <w:rFonts w:ascii="Times New Roman" w:eastAsia="Times New Roman" w:hAnsi="Times New Roman" w:cs="Times New Roman"/>
          <w:sz w:val="28"/>
          <w:szCs w:val="28"/>
        </w:rPr>
        <w:t xml:space="preserve"> СКО</w:t>
      </w:r>
      <w:r w:rsidR="007010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. № 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311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302</w:t>
      </w:r>
      <w:r w:rsidR="007B4C0A" w:rsidRPr="00233C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 телефоны для справок 8 (71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52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61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27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15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61-26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>-</w:t>
      </w:r>
      <w:r w:rsidR="00033F1C">
        <w:rPr>
          <w:rFonts w:ascii="Times New Roman" w:eastAsia="Times New Roman" w:hAnsi="Times New Roman" w:cs="Times New Roman"/>
          <w:sz w:val="28"/>
          <w:szCs w:val="28"/>
        </w:rPr>
        <w:t>12</w:t>
      </w:r>
      <w:r w:rsidR="00CD2CF1" w:rsidRPr="00233C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85F41" w:rsidRPr="00233C9E">
        <w:rPr>
          <w:rFonts w:ascii="Times New Roman" w:hAnsi="Times New Roman" w:cs="Times New Roman"/>
          <w:sz w:val="28"/>
          <w:szCs w:val="28"/>
        </w:rPr>
        <w:t>электронные адреса</w:t>
      </w:r>
      <w:r w:rsidR="00F85F41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1" w:history="1">
        <w:r w:rsidR="00701018" w:rsidRPr="00846F0A">
          <w:rPr>
            <w:rStyle w:val="a4"/>
            <w:rFonts w:ascii="Times New Roman" w:hAnsi="Times New Roman"/>
            <w:sz w:val="28"/>
            <w:szCs w:val="28"/>
            <w:lang w:val="en-US"/>
          </w:rPr>
          <w:t>al</w:t>
        </w:r>
        <w:r w:rsidR="00701018" w:rsidRPr="00846F0A">
          <w:rPr>
            <w:rStyle w:val="a4"/>
            <w:rFonts w:ascii="Times New Roman" w:hAnsi="Times New Roman"/>
            <w:sz w:val="28"/>
            <w:szCs w:val="28"/>
          </w:rPr>
          <w:t>.</w:t>
        </w:r>
        <w:r w:rsidR="00701018" w:rsidRPr="00846F0A">
          <w:rPr>
            <w:rStyle w:val="a4"/>
            <w:rFonts w:ascii="Times New Roman" w:hAnsi="Times New Roman"/>
            <w:sz w:val="28"/>
            <w:szCs w:val="28"/>
            <w:lang w:val="en-US"/>
          </w:rPr>
          <w:t>abelmanova</w:t>
        </w:r>
        <w:r w:rsidR="00701018" w:rsidRPr="00846F0A">
          <w:rPr>
            <w:rStyle w:val="a4"/>
            <w:rFonts w:ascii="Times New Roman" w:hAnsi="Times New Roman"/>
            <w:sz w:val="28"/>
            <w:szCs w:val="28"/>
          </w:rPr>
          <w:t>@mvd.gov.kz</w:t>
        </w:r>
      </w:hyperlink>
      <w:r w:rsidR="00351289">
        <w:rPr>
          <w:rFonts w:ascii="Times New Roman" w:hAnsi="Times New Roman"/>
          <w:sz w:val="28"/>
          <w:szCs w:val="28"/>
        </w:rPr>
        <w:t xml:space="preserve">, </w:t>
      </w:r>
      <w:r w:rsidR="00705E21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351289" w:rsidRPr="00927791">
          <w:rPr>
            <w:rStyle w:val="a4"/>
            <w:rFonts w:ascii="Times New Roman" w:hAnsi="Times New Roman"/>
            <w:sz w:val="28"/>
            <w:szCs w:val="28"/>
          </w:rPr>
          <w:t>nurken.omarov@mvd.gov.kz</w:t>
        </w:r>
      </w:hyperlink>
      <w:r w:rsidR="00351289">
        <w:rPr>
          <w:rFonts w:ascii="Times New Roman" w:hAnsi="Times New Roman"/>
          <w:sz w:val="28"/>
          <w:szCs w:val="28"/>
        </w:rPr>
        <w:t xml:space="preserve"> </w:t>
      </w:r>
      <w:r w:rsidR="007B4C0A" w:rsidRPr="00233C9E">
        <w:rPr>
          <w:rFonts w:ascii="Times New Roman" w:hAnsi="Times New Roman"/>
          <w:sz w:val="28"/>
          <w:szCs w:val="28"/>
        </w:rPr>
        <w:t xml:space="preserve"> </w:t>
      </w:r>
    </w:p>
    <w:p w:rsidR="002867D5" w:rsidRDefault="002867D5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C0A" w:rsidRPr="00233C9E" w:rsidRDefault="007B4C0A" w:rsidP="002867D5">
      <w:pPr>
        <w:pBdr>
          <w:bottom w:val="single" w:sz="4" w:space="24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33C9E">
        <w:rPr>
          <w:rFonts w:ascii="Times New Roman" w:eastAsia="Times New Roman" w:hAnsi="Times New Roman" w:cs="Times New Roman"/>
          <w:b/>
          <w:i/>
          <w:sz w:val="24"/>
          <w:szCs w:val="28"/>
        </w:rPr>
        <w:t>Примечание:</w:t>
      </w:r>
      <w:r w:rsidRPr="00233C9E">
        <w:rPr>
          <w:rFonts w:ascii="Times New Roman" w:eastAsia="Times New Roman" w:hAnsi="Times New Roman" w:cs="Times New Roman"/>
          <w:i/>
          <w:sz w:val="24"/>
          <w:szCs w:val="28"/>
        </w:rPr>
        <w:t xml:space="preserve"> </w:t>
      </w:r>
      <w:r w:rsidRPr="00233C9E">
        <w:rPr>
          <w:rFonts w:ascii="Times New Roman" w:hAnsi="Times New Roman" w:cs="Times New Roman"/>
          <w:i/>
          <w:sz w:val="24"/>
          <w:szCs w:val="28"/>
        </w:rPr>
        <w:t>Результаты внеплановой аттестации не влияют на сроки проведения плановой аттестации.</w:t>
      </w:r>
    </w:p>
    <w:p w:rsidR="00351289" w:rsidRPr="00351289" w:rsidRDefault="00351289" w:rsidP="00351289">
      <w:pPr>
        <w:jc w:val="center"/>
        <w:rPr>
          <w:rFonts w:ascii="Arial" w:hAnsi="Arial" w:cs="Arial"/>
          <w:b/>
          <w:sz w:val="28"/>
          <w:szCs w:val="28"/>
        </w:rPr>
      </w:pPr>
      <w:r w:rsidRPr="00351289">
        <w:rPr>
          <w:rFonts w:ascii="Arial" w:hAnsi="Arial" w:cs="Arial"/>
          <w:b/>
          <w:sz w:val="28"/>
          <w:szCs w:val="28"/>
        </w:rPr>
        <w:t xml:space="preserve">Управление </w:t>
      </w:r>
      <w:r w:rsidR="00701018">
        <w:rPr>
          <w:rFonts w:ascii="Arial" w:hAnsi="Arial" w:cs="Arial"/>
          <w:b/>
          <w:sz w:val="28"/>
          <w:szCs w:val="28"/>
          <w:lang w:val="kk-KZ"/>
        </w:rPr>
        <w:t>по работе с личным составом</w:t>
      </w:r>
      <w:r w:rsidRPr="00351289">
        <w:rPr>
          <w:rFonts w:ascii="Arial" w:hAnsi="Arial" w:cs="Arial"/>
          <w:b/>
          <w:sz w:val="28"/>
          <w:szCs w:val="28"/>
        </w:rPr>
        <w:t xml:space="preserve"> ДП СКО</w:t>
      </w:r>
    </w:p>
    <w:p w:rsidR="00AA0E73" w:rsidRPr="00233C9E" w:rsidRDefault="00AA0E73" w:rsidP="00503E1A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  <w:sectPr w:rsidR="00AA0E73" w:rsidRPr="00233C9E" w:rsidSect="002867D5">
          <w:headerReference w:type="default" r:id="rId13"/>
          <w:pgSz w:w="11906" w:h="16838"/>
          <w:pgMar w:top="851" w:right="851" w:bottom="284" w:left="1418" w:header="709" w:footer="709" w:gutter="0"/>
          <w:cols w:space="708"/>
          <w:docGrid w:linePitch="360"/>
        </w:sectPr>
      </w:pPr>
    </w:p>
    <w:p w:rsidR="007E54A6" w:rsidRPr="00233C9E" w:rsidRDefault="00D25B17" w:rsidP="00503E1A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Заместителю </w:t>
      </w:r>
      <w:r w:rsidR="00351289">
        <w:rPr>
          <w:rFonts w:ascii="Times New Roman" w:hAnsi="Times New Roman" w:cs="Times New Roman"/>
          <w:b/>
          <w:sz w:val="28"/>
          <w:szCs w:val="28"/>
        </w:rPr>
        <w:t>начальника ДП СКО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54A6" w:rsidRPr="00233C9E" w:rsidRDefault="00351289" w:rsidP="00503E1A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полковнику</w:t>
      </w:r>
      <w:r w:rsidR="007E54A6" w:rsidRPr="00233C9E">
        <w:rPr>
          <w:rFonts w:ascii="Times New Roman" w:hAnsi="Times New Roman" w:cs="Times New Roman"/>
          <w:b/>
          <w:sz w:val="28"/>
          <w:szCs w:val="28"/>
        </w:rPr>
        <w:t xml:space="preserve"> полиции </w:t>
      </w:r>
    </w:p>
    <w:p w:rsidR="007E54A6" w:rsidRPr="00233C9E" w:rsidRDefault="00351289" w:rsidP="00503E1A">
      <w:pPr>
        <w:tabs>
          <w:tab w:val="left" w:pos="0"/>
        </w:tabs>
        <w:spacing w:after="0" w:line="240" w:lineRule="auto"/>
        <w:ind w:firstLine="45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Габдуллину А.С.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C9E">
        <w:rPr>
          <w:rFonts w:ascii="Times New Roman" w:hAnsi="Times New Roman" w:cs="Times New Roman"/>
          <w:b/>
          <w:sz w:val="28"/>
          <w:szCs w:val="28"/>
        </w:rPr>
        <w:t>РАПОРТ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 xml:space="preserve">Прошу допустить меня к внеплановой аттестации для рассмотрения моей кандидатуры на вышестоящую руководящую должность. </w:t>
      </w: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4A6" w:rsidRPr="00233C9E" w:rsidRDefault="007E54A6" w:rsidP="00503E1A">
      <w:pPr>
        <w:tabs>
          <w:tab w:val="left" w:pos="0"/>
        </w:tabs>
        <w:spacing w:after="0" w:line="240" w:lineRule="auto"/>
        <w:ind w:firstLine="5812"/>
        <w:jc w:val="both"/>
        <w:rPr>
          <w:rFonts w:ascii="Times New Roman" w:hAnsi="Times New Roman" w:cs="Times New Roman"/>
          <w:sz w:val="28"/>
          <w:szCs w:val="28"/>
        </w:rPr>
      </w:pPr>
      <w:r w:rsidRPr="00233C9E">
        <w:rPr>
          <w:rFonts w:ascii="Times New Roman" w:hAnsi="Times New Roman" w:cs="Times New Roman"/>
          <w:sz w:val="28"/>
          <w:szCs w:val="28"/>
        </w:rPr>
        <w:t>____________________</w:t>
      </w:r>
    </w:p>
    <w:p w:rsidR="007E54A6" w:rsidRPr="00233C9E" w:rsidRDefault="00513EE1" w:rsidP="00513EE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  <w:r w:rsidR="007E54A6" w:rsidRPr="00233C9E">
        <w:rPr>
          <w:rFonts w:ascii="Times New Roman" w:hAnsi="Times New Roman" w:cs="Times New Roman"/>
          <w:sz w:val="24"/>
          <w:szCs w:val="28"/>
        </w:rPr>
        <w:t>(должность, звание, Ф.И.О., подпись)</w:t>
      </w: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A781B" w:rsidRPr="00233C9E" w:rsidRDefault="00DA781B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64335C" w:rsidRPr="00233C9E" w:rsidRDefault="0064335C" w:rsidP="00503E1A">
      <w:pPr>
        <w:spacing w:after="0" w:line="240" w:lineRule="auto"/>
        <w:ind w:left="5812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64335C" w:rsidRPr="00233C9E" w:rsidSect="009B19B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4D8" w:rsidRDefault="008F64D8" w:rsidP="00FB1918">
      <w:pPr>
        <w:spacing w:after="0" w:line="240" w:lineRule="auto"/>
      </w:pPr>
      <w:r>
        <w:separator/>
      </w:r>
    </w:p>
  </w:endnote>
  <w:endnote w:type="continuationSeparator" w:id="0">
    <w:p w:rsidR="008F64D8" w:rsidRDefault="008F64D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4D8" w:rsidRDefault="008F64D8" w:rsidP="00FB1918">
      <w:pPr>
        <w:spacing w:after="0" w:line="240" w:lineRule="auto"/>
      </w:pPr>
      <w:r>
        <w:separator/>
      </w:r>
    </w:p>
  </w:footnote>
  <w:footnote w:type="continuationSeparator" w:id="0">
    <w:p w:rsidR="008F64D8" w:rsidRDefault="008F64D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8F64D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о работе с личным составом  Департамента полиции Северо-Казахстанской области - Абельманова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85E7E"/>
    <w:multiLevelType w:val="multilevel"/>
    <w:tmpl w:val="86C6FF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58"/>
    <w:rsid w:val="0000268C"/>
    <w:rsid w:val="000061EF"/>
    <w:rsid w:val="000216BF"/>
    <w:rsid w:val="0002325A"/>
    <w:rsid w:val="00033F1C"/>
    <w:rsid w:val="00050B00"/>
    <w:rsid w:val="00052270"/>
    <w:rsid w:val="00072D77"/>
    <w:rsid w:val="0009463E"/>
    <w:rsid w:val="000B632B"/>
    <w:rsid w:val="000C0C03"/>
    <w:rsid w:val="000C12AA"/>
    <w:rsid w:val="000C2C31"/>
    <w:rsid w:val="000E3D53"/>
    <w:rsid w:val="00102CF3"/>
    <w:rsid w:val="00114C39"/>
    <w:rsid w:val="00117690"/>
    <w:rsid w:val="00124504"/>
    <w:rsid w:val="00130F2D"/>
    <w:rsid w:val="00131FA7"/>
    <w:rsid w:val="00135242"/>
    <w:rsid w:val="00140B71"/>
    <w:rsid w:val="001572BD"/>
    <w:rsid w:val="0015742A"/>
    <w:rsid w:val="00165041"/>
    <w:rsid w:val="00165885"/>
    <w:rsid w:val="00177CEA"/>
    <w:rsid w:val="001840EB"/>
    <w:rsid w:val="00186BE4"/>
    <w:rsid w:val="00191F4E"/>
    <w:rsid w:val="001A0BCC"/>
    <w:rsid w:val="001A30B6"/>
    <w:rsid w:val="001B1BAD"/>
    <w:rsid w:val="001B6E41"/>
    <w:rsid w:val="001D04BB"/>
    <w:rsid w:val="001E45D0"/>
    <w:rsid w:val="001E6548"/>
    <w:rsid w:val="00217459"/>
    <w:rsid w:val="00217C8C"/>
    <w:rsid w:val="00220F75"/>
    <w:rsid w:val="00225006"/>
    <w:rsid w:val="002323EE"/>
    <w:rsid w:val="00233C9E"/>
    <w:rsid w:val="00235A34"/>
    <w:rsid w:val="00242AC8"/>
    <w:rsid w:val="0028653C"/>
    <w:rsid w:val="002867D5"/>
    <w:rsid w:val="00292982"/>
    <w:rsid w:val="002960F1"/>
    <w:rsid w:val="00297C78"/>
    <w:rsid w:val="002A76CD"/>
    <w:rsid w:val="002B3A1E"/>
    <w:rsid w:val="002D0BEE"/>
    <w:rsid w:val="002D463A"/>
    <w:rsid w:val="002D654C"/>
    <w:rsid w:val="002E17E8"/>
    <w:rsid w:val="002F21E3"/>
    <w:rsid w:val="0032298A"/>
    <w:rsid w:val="003350D9"/>
    <w:rsid w:val="00351289"/>
    <w:rsid w:val="00352426"/>
    <w:rsid w:val="0035400C"/>
    <w:rsid w:val="00366066"/>
    <w:rsid w:val="003948B8"/>
    <w:rsid w:val="003977C9"/>
    <w:rsid w:val="003A37D7"/>
    <w:rsid w:val="003B7395"/>
    <w:rsid w:val="003C34BD"/>
    <w:rsid w:val="003D1FFA"/>
    <w:rsid w:val="003D4980"/>
    <w:rsid w:val="003E3F49"/>
    <w:rsid w:val="003E50D0"/>
    <w:rsid w:val="003F49C4"/>
    <w:rsid w:val="0040461E"/>
    <w:rsid w:val="00406ED4"/>
    <w:rsid w:val="00424AF5"/>
    <w:rsid w:val="00440AED"/>
    <w:rsid w:val="0044769D"/>
    <w:rsid w:val="0045192C"/>
    <w:rsid w:val="00457080"/>
    <w:rsid w:val="00457635"/>
    <w:rsid w:val="00460CF0"/>
    <w:rsid w:val="00461803"/>
    <w:rsid w:val="00464A36"/>
    <w:rsid w:val="00471941"/>
    <w:rsid w:val="00475576"/>
    <w:rsid w:val="00485511"/>
    <w:rsid w:val="004921C7"/>
    <w:rsid w:val="004C2789"/>
    <w:rsid w:val="004E11B2"/>
    <w:rsid w:val="00503E1A"/>
    <w:rsid w:val="00505C70"/>
    <w:rsid w:val="00507C6A"/>
    <w:rsid w:val="00513040"/>
    <w:rsid w:val="00513EE1"/>
    <w:rsid w:val="00522D75"/>
    <w:rsid w:val="00531759"/>
    <w:rsid w:val="005340E9"/>
    <w:rsid w:val="0053499A"/>
    <w:rsid w:val="00534FB8"/>
    <w:rsid w:val="00537C53"/>
    <w:rsid w:val="00542524"/>
    <w:rsid w:val="00543524"/>
    <w:rsid w:val="00547761"/>
    <w:rsid w:val="00551F39"/>
    <w:rsid w:val="00556D45"/>
    <w:rsid w:val="00564C3B"/>
    <w:rsid w:val="00565307"/>
    <w:rsid w:val="005673A4"/>
    <w:rsid w:val="00570D9A"/>
    <w:rsid w:val="005812F8"/>
    <w:rsid w:val="00582A91"/>
    <w:rsid w:val="00586478"/>
    <w:rsid w:val="00591F41"/>
    <w:rsid w:val="005A56AB"/>
    <w:rsid w:val="005A650D"/>
    <w:rsid w:val="005A7708"/>
    <w:rsid w:val="005C05CA"/>
    <w:rsid w:val="005C28B1"/>
    <w:rsid w:val="005D1109"/>
    <w:rsid w:val="005D76FB"/>
    <w:rsid w:val="005E6477"/>
    <w:rsid w:val="005F4ED3"/>
    <w:rsid w:val="00603767"/>
    <w:rsid w:val="00603C3C"/>
    <w:rsid w:val="006159AC"/>
    <w:rsid w:val="00622A10"/>
    <w:rsid w:val="00623CF3"/>
    <w:rsid w:val="00623FB5"/>
    <w:rsid w:val="00634987"/>
    <w:rsid w:val="006376D9"/>
    <w:rsid w:val="0064335C"/>
    <w:rsid w:val="00646C4A"/>
    <w:rsid w:val="00650634"/>
    <w:rsid w:val="006563E3"/>
    <w:rsid w:val="006632D3"/>
    <w:rsid w:val="00673EB2"/>
    <w:rsid w:val="0067693B"/>
    <w:rsid w:val="006803C2"/>
    <w:rsid w:val="00681415"/>
    <w:rsid w:val="00681A68"/>
    <w:rsid w:val="006844A6"/>
    <w:rsid w:val="006865EC"/>
    <w:rsid w:val="0069221C"/>
    <w:rsid w:val="00693180"/>
    <w:rsid w:val="006941F4"/>
    <w:rsid w:val="006B65E6"/>
    <w:rsid w:val="006C1F65"/>
    <w:rsid w:val="006D5E3D"/>
    <w:rsid w:val="006E1D3E"/>
    <w:rsid w:val="006E5441"/>
    <w:rsid w:val="006F10B6"/>
    <w:rsid w:val="006F4783"/>
    <w:rsid w:val="007000E2"/>
    <w:rsid w:val="00700F82"/>
    <w:rsid w:val="00701018"/>
    <w:rsid w:val="00702713"/>
    <w:rsid w:val="0070296C"/>
    <w:rsid w:val="00705211"/>
    <w:rsid w:val="00705DBC"/>
    <w:rsid w:val="00705E21"/>
    <w:rsid w:val="0072212F"/>
    <w:rsid w:val="00737AC7"/>
    <w:rsid w:val="00743AE8"/>
    <w:rsid w:val="00745CE4"/>
    <w:rsid w:val="00747C45"/>
    <w:rsid w:val="00753F12"/>
    <w:rsid w:val="00764192"/>
    <w:rsid w:val="00771F38"/>
    <w:rsid w:val="00775761"/>
    <w:rsid w:val="00781A6B"/>
    <w:rsid w:val="007826E7"/>
    <w:rsid w:val="007836DA"/>
    <w:rsid w:val="00795363"/>
    <w:rsid w:val="00795A55"/>
    <w:rsid w:val="007B4C0A"/>
    <w:rsid w:val="007C26A7"/>
    <w:rsid w:val="007E00BD"/>
    <w:rsid w:val="007E54A6"/>
    <w:rsid w:val="007F45C1"/>
    <w:rsid w:val="007F50A8"/>
    <w:rsid w:val="0081403B"/>
    <w:rsid w:val="00827180"/>
    <w:rsid w:val="00832D31"/>
    <w:rsid w:val="00846926"/>
    <w:rsid w:val="00853356"/>
    <w:rsid w:val="00854569"/>
    <w:rsid w:val="00855623"/>
    <w:rsid w:val="00861DC8"/>
    <w:rsid w:val="00870509"/>
    <w:rsid w:val="0087414A"/>
    <w:rsid w:val="00874E89"/>
    <w:rsid w:val="008758FA"/>
    <w:rsid w:val="0088671E"/>
    <w:rsid w:val="008925F2"/>
    <w:rsid w:val="00894109"/>
    <w:rsid w:val="008A46AB"/>
    <w:rsid w:val="008B07A5"/>
    <w:rsid w:val="008C6CC0"/>
    <w:rsid w:val="008D5BD8"/>
    <w:rsid w:val="008E0018"/>
    <w:rsid w:val="008E1950"/>
    <w:rsid w:val="008E5908"/>
    <w:rsid w:val="008F05FF"/>
    <w:rsid w:val="008F0C45"/>
    <w:rsid w:val="008F64D8"/>
    <w:rsid w:val="00903447"/>
    <w:rsid w:val="00904DA1"/>
    <w:rsid w:val="00906FA1"/>
    <w:rsid w:val="00907554"/>
    <w:rsid w:val="00926A67"/>
    <w:rsid w:val="00945886"/>
    <w:rsid w:val="009552E0"/>
    <w:rsid w:val="0097421E"/>
    <w:rsid w:val="0097678C"/>
    <w:rsid w:val="00977819"/>
    <w:rsid w:val="00982734"/>
    <w:rsid w:val="0098509B"/>
    <w:rsid w:val="0099264B"/>
    <w:rsid w:val="009A720B"/>
    <w:rsid w:val="009B19B1"/>
    <w:rsid w:val="009B7ECB"/>
    <w:rsid w:val="009C1D6F"/>
    <w:rsid w:val="009C2935"/>
    <w:rsid w:val="009D100E"/>
    <w:rsid w:val="00A22178"/>
    <w:rsid w:val="00A25238"/>
    <w:rsid w:val="00A31B1F"/>
    <w:rsid w:val="00A34F21"/>
    <w:rsid w:val="00A67144"/>
    <w:rsid w:val="00A730A4"/>
    <w:rsid w:val="00A84113"/>
    <w:rsid w:val="00A87639"/>
    <w:rsid w:val="00AA0E73"/>
    <w:rsid w:val="00AA7A82"/>
    <w:rsid w:val="00AC3BA4"/>
    <w:rsid w:val="00AC5A96"/>
    <w:rsid w:val="00AD2068"/>
    <w:rsid w:val="00B159C9"/>
    <w:rsid w:val="00B21BC0"/>
    <w:rsid w:val="00B2626C"/>
    <w:rsid w:val="00B402E1"/>
    <w:rsid w:val="00B66EE6"/>
    <w:rsid w:val="00B67B06"/>
    <w:rsid w:val="00B76CE9"/>
    <w:rsid w:val="00B82744"/>
    <w:rsid w:val="00B92ECA"/>
    <w:rsid w:val="00B95183"/>
    <w:rsid w:val="00BA4EDB"/>
    <w:rsid w:val="00BA6302"/>
    <w:rsid w:val="00BB6119"/>
    <w:rsid w:val="00BD1106"/>
    <w:rsid w:val="00BE2D95"/>
    <w:rsid w:val="00BF2368"/>
    <w:rsid w:val="00C01620"/>
    <w:rsid w:val="00C0177A"/>
    <w:rsid w:val="00C03E97"/>
    <w:rsid w:val="00C0517B"/>
    <w:rsid w:val="00C062E1"/>
    <w:rsid w:val="00C120C5"/>
    <w:rsid w:val="00C1551B"/>
    <w:rsid w:val="00C1661E"/>
    <w:rsid w:val="00C17DA8"/>
    <w:rsid w:val="00C26D24"/>
    <w:rsid w:val="00C40801"/>
    <w:rsid w:val="00C434B8"/>
    <w:rsid w:val="00C47EA2"/>
    <w:rsid w:val="00C50EF4"/>
    <w:rsid w:val="00C51E4F"/>
    <w:rsid w:val="00C52019"/>
    <w:rsid w:val="00C62967"/>
    <w:rsid w:val="00C7217D"/>
    <w:rsid w:val="00C92DA0"/>
    <w:rsid w:val="00C96852"/>
    <w:rsid w:val="00CA00AB"/>
    <w:rsid w:val="00CC438A"/>
    <w:rsid w:val="00CD2CF1"/>
    <w:rsid w:val="00CD3F43"/>
    <w:rsid w:val="00D00CE6"/>
    <w:rsid w:val="00D15876"/>
    <w:rsid w:val="00D22C2F"/>
    <w:rsid w:val="00D25B17"/>
    <w:rsid w:val="00D27943"/>
    <w:rsid w:val="00D32A12"/>
    <w:rsid w:val="00D35DBC"/>
    <w:rsid w:val="00D535E4"/>
    <w:rsid w:val="00D5574F"/>
    <w:rsid w:val="00D571F9"/>
    <w:rsid w:val="00D65480"/>
    <w:rsid w:val="00D70146"/>
    <w:rsid w:val="00D70A64"/>
    <w:rsid w:val="00D7135D"/>
    <w:rsid w:val="00D82AF0"/>
    <w:rsid w:val="00D858A0"/>
    <w:rsid w:val="00D93ECF"/>
    <w:rsid w:val="00D97911"/>
    <w:rsid w:val="00D97EC3"/>
    <w:rsid w:val="00DA1E8A"/>
    <w:rsid w:val="00DA300C"/>
    <w:rsid w:val="00DA781B"/>
    <w:rsid w:val="00DB7D8E"/>
    <w:rsid w:val="00DC61F0"/>
    <w:rsid w:val="00DE2AD4"/>
    <w:rsid w:val="00DE693B"/>
    <w:rsid w:val="00DE79A9"/>
    <w:rsid w:val="00DF1749"/>
    <w:rsid w:val="00DF485B"/>
    <w:rsid w:val="00E00192"/>
    <w:rsid w:val="00E05834"/>
    <w:rsid w:val="00E16067"/>
    <w:rsid w:val="00E172D6"/>
    <w:rsid w:val="00E24C10"/>
    <w:rsid w:val="00E32D8C"/>
    <w:rsid w:val="00E56273"/>
    <w:rsid w:val="00E82102"/>
    <w:rsid w:val="00E83EE4"/>
    <w:rsid w:val="00E843FB"/>
    <w:rsid w:val="00E90E29"/>
    <w:rsid w:val="00E934D2"/>
    <w:rsid w:val="00EA67BF"/>
    <w:rsid w:val="00EB1912"/>
    <w:rsid w:val="00EB39F0"/>
    <w:rsid w:val="00EC29EA"/>
    <w:rsid w:val="00EC7A3E"/>
    <w:rsid w:val="00ED0DD9"/>
    <w:rsid w:val="00ED2CD8"/>
    <w:rsid w:val="00ED3958"/>
    <w:rsid w:val="00EE6A37"/>
    <w:rsid w:val="00EF1589"/>
    <w:rsid w:val="00EF183B"/>
    <w:rsid w:val="00EF2A7A"/>
    <w:rsid w:val="00F018F2"/>
    <w:rsid w:val="00F0731A"/>
    <w:rsid w:val="00F11F07"/>
    <w:rsid w:val="00F17992"/>
    <w:rsid w:val="00F22CA0"/>
    <w:rsid w:val="00F24492"/>
    <w:rsid w:val="00F51D64"/>
    <w:rsid w:val="00F534AB"/>
    <w:rsid w:val="00F53525"/>
    <w:rsid w:val="00F65F73"/>
    <w:rsid w:val="00F666A7"/>
    <w:rsid w:val="00F85F41"/>
    <w:rsid w:val="00F90954"/>
    <w:rsid w:val="00FA0461"/>
    <w:rsid w:val="00FB0026"/>
    <w:rsid w:val="00FB2033"/>
    <w:rsid w:val="00FB2E92"/>
    <w:rsid w:val="00FB5A3F"/>
    <w:rsid w:val="00FB62DD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340E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F6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A46AB"/>
    <w:pPr>
      <w:ind w:left="720"/>
      <w:contextualSpacing/>
    </w:pPr>
  </w:style>
  <w:style w:type="table" w:styleId="a8">
    <w:name w:val="Table Grid"/>
    <w:basedOn w:val="a1"/>
    <w:uiPriority w:val="59"/>
    <w:rsid w:val="00C26D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172D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No Spacing"/>
    <w:uiPriority w:val="1"/>
    <w:qFormat/>
    <w:rsid w:val="008D5BD8"/>
    <w:pPr>
      <w:spacing w:after="0" w:line="240" w:lineRule="auto"/>
    </w:pPr>
  </w:style>
  <w:style w:type="paragraph" w:styleId="aa">
    <w:name w:val="Body Text"/>
    <w:basedOn w:val="a"/>
    <w:link w:val="ab"/>
    <w:rsid w:val="00E32D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E32D8C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E32D8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E32D8C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2960F1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d">
    <w:name w:val="Подзаголовок Знак"/>
    <w:basedOn w:val="a0"/>
    <w:link w:val="ac"/>
    <w:uiPriority w:val="11"/>
    <w:rsid w:val="002960F1"/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urken.omarov@mvd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l.abelmanova@mvd.gov.kz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urken.omarov@mvd.gov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l.abelmanova@mvd.gov.k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511B1-99C2-4DFB-BE4F-6529E3B4F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cp:lastPrinted>2025-04-06T06:35:00Z</cp:lastPrinted>
  <dcterms:created xsi:type="dcterms:W3CDTF">2026-08-24T07:36:00Z</dcterms:created>
  <dcterms:modified xsi:type="dcterms:W3CDTF">2026-08-24T07:36:00Z</dcterms:modified>
</cp:coreProperties>
</file>