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6139"/>
        <w:gridCol w:w="3657"/>
      </w:tblGrid>
      <w:tr w:rsidR="0089659A" w:rsidRPr="0089659A" w:rsidTr="00A21481">
        <w:trPr>
          <w:trHeight w:val="30"/>
          <w:tblCellSpacing w:w="0" w:type="auto"/>
        </w:trPr>
        <w:tc>
          <w:tcPr>
            <w:tcW w:w="61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Халықтыңсанитариялық-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тергеп-тексеружүргізу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89659A" w:rsidRDefault="0089659A" w:rsidP="0089659A">
      <w:pPr>
        <w:spacing w:after="0"/>
        <w:rPr>
          <w:rFonts w:ascii="Times New Roman" w:hAnsi="Times New Roman" w:cs="Times New Roman"/>
        </w:rPr>
      </w:pPr>
      <w:bookmarkStart w:id="0" w:name="z403"/>
      <w:proofErr w:type="spellStart"/>
      <w:r w:rsidRPr="0089659A">
        <w:rPr>
          <w:rFonts w:ascii="Times New Roman" w:hAnsi="Times New Roman" w:cs="Times New Roman"/>
          <w:b/>
          <w:color w:val="000000"/>
        </w:rPr>
        <w:t>Тергеп-тексеру</w:t>
      </w:r>
      <w:proofErr w:type="spellEnd"/>
      <w:r w:rsidR="00F674BD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Pr="0089659A">
        <w:rPr>
          <w:rFonts w:ascii="Times New Roman" w:hAnsi="Times New Roman" w:cs="Times New Roman"/>
          <w:b/>
          <w:color w:val="000000"/>
        </w:rPr>
        <w:t>жүргізу</w:t>
      </w:r>
      <w:r w:rsidR="00F674BD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Pr="0089659A">
        <w:rPr>
          <w:rFonts w:ascii="Times New Roman" w:hAnsi="Times New Roman" w:cs="Times New Roman"/>
          <w:b/>
          <w:color w:val="000000"/>
        </w:rPr>
        <w:t>нәтижелері</w:t>
      </w:r>
      <w:r w:rsidR="00F674BD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proofErr w:type="spellStart"/>
      <w:r w:rsidRPr="0089659A">
        <w:rPr>
          <w:rFonts w:ascii="Times New Roman" w:hAnsi="Times New Roman" w:cs="Times New Roman"/>
          <w:b/>
          <w:color w:val="000000"/>
        </w:rPr>
        <w:t>туралы</w:t>
      </w:r>
      <w:proofErr w:type="spellEnd"/>
      <w:r w:rsidRPr="0089659A">
        <w:rPr>
          <w:rFonts w:ascii="Times New Roman" w:hAnsi="Times New Roman" w:cs="Times New Roman"/>
          <w:b/>
          <w:color w:val="000000"/>
        </w:rPr>
        <w:t xml:space="preserve"> ақпарат</w:t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312387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FB3CF6" w:rsidRPr="000F0D2F">
        <w:rPr>
          <w:rFonts w:ascii="Times New Roman" w:hAnsi="Times New Roman" w:cs="Times New Roman"/>
          <w:color w:val="000000"/>
          <w:sz w:val="24"/>
          <w:szCs w:val="24"/>
        </w:rPr>
        <w:t>ргеп-тексеру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B3CF6" w:rsidRPr="000F0D2F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FB3CF6" w:rsidRPr="000F0D2F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047C6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О</w:t>
      </w:r>
      <w:bookmarkStart w:id="2" w:name="_GoBack"/>
      <w:bookmarkEnd w:id="2"/>
      <w:r w:rsidR="00514673" w:rsidRPr="0081515D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блыстық </w:t>
      </w:r>
      <w:r w:rsidR="00857A9D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балалар</w:t>
      </w:r>
      <w:r w:rsidR="00514673" w:rsidRPr="0081515D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ауруханасынан </w:t>
      </w:r>
      <w:r w:rsidR="00E107C7" w:rsidRPr="0081515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«</w:t>
      </w:r>
      <w:r w:rsidR="005E762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сепсис</w:t>
      </w:r>
      <w:r w:rsidR="00857A9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, септицемия</w:t>
      </w:r>
      <w:r w:rsidR="00E107C7" w:rsidRPr="0081515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» диагнозымен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857A9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13</w:t>
      </w:r>
      <w:r w:rsidR="00FE6F8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</w:t>
      </w:r>
      <w:r w:rsidR="00857A9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10</w:t>
      </w:r>
      <w:r w:rsidR="00FE6F8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.202</w:t>
      </w:r>
      <w:r w:rsidR="00C017BB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6</w:t>
      </w:r>
      <w:r w:rsidR="00FE6F8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ж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келі</w:t>
      </w:r>
      <w:proofErr w:type="gramStart"/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п</w:t>
      </w:r>
      <w:proofErr w:type="gramEnd"/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түскен </w:t>
      </w:r>
      <w:r w:rsid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№</w:t>
      </w:r>
      <w:r w:rsidR="00C57480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1</w:t>
      </w:r>
      <w:r w:rsidR="00857A9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5</w:t>
      </w:r>
      <w:r w:rsid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шұғыл хабарлама </w:t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3" w:name="z405"/>
      <w:bookmarkEnd w:id="1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      2.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жүргізетін</w:t>
      </w:r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бақылау</w:t>
      </w:r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және</w:t>
      </w:r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қадағалау </w:t>
      </w:r>
      <w:r w:rsidRPr="00A01CB1">
        <w:rPr>
          <w:rFonts w:ascii="Times New Roman" w:hAnsi="Times New Roman" w:cs="Times New Roman"/>
          <w:color w:val="000000"/>
          <w:sz w:val="24"/>
          <w:szCs w:val="24"/>
        </w:rPr>
        <w:t>органы</w:t>
      </w:r>
      <w:r w:rsidR="00F674BD" w:rsidRPr="00A01C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01CB1"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«Қ</w:t>
      </w:r>
      <w:proofErr w:type="gramStart"/>
      <w:r w:rsidR="00A01CB1"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Р</w:t>
      </w:r>
      <w:proofErr w:type="gramEnd"/>
      <w:r w:rsidR="00A01CB1"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ДСМ СЭБК Түркістан облысының СЭБД-нің  </w:t>
      </w:r>
      <w:r w:rsidR="00E107C7" w:rsidRP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Жетісай аудандық санитариял</w:t>
      </w:r>
      <w:r w:rsidR="005A6CB1" w:rsidRP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ы</w:t>
      </w:r>
      <w:r w:rsidR="00E107C7" w:rsidRP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қ-э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пидемиологиялық бақылау басқармасы</w:t>
      </w:r>
      <w:r w:rsid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» РММ</w:t>
      </w:r>
      <w:r w:rsidR="00A03B58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bookmarkStart w:id="4" w:name="z406"/>
      <w:bookmarkEnd w:id="3"/>
      <w:r w:rsidRPr="000F0D2F">
        <w:rPr>
          <w:rFonts w:ascii="Times New Roman" w:hAnsi="Times New Roman" w:cs="Times New Roman"/>
          <w:color w:val="000000"/>
          <w:sz w:val="24"/>
          <w:szCs w:val="24"/>
        </w:rPr>
        <w:t>      3. Тартылған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сарапшылар</w:t>
      </w:r>
      <w:proofErr w:type="spellEnd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деректерді</w:t>
      </w:r>
      <w:proofErr w:type="spellEnd"/>
      <w:r w:rsidR="00A01C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пайдалануға</w:t>
      </w:r>
      <w:r w:rsidR="00A01C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="00A03B58" w:rsidRPr="000F0D2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)</w:t>
      </w:r>
      <w:r w:rsidR="00A03B58" w:rsidRPr="000F0D2F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Жетісай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көпбейінді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орталық 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аудандық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ауруханасының </w:t>
      </w:r>
      <w:r w:rsidR="000F0D2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ИБК төрағасы,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дә</w:t>
      </w:r>
      <w:proofErr w:type="gramStart"/>
      <w:r w:rsidR="00FB3CF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р</w:t>
      </w:r>
      <w:proofErr w:type="gramEnd"/>
      <w:r w:rsidR="00FB3CF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ігер эпидемиолог</w:t>
      </w:r>
      <w:r w:rsidR="000F0D2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ы</w:t>
      </w:r>
    </w:p>
    <w:bookmarkEnd w:id="4"/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bookmarkStart w:id="5" w:name="z407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мерзі</w:t>
      </w:r>
      <w:proofErr w:type="gram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gramEnd"/>
      <w:r w:rsidRPr="000F0D2F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857A9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13</w:t>
      </w:r>
      <w:r w:rsidR="00954C55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0</w:t>
      </w:r>
      <w:r w:rsidR="00C57480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9</w:t>
      </w:r>
      <w:r w:rsidR="001F4FD9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.202</w:t>
      </w:r>
      <w:r w:rsidR="005C2BCA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6</w:t>
      </w:r>
      <w:r w:rsidR="001F4FD9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-</w:t>
      </w:r>
      <w:r w:rsidR="00514673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2</w:t>
      </w:r>
      <w:r w:rsidR="00EA7B0B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7</w:t>
      </w:r>
      <w:r w:rsidR="00857A9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.10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.202</w:t>
      </w:r>
      <w:r w:rsidR="005C2BCA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6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</w:t>
      </w:r>
      <w:r w:rsidRPr="000F0D2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________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6" w:name="z408"/>
      <w:bookmarkEnd w:id="5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      5.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жүргізілген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және (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F0D2F">
        <w:rPr>
          <w:rFonts w:ascii="Times New Roman" w:hAnsi="Times New Roman" w:cs="Times New Roman"/>
          <w:color w:val="000000"/>
          <w:sz w:val="24"/>
          <w:szCs w:val="24"/>
        </w:rPr>
        <w:t>) заңды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тұлғалар___</w:t>
      </w:r>
      <w:r w:rsidR="001D03EF" w:rsidRP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Жетісай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көпбейінді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орталық  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аудандық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ауруханасының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5C2BCA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перзентхана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бөлімі</w:t>
      </w:r>
      <w:r w:rsidRPr="000F0D2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___</w:t>
      </w:r>
    </w:p>
    <w:bookmarkEnd w:id="6"/>
    <w:p w:rsidR="0089659A" w:rsidRPr="000F0D2F" w:rsidRDefault="0089659A" w:rsidP="00A03B5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6. Халықтың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санитариялық-эпидемиологиялық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саламаттылығы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саласындағы</w:t>
      </w:r>
    </w:p>
    <w:p w:rsidR="004729A8" w:rsidRDefault="00A03B58" w:rsidP="00A03B5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ормативтік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құқықтық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актілер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талаптарының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анықталған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B3CF6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бұзушылықтарының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себептері мен сипаты</w:t>
      </w:r>
    </w:p>
    <w:p w:rsidR="00A91C8C" w:rsidRPr="00A01CB1" w:rsidRDefault="00A01CB1" w:rsidP="00A91C8C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Бұзушылықтар анықталмады</w:t>
      </w:r>
    </w:p>
    <w:p w:rsidR="0089659A" w:rsidRPr="000F0D2F" w:rsidRDefault="00A01CB1" w:rsidP="00A01CB1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      7.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312387" w:rsidRPr="000F0D2F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және (немесе) заңды тұлғалар </w:t>
      </w:r>
      <w:r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Бұзушылықтар анықталмады</w:t>
      </w:r>
      <w:r w:rsidR="00A35746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ab/>
      </w:r>
      <w:r w:rsidR="00A35746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ab/>
      </w:r>
    </w:p>
    <w:p w:rsidR="00A027F6" w:rsidRPr="000F0D2F" w:rsidRDefault="00312387" w:rsidP="00D25A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415"/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8. Қабылданған шаралар  </w:t>
      </w:r>
      <w:bookmarkEnd w:id="7"/>
      <w:r w:rsidR="00A3574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-</w:t>
      </w:r>
      <w:r w:rsidR="00A3574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A3574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A3574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A3574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</w:p>
    <w:sectPr w:rsidR="00A027F6" w:rsidRPr="000F0D2F" w:rsidSect="003C07B4">
      <w:type w:val="continuous"/>
      <w:pgSz w:w="11906" w:h="16838" w:code="9"/>
      <w:pgMar w:top="851" w:right="566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66DA2"/>
    <w:multiLevelType w:val="hybridMultilevel"/>
    <w:tmpl w:val="0BDE96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>
    <w:useFELayout/>
  </w:compat>
  <w:rsids>
    <w:rsidRoot w:val="0089659A"/>
    <w:rsid w:val="00006154"/>
    <w:rsid w:val="000167A9"/>
    <w:rsid w:val="00021A02"/>
    <w:rsid w:val="000B18B7"/>
    <w:rsid w:val="000F0D2F"/>
    <w:rsid w:val="001347CB"/>
    <w:rsid w:val="00137AC0"/>
    <w:rsid w:val="001D03EF"/>
    <w:rsid w:val="001F4FD9"/>
    <w:rsid w:val="00244507"/>
    <w:rsid w:val="0026181D"/>
    <w:rsid w:val="002A7BB3"/>
    <w:rsid w:val="00312387"/>
    <w:rsid w:val="00317149"/>
    <w:rsid w:val="00361890"/>
    <w:rsid w:val="003C07B4"/>
    <w:rsid w:val="004149D1"/>
    <w:rsid w:val="0046076B"/>
    <w:rsid w:val="004636A6"/>
    <w:rsid w:val="004729A8"/>
    <w:rsid w:val="00513B32"/>
    <w:rsid w:val="00514673"/>
    <w:rsid w:val="0053548D"/>
    <w:rsid w:val="005A0779"/>
    <w:rsid w:val="005A6CB1"/>
    <w:rsid w:val="005C2BCA"/>
    <w:rsid w:val="005E7626"/>
    <w:rsid w:val="00611B3E"/>
    <w:rsid w:val="006505B6"/>
    <w:rsid w:val="006552E9"/>
    <w:rsid w:val="0065792D"/>
    <w:rsid w:val="006D5073"/>
    <w:rsid w:val="006D73EA"/>
    <w:rsid w:val="0072478F"/>
    <w:rsid w:val="0081515D"/>
    <w:rsid w:val="00816C9E"/>
    <w:rsid w:val="00857A9D"/>
    <w:rsid w:val="008910E7"/>
    <w:rsid w:val="0089659A"/>
    <w:rsid w:val="008C3C6F"/>
    <w:rsid w:val="00954C55"/>
    <w:rsid w:val="009C139A"/>
    <w:rsid w:val="009E52E1"/>
    <w:rsid w:val="009F7628"/>
    <w:rsid w:val="00A01CB1"/>
    <w:rsid w:val="00A027F6"/>
    <w:rsid w:val="00A03B58"/>
    <w:rsid w:val="00A21481"/>
    <w:rsid w:val="00A35746"/>
    <w:rsid w:val="00A43F44"/>
    <w:rsid w:val="00A91C8C"/>
    <w:rsid w:val="00AF6B93"/>
    <w:rsid w:val="00B56FC3"/>
    <w:rsid w:val="00BB7220"/>
    <w:rsid w:val="00BC5A35"/>
    <w:rsid w:val="00C017BB"/>
    <w:rsid w:val="00C05923"/>
    <w:rsid w:val="00C57480"/>
    <w:rsid w:val="00CB0673"/>
    <w:rsid w:val="00D047C6"/>
    <w:rsid w:val="00D25A1F"/>
    <w:rsid w:val="00D34F72"/>
    <w:rsid w:val="00D366AF"/>
    <w:rsid w:val="00D568D8"/>
    <w:rsid w:val="00D61DF9"/>
    <w:rsid w:val="00D66ED2"/>
    <w:rsid w:val="00E0714A"/>
    <w:rsid w:val="00E07557"/>
    <w:rsid w:val="00E107C7"/>
    <w:rsid w:val="00E228F1"/>
    <w:rsid w:val="00E3027F"/>
    <w:rsid w:val="00E445E5"/>
    <w:rsid w:val="00EA2447"/>
    <w:rsid w:val="00EA7B0B"/>
    <w:rsid w:val="00F674BD"/>
    <w:rsid w:val="00FA7101"/>
    <w:rsid w:val="00FB3CF6"/>
    <w:rsid w:val="00FE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07"/>
  </w:style>
  <w:style w:type="paragraph" w:styleId="1">
    <w:name w:val="heading 1"/>
    <w:basedOn w:val="a"/>
    <w:link w:val="10"/>
    <w:uiPriority w:val="9"/>
    <w:qFormat/>
    <w:rsid w:val="00C017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017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y2iqfc">
    <w:name w:val="y2iqfc"/>
    <w:basedOn w:val="a0"/>
    <w:rsid w:val="00FA71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C4A8C-5506-4A3C-940F-C469442F9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77</cp:revision>
  <cp:lastPrinted>2024-10-22T05:39:00Z</cp:lastPrinted>
  <dcterms:created xsi:type="dcterms:W3CDTF">2024-10-11T12:22:00Z</dcterms:created>
  <dcterms:modified xsi:type="dcterms:W3CDTF">2026-10-27T11:46:00Z</dcterms:modified>
</cp:coreProperties>
</file>