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AE25F6" w14:textId="77777777" w:rsidR="00D64445" w:rsidRDefault="00D64445" w:rsidP="00D644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ҚОРДАЙ АУДАНЫ ӘКІМДІГІНІҢ</w:t>
      </w:r>
    </w:p>
    <w:p w14:paraId="5FF2FDF2" w14:textId="77777777" w:rsidR="00D64445" w:rsidRDefault="00D64445" w:rsidP="00D64445">
      <w:pPr>
        <w:tabs>
          <w:tab w:val="left" w:pos="3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080513DF" w14:textId="77777777" w:rsidR="00D64445" w:rsidRDefault="00D64445" w:rsidP="00D64445">
      <w:pPr>
        <w:tabs>
          <w:tab w:val="left" w:pos="3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EC0A0CD" w14:textId="1680F280" w:rsidR="00C62D1D" w:rsidRPr="00D64445" w:rsidRDefault="00D64445" w:rsidP="00D64445">
      <w:pPr>
        <w:ind w:firstLine="708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1312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«Қазақстан Республикасы мәслихаттары депутаттарының кезектен тыс сайлауын тағайындау туралы» Қазақстан Республикасы Орталық сайлау комиссиясының 2026 жылғы 13 қазандағы №60/98 қаулысына және 2026 жылғы 29 қарашаға тағайындалған Жамбыл облысы </w:t>
      </w:r>
      <w:r>
        <w:rPr>
          <w:rFonts w:ascii="Times New Roman" w:hAnsi="Times New Roman" w:cs="Times New Roman"/>
          <w:b/>
          <w:sz w:val="28"/>
          <w:lang w:val="kk-KZ"/>
        </w:rPr>
        <w:t>Қордай</w:t>
      </w:r>
      <w:r w:rsidRPr="00131290">
        <w:rPr>
          <w:rFonts w:ascii="Times New Roman" w:hAnsi="Times New Roman" w:cs="Times New Roman"/>
          <w:b/>
          <w:color w:val="FF0000"/>
          <w:sz w:val="28"/>
          <w:lang w:val="kk-KZ"/>
        </w:rPr>
        <w:t xml:space="preserve"> </w:t>
      </w:r>
      <w:r w:rsidRPr="001312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аудандық мәслихаты депутаттарының кезектен тыс сайлауын әзірлеу мен өткізу жөніндегі негізгі </w:t>
      </w:r>
      <w:r w:rsidRPr="001312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  <w:t xml:space="preserve">іс-шаралардың Күнтізбелік жоспарының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15</w:t>
      </w:r>
      <w:r w:rsidRPr="001312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-тармағына сәйкес, </w:t>
      </w:r>
      <w:r>
        <w:rPr>
          <w:rFonts w:ascii="Times New Roman" w:hAnsi="Times New Roman" w:cs="Times New Roman"/>
          <w:b/>
          <w:sz w:val="28"/>
          <w:lang w:val="kk-KZ"/>
        </w:rPr>
        <w:t>Қордай</w:t>
      </w:r>
      <w:r w:rsidRPr="00131290">
        <w:rPr>
          <w:rFonts w:ascii="Times New Roman" w:hAnsi="Times New Roman" w:cs="Times New Roman"/>
          <w:b/>
          <w:color w:val="FF0000"/>
          <w:sz w:val="28"/>
          <w:lang w:val="kk-KZ"/>
        </w:rPr>
        <w:t xml:space="preserve"> </w:t>
      </w:r>
      <w:r w:rsidRPr="00131290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ауданының әкімдігі </w:t>
      </w:r>
      <w:r>
        <w:rPr>
          <w:rFonts w:ascii="Times New Roman" w:hAnsi="Times New Roman" w:cs="Times New Roman"/>
          <w:sz w:val="28"/>
          <w:szCs w:val="24"/>
          <w:lang w:val="kk-KZ"/>
        </w:rPr>
        <w:t>Қордай</w:t>
      </w:r>
      <w:r w:rsidRPr="00131290">
        <w:rPr>
          <w:rFonts w:ascii="Times New Roman" w:hAnsi="Times New Roman" w:cs="Times New Roman"/>
          <w:sz w:val="28"/>
          <w:szCs w:val="24"/>
          <w:lang w:val="kk-KZ"/>
        </w:rPr>
        <w:t xml:space="preserve"> ауданы бойынша үгіт-насихат тақтайшаларының орындары туралы хабарлайды.</w:t>
      </w:r>
    </w:p>
    <w:p w14:paraId="3112E2ED" w14:textId="399AC18C" w:rsidR="0087767A" w:rsidRPr="0000250A" w:rsidRDefault="0087767A" w:rsidP="0000250A">
      <w:pPr>
        <w:spacing w:line="240" w:lineRule="auto"/>
        <w:jc w:val="center"/>
        <w:rPr>
          <w:rFonts w:ascii="Arial" w:hAnsi="Arial" w:cs="Arial"/>
          <w:b/>
          <w:color w:val="000000"/>
          <w:sz w:val="24"/>
          <w:lang w:val="kk-KZ"/>
        </w:rPr>
      </w:pPr>
      <w:r w:rsidRPr="00C62D1D">
        <w:rPr>
          <w:rFonts w:ascii="Arial" w:hAnsi="Arial" w:cs="Arial"/>
          <w:b/>
          <w:color w:val="000000"/>
          <w:sz w:val="24"/>
          <w:lang w:val="kk-KZ"/>
        </w:rPr>
        <w:t>Қордай ауданының аумағында барлық кандидаттар үшін үгіттік баспа материалдарын орналастыру үшін орындар</w:t>
      </w:r>
      <w:bookmarkStart w:id="0" w:name="_GoBack"/>
      <w:bookmarkEnd w:id="0"/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988"/>
        <w:gridCol w:w="2693"/>
        <w:gridCol w:w="6520"/>
      </w:tblGrid>
      <w:tr w:rsidR="0087767A" w:rsidRPr="00D64445" w14:paraId="77280F36" w14:textId="77777777" w:rsidTr="00CE4EB6">
        <w:tc>
          <w:tcPr>
            <w:tcW w:w="988" w:type="dxa"/>
          </w:tcPr>
          <w:p w14:paraId="3C987085" w14:textId="77777777" w:rsidR="0087767A" w:rsidRPr="00C62D1D" w:rsidRDefault="0087767A" w:rsidP="00C62D1D">
            <w:pPr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C62D1D">
              <w:rPr>
                <w:rFonts w:ascii="Arial" w:hAnsi="Arial" w:cs="Arial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2693" w:type="dxa"/>
          </w:tcPr>
          <w:p w14:paraId="3F2170AA" w14:textId="77777777" w:rsidR="0087767A" w:rsidRPr="00C62D1D" w:rsidRDefault="0087767A" w:rsidP="00C62D1D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C62D1D">
              <w:rPr>
                <w:rFonts w:ascii="Arial" w:hAnsi="Arial" w:cs="Arial"/>
                <w:b/>
                <w:color w:val="000000"/>
                <w:sz w:val="24"/>
                <w:szCs w:val="24"/>
                <w:lang w:val="kk-KZ"/>
              </w:rPr>
              <w:t xml:space="preserve">Ауылдық округ атауы және </w:t>
            </w:r>
            <w:proofErr w:type="spellStart"/>
            <w:r w:rsidRPr="00C62D1D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Елді</w:t>
            </w:r>
            <w:proofErr w:type="spellEnd"/>
            <w:r w:rsidRPr="00C62D1D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62D1D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мекен</w:t>
            </w:r>
            <w:proofErr w:type="spellEnd"/>
            <w:r w:rsidRPr="00C62D1D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62D1D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атауы</w:t>
            </w:r>
            <w:proofErr w:type="spellEnd"/>
          </w:p>
        </w:tc>
        <w:tc>
          <w:tcPr>
            <w:tcW w:w="6520" w:type="dxa"/>
          </w:tcPr>
          <w:p w14:paraId="00EBF524" w14:textId="77777777" w:rsidR="0087767A" w:rsidRPr="00C62D1D" w:rsidRDefault="0087767A" w:rsidP="00C62D1D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proofErr w:type="spellStart"/>
            <w:r w:rsidRPr="00C62D1D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Үгіттік</w:t>
            </w:r>
            <w:proofErr w:type="spellEnd"/>
            <w:r w:rsidRPr="00C62D1D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62D1D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баспа</w:t>
            </w:r>
            <w:proofErr w:type="spellEnd"/>
            <w:r w:rsidRPr="00C62D1D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62D1D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материалдарын</w:t>
            </w:r>
            <w:proofErr w:type="spellEnd"/>
            <w:r w:rsidRPr="00C62D1D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62D1D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орналастыру</w:t>
            </w:r>
            <w:proofErr w:type="spellEnd"/>
            <w:r w:rsidRPr="00C62D1D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62D1D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орындары</w:t>
            </w:r>
            <w:proofErr w:type="spellEnd"/>
          </w:p>
        </w:tc>
      </w:tr>
      <w:tr w:rsidR="0087767A" w:rsidRPr="00D64445" w14:paraId="16C0E7DF" w14:textId="77777777" w:rsidTr="00CE4EB6">
        <w:tc>
          <w:tcPr>
            <w:tcW w:w="988" w:type="dxa"/>
          </w:tcPr>
          <w:p w14:paraId="56DC801B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42B69FE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Алға ауылдық округі, Алға ауылы</w:t>
            </w:r>
          </w:p>
        </w:tc>
        <w:tc>
          <w:tcPr>
            <w:tcW w:w="6520" w:type="dxa"/>
            <w:vAlign w:val="center"/>
          </w:tcPr>
          <w:p w14:paraId="708E1B79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Алға ауылы, Желеу Алдабергенов көшесі №64, Жамбыл облысы әкімдігінің білім басқармасы Қордай ауданының білім бөлімінің «№34 Мамбет Смағұлов атындағы орта мектебі» коммуналдық мемлекеттік мекемесінің ғимаратының алдындағы ақпараттық тақта</w:t>
            </w:r>
          </w:p>
        </w:tc>
      </w:tr>
      <w:tr w:rsidR="0087767A" w:rsidRPr="00D64445" w14:paraId="33E4BA3C" w14:textId="77777777" w:rsidTr="00CE4EB6">
        <w:tc>
          <w:tcPr>
            <w:tcW w:w="988" w:type="dxa"/>
          </w:tcPr>
          <w:p w14:paraId="018C13AF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5DBC07E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Алға ауылдық округі, Көгадыр ауылы</w:t>
            </w:r>
          </w:p>
        </w:tc>
        <w:tc>
          <w:tcPr>
            <w:tcW w:w="6520" w:type="dxa"/>
            <w:vAlign w:val="center"/>
          </w:tcPr>
          <w:p w14:paraId="0A748A27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Көгадыр ауылы, М.Смағұлов көшесі 44, "Жамбыл облысы әкімдігінің денсаулық сақтау басқармасы Қордай аудандық орталық ауруханасы" шауашылық жүргізу құқығындағы мемлекеттік коммуналдық кәсіпорыны ғимаратының алдындағы ақпараттық тақта</w:t>
            </w:r>
          </w:p>
        </w:tc>
      </w:tr>
      <w:tr w:rsidR="0087767A" w:rsidRPr="00D64445" w14:paraId="5890CB65" w14:textId="77777777" w:rsidTr="00CE4EB6">
        <w:tc>
          <w:tcPr>
            <w:tcW w:w="988" w:type="dxa"/>
          </w:tcPr>
          <w:p w14:paraId="68C94EE2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DE4320F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Алға ауылық округі, Мұзбел ауылы</w:t>
            </w:r>
          </w:p>
        </w:tc>
        <w:tc>
          <w:tcPr>
            <w:tcW w:w="6520" w:type="dxa"/>
            <w:vAlign w:val="center"/>
          </w:tcPr>
          <w:p w14:paraId="066129E4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Мұзбел ауылы, Асу көшесі 18, тұрғын үйдің алдындағы ақпараттық тақта</w:t>
            </w:r>
          </w:p>
        </w:tc>
      </w:tr>
      <w:tr w:rsidR="0087767A" w:rsidRPr="00D64445" w14:paraId="59B2FF3B" w14:textId="77777777" w:rsidTr="00CE4EB6">
        <w:tc>
          <w:tcPr>
            <w:tcW w:w="988" w:type="dxa"/>
          </w:tcPr>
          <w:p w14:paraId="45D7CB0A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2952750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Ауқатты ауылдық округі, Ауқатты ауылы</w:t>
            </w:r>
          </w:p>
        </w:tc>
        <w:tc>
          <w:tcPr>
            <w:tcW w:w="6520" w:type="dxa"/>
            <w:vAlign w:val="center"/>
          </w:tcPr>
          <w:p w14:paraId="2F11D206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 xml:space="preserve"> Ауқатты ауылы, Наурыз № 2 А тұйық көшесі, "Жамбыл облысы Қордай ауданы әкімдігінің мәдениет және тілдерді дамыту бөлімінің Ауқатты ауылдық мәдениет үйі" коммуналдық мемлекеттік мекемесінің ғимараты</w:t>
            </w: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br/>
              <w:t>алдындағы ақпараттық тақта</w:t>
            </w:r>
          </w:p>
        </w:tc>
      </w:tr>
      <w:tr w:rsidR="0087767A" w:rsidRPr="00D64445" w14:paraId="59B288E5" w14:textId="77777777" w:rsidTr="00CE4EB6">
        <w:tc>
          <w:tcPr>
            <w:tcW w:w="988" w:type="dxa"/>
          </w:tcPr>
          <w:p w14:paraId="42F65D1D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05F03D8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Ауқатты ауылдық округі, Ауқатты ауылы</w:t>
            </w:r>
          </w:p>
        </w:tc>
        <w:tc>
          <w:tcPr>
            <w:tcW w:w="6520" w:type="dxa"/>
            <w:vAlign w:val="center"/>
          </w:tcPr>
          <w:p w14:paraId="582334EF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Ауқатты ауылы, Абай көшесі 25, "Аружан" дүкенінің алдындағы ақпараттық тақта</w:t>
            </w:r>
          </w:p>
        </w:tc>
      </w:tr>
      <w:tr w:rsidR="0087767A" w:rsidRPr="00D64445" w14:paraId="479C8D01" w14:textId="77777777" w:rsidTr="00CE4EB6">
        <w:tc>
          <w:tcPr>
            <w:tcW w:w="988" w:type="dxa"/>
          </w:tcPr>
          <w:p w14:paraId="313A99C6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302A1FF1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Ауқатты ауылдық округі, Қызылсай ауылы</w:t>
            </w:r>
          </w:p>
        </w:tc>
        <w:tc>
          <w:tcPr>
            <w:tcW w:w="6520" w:type="dxa"/>
            <w:vAlign w:val="center"/>
          </w:tcPr>
          <w:p w14:paraId="5B182050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Қызылсай ауылы, Амангелді көшесі 36, "Жамбыл облысы әкімдігінің білім басқармасы Қордай ауданының білім бөлімінің №10 орта мектебі" коммуналдық мемлекеттік мекемесі ғимаратының алдындағы ақпараттық тақта</w:t>
            </w:r>
          </w:p>
        </w:tc>
      </w:tr>
      <w:tr w:rsidR="0087767A" w:rsidRPr="00D64445" w14:paraId="26A08025" w14:textId="77777777" w:rsidTr="00CE4EB6">
        <w:tc>
          <w:tcPr>
            <w:tcW w:w="988" w:type="dxa"/>
          </w:tcPr>
          <w:p w14:paraId="5BDA4770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5FF378FD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Ауқатты ауылдық округі, Бәйтерек ауылы</w:t>
            </w:r>
          </w:p>
        </w:tc>
        <w:tc>
          <w:tcPr>
            <w:tcW w:w="6520" w:type="dxa"/>
            <w:vAlign w:val="center"/>
          </w:tcPr>
          <w:p w14:paraId="1A7571EE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Бәйтерек ауылы, Абай көшесі 8 "а", "Жамбыл облысы әкімдігінің білім басқармасы Қордай ауданының білім бөлімінің Жұбан Молдағалиев атындағы негізгі мектебі" коммуналдық мемлекеттік мекемесі ғимаратының алдындағы ақпараттық тақта</w:t>
            </w:r>
          </w:p>
        </w:tc>
      </w:tr>
      <w:tr w:rsidR="0087767A" w:rsidRPr="00D64445" w14:paraId="5E204222" w14:textId="77777777" w:rsidTr="00CE4EB6">
        <w:tc>
          <w:tcPr>
            <w:tcW w:w="988" w:type="dxa"/>
          </w:tcPr>
          <w:p w14:paraId="7660C642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9A2C25E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Бетқайнар ауылдық округі, Бетқайнар ауылы</w:t>
            </w:r>
          </w:p>
        </w:tc>
        <w:tc>
          <w:tcPr>
            <w:tcW w:w="6520" w:type="dxa"/>
            <w:vAlign w:val="center"/>
          </w:tcPr>
          <w:p w14:paraId="74077BAB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 xml:space="preserve"> Бетқайнар ауылы, Қазақстан көшесі №69 А, "Жамбыл облысы Қордай ауданы әкімдігінің мәдениет және тілдерді дамыту бөлімінің Бетқайнар ауылдық мәдениет үйі" коммуналдық мемлекеттік мекемесінің ғимаратының алдындағы ақпараттық тақта</w:t>
            </w:r>
          </w:p>
        </w:tc>
      </w:tr>
      <w:tr w:rsidR="0087767A" w:rsidRPr="00D64445" w14:paraId="4937B5B8" w14:textId="77777777" w:rsidTr="00CE4EB6">
        <w:tc>
          <w:tcPr>
            <w:tcW w:w="988" w:type="dxa"/>
          </w:tcPr>
          <w:p w14:paraId="16960BAA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54A2F29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Бетқайнар ауылдық округі, Бетқайнар ауылы</w:t>
            </w:r>
          </w:p>
        </w:tc>
        <w:tc>
          <w:tcPr>
            <w:tcW w:w="6520" w:type="dxa"/>
            <w:vAlign w:val="center"/>
          </w:tcPr>
          <w:p w14:paraId="59FFE66C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Бетқайнар ауылы, Жеңіс көшесі № 110, "Жамбыл облысы әкімдігінің білім басқармасы Қордай ауданы білім бөлімінің Ыбырай Алтынсарин атындағы №27 орта мектебі" коммуналдық мемлекеттік мекемесінің ғимаратының алдындағы ақпараттық тақта</w:t>
            </w:r>
          </w:p>
        </w:tc>
      </w:tr>
      <w:tr w:rsidR="0087767A" w:rsidRPr="00D64445" w14:paraId="0F5D1FE0" w14:textId="77777777" w:rsidTr="00CE4EB6">
        <w:tc>
          <w:tcPr>
            <w:tcW w:w="988" w:type="dxa"/>
          </w:tcPr>
          <w:p w14:paraId="794330AD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1AF5F13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Бетқайнар ауылдық округі, Соғанды ауылы</w:t>
            </w:r>
          </w:p>
        </w:tc>
        <w:tc>
          <w:tcPr>
            <w:tcW w:w="6520" w:type="dxa"/>
            <w:vAlign w:val="center"/>
          </w:tcPr>
          <w:p w14:paraId="5FDF2A0D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Соғанды ауылы, Х.Мәмбетәлі көшесі 44, "Жамбыл облысы әкімдігінің білім басқармасы Қордай ауданының білім бөлімінің М.Мақатаев атындағы орта мектебі" коммуналдық мемлекеттік мекемесі ғимаратының алдындағы ақпараттық тақта</w:t>
            </w:r>
          </w:p>
        </w:tc>
      </w:tr>
      <w:tr w:rsidR="0087767A" w:rsidRPr="00D64445" w14:paraId="314B8F81" w14:textId="77777777" w:rsidTr="00CE4EB6">
        <w:tc>
          <w:tcPr>
            <w:tcW w:w="988" w:type="dxa"/>
          </w:tcPr>
          <w:p w14:paraId="029C7E1D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89ED8AE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Жамбыл ауылдық округі, Жамбыл ауылы</w:t>
            </w:r>
          </w:p>
        </w:tc>
        <w:tc>
          <w:tcPr>
            <w:tcW w:w="6520" w:type="dxa"/>
            <w:vAlign w:val="center"/>
          </w:tcPr>
          <w:p w14:paraId="10EB6342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 xml:space="preserve"> Жамбыл ауылы, Көгершін көшесі №11 Б, «Қордай ауданы әкімдігінің мәдениет және тілдерді дамыту бөлімінің аудандық мәдениет үйі және тарихи-өлкетану музейі» мемлекеттік қазыналық кәсіпорнының Жамбыл ауылдық мәдениет үйі мекемесінің ғимаратының алдындағы ақпараттық тақта</w:t>
            </w:r>
          </w:p>
        </w:tc>
      </w:tr>
      <w:tr w:rsidR="0087767A" w:rsidRPr="00D64445" w14:paraId="0AA00E92" w14:textId="77777777" w:rsidTr="00CE4EB6">
        <w:tc>
          <w:tcPr>
            <w:tcW w:w="988" w:type="dxa"/>
          </w:tcPr>
          <w:p w14:paraId="3ACD0801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6B8D46B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Жамбыл ауылдық округі, Жаңатұрмыс ауылы</w:t>
            </w:r>
          </w:p>
        </w:tc>
        <w:tc>
          <w:tcPr>
            <w:tcW w:w="6520" w:type="dxa"/>
            <w:vAlign w:val="center"/>
          </w:tcPr>
          <w:p w14:paraId="5BBA06B4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Жаңатұрмыс ауылы, Т.Рысқұлов көшесі 2, "Жамбыл облысы Қордай ауданы Жамбыл ауылдық округі әкімінің аппараты" коммуналдық мемлекеттік мекемесі ғимаратының алдындағы ақпараттық тақта</w:t>
            </w:r>
          </w:p>
        </w:tc>
      </w:tr>
      <w:tr w:rsidR="0087767A" w:rsidRPr="00D64445" w14:paraId="1629CC8D" w14:textId="77777777" w:rsidTr="00CE4EB6">
        <w:tc>
          <w:tcPr>
            <w:tcW w:w="988" w:type="dxa"/>
          </w:tcPr>
          <w:p w14:paraId="395BAF16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D58B3BD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Қасық ауылдық округі, </w:t>
            </w: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Әлжан ана ауылы</w:t>
            </w:r>
          </w:p>
        </w:tc>
        <w:tc>
          <w:tcPr>
            <w:tcW w:w="6520" w:type="dxa"/>
            <w:vAlign w:val="center"/>
          </w:tcPr>
          <w:p w14:paraId="1EF41DD9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Әлжан ана ауылы, Қ.Абдуллина көшесі №22, "Жамбыл облысы әкімдігінің білім басқармасы Қордай ауданының білім бөлімінің №23 Тұрар Рысқұлов атындағы орта мектебі" коммуналдық мемлекеттік мекемесінің ғимаратының алдындағы ақпараттық тақта</w:t>
            </w:r>
          </w:p>
        </w:tc>
      </w:tr>
      <w:tr w:rsidR="0087767A" w:rsidRPr="00D64445" w14:paraId="6A9CE2D9" w14:textId="77777777" w:rsidTr="00CE4EB6">
        <w:tc>
          <w:tcPr>
            <w:tcW w:w="988" w:type="dxa"/>
          </w:tcPr>
          <w:p w14:paraId="5C98F1F9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287B27F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Қасық ауылдық округі, </w:t>
            </w: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Әлжан ана ауылы</w:t>
            </w:r>
          </w:p>
        </w:tc>
        <w:tc>
          <w:tcPr>
            <w:tcW w:w="6520" w:type="dxa"/>
            <w:vAlign w:val="center"/>
          </w:tcPr>
          <w:p w14:paraId="20D01AB2" w14:textId="1391E0D3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 xml:space="preserve">Әлжан </w:t>
            </w:r>
            <w:r w:rsidR="0043660C"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ана ауылы, Домалақ ана көшесі 34</w:t>
            </w: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 xml:space="preserve">, </w:t>
            </w:r>
            <w:r w:rsidR="0043660C" w:rsidRPr="00C62D1D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kk-KZ"/>
              </w:rPr>
              <w:t>«Қордай ауданы әкімдігінің мәдениет және тілдерді дамыту бөлімінің аудандық мәдениет үйі және тарихи-өлкетану музейі» мемлекеттік қазыналық кәсіпорнының Әлжан ана ауылдық мәдениет үйі мекемесінің ғимаратының</w:t>
            </w:r>
            <w:r w:rsidR="00C62D1D" w:rsidRPr="00C62D1D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алдындағы ақпараттық тақта</w:t>
            </w:r>
          </w:p>
        </w:tc>
      </w:tr>
      <w:tr w:rsidR="0087767A" w:rsidRPr="00D64445" w14:paraId="3F83F560" w14:textId="77777777" w:rsidTr="00CE4EB6">
        <w:tc>
          <w:tcPr>
            <w:tcW w:w="988" w:type="dxa"/>
          </w:tcPr>
          <w:p w14:paraId="1FB783EA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5E4C5CC1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Қақпатас ауылдық округі, Қақпатас ауылы</w:t>
            </w:r>
          </w:p>
        </w:tc>
        <w:tc>
          <w:tcPr>
            <w:tcW w:w="6520" w:type="dxa"/>
            <w:vAlign w:val="center"/>
          </w:tcPr>
          <w:p w14:paraId="328F5385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Қақпатас ауылы, Сапарбай Мейрман көшесі №40, Жамбыл облысы әкімдігінің білім басқармасы Қордай ауданының білім бөлімінің «Мұстафа Шоқай атындағы орта мектебі» коммуналдық мемлекеттік мекемесінің ғимаратының</w:t>
            </w: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br/>
              <w:t xml:space="preserve"> алдындағы ақпараттық тақта</w:t>
            </w:r>
          </w:p>
        </w:tc>
      </w:tr>
      <w:tr w:rsidR="0087767A" w:rsidRPr="00D64445" w14:paraId="6F6979FA" w14:textId="77777777" w:rsidTr="00CE4EB6">
        <w:tc>
          <w:tcPr>
            <w:tcW w:w="988" w:type="dxa"/>
          </w:tcPr>
          <w:p w14:paraId="44693878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3A83035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Қақпатас ауылдық округі, Беріктас ауылы</w:t>
            </w:r>
          </w:p>
        </w:tc>
        <w:tc>
          <w:tcPr>
            <w:tcW w:w="6520" w:type="dxa"/>
            <w:vAlign w:val="center"/>
          </w:tcPr>
          <w:p w14:paraId="364E2836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Беріктас ауылы, Тұрар Сақалова көшесі 5, "Жамбыл облысы әкімдігінің білім басқармасы Қордай ауданының білім бөлімінің №28 Шоқан Уалиханов атындағы орта мектебі" коммуналдық мемлекеттік мекемесі ғимаратының алдындағы ақпараттық тақта</w:t>
            </w:r>
          </w:p>
        </w:tc>
      </w:tr>
      <w:tr w:rsidR="0087767A" w:rsidRPr="00D64445" w14:paraId="031AD7B2" w14:textId="77777777" w:rsidTr="00CE4EB6">
        <w:tc>
          <w:tcPr>
            <w:tcW w:w="988" w:type="dxa"/>
          </w:tcPr>
          <w:p w14:paraId="3C796E45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988300D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Қарасу ауылдық округі, Қарасу ауылы</w:t>
            </w:r>
          </w:p>
        </w:tc>
        <w:tc>
          <w:tcPr>
            <w:tcW w:w="6520" w:type="dxa"/>
            <w:vAlign w:val="center"/>
          </w:tcPr>
          <w:p w14:paraId="18A8142E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 xml:space="preserve"> Қарасу ауылы, Бастау көшесі, №14 А, «Жамбыл облысы әкімдігінің білім басқармасы Қордай ауданының білім бөлімінің №7 Александр Пушкин атындағы орта мектебі» коммуналдық мемлекеттік мекемесінің ғимаратының алдындағы ақпараттық тақта</w:t>
            </w:r>
          </w:p>
        </w:tc>
      </w:tr>
      <w:tr w:rsidR="0087767A" w:rsidRPr="00D64445" w14:paraId="0B99601F" w14:textId="77777777" w:rsidTr="00CE4EB6">
        <w:tc>
          <w:tcPr>
            <w:tcW w:w="988" w:type="dxa"/>
          </w:tcPr>
          <w:p w14:paraId="37D176DF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9CA0D1F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Қарасу ауылдық округі, Қарасу ауылы</w:t>
            </w:r>
          </w:p>
        </w:tc>
        <w:tc>
          <w:tcPr>
            <w:tcW w:w="6520" w:type="dxa"/>
            <w:vAlign w:val="center"/>
          </w:tcPr>
          <w:p w14:paraId="57665360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Қарасу ауылы, Нұрлы жол көшесі 203, "Жамбыл облысы Қордай ауданы Қарасу ауылдық округі әкімінің аппараты" коммуналдық мемлекеттік мекемесі ғимаратының алдындағы ақпараттық тақта</w:t>
            </w:r>
          </w:p>
        </w:tc>
      </w:tr>
      <w:tr w:rsidR="0087767A" w:rsidRPr="00D64445" w14:paraId="0BE4F664" w14:textId="77777777" w:rsidTr="00CE4EB6">
        <w:tc>
          <w:tcPr>
            <w:tcW w:w="988" w:type="dxa"/>
          </w:tcPr>
          <w:p w14:paraId="16093B5D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B3717CD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Қарасу ауылдық округі, Өтеген ауылы</w:t>
            </w:r>
          </w:p>
        </w:tc>
        <w:tc>
          <w:tcPr>
            <w:tcW w:w="6520" w:type="dxa"/>
            <w:vAlign w:val="center"/>
          </w:tcPr>
          <w:p w14:paraId="0B991C72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Өтеген ауылы, Абай көшесі 80, «Өтеген ауылының ауылдық клубы» коммуналдық мемлекеттік қазыналық кәсіпорнының ғимаратының алдындағы ақпараттық тақта</w:t>
            </w:r>
          </w:p>
        </w:tc>
      </w:tr>
      <w:tr w:rsidR="0087767A" w:rsidRPr="00D64445" w14:paraId="67D8CC37" w14:textId="77777777" w:rsidTr="00CE4EB6">
        <w:tc>
          <w:tcPr>
            <w:tcW w:w="988" w:type="dxa"/>
          </w:tcPr>
          <w:p w14:paraId="69CD1DE9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D016DB3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Қарасай ауылдық округі, Қарасай ауылы</w:t>
            </w:r>
          </w:p>
        </w:tc>
        <w:tc>
          <w:tcPr>
            <w:tcW w:w="6520" w:type="dxa"/>
            <w:vAlign w:val="center"/>
          </w:tcPr>
          <w:p w14:paraId="3ADA681C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Қарасай  ауылы,Ж.Сұраубаев көшесі, №96, «Қордай ауданы әкімдігінің мәдениет және тілдерді дамыту бөлімінің аудандық мәдениет үйі және тарихи-өлкетану музейі» мемлекеттік қазыналық кәсіпорнының Қарасай батыр ауылдық мәдениет үйі мекемесінің ғимаратының алдындағы ақпараттық тақта</w:t>
            </w:r>
          </w:p>
        </w:tc>
      </w:tr>
      <w:tr w:rsidR="0087767A" w:rsidRPr="00D64445" w14:paraId="3E2F32C6" w14:textId="77777777" w:rsidTr="00CE4EB6">
        <w:tc>
          <w:tcPr>
            <w:tcW w:w="988" w:type="dxa"/>
          </w:tcPr>
          <w:p w14:paraId="031F5637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43B3599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Қарасай ауылдық округі, Еңбек ауылы</w:t>
            </w:r>
          </w:p>
        </w:tc>
        <w:tc>
          <w:tcPr>
            <w:tcW w:w="6520" w:type="dxa"/>
            <w:vAlign w:val="center"/>
          </w:tcPr>
          <w:p w14:paraId="4E842293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Еңбек ауылы, Кәумен батыр көшесі, №20, «Қордай ауданы әкімдігінің мәдениет және тілдерді дамыту бөлімінің аудандық мәдениет үйі және тарихи-өлкетану музейі» мемлекеттік қазыналық кәсіпорнының Еңбек ауылдық клубы мекемесінің ғимаратының  алдындағы ақпараттық тақта</w:t>
            </w:r>
          </w:p>
        </w:tc>
      </w:tr>
      <w:tr w:rsidR="0087767A" w:rsidRPr="00D64445" w14:paraId="4F7A8D9E" w14:textId="77777777" w:rsidTr="00CE4EB6">
        <w:tc>
          <w:tcPr>
            <w:tcW w:w="988" w:type="dxa"/>
          </w:tcPr>
          <w:p w14:paraId="33BBB9CF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3D418E9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Қаракемер ауылдық округі, Қаракемер ауылы</w:t>
            </w:r>
          </w:p>
        </w:tc>
        <w:tc>
          <w:tcPr>
            <w:tcW w:w="6520" w:type="dxa"/>
            <w:vAlign w:val="center"/>
          </w:tcPr>
          <w:p w14:paraId="3ACC6CE6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Қаракемер ауылы, Қ.Молдасейіт көшесі 22, "Жамбыл облысы әкімдігінің білім басқармасы Қордай ауданының білім бөлімінің №54 орта мектебі» коммуналдық мемлекеттік мекемесінің ғимаратының алдындағы ақпараттық тақта</w:t>
            </w:r>
          </w:p>
        </w:tc>
      </w:tr>
      <w:tr w:rsidR="0087767A" w:rsidRPr="00D64445" w14:paraId="3D47E756" w14:textId="77777777" w:rsidTr="00CE4EB6">
        <w:tc>
          <w:tcPr>
            <w:tcW w:w="988" w:type="dxa"/>
          </w:tcPr>
          <w:p w14:paraId="2B97CCFA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99F5FD8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Қаракемер ауылдық округі, Керу ауылы</w:t>
            </w:r>
          </w:p>
        </w:tc>
        <w:tc>
          <w:tcPr>
            <w:tcW w:w="6520" w:type="dxa"/>
            <w:vAlign w:val="center"/>
          </w:tcPr>
          <w:p w14:paraId="722CD72E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Керу ауылы, Ж.Тленов көшесі 1, "Жамбыл облысы әкімдігінің білім басқармасы Қордай ауданының білім бөлімінің "Балауса балалар сауықтыру лагері" мемлекеттік коммуналдық қазыналық кәсіпорыны ғимаратының алдындағы ақпараттық тақта</w:t>
            </w:r>
          </w:p>
        </w:tc>
      </w:tr>
      <w:tr w:rsidR="0087767A" w:rsidRPr="00D64445" w14:paraId="078BC1EA" w14:textId="77777777" w:rsidTr="00CE4EB6">
        <w:tc>
          <w:tcPr>
            <w:tcW w:w="988" w:type="dxa"/>
          </w:tcPr>
          <w:p w14:paraId="0A82B02D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52AD7155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Кенен ауылдық округі, Кенен ауылы</w:t>
            </w:r>
          </w:p>
        </w:tc>
        <w:tc>
          <w:tcPr>
            <w:tcW w:w="6520" w:type="dxa"/>
            <w:vAlign w:val="center"/>
          </w:tcPr>
          <w:p w14:paraId="62E1B28D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.Әзербаев көшесі 24, "Жамбыл облысы Қордай ауданы әкімдігінің мәдениет және тілдерді дамыту бөлімінің "Аудандық Мәдениет Үйі" коммуналдық мемлекеттік қазыналық кәсіпорыны ғимаратының алдындағы ақпараттық тақта</w:t>
            </w:r>
          </w:p>
        </w:tc>
      </w:tr>
      <w:tr w:rsidR="0087767A" w:rsidRPr="00D64445" w14:paraId="1AA365D4" w14:textId="77777777" w:rsidTr="00CE4EB6">
        <w:tc>
          <w:tcPr>
            <w:tcW w:w="988" w:type="dxa"/>
          </w:tcPr>
          <w:p w14:paraId="179AD6B2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 w:val="restart"/>
          </w:tcPr>
          <w:p w14:paraId="2A2B3658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Қордай ауылдық округі, Қордай ауылы</w:t>
            </w:r>
          </w:p>
        </w:tc>
        <w:tc>
          <w:tcPr>
            <w:tcW w:w="6520" w:type="dxa"/>
            <w:vAlign w:val="center"/>
          </w:tcPr>
          <w:p w14:paraId="56D092FA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Қордай ауылы, Жібек жолы көшесі № 108, «Қазақстан Республикасы Ауыл шаруашылығы министрлігі Агроөнеркәсіптік кешендігі мемлекеттік инспекциясы» мемлекеттік мекемесінің ғимаратының алдындағы ақпараттық тақта</w:t>
            </w:r>
          </w:p>
        </w:tc>
      </w:tr>
      <w:tr w:rsidR="0087767A" w:rsidRPr="00D64445" w14:paraId="7668ABB9" w14:textId="77777777" w:rsidTr="00CE4EB6">
        <w:tc>
          <w:tcPr>
            <w:tcW w:w="988" w:type="dxa"/>
          </w:tcPr>
          <w:p w14:paraId="098623CD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/>
          </w:tcPr>
          <w:p w14:paraId="7A182245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  <w:vAlign w:val="center"/>
          </w:tcPr>
          <w:p w14:paraId="0AE7B71E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 xml:space="preserve">Қордай ауылы, Жібек жолы көшесі №300, "Жамбыл облысы әкімдігінің білім басқармасы Қордай ауданының білім бөлімінің Балжан Бөлтірікова атындағы № 4 мектеп </w:t>
            </w: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lastRenderedPageBreak/>
              <w:t>- лицейі" коммуналдық мемлекеттік мекемесінің ғимаратының алдындағы ақпараттық тақта</w:t>
            </w:r>
          </w:p>
        </w:tc>
      </w:tr>
      <w:tr w:rsidR="0087767A" w:rsidRPr="00D64445" w14:paraId="33B8F7F5" w14:textId="77777777" w:rsidTr="00CE4EB6">
        <w:tc>
          <w:tcPr>
            <w:tcW w:w="988" w:type="dxa"/>
          </w:tcPr>
          <w:p w14:paraId="2890D065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/>
          </w:tcPr>
          <w:p w14:paraId="569773A7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  <w:vAlign w:val="center"/>
          </w:tcPr>
          <w:p w14:paraId="0B3CBA05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Қордай ауылы, Өтеген көшесі №58, "Жамбыл облысы әкімдігінің білім басқармасы Қордай ауданының білім бөлімінің №2 Михаил Ломоносов атындағы орта мектебі" коммуналдық мемлекеттік мекемесінің ғимаратының алдындағы ақпараттық тақта</w:t>
            </w:r>
          </w:p>
        </w:tc>
      </w:tr>
      <w:tr w:rsidR="0087767A" w:rsidRPr="00D64445" w14:paraId="068D0E40" w14:textId="77777777" w:rsidTr="00CE4EB6">
        <w:tc>
          <w:tcPr>
            <w:tcW w:w="988" w:type="dxa"/>
          </w:tcPr>
          <w:p w14:paraId="5A0D36F0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/>
          </w:tcPr>
          <w:p w14:paraId="48017339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  <w:vAlign w:val="center"/>
          </w:tcPr>
          <w:p w14:paraId="7AAE29F8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Қордай ауылы, Жібек жолы көшесі 393 Б, "Жамбыл облысы әкімдігінің білім басқармасы Қордай ауданының білім бөлімінің Мұхаммед Хайдар Дулати атындағы орта мектебі" коммуналдық мемлекеттік мекемесінің ғимаратының алдындағы ақпараттық тақта</w:t>
            </w:r>
          </w:p>
        </w:tc>
      </w:tr>
      <w:tr w:rsidR="0087767A" w:rsidRPr="00D64445" w14:paraId="10A5E8DC" w14:textId="77777777" w:rsidTr="00CE4EB6">
        <w:tc>
          <w:tcPr>
            <w:tcW w:w="988" w:type="dxa"/>
          </w:tcPr>
          <w:p w14:paraId="6C686A2A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/>
          </w:tcPr>
          <w:p w14:paraId="7CBDC0F2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  <w:vAlign w:val="center"/>
          </w:tcPr>
          <w:p w14:paraId="169FEF24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Қордай ауылы, Панфилов көшесі №44, "Жамбыл облысы әкімдігінің білім басқармасы Қордай ауданының білім бөлімінің Шерхан Мұртаза атындағы орта мектебі" коммуналдық мемлекеттік мекемесінің ғимаратының алдындағы ақпараттық тақта</w:t>
            </w:r>
          </w:p>
        </w:tc>
      </w:tr>
      <w:tr w:rsidR="0087767A" w:rsidRPr="00D64445" w14:paraId="13B17659" w14:textId="77777777" w:rsidTr="00CE4EB6">
        <w:tc>
          <w:tcPr>
            <w:tcW w:w="988" w:type="dxa"/>
          </w:tcPr>
          <w:p w14:paraId="47E2FCEA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/>
          </w:tcPr>
          <w:p w14:paraId="6A0D714D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  <w:vAlign w:val="center"/>
          </w:tcPr>
          <w:p w14:paraId="20C07E14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Орталық көшесі № 2, "Жамбыл облысы әкімдігінің білім басқармасы Қордай ауданының білім бөлімінің Қаныш Сәтбаев атындағы орта мектебі" коммуналдық мемлекеттік мекемесінің ғимаратының алдындағы ақпараттық тақта</w:t>
            </w:r>
          </w:p>
        </w:tc>
      </w:tr>
      <w:tr w:rsidR="0087767A" w:rsidRPr="00D64445" w14:paraId="0E716803" w14:textId="77777777" w:rsidTr="00CE4EB6">
        <w:tc>
          <w:tcPr>
            <w:tcW w:w="988" w:type="dxa"/>
          </w:tcPr>
          <w:p w14:paraId="1A15E6D6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/>
          </w:tcPr>
          <w:p w14:paraId="5545638D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  <w:vAlign w:val="center"/>
          </w:tcPr>
          <w:p w14:paraId="620900D2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Қордай ауылы, Надырбай Әйтеков көшесі №8, "Жамбыл облысы әкімдігінің білім басқармасы Қордай ауданының білім бөлімінің Абай Құнанбаев атындағы №3 орта мектебі" коммуналдық мемлекеттік мекемесінің ғимаратының алдындағы ақпараттық тақта</w:t>
            </w:r>
          </w:p>
        </w:tc>
      </w:tr>
      <w:tr w:rsidR="0087767A" w:rsidRPr="00D64445" w14:paraId="7EF94A62" w14:textId="77777777" w:rsidTr="00CE4EB6">
        <w:tc>
          <w:tcPr>
            <w:tcW w:w="988" w:type="dxa"/>
          </w:tcPr>
          <w:p w14:paraId="2FAFE7E6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/>
          </w:tcPr>
          <w:p w14:paraId="0A602DDC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  <w:vAlign w:val="center"/>
          </w:tcPr>
          <w:p w14:paraId="26CC1974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Қордай ауылы, Жібек жолы көшесі № 201, "Қордай ауданы әкімінің мәдениет және тілдер дамыту бөлімінің "Қордай аудандық мәдениет үйі" коммуналдық мемлекеттік қазыналық кәсіпорнының ғимаратының алдындағы ақпараттық тақта</w:t>
            </w:r>
          </w:p>
        </w:tc>
      </w:tr>
      <w:tr w:rsidR="0087767A" w:rsidRPr="00D64445" w14:paraId="539733ED" w14:textId="77777777" w:rsidTr="00CE4EB6">
        <w:tc>
          <w:tcPr>
            <w:tcW w:w="988" w:type="dxa"/>
          </w:tcPr>
          <w:p w14:paraId="3CA78A3D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/>
          </w:tcPr>
          <w:p w14:paraId="026F0AB9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  <w:vAlign w:val="center"/>
          </w:tcPr>
          <w:p w14:paraId="78FB1666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Қордай ауылы, Д.Қонаев көшесі № 1, "Жамбыл облысы әкімдігінің білім басқармасы Қордай ауданының білім бөлімінің Дінмұхамед Қонаев атындағы № 1 мектеп - гимназиясы" коммуналдық мемлекеттік мекемесінің ғимаратының</w:t>
            </w:r>
            <w:r w:rsidRPr="00C62D1D">
              <w:rPr>
                <w:rFonts w:ascii="Arial" w:eastAsia="Times New Roman" w:hAnsi="Arial" w:cs="Arial"/>
                <w:sz w:val="24"/>
                <w:szCs w:val="24"/>
                <w:lang w:val="kk-KZ"/>
              </w:rPr>
              <w:br/>
              <w:t>алдыендағы ақпараттық тақта</w:t>
            </w:r>
          </w:p>
        </w:tc>
      </w:tr>
      <w:tr w:rsidR="0087767A" w:rsidRPr="00D64445" w14:paraId="3C2C2AB4" w14:textId="77777777" w:rsidTr="00CE4EB6">
        <w:tc>
          <w:tcPr>
            <w:tcW w:w="988" w:type="dxa"/>
          </w:tcPr>
          <w:p w14:paraId="6AAFF904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/>
          </w:tcPr>
          <w:p w14:paraId="7BF0FA32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  <w:vAlign w:val="center"/>
          </w:tcPr>
          <w:p w14:paraId="66BB5802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Қордай ауылы, Байзаков көшесі № 23А,«Жамбыл облысы әкімдігінің білім басқармасы Қордай ауданының білім бөлімінің №51 А.Байтұрсынұлы атындағы орта мектебі» коммуналдық мемлекеттік мекемесінің ғимаратының алдындағы ақпараттық тақта</w:t>
            </w:r>
          </w:p>
        </w:tc>
      </w:tr>
      <w:tr w:rsidR="0087767A" w:rsidRPr="00D64445" w14:paraId="650DE3DA" w14:textId="77777777" w:rsidTr="00CE4EB6">
        <w:tc>
          <w:tcPr>
            <w:tcW w:w="988" w:type="dxa"/>
          </w:tcPr>
          <w:p w14:paraId="056F1D67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/>
          </w:tcPr>
          <w:p w14:paraId="12C79C03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  <w:vAlign w:val="center"/>
          </w:tcPr>
          <w:p w14:paraId="0EB8DD49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Қордай ауылы, Жібек жолы көшесі № 108, «Қазақстан Республикасы Ауыл шаруашылығы министрлігі Агроөнеркәсіптік кешендігі мемлекеттік инспекциясы» мемлекеттік мекемесінің ғимаратының алдындағы ақпараттық тақта</w:t>
            </w:r>
          </w:p>
        </w:tc>
      </w:tr>
      <w:tr w:rsidR="0087767A" w:rsidRPr="00D64445" w14:paraId="19C6C0DE" w14:textId="77777777" w:rsidTr="00CE4EB6">
        <w:tc>
          <w:tcPr>
            <w:tcW w:w="988" w:type="dxa"/>
          </w:tcPr>
          <w:p w14:paraId="60EB1416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 w:val="restart"/>
          </w:tcPr>
          <w:p w14:paraId="356E6D6E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Масаншы ауылыдық округі, Масаншы ауылы</w:t>
            </w:r>
          </w:p>
        </w:tc>
        <w:tc>
          <w:tcPr>
            <w:tcW w:w="6520" w:type="dxa"/>
            <w:vAlign w:val="center"/>
          </w:tcPr>
          <w:p w14:paraId="6868DBD7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Масаншы ауылы, Мәңгілік Ел көшесі, №17, «Жамбыл облысы әкімдігінің білім басқармасы Қордай ауданының білім бөлімінің Жүсіпбек Аймауытов атындағы орта мектебі» коммуналдық мемлекеттік мекемесінің ғимаратының алдындағы ақпараттық тақта</w:t>
            </w:r>
          </w:p>
        </w:tc>
      </w:tr>
      <w:tr w:rsidR="0087767A" w:rsidRPr="00D64445" w14:paraId="65285554" w14:textId="77777777" w:rsidTr="00CE4EB6">
        <w:tc>
          <w:tcPr>
            <w:tcW w:w="988" w:type="dxa"/>
          </w:tcPr>
          <w:p w14:paraId="78E1BE7D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/>
          </w:tcPr>
          <w:p w14:paraId="0755CA4F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  <w:vAlign w:val="center"/>
          </w:tcPr>
          <w:p w14:paraId="013EE6C9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Масаншы ауылы, Сарыарқа көшесі 14, "Жамбыл облысы Қордай ауданы Масанчи ауылдық округі әкімінің аппараты" коммуналдық мемлекеттік мекемесі ғимаратының алдындағы ақпараттық тақта</w:t>
            </w:r>
          </w:p>
        </w:tc>
      </w:tr>
      <w:tr w:rsidR="0087767A" w:rsidRPr="00D64445" w14:paraId="38F61EAC" w14:textId="77777777" w:rsidTr="00CE4EB6">
        <w:tc>
          <w:tcPr>
            <w:tcW w:w="988" w:type="dxa"/>
          </w:tcPr>
          <w:p w14:paraId="575E6D14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/>
          </w:tcPr>
          <w:p w14:paraId="5C8B7D58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  <w:vAlign w:val="center"/>
          </w:tcPr>
          <w:p w14:paraId="6E547414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Масаншы ауылы, Мәңгілік Ел көшесі 50, "Жамбыл облысы әкімдігінің білім басқармасы Қордай ауданының білім бөлімінің №50 Әл-Фараби атындағы орта мектебі" коммуналдық мемлекеттік мекемесі ғимаратының алдындағы ақпараттық тақта</w:t>
            </w:r>
          </w:p>
        </w:tc>
      </w:tr>
      <w:tr w:rsidR="0087767A" w:rsidRPr="00D64445" w14:paraId="6FA30440" w14:textId="77777777" w:rsidTr="00CE4EB6">
        <w:tc>
          <w:tcPr>
            <w:tcW w:w="988" w:type="dxa"/>
          </w:tcPr>
          <w:p w14:paraId="55038C9E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/>
          </w:tcPr>
          <w:p w14:paraId="043664F7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  <w:vAlign w:val="center"/>
          </w:tcPr>
          <w:p w14:paraId="35CC09DC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 xml:space="preserve">Масаншы ауылы, Хива көшесі №15, "Жамбыл облысы әкімдігінің білім басқармасы Қордай ауданының білім бөлімінің №13 Мыржақып Дулатұлы атындағы орта мектебі" коммуналдық мемлекеттік мекемесі ғимаратының алдындағы ақпараттық тақта </w:t>
            </w:r>
          </w:p>
        </w:tc>
      </w:tr>
      <w:tr w:rsidR="0087767A" w:rsidRPr="00D64445" w14:paraId="6D98F6A5" w14:textId="77777777" w:rsidTr="00CE4EB6">
        <w:tc>
          <w:tcPr>
            <w:tcW w:w="988" w:type="dxa"/>
          </w:tcPr>
          <w:p w14:paraId="5BE70874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93C380F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Масаншы ауылыдық округі, </w:t>
            </w: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 xml:space="preserve">Күнбатыс-1 </w:t>
            </w:r>
            <w:r w:rsidRPr="00C62D1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6520" w:type="dxa"/>
            <w:vAlign w:val="center"/>
          </w:tcPr>
          <w:p w14:paraId="263F8333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Күнбатыс-1 ауылы, Жіңішке көшесі 11, "Жамбыл облысы әкімдігінің білім басқармасы Қордай ауданының білім бөлімінің №11 бастауыш мектебі" коммуналдық мемлекеттік мекемесі ғимаратының алдындағы ақпараттық тақта</w:t>
            </w:r>
          </w:p>
        </w:tc>
      </w:tr>
      <w:tr w:rsidR="0087767A" w:rsidRPr="00D64445" w14:paraId="3F0EA527" w14:textId="77777777" w:rsidTr="00CE4EB6">
        <w:tc>
          <w:tcPr>
            <w:tcW w:w="988" w:type="dxa"/>
          </w:tcPr>
          <w:p w14:paraId="203AFDD9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2292282" w14:textId="77777777" w:rsidR="0087767A" w:rsidRPr="00C62D1D" w:rsidRDefault="0087767A" w:rsidP="00C62D1D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Масаншы ауылыдық округі, </w:t>
            </w: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 xml:space="preserve">Күнбатыс-2 </w:t>
            </w:r>
            <w:r w:rsidRPr="00C62D1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6520" w:type="dxa"/>
            <w:vAlign w:val="center"/>
          </w:tcPr>
          <w:p w14:paraId="4F1DA34D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Күнбатыс-2 ауылы, Шығыс көшесі 8 "а", "Жамбыл облысы әкімдігінің білім басқармасы Қордай ауданының білім бөлімінің №11 негізгі мектебі" коммуналдық мемлекеттік мекемесі ғимаратының алдындағы ақпараттық тақта</w:t>
            </w:r>
          </w:p>
        </w:tc>
      </w:tr>
      <w:tr w:rsidR="0087767A" w:rsidRPr="00D64445" w14:paraId="503E7B6E" w14:textId="77777777" w:rsidTr="00CE4EB6">
        <w:tc>
          <w:tcPr>
            <w:tcW w:w="988" w:type="dxa"/>
          </w:tcPr>
          <w:p w14:paraId="2FE29D64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3BCBF1A" w14:textId="77777777" w:rsidR="0087767A" w:rsidRPr="00C62D1D" w:rsidRDefault="0087767A" w:rsidP="00C62D1D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sz w:val="24"/>
                <w:szCs w:val="24"/>
                <w:lang w:val="kk-KZ"/>
              </w:rPr>
              <w:t>Ноғайбай ауылдық округі, Ноғайбай ауылы</w:t>
            </w:r>
          </w:p>
        </w:tc>
        <w:tc>
          <w:tcPr>
            <w:tcW w:w="6520" w:type="dxa"/>
            <w:vAlign w:val="center"/>
          </w:tcPr>
          <w:p w14:paraId="1AFBFDA6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Ноғайбай ауылы, Б.Момышұлы көшесі 28, "Жамбыл облысы Қордай ауданы Ноғайбай ауылдық округі әкімінің аппараты" коммуналдық мемлекеттік мекемесі ғимаратының алдындағы ақпараттық тақта</w:t>
            </w:r>
          </w:p>
        </w:tc>
      </w:tr>
      <w:tr w:rsidR="0087767A" w:rsidRPr="00D64445" w14:paraId="0D3D8157" w14:textId="77777777" w:rsidTr="00CE4EB6">
        <w:tc>
          <w:tcPr>
            <w:tcW w:w="988" w:type="dxa"/>
          </w:tcPr>
          <w:p w14:paraId="081218A9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3948BBE0" w14:textId="77777777" w:rsidR="0087767A" w:rsidRPr="00C62D1D" w:rsidRDefault="0087767A" w:rsidP="00C62D1D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sz w:val="24"/>
                <w:szCs w:val="24"/>
                <w:lang w:val="kk-KZ"/>
              </w:rPr>
              <w:t>Ноғайбай ауылдық округі, Сарыбастау ауылы</w:t>
            </w:r>
          </w:p>
        </w:tc>
        <w:tc>
          <w:tcPr>
            <w:tcW w:w="6520" w:type="dxa"/>
            <w:vAlign w:val="center"/>
          </w:tcPr>
          <w:p w14:paraId="365C47DC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Сарыбастау ауылы, Белес көшесі № 30 А Дәрігерлік тірек мекемісінің алдында ақпараттық тақта</w:t>
            </w:r>
          </w:p>
        </w:tc>
      </w:tr>
      <w:tr w:rsidR="0087767A" w:rsidRPr="00D64445" w14:paraId="019FD5D9" w14:textId="77777777" w:rsidTr="00CE4EB6">
        <w:tc>
          <w:tcPr>
            <w:tcW w:w="988" w:type="dxa"/>
          </w:tcPr>
          <w:p w14:paraId="0B97A5D9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53C234FF" w14:textId="77777777" w:rsidR="0087767A" w:rsidRPr="00C62D1D" w:rsidRDefault="0087767A" w:rsidP="00C62D1D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sz w:val="24"/>
                <w:szCs w:val="24"/>
                <w:lang w:val="kk-KZ"/>
              </w:rPr>
              <w:t>Ноғайбай ауылдық округі, Шарбақты ауылы</w:t>
            </w:r>
          </w:p>
        </w:tc>
        <w:tc>
          <w:tcPr>
            <w:tcW w:w="6520" w:type="dxa"/>
            <w:vAlign w:val="center"/>
          </w:tcPr>
          <w:p w14:paraId="5C77F932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Шарбақты ауылы, Ноғайбай би көшесі 30, "Жамбыл облысы әкімдігінің білім басқармасы Қордай ауданының білім бөлімінің №36 Нығмет Сауранбаев атындағы негізгі мектебі" коммуналдық мемлекеттік мекемесі ғимаратының алдындағы ақпараттық тақта</w:t>
            </w:r>
          </w:p>
        </w:tc>
      </w:tr>
      <w:tr w:rsidR="0087767A" w:rsidRPr="00D64445" w14:paraId="07C6E504" w14:textId="77777777" w:rsidTr="00CE4EB6">
        <w:tc>
          <w:tcPr>
            <w:tcW w:w="988" w:type="dxa"/>
          </w:tcPr>
          <w:p w14:paraId="6BDBA1C6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3DA0EC2" w14:textId="77777777" w:rsidR="0087767A" w:rsidRPr="00C62D1D" w:rsidRDefault="0087767A" w:rsidP="00C62D1D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sz w:val="24"/>
                <w:szCs w:val="24"/>
                <w:lang w:val="kk-KZ"/>
              </w:rPr>
              <w:t>Отар ауылдық округі, Отар ауылы</w:t>
            </w:r>
          </w:p>
        </w:tc>
        <w:tc>
          <w:tcPr>
            <w:tcW w:w="6520" w:type="dxa"/>
            <w:vAlign w:val="center"/>
          </w:tcPr>
          <w:p w14:paraId="3F750829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Отар ауылы, Самал көшесі 2,"Жамбыл облысы әкімдігінің білім басқармасы Қордай ауданының білім бөлімінің №41 Кенен Әзірбаев атындағы орта мектебі" коммуналдық мемлекеттік мекемесі ғимаратының алдындағы ақпараттық тақта</w:t>
            </w:r>
          </w:p>
        </w:tc>
      </w:tr>
      <w:tr w:rsidR="0087767A" w:rsidRPr="00D64445" w14:paraId="3D9EB870" w14:textId="77777777" w:rsidTr="00CE4EB6">
        <w:tc>
          <w:tcPr>
            <w:tcW w:w="988" w:type="dxa"/>
          </w:tcPr>
          <w:p w14:paraId="744C6EF1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3348FF00" w14:textId="77777777" w:rsidR="0087767A" w:rsidRPr="00C62D1D" w:rsidRDefault="0087767A" w:rsidP="00C62D1D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sz w:val="24"/>
                <w:szCs w:val="24"/>
                <w:lang w:val="kk-KZ"/>
              </w:rPr>
              <w:t>Отар ауылдық округі, Отар ауылы</w:t>
            </w:r>
          </w:p>
        </w:tc>
        <w:tc>
          <w:tcPr>
            <w:tcW w:w="6520" w:type="dxa"/>
            <w:vAlign w:val="center"/>
          </w:tcPr>
          <w:p w14:paraId="126B68C3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 xml:space="preserve">Отар ауылы, Қуаныш Жекенов көшесі 19, "Жамбыл облысы Қордай ауданы Отар ауылдық округі әкімінің </w:t>
            </w: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lastRenderedPageBreak/>
              <w:t>аппараты" коммуналдық мемлекеттік мекемесі ғимаратының алдындағы ақпараттық тақта</w:t>
            </w:r>
          </w:p>
        </w:tc>
      </w:tr>
      <w:tr w:rsidR="0087767A" w:rsidRPr="00D64445" w14:paraId="00A06120" w14:textId="77777777" w:rsidTr="00CE4EB6">
        <w:tc>
          <w:tcPr>
            <w:tcW w:w="988" w:type="dxa"/>
          </w:tcPr>
          <w:p w14:paraId="0D1671FD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311FAD76" w14:textId="77777777" w:rsidR="0087767A" w:rsidRPr="00C62D1D" w:rsidRDefault="0087767A" w:rsidP="00C62D1D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sz w:val="24"/>
                <w:szCs w:val="24"/>
                <w:lang w:val="kk-KZ"/>
              </w:rPr>
              <w:t>Отар ауылдық округі, Отар ауылы</w:t>
            </w:r>
          </w:p>
        </w:tc>
        <w:tc>
          <w:tcPr>
            <w:tcW w:w="6520" w:type="dxa"/>
            <w:vAlign w:val="center"/>
          </w:tcPr>
          <w:p w14:paraId="274E4456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Отар ауылы, Атамқұлов көшесі 7 "а", "Жамбыл облысы Қордай ауданы әкімдігінің мәдениет және тілдерді дамыту бөлімінің "Аудандық мәдениет Үйі" коммуналдық мемлекеттік қазыналық кәсіпорыны ғимаратының алдындағы ақпараттық тақта</w:t>
            </w:r>
          </w:p>
        </w:tc>
      </w:tr>
      <w:tr w:rsidR="0087767A" w:rsidRPr="00D64445" w14:paraId="53D61E6E" w14:textId="77777777" w:rsidTr="00CE4EB6">
        <w:tc>
          <w:tcPr>
            <w:tcW w:w="988" w:type="dxa"/>
          </w:tcPr>
          <w:p w14:paraId="23BABFD9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E5EBCA7" w14:textId="77777777" w:rsidR="0087767A" w:rsidRPr="00C62D1D" w:rsidRDefault="0087767A" w:rsidP="00C62D1D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sz w:val="24"/>
                <w:szCs w:val="24"/>
                <w:lang w:val="kk-KZ"/>
              </w:rPr>
              <w:t>Отар ауылдық округі, Отар ауылы</w:t>
            </w:r>
          </w:p>
        </w:tc>
        <w:tc>
          <w:tcPr>
            <w:tcW w:w="6520" w:type="dxa"/>
            <w:vAlign w:val="center"/>
          </w:tcPr>
          <w:p w14:paraId="23782953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Отар ауылы, Заңғар көшесі № 8Б, Жамбыл облысы әкімдігінің білім басқармасы Қордай ауданының білім бөлімінің Бауыржан Момышұлы атындағы № 43 орта мектебі коммуналдық мемлекеттік мекемесінің ғимаратының алдындағы ақпараттық тақта</w:t>
            </w:r>
          </w:p>
        </w:tc>
      </w:tr>
      <w:tr w:rsidR="0087767A" w:rsidRPr="00D64445" w14:paraId="34FEF185" w14:textId="77777777" w:rsidTr="00CE4EB6">
        <w:tc>
          <w:tcPr>
            <w:tcW w:w="988" w:type="dxa"/>
          </w:tcPr>
          <w:p w14:paraId="585A5486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C698E78" w14:textId="77777777" w:rsidR="0087767A" w:rsidRPr="00C62D1D" w:rsidRDefault="0087767A" w:rsidP="00C62D1D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sz w:val="24"/>
                <w:szCs w:val="24"/>
                <w:lang w:val="kk-KZ"/>
              </w:rPr>
              <w:t>Отар ауылдық округі, Гвардейск қалашығы</w:t>
            </w:r>
          </w:p>
        </w:tc>
        <w:tc>
          <w:tcPr>
            <w:tcW w:w="6520" w:type="dxa"/>
            <w:vAlign w:val="center"/>
          </w:tcPr>
          <w:p w14:paraId="188B59C1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"Супермаркет" дүкеннің ғимаратының алдындағы ақпараттық тақта</w:t>
            </w:r>
          </w:p>
        </w:tc>
      </w:tr>
      <w:tr w:rsidR="0087767A" w:rsidRPr="00D64445" w14:paraId="6F8040EB" w14:textId="77777777" w:rsidTr="00CE4EB6">
        <w:tc>
          <w:tcPr>
            <w:tcW w:w="988" w:type="dxa"/>
          </w:tcPr>
          <w:p w14:paraId="33843BD5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2F81CEA" w14:textId="77777777" w:rsidR="0087767A" w:rsidRPr="00C62D1D" w:rsidRDefault="0087767A" w:rsidP="00C62D1D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sz w:val="24"/>
                <w:szCs w:val="24"/>
                <w:lang w:val="kk-KZ"/>
              </w:rPr>
              <w:t>Отар ауылдық округі, Бел ауылы</w:t>
            </w:r>
          </w:p>
        </w:tc>
        <w:tc>
          <w:tcPr>
            <w:tcW w:w="6520" w:type="dxa"/>
            <w:vAlign w:val="center"/>
          </w:tcPr>
          <w:p w14:paraId="337A223D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Бел ауылы, Тәуелсіздік көшесі 1, "Жамбыл облысы әкімдігінің білім басқармасы Қордай ауданының білім бөлімінің № 49 Оралхан Бөкей атындағы негізгі мектебі" коммуналдық мемлекеттік мекемесі ғимаратының алдындағы ақпараттық тақта</w:t>
            </w:r>
          </w:p>
        </w:tc>
      </w:tr>
      <w:tr w:rsidR="0087767A" w:rsidRPr="00D64445" w14:paraId="2E8DDCD4" w14:textId="77777777" w:rsidTr="00CE4EB6">
        <w:tc>
          <w:tcPr>
            <w:tcW w:w="988" w:type="dxa"/>
          </w:tcPr>
          <w:p w14:paraId="26477182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DDA3EB4" w14:textId="77777777" w:rsidR="0087767A" w:rsidRPr="00C62D1D" w:rsidRDefault="0087767A" w:rsidP="00C62D1D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sz w:val="24"/>
                <w:szCs w:val="24"/>
                <w:lang w:val="kk-KZ"/>
              </w:rPr>
              <w:t>Отар ауылдық округі, Аңырахай ауылы</w:t>
            </w:r>
          </w:p>
        </w:tc>
        <w:tc>
          <w:tcPr>
            <w:tcW w:w="6520" w:type="dxa"/>
            <w:vAlign w:val="center"/>
          </w:tcPr>
          <w:p w14:paraId="58A434E3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Аңырахай ауылы, Желтөбе көшесі 25/1, тұрғын үйдің алдындағы ақпараттық тақта</w:t>
            </w:r>
          </w:p>
        </w:tc>
      </w:tr>
      <w:tr w:rsidR="0087767A" w:rsidRPr="00D64445" w14:paraId="16672301" w14:textId="77777777" w:rsidTr="00CE4EB6">
        <w:tc>
          <w:tcPr>
            <w:tcW w:w="988" w:type="dxa"/>
          </w:tcPr>
          <w:p w14:paraId="135D8E3B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7261F6A" w14:textId="77777777" w:rsidR="0087767A" w:rsidRPr="00C62D1D" w:rsidRDefault="0087767A" w:rsidP="00C62D1D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sz w:val="24"/>
                <w:szCs w:val="24"/>
                <w:lang w:val="kk-KZ"/>
              </w:rPr>
              <w:t>Сарыбұлақ ауылдық округі, Сарыбұлақ ауылы</w:t>
            </w:r>
          </w:p>
        </w:tc>
        <w:tc>
          <w:tcPr>
            <w:tcW w:w="6520" w:type="dxa"/>
            <w:vAlign w:val="center"/>
          </w:tcPr>
          <w:p w14:paraId="5C8FDEE7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Сарыбұлақ ауылы, Тайчибеков көшесі 5, "Жамбыл облысы Қордай ауданы әкімдігінің мәдениет және тілдерді дамыту бөлімінің "Аудандық мәдениет үйі" коммуналдық мемлекеттік қазыналық кәсіпорыны ғимаратының алдындағы ақпараттық тақта</w:t>
            </w:r>
          </w:p>
        </w:tc>
      </w:tr>
      <w:tr w:rsidR="0087767A" w:rsidRPr="00D64445" w14:paraId="00B78BEA" w14:textId="77777777" w:rsidTr="00CE4EB6">
        <w:tc>
          <w:tcPr>
            <w:tcW w:w="988" w:type="dxa"/>
          </w:tcPr>
          <w:p w14:paraId="0DB6A419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32C2188B" w14:textId="77777777" w:rsidR="0087767A" w:rsidRPr="00C62D1D" w:rsidRDefault="0087767A" w:rsidP="00C62D1D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sz w:val="24"/>
                <w:szCs w:val="24"/>
                <w:lang w:val="kk-KZ"/>
              </w:rPr>
              <w:t>Сарыбұлақ ауылдық округі, Сарыбұлақ ауылы</w:t>
            </w:r>
          </w:p>
        </w:tc>
        <w:tc>
          <w:tcPr>
            <w:tcW w:w="6520" w:type="dxa"/>
            <w:vAlign w:val="center"/>
          </w:tcPr>
          <w:p w14:paraId="5B344E95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Сарыбұлақ ауылы, Гагарин көшесі №14, "Жамбыл облысы әкімдігінің білім басқармасы Қордай ауданының білім бөлімінің Қайрат Рысқұлбеков атындағы орта мектебі" коммуналдық мемлекеттік мекемесінің ғимаратының алдындағы ақпараттық тақта</w:t>
            </w:r>
          </w:p>
        </w:tc>
      </w:tr>
      <w:tr w:rsidR="0087767A" w:rsidRPr="00D64445" w14:paraId="104A03F7" w14:textId="77777777" w:rsidTr="00CE4EB6">
        <w:tc>
          <w:tcPr>
            <w:tcW w:w="988" w:type="dxa"/>
          </w:tcPr>
          <w:p w14:paraId="1C7F450F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59891B01" w14:textId="77777777" w:rsidR="0087767A" w:rsidRPr="00C62D1D" w:rsidRDefault="0087767A" w:rsidP="00C62D1D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sz w:val="24"/>
                <w:szCs w:val="24"/>
                <w:lang w:val="kk-KZ"/>
              </w:rPr>
              <w:t>Сарыбұлақ ауылдық округі, Қайнар ауылы</w:t>
            </w:r>
          </w:p>
        </w:tc>
        <w:tc>
          <w:tcPr>
            <w:tcW w:w="6520" w:type="dxa"/>
            <w:vAlign w:val="center"/>
          </w:tcPr>
          <w:p w14:paraId="7BDDD06F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 xml:space="preserve">Қайнар ауылы, Мектеп көшесі № 1 А, "Жамбыл облысы әкімдігінің білім басқармасы Қордай ауданының білім бөлімінің Владимир Маяков атындағы орта мектебі" коммуналдық мемлекеттік мекемесінің ғимаратының </w:t>
            </w:r>
          </w:p>
          <w:p w14:paraId="07923D65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</w:p>
        </w:tc>
      </w:tr>
      <w:tr w:rsidR="0087767A" w:rsidRPr="00D64445" w14:paraId="5D7DDC69" w14:textId="77777777" w:rsidTr="00CE4EB6">
        <w:tc>
          <w:tcPr>
            <w:tcW w:w="988" w:type="dxa"/>
          </w:tcPr>
          <w:p w14:paraId="0286DE05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B001DA4" w14:textId="77777777" w:rsidR="0087767A" w:rsidRPr="00C62D1D" w:rsidRDefault="0087767A" w:rsidP="00C62D1D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sz w:val="24"/>
                <w:szCs w:val="24"/>
                <w:lang w:val="kk-KZ"/>
              </w:rPr>
              <w:t>Степной ауылдық округі, Степной ауылы</w:t>
            </w:r>
          </w:p>
        </w:tc>
        <w:tc>
          <w:tcPr>
            <w:tcW w:w="6520" w:type="dxa"/>
            <w:vAlign w:val="center"/>
          </w:tcPr>
          <w:p w14:paraId="1E7DDC6C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Степной ауылы, Білім көшесі 17, "Жамбыл облысы әкімдігінің білім басқармасы Қордай ауданының білім бөлімінің Мұхтар Әуезов атындағы орта мектебі" коммуналдық мемлекеттік мекемесі ғимаратының алдындағы ақпараттық тақта</w:t>
            </w:r>
          </w:p>
        </w:tc>
      </w:tr>
      <w:tr w:rsidR="0087767A" w:rsidRPr="00D64445" w14:paraId="496179F8" w14:textId="77777777" w:rsidTr="00CE4EB6">
        <w:tc>
          <w:tcPr>
            <w:tcW w:w="988" w:type="dxa"/>
          </w:tcPr>
          <w:p w14:paraId="407D9A26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D8F787A" w14:textId="77777777" w:rsidR="0087767A" w:rsidRPr="00C62D1D" w:rsidRDefault="0087767A" w:rsidP="00C62D1D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sz w:val="24"/>
                <w:szCs w:val="24"/>
                <w:lang w:val="kk-KZ"/>
              </w:rPr>
              <w:t>Степной ауылдық округі, Арал ауылы</w:t>
            </w:r>
          </w:p>
        </w:tc>
        <w:tc>
          <w:tcPr>
            <w:tcW w:w="6520" w:type="dxa"/>
            <w:vAlign w:val="center"/>
          </w:tcPr>
          <w:p w14:paraId="740D9D89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Арал ауылы, Бабакчиев көшесі 40 "а", "Жамбыл облысы әкімдігінің білім басқармасы Қордай ауданының білім бөлімінің Санжар Асфендияров атындағы негізгі мектебі" коммуналдық мемлекеттік мекемесі ғимаратының алдындағы ақпараттық тақта</w:t>
            </w:r>
          </w:p>
        </w:tc>
      </w:tr>
      <w:tr w:rsidR="0087767A" w:rsidRPr="00D64445" w14:paraId="4B0D92B3" w14:textId="77777777" w:rsidTr="00CE4EB6">
        <w:tc>
          <w:tcPr>
            <w:tcW w:w="988" w:type="dxa"/>
          </w:tcPr>
          <w:p w14:paraId="3B90F9D5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3CD38F2" w14:textId="77777777" w:rsidR="0087767A" w:rsidRPr="00C62D1D" w:rsidRDefault="0087767A" w:rsidP="00C62D1D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sz w:val="24"/>
                <w:szCs w:val="24"/>
                <w:lang w:val="kk-KZ"/>
              </w:rPr>
              <w:t>Степной ауылдық округі, Қалғұты ауылы</w:t>
            </w:r>
          </w:p>
        </w:tc>
        <w:tc>
          <w:tcPr>
            <w:tcW w:w="6520" w:type="dxa"/>
            <w:vAlign w:val="center"/>
          </w:tcPr>
          <w:p w14:paraId="330E6A37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 xml:space="preserve">Қалғұты ауылы, Оңтүстік көшесі 31 "а", "Жамбыл облысы әкімдігінің білім басқармасы Қордай ауданының білім </w:t>
            </w: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lastRenderedPageBreak/>
              <w:t>бөлімінің №52 орта мектебі" коммуналдық мемлекеттік мекемесі ғимаратының алдындағы ақпараттық тақта</w:t>
            </w:r>
          </w:p>
        </w:tc>
      </w:tr>
      <w:tr w:rsidR="0087767A" w:rsidRPr="00D64445" w14:paraId="3CE27517" w14:textId="77777777" w:rsidTr="00CE4EB6">
        <w:tc>
          <w:tcPr>
            <w:tcW w:w="988" w:type="dxa"/>
          </w:tcPr>
          <w:p w14:paraId="62C1CB3F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 w:val="restart"/>
          </w:tcPr>
          <w:p w14:paraId="3F9F1125" w14:textId="77777777" w:rsidR="0087767A" w:rsidRPr="00C62D1D" w:rsidRDefault="0087767A" w:rsidP="00C62D1D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sz w:val="24"/>
                <w:szCs w:val="24"/>
                <w:lang w:val="kk-KZ"/>
              </w:rPr>
              <w:t>Сортөбе ауылдық округі, Сортөбе ауылы</w:t>
            </w:r>
          </w:p>
        </w:tc>
        <w:tc>
          <w:tcPr>
            <w:tcW w:w="6520" w:type="dxa"/>
            <w:vAlign w:val="center"/>
          </w:tcPr>
          <w:p w14:paraId="54618970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Сортөбе ауылы, Баласағұн көшесі, №71 «А», «Жамбыл облысы білім басқармасының Қордай ауданы бойынша білім бөлімінің Мәншүк Мәметова атындағы орта мектебі» коммуналдық мемлекеттік мекемесінің ғимаратының алдындағы ақпараттық тақта</w:t>
            </w:r>
          </w:p>
        </w:tc>
      </w:tr>
      <w:tr w:rsidR="0087767A" w:rsidRPr="00D64445" w14:paraId="78EA6AB3" w14:textId="77777777" w:rsidTr="00CE4EB6">
        <w:tc>
          <w:tcPr>
            <w:tcW w:w="988" w:type="dxa"/>
          </w:tcPr>
          <w:p w14:paraId="56B2C04E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/>
          </w:tcPr>
          <w:p w14:paraId="22885F15" w14:textId="77777777" w:rsidR="0087767A" w:rsidRPr="00C62D1D" w:rsidRDefault="0087767A" w:rsidP="00C62D1D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  <w:vAlign w:val="center"/>
          </w:tcPr>
          <w:p w14:paraId="64B46DF0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Сортөбе ауылы, Алтын Орда көшесі 159 "б", "Жамбыл облысы Қордай ауданы әкімдігінің мәдениет және тілдерді дамыту бөлімінің "Аудандық мәдениет үйі" коммуналдық мемлекеттік қазыналық кәсіпорыны ғимаратының алдындағы ақпараттық тақта</w:t>
            </w:r>
          </w:p>
        </w:tc>
      </w:tr>
      <w:tr w:rsidR="0087767A" w:rsidRPr="00D64445" w14:paraId="3EABABC6" w14:textId="77777777" w:rsidTr="00CE4EB6">
        <w:tc>
          <w:tcPr>
            <w:tcW w:w="988" w:type="dxa"/>
          </w:tcPr>
          <w:p w14:paraId="540C3F0D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/>
          </w:tcPr>
          <w:p w14:paraId="74DBB075" w14:textId="77777777" w:rsidR="0087767A" w:rsidRPr="00C62D1D" w:rsidRDefault="0087767A" w:rsidP="00C62D1D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  <w:vAlign w:val="center"/>
          </w:tcPr>
          <w:p w14:paraId="2B0D776F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Сортөбе ауылы, Баласағұн көшесі 49 "А", "Жамбыл облысы әкімдігінің білім басқармасы Қордай ауданының білім бөлімінің Алия Молдағұлова атындағыорта мектебі" коммуналдық мемлекеттік мекемесі ғимаратының алдындағы ақпараттық тақта</w:t>
            </w:r>
          </w:p>
        </w:tc>
      </w:tr>
      <w:tr w:rsidR="0087767A" w:rsidRPr="00D64445" w14:paraId="5BF6DDE6" w14:textId="77777777" w:rsidTr="00CE4EB6">
        <w:tc>
          <w:tcPr>
            <w:tcW w:w="988" w:type="dxa"/>
          </w:tcPr>
          <w:p w14:paraId="5AE9AB96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Merge/>
          </w:tcPr>
          <w:p w14:paraId="51687F78" w14:textId="77777777" w:rsidR="0087767A" w:rsidRPr="00C62D1D" w:rsidRDefault="0087767A" w:rsidP="00C62D1D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6520" w:type="dxa"/>
            <w:vAlign w:val="center"/>
          </w:tcPr>
          <w:p w14:paraId="30EF009A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Сортөбе ауылы, Дунларов көшесі 9, "Жамбыл облысы әкімдігінің білім басқармасы Қордай ауданының білім бөлімінің Сұлтанмахмұт Торайғыров атындағы №48 орта мектебі" коммуналдық мемлекеттік мекемесі ғимаратының алдындағы ақпараттық тақта</w:t>
            </w:r>
          </w:p>
        </w:tc>
      </w:tr>
      <w:tr w:rsidR="0087767A" w:rsidRPr="00D64445" w14:paraId="0705F492" w14:textId="77777777" w:rsidTr="00CE4EB6">
        <w:tc>
          <w:tcPr>
            <w:tcW w:w="988" w:type="dxa"/>
          </w:tcPr>
          <w:p w14:paraId="28ABA51C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5BE9F3DE" w14:textId="77777777" w:rsidR="0087767A" w:rsidRPr="00C62D1D" w:rsidRDefault="0087767A" w:rsidP="00C62D1D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sz w:val="24"/>
                <w:szCs w:val="24"/>
                <w:lang w:val="kk-KZ"/>
              </w:rPr>
              <w:t>Сортөбе ауылдық округі, Бұлар батыр ауылы ауылы</w:t>
            </w:r>
          </w:p>
        </w:tc>
        <w:tc>
          <w:tcPr>
            <w:tcW w:w="6520" w:type="dxa"/>
            <w:vAlign w:val="center"/>
          </w:tcPr>
          <w:p w14:paraId="393D7D8A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Бұлар батыр ауылы, Өркениет көшесі 29 "б", "Жамбыл облысы әкімдігінің денсаулық сақтау басқармасы Қордай аудандық орталық ауруханасы" шауашылық жүргізу құқығындағы мемлекеттік коммуналдық кәсіпорыны ғимаратының алдындағы ақпараттық тақта</w:t>
            </w:r>
          </w:p>
        </w:tc>
      </w:tr>
      <w:tr w:rsidR="0087767A" w:rsidRPr="00D64445" w14:paraId="71EA9AB1" w14:textId="77777777" w:rsidTr="00CE4EB6">
        <w:tc>
          <w:tcPr>
            <w:tcW w:w="988" w:type="dxa"/>
          </w:tcPr>
          <w:p w14:paraId="0A844BED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0617022" w14:textId="77777777" w:rsidR="0087767A" w:rsidRPr="00C62D1D" w:rsidRDefault="0087767A" w:rsidP="00C62D1D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sz w:val="24"/>
                <w:szCs w:val="24"/>
                <w:lang w:val="kk-KZ"/>
              </w:rPr>
              <w:t>Сұлутөр ауылдық округі, Сұлутөр ауылы</w:t>
            </w:r>
          </w:p>
        </w:tc>
        <w:tc>
          <w:tcPr>
            <w:tcW w:w="6520" w:type="dxa"/>
            <w:vAlign w:val="center"/>
          </w:tcPr>
          <w:p w14:paraId="05178233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Сұлутөр ауылы, Жамбыл көшесі 52, тұрғын үйдің алдындағы ақпараттық тақта</w:t>
            </w:r>
          </w:p>
        </w:tc>
      </w:tr>
      <w:tr w:rsidR="0087767A" w:rsidRPr="00D64445" w14:paraId="37A2531A" w14:textId="77777777" w:rsidTr="00CE4EB6">
        <w:tc>
          <w:tcPr>
            <w:tcW w:w="988" w:type="dxa"/>
          </w:tcPr>
          <w:p w14:paraId="503D7308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072E820" w14:textId="77777777" w:rsidR="0087767A" w:rsidRPr="00C62D1D" w:rsidRDefault="0087767A" w:rsidP="00C62D1D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sz w:val="24"/>
                <w:szCs w:val="24"/>
                <w:lang w:val="kk-KZ"/>
              </w:rPr>
              <w:t>Сұлутөр ауылдық округі, Көктөбе ауылы</w:t>
            </w:r>
          </w:p>
        </w:tc>
        <w:tc>
          <w:tcPr>
            <w:tcW w:w="6520" w:type="dxa"/>
            <w:vAlign w:val="center"/>
          </w:tcPr>
          <w:p w14:paraId="333FF4E2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Көктөбе ауылы, Мектеп көшесі 10 "б", Жамбыл облысы әкімдігінің білім басқармасы Қордай ауданының білім бөлімінің №40 Смағұл Садуақасұлы атындағы негізгі мектебі" коммуналдық мемлекеттік мекемесі ғимаратының алдындағы ақпараттық тақта</w:t>
            </w:r>
          </w:p>
        </w:tc>
      </w:tr>
      <w:tr w:rsidR="0087767A" w:rsidRPr="00D64445" w14:paraId="5F5C0FE9" w14:textId="77777777" w:rsidTr="00CE4EB6">
        <w:tc>
          <w:tcPr>
            <w:tcW w:w="988" w:type="dxa"/>
          </w:tcPr>
          <w:p w14:paraId="695ACD7B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5B89DAFF" w14:textId="77777777" w:rsidR="0087767A" w:rsidRPr="00C62D1D" w:rsidRDefault="0087767A" w:rsidP="00C62D1D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Үлкен-Сұлутөр ауылдық округі, Үлкен-Сұлутөр ауылы</w:t>
            </w:r>
          </w:p>
        </w:tc>
        <w:tc>
          <w:tcPr>
            <w:tcW w:w="6520" w:type="dxa"/>
            <w:vAlign w:val="center"/>
          </w:tcPr>
          <w:p w14:paraId="52A35761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Үлкен-Сұлутөр ауылы, Жібек Жолы көшесі 6 "а", "Жамбыл облысы Қордай ауданы Үлкен-Сұлутөр ауылдық округі әкімінің аппараты" коммуналдық мемлекеттік мекемесі ғимаратының алдындағы ақпараттық тақта</w:t>
            </w:r>
          </w:p>
        </w:tc>
      </w:tr>
      <w:tr w:rsidR="0087767A" w:rsidRPr="00D64445" w14:paraId="53B102D9" w14:textId="77777777" w:rsidTr="00CE4EB6">
        <w:tc>
          <w:tcPr>
            <w:tcW w:w="988" w:type="dxa"/>
          </w:tcPr>
          <w:p w14:paraId="69DB3828" w14:textId="77777777" w:rsidR="0087767A" w:rsidRPr="00C62D1D" w:rsidRDefault="0087767A" w:rsidP="00C62D1D">
            <w:pPr>
              <w:pStyle w:val="a4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A06408F" w14:textId="77777777" w:rsidR="0087767A" w:rsidRPr="00C62D1D" w:rsidRDefault="0087767A" w:rsidP="00C62D1D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Үлкен-Сұлутөр ауылдық округі, Үлкен-Сұлутөр ауылы</w:t>
            </w:r>
          </w:p>
        </w:tc>
        <w:tc>
          <w:tcPr>
            <w:tcW w:w="6520" w:type="dxa"/>
            <w:vAlign w:val="center"/>
          </w:tcPr>
          <w:p w14:paraId="7CE7623F" w14:textId="77777777" w:rsidR="0087767A" w:rsidRPr="00C62D1D" w:rsidRDefault="0087767A" w:rsidP="00C62D1D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</w:pPr>
            <w:r w:rsidRPr="00C62D1D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kk-KZ"/>
              </w:rPr>
              <w:t xml:space="preserve">Үлкен-Сұлутөр ауылы, Жылыбаев көшесі №5, «Қордай ауданы әкімдігінің мәдениет және тілдерді дамыту бөлімінің аудандық мәдениет үйі және тарихи-өлкетану музейі» мемлекеттік қазыналық кәсіпорнының Үлкен-Сұлутөр ауылдық мәдениет үйі мекемесінің </w:t>
            </w:r>
            <w:r w:rsidRPr="00C62D1D">
              <w:rPr>
                <w:rFonts w:ascii="Arial" w:eastAsia="Times New Roman" w:hAnsi="Arial" w:cs="Arial"/>
                <w:color w:val="000000"/>
                <w:sz w:val="24"/>
                <w:szCs w:val="24"/>
                <w:lang w:val="kk-KZ"/>
              </w:rPr>
              <w:t>ғимаратының алдындағы ақпараттық тақта</w:t>
            </w:r>
          </w:p>
        </w:tc>
      </w:tr>
    </w:tbl>
    <w:p w14:paraId="48C71154" w14:textId="77777777" w:rsidR="0087767A" w:rsidRPr="00C62D1D" w:rsidRDefault="0087767A" w:rsidP="00C62D1D">
      <w:pPr>
        <w:spacing w:line="240" w:lineRule="auto"/>
        <w:jc w:val="both"/>
        <w:rPr>
          <w:rFonts w:ascii="Arial" w:hAnsi="Arial" w:cs="Arial"/>
          <w:lang w:val="kk-KZ"/>
        </w:rPr>
      </w:pPr>
    </w:p>
    <w:p w14:paraId="2B6426D4" w14:textId="77777777" w:rsidR="00C62D1D" w:rsidRPr="00C62D1D" w:rsidRDefault="00C62D1D" w:rsidP="00C62D1D">
      <w:pPr>
        <w:spacing w:after="0" w:line="240" w:lineRule="auto"/>
        <w:jc w:val="right"/>
        <w:rPr>
          <w:rFonts w:ascii="Arial" w:hAnsi="Arial" w:cs="Arial"/>
          <w:b/>
          <w:sz w:val="28"/>
          <w:szCs w:val="28"/>
          <w:lang w:val="kk-KZ"/>
        </w:rPr>
      </w:pPr>
      <w:r w:rsidRPr="00C62D1D">
        <w:rPr>
          <w:rFonts w:ascii="Arial" w:hAnsi="Arial" w:cs="Arial"/>
          <w:b/>
          <w:sz w:val="28"/>
          <w:szCs w:val="28"/>
          <w:lang w:val="kk-KZ"/>
        </w:rPr>
        <w:t>Қордай ауданының әкімдігі</w:t>
      </w:r>
    </w:p>
    <w:p w14:paraId="17F09CD5" w14:textId="77777777" w:rsidR="0087767A" w:rsidRPr="00C62D1D" w:rsidRDefault="0087767A" w:rsidP="00C62D1D">
      <w:pPr>
        <w:spacing w:line="240" w:lineRule="auto"/>
        <w:rPr>
          <w:rFonts w:ascii="Arial" w:hAnsi="Arial" w:cs="Arial"/>
          <w:lang w:val="kk-KZ"/>
        </w:rPr>
      </w:pPr>
    </w:p>
    <w:sectPr w:rsidR="0087767A" w:rsidRPr="00C62D1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44DB5"/>
    <w:multiLevelType w:val="hybridMultilevel"/>
    <w:tmpl w:val="B6820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1F7623"/>
    <w:multiLevelType w:val="hybridMultilevel"/>
    <w:tmpl w:val="C242F8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6D8"/>
    <w:rsid w:val="0000250A"/>
    <w:rsid w:val="001866D8"/>
    <w:rsid w:val="0030089F"/>
    <w:rsid w:val="003D30A3"/>
    <w:rsid w:val="00427629"/>
    <w:rsid w:val="0043660C"/>
    <w:rsid w:val="005A6F0B"/>
    <w:rsid w:val="006325C6"/>
    <w:rsid w:val="006631FC"/>
    <w:rsid w:val="0087767A"/>
    <w:rsid w:val="0099723E"/>
    <w:rsid w:val="00A87B2A"/>
    <w:rsid w:val="00AD45C6"/>
    <w:rsid w:val="00BF796F"/>
    <w:rsid w:val="00C62D1D"/>
    <w:rsid w:val="00D372D1"/>
    <w:rsid w:val="00D423F2"/>
    <w:rsid w:val="00D64445"/>
    <w:rsid w:val="00EF402C"/>
    <w:rsid w:val="00F76CEA"/>
    <w:rsid w:val="00F9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46316"/>
  <w15:chartTrackingRefBased/>
  <w15:docId w15:val="{5789C0BE-61CE-4ADE-AE80-2FF5F08F7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76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76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7</Pages>
  <Words>2493</Words>
  <Characters>14212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ReviOS 10 24.06</Company>
  <LinksUpToDate>false</LinksUpToDate>
  <CharactersWithSpaces>16672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32</cp:revision>
  <dcterms:created xsi:type="dcterms:W3CDTF">2026-07-14T07:10:00Z</dcterms:created>
  <dcterms:modified xsi:type="dcterms:W3CDTF">2026-10-28T05:00:00Z</dcterms:modified>
</cp:coreProperties>
</file>