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D8A2" w14:textId="77777777" w:rsidR="0044792C" w:rsidRDefault="002F03FE" w:rsidP="002F03FE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</w:rPr>
        <w:t xml:space="preserve">                                </w:t>
      </w:r>
    </w:p>
    <w:p w14:paraId="58789A7D" w14:textId="77777777" w:rsidR="0044792C" w:rsidRDefault="0044792C" w:rsidP="002F03FE">
      <w:pPr>
        <w:rPr>
          <w:b/>
          <w:sz w:val="28"/>
          <w:szCs w:val="28"/>
        </w:rPr>
      </w:pPr>
    </w:p>
    <w:p w14:paraId="707E129E" w14:textId="144CB058" w:rsidR="004A0265" w:rsidRDefault="00A723CB" w:rsidP="004A02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4A0265">
        <w:rPr>
          <w:b/>
          <w:sz w:val="28"/>
          <w:szCs w:val="28"/>
        </w:rPr>
        <w:t>Ақпараттық хабарлама</w:t>
      </w:r>
    </w:p>
    <w:p w14:paraId="2F9D31C2" w14:textId="77777777" w:rsidR="004A0265" w:rsidRPr="00D80526" w:rsidRDefault="004A0265" w:rsidP="004A0265">
      <w:pPr>
        <w:rPr>
          <w:b/>
          <w:sz w:val="28"/>
          <w:szCs w:val="28"/>
        </w:rPr>
      </w:pPr>
    </w:p>
    <w:p w14:paraId="3C8AAAC8" w14:textId="75093E7E" w:rsidR="004A0265" w:rsidRPr="00312C47" w:rsidRDefault="004A0265" w:rsidP="004A0265">
      <w:pPr>
        <w:tabs>
          <w:tab w:val="left" w:pos="9356"/>
        </w:tabs>
        <w:ind w:right="142"/>
        <w:jc w:val="both"/>
        <w:rPr>
          <w:sz w:val="28"/>
          <w:szCs w:val="28"/>
        </w:rPr>
      </w:pPr>
      <w:r>
        <w:rPr>
          <w:sz w:val="28"/>
        </w:rPr>
        <w:t xml:space="preserve">          </w:t>
      </w:r>
      <w:r w:rsidRPr="00DB0A14">
        <w:rPr>
          <w:sz w:val="28"/>
        </w:rPr>
        <w:t xml:space="preserve">Амангелді ауданының әкімдігі, </w:t>
      </w:r>
      <w:r w:rsidRPr="00DB0A14">
        <w:rPr>
          <w:sz w:val="28"/>
          <w:szCs w:val="28"/>
        </w:rPr>
        <w:t xml:space="preserve">Қазақстан Республикасы </w:t>
      </w:r>
      <w:r>
        <w:rPr>
          <w:sz w:val="28"/>
          <w:szCs w:val="28"/>
        </w:rPr>
        <w:t>Жер К</w:t>
      </w:r>
      <w:r w:rsidRPr="00DB0A14">
        <w:rPr>
          <w:sz w:val="28"/>
          <w:szCs w:val="28"/>
        </w:rPr>
        <w:t xml:space="preserve">одексінің </w:t>
      </w:r>
      <w:r>
        <w:rPr>
          <w:sz w:val="28"/>
          <w:szCs w:val="28"/>
        </w:rPr>
        <w:t>43-1 бабына және ш</w:t>
      </w:r>
      <w:r w:rsidRPr="00DB0A14">
        <w:rPr>
          <w:sz w:val="28"/>
          <w:szCs w:val="28"/>
        </w:rPr>
        <w:t>аруа немесе фермер қожалығын, ауыл шаруашылығы өндірісін жүргізу үшін уақытша өтеулі жер пайдалану</w:t>
      </w:r>
      <w:r>
        <w:rPr>
          <w:sz w:val="28"/>
          <w:szCs w:val="28"/>
        </w:rPr>
        <w:t xml:space="preserve">   </w:t>
      </w:r>
      <w:r w:rsidRPr="00DB0A14">
        <w:rPr>
          <w:sz w:val="28"/>
          <w:szCs w:val="28"/>
        </w:rPr>
        <w:t xml:space="preserve"> (жалға алу) құқығын беру жөніндегі конкурсты ұйымдастыру мен өткізу қағидаларына</w:t>
      </w:r>
      <w:r>
        <w:rPr>
          <w:sz w:val="28"/>
          <w:szCs w:val="28"/>
        </w:rPr>
        <w:t xml:space="preserve"> сәйкес </w:t>
      </w:r>
      <w:r w:rsidRPr="00DB0A14">
        <w:rPr>
          <w:sz w:val="28"/>
          <w:szCs w:val="28"/>
        </w:rPr>
        <w:t>конкурс өткізеді.</w:t>
      </w:r>
      <w:r>
        <w:rPr>
          <w:sz w:val="28"/>
          <w:szCs w:val="28"/>
        </w:rPr>
        <w:t xml:space="preserve"> Қазақстан Республикасы Премьер Министрінің орынбасары-Қазақстан Республикасы Ауыл шаруашылығы министрінің 2018 жылғы 20 желтоқсандағы №518 бұйрығымен бекітілген ереженің 2-тарау 9-тармағына және Жер Кодексінің 43-1 бабының 6 тармағында көрсетілгендей конкурс</w:t>
      </w:r>
      <w:r w:rsidRPr="00DB0A14">
        <w:rPr>
          <w:sz w:val="28"/>
          <w:szCs w:val="28"/>
        </w:rPr>
        <w:t xml:space="preserve"> Қостанай облысы</w:t>
      </w:r>
      <w:r>
        <w:rPr>
          <w:sz w:val="28"/>
          <w:szCs w:val="28"/>
        </w:rPr>
        <w:t>,</w:t>
      </w:r>
      <w:r w:rsidRPr="00DB0A14">
        <w:rPr>
          <w:sz w:val="28"/>
          <w:szCs w:val="28"/>
        </w:rPr>
        <w:t xml:space="preserve"> </w:t>
      </w:r>
      <w:r w:rsidRPr="009B17AE">
        <w:rPr>
          <w:sz w:val="28"/>
          <w:szCs w:val="28"/>
        </w:rPr>
        <w:t xml:space="preserve">Амангелді ауданы, </w:t>
      </w:r>
      <w:r w:rsidRPr="00312C47">
        <w:rPr>
          <w:sz w:val="28"/>
          <w:szCs w:val="28"/>
        </w:rPr>
        <w:t xml:space="preserve">Амангелді ауылы, </w:t>
      </w:r>
      <w:r w:rsidR="000D0341">
        <w:rPr>
          <w:sz w:val="28"/>
          <w:szCs w:val="28"/>
        </w:rPr>
        <w:t>Майлин көшесі 14,</w:t>
      </w:r>
      <w:r w:rsidR="000D0341" w:rsidRPr="00DB0A14">
        <w:rPr>
          <w:sz w:val="28"/>
          <w:szCs w:val="28"/>
        </w:rPr>
        <w:t xml:space="preserve"> (</w:t>
      </w:r>
      <w:r w:rsidR="000D0341">
        <w:rPr>
          <w:sz w:val="28"/>
          <w:szCs w:val="28"/>
        </w:rPr>
        <w:t xml:space="preserve">Амангелді ауданы әкімдігінің </w:t>
      </w:r>
      <w:r w:rsidR="000D0341" w:rsidRPr="00DB0A14">
        <w:rPr>
          <w:sz w:val="28"/>
          <w:szCs w:val="28"/>
        </w:rPr>
        <w:t>3 қабат</w:t>
      </w:r>
      <w:r w:rsidR="000D0341">
        <w:rPr>
          <w:sz w:val="28"/>
          <w:szCs w:val="28"/>
        </w:rPr>
        <w:t>ы</w:t>
      </w:r>
      <w:r w:rsidR="000D0341" w:rsidRPr="00DB0A14">
        <w:rPr>
          <w:sz w:val="28"/>
          <w:szCs w:val="28"/>
        </w:rPr>
        <w:t xml:space="preserve"> мәжіліс залы) мекен-жайы бойынша</w:t>
      </w:r>
      <w:r w:rsidRPr="00312C47">
        <w:rPr>
          <w:sz w:val="28"/>
          <w:szCs w:val="28"/>
        </w:rPr>
        <w:t xml:space="preserve"> 202</w:t>
      </w:r>
      <w:r w:rsidR="001217DC">
        <w:rPr>
          <w:sz w:val="28"/>
          <w:szCs w:val="28"/>
        </w:rPr>
        <w:t>6</w:t>
      </w:r>
      <w:r w:rsidRPr="00312C47">
        <w:rPr>
          <w:sz w:val="28"/>
          <w:szCs w:val="28"/>
        </w:rPr>
        <w:t xml:space="preserve"> жылдың </w:t>
      </w:r>
      <w:r w:rsidR="000D0341">
        <w:rPr>
          <w:sz w:val="28"/>
          <w:szCs w:val="28"/>
        </w:rPr>
        <w:t>2</w:t>
      </w:r>
      <w:r w:rsidR="00AC4DAA">
        <w:rPr>
          <w:sz w:val="28"/>
          <w:szCs w:val="28"/>
        </w:rPr>
        <w:t>2</w:t>
      </w:r>
      <w:r w:rsidRPr="00312C47">
        <w:rPr>
          <w:sz w:val="28"/>
          <w:szCs w:val="28"/>
        </w:rPr>
        <w:t xml:space="preserve"> </w:t>
      </w:r>
      <w:r w:rsidR="00AC4DAA">
        <w:rPr>
          <w:sz w:val="28"/>
          <w:szCs w:val="28"/>
        </w:rPr>
        <w:t>желтоқсанын</w:t>
      </w:r>
      <w:r>
        <w:rPr>
          <w:sz w:val="28"/>
          <w:szCs w:val="28"/>
        </w:rPr>
        <w:t>да</w:t>
      </w:r>
      <w:r w:rsidRPr="00312C47">
        <w:rPr>
          <w:sz w:val="28"/>
          <w:szCs w:val="28"/>
        </w:rPr>
        <w:t xml:space="preserve">  сағат </w:t>
      </w:r>
      <w:r w:rsidR="00FC28D6">
        <w:rPr>
          <w:sz w:val="28"/>
          <w:szCs w:val="28"/>
        </w:rPr>
        <w:t>1</w:t>
      </w:r>
      <w:r w:rsidR="004049E4" w:rsidRPr="004049E4">
        <w:rPr>
          <w:sz w:val="28"/>
          <w:szCs w:val="28"/>
        </w:rPr>
        <w:t>0</w:t>
      </w:r>
      <w:r w:rsidRPr="00312C47">
        <w:rPr>
          <w:sz w:val="28"/>
          <w:szCs w:val="28"/>
        </w:rPr>
        <w:t>:00-де өтеді.</w:t>
      </w:r>
    </w:p>
    <w:p w14:paraId="2EC68330" w14:textId="1D430F3D" w:rsidR="004A0265" w:rsidRDefault="004A0265" w:rsidP="004A0265">
      <w:pPr>
        <w:jc w:val="both"/>
        <w:rPr>
          <w:sz w:val="28"/>
        </w:rPr>
      </w:pPr>
      <w:r w:rsidRPr="00312C47">
        <w:rPr>
          <w:sz w:val="28"/>
          <w:szCs w:val="28"/>
        </w:rPr>
        <w:t xml:space="preserve">        Конкурсқа қатысуға өтінімдерді қабылдау және </w:t>
      </w:r>
      <w:r w:rsidR="000D0341">
        <w:rPr>
          <w:sz w:val="28"/>
          <w:szCs w:val="28"/>
        </w:rPr>
        <w:t>тіркеу</w:t>
      </w:r>
      <w:r w:rsidRPr="00312C47">
        <w:rPr>
          <w:sz w:val="28"/>
          <w:szCs w:val="28"/>
        </w:rPr>
        <w:t xml:space="preserve"> 202</w:t>
      </w:r>
      <w:r w:rsidR="001217DC">
        <w:rPr>
          <w:sz w:val="28"/>
          <w:szCs w:val="28"/>
        </w:rPr>
        <w:t>6</w:t>
      </w:r>
      <w:r w:rsidRPr="00312C47">
        <w:rPr>
          <w:sz w:val="28"/>
          <w:szCs w:val="28"/>
        </w:rPr>
        <w:t xml:space="preserve"> жылғы  </w:t>
      </w:r>
      <w:r w:rsidR="000D0341">
        <w:rPr>
          <w:sz w:val="28"/>
          <w:szCs w:val="28"/>
        </w:rPr>
        <w:t>3</w:t>
      </w:r>
      <w:r w:rsidR="00AC4DAA">
        <w:rPr>
          <w:sz w:val="28"/>
          <w:szCs w:val="28"/>
        </w:rPr>
        <w:t>0</w:t>
      </w:r>
      <w:r w:rsidRPr="00312C47">
        <w:rPr>
          <w:sz w:val="28"/>
          <w:szCs w:val="28"/>
        </w:rPr>
        <w:t xml:space="preserve"> </w:t>
      </w:r>
      <w:r w:rsidR="001A788A">
        <w:rPr>
          <w:sz w:val="28"/>
          <w:szCs w:val="28"/>
        </w:rPr>
        <w:t>қ</w:t>
      </w:r>
      <w:r w:rsidR="000D0341">
        <w:rPr>
          <w:sz w:val="28"/>
          <w:szCs w:val="28"/>
        </w:rPr>
        <w:t>арашадан</w:t>
      </w:r>
      <w:r w:rsidRPr="00312C47">
        <w:rPr>
          <w:sz w:val="28"/>
          <w:szCs w:val="28"/>
        </w:rPr>
        <w:t xml:space="preserve"> </w:t>
      </w:r>
      <w:r w:rsidR="00CD670F">
        <w:rPr>
          <w:sz w:val="28"/>
          <w:szCs w:val="28"/>
        </w:rPr>
        <w:t xml:space="preserve">бастап </w:t>
      </w:r>
      <w:r w:rsidR="007A2DBC">
        <w:rPr>
          <w:sz w:val="28"/>
          <w:szCs w:val="28"/>
        </w:rPr>
        <w:t xml:space="preserve"> </w:t>
      </w:r>
      <w:r w:rsidRPr="00312C47">
        <w:rPr>
          <w:sz w:val="28"/>
          <w:szCs w:val="28"/>
        </w:rPr>
        <w:t>202</w:t>
      </w:r>
      <w:r w:rsidR="001217DC">
        <w:rPr>
          <w:sz w:val="28"/>
          <w:szCs w:val="28"/>
        </w:rPr>
        <w:t>6</w:t>
      </w:r>
      <w:r w:rsidRPr="00312C47">
        <w:rPr>
          <w:sz w:val="28"/>
          <w:szCs w:val="28"/>
        </w:rPr>
        <w:t xml:space="preserve"> жылғы </w:t>
      </w:r>
      <w:r w:rsidR="000D0341">
        <w:rPr>
          <w:sz w:val="28"/>
          <w:szCs w:val="28"/>
        </w:rPr>
        <w:t>2</w:t>
      </w:r>
      <w:r w:rsidR="00AC4DAA">
        <w:rPr>
          <w:sz w:val="28"/>
          <w:szCs w:val="28"/>
        </w:rPr>
        <w:t>1</w:t>
      </w:r>
      <w:r w:rsidR="000D0341" w:rsidRPr="00312C47">
        <w:rPr>
          <w:sz w:val="28"/>
          <w:szCs w:val="28"/>
        </w:rPr>
        <w:t xml:space="preserve"> </w:t>
      </w:r>
      <w:r w:rsidR="00AC4DAA">
        <w:rPr>
          <w:sz w:val="28"/>
          <w:szCs w:val="28"/>
        </w:rPr>
        <w:t>желтоқсан</w:t>
      </w:r>
      <w:r w:rsidR="000D03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аралығында </w:t>
      </w:r>
      <w:r w:rsidRPr="00312C47">
        <w:rPr>
          <w:sz w:val="28"/>
          <w:szCs w:val="28"/>
        </w:rPr>
        <w:t xml:space="preserve">(қабылдау уақыты 9.00-ден 18:30-ға дейін түскі үзіліспен сағат 13.00-ден 14:30-ға дейін ) </w:t>
      </w:r>
      <w:r w:rsidR="00262C04">
        <w:rPr>
          <w:sz w:val="28"/>
          <w:szCs w:val="28"/>
        </w:rPr>
        <w:t>он</w:t>
      </w:r>
      <w:r w:rsidRPr="00312C47">
        <w:rPr>
          <w:sz w:val="28"/>
          <w:szCs w:val="28"/>
        </w:rPr>
        <w:t xml:space="preserve"> </w:t>
      </w:r>
      <w:r w:rsidR="00AC4DAA">
        <w:rPr>
          <w:sz w:val="28"/>
          <w:szCs w:val="28"/>
        </w:rPr>
        <w:t xml:space="preserve">бес </w:t>
      </w:r>
      <w:r w:rsidRPr="00312C47">
        <w:rPr>
          <w:sz w:val="28"/>
          <w:szCs w:val="28"/>
        </w:rPr>
        <w:t xml:space="preserve">жұмыс күні </w:t>
      </w:r>
      <w:r w:rsidRPr="00DB0A14">
        <w:rPr>
          <w:sz w:val="28"/>
          <w:szCs w:val="28"/>
        </w:rPr>
        <w:t>ішінде өткізіледі. «Амангелді ауданы</w:t>
      </w:r>
      <w:r>
        <w:rPr>
          <w:sz w:val="28"/>
          <w:szCs w:val="28"/>
        </w:rPr>
        <w:t xml:space="preserve"> әкімдігінің жер қатынастары бөлімі» к</w:t>
      </w:r>
      <w:r w:rsidRPr="00DB0A14">
        <w:rPr>
          <w:sz w:val="28"/>
          <w:szCs w:val="28"/>
        </w:rPr>
        <w:t>оммуналдық мемлекеттік мекемесінде мына мекен-жай бойынша: Қостанай обл</w:t>
      </w:r>
      <w:r>
        <w:rPr>
          <w:sz w:val="28"/>
          <w:szCs w:val="28"/>
        </w:rPr>
        <w:t xml:space="preserve">ысы Амангелді ауданы, Амангелді  ауылы,  Майлин көшесі </w:t>
      </w:r>
      <w:r w:rsidRPr="00DB0A14"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 w:rsidRPr="00DB0A14">
        <w:rPr>
          <w:sz w:val="28"/>
        </w:rPr>
        <w:t>Конкурсқа қатысуға өтінім</w:t>
      </w:r>
      <w:r>
        <w:rPr>
          <w:sz w:val="28"/>
        </w:rPr>
        <w:t xml:space="preserve"> </w:t>
      </w:r>
      <w:r w:rsidRPr="00DB0A14">
        <w:rPr>
          <w:sz w:val="28"/>
        </w:rPr>
        <w:t>2015 жылғы 24 қарашадағы</w:t>
      </w:r>
      <w:r>
        <w:rPr>
          <w:sz w:val="28"/>
        </w:rPr>
        <w:t xml:space="preserve"> </w:t>
      </w:r>
      <w:r w:rsidRPr="00DB0A14">
        <w:rPr>
          <w:sz w:val="28"/>
        </w:rPr>
        <w:t xml:space="preserve">«Ақпараттандыру туралы» </w:t>
      </w:r>
      <w:r w:rsidRPr="00DB0A14">
        <w:rPr>
          <w:sz w:val="28"/>
          <w:szCs w:val="28"/>
        </w:rPr>
        <w:t>Қазақстан Республикасының</w:t>
      </w:r>
      <w:r w:rsidRPr="00DB0A14">
        <w:rPr>
          <w:sz w:val="28"/>
        </w:rPr>
        <w:t xml:space="preserve"> Заңына сәйкес</w:t>
      </w:r>
      <w:r>
        <w:rPr>
          <w:sz w:val="28"/>
        </w:rPr>
        <w:t xml:space="preserve"> қағаз жеткізгіште, қолма-қол, не пошта арқылы немесе «э</w:t>
      </w:r>
      <w:r w:rsidRPr="00DB0A14">
        <w:rPr>
          <w:sz w:val="28"/>
        </w:rPr>
        <w:t>лектрондық үкімет» веб-порталы арқылы</w:t>
      </w:r>
      <w:r>
        <w:rPr>
          <w:sz w:val="28"/>
        </w:rPr>
        <w:t xml:space="preserve"> өтінімдерді беру </w:t>
      </w:r>
      <w:r w:rsidRPr="00DB0A14">
        <w:rPr>
          <w:sz w:val="28"/>
        </w:rPr>
        <w:t xml:space="preserve">мерзімі аяқталғанға дейін беріледі.  </w:t>
      </w:r>
      <w:r>
        <w:rPr>
          <w:sz w:val="28"/>
        </w:rPr>
        <w:t>Конкурсқа қатысу үшін</w:t>
      </w:r>
      <w:r w:rsidRPr="00DB0A14">
        <w:rPr>
          <w:sz w:val="28"/>
        </w:rPr>
        <w:t xml:space="preserve"> «Электрондық үкімет» веб-порталы арқылы ұсынылатын конкурсқа қатысуға өтінімдерге сәйкес, конкурсқа қатысуға арналған конкурстық ұсыныстар ұйымдастырушыға белгіленген мерзімнің соңына де</w:t>
      </w:r>
      <w:r>
        <w:rPr>
          <w:sz w:val="28"/>
        </w:rPr>
        <w:t xml:space="preserve">йін басталған күннен бастап он </w:t>
      </w:r>
      <w:r w:rsidRPr="00DB0A14">
        <w:rPr>
          <w:sz w:val="28"/>
        </w:rPr>
        <w:t>жұмыс күні ішінде</w:t>
      </w:r>
      <w:r>
        <w:rPr>
          <w:sz w:val="28"/>
        </w:rPr>
        <w:t xml:space="preserve"> қолма-қол тапсырылады.</w:t>
      </w:r>
    </w:p>
    <w:p w14:paraId="10A39BB0" w14:textId="77777777" w:rsidR="004A0265" w:rsidRPr="004E6062" w:rsidRDefault="004A0265" w:rsidP="004A0265">
      <w:pPr>
        <w:jc w:val="both"/>
        <w:rPr>
          <w:sz w:val="28"/>
          <w:szCs w:val="28"/>
        </w:rPr>
      </w:pPr>
      <w:r w:rsidRPr="004E6062">
        <w:rPr>
          <w:sz w:val="28"/>
          <w:szCs w:val="28"/>
        </w:rPr>
        <w:t xml:space="preserve">       </w:t>
      </w:r>
      <w:r w:rsidRPr="004E6062">
        <w:rPr>
          <w:rFonts w:eastAsia="Calibri"/>
          <w:sz w:val="28"/>
          <w:szCs w:val="28"/>
        </w:rPr>
        <w:t>«Шаруа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қағидаларын бекіту туралы» Қазақстан Республикасы Премьер-Министрінің орынбасары – Қазақстан Республикасы Ауыл шаруашылығы министрінің 2018 жылғы 20 желтоқсандағы № 518 бұйрығына</w:t>
      </w:r>
      <w:r w:rsidRPr="004E6062">
        <w:rPr>
          <w:sz w:val="28"/>
          <w:szCs w:val="28"/>
        </w:rPr>
        <w:t xml:space="preserve"> </w:t>
      </w:r>
      <w:r w:rsidRPr="004E6062">
        <w:rPr>
          <w:rFonts w:eastAsia="Calibri"/>
          <w:sz w:val="28"/>
          <w:szCs w:val="28"/>
        </w:rPr>
        <w:t>Қазақстан Республикасы Ауыл шаруашылығы министрінің 2025 жылғы 26 тамыздағы № 261 бұйрығына сәйкес өзгерістер мен толықтырулар енгізілгеніне назар аударамыз.</w:t>
      </w:r>
    </w:p>
    <w:p w14:paraId="6F985AD8" w14:textId="77777777" w:rsidR="004A0265" w:rsidRDefault="004A0265" w:rsidP="004A0265">
      <w:pPr>
        <w:jc w:val="both"/>
      </w:pPr>
    </w:p>
    <w:p w14:paraId="42E1FB3E" w14:textId="77777777" w:rsidR="004A0265" w:rsidRDefault="004A0265" w:rsidP="004A0265">
      <w:pPr>
        <w:jc w:val="both"/>
      </w:pPr>
    </w:p>
    <w:p w14:paraId="72704D37" w14:textId="77777777" w:rsidR="004A0265" w:rsidRDefault="004A0265" w:rsidP="004A0265">
      <w:pPr>
        <w:jc w:val="both"/>
      </w:pPr>
    </w:p>
    <w:p w14:paraId="594F330F" w14:textId="77777777" w:rsidR="004A0265" w:rsidRDefault="004A0265" w:rsidP="004A0265">
      <w:pPr>
        <w:jc w:val="both"/>
      </w:pPr>
    </w:p>
    <w:p w14:paraId="4E66BEDC" w14:textId="77777777" w:rsidR="004A0265" w:rsidRDefault="004A0265" w:rsidP="004A0265">
      <w:pPr>
        <w:jc w:val="both"/>
      </w:pPr>
    </w:p>
    <w:p w14:paraId="56B4D3CA" w14:textId="77777777" w:rsidR="004A0265" w:rsidRDefault="004A0265" w:rsidP="004A0265">
      <w:pPr>
        <w:jc w:val="both"/>
      </w:pPr>
    </w:p>
    <w:p w14:paraId="722DCC5D" w14:textId="77777777" w:rsidR="004A0265" w:rsidRDefault="004A0265" w:rsidP="004A0265">
      <w:pPr>
        <w:jc w:val="both"/>
      </w:pPr>
    </w:p>
    <w:p w14:paraId="6205FFC6" w14:textId="77777777" w:rsidR="004A0265" w:rsidRDefault="004A0265" w:rsidP="004A0265">
      <w:pPr>
        <w:jc w:val="both"/>
      </w:pPr>
    </w:p>
    <w:p w14:paraId="1B322FAA" w14:textId="77777777" w:rsidR="004A0265" w:rsidRDefault="004A0265" w:rsidP="004A0265">
      <w:pPr>
        <w:jc w:val="both"/>
      </w:pPr>
    </w:p>
    <w:p w14:paraId="6F5B5356" w14:textId="77777777" w:rsidR="004A0265" w:rsidRDefault="004A0265" w:rsidP="004A0265">
      <w:pPr>
        <w:jc w:val="both"/>
      </w:pPr>
    </w:p>
    <w:p w14:paraId="1D990E7E" w14:textId="77777777" w:rsidR="004A0265" w:rsidRDefault="004A0265" w:rsidP="004A0265">
      <w:pPr>
        <w:jc w:val="both"/>
      </w:pPr>
    </w:p>
    <w:p w14:paraId="13CDC22E" w14:textId="77777777" w:rsidR="004A0265" w:rsidRPr="00DB0A14" w:rsidRDefault="004A0265" w:rsidP="004A0265">
      <w:pPr>
        <w:jc w:val="both"/>
      </w:pPr>
    </w:p>
    <w:p w14:paraId="579F2059" w14:textId="77777777" w:rsidR="004A0265" w:rsidRPr="00B04366" w:rsidRDefault="004A0265" w:rsidP="004A0265">
      <w:pPr>
        <w:jc w:val="center"/>
        <w:rPr>
          <w:b/>
        </w:rPr>
      </w:pPr>
      <w:r w:rsidRPr="00B04366">
        <w:rPr>
          <w:b/>
        </w:rPr>
        <w:t>Конкурсқа шығарылатын ауыл шаруашылығы мақсатындағы жер              учаскелерінің тізімі</w:t>
      </w:r>
    </w:p>
    <w:tbl>
      <w:tblPr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850"/>
        <w:gridCol w:w="567"/>
        <w:gridCol w:w="992"/>
        <w:gridCol w:w="993"/>
        <w:gridCol w:w="195"/>
        <w:gridCol w:w="655"/>
        <w:gridCol w:w="1134"/>
        <w:gridCol w:w="832"/>
        <w:gridCol w:w="19"/>
        <w:gridCol w:w="217"/>
        <w:gridCol w:w="236"/>
        <w:gridCol w:w="377"/>
        <w:gridCol w:w="236"/>
        <w:gridCol w:w="68"/>
        <w:gridCol w:w="1275"/>
        <w:gridCol w:w="91"/>
        <w:gridCol w:w="618"/>
      </w:tblGrid>
      <w:tr w:rsidR="004A0265" w:rsidRPr="00A5247B" w14:paraId="4721E505" w14:textId="77777777" w:rsidTr="007206F7">
        <w:trPr>
          <w:trHeight w:val="1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D4AC" w14:textId="77777777" w:rsidR="004A0265" w:rsidRPr="00B04366" w:rsidRDefault="004A0265" w:rsidP="00EF0E4C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71E5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54CDB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278B3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D50B4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DF5F5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BFC6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6EDDD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01671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9E11E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DFD3C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CFA0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A0265" w:rsidRPr="00A5247B" w14:paraId="522B525E" w14:textId="77777777" w:rsidTr="007206F7">
        <w:trPr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DDFC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00ACD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36D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74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6E57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BFF7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680E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CEB5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C5A0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7D17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BFD6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3E79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779B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</w:tr>
      <w:tr w:rsidR="004A0265" w:rsidRPr="00B04366" w14:paraId="58FE3093" w14:textId="77777777" w:rsidTr="007206F7">
        <w:trPr>
          <w:trHeight w:val="103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03D0EA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№  р/н</w:t>
            </w: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28903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Орналасқан жері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EF00F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   Алаңы, га </w:t>
            </w:r>
          </w:p>
        </w:tc>
        <w:tc>
          <w:tcPr>
            <w:tcW w:w="340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4C6397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Алқаптардың құрамы,оның ішінде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56029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Топырақтың сапалық сипаттамасы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96E998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Орташа        балл бонитеті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C7138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Сумен қамтамасыз етілуі 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034B4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Өңірдің ауыл шаруашылығына мамандануы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2C28B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Жалға беру мерзімі; жыл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A0265" w:rsidRPr="00B04366" w14:paraId="77A75B19" w14:textId="77777777" w:rsidTr="007206F7">
        <w:trPr>
          <w:trHeight w:val="64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9A6EB1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53660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53AB95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A6180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Егістік, 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B3FCB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Жайылымдық,га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B35D9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Шабындық, 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D9D46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Басқа алқаптар,  га                             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75F4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FAA6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9B379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6F250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ABA3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</w:tr>
      <w:tr w:rsidR="007206F7" w:rsidRPr="00EB1928" w14:paraId="0BC0E0A9" w14:textId="77777777" w:rsidTr="00AC4DAA">
        <w:trPr>
          <w:trHeight w:val="4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DAADC7" w14:textId="7AA1BCD6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49A8A6" w14:textId="00C5D935" w:rsidR="007206F7" w:rsidRPr="007206F7" w:rsidRDefault="00AC4DAA" w:rsidP="00BB038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Амантоғай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а.о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D7BDCC" w14:textId="5E4092EA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AC4DAA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991E9E" w14:textId="3702982F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AC4DAA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384F44" w14:textId="77777777" w:rsidR="007206F7" w:rsidRPr="007206F7" w:rsidRDefault="007206F7" w:rsidP="00BB0383">
            <w:pPr>
              <w:jc w:val="center"/>
              <w:rPr>
                <w:color w:val="000000"/>
                <w:sz w:val="16"/>
                <w:szCs w:val="16"/>
              </w:rPr>
            </w:pPr>
            <w:r w:rsidRPr="007206F7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45C290" w14:textId="77777777" w:rsidR="007206F7" w:rsidRPr="007206F7" w:rsidRDefault="007206F7" w:rsidP="00BB0383">
            <w:pPr>
              <w:jc w:val="center"/>
              <w:rPr>
                <w:color w:val="000000"/>
                <w:sz w:val="16"/>
                <w:szCs w:val="16"/>
              </w:rPr>
            </w:pPr>
            <w:r w:rsidRPr="007206F7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45E680" w14:textId="33A053DD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A8B4AF" w14:textId="77777777" w:rsidR="007206F7" w:rsidRDefault="007206F7" w:rsidP="00BB03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Қоңыр топырақтар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2884E7" w14:textId="5036A72A" w:rsidR="007206F7" w:rsidRDefault="00AC4DAA" w:rsidP="00BB03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7F57E8" w14:textId="77777777" w:rsidR="007206F7" w:rsidRPr="00EB1928" w:rsidRDefault="007206F7" w:rsidP="00BB0383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Жоқ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5C056C" w14:textId="77777777" w:rsidR="007206F7" w:rsidRPr="001759B5" w:rsidRDefault="007206F7" w:rsidP="00BB03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Егін</w:t>
            </w:r>
            <w:r w:rsidRPr="001759B5">
              <w:rPr>
                <w:sz w:val="16"/>
                <w:szCs w:val="16"/>
              </w:rPr>
              <w:t xml:space="preserve"> шаруашылығы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C52C" w14:textId="77777777" w:rsidR="007206F7" w:rsidRPr="00EB1928" w:rsidRDefault="007206F7" w:rsidP="00BB0383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48</w:t>
            </w:r>
          </w:p>
        </w:tc>
      </w:tr>
      <w:tr w:rsidR="00AC4DAA" w:rsidRPr="00EB1928" w14:paraId="3F40373A" w14:textId="77777777" w:rsidTr="00AC4DAA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8BA041" w14:textId="2A26275E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C8FAED7" w14:textId="10909895" w:rsidR="00AC4DAA" w:rsidRDefault="00AC4DAA" w:rsidP="00AC4DA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Амантоғай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а.о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31DAE" w14:textId="5D1357D9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06A986" w14:textId="5EA500B3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A269B4" w14:textId="638C1547" w:rsidR="00AC4DAA" w:rsidRPr="007206F7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BDC0B5" w14:textId="101932DE" w:rsidR="00AC4DAA" w:rsidRPr="007206F7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96C0F1" w14:textId="31C11B9B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748138" w14:textId="584CE28C" w:rsidR="00AC4DAA" w:rsidRDefault="00AC4DAA" w:rsidP="00AC4D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Қоңыр топырақтар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8E0680" w14:textId="189BFB84" w:rsidR="00AC4DAA" w:rsidRDefault="00AC4DAA" w:rsidP="00AC4D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9C4F72" w14:textId="330CA496" w:rsidR="00AC4DAA" w:rsidRPr="00EB1928" w:rsidRDefault="00AC4DAA" w:rsidP="00AC4DAA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Жоқ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A06DF4" w14:textId="0712D9B9" w:rsidR="00AC4DAA" w:rsidRDefault="00AC4DAA" w:rsidP="00AC4D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Егін</w:t>
            </w:r>
            <w:r w:rsidRPr="001759B5">
              <w:rPr>
                <w:sz w:val="16"/>
                <w:szCs w:val="16"/>
              </w:rPr>
              <w:t xml:space="preserve"> шаруашылығы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A7038E" w14:textId="79374FC4" w:rsidR="00AC4DAA" w:rsidRPr="00EB1928" w:rsidRDefault="00AC4DAA" w:rsidP="00AC4DAA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48</w:t>
            </w:r>
          </w:p>
        </w:tc>
      </w:tr>
      <w:tr w:rsidR="00AC4DAA" w:rsidRPr="00EB1928" w14:paraId="132B1D6F" w14:textId="77777777" w:rsidTr="00AC4DAA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41AAB" w14:textId="6DD9A85A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AFF149" w14:textId="22DFE1E2" w:rsidR="00AC4DAA" w:rsidRDefault="00AC4DAA" w:rsidP="00AC4DA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Амантоғай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а.о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CC824DB" w14:textId="7970ECB5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3</w:t>
            </w:r>
            <w:r>
              <w:rPr>
                <w:color w:val="000000"/>
                <w:sz w:val="16"/>
                <w:szCs w:val="16"/>
                <w:lang w:val="ru-RU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ACD42" w14:textId="326DE862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3</w:t>
            </w:r>
            <w:r>
              <w:rPr>
                <w:color w:val="000000"/>
                <w:sz w:val="16"/>
                <w:szCs w:val="16"/>
                <w:lang w:val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E145CD" w14:textId="6C006E1C" w:rsidR="00AC4DAA" w:rsidRPr="007206F7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3FA7BC" w14:textId="678D2C1E" w:rsidR="00AC4DAA" w:rsidRPr="007206F7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129E1A" w14:textId="5B8C95D0" w:rsidR="00AC4DAA" w:rsidRDefault="00AC4DAA" w:rsidP="00AC4D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483E3C" w14:textId="63DBAEA7" w:rsidR="00AC4DAA" w:rsidRDefault="00AC4DAA" w:rsidP="00AC4D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Қоңыр топырақтар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886820" w14:textId="7DC81980" w:rsidR="00AC4DAA" w:rsidRDefault="00AC4DAA" w:rsidP="00AC4D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0F75C7" w14:textId="008745BB" w:rsidR="00AC4DAA" w:rsidRPr="00EB1928" w:rsidRDefault="00AC4DAA" w:rsidP="00AC4DAA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Жоқ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26518C" w14:textId="608ABEB8" w:rsidR="00AC4DAA" w:rsidRDefault="00AC4DAA" w:rsidP="00AC4D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Егін</w:t>
            </w:r>
            <w:r w:rsidRPr="001759B5">
              <w:rPr>
                <w:sz w:val="16"/>
                <w:szCs w:val="16"/>
              </w:rPr>
              <w:t xml:space="preserve"> шаруашылығы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13442C" w14:textId="45C383FE" w:rsidR="00AC4DAA" w:rsidRPr="00EB1928" w:rsidRDefault="00AC4DAA" w:rsidP="00AC4DAA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48</w:t>
            </w:r>
          </w:p>
        </w:tc>
      </w:tr>
    </w:tbl>
    <w:p w14:paraId="5BFA6D78" w14:textId="77777777" w:rsidR="004A0265" w:rsidRPr="009B0002" w:rsidRDefault="004A0265" w:rsidP="004A0265">
      <w:pPr>
        <w:rPr>
          <w:b/>
        </w:rPr>
      </w:pPr>
    </w:p>
    <w:p w14:paraId="314669F0" w14:textId="77777777" w:rsidR="004A0265" w:rsidRPr="00D80526" w:rsidRDefault="004A0265" w:rsidP="004A0265">
      <w:pPr>
        <w:ind w:left="-1276" w:firstLine="425"/>
        <w:jc w:val="both"/>
        <w:rPr>
          <w:b/>
          <w:sz w:val="26"/>
          <w:szCs w:val="26"/>
        </w:rPr>
      </w:pPr>
      <w:r w:rsidRPr="00D80526">
        <w:rPr>
          <w:b/>
          <w:sz w:val="26"/>
          <w:szCs w:val="26"/>
        </w:rPr>
        <w:t>ЕСКЕРТПЕ</w:t>
      </w:r>
    </w:p>
    <w:p w14:paraId="755AF1C1" w14:textId="77777777" w:rsidR="004A0265" w:rsidRPr="00D80526" w:rsidRDefault="004A0265" w:rsidP="004A0265">
      <w:pPr>
        <w:ind w:left="-1276" w:firstLine="425"/>
        <w:jc w:val="both"/>
        <w:rPr>
          <w:b/>
          <w:sz w:val="26"/>
          <w:szCs w:val="26"/>
        </w:rPr>
      </w:pPr>
      <w:r w:rsidRPr="00D80526">
        <w:rPr>
          <w:b/>
          <w:sz w:val="26"/>
          <w:szCs w:val="26"/>
        </w:rPr>
        <w:t xml:space="preserve">Жеке және заңды тұлға болып табылатын қатысушы </w:t>
      </w:r>
      <w:r w:rsidRPr="00D80526">
        <w:rPr>
          <w:b/>
          <w:color w:val="000000"/>
          <w:spacing w:val="2"/>
          <w:sz w:val="26"/>
          <w:szCs w:val="26"/>
        </w:rPr>
        <w:t>конкурсқа қатысу үшін</w:t>
      </w:r>
    </w:p>
    <w:p w14:paraId="3CF96396" w14:textId="77777777" w:rsidR="004A0265" w:rsidRPr="00D80526" w:rsidRDefault="004A0265" w:rsidP="004A0265">
      <w:pPr>
        <w:ind w:left="-1276" w:firstLine="425"/>
        <w:jc w:val="both"/>
        <w:rPr>
          <w:b/>
          <w:sz w:val="26"/>
          <w:szCs w:val="26"/>
        </w:rPr>
      </w:pPr>
      <w:r w:rsidRPr="00D80526">
        <w:rPr>
          <w:b/>
          <w:color w:val="000000"/>
          <w:spacing w:val="2"/>
          <w:sz w:val="26"/>
          <w:szCs w:val="26"/>
        </w:rPr>
        <w:t>мынадай құжаттар ұсынады:</w:t>
      </w:r>
    </w:p>
    <w:p w14:paraId="466E4FAD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1) конкурсқа қатысуға арналған өтінім;</w:t>
      </w:r>
    </w:p>
    <w:p w14:paraId="10F3860E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2) конкурстық ұсыныс;</w:t>
      </w:r>
    </w:p>
    <w:p w14:paraId="696A7145" w14:textId="046F4BFE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b/>
          <w:color w:val="000000"/>
          <w:spacing w:val="2"/>
          <w:sz w:val="26"/>
          <w:szCs w:val="26"/>
          <w:lang w:val="kk-KZ"/>
        </w:rPr>
        <w:t>Конкурстық ұсыныста</w:t>
      </w:r>
      <w:r w:rsidR="00BC578D">
        <w:rPr>
          <w:b/>
          <w:color w:val="000000"/>
          <w:spacing w:val="2"/>
          <w:sz w:val="26"/>
          <w:szCs w:val="26"/>
          <w:lang w:val="kk-KZ"/>
        </w:rPr>
        <w:t>:</w:t>
      </w:r>
    </w:p>
    <w:p w14:paraId="33884806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1) Бизнес-жоспар (инвестициялардың болжамды көлемі, ауыл шаруашылығы</w:t>
      </w:r>
    </w:p>
    <w:p w14:paraId="0E3FCD7F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дақылдарын өңдеп-өсіру алаңдары, ауыл шаруашылығы жануарларының мал</w:t>
      </w:r>
    </w:p>
    <w:p w14:paraId="40BB4745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басы, қолданылатын агротехнологиялар, ауыл шаруашылығы техникасы мен</w:t>
      </w:r>
    </w:p>
    <w:p w14:paraId="6BA9FC81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технологиялық жабдықтың, ауыл шаруашылығы саласындағы білікті мамандардың</w:t>
      </w:r>
    </w:p>
    <w:p w14:paraId="7348C3EA" w14:textId="5DF19300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болуы, құрылатын жұмыс орындарының саны)</w:t>
      </w:r>
      <w:r w:rsidR="00BC578D">
        <w:rPr>
          <w:color w:val="000000"/>
          <w:spacing w:val="2"/>
          <w:sz w:val="26"/>
          <w:szCs w:val="26"/>
          <w:lang w:val="kk-KZ"/>
        </w:rPr>
        <w:t>;</w:t>
      </w:r>
    </w:p>
    <w:p w14:paraId="4990ED4E" w14:textId="77777777" w:rsidR="004A0265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2) Шаруашылықішілік жерге орналастыру жобасын жасау және игеру, ауыл</w:t>
      </w:r>
      <w:r>
        <w:rPr>
          <w:color w:val="000000"/>
          <w:spacing w:val="2"/>
          <w:sz w:val="26"/>
          <w:szCs w:val="26"/>
          <w:lang w:val="kk-KZ"/>
        </w:rPr>
        <w:t xml:space="preserve">     </w:t>
      </w:r>
    </w:p>
    <w:p w14:paraId="57ECA892" w14:textId="3FAFFFB5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шаруашылығы инфрақұрылымын дамыту жөніндегі іс-шараларды орындау</w:t>
      </w:r>
      <w:r w:rsidR="00BC578D" w:rsidRPr="00BC578D">
        <w:rPr>
          <w:color w:val="000000"/>
          <w:spacing w:val="2"/>
          <w:sz w:val="26"/>
          <w:szCs w:val="26"/>
          <w:lang w:val="ru-KZ"/>
        </w:rPr>
        <w:t xml:space="preserve"> </w:t>
      </w:r>
      <w:proofErr w:type="spellStart"/>
      <w:r w:rsidR="00BC578D" w:rsidRPr="00BC578D">
        <w:rPr>
          <w:color w:val="000000"/>
          <w:spacing w:val="2"/>
          <w:sz w:val="26"/>
          <w:szCs w:val="26"/>
          <w:lang w:val="ru-KZ"/>
        </w:rPr>
        <w:t>жөніндегі</w:t>
      </w:r>
      <w:proofErr w:type="spellEnd"/>
      <w:r w:rsidR="00BC578D" w:rsidRPr="00BC578D">
        <w:rPr>
          <w:color w:val="000000"/>
          <w:spacing w:val="2"/>
          <w:sz w:val="26"/>
          <w:szCs w:val="26"/>
          <w:lang w:val="ru-KZ"/>
        </w:rPr>
        <w:t xml:space="preserve"> </w:t>
      </w:r>
      <w:proofErr w:type="spellStart"/>
      <w:r w:rsidR="00BC578D" w:rsidRPr="00BC578D">
        <w:rPr>
          <w:color w:val="000000"/>
          <w:spacing w:val="2"/>
          <w:sz w:val="26"/>
          <w:szCs w:val="26"/>
          <w:lang w:val="ru-KZ"/>
        </w:rPr>
        <w:t>міндеттемелер</w:t>
      </w:r>
      <w:proofErr w:type="spellEnd"/>
      <w:r w:rsidR="00BC578D" w:rsidRPr="00BC578D">
        <w:rPr>
          <w:color w:val="000000"/>
          <w:spacing w:val="2"/>
          <w:sz w:val="26"/>
          <w:szCs w:val="26"/>
          <w:lang w:val="ru-KZ"/>
        </w:rPr>
        <w:t>;</w:t>
      </w:r>
    </w:p>
    <w:p w14:paraId="0DC973E2" w14:textId="77777777" w:rsidR="00BC578D" w:rsidRDefault="004A0265" w:rsidP="00BC578D">
      <w:pPr>
        <w:pStyle w:val="ae"/>
        <w:shd w:val="clear" w:color="auto" w:fill="FFFFFF"/>
        <w:spacing w:before="0" w:beforeAutospacing="0" w:after="0" w:afterAutospacing="0" w:line="285" w:lineRule="atLeast"/>
        <w:ind w:left="-851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3) Ауыл шаруашылығы мақсатындағы жерді ұтымды пайдалану қағидаларын</w:t>
      </w:r>
      <w:r w:rsidR="00BC578D">
        <w:rPr>
          <w:color w:val="000000"/>
          <w:spacing w:val="2"/>
          <w:sz w:val="26"/>
          <w:szCs w:val="26"/>
          <w:lang w:val="kk-KZ"/>
        </w:rPr>
        <w:t xml:space="preserve"> </w:t>
      </w:r>
      <w:proofErr w:type="spellStart"/>
      <w:r w:rsidR="00BC578D" w:rsidRPr="00BC578D">
        <w:rPr>
          <w:color w:val="000000"/>
          <w:spacing w:val="2"/>
          <w:sz w:val="26"/>
          <w:szCs w:val="26"/>
          <w:lang w:val="ru-KZ"/>
        </w:rPr>
        <w:t>және</w:t>
      </w:r>
      <w:proofErr w:type="spellEnd"/>
      <w:r w:rsidR="00BC578D" w:rsidRPr="00BC578D">
        <w:rPr>
          <w:color w:val="000000"/>
          <w:spacing w:val="2"/>
          <w:sz w:val="26"/>
          <w:szCs w:val="26"/>
          <w:lang w:val="ru-KZ"/>
        </w:rPr>
        <w:t xml:space="preserve"> </w:t>
      </w:r>
      <w:proofErr w:type="spellStart"/>
      <w:r w:rsidR="00BC578D" w:rsidRPr="00BC578D">
        <w:rPr>
          <w:color w:val="000000"/>
          <w:spacing w:val="2"/>
          <w:sz w:val="26"/>
          <w:szCs w:val="26"/>
          <w:lang w:val="ru-KZ"/>
        </w:rPr>
        <w:t>жайылымдарды</w:t>
      </w:r>
      <w:proofErr w:type="spellEnd"/>
      <w:r w:rsidR="00BC578D" w:rsidRPr="00BC578D">
        <w:rPr>
          <w:color w:val="000000"/>
          <w:spacing w:val="2"/>
          <w:sz w:val="26"/>
          <w:szCs w:val="26"/>
          <w:lang w:val="ru-KZ"/>
        </w:rPr>
        <w:t xml:space="preserve"> </w:t>
      </w:r>
      <w:proofErr w:type="spellStart"/>
      <w:r w:rsidR="00BC578D" w:rsidRPr="00BC578D">
        <w:rPr>
          <w:color w:val="000000"/>
          <w:spacing w:val="2"/>
          <w:sz w:val="26"/>
          <w:szCs w:val="26"/>
          <w:lang w:val="ru-KZ"/>
        </w:rPr>
        <w:t>ұтымды</w:t>
      </w:r>
      <w:proofErr w:type="spellEnd"/>
      <w:r w:rsidR="00BC578D" w:rsidRPr="00BC578D">
        <w:rPr>
          <w:color w:val="000000"/>
          <w:spacing w:val="2"/>
          <w:sz w:val="26"/>
          <w:szCs w:val="26"/>
          <w:lang w:val="ru-KZ"/>
        </w:rPr>
        <w:t xml:space="preserve"> </w:t>
      </w:r>
      <w:proofErr w:type="spellStart"/>
      <w:r w:rsidR="00BC578D" w:rsidRPr="00BC578D">
        <w:rPr>
          <w:color w:val="000000"/>
          <w:spacing w:val="2"/>
          <w:sz w:val="26"/>
          <w:szCs w:val="26"/>
          <w:lang w:val="ru-KZ"/>
        </w:rPr>
        <w:t>пайдалану</w:t>
      </w:r>
      <w:proofErr w:type="spellEnd"/>
      <w:r w:rsidRPr="00D80526">
        <w:rPr>
          <w:color w:val="000000"/>
          <w:spacing w:val="2"/>
          <w:sz w:val="26"/>
          <w:szCs w:val="26"/>
          <w:lang w:val="kk-KZ"/>
        </w:rPr>
        <w:t xml:space="preserve"> қоса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алғанда, Қазақстан Республикасы жер заңнамасының талаптарын орындау,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өңірдің мамандануына сәйкес ауыл шаруашылығы дақылдарының егіс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алаңдары құрылымын әртараптандыру бойынша индикативтік көрсеткіштерді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орындау, ғылыми негізделген агротехнологияларды, фитосанитариялық және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карантиндік талаптарды сақтау жөніндегі міндеттемелер қамтылу</w:t>
      </w:r>
      <w:r>
        <w:rPr>
          <w:color w:val="000000"/>
          <w:spacing w:val="2"/>
          <w:sz w:val="26"/>
          <w:szCs w:val="26"/>
          <w:lang w:val="kk-KZ"/>
        </w:rPr>
        <w:t>ға</w:t>
      </w:r>
      <w:r w:rsidRPr="00D80526">
        <w:rPr>
          <w:color w:val="000000"/>
          <w:spacing w:val="2"/>
          <w:sz w:val="26"/>
          <w:szCs w:val="26"/>
          <w:lang w:val="kk-KZ"/>
        </w:rPr>
        <w:t xml:space="preserve"> тиіс.</w:t>
      </w:r>
    </w:p>
    <w:p w14:paraId="3679AC56" w14:textId="2599867F" w:rsidR="004A0265" w:rsidRPr="00D80526" w:rsidRDefault="00BC578D" w:rsidP="00BC578D">
      <w:pPr>
        <w:pStyle w:val="ae"/>
        <w:shd w:val="clear" w:color="auto" w:fill="FFFFFF"/>
        <w:spacing w:before="0" w:beforeAutospacing="0" w:after="0" w:afterAutospacing="0" w:line="285" w:lineRule="atLeast"/>
        <w:ind w:left="-851"/>
        <w:jc w:val="both"/>
        <w:textAlignment w:val="baseline"/>
        <w:rPr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BC578D">
        <w:rPr>
          <w:color w:val="000000"/>
          <w:spacing w:val="2"/>
          <w:sz w:val="26"/>
          <w:szCs w:val="26"/>
          <w:lang w:val="ru-KZ"/>
        </w:rPr>
        <w:t xml:space="preserve">     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Конкурстық ұсыныстың</w:t>
      </w:r>
      <w:r w:rsidR="004A0265" w:rsidRPr="00D80526">
        <w:rPr>
          <w:color w:val="000000"/>
          <w:spacing w:val="2"/>
          <w:sz w:val="26"/>
          <w:szCs w:val="26"/>
          <w:lang w:val="kk-KZ"/>
        </w:rPr>
        <w:t xml:space="preserve"> 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беттері нөмірленіп, тігілген түрде мөрленген немесе</w:t>
      </w:r>
      <w:r w:rsidR="004A0265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өшірілмейтін сиямен жазылған жабық конвертте ұсынады, конкурстық ұсыныстың</w:t>
      </w:r>
      <w:r w:rsidR="004A0265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соңғы беті жеке тұлғалар (немесе сенімді өкіл) үшін - қатысушының қолымен және</w:t>
      </w:r>
      <w:r w:rsidR="004A0265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мөрімен (бар болса) куәландырылады. </w:t>
      </w:r>
    </w:p>
    <w:p w14:paraId="74D52213" w14:textId="7EF956D9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851" w:firstLine="425"/>
        <w:jc w:val="both"/>
        <w:textAlignment w:val="baseline"/>
        <w:rPr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4E6062">
        <w:rPr>
          <w:color w:val="000000"/>
          <w:spacing w:val="2"/>
          <w:sz w:val="26"/>
          <w:szCs w:val="26"/>
          <w:shd w:val="clear" w:color="auto" w:fill="FFFFFF"/>
          <w:lang w:val="kk-KZ"/>
        </w:rPr>
        <w:t>Конкурстық ұсыны</w:t>
      </w:r>
      <w:r w:rsidR="00BC578D">
        <w:rPr>
          <w:color w:val="000000"/>
          <w:spacing w:val="2"/>
          <w:sz w:val="26"/>
          <w:szCs w:val="26"/>
          <w:shd w:val="clear" w:color="auto" w:fill="FFFFFF"/>
          <w:lang w:val="kk-KZ"/>
        </w:rPr>
        <w:t>с</w:t>
      </w:r>
      <w:r w:rsidRPr="004E6062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жабық конвер</w:t>
      </w:r>
      <w:r w:rsidR="00BC578D">
        <w:rPr>
          <w:color w:val="000000"/>
          <w:spacing w:val="2"/>
          <w:sz w:val="26"/>
          <w:szCs w:val="26"/>
          <w:shd w:val="clear" w:color="auto" w:fill="FFFFFF"/>
          <w:lang w:val="kk-KZ"/>
        </w:rPr>
        <w:t>тте</w:t>
      </w:r>
      <w:r w:rsidRPr="004E6062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"шаруа немесе фермер қожалығын, ауыл шаруашылығы өндірісін жүргізу үшін уақытша өтеулі жер пайдалану (жалға алу) құқығын беру жөніндегі конкурс" және " жылғы __________"_____ " дейін ашуға болмайды" (ашудың нақты күні көрсетіледі) деген сөздер жазылады.</w:t>
      </w:r>
      <w:r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Конкурска </w:t>
      </w:r>
      <w:r>
        <w:rPr>
          <w:color w:val="000000"/>
          <w:spacing w:val="2"/>
          <w:sz w:val="26"/>
          <w:szCs w:val="26"/>
          <w:shd w:val="clear" w:color="auto" w:fill="FFFFFF"/>
          <w:lang w:val="kk-KZ"/>
        </w:rPr>
        <w:t>ш</w:t>
      </w:r>
      <w:r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ығарылатын жер учаскелерінің  орналастыру схемасымен аудандық жер қатынастары бөліміні</w:t>
      </w:r>
      <w:r>
        <w:rPr>
          <w:color w:val="000000"/>
          <w:spacing w:val="2"/>
          <w:sz w:val="26"/>
          <w:szCs w:val="26"/>
          <w:shd w:val="clear" w:color="auto" w:fill="FFFFFF"/>
          <w:lang w:val="kk-KZ"/>
        </w:rPr>
        <w:t>нен</w:t>
      </w:r>
      <w:r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ақпарат бұрыштарынан танысуға болады.</w:t>
      </w:r>
    </w:p>
    <w:p w14:paraId="2F893401" w14:textId="77777777" w:rsidR="004A0265" w:rsidRPr="00D80526" w:rsidRDefault="004A0265" w:rsidP="004A0265">
      <w:pPr>
        <w:ind w:left="-1276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D80526">
        <w:rPr>
          <w:sz w:val="26"/>
          <w:szCs w:val="26"/>
        </w:rPr>
        <w:t xml:space="preserve">Конкурстық құжаттама туралы ақпаратты </w:t>
      </w:r>
      <w:hyperlink r:id="rId7" w:history="1">
        <w:r w:rsidRPr="008A080D">
          <w:rPr>
            <w:rStyle w:val="a3"/>
            <w:sz w:val="26"/>
            <w:szCs w:val="26"/>
          </w:rPr>
          <w:t>https://www.gov.kz/memleket/entities/kostanai-amangeldi-audany-akimat?lang=ru</w:t>
        </w:r>
      </w:hyperlink>
      <w:r>
        <w:rPr>
          <w:sz w:val="26"/>
          <w:szCs w:val="26"/>
        </w:rPr>
        <w:t xml:space="preserve"> </w:t>
      </w:r>
      <w:r w:rsidRPr="00D80526">
        <w:rPr>
          <w:sz w:val="26"/>
          <w:szCs w:val="26"/>
        </w:rPr>
        <w:t>веб-сайытынан алуға болады. Ақпарат үшін телефон 8</w:t>
      </w:r>
      <w:r w:rsidRPr="00D80526">
        <w:rPr>
          <w:sz w:val="26"/>
          <w:szCs w:val="26"/>
          <w:lang w:val="ru-RU"/>
        </w:rPr>
        <w:t>(</w:t>
      </w:r>
      <w:r w:rsidRPr="00D80526">
        <w:rPr>
          <w:sz w:val="26"/>
          <w:szCs w:val="26"/>
        </w:rPr>
        <w:t>71440) 21-2-76</w:t>
      </w:r>
    </w:p>
    <w:p w14:paraId="09796821" w14:textId="22ED6FD8" w:rsidR="002F03FE" w:rsidRDefault="002F03FE" w:rsidP="00AC4DAA">
      <w:pPr>
        <w:tabs>
          <w:tab w:val="left" w:pos="2866"/>
        </w:tabs>
        <w:jc w:val="both"/>
        <w:rPr>
          <w:b/>
          <w:sz w:val="28"/>
          <w:szCs w:val="28"/>
        </w:rPr>
      </w:pPr>
      <w:r w:rsidRPr="001205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</w:t>
      </w:r>
      <w:r w:rsidRPr="001205E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Pr="001205E7">
        <w:rPr>
          <w:b/>
          <w:sz w:val="28"/>
          <w:szCs w:val="28"/>
        </w:rPr>
        <w:t xml:space="preserve">    </w:t>
      </w:r>
    </w:p>
    <w:sectPr w:rsidR="002F03FE" w:rsidSect="00875683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8162E" w14:textId="77777777" w:rsidR="00111F19" w:rsidRDefault="00111F19" w:rsidP="002D54A6">
      <w:r>
        <w:separator/>
      </w:r>
    </w:p>
  </w:endnote>
  <w:endnote w:type="continuationSeparator" w:id="0">
    <w:p w14:paraId="671106DB" w14:textId="77777777" w:rsidR="00111F19" w:rsidRDefault="00111F19" w:rsidP="002D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94BE1" w14:textId="77777777" w:rsidR="00111F19" w:rsidRDefault="00111F19" w:rsidP="002D54A6">
      <w:r>
        <w:separator/>
      </w:r>
    </w:p>
  </w:footnote>
  <w:footnote w:type="continuationSeparator" w:id="0">
    <w:p w14:paraId="6468B4BD" w14:textId="77777777" w:rsidR="00111F19" w:rsidRDefault="00111F19" w:rsidP="002D5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4613"/>
    <w:rsid w:val="0000160B"/>
    <w:rsid w:val="0000161A"/>
    <w:rsid w:val="00001D4C"/>
    <w:rsid w:val="000064EF"/>
    <w:rsid w:val="00006CE8"/>
    <w:rsid w:val="000070DC"/>
    <w:rsid w:val="00013BC4"/>
    <w:rsid w:val="00014285"/>
    <w:rsid w:val="00020A59"/>
    <w:rsid w:val="00020C11"/>
    <w:rsid w:val="0002389B"/>
    <w:rsid w:val="00024660"/>
    <w:rsid w:val="00024FF7"/>
    <w:rsid w:val="00030732"/>
    <w:rsid w:val="00035793"/>
    <w:rsid w:val="00036201"/>
    <w:rsid w:val="00037025"/>
    <w:rsid w:val="00037027"/>
    <w:rsid w:val="00040D36"/>
    <w:rsid w:val="00043B1F"/>
    <w:rsid w:val="00045999"/>
    <w:rsid w:val="00045E9B"/>
    <w:rsid w:val="00047709"/>
    <w:rsid w:val="00051307"/>
    <w:rsid w:val="000520C8"/>
    <w:rsid w:val="000546FE"/>
    <w:rsid w:val="000549DB"/>
    <w:rsid w:val="00056408"/>
    <w:rsid w:val="0006484E"/>
    <w:rsid w:val="0006694D"/>
    <w:rsid w:val="000669C1"/>
    <w:rsid w:val="00070D9C"/>
    <w:rsid w:val="00071F26"/>
    <w:rsid w:val="00072234"/>
    <w:rsid w:val="0007234D"/>
    <w:rsid w:val="00072566"/>
    <w:rsid w:val="0007391E"/>
    <w:rsid w:val="00084DDF"/>
    <w:rsid w:val="00091FFD"/>
    <w:rsid w:val="00092317"/>
    <w:rsid w:val="00092A3D"/>
    <w:rsid w:val="00093364"/>
    <w:rsid w:val="00093CB8"/>
    <w:rsid w:val="000946E1"/>
    <w:rsid w:val="00095092"/>
    <w:rsid w:val="000A7652"/>
    <w:rsid w:val="000B193A"/>
    <w:rsid w:val="000B1EE8"/>
    <w:rsid w:val="000B4438"/>
    <w:rsid w:val="000B6F5D"/>
    <w:rsid w:val="000C53B0"/>
    <w:rsid w:val="000D0341"/>
    <w:rsid w:val="000D07B3"/>
    <w:rsid w:val="000D263C"/>
    <w:rsid w:val="000D2870"/>
    <w:rsid w:val="000D337D"/>
    <w:rsid w:val="000D50F1"/>
    <w:rsid w:val="000D5A34"/>
    <w:rsid w:val="000D6459"/>
    <w:rsid w:val="000D746E"/>
    <w:rsid w:val="000E0122"/>
    <w:rsid w:val="000E4407"/>
    <w:rsid w:val="000F0465"/>
    <w:rsid w:val="000F0F55"/>
    <w:rsid w:val="000F21A5"/>
    <w:rsid w:val="000F2D8B"/>
    <w:rsid w:val="000F52B1"/>
    <w:rsid w:val="00100FD3"/>
    <w:rsid w:val="00105696"/>
    <w:rsid w:val="001111C8"/>
    <w:rsid w:val="0011144B"/>
    <w:rsid w:val="00111F19"/>
    <w:rsid w:val="0011252B"/>
    <w:rsid w:val="00112B62"/>
    <w:rsid w:val="00112E28"/>
    <w:rsid w:val="00112FE1"/>
    <w:rsid w:val="00117742"/>
    <w:rsid w:val="00117F3E"/>
    <w:rsid w:val="001205E7"/>
    <w:rsid w:val="001217DC"/>
    <w:rsid w:val="001231F7"/>
    <w:rsid w:val="00131A32"/>
    <w:rsid w:val="00133C48"/>
    <w:rsid w:val="0013441B"/>
    <w:rsid w:val="00136428"/>
    <w:rsid w:val="00147BC3"/>
    <w:rsid w:val="001505B8"/>
    <w:rsid w:val="00150690"/>
    <w:rsid w:val="0015090A"/>
    <w:rsid w:val="00151798"/>
    <w:rsid w:val="00152F9A"/>
    <w:rsid w:val="001542D9"/>
    <w:rsid w:val="0015468B"/>
    <w:rsid w:val="00156DE2"/>
    <w:rsid w:val="00160D66"/>
    <w:rsid w:val="00160FE3"/>
    <w:rsid w:val="001612A9"/>
    <w:rsid w:val="001613CD"/>
    <w:rsid w:val="00162481"/>
    <w:rsid w:val="00162573"/>
    <w:rsid w:val="00166E35"/>
    <w:rsid w:val="0016756F"/>
    <w:rsid w:val="00170C04"/>
    <w:rsid w:val="00174187"/>
    <w:rsid w:val="001759B5"/>
    <w:rsid w:val="00181144"/>
    <w:rsid w:val="001815CF"/>
    <w:rsid w:val="00190C99"/>
    <w:rsid w:val="00191197"/>
    <w:rsid w:val="0019296A"/>
    <w:rsid w:val="00194613"/>
    <w:rsid w:val="00196271"/>
    <w:rsid w:val="001976C2"/>
    <w:rsid w:val="001A063B"/>
    <w:rsid w:val="001A129A"/>
    <w:rsid w:val="001A3066"/>
    <w:rsid w:val="001A426A"/>
    <w:rsid w:val="001A788A"/>
    <w:rsid w:val="001B0CC8"/>
    <w:rsid w:val="001B2A38"/>
    <w:rsid w:val="001B324E"/>
    <w:rsid w:val="001B36FF"/>
    <w:rsid w:val="001C1E06"/>
    <w:rsid w:val="001C2BE4"/>
    <w:rsid w:val="001D02CE"/>
    <w:rsid w:val="001D27DA"/>
    <w:rsid w:val="001E185E"/>
    <w:rsid w:val="001E34DB"/>
    <w:rsid w:val="001E359B"/>
    <w:rsid w:val="001E47C4"/>
    <w:rsid w:val="001F01AD"/>
    <w:rsid w:val="001F02F9"/>
    <w:rsid w:val="001F1184"/>
    <w:rsid w:val="001F220F"/>
    <w:rsid w:val="001F229C"/>
    <w:rsid w:val="001F4B02"/>
    <w:rsid w:val="00204509"/>
    <w:rsid w:val="0021277A"/>
    <w:rsid w:val="00214449"/>
    <w:rsid w:val="00221EF0"/>
    <w:rsid w:val="0022333D"/>
    <w:rsid w:val="002237D6"/>
    <w:rsid w:val="00226328"/>
    <w:rsid w:val="00231DAE"/>
    <w:rsid w:val="00233229"/>
    <w:rsid w:val="00233FD4"/>
    <w:rsid w:val="00234B66"/>
    <w:rsid w:val="002362DD"/>
    <w:rsid w:val="002367B7"/>
    <w:rsid w:val="00236F18"/>
    <w:rsid w:val="00242321"/>
    <w:rsid w:val="0024321B"/>
    <w:rsid w:val="002448D0"/>
    <w:rsid w:val="00245F67"/>
    <w:rsid w:val="00251C78"/>
    <w:rsid w:val="0025239D"/>
    <w:rsid w:val="00262C04"/>
    <w:rsid w:val="00262DB5"/>
    <w:rsid w:val="00265313"/>
    <w:rsid w:val="00267FC9"/>
    <w:rsid w:val="00270962"/>
    <w:rsid w:val="00270E75"/>
    <w:rsid w:val="00272153"/>
    <w:rsid w:val="00274EEE"/>
    <w:rsid w:val="00276270"/>
    <w:rsid w:val="00277ACC"/>
    <w:rsid w:val="00277D90"/>
    <w:rsid w:val="00280267"/>
    <w:rsid w:val="0028211E"/>
    <w:rsid w:val="00284578"/>
    <w:rsid w:val="00285981"/>
    <w:rsid w:val="00285EF6"/>
    <w:rsid w:val="0028745B"/>
    <w:rsid w:val="00287A74"/>
    <w:rsid w:val="00290AEC"/>
    <w:rsid w:val="0029190D"/>
    <w:rsid w:val="00293E08"/>
    <w:rsid w:val="002954A9"/>
    <w:rsid w:val="002955D5"/>
    <w:rsid w:val="002958F5"/>
    <w:rsid w:val="002A0B2D"/>
    <w:rsid w:val="002A2424"/>
    <w:rsid w:val="002A268C"/>
    <w:rsid w:val="002A2965"/>
    <w:rsid w:val="002A3D63"/>
    <w:rsid w:val="002A4E41"/>
    <w:rsid w:val="002A716A"/>
    <w:rsid w:val="002A7F3E"/>
    <w:rsid w:val="002B56A8"/>
    <w:rsid w:val="002C2BF9"/>
    <w:rsid w:val="002C30E0"/>
    <w:rsid w:val="002C535D"/>
    <w:rsid w:val="002C6F0F"/>
    <w:rsid w:val="002D2260"/>
    <w:rsid w:val="002D472C"/>
    <w:rsid w:val="002D54A6"/>
    <w:rsid w:val="002E00B4"/>
    <w:rsid w:val="002E0A09"/>
    <w:rsid w:val="002E1310"/>
    <w:rsid w:val="002E1405"/>
    <w:rsid w:val="002E56B8"/>
    <w:rsid w:val="002E6488"/>
    <w:rsid w:val="002E71CE"/>
    <w:rsid w:val="002F03FE"/>
    <w:rsid w:val="002F17D1"/>
    <w:rsid w:val="002F1D7F"/>
    <w:rsid w:val="002F3B1D"/>
    <w:rsid w:val="002F48C8"/>
    <w:rsid w:val="002F5988"/>
    <w:rsid w:val="002F5C1A"/>
    <w:rsid w:val="002F5CA0"/>
    <w:rsid w:val="002F72D5"/>
    <w:rsid w:val="00300E9C"/>
    <w:rsid w:val="003013B9"/>
    <w:rsid w:val="0030258E"/>
    <w:rsid w:val="00304454"/>
    <w:rsid w:val="00307EFB"/>
    <w:rsid w:val="00310DC7"/>
    <w:rsid w:val="00311BFD"/>
    <w:rsid w:val="00312AA1"/>
    <w:rsid w:val="00312C47"/>
    <w:rsid w:val="00314A73"/>
    <w:rsid w:val="00316682"/>
    <w:rsid w:val="0032582E"/>
    <w:rsid w:val="0032605D"/>
    <w:rsid w:val="00326E83"/>
    <w:rsid w:val="003304BD"/>
    <w:rsid w:val="00331FA6"/>
    <w:rsid w:val="003325E0"/>
    <w:rsid w:val="00332C94"/>
    <w:rsid w:val="00333263"/>
    <w:rsid w:val="00333A37"/>
    <w:rsid w:val="00333C37"/>
    <w:rsid w:val="00334040"/>
    <w:rsid w:val="00337640"/>
    <w:rsid w:val="0034062A"/>
    <w:rsid w:val="00340A34"/>
    <w:rsid w:val="00341164"/>
    <w:rsid w:val="00341F86"/>
    <w:rsid w:val="003450F1"/>
    <w:rsid w:val="00345A5E"/>
    <w:rsid w:val="00345C2E"/>
    <w:rsid w:val="00346DFC"/>
    <w:rsid w:val="003504FB"/>
    <w:rsid w:val="00350E7F"/>
    <w:rsid w:val="003513B9"/>
    <w:rsid w:val="00355909"/>
    <w:rsid w:val="00357F7A"/>
    <w:rsid w:val="00362B34"/>
    <w:rsid w:val="00363101"/>
    <w:rsid w:val="00365403"/>
    <w:rsid w:val="0036612C"/>
    <w:rsid w:val="003679C9"/>
    <w:rsid w:val="00375C81"/>
    <w:rsid w:val="00377B01"/>
    <w:rsid w:val="00380348"/>
    <w:rsid w:val="00382CC1"/>
    <w:rsid w:val="00383DF7"/>
    <w:rsid w:val="0038565C"/>
    <w:rsid w:val="003856C5"/>
    <w:rsid w:val="00386A57"/>
    <w:rsid w:val="00390341"/>
    <w:rsid w:val="003905F3"/>
    <w:rsid w:val="0039209D"/>
    <w:rsid w:val="003945D9"/>
    <w:rsid w:val="003A1CC5"/>
    <w:rsid w:val="003A2300"/>
    <w:rsid w:val="003A233A"/>
    <w:rsid w:val="003A4330"/>
    <w:rsid w:val="003A4A8E"/>
    <w:rsid w:val="003A6B79"/>
    <w:rsid w:val="003A7BD9"/>
    <w:rsid w:val="003A7C96"/>
    <w:rsid w:val="003B0C63"/>
    <w:rsid w:val="003B2DA0"/>
    <w:rsid w:val="003B3307"/>
    <w:rsid w:val="003B37F3"/>
    <w:rsid w:val="003B54CE"/>
    <w:rsid w:val="003B6315"/>
    <w:rsid w:val="003C0595"/>
    <w:rsid w:val="003C7C09"/>
    <w:rsid w:val="003D02E9"/>
    <w:rsid w:val="003D4D96"/>
    <w:rsid w:val="003D5386"/>
    <w:rsid w:val="003D6EF2"/>
    <w:rsid w:val="003E0165"/>
    <w:rsid w:val="003E02DB"/>
    <w:rsid w:val="003E0EFC"/>
    <w:rsid w:val="003E108E"/>
    <w:rsid w:val="003E214F"/>
    <w:rsid w:val="003E2693"/>
    <w:rsid w:val="003E3CBE"/>
    <w:rsid w:val="003E5244"/>
    <w:rsid w:val="003E5FB9"/>
    <w:rsid w:val="003E6361"/>
    <w:rsid w:val="003E7B45"/>
    <w:rsid w:val="003F3483"/>
    <w:rsid w:val="003F4374"/>
    <w:rsid w:val="003F56E6"/>
    <w:rsid w:val="003F6E15"/>
    <w:rsid w:val="003F6EB1"/>
    <w:rsid w:val="004049E4"/>
    <w:rsid w:val="0040652E"/>
    <w:rsid w:val="00406AE8"/>
    <w:rsid w:val="00413451"/>
    <w:rsid w:val="00416E84"/>
    <w:rsid w:val="0042103C"/>
    <w:rsid w:val="004246A6"/>
    <w:rsid w:val="00425476"/>
    <w:rsid w:val="00426115"/>
    <w:rsid w:val="004318F5"/>
    <w:rsid w:val="004329B6"/>
    <w:rsid w:val="004348D1"/>
    <w:rsid w:val="004354DC"/>
    <w:rsid w:val="00435B41"/>
    <w:rsid w:val="00435ED4"/>
    <w:rsid w:val="00437012"/>
    <w:rsid w:val="00437BCC"/>
    <w:rsid w:val="004415F3"/>
    <w:rsid w:val="0044451D"/>
    <w:rsid w:val="004468B9"/>
    <w:rsid w:val="00446FAF"/>
    <w:rsid w:val="00447637"/>
    <w:rsid w:val="0044792C"/>
    <w:rsid w:val="00447A69"/>
    <w:rsid w:val="00450B62"/>
    <w:rsid w:val="00451538"/>
    <w:rsid w:val="004548DF"/>
    <w:rsid w:val="00455967"/>
    <w:rsid w:val="004624ED"/>
    <w:rsid w:val="00463960"/>
    <w:rsid w:val="00464075"/>
    <w:rsid w:val="004647D8"/>
    <w:rsid w:val="0047181D"/>
    <w:rsid w:val="00471EEA"/>
    <w:rsid w:val="004720E0"/>
    <w:rsid w:val="00472676"/>
    <w:rsid w:val="00476C33"/>
    <w:rsid w:val="004771CB"/>
    <w:rsid w:val="00480B46"/>
    <w:rsid w:val="00480F14"/>
    <w:rsid w:val="0048368A"/>
    <w:rsid w:val="00483DA6"/>
    <w:rsid w:val="00484C80"/>
    <w:rsid w:val="00485F38"/>
    <w:rsid w:val="00486877"/>
    <w:rsid w:val="00490E83"/>
    <w:rsid w:val="004A0265"/>
    <w:rsid w:val="004A6623"/>
    <w:rsid w:val="004B0CDB"/>
    <w:rsid w:val="004B0E98"/>
    <w:rsid w:val="004B1407"/>
    <w:rsid w:val="004B4941"/>
    <w:rsid w:val="004B6DC5"/>
    <w:rsid w:val="004B7917"/>
    <w:rsid w:val="004C2E7A"/>
    <w:rsid w:val="004C44AB"/>
    <w:rsid w:val="004C5CEF"/>
    <w:rsid w:val="004C61B0"/>
    <w:rsid w:val="004D0919"/>
    <w:rsid w:val="004D1E7E"/>
    <w:rsid w:val="004D22F4"/>
    <w:rsid w:val="004D4CF8"/>
    <w:rsid w:val="004D79C2"/>
    <w:rsid w:val="004E2486"/>
    <w:rsid w:val="004E64DF"/>
    <w:rsid w:val="004E7006"/>
    <w:rsid w:val="004F1697"/>
    <w:rsid w:val="004F2103"/>
    <w:rsid w:val="004F3B9A"/>
    <w:rsid w:val="004F65C1"/>
    <w:rsid w:val="004F7348"/>
    <w:rsid w:val="004F7B8B"/>
    <w:rsid w:val="00501471"/>
    <w:rsid w:val="005020AA"/>
    <w:rsid w:val="00517B71"/>
    <w:rsid w:val="00520E57"/>
    <w:rsid w:val="005227A3"/>
    <w:rsid w:val="005236AE"/>
    <w:rsid w:val="005246C8"/>
    <w:rsid w:val="0052671D"/>
    <w:rsid w:val="00527AA7"/>
    <w:rsid w:val="00534637"/>
    <w:rsid w:val="005349A5"/>
    <w:rsid w:val="00535C84"/>
    <w:rsid w:val="00536AA3"/>
    <w:rsid w:val="005373BA"/>
    <w:rsid w:val="005429CE"/>
    <w:rsid w:val="0055052E"/>
    <w:rsid w:val="005527A2"/>
    <w:rsid w:val="00556C25"/>
    <w:rsid w:val="0056063D"/>
    <w:rsid w:val="00560FE2"/>
    <w:rsid w:val="00561112"/>
    <w:rsid w:val="00563392"/>
    <w:rsid w:val="00563A4E"/>
    <w:rsid w:val="0056524D"/>
    <w:rsid w:val="00567533"/>
    <w:rsid w:val="00571E86"/>
    <w:rsid w:val="005732D5"/>
    <w:rsid w:val="00575A81"/>
    <w:rsid w:val="00577291"/>
    <w:rsid w:val="0057771C"/>
    <w:rsid w:val="0058032E"/>
    <w:rsid w:val="00580587"/>
    <w:rsid w:val="00580646"/>
    <w:rsid w:val="00591BD4"/>
    <w:rsid w:val="005942F3"/>
    <w:rsid w:val="0059519A"/>
    <w:rsid w:val="005960D3"/>
    <w:rsid w:val="00596840"/>
    <w:rsid w:val="005A0BE9"/>
    <w:rsid w:val="005A3F13"/>
    <w:rsid w:val="005A784D"/>
    <w:rsid w:val="005B02B2"/>
    <w:rsid w:val="005B0354"/>
    <w:rsid w:val="005B1A47"/>
    <w:rsid w:val="005B2A02"/>
    <w:rsid w:val="005B2F9D"/>
    <w:rsid w:val="005C3932"/>
    <w:rsid w:val="005C6819"/>
    <w:rsid w:val="005D2872"/>
    <w:rsid w:val="005D4D0E"/>
    <w:rsid w:val="005D50DA"/>
    <w:rsid w:val="005D58DA"/>
    <w:rsid w:val="005E0E4A"/>
    <w:rsid w:val="005E57A0"/>
    <w:rsid w:val="005E5A27"/>
    <w:rsid w:val="005E6E5D"/>
    <w:rsid w:val="005E6E60"/>
    <w:rsid w:val="005E75F8"/>
    <w:rsid w:val="005E7AAC"/>
    <w:rsid w:val="005F2BDE"/>
    <w:rsid w:val="005F4C74"/>
    <w:rsid w:val="005F6035"/>
    <w:rsid w:val="005F6569"/>
    <w:rsid w:val="00601F28"/>
    <w:rsid w:val="00602B93"/>
    <w:rsid w:val="00605044"/>
    <w:rsid w:val="006076A6"/>
    <w:rsid w:val="00611BF6"/>
    <w:rsid w:val="006127FE"/>
    <w:rsid w:val="00612DCF"/>
    <w:rsid w:val="00613397"/>
    <w:rsid w:val="0061753A"/>
    <w:rsid w:val="00626F36"/>
    <w:rsid w:val="00634D62"/>
    <w:rsid w:val="006350ED"/>
    <w:rsid w:val="00635703"/>
    <w:rsid w:val="00636DC2"/>
    <w:rsid w:val="006370B8"/>
    <w:rsid w:val="00637554"/>
    <w:rsid w:val="00637CD1"/>
    <w:rsid w:val="006405B7"/>
    <w:rsid w:val="0064174A"/>
    <w:rsid w:val="00642360"/>
    <w:rsid w:val="0064326D"/>
    <w:rsid w:val="00644D3A"/>
    <w:rsid w:val="00645422"/>
    <w:rsid w:val="00647F90"/>
    <w:rsid w:val="00653655"/>
    <w:rsid w:val="006539C1"/>
    <w:rsid w:val="006562F6"/>
    <w:rsid w:val="00656850"/>
    <w:rsid w:val="00656F1F"/>
    <w:rsid w:val="00662D63"/>
    <w:rsid w:val="0067008C"/>
    <w:rsid w:val="00673F70"/>
    <w:rsid w:val="006749F5"/>
    <w:rsid w:val="00674E00"/>
    <w:rsid w:val="00682062"/>
    <w:rsid w:val="006829D7"/>
    <w:rsid w:val="006830EB"/>
    <w:rsid w:val="00685FED"/>
    <w:rsid w:val="00687E4A"/>
    <w:rsid w:val="00690855"/>
    <w:rsid w:val="00692E58"/>
    <w:rsid w:val="0069737F"/>
    <w:rsid w:val="0069787C"/>
    <w:rsid w:val="006A149D"/>
    <w:rsid w:val="006A3C22"/>
    <w:rsid w:val="006B4CC5"/>
    <w:rsid w:val="006B6CE8"/>
    <w:rsid w:val="006B6E91"/>
    <w:rsid w:val="006B7631"/>
    <w:rsid w:val="006C2255"/>
    <w:rsid w:val="006C439A"/>
    <w:rsid w:val="006C524E"/>
    <w:rsid w:val="006C66A6"/>
    <w:rsid w:val="006C74C3"/>
    <w:rsid w:val="006D213E"/>
    <w:rsid w:val="006D2294"/>
    <w:rsid w:val="006D25F2"/>
    <w:rsid w:val="006D38B7"/>
    <w:rsid w:val="006D3BE1"/>
    <w:rsid w:val="006D3DBD"/>
    <w:rsid w:val="006D4368"/>
    <w:rsid w:val="006D54BD"/>
    <w:rsid w:val="006D5991"/>
    <w:rsid w:val="006D7F89"/>
    <w:rsid w:val="006E0B4A"/>
    <w:rsid w:val="006E1FDA"/>
    <w:rsid w:val="006E3C5B"/>
    <w:rsid w:val="006F0025"/>
    <w:rsid w:val="006F03ED"/>
    <w:rsid w:val="006F11DC"/>
    <w:rsid w:val="006F736B"/>
    <w:rsid w:val="006F7B6B"/>
    <w:rsid w:val="00701D86"/>
    <w:rsid w:val="00703243"/>
    <w:rsid w:val="00703F38"/>
    <w:rsid w:val="00705F94"/>
    <w:rsid w:val="00711E66"/>
    <w:rsid w:val="00712051"/>
    <w:rsid w:val="007153D8"/>
    <w:rsid w:val="007157E4"/>
    <w:rsid w:val="0071589E"/>
    <w:rsid w:val="00716720"/>
    <w:rsid w:val="007167E6"/>
    <w:rsid w:val="00716E4A"/>
    <w:rsid w:val="007173C2"/>
    <w:rsid w:val="007203A6"/>
    <w:rsid w:val="007206F7"/>
    <w:rsid w:val="007211E6"/>
    <w:rsid w:val="00724BB0"/>
    <w:rsid w:val="00727229"/>
    <w:rsid w:val="00727261"/>
    <w:rsid w:val="007278B0"/>
    <w:rsid w:val="00727921"/>
    <w:rsid w:val="00731109"/>
    <w:rsid w:val="00731ED3"/>
    <w:rsid w:val="007364B9"/>
    <w:rsid w:val="00740412"/>
    <w:rsid w:val="00742463"/>
    <w:rsid w:val="00745809"/>
    <w:rsid w:val="00745B0F"/>
    <w:rsid w:val="00746915"/>
    <w:rsid w:val="00751AEA"/>
    <w:rsid w:val="00753261"/>
    <w:rsid w:val="00753F8C"/>
    <w:rsid w:val="00757AAD"/>
    <w:rsid w:val="0076047C"/>
    <w:rsid w:val="00760ECF"/>
    <w:rsid w:val="00761B43"/>
    <w:rsid w:val="00763728"/>
    <w:rsid w:val="007641E9"/>
    <w:rsid w:val="007642A8"/>
    <w:rsid w:val="00766E5B"/>
    <w:rsid w:val="00773865"/>
    <w:rsid w:val="00776F8C"/>
    <w:rsid w:val="007812D9"/>
    <w:rsid w:val="00782494"/>
    <w:rsid w:val="00783D3B"/>
    <w:rsid w:val="00784AB7"/>
    <w:rsid w:val="00786DB5"/>
    <w:rsid w:val="00791261"/>
    <w:rsid w:val="00792BDC"/>
    <w:rsid w:val="007943C4"/>
    <w:rsid w:val="007950DA"/>
    <w:rsid w:val="007A077C"/>
    <w:rsid w:val="007A2DBC"/>
    <w:rsid w:val="007A5E60"/>
    <w:rsid w:val="007A7F6A"/>
    <w:rsid w:val="007B0023"/>
    <w:rsid w:val="007B0C18"/>
    <w:rsid w:val="007B2EAC"/>
    <w:rsid w:val="007C7AF9"/>
    <w:rsid w:val="007D1387"/>
    <w:rsid w:val="007D2246"/>
    <w:rsid w:val="007D2D3A"/>
    <w:rsid w:val="007D50D3"/>
    <w:rsid w:val="007D58C0"/>
    <w:rsid w:val="007D5C9A"/>
    <w:rsid w:val="007D6CCF"/>
    <w:rsid w:val="007E000C"/>
    <w:rsid w:val="007E38C8"/>
    <w:rsid w:val="007F1837"/>
    <w:rsid w:val="007F36E5"/>
    <w:rsid w:val="007F4C0B"/>
    <w:rsid w:val="007F7B07"/>
    <w:rsid w:val="00803849"/>
    <w:rsid w:val="00804C3A"/>
    <w:rsid w:val="00806FD0"/>
    <w:rsid w:val="008071EB"/>
    <w:rsid w:val="00811A1A"/>
    <w:rsid w:val="00815FBC"/>
    <w:rsid w:val="00821260"/>
    <w:rsid w:val="00824698"/>
    <w:rsid w:val="008248E2"/>
    <w:rsid w:val="00830673"/>
    <w:rsid w:val="00830841"/>
    <w:rsid w:val="00830CD6"/>
    <w:rsid w:val="00832EE1"/>
    <w:rsid w:val="00833ABC"/>
    <w:rsid w:val="008344BE"/>
    <w:rsid w:val="0084047D"/>
    <w:rsid w:val="00846EA3"/>
    <w:rsid w:val="00847EE9"/>
    <w:rsid w:val="008505A6"/>
    <w:rsid w:val="008520E5"/>
    <w:rsid w:val="008544E5"/>
    <w:rsid w:val="00855F03"/>
    <w:rsid w:val="00857AC2"/>
    <w:rsid w:val="00861475"/>
    <w:rsid w:val="00873213"/>
    <w:rsid w:val="00873B76"/>
    <w:rsid w:val="00874392"/>
    <w:rsid w:val="008748CE"/>
    <w:rsid w:val="00875683"/>
    <w:rsid w:val="00875997"/>
    <w:rsid w:val="008778A3"/>
    <w:rsid w:val="00880AE5"/>
    <w:rsid w:val="00881437"/>
    <w:rsid w:val="00886955"/>
    <w:rsid w:val="00893B35"/>
    <w:rsid w:val="00895F65"/>
    <w:rsid w:val="0089648A"/>
    <w:rsid w:val="0089694C"/>
    <w:rsid w:val="008A00B8"/>
    <w:rsid w:val="008A041D"/>
    <w:rsid w:val="008A2736"/>
    <w:rsid w:val="008A3356"/>
    <w:rsid w:val="008A3792"/>
    <w:rsid w:val="008A3869"/>
    <w:rsid w:val="008A457D"/>
    <w:rsid w:val="008A555B"/>
    <w:rsid w:val="008A58CC"/>
    <w:rsid w:val="008A7F94"/>
    <w:rsid w:val="008B013D"/>
    <w:rsid w:val="008B177C"/>
    <w:rsid w:val="008B1ECA"/>
    <w:rsid w:val="008B31D6"/>
    <w:rsid w:val="008B7F8B"/>
    <w:rsid w:val="008C0DAA"/>
    <w:rsid w:val="008C0FE6"/>
    <w:rsid w:val="008C3FFA"/>
    <w:rsid w:val="008D0193"/>
    <w:rsid w:val="008D091E"/>
    <w:rsid w:val="008D0E10"/>
    <w:rsid w:val="008D178D"/>
    <w:rsid w:val="008D40C9"/>
    <w:rsid w:val="008D5442"/>
    <w:rsid w:val="008D5641"/>
    <w:rsid w:val="008D721D"/>
    <w:rsid w:val="008E46DC"/>
    <w:rsid w:val="008F05DD"/>
    <w:rsid w:val="008F1C8B"/>
    <w:rsid w:val="008F31D7"/>
    <w:rsid w:val="008F5439"/>
    <w:rsid w:val="008F5526"/>
    <w:rsid w:val="008F609A"/>
    <w:rsid w:val="008F75A3"/>
    <w:rsid w:val="0090150F"/>
    <w:rsid w:val="0090200A"/>
    <w:rsid w:val="00903A73"/>
    <w:rsid w:val="009044C8"/>
    <w:rsid w:val="00904AD5"/>
    <w:rsid w:val="00905815"/>
    <w:rsid w:val="009073C0"/>
    <w:rsid w:val="009075FF"/>
    <w:rsid w:val="0091081B"/>
    <w:rsid w:val="0091188A"/>
    <w:rsid w:val="00915211"/>
    <w:rsid w:val="00915BD5"/>
    <w:rsid w:val="00916C7E"/>
    <w:rsid w:val="00921539"/>
    <w:rsid w:val="009272F0"/>
    <w:rsid w:val="009300C5"/>
    <w:rsid w:val="0093047B"/>
    <w:rsid w:val="0093091C"/>
    <w:rsid w:val="009332A8"/>
    <w:rsid w:val="00936E75"/>
    <w:rsid w:val="0094553E"/>
    <w:rsid w:val="0094734F"/>
    <w:rsid w:val="00953FCE"/>
    <w:rsid w:val="00956093"/>
    <w:rsid w:val="00960018"/>
    <w:rsid w:val="0096005F"/>
    <w:rsid w:val="00962AD4"/>
    <w:rsid w:val="00964658"/>
    <w:rsid w:val="00964F03"/>
    <w:rsid w:val="0096627B"/>
    <w:rsid w:val="00972CCE"/>
    <w:rsid w:val="00972E2A"/>
    <w:rsid w:val="00973B58"/>
    <w:rsid w:val="009804B5"/>
    <w:rsid w:val="00982290"/>
    <w:rsid w:val="009823B1"/>
    <w:rsid w:val="00985159"/>
    <w:rsid w:val="00986083"/>
    <w:rsid w:val="0098746B"/>
    <w:rsid w:val="009921AC"/>
    <w:rsid w:val="009954E5"/>
    <w:rsid w:val="00996F9F"/>
    <w:rsid w:val="00997F64"/>
    <w:rsid w:val="009A1A4B"/>
    <w:rsid w:val="009A222C"/>
    <w:rsid w:val="009A3671"/>
    <w:rsid w:val="009A6198"/>
    <w:rsid w:val="009B0002"/>
    <w:rsid w:val="009B03CF"/>
    <w:rsid w:val="009B17AE"/>
    <w:rsid w:val="009B307A"/>
    <w:rsid w:val="009B683E"/>
    <w:rsid w:val="009C1A6E"/>
    <w:rsid w:val="009C2CB4"/>
    <w:rsid w:val="009C501B"/>
    <w:rsid w:val="009D0A1B"/>
    <w:rsid w:val="009D60CF"/>
    <w:rsid w:val="009D6EDA"/>
    <w:rsid w:val="009D7725"/>
    <w:rsid w:val="009E58DF"/>
    <w:rsid w:val="009E68D7"/>
    <w:rsid w:val="009E75BC"/>
    <w:rsid w:val="009E7792"/>
    <w:rsid w:val="009F1568"/>
    <w:rsid w:val="009F1BA6"/>
    <w:rsid w:val="009F3AC7"/>
    <w:rsid w:val="009F3D09"/>
    <w:rsid w:val="009F5B36"/>
    <w:rsid w:val="009F5F8E"/>
    <w:rsid w:val="009F68AA"/>
    <w:rsid w:val="009F744A"/>
    <w:rsid w:val="00A10948"/>
    <w:rsid w:val="00A10D24"/>
    <w:rsid w:val="00A142D3"/>
    <w:rsid w:val="00A15F55"/>
    <w:rsid w:val="00A1789F"/>
    <w:rsid w:val="00A21A66"/>
    <w:rsid w:val="00A248C2"/>
    <w:rsid w:val="00A2511F"/>
    <w:rsid w:val="00A2573D"/>
    <w:rsid w:val="00A27B08"/>
    <w:rsid w:val="00A3131B"/>
    <w:rsid w:val="00A33EC7"/>
    <w:rsid w:val="00A37D3E"/>
    <w:rsid w:val="00A405B6"/>
    <w:rsid w:val="00A419DC"/>
    <w:rsid w:val="00A425B2"/>
    <w:rsid w:val="00A43D14"/>
    <w:rsid w:val="00A44315"/>
    <w:rsid w:val="00A4659C"/>
    <w:rsid w:val="00A4697E"/>
    <w:rsid w:val="00A47C1E"/>
    <w:rsid w:val="00A528A0"/>
    <w:rsid w:val="00A52A74"/>
    <w:rsid w:val="00A52CB8"/>
    <w:rsid w:val="00A52E63"/>
    <w:rsid w:val="00A53E36"/>
    <w:rsid w:val="00A57FD6"/>
    <w:rsid w:val="00A602EA"/>
    <w:rsid w:val="00A610F1"/>
    <w:rsid w:val="00A612A4"/>
    <w:rsid w:val="00A62B6D"/>
    <w:rsid w:val="00A62C05"/>
    <w:rsid w:val="00A62F66"/>
    <w:rsid w:val="00A63B93"/>
    <w:rsid w:val="00A64E36"/>
    <w:rsid w:val="00A64EEE"/>
    <w:rsid w:val="00A6503F"/>
    <w:rsid w:val="00A66533"/>
    <w:rsid w:val="00A67DA9"/>
    <w:rsid w:val="00A723CB"/>
    <w:rsid w:val="00A76B74"/>
    <w:rsid w:val="00A76CF5"/>
    <w:rsid w:val="00A77B4D"/>
    <w:rsid w:val="00A80442"/>
    <w:rsid w:val="00A8363C"/>
    <w:rsid w:val="00A84E0A"/>
    <w:rsid w:val="00A920B4"/>
    <w:rsid w:val="00A955D7"/>
    <w:rsid w:val="00A97CBC"/>
    <w:rsid w:val="00A97E21"/>
    <w:rsid w:val="00AA556D"/>
    <w:rsid w:val="00AA5C63"/>
    <w:rsid w:val="00AA7427"/>
    <w:rsid w:val="00AA7986"/>
    <w:rsid w:val="00AB180C"/>
    <w:rsid w:val="00AB32A3"/>
    <w:rsid w:val="00AB4DBA"/>
    <w:rsid w:val="00AC020F"/>
    <w:rsid w:val="00AC1CD8"/>
    <w:rsid w:val="00AC41AF"/>
    <w:rsid w:val="00AC4DAA"/>
    <w:rsid w:val="00AC5E9F"/>
    <w:rsid w:val="00AC7AB0"/>
    <w:rsid w:val="00AD074B"/>
    <w:rsid w:val="00AD142F"/>
    <w:rsid w:val="00AD46A5"/>
    <w:rsid w:val="00AE1BDE"/>
    <w:rsid w:val="00AE3472"/>
    <w:rsid w:val="00AE6C1A"/>
    <w:rsid w:val="00AE756F"/>
    <w:rsid w:val="00AF30BA"/>
    <w:rsid w:val="00AF6AF5"/>
    <w:rsid w:val="00AF7C44"/>
    <w:rsid w:val="00B009B4"/>
    <w:rsid w:val="00B06245"/>
    <w:rsid w:val="00B07E99"/>
    <w:rsid w:val="00B10F6D"/>
    <w:rsid w:val="00B11570"/>
    <w:rsid w:val="00B1685F"/>
    <w:rsid w:val="00B2065B"/>
    <w:rsid w:val="00B268FA"/>
    <w:rsid w:val="00B30C79"/>
    <w:rsid w:val="00B34A50"/>
    <w:rsid w:val="00B35EE4"/>
    <w:rsid w:val="00B4334A"/>
    <w:rsid w:val="00B44F23"/>
    <w:rsid w:val="00B45EB7"/>
    <w:rsid w:val="00B4645D"/>
    <w:rsid w:val="00B507A0"/>
    <w:rsid w:val="00B50FE4"/>
    <w:rsid w:val="00B512FE"/>
    <w:rsid w:val="00B539BF"/>
    <w:rsid w:val="00B56F6B"/>
    <w:rsid w:val="00B60AE3"/>
    <w:rsid w:val="00B67B93"/>
    <w:rsid w:val="00B70C18"/>
    <w:rsid w:val="00B7207A"/>
    <w:rsid w:val="00B72435"/>
    <w:rsid w:val="00B728B8"/>
    <w:rsid w:val="00B8033C"/>
    <w:rsid w:val="00B80BB7"/>
    <w:rsid w:val="00B81401"/>
    <w:rsid w:val="00B85A15"/>
    <w:rsid w:val="00B8626E"/>
    <w:rsid w:val="00B91B0C"/>
    <w:rsid w:val="00B9309F"/>
    <w:rsid w:val="00B96967"/>
    <w:rsid w:val="00B97344"/>
    <w:rsid w:val="00BA44F7"/>
    <w:rsid w:val="00BA4D24"/>
    <w:rsid w:val="00BA78B8"/>
    <w:rsid w:val="00BB1096"/>
    <w:rsid w:val="00BB28CC"/>
    <w:rsid w:val="00BB492B"/>
    <w:rsid w:val="00BB7356"/>
    <w:rsid w:val="00BB7364"/>
    <w:rsid w:val="00BC291B"/>
    <w:rsid w:val="00BC2D0C"/>
    <w:rsid w:val="00BC44BF"/>
    <w:rsid w:val="00BC578D"/>
    <w:rsid w:val="00BD07DE"/>
    <w:rsid w:val="00BD45D4"/>
    <w:rsid w:val="00BD5068"/>
    <w:rsid w:val="00BD5BA1"/>
    <w:rsid w:val="00BE264C"/>
    <w:rsid w:val="00BE2990"/>
    <w:rsid w:val="00BE7152"/>
    <w:rsid w:val="00BE75A8"/>
    <w:rsid w:val="00BF0B2E"/>
    <w:rsid w:val="00BF7545"/>
    <w:rsid w:val="00BF7BAE"/>
    <w:rsid w:val="00C00226"/>
    <w:rsid w:val="00C00F2C"/>
    <w:rsid w:val="00C027C3"/>
    <w:rsid w:val="00C04F94"/>
    <w:rsid w:val="00C053DA"/>
    <w:rsid w:val="00C0780A"/>
    <w:rsid w:val="00C170A2"/>
    <w:rsid w:val="00C17EED"/>
    <w:rsid w:val="00C201C6"/>
    <w:rsid w:val="00C21A97"/>
    <w:rsid w:val="00C2205E"/>
    <w:rsid w:val="00C23001"/>
    <w:rsid w:val="00C2332E"/>
    <w:rsid w:val="00C30CEF"/>
    <w:rsid w:val="00C31468"/>
    <w:rsid w:val="00C31B6A"/>
    <w:rsid w:val="00C31E3D"/>
    <w:rsid w:val="00C3206E"/>
    <w:rsid w:val="00C32C72"/>
    <w:rsid w:val="00C355EE"/>
    <w:rsid w:val="00C41436"/>
    <w:rsid w:val="00C4384C"/>
    <w:rsid w:val="00C45941"/>
    <w:rsid w:val="00C45A45"/>
    <w:rsid w:val="00C45D44"/>
    <w:rsid w:val="00C507AE"/>
    <w:rsid w:val="00C536DF"/>
    <w:rsid w:val="00C576F2"/>
    <w:rsid w:val="00C64208"/>
    <w:rsid w:val="00C66ABF"/>
    <w:rsid w:val="00C6704F"/>
    <w:rsid w:val="00C67EC0"/>
    <w:rsid w:val="00C702CA"/>
    <w:rsid w:val="00C70FE1"/>
    <w:rsid w:val="00C75405"/>
    <w:rsid w:val="00C759C8"/>
    <w:rsid w:val="00C75CC2"/>
    <w:rsid w:val="00C761B3"/>
    <w:rsid w:val="00C77737"/>
    <w:rsid w:val="00C77ACF"/>
    <w:rsid w:val="00C92E5C"/>
    <w:rsid w:val="00C95721"/>
    <w:rsid w:val="00C97392"/>
    <w:rsid w:val="00C97698"/>
    <w:rsid w:val="00C978B5"/>
    <w:rsid w:val="00CA0714"/>
    <w:rsid w:val="00CA3077"/>
    <w:rsid w:val="00CA38A4"/>
    <w:rsid w:val="00CA5B5B"/>
    <w:rsid w:val="00CA7B41"/>
    <w:rsid w:val="00CB59D9"/>
    <w:rsid w:val="00CB606D"/>
    <w:rsid w:val="00CC114F"/>
    <w:rsid w:val="00CC173B"/>
    <w:rsid w:val="00CC3620"/>
    <w:rsid w:val="00CC4198"/>
    <w:rsid w:val="00CD3FE3"/>
    <w:rsid w:val="00CD6123"/>
    <w:rsid w:val="00CD670F"/>
    <w:rsid w:val="00CD6D7F"/>
    <w:rsid w:val="00CD7CE2"/>
    <w:rsid w:val="00CE06D6"/>
    <w:rsid w:val="00CE2126"/>
    <w:rsid w:val="00CE2E2F"/>
    <w:rsid w:val="00CE52A8"/>
    <w:rsid w:val="00CF02BD"/>
    <w:rsid w:val="00CF12A5"/>
    <w:rsid w:val="00CF22C9"/>
    <w:rsid w:val="00CF67AE"/>
    <w:rsid w:val="00CF799D"/>
    <w:rsid w:val="00D00865"/>
    <w:rsid w:val="00D039B0"/>
    <w:rsid w:val="00D069F2"/>
    <w:rsid w:val="00D0724B"/>
    <w:rsid w:val="00D11784"/>
    <w:rsid w:val="00D1364D"/>
    <w:rsid w:val="00D1589D"/>
    <w:rsid w:val="00D16FB1"/>
    <w:rsid w:val="00D24597"/>
    <w:rsid w:val="00D26FF9"/>
    <w:rsid w:val="00D275ED"/>
    <w:rsid w:val="00D27889"/>
    <w:rsid w:val="00D347E6"/>
    <w:rsid w:val="00D34F99"/>
    <w:rsid w:val="00D35EAF"/>
    <w:rsid w:val="00D362CF"/>
    <w:rsid w:val="00D40BA9"/>
    <w:rsid w:val="00D42474"/>
    <w:rsid w:val="00D45064"/>
    <w:rsid w:val="00D45F3A"/>
    <w:rsid w:val="00D46588"/>
    <w:rsid w:val="00D4765D"/>
    <w:rsid w:val="00D51EB4"/>
    <w:rsid w:val="00D5620E"/>
    <w:rsid w:val="00D57FC3"/>
    <w:rsid w:val="00D63F90"/>
    <w:rsid w:val="00D672FB"/>
    <w:rsid w:val="00D71DDC"/>
    <w:rsid w:val="00D7569D"/>
    <w:rsid w:val="00D76732"/>
    <w:rsid w:val="00D804D5"/>
    <w:rsid w:val="00D80526"/>
    <w:rsid w:val="00D865F7"/>
    <w:rsid w:val="00D86B35"/>
    <w:rsid w:val="00D90E00"/>
    <w:rsid w:val="00D93C8A"/>
    <w:rsid w:val="00D95C84"/>
    <w:rsid w:val="00D974C6"/>
    <w:rsid w:val="00D97FA1"/>
    <w:rsid w:val="00DA1981"/>
    <w:rsid w:val="00DA41C4"/>
    <w:rsid w:val="00DA7951"/>
    <w:rsid w:val="00DB0748"/>
    <w:rsid w:val="00DB0A14"/>
    <w:rsid w:val="00DB1AA1"/>
    <w:rsid w:val="00DB4E08"/>
    <w:rsid w:val="00DB5715"/>
    <w:rsid w:val="00DC104D"/>
    <w:rsid w:val="00DC19FA"/>
    <w:rsid w:val="00DC3209"/>
    <w:rsid w:val="00DC5A67"/>
    <w:rsid w:val="00DC626D"/>
    <w:rsid w:val="00DD0E49"/>
    <w:rsid w:val="00DD3E84"/>
    <w:rsid w:val="00DD733C"/>
    <w:rsid w:val="00DD778C"/>
    <w:rsid w:val="00DE24A3"/>
    <w:rsid w:val="00DE343D"/>
    <w:rsid w:val="00DE4665"/>
    <w:rsid w:val="00DE7ACE"/>
    <w:rsid w:val="00DE7B2A"/>
    <w:rsid w:val="00DF0A43"/>
    <w:rsid w:val="00DF30EE"/>
    <w:rsid w:val="00DF5D30"/>
    <w:rsid w:val="00DF60E5"/>
    <w:rsid w:val="00DF6C0F"/>
    <w:rsid w:val="00E0200C"/>
    <w:rsid w:val="00E06555"/>
    <w:rsid w:val="00E07CD0"/>
    <w:rsid w:val="00E1208A"/>
    <w:rsid w:val="00E13BCE"/>
    <w:rsid w:val="00E14623"/>
    <w:rsid w:val="00E16685"/>
    <w:rsid w:val="00E16D15"/>
    <w:rsid w:val="00E16E6D"/>
    <w:rsid w:val="00E22F0C"/>
    <w:rsid w:val="00E2326E"/>
    <w:rsid w:val="00E24C3A"/>
    <w:rsid w:val="00E308E4"/>
    <w:rsid w:val="00E324CD"/>
    <w:rsid w:val="00E32F0D"/>
    <w:rsid w:val="00E34310"/>
    <w:rsid w:val="00E345A4"/>
    <w:rsid w:val="00E37F4D"/>
    <w:rsid w:val="00E406E1"/>
    <w:rsid w:val="00E44642"/>
    <w:rsid w:val="00E46743"/>
    <w:rsid w:val="00E47D9E"/>
    <w:rsid w:val="00E5058E"/>
    <w:rsid w:val="00E6115B"/>
    <w:rsid w:val="00E612BE"/>
    <w:rsid w:val="00E62345"/>
    <w:rsid w:val="00E62E21"/>
    <w:rsid w:val="00E64230"/>
    <w:rsid w:val="00E65D88"/>
    <w:rsid w:val="00E67F9B"/>
    <w:rsid w:val="00E71A9E"/>
    <w:rsid w:val="00E72984"/>
    <w:rsid w:val="00E72DBC"/>
    <w:rsid w:val="00E73281"/>
    <w:rsid w:val="00E76103"/>
    <w:rsid w:val="00E765C9"/>
    <w:rsid w:val="00E76E4C"/>
    <w:rsid w:val="00E80738"/>
    <w:rsid w:val="00E80A95"/>
    <w:rsid w:val="00E82556"/>
    <w:rsid w:val="00E8352E"/>
    <w:rsid w:val="00E838D7"/>
    <w:rsid w:val="00E87375"/>
    <w:rsid w:val="00E87D75"/>
    <w:rsid w:val="00E904A8"/>
    <w:rsid w:val="00E91805"/>
    <w:rsid w:val="00E92F56"/>
    <w:rsid w:val="00E9406A"/>
    <w:rsid w:val="00E94D8E"/>
    <w:rsid w:val="00EA19B9"/>
    <w:rsid w:val="00EA2900"/>
    <w:rsid w:val="00EA7BF6"/>
    <w:rsid w:val="00EB1928"/>
    <w:rsid w:val="00EB1E0F"/>
    <w:rsid w:val="00EB3ECB"/>
    <w:rsid w:val="00EB4224"/>
    <w:rsid w:val="00EB7205"/>
    <w:rsid w:val="00EC3B0E"/>
    <w:rsid w:val="00ED1DC9"/>
    <w:rsid w:val="00ED3348"/>
    <w:rsid w:val="00ED4912"/>
    <w:rsid w:val="00ED59BE"/>
    <w:rsid w:val="00ED7887"/>
    <w:rsid w:val="00EE755B"/>
    <w:rsid w:val="00EE7BD6"/>
    <w:rsid w:val="00EF2E5E"/>
    <w:rsid w:val="00EF3B01"/>
    <w:rsid w:val="00EF3F5D"/>
    <w:rsid w:val="00EF73CE"/>
    <w:rsid w:val="00F00AAF"/>
    <w:rsid w:val="00F03BAC"/>
    <w:rsid w:val="00F04934"/>
    <w:rsid w:val="00F04E06"/>
    <w:rsid w:val="00F05E83"/>
    <w:rsid w:val="00F06272"/>
    <w:rsid w:val="00F11E87"/>
    <w:rsid w:val="00F13EC3"/>
    <w:rsid w:val="00F14189"/>
    <w:rsid w:val="00F167C3"/>
    <w:rsid w:val="00F206A8"/>
    <w:rsid w:val="00F2147F"/>
    <w:rsid w:val="00F24C90"/>
    <w:rsid w:val="00F31953"/>
    <w:rsid w:val="00F32B2D"/>
    <w:rsid w:val="00F342E7"/>
    <w:rsid w:val="00F34C5F"/>
    <w:rsid w:val="00F367AA"/>
    <w:rsid w:val="00F4008D"/>
    <w:rsid w:val="00F4038C"/>
    <w:rsid w:val="00F41026"/>
    <w:rsid w:val="00F41FD2"/>
    <w:rsid w:val="00F43CFA"/>
    <w:rsid w:val="00F45B15"/>
    <w:rsid w:val="00F473C2"/>
    <w:rsid w:val="00F47722"/>
    <w:rsid w:val="00F47773"/>
    <w:rsid w:val="00F477F6"/>
    <w:rsid w:val="00F534FE"/>
    <w:rsid w:val="00F5413D"/>
    <w:rsid w:val="00F5541E"/>
    <w:rsid w:val="00F55C8E"/>
    <w:rsid w:val="00F62466"/>
    <w:rsid w:val="00F64808"/>
    <w:rsid w:val="00F6538F"/>
    <w:rsid w:val="00F67E3F"/>
    <w:rsid w:val="00F715CD"/>
    <w:rsid w:val="00F73A6E"/>
    <w:rsid w:val="00F7642F"/>
    <w:rsid w:val="00F76B93"/>
    <w:rsid w:val="00F77BB2"/>
    <w:rsid w:val="00F80A1A"/>
    <w:rsid w:val="00F85FC8"/>
    <w:rsid w:val="00F86B26"/>
    <w:rsid w:val="00F87A29"/>
    <w:rsid w:val="00F87ED3"/>
    <w:rsid w:val="00F90509"/>
    <w:rsid w:val="00F907D0"/>
    <w:rsid w:val="00F9132F"/>
    <w:rsid w:val="00F91AFA"/>
    <w:rsid w:val="00F92430"/>
    <w:rsid w:val="00F92DF8"/>
    <w:rsid w:val="00F941F0"/>
    <w:rsid w:val="00F95464"/>
    <w:rsid w:val="00F96B13"/>
    <w:rsid w:val="00FA1CE5"/>
    <w:rsid w:val="00FA2044"/>
    <w:rsid w:val="00FA4918"/>
    <w:rsid w:val="00FA4C51"/>
    <w:rsid w:val="00FA62F9"/>
    <w:rsid w:val="00FA6E6D"/>
    <w:rsid w:val="00FB02C4"/>
    <w:rsid w:val="00FB0B8D"/>
    <w:rsid w:val="00FB4FF3"/>
    <w:rsid w:val="00FB5C1A"/>
    <w:rsid w:val="00FB5CA3"/>
    <w:rsid w:val="00FB5D30"/>
    <w:rsid w:val="00FB69F4"/>
    <w:rsid w:val="00FC0042"/>
    <w:rsid w:val="00FC0AAC"/>
    <w:rsid w:val="00FC20ED"/>
    <w:rsid w:val="00FC28D6"/>
    <w:rsid w:val="00FC2B7C"/>
    <w:rsid w:val="00FC2D0E"/>
    <w:rsid w:val="00FC3660"/>
    <w:rsid w:val="00FC407F"/>
    <w:rsid w:val="00FC5135"/>
    <w:rsid w:val="00FC563C"/>
    <w:rsid w:val="00FC71F4"/>
    <w:rsid w:val="00FD3801"/>
    <w:rsid w:val="00FD401B"/>
    <w:rsid w:val="00FE02DB"/>
    <w:rsid w:val="00FE3311"/>
    <w:rsid w:val="00FE3497"/>
    <w:rsid w:val="00FE4663"/>
    <w:rsid w:val="00FE5206"/>
    <w:rsid w:val="00FE5980"/>
    <w:rsid w:val="00FE73FE"/>
    <w:rsid w:val="00FF1C80"/>
    <w:rsid w:val="00FF2299"/>
    <w:rsid w:val="00FF43A6"/>
    <w:rsid w:val="00FF45E9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79EA"/>
  <w15:docId w15:val="{E6574B5F-B4A7-489F-80C2-8749656E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D54A6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2D54A6"/>
    <w:pPr>
      <w:jc w:val="center"/>
    </w:pPr>
  </w:style>
  <w:style w:type="character" w:customStyle="1" w:styleId="a5">
    <w:name w:val="Основной текст Знак"/>
    <w:basedOn w:val="a0"/>
    <w:link w:val="a4"/>
    <w:semiHidden/>
    <w:rsid w:val="002D54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main">
    <w:name w:val="main"/>
    <w:basedOn w:val="a"/>
    <w:rsid w:val="002D54A6"/>
    <w:pPr>
      <w:spacing w:before="100" w:beforeAutospacing="1" w:after="150"/>
      <w:jc w:val="both"/>
    </w:pPr>
    <w:rPr>
      <w:color w:val="4B4B4B"/>
      <w:sz w:val="21"/>
      <w:szCs w:val="21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2D54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4A6"/>
    <w:rPr>
      <w:rFonts w:ascii="Tahoma" w:eastAsia="Times New Roman" w:hAnsi="Tahoma" w:cs="Tahoma"/>
      <w:sz w:val="16"/>
      <w:szCs w:val="16"/>
      <w:lang w:val="kk-KZ" w:eastAsia="ru-RU"/>
    </w:rPr>
  </w:style>
  <w:style w:type="paragraph" w:styleId="a8">
    <w:name w:val="header"/>
    <w:basedOn w:val="a"/>
    <w:link w:val="a9"/>
    <w:uiPriority w:val="99"/>
    <w:unhideWhenUsed/>
    <w:rsid w:val="002D54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54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a">
    <w:name w:val="footer"/>
    <w:basedOn w:val="a"/>
    <w:link w:val="ab"/>
    <w:uiPriority w:val="99"/>
    <w:unhideWhenUsed/>
    <w:rsid w:val="002D54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54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c">
    <w:name w:val="List Paragraph"/>
    <w:basedOn w:val="a"/>
    <w:uiPriority w:val="34"/>
    <w:qFormat/>
    <w:rsid w:val="00E72984"/>
    <w:pPr>
      <w:ind w:left="720"/>
      <w:contextualSpacing/>
    </w:pPr>
  </w:style>
  <w:style w:type="paragraph" w:styleId="ad">
    <w:name w:val="No Spacing"/>
    <w:uiPriority w:val="1"/>
    <w:qFormat/>
    <w:rsid w:val="007F1837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unhideWhenUsed/>
    <w:rsid w:val="0007234D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kostanai-amangeldi-audany-akimat?lang=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E58F-D7BA-4EBE-96A6-ABBA2C26F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2136</TotalTime>
  <Pages>1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Земельный РК</cp:lastModifiedBy>
  <cp:revision>232</cp:revision>
  <cp:lastPrinted>2026-09-09T12:04:00Z</cp:lastPrinted>
  <dcterms:created xsi:type="dcterms:W3CDTF">2020-04-08T05:03:00Z</dcterms:created>
  <dcterms:modified xsi:type="dcterms:W3CDTF">2026-10-28T10:44:00Z</dcterms:modified>
</cp:coreProperties>
</file>