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0882" w14:textId="5CF47C5E" w:rsidR="00CD2E64" w:rsidRPr="006F2D52" w:rsidRDefault="00CD2E64" w:rsidP="00CD2E64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1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1DD045C2" w14:textId="77777777" w:rsidR="00CD2E64" w:rsidRDefault="00CD2E64" w:rsidP="00CD2E64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5A10F7D8" w14:textId="77777777" w:rsidR="00CD2E64" w:rsidRPr="00762F2D" w:rsidRDefault="00CD2E64" w:rsidP="00CD2E64">
      <w:pPr>
        <w:pStyle w:val="a3"/>
        <w:spacing w:before="0" w:beforeAutospacing="0" w:after="0" w:afterAutospacing="0"/>
        <w:rPr>
          <w:color w:val="151515"/>
          <w:sz w:val="28"/>
          <w:szCs w:val="28"/>
          <w:lang w:val="kk-KZ"/>
        </w:rPr>
      </w:pPr>
    </w:p>
    <w:p w14:paraId="5801078A" w14:textId="7258D1B1" w:rsidR="00CD2E64" w:rsidRDefault="00CD2E64" w:rsidP="00CD2E64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1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29 қазанда тіркеді:</w:t>
      </w:r>
    </w:p>
    <w:p w14:paraId="42DF4DB2" w14:textId="63A2EA56" w:rsidR="00CD2E64" w:rsidRDefault="00CD2E64" w:rsidP="00CD2E64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Валерий Иванович Кейсарчук</w:t>
      </w:r>
      <w:r w:rsidRPr="00CD2E64">
        <w:rPr>
          <w:color w:val="151515"/>
          <w:sz w:val="28"/>
          <w:szCs w:val="28"/>
          <w:lang w:val="kk-KZ"/>
        </w:rPr>
        <w:t>, 197</w:t>
      </w:r>
      <w:r>
        <w:rPr>
          <w:color w:val="151515"/>
          <w:sz w:val="28"/>
          <w:szCs w:val="28"/>
          <w:lang w:val="kk-KZ"/>
        </w:rPr>
        <w:t>0 жылы туды, ұлты украин,  «Кзыласкерское» ЖШС директор, Солтүстік Қазақстан облысы  Мамлют ауданы</w:t>
      </w:r>
      <w:r w:rsidR="00471061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Қызылә</w:t>
      </w:r>
      <w:r w:rsidRPr="00CD2E64">
        <w:rPr>
          <w:color w:val="151515"/>
          <w:sz w:val="28"/>
          <w:szCs w:val="28"/>
          <w:lang w:val="kk-KZ"/>
        </w:rPr>
        <w:t>скер</w:t>
      </w:r>
      <w:r>
        <w:rPr>
          <w:color w:val="151515"/>
          <w:sz w:val="28"/>
          <w:szCs w:val="28"/>
          <w:lang w:val="kk-KZ"/>
        </w:rPr>
        <w:t xml:space="preserve"> а. тұрады, «Әділет» партиясының мүшесі, «Әділет» партиясы қоғамдық бірлестігі ұсынды. </w:t>
      </w:r>
    </w:p>
    <w:p w14:paraId="03699762" w14:textId="77777777" w:rsidR="00CD2E64" w:rsidRPr="00FF6A21" w:rsidRDefault="00CD2E64" w:rsidP="00CD2E64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4E14AE5" w14:textId="1ED0948B" w:rsidR="00CD2E64" w:rsidRPr="00B6470C" w:rsidRDefault="00CD2E64" w:rsidP="00CD2E64">
      <w:pPr>
        <w:pStyle w:val="a3"/>
        <w:spacing w:before="0" w:beforeAutospacing="0" w:after="0" w:afterAutospacing="0"/>
        <w:ind w:left="3540"/>
        <w:rPr>
          <w:rStyle w:val="a4"/>
          <w:lang w:val="kk-KZ"/>
        </w:rPr>
      </w:pPr>
      <w:r w:rsidRPr="00762F2D">
        <w:rPr>
          <w:rStyle w:val="a4"/>
          <w:color w:val="151515"/>
          <w:sz w:val="28"/>
          <w:szCs w:val="28"/>
          <w:lang w:val="kk-KZ"/>
        </w:rPr>
        <w:t xml:space="preserve">     </w:t>
      </w:r>
      <w:r>
        <w:rPr>
          <w:rStyle w:val="a4"/>
          <w:color w:val="151515"/>
          <w:sz w:val="28"/>
          <w:szCs w:val="28"/>
          <w:lang w:val="kk-KZ"/>
        </w:rPr>
        <w:t xml:space="preserve">             </w:t>
      </w:r>
      <w:r w:rsidRPr="00762F2D">
        <w:rPr>
          <w:rStyle w:val="a4"/>
          <w:color w:val="151515"/>
          <w:sz w:val="28"/>
          <w:szCs w:val="28"/>
          <w:lang w:val="kk-KZ"/>
        </w:rPr>
        <w:t xml:space="preserve"> № </w:t>
      </w:r>
      <w:r>
        <w:rPr>
          <w:rStyle w:val="a4"/>
          <w:color w:val="151515"/>
          <w:sz w:val="28"/>
          <w:szCs w:val="28"/>
          <w:lang w:val="kk-KZ"/>
        </w:rPr>
        <w:t>1</w:t>
      </w:r>
      <w:r w:rsidRPr="00703416"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color w:val="151515"/>
          <w:sz w:val="28"/>
          <w:szCs w:val="28"/>
          <w:lang w:val="kk-KZ"/>
        </w:rPr>
        <w:t xml:space="preserve">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5202E0D2" w14:textId="77777777" w:rsidR="00CD2E64" w:rsidRDefault="00CD2E64" w:rsidP="00CD2E64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5377C9E1" w14:textId="1F4E2960" w:rsidR="00CD2E64" w:rsidRPr="006F2D52" w:rsidRDefault="00CD2E64" w:rsidP="00CD2E64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4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3588A4AA" w14:textId="77777777" w:rsidR="00CD2E64" w:rsidRDefault="00CD2E64" w:rsidP="00CD2E64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5621E520" w14:textId="77777777" w:rsidR="00CD2E64" w:rsidRDefault="00CD2E64" w:rsidP="00CD2E64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D5FCE85" w14:textId="2A4B5623" w:rsidR="00CD2E64" w:rsidRDefault="00CD2E64" w:rsidP="00CD2E64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4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 w:rsidR="00600651">
        <w:rPr>
          <w:rStyle w:val="a4"/>
          <w:b w:val="0"/>
          <w:color w:val="151515"/>
          <w:sz w:val="28"/>
          <w:szCs w:val="28"/>
          <w:lang w:val="kk-KZ"/>
        </w:rPr>
        <w:t>9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460900C4" w14:textId="71206A5C" w:rsidR="00CD2E64" w:rsidRDefault="00CD2E64" w:rsidP="00CD2E64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Алёна Александровна Пушкина</w:t>
      </w:r>
      <w:r w:rsidRPr="00CD2E64">
        <w:rPr>
          <w:color w:val="151515"/>
          <w:sz w:val="28"/>
          <w:szCs w:val="28"/>
          <w:lang w:val="kk-KZ"/>
        </w:rPr>
        <w:t xml:space="preserve">, </w:t>
      </w:r>
      <w:r w:rsidRPr="009710CB">
        <w:rPr>
          <w:color w:val="151515"/>
          <w:sz w:val="28"/>
          <w:szCs w:val="28"/>
          <w:lang w:val="kk-KZ"/>
        </w:rPr>
        <w:t>19</w:t>
      </w:r>
      <w:r w:rsidR="000063D0">
        <w:rPr>
          <w:color w:val="151515"/>
          <w:sz w:val="28"/>
          <w:szCs w:val="28"/>
          <w:lang w:val="kk-KZ"/>
        </w:rPr>
        <w:t>86</w:t>
      </w:r>
      <w:r w:rsidRPr="009710CB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жылы туды, ұлты орыс,   Калугино орталау мектебінің орыс тілі және әдебиеті мұғалімі, </w:t>
      </w:r>
      <w:r w:rsidRPr="00CD2E64">
        <w:rPr>
          <w:color w:val="151515"/>
          <w:sz w:val="28"/>
          <w:szCs w:val="28"/>
          <w:lang w:val="kk-KZ"/>
        </w:rPr>
        <w:t xml:space="preserve">                         </w:t>
      </w:r>
      <w:r w:rsidR="003D4185">
        <w:rPr>
          <w:color w:val="151515"/>
          <w:sz w:val="28"/>
          <w:szCs w:val="28"/>
          <w:lang w:val="kk-KZ"/>
        </w:rPr>
        <w:t>Солтүстік Қазақстан облысы</w:t>
      </w:r>
      <w:r>
        <w:rPr>
          <w:color w:val="151515"/>
          <w:sz w:val="28"/>
          <w:szCs w:val="28"/>
          <w:lang w:val="kk-KZ"/>
        </w:rPr>
        <w:t xml:space="preserve"> Мамлют ауданы</w:t>
      </w:r>
      <w:r w:rsidR="00471061">
        <w:rPr>
          <w:color w:val="151515"/>
          <w:sz w:val="28"/>
          <w:szCs w:val="28"/>
          <w:lang w:val="kk-KZ"/>
        </w:rPr>
        <w:t xml:space="preserve"> </w:t>
      </w:r>
      <w:r w:rsidR="003D4185">
        <w:rPr>
          <w:color w:val="151515"/>
          <w:sz w:val="28"/>
          <w:szCs w:val="28"/>
          <w:lang w:val="kk-KZ"/>
        </w:rPr>
        <w:t xml:space="preserve">Краснознаменное </w:t>
      </w:r>
      <w:r>
        <w:rPr>
          <w:color w:val="151515"/>
          <w:sz w:val="28"/>
          <w:szCs w:val="28"/>
          <w:lang w:val="kk-KZ"/>
        </w:rPr>
        <w:t xml:space="preserve">а. тұрады, «Әділет» партиясының мүшесі, «Әділет» партиясы қоғамдық бірлестігі ұсынды. </w:t>
      </w:r>
    </w:p>
    <w:p w14:paraId="13C3B344" w14:textId="56DD1597" w:rsidR="00CD2E64" w:rsidRDefault="00CD2E64" w:rsidP="00CD2E64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</w:t>
      </w:r>
    </w:p>
    <w:p w14:paraId="240AF2E6" w14:textId="4F424C70" w:rsidR="00CD2E64" w:rsidRDefault="00CD2E64" w:rsidP="00CD2E64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 № 4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5785D7A" w14:textId="5858C6F6" w:rsidR="00290E05" w:rsidRPr="00CD2E64" w:rsidRDefault="00290E05" w:rsidP="005E5F0B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0AB9B59" w14:textId="77777777" w:rsidR="00A070E2" w:rsidRDefault="00A070E2" w:rsidP="00290E05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95BAAA1" w14:textId="77777777" w:rsidR="003D4185" w:rsidRDefault="003D4185" w:rsidP="00290E05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1CADA374" w14:textId="77777777" w:rsidR="003D4185" w:rsidRDefault="003D4185" w:rsidP="00290E05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4C645F20" w14:textId="77777777" w:rsidR="003D4185" w:rsidRDefault="003D4185" w:rsidP="00290E05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41A21B21" w14:textId="77777777" w:rsidR="003D4185" w:rsidRDefault="003D4185" w:rsidP="00290E05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2F785ED" w14:textId="77777777" w:rsidR="003D4185" w:rsidRDefault="003D4185" w:rsidP="00290E05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CD98CC4" w14:textId="77777777" w:rsidR="003D4185" w:rsidRDefault="003D4185" w:rsidP="00290E05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0FA39D5" w14:textId="77777777" w:rsidR="003D4185" w:rsidRDefault="003D4185" w:rsidP="00290E05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4A89903F" w14:textId="77777777" w:rsidR="003D4185" w:rsidRDefault="003D4185" w:rsidP="00290E05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1A6FA212" w14:textId="77777777" w:rsidR="003D4185" w:rsidRDefault="003D4185" w:rsidP="00290E05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D4BE950" w14:textId="3EE65773" w:rsidR="003D4185" w:rsidRPr="006F2D52" w:rsidRDefault="003D4185" w:rsidP="003D4185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lastRenderedPageBreak/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60065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6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344264F9" w14:textId="77777777" w:rsidR="003D4185" w:rsidRDefault="003D4185" w:rsidP="003D4185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72288629" w14:textId="77777777" w:rsidR="003D4185" w:rsidRDefault="003D4185" w:rsidP="003D4185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17AFCDB4" w14:textId="485C1704" w:rsidR="003D4185" w:rsidRDefault="003D4185" w:rsidP="003D4185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600651">
        <w:rPr>
          <w:rStyle w:val="a4"/>
          <w:b w:val="0"/>
          <w:color w:val="151515"/>
          <w:sz w:val="28"/>
          <w:szCs w:val="28"/>
          <w:lang w:val="kk-KZ"/>
        </w:rPr>
        <w:t>6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 w:rsidR="00600651">
        <w:rPr>
          <w:rStyle w:val="a4"/>
          <w:b w:val="0"/>
          <w:color w:val="151515"/>
          <w:sz w:val="28"/>
          <w:szCs w:val="28"/>
          <w:lang w:val="kk-KZ"/>
        </w:rPr>
        <w:t>9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31F06184" w14:textId="5BCE48E2" w:rsidR="003D4185" w:rsidRDefault="003D4185" w:rsidP="003D4185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Дархан Малғаждарұлы Нұртаев</w:t>
      </w:r>
      <w:r w:rsidRPr="003D4185">
        <w:rPr>
          <w:color w:val="151515"/>
          <w:sz w:val="28"/>
          <w:szCs w:val="28"/>
          <w:lang w:val="kk-KZ"/>
        </w:rPr>
        <w:t xml:space="preserve">, </w:t>
      </w:r>
      <w:r w:rsidRPr="009710CB">
        <w:rPr>
          <w:color w:val="151515"/>
          <w:sz w:val="28"/>
          <w:szCs w:val="28"/>
          <w:lang w:val="kk-KZ"/>
        </w:rPr>
        <w:t>19</w:t>
      </w:r>
      <w:r>
        <w:rPr>
          <w:color w:val="151515"/>
          <w:sz w:val="28"/>
          <w:szCs w:val="28"/>
          <w:lang w:val="kk-KZ"/>
        </w:rPr>
        <w:t>84</w:t>
      </w:r>
      <w:r w:rsidRPr="009710CB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жылы туды, ұлты қазақ, Мамлют ауданы Ленин орта мектебінің директоры, Солтүстік Қазақстан облысы Мамлют ауданы</w:t>
      </w:r>
      <w:r w:rsidR="00471061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Бике а. тұрады, «Әділет» партиясының мүшесі, «Әділет» партиясы қоғамдық бірлестігі ұсынды.  </w:t>
      </w:r>
    </w:p>
    <w:p w14:paraId="3696D83F" w14:textId="77777777" w:rsidR="003D4185" w:rsidRDefault="003D4185" w:rsidP="003D4185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</w:t>
      </w:r>
    </w:p>
    <w:p w14:paraId="53F2BE61" w14:textId="64616466" w:rsidR="003D4185" w:rsidRDefault="003D4185" w:rsidP="003D4185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 № </w:t>
      </w:r>
      <w:r w:rsidR="00600651">
        <w:rPr>
          <w:rStyle w:val="a4"/>
          <w:color w:val="151515"/>
          <w:sz w:val="28"/>
          <w:szCs w:val="28"/>
          <w:lang w:val="kk-KZ"/>
        </w:rPr>
        <w:t>6</w:t>
      </w:r>
      <w:r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7EFB75B4" w14:textId="77777777" w:rsidR="00600651" w:rsidRDefault="00600651" w:rsidP="00600651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1939B0FD" w14:textId="099D3FEC" w:rsidR="00600651" w:rsidRPr="006F2D52" w:rsidRDefault="00600651" w:rsidP="00600651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7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5547A091" w14:textId="77777777" w:rsidR="00600651" w:rsidRDefault="00600651" w:rsidP="00600651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37E7BF88" w14:textId="77777777" w:rsidR="00600651" w:rsidRDefault="00600651" w:rsidP="00600651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50AB8A9D" w14:textId="4095099D" w:rsidR="00600651" w:rsidRDefault="00600651" w:rsidP="00600651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7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29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18AF6BCC" w14:textId="48C0EA01" w:rsidR="00600651" w:rsidRDefault="00600651" w:rsidP="00600651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Вячеслав Геннадьевич Щёголев, 1978 жылы туды, ұлты орыс, «Новомихайловское-2003» ЖШС директор, Солтүстік Қазақстан облысы Мамлют ауданы</w:t>
      </w:r>
      <w:r w:rsidR="00471061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Новомихайловка а. тұрады, «Әділет» партиясының мүшесі, «Әділет» партиясы қоғамдық бірлестігі ұсынды. </w:t>
      </w:r>
    </w:p>
    <w:p w14:paraId="5058EFFC" w14:textId="77777777" w:rsidR="00600651" w:rsidRDefault="00600651" w:rsidP="00600651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</w:t>
      </w:r>
    </w:p>
    <w:p w14:paraId="6741D19C" w14:textId="66C6370F" w:rsidR="00290E05" w:rsidRPr="00600651" w:rsidRDefault="00600651" w:rsidP="00290E05">
      <w:pPr>
        <w:pStyle w:val="a3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                                                      № 7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44A87584" w14:textId="77777777" w:rsidR="00290E05" w:rsidRPr="00600651" w:rsidRDefault="00290E05" w:rsidP="005E5F0B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56296B15" w14:textId="77777777" w:rsidR="005E5F0B" w:rsidRDefault="005E5F0B" w:rsidP="005E5F0B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</w:rPr>
      </w:pPr>
    </w:p>
    <w:p w14:paraId="36AECAA2" w14:textId="77777777" w:rsidR="00F177B2" w:rsidRDefault="00F177B2" w:rsidP="005E5F0B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</w:rPr>
      </w:pPr>
    </w:p>
    <w:p w14:paraId="2727DB7D" w14:textId="77777777" w:rsidR="00F177B2" w:rsidRDefault="00F177B2" w:rsidP="005E5F0B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</w:rPr>
      </w:pPr>
    </w:p>
    <w:p w14:paraId="329C7FF8" w14:textId="77777777" w:rsidR="00F177B2" w:rsidRDefault="00F177B2" w:rsidP="005E5F0B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</w:rPr>
      </w:pPr>
    </w:p>
    <w:sectPr w:rsidR="00F177B2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F0B"/>
    <w:rsid w:val="000063D0"/>
    <w:rsid w:val="00036EF2"/>
    <w:rsid w:val="00221518"/>
    <w:rsid w:val="00290E05"/>
    <w:rsid w:val="003D4185"/>
    <w:rsid w:val="0044698B"/>
    <w:rsid w:val="00471061"/>
    <w:rsid w:val="004813A3"/>
    <w:rsid w:val="004C2404"/>
    <w:rsid w:val="0058427F"/>
    <w:rsid w:val="005E5F0B"/>
    <w:rsid w:val="005E62C5"/>
    <w:rsid w:val="00600651"/>
    <w:rsid w:val="006A3711"/>
    <w:rsid w:val="0078103F"/>
    <w:rsid w:val="00846D64"/>
    <w:rsid w:val="00984D2C"/>
    <w:rsid w:val="009F0FCB"/>
    <w:rsid w:val="00A070E2"/>
    <w:rsid w:val="00A07D6E"/>
    <w:rsid w:val="00A45E73"/>
    <w:rsid w:val="00A92C53"/>
    <w:rsid w:val="00AA44D8"/>
    <w:rsid w:val="00B2630F"/>
    <w:rsid w:val="00B46726"/>
    <w:rsid w:val="00B67CA7"/>
    <w:rsid w:val="00C31559"/>
    <w:rsid w:val="00CC47D3"/>
    <w:rsid w:val="00CD2E64"/>
    <w:rsid w:val="00F177B2"/>
    <w:rsid w:val="00F43D0C"/>
    <w:rsid w:val="00F6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  <w15:docId w15:val="{06F6FF0F-7A86-4224-8F36-44C50402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D2E64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Мамлютка Мамлютская РИК</cp:lastModifiedBy>
  <cp:revision>7</cp:revision>
  <cp:lastPrinted>2026-10-29T07:06:00Z</cp:lastPrinted>
  <dcterms:created xsi:type="dcterms:W3CDTF">2026-10-28T10:44:00Z</dcterms:created>
  <dcterms:modified xsi:type="dcterms:W3CDTF">2026-10-29T07:06:00Z</dcterms:modified>
</cp:coreProperties>
</file>