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9A5" w:rsidRPr="00891BC7" w:rsidRDefault="00FD49A5" w:rsidP="0063197E">
      <w:pPr>
        <w:ind w:left="6096"/>
        <w:jc w:val="center"/>
        <w:rPr>
          <w:color w:val="000000"/>
          <w:szCs w:val="28"/>
        </w:rPr>
      </w:pPr>
      <w:r>
        <w:rPr>
          <w:color w:val="000000"/>
          <w:szCs w:val="28"/>
        </w:rPr>
        <w:t>п</w:t>
      </w:r>
      <w:r w:rsidRPr="00891BC7">
        <w:rPr>
          <w:color w:val="000000"/>
          <w:szCs w:val="28"/>
        </w:rPr>
        <w:t>риложение</w:t>
      </w:r>
    </w:p>
    <w:p w:rsidR="00FD49A5" w:rsidRDefault="00FD49A5" w:rsidP="0063197E">
      <w:pPr>
        <w:ind w:left="6096"/>
        <w:jc w:val="center"/>
        <w:rPr>
          <w:color w:val="000000"/>
          <w:szCs w:val="28"/>
        </w:rPr>
      </w:pPr>
      <w:r w:rsidRPr="00891BC7">
        <w:rPr>
          <w:color w:val="000000"/>
          <w:szCs w:val="28"/>
        </w:rPr>
        <w:t>к постановлению</w:t>
      </w:r>
    </w:p>
    <w:p w:rsidR="00B415D3" w:rsidRDefault="00B415D3" w:rsidP="0063197E">
      <w:pPr>
        <w:ind w:left="6096"/>
        <w:jc w:val="center"/>
        <w:rPr>
          <w:color w:val="000000"/>
          <w:szCs w:val="28"/>
        </w:rPr>
      </w:pPr>
    </w:p>
    <w:p w:rsidR="00E51E8D" w:rsidRPr="00B415D3" w:rsidRDefault="00B415D3" w:rsidP="0063197E">
      <w:pPr>
        <w:ind w:left="6096"/>
        <w:jc w:val="center"/>
        <w:rPr>
          <w:color w:val="000000"/>
          <w:lang w:val="kk-KZ"/>
        </w:rPr>
      </w:pPr>
      <w:r>
        <w:rPr>
          <w:color w:val="000000"/>
          <w:lang w:val="kk-KZ"/>
        </w:rPr>
        <w:t xml:space="preserve">Утверждено </w:t>
      </w:r>
    </w:p>
    <w:p w:rsidR="00E51E8D" w:rsidRPr="008C39DB" w:rsidRDefault="00E967B0" w:rsidP="0063197E">
      <w:pPr>
        <w:ind w:left="6096" w:right="-108"/>
        <w:jc w:val="center"/>
        <w:rPr>
          <w:color w:val="000000"/>
        </w:rPr>
      </w:pPr>
      <w:r w:rsidRPr="008C39DB">
        <w:rPr>
          <w:color w:val="000000"/>
        </w:rPr>
        <w:t>постановление</w:t>
      </w:r>
      <w:r w:rsidR="00B415D3">
        <w:rPr>
          <w:color w:val="000000"/>
          <w:lang w:val="kk-KZ"/>
        </w:rPr>
        <w:t>м</w:t>
      </w:r>
      <w:r w:rsidR="00E51E8D" w:rsidRPr="008C39DB">
        <w:rPr>
          <w:color w:val="000000"/>
        </w:rPr>
        <w:t xml:space="preserve"> акимата города Семей</w:t>
      </w:r>
    </w:p>
    <w:p w:rsidR="00E51E8D" w:rsidRDefault="00E51E8D" w:rsidP="0063197E">
      <w:pPr>
        <w:ind w:left="6096" w:right="-108"/>
        <w:jc w:val="center"/>
        <w:rPr>
          <w:color w:val="000000"/>
        </w:rPr>
      </w:pPr>
      <w:r w:rsidRPr="008C39DB">
        <w:rPr>
          <w:color w:val="000000"/>
        </w:rPr>
        <w:t>от «</w:t>
      </w:r>
      <w:r>
        <w:rPr>
          <w:color w:val="000000"/>
        </w:rPr>
        <w:t>04</w:t>
      </w:r>
      <w:r w:rsidRPr="008C39DB">
        <w:rPr>
          <w:color w:val="000000"/>
        </w:rPr>
        <w:t xml:space="preserve">» </w:t>
      </w:r>
      <w:r>
        <w:rPr>
          <w:color w:val="000000"/>
        </w:rPr>
        <w:t>мая</w:t>
      </w:r>
      <w:r w:rsidRPr="008C39DB">
        <w:rPr>
          <w:color w:val="000000"/>
        </w:rPr>
        <w:t xml:space="preserve"> 2019 года</w:t>
      </w:r>
    </w:p>
    <w:p w:rsidR="00BA0AE3" w:rsidRDefault="00E51E8D" w:rsidP="0063197E">
      <w:pPr>
        <w:ind w:left="6096"/>
        <w:jc w:val="center"/>
        <w:rPr>
          <w:color w:val="000000"/>
          <w:szCs w:val="28"/>
        </w:rPr>
      </w:pPr>
      <w:r w:rsidRPr="008C39DB">
        <w:rPr>
          <w:color w:val="000000"/>
        </w:rPr>
        <w:t xml:space="preserve">№ </w:t>
      </w:r>
      <w:r>
        <w:rPr>
          <w:color w:val="000000"/>
        </w:rPr>
        <w:t>793</w:t>
      </w:r>
    </w:p>
    <w:p w:rsidR="00FD49A5" w:rsidRDefault="00FD49A5" w:rsidP="00FD49A5">
      <w:pPr>
        <w:jc w:val="center"/>
        <w:rPr>
          <w:b/>
          <w:bCs/>
          <w:color w:val="000000"/>
          <w:szCs w:val="28"/>
          <w:shd w:val="clear" w:color="auto" w:fill="FFFFFF"/>
        </w:rPr>
      </w:pPr>
    </w:p>
    <w:p w:rsidR="00FD49A5" w:rsidRDefault="00FD49A5" w:rsidP="00FD49A5">
      <w:pPr>
        <w:jc w:val="center"/>
        <w:rPr>
          <w:b/>
          <w:bCs/>
          <w:color w:val="000000"/>
          <w:szCs w:val="28"/>
          <w:shd w:val="clear" w:color="auto" w:fill="FFFFFF"/>
        </w:rPr>
      </w:pPr>
    </w:p>
    <w:p w:rsidR="0097583B" w:rsidRDefault="0070717F" w:rsidP="00891BC7">
      <w:pPr>
        <w:jc w:val="center"/>
        <w:rPr>
          <w:b/>
          <w:bCs/>
          <w:color w:val="000000"/>
          <w:szCs w:val="28"/>
          <w:shd w:val="clear" w:color="auto" w:fill="FFFFFF"/>
        </w:rPr>
      </w:pPr>
      <w:r w:rsidRPr="00891BC7">
        <w:rPr>
          <w:b/>
          <w:bCs/>
          <w:color w:val="000000"/>
          <w:szCs w:val="28"/>
          <w:shd w:val="clear" w:color="auto" w:fill="FFFFFF"/>
        </w:rPr>
        <w:t xml:space="preserve">Места для размещения агитационных печатных </w:t>
      </w:r>
    </w:p>
    <w:p w:rsidR="0070717F" w:rsidRPr="00891BC7" w:rsidRDefault="0070717F" w:rsidP="00891BC7">
      <w:pPr>
        <w:jc w:val="center"/>
        <w:rPr>
          <w:rFonts w:eastAsia="Calibri"/>
          <w:szCs w:val="28"/>
          <w:lang w:eastAsia="en-US"/>
        </w:rPr>
      </w:pPr>
      <w:r w:rsidRPr="00891BC7">
        <w:rPr>
          <w:b/>
          <w:bCs/>
          <w:color w:val="000000"/>
          <w:szCs w:val="28"/>
          <w:shd w:val="clear" w:color="auto" w:fill="FFFFFF"/>
        </w:rPr>
        <w:t>материалов для всех кандидатов в городе Семей</w:t>
      </w:r>
    </w:p>
    <w:p w:rsidR="006637C3" w:rsidRPr="00891BC7" w:rsidRDefault="006637C3" w:rsidP="00891BC7">
      <w:pPr>
        <w:shd w:val="clear" w:color="auto" w:fill="FFFFFF"/>
        <w:jc w:val="center"/>
        <w:textAlignment w:val="baseline"/>
        <w:rPr>
          <w:b/>
          <w:bCs/>
          <w:color w:val="000000"/>
          <w:szCs w:val="28"/>
          <w:lang w:eastAsia="en-US"/>
        </w:rPr>
      </w:pPr>
    </w:p>
    <w:tbl>
      <w:tblPr>
        <w:tblW w:w="9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8930"/>
      </w:tblGrid>
      <w:tr w:rsidR="00891BC7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91BC7" w:rsidRPr="00891BC7" w:rsidRDefault="00891BC7" w:rsidP="00891BC7">
            <w:pPr>
              <w:jc w:val="center"/>
              <w:textAlignment w:val="baseline"/>
              <w:rPr>
                <w:b/>
                <w:bCs/>
                <w:szCs w:val="28"/>
                <w:lang w:val="en-US" w:eastAsia="en-US"/>
              </w:rPr>
            </w:pPr>
            <w:r w:rsidRPr="00891BC7">
              <w:rPr>
                <w:b/>
                <w:bCs/>
                <w:szCs w:val="28"/>
                <w:lang w:val="en-US" w:eastAsia="en-US"/>
              </w:rPr>
              <w:t>№</w:t>
            </w: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D49A5" w:rsidRPr="00891BC7" w:rsidRDefault="00891BC7" w:rsidP="0097583B">
            <w:pPr>
              <w:jc w:val="center"/>
              <w:textAlignment w:val="baseline"/>
              <w:rPr>
                <w:b/>
                <w:bCs/>
                <w:szCs w:val="28"/>
                <w:lang w:eastAsia="en-US"/>
              </w:rPr>
            </w:pPr>
            <w:r w:rsidRPr="00891BC7">
              <w:rPr>
                <w:b/>
                <w:bCs/>
                <w:szCs w:val="28"/>
                <w:lang w:eastAsia="en-US"/>
              </w:rPr>
              <w:t>Места для размещения агитационных печатных материалов</w:t>
            </w:r>
            <w:bookmarkStart w:id="0" w:name="_GoBack"/>
            <w:bookmarkEnd w:id="0"/>
          </w:p>
        </w:tc>
      </w:tr>
      <w:tr w:rsidR="00891BC7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B415D3" w:rsidRDefault="00891BC7" w:rsidP="00891BC7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F35A7" w:rsidRDefault="00EF35A7" w:rsidP="00E23D93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val="kk-KZ" w:eastAsia="en-US"/>
              </w:rPr>
              <w:t>у</w:t>
            </w:r>
            <w:r w:rsidRPr="00EF35A7">
              <w:rPr>
                <w:szCs w:val="28"/>
                <w:lang w:val="kk-KZ" w:eastAsia="en-US"/>
              </w:rPr>
              <w:t>лица Кутжанова, 1</w:t>
            </w:r>
            <w:r>
              <w:rPr>
                <w:szCs w:val="28"/>
                <w:lang w:val="kk-KZ" w:eastAsia="en-US"/>
              </w:rPr>
              <w:t>, возле СОШ № 29</w:t>
            </w:r>
          </w:p>
        </w:tc>
      </w:tr>
      <w:tr w:rsidR="00891BC7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23D93" w:rsidRDefault="00891BC7" w:rsidP="00891BC7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F35A7" w:rsidRDefault="00EF35A7" w:rsidP="00E23D93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улица Кашаганова, 1, рядом со спортивным комплексом </w:t>
            </w:r>
            <w:r w:rsidR="00BF0297">
              <w:rPr>
                <w:szCs w:val="28"/>
                <w:lang w:eastAsia="en-US"/>
              </w:rPr>
              <w:t>университета</w:t>
            </w:r>
          </w:p>
        </w:tc>
      </w:tr>
      <w:tr w:rsidR="00891BC7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23D93" w:rsidRDefault="00891BC7" w:rsidP="00891BC7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F35A7" w:rsidRDefault="00EF35A7" w:rsidP="00E23D93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35 квартал, 18 Г, возле </w:t>
            </w:r>
            <w:r w:rsidR="007A7DC3">
              <w:rPr>
                <w:szCs w:val="28"/>
                <w:lang w:eastAsia="en-US"/>
              </w:rPr>
              <w:t>СВ</w:t>
            </w:r>
            <w:r>
              <w:rPr>
                <w:szCs w:val="28"/>
                <w:lang w:eastAsia="en-US"/>
              </w:rPr>
              <w:t>А № 4</w:t>
            </w:r>
          </w:p>
        </w:tc>
      </w:tr>
      <w:tr w:rsidR="00891BC7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23D93" w:rsidRDefault="00891BC7" w:rsidP="00891BC7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F35A7" w:rsidRDefault="00EF35A7" w:rsidP="00E23D93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улица </w:t>
            </w:r>
            <w:r w:rsidR="008A64E0">
              <w:rPr>
                <w:szCs w:val="28"/>
                <w:lang w:eastAsia="en-US"/>
              </w:rPr>
              <w:t>Б</w:t>
            </w:r>
            <w:r>
              <w:rPr>
                <w:szCs w:val="28"/>
                <w:lang w:eastAsia="en-US"/>
              </w:rPr>
              <w:t>ратьев Мусиных, 19, возле СОШ № 31</w:t>
            </w:r>
          </w:p>
        </w:tc>
      </w:tr>
      <w:tr w:rsidR="00891BC7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23D93" w:rsidRDefault="00891BC7" w:rsidP="00891BC7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F35A7" w:rsidRDefault="00EF35A7" w:rsidP="00E23D93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улица Абая, 73, возле Дворца творчества детей и молодежи</w:t>
            </w:r>
          </w:p>
        </w:tc>
      </w:tr>
      <w:tr w:rsidR="00891BC7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23D93" w:rsidRDefault="00891BC7" w:rsidP="00891BC7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91BC7" w:rsidRPr="00EF35A7" w:rsidRDefault="00EF35A7" w:rsidP="00E23D93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улица Посмакова, 70, возле </w:t>
            </w:r>
            <w:r w:rsidR="003F7CD2">
              <w:rPr>
                <w:szCs w:val="28"/>
                <w:lang w:eastAsia="en-US"/>
              </w:rPr>
              <w:t>филиала Агентства по госслужбе</w:t>
            </w:r>
          </w:p>
        </w:tc>
      </w:tr>
      <w:tr w:rsidR="00674A7B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E23D93" w:rsidRDefault="00674A7B" w:rsidP="00674A7B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891BC7" w:rsidRDefault="00674A7B" w:rsidP="00674A7B">
            <w:pPr>
              <w:textAlignment w:val="baseline"/>
              <w:rPr>
                <w:b/>
                <w:bCs/>
                <w:szCs w:val="28"/>
                <w:lang w:eastAsia="en-US"/>
              </w:rPr>
            </w:pPr>
            <w:r w:rsidRPr="00891BC7">
              <w:rPr>
                <w:szCs w:val="28"/>
                <w:lang w:eastAsia="en-US"/>
              </w:rPr>
              <w:t>улица К</w:t>
            </w:r>
            <w:r w:rsidR="00EF35A7">
              <w:rPr>
                <w:szCs w:val="28"/>
                <w:lang w:eastAsia="en-US"/>
              </w:rPr>
              <w:t xml:space="preserve">. </w:t>
            </w:r>
            <w:r w:rsidRPr="00891BC7">
              <w:rPr>
                <w:szCs w:val="28"/>
                <w:lang w:eastAsia="en-US"/>
              </w:rPr>
              <w:t>Мухамедханова, в районе остановки «Центральная площадь»</w:t>
            </w:r>
          </w:p>
        </w:tc>
      </w:tr>
      <w:tr w:rsidR="00674A7B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E23D93" w:rsidRDefault="00674A7B" w:rsidP="00674A7B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891BC7" w:rsidRDefault="00674A7B" w:rsidP="00674A7B">
            <w:pPr>
              <w:textAlignment w:val="baseline"/>
              <w:rPr>
                <w:b/>
                <w:bCs/>
                <w:szCs w:val="28"/>
                <w:lang w:eastAsia="en-US"/>
              </w:rPr>
            </w:pPr>
            <w:r w:rsidRPr="00891BC7">
              <w:rPr>
                <w:szCs w:val="28"/>
                <w:lang w:eastAsia="en-US"/>
              </w:rPr>
              <w:t>улица Абая Кунанбаева, в районе остановки «Медицинский Университет»</w:t>
            </w:r>
          </w:p>
        </w:tc>
      </w:tr>
      <w:tr w:rsidR="00674A7B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E23D93" w:rsidRDefault="00674A7B" w:rsidP="00674A7B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891BC7" w:rsidRDefault="00DB569C" w:rsidP="00674A7B">
            <w:pPr>
              <w:textAlignment w:val="baseline"/>
              <w:rPr>
                <w:b/>
                <w:bCs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улица Дулатова, </w:t>
            </w:r>
            <w:r w:rsidRPr="00891BC7">
              <w:rPr>
                <w:szCs w:val="28"/>
                <w:lang w:eastAsia="en-US"/>
              </w:rPr>
              <w:t>в районе остановки</w:t>
            </w:r>
            <w:r>
              <w:rPr>
                <w:szCs w:val="28"/>
                <w:lang w:eastAsia="en-US"/>
              </w:rPr>
              <w:t xml:space="preserve"> «Жансая»</w:t>
            </w:r>
          </w:p>
        </w:tc>
      </w:tr>
      <w:tr w:rsidR="00674A7B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E23D93" w:rsidRDefault="00674A7B" w:rsidP="00674A7B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DB569C" w:rsidRDefault="00DB569C" w:rsidP="00674A7B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DB569C">
              <w:rPr>
                <w:szCs w:val="28"/>
                <w:lang w:eastAsia="en-US"/>
              </w:rPr>
              <w:t>роспект А</w:t>
            </w:r>
            <w:r>
              <w:rPr>
                <w:szCs w:val="28"/>
                <w:lang w:eastAsia="en-US"/>
              </w:rPr>
              <w:t xml:space="preserve">уэзова, </w:t>
            </w:r>
            <w:r w:rsidRPr="00891BC7">
              <w:rPr>
                <w:szCs w:val="28"/>
                <w:lang w:eastAsia="en-US"/>
              </w:rPr>
              <w:t>в районе остановки</w:t>
            </w:r>
            <w:r>
              <w:rPr>
                <w:szCs w:val="28"/>
                <w:lang w:eastAsia="en-US"/>
              </w:rPr>
              <w:t xml:space="preserve"> «Новостройка»</w:t>
            </w:r>
          </w:p>
        </w:tc>
      </w:tr>
      <w:tr w:rsidR="00674A7B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E23D93" w:rsidRDefault="00674A7B" w:rsidP="00674A7B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891BC7" w:rsidRDefault="00674A7B" w:rsidP="00674A7B">
            <w:pPr>
              <w:textAlignment w:val="baseline"/>
              <w:rPr>
                <w:b/>
                <w:bCs/>
                <w:szCs w:val="28"/>
                <w:lang w:eastAsia="en-US"/>
              </w:rPr>
            </w:pPr>
            <w:r w:rsidRPr="00891BC7">
              <w:rPr>
                <w:szCs w:val="28"/>
                <w:lang w:eastAsia="en-US"/>
              </w:rPr>
              <w:t>улица З</w:t>
            </w:r>
            <w:r w:rsidR="00DB569C">
              <w:rPr>
                <w:szCs w:val="28"/>
                <w:lang w:eastAsia="en-US"/>
              </w:rPr>
              <w:t>.</w:t>
            </w:r>
            <w:r w:rsidRPr="00891BC7">
              <w:rPr>
                <w:szCs w:val="28"/>
                <w:lang w:eastAsia="en-US"/>
              </w:rPr>
              <w:t xml:space="preserve"> Белибаева, 34, в </w:t>
            </w:r>
            <w:r w:rsidR="00DB569C" w:rsidRPr="00891BC7">
              <w:rPr>
                <w:szCs w:val="28"/>
                <w:lang w:eastAsia="en-US"/>
              </w:rPr>
              <w:t>районе остановки</w:t>
            </w:r>
            <w:r w:rsidR="00DB569C">
              <w:rPr>
                <w:szCs w:val="28"/>
                <w:lang w:eastAsia="en-US"/>
              </w:rPr>
              <w:t xml:space="preserve"> «Дальняя»</w:t>
            </w:r>
          </w:p>
        </w:tc>
      </w:tr>
      <w:tr w:rsidR="00674A7B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E23D93" w:rsidRDefault="00674A7B" w:rsidP="00674A7B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891BC7" w:rsidRDefault="00674A7B" w:rsidP="00674A7B">
            <w:pPr>
              <w:textAlignment w:val="baseline"/>
              <w:rPr>
                <w:b/>
                <w:bCs/>
                <w:szCs w:val="28"/>
                <w:lang w:eastAsia="en-US"/>
              </w:rPr>
            </w:pPr>
            <w:r w:rsidRPr="00891BC7">
              <w:rPr>
                <w:szCs w:val="28"/>
                <w:lang w:eastAsia="en-US"/>
              </w:rPr>
              <w:t xml:space="preserve">посёлок Восточный, в районе торгового </w:t>
            </w:r>
            <w:r w:rsidR="004D1E23">
              <w:rPr>
                <w:szCs w:val="28"/>
                <w:lang w:eastAsia="en-US"/>
              </w:rPr>
              <w:t>дом</w:t>
            </w:r>
            <w:r w:rsidR="003B09C9">
              <w:rPr>
                <w:szCs w:val="28"/>
                <w:lang w:eastAsia="en-US"/>
              </w:rPr>
              <w:t>а «</w:t>
            </w:r>
            <w:r w:rsidR="003B09C9">
              <w:rPr>
                <w:szCs w:val="28"/>
                <w:lang w:val="kk-KZ" w:eastAsia="en-US"/>
              </w:rPr>
              <w:t>Қ</w:t>
            </w:r>
            <w:r w:rsidRPr="00891BC7">
              <w:rPr>
                <w:szCs w:val="28"/>
                <w:lang w:eastAsia="en-US"/>
              </w:rPr>
              <w:t>амбар»</w:t>
            </w:r>
          </w:p>
        </w:tc>
      </w:tr>
      <w:tr w:rsidR="00674A7B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E23D93" w:rsidRDefault="00674A7B" w:rsidP="00674A7B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014D39" w:rsidRDefault="00014D39" w:rsidP="00674A7B">
            <w:pPr>
              <w:textAlignment w:val="baseline"/>
              <w:rPr>
                <w:szCs w:val="28"/>
                <w:lang w:eastAsia="en-US"/>
              </w:rPr>
            </w:pPr>
            <w:r w:rsidRPr="00014D39">
              <w:rPr>
                <w:szCs w:val="28"/>
                <w:lang w:eastAsia="en-US"/>
              </w:rPr>
              <w:t xml:space="preserve">улица </w:t>
            </w:r>
            <w:r>
              <w:rPr>
                <w:szCs w:val="28"/>
                <w:lang w:eastAsia="en-US"/>
              </w:rPr>
              <w:t xml:space="preserve">Центральная, </w:t>
            </w:r>
            <w:r w:rsidR="004435C6">
              <w:rPr>
                <w:szCs w:val="28"/>
                <w:lang w:eastAsia="en-US"/>
              </w:rPr>
              <w:t xml:space="preserve">в </w:t>
            </w:r>
            <w:r w:rsidR="004435C6" w:rsidRPr="00891BC7">
              <w:rPr>
                <w:szCs w:val="28"/>
                <w:lang w:eastAsia="en-US"/>
              </w:rPr>
              <w:t>районе остановки</w:t>
            </w:r>
            <w:r w:rsidR="004435C6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«Бобровка»</w:t>
            </w:r>
          </w:p>
        </w:tc>
      </w:tr>
      <w:tr w:rsidR="00674A7B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E23D93" w:rsidRDefault="00674A7B" w:rsidP="00674A7B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014D39" w:rsidRDefault="00674A7B" w:rsidP="00674A7B">
            <w:pPr>
              <w:textAlignment w:val="baseline"/>
              <w:rPr>
                <w:szCs w:val="28"/>
                <w:lang w:eastAsia="en-US"/>
              </w:rPr>
            </w:pPr>
            <w:r w:rsidRPr="00014D39">
              <w:rPr>
                <w:szCs w:val="28"/>
                <w:lang w:eastAsia="en-US"/>
              </w:rPr>
              <w:t xml:space="preserve">улица Глинки, 16 </w:t>
            </w:r>
            <w:r w:rsidR="003278AB">
              <w:rPr>
                <w:szCs w:val="28"/>
                <w:lang w:eastAsia="en-US"/>
              </w:rPr>
              <w:t>А</w:t>
            </w:r>
            <w:r w:rsidRPr="00014D39">
              <w:rPr>
                <w:szCs w:val="28"/>
                <w:lang w:eastAsia="en-US"/>
              </w:rPr>
              <w:t>, в районе торгового центра «Көктем»</w:t>
            </w:r>
          </w:p>
        </w:tc>
      </w:tr>
      <w:tr w:rsidR="00674A7B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E23D93" w:rsidRDefault="00674A7B" w:rsidP="00674A7B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014D39" w:rsidRDefault="004435C6" w:rsidP="00674A7B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проспект Шакарима, в </w:t>
            </w:r>
            <w:r w:rsidRPr="00891BC7">
              <w:rPr>
                <w:szCs w:val="28"/>
                <w:lang w:eastAsia="en-US"/>
              </w:rPr>
              <w:t>районе остановки</w:t>
            </w:r>
            <w:r>
              <w:rPr>
                <w:szCs w:val="28"/>
                <w:lang w:eastAsia="en-US"/>
              </w:rPr>
              <w:t xml:space="preserve"> «Центр»</w:t>
            </w:r>
          </w:p>
        </w:tc>
      </w:tr>
      <w:tr w:rsidR="00674A7B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E23D93" w:rsidRDefault="00674A7B" w:rsidP="00674A7B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674A7B" w:rsidRPr="00014D39" w:rsidRDefault="00203AAA" w:rsidP="00674A7B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улица Селевина, 24, возле СОШ № 35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203AAA" w:rsidP="00203AAA">
            <w:pPr>
              <w:textAlignment w:val="baseline"/>
              <w:rPr>
                <w:szCs w:val="28"/>
                <w:lang w:eastAsia="en-US"/>
              </w:rPr>
            </w:pPr>
            <w:r w:rsidRPr="00891BC7">
              <w:rPr>
                <w:szCs w:val="28"/>
                <w:lang w:eastAsia="en-US"/>
              </w:rPr>
              <w:t>улица К</w:t>
            </w:r>
            <w:r>
              <w:rPr>
                <w:szCs w:val="28"/>
                <w:lang w:eastAsia="en-US"/>
              </w:rPr>
              <w:t xml:space="preserve">. </w:t>
            </w:r>
            <w:r w:rsidRPr="00891BC7">
              <w:rPr>
                <w:szCs w:val="28"/>
                <w:lang w:eastAsia="en-US"/>
              </w:rPr>
              <w:t xml:space="preserve">Мухамедханова, </w:t>
            </w:r>
            <w:r>
              <w:rPr>
                <w:szCs w:val="28"/>
                <w:lang w:eastAsia="en-US"/>
              </w:rPr>
              <w:t xml:space="preserve">40, </w:t>
            </w:r>
            <w:r w:rsidRPr="00891BC7">
              <w:rPr>
                <w:szCs w:val="28"/>
                <w:lang w:eastAsia="en-US"/>
              </w:rPr>
              <w:t>в</w:t>
            </w:r>
            <w:r>
              <w:rPr>
                <w:szCs w:val="28"/>
                <w:lang w:eastAsia="en-US"/>
              </w:rPr>
              <w:t>озле Колледжа транспорта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1B4806" w:rsidP="00203AAA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улица Юности</w:t>
            </w:r>
            <w:r w:rsidR="008D5C0D">
              <w:rPr>
                <w:szCs w:val="28"/>
                <w:lang w:eastAsia="en-US"/>
              </w:rPr>
              <w:t>, 80 А, возле детского сада «Ерт</w:t>
            </w:r>
            <w:r w:rsidR="00EB08CA" w:rsidRPr="003F6AD7">
              <w:rPr>
                <w:szCs w:val="28"/>
                <w:lang w:val="kk-KZ"/>
              </w:rPr>
              <w:t>өстік</w:t>
            </w:r>
            <w:r w:rsidR="008D5C0D">
              <w:rPr>
                <w:szCs w:val="28"/>
                <w:lang w:eastAsia="en-US"/>
              </w:rPr>
              <w:t>»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1B4806" w:rsidP="00203AAA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улица Юности, </w:t>
            </w:r>
            <w:r w:rsidR="003157E4">
              <w:rPr>
                <w:szCs w:val="28"/>
                <w:lang w:eastAsia="en-US"/>
              </w:rPr>
              <w:t xml:space="preserve">25/1, </w:t>
            </w:r>
            <w:r>
              <w:rPr>
                <w:szCs w:val="28"/>
                <w:lang w:eastAsia="en-US"/>
              </w:rPr>
              <w:t>возле торгового центра «Наурыз»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575AB7" w:rsidP="00203AAA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улица Парковая аллея, 1, возле Строительного колледжа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3278AB" w:rsidP="00203AAA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 xml:space="preserve">улица </w:t>
            </w:r>
            <w:r w:rsidRPr="003F6AD7">
              <w:rPr>
                <w:szCs w:val="28"/>
                <w:lang w:val="kk-KZ"/>
              </w:rPr>
              <w:t>Байтурсынова, 38/1</w:t>
            </w:r>
            <w:r>
              <w:rPr>
                <w:szCs w:val="28"/>
                <w:lang w:val="kk-KZ"/>
              </w:rPr>
              <w:t>, возле</w:t>
            </w:r>
            <w:r w:rsidR="003157E4">
              <w:rPr>
                <w:szCs w:val="28"/>
                <w:lang w:val="kk-KZ"/>
              </w:rPr>
              <w:t xml:space="preserve"> многопрофильной </w:t>
            </w:r>
            <w:r>
              <w:rPr>
                <w:szCs w:val="28"/>
                <w:lang w:val="kk-KZ"/>
              </w:rPr>
              <w:t>гимназии № 5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3278AB" w:rsidP="00203AAA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 xml:space="preserve">улица </w:t>
            </w:r>
            <w:r w:rsidRPr="003F6AD7">
              <w:rPr>
                <w:szCs w:val="28"/>
                <w:lang w:val="kk-KZ"/>
              </w:rPr>
              <w:t>Пржевальского, 16</w:t>
            </w:r>
            <w:r>
              <w:rPr>
                <w:szCs w:val="28"/>
                <w:lang w:val="kk-KZ"/>
              </w:rPr>
              <w:t xml:space="preserve"> А, </w:t>
            </w:r>
            <w:r w:rsidR="009E559D">
              <w:rPr>
                <w:szCs w:val="28"/>
                <w:lang w:val="kk-KZ"/>
              </w:rPr>
              <w:t xml:space="preserve">возле </w:t>
            </w:r>
            <w:r w:rsidR="003157E4">
              <w:rPr>
                <w:szCs w:val="28"/>
                <w:lang w:val="kk-KZ"/>
              </w:rPr>
              <w:t>школы-лицея</w:t>
            </w:r>
            <w:r w:rsidR="009E559D">
              <w:rPr>
                <w:szCs w:val="28"/>
                <w:lang w:val="kk-KZ"/>
              </w:rPr>
              <w:t xml:space="preserve"> № 38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BC0DEA" w:rsidP="00203AAA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 xml:space="preserve">улица Б. </w:t>
            </w:r>
            <w:r w:rsidRPr="003F6AD7">
              <w:rPr>
                <w:szCs w:val="28"/>
                <w:lang w:val="kk-KZ"/>
              </w:rPr>
              <w:t>Момышулы, 57</w:t>
            </w:r>
            <w:r>
              <w:rPr>
                <w:szCs w:val="28"/>
                <w:lang w:val="kk-KZ"/>
              </w:rPr>
              <w:t>, возле СОШ № 28</w:t>
            </w:r>
            <w:r w:rsidRPr="003F6AD7">
              <w:rPr>
                <w:szCs w:val="28"/>
                <w:lang w:val="kk-KZ"/>
              </w:rPr>
              <w:t xml:space="preserve">   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FE7092" w:rsidP="00203AAA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 xml:space="preserve">улица </w:t>
            </w:r>
            <w:r w:rsidRPr="003F6AD7">
              <w:rPr>
                <w:szCs w:val="28"/>
                <w:lang w:val="kk-KZ"/>
              </w:rPr>
              <w:t>Молодогвардейская, 48/1</w:t>
            </w:r>
            <w:r>
              <w:rPr>
                <w:szCs w:val="28"/>
                <w:lang w:val="kk-KZ"/>
              </w:rPr>
              <w:t>, возле СОШ № 33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FE7092" w:rsidP="00203AAA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>м</w:t>
            </w:r>
            <w:r w:rsidRPr="003F6AD7">
              <w:rPr>
                <w:szCs w:val="28"/>
                <w:lang w:val="kk-KZ"/>
              </w:rPr>
              <w:t>икрорайон Ушактар, 1</w:t>
            </w:r>
            <w:r>
              <w:rPr>
                <w:szCs w:val="28"/>
                <w:lang w:val="kk-KZ"/>
              </w:rPr>
              <w:t>, возле СОШ № 49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243778" w:rsidP="00203AAA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 xml:space="preserve">улица </w:t>
            </w:r>
            <w:r w:rsidRPr="003F6AD7">
              <w:rPr>
                <w:szCs w:val="28"/>
                <w:lang w:val="kk-KZ"/>
              </w:rPr>
              <w:t>Спартака, 1</w:t>
            </w:r>
            <w:r>
              <w:rPr>
                <w:szCs w:val="28"/>
                <w:lang w:val="kk-KZ"/>
              </w:rPr>
              <w:t>, возле СОШ № 11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AB0E33" w:rsidP="00203AAA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 xml:space="preserve">улица </w:t>
            </w:r>
            <w:r w:rsidRPr="003F6AD7">
              <w:rPr>
                <w:szCs w:val="28"/>
                <w:lang w:val="kk-KZ"/>
              </w:rPr>
              <w:t>6-я линия, 18</w:t>
            </w:r>
            <w:r>
              <w:rPr>
                <w:szCs w:val="28"/>
                <w:lang w:val="kk-KZ"/>
              </w:rPr>
              <w:t xml:space="preserve"> А, возле СОШ № 47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836D9F" w:rsidP="00203AAA">
            <w:pPr>
              <w:textAlignment w:val="baseline"/>
              <w:rPr>
                <w:szCs w:val="28"/>
                <w:lang w:eastAsia="en-US"/>
              </w:rPr>
            </w:pPr>
            <w:r w:rsidRPr="00510E54">
              <w:rPr>
                <w:szCs w:val="28"/>
                <w:lang w:val="kk-KZ"/>
              </w:rPr>
              <w:t>посёлок Левый Восточный, 290</w:t>
            </w:r>
            <w:r>
              <w:rPr>
                <w:szCs w:val="28"/>
                <w:lang w:val="kk-KZ"/>
              </w:rPr>
              <w:t xml:space="preserve"> А, возле СОШ № </w:t>
            </w:r>
            <w:r w:rsidR="00BD7BE2">
              <w:rPr>
                <w:szCs w:val="28"/>
                <w:lang w:val="kk-KZ"/>
              </w:rPr>
              <w:t>45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BD7BE2" w:rsidP="00203AAA">
            <w:pPr>
              <w:textAlignment w:val="baseline"/>
              <w:rPr>
                <w:szCs w:val="28"/>
                <w:lang w:eastAsia="en-US"/>
              </w:rPr>
            </w:pPr>
            <w:r w:rsidRPr="00510E54">
              <w:rPr>
                <w:szCs w:val="28"/>
                <w:lang w:val="kk-KZ"/>
              </w:rPr>
              <w:t>улица Ч. Валиханова, 150</w:t>
            </w:r>
            <w:r>
              <w:rPr>
                <w:szCs w:val="28"/>
                <w:lang w:val="kk-KZ"/>
              </w:rPr>
              <w:t>, возле Педагогического колледжа</w:t>
            </w:r>
          </w:p>
        </w:tc>
      </w:tr>
      <w:tr w:rsidR="00203AAA" w:rsidRPr="00891BC7" w:rsidTr="0097583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E23D93" w:rsidRDefault="00203AAA" w:rsidP="00203AAA">
            <w:pPr>
              <w:numPr>
                <w:ilvl w:val="0"/>
                <w:numId w:val="8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03AAA" w:rsidRPr="00014D39" w:rsidRDefault="001D3CE9" w:rsidP="00203AAA">
            <w:pPr>
              <w:textAlignment w:val="baseline"/>
              <w:rPr>
                <w:szCs w:val="28"/>
                <w:lang w:eastAsia="en-US"/>
              </w:rPr>
            </w:pPr>
            <w:r w:rsidRPr="00510E54">
              <w:rPr>
                <w:szCs w:val="28"/>
                <w:lang w:val="kk-KZ"/>
              </w:rPr>
              <w:t>посёлок Степной 13/1</w:t>
            </w:r>
            <w:r>
              <w:rPr>
                <w:szCs w:val="28"/>
                <w:lang w:val="kk-KZ"/>
              </w:rPr>
              <w:t>, возле СОШ № 46</w:t>
            </w:r>
          </w:p>
        </w:tc>
      </w:tr>
    </w:tbl>
    <w:p w:rsidR="006637C3" w:rsidRPr="001D3CE9" w:rsidRDefault="006637C3" w:rsidP="001D3CE9">
      <w:pPr>
        <w:jc w:val="both"/>
        <w:rPr>
          <w:sz w:val="4"/>
          <w:szCs w:val="4"/>
        </w:rPr>
      </w:pPr>
    </w:p>
    <w:sectPr w:rsidR="006637C3" w:rsidRPr="001D3CE9" w:rsidSect="00B415D3">
      <w:headerReference w:type="default" r:id="rId7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E4B" w:rsidRDefault="00E40E4B">
      <w:r>
        <w:separator/>
      </w:r>
    </w:p>
  </w:endnote>
  <w:endnote w:type="continuationSeparator" w:id="0">
    <w:p w:rsidR="00E40E4B" w:rsidRDefault="00E4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E4B" w:rsidRDefault="00E40E4B">
      <w:r>
        <w:separator/>
      </w:r>
    </w:p>
  </w:footnote>
  <w:footnote w:type="continuationSeparator" w:id="0">
    <w:p w:rsidR="00E40E4B" w:rsidRDefault="00E40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651" w:rsidRDefault="0053265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7583B">
      <w:rPr>
        <w:noProof/>
      </w:rPr>
      <w:t>2</w:t>
    </w:r>
    <w:r>
      <w:fldChar w:fldCharType="end"/>
    </w:r>
  </w:p>
  <w:p w:rsidR="00726A4B" w:rsidRPr="00C60483" w:rsidRDefault="00726A4B" w:rsidP="00C60483">
    <w:pPr>
      <w:pStyle w:val="a4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71175"/>
    <w:multiLevelType w:val="hybridMultilevel"/>
    <w:tmpl w:val="AD2E71A0"/>
    <w:lvl w:ilvl="0" w:tplc="B7F4914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17195F9B"/>
    <w:multiLevelType w:val="hybridMultilevel"/>
    <w:tmpl w:val="245E7E9C"/>
    <w:lvl w:ilvl="0" w:tplc="C2388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9923E6"/>
    <w:multiLevelType w:val="hybridMultilevel"/>
    <w:tmpl w:val="F05696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" w15:restartNumberingAfterBreak="0">
    <w:nsid w:val="2AA25105"/>
    <w:multiLevelType w:val="multilevel"/>
    <w:tmpl w:val="E786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7F2731"/>
    <w:multiLevelType w:val="hybridMultilevel"/>
    <w:tmpl w:val="39EA5672"/>
    <w:lvl w:ilvl="0" w:tplc="450EB5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593DD4"/>
    <w:multiLevelType w:val="hybridMultilevel"/>
    <w:tmpl w:val="C8B66DFA"/>
    <w:lvl w:ilvl="0" w:tplc="80BE7A06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8A3B3E"/>
    <w:multiLevelType w:val="hybridMultilevel"/>
    <w:tmpl w:val="1570F106"/>
    <w:lvl w:ilvl="0" w:tplc="070C90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9DC44E3"/>
    <w:multiLevelType w:val="hybridMultilevel"/>
    <w:tmpl w:val="E54AF4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92F"/>
    <w:rsid w:val="0001085F"/>
    <w:rsid w:val="00013241"/>
    <w:rsid w:val="00014D39"/>
    <w:rsid w:val="00021112"/>
    <w:rsid w:val="000235EF"/>
    <w:rsid w:val="0002527F"/>
    <w:rsid w:val="00047312"/>
    <w:rsid w:val="000541B0"/>
    <w:rsid w:val="0005773D"/>
    <w:rsid w:val="00057947"/>
    <w:rsid w:val="000658DF"/>
    <w:rsid w:val="00065F31"/>
    <w:rsid w:val="000674BD"/>
    <w:rsid w:val="00071C68"/>
    <w:rsid w:val="000761CA"/>
    <w:rsid w:val="00077867"/>
    <w:rsid w:val="0008403D"/>
    <w:rsid w:val="0009641D"/>
    <w:rsid w:val="000A3221"/>
    <w:rsid w:val="000A465B"/>
    <w:rsid w:val="000B16D7"/>
    <w:rsid w:val="000B2E6F"/>
    <w:rsid w:val="000C3249"/>
    <w:rsid w:val="000C4BB8"/>
    <w:rsid w:val="000D2E7B"/>
    <w:rsid w:val="000E1DD1"/>
    <w:rsid w:val="000E4D7F"/>
    <w:rsid w:val="000E6F45"/>
    <w:rsid w:val="000F2C82"/>
    <w:rsid w:val="00101C44"/>
    <w:rsid w:val="00102141"/>
    <w:rsid w:val="00102D5B"/>
    <w:rsid w:val="00110287"/>
    <w:rsid w:val="001110BA"/>
    <w:rsid w:val="001150A4"/>
    <w:rsid w:val="001273D7"/>
    <w:rsid w:val="001416A1"/>
    <w:rsid w:val="00145FE8"/>
    <w:rsid w:val="001510E4"/>
    <w:rsid w:val="00160ABC"/>
    <w:rsid w:val="00171484"/>
    <w:rsid w:val="0017745B"/>
    <w:rsid w:val="00187E18"/>
    <w:rsid w:val="001B4806"/>
    <w:rsid w:val="001D3CE9"/>
    <w:rsid w:val="001E1B19"/>
    <w:rsid w:val="001E6F0D"/>
    <w:rsid w:val="001E75A2"/>
    <w:rsid w:val="001F04EE"/>
    <w:rsid w:val="001F165B"/>
    <w:rsid w:val="001F3A7F"/>
    <w:rsid w:val="001F579F"/>
    <w:rsid w:val="001F639E"/>
    <w:rsid w:val="001F6F71"/>
    <w:rsid w:val="00203AAA"/>
    <w:rsid w:val="002059E1"/>
    <w:rsid w:val="0022292F"/>
    <w:rsid w:val="00234287"/>
    <w:rsid w:val="00242DDE"/>
    <w:rsid w:val="00243778"/>
    <w:rsid w:val="0024608C"/>
    <w:rsid w:val="0025485E"/>
    <w:rsid w:val="002612EA"/>
    <w:rsid w:val="00261562"/>
    <w:rsid w:val="0026792F"/>
    <w:rsid w:val="00281275"/>
    <w:rsid w:val="00281531"/>
    <w:rsid w:val="00286B11"/>
    <w:rsid w:val="00290466"/>
    <w:rsid w:val="002944F9"/>
    <w:rsid w:val="00295397"/>
    <w:rsid w:val="002B075B"/>
    <w:rsid w:val="002B357C"/>
    <w:rsid w:val="002D182C"/>
    <w:rsid w:val="002F7A63"/>
    <w:rsid w:val="00302E20"/>
    <w:rsid w:val="00304C5D"/>
    <w:rsid w:val="00305BD2"/>
    <w:rsid w:val="003157E4"/>
    <w:rsid w:val="0032121D"/>
    <w:rsid w:val="00321FC6"/>
    <w:rsid w:val="00325918"/>
    <w:rsid w:val="00326024"/>
    <w:rsid w:val="003278AB"/>
    <w:rsid w:val="00341ED2"/>
    <w:rsid w:val="00342B41"/>
    <w:rsid w:val="003446E9"/>
    <w:rsid w:val="00344DC3"/>
    <w:rsid w:val="00345AC8"/>
    <w:rsid w:val="00365429"/>
    <w:rsid w:val="00373BAD"/>
    <w:rsid w:val="00381838"/>
    <w:rsid w:val="003853BE"/>
    <w:rsid w:val="00391C12"/>
    <w:rsid w:val="003A22B4"/>
    <w:rsid w:val="003B09C9"/>
    <w:rsid w:val="003B29E1"/>
    <w:rsid w:val="003C5FF9"/>
    <w:rsid w:val="003C60B1"/>
    <w:rsid w:val="003D6B47"/>
    <w:rsid w:val="003E32E3"/>
    <w:rsid w:val="003E662B"/>
    <w:rsid w:val="003F16BF"/>
    <w:rsid w:val="003F3691"/>
    <w:rsid w:val="003F7CD2"/>
    <w:rsid w:val="003F7D4C"/>
    <w:rsid w:val="004002BB"/>
    <w:rsid w:val="00401142"/>
    <w:rsid w:val="0040464B"/>
    <w:rsid w:val="00426B13"/>
    <w:rsid w:val="00427E2F"/>
    <w:rsid w:val="00434B36"/>
    <w:rsid w:val="004367B1"/>
    <w:rsid w:val="004369E3"/>
    <w:rsid w:val="00437567"/>
    <w:rsid w:val="004435C6"/>
    <w:rsid w:val="00452B61"/>
    <w:rsid w:val="004540BE"/>
    <w:rsid w:val="004563E1"/>
    <w:rsid w:val="00457B56"/>
    <w:rsid w:val="0046065E"/>
    <w:rsid w:val="004641D9"/>
    <w:rsid w:val="004652AC"/>
    <w:rsid w:val="00467AB1"/>
    <w:rsid w:val="0048571C"/>
    <w:rsid w:val="004A09BF"/>
    <w:rsid w:val="004A230E"/>
    <w:rsid w:val="004B3EB2"/>
    <w:rsid w:val="004D1E23"/>
    <w:rsid w:val="004E0BFE"/>
    <w:rsid w:val="004E14B8"/>
    <w:rsid w:val="004E4200"/>
    <w:rsid w:val="004F3007"/>
    <w:rsid w:val="004F3355"/>
    <w:rsid w:val="004F7C14"/>
    <w:rsid w:val="00510C9B"/>
    <w:rsid w:val="00511546"/>
    <w:rsid w:val="00523508"/>
    <w:rsid w:val="00532651"/>
    <w:rsid w:val="005442D5"/>
    <w:rsid w:val="00545A3B"/>
    <w:rsid w:val="005720B7"/>
    <w:rsid w:val="00574668"/>
    <w:rsid w:val="00575A84"/>
    <w:rsid w:val="00575AB7"/>
    <w:rsid w:val="00583CC0"/>
    <w:rsid w:val="005848EA"/>
    <w:rsid w:val="00587F5B"/>
    <w:rsid w:val="00592BFB"/>
    <w:rsid w:val="00596829"/>
    <w:rsid w:val="005A1F4D"/>
    <w:rsid w:val="005A58D1"/>
    <w:rsid w:val="005A6C67"/>
    <w:rsid w:val="005B5866"/>
    <w:rsid w:val="005C74C7"/>
    <w:rsid w:val="005D4D73"/>
    <w:rsid w:val="005E1DDC"/>
    <w:rsid w:val="005E5108"/>
    <w:rsid w:val="005F3D63"/>
    <w:rsid w:val="005F4757"/>
    <w:rsid w:val="00600296"/>
    <w:rsid w:val="00606035"/>
    <w:rsid w:val="006105B0"/>
    <w:rsid w:val="00611CB5"/>
    <w:rsid w:val="00617124"/>
    <w:rsid w:val="00624C2C"/>
    <w:rsid w:val="0063197E"/>
    <w:rsid w:val="0063201B"/>
    <w:rsid w:val="00635038"/>
    <w:rsid w:val="006372DD"/>
    <w:rsid w:val="00637E05"/>
    <w:rsid w:val="00640923"/>
    <w:rsid w:val="00641113"/>
    <w:rsid w:val="00642085"/>
    <w:rsid w:val="00657970"/>
    <w:rsid w:val="006629C5"/>
    <w:rsid w:val="006637C3"/>
    <w:rsid w:val="00674A7B"/>
    <w:rsid w:val="00675F9C"/>
    <w:rsid w:val="00676643"/>
    <w:rsid w:val="00682FDD"/>
    <w:rsid w:val="006A0DF0"/>
    <w:rsid w:val="006A7C6B"/>
    <w:rsid w:val="006B0CDE"/>
    <w:rsid w:val="006B18ED"/>
    <w:rsid w:val="006B1C2B"/>
    <w:rsid w:val="006B434A"/>
    <w:rsid w:val="006B7809"/>
    <w:rsid w:val="006B7A50"/>
    <w:rsid w:val="006C0F10"/>
    <w:rsid w:val="006C2AD5"/>
    <w:rsid w:val="006D2886"/>
    <w:rsid w:val="006E3D09"/>
    <w:rsid w:val="006F103D"/>
    <w:rsid w:val="00700131"/>
    <w:rsid w:val="0070084D"/>
    <w:rsid w:val="00703191"/>
    <w:rsid w:val="00705715"/>
    <w:rsid w:val="0070717F"/>
    <w:rsid w:val="00707729"/>
    <w:rsid w:val="007139D6"/>
    <w:rsid w:val="00715D8D"/>
    <w:rsid w:val="00720E43"/>
    <w:rsid w:val="00725B08"/>
    <w:rsid w:val="00726A4B"/>
    <w:rsid w:val="00727A85"/>
    <w:rsid w:val="007318E2"/>
    <w:rsid w:val="00731FB7"/>
    <w:rsid w:val="00740C88"/>
    <w:rsid w:val="0074126B"/>
    <w:rsid w:val="0075413F"/>
    <w:rsid w:val="0075472A"/>
    <w:rsid w:val="00755DEF"/>
    <w:rsid w:val="00761E8F"/>
    <w:rsid w:val="0076268E"/>
    <w:rsid w:val="00762D11"/>
    <w:rsid w:val="00762D4B"/>
    <w:rsid w:val="007728B6"/>
    <w:rsid w:val="00780436"/>
    <w:rsid w:val="00784769"/>
    <w:rsid w:val="00790717"/>
    <w:rsid w:val="007A52A7"/>
    <w:rsid w:val="007A7DC3"/>
    <w:rsid w:val="007B67B9"/>
    <w:rsid w:val="007C58F3"/>
    <w:rsid w:val="007D3975"/>
    <w:rsid w:val="007E09E4"/>
    <w:rsid w:val="007E1A1A"/>
    <w:rsid w:val="007E2E2A"/>
    <w:rsid w:val="007F2ECB"/>
    <w:rsid w:val="00806EFE"/>
    <w:rsid w:val="008106B9"/>
    <w:rsid w:val="00811844"/>
    <w:rsid w:val="008235A9"/>
    <w:rsid w:val="008300F0"/>
    <w:rsid w:val="0083116E"/>
    <w:rsid w:val="00834AE3"/>
    <w:rsid w:val="00836D9F"/>
    <w:rsid w:val="008434C2"/>
    <w:rsid w:val="00843A99"/>
    <w:rsid w:val="00847902"/>
    <w:rsid w:val="00852286"/>
    <w:rsid w:val="0085303D"/>
    <w:rsid w:val="00853713"/>
    <w:rsid w:val="00857245"/>
    <w:rsid w:val="008624DD"/>
    <w:rsid w:val="008624FB"/>
    <w:rsid w:val="00891BC7"/>
    <w:rsid w:val="008920B3"/>
    <w:rsid w:val="0089367D"/>
    <w:rsid w:val="00893C6B"/>
    <w:rsid w:val="008942B3"/>
    <w:rsid w:val="008A059E"/>
    <w:rsid w:val="008A64E0"/>
    <w:rsid w:val="008B1880"/>
    <w:rsid w:val="008B1E77"/>
    <w:rsid w:val="008B46BD"/>
    <w:rsid w:val="008B5B96"/>
    <w:rsid w:val="008C221C"/>
    <w:rsid w:val="008C39DB"/>
    <w:rsid w:val="008C495A"/>
    <w:rsid w:val="008C4D7B"/>
    <w:rsid w:val="008C5E96"/>
    <w:rsid w:val="008D27B7"/>
    <w:rsid w:val="008D5C0D"/>
    <w:rsid w:val="008E4A44"/>
    <w:rsid w:val="008E70E8"/>
    <w:rsid w:val="00903A9E"/>
    <w:rsid w:val="00914DBF"/>
    <w:rsid w:val="00920AF5"/>
    <w:rsid w:val="00926839"/>
    <w:rsid w:val="00927BE6"/>
    <w:rsid w:val="00944C38"/>
    <w:rsid w:val="00950496"/>
    <w:rsid w:val="00953204"/>
    <w:rsid w:val="00957054"/>
    <w:rsid w:val="00967AB7"/>
    <w:rsid w:val="0097583B"/>
    <w:rsid w:val="00983E2B"/>
    <w:rsid w:val="0098404C"/>
    <w:rsid w:val="009858AA"/>
    <w:rsid w:val="00986C78"/>
    <w:rsid w:val="00991E49"/>
    <w:rsid w:val="00992020"/>
    <w:rsid w:val="0099421A"/>
    <w:rsid w:val="009A1F0C"/>
    <w:rsid w:val="009A2D56"/>
    <w:rsid w:val="009A3D2E"/>
    <w:rsid w:val="009B09E5"/>
    <w:rsid w:val="009B6627"/>
    <w:rsid w:val="009B68EB"/>
    <w:rsid w:val="009C0B30"/>
    <w:rsid w:val="009C3197"/>
    <w:rsid w:val="009C44BB"/>
    <w:rsid w:val="009C725B"/>
    <w:rsid w:val="009D604A"/>
    <w:rsid w:val="009E09EB"/>
    <w:rsid w:val="009E0E8A"/>
    <w:rsid w:val="009E559D"/>
    <w:rsid w:val="009E65FA"/>
    <w:rsid w:val="009F3EEB"/>
    <w:rsid w:val="009F6D68"/>
    <w:rsid w:val="00A113B5"/>
    <w:rsid w:val="00A20796"/>
    <w:rsid w:val="00A27820"/>
    <w:rsid w:val="00A46C17"/>
    <w:rsid w:val="00A516E6"/>
    <w:rsid w:val="00A605F8"/>
    <w:rsid w:val="00A6369C"/>
    <w:rsid w:val="00A7512C"/>
    <w:rsid w:val="00A8349D"/>
    <w:rsid w:val="00A908A2"/>
    <w:rsid w:val="00A916F2"/>
    <w:rsid w:val="00AB0E33"/>
    <w:rsid w:val="00AB3334"/>
    <w:rsid w:val="00AB5195"/>
    <w:rsid w:val="00AC3CB5"/>
    <w:rsid w:val="00AC5E8A"/>
    <w:rsid w:val="00AD77CA"/>
    <w:rsid w:val="00AE7372"/>
    <w:rsid w:val="00AF048C"/>
    <w:rsid w:val="00AF1DB3"/>
    <w:rsid w:val="00AF4F09"/>
    <w:rsid w:val="00B04DD7"/>
    <w:rsid w:val="00B05920"/>
    <w:rsid w:val="00B07CF4"/>
    <w:rsid w:val="00B2422F"/>
    <w:rsid w:val="00B24505"/>
    <w:rsid w:val="00B25FF2"/>
    <w:rsid w:val="00B3006B"/>
    <w:rsid w:val="00B415D3"/>
    <w:rsid w:val="00B44EAA"/>
    <w:rsid w:val="00B4634A"/>
    <w:rsid w:val="00B51671"/>
    <w:rsid w:val="00B529EE"/>
    <w:rsid w:val="00B57038"/>
    <w:rsid w:val="00B61643"/>
    <w:rsid w:val="00B648AE"/>
    <w:rsid w:val="00B65C7E"/>
    <w:rsid w:val="00B74082"/>
    <w:rsid w:val="00B858DA"/>
    <w:rsid w:val="00B95C9D"/>
    <w:rsid w:val="00BA0AE3"/>
    <w:rsid w:val="00BA2EFF"/>
    <w:rsid w:val="00BB2AA2"/>
    <w:rsid w:val="00BC0DEA"/>
    <w:rsid w:val="00BC7492"/>
    <w:rsid w:val="00BD01E7"/>
    <w:rsid w:val="00BD031D"/>
    <w:rsid w:val="00BD5F8E"/>
    <w:rsid w:val="00BD7BE2"/>
    <w:rsid w:val="00BE6197"/>
    <w:rsid w:val="00BF0297"/>
    <w:rsid w:val="00BF3F91"/>
    <w:rsid w:val="00C05BE3"/>
    <w:rsid w:val="00C12812"/>
    <w:rsid w:val="00C20FB0"/>
    <w:rsid w:val="00C2566B"/>
    <w:rsid w:val="00C2569F"/>
    <w:rsid w:val="00C30619"/>
    <w:rsid w:val="00C309F0"/>
    <w:rsid w:val="00C318DC"/>
    <w:rsid w:val="00C341E3"/>
    <w:rsid w:val="00C345C7"/>
    <w:rsid w:val="00C35422"/>
    <w:rsid w:val="00C407D5"/>
    <w:rsid w:val="00C44F09"/>
    <w:rsid w:val="00C479F1"/>
    <w:rsid w:val="00C50B5E"/>
    <w:rsid w:val="00C5371C"/>
    <w:rsid w:val="00C53FBD"/>
    <w:rsid w:val="00C572A3"/>
    <w:rsid w:val="00C60483"/>
    <w:rsid w:val="00C616D4"/>
    <w:rsid w:val="00C6178B"/>
    <w:rsid w:val="00C6307F"/>
    <w:rsid w:val="00C64B8C"/>
    <w:rsid w:val="00C655FA"/>
    <w:rsid w:val="00C707B4"/>
    <w:rsid w:val="00C74D52"/>
    <w:rsid w:val="00C81C04"/>
    <w:rsid w:val="00C830B0"/>
    <w:rsid w:val="00C87FE2"/>
    <w:rsid w:val="00C94A4A"/>
    <w:rsid w:val="00CA0128"/>
    <w:rsid w:val="00CA35A3"/>
    <w:rsid w:val="00CA532B"/>
    <w:rsid w:val="00CA59F9"/>
    <w:rsid w:val="00CB7994"/>
    <w:rsid w:val="00CC1BA2"/>
    <w:rsid w:val="00CC5B45"/>
    <w:rsid w:val="00CD7E8F"/>
    <w:rsid w:val="00CE2202"/>
    <w:rsid w:val="00CE4928"/>
    <w:rsid w:val="00D008DE"/>
    <w:rsid w:val="00D063C9"/>
    <w:rsid w:val="00D06C44"/>
    <w:rsid w:val="00D12D0E"/>
    <w:rsid w:val="00D13DFC"/>
    <w:rsid w:val="00D1437A"/>
    <w:rsid w:val="00D229B0"/>
    <w:rsid w:val="00D40B0C"/>
    <w:rsid w:val="00D522C1"/>
    <w:rsid w:val="00D57D01"/>
    <w:rsid w:val="00D6061C"/>
    <w:rsid w:val="00D6507D"/>
    <w:rsid w:val="00D6589D"/>
    <w:rsid w:val="00D829C8"/>
    <w:rsid w:val="00D847D4"/>
    <w:rsid w:val="00D86CC3"/>
    <w:rsid w:val="00D92839"/>
    <w:rsid w:val="00DB569C"/>
    <w:rsid w:val="00DB7752"/>
    <w:rsid w:val="00DC2333"/>
    <w:rsid w:val="00DD1A8F"/>
    <w:rsid w:val="00DE16B6"/>
    <w:rsid w:val="00DE236D"/>
    <w:rsid w:val="00E02524"/>
    <w:rsid w:val="00E02E85"/>
    <w:rsid w:val="00E12BDC"/>
    <w:rsid w:val="00E15165"/>
    <w:rsid w:val="00E15261"/>
    <w:rsid w:val="00E20332"/>
    <w:rsid w:val="00E20396"/>
    <w:rsid w:val="00E221DF"/>
    <w:rsid w:val="00E23D93"/>
    <w:rsid w:val="00E27AAC"/>
    <w:rsid w:val="00E31F31"/>
    <w:rsid w:val="00E32D2F"/>
    <w:rsid w:val="00E34B27"/>
    <w:rsid w:val="00E3685C"/>
    <w:rsid w:val="00E40E4B"/>
    <w:rsid w:val="00E43D1D"/>
    <w:rsid w:val="00E44273"/>
    <w:rsid w:val="00E449E1"/>
    <w:rsid w:val="00E46B06"/>
    <w:rsid w:val="00E474FC"/>
    <w:rsid w:val="00E51E8D"/>
    <w:rsid w:val="00E52ED0"/>
    <w:rsid w:val="00E66EEC"/>
    <w:rsid w:val="00E67650"/>
    <w:rsid w:val="00E75C33"/>
    <w:rsid w:val="00E90C5E"/>
    <w:rsid w:val="00E967B0"/>
    <w:rsid w:val="00EA2496"/>
    <w:rsid w:val="00EA323D"/>
    <w:rsid w:val="00EB08CA"/>
    <w:rsid w:val="00EB43E4"/>
    <w:rsid w:val="00EB4A5F"/>
    <w:rsid w:val="00EC16DE"/>
    <w:rsid w:val="00EC42A9"/>
    <w:rsid w:val="00ED0104"/>
    <w:rsid w:val="00EE2798"/>
    <w:rsid w:val="00EE5A33"/>
    <w:rsid w:val="00EE5F46"/>
    <w:rsid w:val="00EE6841"/>
    <w:rsid w:val="00EF35A7"/>
    <w:rsid w:val="00EF63A4"/>
    <w:rsid w:val="00F14B47"/>
    <w:rsid w:val="00F16BC4"/>
    <w:rsid w:val="00F20ABD"/>
    <w:rsid w:val="00F27656"/>
    <w:rsid w:val="00F30746"/>
    <w:rsid w:val="00F32560"/>
    <w:rsid w:val="00F37CA4"/>
    <w:rsid w:val="00F400B2"/>
    <w:rsid w:val="00F407D2"/>
    <w:rsid w:val="00F42949"/>
    <w:rsid w:val="00F4363F"/>
    <w:rsid w:val="00F43760"/>
    <w:rsid w:val="00F74A20"/>
    <w:rsid w:val="00F76423"/>
    <w:rsid w:val="00F865B6"/>
    <w:rsid w:val="00F950A1"/>
    <w:rsid w:val="00FB0967"/>
    <w:rsid w:val="00FB157D"/>
    <w:rsid w:val="00FB3EEE"/>
    <w:rsid w:val="00FB44A8"/>
    <w:rsid w:val="00FD0649"/>
    <w:rsid w:val="00FD49A5"/>
    <w:rsid w:val="00FD6674"/>
    <w:rsid w:val="00FE7092"/>
    <w:rsid w:val="00FE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52EEC"/>
  <w15:chartTrackingRefBased/>
  <w15:docId w15:val="{639068D6-2E6D-47D3-AA1A-C3B0F741C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92F"/>
    <w:rPr>
      <w:sz w:val="28"/>
      <w:lang w:val="ru-RU" w:eastAsia="ru-RU"/>
    </w:rPr>
  </w:style>
  <w:style w:type="paragraph" w:styleId="1">
    <w:name w:val="heading 1"/>
    <w:basedOn w:val="a"/>
    <w:next w:val="a"/>
    <w:qFormat/>
    <w:rsid w:val="00FB3E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6792F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2"/>
    <w:autoRedefine/>
    <w:rsid w:val="0026792F"/>
    <w:pPr>
      <w:spacing w:after="160" w:line="240" w:lineRule="exact"/>
      <w:jc w:val="center"/>
    </w:pPr>
    <w:rPr>
      <w:b/>
      <w:i/>
      <w:szCs w:val="28"/>
      <w:lang w:val="en-US" w:eastAsia="en-US"/>
    </w:rPr>
  </w:style>
  <w:style w:type="paragraph" w:customStyle="1" w:styleId="10">
    <w:name w:val="Обычный1"/>
    <w:rsid w:val="0026792F"/>
    <w:rPr>
      <w:sz w:val="28"/>
      <w:lang w:val="ru-RU" w:eastAsia="ru-RU"/>
    </w:rPr>
  </w:style>
  <w:style w:type="paragraph" w:styleId="a4">
    <w:name w:val="header"/>
    <w:basedOn w:val="a"/>
    <w:link w:val="a5"/>
    <w:uiPriority w:val="99"/>
    <w:rsid w:val="00C6048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rsid w:val="00C60483"/>
    <w:pPr>
      <w:tabs>
        <w:tab w:val="center" w:pos="4677"/>
        <w:tab w:val="right" w:pos="9355"/>
      </w:tabs>
    </w:pPr>
  </w:style>
  <w:style w:type="paragraph" w:customStyle="1" w:styleId="20">
    <w:name w:val="Знак Знак Знак2 Знак Знак Знак Знак Знак Знак Знак Знак Знак Знак"/>
    <w:basedOn w:val="a"/>
    <w:autoRedefine/>
    <w:rsid w:val="007E09E4"/>
    <w:pPr>
      <w:spacing w:after="160" w:line="240" w:lineRule="exact"/>
    </w:pPr>
    <w:rPr>
      <w:lang w:val="en-US" w:eastAsia="en-US"/>
    </w:rPr>
  </w:style>
  <w:style w:type="paragraph" w:styleId="3">
    <w:name w:val="Body Text Indent 3"/>
    <w:basedOn w:val="a"/>
    <w:rsid w:val="00FB3EEE"/>
    <w:pPr>
      <w:ind w:firstLine="709"/>
      <w:jc w:val="both"/>
    </w:pPr>
  </w:style>
  <w:style w:type="paragraph" w:customStyle="1" w:styleId="a7">
    <w:name w:val="Знак Знак"/>
    <w:basedOn w:val="a"/>
    <w:autoRedefine/>
    <w:rsid w:val="00FB3EEE"/>
    <w:pPr>
      <w:spacing w:after="160" w:line="240" w:lineRule="exact"/>
    </w:pPr>
    <w:rPr>
      <w:rFonts w:eastAsia="SimSun"/>
      <w:b/>
      <w:szCs w:val="24"/>
      <w:lang w:val="en-US" w:eastAsia="en-US"/>
    </w:rPr>
  </w:style>
  <w:style w:type="paragraph" w:styleId="a8">
    <w:name w:val="Balloon Text"/>
    <w:basedOn w:val="a"/>
    <w:link w:val="a9"/>
    <w:rsid w:val="00A7512C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A7512C"/>
    <w:rPr>
      <w:rFonts w:ascii="Segoe UI" w:hAnsi="Segoe UI" w:cs="Segoe UI"/>
      <w:sz w:val="18"/>
      <w:szCs w:val="18"/>
    </w:rPr>
  </w:style>
  <w:style w:type="paragraph" w:customStyle="1" w:styleId="aa">
    <w:name w:val="Знак Знак Знак Знак"/>
    <w:basedOn w:val="a"/>
    <w:autoRedefine/>
    <w:rsid w:val="00C407D5"/>
    <w:pPr>
      <w:spacing w:after="160" w:line="240" w:lineRule="exact"/>
    </w:pPr>
    <w:rPr>
      <w:rFonts w:eastAsia="SimSun"/>
      <w:b/>
      <w:szCs w:val="24"/>
      <w:lang w:val="en-US" w:eastAsia="en-US"/>
    </w:rPr>
  </w:style>
  <w:style w:type="character" w:customStyle="1" w:styleId="a5">
    <w:name w:val="Верхний колонтитул Знак"/>
    <w:link w:val="a4"/>
    <w:uiPriority w:val="99"/>
    <w:rsid w:val="00532651"/>
    <w:rPr>
      <w:sz w:val="28"/>
    </w:rPr>
  </w:style>
  <w:style w:type="table" w:customStyle="1" w:styleId="11">
    <w:name w:val="Сетка таблицы1"/>
    <w:basedOn w:val="a1"/>
    <w:next w:val="ab"/>
    <w:uiPriority w:val="59"/>
    <w:rsid w:val="00AB3334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uiPriority w:val="59"/>
    <w:rsid w:val="00AB3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uiPriority w:val="39"/>
    <w:rsid w:val="00290466"/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b"/>
    <w:uiPriority w:val="59"/>
    <w:rsid w:val="00290466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713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9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4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cp:lastModifiedBy>User</cp:lastModifiedBy>
  <cp:revision>8</cp:revision>
  <cp:lastPrinted>2024-10-10T06:05:00Z</cp:lastPrinted>
  <dcterms:created xsi:type="dcterms:W3CDTF">2024-10-14T04:58:00Z</dcterms:created>
  <dcterms:modified xsi:type="dcterms:W3CDTF">2024-10-25T11:57:00Z</dcterms:modified>
</cp:coreProperties>
</file>