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2CE6E" w14:textId="77777777" w:rsidR="003A2BB3" w:rsidRDefault="003A2BB3" w:rsidP="003A2BB3">
      <w:pPr>
        <w:pStyle w:val="2"/>
        <w:spacing w:before="0" w:after="0"/>
        <w:jc w:val="center"/>
        <w:rPr>
          <w:rFonts w:ascii="Times New Roman" w:hAnsi="Times New Roman"/>
          <w:i w:val="0"/>
          <w:iCs w:val="0"/>
          <w:lang w:val="kk-KZ"/>
        </w:rPr>
      </w:pPr>
      <w:r w:rsidRPr="00874B2F">
        <w:rPr>
          <w:rFonts w:ascii="Times New Roman" w:hAnsi="Times New Roman"/>
          <w:i w:val="0"/>
          <w:iCs w:val="0"/>
          <w:lang w:val="kk-KZ"/>
        </w:rPr>
        <w:t xml:space="preserve">2026 жылғы қаңтар-қыркүйек айларындағы </w:t>
      </w:r>
    </w:p>
    <w:p w14:paraId="26164D25" w14:textId="77777777" w:rsidR="003A2BB3" w:rsidRPr="00A92FE6" w:rsidRDefault="003A2BB3" w:rsidP="003A2BB3">
      <w:pPr>
        <w:pStyle w:val="2"/>
        <w:spacing w:before="0" w:after="0"/>
        <w:jc w:val="center"/>
        <w:rPr>
          <w:rFonts w:ascii="Times New Roman" w:hAnsi="Times New Roman"/>
          <w:b w:val="0"/>
          <w:lang w:val="kk-KZ"/>
        </w:rPr>
      </w:pPr>
      <w:r w:rsidRPr="00874B2F">
        <w:rPr>
          <w:rFonts w:ascii="Times New Roman" w:hAnsi="Times New Roman"/>
          <w:i w:val="0"/>
          <w:iCs w:val="0"/>
          <w:lang w:val="kk-KZ"/>
        </w:rPr>
        <w:t>өнеркәсіп өнімдерін өндіру туралы ақпарат</w:t>
      </w:r>
    </w:p>
    <w:p w14:paraId="409A4F98" w14:textId="77777777" w:rsidR="003A2BB3" w:rsidRPr="00A92FE6" w:rsidRDefault="003A2BB3" w:rsidP="003A2BB3">
      <w:pPr>
        <w:ind w:firstLine="709"/>
        <w:jc w:val="center"/>
        <w:rPr>
          <w:i/>
          <w:lang w:val="kk-KZ"/>
        </w:rPr>
      </w:pPr>
    </w:p>
    <w:p w14:paraId="7AEC5B2C" w14:textId="77777777" w:rsidR="003A2BB3" w:rsidRPr="00874B2F" w:rsidRDefault="003A2BB3" w:rsidP="003A2BB3">
      <w:pPr>
        <w:pBdr>
          <w:bottom w:val="single" w:sz="4" w:space="2" w:color="FFFFFF"/>
        </w:pBdr>
        <w:ind w:firstLine="709"/>
        <w:jc w:val="both"/>
        <w:rPr>
          <w:color w:val="000000"/>
          <w:sz w:val="28"/>
          <w:szCs w:val="28"/>
          <w:lang w:val="kk-KZ"/>
        </w:rPr>
      </w:pPr>
      <w:r w:rsidRPr="00874B2F">
        <w:rPr>
          <w:color w:val="000000"/>
          <w:sz w:val="28"/>
          <w:szCs w:val="28"/>
          <w:lang w:val="kk-KZ"/>
        </w:rPr>
        <w:t xml:space="preserve">2026 жылғы қаңтар-қыркүйек айларында Қостанай облысының кәсіпорындары </w:t>
      </w:r>
      <w:r w:rsidRPr="00874B2F">
        <w:rPr>
          <w:b/>
          <w:color w:val="000000"/>
          <w:sz w:val="28"/>
          <w:szCs w:val="28"/>
          <w:lang w:val="kk-KZ"/>
        </w:rPr>
        <w:t>2 377,7</w:t>
      </w:r>
      <w:r w:rsidRPr="00874B2F">
        <w:rPr>
          <w:color w:val="000000"/>
          <w:sz w:val="28"/>
          <w:szCs w:val="28"/>
          <w:lang w:val="kk-KZ"/>
        </w:rPr>
        <w:t xml:space="preserve"> млрд</w:t>
      </w:r>
      <w:r>
        <w:rPr>
          <w:color w:val="000000"/>
          <w:sz w:val="28"/>
          <w:szCs w:val="28"/>
          <w:lang w:val="kk-KZ"/>
        </w:rPr>
        <w:t>.</w:t>
      </w:r>
      <w:r w:rsidRPr="00874B2F">
        <w:rPr>
          <w:color w:val="000000"/>
          <w:sz w:val="28"/>
          <w:szCs w:val="28"/>
          <w:lang w:val="kk-KZ"/>
        </w:rPr>
        <w:t xml:space="preserve"> теңге сомасына өнеркәсіп өнімдерін өндірді, </w:t>
      </w:r>
      <w:r>
        <w:rPr>
          <w:color w:val="000000"/>
          <w:sz w:val="28"/>
          <w:szCs w:val="28"/>
          <w:lang w:val="kk-KZ"/>
        </w:rPr>
        <w:t xml:space="preserve">НКИ </w:t>
      </w:r>
      <w:r w:rsidRPr="00874B2F">
        <w:rPr>
          <w:color w:val="000000"/>
          <w:sz w:val="28"/>
          <w:szCs w:val="28"/>
          <w:lang w:val="kk-KZ"/>
        </w:rPr>
        <w:t xml:space="preserve">– </w:t>
      </w:r>
      <w:r w:rsidRPr="00874B2F">
        <w:rPr>
          <w:b/>
          <w:color w:val="000000"/>
          <w:sz w:val="28"/>
          <w:szCs w:val="28"/>
          <w:lang w:val="kk-KZ"/>
        </w:rPr>
        <w:t>102,5%.</w:t>
      </w:r>
    </w:p>
    <w:p w14:paraId="5872A8D5" w14:textId="77777777" w:rsidR="003A2BB3" w:rsidRPr="00874B2F" w:rsidRDefault="003A2BB3" w:rsidP="003A2BB3">
      <w:pPr>
        <w:pBdr>
          <w:bottom w:val="single" w:sz="4" w:space="2" w:color="FFFFFF"/>
        </w:pBdr>
        <w:ind w:firstLine="709"/>
        <w:jc w:val="both"/>
        <w:rPr>
          <w:i/>
          <w:color w:val="000000"/>
          <w:szCs w:val="28"/>
          <w:lang w:val="kk-KZ"/>
        </w:rPr>
      </w:pPr>
      <w:r w:rsidRPr="00874B2F">
        <w:rPr>
          <w:color w:val="000000"/>
          <w:sz w:val="28"/>
          <w:szCs w:val="28"/>
          <w:lang w:val="kk-KZ"/>
        </w:rPr>
        <w:t xml:space="preserve">Өңір өнеркәсібінің құрылымында өңдеу өнеркәсібінің үлесі </w:t>
      </w:r>
      <w:r w:rsidRPr="00874B2F">
        <w:rPr>
          <w:b/>
          <w:color w:val="000000"/>
          <w:sz w:val="28"/>
          <w:szCs w:val="28"/>
          <w:lang w:val="kk-KZ"/>
        </w:rPr>
        <w:t>73,0%-ды,</w:t>
      </w:r>
      <w:r w:rsidRPr="00874B2F">
        <w:rPr>
          <w:color w:val="000000"/>
          <w:sz w:val="28"/>
          <w:szCs w:val="28"/>
          <w:lang w:val="kk-KZ"/>
        </w:rPr>
        <w:t xml:space="preserve"> тау-кен өндіру секторының үлесі </w:t>
      </w:r>
      <w:r w:rsidRPr="00874B2F">
        <w:rPr>
          <w:b/>
          <w:color w:val="000000"/>
          <w:sz w:val="28"/>
          <w:szCs w:val="28"/>
          <w:lang w:val="kk-KZ"/>
        </w:rPr>
        <w:t>23,2%-ды</w:t>
      </w:r>
      <w:r w:rsidRPr="00874B2F">
        <w:rPr>
          <w:color w:val="000000"/>
          <w:sz w:val="28"/>
          <w:szCs w:val="28"/>
          <w:lang w:val="kk-KZ"/>
        </w:rPr>
        <w:t xml:space="preserve"> құрайды </w:t>
      </w:r>
      <w:r w:rsidRPr="00874B2F">
        <w:rPr>
          <w:i/>
          <w:color w:val="000000"/>
          <w:szCs w:val="28"/>
          <w:lang w:val="kk-KZ"/>
        </w:rPr>
        <w:t>(электрмен жабдықтау – 3,0%, сумен жабдықтау – 0,8%).</w:t>
      </w:r>
    </w:p>
    <w:p w14:paraId="41C3EB57" w14:textId="77777777" w:rsidR="003A2BB3" w:rsidRPr="00874B2F" w:rsidRDefault="003A2BB3" w:rsidP="003A2BB3">
      <w:pPr>
        <w:pBdr>
          <w:bottom w:val="single" w:sz="4" w:space="2" w:color="FFFFFF"/>
        </w:pBdr>
        <w:ind w:firstLine="709"/>
        <w:jc w:val="both"/>
        <w:rPr>
          <w:b/>
          <w:color w:val="000000"/>
          <w:sz w:val="28"/>
          <w:szCs w:val="28"/>
          <w:lang w:val="kk-KZ"/>
        </w:rPr>
      </w:pPr>
      <w:r w:rsidRPr="00874B2F">
        <w:rPr>
          <w:color w:val="000000"/>
          <w:sz w:val="28"/>
          <w:szCs w:val="28"/>
          <w:lang w:val="kk-KZ"/>
        </w:rPr>
        <w:t xml:space="preserve">2026 жылғы қаңтар-қыркүйек айларында тау-кен өндіру кәсіпорындары </w:t>
      </w:r>
      <w:r w:rsidRPr="00874B2F">
        <w:rPr>
          <w:b/>
          <w:color w:val="000000"/>
          <w:sz w:val="28"/>
          <w:szCs w:val="28"/>
          <w:lang w:val="kk-KZ"/>
        </w:rPr>
        <w:t>550,7</w:t>
      </w:r>
      <w:r w:rsidRPr="00874B2F">
        <w:rPr>
          <w:color w:val="000000"/>
          <w:sz w:val="28"/>
          <w:szCs w:val="28"/>
          <w:lang w:val="kk-KZ"/>
        </w:rPr>
        <w:t xml:space="preserve"> млрд</w:t>
      </w:r>
      <w:r>
        <w:rPr>
          <w:color w:val="000000"/>
          <w:sz w:val="28"/>
          <w:szCs w:val="28"/>
          <w:lang w:val="kk-KZ"/>
        </w:rPr>
        <w:t>.</w:t>
      </w:r>
      <w:r w:rsidRPr="00874B2F">
        <w:rPr>
          <w:color w:val="000000"/>
          <w:sz w:val="28"/>
          <w:szCs w:val="28"/>
          <w:lang w:val="kk-KZ"/>
        </w:rPr>
        <w:t xml:space="preserve"> теңге сомасына өнім өндірді, НКИ – </w:t>
      </w:r>
      <w:r w:rsidRPr="00874B2F">
        <w:rPr>
          <w:b/>
          <w:color w:val="000000"/>
          <w:sz w:val="28"/>
          <w:szCs w:val="28"/>
          <w:lang w:val="kk-KZ"/>
        </w:rPr>
        <w:t>92,0%.</w:t>
      </w:r>
    </w:p>
    <w:p w14:paraId="14283B08" w14:textId="77777777" w:rsidR="003A2BB3" w:rsidRPr="00874B2F" w:rsidRDefault="003A2BB3" w:rsidP="003A2BB3">
      <w:pPr>
        <w:pBdr>
          <w:bottom w:val="single" w:sz="4" w:space="2" w:color="FFFFFF"/>
        </w:pBdr>
        <w:ind w:firstLine="709"/>
        <w:jc w:val="both"/>
        <w:rPr>
          <w:b/>
          <w:color w:val="000000"/>
          <w:sz w:val="28"/>
          <w:szCs w:val="28"/>
          <w:lang w:val="kk-KZ"/>
        </w:rPr>
      </w:pPr>
      <w:r w:rsidRPr="00874B2F">
        <w:rPr>
          <w:color w:val="000000"/>
          <w:sz w:val="28"/>
          <w:szCs w:val="28"/>
          <w:lang w:val="kk-KZ"/>
        </w:rPr>
        <w:t xml:space="preserve">Құрамында алтын бар кенді өндіру </w:t>
      </w:r>
      <w:r w:rsidRPr="00874B2F">
        <w:rPr>
          <w:b/>
          <w:color w:val="000000"/>
          <w:sz w:val="28"/>
          <w:szCs w:val="28"/>
          <w:lang w:val="kk-KZ"/>
        </w:rPr>
        <w:t>14,6%-ға,</w:t>
      </w:r>
      <w:r w:rsidRPr="00874B2F">
        <w:rPr>
          <w:color w:val="000000"/>
          <w:sz w:val="28"/>
          <w:szCs w:val="28"/>
          <w:lang w:val="kk-KZ"/>
        </w:rPr>
        <w:t xml:space="preserve"> мыс кенін өндіру </w:t>
      </w:r>
      <w:r w:rsidRPr="00874B2F">
        <w:rPr>
          <w:b/>
          <w:color w:val="000000"/>
          <w:sz w:val="28"/>
          <w:szCs w:val="28"/>
          <w:lang w:val="kk-KZ"/>
        </w:rPr>
        <w:t xml:space="preserve">48,3%-ға, </w:t>
      </w:r>
      <w:r w:rsidRPr="00874B2F">
        <w:rPr>
          <w:color w:val="000000"/>
          <w:sz w:val="28"/>
          <w:szCs w:val="28"/>
          <w:lang w:val="kk-KZ"/>
        </w:rPr>
        <w:t xml:space="preserve">шекемтастар өндірісі </w:t>
      </w:r>
      <w:r w:rsidRPr="00874B2F">
        <w:rPr>
          <w:b/>
          <w:color w:val="000000"/>
          <w:sz w:val="28"/>
          <w:szCs w:val="28"/>
          <w:lang w:val="kk-KZ"/>
        </w:rPr>
        <w:t>3,1%-ға ұлғайды.</w:t>
      </w:r>
    </w:p>
    <w:p w14:paraId="666D4DE3" w14:textId="77777777" w:rsidR="003A2BB3" w:rsidRPr="00874B2F" w:rsidRDefault="003A2BB3" w:rsidP="003A2BB3">
      <w:pPr>
        <w:pBdr>
          <w:bottom w:val="single" w:sz="4" w:space="2" w:color="FFFFFF"/>
        </w:pBdr>
        <w:ind w:firstLine="709"/>
        <w:jc w:val="both"/>
        <w:rPr>
          <w:b/>
          <w:color w:val="000000"/>
          <w:sz w:val="28"/>
          <w:szCs w:val="28"/>
          <w:lang w:val="kk-KZ"/>
        </w:rPr>
      </w:pPr>
      <w:r w:rsidRPr="00874B2F">
        <w:rPr>
          <w:color w:val="000000"/>
          <w:sz w:val="28"/>
          <w:szCs w:val="28"/>
          <w:lang w:val="kk-KZ"/>
        </w:rPr>
        <w:t xml:space="preserve">Сонымен қатар, темір кенін өндіру </w:t>
      </w:r>
      <w:r w:rsidRPr="00874B2F">
        <w:rPr>
          <w:b/>
          <w:color w:val="000000"/>
          <w:sz w:val="28"/>
          <w:szCs w:val="28"/>
          <w:lang w:val="kk-KZ"/>
        </w:rPr>
        <w:t>1,4%-ға,</w:t>
      </w:r>
      <w:r w:rsidRPr="00874B2F">
        <w:rPr>
          <w:color w:val="000000"/>
          <w:sz w:val="28"/>
          <w:szCs w:val="28"/>
          <w:lang w:val="kk-KZ"/>
        </w:rPr>
        <w:t xml:space="preserve"> боксит өндіру </w:t>
      </w:r>
      <w:r w:rsidRPr="00874B2F">
        <w:rPr>
          <w:b/>
          <w:color w:val="000000"/>
          <w:sz w:val="28"/>
          <w:szCs w:val="28"/>
          <w:lang w:val="kk-KZ"/>
        </w:rPr>
        <w:t>14,0%-ға,</w:t>
      </w:r>
      <w:r w:rsidRPr="00874B2F">
        <w:rPr>
          <w:color w:val="000000"/>
          <w:sz w:val="28"/>
          <w:szCs w:val="28"/>
          <w:lang w:val="kk-KZ"/>
        </w:rPr>
        <w:t xml:space="preserve"> асбест өндіру </w:t>
      </w:r>
      <w:r w:rsidRPr="00874B2F">
        <w:rPr>
          <w:b/>
          <w:color w:val="000000"/>
          <w:sz w:val="28"/>
          <w:szCs w:val="28"/>
          <w:lang w:val="kk-KZ"/>
        </w:rPr>
        <w:t>3,0%-ға,</w:t>
      </w:r>
      <w:r w:rsidRPr="00874B2F">
        <w:rPr>
          <w:color w:val="000000"/>
          <w:sz w:val="28"/>
          <w:szCs w:val="28"/>
          <w:lang w:val="kk-KZ"/>
        </w:rPr>
        <w:t xml:space="preserve"> темір кені концентратын өндіру </w:t>
      </w:r>
      <w:r w:rsidRPr="00874B2F">
        <w:rPr>
          <w:b/>
          <w:color w:val="000000"/>
          <w:sz w:val="28"/>
          <w:szCs w:val="28"/>
          <w:lang w:val="kk-KZ"/>
        </w:rPr>
        <w:t>12,3%-ға,</w:t>
      </w:r>
      <w:r w:rsidRPr="00874B2F">
        <w:rPr>
          <w:color w:val="000000"/>
          <w:sz w:val="28"/>
          <w:szCs w:val="28"/>
          <w:lang w:val="kk-KZ"/>
        </w:rPr>
        <w:t xml:space="preserve"> мыс концентраттарын өндіру </w:t>
      </w:r>
      <w:r w:rsidRPr="00874B2F">
        <w:rPr>
          <w:b/>
          <w:color w:val="000000"/>
          <w:sz w:val="28"/>
          <w:szCs w:val="28"/>
          <w:lang w:val="kk-KZ"/>
        </w:rPr>
        <w:t>44,8%-ға төмендеді.</w:t>
      </w:r>
    </w:p>
    <w:p w14:paraId="0A51EF36" w14:textId="77777777" w:rsidR="003A2BB3" w:rsidRPr="00874B2F" w:rsidRDefault="003A2BB3" w:rsidP="003A2BB3">
      <w:pPr>
        <w:pBdr>
          <w:bottom w:val="single" w:sz="4" w:space="2" w:color="FFFFFF"/>
        </w:pBdr>
        <w:ind w:firstLine="709"/>
        <w:jc w:val="both"/>
        <w:rPr>
          <w:i/>
          <w:color w:val="000000"/>
          <w:szCs w:val="28"/>
          <w:lang w:val="kk-KZ"/>
        </w:rPr>
      </w:pPr>
      <w:r w:rsidRPr="00874B2F">
        <w:rPr>
          <w:b/>
          <w:i/>
          <w:color w:val="000000"/>
          <w:szCs w:val="28"/>
          <w:lang w:val="kk-KZ"/>
        </w:rPr>
        <w:t>Анықтама:</w:t>
      </w:r>
      <w:r w:rsidRPr="00874B2F">
        <w:rPr>
          <w:i/>
          <w:color w:val="000000"/>
          <w:szCs w:val="28"/>
          <w:lang w:val="kk-KZ"/>
        </w:rPr>
        <w:t xml:space="preserve"> өнім өндіру көлемдері статистика органдарының деректері негізінде алынған.</w:t>
      </w:r>
    </w:p>
    <w:p w14:paraId="045293C2" w14:textId="77777777" w:rsidR="003A2BB3" w:rsidRPr="00874B2F" w:rsidRDefault="003A2BB3" w:rsidP="003A2BB3">
      <w:pPr>
        <w:pBdr>
          <w:bottom w:val="single" w:sz="4" w:space="2" w:color="FFFFFF"/>
        </w:pBdr>
        <w:ind w:firstLine="709"/>
        <w:jc w:val="both"/>
        <w:rPr>
          <w:b/>
          <w:color w:val="000000"/>
          <w:sz w:val="28"/>
          <w:szCs w:val="28"/>
          <w:lang w:val="kk-KZ"/>
        </w:rPr>
      </w:pPr>
      <w:r w:rsidRPr="00874B2F">
        <w:rPr>
          <w:color w:val="000000"/>
          <w:sz w:val="28"/>
          <w:szCs w:val="28"/>
          <w:lang w:val="kk-KZ"/>
        </w:rPr>
        <w:t xml:space="preserve">2026 жылғы қаңтар-қыркүйек айларында өңдеу өнеркәсібінің кәсіпорындары </w:t>
      </w:r>
      <w:r w:rsidRPr="00874B2F">
        <w:rPr>
          <w:b/>
          <w:color w:val="000000"/>
          <w:sz w:val="28"/>
          <w:szCs w:val="28"/>
          <w:lang w:val="kk-KZ"/>
        </w:rPr>
        <w:t>1 734,7</w:t>
      </w:r>
      <w:r w:rsidRPr="00874B2F">
        <w:rPr>
          <w:color w:val="000000"/>
          <w:sz w:val="28"/>
          <w:szCs w:val="28"/>
          <w:lang w:val="kk-KZ"/>
        </w:rPr>
        <w:t xml:space="preserve"> млрд</w:t>
      </w:r>
      <w:r>
        <w:rPr>
          <w:color w:val="000000"/>
          <w:sz w:val="28"/>
          <w:szCs w:val="28"/>
          <w:lang w:val="kk-KZ"/>
        </w:rPr>
        <w:t>.</w:t>
      </w:r>
      <w:r w:rsidRPr="00874B2F">
        <w:rPr>
          <w:color w:val="000000"/>
          <w:sz w:val="28"/>
          <w:szCs w:val="28"/>
          <w:lang w:val="kk-KZ"/>
        </w:rPr>
        <w:t xml:space="preserve"> теңге сомасына өнім өндірді, НКИ – </w:t>
      </w:r>
      <w:r w:rsidRPr="00874B2F">
        <w:rPr>
          <w:b/>
          <w:color w:val="000000"/>
          <w:sz w:val="28"/>
          <w:szCs w:val="28"/>
          <w:lang w:val="kk-KZ"/>
        </w:rPr>
        <w:t>106,3%.</w:t>
      </w:r>
    </w:p>
    <w:p w14:paraId="6EFB223C" w14:textId="77777777" w:rsidR="003A2BB3" w:rsidRPr="00874B2F" w:rsidRDefault="003A2BB3" w:rsidP="003A2BB3">
      <w:pPr>
        <w:pBdr>
          <w:bottom w:val="single" w:sz="4" w:space="2" w:color="FFFFFF"/>
        </w:pBdr>
        <w:ind w:firstLine="709"/>
        <w:jc w:val="both"/>
        <w:rPr>
          <w:i/>
          <w:color w:val="000000"/>
          <w:szCs w:val="28"/>
          <w:lang w:val="kk-KZ"/>
        </w:rPr>
      </w:pPr>
      <w:r w:rsidRPr="00874B2F">
        <w:rPr>
          <w:color w:val="000000"/>
          <w:sz w:val="28"/>
          <w:szCs w:val="28"/>
          <w:lang w:val="kk-KZ"/>
        </w:rPr>
        <w:t xml:space="preserve">Өңдеу өнеркәсібінің негізгі үлесін үш сала құрайды: </w:t>
      </w:r>
      <w:r w:rsidRPr="00874B2F">
        <w:rPr>
          <w:b/>
          <w:color w:val="000000"/>
          <w:sz w:val="28"/>
          <w:szCs w:val="28"/>
          <w:lang w:val="kk-KZ"/>
        </w:rPr>
        <w:t>машина жасау</w:t>
      </w:r>
      <w:r w:rsidRPr="00874B2F">
        <w:rPr>
          <w:color w:val="000000"/>
          <w:sz w:val="28"/>
          <w:szCs w:val="28"/>
          <w:lang w:val="kk-KZ"/>
        </w:rPr>
        <w:t xml:space="preserve"> </w:t>
      </w:r>
      <w:r w:rsidRPr="00874B2F">
        <w:rPr>
          <w:i/>
          <w:color w:val="000000"/>
          <w:szCs w:val="28"/>
          <w:lang w:val="kk-KZ"/>
        </w:rPr>
        <w:t>(НКИ – 110,1%, 868,0 млрд теңге, саладағы үлесі – 50,0%),</w:t>
      </w:r>
      <w:r w:rsidRPr="00874B2F">
        <w:rPr>
          <w:color w:val="000000"/>
          <w:szCs w:val="28"/>
          <w:lang w:val="kk-KZ"/>
        </w:rPr>
        <w:t xml:space="preserve"> </w:t>
      </w:r>
      <w:r w:rsidRPr="00874B2F">
        <w:rPr>
          <w:b/>
          <w:color w:val="000000"/>
          <w:sz w:val="28"/>
          <w:szCs w:val="28"/>
          <w:lang w:val="kk-KZ"/>
        </w:rPr>
        <w:t>тамақ өнімдерін өндіру</w:t>
      </w:r>
      <w:r w:rsidRPr="00874B2F">
        <w:rPr>
          <w:color w:val="000000"/>
          <w:sz w:val="28"/>
          <w:szCs w:val="28"/>
          <w:lang w:val="kk-KZ"/>
        </w:rPr>
        <w:t xml:space="preserve"> </w:t>
      </w:r>
      <w:r w:rsidRPr="00874B2F">
        <w:rPr>
          <w:i/>
          <w:color w:val="000000"/>
          <w:szCs w:val="28"/>
          <w:lang w:val="kk-KZ"/>
        </w:rPr>
        <w:t>(НКИ – 109,1%, 394,0 млрд теңге, саладағы үлесі – 22,7%),</w:t>
      </w:r>
      <w:r w:rsidRPr="00874B2F">
        <w:rPr>
          <w:color w:val="000000"/>
          <w:szCs w:val="28"/>
          <w:lang w:val="kk-KZ"/>
        </w:rPr>
        <w:t xml:space="preserve"> </w:t>
      </w:r>
      <w:r w:rsidRPr="00874B2F">
        <w:rPr>
          <w:b/>
          <w:color w:val="000000"/>
          <w:sz w:val="28"/>
          <w:szCs w:val="28"/>
          <w:lang w:val="kk-KZ"/>
        </w:rPr>
        <w:t>металлургиялық өндіріс</w:t>
      </w:r>
      <w:r w:rsidRPr="00874B2F">
        <w:rPr>
          <w:color w:val="000000"/>
          <w:sz w:val="28"/>
          <w:szCs w:val="28"/>
          <w:lang w:val="kk-KZ"/>
        </w:rPr>
        <w:t xml:space="preserve"> </w:t>
      </w:r>
      <w:r w:rsidRPr="00874B2F">
        <w:rPr>
          <w:i/>
          <w:color w:val="000000"/>
          <w:szCs w:val="28"/>
          <w:lang w:val="kk-KZ"/>
        </w:rPr>
        <w:t>(НКИ – 105,0%, 370,6 млрд теңге, саладағы үлесі – 21,3%).</w:t>
      </w:r>
    </w:p>
    <w:p w14:paraId="335D50CF" w14:textId="77777777" w:rsidR="003A2BB3" w:rsidRPr="00874B2F" w:rsidRDefault="003A2BB3" w:rsidP="003A2BB3">
      <w:pPr>
        <w:pBdr>
          <w:bottom w:val="single" w:sz="4" w:space="2" w:color="FFFFFF"/>
        </w:pBdr>
        <w:ind w:firstLine="709"/>
        <w:jc w:val="both"/>
        <w:rPr>
          <w:b/>
          <w:color w:val="000000"/>
          <w:sz w:val="28"/>
          <w:szCs w:val="28"/>
          <w:lang w:val="kk-KZ"/>
        </w:rPr>
      </w:pPr>
      <w:r w:rsidRPr="00874B2F">
        <w:rPr>
          <w:color w:val="000000"/>
          <w:sz w:val="28"/>
          <w:szCs w:val="28"/>
          <w:lang w:val="kk-KZ"/>
        </w:rPr>
        <w:t xml:space="preserve">Өндірілетін өнімдер бойынша автомобиль өндірісі </w:t>
      </w:r>
      <w:r w:rsidRPr="00874B2F">
        <w:rPr>
          <w:b/>
          <w:color w:val="000000"/>
          <w:sz w:val="28"/>
          <w:szCs w:val="28"/>
          <w:lang w:val="kk-KZ"/>
        </w:rPr>
        <w:t>13,7%-ға,</w:t>
      </w:r>
      <w:r w:rsidRPr="00874B2F">
        <w:rPr>
          <w:color w:val="000000"/>
          <w:sz w:val="28"/>
          <w:szCs w:val="28"/>
          <w:lang w:val="kk-KZ"/>
        </w:rPr>
        <w:t xml:space="preserve"> комбайн өндірісі </w:t>
      </w:r>
      <w:r w:rsidRPr="00874B2F">
        <w:rPr>
          <w:b/>
          <w:color w:val="000000"/>
          <w:sz w:val="28"/>
          <w:szCs w:val="28"/>
          <w:lang w:val="kk-KZ"/>
        </w:rPr>
        <w:t>78,9%-ға,</w:t>
      </w:r>
      <w:r w:rsidRPr="00874B2F">
        <w:rPr>
          <w:color w:val="000000"/>
          <w:sz w:val="28"/>
          <w:szCs w:val="28"/>
          <w:lang w:val="kk-KZ"/>
        </w:rPr>
        <w:t xml:space="preserve"> жатка өндірісі </w:t>
      </w:r>
      <w:r w:rsidRPr="00874B2F">
        <w:rPr>
          <w:b/>
          <w:color w:val="000000"/>
          <w:sz w:val="28"/>
          <w:szCs w:val="28"/>
          <w:lang w:val="kk-KZ"/>
        </w:rPr>
        <w:t>22,1%-ға,</w:t>
      </w:r>
      <w:r w:rsidRPr="00874B2F">
        <w:rPr>
          <w:color w:val="000000"/>
          <w:sz w:val="28"/>
          <w:szCs w:val="28"/>
          <w:lang w:val="kk-KZ"/>
        </w:rPr>
        <w:t xml:space="preserve"> өңделмеген алтын өндірісі </w:t>
      </w:r>
      <w:r w:rsidRPr="00874B2F">
        <w:rPr>
          <w:b/>
          <w:color w:val="000000"/>
          <w:sz w:val="28"/>
          <w:szCs w:val="28"/>
          <w:lang w:val="kk-KZ"/>
        </w:rPr>
        <w:t>12,2%-ға,</w:t>
      </w:r>
      <w:r w:rsidRPr="00874B2F">
        <w:rPr>
          <w:color w:val="000000"/>
          <w:sz w:val="28"/>
          <w:szCs w:val="28"/>
          <w:lang w:val="kk-KZ"/>
        </w:rPr>
        <w:t xml:space="preserve"> шойын өндірісі </w:t>
      </w:r>
      <w:r w:rsidRPr="00874B2F">
        <w:rPr>
          <w:b/>
          <w:color w:val="000000"/>
          <w:sz w:val="28"/>
          <w:szCs w:val="28"/>
          <w:lang w:val="kk-KZ"/>
        </w:rPr>
        <w:t>66,5%-ға ұлғайды.</w:t>
      </w:r>
    </w:p>
    <w:p w14:paraId="1DF1D62A" w14:textId="77777777" w:rsidR="003A2BB3" w:rsidRPr="00874B2F" w:rsidRDefault="003A2BB3" w:rsidP="003A2BB3">
      <w:pPr>
        <w:pBdr>
          <w:bottom w:val="single" w:sz="4" w:space="2" w:color="FFFFFF"/>
        </w:pBdr>
        <w:ind w:firstLine="709"/>
        <w:jc w:val="both"/>
        <w:rPr>
          <w:b/>
          <w:color w:val="000000"/>
          <w:sz w:val="28"/>
          <w:szCs w:val="28"/>
          <w:lang w:val="kk-KZ"/>
        </w:rPr>
      </w:pPr>
      <w:r w:rsidRPr="00874B2F">
        <w:rPr>
          <w:color w:val="000000"/>
          <w:sz w:val="28"/>
          <w:szCs w:val="28"/>
          <w:lang w:val="kk-KZ"/>
        </w:rPr>
        <w:t xml:space="preserve">Трактор өндірісі </w:t>
      </w:r>
      <w:r w:rsidRPr="00874B2F">
        <w:rPr>
          <w:b/>
          <w:color w:val="000000"/>
          <w:sz w:val="28"/>
          <w:szCs w:val="28"/>
          <w:lang w:val="kk-KZ"/>
        </w:rPr>
        <w:t>19,5%-ға,</w:t>
      </w:r>
      <w:r w:rsidRPr="00874B2F">
        <w:rPr>
          <w:color w:val="000000"/>
          <w:sz w:val="28"/>
          <w:szCs w:val="28"/>
          <w:lang w:val="kk-KZ"/>
        </w:rPr>
        <w:t xml:space="preserve"> болат прокатын өндіру </w:t>
      </w:r>
      <w:r w:rsidRPr="00874B2F">
        <w:rPr>
          <w:b/>
          <w:color w:val="000000"/>
          <w:sz w:val="28"/>
          <w:szCs w:val="28"/>
          <w:lang w:val="kk-KZ"/>
        </w:rPr>
        <w:t>4,3%-ға төмендеді.</w:t>
      </w:r>
    </w:p>
    <w:p w14:paraId="61B1CF3D" w14:textId="77777777" w:rsidR="00DF761B" w:rsidRPr="00DF761B" w:rsidRDefault="003A2BB3" w:rsidP="003A2BB3">
      <w:pPr>
        <w:widowControl w:val="0"/>
        <w:ind w:firstLine="708"/>
        <w:jc w:val="both"/>
        <w:rPr>
          <w:i/>
          <w:szCs w:val="28"/>
          <w:lang w:val="kk-KZ"/>
        </w:rPr>
      </w:pPr>
      <w:r w:rsidRPr="00874B2F">
        <w:rPr>
          <w:b/>
          <w:i/>
          <w:color w:val="000000"/>
          <w:szCs w:val="28"/>
          <w:lang w:val="kk-KZ"/>
        </w:rPr>
        <w:t>Анықтама:</w:t>
      </w:r>
      <w:r w:rsidRPr="00874B2F">
        <w:rPr>
          <w:i/>
          <w:color w:val="000000"/>
          <w:szCs w:val="28"/>
          <w:lang w:val="kk-KZ"/>
        </w:rPr>
        <w:t xml:space="preserve"> өнім өндіру көлемдері статистика органдарының деректері негізінде алынған.</w:t>
      </w:r>
    </w:p>
    <w:p w14:paraId="7D684A06" w14:textId="77777777" w:rsidR="00DF761B" w:rsidRDefault="00DF761B" w:rsidP="00DF761B">
      <w:pPr>
        <w:widowControl w:val="0"/>
        <w:jc w:val="both"/>
        <w:rPr>
          <w:b/>
          <w:sz w:val="28"/>
          <w:szCs w:val="28"/>
          <w:lang w:val="kk-KZ"/>
        </w:rPr>
      </w:pPr>
    </w:p>
    <w:p w14:paraId="24ECB37B" w14:textId="77777777" w:rsidR="00110AE5" w:rsidRPr="00C36B9C" w:rsidRDefault="00110AE5" w:rsidP="00FF36F8">
      <w:pPr>
        <w:pBdr>
          <w:bottom w:val="single" w:sz="4" w:space="2" w:color="FFFFFF"/>
        </w:pBdr>
        <w:shd w:val="clear" w:color="auto" w:fill="FFFFFF"/>
        <w:ind w:firstLine="709"/>
        <w:jc w:val="both"/>
        <w:rPr>
          <w:sz w:val="28"/>
          <w:szCs w:val="28"/>
          <w:lang w:val="kk-KZ"/>
        </w:rPr>
      </w:pPr>
    </w:p>
    <w:sectPr w:rsidR="00110AE5" w:rsidRPr="00C36B9C" w:rsidSect="00F21D6D">
      <w:headerReference w:type="default" r:id="rId8"/>
      <w:pgSz w:w="11906" w:h="16838"/>
      <w:pgMar w:top="567" w:right="850" w:bottom="568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703DB" w14:textId="77777777" w:rsidR="0001511C" w:rsidRDefault="0001511C" w:rsidP="00B94DFD">
      <w:r>
        <w:separator/>
      </w:r>
    </w:p>
  </w:endnote>
  <w:endnote w:type="continuationSeparator" w:id="0">
    <w:p w14:paraId="53EF2091" w14:textId="77777777" w:rsidR="0001511C" w:rsidRDefault="0001511C" w:rsidP="00B94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C735D" w14:textId="77777777" w:rsidR="0001511C" w:rsidRDefault="0001511C" w:rsidP="00B94DFD">
      <w:r>
        <w:separator/>
      </w:r>
    </w:p>
  </w:footnote>
  <w:footnote w:type="continuationSeparator" w:id="0">
    <w:p w14:paraId="5569F3A7" w14:textId="77777777" w:rsidR="0001511C" w:rsidRDefault="0001511C" w:rsidP="00B94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083E3" w14:textId="77777777" w:rsidR="009D1FDC" w:rsidRPr="00B65034" w:rsidRDefault="009D1FDC" w:rsidP="00B65034">
    <w:pPr>
      <w:pStyle w:val="ac"/>
      <w:jc w:val="center"/>
      <w:rPr>
        <w:lang w:val="ru-RU"/>
      </w:rPr>
    </w:pPr>
    <w:r w:rsidRPr="00F71435">
      <w:fldChar w:fldCharType="begin"/>
    </w:r>
    <w:r w:rsidRPr="00F71435">
      <w:instrText xml:space="preserve"> PAGE   \* MERGEFORMAT </w:instrText>
    </w:r>
    <w:r w:rsidRPr="00F71435">
      <w:fldChar w:fldCharType="separate"/>
    </w:r>
    <w:r w:rsidR="002C2FD4">
      <w:rPr>
        <w:noProof/>
      </w:rPr>
      <w:t>2</w:t>
    </w:r>
    <w:r w:rsidRPr="00F71435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E4EBE"/>
    <w:multiLevelType w:val="hybridMultilevel"/>
    <w:tmpl w:val="F34C391A"/>
    <w:lvl w:ilvl="0" w:tplc="428ED4EC">
      <w:start w:val="1"/>
      <w:numFmt w:val="decimal"/>
      <w:lvlText w:val="%1)"/>
      <w:lvlJc w:val="left"/>
      <w:pPr>
        <w:ind w:left="1129" w:hanging="4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4168B7"/>
    <w:multiLevelType w:val="hybridMultilevel"/>
    <w:tmpl w:val="E7F89FB4"/>
    <w:lvl w:ilvl="0" w:tplc="3E5E0F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7718D6"/>
    <w:multiLevelType w:val="hybridMultilevel"/>
    <w:tmpl w:val="4226326C"/>
    <w:lvl w:ilvl="0" w:tplc="6B0655C8">
      <w:start w:val="1"/>
      <w:numFmt w:val="decimal"/>
      <w:lvlText w:val="%1."/>
      <w:lvlJc w:val="left"/>
      <w:pPr>
        <w:ind w:left="1324" w:hanging="61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D1670ED"/>
    <w:multiLevelType w:val="hybridMultilevel"/>
    <w:tmpl w:val="FBF444A2"/>
    <w:lvl w:ilvl="0" w:tplc="FFC6DF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8EA1A21"/>
    <w:multiLevelType w:val="hybridMultilevel"/>
    <w:tmpl w:val="880CA1CE"/>
    <w:lvl w:ilvl="0" w:tplc="217022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6430ED6"/>
    <w:multiLevelType w:val="hybridMultilevel"/>
    <w:tmpl w:val="C540B2E2"/>
    <w:lvl w:ilvl="0" w:tplc="1ED434FA">
      <w:start w:val="1"/>
      <w:numFmt w:val="decimal"/>
      <w:lvlText w:val="%1."/>
      <w:lvlJc w:val="left"/>
      <w:pPr>
        <w:ind w:left="1498" w:hanging="93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4086640"/>
    <w:multiLevelType w:val="hybridMultilevel"/>
    <w:tmpl w:val="1FF45A8E"/>
    <w:lvl w:ilvl="0" w:tplc="CF70991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A8D0100"/>
    <w:multiLevelType w:val="hybridMultilevel"/>
    <w:tmpl w:val="28D6F6EE"/>
    <w:lvl w:ilvl="0" w:tplc="494C358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4453A40"/>
    <w:multiLevelType w:val="hybridMultilevel"/>
    <w:tmpl w:val="7ED2BB04"/>
    <w:lvl w:ilvl="0" w:tplc="96F6F396">
      <w:start w:val="1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4BC2DE1"/>
    <w:multiLevelType w:val="hybridMultilevel"/>
    <w:tmpl w:val="CB864DFA"/>
    <w:lvl w:ilvl="0" w:tplc="C4BAAA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9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8"/>
  </w:num>
  <w:num w:numId="8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435"/>
    <w:rsid w:val="0000043D"/>
    <w:rsid w:val="00000720"/>
    <w:rsid w:val="00000F2C"/>
    <w:rsid w:val="0000100F"/>
    <w:rsid w:val="000010E3"/>
    <w:rsid w:val="000012DA"/>
    <w:rsid w:val="00001309"/>
    <w:rsid w:val="00001C85"/>
    <w:rsid w:val="00001E8A"/>
    <w:rsid w:val="000023B5"/>
    <w:rsid w:val="0000251F"/>
    <w:rsid w:val="0000275F"/>
    <w:rsid w:val="000028B3"/>
    <w:rsid w:val="0000290F"/>
    <w:rsid w:val="00002B2D"/>
    <w:rsid w:val="00002D67"/>
    <w:rsid w:val="00002EAB"/>
    <w:rsid w:val="0000325D"/>
    <w:rsid w:val="0000367F"/>
    <w:rsid w:val="0000379F"/>
    <w:rsid w:val="00003FB5"/>
    <w:rsid w:val="0000449D"/>
    <w:rsid w:val="000045DB"/>
    <w:rsid w:val="00004931"/>
    <w:rsid w:val="00004EAA"/>
    <w:rsid w:val="00005118"/>
    <w:rsid w:val="00005B39"/>
    <w:rsid w:val="00006569"/>
    <w:rsid w:val="000066B2"/>
    <w:rsid w:val="00006707"/>
    <w:rsid w:val="00006CB6"/>
    <w:rsid w:val="00006D87"/>
    <w:rsid w:val="00007156"/>
    <w:rsid w:val="0000717F"/>
    <w:rsid w:val="000106B3"/>
    <w:rsid w:val="00010C92"/>
    <w:rsid w:val="00010F81"/>
    <w:rsid w:val="00011C3B"/>
    <w:rsid w:val="000125F1"/>
    <w:rsid w:val="00012744"/>
    <w:rsid w:val="00012CC9"/>
    <w:rsid w:val="0001340E"/>
    <w:rsid w:val="00013A3D"/>
    <w:rsid w:val="00013DB7"/>
    <w:rsid w:val="00014496"/>
    <w:rsid w:val="00014548"/>
    <w:rsid w:val="00014D78"/>
    <w:rsid w:val="00014F9F"/>
    <w:rsid w:val="00014FB5"/>
    <w:rsid w:val="0001511C"/>
    <w:rsid w:val="000159FB"/>
    <w:rsid w:val="0001690D"/>
    <w:rsid w:val="0001699D"/>
    <w:rsid w:val="000169B5"/>
    <w:rsid w:val="00016CD0"/>
    <w:rsid w:val="00017EA0"/>
    <w:rsid w:val="00020D2B"/>
    <w:rsid w:val="00020E49"/>
    <w:rsid w:val="00020F13"/>
    <w:rsid w:val="00021308"/>
    <w:rsid w:val="00021428"/>
    <w:rsid w:val="0002260A"/>
    <w:rsid w:val="00022870"/>
    <w:rsid w:val="00023677"/>
    <w:rsid w:val="00023726"/>
    <w:rsid w:val="00024117"/>
    <w:rsid w:val="000245F1"/>
    <w:rsid w:val="000249E0"/>
    <w:rsid w:val="0002501D"/>
    <w:rsid w:val="00025127"/>
    <w:rsid w:val="00025CC0"/>
    <w:rsid w:val="00025D31"/>
    <w:rsid w:val="000269FB"/>
    <w:rsid w:val="00027041"/>
    <w:rsid w:val="0002709D"/>
    <w:rsid w:val="000272CE"/>
    <w:rsid w:val="000274F2"/>
    <w:rsid w:val="000275A8"/>
    <w:rsid w:val="0002763F"/>
    <w:rsid w:val="00027646"/>
    <w:rsid w:val="00027710"/>
    <w:rsid w:val="0003033D"/>
    <w:rsid w:val="0003036C"/>
    <w:rsid w:val="000305C7"/>
    <w:rsid w:val="000306D8"/>
    <w:rsid w:val="00030700"/>
    <w:rsid w:val="000308FE"/>
    <w:rsid w:val="00030B1F"/>
    <w:rsid w:val="000317E4"/>
    <w:rsid w:val="00031FFB"/>
    <w:rsid w:val="0003224D"/>
    <w:rsid w:val="0003250C"/>
    <w:rsid w:val="00032B85"/>
    <w:rsid w:val="00032CB8"/>
    <w:rsid w:val="000331A6"/>
    <w:rsid w:val="000339DA"/>
    <w:rsid w:val="00033B4B"/>
    <w:rsid w:val="00033BC0"/>
    <w:rsid w:val="000345C2"/>
    <w:rsid w:val="00035798"/>
    <w:rsid w:val="00035982"/>
    <w:rsid w:val="00035B71"/>
    <w:rsid w:val="00035C08"/>
    <w:rsid w:val="00035DD4"/>
    <w:rsid w:val="00035F9B"/>
    <w:rsid w:val="0003678D"/>
    <w:rsid w:val="00036B12"/>
    <w:rsid w:val="00036F01"/>
    <w:rsid w:val="000376A7"/>
    <w:rsid w:val="00037D19"/>
    <w:rsid w:val="00037D95"/>
    <w:rsid w:val="00040A03"/>
    <w:rsid w:val="00041302"/>
    <w:rsid w:val="000413D7"/>
    <w:rsid w:val="00041434"/>
    <w:rsid w:val="00041C70"/>
    <w:rsid w:val="00041FBE"/>
    <w:rsid w:val="000420C4"/>
    <w:rsid w:val="000424C9"/>
    <w:rsid w:val="000428A3"/>
    <w:rsid w:val="00042C14"/>
    <w:rsid w:val="00042F3C"/>
    <w:rsid w:val="00043031"/>
    <w:rsid w:val="00043124"/>
    <w:rsid w:val="00043330"/>
    <w:rsid w:val="0004336D"/>
    <w:rsid w:val="00043887"/>
    <w:rsid w:val="000438FB"/>
    <w:rsid w:val="00043B8D"/>
    <w:rsid w:val="000442D9"/>
    <w:rsid w:val="00044437"/>
    <w:rsid w:val="00044A14"/>
    <w:rsid w:val="00045184"/>
    <w:rsid w:val="00045890"/>
    <w:rsid w:val="00045B02"/>
    <w:rsid w:val="00046128"/>
    <w:rsid w:val="00046336"/>
    <w:rsid w:val="000466F7"/>
    <w:rsid w:val="00046C17"/>
    <w:rsid w:val="00047115"/>
    <w:rsid w:val="0004783A"/>
    <w:rsid w:val="00047CB3"/>
    <w:rsid w:val="00047DEC"/>
    <w:rsid w:val="000501D6"/>
    <w:rsid w:val="000508B6"/>
    <w:rsid w:val="00050EC6"/>
    <w:rsid w:val="00051512"/>
    <w:rsid w:val="00051A63"/>
    <w:rsid w:val="00051E33"/>
    <w:rsid w:val="00052EBE"/>
    <w:rsid w:val="00053365"/>
    <w:rsid w:val="00053557"/>
    <w:rsid w:val="0005361C"/>
    <w:rsid w:val="000538C0"/>
    <w:rsid w:val="00053A8E"/>
    <w:rsid w:val="00053DF7"/>
    <w:rsid w:val="0005430C"/>
    <w:rsid w:val="000545E8"/>
    <w:rsid w:val="00054AA5"/>
    <w:rsid w:val="00054FFB"/>
    <w:rsid w:val="00055AC8"/>
    <w:rsid w:val="00055D3E"/>
    <w:rsid w:val="00055FFE"/>
    <w:rsid w:val="0005625D"/>
    <w:rsid w:val="000563A8"/>
    <w:rsid w:val="00056811"/>
    <w:rsid w:val="00056843"/>
    <w:rsid w:val="000568AD"/>
    <w:rsid w:val="00056B1D"/>
    <w:rsid w:val="00056B7D"/>
    <w:rsid w:val="00056D7E"/>
    <w:rsid w:val="00057522"/>
    <w:rsid w:val="00057691"/>
    <w:rsid w:val="00060466"/>
    <w:rsid w:val="00060614"/>
    <w:rsid w:val="00060B17"/>
    <w:rsid w:val="00061030"/>
    <w:rsid w:val="0006118B"/>
    <w:rsid w:val="000619E4"/>
    <w:rsid w:val="000619EC"/>
    <w:rsid w:val="00061A5B"/>
    <w:rsid w:val="00062075"/>
    <w:rsid w:val="00062A1B"/>
    <w:rsid w:val="00062F37"/>
    <w:rsid w:val="00063599"/>
    <w:rsid w:val="00063D7F"/>
    <w:rsid w:val="00063DE6"/>
    <w:rsid w:val="00064B4C"/>
    <w:rsid w:val="000650A2"/>
    <w:rsid w:val="000650E7"/>
    <w:rsid w:val="00065655"/>
    <w:rsid w:val="0006568F"/>
    <w:rsid w:val="00065BB3"/>
    <w:rsid w:val="000661BD"/>
    <w:rsid w:val="00066641"/>
    <w:rsid w:val="00067587"/>
    <w:rsid w:val="000675E8"/>
    <w:rsid w:val="00067936"/>
    <w:rsid w:val="00067C3B"/>
    <w:rsid w:val="00067D05"/>
    <w:rsid w:val="00067DDA"/>
    <w:rsid w:val="00067EE3"/>
    <w:rsid w:val="0007061E"/>
    <w:rsid w:val="000706C3"/>
    <w:rsid w:val="00070B65"/>
    <w:rsid w:val="00070EDA"/>
    <w:rsid w:val="00071145"/>
    <w:rsid w:val="00071464"/>
    <w:rsid w:val="000718DC"/>
    <w:rsid w:val="000719D1"/>
    <w:rsid w:val="00071D8B"/>
    <w:rsid w:val="0007262F"/>
    <w:rsid w:val="00072923"/>
    <w:rsid w:val="00072B5A"/>
    <w:rsid w:val="00072BDD"/>
    <w:rsid w:val="00072CE1"/>
    <w:rsid w:val="00072E45"/>
    <w:rsid w:val="0007391F"/>
    <w:rsid w:val="00073C49"/>
    <w:rsid w:val="0007414D"/>
    <w:rsid w:val="000747F2"/>
    <w:rsid w:val="00074907"/>
    <w:rsid w:val="0007525C"/>
    <w:rsid w:val="000759C0"/>
    <w:rsid w:val="00075D29"/>
    <w:rsid w:val="00075ED6"/>
    <w:rsid w:val="00076287"/>
    <w:rsid w:val="00076BE0"/>
    <w:rsid w:val="00076DDF"/>
    <w:rsid w:val="00077285"/>
    <w:rsid w:val="00077515"/>
    <w:rsid w:val="00077776"/>
    <w:rsid w:val="0007779D"/>
    <w:rsid w:val="00077D4D"/>
    <w:rsid w:val="000803CC"/>
    <w:rsid w:val="000812D5"/>
    <w:rsid w:val="000814A5"/>
    <w:rsid w:val="00081980"/>
    <w:rsid w:val="00081F3D"/>
    <w:rsid w:val="00082999"/>
    <w:rsid w:val="00082A42"/>
    <w:rsid w:val="00082CE2"/>
    <w:rsid w:val="00082D1B"/>
    <w:rsid w:val="00083036"/>
    <w:rsid w:val="0008306F"/>
    <w:rsid w:val="00083089"/>
    <w:rsid w:val="00083250"/>
    <w:rsid w:val="00083682"/>
    <w:rsid w:val="00083F7E"/>
    <w:rsid w:val="00084008"/>
    <w:rsid w:val="00084091"/>
    <w:rsid w:val="00084451"/>
    <w:rsid w:val="000845B6"/>
    <w:rsid w:val="00084871"/>
    <w:rsid w:val="000848E0"/>
    <w:rsid w:val="00084A4E"/>
    <w:rsid w:val="00084CB4"/>
    <w:rsid w:val="00084D4C"/>
    <w:rsid w:val="00084FE8"/>
    <w:rsid w:val="000852C2"/>
    <w:rsid w:val="00085F5D"/>
    <w:rsid w:val="0008637F"/>
    <w:rsid w:val="00086A4D"/>
    <w:rsid w:val="00087011"/>
    <w:rsid w:val="000873DF"/>
    <w:rsid w:val="00087503"/>
    <w:rsid w:val="00087532"/>
    <w:rsid w:val="0008793B"/>
    <w:rsid w:val="0009027F"/>
    <w:rsid w:val="00090632"/>
    <w:rsid w:val="00090D19"/>
    <w:rsid w:val="00090D2D"/>
    <w:rsid w:val="00090F27"/>
    <w:rsid w:val="00091C6E"/>
    <w:rsid w:val="00091EAC"/>
    <w:rsid w:val="000927AE"/>
    <w:rsid w:val="00092B69"/>
    <w:rsid w:val="00093123"/>
    <w:rsid w:val="00093DC9"/>
    <w:rsid w:val="00093F64"/>
    <w:rsid w:val="0009418E"/>
    <w:rsid w:val="00094ED4"/>
    <w:rsid w:val="00094FFB"/>
    <w:rsid w:val="00095673"/>
    <w:rsid w:val="00095B18"/>
    <w:rsid w:val="00095EC6"/>
    <w:rsid w:val="0009634E"/>
    <w:rsid w:val="000966F2"/>
    <w:rsid w:val="00097E04"/>
    <w:rsid w:val="000A0252"/>
    <w:rsid w:val="000A05EF"/>
    <w:rsid w:val="000A123E"/>
    <w:rsid w:val="000A1363"/>
    <w:rsid w:val="000A17C1"/>
    <w:rsid w:val="000A28F9"/>
    <w:rsid w:val="000A39E6"/>
    <w:rsid w:val="000A3D00"/>
    <w:rsid w:val="000A3D1B"/>
    <w:rsid w:val="000A3ED0"/>
    <w:rsid w:val="000A40C4"/>
    <w:rsid w:val="000A4952"/>
    <w:rsid w:val="000A4F52"/>
    <w:rsid w:val="000A5333"/>
    <w:rsid w:val="000A5826"/>
    <w:rsid w:val="000A61C0"/>
    <w:rsid w:val="000A66D8"/>
    <w:rsid w:val="000A7C33"/>
    <w:rsid w:val="000B0092"/>
    <w:rsid w:val="000B0ADD"/>
    <w:rsid w:val="000B1025"/>
    <w:rsid w:val="000B12D0"/>
    <w:rsid w:val="000B1562"/>
    <w:rsid w:val="000B23B5"/>
    <w:rsid w:val="000B2794"/>
    <w:rsid w:val="000B27F4"/>
    <w:rsid w:val="000B2B10"/>
    <w:rsid w:val="000B2E1A"/>
    <w:rsid w:val="000B2E7C"/>
    <w:rsid w:val="000B3C08"/>
    <w:rsid w:val="000B3E5D"/>
    <w:rsid w:val="000B4714"/>
    <w:rsid w:val="000B4AA1"/>
    <w:rsid w:val="000B53D2"/>
    <w:rsid w:val="000B57B2"/>
    <w:rsid w:val="000B74D2"/>
    <w:rsid w:val="000B763C"/>
    <w:rsid w:val="000B7BDE"/>
    <w:rsid w:val="000B7F27"/>
    <w:rsid w:val="000C0377"/>
    <w:rsid w:val="000C037B"/>
    <w:rsid w:val="000C16EC"/>
    <w:rsid w:val="000C1CC6"/>
    <w:rsid w:val="000C2089"/>
    <w:rsid w:val="000C2358"/>
    <w:rsid w:val="000C28B4"/>
    <w:rsid w:val="000C292B"/>
    <w:rsid w:val="000C2D02"/>
    <w:rsid w:val="000C2D04"/>
    <w:rsid w:val="000C3F75"/>
    <w:rsid w:val="000C4302"/>
    <w:rsid w:val="000C48E3"/>
    <w:rsid w:val="000C4F2C"/>
    <w:rsid w:val="000C5093"/>
    <w:rsid w:val="000C5634"/>
    <w:rsid w:val="000C5F00"/>
    <w:rsid w:val="000C6670"/>
    <w:rsid w:val="000C674F"/>
    <w:rsid w:val="000C6F9F"/>
    <w:rsid w:val="000C740F"/>
    <w:rsid w:val="000D0603"/>
    <w:rsid w:val="000D0606"/>
    <w:rsid w:val="000D0D79"/>
    <w:rsid w:val="000D11AE"/>
    <w:rsid w:val="000D1CF7"/>
    <w:rsid w:val="000D1F45"/>
    <w:rsid w:val="000D254A"/>
    <w:rsid w:val="000D298B"/>
    <w:rsid w:val="000D3472"/>
    <w:rsid w:val="000D3A44"/>
    <w:rsid w:val="000D4306"/>
    <w:rsid w:val="000D4412"/>
    <w:rsid w:val="000D456A"/>
    <w:rsid w:val="000D4804"/>
    <w:rsid w:val="000D49C5"/>
    <w:rsid w:val="000D5697"/>
    <w:rsid w:val="000D56DA"/>
    <w:rsid w:val="000D5805"/>
    <w:rsid w:val="000D58F0"/>
    <w:rsid w:val="000D592D"/>
    <w:rsid w:val="000D6886"/>
    <w:rsid w:val="000D6905"/>
    <w:rsid w:val="000D7075"/>
    <w:rsid w:val="000D71F8"/>
    <w:rsid w:val="000D723D"/>
    <w:rsid w:val="000D7305"/>
    <w:rsid w:val="000D7564"/>
    <w:rsid w:val="000D7DE1"/>
    <w:rsid w:val="000E0330"/>
    <w:rsid w:val="000E08C7"/>
    <w:rsid w:val="000E09C9"/>
    <w:rsid w:val="000E194D"/>
    <w:rsid w:val="000E1E41"/>
    <w:rsid w:val="000E1F01"/>
    <w:rsid w:val="000E21AB"/>
    <w:rsid w:val="000E2909"/>
    <w:rsid w:val="000E2A03"/>
    <w:rsid w:val="000E2B62"/>
    <w:rsid w:val="000E2C13"/>
    <w:rsid w:val="000E2EDC"/>
    <w:rsid w:val="000E336A"/>
    <w:rsid w:val="000E33A1"/>
    <w:rsid w:val="000E36CC"/>
    <w:rsid w:val="000E3A6D"/>
    <w:rsid w:val="000E3AFA"/>
    <w:rsid w:val="000E3DA7"/>
    <w:rsid w:val="000E42CB"/>
    <w:rsid w:val="000E4578"/>
    <w:rsid w:val="000E4648"/>
    <w:rsid w:val="000E48FD"/>
    <w:rsid w:val="000E5123"/>
    <w:rsid w:val="000E5718"/>
    <w:rsid w:val="000E5805"/>
    <w:rsid w:val="000E5B23"/>
    <w:rsid w:val="000E69F3"/>
    <w:rsid w:val="000E7105"/>
    <w:rsid w:val="000E7209"/>
    <w:rsid w:val="000E7D60"/>
    <w:rsid w:val="000E7FF4"/>
    <w:rsid w:val="000F008E"/>
    <w:rsid w:val="000F0775"/>
    <w:rsid w:val="000F07DE"/>
    <w:rsid w:val="000F0939"/>
    <w:rsid w:val="000F0A06"/>
    <w:rsid w:val="000F0A91"/>
    <w:rsid w:val="000F0B5A"/>
    <w:rsid w:val="000F10C9"/>
    <w:rsid w:val="000F158A"/>
    <w:rsid w:val="000F15F5"/>
    <w:rsid w:val="000F18FB"/>
    <w:rsid w:val="000F1AB4"/>
    <w:rsid w:val="000F22B7"/>
    <w:rsid w:val="000F2F11"/>
    <w:rsid w:val="000F326F"/>
    <w:rsid w:val="000F345C"/>
    <w:rsid w:val="000F360A"/>
    <w:rsid w:val="000F362A"/>
    <w:rsid w:val="000F3B73"/>
    <w:rsid w:val="000F4286"/>
    <w:rsid w:val="000F5663"/>
    <w:rsid w:val="000F5A70"/>
    <w:rsid w:val="000F6927"/>
    <w:rsid w:val="000F77D7"/>
    <w:rsid w:val="000F78D8"/>
    <w:rsid w:val="000F7C42"/>
    <w:rsid w:val="0010019C"/>
    <w:rsid w:val="001001C6"/>
    <w:rsid w:val="0010027C"/>
    <w:rsid w:val="001004A9"/>
    <w:rsid w:val="00100AAD"/>
    <w:rsid w:val="00101A4A"/>
    <w:rsid w:val="00101C2B"/>
    <w:rsid w:val="00101D11"/>
    <w:rsid w:val="00101E73"/>
    <w:rsid w:val="00101FBB"/>
    <w:rsid w:val="0010282D"/>
    <w:rsid w:val="00102980"/>
    <w:rsid w:val="00102B72"/>
    <w:rsid w:val="00102D67"/>
    <w:rsid w:val="001030E9"/>
    <w:rsid w:val="00103B4C"/>
    <w:rsid w:val="0010548F"/>
    <w:rsid w:val="001057B2"/>
    <w:rsid w:val="00105D6D"/>
    <w:rsid w:val="00105F42"/>
    <w:rsid w:val="00106251"/>
    <w:rsid w:val="00106601"/>
    <w:rsid w:val="00106862"/>
    <w:rsid w:val="00106E49"/>
    <w:rsid w:val="00106EF3"/>
    <w:rsid w:val="00106F32"/>
    <w:rsid w:val="00107185"/>
    <w:rsid w:val="00107D3D"/>
    <w:rsid w:val="00107D5A"/>
    <w:rsid w:val="001100C2"/>
    <w:rsid w:val="00110294"/>
    <w:rsid w:val="0011057C"/>
    <w:rsid w:val="00110AE5"/>
    <w:rsid w:val="00110FDB"/>
    <w:rsid w:val="00111087"/>
    <w:rsid w:val="00111771"/>
    <w:rsid w:val="001118ED"/>
    <w:rsid w:val="00111C14"/>
    <w:rsid w:val="00111F58"/>
    <w:rsid w:val="001123F9"/>
    <w:rsid w:val="00112894"/>
    <w:rsid w:val="0011365A"/>
    <w:rsid w:val="001136E4"/>
    <w:rsid w:val="001136F6"/>
    <w:rsid w:val="00113DBA"/>
    <w:rsid w:val="00113E68"/>
    <w:rsid w:val="00113E72"/>
    <w:rsid w:val="00114846"/>
    <w:rsid w:val="001151F5"/>
    <w:rsid w:val="00115435"/>
    <w:rsid w:val="00115919"/>
    <w:rsid w:val="00115930"/>
    <w:rsid w:val="001160C2"/>
    <w:rsid w:val="001163A2"/>
    <w:rsid w:val="00116B44"/>
    <w:rsid w:val="001174ED"/>
    <w:rsid w:val="00120358"/>
    <w:rsid w:val="0012115A"/>
    <w:rsid w:val="00121660"/>
    <w:rsid w:val="00121972"/>
    <w:rsid w:val="00121EA8"/>
    <w:rsid w:val="0012204A"/>
    <w:rsid w:val="0012227D"/>
    <w:rsid w:val="00122486"/>
    <w:rsid w:val="001230BE"/>
    <w:rsid w:val="001230F2"/>
    <w:rsid w:val="0012342B"/>
    <w:rsid w:val="00124DBC"/>
    <w:rsid w:val="00125570"/>
    <w:rsid w:val="00125932"/>
    <w:rsid w:val="00125B86"/>
    <w:rsid w:val="00126A3D"/>
    <w:rsid w:val="00126B7F"/>
    <w:rsid w:val="00126DCB"/>
    <w:rsid w:val="00126F8F"/>
    <w:rsid w:val="0012748B"/>
    <w:rsid w:val="001274CC"/>
    <w:rsid w:val="0012772B"/>
    <w:rsid w:val="00127C64"/>
    <w:rsid w:val="00127CE4"/>
    <w:rsid w:val="00127F07"/>
    <w:rsid w:val="00127FD1"/>
    <w:rsid w:val="00127FE9"/>
    <w:rsid w:val="001311F6"/>
    <w:rsid w:val="00131E05"/>
    <w:rsid w:val="00132140"/>
    <w:rsid w:val="001321D1"/>
    <w:rsid w:val="00132245"/>
    <w:rsid w:val="001323A7"/>
    <w:rsid w:val="001323CB"/>
    <w:rsid w:val="00132481"/>
    <w:rsid w:val="00132FA3"/>
    <w:rsid w:val="00132FCD"/>
    <w:rsid w:val="0013314F"/>
    <w:rsid w:val="00133D35"/>
    <w:rsid w:val="00133F03"/>
    <w:rsid w:val="00134E02"/>
    <w:rsid w:val="00134F30"/>
    <w:rsid w:val="00135070"/>
    <w:rsid w:val="00135338"/>
    <w:rsid w:val="00135D59"/>
    <w:rsid w:val="00135EC6"/>
    <w:rsid w:val="001367EC"/>
    <w:rsid w:val="00136AF2"/>
    <w:rsid w:val="00136F5F"/>
    <w:rsid w:val="00137195"/>
    <w:rsid w:val="00137444"/>
    <w:rsid w:val="00137570"/>
    <w:rsid w:val="001375A4"/>
    <w:rsid w:val="001376F4"/>
    <w:rsid w:val="00137A04"/>
    <w:rsid w:val="001407F3"/>
    <w:rsid w:val="00141107"/>
    <w:rsid w:val="00141C03"/>
    <w:rsid w:val="00142320"/>
    <w:rsid w:val="00142635"/>
    <w:rsid w:val="00142789"/>
    <w:rsid w:val="00142A0B"/>
    <w:rsid w:val="00142B84"/>
    <w:rsid w:val="001435A7"/>
    <w:rsid w:val="0014388A"/>
    <w:rsid w:val="00144024"/>
    <w:rsid w:val="00144169"/>
    <w:rsid w:val="001446FF"/>
    <w:rsid w:val="00144AA1"/>
    <w:rsid w:val="0014609C"/>
    <w:rsid w:val="0014617E"/>
    <w:rsid w:val="00146412"/>
    <w:rsid w:val="00146B82"/>
    <w:rsid w:val="00146D55"/>
    <w:rsid w:val="00146E82"/>
    <w:rsid w:val="00150130"/>
    <w:rsid w:val="00150561"/>
    <w:rsid w:val="001506C4"/>
    <w:rsid w:val="00150AE5"/>
    <w:rsid w:val="001510C9"/>
    <w:rsid w:val="00151295"/>
    <w:rsid w:val="001514C1"/>
    <w:rsid w:val="001515C2"/>
    <w:rsid w:val="001528C3"/>
    <w:rsid w:val="00152BCA"/>
    <w:rsid w:val="001530C0"/>
    <w:rsid w:val="00153746"/>
    <w:rsid w:val="0015384F"/>
    <w:rsid w:val="00153BE2"/>
    <w:rsid w:val="00153E97"/>
    <w:rsid w:val="00154853"/>
    <w:rsid w:val="00154C4D"/>
    <w:rsid w:val="0015510D"/>
    <w:rsid w:val="0015547F"/>
    <w:rsid w:val="0015578C"/>
    <w:rsid w:val="00155941"/>
    <w:rsid w:val="00155E9F"/>
    <w:rsid w:val="00155F6E"/>
    <w:rsid w:val="0015757A"/>
    <w:rsid w:val="00157C65"/>
    <w:rsid w:val="00157C75"/>
    <w:rsid w:val="001601EA"/>
    <w:rsid w:val="00160468"/>
    <w:rsid w:val="00160BB5"/>
    <w:rsid w:val="00160FE5"/>
    <w:rsid w:val="00161695"/>
    <w:rsid w:val="001616E3"/>
    <w:rsid w:val="00161927"/>
    <w:rsid w:val="00161C2B"/>
    <w:rsid w:val="00161C4F"/>
    <w:rsid w:val="00161CC9"/>
    <w:rsid w:val="00162453"/>
    <w:rsid w:val="00162A33"/>
    <w:rsid w:val="0016304A"/>
    <w:rsid w:val="0016361C"/>
    <w:rsid w:val="001638FD"/>
    <w:rsid w:val="00163BAC"/>
    <w:rsid w:val="00163F42"/>
    <w:rsid w:val="001647AB"/>
    <w:rsid w:val="00164D21"/>
    <w:rsid w:val="00165077"/>
    <w:rsid w:val="001658CE"/>
    <w:rsid w:val="001659CB"/>
    <w:rsid w:val="00165B0B"/>
    <w:rsid w:val="001662B3"/>
    <w:rsid w:val="001667FA"/>
    <w:rsid w:val="00166AB1"/>
    <w:rsid w:val="00166BD9"/>
    <w:rsid w:val="00166C3E"/>
    <w:rsid w:val="00167D6E"/>
    <w:rsid w:val="00167EDF"/>
    <w:rsid w:val="0017040C"/>
    <w:rsid w:val="00170914"/>
    <w:rsid w:val="00170B19"/>
    <w:rsid w:val="00170EED"/>
    <w:rsid w:val="0017195F"/>
    <w:rsid w:val="00171B4F"/>
    <w:rsid w:val="001721E3"/>
    <w:rsid w:val="00172415"/>
    <w:rsid w:val="00172E55"/>
    <w:rsid w:val="00173056"/>
    <w:rsid w:val="001741EF"/>
    <w:rsid w:val="00174392"/>
    <w:rsid w:val="0017476D"/>
    <w:rsid w:val="00174BF3"/>
    <w:rsid w:val="00174EF6"/>
    <w:rsid w:val="001752E1"/>
    <w:rsid w:val="001754AF"/>
    <w:rsid w:val="00175CC8"/>
    <w:rsid w:val="00177B82"/>
    <w:rsid w:val="00180458"/>
    <w:rsid w:val="00180675"/>
    <w:rsid w:val="001806DA"/>
    <w:rsid w:val="001807BD"/>
    <w:rsid w:val="001810D3"/>
    <w:rsid w:val="001816F8"/>
    <w:rsid w:val="0018175A"/>
    <w:rsid w:val="00181896"/>
    <w:rsid w:val="00181A2B"/>
    <w:rsid w:val="00181AD8"/>
    <w:rsid w:val="001822CC"/>
    <w:rsid w:val="00182674"/>
    <w:rsid w:val="00182688"/>
    <w:rsid w:val="001828D5"/>
    <w:rsid w:val="00182948"/>
    <w:rsid w:val="00182971"/>
    <w:rsid w:val="00182E1A"/>
    <w:rsid w:val="00182E3E"/>
    <w:rsid w:val="00183619"/>
    <w:rsid w:val="00183F28"/>
    <w:rsid w:val="00183FA1"/>
    <w:rsid w:val="001843B7"/>
    <w:rsid w:val="001843BD"/>
    <w:rsid w:val="00184914"/>
    <w:rsid w:val="001849DB"/>
    <w:rsid w:val="0018580F"/>
    <w:rsid w:val="00185D3E"/>
    <w:rsid w:val="0018640F"/>
    <w:rsid w:val="0018690A"/>
    <w:rsid w:val="00187007"/>
    <w:rsid w:val="0018778B"/>
    <w:rsid w:val="001879AF"/>
    <w:rsid w:val="00187D97"/>
    <w:rsid w:val="00187FC5"/>
    <w:rsid w:val="00191414"/>
    <w:rsid w:val="001921F5"/>
    <w:rsid w:val="00192AF0"/>
    <w:rsid w:val="00193143"/>
    <w:rsid w:val="001939C3"/>
    <w:rsid w:val="00193A14"/>
    <w:rsid w:val="00193A84"/>
    <w:rsid w:val="00193A8B"/>
    <w:rsid w:val="00193D52"/>
    <w:rsid w:val="00194220"/>
    <w:rsid w:val="00194279"/>
    <w:rsid w:val="001944CD"/>
    <w:rsid w:val="0019463B"/>
    <w:rsid w:val="00194A36"/>
    <w:rsid w:val="00194BE1"/>
    <w:rsid w:val="00194BFF"/>
    <w:rsid w:val="00194C5D"/>
    <w:rsid w:val="00195317"/>
    <w:rsid w:val="00195743"/>
    <w:rsid w:val="00195880"/>
    <w:rsid w:val="00195DC1"/>
    <w:rsid w:val="00196AD5"/>
    <w:rsid w:val="00196C27"/>
    <w:rsid w:val="00196FD6"/>
    <w:rsid w:val="00197332"/>
    <w:rsid w:val="001978B5"/>
    <w:rsid w:val="001A007E"/>
    <w:rsid w:val="001A060C"/>
    <w:rsid w:val="001A0918"/>
    <w:rsid w:val="001A109A"/>
    <w:rsid w:val="001A1889"/>
    <w:rsid w:val="001A2260"/>
    <w:rsid w:val="001A2E97"/>
    <w:rsid w:val="001A3F32"/>
    <w:rsid w:val="001A411D"/>
    <w:rsid w:val="001A4173"/>
    <w:rsid w:val="001A4270"/>
    <w:rsid w:val="001A428C"/>
    <w:rsid w:val="001A4320"/>
    <w:rsid w:val="001A44DE"/>
    <w:rsid w:val="001A58A0"/>
    <w:rsid w:val="001A5956"/>
    <w:rsid w:val="001A5D14"/>
    <w:rsid w:val="001A5EAA"/>
    <w:rsid w:val="001A620C"/>
    <w:rsid w:val="001A6CF9"/>
    <w:rsid w:val="001A6E25"/>
    <w:rsid w:val="001A6FB5"/>
    <w:rsid w:val="001A7159"/>
    <w:rsid w:val="001A7297"/>
    <w:rsid w:val="001B00D1"/>
    <w:rsid w:val="001B01DC"/>
    <w:rsid w:val="001B1413"/>
    <w:rsid w:val="001B14BA"/>
    <w:rsid w:val="001B152F"/>
    <w:rsid w:val="001B16B9"/>
    <w:rsid w:val="001B1F93"/>
    <w:rsid w:val="001B208A"/>
    <w:rsid w:val="001B254D"/>
    <w:rsid w:val="001B36C0"/>
    <w:rsid w:val="001B3D0A"/>
    <w:rsid w:val="001B3FE5"/>
    <w:rsid w:val="001B4C49"/>
    <w:rsid w:val="001B4DF6"/>
    <w:rsid w:val="001B67D2"/>
    <w:rsid w:val="001B6CAA"/>
    <w:rsid w:val="001B75FC"/>
    <w:rsid w:val="001B7DE6"/>
    <w:rsid w:val="001B7E10"/>
    <w:rsid w:val="001B7EDD"/>
    <w:rsid w:val="001C0321"/>
    <w:rsid w:val="001C03BD"/>
    <w:rsid w:val="001C07A4"/>
    <w:rsid w:val="001C0F72"/>
    <w:rsid w:val="001C12A3"/>
    <w:rsid w:val="001C1570"/>
    <w:rsid w:val="001C199D"/>
    <w:rsid w:val="001C274D"/>
    <w:rsid w:val="001C2944"/>
    <w:rsid w:val="001C2D11"/>
    <w:rsid w:val="001C2FA9"/>
    <w:rsid w:val="001C3373"/>
    <w:rsid w:val="001C33B5"/>
    <w:rsid w:val="001C3F0B"/>
    <w:rsid w:val="001C4550"/>
    <w:rsid w:val="001C4704"/>
    <w:rsid w:val="001C47EA"/>
    <w:rsid w:val="001C4848"/>
    <w:rsid w:val="001C48AC"/>
    <w:rsid w:val="001C4ECF"/>
    <w:rsid w:val="001C4FCC"/>
    <w:rsid w:val="001C4FF5"/>
    <w:rsid w:val="001C5478"/>
    <w:rsid w:val="001C58BD"/>
    <w:rsid w:val="001C58CA"/>
    <w:rsid w:val="001C5DC6"/>
    <w:rsid w:val="001C5E68"/>
    <w:rsid w:val="001C69CF"/>
    <w:rsid w:val="001C6C15"/>
    <w:rsid w:val="001D002E"/>
    <w:rsid w:val="001D005B"/>
    <w:rsid w:val="001D02D4"/>
    <w:rsid w:val="001D0597"/>
    <w:rsid w:val="001D07D3"/>
    <w:rsid w:val="001D0822"/>
    <w:rsid w:val="001D08F7"/>
    <w:rsid w:val="001D1FEB"/>
    <w:rsid w:val="001D2352"/>
    <w:rsid w:val="001D2C0A"/>
    <w:rsid w:val="001D2D83"/>
    <w:rsid w:val="001D3704"/>
    <w:rsid w:val="001D39EC"/>
    <w:rsid w:val="001D408D"/>
    <w:rsid w:val="001D4177"/>
    <w:rsid w:val="001D43E1"/>
    <w:rsid w:val="001D4BF9"/>
    <w:rsid w:val="001D53B8"/>
    <w:rsid w:val="001D5479"/>
    <w:rsid w:val="001D5755"/>
    <w:rsid w:val="001D5802"/>
    <w:rsid w:val="001D58E1"/>
    <w:rsid w:val="001D5BA7"/>
    <w:rsid w:val="001D632B"/>
    <w:rsid w:val="001D63C4"/>
    <w:rsid w:val="001D64EF"/>
    <w:rsid w:val="001D6C10"/>
    <w:rsid w:val="001D6DE7"/>
    <w:rsid w:val="001D6F82"/>
    <w:rsid w:val="001E014D"/>
    <w:rsid w:val="001E0E43"/>
    <w:rsid w:val="001E10A4"/>
    <w:rsid w:val="001E1441"/>
    <w:rsid w:val="001E159F"/>
    <w:rsid w:val="001E163C"/>
    <w:rsid w:val="001E174F"/>
    <w:rsid w:val="001E1898"/>
    <w:rsid w:val="001E1F07"/>
    <w:rsid w:val="001E24C8"/>
    <w:rsid w:val="001E2692"/>
    <w:rsid w:val="001E2A01"/>
    <w:rsid w:val="001E30AB"/>
    <w:rsid w:val="001E3B2D"/>
    <w:rsid w:val="001E4602"/>
    <w:rsid w:val="001E4798"/>
    <w:rsid w:val="001E48D1"/>
    <w:rsid w:val="001E4A25"/>
    <w:rsid w:val="001E4A9F"/>
    <w:rsid w:val="001E4F3E"/>
    <w:rsid w:val="001E5775"/>
    <w:rsid w:val="001E5BA2"/>
    <w:rsid w:val="001E5CB2"/>
    <w:rsid w:val="001E6688"/>
    <w:rsid w:val="001E688B"/>
    <w:rsid w:val="001E6BAA"/>
    <w:rsid w:val="001E6E36"/>
    <w:rsid w:val="001E6E9F"/>
    <w:rsid w:val="001E7253"/>
    <w:rsid w:val="001E72C8"/>
    <w:rsid w:val="001E74E9"/>
    <w:rsid w:val="001E773D"/>
    <w:rsid w:val="001E7F7E"/>
    <w:rsid w:val="001F07B1"/>
    <w:rsid w:val="001F10F7"/>
    <w:rsid w:val="001F1838"/>
    <w:rsid w:val="001F1F60"/>
    <w:rsid w:val="001F20C0"/>
    <w:rsid w:val="001F252D"/>
    <w:rsid w:val="001F2604"/>
    <w:rsid w:val="001F2758"/>
    <w:rsid w:val="001F2C2B"/>
    <w:rsid w:val="001F3266"/>
    <w:rsid w:val="001F3360"/>
    <w:rsid w:val="001F384E"/>
    <w:rsid w:val="001F3BB8"/>
    <w:rsid w:val="001F433A"/>
    <w:rsid w:val="001F4404"/>
    <w:rsid w:val="001F4E7D"/>
    <w:rsid w:val="001F54DA"/>
    <w:rsid w:val="001F56DF"/>
    <w:rsid w:val="001F6246"/>
    <w:rsid w:val="001F642A"/>
    <w:rsid w:val="001F65ED"/>
    <w:rsid w:val="001F6CA5"/>
    <w:rsid w:val="001F6E90"/>
    <w:rsid w:val="001F7237"/>
    <w:rsid w:val="001F741E"/>
    <w:rsid w:val="001F7AD4"/>
    <w:rsid w:val="001F7B95"/>
    <w:rsid w:val="002000AF"/>
    <w:rsid w:val="00200280"/>
    <w:rsid w:val="0020039C"/>
    <w:rsid w:val="0020095A"/>
    <w:rsid w:val="00200E62"/>
    <w:rsid w:val="002012BA"/>
    <w:rsid w:val="00201622"/>
    <w:rsid w:val="0020195D"/>
    <w:rsid w:val="00201B0E"/>
    <w:rsid w:val="00201B3A"/>
    <w:rsid w:val="00201C81"/>
    <w:rsid w:val="002023C6"/>
    <w:rsid w:val="00202D2B"/>
    <w:rsid w:val="00203B73"/>
    <w:rsid w:val="00203F73"/>
    <w:rsid w:val="002043C9"/>
    <w:rsid w:val="002044DA"/>
    <w:rsid w:val="002045AA"/>
    <w:rsid w:val="00205205"/>
    <w:rsid w:val="002052CF"/>
    <w:rsid w:val="0020549E"/>
    <w:rsid w:val="002058B4"/>
    <w:rsid w:val="00206121"/>
    <w:rsid w:val="00206553"/>
    <w:rsid w:val="00206754"/>
    <w:rsid w:val="00206B39"/>
    <w:rsid w:val="00206DE0"/>
    <w:rsid w:val="00206ED7"/>
    <w:rsid w:val="00207047"/>
    <w:rsid w:val="00207966"/>
    <w:rsid w:val="002079AA"/>
    <w:rsid w:val="00207BBB"/>
    <w:rsid w:val="00207DAB"/>
    <w:rsid w:val="00210EE0"/>
    <w:rsid w:val="00211134"/>
    <w:rsid w:val="0021199C"/>
    <w:rsid w:val="00211E27"/>
    <w:rsid w:val="002121CE"/>
    <w:rsid w:val="002127C4"/>
    <w:rsid w:val="002129D6"/>
    <w:rsid w:val="00212CCB"/>
    <w:rsid w:val="00212E15"/>
    <w:rsid w:val="00213A77"/>
    <w:rsid w:val="00213E27"/>
    <w:rsid w:val="00214283"/>
    <w:rsid w:val="002148F3"/>
    <w:rsid w:val="00214D08"/>
    <w:rsid w:val="00214EF3"/>
    <w:rsid w:val="00215818"/>
    <w:rsid w:val="00215B37"/>
    <w:rsid w:val="00216A29"/>
    <w:rsid w:val="00216A6D"/>
    <w:rsid w:val="00216CEA"/>
    <w:rsid w:val="00216E99"/>
    <w:rsid w:val="002173BB"/>
    <w:rsid w:val="0021749F"/>
    <w:rsid w:val="00220106"/>
    <w:rsid w:val="00220C75"/>
    <w:rsid w:val="00220F93"/>
    <w:rsid w:val="00221519"/>
    <w:rsid w:val="002217D0"/>
    <w:rsid w:val="00221BC7"/>
    <w:rsid w:val="00222138"/>
    <w:rsid w:val="00222144"/>
    <w:rsid w:val="0022267A"/>
    <w:rsid w:val="0022294D"/>
    <w:rsid w:val="00222EF7"/>
    <w:rsid w:val="002234DD"/>
    <w:rsid w:val="00223B87"/>
    <w:rsid w:val="00224211"/>
    <w:rsid w:val="00224444"/>
    <w:rsid w:val="0022479B"/>
    <w:rsid w:val="00224A10"/>
    <w:rsid w:val="0022569F"/>
    <w:rsid w:val="00225806"/>
    <w:rsid w:val="00225896"/>
    <w:rsid w:val="002259A7"/>
    <w:rsid w:val="00225C8A"/>
    <w:rsid w:val="00225E10"/>
    <w:rsid w:val="00226794"/>
    <w:rsid w:val="00226D2B"/>
    <w:rsid w:val="0022715C"/>
    <w:rsid w:val="0022718B"/>
    <w:rsid w:val="00227F83"/>
    <w:rsid w:val="0023026C"/>
    <w:rsid w:val="002302FC"/>
    <w:rsid w:val="00232154"/>
    <w:rsid w:val="00232271"/>
    <w:rsid w:val="00232B5B"/>
    <w:rsid w:val="00233509"/>
    <w:rsid w:val="00234093"/>
    <w:rsid w:val="002340BA"/>
    <w:rsid w:val="002342FC"/>
    <w:rsid w:val="0023443F"/>
    <w:rsid w:val="002344D9"/>
    <w:rsid w:val="0023485F"/>
    <w:rsid w:val="00234C4B"/>
    <w:rsid w:val="00234F50"/>
    <w:rsid w:val="00235FD1"/>
    <w:rsid w:val="0023603D"/>
    <w:rsid w:val="0023613F"/>
    <w:rsid w:val="00236334"/>
    <w:rsid w:val="002363FF"/>
    <w:rsid w:val="00236625"/>
    <w:rsid w:val="00236661"/>
    <w:rsid w:val="00236A8E"/>
    <w:rsid w:val="00236E0A"/>
    <w:rsid w:val="002376D0"/>
    <w:rsid w:val="002402F8"/>
    <w:rsid w:val="002404EC"/>
    <w:rsid w:val="0024062A"/>
    <w:rsid w:val="00240912"/>
    <w:rsid w:val="00240E6E"/>
    <w:rsid w:val="002412A7"/>
    <w:rsid w:val="00241541"/>
    <w:rsid w:val="00241BC1"/>
    <w:rsid w:val="00241C6E"/>
    <w:rsid w:val="00241D2F"/>
    <w:rsid w:val="00241DE7"/>
    <w:rsid w:val="00241E8B"/>
    <w:rsid w:val="00242987"/>
    <w:rsid w:val="00242B21"/>
    <w:rsid w:val="00242DE7"/>
    <w:rsid w:val="002431B3"/>
    <w:rsid w:val="00243D5A"/>
    <w:rsid w:val="002449F1"/>
    <w:rsid w:val="00244A9B"/>
    <w:rsid w:val="00245637"/>
    <w:rsid w:val="00245771"/>
    <w:rsid w:val="00245B6A"/>
    <w:rsid w:val="00245DE9"/>
    <w:rsid w:val="00245EFF"/>
    <w:rsid w:val="00246022"/>
    <w:rsid w:val="0024780F"/>
    <w:rsid w:val="00247F1E"/>
    <w:rsid w:val="00247F25"/>
    <w:rsid w:val="00250086"/>
    <w:rsid w:val="002504AF"/>
    <w:rsid w:val="00250AC0"/>
    <w:rsid w:val="00250BA7"/>
    <w:rsid w:val="00250E7C"/>
    <w:rsid w:val="00251976"/>
    <w:rsid w:val="002519A2"/>
    <w:rsid w:val="0025208D"/>
    <w:rsid w:val="00252476"/>
    <w:rsid w:val="002538C6"/>
    <w:rsid w:val="00253FCA"/>
    <w:rsid w:val="0025409B"/>
    <w:rsid w:val="002541CB"/>
    <w:rsid w:val="00254353"/>
    <w:rsid w:val="00254A2B"/>
    <w:rsid w:val="0025646D"/>
    <w:rsid w:val="00256CFA"/>
    <w:rsid w:val="00256D05"/>
    <w:rsid w:val="00256E46"/>
    <w:rsid w:val="00256EBB"/>
    <w:rsid w:val="002574C5"/>
    <w:rsid w:val="00257949"/>
    <w:rsid w:val="00257AC1"/>
    <w:rsid w:val="00257CF8"/>
    <w:rsid w:val="00257F59"/>
    <w:rsid w:val="0026018C"/>
    <w:rsid w:val="0026030C"/>
    <w:rsid w:val="002605A8"/>
    <w:rsid w:val="00260F12"/>
    <w:rsid w:val="00261BC5"/>
    <w:rsid w:val="00262BD6"/>
    <w:rsid w:val="002630F2"/>
    <w:rsid w:val="002637A7"/>
    <w:rsid w:val="00263D44"/>
    <w:rsid w:val="00264041"/>
    <w:rsid w:val="002643D4"/>
    <w:rsid w:val="00264468"/>
    <w:rsid w:val="002645A4"/>
    <w:rsid w:val="002645DC"/>
    <w:rsid w:val="00264A44"/>
    <w:rsid w:val="00264C6D"/>
    <w:rsid w:val="00264DBF"/>
    <w:rsid w:val="00265081"/>
    <w:rsid w:val="00265269"/>
    <w:rsid w:val="002652E9"/>
    <w:rsid w:val="0026584C"/>
    <w:rsid w:val="00265917"/>
    <w:rsid w:val="00265A84"/>
    <w:rsid w:val="00265CAF"/>
    <w:rsid w:val="002665E7"/>
    <w:rsid w:val="0026662E"/>
    <w:rsid w:val="0026719C"/>
    <w:rsid w:val="0026799D"/>
    <w:rsid w:val="00270165"/>
    <w:rsid w:val="002701AD"/>
    <w:rsid w:val="002701FD"/>
    <w:rsid w:val="002706FD"/>
    <w:rsid w:val="00270FAF"/>
    <w:rsid w:val="00271A98"/>
    <w:rsid w:val="00272705"/>
    <w:rsid w:val="0027282F"/>
    <w:rsid w:val="00272B4F"/>
    <w:rsid w:val="0027358A"/>
    <w:rsid w:val="00274834"/>
    <w:rsid w:val="00274C11"/>
    <w:rsid w:val="00274CD4"/>
    <w:rsid w:val="00274DF3"/>
    <w:rsid w:val="002750D1"/>
    <w:rsid w:val="0027524D"/>
    <w:rsid w:val="002752E7"/>
    <w:rsid w:val="0027543D"/>
    <w:rsid w:val="00276682"/>
    <w:rsid w:val="0027676B"/>
    <w:rsid w:val="0027693D"/>
    <w:rsid w:val="00276D5D"/>
    <w:rsid w:val="00276E80"/>
    <w:rsid w:val="00276EEC"/>
    <w:rsid w:val="0027710F"/>
    <w:rsid w:val="00277693"/>
    <w:rsid w:val="00277A90"/>
    <w:rsid w:val="00277B24"/>
    <w:rsid w:val="0028077C"/>
    <w:rsid w:val="00280AC7"/>
    <w:rsid w:val="00280F76"/>
    <w:rsid w:val="002817F8"/>
    <w:rsid w:val="00282082"/>
    <w:rsid w:val="00282442"/>
    <w:rsid w:val="002826B4"/>
    <w:rsid w:val="00282D29"/>
    <w:rsid w:val="00283103"/>
    <w:rsid w:val="00283532"/>
    <w:rsid w:val="00283CB0"/>
    <w:rsid w:val="00283E00"/>
    <w:rsid w:val="00283F7B"/>
    <w:rsid w:val="00284254"/>
    <w:rsid w:val="00284347"/>
    <w:rsid w:val="00284763"/>
    <w:rsid w:val="00284B73"/>
    <w:rsid w:val="00284D5A"/>
    <w:rsid w:val="00284EE7"/>
    <w:rsid w:val="0028507E"/>
    <w:rsid w:val="002850A5"/>
    <w:rsid w:val="002851BC"/>
    <w:rsid w:val="00285C97"/>
    <w:rsid w:val="00286090"/>
    <w:rsid w:val="00286136"/>
    <w:rsid w:val="00287159"/>
    <w:rsid w:val="002873A8"/>
    <w:rsid w:val="00287561"/>
    <w:rsid w:val="00287B94"/>
    <w:rsid w:val="00287C3C"/>
    <w:rsid w:val="00290299"/>
    <w:rsid w:val="0029081C"/>
    <w:rsid w:val="00290A2D"/>
    <w:rsid w:val="00291337"/>
    <w:rsid w:val="002914DE"/>
    <w:rsid w:val="00291B27"/>
    <w:rsid w:val="00292134"/>
    <w:rsid w:val="0029289B"/>
    <w:rsid w:val="00292ADE"/>
    <w:rsid w:val="00292CAC"/>
    <w:rsid w:val="00293B73"/>
    <w:rsid w:val="00294284"/>
    <w:rsid w:val="002947E7"/>
    <w:rsid w:val="00294848"/>
    <w:rsid w:val="00294B8E"/>
    <w:rsid w:val="00294D68"/>
    <w:rsid w:val="00295017"/>
    <w:rsid w:val="0029583A"/>
    <w:rsid w:val="00295BC9"/>
    <w:rsid w:val="00295BD0"/>
    <w:rsid w:val="00295D79"/>
    <w:rsid w:val="002972B4"/>
    <w:rsid w:val="00297730"/>
    <w:rsid w:val="00297DBF"/>
    <w:rsid w:val="00297DDF"/>
    <w:rsid w:val="002A069C"/>
    <w:rsid w:val="002A0836"/>
    <w:rsid w:val="002A0DA5"/>
    <w:rsid w:val="002A16FC"/>
    <w:rsid w:val="002A1700"/>
    <w:rsid w:val="002A1CF6"/>
    <w:rsid w:val="002A228E"/>
    <w:rsid w:val="002A32C0"/>
    <w:rsid w:val="002A3642"/>
    <w:rsid w:val="002A41AC"/>
    <w:rsid w:val="002A4DC1"/>
    <w:rsid w:val="002A506F"/>
    <w:rsid w:val="002A51DD"/>
    <w:rsid w:val="002A5202"/>
    <w:rsid w:val="002A59FC"/>
    <w:rsid w:val="002A5C85"/>
    <w:rsid w:val="002A5D14"/>
    <w:rsid w:val="002A692B"/>
    <w:rsid w:val="002A6969"/>
    <w:rsid w:val="002A696A"/>
    <w:rsid w:val="002A69B6"/>
    <w:rsid w:val="002A69D1"/>
    <w:rsid w:val="002A6AFD"/>
    <w:rsid w:val="002A7A9B"/>
    <w:rsid w:val="002B0762"/>
    <w:rsid w:val="002B0E78"/>
    <w:rsid w:val="002B1452"/>
    <w:rsid w:val="002B169F"/>
    <w:rsid w:val="002B17B0"/>
    <w:rsid w:val="002B19DE"/>
    <w:rsid w:val="002B1ACE"/>
    <w:rsid w:val="002B1DBC"/>
    <w:rsid w:val="002B26EF"/>
    <w:rsid w:val="002B2C67"/>
    <w:rsid w:val="002B34DE"/>
    <w:rsid w:val="002B407A"/>
    <w:rsid w:val="002B4408"/>
    <w:rsid w:val="002B454B"/>
    <w:rsid w:val="002B47BD"/>
    <w:rsid w:val="002B4AA1"/>
    <w:rsid w:val="002B5233"/>
    <w:rsid w:val="002B5382"/>
    <w:rsid w:val="002B54E1"/>
    <w:rsid w:val="002B55EE"/>
    <w:rsid w:val="002B58A0"/>
    <w:rsid w:val="002B5AB5"/>
    <w:rsid w:val="002B5B06"/>
    <w:rsid w:val="002B6564"/>
    <w:rsid w:val="002B697A"/>
    <w:rsid w:val="002B6AF4"/>
    <w:rsid w:val="002B6B12"/>
    <w:rsid w:val="002B6DBA"/>
    <w:rsid w:val="002B7361"/>
    <w:rsid w:val="002B77B2"/>
    <w:rsid w:val="002C096F"/>
    <w:rsid w:val="002C0F5A"/>
    <w:rsid w:val="002C107F"/>
    <w:rsid w:val="002C10E7"/>
    <w:rsid w:val="002C1914"/>
    <w:rsid w:val="002C20EA"/>
    <w:rsid w:val="002C288B"/>
    <w:rsid w:val="002C2FD4"/>
    <w:rsid w:val="002C333C"/>
    <w:rsid w:val="002C3479"/>
    <w:rsid w:val="002C39DE"/>
    <w:rsid w:val="002C480A"/>
    <w:rsid w:val="002C4895"/>
    <w:rsid w:val="002C4ED4"/>
    <w:rsid w:val="002C5570"/>
    <w:rsid w:val="002C5672"/>
    <w:rsid w:val="002C58DE"/>
    <w:rsid w:val="002C5B41"/>
    <w:rsid w:val="002C60F0"/>
    <w:rsid w:val="002C66A6"/>
    <w:rsid w:val="002C7566"/>
    <w:rsid w:val="002C7CAA"/>
    <w:rsid w:val="002D04BC"/>
    <w:rsid w:val="002D0D68"/>
    <w:rsid w:val="002D1451"/>
    <w:rsid w:val="002D1991"/>
    <w:rsid w:val="002D2CAE"/>
    <w:rsid w:val="002D2D2A"/>
    <w:rsid w:val="002D3682"/>
    <w:rsid w:val="002D371D"/>
    <w:rsid w:val="002D3A12"/>
    <w:rsid w:val="002D3E0D"/>
    <w:rsid w:val="002D3EB0"/>
    <w:rsid w:val="002D46D0"/>
    <w:rsid w:val="002D4EA0"/>
    <w:rsid w:val="002D5192"/>
    <w:rsid w:val="002D564F"/>
    <w:rsid w:val="002D5A12"/>
    <w:rsid w:val="002D5C02"/>
    <w:rsid w:val="002D769C"/>
    <w:rsid w:val="002D7860"/>
    <w:rsid w:val="002D79AD"/>
    <w:rsid w:val="002E026F"/>
    <w:rsid w:val="002E0594"/>
    <w:rsid w:val="002E0BEF"/>
    <w:rsid w:val="002E1519"/>
    <w:rsid w:val="002E211C"/>
    <w:rsid w:val="002E25F9"/>
    <w:rsid w:val="002E2C9E"/>
    <w:rsid w:val="002E2D08"/>
    <w:rsid w:val="002E2F5D"/>
    <w:rsid w:val="002E36A6"/>
    <w:rsid w:val="002E3A4C"/>
    <w:rsid w:val="002E3AB2"/>
    <w:rsid w:val="002E3D4D"/>
    <w:rsid w:val="002E4A68"/>
    <w:rsid w:val="002E4E9F"/>
    <w:rsid w:val="002E52E9"/>
    <w:rsid w:val="002E5366"/>
    <w:rsid w:val="002E5FD6"/>
    <w:rsid w:val="002E67C8"/>
    <w:rsid w:val="002E6897"/>
    <w:rsid w:val="002E79B7"/>
    <w:rsid w:val="002F01A5"/>
    <w:rsid w:val="002F1184"/>
    <w:rsid w:val="002F1426"/>
    <w:rsid w:val="002F14E8"/>
    <w:rsid w:val="002F1717"/>
    <w:rsid w:val="002F172C"/>
    <w:rsid w:val="002F1C8E"/>
    <w:rsid w:val="002F2178"/>
    <w:rsid w:val="002F280F"/>
    <w:rsid w:val="002F2AE9"/>
    <w:rsid w:val="002F2B12"/>
    <w:rsid w:val="002F3047"/>
    <w:rsid w:val="002F325C"/>
    <w:rsid w:val="002F3484"/>
    <w:rsid w:val="002F391C"/>
    <w:rsid w:val="002F463F"/>
    <w:rsid w:val="002F563F"/>
    <w:rsid w:val="002F5C1C"/>
    <w:rsid w:val="002F601B"/>
    <w:rsid w:val="002F6D51"/>
    <w:rsid w:val="00300073"/>
    <w:rsid w:val="003003B7"/>
    <w:rsid w:val="00300B9D"/>
    <w:rsid w:val="00301076"/>
    <w:rsid w:val="003013DD"/>
    <w:rsid w:val="00302BA3"/>
    <w:rsid w:val="00303560"/>
    <w:rsid w:val="0030370D"/>
    <w:rsid w:val="00303961"/>
    <w:rsid w:val="00303AF9"/>
    <w:rsid w:val="00303E38"/>
    <w:rsid w:val="00303E76"/>
    <w:rsid w:val="00303EC3"/>
    <w:rsid w:val="00304C71"/>
    <w:rsid w:val="00305784"/>
    <w:rsid w:val="00306781"/>
    <w:rsid w:val="00306A41"/>
    <w:rsid w:val="00306F88"/>
    <w:rsid w:val="00307094"/>
    <w:rsid w:val="0030761E"/>
    <w:rsid w:val="00307B93"/>
    <w:rsid w:val="00307C24"/>
    <w:rsid w:val="00307FE2"/>
    <w:rsid w:val="00310471"/>
    <w:rsid w:val="00310685"/>
    <w:rsid w:val="0031086E"/>
    <w:rsid w:val="00310984"/>
    <w:rsid w:val="00310B9B"/>
    <w:rsid w:val="00310D3B"/>
    <w:rsid w:val="00310D5C"/>
    <w:rsid w:val="00311146"/>
    <w:rsid w:val="0031129D"/>
    <w:rsid w:val="0031199B"/>
    <w:rsid w:val="00311B7E"/>
    <w:rsid w:val="00311EC0"/>
    <w:rsid w:val="00312144"/>
    <w:rsid w:val="003121D0"/>
    <w:rsid w:val="00312971"/>
    <w:rsid w:val="00312980"/>
    <w:rsid w:val="00312AB1"/>
    <w:rsid w:val="00312C28"/>
    <w:rsid w:val="003132EE"/>
    <w:rsid w:val="003138AB"/>
    <w:rsid w:val="0031449C"/>
    <w:rsid w:val="003144AF"/>
    <w:rsid w:val="003148E6"/>
    <w:rsid w:val="0031495E"/>
    <w:rsid w:val="003149D2"/>
    <w:rsid w:val="00314F76"/>
    <w:rsid w:val="00316175"/>
    <w:rsid w:val="0031697C"/>
    <w:rsid w:val="00316F83"/>
    <w:rsid w:val="0031708B"/>
    <w:rsid w:val="00317232"/>
    <w:rsid w:val="0031731F"/>
    <w:rsid w:val="00317507"/>
    <w:rsid w:val="00317554"/>
    <w:rsid w:val="003178A6"/>
    <w:rsid w:val="003178C8"/>
    <w:rsid w:val="0031792A"/>
    <w:rsid w:val="00317D61"/>
    <w:rsid w:val="00320B9E"/>
    <w:rsid w:val="003212E9"/>
    <w:rsid w:val="003224C7"/>
    <w:rsid w:val="00322C44"/>
    <w:rsid w:val="00323036"/>
    <w:rsid w:val="00323537"/>
    <w:rsid w:val="003236E2"/>
    <w:rsid w:val="00323773"/>
    <w:rsid w:val="00323CE8"/>
    <w:rsid w:val="003241FB"/>
    <w:rsid w:val="003248B5"/>
    <w:rsid w:val="00324C02"/>
    <w:rsid w:val="00324CC4"/>
    <w:rsid w:val="00325314"/>
    <w:rsid w:val="0032539B"/>
    <w:rsid w:val="003253A5"/>
    <w:rsid w:val="003259CB"/>
    <w:rsid w:val="003268CB"/>
    <w:rsid w:val="00326925"/>
    <w:rsid w:val="00326A50"/>
    <w:rsid w:val="00326C33"/>
    <w:rsid w:val="00327227"/>
    <w:rsid w:val="003279F8"/>
    <w:rsid w:val="0033069B"/>
    <w:rsid w:val="0033070A"/>
    <w:rsid w:val="00330728"/>
    <w:rsid w:val="00330A3B"/>
    <w:rsid w:val="00330ABD"/>
    <w:rsid w:val="00330CAF"/>
    <w:rsid w:val="00331261"/>
    <w:rsid w:val="00331957"/>
    <w:rsid w:val="003319AF"/>
    <w:rsid w:val="00331BBD"/>
    <w:rsid w:val="003320CC"/>
    <w:rsid w:val="0033230B"/>
    <w:rsid w:val="0033242D"/>
    <w:rsid w:val="00332435"/>
    <w:rsid w:val="00332468"/>
    <w:rsid w:val="00333800"/>
    <w:rsid w:val="00333812"/>
    <w:rsid w:val="00333895"/>
    <w:rsid w:val="00333A1A"/>
    <w:rsid w:val="00333BD2"/>
    <w:rsid w:val="00333FC3"/>
    <w:rsid w:val="00335463"/>
    <w:rsid w:val="00335698"/>
    <w:rsid w:val="00335FC3"/>
    <w:rsid w:val="00336737"/>
    <w:rsid w:val="003368E2"/>
    <w:rsid w:val="00336AE9"/>
    <w:rsid w:val="00336D99"/>
    <w:rsid w:val="0033705A"/>
    <w:rsid w:val="003376C9"/>
    <w:rsid w:val="003378B4"/>
    <w:rsid w:val="00337BB6"/>
    <w:rsid w:val="00337C1D"/>
    <w:rsid w:val="00337F7F"/>
    <w:rsid w:val="00340023"/>
    <w:rsid w:val="003400A1"/>
    <w:rsid w:val="003401CF"/>
    <w:rsid w:val="00340338"/>
    <w:rsid w:val="0034070A"/>
    <w:rsid w:val="00340C26"/>
    <w:rsid w:val="00340DC5"/>
    <w:rsid w:val="00340FC5"/>
    <w:rsid w:val="00341043"/>
    <w:rsid w:val="0034118C"/>
    <w:rsid w:val="00341560"/>
    <w:rsid w:val="00341830"/>
    <w:rsid w:val="00341C22"/>
    <w:rsid w:val="00341DA1"/>
    <w:rsid w:val="00341F40"/>
    <w:rsid w:val="00341F77"/>
    <w:rsid w:val="0034226A"/>
    <w:rsid w:val="0034293B"/>
    <w:rsid w:val="0034332D"/>
    <w:rsid w:val="00343A67"/>
    <w:rsid w:val="00343E1D"/>
    <w:rsid w:val="003440BF"/>
    <w:rsid w:val="003446B6"/>
    <w:rsid w:val="00344CCC"/>
    <w:rsid w:val="003451C0"/>
    <w:rsid w:val="003452AE"/>
    <w:rsid w:val="003465CE"/>
    <w:rsid w:val="00346B3B"/>
    <w:rsid w:val="00346C95"/>
    <w:rsid w:val="00346E6C"/>
    <w:rsid w:val="003477DE"/>
    <w:rsid w:val="00347A24"/>
    <w:rsid w:val="003502E3"/>
    <w:rsid w:val="00350DA0"/>
    <w:rsid w:val="00350EBA"/>
    <w:rsid w:val="003510E1"/>
    <w:rsid w:val="00351115"/>
    <w:rsid w:val="003517C8"/>
    <w:rsid w:val="00351D25"/>
    <w:rsid w:val="00351E66"/>
    <w:rsid w:val="003523B5"/>
    <w:rsid w:val="0035280D"/>
    <w:rsid w:val="00352A9E"/>
    <w:rsid w:val="00352B95"/>
    <w:rsid w:val="00352EF3"/>
    <w:rsid w:val="00353010"/>
    <w:rsid w:val="0035318D"/>
    <w:rsid w:val="0035364F"/>
    <w:rsid w:val="0035455F"/>
    <w:rsid w:val="003549BF"/>
    <w:rsid w:val="00354BF1"/>
    <w:rsid w:val="003557D7"/>
    <w:rsid w:val="00355885"/>
    <w:rsid w:val="00355AFF"/>
    <w:rsid w:val="00355C9B"/>
    <w:rsid w:val="00356559"/>
    <w:rsid w:val="0035681E"/>
    <w:rsid w:val="003568E4"/>
    <w:rsid w:val="00356BAA"/>
    <w:rsid w:val="00356C1E"/>
    <w:rsid w:val="00356DE0"/>
    <w:rsid w:val="0035721A"/>
    <w:rsid w:val="003572B5"/>
    <w:rsid w:val="00357997"/>
    <w:rsid w:val="00357A64"/>
    <w:rsid w:val="0036076E"/>
    <w:rsid w:val="00360A0C"/>
    <w:rsid w:val="00361323"/>
    <w:rsid w:val="003618B1"/>
    <w:rsid w:val="00361AAF"/>
    <w:rsid w:val="00361F2B"/>
    <w:rsid w:val="00361FD4"/>
    <w:rsid w:val="0036211D"/>
    <w:rsid w:val="00363284"/>
    <w:rsid w:val="0036332F"/>
    <w:rsid w:val="00363374"/>
    <w:rsid w:val="0036354F"/>
    <w:rsid w:val="003645BB"/>
    <w:rsid w:val="00364641"/>
    <w:rsid w:val="003646CC"/>
    <w:rsid w:val="00364A86"/>
    <w:rsid w:val="00364CBF"/>
    <w:rsid w:val="00365052"/>
    <w:rsid w:val="003652E5"/>
    <w:rsid w:val="0036542E"/>
    <w:rsid w:val="003663C5"/>
    <w:rsid w:val="003664F2"/>
    <w:rsid w:val="0036657A"/>
    <w:rsid w:val="00366837"/>
    <w:rsid w:val="003668FA"/>
    <w:rsid w:val="00367394"/>
    <w:rsid w:val="00367723"/>
    <w:rsid w:val="0036789F"/>
    <w:rsid w:val="00367C5F"/>
    <w:rsid w:val="00370423"/>
    <w:rsid w:val="003705AA"/>
    <w:rsid w:val="0037071C"/>
    <w:rsid w:val="0037115C"/>
    <w:rsid w:val="003724C4"/>
    <w:rsid w:val="003729B3"/>
    <w:rsid w:val="00372AB4"/>
    <w:rsid w:val="00373006"/>
    <w:rsid w:val="00373276"/>
    <w:rsid w:val="00373AD5"/>
    <w:rsid w:val="0037473E"/>
    <w:rsid w:val="00374EDB"/>
    <w:rsid w:val="00375699"/>
    <w:rsid w:val="00375AAA"/>
    <w:rsid w:val="003760A6"/>
    <w:rsid w:val="0037624D"/>
    <w:rsid w:val="003765E7"/>
    <w:rsid w:val="00376612"/>
    <w:rsid w:val="00376AC1"/>
    <w:rsid w:val="00377376"/>
    <w:rsid w:val="00377BDA"/>
    <w:rsid w:val="00377DF6"/>
    <w:rsid w:val="003802C9"/>
    <w:rsid w:val="00380344"/>
    <w:rsid w:val="003804A5"/>
    <w:rsid w:val="003817D0"/>
    <w:rsid w:val="00381D31"/>
    <w:rsid w:val="00381E67"/>
    <w:rsid w:val="0038214C"/>
    <w:rsid w:val="0038230B"/>
    <w:rsid w:val="0038258E"/>
    <w:rsid w:val="0038286A"/>
    <w:rsid w:val="00382965"/>
    <w:rsid w:val="00382D28"/>
    <w:rsid w:val="00383A29"/>
    <w:rsid w:val="00383C9F"/>
    <w:rsid w:val="00383CDD"/>
    <w:rsid w:val="00383CEF"/>
    <w:rsid w:val="0038440C"/>
    <w:rsid w:val="00384927"/>
    <w:rsid w:val="0038499F"/>
    <w:rsid w:val="00384DB1"/>
    <w:rsid w:val="003856DB"/>
    <w:rsid w:val="00385AB6"/>
    <w:rsid w:val="00386077"/>
    <w:rsid w:val="003868F7"/>
    <w:rsid w:val="00387244"/>
    <w:rsid w:val="00387782"/>
    <w:rsid w:val="0039025F"/>
    <w:rsid w:val="003903EB"/>
    <w:rsid w:val="0039044E"/>
    <w:rsid w:val="00391EA8"/>
    <w:rsid w:val="00392972"/>
    <w:rsid w:val="00392ABD"/>
    <w:rsid w:val="00392E56"/>
    <w:rsid w:val="00392FCE"/>
    <w:rsid w:val="003938D0"/>
    <w:rsid w:val="00393BC3"/>
    <w:rsid w:val="0039404A"/>
    <w:rsid w:val="003948C3"/>
    <w:rsid w:val="00394C4B"/>
    <w:rsid w:val="003956E9"/>
    <w:rsid w:val="0039579C"/>
    <w:rsid w:val="00396173"/>
    <w:rsid w:val="00396691"/>
    <w:rsid w:val="00396757"/>
    <w:rsid w:val="0039747D"/>
    <w:rsid w:val="003974F1"/>
    <w:rsid w:val="003979B2"/>
    <w:rsid w:val="00397D15"/>
    <w:rsid w:val="003A041B"/>
    <w:rsid w:val="003A0428"/>
    <w:rsid w:val="003A0826"/>
    <w:rsid w:val="003A1CB7"/>
    <w:rsid w:val="003A1EEF"/>
    <w:rsid w:val="003A2BB3"/>
    <w:rsid w:val="003A2E05"/>
    <w:rsid w:val="003A36EB"/>
    <w:rsid w:val="003A3AE0"/>
    <w:rsid w:val="003A3C67"/>
    <w:rsid w:val="003A41ED"/>
    <w:rsid w:val="003A4AF5"/>
    <w:rsid w:val="003A4C49"/>
    <w:rsid w:val="003A4EC0"/>
    <w:rsid w:val="003A4F92"/>
    <w:rsid w:val="003A6F2E"/>
    <w:rsid w:val="003A71AD"/>
    <w:rsid w:val="003A79DB"/>
    <w:rsid w:val="003A7AD6"/>
    <w:rsid w:val="003A7E58"/>
    <w:rsid w:val="003B02D8"/>
    <w:rsid w:val="003B0A4A"/>
    <w:rsid w:val="003B0C9B"/>
    <w:rsid w:val="003B0EDE"/>
    <w:rsid w:val="003B12EC"/>
    <w:rsid w:val="003B12F5"/>
    <w:rsid w:val="003B14A7"/>
    <w:rsid w:val="003B1AEF"/>
    <w:rsid w:val="003B1BED"/>
    <w:rsid w:val="003B1FEF"/>
    <w:rsid w:val="003B2DC7"/>
    <w:rsid w:val="003B34B0"/>
    <w:rsid w:val="003B3E61"/>
    <w:rsid w:val="003B4152"/>
    <w:rsid w:val="003B4897"/>
    <w:rsid w:val="003B4E44"/>
    <w:rsid w:val="003B5404"/>
    <w:rsid w:val="003B54DD"/>
    <w:rsid w:val="003B57F3"/>
    <w:rsid w:val="003B5D4B"/>
    <w:rsid w:val="003B5DFD"/>
    <w:rsid w:val="003B6495"/>
    <w:rsid w:val="003B74B1"/>
    <w:rsid w:val="003B7B2B"/>
    <w:rsid w:val="003B7DD7"/>
    <w:rsid w:val="003B7E5D"/>
    <w:rsid w:val="003C000C"/>
    <w:rsid w:val="003C03CA"/>
    <w:rsid w:val="003C06EB"/>
    <w:rsid w:val="003C06F3"/>
    <w:rsid w:val="003C0B18"/>
    <w:rsid w:val="003C0E33"/>
    <w:rsid w:val="003C1AF7"/>
    <w:rsid w:val="003C283A"/>
    <w:rsid w:val="003C2C56"/>
    <w:rsid w:val="003C3D58"/>
    <w:rsid w:val="003C3DE3"/>
    <w:rsid w:val="003C4172"/>
    <w:rsid w:val="003C4F25"/>
    <w:rsid w:val="003C4F29"/>
    <w:rsid w:val="003C51FC"/>
    <w:rsid w:val="003C5CB6"/>
    <w:rsid w:val="003C6A6C"/>
    <w:rsid w:val="003C6E1C"/>
    <w:rsid w:val="003C71F4"/>
    <w:rsid w:val="003C753F"/>
    <w:rsid w:val="003C7652"/>
    <w:rsid w:val="003C7B69"/>
    <w:rsid w:val="003D03E6"/>
    <w:rsid w:val="003D068F"/>
    <w:rsid w:val="003D08D2"/>
    <w:rsid w:val="003D09A8"/>
    <w:rsid w:val="003D0B36"/>
    <w:rsid w:val="003D0E1F"/>
    <w:rsid w:val="003D11A0"/>
    <w:rsid w:val="003D1619"/>
    <w:rsid w:val="003D1DFA"/>
    <w:rsid w:val="003D24A1"/>
    <w:rsid w:val="003D26F9"/>
    <w:rsid w:val="003D2DCF"/>
    <w:rsid w:val="003D2E9B"/>
    <w:rsid w:val="003D3296"/>
    <w:rsid w:val="003D3BA1"/>
    <w:rsid w:val="003D404C"/>
    <w:rsid w:val="003D44D1"/>
    <w:rsid w:val="003D491A"/>
    <w:rsid w:val="003D4E38"/>
    <w:rsid w:val="003D4F3A"/>
    <w:rsid w:val="003D50B9"/>
    <w:rsid w:val="003D51B1"/>
    <w:rsid w:val="003D56DB"/>
    <w:rsid w:val="003D6742"/>
    <w:rsid w:val="003D6A83"/>
    <w:rsid w:val="003D6A9A"/>
    <w:rsid w:val="003D6BAB"/>
    <w:rsid w:val="003D6BC8"/>
    <w:rsid w:val="003D70F9"/>
    <w:rsid w:val="003D72F8"/>
    <w:rsid w:val="003D7779"/>
    <w:rsid w:val="003D7E80"/>
    <w:rsid w:val="003D7EF3"/>
    <w:rsid w:val="003E070A"/>
    <w:rsid w:val="003E14ED"/>
    <w:rsid w:val="003E1E3F"/>
    <w:rsid w:val="003E210B"/>
    <w:rsid w:val="003E24FE"/>
    <w:rsid w:val="003E284B"/>
    <w:rsid w:val="003E37C6"/>
    <w:rsid w:val="003E3959"/>
    <w:rsid w:val="003E39D2"/>
    <w:rsid w:val="003E3A20"/>
    <w:rsid w:val="003E416F"/>
    <w:rsid w:val="003E4189"/>
    <w:rsid w:val="003E45A9"/>
    <w:rsid w:val="003E4631"/>
    <w:rsid w:val="003E4652"/>
    <w:rsid w:val="003E5289"/>
    <w:rsid w:val="003E54F0"/>
    <w:rsid w:val="003E732F"/>
    <w:rsid w:val="003E77B5"/>
    <w:rsid w:val="003E7B29"/>
    <w:rsid w:val="003E7B5D"/>
    <w:rsid w:val="003F0757"/>
    <w:rsid w:val="003F0F75"/>
    <w:rsid w:val="003F11A4"/>
    <w:rsid w:val="003F1299"/>
    <w:rsid w:val="003F25CE"/>
    <w:rsid w:val="003F2707"/>
    <w:rsid w:val="003F29E4"/>
    <w:rsid w:val="003F462F"/>
    <w:rsid w:val="003F4B60"/>
    <w:rsid w:val="003F4B7A"/>
    <w:rsid w:val="003F4DA5"/>
    <w:rsid w:val="003F5744"/>
    <w:rsid w:val="003F59B3"/>
    <w:rsid w:val="003F6680"/>
    <w:rsid w:val="003F6F49"/>
    <w:rsid w:val="003F72D2"/>
    <w:rsid w:val="003F7473"/>
    <w:rsid w:val="003F7574"/>
    <w:rsid w:val="0040016E"/>
    <w:rsid w:val="00400E79"/>
    <w:rsid w:val="00400EE2"/>
    <w:rsid w:val="004013F6"/>
    <w:rsid w:val="00401574"/>
    <w:rsid w:val="0040166B"/>
    <w:rsid w:val="00401F83"/>
    <w:rsid w:val="00401FB3"/>
    <w:rsid w:val="00402681"/>
    <w:rsid w:val="004029A9"/>
    <w:rsid w:val="00402B6E"/>
    <w:rsid w:val="00402D6A"/>
    <w:rsid w:val="004032B9"/>
    <w:rsid w:val="004034A6"/>
    <w:rsid w:val="00404164"/>
    <w:rsid w:val="0040428D"/>
    <w:rsid w:val="00404418"/>
    <w:rsid w:val="00404CA8"/>
    <w:rsid w:val="00404EDF"/>
    <w:rsid w:val="0040514D"/>
    <w:rsid w:val="00405697"/>
    <w:rsid w:val="0040576F"/>
    <w:rsid w:val="0040683F"/>
    <w:rsid w:val="0040686A"/>
    <w:rsid w:val="00406A3C"/>
    <w:rsid w:val="00410045"/>
    <w:rsid w:val="004106ED"/>
    <w:rsid w:val="004109A6"/>
    <w:rsid w:val="00410E0C"/>
    <w:rsid w:val="00410E1E"/>
    <w:rsid w:val="004115C4"/>
    <w:rsid w:val="00412092"/>
    <w:rsid w:val="00412142"/>
    <w:rsid w:val="00412305"/>
    <w:rsid w:val="0041274D"/>
    <w:rsid w:val="0041277F"/>
    <w:rsid w:val="00412F1E"/>
    <w:rsid w:val="00412F3B"/>
    <w:rsid w:val="0041315D"/>
    <w:rsid w:val="00413826"/>
    <w:rsid w:val="00413BB6"/>
    <w:rsid w:val="00413FD4"/>
    <w:rsid w:val="00414A81"/>
    <w:rsid w:val="00414D5D"/>
    <w:rsid w:val="00414DC5"/>
    <w:rsid w:val="00414EBB"/>
    <w:rsid w:val="00414EF1"/>
    <w:rsid w:val="00415094"/>
    <w:rsid w:val="00415143"/>
    <w:rsid w:val="0041546B"/>
    <w:rsid w:val="0041569A"/>
    <w:rsid w:val="004157D0"/>
    <w:rsid w:val="00415B2A"/>
    <w:rsid w:val="00415D1F"/>
    <w:rsid w:val="00415D2B"/>
    <w:rsid w:val="0041632C"/>
    <w:rsid w:val="00416929"/>
    <w:rsid w:val="00416ED4"/>
    <w:rsid w:val="00417C45"/>
    <w:rsid w:val="00417E99"/>
    <w:rsid w:val="00420226"/>
    <w:rsid w:val="004207C5"/>
    <w:rsid w:val="0042148B"/>
    <w:rsid w:val="004216C3"/>
    <w:rsid w:val="0042212B"/>
    <w:rsid w:val="0042296B"/>
    <w:rsid w:val="004235AA"/>
    <w:rsid w:val="0042407C"/>
    <w:rsid w:val="00424393"/>
    <w:rsid w:val="00424465"/>
    <w:rsid w:val="00424AC8"/>
    <w:rsid w:val="00424DDF"/>
    <w:rsid w:val="004253B2"/>
    <w:rsid w:val="00425627"/>
    <w:rsid w:val="00425654"/>
    <w:rsid w:val="00425BB1"/>
    <w:rsid w:val="00426ACA"/>
    <w:rsid w:val="004276D8"/>
    <w:rsid w:val="00427A34"/>
    <w:rsid w:val="00427E7E"/>
    <w:rsid w:val="00430661"/>
    <w:rsid w:val="00430899"/>
    <w:rsid w:val="004308A3"/>
    <w:rsid w:val="00430CAB"/>
    <w:rsid w:val="0043119A"/>
    <w:rsid w:val="00431200"/>
    <w:rsid w:val="004315F5"/>
    <w:rsid w:val="00432DE8"/>
    <w:rsid w:val="004340BE"/>
    <w:rsid w:val="0043444A"/>
    <w:rsid w:val="004348EC"/>
    <w:rsid w:val="004354DD"/>
    <w:rsid w:val="0043595C"/>
    <w:rsid w:val="00435ACF"/>
    <w:rsid w:val="00436115"/>
    <w:rsid w:val="004367E0"/>
    <w:rsid w:val="004368F5"/>
    <w:rsid w:val="004373E3"/>
    <w:rsid w:val="004377C8"/>
    <w:rsid w:val="00437D12"/>
    <w:rsid w:val="00437D66"/>
    <w:rsid w:val="004405F8"/>
    <w:rsid w:val="00440E4D"/>
    <w:rsid w:val="004411B3"/>
    <w:rsid w:val="00441ABA"/>
    <w:rsid w:val="00441B13"/>
    <w:rsid w:val="00442710"/>
    <w:rsid w:val="00442953"/>
    <w:rsid w:val="00443BED"/>
    <w:rsid w:val="0044532C"/>
    <w:rsid w:val="00446476"/>
    <w:rsid w:val="00446773"/>
    <w:rsid w:val="004474F6"/>
    <w:rsid w:val="00447B85"/>
    <w:rsid w:val="004506A6"/>
    <w:rsid w:val="004507FE"/>
    <w:rsid w:val="00451205"/>
    <w:rsid w:val="0045182B"/>
    <w:rsid w:val="004519C0"/>
    <w:rsid w:val="00451C50"/>
    <w:rsid w:val="00452F52"/>
    <w:rsid w:val="00454634"/>
    <w:rsid w:val="00454682"/>
    <w:rsid w:val="00454DA6"/>
    <w:rsid w:val="00454DEA"/>
    <w:rsid w:val="00455071"/>
    <w:rsid w:val="004556C3"/>
    <w:rsid w:val="00455A49"/>
    <w:rsid w:val="00455D43"/>
    <w:rsid w:val="004564E7"/>
    <w:rsid w:val="00456505"/>
    <w:rsid w:val="004566A3"/>
    <w:rsid w:val="00456979"/>
    <w:rsid w:val="00456B70"/>
    <w:rsid w:val="00456C58"/>
    <w:rsid w:val="00456CEB"/>
    <w:rsid w:val="00456CF8"/>
    <w:rsid w:val="00456E9A"/>
    <w:rsid w:val="004573C3"/>
    <w:rsid w:val="0045749E"/>
    <w:rsid w:val="004578A1"/>
    <w:rsid w:val="0046003F"/>
    <w:rsid w:val="004600FB"/>
    <w:rsid w:val="004603A8"/>
    <w:rsid w:val="00460532"/>
    <w:rsid w:val="00460562"/>
    <w:rsid w:val="004608C5"/>
    <w:rsid w:val="00461065"/>
    <w:rsid w:val="004611F9"/>
    <w:rsid w:val="0046155F"/>
    <w:rsid w:val="004615A4"/>
    <w:rsid w:val="00461B7F"/>
    <w:rsid w:val="00462FB4"/>
    <w:rsid w:val="004633AE"/>
    <w:rsid w:val="00463AA5"/>
    <w:rsid w:val="00463C56"/>
    <w:rsid w:val="00463E96"/>
    <w:rsid w:val="00463FD2"/>
    <w:rsid w:val="00464102"/>
    <w:rsid w:val="0046451C"/>
    <w:rsid w:val="0046453A"/>
    <w:rsid w:val="00464707"/>
    <w:rsid w:val="004648A7"/>
    <w:rsid w:val="004651A7"/>
    <w:rsid w:val="004651BF"/>
    <w:rsid w:val="00466A4F"/>
    <w:rsid w:val="00467325"/>
    <w:rsid w:val="004673EC"/>
    <w:rsid w:val="00467F35"/>
    <w:rsid w:val="004702EF"/>
    <w:rsid w:val="004704C3"/>
    <w:rsid w:val="00470652"/>
    <w:rsid w:val="0047093B"/>
    <w:rsid w:val="00470B0C"/>
    <w:rsid w:val="00470B8E"/>
    <w:rsid w:val="00470E29"/>
    <w:rsid w:val="00470F71"/>
    <w:rsid w:val="004711E0"/>
    <w:rsid w:val="00471382"/>
    <w:rsid w:val="00471398"/>
    <w:rsid w:val="00471F56"/>
    <w:rsid w:val="004720F3"/>
    <w:rsid w:val="0047241A"/>
    <w:rsid w:val="00472AA8"/>
    <w:rsid w:val="00472B72"/>
    <w:rsid w:val="00472FC2"/>
    <w:rsid w:val="004732A6"/>
    <w:rsid w:val="0047345E"/>
    <w:rsid w:val="00473B96"/>
    <w:rsid w:val="00473CBD"/>
    <w:rsid w:val="00474089"/>
    <w:rsid w:val="004741F2"/>
    <w:rsid w:val="004743AF"/>
    <w:rsid w:val="0047548D"/>
    <w:rsid w:val="00475611"/>
    <w:rsid w:val="00475C06"/>
    <w:rsid w:val="00475EA0"/>
    <w:rsid w:val="0047644E"/>
    <w:rsid w:val="00476FDD"/>
    <w:rsid w:val="00477600"/>
    <w:rsid w:val="00480220"/>
    <w:rsid w:val="004807DB"/>
    <w:rsid w:val="00480B0E"/>
    <w:rsid w:val="00480B75"/>
    <w:rsid w:val="00480F57"/>
    <w:rsid w:val="00481933"/>
    <w:rsid w:val="00483166"/>
    <w:rsid w:val="0048355E"/>
    <w:rsid w:val="0048361C"/>
    <w:rsid w:val="0048366B"/>
    <w:rsid w:val="00483772"/>
    <w:rsid w:val="00483FF5"/>
    <w:rsid w:val="00484112"/>
    <w:rsid w:val="004843A3"/>
    <w:rsid w:val="00484DBD"/>
    <w:rsid w:val="00485309"/>
    <w:rsid w:val="004857B7"/>
    <w:rsid w:val="00485884"/>
    <w:rsid w:val="00485AE0"/>
    <w:rsid w:val="004868FC"/>
    <w:rsid w:val="00486986"/>
    <w:rsid w:val="00487809"/>
    <w:rsid w:val="004879A0"/>
    <w:rsid w:val="00487D42"/>
    <w:rsid w:val="00490026"/>
    <w:rsid w:val="0049019D"/>
    <w:rsid w:val="00490766"/>
    <w:rsid w:val="004907B9"/>
    <w:rsid w:val="00490F80"/>
    <w:rsid w:val="0049166F"/>
    <w:rsid w:val="004916FE"/>
    <w:rsid w:val="0049191B"/>
    <w:rsid w:val="00491A04"/>
    <w:rsid w:val="0049228A"/>
    <w:rsid w:val="0049242C"/>
    <w:rsid w:val="0049276A"/>
    <w:rsid w:val="004929B7"/>
    <w:rsid w:val="00492A84"/>
    <w:rsid w:val="00492FEE"/>
    <w:rsid w:val="00493D7A"/>
    <w:rsid w:val="004942B4"/>
    <w:rsid w:val="0049515F"/>
    <w:rsid w:val="00495826"/>
    <w:rsid w:val="00495BC1"/>
    <w:rsid w:val="00495D48"/>
    <w:rsid w:val="00495FCC"/>
    <w:rsid w:val="004962F2"/>
    <w:rsid w:val="0049651D"/>
    <w:rsid w:val="00496695"/>
    <w:rsid w:val="00496927"/>
    <w:rsid w:val="00496CA1"/>
    <w:rsid w:val="0049764D"/>
    <w:rsid w:val="0049786C"/>
    <w:rsid w:val="00497A84"/>
    <w:rsid w:val="00497ACA"/>
    <w:rsid w:val="004A0154"/>
    <w:rsid w:val="004A03D6"/>
    <w:rsid w:val="004A0883"/>
    <w:rsid w:val="004A09AB"/>
    <w:rsid w:val="004A09B7"/>
    <w:rsid w:val="004A101E"/>
    <w:rsid w:val="004A10E8"/>
    <w:rsid w:val="004A13E1"/>
    <w:rsid w:val="004A1545"/>
    <w:rsid w:val="004A1761"/>
    <w:rsid w:val="004A184F"/>
    <w:rsid w:val="004A1C84"/>
    <w:rsid w:val="004A2289"/>
    <w:rsid w:val="004A2A02"/>
    <w:rsid w:val="004A2DDE"/>
    <w:rsid w:val="004A2F5C"/>
    <w:rsid w:val="004A3232"/>
    <w:rsid w:val="004A3272"/>
    <w:rsid w:val="004A32A7"/>
    <w:rsid w:val="004A32C0"/>
    <w:rsid w:val="004A3BD3"/>
    <w:rsid w:val="004A3C44"/>
    <w:rsid w:val="004A3D65"/>
    <w:rsid w:val="004A422C"/>
    <w:rsid w:val="004A46FC"/>
    <w:rsid w:val="004A4B0C"/>
    <w:rsid w:val="004A4B64"/>
    <w:rsid w:val="004A50E6"/>
    <w:rsid w:val="004A531A"/>
    <w:rsid w:val="004A5F21"/>
    <w:rsid w:val="004A611D"/>
    <w:rsid w:val="004A640F"/>
    <w:rsid w:val="004A7258"/>
    <w:rsid w:val="004A740E"/>
    <w:rsid w:val="004A760E"/>
    <w:rsid w:val="004A7DE3"/>
    <w:rsid w:val="004A7EDE"/>
    <w:rsid w:val="004B032E"/>
    <w:rsid w:val="004B0A15"/>
    <w:rsid w:val="004B0B25"/>
    <w:rsid w:val="004B10AB"/>
    <w:rsid w:val="004B11A0"/>
    <w:rsid w:val="004B14A1"/>
    <w:rsid w:val="004B14FF"/>
    <w:rsid w:val="004B1AEA"/>
    <w:rsid w:val="004B1D17"/>
    <w:rsid w:val="004B2237"/>
    <w:rsid w:val="004B262F"/>
    <w:rsid w:val="004B2BAE"/>
    <w:rsid w:val="004B33F7"/>
    <w:rsid w:val="004B361D"/>
    <w:rsid w:val="004B3B92"/>
    <w:rsid w:val="004B4093"/>
    <w:rsid w:val="004B47CD"/>
    <w:rsid w:val="004B5177"/>
    <w:rsid w:val="004B5327"/>
    <w:rsid w:val="004B53EF"/>
    <w:rsid w:val="004B54B5"/>
    <w:rsid w:val="004B5E60"/>
    <w:rsid w:val="004B5ED5"/>
    <w:rsid w:val="004B64A1"/>
    <w:rsid w:val="004B6F87"/>
    <w:rsid w:val="004B76C2"/>
    <w:rsid w:val="004B78EF"/>
    <w:rsid w:val="004B7B3D"/>
    <w:rsid w:val="004B7B76"/>
    <w:rsid w:val="004C0178"/>
    <w:rsid w:val="004C0199"/>
    <w:rsid w:val="004C037D"/>
    <w:rsid w:val="004C0C07"/>
    <w:rsid w:val="004C0C61"/>
    <w:rsid w:val="004C0F11"/>
    <w:rsid w:val="004C10AB"/>
    <w:rsid w:val="004C1226"/>
    <w:rsid w:val="004C2A50"/>
    <w:rsid w:val="004C2AD9"/>
    <w:rsid w:val="004C2CD3"/>
    <w:rsid w:val="004C32E5"/>
    <w:rsid w:val="004C38DD"/>
    <w:rsid w:val="004C3DB2"/>
    <w:rsid w:val="004C3F16"/>
    <w:rsid w:val="004C4258"/>
    <w:rsid w:val="004C4348"/>
    <w:rsid w:val="004C5068"/>
    <w:rsid w:val="004C5690"/>
    <w:rsid w:val="004C6226"/>
    <w:rsid w:val="004C62D9"/>
    <w:rsid w:val="004C683B"/>
    <w:rsid w:val="004C6E1B"/>
    <w:rsid w:val="004C77C5"/>
    <w:rsid w:val="004C7DF9"/>
    <w:rsid w:val="004D0947"/>
    <w:rsid w:val="004D0AE6"/>
    <w:rsid w:val="004D0E87"/>
    <w:rsid w:val="004D1174"/>
    <w:rsid w:val="004D1739"/>
    <w:rsid w:val="004D1969"/>
    <w:rsid w:val="004D2353"/>
    <w:rsid w:val="004D2925"/>
    <w:rsid w:val="004D2A47"/>
    <w:rsid w:val="004D2C13"/>
    <w:rsid w:val="004D37F1"/>
    <w:rsid w:val="004D3A62"/>
    <w:rsid w:val="004D47C5"/>
    <w:rsid w:val="004D50B7"/>
    <w:rsid w:val="004D5192"/>
    <w:rsid w:val="004D54D9"/>
    <w:rsid w:val="004D594F"/>
    <w:rsid w:val="004D65A4"/>
    <w:rsid w:val="004D6749"/>
    <w:rsid w:val="004D6784"/>
    <w:rsid w:val="004D6921"/>
    <w:rsid w:val="004D7693"/>
    <w:rsid w:val="004D76D6"/>
    <w:rsid w:val="004E05C7"/>
    <w:rsid w:val="004E05F9"/>
    <w:rsid w:val="004E0717"/>
    <w:rsid w:val="004E12CA"/>
    <w:rsid w:val="004E1AFA"/>
    <w:rsid w:val="004E2390"/>
    <w:rsid w:val="004E249B"/>
    <w:rsid w:val="004E2724"/>
    <w:rsid w:val="004E281D"/>
    <w:rsid w:val="004E2AEB"/>
    <w:rsid w:val="004E2E0D"/>
    <w:rsid w:val="004E2EBC"/>
    <w:rsid w:val="004E39EF"/>
    <w:rsid w:val="004E3A5A"/>
    <w:rsid w:val="004E3BE5"/>
    <w:rsid w:val="004E3E6D"/>
    <w:rsid w:val="004E46DA"/>
    <w:rsid w:val="004E4C99"/>
    <w:rsid w:val="004E50F5"/>
    <w:rsid w:val="004E555F"/>
    <w:rsid w:val="004E61EF"/>
    <w:rsid w:val="004E797E"/>
    <w:rsid w:val="004E7D88"/>
    <w:rsid w:val="004F063A"/>
    <w:rsid w:val="004F0CA4"/>
    <w:rsid w:val="004F1C6E"/>
    <w:rsid w:val="004F2883"/>
    <w:rsid w:val="004F29F2"/>
    <w:rsid w:val="004F2E80"/>
    <w:rsid w:val="004F375B"/>
    <w:rsid w:val="004F3895"/>
    <w:rsid w:val="004F389C"/>
    <w:rsid w:val="004F38AB"/>
    <w:rsid w:val="004F40BA"/>
    <w:rsid w:val="004F454D"/>
    <w:rsid w:val="004F52FC"/>
    <w:rsid w:val="004F5531"/>
    <w:rsid w:val="004F5568"/>
    <w:rsid w:val="004F5F1F"/>
    <w:rsid w:val="004F5FC0"/>
    <w:rsid w:val="004F6DAD"/>
    <w:rsid w:val="004F7343"/>
    <w:rsid w:val="004F76D2"/>
    <w:rsid w:val="004F7752"/>
    <w:rsid w:val="004F7C84"/>
    <w:rsid w:val="00500231"/>
    <w:rsid w:val="005006DE"/>
    <w:rsid w:val="00501013"/>
    <w:rsid w:val="005017A2"/>
    <w:rsid w:val="005018B2"/>
    <w:rsid w:val="005027A6"/>
    <w:rsid w:val="00502AD6"/>
    <w:rsid w:val="00502D0A"/>
    <w:rsid w:val="0050303A"/>
    <w:rsid w:val="005033DF"/>
    <w:rsid w:val="005038D2"/>
    <w:rsid w:val="00503F6A"/>
    <w:rsid w:val="005040C2"/>
    <w:rsid w:val="0050539D"/>
    <w:rsid w:val="0050669B"/>
    <w:rsid w:val="00506DA7"/>
    <w:rsid w:val="0051072F"/>
    <w:rsid w:val="00510A18"/>
    <w:rsid w:val="005113B2"/>
    <w:rsid w:val="0051150C"/>
    <w:rsid w:val="00511804"/>
    <w:rsid w:val="00512411"/>
    <w:rsid w:val="00512AAE"/>
    <w:rsid w:val="00513283"/>
    <w:rsid w:val="00513545"/>
    <w:rsid w:val="0051395A"/>
    <w:rsid w:val="00513CDF"/>
    <w:rsid w:val="00513FDA"/>
    <w:rsid w:val="00514046"/>
    <w:rsid w:val="00514136"/>
    <w:rsid w:val="00514578"/>
    <w:rsid w:val="00514655"/>
    <w:rsid w:val="00514F2D"/>
    <w:rsid w:val="005152B8"/>
    <w:rsid w:val="005153B4"/>
    <w:rsid w:val="0051598F"/>
    <w:rsid w:val="00515BAA"/>
    <w:rsid w:val="00515E1C"/>
    <w:rsid w:val="00515F83"/>
    <w:rsid w:val="005166BB"/>
    <w:rsid w:val="00516BE7"/>
    <w:rsid w:val="00516EB9"/>
    <w:rsid w:val="00517071"/>
    <w:rsid w:val="0051746D"/>
    <w:rsid w:val="00517ABE"/>
    <w:rsid w:val="00520388"/>
    <w:rsid w:val="00520952"/>
    <w:rsid w:val="00520A13"/>
    <w:rsid w:val="005215B8"/>
    <w:rsid w:val="005215DB"/>
    <w:rsid w:val="0052166D"/>
    <w:rsid w:val="00521A9F"/>
    <w:rsid w:val="005220FE"/>
    <w:rsid w:val="005223DB"/>
    <w:rsid w:val="00522849"/>
    <w:rsid w:val="00522E11"/>
    <w:rsid w:val="005236C9"/>
    <w:rsid w:val="00523835"/>
    <w:rsid w:val="00523B2C"/>
    <w:rsid w:val="0052427C"/>
    <w:rsid w:val="0052548D"/>
    <w:rsid w:val="00525599"/>
    <w:rsid w:val="00525655"/>
    <w:rsid w:val="0052569E"/>
    <w:rsid w:val="00525D01"/>
    <w:rsid w:val="00525E95"/>
    <w:rsid w:val="00525F06"/>
    <w:rsid w:val="005260E8"/>
    <w:rsid w:val="0052642F"/>
    <w:rsid w:val="005264AE"/>
    <w:rsid w:val="005264E8"/>
    <w:rsid w:val="00526949"/>
    <w:rsid w:val="00526D37"/>
    <w:rsid w:val="00527328"/>
    <w:rsid w:val="0052792F"/>
    <w:rsid w:val="0052797F"/>
    <w:rsid w:val="005279D2"/>
    <w:rsid w:val="00530F0B"/>
    <w:rsid w:val="00531369"/>
    <w:rsid w:val="005319CC"/>
    <w:rsid w:val="00531A52"/>
    <w:rsid w:val="00531ABF"/>
    <w:rsid w:val="00531BE5"/>
    <w:rsid w:val="00531D33"/>
    <w:rsid w:val="0053262A"/>
    <w:rsid w:val="0053262B"/>
    <w:rsid w:val="005329B9"/>
    <w:rsid w:val="00532EAD"/>
    <w:rsid w:val="005330CA"/>
    <w:rsid w:val="00533434"/>
    <w:rsid w:val="00533745"/>
    <w:rsid w:val="00533A39"/>
    <w:rsid w:val="00533B00"/>
    <w:rsid w:val="00533BA0"/>
    <w:rsid w:val="005340F2"/>
    <w:rsid w:val="00534109"/>
    <w:rsid w:val="00534358"/>
    <w:rsid w:val="00534BD7"/>
    <w:rsid w:val="00534D53"/>
    <w:rsid w:val="0053676C"/>
    <w:rsid w:val="00536AB8"/>
    <w:rsid w:val="00536B5C"/>
    <w:rsid w:val="00536F07"/>
    <w:rsid w:val="005372A6"/>
    <w:rsid w:val="0053773D"/>
    <w:rsid w:val="00537BC8"/>
    <w:rsid w:val="00537BFE"/>
    <w:rsid w:val="00537C6E"/>
    <w:rsid w:val="00540053"/>
    <w:rsid w:val="00540516"/>
    <w:rsid w:val="00540C55"/>
    <w:rsid w:val="005411E0"/>
    <w:rsid w:val="00542584"/>
    <w:rsid w:val="005427B2"/>
    <w:rsid w:val="00542DA1"/>
    <w:rsid w:val="005436FF"/>
    <w:rsid w:val="00543736"/>
    <w:rsid w:val="00543DCA"/>
    <w:rsid w:val="005441ED"/>
    <w:rsid w:val="0054436D"/>
    <w:rsid w:val="005445D6"/>
    <w:rsid w:val="0054463D"/>
    <w:rsid w:val="00544701"/>
    <w:rsid w:val="0054484D"/>
    <w:rsid w:val="00544BD9"/>
    <w:rsid w:val="005457A4"/>
    <w:rsid w:val="00545B1D"/>
    <w:rsid w:val="00545D34"/>
    <w:rsid w:val="00545DDF"/>
    <w:rsid w:val="00546691"/>
    <w:rsid w:val="005469A7"/>
    <w:rsid w:val="00546DA9"/>
    <w:rsid w:val="005474C3"/>
    <w:rsid w:val="005478A3"/>
    <w:rsid w:val="00547967"/>
    <w:rsid w:val="00547F17"/>
    <w:rsid w:val="00550507"/>
    <w:rsid w:val="00550766"/>
    <w:rsid w:val="00550F43"/>
    <w:rsid w:val="005512AA"/>
    <w:rsid w:val="00551B5B"/>
    <w:rsid w:val="00552597"/>
    <w:rsid w:val="0055295D"/>
    <w:rsid w:val="00552AD3"/>
    <w:rsid w:val="00552B4B"/>
    <w:rsid w:val="005531BB"/>
    <w:rsid w:val="0055385F"/>
    <w:rsid w:val="00554100"/>
    <w:rsid w:val="00554688"/>
    <w:rsid w:val="005549C1"/>
    <w:rsid w:val="00554F4E"/>
    <w:rsid w:val="005550FF"/>
    <w:rsid w:val="00555502"/>
    <w:rsid w:val="005556F6"/>
    <w:rsid w:val="005559BF"/>
    <w:rsid w:val="00555C72"/>
    <w:rsid w:val="00555F2B"/>
    <w:rsid w:val="00556356"/>
    <w:rsid w:val="00556885"/>
    <w:rsid w:val="00556C4B"/>
    <w:rsid w:val="00556DA1"/>
    <w:rsid w:val="00556E67"/>
    <w:rsid w:val="0055766D"/>
    <w:rsid w:val="00557A25"/>
    <w:rsid w:val="00557C25"/>
    <w:rsid w:val="00557CC8"/>
    <w:rsid w:val="00557ED9"/>
    <w:rsid w:val="00560372"/>
    <w:rsid w:val="00560BA1"/>
    <w:rsid w:val="0056139D"/>
    <w:rsid w:val="00561BBC"/>
    <w:rsid w:val="005624D9"/>
    <w:rsid w:val="0056270C"/>
    <w:rsid w:val="0056313E"/>
    <w:rsid w:val="00563408"/>
    <w:rsid w:val="00563FEB"/>
    <w:rsid w:val="00564F6F"/>
    <w:rsid w:val="005659ED"/>
    <w:rsid w:val="00565B46"/>
    <w:rsid w:val="00565B74"/>
    <w:rsid w:val="00565D61"/>
    <w:rsid w:val="0056618A"/>
    <w:rsid w:val="00566532"/>
    <w:rsid w:val="00566C8D"/>
    <w:rsid w:val="00566ECA"/>
    <w:rsid w:val="005671EA"/>
    <w:rsid w:val="0056737E"/>
    <w:rsid w:val="00567633"/>
    <w:rsid w:val="0057057A"/>
    <w:rsid w:val="005708F2"/>
    <w:rsid w:val="00570A1E"/>
    <w:rsid w:val="00570A28"/>
    <w:rsid w:val="00570E5B"/>
    <w:rsid w:val="00570F2A"/>
    <w:rsid w:val="00570F2F"/>
    <w:rsid w:val="00570F7A"/>
    <w:rsid w:val="005711D0"/>
    <w:rsid w:val="00571879"/>
    <w:rsid w:val="00571B4D"/>
    <w:rsid w:val="00571B5C"/>
    <w:rsid w:val="0057292C"/>
    <w:rsid w:val="00573224"/>
    <w:rsid w:val="00574778"/>
    <w:rsid w:val="00575BBA"/>
    <w:rsid w:val="00575C55"/>
    <w:rsid w:val="005760BD"/>
    <w:rsid w:val="00576198"/>
    <w:rsid w:val="005766B1"/>
    <w:rsid w:val="00576A68"/>
    <w:rsid w:val="00576D2D"/>
    <w:rsid w:val="00576D5C"/>
    <w:rsid w:val="00576D80"/>
    <w:rsid w:val="005772DF"/>
    <w:rsid w:val="0057799D"/>
    <w:rsid w:val="00577A60"/>
    <w:rsid w:val="00577F1D"/>
    <w:rsid w:val="00580157"/>
    <w:rsid w:val="00580374"/>
    <w:rsid w:val="00580E41"/>
    <w:rsid w:val="005812F0"/>
    <w:rsid w:val="005825D8"/>
    <w:rsid w:val="0058285F"/>
    <w:rsid w:val="005828F6"/>
    <w:rsid w:val="00582913"/>
    <w:rsid w:val="00582BD7"/>
    <w:rsid w:val="00583185"/>
    <w:rsid w:val="00583309"/>
    <w:rsid w:val="005835AA"/>
    <w:rsid w:val="00583652"/>
    <w:rsid w:val="00584706"/>
    <w:rsid w:val="0058474B"/>
    <w:rsid w:val="00585294"/>
    <w:rsid w:val="00585B2F"/>
    <w:rsid w:val="00585D37"/>
    <w:rsid w:val="0058635C"/>
    <w:rsid w:val="00586817"/>
    <w:rsid w:val="00586B9B"/>
    <w:rsid w:val="00586E92"/>
    <w:rsid w:val="00586F17"/>
    <w:rsid w:val="00587712"/>
    <w:rsid w:val="0058788F"/>
    <w:rsid w:val="00587CED"/>
    <w:rsid w:val="00590187"/>
    <w:rsid w:val="005902F7"/>
    <w:rsid w:val="005907D8"/>
    <w:rsid w:val="00590813"/>
    <w:rsid w:val="00590E3C"/>
    <w:rsid w:val="00590E94"/>
    <w:rsid w:val="00591343"/>
    <w:rsid w:val="00591415"/>
    <w:rsid w:val="00591604"/>
    <w:rsid w:val="005916AE"/>
    <w:rsid w:val="005916D8"/>
    <w:rsid w:val="00591744"/>
    <w:rsid w:val="00591D62"/>
    <w:rsid w:val="00591D98"/>
    <w:rsid w:val="005921E2"/>
    <w:rsid w:val="00592527"/>
    <w:rsid w:val="005929F7"/>
    <w:rsid w:val="00592F77"/>
    <w:rsid w:val="00592FA6"/>
    <w:rsid w:val="005930A5"/>
    <w:rsid w:val="005932BF"/>
    <w:rsid w:val="005936C7"/>
    <w:rsid w:val="00594127"/>
    <w:rsid w:val="005941FE"/>
    <w:rsid w:val="005945D4"/>
    <w:rsid w:val="00594A90"/>
    <w:rsid w:val="00594FC0"/>
    <w:rsid w:val="00596E24"/>
    <w:rsid w:val="005973B2"/>
    <w:rsid w:val="0059790B"/>
    <w:rsid w:val="005979E7"/>
    <w:rsid w:val="00597A41"/>
    <w:rsid w:val="00597EBC"/>
    <w:rsid w:val="005A01F4"/>
    <w:rsid w:val="005A0257"/>
    <w:rsid w:val="005A061C"/>
    <w:rsid w:val="005A0820"/>
    <w:rsid w:val="005A0B23"/>
    <w:rsid w:val="005A11C2"/>
    <w:rsid w:val="005A123A"/>
    <w:rsid w:val="005A18C1"/>
    <w:rsid w:val="005A24D5"/>
    <w:rsid w:val="005A293C"/>
    <w:rsid w:val="005A2B01"/>
    <w:rsid w:val="005A2CBD"/>
    <w:rsid w:val="005A307D"/>
    <w:rsid w:val="005A3D7F"/>
    <w:rsid w:val="005A46DD"/>
    <w:rsid w:val="005A4DC4"/>
    <w:rsid w:val="005A4F9F"/>
    <w:rsid w:val="005A5212"/>
    <w:rsid w:val="005A5354"/>
    <w:rsid w:val="005A5AF1"/>
    <w:rsid w:val="005A634B"/>
    <w:rsid w:val="005A64D3"/>
    <w:rsid w:val="005A6999"/>
    <w:rsid w:val="005A6B26"/>
    <w:rsid w:val="005A7433"/>
    <w:rsid w:val="005A75F4"/>
    <w:rsid w:val="005A7AE2"/>
    <w:rsid w:val="005A7B0C"/>
    <w:rsid w:val="005A7B1D"/>
    <w:rsid w:val="005B09F3"/>
    <w:rsid w:val="005B1161"/>
    <w:rsid w:val="005B1332"/>
    <w:rsid w:val="005B1464"/>
    <w:rsid w:val="005B1C87"/>
    <w:rsid w:val="005B22AB"/>
    <w:rsid w:val="005B231C"/>
    <w:rsid w:val="005B251D"/>
    <w:rsid w:val="005B261D"/>
    <w:rsid w:val="005B28CC"/>
    <w:rsid w:val="005B2A06"/>
    <w:rsid w:val="005B3507"/>
    <w:rsid w:val="005B3F6D"/>
    <w:rsid w:val="005B454A"/>
    <w:rsid w:val="005B4DEB"/>
    <w:rsid w:val="005B4E3B"/>
    <w:rsid w:val="005B5361"/>
    <w:rsid w:val="005B5778"/>
    <w:rsid w:val="005B57E0"/>
    <w:rsid w:val="005B5EF0"/>
    <w:rsid w:val="005B6088"/>
    <w:rsid w:val="005B60AE"/>
    <w:rsid w:val="005B68B5"/>
    <w:rsid w:val="005B6E6F"/>
    <w:rsid w:val="005B7037"/>
    <w:rsid w:val="005B7644"/>
    <w:rsid w:val="005B7EB9"/>
    <w:rsid w:val="005C001A"/>
    <w:rsid w:val="005C0076"/>
    <w:rsid w:val="005C0FBE"/>
    <w:rsid w:val="005C0FBF"/>
    <w:rsid w:val="005C2DCD"/>
    <w:rsid w:val="005C3D04"/>
    <w:rsid w:val="005C41CD"/>
    <w:rsid w:val="005C468B"/>
    <w:rsid w:val="005C469A"/>
    <w:rsid w:val="005C4E3D"/>
    <w:rsid w:val="005C504E"/>
    <w:rsid w:val="005C7699"/>
    <w:rsid w:val="005C7A9D"/>
    <w:rsid w:val="005C7C5F"/>
    <w:rsid w:val="005D0BC1"/>
    <w:rsid w:val="005D10EC"/>
    <w:rsid w:val="005D1182"/>
    <w:rsid w:val="005D1485"/>
    <w:rsid w:val="005D185A"/>
    <w:rsid w:val="005D18CF"/>
    <w:rsid w:val="005D1E64"/>
    <w:rsid w:val="005D248A"/>
    <w:rsid w:val="005D2692"/>
    <w:rsid w:val="005D2749"/>
    <w:rsid w:val="005D2A86"/>
    <w:rsid w:val="005D2C43"/>
    <w:rsid w:val="005D2F40"/>
    <w:rsid w:val="005D37A3"/>
    <w:rsid w:val="005D3915"/>
    <w:rsid w:val="005D43E3"/>
    <w:rsid w:val="005D4536"/>
    <w:rsid w:val="005D5048"/>
    <w:rsid w:val="005D54E5"/>
    <w:rsid w:val="005D5E81"/>
    <w:rsid w:val="005D6071"/>
    <w:rsid w:val="005D665E"/>
    <w:rsid w:val="005D6674"/>
    <w:rsid w:val="005D66C8"/>
    <w:rsid w:val="005D6CD1"/>
    <w:rsid w:val="005D7651"/>
    <w:rsid w:val="005D77EF"/>
    <w:rsid w:val="005D788E"/>
    <w:rsid w:val="005D7C61"/>
    <w:rsid w:val="005D7D0B"/>
    <w:rsid w:val="005D7FF2"/>
    <w:rsid w:val="005E0073"/>
    <w:rsid w:val="005E0F4E"/>
    <w:rsid w:val="005E16A2"/>
    <w:rsid w:val="005E17EE"/>
    <w:rsid w:val="005E1E60"/>
    <w:rsid w:val="005E233A"/>
    <w:rsid w:val="005E24D6"/>
    <w:rsid w:val="005E2979"/>
    <w:rsid w:val="005E2D7D"/>
    <w:rsid w:val="005E3B83"/>
    <w:rsid w:val="005E4450"/>
    <w:rsid w:val="005E4829"/>
    <w:rsid w:val="005E4A24"/>
    <w:rsid w:val="005E4F8B"/>
    <w:rsid w:val="005E54F3"/>
    <w:rsid w:val="005E5F60"/>
    <w:rsid w:val="005E616F"/>
    <w:rsid w:val="005E63F4"/>
    <w:rsid w:val="005E68A7"/>
    <w:rsid w:val="005E6EC9"/>
    <w:rsid w:val="005E6F73"/>
    <w:rsid w:val="005E7143"/>
    <w:rsid w:val="005E76F3"/>
    <w:rsid w:val="005E7E1C"/>
    <w:rsid w:val="005F01AB"/>
    <w:rsid w:val="005F04F0"/>
    <w:rsid w:val="005F062B"/>
    <w:rsid w:val="005F0C30"/>
    <w:rsid w:val="005F0EB3"/>
    <w:rsid w:val="005F21A4"/>
    <w:rsid w:val="005F25A9"/>
    <w:rsid w:val="005F364A"/>
    <w:rsid w:val="005F3AD1"/>
    <w:rsid w:val="005F3DE5"/>
    <w:rsid w:val="005F4279"/>
    <w:rsid w:val="005F42B3"/>
    <w:rsid w:val="005F44F8"/>
    <w:rsid w:val="005F4CEF"/>
    <w:rsid w:val="005F5CA4"/>
    <w:rsid w:val="005F6276"/>
    <w:rsid w:val="005F6805"/>
    <w:rsid w:val="005F6E52"/>
    <w:rsid w:val="005F71C2"/>
    <w:rsid w:val="005F7D6B"/>
    <w:rsid w:val="006005F2"/>
    <w:rsid w:val="006006D0"/>
    <w:rsid w:val="006008C3"/>
    <w:rsid w:val="00600F0B"/>
    <w:rsid w:val="00601585"/>
    <w:rsid w:val="00601900"/>
    <w:rsid w:val="00601B2A"/>
    <w:rsid w:val="00602707"/>
    <w:rsid w:val="006028C9"/>
    <w:rsid w:val="00602FE5"/>
    <w:rsid w:val="00603EA6"/>
    <w:rsid w:val="00604FFF"/>
    <w:rsid w:val="006051B9"/>
    <w:rsid w:val="00605407"/>
    <w:rsid w:val="0060543F"/>
    <w:rsid w:val="0060594A"/>
    <w:rsid w:val="00605F2E"/>
    <w:rsid w:val="00606252"/>
    <w:rsid w:val="006062C1"/>
    <w:rsid w:val="00606870"/>
    <w:rsid w:val="006068D9"/>
    <w:rsid w:val="006069F0"/>
    <w:rsid w:val="006071DE"/>
    <w:rsid w:val="00607258"/>
    <w:rsid w:val="006078E9"/>
    <w:rsid w:val="00607A5B"/>
    <w:rsid w:val="0061011A"/>
    <w:rsid w:val="0061070A"/>
    <w:rsid w:val="00610719"/>
    <w:rsid w:val="006107A1"/>
    <w:rsid w:val="00610A12"/>
    <w:rsid w:val="006110A3"/>
    <w:rsid w:val="006114EB"/>
    <w:rsid w:val="00612336"/>
    <w:rsid w:val="00612798"/>
    <w:rsid w:val="00612DE3"/>
    <w:rsid w:val="00613071"/>
    <w:rsid w:val="00613234"/>
    <w:rsid w:val="00613917"/>
    <w:rsid w:val="00613C5D"/>
    <w:rsid w:val="006143C7"/>
    <w:rsid w:val="00614601"/>
    <w:rsid w:val="0061483F"/>
    <w:rsid w:val="00614A4C"/>
    <w:rsid w:val="00614EE5"/>
    <w:rsid w:val="006154D0"/>
    <w:rsid w:val="006155C5"/>
    <w:rsid w:val="00615F23"/>
    <w:rsid w:val="0061622C"/>
    <w:rsid w:val="00616614"/>
    <w:rsid w:val="0061672E"/>
    <w:rsid w:val="00616CDB"/>
    <w:rsid w:val="00616DAE"/>
    <w:rsid w:val="00617AC6"/>
    <w:rsid w:val="00617E19"/>
    <w:rsid w:val="00620376"/>
    <w:rsid w:val="00620C18"/>
    <w:rsid w:val="006214D1"/>
    <w:rsid w:val="00621991"/>
    <w:rsid w:val="00621E4D"/>
    <w:rsid w:val="00623895"/>
    <w:rsid w:val="00623E08"/>
    <w:rsid w:val="00623FA4"/>
    <w:rsid w:val="00623FAF"/>
    <w:rsid w:val="00624053"/>
    <w:rsid w:val="00624929"/>
    <w:rsid w:val="00624F4C"/>
    <w:rsid w:val="0062558C"/>
    <w:rsid w:val="006255D5"/>
    <w:rsid w:val="00625D96"/>
    <w:rsid w:val="00625DD6"/>
    <w:rsid w:val="00626444"/>
    <w:rsid w:val="0062661E"/>
    <w:rsid w:val="0062679D"/>
    <w:rsid w:val="006267D5"/>
    <w:rsid w:val="00626A73"/>
    <w:rsid w:val="00626B8E"/>
    <w:rsid w:val="00627707"/>
    <w:rsid w:val="00627712"/>
    <w:rsid w:val="00627742"/>
    <w:rsid w:val="0062790B"/>
    <w:rsid w:val="00627DFA"/>
    <w:rsid w:val="006302E7"/>
    <w:rsid w:val="00630617"/>
    <w:rsid w:val="006306FE"/>
    <w:rsid w:val="00630D79"/>
    <w:rsid w:val="006313AE"/>
    <w:rsid w:val="006316C6"/>
    <w:rsid w:val="00631868"/>
    <w:rsid w:val="00631D49"/>
    <w:rsid w:val="00631DA9"/>
    <w:rsid w:val="006321B3"/>
    <w:rsid w:val="00632283"/>
    <w:rsid w:val="0063231B"/>
    <w:rsid w:val="006329B6"/>
    <w:rsid w:val="00632D2D"/>
    <w:rsid w:val="00632EE0"/>
    <w:rsid w:val="00633662"/>
    <w:rsid w:val="00633A59"/>
    <w:rsid w:val="00633BCD"/>
    <w:rsid w:val="0063427C"/>
    <w:rsid w:val="00634308"/>
    <w:rsid w:val="006346C3"/>
    <w:rsid w:val="00634A93"/>
    <w:rsid w:val="00636452"/>
    <w:rsid w:val="006365DC"/>
    <w:rsid w:val="0063691E"/>
    <w:rsid w:val="00636E11"/>
    <w:rsid w:val="0063706D"/>
    <w:rsid w:val="006371B5"/>
    <w:rsid w:val="006371F6"/>
    <w:rsid w:val="006375B8"/>
    <w:rsid w:val="00637F0E"/>
    <w:rsid w:val="006400CC"/>
    <w:rsid w:val="006404EC"/>
    <w:rsid w:val="0064058C"/>
    <w:rsid w:val="0064068F"/>
    <w:rsid w:val="006412D8"/>
    <w:rsid w:val="006414BC"/>
    <w:rsid w:val="00641664"/>
    <w:rsid w:val="006417F7"/>
    <w:rsid w:val="0064217E"/>
    <w:rsid w:val="006424FD"/>
    <w:rsid w:val="006425E4"/>
    <w:rsid w:val="006425EE"/>
    <w:rsid w:val="006426EA"/>
    <w:rsid w:val="00642B70"/>
    <w:rsid w:val="006431A4"/>
    <w:rsid w:val="0064329B"/>
    <w:rsid w:val="00643A2E"/>
    <w:rsid w:val="00643CF3"/>
    <w:rsid w:val="006443F3"/>
    <w:rsid w:val="0064504F"/>
    <w:rsid w:val="0064507F"/>
    <w:rsid w:val="006451D3"/>
    <w:rsid w:val="006453F6"/>
    <w:rsid w:val="006457DA"/>
    <w:rsid w:val="00645AB2"/>
    <w:rsid w:val="00645E54"/>
    <w:rsid w:val="00645EB5"/>
    <w:rsid w:val="00646183"/>
    <w:rsid w:val="0064622D"/>
    <w:rsid w:val="006463F9"/>
    <w:rsid w:val="0064683B"/>
    <w:rsid w:val="00646E46"/>
    <w:rsid w:val="0064737D"/>
    <w:rsid w:val="0064769E"/>
    <w:rsid w:val="00650169"/>
    <w:rsid w:val="00650405"/>
    <w:rsid w:val="006504D6"/>
    <w:rsid w:val="00650F55"/>
    <w:rsid w:val="00651238"/>
    <w:rsid w:val="00651263"/>
    <w:rsid w:val="006526E5"/>
    <w:rsid w:val="006526FD"/>
    <w:rsid w:val="0065283E"/>
    <w:rsid w:val="00652D44"/>
    <w:rsid w:val="00653420"/>
    <w:rsid w:val="006539E9"/>
    <w:rsid w:val="00654359"/>
    <w:rsid w:val="006544BC"/>
    <w:rsid w:val="00654528"/>
    <w:rsid w:val="00654722"/>
    <w:rsid w:val="0065525A"/>
    <w:rsid w:val="006554D4"/>
    <w:rsid w:val="0065574A"/>
    <w:rsid w:val="00655924"/>
    <w:rsid w:val="00655925"/>
    <w:rsid w:val="00656169"/>
    <w:rsid w:val="0065644E"/>
    <w:rsid w:val="006606FC"/>
    <w:rsid w:val="006607B4"/>
    <w:rsid w:val="00660829"/>
    <w:rsid w:val="00660863"/>
    <w:rsid w:val="00660B58"/>
    <w:rsid w:val="00660E30"/>
    <w:rsid w:val="0066109D"/>
    <w:rsid w:val="006614C7"/>
    <w:rsid w:val="00662423"/>
    <w:rsid w:val="0066269F"/>
    <w:rsid w:val="0066281B"/>
    <w:rsid w:val="00662BC4"/>
    <w:rsid w:val="00662CE2"/>
    <w:rsid w:val="00662F01"/>
    <w:rsid w:val="006635B7"/>
    <w:rsid w:val="006636C3"/>
    <w:rsid w:val="0066393B"/>
    <w:rsid w:val="00663FAB"/>
    <w:rsid w:val="0066432C"/>
    <w:rsid w:val="00664367"/>
    <w:rsid w:val="00664B72"/>
    <w:rsid w:val="00664EC9"/>
    <w:rsid w:val="00665D4F"/>
    <w:rsid w:val="00665F28"/>
    <w:rsid w:val="00666454"/>
    <w:rsid w:val="006666DF"/>
    <w:rsid w:val="00666C95"/>
    <w:rsid w:val="00666C96"/>
    <w:rsid w:val="00667710"/>
    <w:rsid w:val="006701B1"/>
    <w:rsid w:val="006703AA"/>
    <w:rsid w:val="006704CD"/>
    <w:rsid w:val="00670F1A"/>
    <w:rsid w:val="00671040"/>
    <w:rsid w:val="00672914"/>
    <w:rsid w:val="00672C62"/>
    <w:rsid w:val="00672F01"/>
    <w:rsid w:val="006732A2"/>
    <w:rsid w:val="00673312"/>
    <w:rsid w:val="006733C5"/>
    <w:rsid w:val="00673466"/>
    <w:rsid w:val="00673B51"/>
    <w:rsid w:val="00673C74"/>
    <w:rsid w:val="006742BD"/>
    <w:rsid w:val="00674505"/>
    <w:rsid w:val="0067474E"/>
    <w:rsid w:val="0067478B"/>
    <w:rsid w:val="00674968"/>
    <w:rsid w:val="00674A40"/>
    <w:rsid w:val="00675734"/>
    <w:rsid w:val="0067595C"/>
    <w:rsid w:val="00675A5B"/>
    <w:rsid w:val="006760BA"/>
    <w:rsid w:val="00676178"/>
    <w:rsid w:val="006761E4"/>
    <w:rsid w:val="006763DE"/>
    <w:rsid w:val="00676DAE"/>
    <w:rsid w:val="00676E6B"/>
    <w:rsid w:val="00677DF8"/>
    <w:rsid w:val="006800A8"/>
    <w:rsid w:val="006806BD"/>
    <w:rsid w:val="0068070E"/>
    <w:rsid w:val="00680FED"/>
    <w:rsid w:val="0068100A"/>
    <w:rsid w:val="00681475"/>
    <w:rsid w:val="00682924"/>
    <w:rsid w:val="006835AF"/>
    <w:rsid w:val="00683DCE"/>
    <w:rsid w:val="00683E9A"/>
    <w:rsid w:val="006845F3"/>
    <w:rsid w:val="0068483B"/>
    <w:rsid w:val="00684C68"/>
    <w:rsid w:val="00685158"/>
    <w:rsid w:val="00685843"/>
    <w:rsid w:val="00685AAB"/>
    <w:rsid w:val="00686AEC"/>
    <w:rsid w:val="00687582"/>
    <w:rsid w:val="00690036"/>
    <w:rsid w:val="0069021A"/>
    <w:rsid w:val="0069044A"/>
    <w:rsid w:val="00690896"/>
    <w:rsid w:val="006915B6"/>
    <w:rsid w:val="00691E79"/>
    <w:rsid w:val="006923CF"/>
    <w:rsid w:val="00692751"/>
    <w:rsid w:val="00692F49"/>
    <w:rsid w:val="00693080"/>
    <w:rsid w:val="0069328D"/>
    <w:rsid w:val="00693652"/>
    <w:rsid w:val="006939CD"/>
    <w:rsid w:val="00693A2D"/>
    <w:rsid w:val="00693B9D"/>
    <w:rsid w:val="0069440D"/>
    <w:rsid w:val="006944ED"/>
    <w:rsid w:val="00694979"/>
    <w:rsid w:val="00694BAD"/>
    <w:rsid w:val="00694DFA"/>
    <w:rsid w:val="0069553F"/>
    <w:rsid w:val="006955D8"/>
    <w:rsid w:val="006958A8"/>
    <w:rsid w:val="00695DC8"/>
    <w:rsid w:val="00695DFB"/>
    <w:rsid w:val="006966C4"/>
    <w:rsid w:val="006968A3"/>
    <w:rsid w:val="006968D1"/>
    <w:rsid w:val="00696961"/>
    <w:rsid w:val="00696B42"/>
    <w:rsid w:val="00696FBD"/>
    <w:rsid w:val="00697108"/>
    <w:rsid w:val="006A1159"/>
    <w:rsid w:val="006A140E"/>
    <w:rsid w:val="006A1514"/>
    <w:rsid w:val="006A1CFB"/>
    <w:rsid w:val="006A1F34"/>
    <w:rsid w:val="006A223F"/>
    <w:rsid w:val="006A26E3"/>
    <w:rsid w:val="006A283B"/>
    <w:rsid w:val="006A2925"/>
    <w:rsid w:val="006A3356"/>
    <w:rsid w:val="006A3629"/>
    <w:rsid w:val="006A39CA"/>
    <w:rsid w:val="006A3CB5"/>
    <w:rsid w:val="006A3EF5"/>
    <w:rsid w:val="006A5050"/>
    <w:rsid w:val="006A510E"/>
    <w:rsid w:val="006A52B9"/>
    <w:rsid w:val="006A58DD"/>
    <w:rsid w:val="006A5C63"/>
    <w:rsid w:val="006A5D4F"/>
    <w:rsid w:val="006A6399"/>
    <w:rsid w:val="006A6E41"/>
    <w:rsid w:val="006A71DB"/>
    <w:rsid w:val="006A72C2"/>
    <w:rsid w:val="006A7BF3"/>
    <w:rsid w:val="006A7CBE"/>
    <w:rsid w:val="006A7FD1"/>
    <w:rsid w:val="006B008B"/>
    <w:rsid w:val="006B01FC"/>
    <w:rsid w:val="006B0224"/>
    <w:rsid w:val="006B03AC"/>
    <w:rsid w:val="006B0E77"/>
    <w:rsid w:val="006B13D6"/>
    <w:rsid w:val="006B14DB"/>
    <w:rsid w:val="006B1BD1"/>
    <w:rsid w:val="006B20F9"/>
    <w:rsid w:val="006B2247"/>
    <w:rsid w:val="006B22F1"/>
    <w:rsid w:val="006B26E8"/>
    <w:rsid w:val="006B2CFC"/>
    <w:rsid w:val="006B2EB0"/>
    <w:rsid w:val="006B3AD9"/>
    <w:rsid w:val="006B3B81"/>
    <w:rsid w:val="006B3BDC"/>
    <w:rsid w:val="006B410B"/>
    <w:rsid w:val="006B4AB8"/>
    <w:rsid w:val="006B5089"/>
    <w:rsid w:val="006B558F"/>
    <w:rsid w:val="006B5A00"/>
    <w:rsid w:val="006B663D"/>
    <w:rsid w:val="006B6810"/>
    <w:rsid w:val="006B6825"/>
    <w:rsid w:val="006B68B2"/>
    <w:rsid w:val="006B68CC"/>
    <w:rsid w:val="006B68E9"/>
    <w:rsid w:val="006B69EA"/>
    <w:rsid w:val="006B6C0A"/>
    <w:rsid w:val="006B6F16"/>
    <w:rsid w:val="006B719B"/>
    <w:rsid w:val="006B7703"/>
    <w:rsid w:val="006B7D0C"/>
    <w:rsid w:val="006C058F"/>
    <w:rsid w:val="006C0593"/>
    <w:rsid w:val="006C06CD"/>
    <w:rsid w:val="006C0BFD"/>
    <w:rsid w:val="006C1A7E"/>
    <w:rsid w:val="006C1BD8"/>
    <w:rsid w:val="006C1F62"/>
    <w:rsid w:val="006C22EF"/>
    <w:rsid w:val="006C25DD"/>
    <w:rsid w:val="006C2727"/>
    <w:rsid w:val="006C2C64"/>
    <w:rsid w:val="006C2C65"/>
    <w:rsid w:val="006C2D68"/>
    <w:rsid w:val="006C30EF"/>
    <w:rsid w:val="006C37CF"/>
    <w:rsid w:val="006C4288"/>
    <w:rsid w:val="006C4C22"/>
    <w:rsid w:val="006C5535"/>
    <w:rsid w:val="006C55DB"/>
    <w:rsid w:val="006C5DA8"/>
    <w:rsid w:val="006C5F7D"/>
    <w:rsid w:val="006C6E1F"/>
    <w:rsid w:val="006C72AF"/>
    <w:rsid w:val="006C75F3"/>
    <w:rsid w:val="006C7875"/>
    <w:rsid w:val="006C7E77"/>
    <w:rsid w:val="006D042B"/>
    <w:rsid w:val="006D096B"/>
    <w:rsid w:val="006D1071"/>
    <w:rsid w:val="006D2B33"/>
    <w:rsid w:val="006D2CE0"/>
    <w:rsid w:val="006D2CF9"/>
    <w:rsid w:val="006D317D"/>
    <w:rsid w:val="006D35EB"/>
    <w:rsid w:val="006D3830"/>
    <w:rsid w:val="006D3D34"/>
    <w:rsid w:val="006D48C2"/>
    <w:rsid w:val="006D4A16"/>
    <w:rsid w:val="006D5ACE"/>
    <w:rsid w:val="006D5BA8"/>
    <w:rsid w:val="006D5DE0"/>
    <w:rsid w:val="006D600C"/>
    <w:rsid w:val="006D62DF"/>
    <w:rsid w:val="006D64CD"/>
    <w:rsid w:val="006D664F"/>
    <w:rsid w:val="006D731A"/>
    <w:rsid w:val="006D76C5"/>
    <w:rsid w:val="006D7706"/>
    <w:rsid w:val="006E042A"/>
    <w:rsid w:val="006E04F8"/>
    <w:rsid w:val="006E0CBD"/>
    <w:rsid w:val="006E0D84"/>
    <w:rsid w:val="006E1AD0"/>
    <w:rsid w:val="006E2032"/>
    <w:rsid w:val="006E203B"/>
    <w:rsid w:val="006E2340"/>
    <w:rsid w:val="006E283F"/>
    <w:rsid w:val="006E2A5D"/>
    <w:rsid w:val="006E2B50"/>
    <w:rsid w:val="006E2D28"/>
    <w:rsid w:val="006E2E16"/>
    <w:rsid w:val="006E3027"/>
    <w:rsid w:val="006E30BD"/>
    <w:rsid w:val="006E31B2"/>
    <w:rsid w:val="006E31F3"/>
    <w:rsid w:val="006E3CDD"/>
    <w:rsid w:val="006E4001"/>
    <w:rsid w:val="006E4268"/>
    <w:rsid w:val="006E49BD"/>
    <w:rsid w:val="006E52D5"/>
    <w:rsid w:val="006E639A"/>
    <w:rsid w:val="006E6486"/>
    <w:rsid w:val="006E6A4F"/>
    <w:rsid w:val="006E712D"/>
    <w:rsid w:val="006E7921"/>
    <w:rsid w:val="006F014A"/>
    <w:rsid w:val="006F02FA"/>
    <w:rsid w:val="006F0307"/>
    <w:rsid w:val="006F066F"/>
    <w:rsid w:val="006F0688"/>
    <w:rsid w:val="006F0C23"/>
    <w:rsid w:val="006F113F"/>
    <w:rsid w:val="006F11AE"/>
    <w:rsid w:val="006F13ED"/>
    <w:rsid w:val="006F1541"/>
    <w:rsid w:val="006F16D0"/>
    <w:rsid w:val="006F2715"/>
    <w:rsid w:val="006F2E9E"/>
    <w:rsid w:val="006F33CB"/>
    <w:rsid w:val="006F3A75"/>
    <w:rsid w:val="006F40A2"/>
    <w:rsid w:val="006F44A9"/>
    <w:rsid w:val="006F44BA"/>
    <w:rsid w:val="006F4997"/>
    <w:rsid w:val="006F4F08"/>
    <w:rsid w:val="006F559E"/>
    <w:rsid w:val="006F56CC"/>
    <w:rsid w:val="006F5A97"/>
    <w:rsid w:val="006F6691"/>
    <w:rsid w:val="006F72E5"/>
    <w:rsid w:val="006F7AFA"/>
    <w:rsid w:val="006F7E65"/>
    <w:rsid w:val="007007F6"/>
    <w:rsid w:val="007011B7"/>
    <w:rsid w:val="0070197A"/>
    <w:rsid w:val="007020AB"/>
    <w:rsid w:val="007021CA"/>
    <w:rsid w:val="0070224D"/>
    <w:rsid w:val="007023C8"/>
    <w:rsid w:val="00702C29"/>
    <w:rsid w:val="00702EDD"/>
    <w:rsid w:val="00702FC7"/>
    <w:rsid w:val="00703B95"/>
    <w:rsid w:val="00703C3A"/>
    <w:rsid w:val="00703C97"/>
    <w:rsid w:val="00703CD8"/>
    <w:rsid w:val="00703D1C"/>
    <w:rsid w:val="007042E5"/>
    <w:rsid w:val="0070464B"/>
    <w:rsid w:val="00704C72"/>
    <w:rsid w:val="00704CA5"/>
    <w:rsid w:val="00704DF5"/>
    <w:rsid w:val="00705567"/>
    <w:rsid w:val="007059A5"/>
    <w:rsid w:val="00705A7B"/>
    <w:rsid w:val="00706743"/>
    <w:rsid w:val="007068E7"/>
    <w:rsid w:val="0070748E"/>
    <w:rsid w:val="00707A7B"/>
    <w:rsid w:val="00707A91"/>
    <w:rsid w:val="00707E9B"/>
    <w:rsid w:val="00710310"/>
    <w:rsid w:val="00710CC7"/>
    <w:rsid w:val="00710CEE"/>
    <w:rsid w:val="007114EA"/>
    <w:rsid w:val="0071180E"/>
    <w:rsid w:val="0071183B"/>
    <w:rsid w:val="00711B12"/>
    <w:rsid w:val="0071223A"/>
    <w:rsid w:val="0071262A"/>
    <w:rsid w:val="007128EA"/>
    <w:rsid w:val="00713687"/>
    <w:rsid w:val="00713DD6"/>
    <w:rsid w:val="007141F6"/>
    <w:rsid w:val="00714A74"/>
    <w:rsid w:val="00714F44"/>
    <w:rsid w:val="00716092"/>
    <w:rsid w:val="007167C8"/>
    <w:rsid w:val="00717052"/>
    <w:rsid w:val="0071731A"/>
    <w:rsid w:val="0071748D"/>
    <w:rsid w:val="00717557"/>
    <w:rsid w:val="00717ECF"/>
    <w:rsid w:val="00720040"/>
    <w:rsid w:val="00720270"/>
    <w:rsid w:val="007205B3"/>
    <w:rsid w:val="00720790"/>
    <w:rsid w:val="00720A45"/>
    <w:rsid w:val="00720FEF"/>
    <w:rsid w:val="00721282"/>
    <w:rsid w:val="007216DF"/>
    <w:rsid w:val="00722533"/>
    <w:rsid w:val="00722AC4"/>
    <w:rsid w:val="00722AD9"/>
    <w:rsid w:val="00723587"/>
    <w:rsid w:val="0072383C"/>
    <w:rsid w:val="0072397B"/>
    <w:rsid w:val="00723C89"/>
    <w:rsid w:val="007247CF"/>
    <w:rsid w:val="00724BFC"/>
    <w:rsid w:val="00724E90"/>
    <w:rsid w:val="00724EBD"/>
    <w:rsid w:val="007258B3"/>
    <w:rsid w:val="0072618C"/>
    <w:rsid w:val="00726265"/>
    <w:rsid w:val="00726FB1"/>
    <w:rsid w:val="00727538"/>
    <w:rsid w:val="00727550"/>
    <w:rsid w:val="00727A01"/>
    <w:rsid w:val="00727A11"/>
    <w:rsid w:val="00727F0D"/>
    <w:rsid w:val="00730058"/>
    <w:rsid w:val="00730459"/>
    <w:rsid w:val="00730AB7"/>
    <w:rsid w:val="00731926"/>
    <w:rsid w:val="0073192D"/>
    <w:rsid w:val="00731BA0"/>
    <w:rsid w:val="00732385"/>
    <w:rsid w:val="0073270B"/>
    <w:rsid w:val="00732B31"/>
    <w:rsid w:val="00733642"/>
    <w:rsid w:val="00733791"/>
    <w:rsid w:val="00733803"/>
    <w:rsid w:val="00733D31"/>
    <w:rsid w:val="00733E63"/>
    <w:rsid w:val="00734377"/>
    <w:rsid w:val="0073484C"/>
    <w:rsid w:val="00734B72"/>
    <w:rsid w:val="00734B8F"/>
    <w:rsid w:val="00734C84"/>
    <w:rsid w:val="0073502F"/>
    <w:rsid w:val="00735256"/>
    <w:rsid w:val="007352BD"/>
    <w:rsid w:val="00735356"/>
    <w:rsid w:val="00735FC8"/>
    <w:rsid w:val="00736469"/>
    <w:rsid w:val="007364FF"/>
    <w:rsid w:val="007367A9"/>
    <w:rsid w:val="00736D2F"/>
    <w:rsid w:val="00736F0D"/>
    <w:rsid w:val="00737D9D"/>
    <w:rsid w:val="00737F4C"/>
    <w:rsid w:val="00740A0B"/>
    <w:rsid w:val="007410D3"/>
    <w:rsid w:val="007412E3"/>
    <w:rsid w:val="00741EAD"/>
    <w:rsid w:val="00742045"/>
    <w:rsid w:val="00742A92"/>
    <w:rsid w:val="00742CC8"/>
    <w:rsid w:val="0074378D"/>
    <w:rsid w:val="007437A9"/>
    <w:rsid w:val="00743F16"/>
    <w:rsid w:val="00744418"/>
    <w:rsid w:val="00744476"/>
    <w:rsid w:val="00745376"/>
    <w:rsid w:val="0074566F"/>
    <w:rsid w:val="00745FA1"/>
    <w:rsid w:val="00746258"/>
    <w:rsid w:val="00746507"/>
    <w:rsid w:val="007465D1"/>
    <w:rsid w:val="00746678"/>
    <w:rsid w:val="0074690B"/>
    <w:rsid w:val="00746BFC"/>
    <w:rsid w:val="007473DF"/>
    <w:rsid w:val="007474ED"/>
    <w:rsid w:val="007479B8"/>
    <w:rsid w:val="00750CD3"/>
    <w:rsid w:val="00751382"/>
    <w:rsid w:val="00751B00"/>
    <w:rsid w:val="00752226"/>
    <w:rsid w:val="00752BF7"/>
    <w:rsid w:val="00752E83"/>
    <w:rsid w:val="00753720"/>
    <w:rsid w:val="00753D76"/>
    <w:rsid w:val="00753DC0"/>
    <w:rsid w:val="007540D7"/>
    <w:rsid w:val="007541B4"/>
    <w:rsid w:val="00754D6E"/>
    <w:rsid w:val="00754F02"/>
    <w:rsid w:val="007558A8"/>
    <w:rsid w:val="00755F4F"/>
    <w:rsid w:val="007562AA"/>
    <w:rsid w:val="00756842"/>
    <w:rsid w:val="007569EB"/>
    <w:rsid w:val="00757266"/>
    <w:rsid w:val="0075738D"/>
    <w:rsid w:val="007579F9"/>
    <w:rsid w:val="00757AA7"/>
    <w:rsid w:val="00757B84"/>
    <w:rsid w:val="00757FC3"/>
    <w:rsid w:val="00760682"/>
    <w:rsid w:val="00760BF8"/>
    <w:rsid w:val="00760D85"/>
    <w:rsid w:val="007610E3"/>
    <w:rsid w:val="007617C6"/>
    <w:rsid w:val="00761ADA"/>
    <w:rsid w:val="00761D01"/>
    <w:rsid w:val="00761EE3"/>
    <w:rsid w:val="00761FEB"/>
    <w:rsid w:val="00761FFF"/>
    <w:rsid w:val="00762A52"/>
    <w:rsid w:val="0076339A"/>
    <w:rsid w:val="00764A52"/>
    <w:rsid w:val="00764B11"/>
    <w:rsid w:val="00764BB0"/>
    <w:rsid w:val="00764EF7"/>
    <w:rsid w:val="0076527C"/>
    <w:rsid w:val="00765AFF"/>
    <w:rsid w:val="00765C12"/>
    <w:rsid w:val="00766526"/>
    <w:rsid w:val="00766705"/>
    <w:rsid w:val="00766DFA"/>
    <w:rsid w:val="0076721E"/>
    <w:rsid w:val="00767496"/>
    <w:rsid w:val="00767648"/>
    <w:rsid w:val="007704C8"/>
    <w:rsid w:val="00770CDD"/>
    <w:rsid w:val="0077118A"/>
    <w:rsid w:val="00771917"/>
    <w:rsid w:val="00771C46"/>
    <w:rsid w:val="00771D56"/>
    <w:rsid w:val="00772144"/>
    <w:rsid w:val="007727B9"/>
    <w:rsid w:val="00772884"/>
    <w:rsid w:val="0077317B"/>
    <w:rsid w:val="00773223"/>
    <w:rsid w:val="007738B1"/>
    <w:rsid w:val="00774847"/>
    <w:rsid w:val="00774F5E"/>
    <w:rsid w:val="007756AC"/>
    <w:rsid w:val="00775719"/>
    <w:rsid w:val="00775DBD"/>
    <w:rsid w:val="00776783"/>
    <w:rsid w:val="007767A8"/>
    <w:rsid w:val="00776ABB"/>
    <w:rsid w:val="00777134"/>
    <w:rsid w:val="00777842"/>
    <w:rsid w:val="00777A5F"/>
    <w:rsid w:val="00777A92"/>
    <w:rsid w:val="00777C65"/>
    <w:rsid w:val="0078024B"/>
    <w:rsid w:val="00781623"/>
    <w:rsid w:val="00781648"/>
    <w:rsid w:val="00781975"/>
    <w:rsid w:val="007819C1"/>
    <w:rsid w:val="00782030"/>
    <w:rsid w:val="0078248F"/>
    <w:rsid w:val="0078260D"/>
    <w:rsid w:val="00782758"/>
    <w:rsid w:val="0078350D"/>
    <w:rsid w:val="00783AFD"/>
    <w:rsid w:val="0078405D"/>
    <w:rsid w:val="0078477B"/>
    <w:rsid w:val="0078500F"/>
    <w:rsid w:val="007851DE"/>
    <w:rsid w:val="0078543C"/>
    <w:rsid w:val="00785827"/>
    <w:rsid w:val="00785CB7"/>
    <w:rsid w:val="007866E6"/>
    <w:rsid w:val="00786858"/>
    <w:rsid w:val="007869E1"/>
    <w:rsid w:val="0078713C"/>
    <w:rsid w:val="007872C2"/>
    <w:rsid w:val="0078741B"/>
    <w:rsid w:val="007878C9"/>
    <w:rsid w:val="007901DC"/>
    <w:rsid w:val="0079129B"/>
    <w:rsid w:val="00791349"/>
    <w:rsid w:val="007915CD"/>
    <w:rsid w:val="00791718"/>
    <w:rsid w:val="00791A87"/>
    <w:rsid w:val="00791D69"/>
    <w:rsid w:val="00791E8B"/>
    <w:rsid w:val="00791F44"/>
    <w:rsid w:val="007932AC"/>
    <w:rsid w:val="007939A1"/>
    <w:rsid w:val="00793E2D"/>
    <w:rsid w:val="00794D03"/>
    <w:rsid w:val="007958DB"/>
    <w:rsid w:val="00795C1F"/>
    <w:rsid w:val="00795E73"/>
    <w:rsid w:val="00795EDA"/>
    <w:rsid w:val="00795FD5"/>
    <w:rsid w:val="00796900"/>
    <w:rsid w:val="00796C10"/>
    <w:rsid w:val="00797A31"/>
    <w:rsid w:val="00797E94"/>
    <w:rsid w:val="007A04D9"/>
    <w:rsid w:val="007A0873"/>
    <w:rsid w:val="007A1256"/>
    <w:rsid w:val="007A15DB"/>
    <w:rsid w:val="007A1878"/>
    <w:rsid w:val="007A1C91"/>
    <w:rsid w:val="007A2BFD"/>
    <w:rsid w:val="007A2DA5"/>
    <w:rsid w:val="007A388B"/>
    <w:rsid w:val="007A3E46"/>
    <w:rsid w:val="007A4021"/>
    <w:rsid w:val="007A4192"/>
    <w:rsid w:val="007A4250"/>
    <w:rsid w:val="007A4418"/>
    <w:rsid w:val="007A47FB"/>
    <w:rsid w:val="007A48FA"/>
    <w:rsid w:val="007A4F53"/>
    <w:rsid w:val="007A50AF"/>
    <w:rsid w:val="007A5481"/>
    <w:rsid w:val="007A5D2F"/>
    <w:rsid w:val="007A6266"/>
    <w:rsid w:val="007A67AF"/>
    <w:rsid w:val="007A685A"/>
    <w:rsid w:val="007A6885"/>
    <w:rsid w:val="007A69BD"/>
    <w:rsid w:val="007A6A8C"/>
    <w:rsid w:val="007A6FF9"/>
    <w:rsid w:val="007A703D"/>
    <w:rsid w:val="007A767A"/>
    <w:rsid w:val="007A791E"/>
    <w:rsid w:val="007A79E5"/>
    <w:rsid w:val="007B0217"/>
    <w:rsid w:val="007B0A9D"/>
    <w:rsid w:val="007B0D88"/>
    <w:rsid w:val="007B0E0C"/>
    <w:rsid w:val="007B159D"/>
    <w:rsid w:val="007B1713"/>
    <w:rsid w:val="007B1C6C"/>
    <w:rsid w:val="007B250F"/>
    <w:rsid w:val="007B275B"/>
    <w:rsid w:val="007B2C1D"/>
    <w:rsid w:val="007B2E5D"/>
    <w:rsid w:val="007B309B"/>
    <w:rsid w:val="007B31F8"/>
    <w:rsid w:val="007B363C"/>
    <w:rsid w:val="007B3EEE"/>
    <w:rsid w:val="007B4DEE"/>
    <w:rsid w:val="007B5273"/>
    <w:rsid w:val="007B5292"/>
    <w:rsid w:val="007B539F"/>
    <w:rsid w:val="007B5C6C"/>
    <w:rsid w:val="007B5C96"/>
    <w:rsid w:val="007B5D4F"/>
    <w:rsid w:val="007B6D6E"/>
    <w:rsid w:val="007B6EF0"/>
    <w:rsid w:val="007B6EF4"/>
    <w:rsid w:val="007B74A7"/>
    <w:rsid w:val="007B75FB"/>
    <w:rsid w:val="007B7DF4"/>
    <w:rsid w:val="007B7F3E"/>
    <w:rsid w:val="007C15D5"/>
    <w:rsid w:val="007C187C"/>
    <w:rsid w:val="007C1E59"/>
    <w:rsid w:val="007C219E"/>
    <w:rsid w:val="007C23BF"/>
    <w:rsid w:val="007C276F"/>
    <w:rsid w:val="007C29F2"/>
    <w:rsid w:val="007C29F3"/>
    <w:rsid w:val="007C3460"/>
    <w:rsid w:val="007C3557"/>
    <w:rsid w:val="007C3673"/>
    <w:rsid w:val="007C38B5"/>
    <w:rsid w:val="007C40BA"/>
    <w:rsid w:val="007C4324"/>
    <w:rsid w:val="007C4B73"/>
    <w:rsid w:val="007C518C"/>
    <w:rsid w:val="007C55DA"/>
    <w:rsid w:val="007C65A5"/>
    <w:rsid w:val="007C69BA"/>
    <w:rsid w:val="007C6D1A"/>
    <w:rsid w:val="007C77B0"/>
    <w:rsid w:val="007D00EE"/>
    <w:rsid w:val="007D0845"/>
    <w:rsid w:val="007D09DB"/>
    <w:rsid w:val="007D0DAA"/>
    <w:rsid w:val="007D136C"/>
    <w:rsid w:val="007D14C4"/>
    <w:rsid w:val="007D1804"/>
    <w:rsid w:val="007D1F1E"/>
    <w:rsid w:val="007D26BB"/>
    <w:rsid w:val="007D278C"/>
    <w:rsid w:val="007D2A3D"/>
    <w:rsid w:val="007D2AF8"/>
    <w:rsid w:val="007D33FE"/>
    <w:rsid w:val="007D340B"/>
    <w:rsid w:val="007D3603"/>
    <w:rsid w:val="007D370B"/>
    <w:rsid w:val="007D400B"/>
    <w:rsid w:val="007D411F"/>
    <w:rsid w:val="007D483D"/>
    <w:rsid w:val="007D4980"/>
    <w:rsid w:val="007D4D03"/>
    <w:rsid w:val="007D5C99"/>
    <w:rsid w:val="007D5F2F"/>
    <w:rsid w:val="007D751F"/>
    <w:rsid w:val="007D75EA"/>
    <w:rsid w:val="007D77BF"/>
    <w:rsid w:val="007D7A28"/>
    <w:rsid w:val="007E0183"/>
    <w:rsid w:val="007E01BA"/>
    <w:rsid w:val="007E0B1C"/>
    <w:rsid w:val="007E0DB3"/>
    <w:rsid w:val="007E0F64"/>
    <w:rsid w:val="007E10A3"/>
    <w:rsid w:val="007E158F"/>
    <w:rsid w:val="007E17DE"/>
    <w:rsid w:val="007E236D"/>
    <w:rsid w:val="007E25B9"/>
    <w:rsid w:val="007E2746"/>
    <w:rsid w:val="007E299D"/>
    <w:rsid w:val="007E2FFE"/>
    <w:rsid w:val="007E37D0"/>
    <w:rsid w:val="007E3A88"/>
    <w:rsid w:val="007E43BE"/>
    <w:rsid w:val="007E462F"/>
    <w:rsid w:val="007E4D41"/>
    <w:rsid w:val="007E4F61"/>
    <w:rsid w:val="007E4FC2"/>
    <w:rsid w:val="007E5830"/>
    <w:rsid w:val="007E5B6B"/>
    <w:rsid w:val="007E5BBB"/>
    <w:rsid w:val="007E63BD"/>
    <w:rsid w:val="007E6F3B"/>
    <w:rsid w:val="007E7027"/>
    <w:rsid w:val="007E7239"/>
    <w:rsid w:val="007E78DA"/>
    <w:rsid w:val="007E7B88"/>
    <w:rsid w:val="007E7D6D"/>
    <w:rsid w:val="007F0473"/>
    <w:rsid w:val="007F1108"/>
    <w:rsid w:val="007F117C"/>
    <w:rsid w:val="007F1353"/>
    <w:rsid w:val="007F1932"/>
    <w:rsid w:val="007F2421"/>
    <w:rsid w:val="007F2725"/>
    <w:rsid w:val="007F2BFA"/>
    <w:rsid w:val="007F3313"/>
    <w:rsid w:val="007F3561"/>
    <w:rsid w:val="007F4058"/>
    <w:rsid w:val="007F45F2"/>
    <w:rsid w:val="007F5FBB"/>
    <w:rsid w:val="007F62A4"/>
    <w:rsid w:val="007F68B1"/>
    <w:rsid w:val="007F6D39"/>
    <w:rsid w:val="007F6DAF"/>
    <w:rsid w:val="007F6E9A"/>
    <w:rsid w:val="007F7193"/>
    <w:rsid w:val="007F730A"/>
    <w:rsid w:val="007F7329"/>
    <w:rsid w:val="007F7808"/>
    <w:rsid w:val="007F798E"/>
    <w:rsid w:val="007F7D62"/>
    <w:rsid w:val="00800337"/>
    <w:rsid w:val="008004A6"/>
    <w:rsid w:val="00800551"/>
    <w:rsid w:val="00800969"/>
    <w:rsid w:val="0080229C"/>
    <w:rsid w:val="0080390B"/>
    <w:rsid w:val="00803BA3"/>
    <w:rsid w:val="00803C0E"/>
    <w:rsid w:val="00803FB9"/>
    <w:rsid w:val="008044FF"/>
    <w:rsid w:val="008046B3"/>
    <w:rsid w:val="00804D03"/>
    <w:rsid w:val="00804D55"/>
    <w:rsid w:val="00805AF7"/>
    <w:rsid w:val="00805B1C"/>
    <w:rsid w:val="00805B89"/>
    <w:rsid w:val="00805BA6"/>
    <w:rsid w:val="00806186"/>
    <w:rsid w:val="008061BF"/>
    <w:rsid w:val="008063F2"/>
    <w:rsid w:val="00806421"/>
    <w:rsid w:val="00806469"/>
    <w:rsid w:val="0080688C"/>
    <w:rsid w:val="00806E26"/>
    <w:rsid w:val="0080729C"/>
    <w:rsid w:val="00807B75"/>
    <w:rsid w:val="00807CF7"/>
    <w:rsid w:val="00810638"/>
    <w:rsid w:val="00810DD0"/>
    <w:rsid w:val="00811F44"/>
    <w:rsid w:val="0081254C"/>
    <w:rsid w:val="0081268B"/>
    <w:rsid w:val="008127B7"/>
    <w:rsid w:val="00812820"/>
    <w:rsid w:val="00812910"/>
    <w:rsid w:val="0081342E"/>
    <w:rsid w:val="008138DD"/>
    <w:rsid w:val="008149D9"/>
    <w:rsid w:val="00814BB1"/>
    <w:rsid w:val="00814DED"/>
    <w:rsid w:val="008151DE"/>
    <w:rsid w:val="00815D0B"/>
    <w:rsid w:val="00815EF3"/>
    <w:rsid w:val="00816F98"/>
    <w:rsid w:val="008170CB"/>
    <w:rsid w:val="008174AD"/>
    <w:rsid w:val="00817646"/>
    <w:rsid w:val="00817A3B"/>
    <w:rsid w:val="00817FC6"/>
    <w:rsid w:val="008201BD"/>
    <w:rsid w:val="008202AD"/>
    <w:rsid w:val="00820489"/>
    <w:rsid w:val="008207E1"/>
    <w:rsid w:val="00821081"/>
    <w:rsid w:val="00821452"/>
    <w:rsid w:val="00821516"/>
    <w:rsid w:val="0082176C"/>
    <w:rsid w:val="00821A13"/>
    <w:rsid w:val="00821B89"/>
    <w:rsid w:val="00821CAA"/>
    <w:rsid w:val="00821DA2"/>
    <w:rsid w:val="008226A1"/>
    <w:rsid w:val="00822DB2"/>
    <w:rsid w:val="00823B90"/>
    <w:rsid w:val="00824015"/>
    <w:rsid w:val="0082461C"/>
    <w:rsid w:val="00824803"/>
    <w:rsid w:val="0082485E"/>
    <w:rsid w:val="00824926"/>
    <w:rsid w:val="0082493B"/>
    <w:rsid w:val="0082499B"/>
    <w:rsid w:val="00825560"/>
    <w:rsid w:val="00825679"/>
    <w:rsid w:val="00825966"/>
    <w:rsid w:val="00826212"/>
    <w:rsid w:val="00826428"/>
    <w:rsid w:val="00826455"/>
    <w:rsid w:val="008268C2"/>
    <w:rsid w:val="0082697E"/>
    <w:rsid w:val="00826AA8"/>
    <w:rsid w:val="00826E69"/>
    <w:rsid w:val="00827005"/>
    <w:rsid w:val="0082717A"/>
    <w:rsid w:val="00827331"/>
    <w:rsid w:val="008279E5"/>
    <w:rsid w:val="00827F00"/>
    <w:rsid w:val="00830577"/>
    <w:rsid w:val="00830725"/>
    <w:rsid w:val="008310ED"/>
    <w:rsid w:val="00831964"/>
    <w:rsid w:val="00831D89"/>
    <w:rsid w:val="00831DA7"/>
    <w:rsid w:val="008320F4"/>
    <w:rsid w:val="0083215D"/>
    <w:rsid w:val="008323BC"/>
    <w:rsid w:val="00832BEB"/>
    <w:rsid w:val="00832CC5"/>
    <w:rsid w:val="00833684"/>
    <w:rsid w:val="0083379C"/>
    <w:rsid w:val="00833935"/>
    <w:rsid w:val="00833F84"/>
    <w:rsid w:val="00834194"/>
    <w:rsid w:val="0083448F"/>
    <w:rsid w:val="00834E65"/>
    <w:rsid w:val="008352AC"/>
    <w:rsid w:val="008372A8"/>
    <w:rsid w:val="0083763F"/>
    <w:rsid w:val="00837862"/>
    <w:rsid w:val="00837C5D"/>
    <w:rsid w:val="00837F33"/>
    <w:rsid w:val="00840194"/>
    <w:rsid w:val="00840338"/>
    <w:rsid w:val="00840593"/>
    <w:rsid w:val="00840972"/>
    <w:rsid w:val="00841245"/>
    <w:rsid w:val="00841B19"/>
    <w:rsid w:val="00842014"/>
    <w:rsid w:val="00842036"/>
    <w:rsid w:val="0084232A"/>
    <w:rsid w:val="00843394"/>
    <w:rsid w:val="008438B5"/>
    <w:rsid w:val="008440C4"/>
    <w:rsid w:val="008443F7"/>
    <w:rsid w:val="00844668"/>
    <w:rsid w:val="008451A9"/>
    <w:rsid w:val="008453A6"/>
    <w:rsid w:val="008453B5"/>
    <w:rsid w:val="0084546A"/>
    <w:rsid w:val="008459E3"/>
    <w:rsid w:val="0084690D"/>
    <w:rsid w:val="00846A0C"/>
    <w:rsid w:val="00846A33"/>
    <w:rsid w:val="00846C3D"/>
    <w:rsid w:val="0084790B"/>
    <w:rsid w:val="008506C3"/>
    <w:rsid w:val="008506F6"/>
    <w:rsid w:val="0085091B"/>
    <w:rsid w:val="00851124"/>
    <w:rsid w:val="00851938"/>
    <w:rsid w:val="00851A2D"/>
    <w:rsid w:val="00851A60"/>
    <w:rsid w:val="0085243D"/>
    <w:rsid w:val="0085245A"/>
    <w:rsid w:val="00852A47"/>
    <w:rsid w:val="00852B85"/>
    <w:rsid w:val="00852F05"/>
    <w:rsid w:val="0085342B"/>
    <w:rsid w:val="0085368A"/>
    <w:rsid w:val="00853B39"/>
    <w:rsid w:val="00853FD8"/>
    <w:rsid w:val="00854405"/>
    <w:rsid w:val="00854A77"/>
    <w:rsid w:val="00854ADF"/>
    <w:rsid w:val="00855209"/>
    <w:rsid w:val="0085593A"/>
    <w:rsid w:val="008559D6"/>
    <w:rsid w:val="00855E43"/>
    <w:rsid w:val="008560FC"/>
    <w:rsid w:val="0085674A"/>
    <w:rsid w:val="00856DA7"/>
    <w:rsid w:val="00857127"/>
    <w:rsid w:val="00857AB5"/>
    <w:rsid w:val="00857CA9"/>
    <w:rsid w:val="00857CEC"/>
    <w:rsid w:val="00860670"/>
    <w:rsid w:val="00860FBF"/>
    <w:rsid w:val="008611BD"/>
    <w:rsid w:val="0086173C"/>
    <w:rsid w:val="00861843"/>
    <w:rsid w:val="008619FF"/>
    <w:rsid w:val="00861DBF"/>
    <w:rsid w:val="008621BC"/>
    <w:rsid w:val="008626BA"/>
    <w:rsid w:val="008629B9"/>
    <w:rsid w:val="00862A48"/>
    <w:rsid w:val="00862E6A"/>
    <w:rsid w:val="0086310A"/>
    <w:rsid w:val="00863622"/>
    <w:rsid w:val="008637FA"/>
    <w:rsid w:val="008638F8"/>
    <w:rsid w:val="00863F7B"/>
    <w:rsid w:val="008640E5"/>
    <w:rsid w:val="0086426A"/>
    <w:rsid w:val="00864A5E"/>
    <w:rsid w:val="00864E2A"/>
    <w:rsid w:val="00864FFF"/>
    <w:rsid w:val="00865163"/>
    <w:rsid w:val="00865AD6"/>
    <w:rsid w:val="00865EDC"/>
    <w:rsid w:val="008662EE"/>
    <w:rsid w:val="00866578"/>
    <w:rsid w:val="00867325"/>
    <w:rsid w:val="00867687"/>
    <w:rsid w:val="00867F85"/>
    <w:rsid w:val="00870568"/>
    <w:rsid w:val="00870754"/>
    <w:rsid w:val="00870CF0"/>
    <w:rsid w:val="00871471"/>
    <w:rsid w:val="00871573"/>
    <w:rsid w:val="00871CAD"/>
    <w:rsid w:val="0087210D"/>
    <w:rsid w:val="00872239"/>
    <w:rsid w:val="008729D2"/>
    <w:rsid w:val="00872F2A"/>
    <w:rsid w:val="00872FAF"/>
    <w:rsid w:val="008733D7"/>
    <w:rsid w:val="0087357C"/>
    <w:rsid w:val="00873C33"/>
    <w:rsid w:val="00874321"/>
    <w:rsid w:val="0087449E"/>
    <w:rsid w:val="00875006"/>
    <w:rsid w:val="00875602"/>
    <w:rsid w:val="00875E4F"/>
    <w:rsid w:val="008772AB"/>
    <w:rsid w:val="00877418"/>
    <w:rsid w:val="00877801"/>
    <w:rsid w:val="00877B67"/>
    <w:rsid w:val="00880405"/>
    <w:rsid w:val="0088132B"/>
    <w:rsid w:val="00881438"/>
    <w:rsid w:val="00882031"/>
    <w:rsid w:val="00882304"/>
    <w:rsid w:val="008823D4"/>
    <w:rsid w:val="00883249"/>
    <w:rsid w:val="0088351B"/>
    <w:rsid w:val="00883577"/>
    <w:rsid w:val="0088384E"/>
    <w:rsid w:val="0088385B"/>
    <w:rsid w:val="00883CD4"/>
    <w:rsid w:val="00883F2E"/>
    <w:rsid w:val="00884EF7"/>
    <w:rsid w:val="008856B9"/>
    <w:rsid w:val="0088585F"/>
    <w:rsid w:val="00885894"/>
    <w:rsid w:val="00885E08"/>
    <w:rsid w:val="00885FDC"/>
    <w:rsid w:val="008868FC"/>
    <w:rsid w:val="00886E20"/>
    <w:rsid w:val="00887147"/>
    <w:rsid w:val="0088767B"/>
    <w:rsid w:val="00887AB0"/>
    <w:rsid w:val="00887D15"/>
    <w:rsid w:val="0089023B"/>
    <w:rsid w:val="00890FF3"/>
    <w:rsid w:val="00891004"/>
    <w:rsid w:val="0089168F"/>
    <w:rsid w:val="00891AE6"/>
    <w:rsid w:val="00891EC3"/>
    <w:rsid w:val="008920C0"/>
    <w:rsid w:val="00892414"/>
    <w:rsid w:val="008929E7"/>
    <w:rsid w:val="008931F4"/>
    <w:rsid w:val="008935B3"/>
    <w:rsid w:val="00893A44"/>
    <w:rsid w:val="00893B20"/>
    <w:rsid w:val="00894276"/>
    <w:rsid w:val="0089494A"/>
    <w:rsid w:val="00894EAE"/>
    <w:rsid w:val="00894FFA"/>
    <w:rsid w:val="008957C1"/>
    <w:rsid w:val="00895891"/>
    <w:rsid w:val="00895CD1"/>
    <w:rsid w:val="00895D51"/>
    <w:rsid w:val="00895E31"/>
    <w:rsid w:val="00896034"/>
    <w:rsid w:val="00896064"/>
    <w:rsid w:val="008961D2"/>
    <w:rsid w:val="00896319"/>
    <w:rsid w:val="008969BE"/>
    <w:rsid w:val="00896A6A"/>
    <w:rsid w:val="00896FDB"/>
    <w:rsid w:val="008972DE"/>
    <w:rsid w:val="008A1AEC"/>
    <w:rsid w:val="008A22CF"/>
    <w:rsid w:val="008A2605"/>
    <w:rsid w:val="008A2DEF"/>
    <w:rsid w:val="008A3029"/>
    <w:rsid w:val="008A34AA"/>
    <w:rsid w:val="008A3661"/>
    <w:rsid w:val="008A3833"/>
    <w:rsid w:val="008A3FAB"/>
    <w:rsid w:val="008A42EB"/>
    <w:rsid w:val="008A4314"/>
    <w:rsid w:val="008A461D"/>
    <w:rsid w:val="008A4AFD"/>
    <w:rsid w:val="008A4FDF"/>
    <w:rsid w:val="008A54AE"/>
    <w:rsid w:val="008A561B"/>
    <w:rsid w:val="008A62FF"/>
    <w:rsid w:val="008A645C"/>
    <w:rsid w:val="008A667A"/>
    <w:rsid w:val="008A67B9"/>
    <w:rsid w:val="008A6C32"/>
    <w:rsid w:val="008A7D26"/>
    <w:rsid w:val="008B0243"/>
    <w:rsid w:val="008B05AD"/>
    <w:rsid w:val="008B0DA3"/>
    <w:rsid w:val="008B112F"/>
    <w:rsid w:val="008B1E3D"/>
    <w:rsid w:val="008B26C3"/>
    <w:rsid w:val="008B2E8B"/>
    <w:rsid w:val="008B2F95"/>
    <w:rsid w:val="008B33BB"/>
    <w:rsid w:val="008B399F"/>
    <w:rsid w:val="008B3D3C"/>
    <w:rsid w:val="008B3E81"/>
    <w:rsid w:val="008B4BE1"/>
    <w:rsid w:val="008B56D2"/>
    <w:rsid w:val="008B574A"/>
    <w:rsid w:val="008B5A95"/>
    <w:rsid w:val="008B6429"/>
    <w:rsid w:val="008B6810"/>
    <w:rsid w:val="008B6844"/>
    <w:rsid w:val="008B6B23"/>
    <w:rsid w:val="008B72B4"/>
    <w:rsid w:val="008C0014"/>
    <w:rsid w:val="008C1A64"/>
    <w:rsid w:val="008C1C0E"/>
    <w:rsid w:val="008C1C28"/>
    <w:rsid w:val="008C1EB4"/>
    <w:rsid w:val="008C1EC2"/>
    <w:rsid w:val="008C1F6E"/>
    <w:rsid w:val="008C2218"/>
    <w:rsid w:val="008C2391"/>
    <w:rsid w:val="008C2645"/>
    <w:rsid w:val="008C2788"/>
    <w:rsid w:val="008C28C6"/>
    <w:rsid w:val="008C2B7D"/>
    <w:rsid w:val="008C394E"/>
    <w:rsid w:val="008C3CD4"/>
    <w:rsid w:val="008C3D36"/>
    <w:rsid w:val="008C3F28"/>
    <w:rsid w:val="008C44C2"/>
    <w:rsid w:val="008C4F05"/>
    <w:rsid w:val="008C5019"/>
    <w:rsid w:val="008C50D7"/>
    <w:rsid w:val="008C6081"/>
    <w:rsid w:val="008C64B4"/>
    <w:rsid w:val="008C66F5"/>
    <w:rsid w:val="008C6952"/>
    <w:rsid w:val="008C6F95"/>
    <w:rsid w:val="008C71F5"/>
    <w:rsid w:val="008C77AB"/>
    <w:rsid w:val="008C7831"/>
    <w:rsid w:val="008C78F2"/>
    <w:rsid w:val="008C7937"/>
    <w:rsid w:val="008C7AEB"/>
    <w:rsid w:val="008D0568"/>
    <w:rsid w:val="008D0C03"/>
    <w:rsid w:val="008D12E3"/>
    <w:rsid w:val="008D150A"/>
    <w:rsid w:val="008D1D2C"/>
    <w:rsid w:val="008D1DD1"/>
    <w:rsid w:val="008D218E"/>
    <w:rsid w:val="008D228F"/>
    <w:rsid w:val="008D23BF"/>
    <w:rsid w:val="008D2568"/>
    <w:rsid w:val="008D2AD9"/>
    <w:rsid w:val="008D2D02"/>
    <w:rsid w:val="008D2EEE"/>
    <w:rsid w:val="008D3E90"/>
    <w:rsid w:val="008D42EB"/>
    <w:rsid w:val="008D4944"/>
    <w:rsid w:val="008D4ABD"/>
    <w:rsid w:val="008D56A9"/>
    <w:rsid w:val="008D5802"/>
    <w:rsid w:val="008D6173"/>
    <w:rsid w:val="008D6642"/>
    <w:rsid w:val="008D66EA"/>
    <w:rsid w:val="008D72FF"/>
    <w:rsid w:val="008D732E"/>
    <w:rsid w:val="008D7630"/>
    <w:rsid w:val="008E0055"/>
    <w:rsid w:val="008E00F2"/>
    <w:rsid w:val="008E0A15"/>
    <w:rsid w:val="008E0B81"/>
    <w:rsid w:val="008E1111"/>
    <w:rsid w:val="008E136E"/>
    <w:rsid w:val="008E14B8"/>
    <w:rsid w:val="008E166F"/>
    <w:rsid w:val="008E16AE"/>
    <w:rsid w:val="008E17CA"/>
    <w:rsid w:val="008E1D90"/>
    <w:rsid w:val="008E2AF7"/>
    <w:rsid w:val="008E3054"/>
    <w:rsid w:val="008E32DF"/>
    <w:rsid w:val="008E3AFE"/>
    <w:rsid w:val="008E3F68"/>
    <w:rsid w:val="008E4542"/>
    <w:rsid w:val="008E49F3"/>
    <w:rsid w:val="008E4B9D"/>
    <w:rsid w:val="008E55FF"/>
    <w:rsid w:val="008E74B3"/>
    <w:rsid w:val="008E7590"/>
    <w:rsid w:val="008E763D"/>
    <w:rsid w:val="008E7911"/>
    <w:rsid w:val="008E7B40"/>
    <w:rsid w:val="008F032E"/>
    <w:rsid w:val="008F0339"/>
    <w:rsid w:val="008F0518"/>
    <w:rsid w:val="008F07E4"/>
    <w:rsid w:val="008F0B6C"/>
    <w:rsid w:val="008F1AC0"/>
    <w:rsid w:val="008F200D"/>
    <w:rsid w:val="008F2078"/>
    <w:rsid w:val="008F22EC"/>
    <w:rsid w:val="008F26DC"/>
    <w:rsid w:val="008F28D2"/>
    <w:rsid w:val="008F2F46"/>
    <w:rsid w:val="008F377E"/>
    <w:rsid w:val="008F4012"/>
    <w:rsid w:val="008F41B7"/>
    <w:rsid w:val="008F475C"/>
    <w:rsid w:val="008F50A4"/>
    <w:rsid w:val="008F50DF"/>
    <w:rsid w:val="008F513F"/>
    <w:rsid w:val="008F5A26"/>
    <w:rsid w:val="008F5B10"/>
    <w:rsid w:val="008F5BA0"/>
    <w:rsid w:val="008F6980"/>
    <w:rsid w:val="008F6B52"/>
    <w:rsid w:val="008F6D43"/>
    <w:rsid w:val="008F7EFA"/>
    <w:rsid w:val="009006BF"/>
    <w:rsid w:val="00901111"/>
    <w:rsid w:val="0090128B"/>
    <w:rsid w:val="009015A4"/>
    <w:rsid w:val="009015F7"/>
    <w:rsid w:val="00901728"/>
    <w:rsid w:val="00901A70"/>
    <w:rsid w:val="00901E04"/>
    <w:rsid w:val="00902979"/>
    <w:rsid w:val="00903503"/>
    <w:rsid w:val="00903A95"/>
    <w:rsid w:val="00903CB1"/>
    <w:rsid w:val="00903F7E"/>
    <w:rsid w:val="00903FB1"/>
    <w:rsid w:val="0090434E"/>
    <w:rsid w:val="009048FB"/>
    <w:rsid w:val="00904A0C"/>
    <w:rsid w:val="00904F12"/>
    <w:rsid w:val="00905298"/>
    <w:rsid w:val="009052D3"/>
    <w:rsid w:val="00905366"/>
    <w:rsid w:val="0090552F"/>
    <w:rsid w:val="00905A25"/>
    <w:rsid w:val="009063F7"/>
    <w:rsid w:val="00906DA9"/>
    <w:rsid w:val="0090749C"/>
    <w:rsid w:val="00910647"/>
    <w:rsid w:val="00910798"/>
    <w:rsid w:val="00910B6B"/>
    <w:rsid w:val="00911105"/>
    <w:rsid w:val="00911522"/>
    <w:rsid w:val="00911B5A"/>
    <w:rsid w:val="0091245A"/>
    <w:rsid w:val="0091288E"/>
    <w:rsid w:val="00912974"/>
    <w:rsid w:val="00912B46"/>
    <w:rsid w:val="00912C48"/>
    <w:rsid w:val="00912EB6"/>
    <w:rsid w:val="00912F0E"/>
    <w:rsid w:val="009139E1"/>
    <w:rsid w:val="00913C41"/>
    <w:rsid w:val="00913E27"/>
    <w:rsid w:val="00914445"/>
    <w:rsid w:val="00914701"/>
    <w:rsid w:val="00914AAE"/>
    <w:rsid w:val="0091557A"/>
    <w:rsid w:val="00915582"/>
    <w:rsid w:val="00915914"/>
    <w:rsid w:val="00915BFB"/>
    <w:rsid w:val="009160BE"/>
    <w:rsid w:val="009160E9"/>
    <w:rsid w:val="00916C2B"/>
    <w:rsid w:val="00916C3E"/>
    <w:rsid w:val="0091715E"/>
    <w:rsid w:val="00917AF5"/>
    <w:rsid w:val="00920B52"/>
    <w:rsid w:val="00920CE3"/>
    <w:rsid w:val="00920D39"/>
    <w:rsid w:val="00920EAB"/>
    <w:rsid w:val="00921204"/>
    <w:rsid w:val="009218BD"/>
    <w:rsid w:val="00921AE1"/>
    <w:rsid w:val="00921CF8"/>
    <w:rsid w:val="009222B5"/>
    <w:rsid w:val="00922E17"/>
    <w:rsid w:val="00922ECA"/>
    <w:rsid w:val="009232B6"/>
    <w:rsid w:val="0092368D"/>
    <w:rsid w:val="009238BA"/>
    <w:rsid w:val="00923DA3"/>
    <w:rsid w:val="00923E34"/>
    <w:rsid w:val="0092408D"/>
    <w:rsid w:val="00924B3B"/>
    <w:rsid w:val="00924E7E"/>
    <w:rsid w:val="00925489"/>
    <w:rsid w:val="009256EB"/>
    <w:rsid w:val="00925894"/>
    <w:rsid w:val="00925E89"/>
    <w:rsid w:val="00925FD8"/>
    <w:rsid w:val="0092661A"/>
    <w:rsid w:val="00926B2C"/>
    <w:rsid w:val="00927076"/>
    <w:rsid w:val="0093000C"/>
    <w:rsid w:val="009309D9"/>
    <w:rsid w:val="009310BD"/>
    <w:rsid w:val="00931179"/>
    <w:rsid w:val="0093270E"/>
    <w:rsid w:val="00932AE2"/>
    <w:rsid w:val="00932CE8"/>
    <w:rsid w:val="00932E4D"/>
    <w:rsid w:val="009339E6"/>
    <w:rsid w:val="00933F0C"/>
    <w:rsid w:val="00934107"/>
    <w:rsid w:val="00934656"/>
    <w:rsid w:val="00934723"/>
    <w:rsid w:val="00935FEB"/>
    <w:rsid w:val="0093604D"/>
    <w:rsid w:val="009364EB"/>
    <w:rsid w:val="009367AE"/>
    <w:rsid w:val="00936CCB"/>
    <w:rsid w:val="00937255"/>
    <w:rsid w:val="0093786C"/>
    <w:rsid w:val="00940720"/>
    <w:rsid w:val="00940D8F"/>
    <w:rsid w:val="00941322"/>
    <w:rsid w:val="009417FC"/>
    <w:rsid w:val="00941940"/>
    <w:rsid w:val="00941C7F"/>
    <w:rsid w:val="00942281"/>
    <w:rsid w:val="00942326"/>
    <w:rsid w:val="009425FF"/>
    <w:rsid w:val="00942F3B"/>
    <w:rsid w:val="00943F3F"/>
    <w:rsid w:val="00943F74"/>
    <w:rsid w:val="009451B5"/>
    <w:rsid w:val="00945769"/>
    <w:rsid w:val="009460CF"/>
    <w:rsid w:val="00946396"/>
    <w:rsid w:val="00946E51"/>
    <w:rsid w:val="00946FAC"/>
    <w:rsid w:val="00947795"/>
    <w:rsid w:val="009479FB"/>
    <w:rsid w:val="00947B1A"/>
    <w:rsid w:val="0095039D"/>
    <w:rsid w:val="0095055F"/>
    <w:rsid w:val="00951EC1"/>
    <w:rsid w:val="00952108"/>
    <w:rsid w:val="009522B1"/>
    <w:rsid w:val="00952668"/>
    <w:rsid w:val="009528E6"/>
    <w:rsid w:val="00952AAC"/>
    <w:rsid w:val="00952DFD"/>
    <w:rsid w:val="0095329A"/>
    <w:rsid w:val="009539FF"/>
    <w:rsid w:val="00953A12"/>
    <w:rsid w:val="00953B0D"/>
    <w:rsid w:val="00953FE5"/>
    <w:rsid w:val="009540B4"/>
    <w:rsid w:val="0095441D"/>
    <w:rsid w:val="00954532"/>
    <w:rsid w:val="009545BA"/>
    <w:rsid w:val="0095462A"/>
    <w:rsid w:val="00955A6B"/>
    <w:rsid w:val="00956438"/>
    <w:rsid w:val="00956504"/>
    <w:rsid w:val="00956D01"/>
    <w:rsid w:val="0095706B"/>
    <w:rsid w:val="00957458"/>
    <w:rsid w:val="00957725"/>
    <w:rsid w:val="00957799"/>
    <w:rsid w:val="00960589"/>
    <w:rsid w:val="009606D8"/>
    <w:rsid w:val="009611A4"/>
    <w:rsid w:val="0096135C"/>
    <w:rsid w:val="009614D2"/>
    <w:rsid w:val="00961A1A"/>
    <w:rsid w:val="00961BF6"/>
    <w:rsid w:val="00962A9E"/>
    <w:rsid w:val="00962CFD"/>
    <w:rsid w:val="009635C8"/>
    <w:rsid w:val="00963C7B"/>
    <w:rsid w:val="00963DCD"/>
    <w:rsid w:val="009649E5"/>
    <w:rsid w:val="00964CB4"/>
    <w:rsid w:val="00964EA6"/>
    <w:rsid w:val="00965118"/>
    <w:rsid w:val="009653C0"/>
    <w:rsid w:val="00967689"/>
    <w:rsid w:val="0096789B"/>
    <w:rsid w:val="00967F65"/>
    <w:rsid w:val="009707FF"/>
    <w:rsid w:val="0097082E"/>
    <w:rsid w:val="00970978"/>
    <w:rsid w:val="00970E3D"/>
    <w:rsid w:val="009715DF"/>
    <w:rsid w:val="00971759"/>
    <w:rsid w:val="00971D49"/>
    <w:rsid w:val="009720D3"/>
    <w:rsid w:val="009721F2"/>
    <w:rsid w:val="009726E9"/>
    <w:rsid w:val="009736FB"/>
    <w:rsid w:val="009743B8"/>
    <w:rsid w:val="009747A4"/>
    <w:rsid w:val="00974917"/>
    <w:rsid w:val="00974B17"/>
    <w:rsid w:val="00974C35"/>
    <w:rsid w:val="00974FF9"/>
    <w:rsid w:val="0097625E"/>
    <w:rsid w:val="009764E1"/>
    <w:rsid w:val="00976981"/>
    <w:rsid w:val="00976F14"/>
    <w:rsid w:val="0097712D"/>
    <w:rsid w:val="009775DD"/>
    <w:rsid w:val="009802CA"/>
    <w:rsid w:val="0098196D"/>
    <w:rsid w:val="00981E44"/>
    <w:rsid w:val="00982024"/>
    <w:rsid w:val="00982123"/>
    <w:rsid w:val="009822E9"/>
    <w:rsid w:val="00982DEB"/>
    <w:rsid w:val="00983308"/>
    <w:rsid w:val="009835AA"/>
    <w:rsid w:val="00984543"/>
    <w:rsid w:val="009846EC"/>
    <w:rsid w:val="00984773"/>
    <w:rsid w:val="00984BB2"/>
    <w:rsid w:val="00984ECB"/>
    <w:rsid w:val="00985279"/>
    <w:rsid w:val="00985606"/>
    <w:rsid w:val="009856BB"/>
    <w:rsid w:val="00985B18"/>
    <w:rsid w:val="0098632E"/>
    <w:rsid w:val="00986613"/>
    <w:rsid w:val="00986B50"/>
    <w:rsid w:val="00990058"/>
    <w:rsid w:val="00990122"/>
    <w:rsid w:val="009902BC"/>
    <w:rsid w:val="00990A27"/>
    <w:rsid w:val="00990A84"/>
    <w:rsid w:val="00990F6D"/>
    <w:rsid w:val="00991761"/>
    <w:rsid w:val="00991811"/>
    <w:rsid w:val="0099197B"/>
    <w:rsid w:val="00991D2B"/>
    <w:rsid w:val="0099278E"/>
    <w:rsid w:val="00992C87"/>
    <w:rsid w:val="00992CA8"/>
    <w:rsid w:val="00993149"/>
    <w:rsid w:val="00993ADD"/>
    <w:rsid w:val="0099419B"/>
    <w:rsid w:val="009943B1"/>
    <w:rsid w:val="009947F4"/>
    <w:rsid w:val="00994A0A"/>
    <w:rsid w:val="00994F5B"/>
    <w:rsid w:val="00995803"/>
    <w:rsid w:val="0099612E"/>
    <w:rsid w:val="009962EA"/>
    <w:rsid w:val="0099643E"/>
    <w:rsid w:val="00996B9D"/>
    <w:rsid w:val="00996C23"/>
    <w:rsid w:val="00997363"/>
    <w:rsid w:val="009978C6"/>
    <w:rsid w:val="00997C52"/>
    <w:rsid w:val="00997CBB"/>
    <w:rsid w:val="009A07E0"/>
    <w:rsid w:val="009A0838"/>
    <w:rsid w:val="009A1083"/>
    <w:rsid w:val="009A1BED"/>
    <w:rsid w:val="009A1DD8"/>
    <w:rsid w:val="009A23F5"/>
    <w:rsid w:val="009A29D6"/>
    <w:rsid w:val="009A2AC0"/>
    <w:rsid w:val="009A2C75"/>
    <w:rsid w:val="009A30C9"/>
    <w:rsid w:val="009A31A1"/>
    <w:rsid w:val="009A3573"/>
    <w:rsid w:val="009A3818"/>
    <w:rsid w:val="009A3DC0"/>
    <w:rsid w:val="009A40C2"/>
    <w:rsid w:val="009A47ED"/>
    <w:rsid w:val="009A47F8"/>
    <w:rsid w:val="009A4EAB"/>
    <w:rsid w:val="009A53BB"/>
    <w:rsid w:val="009A584E"/>
    <w:rsid w:val="009A5F07"/>
    <w:rsid w:val="009A5FAE"/>
    <w:rsid w:val="009A6270"/>
    <w:rsid w:val="009A6629"/>
    <w:rsid w:val="009A677D"/>
    <w:rsid w:val="009B006F"/>
    <w:rsid w:val="009B0218"/>
    <w:rsid w:val="009B04F2"/>
    <w:rsid w:val="009B0BCB"/>
    <w:rsid w:val="009B0BD0"/>
    <w:rsid w:val="009B0E46"/>
    <w:rsid w:val="009B159C"/>
    <w:rsid w:val="009B197D"/>
    <w:rsid w:val="009B1CB4"/>
    <w:rsid w:val="009B1DE1"/>
    <w:rsid w:val="009B2043"/>
    <w:rsid w:val="009B2F00"/>
    <w:rsid w:val="009B31B6"/>
    <w:rsid w:val="009B38F5"/>
    <w:rsid w:val="009B393D"/>
    <w:rsid w:val="009B3F44"/>
    <w:rsid w:val="009B445A"/>
    <w:rsid w:val="009B482A"/>
    <w:rsid w:val="009B4A8C"/>
    <w:rsid w:val="009B4BA3"/>
    <w:rsid w:val="009B4DD7"/>
    <w:rsid w:val="009B5361"/>
    <w:rsid w:val="009B53EC"/>
    <w:rsid w:val="009B5551"/>
    <w:rsid w:val="009B6174"/>
    <w:rsid w:val="009B61DA"/>
    <w:rsid w:val="009B6405"/>
    <w:rsid w:val="009B694D"/>
    <w:rsid w:val="009B6BD0"/>
    <w:rsid w:val="009B6D67"/>
    <w:rsid w:val="009B7750"/>
    <w:rsid w:val="009B78FC"/>
    <w:rsid w:val="009B7A85"/>
    <w:rsid w:val="009B7ABF"/>
    <w:rsid w:val="009B7D6B"/>
    <w:rsid w:val="009C0311"/>
    <w:rsid w:val="009C08C0"/>
    <w:rsid w:val="009C0D74"/>
    <w:rsid w:val="009C0DBD"/>
    <w:rsid w:val="009C1D58"/>
    <w:rsid w:val="009C25EE"/>
    <w:rsid w:val="009C2624"/>
    <w:rsid w:val="009C2767"/>
    <w:rsid w:val="009C2882"/>
    <w:rsid w:val="009C33E8"/>
    <w:rsid w:val="009C3888"/>
    <w:rsid w:val="009C4110"/>
    <w:rsid w:val="009C4381"/>
    <w:rsid w:val="009C4566"/>
    <w:rsid w:val="009C475A"/>
    <w:rsid w:val="009C4A9B"/>
    <w:rsid w:val="009C4D3C"/>
    <w:rsid w:val="009C50CD"/>
    <w:rsid w:val="009C53DD"/>
    <w:rsid w:val="009C54EA"/>
    <w:rsid w:val="009C57B4"/>
    <w:rsid w:val="009C5B8F"/>
    <w:rsid w:val="009C5BA3"/>
    <w:rsid w:val="009C6B0F"/>
    <w:rsid w:val="009C6E51"/>
    <w:rsid w:val="009C6ECC"/>
    <w:rsid w:val="009C7778"/>
    <w:rsid w:val="009D002C"/>
    <w:rsid w:val="009D0D84"/>
    <w:rsid w:val="009D12F7"/>
    <w:rsid w:val="009D1326"/>
    <w:rsid w:val="009D1442"/>
    <w:rsid w:val="009D1FC9"/>
    <w:rsid w:val="009D1FDC"/>
    <w:rsid w:val="009D21B2"/>
    <w:rsid w:val="009D233D"/>
    <w:rsid w:val="009D2619"/>
    <w:rsid w:val="009D35F2"/>
    <w:rsid w:val="009D43BA"/>
    <w:rsid w:val="009D46F9"/>
    <w:rsid w:val="009D4B7A"/>
    <w:rsid w:val="009D4C53"/>
    <w:rsid w:val="009D51E3"/>
    <w:rsid w:val="009D658C"/>
    <w:rsid w:val="009D6659"/>
    <w:rsid w:val="009D72FD"/>
    <w:rsid w:val="009D76C5"/>
    <w:rsid w:val="009D77A4"/>
    <w:rsid w:val="009D796C"/>
    <w:rsid w:val="009E0A7A"/>
    <w:rsid w:val="009E0B3F"/>
    <w:rsid w:val="009E0B93"/>
    <w:rsid w:val="009E15A6"/>
    <w:rsid w:val="009E1C58"/>
    <w:rsid w:val="009E22BD"/>
    <w:rsid w:val="009E36DC"/>
    <w:rsid w:val="009E3BE2"/>
    <w:rsid w:val="009E4113"/>
    <w:rsid w:val="009E489A"/>
    <w:rsid w:val="009E5293"/>
    <w:rsid w:val="009E5469"/>
    <w:rsid w:val="009E58C4"/>
    <w:rsid w:val="009E6080"/>
    <w:rsid w:val="009E61F7"/>
    <w:rsid w:val="009E66E3"/>
    <w:rsid w:val="009E69F3"/>
    <w:rsid w:val="009E6AFF"/>
    <w:rsid w:val="009E7337"/>
    <w:rsid w:val="009E7746"/>
    <w:rsid w:val="009E78D9"/>
    <w:rsid w:val="009E7E1D"/>
    <w:rsid w:val="009F0332"/>
    <w:rsid w:val="009F0700"/>
    <w:rsid w:val="009F0867"/>
    <w:rsid w:val="009F1AF8"/>
    <w:rsid w:val="009F1C45"/>
    <w:rsid w:val="009F1DA5"/>
    <w:rsid w:val="009F26AC"/>
    <w:rsid w:val="009F2931"/>
    <w:rsid w:val="009F299E"/>
    <w:rsid w:val="009F2DD3"/>
    <w:rsid w:val="009F3467"/>
    <w:rsid w:val="009F3613"/>
    <w:rsid w:val="009F3669"/>
    <w:rsid w:val="009F41EC"/>
    <w:rsid w:val="009F423D"/>
    <w:rsid w:val="009F450C"/>
    <w:rsid w:val="009F59AC"/>
    <w:rsid w:val="009F5B37"/>
    <w:rsid w:val="009F60B6"/>
    <w:rsid w:val="009F624D"/>
    <w:rsid w:val="009F6BAC"/>
    <w:rsid w:val="009F6E99"/>
    <w:rsid w:val="009F7218"/>
    <w:rsid w:val="009F7C87"/>
    <w:rsid w:val="009F7E4E"/>
    <w:rsid w:val="00A00039"/>
    <w:rsid w:val="00A003F5"/>
    <w:rsid w:val="00A00539"/>
    <w:rsid w:val="00A00972"/>
    <w:rsid w:val="00A0097A"/>
    <w:rsid w:val="00A00D70"/>
    <w:rsid w:val="00A01B96"/>
    <w:rsid w:val="00A01C88"/>
    <w:rsid w:val="00A01C8B"/>
    <w:rsid w:val="00A01D41"/>
    <w:rsid w:val="00A0251E"/>
    <w:rsid w:val="00A02BBF"/>
    <w:rsid w:val="00A02C31"/>
    <w:rsid w:val="00A02E27"/>
    <w:rsid w:val="00A03200"/>
    <w:rsid w:val="00A03498"/>
    <w:rsid w:val="00A035EC"/>
    <w:rsid w:val="00A03A35"/>
    <w:rsid w:val="00A04065"/>
    <w:rsid w:val="00A044B7"/>
    <w:rsid w:val="00A04603"/>
    <w:rsid w:val="00A04825"/>
    <w:rsid w:val="00A04E62"/>
    <w:rsid w:val="00A05DEE"/>
    <w:rsid w:val="00A05E2E"/>
    <w:rsid w:val="00A06FF2"/>
    <w:rsid w:val="00A07D19"/>
    <w:rsid w:val="00A11643"/>
    <w:rsid w:val="00A116D8"/>
    <w:rsid w:val="00A11B50"/>
    <w:rsid w:val="00A11E29"/>
    <w:rsid w:val="00A1207B"/>
    <w:rsid w:val="00A12124"/>
    <w:rsid w:val="00A12ABB"/>
    <w:rsid w:val="00A1303C"/>
    <w:rsid w:val="00A13674"/>
    <w:rsid w:val="00A13D6B"/>
    <w:rsid w:val="00A1434E"/>
    <w:rsid w:val="00A145DD"/>
    <w:rsid w:val="00A14E8D"/>
    <w:rsid w:val="00A1518B"/>
    <w:rsid w:val="00A15421"/>
    <w:rsid w:val="00A15877"/>
    <w:rsid w:val="00A16234"/>
    <w:rsid w:val="00A167C5"/>
    <w:rsid w:val="00A16851"/>
    <w:rsid w:val="00A17089"/>
    <w:rsid w:val="00A176D6"/>
    <w:rsid w:val="00A17BA6"/>
    <w:rsid w:val="00A17EE7"/>
    <w:rsid w:val="00A2086F"/>
    <w:rsid w:val="00A20EB0"/>
    <w:rsid w:val="00A215B0"/>
    <w:rsid w:val="00A2173A"/>
    <w:rsid w:val="00A21C54"/>
    <w:rsid w:val="00A22586"/>
    <w:rsid w:val="00A22698"/>
    <w:rsid w:val="00A228E1"/>
    <w:rsid w:val="00A229F4"/>
    <w:rsid w:val="00A2308C"/>
    <w:rsid w:val="00A232B5"/>
    <w:rsid w:val="00A23349"/>
    <w:rsid w:val="00A234C7"/>
    <w:rsid w:val="00A23511"/>
    <w:rsid w:val="00A2385A"/>
    <w:rsid w:val="00A245FE"/>
    <w:rsid w:val="00A24813"/>
    <w:rsid w:val="00A24AE8"/>
    <w:rsid w:val="00A24F17"/>
    <w:rsid w:val="00A257D0"/>
    <w:rsid w:val="00A25A10"/>
    <w:rsid w:val="00A25CBD"/>
    <w:rsid w:val="00A25E2D"/>
    <w:rsid w:val="00A25E9F"/>
    <w:rsid w:val="00A26932"/>
    <w:rsid w:val="00A26D68"/>
    <w:rsid w:val="00A26E41"/>
    <w:rsid w:val="00A26FDF"/>
    <w:rsid w:val="00A27047"/>
    <w:rsid w:val="00A2717C"/>
    <w:rsid w:val="00A273DF"/>
    <w:rsid w:val="00A2755D"/>
    <w:rsid w:val="00A275D8"/>
    <w:rsid w:val="00A30234"/>
    <w:rsid w:val="00A302EB"/>
    <w:rsid w:val="00A308A4"/>
    <w:rsid w:val="00A30ED8"/>
    <w:rsid w:val="00A30FEC"/>
    <w:rsid w:val="00A30FFA"/>
    <w:rsid w:val="00A31149"/>
    <w:rsid w:val="00A3172C"/>
    <w:rsid w:val="00A32158"/>
    <w:rsid w:val="00A32688"/>
    <w:rsid w:val="00A32C69"/>
    <w:rsid w:val="00A33224"/>
    <w:rsid w:val="00A3374E"/>
    <w:rsid w:val="00A33FC6"/>
    <w:rsid w:val="00A342DB"/>
    <w:rsid w:val="00A35021"/>
    <w:rsid w:val="00A35A62"/>
    <w:rsid w:val="00A36054"/>
    <w:rsid w:val="00A36076"/>
    <w:rsid w:val="00A369BE"/>
    <w:rsid w:val="00A36D76"/>
    <w:rsid w:val="00A37177"/>
    <w:rsid w:val="00A374F5"/>
    <w:rsid w:val="00A37B9B"/>
    <w:rsid w:val="00A37E04"/>
    <w:rsid w:val="00A40C53"/>
    <w:rsid w:val="00A40EE9"/>
    <w:rsid w:val="00A4136C"/>
    <w:rsid w:val="00A41490"/>
    <w:rsid w:val="00A4188C"/>
    <w:rsid w:val="00A42BED"/>
    <w:rsid w:val="00A42D9F"/>
    <w:rsid w:val="00A43949"/>
    <w:rsid w:val="00A43B8B"/>
    <w:rsid w:val="00A43BBB"/>
    <w:rsid w:val="00A443A4"/>
    <w:rsid w:val="00A44F28"/>
    <w:rsid w:val="00A4529A"/>
    <w:rsid w:val="00A4534F"/>
    <w:rsid w:val="00A45ACB"/>
    <w:rsid w:val="00A45AEC"/>
    <w:rsid w:val="00A4611A"/>
    <w:rsid w:val="00A463A0"/>
    <w:rsid w:val="00A468CA"/>
    <w:rsid w:val="00A46D58"/>
    <w:rsid w:val="00A47107"/>
    <w:rsid w:val="00A47287"/>
    <w:rsid w:val="00A50062"/>
    <w:rsid w:val="00A5035E"/>
    <w:rsid w:val="00A50676"/>
    <w:rsid w:val="00A50743"/>
    <w:rsid w:val="00A514C2"/>
    <w:rsid w:val="00A515CD"/>
    <w:rsid w:val="00A51880"/>
    <w:rsid w:val="00A51E2F"/>
    <w:rsid w:val="00A5251A"/>
    <w:rsid w:val="00A52A3F"/>
    <w:rsid w:val="00A52C13"/>
    <w:rsid w:val="00A52D4A"/>
    <w:rsid w:val="00A531B8"/>
    <w:rsid w:val="00A535CD"/>
    <w:rsid w:val="00A538D5"/>
    <w:rsid w:val="00A53CD8"/>
    <w:rsid w:val="00A53CEA"/>
    <w:rsid w:val="00A54143"/>
    <w:rsid w:val="00A54C7E"/>
    <w:rsid w:val="00A54D86"/>
    <w:rsid w:val="00A55271"/>
    <w:rsid w:val="00A553D0"/>
    <w:rsid w:val="00A556BC"/>
    <w:rsid w:val="00A55FBF"/>
    <w:rsid w:val="00A569D1"/>
    <w:rsid w:val="00A5764A"/>
    <w:rsid w:val="00A57DB7"/>
    <w:rsid w:val="00A601D7"/>
    <w:rsid w:val="00A6056E"/>
    <w:rsid w:val="00A60727"/>
    <w:rsid w:val="00A60F0C"/>
    <w:rsid w:val="00A60F5E"/>
    <w:rsid w:val="00A61053"/>
    <w:rsid w:val="00A628A5"/>
    <w:rsid w:val="00A62A05"/>
    <w:rsid w:val="00A62BB5"/>
    <w:rsid w:val="00A62E50"/>
    <w:rsid w:val="00A63A74"/>
    <w:rsid w:val="00A63CD1"/>
    <w:rsid w:val="00A63EE0"/>
    <w:rsid w:val="00A64104"/>
    <w:rsid w:val="00A641AA"/>
    <w:rsid w:val="00A64737"/>
    <w:rsid w:val="00A64F10"/>
    <w:rsid w:val="00A65363"/>
    <w:rsid w:val="00A653DB"/>
    <w:rsid w:val="00A65793"/>
    <w:rsid w:val="00A65A1A"/>
    <w:rsid w:val="00A65CD0"/>
    <w:rsid w:val="00A65CF9"/>
    <w:rsid w:val="00A65D1A"/>
    <w:rsid w:val="00A65DAE"/>
    <w:rsid w:val="00A65DD5"/>
    <w:rsid w:val="00A66281"/>
    <w:rsid w:val="00A6658E"/>
    <w:rsid w:val="00A675D4"/>
    <w:rsid w:val="00A6788F"/>
    <w:rsid w:val="00A67FD2"/>
    <w:rsid w:val="00A706A9"/>
    <w:rsid w:val="00A70F2F"/>
    <w:rsid w:val="00A71DC4"/>
    <w:rsid w:val="00A71FD4"/>
    <w:rsid w:val="00A72329"/>
    <w:rsid w:val="00A72AEC"/>
    <w:rsid w:val="00A72BE4"/>
    <w:rsid w:val="00A72E5F"/>
    <w:rsid w:val="00A72FC5"/>
    <w:rsid w:val="00A73158"/>
    <w:rsid w:val="00A739FA"/>
    <w:rsid w:val="00A73AB2"/>
    <w:rsid w:val="00A73E83"/>
    <w:rsid w:val="00A74416"/>
    <w:rsid w:val="00A7464F"/>
    <w:rsid w:val="00A7483B"/>
    <w:rsid w:val="00A75517"/>
    <w:rsid w:val="00A75C6F"/>
    <w:rsid w:val="00A76DD4"/>
    <w:rsid w:val="00A76E14"/>
    <w:rsid w:val="00A77087"/>
    <w:rsid w:val="00A77EEB"/>
    <w:rsid w:val="00A80446"/>
    <w:rsid w:val="00A80AE1"/>
    <w:rsid w:val="00A80F09"/>
    <w:rsid w:val="00A81497"/>
    <w:rsid w:val="00A81CFF"/>
    <w:rsid w:val="00A82548"/>
    <w:rsid w:val="00A829E9"/>
    <w:rsid w:val="00A82A39"/>
    <w:rsid w:val="00A831C8"/>
    <w:rsid w:val="00A83C3E"/>
    <w:rsid w:val="00A850EC"/>
    <w:rsid w:val="00A85DB3"/>
    <w:rsid w:val="00A8619E"/>
    <w:rsid w:val="00A862E0"/>
    <w:rsid w:val="00A8658D"/>
    <w:rsid w:val="00A86BD9"/>
    <w:rsid w:val="00A86F93"/>
    <w:rsid w:val="00A87255"/>
    <w:rsid w:val="00A87988"/>
    <w:rsid w:val="00A905BE"/>
    <w:rsid w:val="00A90823"/>
    <w:rsid w:val="00A90985"/>
    <w:rsid w:val="00A91401"/>
    <w:rsid w:val="00A9172F"/>
    <w:rsid w:val="00A918CC"/>
    <w:rsid w:val="00A92357"/>
    <w:rsid w:val="00A944A8"/>
    <w:rsid w:val="00A95A30"/>
    <w:rsid w:val="00A95B71"/>
    <w:rsid w:val="00A95EEF"/>
    <w:rsid w:val="00A961D0"/>
    <w:rsid w:val="00A96242"/>
    <w:rsid w:val="00A96353"/>
    <w:rsid w:val="00A966D5"/>
    <w:rsid w:val="00A96796"/>
    <w:rsid w:val="00A96859"/>
    <w:rsid w:val="00A969B7"/>
    <w:rsid w:val="00A969C6"/>
    <w:rsid w:val="00A96B47"/>
    <w:rsid w:val="00A96F6F"/>
    <w:rsid w:val="00A974F4"/>
    <w:rsid w:val="00A97B58"/>
    <w:rsid w:val="00A97F7A"/>
    <w:rsid w:val="00AA05F6"/>
    <w:rsid w:val="00AA1402"/>
    <w:rsid w:val="00AA1A9C"/>
    <w:rsid w:val="00AA2585"/>
    <w:rsid w:val="00AA2A22"/>
    <w:rsid w:val="00AA2D3F"/>
    <w:rsid w:val="00AA3F8F"/>
    <w:rsid w:val="00AA42DC"/>
    <w:rsid w:val="00AA45EB"/>
    <w:rsid w:val="00AA47FE"/>
    <w:rsid w:val="00AA4825"/>
    <w:rsid w:val="00AA4C78"/>
    <w:rsid w:val="00AA4D2E"/>
    <w:rsid w:val="00AA5544"/>
    <w:rsid w:val="00AA5770"/>
    <w:rsid w:val="00AA6B1F"/>
    <w:rsid w:val="00AA6B4C"/>
    <w:rsid w:val="00AA6C65"/>
    <w:rsid w:val="00AA7427"/>
    <w:rsid w:val="00AA7D44"/>
    <w:rsid w:val="00AA7E15"/>
    <w:rsid w:val="00AB01B3"/>
    <w:rsid w:val="00AB0531"/>
    <w:rsid w:val="00AB0A26"/>
    <w:rsid w:val="00AB0F87"/>
    <w:rsid w:val="00AB1017"/>
    <w:rsid w:val="00AB1084"/>
    <w:rsid w:val="00AB11B2"/>
    <w:rsid w:val="00AB13E7"/>
    <w:rsid w:val="00AB1DA7"/>
    <w:rsid w:val="00AB1F7E"/>
    <w:rsid w:val="00AB20C3"/>
    <w:rsid w:val="00AB253D"/>
    <w:rsid w:val="00AB2B3E"/>
    <w:rsid w:val="00AB2C22"/>
    <w:rsid w:val="00AB2FF9"/>
    <w:rsid w:val="00AB3679"/>
    <w:rsid w:val="00AB4075"/>
    <w:rsid w:val="00AB54AC"/>
    <w:rsid w:val="00AB5C97"/>
    <w:rsid w:val="00AB5F0C"/>
    <w:rsid w:val="00AB6149"/>
    <w:rsid w:val="00AB6267"/>
    <w:rsid w:val="00AB62C5"/>
    <w:rsid w:val="00AB6D25"/>
    <w:rsid w:val="00AB7B60"/>
    <w:rsid w:val="00AB7E1C"/>
    <w:rsid w:val="00AC01CF"/>
    <w:rsid w:val="00AC0440"/>
    <w:rsid w:val="00AC05AB"/>
    <w:rsid w:val="00AC067A"/>
    <w:rsid w:val="00AC06C5"/>
    <w:rsid w:val="00AC0CE9"/>
    <w:rsid w:val="00AC0F8F"/>
    <w:rsid w:val="00AC161C"/>
    <w:rsid w:val="00AC1B89"/>
    <w:rsid w:val="00AC2C60"/>
    <w:rsid w:val="00AC3277"/>
    <w:rsid w:val="00AC3BD8"/>
    <w:rsid w:val="00AC3C16"/>
    <w:rsid w:val="00AC4B80"/>
    <w:rsid w:val="00AC4CA5"/>
    <w:rsid w:val="00AC4DCE"/>
    <w:rsid w:val="00AC4F69"/>
    <w:rsid w:val="00AC528F"/>
    <w:rsid w:val="00AC5D85"/>
    <w:rsid w:val="00AC5F6B"/>
    <w:rsid w:val="00AC6022"/>
    <w:rsid w:val="00AC6067"/>
    <w:rsid w:val="00AC61F8"/>
    <w:rsid w:val="00AC6A58"/>
    <w:rsid w:val="00AC6F08"/>
    <w:rsid w:val="00AC7E4D"/>
    <w:rsid w:val="00AD023A"/>
    <w:rsid w:val="00AD0724"/>
    <w:rsid w:val="00AD07CF"/>
    <w:rsid w:val="00AD09F8"/>
    <w:rsid w:val="00AD0A67"/>
    <w:rsid w:val="00AD0CE6"/>
    <w:rsid w:val="00AD1232"/>
    <w:rsid w:val="00AD1842"/>
    <w:rsid w:val="00AD19D7"/>
    <w:rsid w:val="00AD1D47"/>
    <w:rsid w:val="00AD20D4"/>
    <w:rsid w:val="00AD21BB"/>
    <w:rsid w:val="00AD255F"/>
    <w:rsid w:val="00AD2EDF"/>
    <w:rsid w:val="00AD2FE9"/>
    <w:rsid w:val="00AD3742"/>
    <w:rsid w:val="00AD3DA0"/>
    <w:rsid w:val="00AD42E4"/>
    <w:rsid w:val="00AD4514"/>
    <w:rsid w:val="00AD4814"/>
    <w:rsid w:val="00AD5050"/>
    <w:rsid w:val="00AD50FA"/>
    <w:rsid w:val="00AD54D9"/>
    <w:rsid w:val="00AD55F6"/>
    <w:rsid w:val="00AD5A70"/>
    <w:rsid w:val="00AD67A6"/>
    <w:rsid w:val="00AD6C4A"/>
    <w:rsid w:val="00AD71F7"/>
    <w:rsid w:val="00AD7518"/>
    <w:rsid w:val="00AD7847"/>
    <w:rsid w:val="00AD7C4B"/>
    <w:rsid w:val="00AD7E21"/>
    <w:rsid w:val="00AE0015"/>
    <w:rsid w:val="00AE018A"/>
    <w:rsid w:val="00AE0731"/>
    <w:rsid w:val="00AE0822"/>
    <w:rsid w:val="00AE0E9D"/>
    <w:rsid w:val="00AE0EE4"/>
    <w:rsid w:val="00AE1096"/>
    <w:rsid w:val="00AE1590"/>
    <w:rsid w:val="00AE18C6"/>
    <w:rsid w:val="00AE1DEC"/>
    <w:rsid w:val="00AE272E"/>
    <w:rsid w:val="00AE2760"/>
    <w:rsid w:val="00AE2B38"/>
    <w:rsid w:val="00AE2B8E"/>
    <w:rsid w:val="00AE2D88"/>
    <w:rsid w:val="00AE2ED4"/>
    <w:rsid w:val="00AE3003"/>
    <w:rsid w:val="00AE3662"/>
    <w:rsid w:val="00AE3A93"/>
    <w:rsid w:val="00AE4CE4"/>
    <w:rsid w:val="00AE4D83"/>
    <w:rsid w:val="00AE4FAD"/>
    <w:rsid w:val="00AE5505"/>
    <w:rsid w:val="00AE600D"/>
    <w:rsid w:val="00AE6138"/>
    <w:rsid w:val="00AE6BEA"/>
    <w:rsid w:val="00AE6C7B"/>
    <w:rsid w:val="00AE71B3"/>
    <w:rsid w:val="00AE78AE"/>
    <w:rsid w:val="00AE7A5C"/>
    <w:rsid w:val="00AE7BA5"/>
    <w:rsid w:val="00AE7C96"/>
    <w:rsid w:val="00AF0D1C"/>
    <w:rsid w:val="00AF0E75"/>
    <w:rsid w:val="00AF0EC5"/>
    <w:rsid w:val="00AF0EC8"/>
    <w:rsid w:val="00AF118F"/>
    <w:rsid w:val="00AF1768"/>
    <w:rsid w:val="00AF1C97"/>
    <w:rsid w:val="00AF1FB3"/>
    <w:rsid w:val="00AF23B8"/>
    <w:rsid w:val="00AF2CEF"/>
    <w:rsid w:val="00AF387C"/>
    <w:rsid w:val="00AF38B6"/>
    <w:rsid w:val="00AF41AB"/>
    <w:rsid w:val="00AF4273"/>
    <w:rsid w:val="00AF453C"/>
    <w:rsid w:val="00AF48C8"/>
    <w:rsid w:val="00AF4F2B"/>
    <w:rsid w:val="00AF5405"/>
    <w:rsid w:val="00AF59FF"/>
    <w:rsid w:val="00AF5B07"/>
    <w:rsid w:val="00AF609A"/>
    <w:rsid w:val="00AF6385"/>
    <w:rsid w:val="00AF680B"/>
    <w:rsid w:val="00AF6D17"/>
    <w:rsid w:val="00AF708F"/>
    <w:rsid w:val="00AF7592"/>
    <w:rsid w:val="00AF75AD"/>
    <w:rsid w:val="00AF769A"/>
    <w:rsid w:val="00AF7A32"/>
    <w:rsid w:val="00AF7B48"/>
    <w:rsid w:val="00AF7B9E"/>
    <w:rsid w:val="00AF7E30"/>
    <w:rsid w:val="00B0042C"/>
    <w:rsid w:val="00B00888"/>
    <w:rsid w:val="00B01086"/>
    <w:rsid w:val="00B013C4"/>
    <w:rsid w:val="00B01960"/>
    <w:rsid w:val="00B01DD1"/>
    <w:rsid w:val="00B02119"/>
    <w:rsid w:val="00B025DE"/>
    <w:rsid w:val="00B02768"/>
    <w:rsid w:val="00B02B51"/>
    <w:rsid w:val="00B02C7D"/>
    <w:rsid w:val="00B037DE"/>
    <w:rsid w:val="00B03B6A"/>
    <w:rsid w:val="00B03E8D"/>
    <w:rsid w:val="00B042B5"/>
    <w:rsid w:val="00B0494F"/>
    <w:rsid w:val="00B04C26"/>
    <w:rsid w:val="00B04D17"/>
    <w:rsid w:val="00B05280"/>
    <w:rsid w:val="00B0533C"/>
    <w:rsid w:val="00B05E4F"/>
    <w:rsid w:val="00B05F83"/>
    <w:rsid w:val="00B060D1"/>
    <w:rsid w:val="00B061F4"/>
    <w:rsid w:val="00B0620B"/>
    <w:rsid w:val="00B062A7"/>
    <w:rsid w:val="00B06E0B"/>
    <w:rsid w:val="00B07455"/>
    <w:rsid w:val="00B0779D"/>
    <w:rsid w:val="00B1078F"/>
    <w:rsid w:val="00B10B05"/>
    <w:rsid w:val="00B10B67"/>
    <w:rsid w:val="00B11599"/>
    <w:rsid w:val="00B1163B"/>
    <w:rsid w:val="00B116A6"/>
    <w:rsid w:val="00B118CB"/>
    <w:rsid w:val="00B11DCB"/>
    <w:rsid w:val="00B122EA"/>
    <w:rsid w:val="00B130DA"/>
    <w:rsid w:val="00B13DA0"/>
    <w:rsid w:val="00B144B0"/>
    <w:rsid w:val="00B14BE6"/>
    <w:rsid w:val="00B1575A"/>
    <w:rsid w:val="00B158D5"/>
    <w:rsid w:val="00B15DFC"/>
    <w:rsid w:val="00B15E37"/>
    <w:rsid w:val="00B15F64"/>
    <w:rsid w:val="00B165AE"/>
    <w:rsid w:val="00B166AB"/>
    <w:rsid w:val="00B16917"/>
    <w:rsid w:val="00B16DE8"/>
    <w:rsid w:val="00B174C7"/>
    <w:rsid w:val="00B175A9"/>
    <w:rsid w:val="00B179A7"/>
    <w:rsid w:val="00B17BEC"/>
    <w:rsid w:val="00B17EA5"/>
    <w:rsid w:val="00B17FD1"/>
    <w:rsid w:val="00B20464"/>
    <w:rsid w:val="00B21748"/>
    <w:rsid w:val="00B21CB0"/>
    <w:rsid w:val="00B220F9"/>
    <w:rsid w:val="00B22BB2"/>
    <w:rsid w:val="00B23885"/>
    <w:rsid w:val="00B23F9A"/>
    <w:rsid w:val="00B24B91"/>
    <w:rsid w:val="00B2552D"/>
    <w:rsid w:val="00B257AB"/>
    <w:rsid w:val="00B25FB5"/>
    <w:rsid w:val="00B25FEC"/>
    <w:rsid w:val="00B260E0"/>
    <w:rsid w:val="00B265EC"/>
    <w:rsid w:val="00B27A05"/>
    <w:rsid w:val="00B27D7C"/>
    <w:rsid w:val="00B301FD"/>
    <w:rsid w:val="00B304F6"/>
    <w:rsid w:val="00B30ABB"/>
    <w:rsid w:val="00B31248"/>
    <w:rsid w:val="00B31CD3"/>
    <w:rsid w:val="00B3205E"/>
    <w:rsid w:val="00B326FB"/>
    <w:rsid w:val="00B32A70"/>
    <w:rsid w:val="00B32B25"/>
    <w:rsid w:val="00B33007"/>
    <w:rsid w:val="00B33361"/>
    <w:rsid w:val="00B33F58"/>
    <w:rsid w:val="00B33FBE"/>
    <w:rsid w:val="00B340F7"/>
    <w:rsid w:val="00B34A23"/>
    <w:rsid w:val="00B34C4F"/>
    <w:rsid w:val="00B353F7"/>
    <w:rsid w:val="00B354A1"/>
    <w:rsid w:val="00B35884"/>
    <w:rsid w:val="00B35F81"/>
    <w:rsid w:val="00B36C34"/>
    <w:rsid w:val="00B37180"/>
    <w:rsid w:val="00B37717"/>
    <w:rsid w:val="00B379C5"/>
    <w:rsid w:val="00B37E24"/>
    <w:rsid w:val="00B40351"/>
    <w:rsid w:val="00B41235"/>
    <w:rsid w:val="00B414AC"/>
    <w:rsid w:val="00B41809"/>
    <w:rsid w:val="00B41AE3"/>
    <w:rsid w:val="00B41E4E"/>
    <w:rsid w:val="00B42B5C"/>
    <w:rsid w:val="00B42EDE"/>
    <w:rsid w:val="00B42FEA"/>
    <w:rsid w:val="00B43644"/>
    <w:rsid w:val="00B436EA"/>
    <w:rsid w:val="00B43BA0"/>
    <w:rsid w:val="00B4451C"/>
    <w:rsid w:val="00B44577"/>
    <w:rsid w:val="00B445CF"/>
    <w:rsid w:val="00B44A5F"/>
    <w:rsid w:val="00B44AA9"/>
    <w:rsid w:val="00B44E25"/>
    <w:rsid w:val="00B4536D"/>
    <w:rsid w:val="00B45C28"/>
    <w:rsid w:val="00B467CA"/>
    <w:rsid w:val="00B47102"/>
    <w:rsid w:val="00B476AA"/>
    <w:rsid w:val="00B47861"/>
    <w:rsid w:val="00B479B9"/>
    <w:rsid w:val="00B5094E"/>
    <w:rsid w:val="00B513CE"/>
    <w:rsid w:val="00B51558"/>
    <w:rsid w:val="00B5212C"/>
    <w:rsid w:val="00B526D5"/>
    <w:rsid w:val="00B52977"/>
    <w:rsid w:val="00B52F65"/>
    <w:rsid w:val="00B536AE"/>
    <w:rsid w:val="00B53C05"/>
    <w:rsid w:val="00B5411F"/>
    <w:rsid w:val="00B5498D"/>
    <w:rsid w:val="00B5558D"/>
    <w:rsid w:val="00B55C4A"/>
    <w:rsid w:val="00B55CBF"/>
    <w:rsid w:val="00B56B46"/>
    <w:rsid w:val="00B56BF9"/>
    <w:rsid w:val="00B56D93"/>
    <w:rsid w:val="00B56E2F"/>
    <w:rsid w:val="00B56E58"/>
    <w:rsid w:val="00B56EE3"/>
    <w:rsid w:val="00B572EF"/>
    <w:rsid w:val="00B5791B"/>
    <w:rsid w:val="00B57B52"/>
    <w:rsid w:val="00B57E2E"/>
    <w:rsid w:val="00B601D2"/>
    <w:rsid w:val="00B60215"/>
    <w:rsid w:val="00B6036B"/>
    <w:rsid w:val="00B6050E"/>
    <w:rsid w:val="00B60A80"/>
    <w:rsid w:val="00B60DC4"/>
    <w:rsid w:val="00B6103E"/>
    <w:rsid w:val="00B610B4"/>
    <w:rsid w:val="00B6125B"/>
    <w:rsid w:val="00B61814"/>
    <w:rsid w:val="00B62136"/>
    <w:rsid w:val="00B62259"/>
    <w:rsid w:val="00B6272B"/>
    <w:rsid w:val="00B62749"/>
    <w:rsid w:val="00B62823"/>
    <w:rsid w:val="00B62923"/>
    <w:rsid w:val="00B62955"/>
    <w:rsid w:val="00B62E3B"/>
    <w:rsid w:val="00B63398"/>
    <w:rsid w:val="00B63E9F"/>
    <w:rsid w:val="00B640D9"/>
    <w:rsid w:val="00B6483B"/>
    <w:rsid w:val="00B64AA3"/>
    <w:rsid w:val="00B65034"/>
    <w:rsid w:val="00B650E4"/>
    <w:rsid w:val="00B65310"/>
    <w:rsid w:val="00B65F99"/>
    <w:rsid w:val="00B660CB"/>
    <w:rsid w:val="00B66139"/>
    <w:rsid w:val="00B66238"/>
    <w:rsid w:val="00B6623D"/>
    <w:rsid w:val="00B6693A"/>
    <w:rsid w:val="00B66B8F"/>
    <w:rsid w:val="00B66C71"/>
    <w:rsid w:val="00B67951"/>
    <w:rsid w:val="00B6798F"/>
    <w:rsid w:val="00B67DF3"/>
    <w:rsid w:val="00B67E13"/>
    <w:rsid w:val="00B70614"/>
    <w:rsid w:val="00B70C95"/>
    <w:rsid w:val="00B719D4"/>
    <w:rsid w:val="00B71B39"/>
    <w:rsid w:val="00B720BE"/>
    <w:rsid w:val="00B72103"/>
    <w:rsid w:val="00B736DA"/>
    <w:rsid w:val="00B73A30"/>
    <w:rsid w:val="00B73DA6"/>
    <w:rsid w:val="00B740D4"/>
    <w:rsid w:val="00B743A7"/>
    <w:rsid w:val="00B74730"/>
    <w:rsid w:val="00B74C77"/>
    <w:rsid w:val="00B74D09"/>
    <w:rsid w:val="00B753F1"/>
    <w:rsid w:val="00B75407"/>
    <w:rsid w:val="00B75421"/>
    <w:rsid w:val="00B75690"/>
    <w:rsid w:val="00B75746"/>
    <w:rsid w:val="00B759D9"/>
    <w:rsid w:val="00B75AC8"/>
    <w:rsid w:val="00B75E34"/>
    <w:rsid w:val="00B75F16"/>
    <w:rsid w:val="00B76644"/>
    <w:rsid w:val="00B76B04"/>
    <w:rsid w:val="00B76D25"/>
    <w:rsid w:val="00B76EBB"/>
    <w:rsid w:val="00B77680"/>
    <w:rsid w:val="00B777F3"/>
    <w:rsid w:val="00B77B4C"/>
    <w:rsid w:val="00B77F61"/>
    <w:rsid w:val="00B800AB"/>
    <w:rsid w:val="00B801C1"/>
    <w:rsid w:val="00B80329"/>
    <w:rsid w:val="00B805E7"/>
    <w:rsid w:val="00B806A3"/>
    <w:rsid w:val="00B80A28"/>
    <w:rsid w:val="00B81128"/>
    <w:rsid w:val="00B813A8"/>
    <w:rsid w:val="00B81B15"/>
    <w:rsid w:val="00B82371"/>
    <w:rsid w:val="00B827C4"/>
    <w:rsid w:val="00B8360E"/>
    <w:rsid w:val="00B83646"/>
    <w:rsid w:val="00B83A7F"/>
    <w:rsid w:val="00B83E7F"/>
    <w:rsid w:val="00B83EF5"/>
    <w:rsid w:val="00B84094"/>
    <w:rsid w:val="00B84468"/>
    <w:rsid w:val="00B8488B"/>
    <w:rsid w:val="00B85559"/>
    <w:rsid w:val="00B856E0"/>
    <w:rsid w:val="00B858B0"/>
    <w:rsid w:val="00B85E3A"/>
    <w:rsid w:val="00B8656E"/>
    <w:rsid w:val="00B867C8"/>
    <w:rsid w:val="00B867D4"/>
    <w:rsid w:val="00B8681C"/>
    <w:rsid w:val="00B868FD"/>
    <w:rsid w:val="00B86AF4"/>
    <w:rsid w:val="00B86CDD"/>
    <w:rsid w:val="00B871F6"/>
    <w:rsid w:val="00B873FC"/>
    <w:rsid w:val="00B877FE"/>
    <w:rsid w:val="00B90450"/>
    <w:rsid w:val="00B90BD3"/>
    <w:rsid w:val="00B9138C"/>
    <w:rsid w:val="00B915FA"/>
    <w:rsid w:val="00B91B09"/>
    <w:rsid w:val="00B921F0"/>
    <w:rsid w:val="00B92623"/>
    <w:rsid w:val="00B92802"/>
    <w:rsid w:val="00B92906"/>
    <w:rsid w:val="00B92BD5"/>
    <w:rsid w:val="00B933FE"/>
    <w:rsid w:val="00B9380C"/>
    <w:rsid w:val="00B93D09"/>
    <w:rsid w:val="00B93EEA"/>
    <w:rsid w:val="00B948FA"/>
    <w:rsid w:val="00B94A25"/>
    <w:rsid w:val="00B94DFD"/>
    <w:rsid w:val="00B94F34"/>
    <w:rsid w:val="00B94F95"/>
    <w:rsid w:val="00B950B7"/>
    <w:rsid w:val="00B95570"/>
    <w:rsid w:val="00B95A91"/>
    <w:rsid w:val="00B969AC"/>
    <w:rsid w:val="00B97153"/>
    <w:rsid w:val="00B979DF"/>
    <w:rsid w:val="00BA007D"/>
    <w:rsid w:val="00BA0A1D"/>
    <w:rsid w:val="00BA131E"/>
    <w:rsid w:val="00BA141E"/>
    <w:rsid w:val="00BA1F32"/>
    <w:rsid w:val="00BA33DD"/>
    <w:rsid w:val="00BA388F"/>
    <w:rsid w:val="00BA3948"/>
    <w:rsid w:val="00BA3C62"/>
    <w:rsid w:val="00BA4268"/>
    <w:rsid w:val="00BA561C"/>
    <w:rsid w:val="00BA5845"/>
    <w:rsid w:val="00BA6526"/>
    <w:rsid w:val="00BA6590"/>
    <w:rsid w:val="00BA65AF"/>
    <w:rsid w:val="00BA6866"/>
    <w:rsid w:val="00BA6ECA"/>
    <w:rsid w:val="00BA7122"/>
    <w:rsid w:val="00BB04D4"/>
    <w:rsid w:val="00BB05F1"/>
    <w:rsid w:val="00BB0AC8"/>
    <w:rsid w:val="00BB0CAC"/>
    <w:rsid w:val="00BB10E0"/>
    <w:rsid w:val="00BB1C1A"/>
    <w:rsid w:val="00BB21D9"/>
    <w:rsid w:val="00BB2768"/>
    <w:rsid w:val="00BB291E"/>
    <w:rsid w:val="00BB305C"/>
    <w:rsid w:val="00BB3282"/>
    <w:rsid w:val="00BB3597"/>
    <w:rsid w:val="00BB35F8"/>
    <w:rsid w:val="00BB391E"/>
    <w:rsid w:val="00BB3CE4"/>
    <w:rsid w:val="00BB3D01"/>
    <w:rsid w:val="00BB4C27"/>
    <w:rsid w:val="00BB4F6D"/>
    <w:rsid w:val="00BB5430"/>
    <w:rsid w:val="00BB56B2"/>
    <w:rsid w:val="00BB5754"/>
    <w:rsid w:val="00BB611D"/>
    <w:rsid w:val="00BB619F"/>
    <w:rsid w:val="00BB648E"/>
    <w:rsid w:val="00BB6992"/>
    <w:rsid w:val="00BB71F2"/>
    <w:rsid w:val="00BB740F"/>
    <w:rsid w:val="00BB7721"/>
    <w:rsid w:val="00BC004E"/>
    <w:rsid w:val="00BC02F3"/>
    <w:rsid w:val="00BC0625"/>
    <w:rsid w:val="00BC136C"/>
    <w:rsid w:val="00BC14D2"/>
    <w:rsid w:val="00BC15E6"/>
    <w:rsid w:val="00BC1D27"/>
    <w:rsid w:val="00BC1D97"/>
    <w:rsid w:val="00BC2202"/>
    <w:rsid w:val="00BC25C8"/>
    <w:rsid w:val="00BC25DD"/>
    <w:rsid w:val="00BC27D5"/>
    <w:rsid w:val="00BC31A4"/>
    <w:rsid w:val="00BC3532"/>
    <w:rsid w:val="00BC4237"/>
    <w:rsid w:val="00BC4BBB"/>
    <w:rsid w:val="00BC520A"/>
    <w:rsid w:val="00BC554C"/>
    <w:rsid w:val="00BC5E15"/>
    <w:rsid w:val="00BC5FFD"/>
    <w:rsid w:val="00BC67DF"/>
    <w:rsid w:val="00BC6826"/>
    <w:rsid w:val="00BC6C7E"/>
    <w:rsid w:val="00BC7312"/>
    <w:rsid w:val="00BC74F2"/>
    <w:rsid w:val="00BC77E9"/>
    <w:rsid w:val="00BD0231"/>
    <w:rsid w:val="00BD0305"/>
    <w:rsid w:val="00BD0F5D"/>
    <w:rsid w:val="00BD11C9"/>
    <w:rsid w:val="00BD18B4"/>
    <w:rsid w:val="00BD24CC"/>
    <w:rsid w:val="00BD24F4"/>
    <w:rsid w:val="00BD2731"/>
    <w:rsid w:val="00BD27FA"/>
    <w:rsid w:val="00BD2B04"/>
    <w:rsid w:val="00BD2CA0"/>
    <w:rsid w:val="00BD2CEE"/>
    <w:rsid w:val="00BD2E11"/>
    <w:rsid w:val="00BD2ECC"/>
    <w:rsid w:val="00BD3581"/>
    <w:rsid w:val="00BD368F"/>
    <w:rsid w:val="00BD3E1C"/>
    <w:rsid w:val="00BD3F03"/>
    <w:rsid w:val="00BD4438"/>
    <w:rsid w:val="00BD44FF"/>
    <w:rsid w:val="00BD4BB3"/>
    <w:rsid w:val="00BD5B93"/>
    <w:rsid w:val="00BD69BE"/>
    <w:rsid w:val="00BD6B98"/>
    <w:rsid w:val="00BD6C0D"/>
    <w:rsid w:val="00BD6DD3"/>
    <w:rsid w:val="00BD6EA9"/>
    <w:rsid w:val="00BD6F3D"/>
    <w:rsid w:val="00BD7034"/>
    <w:rsid w:val="00BD70D8"/>
    <w:rsid w:val="00BD7511"/>
    <w:rsid w:val="00BD78BF"/>
    <w:rsid w:val="00BD7C2D"/>
    <w:rsid w:val="00BE0016"/>
    <w:rsid w:val="00BE03F4"/>
    <w:rsid w:val="00BE0DD5"/>
    <w:rsid w:val="00BE2164"/>
    <w:rsid w:val="00BE226C"/>
    <w:rsid w:val="00BE241A"/>
    <w:rsid w:val="00BE25C9"/>
    <w:rsid w:val="00BE2808"/>
    <w:rsid w:val="00BE2BDD"/>
    <w:rsid w:val="00BE2E81"/>
    <w:rsid w:val="00BE3822"/>
    <w:rsid w:val="00BE390D"/>
    <w:rsid w:val="00BE3945"/>
    <w:rsid w:val="00BE3946"/>
    <w:rsid w:val="00BE39BF"/>
    <w:rsid w:val="00BE3EFA"/>
    <w:rsid w:val="00BE3F2A"/>
    <w:rsid w:val="00BE443B"/>
    <w:rsid w:val="00BE4B0B"/>
    <w:rsid w:val="00BE4BC4"/>
    <w:rsid w:val="00BE4E2E"/>
    <w:rsid w:val="00BE5135"/>
    <w:rsid w:val="00BE5164"/>
    <w:rsid w:val="00BE5BD2"/>
    <w:rsid w:val="00BE6031"/>
    <w:rsid w:val="00BE61F0"/>
    <w:rsid w:val="00BE6335"/>
    <w:rsid w:val="00BE650B"/>
    <w:rsid w:val="00BE6711"/>
    <w:rsid w:val="00BE6E5C"/>
    <w:rsid w:val="00BE6EC7"/>
    <w:rsid w:val="00BE71C5"/>
    <w:rsid w:val="00BE78B7"/>
    <w:rsid w:val="00BE799F"/>
    <w:rsid w:val="00BF0745"/>
    <w:rsid w:val="00BF0BC2"/>
    <w:rsid w:val="00BF0CDC"/>
    <w:rsid w:val="00BF0CF1"/>
    <w:rsid w:val="00BF11A1"/>
    <w:rsid w:val="00BF1367"/>
    <w:rsid w:val="00BF13DD"/>
    <w:rsid w:val="00BF1DF2"/>
    <w:rsid w:val="00BF2327"/>
    <w:rsid w:val="00BF2C97"/>
    <w:rsid w:val="00BF2D81"/>
    <w:rsid w:val="00BF3015"/>
    <w:rsid w:val="00BF30D1"/>
    <w:rsid w:val="00BF3304"/>
    <w:rsid w:val="00BF4949"/>
    <w:rsid w:val="00BF4CA9"/>
    <w:rsid w:val="00BF4F4D"/>
    <w:rsid w:val="00BF549F"/>
    <w:rsid w:val="00BF59F6"/>
    <w:rsid w:val="00BF5A1C"/>
    <w:rsid w:val="00BF66A9"/>
    <w:rsid w:val="00BF6A5A"/>
    <w:rsid w:val="00BF6CD8"/>
    <w:rsid w:val="00BF7642"/>
    <w:rsid w:val="00BF7E55"/>
    <w:rsid w:val="00C000C8"/>
    <w:rsid w:val="00C00461"/>
    <w:rsid w:val="00C0070D"/>
    <w:rsid w:val="00C00CCC"/>
    <w:rsid w:val="00C010B7"/>
    <w:rsid w:val="00C021E2"/>
    <w:rsid w:val="00C02383"/>
    <w:rsid w:val="00C024C9"/>
    <w:rsid w:val="00C0290F"/>
    <w:rsid w:val="00C02A21"/>
    <w:rsid w:val="00C02C64"/>
    <w:rsid w:val="00C02FCD"/>
    <w:rsid w:val="00C03075"/>
    <w:rsid w:val="00C0342D"/>
    <w:rsid w:val="00C03744"/>
    <w:rsid w:val="00C0374B"/>
    <w:rsid w:val="00C03BF2"/>
    <w:rsid w:val="00C0457F"/>
    <w:rsid w:val="00C045FE"/>
    <w:rsid w:val="00C046BC"/>
    <w:rsid w:val="00C04743"/>
    <w:rsid w:val="00C04D76"/>
    <w:rsid w:val="00C05136"/>
    <w:rsid w:val="00C057C4"/>
    <w:rsid w:val="00C05F19"/>
    <w:rsid w:val="00C063F3"/>
    <w:rsid w:val="00C06537"/>
    <w:rsid w:val="00C06AAE"/>
    <w:rsid w:val="00C06FAC"/>
    <w:rsid w:val="00C07C9E"/>
    <w:rsid w:val="00C1005B"/>
    <w:rsid w:val="00C1015F"/>
    <w:rsid w:val="00C10C90"/>
    <w:rsid w:val="00C11287"/>
    <w:rsid w:val="00C11522"/>
    <w:rsid w:val="00C116DA"/>
    <w:rsid w:val="00C11D11"/>
    <w:rsid w:val="00C11E49"/>
    <w:rsid w:val="00C1296D"/>
    <w:rsid w:val="00C1364C"/>
    <w:rsid w:val="00C13760"/>
    <w:rsid w:val="00C13BF0"/>
    <w:rsid w:val="00C13CAB"/>
    <w:rsid w:val="00C13D95"/>
    <w:rsid w:val="00C14186"/>
    <w:rsid w:val="00C149F9"/>
    <w:rsid w:val="00C14B69"/>
    <w:rsid w:val="00C14E54"/>
    <w:rsid w:val="00C14E69"/>
    <w:rsid w:val="00C155A1"/>
    <w:rsid w:val="00C156B7"/>
    <w:rsid w:val="00C15ADD"/>
    <w:rsid w:val="00C15B37"/>
    <w:rsid w:val="00C15CFB"/>
    <w:rsid w:val="00C15FAE"/>
    <w:rsid w:val="00C166D4"/>
    <w:rsid w:val="00C16BEA"/>
    <w:rsid w:val="00C17295"/>
    <w:rsid w:val="00C200B6"/>
    <w:rsid w:val="00C203DC"/>
    <w:rsid w:val="00C206AA"/>
    <w:rsid w:val="00C20A3F"/>
    <w:rsid w:val="00C20ACE"/>
    <w:rsid w:val="00C21047"/>
    <w:rsid w:val="00C21288"/>
    <w:rsid w:val="00C21B71"/>
    <w:rsid w:val="00C21DBC"/>
    <w:rsid w:val="00C2274B"/>
    <w:rsid w:val="00C22C12"/>
    <w:rsid w:val="00C22CF5"/>
    <w:rsid w:val="00C22E1D"/>
    <w:rsid w:val="00C2429A"/>
    <w:rsid w:val="00C244CE"/>
    <w:rsid w:val="00C24B15"/>
    <w:rsid w:val="00C24FF6"/>
    <w:rsid w:val="00C2551A"/>
    <w:rsid w:val="00C25756"/>
    <w:rsid w:val="00C2591A"/>
    <w:rsid w:val="00C25A7D"/>
    <w:rsid w:val="00C25AF3"/>
    <w:rsid w:val="00C25B26"/>
    <w:rsid w:val="00C26062"/>
    <w:rsid w:val="00C26A29"/>
    <w:rsid w:val="00C270BD"/>
    <w:rsid w:val="00C27253"/>
    <w:rsid w:val="00C275B7"/>
    <w:rsid w:val="00C27A13"/>
    <w:rsid w:val="00C27BB2"/>
    <w:rsid w:val="00C27D7D"/>
    <w:rsid w:val="00C27DDC"/>
    <w:rsid w:val="00C304EF"/>
    <w:rsid w:val="00C30EC3"/>
    <w:rsid w:val="00C32A85"/>
    <w:rsid w:val="00C32E05"/>
    <w:rsid w:val="00C32F36"/>
    <w:rsid w:val="00C3311F"/>
    <w:rsid w:val="00C338D9"/>
    <w:rsid w:val="00C33F58"/>
    <w:rsid w:val="00C34181"/>
    <w:rsid w:val="00C34247"/>
    <w:rsid w:val="00C35692"/>
    <w:rsid w:val="00C35B81"/>
    <w:rsid w:val="00C3609E"/>
    <w:rsid w:val="00C361A2"/>
    <w:rsid w:val="00C366FC"/>
    <w:rsid w:val="00C36B83"/>
    <w:rsid w:val="00C36B9C"/>
    <w:rsid w:val="00C40186"/>
    <w:rsid w:val="00C407CB"/>
    <w:rsid w:val="00C40DAD"/>
    <w:rsid w:val="00C41A07"/>
    <w:rsid w:val="00C41BD5"/>
    <w:rsid w:val="00C4226F"/>
    <w:rsid w:val="00C42748"/>
    <w:rsid w:val="00C428D7"/>
    <w:rsid w:val="00C42B5A"/>
    <w:rsid w:val="00C43847"/>
    <w:rsid w:val="00C43F0C"/>
    <w:rsid w:val="00C441BA"/>
    <w:rsid w:val="00C44400"/>
    <w:rsid w:val="00C44817"/>
    <w:rsid w:val="00C45951"/>
    <w:rsid w:val="00C45DC7"/>
    <w:rsid w:val="00C464D1"/>
    <w:rsid w:val="00C46683"/>
    <w:rsid w:val="00C4676C"/>
    <w:rsid w:val="00C46870"/>
    <w:rsid w:val="00C47023"/>
    <w:rsid w:val="00C47404"/>
    <w:rsid w:val="00C47535"/>
    <w:rsid w:val="00C50147"/>
    <w:rsid w:val="00C501DD"/>
    <w:rsid w:val="00C504DB"/>
    <w:rsid w:val="00C505E0"/>
    <w:rsid w:val="00C506FF"/>
    <w:rsid w:val="00C50D04"/>
    <w:rsid w:val="00C50D90"/>
    <w:rsid w:val="00C50DB9"/>
    <w:rsid w:val="00C50E61"/>
    <w:rsid w:val="00C50FF6"/>
    <w:rsid w:val="00C51559"/>
    <w:rsid w:val="00C519FF"/>
    <w:rsid w:val="00C51BE0"/>
    <w:rsid w:val="00C51D78"/>
    <w:rsid w:val="00C51F3F"/>
    <w:rsid w:val="00C529D7"/>
    <w:rsid w:val="00C52B37"/>
    <w:rsid w:val="00C52FF3"/>
    <w:rsid w:val="00C5323A"/>
    <w:rsid w:val="00C536AF"/>
    <w:rsid w:val="00C53939"/>
    <w:rsid w:val="00C53B74"/>
    <w:rsid w:val="00C53D80"/>
    <w:rsid w:val="00C53EF9"/>
    <w:rsid w:val="00C54093"/>
    <w:rsid w:val="00C5469E"/>
    <w:rsid w:val="00C54764"/>
    <w:rsid w:val="00C547B6"/>
    <w:rsid w:val="00C54848"/>
    <w:rsid w:val="00C559AB"/>
    <w:rsid w:val="00C55B61"/>
    <w:rsid w:val="00C563C0"/>
    <w:rsid w:val="00C5682C"/>
    <w:rsid w:val="00C56B3F"/>
    <w:rsid w:val="00C56BAC"/>
    <w:rsid w:val="00C56E21"/>
    <w:rsid w:val="00C572B0"/>
    <w:rsid w:val="00C601A2"/>
    <w:rsid w:val="00C604A6"/>
    <w:rsid w:val="00C6052B"/>
    <w:rsid w:val="00C61904"/>
    <w:rsid w:val="00C61B8A"/>
    <w:rsid w:val="00C61EEB"/>
    <w:rsid w:val="00C61F55"/>
    <w:rsid w:val="00C621BA"/>
    <w:rsid w:val="00C62243"/>
    <w:rsid w:val="00C627E1"/>
    <w:rsid w:val="00C63F41"/>
    <w:rsid w:val="00C6467E"/>
    <w:rsid w:val="00C646D3"/>
    <w:rsid w:val="00C6474B"/>
    <w:rsid w:val="00C649E3"/>
    <w:rsid w:val="00C64B52"/>
    <w:rsid w:val="00C64C70"/>
    <w:rsid w:val="00C6528F"/>
    <w:rsid w:val="00C657DD"/>
    <w:rsid w:val="00C663DA"/>
    <w:rsid w:val="00C66820"/>
    <w:rsid w:val="00C66FAE"/>
    <w:rsid w:val="00C671AC"/>
    <w:rsid w:val="00C67601"/>
    <w:rsid w:val="00C67AA8"/>
    <w:rsid w:val="00C67BE3"/>
    <w:rsid w:val="00C67F07"/>
    <w:rsid w:val="00C705A7"/>
    <w:rsid w:val="00C70C30"/>
    <w:rsid w:val="00C71215"/>
    <w:rsid w:val="00C71680"/>
    <w:rsid w:val="00C718CF"/>
    <w:rsid w:val="00C71F07"/>
    <w:rsid w:val="00C7200D"/>
    <w:rsid w:val="00C728B8"/>
    <w:rsid w:val="00C72F08"/>
    <w:rsid w:val="00C730E8"/>
    <w:rsid w:val="00C730F9"/>
    <w:rsid w:val="00C73318"/>
    <w:rsid w:val="00C7333E"/>
    <w:rsid w:val="00C73CB7"/>
    <w:rsid w:val="00C73FA7"/>
    <w:rsid w:val="00C73FE6"/>
    <w:rsid w:val="00C74678"/>
    <w:rsid w:val="00C748F1"/>
    <w:rsid w:val="00C74DA0"/>
    <w:rsid w:val="00C74F71"/>
    <w:rsid w:val="00C74FA6"/>
    <w:rsid w:val="00C75858"/>
    <w:rsid w:val="00C75B7D"/>
    <w:rsid w:val="00C76079"/>
    <w:rsid w:val="00C763D0"/>
    <w:rsid w:val="00C76967"/>
    <w:rsid w:val="00C769CF"/>
    <w:rsid w:val="00C76C69"/>
    <w:rsid w:val="00C76E77"/>
    <w:rsid w:val="00C80408"/>
    <w:rsid w:val="00C808E7"/>
    <w:rsid w:val="00C80BEF"/>
    <w:rsid w:val="00C8125A"/>
    <w:rsid w:val="00C8129C"/>
    <w:rsid w:val="00C81A2F"/>
    <w:rsid w:val="00C82989"/>
    <w:rsid w:val="00C8360F"/>
    <w:rsid w:val="00C83659"/>
    <w:rsid w:val="00C846CD"/>
    <w:rsid w:val="00C84F8E"/>
    <w:rsid w:val="00C85176"/>
    <w:rsid w:val="00C85681"/>
    <w:rsid w:val="00C858AE"/>
    <w:rsid w:val="00C85949"/>
    <w:rsid w:val="00C86546"/>
    <w:rsid w:val="00C869BF"/>
    <w:rsid w:val="00C86E32"/>
    <w:rsid w:val="00C86E37"/>
    <w:rsid w:val="00C875C8"/>
    <w:rsid w:val="00C9000E"/>
    <w:rsid w:val="00C9042F"/>
    <w:rsid w:val="00C907A0"/>
    <w:rsid w:val="00C91BD5"/>
    <w:rsid w:val="00C92F62"/>
    <w:rsid w:val="00C932FC"/>
    <w:rsid w:val="00C937D6"/>
    <w:rsid w:val="00C93DDA"/>
    <w:rsid w:val="00C9408D"/>
    <w:rsid w:val="00C943FC"/>
    <w:rsid w:val="00C9468D"/>
    <w:rsid w:val="00C949DB"/>
    <w:rsid w:val="00C9550C"/>
    <w:rsid w:val="00C95590"/>
    <w:rsid w:val="00C95939"/>
    <w:rsid w:val="00C95BD9"/>
    <w:rsid w:val="00C95C79"/>
    <w:rsid w:val="00C95CE9"/>
    <w:rsid w:val="00C9605D"/>
    <w:rsid w:val="00C968EA"/>
    <w:rsid w:val="00C971E3"/>
    <w:rsid w:val="00C9752D"/>
    <w:rsid w:val="00C97738"/>
    <w:rsid w:val="00CA11B6"/>
    <w:rsid w:val="00CA281F"/>
    <w:rsid w:val="00CA28F7"/>
    <w:rsid w:val="00CA2DB6"/>
    <w:rsid w:val="00CA2E27"/>
    <w:rsid w:val="00CA476A"/>
    <w:rsid w:val="00CA4851"/>
    <w:rsid w:val="00CA4950"/>
    <w:rsid w:val="00CA4986"/>
    <w:rsid w:val="00CA49FA"/>
    <w:rsid w:val="00CA4E48"/>
    <w:rsid w:val="00CA512D"/>
    <w:rsid w:val="00CA5730"/>
    <w:rsid w:val="00CA5D61"/>
    <w:rsid w:val="00CA62B9"/>
    <w:rsid w:val="00CA69F4"/>
    <w:rsid w:val="00CA7923"/>
    <w:rsid w:val="00CB0315"/>
    <w:rsid w:val="00CB03E1"/>
    <w:rsid w:val="00CB03EA"/>
    <w:rsid w:val="00CB05D7"/>
    <w:rsid w:val="00CB063B"/>
    <w:rsid w:val="00CB0F74"/>
    <w:rsid w:val="00CB16E0"/>
    <w:rsid w:val="00CB1783"/>
    <w:rsid w:val="00CB216D"/>
    <w:rsid w:val="00CB2506"/>
    <w:rsid w:val="00CB3412"/>
    <w:rsid w:val="00CB372D"/>
    <w:rsid w:val="00CB393E"/>
    <w:rsid w:val="00CB3C59"/>
    <w:rsid w:val="00CB3CAF"/>
    <w:rsid w:val="00CB3CE8"/>
    <w:rsid w:val="00CB3E2A"/>
    <w:rsid w:val="00CB42DC"/>
    <w:rsid w:val="00CB434C"/>
    <w:rsid w:val="00CB4760"/>
    <w:rsid w:val="00CB4A8A"/>
    <w:rsid w:val="00CB4B87"/>
    <w:rsid w:val="00CB4E66"/>
    <w:rsid w:val="00CB570A"/>
    <w:rsid w:val="00CB5A1B"/>
    <w:rsid w:val="00CB5EA8"/>
    <w:rsid w:val="00CB69E4"/>
    <w:rsid w:val="00CB6BD3"/>
    <w:rsid w:val="00CB7A96"/>
    <w:rsid w:val="00CB7C08"/>
    <w:rsid w:val="00CB7E2B"/>
    <w:rsid w:val="00CC0542"/>
    <w:rsid w:val="00CC0A58"/>
    <w:rsid w:val="00CC0BAB"/>
    <w:rsid w:val="00CC0CD6"/>
    <w:rsid w:val="00CC0FAB"/>
    <w:rsid w:val="00CC13B9"/>
    <w:rsid w:val="00CC16DF"/>
    <w:rsid w:val="00CC2201"/>
    <w:rsid w:val="00CC2524"/>
    <w:rsid w:val="00CC2BB6"/>
    <w:rsid w:val="00CC2CBB"/>
    <w:rsid w:val="00CC3AB9"/>
    <w:rsid w:val="00CC44EE"/>
    <w:rsid w:val="00CC490C"/>
    <w:rsid w:val="00CC4D9F"/>
    <w:rsid w:val="00CC4F42"/>
    <w:rsid w:val="00CC529F"/>
    <w:rsid w:val="00CC52CF"/>
    <w:rsid w:val="00CC56CA"/>
    <w:rsid w:val="00CC62C8"/>
    <w:rsid w:val="00CC675D"/>
    <w:rsid w:val="00CC6954"/>
    <w:rsid w:val="00CC6C34"/>
    <w:rsid w:val="00CC7858"/>
    <w:rsid w:val="00CC79F1"/>
    <w:rsid w:val="00CC7EFB"/>
    <w:rsid w:val="00CD042E"/>
    <w:rsid w:val="00CD05C3"/>
    <w:rsid w:val="00CD12D6"/>
    <w:rsid w:val="00CD1648"/>
    <w:rsid w:val="00CD176E"/>
    <w:rsid w:val="00CD210F"/>
    <w:rsid w:val="00CD245D"/>
    <w:rsid w:val="00CD270D"/>
    <w:rsid w:val="00CD27DD"/>
    <w:rsid w:val="00CD3211"/>
    <w:rsid w:val="00CD33C2"/>
    <w:rsid w:val="00CD4271"/>
    <w:rsid w:val="00CD4716"/>
    <w:rsid w:val="00CD5622"/>
    <w:rsid w:val="00CD5CC2"/>
    <w:rsid w:val="00CD6681"/>
    <w:rsid w:val="00CD6DB0"/>
    <w:rsid w:val="00CD7546"/>
    <w:rsid w:val="00CD767C"/>
    <w:rsid w:val="00CD794E"/>
    <w:rsid w:val="00CE0111"/>
    <w:rsid w:val="00CE02C5"/>
    <w:rsid w:val="00CE078B"/>
    <w:rsid w:val="00CE0D32"/>
    <w:rsid w:val="00CE121A"/>
    <w:rsid w:val="00CE128C"/>
    <w:rsid w:val="00CE189D"/>
    <w:rsid w:val="00CE194C"/>
    <w:rsid w:val="00CE1C16"/>
    <w:rsid w:val="00CE23A5"/>
    <w:rsid w:val="00CE28DE"/>
    <w:rsid w:val="00CE2C46"/>
    <w:rsid w:val="00CE2CA7"/>
    <w:rsid w:val="00CE2DA5"/>
    <w:rsid w:val="00CE3D37"/>
    <w:rsid w:val="00CE441C"/>
    <w:rsid w:val="00CE463B"/>
    <w:rsid w:val="00CE46E4"/>
    <w:rsid w:val="00CE48E1"/>
    <w:rsid w:val="00CE4E94"/>
    <w:rsid w:val="00CE5081"/>
    <w:rsid w:val="00CE57E9"/>
    <w:rsid w:val="00CE5F86"/>
    <w:rsid w:val="00CE60BD"/>
    <w:rsid w:val="00CE6194"/>
    <w:rsid w:val="00CE629B"/>
    <w:rsid w:val="00CE682D"/>
    <w:rsid w:val="00CE6CF3"/>
    <w:rsid w:val="00CE7929"/>
    <w:rsid w:val="00CE795A"/>
    <w:rsid w:val="00CE7CD0"/>
    <w:rsid w:val="00CE7D02"/>
    <w:rsid w:val="00CF07BD"/>
    <w:rsid w:val="00CF0D04"/>
    <w:rsid w:val="00CF0E31"/>
    <w:rsid w:val="00CF0F96"/>
    <w:rsid w:val="00CF15EA"/>
    <w:rsid w:val="00CF16F1"/>
    <w:rsid w:val="00CF1AA2"/>
    <w:rsid w:val="00CF1B1F"/>
    <w:rsid w:val="00CF1FA1"/>
    <w:rsid w:val="00CF211D"/>
    <w:rsid w:val="00CF24B7"/>
    <w:rsid w:val="00CF319F"/>
    <w:rsid w:val="00CF4AC3"/>
    <w:rsid w:val="00CF50FA"/>
    <w:rsid w:val="00CF5910"/>
    <w:rsid w:val="00CF5FC4"/>
    <w:rsid w:val="00CF6447"/>
    <w:rsid w:val="00CF675A"/>
    <w:rsid w:val="00CF7CD7"/>
    <w:rsid w:val="00D00282"/>
    <w:rsid w:val="00D0079B"/>
    <w:rsid w:val="00D0162B"/>
    <w:rsid w:val="00D016CC"/>
    <w:rsid w:val="00D01E61"/>
    <w:rsid w:val="00D02D14"/>
    <w:rsid w:val="00D031F6"/>
    <w:rsid w:val="00D031F9"/>
    <w:rsid w:val="00D032CC"/>
    <w:rsid w:val="00D037BD"/>
    <w:rsid w:val="00D037C5"/>
    <w:rsid w:val="00D038A3"/>
    <w:rsid w:val="00D03A37"/>
    <w:rsid w:val="00D03E23"/>
    <w:rsid w:val="00D04246"/>
    <w:rsid w:val="00D0456C"/>
    <w:rsid w:val="00D04AB6"/>
    <w:rsid w:val="00D04F87"/>
    <w:rsid w:val="00D05451"/>
    <w:rsid w:val="00D05BBC"/>
    <w:rsid w:val="00D05D51"/>
    <w:rsid w:val="00D05F5B"/>
    <w:rsid w:val="00D062C4"/>
    <w:rsid w:val="00D06C18"/>
    <w:rsid w:val="00D07620"/>
    <w:rsid w:val="00D07781"/>
    <w:rsid w:val="00D07E61"/>
    <w:rsid w:val="00D07FA4"/>
    <w:rsid w:val="00D106C1"/>
    <w:rsid w:val="00D1070F"/>
    <w:rsid w:val="00D10AD2"/>
    <w:rsid w:val="00D10F0D"/>
    <w:rsid w:val="00D11755"/>
    <w:rsid w:val="00D117B7"/>
    <w:rsid w:val="00D11A26"/>
    <w:rsid w:val="00D129BA"/>
    <w:rsid w:val="00D12AE0"/>
    <w:rsid w:val="00D133C8"/>
    <w:rsid w:val="00D13CBA"/>
    <w:rsid w:val="00D13EFC"/>
    <w:rsid w:val="00D14C46"/>
    <w:rsid w:val="00D14F6F"/>
    <w:rsid w:val="00D15135"/>
    <w:rsid w:val="00D159CB"/>
    <w:rsid w:val="00D161D5"/>
    <w:rsid w:val="00D162FB"/>
    <w:rsid w:val="00D172FC"/>
    <w:rsid w:val="00D175F6"/>
    <w:rsid w:val="00D17D02"/>
    <w:rsid w:val="00D2005A"/>
    <w:rsid w:val="00D20BF6"/>
    <w:rsid w:val="00D21234"/>
    <w:rsid w:val="00D21509"/>
    <w:rsid w:val="00D21791"/>
    <w:rsid w:val="00D21F6C"/>
    <w:rsid w:val="00D2261C"/>
    <w:rsid w:val="00D226F6"/>
    <w:rsid w:val="00D229B1"/>
    <w:rsid w:val="00D22B10"/>
    <w:rsid w:val="00D22D07"/>
    <w:rsid w:val="00D23378"/>
    <w:rsid w:val="00D235BD"/>
    <w:rsid w:val="00D23D57"/>
    <w:rsid w:val="00D23E07"/>
    <w:rsid w:val="00D241B2"/>
    <w:rsid w:val="00D2427C"/>
    <w:rsid w:val="00D24934"/>
    <w:rsid w:val="00D25075"/>
    <w:rsid w:val="00D25705"/>
    <w:rsid w:val="00D26336"/>
    <w:rsid w:val="00D26444"/>
    <w:rsid w:val="00D2645F"/>
    <w:rsid w:val="00D265A8"/>
    <w:rsid w:val="00D26745"/>
    <w:rsid w:val="00D26AD4"/>
    <w:rsid w:val="00D26B8A"/>
    <w:rsid w:val="00D2709F"/>
    <w:rsid w:val="00D270E4"/>
    <w:rsid w:val="00D273AB"/>
    <w:rsid w:val="00D3026B"/>
    <w:rsid w:val="00D30545"/>
    <w:rsid w:val="00D30DCA"/>
    <w:rsid w:val="00D31ABF"/>
    <w:rsid w:val="00D31CB3"/>
    <w:rsid w:val="00D32383"/>
    <w:rsid w:val="00D323E7"/>
    <w:rsid w:val="00D3246C"/>
    <w:rsid w:val="00D32936"/>
    <w:rsid w:val="00D32D0A"/>
    <w:rsid w:val="00D33258"/>
    <w:rsid w:val="00D337E6"/>
    <w:rsid w:val="00D33893"/>
    <w:rsid w:val="00D33AC5"/>
    <w:rsid w:val="00D33C50"/>
    <w:rsid w:val="00D34398"/>
    <w:rsid w:val="00D348E1"/>
    <w:rsid w:val="00D34A69"/>
    <w:rsid w:val="00D35106"/>
    <w:rsid w:val="00D3568B"/>
    <w:rsid w:val="00D357B5"/>
    <w:rsid w:val="00D358E9"/>
    <w:rsid w:val="00D35C69"/>
    <w:rsid w:val="00D36320"/>
    <w:rsid w:val="00D3639E"/>
    <w:rsid w:val="00D36828"/>
    <w:rsid w:val="00D369BD"/>
    <w:rsid w:val="00D37515"/>
    <w:rsid w:val="00D375FD"/>
    <w:rsid w:val="00D3786C"/>
    <w:rsid w:val="00D37DD6"/>
    <w:rsid w:val="00D37FD5"/>
    <w:rsid w:val="00D4022E"/>
    <w:rsid w:val="00D4054F"/>
    <w:rsid w:val="00D40940"/>
    <w:rsid w:val="00D413AB"/>
    <w:rsid w:val="00D430FE"/>
    <w:rsid w:val="00D43871"/>
    <w:rsid w:val="00D43B82"/>
    <w:rsid w:val="00D43BA9"/>
    <w:rsid w:val="00D43CFF"/>
    <w:rsid w:val="00D43FCE"/>
    <w:rsid w:val="00D449E7"/>
    <w:rsid w:val="00D44B55"/>
    <w:rsid w:val="00D44D3C"/>
    <w:rsid w:val="00D450D8"/>
    <w:rsid w:val="00D455B6"/>
    <w:rsid w:val="00D45A30"/>
    <w:rsid w:val="00D45A33"/>
    <w:rsid w:val="00D45BA7"/>
    <w:rsid w:val="00D46304"/>
    <w:rsid w:val="00D469A6"/>
    <w:rsid w:val="00D4734E"/>
    <w:rsid w:val="00D50035"/>
    <w:rsid w:val="00D5027E"/>
    <w:rsid w:val="00D5071F"/>
    <w:rsid w:val="00D50E74"/>
    <w:rsid w:val="00D512D6"/>
    <w:rsid w:val="00D5148D"/>
    <w:rsid w:val="00D5186E"/>
    <w:rsid w:val="00D52034"/>
    <w:rsid w:val="00D52154"/>
    <w:rsid w:val="00D5228A"/>
    <w:rsid w:val="00D53CA5"/>
    <w:rsid w:val="00D5429A"/>
    <w:rsid w:val="00D5446A"/>
    <w:rsid w:val="00D552A1"/>
    <w:rsid w:val="00D55691"/>
    <w:rsid w:val="00D55A23"/>
    <w:rsid w:val="00D55EFC"/>
    <w:rsid w:val="00D55FC1"/>
    <w:rsid w:val="00D5619E"/>
    <w:rsid w:val="00D563DE"/>
    <w:rsid w:val="00D567A1"/>
    <w:rsid w:val="00D569A6"/>
    <w:rsid w:val="00D571A1"/>
    <w:rsid w:val="00D57867"/>
    <w:rsid w:val="00D57C35"/>
    <w:rsid w:val="00D60467"/>
    <w:rsid w:val="00D609BF"/>
    <w:rsid w:val="00D610AC"/>
    <w:rsid w:val="00D610B7"/>
    <w:rsid w:val="00D613C9"/>
    <w:rsid w:val="00D61A13"/>
    <w:rsid w:val="00D62B31"/>
    <w:rsid w:val="00D63104"/>
    <w:rsid w:val="00D63395"/>
    <w:rsid w:val="00D633E4"/>
    <w:rsid w:val="00D634AA"/>
    <w:rsid w:val="00D634AE"/>
    <w:rsid w:val="00D6423D"/>
    <w:rsid w:val="00D64F30"/>
    <w:rsid w:val="00D6533A"/>
    <w:rsid w:val="00D65889"/>
    <w:rsid w:val="00D65C6E"/>
    <w:rsid w:val="00D663A5"/>
    <w:rsid w:val="00D66596"/>
    <w:rsid w:val="00D66674"/>
    <w:rsid w:val="00D669C4"/>
    <w:rsid w:val="00D66F4E"/>
    <w:rsid w:val="00D673E3"/>
    <w:rsid w:val="00D675CA"/>
    <w:rsid w:val="00D67805"/>
    <w:rsid w:val="00D67849"/>
    <w:rsid w:val="00D679A6"/>
    <w:rsid w:val="00D67E8F"/>
    <w:rsid w:val="00D7033F"/>
    <w:rsid w:val="00D716B4"/>
    <w:rsid w:val="00D72092"/>
    <w:rsid w:val="00D722E2"/>
    <w:rsid w:val="00D72A51"/>
    <w:rsid w:val="00D72CD9"/>
    <w:rsid w:val="00D72DEC"/>
    <w:rsid w:val="00D72F98"/>
    <w:rsid w:val="00D73095"/>
    <w:rsid w:val="00D735D2"/>
    <w:rsid w:val="00D73693"/>
    <w:rsid w:val="00D736AA"/>
    <w:rsid w:val="00D73BA8"/>
    <w:rsid w:val="00D73C30"/>
    <w:rsid w:val="00D73D7D"/>
    <w:rsid w:val="00D74E57"/>
    <w:rsid w:val="00D74EB8"/>
    <w:rsid w:val="00D74EFC"/>
    <w:rsid w:val="00D759E7"/>
    <w:rsid w:val="00D761E5"/>
    <w:rsid w:val="00D76373"/>
    <w:rsid w:val="00D769C0"/>
    <w:rsid w:val="00D769CE"/>
    <w:rsid w:val="00D7759D"/>
    <w:rsid w:val="00D77697"/>
    <w:rsid w:val="00D80A55"/>
    <w:rsid w:val="00D80E98"/>
    <w:rsid w:val="00D80FFE"/>
    <w:rsid w:val="00D81215"/>
    <w:rsid w:val="00D82F75"/>
    <w:rsid w:val="00D8344C"/>
    <w:rsid w:val="00D836EC"/>
    <w:rsid w:val="00D845AD"/>
    <w:rsid w:val="00D84CDE"/>
    <w:rsid w:val="00D85330"/>
    <w:rsid w:val="00D85729"/>
    <w:rsid w:val="00D85741"/>
    <w:rsid w:val="00D85880"/>
    <w:rsid w:val="00D85CF9"/>
    <w:rsid w:val="00D86020"/>
    <w:rsid w:val="00D86439"/>
    <w:rsid w:val="00D86A30"/>
    <w:rsid w:val="00D86B90"/>
    <w:rsid w:val="00D86C8B"/>
    <w:rsid w:val="00D86D1A"/>
    <w:rsid w:val="00D86D70"/>
    <w:rsid w:val="00D86E9A"/>
    <w:rsid w:val="00D872BA"/>
    <w:rsid w:val="00D878A2"/>
    <w:rsid w:val="00D905DC"/>
    <w:rsid w:val="00D90A33"/>
    <w:rsid w:val="00D90D3C"/>
    <w:rsid w:val="00D910DC"/>
    <w:rsid w:val="00D9132A"/>
    <w:rsid w:val="00D9168B"/>
    <w:rsid w:val="00D91AEA"/>
    <w:rsid w:val="00D92756"/>
    <w:rsid w:val="00D927F4"/>
    <w:rsid w:val="00D93566"/>
    <w:rsid w:val="00D93636"/>
    <w:rsid w:val="00D948D0"/>
    <w:rsid w:val="00D949C2"/>
    <w:rsid w:val="00D94DDA"/>
    <w:rsid w:val="00D9500E"/>
    <w:rsid w:val="00D952C6"/>
    <w:rsid w:val="00D959D3"/>
    <w:rsid w:val="00D95B86"/>
    <w:rsid w:val="00D9614D"/>
    <w:rsid w:val="00D96335"/>
    <w:rsid w:val="00D967C3"/>
    <w:rsid w:val="00D96CB3"/>
    <w:rsid w:val="00D96DBB"/>
    <w:rsid w:val="00D96FB1"/>
    <w:rsid w:val="00D972B5"/>
    <w:rsid w:val="00D97386"/>
    <w:rsid w:val="00DA0576"/>
    <w:rsid w:val="00DA08E0"/>
    <w:rsid w:val="00DA28F0"/>
    <w:rsid w:val="00DA2B1E"/>
    <w:rsid w:val="00DA2E10"/>
    <w:rsid w:val="00DA32A4"/>
    <w:rsid w:val="00DA36A8"/>
    <w:rsid w:val="00DA4B2D"/>
    <w:rsid w:val="00DA5520"/>
    <w:rsid w:val="00DA567A"/>
    <w:rsid w:val="00DA58E0"/>
    <w:rsid w:val="00DA5B64"/>
    <w:rsid w:val="00DA62BE"/>
    <w:rsid w:val="00DA62DA"/>
    <w:rsid w:val="00DA6351"/>
    <w:rsid w:val="00DA6538"/>
    <w:rsid w:val="00DA776D"/>
    <w:rsid w:val="00DA7EEB"/>
    <w:rsid w:val="00DB01AB"/>
    <w:rsid w:val="00DB0610"/>
    <w:rsid w:val="00DB0691"/>
    <w:rsid w:val="00DB06B2"/>
    <w:rsid w:val="00DB1136"/>
    <w:rsid w:val="00DB161A"/>
    <w:rsid w:val="00DB1CCB"/>
    <w:rsid w:val="00DB1E6F"/>
    <w:rsid w:val="00DB24EE"/>
    <w:rsid w:val="00DB2A24"/>
    <w:rsid w:val="00DB2D57"/>
    <w:rsid w:val="00DB2ED3"/>
    <w:rsid w:val="00DB2FB8"/>
    <w:rsid w:val="00DB35EF"/>
    <w:rsid w:val="00DB3630"/>
    <w:rsid w:val="00DB36CB"/>
    <w:rsid w:val="00DB384A"/>
    <w:rsid w:val="00DB3C8D"/>
    <w:rsid w:val="00DB405B"/>
    <w:rsid w:val="00DB4453"/>
    <w:rsid w:val="00DB4458"/>
    <w:rsid w:val="00DB4805"/>
    <w:rsid w:val="00DB4A6D"/>
    <w:rsid w:val="00DB5157"/>
    <w:rsid w:val="00DB523E"/>
    <w:rsid w:val="00DB5378"/>
    <w:rsid w:val="00DB5756"/>
    <w:rsid w:val="00DB584B"/>
    <w:rsid w:val="00DB5C20"/>
    <w:rsid w:val="00DB5CCD"/>
    <w:rsid w:val="00DB6051"/>
    <w:rsid w:val="00DB6166"/>
    <w:rsid w:val="00DB6303"/>
    <w:rsid w:val="00DB6975"/>
    <w:rsid w:val="00DB6D39"/>
    <w:rsid w:val="00DB6DD8"/>
    <w:rsid w:val="00DC01EE"/>
    <w:rsid w:val="00DC09C6"/>
    <w:rsid w:val="00DC181F"/>
    <w:rsid w:val="00DC188E"/>
    <w:rsid w:val="00DC18A1"/>
    <w:rsid w:val="00DC1AB5"/>
    <w:rsid w:val="00DC2661"/>
    <w:rsid w:val="00DC27E1"/>
    <w:rsid w:val="00DC2A01"/>
    <w:rsid w:val="00DC37C6"/>
    <w:rsid w:val="00DC4046"/>
    <w:rsid w:val="00DC44E5"/>
    <w:rsid w:val="00DC4B58"/>
    <w:rsid w:val="00DC4E8E"/>
    <w:rsid w:val="00DC4F0C"/>
    <w:rsid w:val="00DC56A7"/>
    <w:rsid w:val="00DC570A"/>
    <w:rsid w:val="00DC5CE9"/>
    <w:rsid w:val="00DC5FA5"/>
    <w:rsid w:val="00DC62ED"/>
    <w:rsid w:val="00DC632A"/>
    <w:rsid w:val="00DC6456"/>
    <w:rsid w:val="00DC7387"/>
    <w:rsid w:val="00DC7813"/>
    <w:rsid w:val="00DD035F"/>
    <w:rsid w:val="00DD09C3"/>
    <w:rsid w:val="00DD0B52"/>
    <w:rsid w:val="00DD0BC2"/>
    <w:rsid w:val="00DD1772"/>
    <w:rsid w:val="00DD1B65"/>
    <w:rsid w:val="00DD2106"/>
    <w:rsid w:val="00DD2AC8"/>
    <w:rsid w:val="00DD2DF5"/>
    <w:rsid w:val="00DD2F3B"/>
    <w:rsid w:val="00DD2FE8"/>
    <w:rsid w:val="00DD31AE"/>
    <w:rsid w:val="00DD31D7"/>
    <w:rsid w:val="00DD3238"/>
    <w:rsid w:val="00DD3578"/>
    <w:rsid w:val="00DD3786"/>
    <w:rsid w:val="00DD4087"/>
    <w:rsid w:val="00DD444A"/>
    <w:rsid w:val="00DD51E5"/>
    <w:rsid w:val="00DD535E"/>
    <w:rsid w:val="00DD5484"/>
    <w:rsid w:val="00DD5F17"/>
    <w:rsid w:val="00DD6495"/>
    <w:rsid w:val="00DD66F5"/>
    <w:rsid w:val="00DD67A4"/>
    <w:rsid w:val="00DD696F"/>
    <w:rsid w:val="00DD6D84"/>
    <w:rsid w:val="00DD70EB"/>
    <w:rsid w:val="00DD73B5"/>
    <w:rsid w:val="00DD73E1"/>
    <w:rsid w:val="00DD74CC"/>
    <w:rsid w:val="00DD761A"/>
    <w:rsid w:val="00DD7A1E"/>
    <w:rsid w:val="00DD7F34"/>
    <w:rsid w:val="00DE00BD"/>
    <w:rsid w:val="00DE019A"/>
    <w:rsid w:val="00DE02C1"/>
    <w:rsid w:val="00DE08A6"/>
    <w:rsid w:val="00DE08E6"/>
    <w:rsid w:val="00DE0DF8"/>
    <w:rsid w:val="00DE111B"/>
    <w:rsid w:val="00DE140E"/>
    <w:rsid w:val="00DE1A80"/>
    <w:rsid w:val="00DE1EFD"/>
    <w:rsid w:val="00DE2147"/>
    <w:rsid w:val="00DE29B5"/>
    <w:rsid w:val="00DE2D8B"/>
    <w:rsid w:val="00DE33DD"/>
    <w:rsid w:val="00DE41A3"/>
    <w:rsid w:val="00DE4B9E"/>
    <w:rsid w:val="00DE4BCC"/>
    <w:rsid w:val="00DE4ED5"/>
    <w:rsid w:val="00DE597F"/>
    <w:rsid w:val="00DE5BAF"/>
    <w:rsid w:val="00DE5FCF"/>
    <w:rsid w:val="00DE67C8"/>
    <w:rsid w:val="00DE6C98"/>
    <w:rsid w:val="00DE6FAA"/>
    <w:rsid w:val="00DE735E"/>
    <w:rsid w:val="00DE73D4"/>
    <w:rsid w:val="00DE7865"/>
    <w:rsid w:val="00DE7B02"/>
    <w:rsid w:val="00DE7C4A"/>
    <w:rsid w:val="00DE7C71"/>
    <w:rsid w:val="00DF014A"/>
    <w:rsid w:val="00DF06B9"/>
    <w:rsid w:val="00DF0D77"/>
    <w:rsid w:val="00DF157E"/>
    <w:rsid w:val="00DF1737"/>
    <w:rsid w:val="00DF1994"/>
    <w:rsid w:val="00DF1F89"/>
    <w:rsid w:val="00DF3390"/>
    <w:rsid w:val="00DF3FF6"/>
    <w:rsid w:val="00DF4A3F"/>
    <w:rsid w:val="00DF4A5B"/>
    <w:rsid w:val="00DF59BC"/>
    <w:rsid w:val="00DF5DD1"/>
    <w:rsid w:val="00DF5E33"/>
    <w:rsid w:val="00DF5F2D"/>
    <w:rsid w:val="00DF6D54"/>
    <w:rsid w:val="00DF72D5"/>
    <w:rsid w:val="00DF739A"/>
    <w:rsid w:val="00DF75D3"/>
    <w:rsid w:val="00DF761B"/>
    <w:rsid w:val="00DF788F"/>
    <w:rsid w:val="00DF795E"/>
    <w:rsid w:val="00E00BA7"/>
    <w:rsid w:val="00E00C8F"/>
    <w:rsid w:val="00E0122A"/>
    <w:rsid w:val="00E01373"/>
    <w:rsid w:val="00E01AE0"/>
    <w:rsid w:val="00E01AF7"/>
    <w:rsid w:val="00E01FD1"/>
    <w:rsid w:val="00E0215D"/>
    <w:rsid w:val="00E02A19"/>
    <w:rsid w:val="00E02BEB"/>
    <w:rsid w:val="00E02F50"/>
    <w:rsid w:val="00E032BD"/>
    <w:rsid w:val="00E03B6C"/>
    <w:rsid w:val="00E03BAB"/>
    <w:rsid w:val="00E043AE"/>
    <w:rsid w:val="00E045CB"/>
    <w:rsid w:val="00E047C7"/>
    <w:rsid w:val="00E0485F"/>
    <w:rsid w:val="00E04878"/>
    <w:rsid w:val="00E04F37"/>
    <w:rsid w:val="00E055E5"/>
    <w:rsid w:val="00E06208"/>
    <w:rsid w:val="00E06598"/>
    <w:rsid w:val="00E06CA6"/>
    <w:rsid w:val="00E07069"/>
    <w:rsid w:val="00E076DE"/>
    <w:rsid w:val="00E07A9E"/>
    <w:rsid w:val="00E07E3A"/>
    <w:rsid w:val="00E10504"/>
    <w:rsid w:val="00E1055B"/>
    <w:rsid w:val="00E10A95"/>
    <w:rsid w:val="00E10E12"/>
    <w:rsid w:val="00E10F01"/>
    <w:rsid w:val="00E11396"/>
    <w:rsid w:val="00E11A0A"/>
    <w:rsid w:val="00E1226C"/>
    <w:rsid w:val="00E1266B"/>
    <w:rsid w:val="00E1292F"/>
    <w:rsid w:val="00E12965"/>
    <w:rsid w:val="00E129C5"/>
    <w:rsid w:val="00E1313D"/>
    <w:rsid w:val="00E13C75"/>
    <w:rsid w:val="00E1401B"/>
    <w:rsid w:val="00E1442A"/>
    <w:rsid w:val="00E145AA"/>
    <w:rsid w:val="00E148DF"/>
    <w:rsid w:val="00E1499E"/>
    <w:rsid w:val="00E16541"/>
    <w:rsid w:val="00E165B2"/>
    <w:rsid w:val="00E1661E"/>
    <w:rsid w:val="00E167A6"/>
    <w:rsid w:val="00E16D50"/>
    <w:rsid w:val="00E1775D"/>
    <w:rsid w:val="00E200FB"/>
    <w:rsid w:val="00E206E3"/>
    <w:rsid w:val="00E21098"/>
    <w:rsid w:val="00E21576"/>
    <w:rsid w:val="00E21A63"/>
    <w:rsid w:val="00E21C9E"/>
    <w:rsid w:val="00E21CD2"/>
    <w:rsid w:val="00E221B9"/>
    <w:rsid w:val="00E223EE"/>
    <w:rsid w:val="00E22840"/>
    <w:rsid w:val="00E22F2A"/>
    <w:rsid w:val="00E23078"/>
    <w:rsid w:val="00E234EC"/>
    <w:rsid w:val="00E2387B"/>
    <w:rsid w:val="00E23939"/>
    <w:rsid w:val="00E23B8F"/>
    <w:rsid w:val="00E2442C"/>
    <w:rsid w:val="00E245D0"/>
    <w:rsid w:val="00E2466B"/>
    <w:rsid w:val="00E247F2"/>
    <w:rsid w:val="00E24905"/>
    <w:rsid w:val="00E24FA0"/>
    <w:rsid w:val="00E2534E"/>
    <w:rsid w:val="00E255B4"/>
    <w:rsid w:val="00E2587F"/>
    <w:rsid w:val="00E258E1"/>
    <w:rsid w:val="00E25925"/>
    <w:rsid w:val="00E26310"/>
    <w:rsid w:val="00E26762"/>
    <w:rsid w:val="00E26768"/>
    <w:rsid w:val="00E26B17"/>
    <w:rsid w:val="00E2725A"/>
    <w:rsid w:val="00E2736A"/>
    <w:rsid w:val="00E27426"/>
    <w:rsid w:val="00E27641"/>
    <w:rsid w:val="00E301B3"/>
    <w:rsid w:val="00E3029B"/>
    <w:rsid w:val="00E30B37"/>
    <w:rsid w:val="00E311B6"/>
    <w:rsid w:val="00E317A8"/>
    <w:rsid w:val="00E3183C"/>
    <w:rsid w:val="00E32286"/>
    <w:rsid w:val="00E32317"/>
    <w:rsid w:val="00E32FEB"/>
    <w:rsid w:val="00E332C8"/>
    <w:rsid w:val="00E33543"/>
    <w:rsid w:val="00E3391C"/>
    <w:rsid w:val="00E33A36"/>
    <w:rsid w:val="00E33A3A"/>
    <w:rsid w:val="00E34237"/>
    <w:rsid w:val="00E348CC"/>
    <w:rsid w:val="00E34971"/>
    <w:rsid w:val="00E34E7C"/>
    <w:rsid w:val="00E359AA"/>
    <w:rsid w:val="00E35D75"/>
    <w:rsid w:val="00E35FE3"/>
    <w:rsid w:val="00E364C0"/>
    <w:rsid w:val="00E36506"/>
    <w:rsid w:val="00E36AFD"/>
    <w:rsid w:val="00E371D2"/>
    <w:rsid w:val="00E37A2B"/>
    <w:rsid w:val="00E37A6D"/>
    <w:rsid w:val="00E37FAB"/>
    <w:rsid w:val="00E402DC"/>
    <w:rsid w:val="00E40636"/>
    <w:rsid w:val="00E4064B"/>
    <w:rsid w:val="00E40693"/>
    <w:rsid w:val="00E407C8"/>
    <w:rsid w:val="00E40DD1"/>
    <w:rsid w:val="00E40DFB"/>
    <w:rsid w:val="00E40EF3"/>
    <w:rsid w:val="00E40F7D"/>
    <w:rsid w:val="00E415F6"/>
    <w:rsid w:val="00E41939"/>
    <w:rsid w:val="00E41F97"/>
    <w:rsid w:val="00E425A6"/>
    <w:rsid w:val="00E42667"/>
    <w:rsid w:val="00E429E2"/>
    <w:rsid w:val="00E43A06"/>
    <w:rsid w:val="00E43A0D"/>
    <w:rsid w:val="00E43A48"/>
    <w:rsid w:val="00E43B8B"/>
    <w:rsid w:val="00E4495A"/>
    <w:rsid w:val="00E4617B"/>
    <w:rsid w:val="00E4677D"/>
    <w:rsid w:val="00E46841"/>
    <w:rsid w:val="00E47C62"/>
    <w:rsid w:val="00E503AA"/>
    <w:rsid w:val="00E50588"/>
    <w:rsid w:val="00E508C6"/>
    <w:rsid w:val="00E50F3B"/>
    <w:rsid w:val="00E511FC"/>
    <w:rsid w:val="00E5122A"/>
    <w:rsid w:val="00E515E2"/>
    <w:rsid w:val="00E519E9"/>
    <w:rsid w:val="00E5396D"/>
    <w:rsid w:val="00E53B57"/>
    <w:rsid w:val="00E53D31"/>
    <w:rsid w:val="00E5434C"/>
    <w:rsid w:val="00E54A86"/>
    <w:rsid w:val="00E54BB0"/>
    <w:rsid w:val="00E5571A"/>
    <w:rsid w:val="00E55879"/>
    <w:rsid w:val="00E55A5C"/>
    <w:rsid w:val="00E55B37"/>
    <w:rsid w:val="00E56308"/>
    <w:rsid w:val="00E5638F"/>
    <w:rsid w:val="00E568D6"/>
    <w:rsid w:val="00E56BCF"/>
    <w:rsid w:val="00E5760A"/>
    <w:rsid w:val="00E577C2"/>
    <w:rsid w:val="00E5794A"/>
    <w:rsid w:val="00E57AF5"/>
    <w:rsid w:val="00E57CC6"/>
    <w:rsid w:val="00E60045"/>
    <w:rsid w:val="00E600B2"/>
    <w:rsid w:val="00E61273"/>
    <w:rsid w:val="00E618D0"/>
    <w:rsid w:val="00E61936"/>
    <w:rsid w:val="00E622C7"/>
    <w:rsid w:val="00E62347"/>
    <w:rsid w:val="00E624EA"/>
    <w:rsid w:val="00E627B9"/>
    <w:rsid w:val="00E62B60"/>
    <w:rsid w:val="00E63015"/>
    <w:rsid w:val="00E648AE"/>
    <w:rsid w:val="00E6495A"/>
    <w:rsid w:val="00E649FC"/>
    <w:rsid w:val="00E64A08"/>
    <w:rsid w:val="00E64DE0"/>
    <w:rsid w:val="00E659CF"/>
    <w:rsid w:val="00E66807"/>
    <w:rsid w:val="00E668DE"/>
    <w:rsid w:val="00E66BAE"/>
    <w:rsid w:val="00E673CA"/>
    <w:rsid w:val="00E674F5"/>
    <w:rsid w:val="00E67F34"/>
    <w:rsid w:val="00E67FC9"/>
    <w:rsid w:val="00E706DF"/>
    <w:rsid w:val="00E70D1D"/>
    <w:rsid w:val="00E70D5C"/>
    <w:rsid w:val="00E713C0"/>
    <w:rsid w:val="00E71711"/>
    <w:rsid w:val="00E71A68"/>
    <w:rsid w:val="00E71B3A"/>
    <w:rsid w:val="00E71D52"/>
    <w:rsid w:val="00E7243E"/>
    <w:rsid w:val="00E725F5"/>
    <w:rsid w:val="00E72E56"/>
    <w:rsid w:val="00E72F05"/>
    <w:rsid w:val="00E733B5"/>
    <w:rsid w:val="00E7398F"/>
    <w:rsid w:val="00E73C55"/>
    <w:rsid w:val="00E73CEA"/>
    <w:rsid w:val="00E743DD"/>
    <w:rsid w:val="00E7508A"/>
    <w:rsid w:val="00E754B7"/>
    <w:rsid w:val="00E758A5"/>
    <w:rsid w:val="00E75996"/>
    <w:rsid w:val="00E76244"/>
    <w:rsid w:val="00E76379"/>
    <w:rsid w:val="00E76385"/>
    <w:rsid w:val="00E766D5"/>
    <w:rsid w:val="00E76A29"/>
    <w:rsid w:val="00E76BB3"/>
    <w:rsid w:val="00E76CEA"/>
    <w:rsid w:val="00E76DDE"/>
    <w:rsid w:val="00E76DF8"/>
    <w:rsid w:val="00E76F29"/>
    <w:rsid w:val="00E778BA"/>
    <w:rsid w:val="00E77F0F"/>
    <w:rsid w:val="00E804D9"/>
    <w:rsid w:val="00E80B32"/>
    <w:rsid w:val="00E80B3C"/>
    <w:rsid w:val="00E815AA"/>
    <w:rsid w:val="00E82D69"/>
    <w:rsid w:val="00E8329C"/>
    <w:rsid w:val="00E83344"/>
    <w:rsid w:val="00E83B89"/>
    <w:rsid w:val="00E8466F"/>
    <w:rsid w:val="00E84E37"/>
    <w:rsid w:val="00E85414"/>
    <w:rsid w:val="00E85F06"/>
    <w:rsid w:val="00E86088"/>
    <w:rsid w:val="00E861BF"/>
    <w:rsid w:val="00E8658B"/>
    <w:rsid w:val="00E86B02"/>
    <w:rsid w:val="00E87008"/>
    <w:rsid w:val="00E87C0A"/>
    <w:rsid w:val="00E87E08"/>
    <w:rsid w:val="00E904A5"/>
    <w:rsid w:val="00E905A0"/>
    <w:rsid w:val="00E925A8"/>
    <w:rsid w:val="00E927E9"/>
    <w:rsid w:val="00E92F98"/>
    <w:rsid w:val="00E936AF"/>
    <w:rsid w:val="00E93AEE"/>
    <w:rsid w:val="00E93FDD"/>
    <w:rsid w:val="00E940EF"/>
    <w:rsid w:val="00E947CB"/>
    <w:rsid w:val="00E954BF"/>
    <w:rsid w:val="00E95C9A"/>
    <w:rsid w:val="00E96A14"/>
    <w:rsid w:val="00E97392"/>
    <w:rsid w:val="00E97EE8"/>
    <w:rsid w:val="00EA0174"/>
    <w:rsid w:val="00EA0208"/>
    <w:rsid w:val="00EA024B"/>
    <w:rsid w:val="00EA0ED6"/>
    <w:rsid w:val="00EA122B"/>
    <w:rsid w:val="00EA1347"/>
    <w:rsid w:val="00EA147E"/>
    <w:rsid w:val="00EA1861"/>
    <w:rsid w:val="00EA1DAB"/>
    <w:rsid w:val="00EA1F69"/>
    <w:rsid w:val="00EA241C"/>
    <w:rsid w:val="00EA330D"/>
    <w:rsid w:val="00EA402E"/>
    <w:rsid w:val="00EA49E2"/>
    <w:rsid w:val="00EA4BD9"/>
    <w:rsid w:val="00EA534A"/>
    <w:rsid w:val="00EA5444"/>
    <w:rsid w:val="00EA568A"/>
    <w:rsid w:val="00EA596B"/>
    <w:rsid w:val="00EA5B5A"/>
    <w:rsid w:val="00EA5CDE"/>
    <w:rsid w:val="00EA5E04"/>
    <w:rsid w:val="00EA60E8"/>
    <w:rsid w:val="00EA6C4F"/>
    <w:rsid w:val="00EA7589"/>
    <w:rsid w:val="00EA75F6"/>
    <w:rsid w:val="00EB0637"/>
    <w:rsid w:val="00EB082A"/>
    <w:rsid w:val="00EB10A5"/>
    <w:rsid w:val="00EB1549"/>
    <w:rsid w:val="00EB1671"/>
    <w:rsid w:val="00EB18D3"/>
    <w:rsid w:val="00EB1F16"/>
    <w:rsid w:val="00EB2215"/>
    <w:rsid w:val="00EB2DE7"/>
    <w:rsid w:val="00EB2DF0"/>
    <w:rsid w:val="00EB3047"/>
    <w:rsid w:val="00EB30F4"/>
    <w:rsid w:val="00EB37E6"/>
    <w:rsid w:val="00EB3814"/>
    <w:rsid w:val="00EB3AD1"/>
    <w:rsid w:val="00EB3B5A"/>
    <w:rsid w:val="00EB431A"/>
    <w:rsid w:val="00EB4DD8"/>
    <w:rsid w:val="00EB52F0"/>
    <w:rsid w:val="00EB572F"/>
    <w:rsid w:val="00EB5D44"/>
    <w:rsid w:val="00EB63C2"/>
    <w:rsid w:val="00EB6694"/>
    <w:rsid w:val="00EB67C3"/>
    <w:rsid w:val="00EB6962"/>
    <w:rsid w:val="00EB6A88"/>
    <w:rsid w:val="00EB6D88"/>
    <w:rsid w:val="00EB755F"/>
    <w:rsid w:val="00EB7C2B"/>
    <w:rsid w:val="00EB7E81"/>
    <w:rsid w:val="00EC013A"/>
    <w:rsid w:val="00EC0402"/>
    <w:rsid w:val="00EC0DE1"/>
    <w:rsid w:val="00EC1265"/>
    <w:rsid w:val="00EC12D6"/>
    <w:rsid w:val="00EC15E5"/>
    <w:rsid w:val="00EC1CCD"/>
    <w:rsid w:val="00EC1EAA"/>
    <w:rsid w:val="00EC24BB"/>
    <w:rsid w:val="00EC2EBC"/>
    <w:rsid w:val="00EC3488"/>
    <w:rsid w:val="00EC3DDA"/>
    <w:rsid w:val="00EC45F6"/>
    <w:rsid w:val="00EC4DAA"/>
    <w:rsid w:val="00EC5A54"/>
    <w:rsid w:val="00EC62EC"/>
    <w:rsid w:val="00EC655D"/>
    <w:rsid w:val="00EC7151"/>
    <w:rsid w:val="00EC733D"/>
    <w:rsid w:val="00EC7368"/>
    <w:rsid w:val="00EC79E3"/>
    <w:rsid w:val="00EC7BCF"/>
    <w:rsid w:val="00EC7DF5"/>
    <w:rsid w:val="00ED020C"/>
    <w:rsid w:val="00ED073E"/>
    <w:rsid w:val="00ED09AD"/>
    <w:rsid w:val="00ED09D6"/>
    <w:rsid w:val="00ED0BE3"/>
    <w:rsid w:val="00ED0EA8"/>
    <w:rsid w:val="00ED1505"/>
    <w:rsid w:val="00ED15D0"/>
    <w:rsid w:val="00ED1B97"/>
    <w:rsid w:val="00ED20BC"/>
    <w:rsid w:val="00ED2593"/>
    <w:rsid w:val="00ED3A2B"/>
    <w:rsid w:val="00ED3BF0"/>
    <w:rsid w:val="00ED3D65"/>
    <w:rsid w:val="00ED3EF8"/>
    <w:rsid w:val="00ED4249"/>
    <w:rsid w:val="00ED4280"/>
    <w:rsid w:val="00ED468E"/>
    <w:rsid w:val="00ED52C7"/>
    <w:rsid w:val="00ED550D"/>
    <w:rsid w:val="00ED576A"/>
    <w:rsid w:val="00ED60CD"/>
    <w:rsid w:val="00ED6C51"/>
    <w:rsid w:val="00ED7058"/>
    <w:rsid w:val="00ED7810"/>
    <w:rsid w:val="00ED7B3F"/>
    <w:rsid w:val="00EE0B3F"/>
    <w:rsid w:val="00EE0C5E"/>
    <w:rsid w:val="00EE1297"/>
    <w:rsid w:val="00EE1530"/>
    <w:rsid w:val="00EE1B38"/>
    <w:rsid w:val="00EE1C54"/>
    <w:rsid w:val="00EE2701"/>
    <w:rsid w:val="00EE2A01"/>
    <w:rsid w:val="00EE30E0"/>
    <w:rsid w:val="00EE3991"/>
    <w:rsid w:val="00EE3FE8"/>
    <w:rsid w:val="00EE4396"/>
    <w:rsid w:val="00EE43BD"/>
    <w:rsid w:val="00EE4DF3"/>
    <w:rsid w:val="00EE5787"/>
    <w:rsid w:val="00EE5C6B"/>
    <w:rsid w:val="00EE62E8"/>
    <w:rsid w:val="00EE67D3"/>
    <w:rsid w:val="00EE74BC"/>
    <w:rsid w:val="00EE7790"/>
    <w:rsid w:val="00EE78C8"/>
    <w:rsid w:val="00EE79E8"/>
    <w:rsid w:val="00EE7DD1"/>
    <w:rsid w:val="00EE7DF7"/>
    <w:rsid w:val="00EF048C"/>
    <w:rsid w:val="00EF0756"/>
    <w:rsid w:val="00EF2296"/>
    <w:rsid w:val="00EF262C"/>
    <w:rsid w:val="00EF318D"/>
    <w:rsid w:val="00EF31B8"/>
    <w:rsid w:val="00EF343A"/>
    <w:rsid w:val="00EF380D"/>
    <w:rsid w:val="00EF399A"/>
    <w:rsid w:val="00EF3B6E"/>
    <w:rsid w:val="00EF3BD3"/>
    <w:rsid w:val="00EF3C15"/>
    <w:rsid w:val="00EF423E"/>
    <w:rsid w:val="00EF439A"/>
    <w:rsid w:val="00EF43A3"/>
    <w:rsid w:val="00EF4589"/>
    <w:rsid w:val="00EF4BA9"/>
    <w:rsid w:val="00EF4DD6"/>
    <w:rsid w:val="00EF523D"/>
    <w:rsid w:val="00EF55E3"/>
    <w:rsid w:val="00EF5824"/>
    <w:rsid w:val="00EF5D3D"/>
    <w:rsid w:val="00EF5DB4"/>
    <w:rsid w:val="00EF5E60"/>
    <w:rsid w:val="00EF6545"/>
    <w:rsid w:val="00EF6560"/>
    <w:rsid w:val="00EF68FE"/>
    <w:rsid w:val="00EF6958"/>
    <w:rsid w:val="00EF70C6"/>
    <w:rsid w:val="00EF787D"/>
    <w:rsid w:val="00EF7FE4"/>
    <w:rsid w:val="00F00021"/>
    <w:rsid w:val="00F00951"/>
    <w:rsid w:val="00F009BB"/>
    <w:rsid w:val="00F009F2"/>
    <w:rsid w:val="00F00A95"/>
    <w:rsid w:val="00F00CD7"/>
    <w:rsid w:val="00F00D74"/>
    <w:rsid w:val="00F014E3"/>
    <w:rsid w:val="00F018FC"/>
    <w:rsid w:val="00F01921"/>
    <w:rsid w:val="00F01A31"/>
    <w:rsid w:val="00F01C99"/>
    <w:rsid w:val="00F01E09"/>
    <w:rsid w:val="00F02835"/>
    <w:rsid w:val="00F02A16"/>
    <w:rsid w:val="00F02D9E"/>
    <w:rsid w:val="00F02E4F"/>
    <w:rsid w:val="00F0321D"/>
    <w:rsid w:val="00F03733"/>
    <w:rsid w:val="00F037E8"/>
    <w:rsid w:val="00F03B5F"/>
    <w:rsid w:val="00F03EE0"/>
    <w:rsid w:val="00F04251"/>
    <w:rsid w:val="00F04A26"/>
    <w:rsid w:val="00F05381"/>
    <w:rsid w:val="00F05A4F"/>
    <w:rsid w:val="00F05C5C"/>
    <w:rsid w:val="00F060EC"/>
    <w:rsid w:val="00F062B9"/>
    <w:rsid w:val="00F066BE"/>
    <w:rsid w:val="00F06704"/>
    <w:rsid w:val="00F06CD4"/>
    <w:rsid w:val="00F06CDC"/>
    <w:rsid w:val="00F06F2E"/>
    <w:rsid w:val="00F0772F"/>
    <w:rsid w:val="00F07D46"/>
    <w:rsid w:val="00F07D8C"/>
    <w:rsid w:val="00F1056C"/>
    <w:rsid w:val="00F10814"/>
    <w:rsid w:val="00F10A13"/>
    <w:rsid w:val="00F10B34"/>
    <w:rsid w:val="00F10B74"/>
    <w:rsid w:val="00F10D6A"/>
    <w:rsid w:val="00F110FD"/>
    <w:rsid w:val="00F11199"/>
    <w:rsid w:val="00F11225"/>
    <w:rsid w:val="00F11526"/>
    <w:rsid w:val="00F11A73"/>
    <w:rsid w:val="00F11F34"/>
    <w:rsid w:val="00F12285"/>
    <w:rsid w:val="00F12C82"/>
    <w:rsid w:val="00F12E2B"/>
    <w:rsid w:val="00F12F67"/>
    <w:rsid w:val="00F1371F"/>
    <w:rsid w:val="00F1394D"/>
    <w:rsid w:val="00F13E55"/>
    <w:rsid w:val="00F14F49"/>
    <w:rsid w:val="00F158EA"/>
    <w:rsid w:val="00F166E6"/>
    <w:rsid w:val="00F1682C"/>
    <w:rsid w:val="00F1682E"/>
    <w:rsid w:val="00F16D29"/>
    <w:rsid w:val="00F16EA1"/>
    <w:rsid w:val="00F1708B"/>
    <w:rsid w:val="00F173A8"/>
    <w:rsid w:val="00F17EDF"/>
    <w:rsid w:val="00F20220"/>
    <w:rsid w:val="00F203E8"/>
    <w:rsid w:val="00F204BD"/>
    <w:rsid w:val="00F20502"/>
    <w:rsid w:val="00F2081D"/>
    <w:rsid w:val="00F20A50"/>
    <w:rsid w:val="00F21223"/>
    <w:rsid w:val="00F21463"/>
    <w:rsid w:val="00F21CCF"/>
    <w:rsid w:val="00F21D6D"/>
    <w:rsid w:val="00F22B9B"/>
    <w:rsid w:val="00F22D3B"/>
    <w:rsid w:val="00F230BA"/>
    <w:rsid w:val="00F23279"/>
    <w:rsid w:val="00F23CFC"/>
    <w:rsid w:val="00F23FA6"/>
    <w:rsid w:val="00F24468"/>
    <w:rsid w:val="00F24494"/>
    <w:rsid w:val="00F245A8"/>
    <w:rsid w:val="00F2467F"/>
    <w:rsid w:val="00F24ACB"/>
    <w:rsid w:val="00F24F5A"/>
    <w:rsid w:val="00F25025"/>
    <w:rsid w:val="00F25103"/>
    <w:rsid w:val="00F256CE"/>
    <w:rsid w:val="00F25822"/>
    <w:rsid w:val="00F25A06"/>
    <w:rsid w:val="00F25A4E"/>
    <w:rsid w:val="00F261A9"/>
    <w:rsid w:val="00F268A0"/>
    <w:rsid w:val="00F26AAD"/>
    <w:rsid w:val="00F26B61"/>
    <w:rsid w:val="00F26E67"/>
    <w:rsid w:val="00F26F01"/>
    <w:rsid w:val="00F26F52"/>
    <w:rsid w:val="00F2712E"/>
    <w:rsid w:val="00F27358"/>
    <w:rsid w:val="00F2740B"/>
    <w:rsid w:val="00F2748C"/>
    <w:rsid w:val="00F3075A"/>
    <w:rsid w:val="00F308B9"/>
    <w:rsid w:val="00F309AA"/>
    <w:rsid w:val="00F30B80"/>
    <w:rsid w:val="00F30EBA"/>
    <w:rsid w:val="00F30EBB"/>
    <w:rsid w:val="00F31DB4"/>
    <w:rsid w:val="00F322EE"/>
    <w:rsid w:val="00F325AB"/>
    <w:rsid w:val="00F32EB1"/>
    <w:rsid w:val="00F3454C"/>
    <w:rsid w:val="00F34583"/>
    <w:rsid w:val="00F345B0"/>
    <w:rsid w:val="00F3481D"/>
    <w:rsid w:val="00F34B0A"/>
    <w:rsid w:val="00F3546D"/>
    <w:rsid w:val="00F35558"/>
    <w:rsid w:val="00F356EB"/>
    <w:rsid w:val="00F35AE7"/>
    <w:rsid w:val="00F35B34"/>
    <w:rsid w:val="00F35DC4"/>
    <w:rsid w:val="00F361C5"/>
    <w:rsid w:val="00F36589"/>
    <w:rsid w:val="00F36885"/>
    <w:rsid w:val="00F36A72"/>
    <w:rsid w:val="00F37047"/>
    <w:rsid w:val="00F37522"/>
    <w:rsid w:val="00F37E89"/>
    <w:rsid w:val="00F40147"/>
    <w:rsid w:val="00F4060C"/>
    <w:rsid w:val="00F4071D"/>
    <w:rsid w:val="00F409FA"/>
    <w:rsid w:val="00F40BF1"/>
    <w:rsid w:val="00F411DE"/>
    <w:rsid w:val="00F415A9"/>
    <w:rsid w:val="00F416EA"/>
    <w:rsid w:val="00F41D0D"/>
    <w:rsid w:val="00F41F67"/>
    <w:rsid w:val="00F41F8D"/>
    <w:rsid w:val="00F428AA"/>
    <w:rsid w:val="00F4339D"/>
    <w:rsid w:val="00F4359C"/>
    <w:rsid w:val="00F436CC"/>
    <w:rsid w:val="00F43A52"/>
    <w:rsid w:val="00F43E36"/>
    <w:rsid w:val="00F44088"/>
    <w:rsid w:val="00F440A1"/>
    <w:rsid w:val="00F44255"/>
    <w:rsid w:val="00F4426F"/>
    <w:rsid w:val="00F44C53"/>
    <w:rsid w:val="00F45149"/>
    <w:rsid w:val="00F451D2"/>
    <w:rsid w:val="00F45243"/>
    <w:rsid w:val="00F45341"/>
    <w:rsid w:val="00F456B7"/>
    <w:rsid w:val="00F4575C"/>
    <w:rsid w:val="00F45E17"/>
    <w:rsid w:val="00F4690A"/>
    <w:rsid w:val="00F46A9F"/>
    <w:rsid w:val="00F47931"/>
    <w:rsid w:val="00F506EF"/>
    <w:rsid w:val="00F50989"/>
    <w:rsid w:val="00F50D47"/>
    <w:rsid w:val="00F51546"/>
    <w:rsid w:val="00F51A92"/>
    <w:rsid w:val="00F52394"/>
    <w:rsid w:val="00F5242E"/>
    <w:rsid w:val="00F525D3"/>
    <w:rsid w:val="00F52B47"/>
    <w:rsid w:val="00F53424"/>
    <w:rsid w:val="00F53B81"/>
    <w:rsid w:val="00F53D27"/>
    <w:rsid w:val="00F53E93"/>
    <w:rsid w:val="00F54BA4"/>
    <w:rsid w:val="00F54F1F"/>
    <w:rsid w:val="00F54F9F"/>
    <w:rsid w:val="00F55BB5"/>
    <w:rsid w:val="00F55F3B"/>
    <w:rsid w:val="00F5619C"/>
    <w:rsid w:val="00F56385"/>
    <w:rsid w:val="00F563CB"/>
    <w:rsid w:val="00F564B7"/>
    <w:rsid w:val="00F5692B"/>
    <w:rsid w:val="00F56FAD"/>
    <w:rsid w:val="00F57014"/>
    <w:rsid w:val="00F57294"/>
    <w:rsid w:val="00F57499"/>
    <w:rsid w:val="00F576B8"/>
    <w:rsid w:val="00F60B5C"/>
    <w:rsid w:val="00F60C1E"/>
    <w:rsid w:val="00F60D94"/>
    <w:rsid w:val="00F60E60"/>
    <w:rsid w:val="00F61052"/>
    <w:rsid w:val="00F6124F"/>
    <w:rsid w:val="00F619B9"/>
    <w:rsid w:val="00F61D92"/>
    <w:rsid w:val="00F61F8A"/>
    <w:rsid w:val="00F61FB8"/>
    <w:rsid w:val="00F6205D"/>
    <w:rsid w:val="00F62344"/>
    <w:rsid w:val="00F6271E"/>
    <w:rsid w:val="00F62722"/>
    <w:rsid w:val="00F62A50"/>
    <w:rsid w:val="00F62B9A"/>
    <w:rsid w:val="00F63081"/>
    <w:rsid w:val="00F630D1"/>
    <w:rsid w:val="00F630F6"/>
    <w:rsid w:val="00F63495"/>
    <w:rsid w:val="00F63B2C"/>
    <w:rsid w:val="00F6438E"/>
    <w:rsid w:val="00F644FA"/>
    <w:rsid w:val="00F64692"/>
    <w:rsid w:val="00F64ACF"/>
    <w:rsid w:val="00F64B09"/>
    <w:rsid w:val="00F64D03"/>
    <w:rsid w:val="00F64F0F"/>
    <w:rsid w:val="00F65789"/>
    <w:rsid w:val="00F65D76"/>
    <w:rsid w:val="00F65F58"/>
    <w:rsid w:val="00F664C0"/>
    <w:rsid w:val="00F6728F"/>
    <w:rsid w:val="00F67D05"/>
    <w:rsid w:val="00F70012"/>
    <w:rsid w:val="00F70195"/>
    <w:rsid w:val="00F70D58"/>
    <w:rsid w:val="00F70F98"/>
    <w:rsid w:val="00F70FB8"/>
    <w:rsid w:val="00F713E9"/>
    <w:rsid w:val="00F71435"/>
    <w:rsid w:val="00F718A0"/>
    <w:rsid w:val="00F71BF3"/>
    <w:rsid w:val="00F72F2D"/>
    <w:rsid w:val="00F72FA8"/>
    <w:rsid w:val="00F732ED"/>
    <w:rsid w:val="00F73676"/>
    <w:rsid w:val="00F736D9"/>
    <w:rsid w:val="00F73B54"/>
    <w:rsid w:val="00F73E11"/>
    <w:rsid w:val="00F7432D"/>
    <w:rsid w:val="00F74B97"/>
    <w:rsid w:val="00F74D4B"/>
    <w:rsid w:val="00F752CE"/>
    <w:rsid w:val="00F753B1"/>
    <w:rsid w:val="00F7595C"/>
    <w:rsid w:val="00F76988"/>
    <w:rsid w:val="00F769B5"/>
    <w:rsid w:val="00F76BA7"/>
    <w:rsid w:val="00F77048"/>
    <w:rsid w:val="00F77637"/>
    <w:rsid w:val="00F80511"/>
    <w:rsid w:val="00F81E6F"/>
    <w:rsid w:val="00F821D1"/>
    <w:rsid w:val="00F827AB"/>
    <w:rsid w:val="00F83754"/>
    <w:rsid w:val="00F83F4A"/>
    <w:rsid w:val="00F84CA3"/>
    <w:rsid w:val="00F84CD3"/>
    <w:rsid w:val="00F85D15"/>
    <w:rsid w:val="00F864F9"/>
    <w:rsid w:val="00F86E12"/>
    <w:rsid w:val="00F86E89"/>
    <w:rsid w:val="00F87191"/>
    <w:rsid w:val="00F87B56"/>
    <w:rsid w:val="00F87DA7"/>
    <w:rsid w:val="00F87F4B"/>
    <w:rsid w:val="00F9018C"/>
    <w:rsid w:val="00F9078D"/>
    <w:rsid w:val="00F909AB"/>
    <w:rsid w:val="00F90AF2"/>
    <w:rsid w:val="00F90F18"/>
    <w:rsid w:val="00F91558"/>
    <w:rsid w:val="00F921E4"/>
    <w:rsid w:val="00F923F7"/>
    <w:rsid w:val="00F926D0"/>
    <w:rsid w:val="00F92DDA"/>
    <w:rsid w:val="00F92F26"/>
    <w:rsid w:val="00F9378A"/>
    <w:rsid w:val="00F93B5E"/>
    <w:rsid w:val="00F941CA"/>
    <w:rsid w:val="00F94259"/>
    <w:rsid w:val="00F94513"/>
    <w:rsid w:val="00F94732"/>
    <w:rsid w:val="00F94D4C"/>
    <w:rsid w:val="00F94D8F"/>
    <w:rsid w:val="00F9633B"/>
    <w:rsid w:val="00F968D7"/>
    <w:rsid w:val="00F96998"/>
    <w:rsid w:val="00F969B7"/>
    <w:rsid w:val="00F96A10"/>
    <w:rsid w:val="00F97742"/>
    <w:rsid w:val="00F97A69"/>
    <w:rsid w:val="00F97B4F"/>
    <w:rsid w:val="00FA011D"/>
    <w:rsid w:val="00FA0507"/>
    <w:rsid w:val="00FA0FE4"/>
    <w:rsid w:val="00FA12B1"/>
    <w:rsid w:val="00FA18EA"/>
    <w:rsid w:val="00FA2F24"/>
    <w:rsid w:val="00FA3480"/>
    <w:rsid w:val="00FA3542"/>
    <w:rsid w:val="00FA370C"/>
    <w:rsid w:val="00FA38B9"/>
    <w:rsid w:val="00FA390A"/>
    <w:rsid w:val="00FA3EF5"/>
    <w:rsid w:val="00FA3F2A"/>
    <w:rsid w:val="00FA4101"/>
    <w:rsid w:val="00FA430D"/>
    <w:rsid w:val="00FA4667"/>
    <w:rsid w:val="00FA524D"/>
    <w:rsid w:val="00FA54A5"/>
    <w:rsid w:val="00FA591A"/>
    <w:rsid w:val="00FA6415"/>
    <w:rsid w:val="00FA648A"/>
    <w:rsid w:val="00FA6738"/>
    <w:rsid w:val="00FA6A3B"/>
    <w:rsid w:val="00FA6B49"/>
    <w:rsid w:val="00FA7550"/>
    <w:rsid w:val="00FA79A1"/>
    <w:rsid w:val="00FB02FF"/>
    <w:rsid w:val="00FB03BD"/>
    <w:rsid w:val="00FB087F"/>
    <w:rsid w:val="00FB0ADD"/>
    <w:rsid w:val="00FB1009"/>
    <w:rsid w:val="00FB132D"/>
    <w:rsid w:val="00FB1C09"/>
    <w:rsid w:val="00FB1DED"/>
    <w:rsid w:val="00FB2355"/>
    <w:rsid w:val="00FB2A9C"/>
    <w:rsid w:val="00FB3B15"/>
    <w:rsid w:val="00FB3EEC"/>
    <w:rsid w:val="00FB3F2F"/>
    <w:rsid w:val="00FB435A"/>
    <w:rsid w:val="00FB4DA0"/>
    <w:rsid w:val="00FB56D3"/>
    <w:rsid w:val="00FB5C20"/>
    <w:rsid w:val="00FB5D1E"/>
    <w:rsid w:val="00FB680E"/>
    <w:rsid w:val="00FB68C9"/>
    <w:rsid w:val="00FB6E43"/>
    <w:rsid w:val="00FB7497"/>
    <w:rsid w:val="00FB781F"/>
    <w:rsid w:val="00FC06A0"/>
    <w:rsid w:val="00FC0C08"/>
    <w:rsid w:val="00FC0DB8"/>
    <w:rsid w:val="00FC0EE0"/>
    <w:rsid w:val="00FC1B21"/>
    <w:rsid w:val="00FC1C09"/>
    <w:rsid w:val="00FC1DCC"/>
    <w:rsid w:val="00FC1E3A"/>
    <w:rsid w:val="00FC2C93"/>
    <w:rsid w:val="00FC3466"/>
    <w:rsid w:val="00FC39BC"/>
    <w:rsid w:val="00FC3AD1"/>
    <w:rsid w:val="00FC3C06"/>
    <w:rsid w:val="00FC3EA8"/>
    <w:rsid w:val="00FC4244"/>
    <w:rsid w:val="00FC482A"/>
    <w:rsid w:val="00FC4A59"/>
    <w:rsid w:val="00FC4E42"/>
    <w:rsid w:val="00FC5C4E"/>
    <w:rsid w:val="00FC5EB7"/>
    <w:rsid w:val="00FC71A2"/>
    <w:rsid w:val="00FC766C"/>
    <w:rsid w:val="00FD02AB"/>
    <w:rsid w:val="00FD06E9"/>
    <w:rsid w:val="00FD10CD"/>
    <w:rsid w:val="00FD12BC"/>
    <w:rsid w:val="00FD1404"/>
    <w:rsid w:val="00FD1A7A"/>
    <w:rsid w:val="00FD1BCC"/>
    <w:rsid w:val="00FD1CD9"/>
    <w:rsid w:val="00FD1FCC"/>
    <w:rsid w:val="00FD2320"/>
    <w:rsid w:val="00FD2826"/>
    <w:rsid w:val="00FD28FA"/>
    <w:rsid w:val="00FD303B"/>
    <w:rsid w:val="00FD32C5"/>
    <w:rsid w:val="00FD3570"/>
    <w:rsid w:val="00FD39BA"/>
    <w:rsid w:val="00FD3E02"/>
    <w:rsid w:val="00FD46C9"/>
    <w:rsid w:val="00FD46E4"/>
    <w:rsid w:val="00FD5361"/>
    <w:rsid w:val="00FD5A5F"/>
    <w:rsid w:val="00FD5C68"/>
    <w:rsid w:val="00FD5D80"/>
    <w:rsid w:val="00FD5E7E"/>
    <w:rsid w:val="00FD6330"/>
    <w:rsid w:val="00FD6335"/>
    <w:rsid w:val="00FD6648"/>
    <w:rsid w:val="00FD7892"/>
    <w:rsid w:val="00FD7C46"/>
    <w:rsid w:val="00FD7D3C"/>
    <w:rsid w:val="00FD7E8E"/>
    <w:rsid w:val="00FE0375"/>
    <w:rsid w:val="00FE0606"/>
    <w:rsid w:val="00FE0DAF"/>
    <w:rsid w:val="00FE1FCF"/>
    <w:rsid w:val="00FE21A5"/>
    <w:rsid w:val="00FE2336"/>
    <w:rsid w:val="00FE26C0"/>
    <w:rsid w:val="00FE2937"/>
    <w:rsid w:val="00FE2F29"/>
    <w:rsid w:val="00FE31D0"/>
    <w:rsid w:val="00FE3242"/>
    <w:rsid w:val="00FE3EFB"/>
    <w:rsid w:val="00FE3FBF"/>
    <w:rsid w:val="00FE4433"/>
    <w:rsid w:val="00FE4718"/>
    <w:rsid w:val="00FE4D44"/>
    <w:rsid w:val="00FE4DF2"/>
    <w:rsid w:val="00FE4FB0"/>
    <w:rsid w:val="00FE57E9"/>
    <w:rsid w:val="00FE636D"/>
    <w:rsid w:val="00FE69DA"/>
    <w:rsid w:val="00FE69F4"/>
    <w:rsid w:val="00FE6A5C"/>
    <w:rsid w:val="00FE6BAA"/>
    <w:rsid w:val="00FE75E5"/>
    <w:rsid w:val="00FE7D80"/>
    <w:rsid w:val="00FE7DF0"/>
    <w:rsid w:val="00FF03CC"/>
    <w:rsid w:val="00FF06D7"/>
    <w:rsid w:val="00FF07BA"/>
    <w:rsid w:val="00FF0FE1"/>
    <w:rsid w:val="00FF1192"/>
    <w:rsid w:val="00FF15F4"/>
    <w:rsid w:val="00FF1EA5"/>
    <w:rsid w:val="00FF208B"/>
    <w:rsid w:val="00FF212E"/>
    <w:rsid w:val="00FF2448"/>
    <w:rsid w:val="00FF265F"/>
    <w:rsid w:val="00FF3677"/>
    <w:rsid w:val="00FF36F8"/>
    <w:rsid w:val="00FF3EFC"/>
    <w:rsid w:val="00FF4263"/>
    <w:rsid w:val="00FF4754"/>
    <w:rsid w:val="00FF4924"/>
    <w:rsid w:val="00FF5894"/>
    <w:rsid w:val="00FF5BC7"/>
    <w:rsid w:val="00FF5F8A"/>
    <w:rsid w:val="00FF7471"/>
    <w:rsid w:val="00FF77F4"/>
    <w:rsid w:val="00FF793F"/>
    <w:rsid w:val="00FF7B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33E06"/>
  <w15:chartTrackingRefBased/>
  <w15:docId w15:val="{FCBE79A3-8A48-48A8-8370-F75654521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0B2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2199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unhideWhenUsed/>
    <w:rsid w:val="00332435"/>
    <w:pPr>
      <w:spacing w:after="120" w:line="480" w:lineRule="auto"/>
    </w:pPr>
    <w:rPr>
      <w:lang w:val="x-none"/>
    </w:rPr>
  </w:style>
  <w:style w:type="character" w:customStyle="1" w:styleId="22">
    <w:name w:val="Основной текст 2 Знак"/>
    <w:link w:val="21"/>
    <w:uiPriority w:val="99"/>
    <w:rsid w:val="003324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aliases w:val="маркированный,Абзац списка3,List Paragraph,Абзац списка1,Абзац,Heading1,Colorful List - Accent 11,Elenco Normale,Список 1,Numbered List Paragraph,123 List Paragraph,Body,Bullets,References,List_Paragraph,Multilevel para_II,List Paragraph1"/>
    <w:basedOn w:val="a"/>
    <w:link w:val="a4"/>
    <w:uiPriority w:val="34"/>
    <w:qFormat/>
    <w:rsid w:val="00332435"/>
    <w:pPr>
      <w:ind w:left="720"/>
      <w:contextualSpacing/>
      <w:jc w:val="both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4">
    <w:name w:val="Абзац списка Знак"/>
    <w:aliases w:val="маркированный Знак,Абзац списка3 Знак,List Paragraph Знак,Абзац списка1 Знак,Абзац Знак,Heading1 Знак,Colorful List - Accent 11 Знак,Elenco Normale Знак,Список 1 Знак,Numbered List Paragraph Знак,123 List Paragraph Знак,Body Знак"/>
    <w:link w:val="a3"/>
    <w:uiPriority w:val="34"/>
    <w:qFormat/>
    <w:locked/>
    <w:rsid w:val="00332435"/>
    <w:rPr>
      <w:rFonts w:ascii="Calibri" w:eastAsia="Calibri" w:hAnsi="Calibri" w:cs="Times New Roman"/>
    </w:rPr>
  </w:style>
  <w:style w:type="paragraph" w:styleId="a5">
    <w:name w:val="Normal (Web)"/>
    <w:aliases w:val="Обычный (веб)"/>
    <w:basedOn w:val="a"/>
    <w:uiPriority w:val="99"/>
    <w:unhideWhenUsed/>
    <w:rsid w:val="009A1083"/>
    <w:pPr>
      <w:spacing w:before="100" w:beforeAutospacing="1" w:after="100" w:afterAutospacing="1"/>
    </w:pPr>
  </w:style>
  <w:style w:type="paragraph" w:styleId="a6">
    <w:name w:val="Title"/>
    <w:aliases w:val="Название"/>
    <w:basedOn w:val="a"/>
    <w:link w:val="a7"/>
    <w:uiPriority w:val="99"/>
    <w:qFormat/>
    <w:rsid w:val="009A1083"/>
    <w:pPr>
      <w:jc w:val="center"/>
    </w:pPr>
    <w:rPr>
      <w:sz w:val="28"/>
      <w:lang w:val="x-none"/>
    </w:rPr>
  </w:style>
  <w:style w:type="character" w:customStyle="1" w:styleId="a7">
    <w:name w:val="Название Знак"/>
    <w:link w:val="a6"/>
    <w:uiPriority w:val="99"/>
    <w:rsid w:val="009A108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B3C8D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DB3C8D"/>
    <w:rPr>
      <w:rFonts w:ascii="Tahoma" w:eastAsia="Times New Roman" w:hAnsi="Tahoma" w:cs="Tahoma"/>
      <w:sz w:val="16"/>
      <w:szCs w:val="16"/>
    </w:rPr>
  </w:style>
  <w:style w:type="character" w:customStyle="1" w:styleId="aa">
    <w:name w:val="Без интервала Знак"/>
    <w:aliases w:val="норма Знак,Обя Знак,Без интервала11 Знак,Айгерим Знак,мелкий Знак,мой рабочий Знак,свой Знак,Елжан Знак,No Spacing Знак,Без интервала2 Знак,14 TNR Знак,МОЙ СТИЛЬ Знак,No Spacing1 Знак,Без интеБез интервала Знак,Без интервала111 Знак"/>
    <w:link w:val="ab"/>
    <w:uiPriority w:val="99"/>
    <w:locked/>
    <w:rsid w:val="00F74D4B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ab">
    <w:name w:val="No Spacing"/>
    <w:aliases w:val="норма,Обя,Без интервала11,Айгерим,мелкий,мой рабочий,свой,Елжан,No Spacing,Без интервала2,14 TNR,МОЙ СТИЛЬ,No Spacing1,Без интеБез интервала,No SpaciБез интервала14,Без интервала_new_roman_12,Без интервала111"/>
    <w:link w:val="aa"/>
    <w:uiPriority w:val="99"/>
    <w:qFormat/>
    <w:rsid w:val="00F74D4B"/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rsid w:val="00F74D4B"/>
  </w:style>
  <w:style w:type="paragraph" w:styleId="ac">
    <w:name w:val="header"/>
    <w:basedOn w:val="a"/>
    <w:link w:val="ad"/>
    <w:uiPriority w:val="99"/>
    <w:unhideWhenUsed/>
    <w:rsid w:val="00B94DF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B94DFD"/>
    <w:rPr>
      <w:rFonts w:ascii="Times New Roman" w:eastAsia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B94DF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Нижний колонтитул Знак"/>
    <w:link w:val="ae"/>
    <w:uiPriority w:val="99"/>
    <w:rsid w:val="00B94DFD"/>
    <w:rPr>
      <w:rFonts w:ascii="Times New Roman" w:eastAsia="Times New Roman" w:hAnsi="Times New Roman"/>
      <w:sz w:val="24"/>
      <w:szCs w:val="24"/>
    </w:rPr>
  </w:style>
  <w:style w:type="paragraph" w:customStyle="1" w:styleId="1">
    <w:name w:val="Знак Знак Знак1 Знак Знак Знак Знак Знак Знак Знак Знак Знак Знак Знак Знак Знак"/>
    <w:basedOn w:val="a"/>
    <w:autoRedefine/>
    <w:rsid w:val="00CC56CA"/>
    <w:pPr>
      <w:spacing w:after="160" w:line="240" w:lineRule="exact"/>
    </w:pPr>
    <w:rPr>
      <w:rFonts w:eastAsia="SimSun"/>
      <w:b/>
      <w:sz w:val="28"/>
      <w:szCs w:val="28"/>
      <w:lang w:val="en-US" w:eastAsia="en-US"/>
    </w:rPr>
  </w:style>
  <w:style w:type="character" w:customStyle="1" w:styleId="gmail-normaltextrunmailrucssattributepostfix">
    <w:name w:val="gmail-normaltextrun_mailru_css_attribute_postfix"/>
    <w:basedOn w:val="a0"/>
    <w:rsid w:val="0014388A"/>
  </w:style>
  <w:style w:type="paragraph" w:customStyle="1" w:styleId="msonormalbullet1gif">
    <w:name w:val="msonormalbullet1.gif"/>
    <w:basedOn w:val="a"/>
    <w:rsid w:val="00F10B74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F10B74"/>
    <w:pPr>
      <w:spacing w:before="100" w:beforeAutospacing="1" w:after="100" w:afterAutospacing="1"/>
    </w:pPr>
  </w:style>
  <w:style w:type="character" w:styleId="af0">
    <w:name w:val="Hyperlink"/>
    <w:uiPriority w:val="99"/>
    <w:unhideWhenUsed/>
    <w:rsid w:val="007D33FE"/>
    <w:rPr>
      <w:color w:val="0563C1"/>
      <w:u w:val="single"/>
    </w:rPr>
  </w:style>
  <w:style w:type="character" w:customStyle="1" w:styleId="20">
    <w:name w:val="Заголовок 2 Знак"/>
    <w:link w:val="2"/>
    <w:uiPriority w:val="9"/>
    <w:rsid w:val="00621991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af1">
    <w:name w:val="Table Grid"/>
    <w:basedOn w:val="a1"/>
    <w:uiPriority w:val="59"/>
    <w:rsid w:val="004B1D1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Emphasis"/>
    <w:uiPriority w:val="20"/>
    <w:qFormat/>
    <w:rsid w:val="008506F6"/>
    <w:rPr>
      <w:i/>
      <w:iCs/>
    </w:rPr>
  </w:style>
  <w:style w:type="character" w:styleId="af3">
    <w:name w:val="Subtle Emphasis"/>
    <w:uiPriority w:val="19"/>
    <w:qFormat/>
    <w:rsid w:val="006D2B33"/>
    <w:rPr>
      <w:i/>
      <w:iCs/>
      <w:color w:val="404040"/>
    </w:rPr>
  </w:style>
  <w:style w:type="character" w:customStyle="1" w:styleId="s0">
    <w:name w:val="s0"/>
    <w:rsid w:val="00A73158"/>
    <w:rPr>
      <w:rFonts w:ascii="Times New Roman" w:hAnsi="Times New Roman"/>
      <w:color w:val="000000"/>
      <w:sz w:val="24"/>
      <w:u w:val="none"/>
      <w:effect w:val="none"/>
    </w:rPr>
  </w:style>
  <w:style w:type="paragraph" w:styleId="af4">
    <w:name w:val="Subtitle"/>
    <w:basedOn w:val="a"/>
    <w:link w:val="af5"/>
    <w:uiPriority w:val="99"/>
    <w:qFormat/>
    <w:rsid w:val="00E73C55"/>
    <w:rPr>
      <w:b/>
      <w:bCs/>
      <w:sz w:val="20"/>
      <w:szCs w:val="20"/>
    </w:rPr>
  </w:style>
  <w:style w:type="character" w:customStyle="1" w:styleId="af5">
    <w:name w:val="Подзаголовок Знак"/>
    <w:link w:val="af4"/>
    <w:uiPriority w:val="99"/>
    <w:rsid w:val="00E73C55"/>
    <w:rPr>
      <w:rFonts w:ascii="Times New Roman" w:eastAsia="Times New Roman" w:hAnsi="Times New Roman"/>
      <w:b/>
      <w:bCs/>
    </w:rPr>
  </w:style>
  <w:style w:type="character" w:customStyle="1" w:styleId="s1">
    <w:name w:val="s1"/>
    <w:rsid w:val="004519C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pc">
    <w:name w:val="pc"/>
    <w:basedOn w:val="a"/>
    <w:uiPriority w:val="99"/>
    <w:qFormat/>
    <w:rsid w:val="004519C0"/>
    <w:pPr>
      <w:jc w:val="center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0587F-430B-4FE4-B4A6-964215B3C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Violetta Cherskova</cp:lastModifiedBy>
  <cp:revision>2</cp:revision>
  <cp:lastPrinted>2024-12-17T08:02:00Z</cp:lastPrinted>
  <dcterms:created xsi:type="dcterms:W3CDTF">2026-10-22T12:58:00Z</dcterms:created>
  <dcterms:modified xsi:type="dcterms:W3CDTF">2026-10-22T12:58:00Z</dcterms:modified>
</cp:coreProperties>
</file>