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1A972" w14:textId="77777777" w:rsidR="003C50BD" w:rsidRPr="008F3BAF" w:rsidRDefault="003C50BD" w:rsidP="003C50BD">
      <w:pPr>
        <w:pStyle w:val="a4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КГУ «Средняя общеобразовательная школа № 1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имени Н.Г.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Чернышевского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14:paraId="164E74DA" w14:textId="77777777" w:rsidR="003C50BD" w:rsidRPr="008F3BAF" w:rsidRDefault="003C50BD" w:rsidP="003C50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отдела образования города Семей управления образования области Абай</w:t>
      </w:r>
    </w:p>
    <w:p w14:paraId="5AE57B2D" w14:textId="77777777" w:rsidR="003C50BD" w:rsidRPr="008F3BAF" w:rsidRDefault="003C50BD" w:rsidP="003C50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B35F17" w14:textId="77777777" w:rsidR="003C50BD" w:rsidRPr="008F3BAF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6C53C4DA" w14:textId="3FDD17C2" w:rsidR="003C50BD" w:rsidRPr="008F3BAF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94F95">
        <w:rPr>
          <w:rFonts w:ascii="Times New Roman" w:eastAsia="Calibri" w:hAnsi="Times New Roman" w:cs="Times New Roman"/>
          <w:sz w:val="24"/>
          <w:szCs w:val="24"/>
          <w:lang w:val="kk-KZ"/>
        </w:rPr>
        <w:t>87</w:t>
      </w:r>
      <w:r w:rsidR="00B7207D">
        <w:rPr>
          <w:rFonts w:ascii="Times New Roman" w:eastAsia="Calibri" w:hAnsi="Times New Roman" w:cs="Times New Roman"/>
          <w:sz w:val="24"/>
          <w:szCs w:val="24"/>
          <w:lang w:val="kk-KZ"/>
        </w:rPr>
        <w:t>476089565</w:t>
      </w:r>
    </w:p>
    <w:p w14:paraId="64B3D4AE" w14:textId="77777777" w:rsidR="003C50BD" w:rsidRPr="008F3BAF" w:rsidRDefault="003C50BD" w:rsidP="003C50BD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61F31038" w14:textId="77777777" w:rsidR="003C50BD" w:rsidRDefault="003C50BD" w:rsidP="003C50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4C21B98" w14:textId="3DE138F2" w:rsidR="003C50BD" w:rsidRPr="00EB0134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Наименование </w:t>
      </w:r>
      <w:r w:rsidR="002144D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временно </w:t>
      </w: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CF60C0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  <w:r w:rsidRPr="00CF60C0">
        <w:rPr>
          <w:rFonts w:ascii="Times New Roman" w:eastAsia="Calibri" w:hAnsi="Times New Roman" w:cs="Times New Roman"/>
          <w:sz w:val="24"/>
          <w:szCs w:val="24"/>
          <w:lang w:val="kk-KZ"/>
        </w:rPr>
        <w:t>начальных классов</w:t>
      </w:r>
      <w:r w:rsidR="00094F9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2144D1">
        <w:rPr>
          <w:rFonts w:ascii="Times New Roman" w:eastAsia="Calibri" w:hAnsi="Times New Roman" w:cs="Times New Roman"/>
          <w:sz w:val="24"/>
          <w:szCs w:val="24"/>
          <w:lang w:val="kk-KZ"/>
        </w:rPr>
        <w:t>(на период декретного отпуска).</w:t>
      </w:r>
    </w:p>
    <w:p w14:paraId="65A97B98" w14:textId="77777777" w:rsidR="003C50BD" w:rsidRDefault="003C50BD" w:rsidP="003C50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Требования к участнику конкурса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</w:p>
    <w:p w14:paraId="31F76D35" w14:textId="24C37F50" w:rsidR="003C50BD" w:rsidRPr="003C50BD" w:rsidRDefault="003C50BD" w:rsidP="003C50BD">
      <w:pPr>
        <w:pStyle w:val="a4"/>
        <w:rPr>
          <w:rStyle w:val="a3"/>
          <w:rFonts w:ascii="Times New Roman" w:hAnsi="Times New Roman" w:cs="Times New Roman"/>
          <w:b/>
          <w:color w:val="auto"/>
          <w:sz w:val="23"/>
          <w:szCs w:val="23"/>
          <w:u w:val="none"/>
          <w:lang w:val="kk-KZ"/>
        </w:rPr>
      </w:pPr>
      <w:r w:rsidRPr="003C50B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  образование</w:t>
      </w:r>
      <w:r w:rsidRPr="003C50BD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, </w:t>
      </w:r>
      <w:r w:rsidRPr="003C50BD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сертификат о результатах прохождения сертификации </w:t>
      </w:r>
      <w:r w:rsidR="00094F95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(ОЗП) </w:t>
      </w:r>
      <w:r w:rsidRPr="003C50BD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или удостоверение о наличии действующей квалификационной категории, </w:t>
      </w:r>
      <w:r w:rsidRPr="003C50BD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компьютерная грамотность, знание программных обеспечений по подготовке документов. </w:t>
      </w:r>
    </w:p>
    <w:p w14:paraId="7C254ECF" w14:textId="77777777" w:rsidR="003C50BD" w:rsidRPr="003C50BD" w:rsidRDefault="003C50BD" w:rsidP="003C50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E4D631F" w14:textId="3C67C815" w:rsidR="003C50BD" w:rsidRPr="00EB0134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Должностной оклад: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150</w:t>
      </w:r>
      <w:r w:rsidR="00B720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000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 ₸</w:t>
      </w:r>
    </w:p>
    <w:p w14:paraId="39E062EB" w14:textId="77777777" w:rsidR="003C50BD" w:rsidRPr="00EB0134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Тип занятости: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полная занятость</w:t>
      </w:r>
    </w:p>
    <w:p w14:paraId="703FB639" w14:textId="77777777" w:rsidR="003C50BD" w:rsidRPr="00EB0134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Язык обучения: </w:t>
      </w:r>
      <w:r>
        <w:rPr>
          <w:rFonts w:ascii="Times New Roman" w:eastAsia="Calibri" w:hAnsi="Times New Roman" w:cs="Times New Roman"/>
          <w:sz w:val="24"/>
          <w:szCs w:val="24"/>
        </w:rPr>
        <w:t>русский</w:t>
      </w:r>
    </w:p>
    <w:p w14:paraId="573E9547" w14:textId="77777777" w:rsidR="003C50BD" w:rsidRPr="00EB0134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Образование: 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EB0134">
        <w:rPr>
          <w:rFonts w:ascii="Times New Roman" w:eastAsia="Calibri" w:hAnsi="Times New Roman" w:cs="Times New Roman"/>
          <w:sz w:val="24"/>
          <w:szCs w:val="24"/>
        </w:rPr>
        <w:t>ысшее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и/или послевузовское</w:t>
      </w:r>
    </w:p>
    <w:p w14:paraId="16F1A647" w14:textId="77777777" w:rsidR="003C50BD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Количество часов: 16</w:t>
      </w:r>
    </w:p>
    <w:p w14:paraId="53C053EC" w14:textId="77777777" w:rsidR="003C50BD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75D7B6" w14:textId="4DFAC2F4" w:rsidR="003C50BD" w:rsidRPr="00E96AC7" w:rsidRDefault="003C50BD" w:rsidP="003C50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6AC7">
        <w:rPr>
          <w:rFonts w:ascii="Times New Roman" w:hAnsi="Times New Roman" w:cs="Times New Roman"/>
          <w:b/>
          <w:bCs/>
          <w:sz w:val="24"/>
          <w:szCs w:val="24"/>
          <w:u w:val="single"/>
        </w:rPr>
        <w:t>Сроки проведения конкурса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0445171E" w14:textId="77777777" w:rsidR="003678CE" w:rsidRPr="003678CE" w:rsidRDefault="003678CE" w:rsidP="003678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8CE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Pr="003678CE">
        <w:rPr>
          <w:rFonts w:ascii="Times New Roman" w:hAnsi="Times New Roman" w:cs="Times New Roman"/>
          <w:sz w:val="24"/>
          <w:szCs w:val="24"/>
        </w:rPr>
        <w:t>.2026г</w:t>
      </w:r>
      <w:r w:rsidRPr="003678CE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bookmarkStart w:id="0" w:name="55"/>
      <w:bookmarkStart w:id="1" w:name="64"/>
      <w:bookmarkEnd w:id="0"/>
      <w:bookmarkEnd w:id="1"/>
      <w:r w:rsidRPr="003678CE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69948A86" w14:textId="77777777" w:rsidR="003678CE" w:rsidRPr="003678CE" w:rsidRDefault="003678CE" w:rsidP="003678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8CE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1BA6FE48" w14:textId="77777777" w:rsidR="003C50BD" w:rsidRPr="00EB0134" w:rsidRDefault="003C50BD" w:rsidP="003C5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84B155" w14:textId="77777777" w:rsidR="003C50BD" w:rsidRPr="008F3BAF" w:rsidRDefault="003C50BD" w:rsidP="003C50BD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6 Главы 3 Приказа МОН РК № 338 от 13.07.2009 г.</w:t>
      </w:r>
    </w:p>
    <w:p w14:paraId="3093E4EB" w14:textId="77777777" w:rsidR="003C50BD" w:rsidRDefault="003C50BD" w:rsidP="003C50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4C1D973" w14:textId="77777777" w:rsidR="003C50BD" w:rsidRPr="00CF60C0" w:rsidRDefault="003C50BD" w:rsidP="003C50B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F60C0">
        <w:rPr>
          <w:rFonts w:ascii="Times New Roman" w:eastAsia="Calibri" w:hAnsi="Times New Roman" w:cs="Times New Roman"/>
          <w:b/>
          <w:sz w:val="20"/>
          <w:szCs w:val="20"/>
          <w:u w:val="single"/>
        </w:rPr>
        <w:t>Перечень документов</w:t>
      </w:r>
      <w:r w:rsidRPr="00CF60C0">
        <w:rPr>
          <w:rFonts w:ascii="Times New Roman" w:eastAsia="Calibri" w:hAnsi="Times New Roman" w:cs="Times New Roman"/>
          <w:b/>
          <w:sz w:val="20"/>
          <w:szCs w:val="20"/>
        </w:rPr>
        <w:t xml:space="preserve">: </w:t>
      </w:r>
      <w:r w:rsidRPr="00CF60C0">
        <w:rPr>
          <w:rFonts w:ascii="Times New Roman" w:eastAsia="Calibri" w:hAnsi="Times New Roman" w:cs="Times New Roman"/>
          <w:sz w:val="20"/>
          <w:szCs w:val="20"/>
        </w:rPr>
        <w:t>л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0BBFCE99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58657170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46BDB5D2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6F514D9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32DC7B0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копию документа, подтверждающую трудовую деятельность (при наличии);</w:t>
      </w:r>
    </w:p>
    <w:p w14:paraId="7E527257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CF60C0">
          <w:rPr>
            <w:rFonts w:ascii="Times New Roman" w:eastAsia="Times New Roman" w:hAnsi="Times New Roman" w:cs="Times New Roman"/>
            <w:spacing w:val="2"/>
            <w:sz w:val="20"/>
            <w:szCs w:val="20"/>
            <w:lang w:eastAsia="ru-RU"/>
          </w:rPr>
          <w:t>приказом</w:t>
        </w:r>
      </w:hyperlink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3BF977C8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справку с психоневрологической организации (получить в ЦОНе);</w:t>
      </w:r>
    </w:p>
    <w:p w14:paraId="6C74F704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справку с наркологической организации (получить в ЦОНе);</w:t>
      </w:r>
    </w:p>
    <w:p w14:paraId="5E35399B" w14:textId="741482B9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9) сертификат </w:t>
      </w:r>
      <w:r w:rsidR="00094F95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оценки знаний педагога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(далее - </w:t>
      </w:r>
      <w:r w:rsidR="00094F95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ОЗП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3AEFD18A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1D4679FF" w14:textId="77777777" w:rsidR="003C50BD" w:rsidRPr="00CF60C0" w:rsidRDefault="003C50BD" w:rsidP="003C50B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3C2DD77" w14:textId="77777777" w:rsidR="003C50BD" w:rsidRPr="00CF60C0" w:rsidRDefault="003C50BD" w:rsidP="003C50BD">
      <w:pPr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CF60C0">
        <w:rPr>
          <w:rFonts w:ascii="Times New Roman" w:eastAsia="Calibri" w:hAnsi="Times New Roman" w:cs="Times New Roman"/>
          <w:sz w:val="20"/>
          <w:szCs w:val="20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55B6F00D" w14:textId="77777777" w:rsidR="003C50BD" w:rsidRPr="00CF60C0" w:rsidRDefault="003C50BD" w:rsidP="003C50BD">
      <w:pPr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CF60C0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66240A0C" w14:textId="77777777" w:rsidR="003C50BD" w:rsidRPr="008F3BAF" w:rsidRDefault="003C50BD" w:rsidP="003C50BD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F3BAF">
        <w:rPr>
          <w:rFonts w:ascii="Times New Roman" w:eastAsia="Calibri" w:hAnsi="Times New Roman" w:cs="Times New Roman"/>
          <w:sz w:val="24"/>
          <w:szCs w:val="24"/>
          <w:u w:val="single"/>
        </w:rPr>
        <w:t>Для уточнения информации</w:t>
      </w:r>
      <w:r w:rsidRPr="008F3BA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:</w:t>
      </w:r>
    </w:p>
    <w:p w14:paraId="0FA25AB5" w14:textId="77777777" w:rsidR="003C50BD" w:rsidRPr="008F3BAF" w:rsidRDefault="003C50BD" w:rsidP="003C50BD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Область Абай, город Семей, А.Ибраева, 130 </w:t>
      </w:r>
    </w:p>
    <w:p w14:paraId="33AF83BD" w14:textId="616D9C76" w:rsidR="00094F95" w:rsidRDefault="003C50BD" w:rsidP="003C50BD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</w:t>
      </w:r>
      <w:r w:rsidR="00B7207D">
        <w:rPr>
          <w:rFonts w:ascii="Times New Roman" w:eastAsia="Calibri" w:hAnsi="Times New Roman" w:cs="Times New Roman"/>
          <w:sz w:val="24"/>
          <w:szCs w:val="24"/>
          <w:lang w:val="kk-KZ"/>
        </w:rPr>
        <w:t>87476089565</w:t>
      </w:r>
    </w:p>
    <w:p w14:paraId="2E8A0EE9" w14:textId="64232782" w:rsidR="003C50BD" w:rsidRPr="008F3BAF" w:rsidRDefault="003C50BD" w:rsidP="003C50BD">
      <w:pPr>
        <w:spacing w:after="0" w:line="240" w:lineRule="auto"/>
        <w:ind w:left="4956"/>
        <w:rPr>
          <w:rFonts w:ascii="Calibri" w:eastAsia="Calibri" w:hAnsi="Calibri" w:cs="Times New Roman"/>
          <w:lang w:val="kk-KZ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6" w:history="1">
        <w:r w:rsidRPr="008F3BAF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14:paraId="002A7C56" w14:textId="77777777" w:rsidR="005D354A" w:rsidRPr="003C50BD" w:rsidRDefault="005D354A">
      <w:pPr>
        <w:rPr>
          <w:lang w:val="kk-KZ"/>
        </w:rPr>
      </w:pPr>
    </w:p>
    <w:sectPr w:rsidR="005D354A" w:rsidRPr="003C5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67"/>
    <w:rsid w:val="00094F95"/>
    <w:rsid w:val="001212E2"/>
    <w:rsid w:val="002144D1"/>
    <w:rsid w:val="003678CE"/>
    <w:rsid w:val="003C50BD"/>
    <w:rsid w:val="00470E08"/>
    <w:rsid w:val="0057364A"/>
    <w:rsid w:val="005D354A"/>
    <w:rsid w:val="006A650E"/>
    <w:rsid w:val="008C0A6F"/>
    <w:rsid w:val="00A91318"/>
    <w:rsid w:val="00AF2E65"/>
    <w:rsid w:val="00AF6DFD"/>
    <w:rsid w:val="00B7207D"/>
    <w:rsid w:val="00DE309B"/>
    <w:rsid w:val="00E14D3D"/>
    <w:rsid w:val="00E75539"/>
    <w:rsid w:val="00EF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74C0C"/>
  <w15:chartTrackingRefBased/>
  <w15:docId w15:val="{BAF9BF3E-0E4C-4924-9220-1D4A311B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0BD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0BD"/>
    <w:rPr>
      <w:color w:val="0563C1" w:themeColor="hyperlink"/>
      <w:u w:val="single"/>
    </w:rPr>
  </w:style>
  <w:style w:type="paragraph" w:styleId="a4">
    <w:name w:val="No Spacing"/>
    <w:uiPriority w:val="1"/>
    <w:qFormat/>
    <w:rsid w:val="003C50B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Lenovo_33</dc:creator>
  <cp:keywords/>
  <dc:description/>
  <cp:lastModifiedBy>Lenovo_33</cp:lastModifiedBy>
  <cp:revision>9</cp:revision>
  <dcterms:created xsi:type="dcterms:W3CDTF">2024-08-20T13:19:00Z</dcterms:created>
  <dcterms:modified xsi:type="dcterms:W3CDTF">2026-08-12T10:53:00Z</dcterms:modified>
</cp:coreProperties>
</file>