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5D2" w:rsidRDefault="00EF15D2" w:rsidP="00EF15D2">
      <w:pPr>
        <w:spacing w:after="0"/>
        <w:jc w:val="center"/>
        <w:rPr>
          <w:b/>
          <w:color w:val="000000"/>
          <w:sz w:val="28"/>
        </w:rPr>
      </w:pPr>
      <w:r>
        <w:rPr>
          <w:b/>
          <w:color w:val="000000"/>
          <w:sz w:val="28"/>
        </w:rPr>
        <w:t>Сайрам ауданы әкімінің 2020 жылғы 30 сәуірдегі № 14 "Сайлау учаскелерін құру туралы" шешіміне өзгеріс енгізу туралы</w:t>
      </w:r>
    </w:p>
    <w:p w:rsidR="00EF15D2" w:rsidRDefault="00EF15D2" w:rsidP="00EF15D2">
      <w:pPr>
        <w:spacing w:after="0"/>
        <w:jc w:val="center"/>
      </w:pPr>
    </w:p>
    <w:p w:rsidR="00EF15D2" w:rsidRDefault="00EF15D2" w:rsidP="00EF15D2">
      <w:pPr>
        <w:spacing w:after="0"/>
        <w:ind w:firstLine="708"/>
        <w:jc w:val="both"/>
        <w:rPr>
          <w:color w:val="000000"/>
          <w:sz w:val="28"/>
        </w:rPr>
      </w:pPr>
      <w:r>
        <w:rPr>
          <w:color w:val="000000"/>
          <w:sz w:val="28"/>
        </w:rPr>
        <w:t xml:space="preserve">Түркістан облысы Сайрам ауданы әкiмiнiң 2024 жылғы 4 маусымдағы № 16 шешімі. Түркістан облысының Әдiлет департаментiнде 2024 жылғы </w:t>
      </w:r>
      <w:r>
        <w:rPr>
          <w:color w:val="000000"/>
          <w:sz w:val="28"/>
        </w:rPr>
        <w:br/>
        <w:t>4 маусымда № 6535-13 болып тiркелдi</w:t>
      </w:r>
      <w:r>
        <w:rPr>
          <w:color w:val="000000"/>
          <w:sz w:val="28"/>
          <w:lang w:val="kk-KZ"/>
        </w:rPr>
        <w:t xml:space="preserve"> </w:t>
      </w:r>
      <w:bookmarkStart w:id="0" w:name="z1"/>
      <w:r>
        <w:rPr>
          <w:color w:val="000000"/>
          <w:sz w:val="28"/>
        </w:rPr>
        <w:t>ШЕШТІМ:</w:t>
      </w:r>
    </w:p>
    <w:p w:rsidR="00EF15D2" w:rsidRDefault="00EF15D2" w:rsidP="00EF15D2">
      <w:pPr>
        <w:spacing w:after="0"/>
        <w:ind w:firstLine="708"/>
        <w:jc w:val="both"/>
      </w:pPr>
    </w:p>
    <w:p w:rsidR="00EF15D2" w:rsidRDefault="00EF15D2" w:rsidP="00EF15D2">
      <w:pPr>
        <w:spacing w:after="0"/>
        <w:jc w:val="both"/>
      </w:pPr>
      <w:bookmarkStart w:id="1" w:name="z2"/>
      <w:bookmarkEnd w:id="0"/>
      <w:r>
        <w:rPr>
          <w:color w:val="000000"/>
          <w:sz w:val="28"/>
        </w:rPr>
        <w:t xml:space="preserve">       1. Сайрам ауданы әкімінің 2020 жылғы 30 сәуірдегі № 14 </w:t>
      </w:r>
      <w:r>
        <w:rPr>
          <w:color w:val="000000"/>
          <w:sz w:val="28"/>
          <w:lang w:val="kk-KZ"/>
        </w:rPr>
        <w:t>«</w:t>
      </w:r>
      <w:r>
        <w:rPr>
          <w:color w:val="000000"/>
          <w:sz w:val="28"/>
        </w:rPr>
        <w:t>Сайлау учаскелерін құру туралы</w:t>
      </w:r>
      <w:r>
        <w:rPr>
          <w:color w:val="000000"/>
          <w:sz w:val="28"/>
          <w:lang w:val="kk-KZ"/>
        </w:rPr>
        <w:t>»</w:t>
      </w:r>
      <w:r>
        <w:rPr>
          <w:color w:val="000000"/>
          <w:sz w:val="28"/>
        </w:rPr>
        <w:t xml:space="preserve"> шешіміне </w:t>
      </w:r>
      <w:r w:rsidRPr="00EF15D2">
        <w:rPr>
          <w:i/>
          <w:color w:val="000000"/>
          <w:sz w:val="28"/>
        </w:rPr>
        <w:t>(Нормативтік құқықтық актілерді мемлекеттік тіркеу тізілімінде № 5594 тіркелген</w:t>
      </w:r>
      <w:r>
        <w:rPr>
          <w:color w:val="000000"/>
          <w:sz w:val="28"/>
        </w:rPr>
        <w:t>) келесі өзгеріс енгізілсін:</w:t>
      </w:r>
      <w:bookmarkStart w:id="2" w:name="z3"/>
      <w:bookmarkEnd w:id="1"/>
      <w:r>
        <w:rPr>
          <w:color w:val="000000"/>
          <w:sz w:val="28"/>
        </w:rPr>
        <w:t xml:space="preserve"> көрсетілген шешімнің қосымшасы осы шешімнің қосымшасына сәйкес жаңа редакцияда жазылсын.</w:t>
      </w:r>
    </w:p>
    <w:p w:rsidR="00EF15D2" w:rsidRPr="005F5D81" w:rsidRDefault="00EF15D2" w:rsidP="00EF15D2">
      <w:pPr>
        <w:spacing w:after="0"/>
        <w:jc w:val="both"/>
        <w:rPr>
          <w:lang w:val="kk-KZ"/>
        </w:rPr>
      </w:pPr>
      <w:bookmarkStart w:id="3" w:name="z4"/>
      <w:bookmarkEnd w:id="2"/>
      <w:r>
        <w:rPr>
          <w:color w:val="000000"/>
          <w:sz w:val="28"/>
        </w:rPr>
        <w:t xml:space="preserve">      </w:t>
      </w:r>
      <w:r>
        <w:rPr>
          <w:color w:val="000000"/>
          <w:sz w:val="28"/>
          <w:lang w:val="kk-KZ"/>
        </w:rPr>
        <w:t xml:space="preserve">  </w:t>
      </w:r>
      <w:r>
        <w:rPr>
          <w:color w:val="000000"/>
          <w:sz w:val="28"/>
          <w:lang w:val="kk-KZ"/>
        </w:rPr>
        <w:tab/>
      </w:r>
      <w:r w:rsidRPr="005F5D81">
        <w:rPr>
          <w:color w:val="000000"/>
          <w:sz w:val="28"/>
          <w:lang w:val="kk-KZ"/>
        </w:rPr>
        <w:t>2. Осы шешім оның алғашқы ресми жарияланған күнінен кейін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EF15D2" w:rsidTr="0014466C">
        <w:trPr>
          <w:trHeight w:val="30"/>
          <w:tblCellSpacing w:w="0" w:type="auto"/>
        </w:trPr>
        <w:tc>
          <w:tcPr>
            <w:tcW w:w="8040" w:type="dxa"/>
            <w:tcMar>
              <w:top w:w="15" w:type="dxa"/>
              <w:left w:w="15" w:type="dxa"/>
              <w:bottom w:w="15" w:type="dxa"/>
              <w:right w:w="15" w:type="dxa"/>
            </w:tcMar>
            <w:vAlign w:val="center"/>
          </w:tcPr>
          <w:bookmarkEnd w:id="3"/>
          <w:p w:rsidR="00EF15D2" w:rsidRPr="005F5D81" w:rsidRDefault="00EF15D2" w:rsidP="0014466C">
            <w:pPr>
              <w:spacing w:after="0"/>
              <w:rPr>
                <w:b/>
                <w:lang w:val="kk-KZ"/>
              </w:rPr>
            </w:pPr>
            <w:r w:rsidRPr="005F5D81">
              <w:rPr>
                <w:b/>
                <w:color w:val="000000"/>
                <w:sz w:val="20"/>
                <w:lang w:val="kk-KZ"/>
              </w:rPr>
              <w:t>     </w:t>
            </w:r>
          </w:p>
        </w:tc>
        <w:tc>
          <w:tcPr>
            <w:tcW w:w="4340" w:type="dxa"/>
            <w:tcMar>
              <w:top w:w="15" w:type="dxa"/>
              <w:left w:w="15" w:type="dxa"/>
              <w:bottom w:w="15" w:type="dxa"/>
              <w:right w:w="15" w:type="dxa"/>
            </w:tcMar>
            <w:vAlign w:val="center"/>
          </w:tcPr>
          <w:p w:rsidR="00EF15D2" w:rsidRPr="005F5D81" w:rsidRDefault="00EF15D2" w:rsidP="0014466C">
            <w:pPr>
              <w:spacing w:after="0"/>
              <w:rPr>
                <w:b/>
                <w:color w:val="000000"/>
                <w:sz w:val="28"/>
                <w:szCs w:val="28"/>
                <w:lang w:val="kk-KZ"/>
              </w:rPr>
            </w:pPr>
          </w:p>
          <w:p w:rsidR="00EF15D2" w:rsidRPr="005F5D81" w:rsidRDefault="00EF15D2" w:rsidP="0014466C">
            <w:pPr>
              <w:spacing w:after="0"/>
              <w:rPr>
                <w:b/>
                <w:color w:val="000000"/>
                <w:sz w:val="28"/>
                <w:szCs w:val="28"/>
                <w:lang w:val="kk-KZ"/>
              </w:rPr>
            </w:pPr>
          </w:p>
          <w:p w:rsidR="00EF15D2" w:rsidRPr="00EF15D2" w:rsidRDefault="00EF15D2" w:rsidP="0014466C">
            <w:pPr>
              <w:spacing w:after="0"/>
              <w:rPr>
                <w:b/>
                <w:sz w:val="28"/>
                <w:szCs w:val="28"/>
              </w:rPr>
            </w:pPr>
            <w:r w:rsidRPr="00EF15D2">
              <w:rPr>
                <w:b/>
                <w:color w:val="000000"/>
                <w:sz w:val="28"/>
                <w:szCs w:val="28"/>
              </w:rPr>
              <w:t>А. Сабитов</w:t>
            </w:r>
          </w:p>
        </w:tc>
      </w:tr>
    </w:tbl>
    <w:p w:rsidR="00EF15D2" w:rsidRDefault="00EF15D2" w:rsidP="00EF15D2">
      <w:pPr>
        <w:spacing w:after="0"/>
        <w:jc w:val="both"/>
      </w:pPr>
      <w:bookmarkStart w:id="4" w:name="z5"/>
      <w:r>
        <w:rPr>
          <w:color w:val="000000"/>
          <w:sz w:val="28"/>
        </w:rPr>
        <w:t>      "КЕЛІСІЛДІ"</w:t>
      </w:r>
    </w:p>
    <w:bookmarkEnd w:id="4"/>
    <w:p w:rsidR="00EF15D2" w:rsidRDefault="00EF15D2" w:rsidP="00EF15D2">
      <w:pPr>
        <w:spacing w:after="0"/>
        <w:jc w:val="both"/>
      </w:pPr>
      <w:r>
        <w:rPr>
          <w:color w:val="000000"/>
          <w:sz w:val="28"/>
        </w:rPr>
        <w:t>Сайрам аудандық аумақтық</w:t>
      </w:r>
    </w:p>
    <w:p w:rsidR="00EF15D2" w:rsidRDefault="00EF15D2" w:rsidP="00EF15D2">
      <w:pPr>
        <w:spacing w:after="0"/>
        <w:jc w:val="both"/>
        <w:rPr>
          <w:color w:val="000000"/>
          <w:sz w:val="28"/>
        </w:rPr>
      </w:pPr>
      <w:proofErr w:type="gramStart"/>
      <w:r>
        <w:rPr>
          <w:color w:val="000000"/>
          <w:sz w:val="28"/>
        </w:rPr>
        <w:t>сайлау</w:t>
      </w:r>
      <w:proofErr w:type="gramEnd"/>
      <w:r>
        <w:rPr>
          <w:color w:val="000000"/>
          <w:sz w:val="28"/>
        </w:rPr>
        <w:t xml:space="preserve"> комиссиясы </w:t>
      </w: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rPr>
          <w:color w:val="000000"/>
          <w:sz w:val="28"/>
        </w:rPr>
      </w:pPr>
    </w:p>
    <w:p w:rsidR="00EF15D2" w:rsidRDefault="00EF15D2" w:rsidP="00EF15D2">
      <w:pPr>
        <w:spacing w:after="0"/>
        <w:jc w:val="both"/>
      </w:pPr>
    </w:p>
    <w:tbl>
      <w:tblPr>
        <w:tblW w:w="0" w:type="auto"/>
        <w:tblCellSpacing w:w="0" w:type="auto"/>
        <w:tblLook w:val="04A0" w:firstRow="1" w:lastRow="0" w:firstColumn="1" w:lastColumn="0" w:noHBand="0" w:noVBand="1"/>
      </w:tblPr>
      <w:tblGrid>
        <w:gridCol w:w="5699"/>
        <w:gridCol w:w="3655"/>
      </w:tblGrid>
      <w:tr w:rsidR="00EF15D2" w:rsidTr="0014466C">
        <w:trPr>
          <w:trHeight w:val="30"/>
          <w:tblCellSpacing w:w="0" w:type="auto"/>
        </w:trPr>
        <w:tc>
          <w:tcPr>
            <w:tcW w:w="7780" w:type="dxa"/>
            <w:tcMar>
              <w:top w:w="15" w:type="dxa"/>
              <w:left w:w="15" w:type="dxa"/>
              <w:bottom w:w="15" w:type="dxa"/>
              <w:right w:w="15" w:type="dxa"/>
            </w:tcMar>
            <w:vAlign w:val="center"/>
          </w:tcPr>
          <w:p w:rsidR="00EF15D2" w:rsidRDefault="00EF15D2" w:rsidP="0014466C">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F15D2" w:rsidRDefault="00EF15D2" w:rsidP="0014466C">
            <w:pPr>
              <w:spacing w:after="0"/>
              <w:jc w:val="center"/>
            </w:pPr>
            <w:r>
              <w:rPr>
                <w:color w:val="000000"/>
                <w:sz w:val="20"/>
              </w:rPr>
              <w:t>2024 жылғы 4 маусымдағы</w:t>
            </w:r>
            <w:r>
              <w:br/>
            </w:r>
            <w:r>
              <w:rPr>
                <w:color w:val="000000"/>
                <w:sz w:val="20"/>
              </w:rPr>
              <w:t>№ 16 шешіміне қосымша</w:t>
            </w:r>
          </w:p>
        </w:tc>
      </w:tr>
    </w:tbl>
    <w:p w:rsidR="00EF15D2" w:rsidRDefault="00EF15D2" w:rsidP="00EF15D2">
      <w:pPr>
        <w:spacing w:after="0"/>
      </w:pPr>
      <w:r>
        <w:br/>
      </w:r>
    </w:p>
    <w:tbl>
      <w:tblPr>
        <w:tblW w:w="0" w:type="auto"/>
        <w:tblCellSpacing w:w="0" w:type="auto"/>
        <w:tblLook w:val="04A0" w:firstRow="1" w:lastRow="0" w:firstColumn="1" w:lastColumn="0" w:noHBand="0" w:noVBand="1"/>
      </w:tblPr>
      <w:tblGrid>
        <w:gridCol w:w="5743"/>
        <w:gridCol w:w="3611"/>
      </w:tblGrid>
      <w:tr w:rsidR="00EF15D2" w:rsidTr="00EF15D2">
        <w:trPr>
          <w:trHeight w:val="30"/>
          <w:tblCellSpacing w:w="0" w:type="auto"/>
        </w:trPr>
        <w:tc>
          <w:tcPr>
            <w:tcW w:w="5743" w:type="dxa"/>
            <w:tcMar>
              <w:top w:w="15" w:type="dxa"/>
              <w:left w:w="15" w:type="dxa"/>
              <w:bottom w:w="15" w:type="dxa"/>
              <w:right w:w="15" w:type="dxa"/>
            </w:tcMar>
            <w:vAlign w:val="center"/>
          </w:tcPr>
          <w:p w:rsidR="00EF15D2" w:rsidRDefault="00EF15D2" w:rsidP="0014466C">
            <w:pPr>
              <w:spacing w:after="0"/>
              <w:jc w:val="center"/>
            </w:pPr>
            <w:r>
              <w:rPr>
                <w:color w:val="000000"/>
                <w:sz w:val="20"/>
              </w:rPr>
              <w:t> </w:t>
            </w:r>
          </w:p>
        </w:tc>
        <w:tc>
          <w:tcPr>
            <w:tcW w:w="3611" w:type="dxa"/>
            <w:tcMar>
              <w:top w:w="15" w:type="dxa"/>
              <w:left w:w="15" w:type="dxa"/>
              <w:bottom w:w="15" w:type="dxa"/>
              <w:right w:w="15" w:type="dxa"/>
            </w:tcMar>
            <w:vAlign w:val="center"/>
          </w:tcPr>
          <w:p w:rsidR="00EF15D2" w:rsidRDefault="00EF15D2" w:rsidP="0014466C">
            <w:pPr>
              <w:spacing w:after="0"/>
              <w:jc w:val="center"/>
            </w:pPr>
            <w:r>
              <w:rPr>
                <w:color w:val="000000"/>
                <w:sz w:val="20"/>
              </w:rPr>
              <w:t>Сайрам ауданы әкімінің</w:t>
            </w:r>
            <w:r>
              <w:br/>
            </w:r>
            <w:r>
              <w:rPr>
                <w:color w:val="000000"/>
                <w:sz w:val="20"/>
              </w:rPr>
              <w:t>2020 жылғы 30 сәуірдегі</w:t>
            </w:r>
            <w:r>
              <w:br/>
            </w:r>
            <w:r>
              <w:rPr>
                <w:color w:val="000000"/>
                <w:sz w:val="20"/>
              </w:rPr>
              <w:t>№ 14 шешіміне қосымша</w:t>
            </w:r>
          </w:p>
        </w:tc>
      </w:tr>
    </w:tbl>
    <w:p w:rsidR="00EF15D2" w:rsidRDefault="00EF15D2" w:rsidP="00EF15D2">
      <w:pPr>
        <w:spacing w:after="0"/>
        <w:jc w:val="center"/>
        <w:rPr>
          <w:b/>
          <w:color w:val="000000"/>
        </w:rPr>
      </w:pPr>
      <w:bookmarkStart w:id="5" w:name="z8"/>
    </w:p>
    <w:p w:rsidR="00EF15D2" w:rsidRPr="00EF15D2" w:rsidRDefault="00EF15D2" w:rsidP="00EF15D2">
      <w:pPr>
        <w:spacing w:after="0"/>
        <w:jc w:val="center"/>
        <w:rPr>
          <w:b/>
          <w:color w:val="000000"/>
          <w:sz w:val="28"/>
          <w:szCs w:val="28"/>
        </w:rPr>
      </w:pPr>
      <w:r w:rsidRPr="00EF15D2">
        <w:rPr>
          <w:b/>
          <w:color w:val="000000"/>
          <w:sz w:val="28"/>
          <w:szCs w:val="28"/>
        </w:rPr>
        <w:t>Сайрам ауданының аумағындағы сайлау учаскелері</w:t>
      </w:r>
    </w:p>
    <w:p w:rsidR="00EF15D2" w:rsidRDefault="00EF15D2" w:rsidP="00EF15D2">
      <w:pPr>
        <w:spacing w:after="0"/>
        <w:jc w:val="center"/>
        <w:rPr>
          <w:b/>
          <w:color w:val="000000"/>
        </w:rPr>
      </w:pPr>
    </w:p>
    <w:tbl>
      <w:tblPr>
        <w:tblStyle w:val="a3"/>
        <w:tblW w:w="11057" w:type="dxa"/>
        <w:tblInd w:w="-1139" w:type="dxa"/>
        <w:tblLook w:val="04A0" w:firstRow="1" w:lastRow="0" w:firstColumn="1" w:lastColumn="0" w:noHBand="0" w:noVBand="1"/>
      </w:tblPr>
      <w:tblGrid>
        <w:gridCol w:w="708"/>
        <w:gridCol w:w="1277"/>
        <w:gridCol w:w="3969"/>
        <w:gridCol w:w="5103"/>
      </w:tblGrid>
      <w:tr w:rsidR="00EF15D2" w:rsidRPr="00FA4881" w:rsidTr="00EF15D2">
        <w:tc>
          <w:tcPr>
            <w:tcW w:w="708" w:type="dxa"/>
            <w:vAlign w:val="center"/>
          </w:tcPr>
          <w:p w:rsidR="00EF15D2" w:rsidRPr="00FA4881" w:rsidRDefault="00EF15D2" w:rsidP="00EF15D2">
            <w:pPr>
              <w:spacing w:after="0"/>
              <w:ind w:left="20"/>
              <w:jc w:val="center"/>
              <w:rPr>
                <w:b/>
                <w:sz w:val="20"/>
                <w:szCs w:val="20"/>
              </w:rPr>
            </w:pPr>
            <w:r w:rsidRPr="00FA4881">
              <w:rPr>
                <w:b/>
                <w:color w:val="000000"/>
                <w:sz w:val="20"/>
                <w:szCs w:val="20"/>
              </w:rPr>
              <w:t>№</w:t>
            </w:r>
          </w:p>
        </w:tc>
        <w:tc>
          <w:tcPr>
            <w:tcW w:w="1277" w:type="dxa"/>
            <w:vAlign w:val="center"/>
          </w:tcPr>
          <w:p w:rsidR="00EF15D2" w:rsidRPr="00FA4881" w:rsidRDefault="00EF15D2" w:rsidP="00EF15D2">
            <w:pPr>
              <w:spacing w:after="0"/>
              <w:ind w:left="20"/>
              <w:jc w:val="center"/>
              <w:rPr>
                <w:b/>
                <w:sz w:val="20"/>
                <w:szCs w:val="20"/>
              </w:rPr>
            </w:pPr>
            <w:r w:rsidRPr="00FA4881">
              <w:rPr>
                <w:b/>
                <w:color w:val="000000"/>
                <w:sz w:val="20"/>
                <w:szCs w:val="20"/>
              </w:rPr>
              <w:t>Сайлау учаскелері</w:t>
            </w:r>
          </w:p>
        </w:tc>
        <w:tc>
          <w:tcPr>
            <w:tcW w:w="3969" w:type="dxa"/>
            <w:vAlign w:val="center"/>
          </w:tcPr>
          <w:p w:rsidR="00EF15D2" w:rsidRPr="00FA4881" w:rsidRDefault="00EF15D2" w:rsidP="00EF15D2">
            <w:pPr>
              <w:spacing w:after="0"/>
              <w:ind w:left="20"/>
              <w:jc w:val="center"/>
              <w:rPr>
                <w:b/>
                <w:sz w:val="20"/>
                <w:szCs w:val="20"/>
              </w:rPr>
            </w:pPr>
            <w:r w:rsidRPr="00FA4881">
              <w:rPr>
                <w:b/>
                <w:color w:val="000000"/>
                <w:sz w:val="20"/>
                <w:szCs w:val="20"/>
              </w:rPr>
              <w:t>Сайлау учаскесінің орнасқан жері</w:t>
            </w:r>
          </w:p>
        </w:tc>
        <w:tc>
          <w:tcPr>
            <w:tcW w:w="5103" w:type="dxa"/>
            <w:vAlign w:val="center"/>
          </w:tcPr>
          <w:p w:rsidR="00EF15D2" w:rsidRPr="00FA4881" w:rsidRDefault="00EF15D2" w:rsidP="00EF15D2">
            <w:pPr>
              <w:spacing w:after="0"/>
              <w:ind w:left="20"/>
              <w:jc w:val="center"/>
              <w:rPr>
                <w:b/>
                <w:sz w:val="20"/>
                <w:szCs w:val="20"/>
              </w:rPr>
            </w:pPr>
            <w:r w:rsidRPr="00FA4881">
              <w:rPr>
                <w:b/>
                <w:color w:val="000000"/>
                <w:sz w:val="20"/>
                <w:szCs w:val="20"/>
              </w:rPr>
              <w:t>Сайлау учаскесінің шекаралары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№526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Ақбұлақ ауылдық округі, Ақбұлақ ауылы, Ә.Құрманатаев көшесі, 86А, Түркістан облысының білім басқармасының Сайрам ауданының білім бөлімінің "№ 18 Әбдібай Құрмантаев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Ақбұлақ ауылы, Ә.Құрмантаев, Абай, Амангелді, Аламан, Байтұрсынов, Майлин, Мұстафин, Мүсірепов, Сейфуллин, Әйтеке би, Қазыбек би, Төле би, Асқаров, Көтерме, Бейбітшілік, Рәсіл ата, Бастау, Намет ата, Түркістан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№527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Ақбұлақ ауылдық округі, Ақбұлақ ауылы, Ә.Құрманатаев көшесі, 86А, Түркістан облысының білім басқармасының Сайрам ауданының білім бөлімінің "№ 18 Әбдібай Құрмантаев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Ақбұлақ ауылы, Б.Балабеков, Ақсу, Мәткерім, С.Сабденов, Сауран, А.Ташимов, Д.Қонаев, К.Мунайтпасов, К.Сатпаев, Ұлытау, Б.Момышұлы, Жамбыл, Бұлақ, Аль-Фараби, Яссы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528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Алаш ауылы, Мавланов көшесі, нөмірсіз, Түркістан облысының білім басқармасының Сайрам ауданының білім бөлімінің "Айша бибі жалпы білім беретін мектеп" коммуналдық мемлекеттік мекемесінің ескі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Алаш ауылы, Мавланов, Ағабай батыр, Ұлуқбек, Б.Садықов, Құрманғазы, Юлдашев, Әл-Бұхари, Туғанбеков, Қажымұқан, Әл-Термези, Муқуми, Гуллик, Навои, Хамза, Қадири көшелері толығымен, С.Рахимов көшесі жұп жағы № 2-72 үйлер, Қыстаубаев көшесі жұп жағы № 76-142 үйлер, Ибн Сина көшесі № 1-36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529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Б.Қыстаубаев көшесі, 5, Түркістан облысының білім басқармасының Сайрам ауданының білім бөлімінің "№ 47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Райымбеков, Самал, Оразалиев, Зайнуддинов, Күрбенов, Жанаров, Асылбеков көшелері және Райымбеков тұйығы толығымен, Қыстаубаев көшесі тақ жағы № 1-131 үйлер, Махмудов көшесі тақ жағы № 21-115 үйлер, жұп жағы № 22-104 үйлер, Момышұлы көшесі тақ жағы № 57-141үйлер, жұп жағы № 56-142 үйлер, Ибн Сина көшесі № 37-56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Б.Момышұлы көшесі, 50, Түркістан облысының білім басқармасының Сайрам ауданының білім бөлімінің "М.Мақатаев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Әйтеке би, Чернышевский, Аханов, Рүстемов, Бабин көшелері толығымен, Жібек-жолы даңғылының жұп жағы № 2-52 үйлер, Пратов көшесі № 1-44 үйлер, Абылайхан көшесі тақ жағы № 1-51 үйлер, Б.Момышұлы көшесі № 1-55 үйлер, Жұмабекова көшесі № 1-19 үйлер, Махмудов көшесі № 1-20 үйлер, Абай көшесі № 1-32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Абылайхан көшесі, 71, Сайрам аудандық мәдениет, тілдерді дамыту, дене шынықтыру және спорт бөлімінің "Сайрам аудандық мәдениет үйі" мемлекеттік коммуналдық қазыналық кәсіпорнының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Амангелді, Мұсалиев, Жандарбеков көшелері толығымен, Жібек-жолы даңғылы тақ жағы толығымен, жұп жағы № 54-198 үйлер, Абылайхан көшесі тақ жағы № 81-251 үйлер, жұп жағы № 68-180а үйлер, Абай көшесі № 33-152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Байтұрсынов көшесі, 29, Түркістан облысының білім басқармасының Сайрам ауданының білім бөлімінің "№ 5 М.Горький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Ақсу ауылы, Саттарханов, Қожанов, Байтұрсынов, Вишневецкий, Қонаев көшелері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Абылайхан көшесі, 56, Түркістан облысының білім басқармасының Сайрам ауданының білім бөлімінің "Оқу-өндірістік комбинаты"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Төлеби, Домалақ ана, З.Хусанов, Бекет батыр, Нұрпеисова көшелері, Теміржол тұйығы, Пратов тұйығы толығымен, Абылайхан көшесі жұп жағы № 2-56 үйлер, Қазыбек би көшесі тақ жағы № 1-73 үйлер, жұп жағы № 2-66 үйлер, Пратов көшесі тақ жағы № 45-121 үйлер, жұп жағы № 46-122 үйлер, Жұмабекова көшесі тақ жағы № 21-67 үйлер, жұп жағы № 20-82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Иманалиев көшесі, 16А, Түркістан облысының білім басқармасының Сайрам ауданының білім бөлімінің "№ 7 Бабыр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Иманалиев, Иманалиев-ІІ, Махажанов, М.Шоқай, Бабашев, Төлеуұлы, Толеұлы-ІІ, Нұртанов көшелері және Базар тұйығы толығымен, Пратов көшесі тақ жағы № 123-189 үйлер, жұп жағы № 124-190 үйлер, Қазыбек би көшесі тақ жағы № 75-105 үйлер, жұп жағы № 68-98 үйлер, Жұмабекова көшесі тақ жағы № 69-121 үйлер, жұп жағы № 84-122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204 орам, 184А, Түркістан облысының білім басқармасының Сайрам ауданының білім бөлімінің "Шаттық" бөбекжай-бақшасы" мемлекеттік коммуналдық қазыналық кәсіпорнының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204 орам, Ұлы дала, Жаңақұрылыс, Әубәкіров, Далбеков, Панфилов, Бигелді көшелері, Тау өткелі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Сұраншы батыр көшесі, 97Б, Түркістан облысының білім басқармасының Сайрам ауданының білім бөлімінің "№ 97 Сұраншы батыр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Жамбыл, Беспаев, Ходжаев, Ералиева, Бимурзаев, Рыскулов, Егемен, Сатпаев, Маликов, Кеншілер, Бәйшешек, Орталық, Саяхат көшелері және Пошта, Гулдер тұйықтары толығымен, Сұраншы батыр көшесі тақ жағы № 1-117 үйлер, жұп жағы № 2-58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Сураншы батыр көшесі нөмірсіз, Сайрам аудандық мәдениет, тілдерді дамыту, дене шынықтыру және спорт бөлімінің "Сайрам аудандық мәдениет үйі" мемлекеттік коммуналдық қазыналық кәсіпорнының Ш.Қалдаяқов атындағы ауылдық клубының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Ш.Қалдаяқов, Бидайшы көшелері толығымен, Сұраншы батыр көшесі № 16А, 20, 30, 32, 34, 36, 38, 40, 42, 44, 46, 48, 50, 52, 54, 58 көппәтерлі үйлер, Сұраншы батыр көшесі тақ жағы № 1-33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Сұраншы батыр көшесі, 58Б, Түркістан облысының білім басқармасының Сайрам ауданының білім бөлімінің "№ 94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Жандосов, Яссауи көшелері және Астана даңғылы толығымен, Құрылысшы көшесі № 2, 4, 6, 8, 10 көппәтерлі үйлер, Сұраншы батыр көшесі № 12, 16, 18, 26 көппәтерлі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539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Сураншы батыр көшесі, 32А, Сайрам аудандық мәдениет, тілдерді дамыту, дене шынықтыру және спорт бөлімінің "Ақсу жекпе-жек спорт клубы"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Ғ.Мұратбаев, Ауезов, Фурқат көшелері толығымен, Сұраншы батыр көшесі № 1, 3, 4, 5, 6, 7, 8, 9, 10, 11, 13, 15, 17, 19, 21, 23, 25, 27, 28, 29 көппәтерлі үйлер, Шахабиддин көшесі № 69,71,73 көппәтерлі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Шахабиддин көшесі, 148А, Түркістан облысының білім басқармасының Сайрам ауданының білім бөлімінің "№ 82 Б.Наметов атындағы негізгі орта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Тлендиев, Абдуллаев, Мұнай базасы, Бейбітшілік, Асқаров, Зиябеков көшелері толығымен, Асқаров көшесі № 49, 51 көппәтерлі үйлер, Шахабиддин көшесі № 1-45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Рудаки көшесі, 40Г, Түркістан облысының білім басқармасының Сайрам ауданының білім бөлімінің "№ 93 Абылайхан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Ақсу ауылы, Теміржолшылар, Күншуақ, Сейфуллин, Жангелдин, Есімбеков, Наметов, Алтынайұлы, Рысқұлбеков, Өзтүрік, Наурыз, Балуан Шолақ, Төле би көшелері толығымен, Рудаки көшесі тақ жағы № 41-147 үйлер, жұп жағы № 38-116 үйлер, М.Жалил көшесі тақ жағы № 45-147 үйлер, жұп жағы № 46-146 үйлер, Уалиханов көшесі тақ жағы № 53-123 үйлер, жұп жағы № 52-124 үйлер, Әл-Фараби көшесі тақ жағы № 51-105 үйлер, жұп жағы № 40-106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Бәйтерек ауылы, А.Құрбанов көшесі, 32, Түркістан облысының білім басқармасының Сайрам ауданының білім бөлімінің "Сүйерхан Базарбаев атындағы № 61 негізгі орта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Бәйтерек ауылы, Құрбанов, Желтоқсан, Бірлік, Шаймерденов, Оспанов, Бабур, Балдырған, Саяжай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Жібек-жолы даңғылы, 46, "Қазақстан Республикасы ішкі істер министрлігі Түркістан облысының полиция департаменті Сайрам ауданының полиция басқармасы"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Сайрам ауданының полиция басқармасының уақытша ұстау изоляторы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Алаш ауылы, Б.Қыстаубаев көшесі, 11А, Түркістан облысының денсаулық сақтау басқармасының "Сайрам аудандық орталық ауруханасы" шаруашылық жүргізу құқығындағы мемлекеттік коммуналдық кәсіпорнының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Сайрам аудандық орталық ауруханасы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Ақсу ауылы, Астана даңғылы, 98Б, Түркістан облысы денсаулық сақтау басқармасының "Облыстық фтизиопульмонология орталығы" шаруашылық жүргізу құқығындағы мемлекеттік коммуналдық кәсіпорнының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Облыстық фтизиопульмонология орталығы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909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Ақсукент ауылдық округі, Бәйтерек ауылы, А.Құрбанов көшесі, 32, Түркістан облысының білім басқармасының Сайрам ауданының білім бөлімінің "Сүйерхан Базарбаев атындағы № 61 негізгі орта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Бәйтерек ауылы, М.Маметова, Ә.Темір көшелері, Ақсу ауылы, Ә.Молдағұлова, Х.Әлімжан, Беруни көшелері толығымен, Уалиханов көшесі тақ жағы № 1-51 үйлер, жұп жағы № 2-50 үйлер, М.Жалил көшесі тақ жағы № 1-43 үйлер, жұп жағы № 2-44 үйлер, Рудаки көшесі тақ жағы № 1-39 үйлер, жұп жағы № 2-36 үйлер, Әл-Фараби көшесі тақ жағы № 1-49 үйлер, жұп жағы № 2-38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Арыс ауылдық округі, Қожақорған ауылы, Ш.Уалиханов көшесі, 107, Түркістан облысының білім басқармасының Сайрам </w:t>
            </w:r>
            <w:r w:rsidRPr="00FA4881">
              <w:rPr>
                <w:color w:val="000000"/>
                <w:sz w:val="20"/>
                <w:szCs w:val="20"/>
              </w:rPr>
              <w:lastRenderedPageBreak/>
              <w:t>ауданының білім бөлімінің "№ 12 Т.Рустемов атындағы мектеп-гимназия"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lastRenderedPageBreak/>
              <w:t xml:space="preserve">Қожақорған ауылы, А.Мавланов, М.Анартаев, Ш.Артиков, И.Бабаев, Ю.Балтабаев, С.Юлдашев, </w:t>
            </w:r>
            <w:r w:rsidRPr="00FA4881">
              <w:rPr>
                <w:color w:val="000000"/>
                <w:sz w:val="20"/>
                <w:szCs w:val="20"/>
              </w:rPr>
              <w:lastRenderedPageBreak/>
              <w:t>Ш.Уалиханов көшелері толығымен, Ж.Меңглібаев көшесі № 1-64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Арыс ауылдық округі, Нұржанқорған ауылы, Атамекен көшесі, 125А, Түркістан облысының білім басқармасының Сайрам ауданының білім бөлімінің "№ 62 М.Анартаев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Нұржанқорған ауылы, Атамекен және Х.Хайтенов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Арыс ауылдық округі, Қожақорған ауылы, Қарасу көшесі, 31, Түркістан облысының білім басқармасының Сайрам ауданының білім бөлімінің "№ 89 "Қайнарбұлақ"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Қожақорған ауылы, Қарасу, Т.Рустемов, С.Юсупалиев көшелері толығымен, Ж.Меңлібаев көшесі № 65-135 үйлер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549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Жібек жолы ауылдық округі, Жібек жолы ауылы, Жеңіс көшесі, 5а, Түркістан облысының білім басқармасының Сайрам ауданының бөлім бөлімінің "Бөкейхан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Жібек жолы ауылы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Жібек жолы ауылдық округі, Сиқым ауылы, А.Мұсабеков көшесі, 23Г, Түркістан облысының білім басқармасының Сайрам ауданының бөлім бөлімінің "№ 47 Амангелді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Сиқым ауылы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№551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Жібек жолы ауылдық округі, Машат ауылы, Школьная көшесі, 3а, Түркістан облысының білім басқармасының Сайрам білім бөлімінің "№ 80 "Машат"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Машат ауылы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Құрлық ауылы, Т.Байдеуов көшесі, 7, Түркістан облысының білім басқармасының Сайрам ауданының білім бөлімінің "№ 51 Жүнісбек Қауалов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Құрлық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Шіркін ауылы, Т.Әлжанов көшесі, 47, Түркістан облысының білім басқармасының Сайрам ауданының білім бөлімінің "№ 52 Мұстафа Өзтүрік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Шіркін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Қайнарбұлақ ауылдық округі, Ошақты ауылы, Т.Рысқұлов көшесі, 19А, Түркістан облысының білім басқармасының Сайрам </w:t>
            </w:r>
            <w:r w:rsidRPr="00FA4881">
              <w:rPr>
                <w:color w:val="000000"/>
                <w:sz w:val="20"/>
                <w:szCs w:val="20"/>
              </w:rPr>
              <w:lastRenderedPageBreak/>
              <w:t>ауданының білім бөлімінің "Құрманғазы атындағы шағын жинақты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lastRenderedPageBreak/>
              <w:t>Ошақты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Қасымбек датқа ауылы, С.Сарманов көшесі, 14, Түркістан облысының білім басқармасының Сайрам ауданының білім бөлімінің "№ 29 Керім Тленшин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Қасымбек датқа ауылы, У.Сағындықов, Б.Роза, М.Мәдібекұлы, С.Сейфуллин, С.Сарманов, Қ.Сәтбаев, Т.Тоқтаров, Ө.Аширов, Қ.Жандарбеков, О.Жандосов, Құрманғазы, А.Маликов, А.Иманов, Абай, Т.Рыскулов, Қ.Мұсаев, Толеби, А.Бекболатов, М.Рысалды, М.Расилов, Ш.Уалиханов, Б.Майлин, Құлагер, Жаңа ел, Өркендеу, Мейірім, Самұрық, Қаратау, Кеңдала, Көгершін, Лашын, Қыран, Балдәурен, Туған өлке, Ақжайық, Ақтілек, Ұлағат, Мөлдірбұлақ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Асыларық ауылы, С.Сейфуллин көшесі, 67, Түркістан облысының білім басқармасының Сайрам ауданының білім бөлімінің "№ 49 Ш.Уалиханов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Асыларық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Таскешу ауылы, Ә. Молдағұлова көшесі, 70, Түркістан облысының білім басқармасының Сайрам ауданының білім бөлімінің "№ 50 Н.Тілендиев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Таскешу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Қайнарбұлақ ауылдық округі, Сарыарық ауылы, Ы.Шалабаева көшесі, 6, Түркістан облысының білім басқармасының Сайрам ауданының білім бөлімінің "№ 72 Х.Әдебеков атындағы шағын жинақты негізгі орта мектебі" коммуналдық мемлекеттік мекемесінің ғимараты </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Сарыарық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559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Қайнарбұлақ ауылдық округі, Қасымбек датқа ауылы, А.Зияев көшесі, 47, Түркістан облысының білім басқармасының Сайрам ауданының білім бөлімінің № 67 "Көмешбұлақ" жалпы білім беретін мектеп" коммуналдық мемлекеттік мекемесі</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Қасымбек датқа ауылы, С.Муханов, Ж.Дуйсебайұлы, А.Зияев, К.Тленшин, Парасат, Көмешбұлақ, Дария, Темірқазық көшелері, Тоған ауылы толығымен</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Қарасу ауылы, Жібек-Жолы көшесі, 104, Түркістан облысының білім басқармасының Сайрам ауданының білім бөлімінің "№ 14 М.Сапарбаев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ауылы, Ырыс, Н.Түргенбаев, Жамбыл, А.Матросов, Ә.Молдағұлова, Құрманғазы, М.Әуезов, Тәттімбет, Қ.Тұңғышбаев, Саялы көшелері толығымен, Жібек-жолы көшесі тақ жағы № 113-237 үйлер, жұп жағы № 104-290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Қарасу ауылы, Жібек-жолы көшесі, 102, Түркістан облысының білім басқармасының Сайрам ауданының білім бөлімінің "№ 83 А.Байтұрсынов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ауылы, Оразалиев, Бірлік, Төле би, А.Иманов, Үркер, Абылайхан, Рахымов, Саттарханов, Фазаев, Жайлау, Панфилов, Сапарбаев, Шиелі, С.Сейфуллин көшелері толығымен, Жібек-жолы көшесі тақ жағы № 1-109 үйлер, жұп жағы № 2-102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Қарасу ауылдық округі, Қарасу ауылы, Жаңақұрылыс көшесі, 1А, Түркістан облысының білім басқармасының Сайрам ауданының білім бөлімінің </w:t>
            </w:r>
          </w:p>
          <w:p w:rsidR="00EF15D2" w:rsidRPr="00FA4881" w:rsidRDefault="00EF15D2" w:rsidP="00EF15D2">
            <w:pPr>
              <w:spacing w:after="20"/>
              <w:ind w:left="20"/>
              <w:jc w:val="both"/>
              <w:rPr>
                <w:sz w:val="20"/>
                <w:szCs w:val="20"/>
              </w:rPr>
            </w:pPr>
            <w:r w:rsidRPr="00FA4881">
              <w:rPr>
                <w:color w:val="000000"/>
                <w:sz w:val="20"/>
                <w:szCs w:val="20"/>
              </w:rPr>
              <w:t>"№ 74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ауылы, Ескендір, Бейбітшілік Бәйтерек, А.Жұбанов, Құлагер, Б.Майлин, Отан, А.Асқаров, Мамыр, Салауат, Астана, Табиғат, Отырар, Молшылық, Тұлпар, Бидайшы, Алаш, Алтын сақа, Ата қоныс, Жәнібек хан, Желтоқсан, Жетіген, Жеті қазына, Мөңке би, Наркескен, Нұрлы жер, Нұрлы жол, Самұрық, Темір қазық, Тұран, Ұлы тау, Хан тәңірі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Ақбай ауылы, Хамза көшесі, 14А, Түркістан облысының білім басқармасының Сайрам ауданының білім бөлімінің "№28 "Ақбай"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Ақбай ауылы, А.Навои, Ұлықбек, Каримбаев, Мадали баба, З.Хусанов, Жастар, М.Жалил, Дәстүр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Ынтымақ ауылы, Ы.Алтынсарин көшесі, 55А, Түркістан облысының білім басқармасының Сайрам ауданының білім бөлімінің "№ 24 М.Махажанов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Ынтымақ және Береке ауылдары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Ақбастау ауылы, Е.Табиров көшесі, 83Б, Түркістан облысының білім басқармасының Сайрам ауданының білім бөлімінің "№ 33 Н.Шойынбаев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Ақбастау ауылы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Әйтеке би ауылы, Ш.Уалиханов көшесі, 39Д, Түркістан облысының білім басқармасының Сайрам ауданының білім бөлімінің "№ 68 Сырым Датұлы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 Әйтеке би ауылы </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Бескепе ауылы, Жаңақұрылыс көшесі, 3, Түркістан облысының білім басқармасының Сайрам ауданының білім бөлімінің "№ 69 "Бес-кепе" негізгі орта мектебі"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Бескепе және Жаңатұрмыс ауылдары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№921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Қарасу ауылы, Жібек-Жолы көшесі, 104, Түркістан облысының білім басқармасының Сайрам ауданының білім бөлімінің "№ 14 М.Сапарбаев атындағы жалпы білім беретін мекте"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ауылы, Байтұрсынов, К.Байсейітова, Алатау, Әл-Фараби, Мереке, Жангелдин, Жандосов, Қ.Сәтбаев, Ибрагимов, Ынтымақ, Бейсенбиев, Күншуақ, Ақниет, Наурыз, Арай, Ақтілек, Кеңдала, Жарастық, Қуаныш, Жастар, Тәуелсіздік, Достық, Шапағат, Диірмен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№922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Қарасу ауылдық округі, Ақбай ауылы, Хамза көшесі, 14А, Түркістан облысының білім басқармасының Сайрам ауданының білім бөлімінің "№ 28 "Ақбай" жалпы білім беретін мектебі"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Ақбай ауылы, Хамза, Гагарин, Жаңақұрылыс көшелері, Қарасу ауылы, Керемет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Далабазар көшесі, 2/1, Түркістан облысының білім басқармасының Сайрам ауданының білім бөлімінің "Далабазар"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А.Икрамов, Қайнар, Сортөбе көшелері толығымен, Далабазар көшесі № 59-240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569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Махмуд баба көшесі, 101А, Түркістан облысының білім басқармасының Сайрам ауданының білім бөлімінің "№ 42 Фуркат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А.Низамов, А.Яссауи, Жұмысшы, Өрікті, И.Юсупов көшелері толығымен, Махмуд баба көшесі № 1-143 үйлер, Науаи көшесі № 73-143 үйлер</w:t>
            </w:r>
          </w:p>
        </w:tc>
      </w:tr>
      <w:tr w:rsidR="00EF15D2" w:rsidRPr="005F5D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Далабазар көшесі, 26, Түркістан облысының білім басқармасының "Д.Қонаев атындағы аграрлық-техникалық колледжі" мемлекеттік коммуналдық қазыналық кәсіпорнының ғимараты</w:t>
            </w:r>
          </w:p>
        </w:tc>
        <w:tc>
          <w:tcPr>
            <w:tcW w:w="5103" w:type="dxa"/>
            <w:vAlign w:val="center"/>
          </w:tcPr>
          <w:p w:rsidR="00EF15D2" w:rsidRPr="00FA4881" w:rsidRDefault="00EF15D2" w:rsidP="00EF15D2">
            <w:pPr>
              <w:spacing w:after="20"/>
              <w:ind w:left="20"/>
              <w:jc w:val="both"/>
              <w:rPr>
                <w:sz w:val="20"/>
                <w:szCs w:val="20"/>
                <w:lang w:val="ru-RU"/>
              </w:rPr>
            </w:pPr>
            <w:r w:rsidRPr="00FA4881">
              <w:rPr>
                <w:color w:val="000000"/>
                <w:sz w:val="20"/>
                <w:szCs w:val="20"/>
                <w:lang w:val="ru-RU"/>
              </w:rPr>
              <w:t>Қарабұлақ ауылы, Элтай баба, Палуан ата, Сағинтаев,</w:t>
            </w:r>
          </w:p>
          <w:p w:rsidR="00EF15D2" w:rsidRPr="00FA4881" w:rsidRDefault="00EF15D2" w:rsidP="00EF15D2">
            <w:pPr>
              <w:spacing w:after="20"/>
              <w:ind w:left="20"/>
              <w:jc w:val="both"/>
              <w:rPr>
                <w:sz w:val="20"/>
                <w:szCs w:val="20"/>
                <w:lang w:val="ru-RU"/>
              </w:rPr>
            </w:pPr>
            <w:r w:rsidRPr="00FA4881">
              <w:rPr>
                <w:color w:val="000000"/>
                <w:sz w:val="20"/>
                <w:szCs w:val="20"/>
                <w:lang w:val="ru-RU"/>
              </w:rPr>
              <w:t>Ю.Халтаев, Күлтөбе көшелері толығымен, Тәуелсіздіктің 10 жылдығы көшесі № 1-98 үйлер, Далабазар көшесі № 1-58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lang w:val="ru-RU"/>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Сайрам қақпа көшесі, 57, Түркістан облысының білім басқармасының Сайрам ауданының білім бөлімінің "№ 10 Қарабұлақ"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Тәуелсіздіктің 10 жылдығы көшесі 1-2 тұйықтар, Ғ.Ғулом, Гулистан, Кайтпас көшелері толығымен, А.Болыс көшесі № 43-94 үйлер, Сайрам қақпа көшесі тақ жағы № 1-139 үйлер, жұп жағы № 2-116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Т.Садуллаев көшесі, 4/1, Түркістан облысының білім басқармасының Сайрам ауданының білім бөлімінің "№ 104 негізгі орта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Т.Садуллаев көшесі толығымен, Сайрам қақпа көшесі тақ жағы № 141-187 үйлер, жұп жағы № 118-148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Хорезми көшесі, 95А, Түркістан облысының білім басқармасының Сайрам ауданының білім бөлімінің "№ 101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Хорезми, Ибн Сина, Наурыз, Х.Алимжан көшелері толығымен, А.Болыс көшесі № 95-250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С.Сейфуллин көшесі, 33, Түркістан облысының білім басқармасының Сайрам ауданының білім бөлімінің "№ 41 Жамбыл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Шымкент қақпа, С.Сейфуллин, Әуліекөл көшелері толығымен, Жамбыл көшесі № 1-56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М.Әуезов көшесі, 217, Түркістан облысының білім басқармасының Сайрам ауданының білім бөлімінің "№ 17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С.Рахимов, Достық, Үшағаш көшелері толығымен, М.Әуезов көшесі № 37-65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Қарабұлақ ауылдық округі, Қарабұлақ ауылы, Мырза баба көшесі, 169, Түркістан облысының білім басқармасының Сайрам </w:t>
            </w:r>
            <w:r w:rsidRPr="00FA4881">
              <w:rPr>
                <w:color w:val="000000"/>
                <w:sz w:val="20"/>
                <w:szCs w:val="20"/>
              </w:rPr>
              <w:lastRenderedPageBreak/>
              <w:t>ауданының білім бөлімінің "№ 100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lastRenderedPageBreak/>
              <w:t>Қарабұлақ ауылы, Мырза баба, А.Ахун, Жаңа абад көшелері толығымен, М.Ахмаров көшесі № 179-292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Хамза көшесі, 2/3, Түркістан облысының білім басқармасының Сайрам ауданының білім бөлімінің "№ 81 Ұлықбек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Егемендік, Убайдуллаев, Ұстаздар, Ғайрат көшелері толығымен, М.Әуезов көшесі № 1-36 үйлер, Хамза көшесі № 1-43 үйлер, Ахмаров көшесі № 61-178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Мукумий көшесі, 21, Түркістан облысының білім басқармасының Сайрам ауданының білім бөлімінің "№ 77 Тұран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А.Абдулла, Мукимий көшелері толығымен, Абай көшесі № 1-66 үйлер, Хамза көшесі № 44- 174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579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Ахунбабаев көшесі, 82, Түркістан облысының білім басқармасының Сайрам ауданының білім бөлімінің "№ 92 "Ақсу"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Кадиркул ата, Жастар, А.Абдураимов, Ғ.Ташниязов, Ғ.Абдезов, А.Темір көшелері толығымен, Махмуд баба көшесі № 145-182 үйлер, Абай көшесі № 67-80 үйлер, Науаи көшесі № 1-72 үйлер, Ахунбабаев көшесі № 43-156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Беруни көшесі, 2, Түркістан облысының білім басқармасының Сайрам ауданының білім бөлімінің "№ 3 Хамза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Т.Халикулов, Ұлықбек, Т.Рустемов, А.Қахар, Жанақорған, Беруний, Ашбулак, Л.Хаким көшелері толығымен, А.Болыс көшесі № 1-42 үйлер, Ахмаров көшесі тақ жағы № 1-13 үйлер, жұп жағы № 2-60 үйлер, Ахунбабаев көшесі № 1-42 үйлер, Ахунбабаев көшесі 1,2,5 өткелдер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Элтай баба көшесі, 104, Түркістан облысының денсаулық сақтау басқармасының "Қарабұлақ" Сайрам аудандық ауруханасы" шаруашылық жүргізу құқығындағы мемлекеттік коммуналдық кәсіпорнының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"Қарабұлақ" Сайрам аудандық ауруханасы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920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ауылдық округі, Қарабұлақ ауылы, Бегнияз ата көшесі, 137, "Ухуд жеке мектебі" жаупкершілігі шектеулі серіктестігінің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Қарабұлақ ауылы, Алмазар, Бекнияз ата, Қарауыл төбе көшелері толығымен, Жамбыл көшесі №56-73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ауылдық округі, Қарамұрт ауылы, Х.Нигмаджанов көшесі, 113, Түркістан облысының білім басқармасының Сайрам аудандық білім бөлімінің "№ 37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ауылы, Х.Нигмаджанов, М.Шерметов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ауылдық округі, Қарамұрт ауылы, А.Моминжанов көшесі, 5, Түркістан облысының білім басқармасының Сайрам аудандық білім бөлімінің "№ 6 С.Киров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ауылы, А.Моминжанов, А.Саипназаров, А.Расулметова, Шайхзада, С.Юлдашев көшелері толығымен, Аға-іні Полатовтар көшесі тақ жағы № 139-191 үйлер, жұп жағы № 76-148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ауылдық округі, Қарамұрт ауылы, Жамбыл көшесі, 1, Түркістан облысының білім басқармасының Сайрам аудандық білім бөлімінің "№ 56 Ю.Гагарин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ауылы, Абай, Жамбыл, М.Ештаев, Р.Досметов, Сайрам, Софиханов, Т.Канглиев, Ф.Оринбаев, Ш.Мирзалиев көшелері толығымен, Аға-іні Полатовтар көшесі тақ жағы № 1-137 үйлер, жұп жағы</w:t>
            </w:r>
          </w:p>
          <w:p w:rsidR="00EF15D2" w:rsidRPr="00FA4881" w:rsidRDefault="00EF15D2" w:rsidP="00EF15D2">
            <w:pPr>
              <w:spacing w:after="20"/>
              <w:ind w:left="20"/>
              <w:jc w:val="both"/>
              <w:rPr>
                <w:sz w:val="20"/>
                <w:szCs w:val="20"/>
              </w:rPr>
            </w:pPr>
            <w:r w:rsidRPr="00FA4881">
              <w:rPr>
                <w:color w:val="000000"/>
                <w:sz w:val="20"/>
                <w:szCs w:val="20"/>
              </w:rPr>
              <w:t>№ 2-74 үйлер, М.Мухитдинов көшесі тақ жағы № 1-89 үйлер, жұп жағы № 2-72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ауылдық округі, Низамабад ауылы, Ұста Кадир көшесі, 13, Түркістан облысының білім басқармасының Сайрам аудандық білім бөлімінің "№ 57 И.Панфилов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Низамабад ауылы, Низамабад, Ұста Қыдыр, .Абдурахманов, Р.Нематуллаев, С.Жораев, Ардагерлер, Бау-бақша 2030 көшелері толығымен, Қарамұрт ауылы, М.Мухитдинов көшесі тақ жағы № 91-113 үйлер, жұп жағы № 74-110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ауылдық округі, Қарамұрт ауылы, А.Моминжанов көшесі, 5А, Түркістан облысының білім басқармасының Сайрам аудандық білім бөлімінің "№ 1 мектеп-гимназия"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Қарамұрт ауылы, Гүлді, Навои, Ғ.Ғулам, Хамза, Мехнат, Жеті мама, С.Мусаев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Құтарыс ауылдық округі, Құтарыс ауылы, Төлеби көшесі, 1, Түркістан облысының білім басқармасының Сайрам аудандық білім бөлімінің "№ 30 Ыбырай Алтынсарин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Құтарыс ауылы, Абай, Арыс, Амангелді, Т.Әубәкіров, Изенов, Бокин, Жандосов, Қонаев, Өтел, С.Сейфуллин, Спатаев, Төлеби, Жаңақұрылыс-2, Жаңақұрылыс-3, Жаңақұрылыс-4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Құтарыс ауылдық округі, Ақарыс ауылы, С.Тәжітаев көшесі, 29Б, Түркістан облысының білім басқармасының Сайрам аудандық білім бөлімінің "№ 31 Бәйдібек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Ақарыс ауылы, Авангард, И.Жансүгіров, Жүрсінбек ата, М.Мәметова, Ә.Молдағұлова, Ш.Уәлиханов, Т.Рысқұлов, С.Тәжітаев, Жаңақұрылыс-1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589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Құтарыс ауылдық округі, Оймауыт ауылы, Жамбыл көшесі, 1А, Түркістан облысының білім басқармасының Сайрам аудандық білім бөлімінің "Төле би атындағы шағын жинақты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Оймауыт ауылы, Бейбітшілік, Т.Бигелдинов, Жамбыл, Ғ.Мұратбаев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Құтарыс ауылдық округі, Қызылжар ауылы, Б.Момышұлы көшесі, 40, Түркістан облысының білім басқармасының Сайрам аудандық білім бөлімінің "№ 30 Ыбырай Алтынсарин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Қызыл жар ауылы, Момышұлы көшесі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Көлкент ауылдық округі, Ақсуабад ауылы, Рустемов көшесі, 138, Түркістан облысының білім басқармасының Сайрам аудандық білім бөлімінің "№ 26 М.Қашқари атындағы жалпы білім беретін мектеп" </w:t>
            </w:r>
            <w:r w:rsidRPr="00FA4881">
              <w:rPr>
                <w:color w:val="000000"/>
                <w:sz w:val="20"/>
                <w:szCs w:val="20"/>
              </w:rPr>
              <w:lastRenderedPageBreak/>
              <w:t>коммуналдық мемлекеттік мекемесінің ғимараты</w:t>
            </w:r>
          </w:p>
        </w:tc>
        <w:tc>
          <w:tcPr>
            <w:tcW w:w="5103" w:type="dxa"/>
            <w:vAlign w:val="center"/>
          </w:tcPr>
          <w:p w:rsidR="00EF15D2" w:rsidRPr="00FA4881" w:rsidRDefault="004813DC" w:rsidP="00EF15D2">
            <w:pPr>
              <w:spacing w:after="20"/>
              <w:ind w:left="20"/>
              <w:jc w:val="both"/>
              <w:rPr>
                <w:sz w:val="20"/>
                <w:szCs w:val="20"/>
              </w:rPr>
            </w:pPr>
            <w:r w:rsidRPr="00FA4881">
              <w:rPr>
                <w:color w:val="000000"/>
                <w:sz w:val="20"/>
                <w:szCs w:val="20"/>
              </w:rPr>
              <w:lastRenderedPageBreak/>
              <w:t>Ақсуабад ауылы, Т.Рүстемов, Бадам, Алмазар, Қарабұлақ, Мектеп, Жастар, Үркер, Дария, Шымбұлақ, Келешек, Көктем, Тұмар, Шымтас, Бейбітшілік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Көлкент ауылы, Түркістан көшесі, 61, Түркістан облысының білім басқармасының Сайрам аудандық білім бөлімінің "№ 13 А.Навои атындағы жалпы білім беретін мектеп" коммуналдық мемлекеттік мекемесінің ғимараты</w:t>
            </w:r>
          </w:p>
        </w:tc>
        <w:tc>
          <w:tcPr>
            <w:tcW w:w="5103" w:type="dxa"/>
            <w:vAlign w:val="center"/>
          </w:tcPr>
          <w:p w:rsidR="004813DC" w:rsidRPr="00FA4881" w:rsidRDefault="004813DC" w:rsidP="004813DC">
            <w:pPr>
              <w:spacing w:after="20"/>
              <w:ind w:left="20"/>
              <w:jc w:val="both"/>
              <w:rPr>
                <w:sz w:val="20"/>
                <w:szCs w:val="20"/>
              </w:rPr>
            </w:pPr>
            <w:r w:rsidRPr="00FA4881">
              <w:rPr>
                <w:sz w:val="20"/>
                <w:szCs w:val="20"/>
              </w:rPr>
              <w:t>Көлкент ауылы, З.Шадиев Үштөбе, Шымкент,</w:t>
            </w:r>
          </w:p>
          <w:p w:rsidR="00EF15D2" w:rsidRPr="00FA4881" w:rsidRDefault="004813DC" w:rsidP="005F5D81">
            <w:pPr>
              <w:spacing w:after="20"/>
              <w:ind w:left="20"/>
              <w:jc w:val="both"/>
              <w:rPr>
                <w:sz w:val="20"/>
                <w:szCs w:val="20"/>
              </w:rPr>
            </w:pPr>
            <w:r w:rsidRPr="00FA4881">
              <w:rPr>
                <w:sz w:val="20"/>
                <w:szCs w:val="20"/>
              </w:rPr>
              <w:t>Нұрлы жол, Ақсу, Жантақсай көшелері,</w:t>
            </w:r>
            <w:r w:rsidRPr="00FA4881">
              <w:rPr>
                <w:sz w:val="20"/>
                <w:szCs w:val="20"/>
                <w:lang w:val="kk-KZ"/>
              </w:rPr>
              <w:t xml:space="preserve"> </w:t>
            </w:r>
            <w:r w:rsidRPr="00FA4881">
              <w:rPr>
                <w:sz w:val="20"/>
                <w:szCs w:val="20"/>
              </w:rPr>
              <w:t>Бабур көшесінің тақ жағы</w:t>
            </w:r>
            <w:r w:rsidRPr="00FA4881">
              <w:rPr>
                <w:sz w:val="20"/>
                <w:szCs w:val="20"/>
                <w:lang w:val="kk-KZ"/>
              </w:rPr>
              <w:t xml:space="preserve"> </w:t>
            </w:r>
            <w:r w:rsidRPr="00FA4881">
              <w:rPr>
                <w:sz w:val="20"/>
                <w:szCs w:val="20"/>
              </w:rPr>
              <w:t>№ 1, 3, 5, 7, 9, 11, 13, 15, 17, 19, 21, 23, 25, 27 үйлері,</w:t>
            </w:r>
            <w:r w:rsidRPr="00FA4881">
              <w:rPr>
                <w:sz w:val="20"/>
                <w:szCs w:val="20"/>
                <w:lang w:val="kk-KZ"/>
              </w:rPr>
              <w:t xml:space="preserve"> </w:t>
            </w:r>
            <w:r w:rsidRPr="00FA4881">
              <w:rPr>
                <w:sz w:val="20"/>
                <w:szCs w:val="20"/>
              </w:rPr>
              <w:t>А.Болыс көшесі, № 1, 2, 3, 4, 5, 6, 7, 8, 9, 10, 11, 12, 13, 14, 15, 16, 17, 18, 19, 20, 21, 22, 23, 24, 25, 26, 27, 28, 29, 30 үйлері,</w:t>
            </w:r>
            <w:r w:rsidRPr="00FA4881">
              <w:rPr>
                <w:sz w:val="20"/>
                <w:szCs w:val="20"/>
                <w:lang w:val="kk-KZ"/>
              </w:rPr>
              <w:t xml:space="preserve"> </w:t>
            </w:r>
            <w:r w:rsidRPr="00FA4881">
              <w:rPr>
                <w:sz w:val="20"/>
                <w:szCs w:val="20"/>
              </w:rPr>
              <w:t>А.Навои көшесі № 1, 2, 3, 4, 5, 6, 7, 8, 9,10, 11, 12, 13, 14, 15, 16, 17, 18, 19, 20, 21, 22, 23, 24, 25, 26, 27, 28, 29, 30, 31, 32, 33, 34, 35, 36, 37, 38, 39, 40, 41, 42, 43, 44, 45, 46, 47, 48, 49, 50, 51, 52, 53, 54, 55, 56, 57, 58, 59, 60, 61, 62, 63, 64, 65, 66, 67 үйлері,</w:t>
            </w:r>
            <w:r w:rsidRPr="00FA4881">
              <w:rPr>
                <w:sz w:val="20"/>
                <w:szCs w:val="20"/>
                <w:lang w:val="kk-KZ"/>
              </w:rPr>
              <w:t xml:space="preserve"> </w:t>
            </w:r>
            <w:r w:rsidRPr="00FA4881">
              <w:rPr>
                <w:sz w:val="20"/>
                <w:szCs w:val="20"/>
              </w:rPr>
              <w:t>Түркістан көшесі № 1, 2, 3, 4, 5, 6, 7, 8, 9, 10, 11, 12, 13, 14, 15, 16, 17, 18, 19, 20, 21, 22, 23, 24, 25, 26, 27, 28, 29, 30, 33, 34, 35, 36, 37, 38, 39, 40, 41, 42, 43, 44, 45, 46, 47, 48, 49, 50, 51, 52, 53, 54, 55, 56, 57, 58, 59, 60, 61, 62, 63, 64, 65, 66, 67 үйлері, Адахам көшесі</w:t>
            </w:r>
            <w:r w:rsidRPr="00FA4881">
              <w:rPr>
                <w:sz w:val="20"/>
                <w:szCs w:val="20"/>
                <w:lang w:val="kk-KZ"/>
              </w:rPr>
              <w:t xml:space="preserve"> </w:t>
            </w:r>
            <w:r w:rsidRPr="00FA4881">
              <w:rPr>
                <w:sz w:val="20"/>
                <w:szCs w:val="20"/>
              </w:rPr>
              <w:t>№ 32, 33, 34, 35, 36, 37, 38, 39, 40, 41, 42, 43, 44, 45, 46, 47, 48, 49, 50, 51,</w:t>
            </w:r>
            <w:r w:rsidRPr="00FA4881">
              <w:rPr>
                <w:sz w:val="20"/>
                <w:szCs w:val="20"/>
                <w:lang w:val="kk-KZ"/>
              </w:rPr>
              <w:t xml:space="preserve"> </w:t>
            </w:r>
            <w:r w:rsidRPr="00FA4881">
              <w:rPr>
                <w:sz w:val="20"/>
                <w:szCs w:val="20"/>
              </w:rPr>
              <w:t>52, 53, 54, 55, 56, 57, 58, 59, 60, 61, 62, 63, 64, 65, 66, 67, 68, 69, 70, 71, 72, 73, 74, 75, 76, 77 үйлері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М.Оразалиев ауылы Абай көшесі, 36, Түркістан облысының білім басқармасының Сайрам аудандық білім бөлімінің "№ 41 М.Оразалиев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М.Оразалиев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Ханқорған ауылы, Ш.Уалиханов көшесі, 56, Түркістан облысының білім басқармасының Сайрам аудандық білім бөлімінің "№ 44 "Мәдени"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Ханқорған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Теспе ауылы Қ.Жандарбеков көшесі, 44, Түркістан облысының білім басқармасының Сайрам аудандық білім бөлімінің "№ 59 Қ.Жандарбеков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Теспе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Қосбұлақ ауылы, Пахтазарибдар көшесі, 20, Түркістан облысының білім басқармасының Сайрам аудандық білім бөлімінің "№ 63 Қ.Сәтбаев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Қосбұлак ауылы</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Көлкент ауылы, Үш-төбе көшесі, 13А, Түркістан облысының білім басқармасының Сайрам аудандық білім бөлімінің "№ 96 жалпы білім беретін мектеп" коммуналдық мемлекеттік мекемесінің ғимараты</w:t>
            </w:r>
          </w:p>
        </w:tc>
        <w:tc>
          <w:tcPr>
            <w:tcW w:w="5103" w:type="dxa"/>
            <w:vAlign w:val="center"/>
          </w:tcPr>
          <w:p w:rsidR="00EF15D2" w:rsidRPr="00FA4881" w:rsidRDefault="00EF15D2" w:rsidP="00933E94">
            <w:pPr>
              <w:spacing w:after="20"/>
              <w:ind w:left="20"/>
              <w:jc w:val="both"/>
              <w:rPr>
                <w:sz w:val="20"/>
                <w:szCs w:val="20"/>
              </w:rPr>
            </w:pPr>
            <w:r w:rsidRPr="00FA4881">
              <w:rPr>
                <w:color w:val="000000"/>
                <w:sz w:val="20"/>
                <w:szCs w:val="20"/>
              </w:rPr>
              <w:t>Көлкент ауылы, Х.Әлімжан, Майқұдық, Алмалы, ЭКСПО-2017, Астана, Мәртөбе, Жидели, Жас Алаш, Каусарбұлақ, Нұр Отан, Кербұлақ, Көкбөрі, Күлтегін, Құлагер, Атамұра, Жетіген, Қаратал, Ырысты, Қазақстан-2050, Мәдени, Ақасық, Атақоныс, Дарын, Жаңақоныс, Деркөл көшелері толығымен, Бабур көшесі жұп жағы № 2-28 үйлер,  Ә.Науаи көшесі № 1-11 үйлер</w:t>
            </w:r>
            <w:bookmarkStart w:id="6" w:name="_GoBack"/>
            <w:bookmarkEnd w:id="6"/>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Шапырашты ауылы Ақтан ата көшесі, 19, Түркістан облысының білім басқармасының Сайрам аудандық білім бөлімінің "№ 71 Қарасай батыр атындағы шағын жинақты жалпы білім беретін мектеп" коммуналдық мемлекеттік мекемесінің ғимараты</w:t>
            </w:r>
          </w:p>
        </w:tc>
        <w:tc>
          <w:tcPr>
            <w:tcW w:w="5103" w:type="dxa"/>
            <w:vAlign w:val="center"/>
          </w:tcPr>
          <w:p w:rsidR="00EF15D2" w:rsidRPr="00FA4881" w:rsidRDefault="00781BBE" w:rsidP="00EF15D2">
            <w:pPr>
              <w:spacing w:after="20"/>
              <w:ind w:left="20"/>
              <w:jc w:val="both"/>
              <w:rPr>
                <w:sz w:val="20"/>
                <w:szCs w:val="20"/>
              </w:rPr>
            </w:pPr>
            <w:r w:rsidRPr="00FA4881">
              <w:rPr>
                <w:color w:val="000000"/>
                <w:sz w:val="20"/>
                <w:szCs w:val="20"/>
              </w:rPr>
              <w:t>Шапырашты ауылы, Ақсуабад ауылы, Тәуелсіздік көшесі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599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Көлкент ауылдық округі, Көлкент ауылы, Ақсуабад тас жолы, 2/2, Түркістан облысының білім басқармасының Сайрам аудандық білім бөлімінің "№ 65 Әбдірашид Мұзрапов атындығы жалпы білім беретін мектеп" коммуналдық мемлекеттік мекемесінің ғимараты.</w:t>
            </w:r>
          </w:p>
        </w:tc>
        <w:tc>
          <w:tcPr>
            <w:tcW w:w="5103" w:type="dxa"/>
            <w:vAlign w:val="center"/>
          </w:tcPr>
          <w:p w:rsidR="003C368F" w:rsidRPr="00FA4881" w:rsidRDefault="003C368F" w:rsidP="003C368F">
            <w:pPr>
              <w:spacing w:after="20"/>
              <w:ind w:left="20"/>
              <w:jc w:val="both"/>
              <w:rPr>
                <w:color w:val="000000"/>
                <w:sz w:val="20"/>
                <w:szCs w:val="20"/>
              </w:rPr>
            </w:pPr>
            <w:r w:rsidRPr="00FA4881">
              <w:rPr>
                <w:color w:val="000000"/>
                <w:sz w:val="20"/>
                <w:szCs w:val="20"/>
              </w:rPr>
              <w:t>Көлкент ауылы, Ибн Сина көшесі,</w:t>
            </w:r>
            <w:r w:rsidRPr="00FA4881">
              <w:rPr>
                <w:color w:val="000000"/>
                <w:sz w:val="20"/>
                <w:szCs w:val="20"/>
                <w:lang w:val="kk-KZ"/>
              </w:rPr>
              <w:t xml:space="preserve"> </w:t>
            </w:r>
            <w:r w:rsidRPr="00FA4881">
              <w:rPr>
                <w:color w:val="000000"/>
                <w:sz w:val="20"/>
                <w:szCs w:val="20"/>
              </w:rPr>
              <w:t>А.Болыс көшесі</w:t>
            </w:r>
          </w:p>
          <w:p w:rsidR="00EF15D2" w:rsidRPr="00FA4881" w:rsidRDefault="003C368F" w:rsidP="003C368F">
            <w:pPr>
              <w:spacing w:after="20"/>
              <w:ind w:left="20"/>
              <w:jc w:val="both"/>
              <w:rPr>
                <w:sz w:val="20"/>
                <w:szCs w:val="20"/>
                <w:lang w:val="kk-KZ"/>
              </w:rPr>
            </w:pPr>
            <w:r w:rsidRPr="00FA4881">
              <w:rPr>
                <w:color w:val="000000"/>
                <w:sz w:val="20"/>
                <w:szCs w:val="20"/>
              </w:rPr>
              <w:t>№31, 32, 33, 34, 35, 36, 37, 38, 39, 40, 41, 42, 43, 44, 45, 46, 47, 48, 49, 50,</w:t>
            </w:r>
            <w:r w:rsidRPr="00FA4881">
              <w:rPr>
                <w:color w:val="000000"/>
                <w:sz w:val="20"/>
                <w:szCs w:val="20"/>
                <w:lang w:val="kk-KZ"/>
              </w:rPr>
              <w:t xml:space="preserve"> </w:t>
            </w:r>
            <w:r w:rsidRPr="00FA4881">
              <w:rPr>
                <w:color w:val="000000"/>
                <w:sz w:val="20"/>
                <w:szCs w:val="20"/>
              </w:rPr>
              <w:t>51, 52, 53, 54, 55, 56, 57, 58, 59, 60, 61, 62, 63, 64, 65, 66, 67, 68, 69, 70</w:t>
            </w:r>
            <w:r w:rsidRPr="00FA4881">
              <w:rPr>
                <w:color w:val="000000"/>
                <w:sz w:val="20"/>
                <w:szCs w:val="20"/>
                <w:lang w:val="kk-KZ"/>
              </w:rPr>
              <w:t xml:space="preserve">. </w:t>
            </w:r>
            <w:proofErr w:type="gramStart"/>
            <w:r w:rsidRPr="00FA4881">
              <w:rPr>
                <w:color w:val="000000"/>
                <w:sz w:val="20"/>
                <w:szCs w:val="20"/>
              </w:rPr>
              <w:t>Түркістан көшесі</w:t>
            </w:r>
            <w:r w:rsidRPr="00FA4881">
              <w:rPr>
                <w:color w:val="000000"/>
                <w:sz w:val="20"/>
                <w:szCs w:val="20"/>
                <w:lang w:val="kk-KZ"/>
              </w:rPr>
              <w:t xml:space="preserve"> </w:t>
            </w:r>
            <w:r w:rsidRPr="00FA4881">
              <w:rPr>
                <w:color w:val="000000"/>
                <w:sz w:val="20"/>
                <w:szCs w:val="20"/>
              </w:rPr>
              <w:t>№68, 69, 70, 71, 72, 73, 74, 75, 76, 77, 78, 79, 80, 81, 82, 83, 84, 85, 86, 87,</w:t>
            </w:r>
            <w:r w:rsidRPr="00FA4881">
              <w:rPr>
                <w:color w:val="000000"/>
                <w:sz w:val="20"/>
                <w:szCs w:val="20"/>
                <w:lang w:val="kk-KZ"/>
              </w:rPr>
              <w:t xml:space="preserve"> </w:t>
            </w:r>
            <w:r w:rsidRPr="00FA4881">
              <w:rPr>
                <w:color w:val="000000"/>
                <w:sz w:val="20"/>
                <w:szCs w:val="20"/>
              </w:rPr>
              <w:t>88, 89, 90, 91, 92, 93, 94, 95, 96, 97, 98, 99, 100, 101, 102, 103, 104, 105,</w:t>
            </w:r>
            <w:r w:rsidRPr="00FA4881">
              <w:rPr>
                <w:color w:val="000000"/>
                <w:sz w:val="20"/>
                <w:szCs w:val="20"/>
                <w:lang w:val="kk-KZ"/>
              </w:rPr>
              <w:t xml:space="preserve"> </w:t>
            </w:r>
            <w:r w:rsidRPr="00FA4881">
              <w:rPr>
                <w:color w:val="000000"/>
                <w:sz w:val="20"/>
                <w:szCs w:val="20"/>
              </w:rPr>
              <w:t>106, 107, 108, 109, 110, 111, 112, 113, 114, 115, 116, 117, 118, 119, 120,</w:t>
            </w:r>
            <w:r w:rsidRPr="00FA4881">
              <w:rPr>
                <w:color w:val="000000"/>
                <w:sz w:val="20"/>
                <w:szCs w:val="20"/>
                <w:lang w:val="kk-KZ"/>
              </w:rPr>
              <w:t xml:space="preserve"> </w:t>
            </w:r>
            <w:r w:rsidRPr="00FA4881">
              <w:rPr>
                <w:color w:val="000000"/>
                <w:sz w:val="20"/>
                <w:szCs w:val="20"/>
              </w:rPr>
              <w:t>121, 122, 123, 124, 125, 126, 127, 128, 129, 130, 131, 132, 133, 134, 135,</w:t>
            </w:r>
            <w:r w:rsidRPr="00FA4881">
              <w:rPr>
                <w:color w:val="000000"/>
                <w:sz w:val="20"/>
                <w:szCs w:val="20"/>
                <w:lang w:val="kk-KZ"/>
              </w:rPr>
              <w:t xml:space="preserve"> </w:t>
            </w:r>
            <w:r w:rsidRPr="00FA4881">
              <w:rPr>
                <w:color w:val="000000"/>
                <w:sz w:val="20"/>
                <w:szCs w:val="20"/>
              </w:rPr>
              <w:t>136, 137, 138, 139, 140, 141, 142, 143, 144, 145, 146, 147, 148, 149, 150,</w:t>
            </w:r>
            <w:r w:rsidRPr="00FA4881">
              <w:rPr>
                <w:color w:val="000000"/>
                <w:sz w:val="20"/>
                <w:szCs w:val="20"/>
                <w:lang w:val="kk-KZ"/>
              </w:rPr>
              <w:t xml:space="preserve"> </w:t>
            </w:r>
            <w:r w:rsidRPr="00FA4881">
              <w:rPr>
                <w:color w:val="000000"/>
                <w:sz w:val="20"/>
                <w:szCs w:val="20"/>
              </w:rPr>
              <w:t>151, 152, 153, 154, 155, 156, 157, 158, 159, 160, 161, 162, 163, 164, 165,</w:t>
            </w:r>
            <w:r w:rsidRPr="00FA4881">
              <w:rPr>
                <w:color w:val="000000"/>
                <w:sz w:val="20"/>
                <w:szCs w:val="20"/>
                <w:lang w:val="kk-KZ"/>
              </w:rPr>
              <w:t xml:space="preserve"> </w:t>
            </w:r>
            <w:r w:rsidRPr="00FA4881">
              <w:rPr>
                <w:color w:val="000000"/>
                <w:sz w:val="20"/>
                <w:szCs w:val="20"/>
              </w:rPr>
              <w:t>166, 167, 168, 169, 170, 171, 172, 173, 174, 175, 176, 177, 178, 179, 180,</w:t>
            </w:r>
            <w:r w:rsidRPr="00FA4881">
              <w:rPr>
                <w:color w:val="000000"/>
                <w:sz w:val="20"/>
                <w:szCs w:val="20"/>
                <w:lang w:val="kk-KZ"/>
              </w:rPr>
              <w:t xml:space="preserve"> </w:t>
            </w:r>
            <w:r w:rsidRPr="00FA4881">
              <w:rPr>
                <w:color w:val="000000"/>
                <w:sz w:val="20"/>
                <w:szCs w:val="20"/>
              </w:rPr>
              <w:t>181, 182, 183, 184, 185, 186, 187, 188, 189, 190</w:t>
            </w:r>
            <w:r w:rsidRPr="00FA4881">
              <w:rPr>
                <w:color w:val="000000"/>
                <w:sz w:val="20"/>
                <w:szCs w:val="20"/>
                <w:lang w:val="kk-KZ"/>
              </w:rPr>
              <w:t>.</w:t>
            </w:r>
            <w:proofErr w:type="gramEnd"/>
            <w:r w:rsidRPr="00FA4881">
              <w:rPr>
                <w:color w:val="000000"/>
                <w:sz w:val="20"/>
                <w:szCs w:val="20"/>
                <w:lang w:val="kk-KZ"/>
              </w:rPr>
              <w:t xml:space="preserve"> </w:t>
            </w:r>
            <w:proofErr w:type="gramStart"/>
            <w:r w:rsidRPr="00FA4881">
              <w:rPr>
                <w:color w:val="000000"/>
                <w:sz w:val="20"/>
                <w:szCs w:val="20"/>
              </w:rPr>
              <w:t>А.Навои көшесі</w:t>
            </w:r>
            <w:r w:rsidRPr="00FA4881">
              <w:rPr>
                <w:color w:val="000000"/>
                <w:sz w:val="20"/>
                <w:szCs w:val="20"/>
                <w:lang w:val="kk-KZ"/>
              </w:rPr>
              <w:t xml:space="preserve"> </w:t>
            </w:r>
            <w:r w:rsidRPr="00FA4881">
              <w:rPr>
                <w:color w:val="000000"/>
                <w:sz w:val="20"/>
                <w:szCs w:val="20"/>
              </w:rPr>
              <w:t>№68, 69, 70, 71, 72, 73, 74, 75, 76, 77, 78, 79, 80, 81, 82, 83, 84, 85, 86,</w:t>
            </w:r>
            <w:r w:rsidRPr="00FA4881">
              <w:rPr>
                <w:color w:val="000000"/>
                <w:sz w:val="20"/>
                <w:szCs w:val="20"/>
                <w:lang w:val="kk-KZ"/>
              </w:rPr>
              <w:t xml:space="preserve"> </w:t>
            </w:r>
            <w:r w:rsidRPr="00FA4881">
              <w:rPr>
                <w:color w:val="000000"/>
                <w:sz w:val="20"/>
                <w:szCs w:val="20"/>
              </w:rPr>
              <w:t>87, 88, 89, 90, 91, 92, 93, 94, 95, 96, 97, 98, 99, 100, 101, 102, 103, 104,</w:t>
            </w:r>
            <w:r w:rsidRPr="00FA4881">
              <w:rPr>
                <w:color w:val="000000"/>
                <w:sz w:val="20"/>
                <w:szCs w:val="20"/>
                <w:lang w:val="kk-KZ"/>
              </w:rPr>
              <w:t xml:space="preserve"> </w:t>
            </w:r>
            <w:r w:rsidRPr="00FA4881">
              <w:rPr>
                <w:color w:val="000000"/>
                <w:sz w:val="20"/>
                <w:szCs w:val="20"/>
              </w:rPr>
              <w:t>105, 106, 107, 108, 109, 110, 111, 112, 113, 114, 115, 116, 117, 118, 119,</w:t>
            </w:r>
            <w:r w:rsidRPr="00FA4881">
              <w:rPr>
                <w:color w:val="000000"/>
                <w:sz w:val="20"/>
                <w:szCs w:val="20"/>
                <w:lang w:val="kk-KZ"/>
              </w:rPr>
              <w:t xml:space="preserve"> </w:t>
            </w:r>
            <w:r w:rsidRPr="00FA4881">
              <w:rPr>
                <w:color w:val="000000"/>
                <w:sz w:val="20"/>
                <w:szCs w:val="20"/>
              </w:rPr>
              <w:t>120, 121, 122, 123, 124, 125, 126, 127, 128, 129, 130, 131, 132, 133, 134,</w:t>
            </w:r>
            <w:r w:rsidRPr="00FA4881">
              <w:rPr>
                <w:color w:val="000000"/>
                <w:sz w:val="20"/>
                <w:szCs w:val="20"/>
                <w:lang w:val="kk-KZ"/>
              </w:rPr>
              <w:t xml:space="preserve"> </w:t>
            </w:r>
            <w:r w:rsidRPr="00FA4881">
              <w:rPr>
                <w:color w:val="000000"/>
                <w:sz w:val="20"/>
                <w:szCs w:val="20"/>
              </w:rPr>
              <w:t>135, 136, 137, 138, 139, 140, 141, 142, 143, 144, 145, 146, 147, 148, 149,</w:t>
            </w:r>
            <w:r w:rsidRPr="00FA4881">
              <w:rPr>
                <w:color w:val="000000"/>
                <w:sz w:val="20"/>
                <w:szCs w:val="20"/>
                <w:lang w:val="kk-KZ"/>
              </w:rPr>
              <w:t xml:space="preserve"> </w:t>
            </w:r>
            <w:r w:rsidRPr="00FA4881">
              <w:rPr>
                <w:color w:val="000000"/>
                <w:sz w:val="20"/>
                <w:szCs w:val="20"/>
              </w:rPr>
              <w:t>150, 151, 152, 153, 154, 155, 156, 157, 158, 159, 160</w:t>
            </w:r>
            <w:r w:rsidRPr="00FA4881">
              <w:rPr>
                <w:color w:val="000000"/>
                <w:sz w:val="20"/>
                <w:szCs w:val="20"/>
                <w:lang w:val="kk-KZ"/>
              </w:rPr>
              <w:t>.</w:t>
            </w:r>
            <w:proofErr w:type="gramEnd"/>
            <w:r w:rsidRPr="00FA4881">
              <w:rPr>
                <w:color w:val="000000"/>
                <w:sz w:val="20"/>
                <w:szCs w:val="20"/>
                <w:lang w:val="kk-KZ"/>
              </w:rPr>
              <w:t xml:space="preserve"> </w:t>
            </w:r>
            <w:r w:rsidRPr="00FA4881">
              <w:rPr>
                <w:color w:val="000000"/>
                <w:sz w:val="20"/>
                <w:szCs w:val="20"/>
              </w:rPr>
              <w:t>Адахам көшесі</w:t>
            </w:r>
            <w:r w:rsidRPr="00FA4881">
              <w:rPr>
                <w:color w:val="000000"/>
                <w:sz w:val="20"/>
                <w:szCs w:val="20"/>
                <w:lang w:val="kk-KZ"/>
              </w:rPr>
              <w:t xml:space="preserve"> </w:t>
            </w:r>
            <w:r w:rsidRPr="00FA4881">
              <w:rPr>
                <w:color w:val="000000"/>
                <w:sz w:val="20"/>
                <w:szCs w:val="20"/>
              </w:rPr>
              <w:t>№ 1, 2, 3, 4, 5, 6, 7, 8, 9, 10, 11, 12, 13, 14, 15, 16, 17, 18, 19, 20, 21, 22,</w:t>
            </w:r>
            <w:r w:rsidRPr="00FA4881">
              <w:rPr>
                <w:color w:val="000000"/>
                <w:sz w:val="20"/>
                <w:szCs w:val="20"/>
                <w:lang w:val="kk-KZ"/>
              </w:rPr>
              <w:t xml:space="preserve"> </w:t>
            </w:r>
            <w:r w:rsidRPr="00FA4881">
              <w:rPr>
                <w:color w:val="000000"/>
                <w:sz w:val="20"/>
                <w:szCs w:val="20"/>
              </w:rPr>
              <w:t>23, 24, 25, 26, 27, 28, 29, 30, 31</w:t>
            </w:r>
            <w:r w:rsidRPr="00FA4881">
              <w:rPr>
                <w:color w:val="000000"/>
                <w:sz w:val="20"/>
                <w:szCs w:val="20"/>
                <w:lang w:val="kk-KZ"/>
              </w:rPr>
              <w:t>.</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Паршаап көшесі, 1А, "Сайрам ауданының Манкент ауылдық округі әкімінің аппараты" мемлекеттік мекемесінің Манкент ауылдық мәдениет үйінің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А.Имамадиев, Гүллік, Ә.Әбдіғаппаров, Жамал апа, Жаңа Шаhар, Қ.Шеров көшелері толығымен, Сайрам көшесі № 1-54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601</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О.Құрбаналиев көшесі, 2/3, Түркістан облысының білім басқармасының Сайрам ауданының білім бөлімінің "Сабыр Рахимов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Беруни, Р.Ташев, Жалал ата, А.Акрамов көшелері толығымен, Қайырағаш көшесі № 1-102 үйлер, О.Құрбаналиев көшесі № 1-115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602</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А.Қарабаев көшесі, 25, Түркістан облысының білім басқармасының Сайрам ауданының білім бөлімінің "№ 45 "1-Май жалпы білім беретін мектеп" коммуналдық мемлекеттік мекемесінің ғимараты</w:t>
            </w:r>
          </w:p>
        </w:tc>
        <w:tc>
          <w:tcPr>
            <w:tcW w:w="5103" w:type="dxa"/>
            <w:vAlign w:val="center"/>
          </w:tcPr>
          <w:p w:rsidR="00D47B93" w:rsidRPr="00FA4881" w:rsidRDefault="00EF15D2" w:rsidP="00D47B93">
            <w:pPr>
              <w:spacing w:after="20"/>
              <w:ind w:left="20"/>
              <w:jc w:val="both"/>
              <w:rPr>
                <w:color w:val="000000"/>
                <w:sz w:val="20"/>
                <w:szCs w:val="20"/>
              </w:rPr>
            </w:pPr>
            <w:r w:rsidRPr="00FA4881">
              <w:rPr>
                <w:color w:val="000000"/>
                <w:sz w:val="20"/>
                <w:szCs w:val="20"/>
              </w:rPr>
              <w:t xml:space="preserve">Манкент ауылы, </w:t>
            </w:r>
            <w:r w:rsidR="00D47B93" w:rsidRPr="00FA4881">
              <w:rPr>
                <w:color w:val="000000"/>
                <w:sz w:val="20"/>
                <w:szCs w:val="20"/>
              </w:rPr>
              <w:t>Ұлықбек, Ғұлам ата, Х.Ходжаев көшелері</w:t>
            </w:r>
            <w:r w:rsidR="00D47B93" w:rsidRPr="00FA4881">
              <w:rPr>
                <w:color w:val="000000"/>
                <w:sz w:val="20"/>
                <w:szCs w:val="20"/>
                <w:lang w:val="kk-KZ"/>
              </w:rPr>
              <w:t xml:space="preserve">, </w:t>
            </w:r>
            <w:r w:rsidR="00D47B93" w:rsidRPr="00FA4881">
              <w:rPr>
                <w:color w:val="000000"/>
                <w:sz w:val="20"/>
                <w:szCs w:val="20"/>
              </w:rPr>
              <w:t>О.Құрбаналиев көшесі</w:t>
            </w:r>
            <w:r w:rsidR="00D47B93" w:rsidRPr="00FA4881">
              <w:rPr>
                <w:color w:val="000000"/>
                <w:sz w:val="20"/>
                <w:szCs w:val="20"/>
                <w:lang w:val="kk-KZ"/>
              </w:rPr>
              <w:t xml:space="preserve"> </w:t>
            </w:r>
            <w:r w:rsidR="00D47B93" w:rsidRPr="00FA4881">
              <w:rPr>
                <w:color w:val="000000"/>
                <w:sz w:val="20"/>
                <w:szCs w:val="20"/>
              </w:rPr>
              <w:t>№116, 117, 118, 119, 120, 121, 122, 123, 124, 125, 126,</w:t>
            </w:r>
            <w:r w:rsidR="00D47B93" w:rsidRPr="00FA4881">
              <w:rPr>
                <w:color w:val="000000"/>
                <w:sz w:val="20"/>
                <w:szCs w:val="20"/>
                <w:lang w:val="kk-KZ"/>
              </w:rPr>
              <w:t xml:space="preserve"> </w:t>
            </w:r>
            <w:r w:rsidR="00D47B93" w:rsidRPr="00FA4881">
              <w:rPr>
                <w:color w:val="000000"/>
                <w:sz w:val="20"/>
                <w:szCs w:val="20"/>
              </w:rPr>
              <w:t>127, 128, 129, 130, 131, 132, 133,</w:t>
            </w:r>
            <w:r w:rsidR="00D47B93" w:rsidRPr="00FA4881">
              <w:rPr>
                <w:color w:val="000000"/>
                <w:sz w:val="20"/>
                <w:szCs w:val="20"/>
                <w:lang w:val="kk-KZ"/>
              </w:rPr>
              <w:t xml:space="preserve"> </w:t>
            </w:r>
            <w:r w:rsidR="00D47B93" w:rsidRPr="00FA4881">
              <w:rPr>
                <w:color w:val="000000"/>
                <w:sz w:val="20"/>
                <w:szCs w:val="20"/>
              </w:rPr>
              <w:t>134, 135, 136, 137, 138, 139, 140,</w:t>
            </w:r>
            <w:r w:rsidR="00D47B93" w:rsidRPr="00FA4881">
              <w:rPr>
                <w:color w:val="000000"/>
                <w:sz w:val="20"/>
                <w:szCs w:val="20"/>
                <w:lang w:val="kk-KZ"/>
              </w:rPr>
              <w:t xml:space="preserve"> </w:t>
            </w:r>
            <w:r w:rsidR="00D47B93" w:rsidRPr="00FA4881">
              <w:rPr>
                <w:color w:val="000000"/>
                <w:sz w:val="20"/>
                <w:szCs w:val="20"/>
              </w:rPr>
              <w:t>141, 142, 143, 144, 145, 146, 147,</w:t>
            </w:r>
            <w:r w:rsidR="00D47B93" w:rsidRPr="00FA4881">
              <w:rPr>
                <w:color w:val="000000"/>
                <w:sz w:val="20"/>
                <w:szCs w:val="20"/>
                <w:lang w:val="kk-KZ"/>
              </w:rPr>
              <w:t xml:space="preserve"> </w:t>
            </w:r>
            <w:r w:rsidR="00D47B93" w:rsidRPr="00FA4881">
              <w:rPr>
                <w:color w:val="000000"/>
                <w:sz w:val="20"/>
                <w:szCs w:val="20"/>
              </w:rPr>
              <w:t>148, 149, 150, 151, 152, 153, 154,</w:t>
            </w:r>
            <w:r w:rsidR="00D47B93" w:rsidRPr="00FA4881">
              <w:rPr>
                <w:color w:val="000000"/>
                <w:sz w:val="20"/>
                <w:szCs w:val="20"/>
                <w:lang w:val="kk-KZ"/>
              </w:rPr>
              <w:t xml:space="preserve"> </w:t>
            </w:r>
            <w:r w:rsidR="00D47B93" w:rsidRPr="00FA4881">
              <w:rPr>
                <w:color w:val="000000"/>
                <w:sz w:val="20"/>
                <w:szCs w:val="20"/>
              </w:rPr>
              <w:t>155, 156, 157, 158, 159, 160, 161,</w:t>
            </w:r>
            <w:r w:rsidR="00D47B93" w:rsidRPr="00FA4881">
              <w:rPr>
                <w:color w:val="000000"/>
                <w:sz w:val="20"/>
                <w:szCs w:val="20"/>
                <w:lang w:val="kk-KZ"/>
              </w:rPr>
              <w:t xml:space="preserve"> </w:t>
            </w:r>
            <w:r w:rsidR="00D47B93" w:rsidRPr="00FA4881">
              <w:rPr>
                <w:color w:val="000000"/>
                <w:sz w:val="20"/>
                <w:szCs w:val="20"/>
              </w:rPr>
              <w:t>162, 163, 164, 165, 166, 167, 168,</w:t>
            </w:r>
            <w:r w:rsidR="00D47B93" w:rsidRPr="00FA4881">
              <w:rPr>
                <w:color w:val="000000"/>
                <w:sz w:val="20"/>
                <w:szCs w:val="20"/>
                <w:lang w:val="kk-KZ"/>
              </w:rPr>
              <w:t xml:space="preserve"> </w:t>
            </w:r>
            <w:r w:rsidR="00D47B93" w:rsidRPr="00FA4881">
              <w:rPr>
                <w:color w:val="000000"/>
                <w:sz w:val="20"/>
                <w:szCs w:val="20"/>
              </w:rPr>
              <w:t>169, 170, 171, 172, 173, 174, 175,</w:t>
            </w:r>
            <w:r w:rsidR="00D47B93" w:rsidRPr="00FA4881">
              <w:rPr>
                <w:color w:val="000000"/>
                <w:sz w:val="20"/>
                <w:szCs w:val="20"/>
                <w:lang w:val="kk-KZ"/>
              </w:rPr>
              <w:t xml:space="preserve"> </w:t>
            </w:r>
            <w:r w:rsidR="00D47B93" w:rsidRPr="00FA4881">
              <w:rPr>
                <w:color w:val="000000"/>
                <w:sz w:val="20"/>
                <w:szCs w:val="20"/>
              </w:rPr>
              <w:t>176, 177, 178, 179, 180, 181, 182,</w:t>
            </w:r>
            <w:r w:rsidR="00D47B93" w:rsidRPr="00FA4881">
              <w:rPr>
                <w:color w:val="000000"/>
                <w:sz w:val="20"/>
                <w:szCs w:val="20"/>
                <w:lang w:val="kk-KZ"/>
              </w:rPr>
              <w:t xml:space="preserve"> </w:t>
            </w:r>
            <w:r w:rsidR="00D47B93" w:rsidRPr="00FA4881">
              <w:rPr>
                <w:color w:val="000000"/>
                <w:sz w:val="20"/>
                <w:szCs w:val="20"/>
              </w:rPr>
              <w:t>183, 184, 185, 186, 187, 188, 189,</w:t>
            </w:r>
            <w:r w:rsidR="00D47B93" w:rsidRPr="00FA4881">
              <w:rPr>
                <w:color w:val="000000"/>
                <w:sz w:val="20"/>
                <w:szCs w:val="20"/>
                <w:lang w:val="kk-KZ"/>
              </w:rPr>
              <w:t xml:space="preserve"> </w:t>
            </w:r>
            <w:r w:rsidR="00D47B93" w:rsidRPr="00FA4881">
              <w:rPr>
                <w:color w:val="000000"/>
                <w:sz w:val="20"/>
                <w:szCs w:val="20"/>
              </w:rPr>
              <w:t>190, 191, 192, 193, 194, 195, 196,</w:t>
            </w:r>
            <w:r w:rsidR="00D47B93" w:rsidRPr="00FA4881">
              <w:rPr>
                <w:color w:val="000000"/>
                <w:sz w:val="20"/>
                <w:szCs w:val="20"/>
                <w:lang w:val="kk-KZ"/>
              </w:rPr>
              <w:t xml:space="preserve"> </w:t>
            </w:r>
            <w:r w:rsidR="00D47B93" w:rsidRPr="00FA4881">
              <w:rPr>
                <w:color w:val="000000"/>
                <w:sz w:val="20"/>
                <w:szCs w:val="20"/>
              </w:rPr>
              <w:t>197, 198, 199, 200, 201, 202, 203,</w:t>
            </w:r>
          </w:p>
          <w:p w:rsidR="00EF15D2" w:rsidRPr="00FA4881" w:rsidRDefault="00D47B93" w:rsidP="00D47B93">
            <w:pPr>
              <w:spacing w:after="20"/>
              <w:ind w:left="20"/>
              <w:jc w:val="both"/>
              <w:rPr>
                <w:sz w:val="20"/>
                <w:szCs w:val="20"/>
                <w:lang w:val="kk-KZ"/>
              </w:rPr>
            </w:pPr>
            <w:r w:rsidRPr="00FA4881">
              <w:rPr>
                <w:color w:val="000000"/>
                <w:sz w:val="20"/>
                <w:szCs w:val="20"/>
              </w:rPr>
              <w:t>204, 205, 206, 207, 208, 209, 210,</w:t>
            </w:r>
            <w:r w:rsidRPr="00FA4881">
              <w:rPr>
                <w:color w:val="000000"/>
                <w:sz w:val="20"/>
                <w:szCs w:val="20"/>
                <w:lang w:val="kk-KZ"/>
              </w:rPr>
              <w:t xml:space="preserve"> </w:t>
            </w:r>
            <w:r w:rsidRPr="00FA4881">
              <w:rPr>
                <w:color w:val="000000"/>
                <w:sz w:val="20"/>
                <w:szCs w:val="20"/>
              </w:rPr>
              <w:t>211, 212, 213, 214, 215, 216, 217,</w:t>
            </w:r>
            <w:r w:rsidRPr="00FA4881">
              <w:rPr>
                <w:color w:val="000000"/>
                <w:sz w:val="20"/>
                <w:szCs w:val="20"/>
                <w:lang w:val="kk-KZ"/>
              </w:rPr>
              <w:t xml:space="preserve"> </w:t>
            </w:r>
            <w:r w:rsidRPr="00FA4881">
              <w:rPr>
                <w:color w:val="000000"/>
                <w:sz w:val="20"/>
                <w:szCs w:val="20"/>
              </w:rPr>
              <w:t>218, 219, 220, 221, 222, 223, 224,</w:t>
            </w:r>
            <w:r w:rsidRPr="00FA4881">
              <w:rPr>
                <w:color w:val="000000"/>
                <w:sz w:val="20"/>
                <w:szCs w:val="20"/>
                <w:lang w:val="kk-KZ"/>
              </w:rPr>
              <w:t xml:space="preserve"> </w:t>
            </w:r>
            <w:r w:rsidRPr="00FA4881">
              <w:rPr>
                <w:color w:val="000000"/>
                <w:sz w:val="20"/>
                <w:szCs w:val="20"/>
              </w:rPr>
              <w:t xml:space="preserve">225, 226, 227, </w:t>
            </w:r>
            <w:r w:rsidRPr="00FA4881">
              <w:rPr>
                <w:color w:val="000000"/>
                <w:sz w:val="20"/>
                <w:szCs w:val="20"/>
              </w:rPr>
              <w:lastRenderedPageBreak/>
              <w:t>228, 229, 230, 231,</w:t>
            </w:r>
            <w:r w:rsidRPr="00FA4881">
              <w:rPr>
                <w:color w:val="000000"/>
                <w:sz w:val="20"/>
                <w:szCs w:val="20"/>
                <w:lang w:val="kk-KZ"/>
              </w:rPr>
              <w:t xml:space="preserve"> </w:t>
            </w:r>
            <w:r w:rsidRPr="00FA4881">
              <w:rPr>
                <w:color w:val="000000"/>
                <w:sz w:val="20"/>
                <w:szCs w:val="20"/>
              </w:rPr>
              <w:t>232, 233, 234, 235, 236, 237, 238,</w:t>
            </w:r>
            <w:r w:rsidRPr="00FA4881">
              <w:rPr>
                <w:color w:val="000000"/>
                <w:sz w:val="20"/>
                <w:szCs w:val="20"/>
                <w:lang w:val="kk-KZ"/>
              </w:rPr>
              <w:t xml:space="preserve"> </w:t>
            </w:r>
            <w:r w:rsidRPr="00FA4881">
              <w:rPr>
                <w:color w:val="000000"/>
                <w:sz w:val="20"/>
                <w:szCs w:val="20"/>
              </w:rPr>
              <w:t>239, 240, 241, 242, 243, 244, 245,</w:t>
            </w:r>
            <w:r w:rsidRPr="00FA4881">
              <w:rPr>
                <w:color w:val="000000"/>
                <w:sz w:val="20"/>
                <w:szCs w:val="20"/>
                <w:lang w:val="kk-KZ"/>
              </w:rPr>
              <w:t xml:space="preserve"> </w:t>
            </w:r>
            <w:r w:rsidRPr="00FA4881">
              <w:rPr>
                <w:color w:val="000000"/>
                <w:sz w:val="20"/>
                <w:szCs w:val="20"/>
              </w:rPr>
              <w:t>246, 247, 248, 249, 250, 251, 252,</w:t>
            </w:r>
            <w:r w:rsidRPr="00FA4881">
              <w:rPr>
                <w:color w:val="000000"/>
                <w:sz w:val="20"/>
                <w:szCs w:val="20"/>
                <w:lang w:val="kk-KZ"/>
              </w:rPr>
              <w:t xml:space="preserve"> </w:t>
            </w:r>
            <w:r w:rsidRPr="00FA4881">
              <w:rPr>
                <w:color w:val="000000"/>
                <w:sz w:val="20"/>
                <w:szCs w:val="20"/>
              </w:rPr>
              <w:t>253, 254, 255, 256, 257, 258, 259,</w:t>
            </w:r>
            <w:r w:rsidRPr="00FA4881">
              <w:rPr>
                <w:color w:val="000000"/>
                <w:sz w:val="20"/>
                <w:szCs w:val="20"/>
                <w:lang w:val="kk-KZ"/>
              </w:rPr>
              <w:t xml:space="preserve"> </w:t>
            </w:r>
            <w:r w:rsidRPr="00FA4881">
              <w:rPr>
                <w:color w:val="000000"/>
                <w:sz w:val="20"/>
                <w:szCs w:val="20"/>
              </w:rPr>
              <w:t>260</w:t>
            </w:r>
            <w:r w:rsidRPr="00FA4881">
              <w:rPr>
                <w:color w:val="000000"/>
                <w:sz w:val="20"/>
                <w:szCs w:val="20"/>
                <w:lang w:val="kk-KZ"/>
              </w:rPr>
              <w:t xml:space="preserve">. </w:t>
            </w:r>
            <w:r w:rsidRPr="00FA4881">
              <w:rPr>
                <w:color w:val="000000"/>
                <w:sz w:val="20"/>
                <w:szCs w:val="20"/>
              </w:rPr>
              <w:t>Қайырағаш көшесі</w:t>
            </w:r>
            <w:r w:rsidRPr="00FA4881">
              <w:rPr>
                <w:color w:val="000000"/>
                <w:sz w:val="20"/>
                <w:szCs w:val="20"/>
                <w:lang w:val="kk-KZ"/>
              </w:rPr>
              <w:t xml:space="preserve"> </w:t>
            </w:r>
            <w:r w:rsidRPr="00FA4881">
              <w:rPr>
                <w:color w:val="000000"/>
                <w:sz w:val="20"/>
                <w:szCs w:val="20"/>
              </w:rPr>
              <w:t>№103, 104, 105, 106,</w:t>
            </w:r>
            <w:r w:rsidRPr="00FA4881">
              <w:rPr>
                <w:color w:val="000000"/>
                <w:sz w:val="20"/>
                <w:szCs w:val="20"/>
                <w:lang w:val="kk-KZ"/>
              </w:rPr>
              <w:t xml:space="preserve"> </w:t>
            </w:r>
            <w:r w:rsidRPr="00FA4881">
              <w:rPr>
                <w:color w:val="000000"/>
                <w:sz w:val="20"/>
                <w:szCs w:val="20"/>
              </w:rPr>
              <w:t>107, 108, 109, 110, 111, 112, 113,</w:t>
            </w:r>
            <w:r w:rsidRPr="00FA4881">
              <w:rPr>
                <w:color w:val="000000"/>
                <w:sz w:val="20"/>
                <w:szCs w:val="20"/>
                <w:lang w:val="kk-KZ"/>
              </w:rPr>
              <w:t xml:space="preserve"> </w:t>
            </w:r>
            <w:r w:rsidRPr="00FA4881">
              <w:rPr>
                <w:color w:val="000000"/>
                <w:sz w:val="20"/>
                <w:szCs w:val="20"/>
              </w:rPr>
              <w:t>114, 115, 116, 117, 118, 119, 120,</w:t>
            </w:r>
            <w:r w:rsidRPr="00FA4881">
              <w:rPr>
                <w:color w:val="000000"/>
                <w:sz w:val="20"/>
                <w:szCs w:val="20"/>
                <w:lang w:val="kk-KZ"/>
              </w:rPr>
              <w:t xml:space="preserve"> </w:t>
            </w:r>
            <w:r w:rsidRPr="00FA4881">
              <w:rPr>
                <w:color w:val="000000"/>
                <w:sz w:val="20"/>
                <w:szCs w:val="20"/>
              </w:rPr>
              <w:t>121, 122, 123, 124, 125, 126, 127,</w:t>
            </w:r>
            <w:r w:rsidRPr="00FA4881">
              <w:rPr>
                <w:color w:val="000000"/>
                <w:sz w:val="20"/>
                <w:szCs w:val="20"/>
                <w:lang w:val="kk-KZ"/>
              </w:rPr>
              <w:t xml:space="preserve"> </w:t>
            </w:r>
            <w:r w:rsidRPr="00FA4881">
              <w:rPr>
                <w:color w:val="000000"/>
                <w:sz w:val="20"/>
                <w:szCs w:val="20"/>
              </w:rPr>
              <w:t>128, 129, 130, 131, 132, 133, 134,</w:t>
            </w:r>
            <w:r w:rsidRPr="00FA4881">
              <w:rPr>
                <w:color w:val="000000"/>
                <w:sz w:val="20"/>
                <w:szCs w:val="20"/>
                <w:lang w:val="kk-KZ"/>
              </w:rPr>
              <w:t xml:space="preserve"> </w:t>
            </w:r>
            <w:r w:rsidRPr="00FA4881">
              <w:rPr>
                <w:color w:val="000000"/>
                <w:sz w:val="20"/>
                <w:szCs w:val="20"/>
              </w:rPr>
              <w:t>135, 136, 137, 138, 139, 140</w:t>
            </w:r>
            <w:r w:rsidRPr="00FA4881">
              <w:rPr>
                <w:color w:val="000000"/>
                <w:sz w:val="20"/>
                <w:szCs w:val="20"/>
                <w:lang w:val="kk-KZ"/>
              </w:rPr>
              <w:t>.</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603</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А.Қарабаев көшесі, 25, Түркістан облысының білім басқармасының Сайрам ауданының білім бөлімінің "№ 45 "1-Май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Алма Ата, 1 мамыр, Ырысмат Ергешов, А.Қарабаев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604</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Бірлік көшесі, 54, Түркістан облысының білім басқармасының Сайрам ауданының білім бөлімінің "№ 64 Ш.Рашидов атындағы жалпы білім беретін мектеп" коммуналдық мемлекеттік мекемесінің ғимараты</w:t>
            </w:r>
          </w:p>
        </w:tc>
        <w:tc>
          <w:tcPr>
            <w:tcW w:w="5103" w:type="dxa"/>
            <w:vAlign w:val="center"/>
          </w:tcPr>
          <w:p w:rsidR="00EF15D2" w:rsidRPr="00FA4881" w:rsidRDefault="009B06C8" w:rsidP="00EF15D2">
            <w:pPr>
              <w:spacing w:after="20"/>
              <w:ind w:left="20"/>
              <w:jc w:val="both"/>
              <w:rPr>
                <w:sz w:val="20"/>
                <w:szCs w:val="20"/>
              </w:rPr>
            </w:pPr>
            <w:r w:rsidRPr="00FA4881">
              <w:rPr>
                <w:color w:val="000000"/>
                <w:sz w:val="20"/>
                <w:szCs w:val="20"/>
              </w:rPr>
              <w:t>Манкент ауылы, Фұрқат, Б.Наметов, Бірлік, Исматулла Ергешов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605</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А.Әбдіқадыров көшесі, 47, Түркістан облысының білім басқармасының Сайрам ауданының білім бөлімінің "Жон-арық" бастауыш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Ә.Әбдіқадіров, Ибн Сина көшелері толығымен, Б.Қыстаубаев көшесі № 1-22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606</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Паршаап көшесі, 35, Түркістан облысының білім басқармасының Сайрам ауданының білім бөлімінің "№ 11 "Манкент"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Ахунбабаев, М.Әліқұлов, А.Қадыри, С.Анаров, А.Хорезми, Смоляков, Х.Ташев, Долантас, Н.Юлдашев, Паршаап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607</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Сайрам көшесі, 116, Түркістан облысының білім басқармасының Сайрам ауданының білім бөлімінің "Ибрагим ата атындағы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Жаңа Хаят, Ә.Темір көшелері толығымен, Сайрам көшесі № 55-172 үйлер, Айнабұлақ көшесі № 1-95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608</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О.Құрбанов көшесі, 10/22, Түркістан облысының білім басқармасының Сайрам ауданының білім бөлімінің "Айша бибі 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Ә.Науаи, С.Рахимов, Достық, О.Құрбанов, Абай көшелері</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609</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ауылдық округі, Манкент ауылы, Айнабұлақ көшесі, 13/10, Түркістан облысының білім басқармасының Сайрам ауданының білім бөлімінің "Айнабұлақ" негізгі орта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t>Манкент ауылы, Қарауыл төбе көшесі толығымен, Айнабұлақ көшесі № 96-189 үйлер</w:t>
            </w:r>
          </w:p>
        </w:tc>
      </w:tr>
      <w:tr w:rsidR="00EF15D2" w:rsidRPr="00FA4881" w:rsidTr="00EF15D2">
        <w:tc>
          <w:tcPr>
            <w:tcW w:w="708" w:type="dxa"/>
          </w:tcPr>
          <w:p w:rsidR="00EF15D2" w:rsidRPr="00FA4881" w:rsidRDefault="00EF15D2" w:rsidP="00EF15D2">
            <w:pPr>
              <w:pStyle w:val="a4"/>
              <w:numPr>
                <w:ilvl w:val="0"/>
                <w:numId w:val="1"/>
              </w:numPr>
              <w:spacing w:after="0"/>
              <w:jc w:val="center"/>
              <w:rPr>
                <w:sz w:val="20"/>
                <w:szCs w:val="20"/>
              </w:rPr>
            </w:pPr>
          </w:p>
        </w:tc>
        <w:tc>
          <w:tcPr>
            <w:tcW w:w="1277" w:type="dxa"/>
            <w:vAlign w:val="center"/>
          </w:tcPr>
          <w:p w:rsidR="00EF15D2" w:rsidRPr="00FA4881" w:rsidRDefault="00EF15D2" w:rsidP="00EF15D2">
            <w:pPr>
              <w:spacing w:after="20"/>
              <w:ind w:left="20"/>
              <w:jc w:val="center"/>
              <w:rPr>
                <w:sz w:val="20"/>
                <w:szCs w:val="20"/>
              </w:rPr>
            </w:pPr>
            <w:r w:rsidRPr="00FA4881">
              <w:rPr>
                <w:color w:val="000000"/>
                <w:sz w:val="20"/>
                <w:szCs w:val="20"/>
              </w:rPr>
              <w:t>№ 610</w:t>
            </w:r>
          </w:p>
        </w:tc>
        <w:tc>
          <w:tcPr>
            <w:tcW w:w="3969" w:type="dxa"/>
            <w:vAlign w:val="center"/>
          </w:tcPr>
          <w:p w:rsidR="00EF15D2" w:rsidRPr="00FA4881" w:rsidRDefault="00EF15D2" w:rsidP="00EF15D2">
            <w:pPr>
              <w:spacing w:after="20"/>
              <w:ind w:left="20"/>
              <w:jc w:val="both"/>
              <w:rPr>
                <w:sz w:val="20"/>
                <w:szCs w:val="20"/>
              </w:rPr>
            </w:pPr>
            <w:r w:rsidRPr="00FA4881">
              <w:rPr>
                <w:color w:val="000000"/>
                <w:sz w:val="20"/>
                <w:szCs w:val="20"/>
              </w:rPr>
              <w:t xml:space="preserve">Манкент ауылдық округі, Аққала ауылы, Х.Ғұламов көшесі, 51, Түркістан облысының білім басқармасының Сайрам ауданының білім бөлімінің "№ 27 "Аққала" </w:t>
            </w:r>
            <w:r w:rsidRPr="00FA4881">
              <w:rPr>
                <w:color w:val="000000"/>
                <w:sz w:val="20"/>
                <w:szCs w:val="20"/>
              </w:rPr>
              <w:lastRenderedPageBreak/>
              <w:t>жалпы білім беретін мектеп" коммуналдық мемлекеттік мекемесінің ғимараты</w:t>
            </w:r>
          </w:p>
        </w:tc>
        <w:tc>
          <w:tcPr>
            <w:tcW w:w="5103" w:type="dxa"/>
            <w:vAlign w:val="center"/>
          </w:tcPr>
          <w:p w:rsidR="00EF15D2" w:rsidRPr="00FA4881" w:rsidRDefault="00EF15D2" w:rsidP="00EF15D2">
            <w:pPr>
              <w:spacing w:after="20"/>
              <w:ind w:left="20"/>
              <w:jc w:val="both"/>
              <w:rPr>
                <w:sz w:val="20"/>
                <w:szCs w:val="20"/>
              </w:rPr>
            </w:pPr>
            <w:r w:rsidRPr="00FA4881">
              <w:rPr>
                <w:color w:val="000000"/>
                <w:sz w:val="20"/>
                <w:szCs w:val="20"/>
              </w:rPr>
              <w:lastRenderedPageBreak/>
              <w:t>Аққала ауылы толығымен, Манкент ауылы, Бесқорған көшесі</w:t>
            </w:r>
          </w:p>
        </w:tc>
      </w:tr>
    </w:tbl>
    <w:p w:rsidR="00EF15D2" w:rsidRDefault="00EF15D2" w:rsidP="00EF15D2">
      <w:pPr>
        <w:spacing w:after="0"/>
        <w:jc w:val="center"/>
      </w:pPr>
    </w:p>
    <w:bookmarkEnd w:id="5"/>
    <w:p w:rsidR="00F12C76" w:rsidRDefault="00F12C76" w:rsidP="006C0B77">
      <w:pPr>
        <w:spacing w:after="0"/>
        <w:ind w:firstLine="709"/>
        <w:jc w:val="both"/>
      </w:pPr>
    </w:p>
    <w:p w:rsidR="002C77A6" w:rsidRPr="006B7D35" w:rsidRDefault="002C77A6" w:rsidP="006B7D35">
      <w:pPr>
        <w:spacing w:after="0"/>
        <w:ind w:firstLine="709"/>
        <w:jc w:val="both"/>
        <w:rPr>
          <w:i/>
          <w:lang w:val="kk-KZ"/>
        </w:rPr>
      </w:pPr>
      <w:r>
        <w:rPr>
          <w:lang w:val="kk-KZ"/>
        </w:rPr>
        <w:t xml:space="preserve">Ескерту: </w:t>
      </w:r>
      <w:r w:rsidR="006B7D35" w:rsidRPr="006B7D35">
        <w:rPr>
          <w:lang w:val="kk-KZ"/>
        </w:rPr>
        <w:t xml:space="preserve">Түркістан облысы Сайрам ауданы әкiмiнiң 2025 </w:t>
      </w:r>
      <w:r w:rsidR="006B7D35">
        <w:rPr>
          <w:lang w:val="kk-KZ"/>
        </w:rPr>
        <w:t xml:space="preserve">жылғы 12 наурыздағы </w:t>
      </w:r>
      <w:r w:rsidR="006B7D35">
        <w:rPr>
          <w:lang w:val="kk-KZ"/>
        </w:rPr>
        <w:br/>
        <w:t xml:space="preserve">№ 7 шешімімен </w:t>
      </w:r>
      <w:r w:rsidR="006B7D35" w:rsidRPr="006B7D35">
        <w:rPr>
          <w:i/>
          <w:lang w:val="kk-KZ"/>
        </w:rPr>
        <w:t>(Түркістан облысының Әдiлет департаментiнде 2025 жылғы 13 наурызда № 6669-13 болып тiркелдi.)</w:t>
      </w:r>
      <w:r w:rsidR="006B7D35">
        <w:rPr>
          <w:i/>
          <w:lang w:val="kk-KZ"/>
        </w:rPr>
        <w:t xml:space="preserve">  </w:t>
      </w:r>
      <w:r>
        <w:rPr>
          <w:lang w:val="kk-KZ"/>
        </w:rPr>
        <w:t>№591, №592, №598, №599, №602, №604 сайлау учаскелерінің шекараларына өзгерістермен толықтырулар енгізілген.</w:t>
      </w:r>
    </w:p>
    <w:sectPr w:rsidR="002C77A6" w:rsidRPr="006B7D3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67A90"/>
    <w:multiLevelType w:val="hybridMultilevel"/>
    <w:tmpl w:val="6F5A67B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C3"/>
    <w:rsid w:val="002C77A6"/>
    <w:rsid w:val="003C368F"/>
    <w:rsid w:val="004813DC"/>
    <w:rsid w:val="005F5D81"/>
    <w:rsid w:val="006B7D35"/>
    <w:rsid w:val="006C0B77"/>
    <w:rsid w:val="006D60C3"/>
    <w:rsid w:val="00781BBE"/>
    <w:rsid w:val="008242FF"/>
    <w:rsid w:val="00870751"/>
    <w:rsid w:val="00922C48"/>
    <w:rsid w:val="00933E94"/>
    <w:rsid w:val="009B06C8"/>
    <w:rsid w:val="00B915B7"/>
    <w:rsid w:val="00D47B93"/>
    <w:rsid w:val="00DF652E"/>
    <w:rsid w:val="00EA59DF"/>
    <w:rsid w:val="00EE4070"/>
    <w:rsid w:val="00EF15D2"/>
    <w:rsid w:val="00F12C76"/>
    <w:rsid w:val="00FA4881"/>
    <w:rsid w:val="00FA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6181A-F698-4B44-875E-C47ACEB1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5D2"/>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1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F15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14</Pages>
  <Words>5568</Words>
  <Characters>31742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dcterms:created xsi:type="dcterms:W3CDTF">2025-08-21T06:09:00Z</dcterms:created>
  <dcterms:modified xsi:type="dcterms:W3CDTF">2026-02-13T06:41:00Z</dcterms:modified>
</cp:coreProperties>
</file>