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074E88" w:rsidRDefault="00884FD2" w:rsidP="00074E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Информация о результатах проведения расследования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B065E6">
        <w:rPr>
          <w:rFonts w:ascii="Times New Roman" w:hAnsi="Times New Roman" w:cs="Times New Roman"/>
          <w:color w:val="000000"/>
          <w:sz w:val="28"/>
          <w:szCs w:val="28"/>
        </w:rPr>
        <w:t>е извещение №77</w:t>
      </w:r>
      <w:r w:rsidR="00A16CB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11A5A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065E6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по коду </w:t>
      </w:r>
      <w:r w:rsidR="00B279AD" w:rsidRPr="00B279AD">
        <w:rPr>
          <w:rFonts w:ascii="Times New Roman" w:hAnsi="Times New Roman" w:cs="Times New Roman"/>
          <w:sz w:val="28"/>
          <w:szCs w:val="28"/>
        </w:rPr>
        <w:t>МКБ В35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- РГУ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(18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F40D71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</w:t>
      </w:r>
      <w:r w:rsidR="00F84300">
        <w:rPr>
          <w:rFonts w:ascii="Times New Roman" w:hAnsi="Times New Roman" w:cs="Times New Roman"/>
          <w:color w:val="000000"/>
          <w:sz w:val="28"/>
          <w:szCs w:val="28"/>
        </w:rPr>
        <w:t xml:space="preserve">рых проводилось расследование - </w:t>
      </w:r>
      <w:r w:rsidR="00B065E6" w:rsidRPr="00B065E6">
        <w:rPr>
          <w:rFonts w:ascii="Times New Roman" w:hAnsi="Times New Roman" w:cs="Times New Roman"/>
          <w:b/>
          <w:color w:val="000000"/>
          <w:sz w:val="28"/>
          <w:szCs w:val="28"/>
        </w:rPr>
        <w:t>КГКП  «Колледж транспорта» управления образования области Абай,  Адрес: область Абай, г. Сем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</w:rPr>
        <w:t>ей, улица. К. Мухамедханова 42.</w:t>
      </w:r>
      <w:r w:rsidR="00B065E6" w:rsidRPr="00B065E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D53A2" w:rsidRPr="00F40D71" w:rsidRDefault="00884FD2" w:rsidP="00F40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F40D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 -</w:t>
      </w:r>
      <w:r w:rsidR="00B065E6">
        <w:rPr>
          <w:rFonts w:ascii="Times New Roman" w:hAnsi="Times New Roman" w:cs="Times New Roman"/>
          <w:sz w:val="28"/>
          <w:szCs w:val="28"/>
          <w:lang w:val="kk-KZ"/>
        </w:rPr>
        <w:t>нарушение не выявлены</w:t>
      </w:r>
    </w:p>
    <w:p w:rsidR="00884FD2" w:rsidRPr="00F40D71" w:rsidRDefault="00884FD2" w:rsidP="00F40D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  <w:r w:rsidR="00F40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B065E6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65E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нарушение не выявлены</w:t>
      </w:r>
    </w:p>
    <w:p w:rsidR="00884FD2" w:rsidRPr="00074E88" w:rsidRDefault="0026396B" w:rsidP="002A4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8. Принятые меры – Выдано постановление о проведении санитарно-противоэпидемически</w:t>
      </w:r>
      <w:bookmarkStart w:id="0" w:name="_GoBack"/>
      <w:bookmarkEnd w:id="0"/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х и санитарно-п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рофилактических мероприятий №</w:t>
      </w:r>
      <w:r w:rsidR="004A661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065E6">
        <w:rPr>
          <w:rFonts w:ascii="Times New Roman" w:hAnsi="Times New Roman" w:cs="Times New Roman"/>
          <w:color w:val="000000"/>
          <w:sz w:val="28"/>
          <w:szCs w:val="28"/>
          <w:lang w:val="kk-KZ"/>
        </w:rPr>
        <w:t>334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B065E6">
        <w:rPr>
          <w:rFonts w:ascii="Times New Roman" w:hAnsi="Times New Roman" w:cs="Times New Roman"/>
          <w:color w:val="000000"/>
          <w:sz w:val="28"/>
          <w:szCs w:val="28"/>
          <w:lang w:val="kk-KZ"/>
        </w:rPr>
        <w:t>21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53A2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074E8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</w:p>
    <w:p w:rsidR="0039002E" w:rsidRPr="00074E88" w:rsidRDefault="0026396B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390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39002E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40D71" w:rsidRDefault="00F40D71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40D71" w:rsidRDefault="00F40D71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D4498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065E6" w:rsidRDefault="005D4498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</w:t>
      </w:r>
    </w:p>
    <w:p w:rsidR="00B065E6" w:rsidRDefault="00B065E6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065E6" w:rsidRDefault="00B065E6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065E6" w:rsidRDefault="00B065E6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B065E6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 w:rsidR="0039002E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884FD2" w:rsidRPr="00074E88" w:rsidRDefault="00884FD2" w:rsidP="00074E88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9002E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ергеп-тексеру жүргізу қағидаларына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E11A5A" w:rsidRPr="00074E88" w:rsidRDefault="00074E88" w:rsidP="005D449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</w:p>
    <w:p w:rsidR="005D449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</w:t>
      </w:r>
    </w:p>
    <w:p w:rsidR="00884FD2" w:rsidRPr="00074E88" w:rsidRDefault="005D449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884FD2" w:rsidRPr="00074E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F40D71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В 35</w:t>
      </w:r>
      <w:r w:rsidR="00F40D71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бойынша</w:t>
      </w:r>
      <w:r w:rsidR="00F40D71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0D71">
        <w:rPr>
          <w:rFonts w:ascii="Times New Roman" w:hAnsi="Times New Roman" w:cs="Times New Roman"/>
          <w:color w:val="000000"/>
          <w:sz w:val="28"/>
          <w:szCs w:val="28"/>
          <w:lang w:val="kk-KZ"/>
        </w:rPr>
        <w:t>18.09.2026</w:t>
      </w:r>
      <w:r w:rsidR="00F40D71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ж. </w:t>
      </w:r>
      <w:r w:rsidR="002A124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B065E6">
        <w:rPr>
          <w:rFonts w:ascii="Times New Roman" w:hAnsi="Times New Roman" w:cs="Times New Roman"/>
          <w:color w:val="000000"/>
          <w:sz w:val="28"/>
          <w:szCs w:val="28"/>
          <w:lang w:val="kk-KZ"/>
        </w:rPr>
        <w:t>77</w:t>
      </w:r>
      <w:r w:rsidR="00544A8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шұғыл 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хабарлама </w:t>
      </w:r>
    </w:p>
    <w:p w:rsidR="00884FD2" w:rsidRPr="00074E88" w:rsidRDefault="00B279AD" w:rsidP="00B27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"ҚР  ДСМ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СЭБК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Аб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ай облысы  СЭБД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09.2026-дан 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884FD2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(18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477F46" w:rsidRPr="00F84300" w:rsidRDefault="00FB261C" w:rsidP="00477F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 -</w:t>
      </w:r>
      <w:r w:rsidR="00B279AD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 білім б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асқармасы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"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Көлік колледжі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" коммуналдық мемлекеттік 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қазыналық кәсіпорны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Абай облысы, Семей қаласы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К. Мухамедханов</w:t>
      </w:r>
      <w:r w:rsidR="00DD53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көшесі, </w:t>
      </w:r>
      <w:r w:rsidR="00B0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үй.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5D4498" w:rsidRPr="005D4498" w:rsidRDefault="00074E88" w:rsidP="005D44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 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A3616" w:rsidRPr="001A3616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074E88" w:rsidRDefault="005D4498" w:rsidP="005D4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  <w:r w:rsidR="00425C13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5C13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анитариялық-эпидемиологиялық саламаттылығы саласындағы нормативтік құқықтық актілер - </w:t>
      </w:r>
      <w:r w:rsidR="001A3616" w:rsidRPr="001A361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</w:p>
    <w:p w:rsidR="00884FD2" w:rsidRP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26396B" w:rsidRPr="00074E88" w:rsidRDefault="00884FD2" w:rsidP="00F40D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іс-шараларды жүргізу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1A3616">
        <w:rPr>
          <w:rFonts w:ascii="Times New Roman" w:hAnsi="Times New Roman" w:cs="Times New Roman"/>
          <w:color w:val="000000"/>
          <w:sz w:val="28"/>
          <w:szCs w:val="28"/>
          <w:lang w:val="kk-KZ"/>
        </w:rPr>
        <w:t>21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>.09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ж. №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5D4498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1A3616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  <w:r w:rsidR="001A361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0903CE" w:rsidRPr="00074E88" w:rsidRDefault="000903CE" w:rsidP="00390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074E88" w:rsidSect="002A4B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82C" w:rsidRDefault="0011082C" w:rsidP="007C4A79">
      <w:pPr>
        <w:spacing w:after="0" w:line="240" w:lineRule="auto"/>
      </w:pPr>
      <w:r>
        <w:separator/>
      </w:r>
    </w:p>
  </w:endnote>
  <w:endnote w:type="continuationSeparator" w:id="0">
    <w:p w:rsidR="0011082C" w:rsidRDefault="0011082C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82C" w:rsidRDefault="0011082C" w:rsidP="007C4A79">
      <w:pPr>
        <w:spacing w:after="0" w:line="240" w:lineRule="auto"/>
      </w:pPr>
      <w:r>
        <w:separator/>
      </w:r>
    </w:p>
  </w:footnote>
  <w:footnote w:type="continuationSeparator" w:id="0">
    <w:p w:rsidR="0011082C" w:rsidRDefault="0011082C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32650"/>
    <w:rsid w:val="00052109"/>
    <w:rsid w:val="00074E88"/>
    <w:rsid w:val="000903CE"/>
    <w:rsid w:val="00092AA7"/>
    <w:rsid w:val="000B317D"/>
    <w:rsid w:val="0011082C"/>
    <w:rsid w:val="001531AA"/>
    <w:rsid w:val="001940C0"/>
    <w:rsid w:val="00197C81"/>
    <w:rsid w:val="001A3616"/>
    <w:rsid w:val="001C6A9A"/>
    <w:rsid w:val="001E4D7F"/>
    <w:rsid w:val="001F2663"/>
    <w:rsid w:val="00201FDD"/>
    <w:rsid w:val="00212DEC"/>
    <w:rsid w:val="0026396B"/>
    <w:rsid w:val="002A1248"/>
    <w:rsid w:val="002A4BFB"/>
    <w:rsid w:val="002A7A17"/>
    <w:rsid w:val="002E351E"/>
    <w:rsid w:val="00310263"/>
    <w:rsid w:val="00317861"/>
    <w:rsid w:val="003210B5"/>
    <w:rsid w:val="00385559"/>
    <w:rsid w:val="0039002E"/>
    <w:rsid w:val="003B4E71"/>
    <w:rsid w:val="003B5BCB"/>
    <w:rsid w:val="00425C13"/>
    <w:rsid w:val="0042697E"/>
    <w:rsid w:val="00477F46"/>
    <w:rsid w:val="00494272"/>
    <w:rsid w:val="004A1A87"/>
    <w:rsid w:val="004A661F"/>
    <w:rsid w:val="004F0071"/>
    <w:rsid w:val="004F10DC"/>
    <w:rsid w:val="00521803"/>
    <w:rsid w:val="005413CE"/>
    <w:rsid w:val="00544A87"/>
    <w:rsid w:val="00547CA8"/>
    <w:rsid w:val="005A036E"/>
    <w:rsid w:val="005B2A14"/>
    <w:rsid w:val="005D4498"/>
    <w:rsid w:val="005E1CD9"/>
    <w:rsid w:val="00633C35"/>
    <w:rsid w:val="006678EE"/>
    <w:rsid w:val="006B0AF3"/>
    <w:rsid w:val="006D52D7"/>
    <w:rsid w:val="00771B36"/>
    <w:rsid w:val="007C4A79"/>
    <w:rsid w:val="007D487B"/>
    <w:rsid w:val="007E34A7"/>
    <w:rsid w:val="0080331E"/>
    <w:rsid w:val="008126C7"/>
    <w:rsid w:val="0083307E"/>
    <w:rsid w:val="00884FD2"/>
    <w:rsid w:val="00894261"/>
    <w:rsid w:val="008B2BD1"/>
    <w:rsid w:val="008B7D01"/>
    <w:rsid w:val="008C425B"/>
    <w:rsid w:val="008E79D1"/>
    <w:rsid w:val="009261A5"/>
    <w:rsid w:val="009474DA"/>
    <w:rsid w:val="00965953"/>
    <w:rsid w:val="009814E0"/>
    <w:rsid w:val="009A566B"/>
    <w:rsid w:val="009D7B43"/>
    <w:rsid w:val="009F0E73"/>
    <w:rsid w:val="009F2F23"/>
    <w:rsid w:val="00A05973"/>
    <w:rsid w:val="00A16CB8"/>
    <w:rsid w:val="00A50D71"/>
    <w:rsid w:val="00A65DB3"/>
    <w:rsid w:val="00AA2E32"/>
    <w:rsid w:val="00AB4C04"/>
    <w:rsid w:val="00B065E6"/>
    <w:rsid w:val="00B23265"/>
    <w:rsid w:val="00B279AD"/>
    <w:rsid w:val="00B32DA8"/>
    <w:rsid w:val="00B60E16"/>
    <w:rsid w:val="00BA23D5"/>
    <w:rsid w:val="00BA5666"/>
    <w:rsid w:val="00BC3117"/>
    <w:rsid w:val="00BD3E8C"/>
    <w:rsid w:val="00BD75B6"/>
    <w:rsid w:val="00BF52E2"/>
    <w:rsid w:val="00C57986"/>
    <w:rsid w:val="00C93A5E"/>
    <w:rsid w:val="00CC0116"/>
    <w:rsid w:val="00CC191C"/>
    <w:rsid w:val="00CC22A8"/>
    <w:rsid w:val="00CD1F2A"/>
    <w:rsid w:val="00D03FAE"/>
    <w:rsid w:val="00D06F82"/>
    <w:rsid w:val="00D32C5C"/>
    <w:rsid w:val="00D463A7"/>
    <w:rsid w:val="00D5146D"/>
    <w:rsid w:val="00D57FB8"/>
    <w:rsid w:val="00D62647"/>
    <w:rsid w:val="00D63EDA"/>
    <w:rsid w:val="00DA54C4"/>
    <w:rsid w:val="00DD53A2"/>
    <w:rsid w:val="00E11A5A"/>
    <w:rsid w:val="00E61CC4"/>
    <w:rsid w:val="00E91850"/>
    <w:rsid w:val="00F0057F"/>
    <w:rsid w:val="00F13CA4"/>
    <w:rsid w:val="00F40D71"/>
    <w:rsid w:val="00F84300"/>
    <w:rsid w:val="00FB0412"/>
    <w:rsid w:val="00FB261C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529C7-FCF7-4506-963F-128CA3B9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55</cp:revision>
  <dcterms:created xsi:type="dcterms:W3CDTF">2024-11-13T03:37:00Z</dcterms:created>
  <dcterms:modified xsi:type="dcterms:W3CDTF">2026-10-13T07:16:00Z</dcterms:modified>
</cp:coreProperties>
</file>