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B0888" w14:textId="56D499F7" w:rsidR="00F16832" w:rsidRPr="00B5404E" w:rsidRDefault="00B5404E" w:rsidP="00B5404E">
      <w:pPr>
        <w:jc w:val="center"/>
        <w:rPr>
          <w:sz w:val="28"/>
          <w:szCs w:val="28"/>
          <w:shd w:val="clear" w:color="auto" w:fill="FFFFFF"/>
        </w:rPr>
      </w:pPr>
      <w:proofErr w:type="spellStart"/>
      <w:r w:rsidRPr="00B5404E">
        <w:rPr>
          <w:color w:val="000000"/>
          <w:sz w:val="28"/>
          <w:szCs w:val="28"/>
        </w:rPr>
        <w:t>Осакаров</w:t>
      </w:r>
      <w:proofErr w:type="spellEnd"/>
      <w:r w:rsidRPr="00B5404E">
        <w:rPr>
          <w:color w:val="000000"/>
          <w:sz w:val="28"/>
          <w:szCs w:val="28"/>
        </w:rPr>
        <w:t xml:space="preserve"> </w:t>
      </w:r>
      <w:proofErr w:type="spellStart"/>
      <w:r w:rsidRPr="00B5404E">
        <w:rPr>
          <w:color w:val="000000"/>
          <w:sz w:val="28"/>
          <w:szCs w:val="28"/>
        </w:rPr>
        <w:t>ауданының</w:t>
      </w:r>
      <w:proofErr w:type="spellEnd"/>
      <w:r w:rsidRPr="00B5404E">
        <w:rPr>
          <w:color w:val="000000"/>
          <w:sz w:val="28"/>
          <w:szCs w:val="28"/>
        </w:rPr>
        <w:t xml:space="preserve"> </w:t>
      </w:r>
      <w:proofErr w:type="spellStart"/>
      <w:r w:rsidRPr="00B5404E">
        <w:rPr>
          <w:color w:val="000000"/>
          <w:sz w:val="28"/>
          <w:szCs w:val="28"/>
        </w:rPr>
        <w:t>аума</w:t>
      </w:r>
      <w:proofErr w:type="spellEnd"/>
      <w:r w:rsidRPr="00B5404E">
        <w:rPr>
          <w:color w:val="000000"/>
          <w:sz w:val="28"/>
          <w:szCs w:val="28"/>
          <w:lang w:val="kk-KZ"/>
        </w:rPr>
        <w:t xml:space="preserve">ғында </w:t>
      </w:r>
      <w:r w:rsidRPr="00B5404E">
        <w:rPr>
          <w:sz w:val="28"/>
          <w:szCs w:val="28"/>
          <w:shd w:val="clear" w:color="auto" w:fill="FFFFFF"/>
          <w:lang w:val="kk-KZ"/>
        </w:rPr>
        <w:t>ү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гіттік</w:t>
      </w:r>
      <w:proofErr w:type="spellEnd"/>
      <w:r w:rsidR="00F16832" w:rsidRPr="00B5404E">
        <w:rPr>
          <w:sz w:val="28"/>
          <w:szCs w:val="28"/>
          <w:shd w:val="clear" w:color="auto" w:fill="FFFFFF"/>
        </w:rPr>
        <w:t xml:space="preserve"> 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баспа</w:t>
      </w:r>
      <w:proofErr w:type="spellEnd"/>
      <w:r w:rsidR="00F16832" w:rsidRPr="00B5404E">
        <w:rPr>
          <w:sz w:val="28"/>
          <w:szCs w:val="28"/>
          <w:shd w:val="clear" w:color="auto" w:fill="FFFFFF"/>
        </w:rPr>
        <w:t xml:space="preserve"> 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материалдарын</w:t>
      </w:r>
      <w:proofErr w:type="spellEnd"/>
      <w:r w:rsidR="00F16832" w:rsidRPr="00B5404E">
        <w:rPr>
          <w:sz w:val="28"/>
          <w:szCs w:val="28"/>
          <w:shd w:val="clear" w:color="auto" w:fill="FFFFFF"/>
        </w:rPr>
        <w:t xml:space="preserve"> 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орналастыруға</w:t>
      </w:r>
      <w:proofErr w:type="spellEnd"/>
      <w:r w:rsidR="00F16832" w:rsidRPr="00B5404E">
        <w:rPr>
          <w:sz w:val="28"/>
          <w:szCs w:val="28"/>
          <w:shd w:val="clear" w:color="auto" w:fill="FFFFFF"/>
        </w:rPr>
        <w:t xml:space="preserve"> 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арналған</w:t>
      </w:r>
      <w:proofErr w:type="spellEnd"/>
      <w:r w:rsidR="00F16832" w:rsidRPr="00B5404E">
        <w:rPr>
          <w:sz w:val="28"/>
          <w:szCs w:val="28"/>
          <w:shd w:val="clear" w:color="auto" w:fill="FFFFFF"/>
        </w:rPr>
        <w:t xml:space="preserve"> </w:t>
      </w:r>
      <w:proofErr w:type="spellStart"/>
      <w:r w:rsidR="00F16832" w:rsidRPr="00B5404E">
        <w:rPr>
          <w:sz w:val="28"/>
          <w:szCs w:val="28"/>
          <w:shd w:val="clear" w:color="auto" w:fill="FFFFFF"/>
        </w:rPr>
        <w:t>орындар</w:t>
      </w:r>
      <w:proofErr w:type="spellEnd"/>
    </w:p>
    <w:p w14:paraId="3612F983" w14:textId="77777777" w:rsidR="00292062" w:rsidRPr="00F16832" w:rsidRDefault="00292062" w:rsidP="00292062">
      <w:pPr>
        <w:rPr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2983"/>
        <w:gridCol w:w="5867"/>
      </w:tblGrid>
      <w:tr w:rsidR="00292062" w14:paraId="68484770" w14:textId="77777777" w:rsidTr="00C456F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AE199" w14:textId="77777777" w:rsidR="00292062" w:rsidRDefault="00292062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D573E" w14:textId="77777777" w:rsidR="00292062" w:rsidRDefault="00292062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Елді мекен атауы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8A2E4" w14:textId="77777777" w:rsidR="00292062" w:rsidRDefault="00292062">
            <w:pPr>
              <w:shd w:val="clear" w:color="auto" w:fill="FFFFFF"/>
              <w:spacing w:line="256" w:lineRule="auto"/>
              <w:jc w:val="center"/>
              <w:rPr>
                <w:spacing w:val="2"/>
                <w:sz w:val="28"/>
                <w:szCs w:val="28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Үгіттік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баспа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материалдарын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  <w:p w14:paraId="7C8DD599" w14:textId="77777777" w:rsidR="00292062" w:rsidRDefault="00292062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орналастыру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үшін</w:t>
            </w:r>
            <w:proofErr w:type="spellEnd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  <w:proofErr w:type="spellStart"/>
            <w:r>
              <w:rPr>
                <w:spacing w:val="2"/>
                <w:sz w:val="28"/>
                <w:szCs w:val="28"/>
                <w:shd w:val="clear" w:color="auto" w:fill="FFFFFF"/>
                <w:lang w:eastAsia="en-US"/>
              </w:rPr>
              <w:t>орындар</w:t>
            </w:r>
            <w:proofErr w:type="spellEnd"/>
          </w:p>
        </w:tc>
      </w:tr>
      <w:tr w:rsidR="00E533FE" w:rsidRPr="0002165F" w14:paraId="6A695DD6" w14:textId="77777777" w:rsidTr="00C456FC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9371" w14:textId="77777777" w:rsidR="00E533FE" w:rsidRDefault="00E533FE" w:rsidP="00E533FE">
            <w:pPr>
              <w:shd w:val="clear" w:color="auto" w:fill="FFFFFF"/>
              <w:spacing w:line="256" w:lineRule="auto"/>
              <w:jc w:val="center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1.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2447" w14:textId="291E8438" w:rsidR="00E533FE" w:rsidRDefault="0002165F" w:rsidP="00E533FE">
            <w:pPr>
              <w:shd w:val="clear" w:color="auto" w:fill="FFFFFF"/>
              <w:spacing w:line="256" w:lineRule="auto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Озерное</w:t>
            </w:r>
            <w:r w:rsidR="00E533FE"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 ауылы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E838B" w14:textId="2BC9E98B" w:rsidR="00E533FE" w:rsidRDefault="0002165F" w:rsidP="00E533FE">
            <w:pPr>
              <w:shd w:val="clear" w:color="auto" w:fill="FFFFFF"/>
              <w:spacing w:line="256" w:lineRule="auto"/>
              <w:rPr>
                <w:sz w:val="28"/>
                <w:szCs w:val="28"/>
                <w:shd w:val="clear" w:color="auto" w:fill="FFFFFF"/>
                <w:lang w:val="kk-KZ" w:eastAsia="en-US"/>
              </w:rPr>
            </w:pPr>
            <w:r>
              <w:rPr>
                <w:sz w:val="28"/>
                <w:szCs w:val="28"/>
                <w:shd w:val="clear" w:color="auto" w:fill="FFFFFF"/>
                <w:lang w:val="kk-KZ" w:eastAsia="en-US"/>
              </w:rPr>
              <w:t>Абай</w:t>
            </w:r>
            <w:r w:rsidR="00E533FE">
              <w:rPr>
                <w:sz w:val="28"/>
                <w:szCs w:val="28"/>
                <w:shd w:val="clear" w:color="auto" w:fill="FFFFFF"/>
                <w:lang w:val="kk-KZ" w:eastAsia="en-US"/>
              </w:rPr>
              <w:t xml:space="preserve"> көшесіндегі ақпараттық стенд</w:t>
            </w:r>
          </w:p>
        </w:tc>
      </w:tr>
    </w:tbl>
    <w:p w14:paraId="5DA02026" w14:textId="77777777" w:rsidR="00292062" w:rsidRPr="008C0F62" w:rsidRDefault="00292062" w:rsidP="00292062">
      <w:pPr>
        <w:rPr>
          <w:lang w:val="kk-KZ"/>
        </w:rPr>
      </w:pPr>
    </w:p>
    <w:p w14:paraId="62FE4950" w14:textId="77777777" w:rsidR="00292062" w:rsidRPr="008C0F62" w:rsidRDefault="00292062" w:rsidP="00292062">
      <w:pPr>
        <w:rPr>
          <w:lang w:val="kk-KZ"/>
        </w:rPr>
      </w:pPr>
    </w:p>
    <w:p w14:paraId="504F7766" w14:textId="77777777" w:rsidR="00397E7D" w:rsidRPr="008C0F62" w:rsidRDefault="00397E7D">
      <w:pPr>
        <w:rPr>
          <w:lang w:val="kk-KZ"/>
        </w:rPr>
      </w:pPr>
    </w:p>
    <w:sectPr w:rsidR="00397E7D" w:rsidRPr="008C0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8EA"/>
    <w:rsid w:val="0002165F"/>
    <w:rsid w:val="00060226"/>
    <w:rsid w:val="00292062"/>
    <w:rsid w:val="00385094"/>
    <w:rsid w:val="00397E7D"/>
    <w:rsid w:val="00436C00"/>
    <w:rsid w:val="004406DE"/>
    <w:rsid w:val="00442ADA"/>
    <w:rsid w:val="00473DC0"/>
    <w:rsid w:val="004F032B"/>
    <w:rsid w:val="005546E9"/>
    <w:rsid w:val="005577C6"/>
    <w:rsid w:val="005B514D"/>
    <w:rsid w:val="005F5A55"/>
    <w:rsid w:val="006A06EE"/>
    <w:rsid w:val="006C6413"/>
    <w:rsid w:val="00827EC5"/>
    <w:rsid w:val="00837FF8"/>
    <w:rsid w:val="008A50C4"/>
    <w:rsid w:val="008C0F62"/>
    <w:rsid w:val="00995F49"/>
    <w:rsid w:val="00A57D3A"/>
    <w:rsid w:val="00A75984"/>
    <w:rsid w:val="00A958EA"/>
    <w:rsid w:val="00B32686"/>
    <w:rsid w:val="00B5404E"/>
    <w:rsid w:val="00B91B12"/>
    <w:rsid w:val="00BB3542"/>
    <w:rsid w:val="00C456FC"/>
    <w:rsid w:val="00C47B9D"/>
    <w:rsid w:val="00CD7FED"/>
    <w:rsid w:val="00D63869"/>
    <w:rsid w:val="00DF06E4"/>
    <w:rsid w:val="00E533FE"/>
    <w:rsid w:val="00EE1ABA"/>
    <w:rsid w:val="00F16832"/>
    <w:rsid w:val="00FF4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D07B6"/>
  <w15:chartTrackingRefBased/>
  <w15:docId w15:val="{760D65B2-8A98-4358-A53D-CB5183EB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Zags</dc:creator>
  <cp:keywords/>
  <dc:description/>
  <cp:lastModifiedBy>Admin</cp:lastModifiedBy>
  <cp:revision>33</cp:revision>
  <dcterms:created xsi:type="dcterms:W3CDTF">2023-09-21T10:07:00Z</dcterms:created>
  <dcterms:modified xsi:type="dcterms:W3CDTF">2026-10-13T07:35:00Z</dcterms:modified>
</cp:coreProperties>
</file>