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8C43D" w14:textId="77777777" w:rsidR="00C13C7C" w:rsidRDefault="00C13C7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51526C31" w14:textId="77777777" w:rsid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20D6DDD" w14:textId="77777777" w:rsidR="00D124FC" w:rsidRPr="00D124FC" w:rsidRDefault="00D124FC" w:rsidP="00260B6A">
      <w:pPr>
        <w:tabs>
          <w:tab w:val="left" w:pos="709"/>
        </w:tabs>
        <w:contextualSpacing/>
        <w:jc w:val="center"/>
        <w:rPr>
          <w:sz w:val="28"/>
          <w:szCs w:val="28"/>
          <w:lang w:val="kk-KZ"/>
        </w:rPr>
      </w:pPr>
    </w:p>
    <w:p w14:paraId="662D293B" w14:textId="6152D9B8" w:rsidR="00E967F9" w:rsidRDefault="002E290D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  <w:r w:rsidRPr="002E290D">
        <w:rPr>
          <w:b/>
          <w:bCs/>
          <w:sz w:val="28"/>
          <w:szCs w:val="28"/>
          <w:lang w:val="kk-KZ"/>
        </w:rPr>
        <w:t>«</w:t>
      </w:r>
      <w:r>
        <w:rPr>
          <w:b/>
          <w:bCs/>
          <w:sz w:val="28"/>
          <w:szCs w:val="28"/>
          <w:lang w:val="kk-KZ"/>
        </w:rPr>
        <w:t>Теміртау қаласы әкімінің аппараты»  ММ</w:t>
      </w:r>
      <w:r w:rsidR="00E967F9">
        <w:rPr>
          <w:b/>
          <w:bCs/>
          <w:sz w:val="28"/>
          <w:szCs w:val="28"/>
          <w:lang w:val="kk-KZ"/>
        </w:rPr>
        <w:t xml:space="preserve"> бағалаушыларды іріктеу туралы хабарландыруы</w:t>
      </w:r>
    </w:p>
    <w:p w14:paraId="6D93AACD" w14:textId="77777777" w:rsidR="006F5EAC" w:rsidRDefault="006F5EAC" w:rsidP="00A95E8E">
      <w:pPr>
        <w:tabs>
          <w:tab w:val="left" w:pos="709"/>
        </w:tabs>
        <w:contextualSpacing/>
        <w:jc w:val="center"/>
        <w:rPr>
          <w:b/>
          <w:bCs/>
          <w:sz w:val="28"/>
          <w:szCs w:val="28"/>
          <w:lang w:val="kk-KZ"/>
        </w:rPr>
      </w:pPr>
    </w:p>
    <w:p w14:paraId="3976499F" w14:textId="0AE6EFD6" w:rsidR="00994315" w:rsidRPr="00EF4B3F" w:rsidRDefault="002E290D" w:rsidP="009E1D2E">
      <w:pPr>
        <w:pStyle w:val="a8"/>
        <w:ind w:firstLine="708"/>
        <w:jc w:val="both"/>
        <w:rPr>
          <w:b/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>«Теміртау қаласы әкімінің аппараты»  ММ</w:t>
      </w:r>
      <w:r w:rsidR="00815CC4" w:rsidRPr="00EF4B3F">
        <w:rPr>
          <w:sz w:val="28"/>
          <w:szCs w:val="28"/>
          <w:lang w:val="kk-KZ"/>
        </w:rPr>
        <w:t xml:space="preserve"> </w:t>
      </w:r>
      <w:r w:rsidR="00DB42A3" w:rsidRPr="00EF4B3F">
        <w:rPr>
          <w:sz w:val="28"/>
          <w:szCs w:val="28"/>
          <w:lang w:val="kk-KZ"/>
        </w:rPr>
        <w:t xml:space="preserve">«Б» корпусының </w:t>
      </w:r>
      <w:r w:rsidR="00E541E2" w:rsidRPr="00EF4B3F">
        <w:rPr>
          <w:sz w:val="28"/>
          <w:szCs w:val="28"/>
          <w:lang w:val="kk-KZ"/>
        </w:rPr>
        <w:t xml:space="preserve">бос </w:t>
      </w:r>
      <w:r w:rsidR="00DB42A3" w:rsidRPr="00EF4B3F">
        <w:rPr>
          <w:sz w:val="28"/>
          <w:szCs w:val="28"/>
          <w:lang w:val="kk-KZ"/>
        </w:rPr>
        <w:t xml:space="preserve">әкімшілік мемлекеттік </w:t>
      </w:r>
      <w:r w:rsidR="00E541E2" w:rsidRPr="00EF4B3F">
        <w:rPr>
          <w:sz w:val="28"/>
          <w:szCs w:val="28"/>
          <w:lang w:val="kk-KZ"/>
        </w:rPr>
        <w:t>лауазымына</w:t>
      </w:r>
      <w:r w:rsidR="00E541E2" w:rsidRPr="00EF4B3F">
        <w:rPr>
          <w:b/>
          <w:sz w:val="28"/>
          <w:szCs w:val="28"/>
          <w:lang w:val="kk-KZ"/>
        </w:rPr>
        <w:t xml:space="preserve"> </w:t>
      </w:r>
      <w:r w:rsidR="00565FED" w:rsidRPr="00EF4B3F">
        <w:rPr>
          <w:sz w:val="28"/>
          <w:szCs w:val="28"/>
          <w:lang w:val="kk-KZ"/>
        </w:rPr>
        <w:t>орналасу</w:t>
      </w:r>
      <w:r w:rsidR="00896034" w:rsidRPr="00EF4B3F">
        <w:rPr>
          <w:sz w:val="28"/>
          <w:szCs w:val="28"/>
          <w:lang w:val="kk-KZ"/>
        </w:rPr>
        <w:t>ға</w:t>
      </w:r>
      <w:r w:rsidR="00565FED" w:rsidRPr="00EF4B3F">
        <w:rPr>
          <w:sz w:val="28"/>
          <w:szCs w:val="28"/>
          <w:lang w:val="kk-KZ"/>
        </w:rPr>
        <w:t xml:space="preserve"> конкурстық комиссия</w:t>
      </w:r>
      <w:r w:rsidR="00565FED" w:rsidRPr="00EF4B3F">
        <w:rPr>
          <w:b/>
          <w:sz w:val="28"/>
          <w:szCs w:val="28"/>
          <w:lang w:val="kk-KZ"/>
        </w:rPr>
        <w:t xml:space="preserve"> </w:t>
      </w:r>
      <w:r w:rsidR="007D408F" w:rsidRPr="00EF4B3F">
        <w:rPr>
          <w:sz w:val="28"/>
          <w:szCs w:val="28"/>
          <w:lang w:val="kk-KZ"/>
        </w:rPr>
        <w:t xml:space="preserve">құрамына </w:t>
      </w:r>
      <w:r w:rsidR="002F5C63" w:rsidRPr="00EF4B3F">
        <w:rPr>
          <w:sz w:val="28"/>
          <w:szCs w:val="28"/>
          <w:lang w:val="kk-KZ"/>
        </w:rPr>
        <w:t>енгізу үшін</w:t>
      </w:r>
      <w:r w:rsidR="00E63204">
        <w:rPr>
          <w:sz w:val="28"/>
          <w:szCs w:val="28"/>
          <w:lang w:val="kk-KZ"/>
        </w:rPr>
        <w:t xml:space="preserve"> </w:t>
      </w:r>
      <w:r w:rsidR="00E63204" w:rsidRPr="00E63204">
        <w:rPr>
          <w:b/>
          <w:sz w:val="28"/>
          <w:szCs w:val="28"/>
          <w:lang w:val="kk-KZ"/>
        </w:rPr>
        <w:t>Әлеуметтік қорғау</w:t>
      </w:r>
      <w:r w:rsidR="00E63204">
        <w:rPr>
          <w:b/>
          <w:sz w:val="28"/>
          <w:szCs w:val="28"/>
          <w:lang w:val="kk-KZ"/>
        </w:rPr>
        <w:t>, ж</w:t>
      </w:r>
      <w:r w:rsidR="00E63204" w:rsidRPr="00E63204">
        <w:rPr>
          <w:b/>
          <w:sz w:val="28"/>
          <w:szCs w:val="28"/>
          <w:lang w:val="kk-KZ"/>
        </w:rPr>
        <w:t>ұмыспен қамту</w:t>
      </w:r>
      <w:r w:rsidR="00E63204">
        <w:rPr>
          <w:b/>
          <w:sz w:val="28"/>
          <w:szCs w:val="28"/>
          <w:lang w:val="kk-KZ"/>
        </w:rPr>
        <w:t xml:space="preserve"> және  м</w:t>
      </w:r>
      <w:r w:rsidR="00E63204" w:rsidRPr="00E63204">
        <w:rPr>
          <w:b/>
          <w:sz w:val="28"/>
          <w:szCs w:val="28"/>
          <w:lang w:val="kk-KZ"/>
        </w:rPr>
        <w:t>емлекеттік көрсетілетін қызметтер</w:t>
      </w:r>
      <w:r w:rsidR="00AC4B1B" w:rsidRPr="00AC4B1B">
        <w:rPr>
          <w:b/>
          <w:sz w:val="28"/>
          <w:szCs w:val="28"/>
          <w:lang w:val="kk-KZ"/>
        </w:rPr>
        <w:t xml:space="preserve"> </w:t>
      </w:r>
      <w:r w:rsidR="00E13C29" w:rsidRPr="00EF4B3F">
        <w:rPr>
          <w:sz w:val="28"/>
          <w:szCs w:val="28"/>
          <w:lang w:val="kk-KZ"/>
        </w:rPr>
        <w:t>бағыты</w:t>
      </w:r>
      <w:r w:rsidR="00994315" w:rsidRPr="00EF4B3F">
        <w:rPr>
          <w:sz w:val="28"/>
          <w:szCs w:val="28"/>
          <w:lang w:val="kk-KZ"/>
        </w:rPr>
        <w:t xml:space="preserve"> бойынша бағ</w:t>
      </w:r>
      <w:r w:rsidR="00E13C29" w:rsidRPr="00EF4B3F">
        <w:rPr>
          <w:sz w:val="28"/>
          <w:szCs w:val="28"/>
          <w:lang w:val="kk-KZ"/>
        </w:rPr>
        <w:t>алаушыларды іріктеуді жүргізеді.</w:t>
      </w:r>
    </w:p>
    <w:p w14:paraId="7355666B" w14:textId="1606390B" w:rsidR="00F767E3" w:rsidRPr="00EF4B3F" w:rsidRDefault="00675FB3" w:rsidP="00EF4B3F">
      <w:pPr>
        <w:pStyle w:val="a8"/>
        <w:ind w:firstLine="708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бар, сондай-ақ персоналды басқару жөніндегі мамандар мен басқа да мемлекеттік органдардың мемлекеттік қызметшілері </w:t>
      </w:r>
      <w:r w:rsidR="00F767E3" w:rsidRPr="00EF4B3F">
        <w:rPr>
          <w:sz w:val="28"/>
          <w:szCs w:val="28"/>
          <w:lang w:val="kk-KZ"/>
        </w:rPr>
        <w:t>болуы қажет.</w:t>
      </w:r>
    </w:p>
    <w:p w14:paraId="2AE32621" w14:textId="39256EC9" w:rsidR="00CF40A6" w:rsidRPr="00EF4B3F" w:rsidRDefault="00CF40A6" w:rsidP="00EF4B3F">
      <w:pPr>
        <w:pStyle w:val="a8"/>
        <w:ind w:firstLine="567"/>
        <w:jc w:val="both"/>
        <w:rPr>
          <w:sz w:val="28"/>
          <w:szCs w:val="28"/>
          <w:lang w:val="kk-KZ"/>
        </w:rPr>
      </w:pPr>
      <w:r w:rsidRPr="00EF4B3F">
        <w:rPr>
          <w:sz w:val="28"/>
          <w:szCs w:val="28"/>
          <w:lang w:val="kk-KZ"/>
        </w:rPr>
        <w:t xml:space="preserve">Конкурсқа бағалаушы ретінде қатысуға ниет білдірген тұлғалар eqyzmet.gov.kz интернет-порталында тіркелуі тиіс. </w:t>
      </w:r>
    </w:p>
    <w:p w14:paraId="583E8DE0" w14:textId="6FA33DB8" w:rsidR="00DB42A3" w:rsidRDefault="00CF40A6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</w:t>
      </w:r>
      <w:r w:rsidR="0051054C" w:rsidRPr="0051054C">
        <w:rPr>
          <w:b/>
          <w:sz w:val="28"/>
          <w:szCs w:val="28"/>
          <w:lang w:val="kk-KZ"/>
        </w:rPr>
        <w:t>нықтама телефон: 8</w:t>
      </w:r>
      <w:r>
        <w:rPr>
          <w:b/>
          <w:sz w:val="28"/>
          <w:szCs w:val="28"/>
          <w:lang w:val="kk-KZ"/>
        </w:rPr>
        <w:t xml:space="preserve"> </w:t>
      </w:r>
      <w:r w:rsidR="0051054C" w:rsidRPr="0051054C">
        <w:rPr>
          <w:b/>
          <w:sz w:val="28"/>
          <w:szCs w:val="28"/>
          <w:lang w:val="kk-KZ"/>
        </w:rPr>
        <w:t xml:space="preserve">(7213) </w:t>
      </w:r>
      <w:r w:rsidR="00EE754B">
        <w:rPr>
          <w:b/>
          <w:sz w:val="28"/>
          <w:szCs w:val="28"/>
          <w:lang w:val="kk-KZ"/>
        </w:rPr>
        <w:t>93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91</w:t>
      </w:r>
      <w:r w:rsidR="0051054C" w:rsidRPr="0051054C">
        <w:rPr>
          <w:b/>
          <w:sz w:val="28"/>
          <w:szCs w:val="28"/>
          <w:lang w:val="kk-KZ"/>
        </w:rPr>
        <w:t>-</w:t>
      </w:r>
      <w:r w:rsidR="00EE754B">
        <w:rPr>
          <w:b/>
          <w:sz w:val="28"/>
          <w:szCs w:val="28"/>
          <w:lang w:val="kk-KZ"/>
        </w:rPr>
        <w:t>99</w:t>
      </w:r>
      <w:r w:rsidR="00DB42A3" w:rsidRPr="0051054C">
        <w:rPr>
          <w:sz w:val="28"/>
          <w:szCs w:val="28"/>
          <w:lang w:val="kk-KZ"/>
        </w:rPr>
        <w:t>.</w:t>
      </w:r>
    </w:p>
    <w:p w14:paraId="10E2407F" w14:textId="77777777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1D874EA1" w14:textId="77777777" w:rsidR="00E63204" w:rsidRDefault="00E63204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</w:p>
    <w:p w14:paraId="0F105AA6" w14:textId="5C42FC9F" w:rsidR="00510DE8" w:rsidRDefault="00510DE8" w:rsidP="00510DE8">
      <w:pPr>
        <w:pStyle w:val="a6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kk-KZ"/>
        </w:rPr>
      </w:pPr>
      <w:r w:rsidRPr="007D408F">
        <w:rPr>
          <w:b/>
          <w:sz w:val="28"/>
          <w:szCs w:val="28"/>
          <w:lang w:val="kk-KZ"/>
        </w:rPr>
        <w:t>Іріктеуге</w:t>
      </w:r>
      <w:r>
        <w:rPr>
          <w:b/>
          <w:sz w:val="28"/>
          <w:szCs w:val="28"/>
          <w:lang w:val="kk-KZ"/>
        </w:rPr>
        <w:t xml:space="preserve"> қатысу үшін өтінім беру мерзімдер</w:t>
      </w:r>
      <w:r w:rsidRPr="00815CC4">
        <w:rPr>
          <w:b/>
          <w:sz w:val="28"/>
          <w:szCs w:val="28"/>
          <w:lang w:val="kk-KZ"/>
        </w:rPr>
        <w:t>:</w:t>
      </w:r>
    </w:p>
    <w:p w14:paraId="18AC72AA" w14:textId="77777777" w:rsidR="00510DE8" w:rsidRPr="00A7272B" w:rsidRDefault="00510DE8" w:rsidP="00510DE8">
      <w:pPr>
        <w:contextualSpacing/>
        <w:rPr>
          <w:sz w:val="28"/>
          <w:szCs w:val="28"/>
          <w:lang w:val="kk-KZ"/>
        </w:rPr>
      </w:pPr>
    </w:p>
    <w:p w14:paraId="2AB7B595" w14:textId="40F70ACA" w:rsidR="00510DE8" w:rsidRPr="007B3278" w:rsidRDefault="00510DE8" w:rsidP="00510DE8">
      <w:pPr>
        <w:ind w:firstLine="567"/>
        <w:contextualSpacing/>
        <w:jc w:val="center"/>
        <w:rPr>
          <w:sz w:val="28"/>
          <w:szCs w:val="28"/>
          <w:lang w:val="kk-KZ"/>
        </w:rPr>
      </w:pPr>
      <w:r w:rsidRPr="00A7272B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</w:t>
      </w:r>
      <w:r w:rsidRPr="00A7272B">
        <w:rPr>
          <w:sz w:val="28"/>
          <w:szCs w:val="28"/>
          <w:lang w:val="kk-KZ"/>
        </w:rPr>
        <w:t xml:space="preserve"> жылғы </w:t>
      </w:r>
      <w:r w:rsidR="00E63204">
        <w:rPr>
          <w:sz w:val="28"/>
          <w:szCs w:val="28"/>
          <w:lang w:val="kk-KZ"/>
        </w:rPr>
        <w:t>14 қазаннан</w:t>
      </w:r>
      <w:r w:rsidR="00856CCB">
        <w:rPr>
          <w:sz w:val="28"/>
          <w:szCs w:val="28"/>
          <w:lang w:val="kk-KZ"/>
        </w:rPr>
        <w:t xml:space="preserve"> бастап</w:t>
      </w:r>
      <w:r w:rsidRPr="00A7272B">
        <w:rPr>
          <w:sz w:val="28"/>
          <w:szCs w:val="28"/>
          <w:lang w:val="kk-KZ"/>
        </w:rPr>
        <w:t xml:space="preserve"> </w:t>
      </w:r>
      <w:r w:rsidR="00E63204">
        <w:rPr>
          <w:sz w:val="28"/>
          <w:szCs w:val="28"/>
          <w:lang w:val="kk-KZ"/>
        </w:rPr>
        <w:t>20 қазан</w:t>
      </w:r>
      <w:r w:rsidRPr="00A7272B">
        <w:rPr>
          <w:sz w:val="28"/>
          <w:szCs w:val="28"/>
          <w:lang w:val="kk-KZ"/>
        </w:rPr>
        <w:t xml:space="preserve"> аралығы</w:t>
      </w:r>
    </w:p>
    <w:p w14:paraId="396FBF72" w14:textId="77777777" w:rsidR="00510DE8" w:rsidRPr="0051054C" w:rsidRDefault="00510DE8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p w14:paraId="0199B633" w14:textId="77777777" w:rsidR="002E290D" w:rsidRDefault="002E290D" w:rsidP="00DB42A3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</w:p>
    <w:sectPr w:rsidR="002E290D" w:rsidSect="00567B4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A31DB"/>
    <w:multiLevelType w:val="hybridMultilevel"/>
    <w:tmpl w:val="E86AE070"/>
    <w:lvl w:ilvl="0" w:tplc="E99A3ED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6DB80A62"/>
    <w:multiLevelType w:val="hybridMultilevel"/>
    <w:tmpl w:val="02D6257C"/>
    <w:lvl w:ilvl="0" w:tplc="BB0C408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89840832">
    <w:abstractNumId w:val="0"/>
  </w:num>
  <w:num w:numId="2" w16cid:durableId="791482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DD8"/>
    <w:rsid w:val="00021ABD"/>
    <w:rsid w:val="000609A1"/>
    <w:rsid w:val="000818B8"/>
    <w:rsid w:val="000B19A6"/>
    <w:rsid w:val="000D6DE4"/>
    <w:rsid w:val="000E5023"/>
    <w:rsid w:val="00110949"/>
    <w:rsid w:val="00115345"/>
    <w:rsid w:val="001222E7"/>
    <w:rsid w:val="00137041"/>
    <w:rsid w:val="00156DD8"/>
    <w:rsid w:val="00185453"/>
    <w:rsid w:val="0019697E"/>
    <w:rsid w:val="001D0E7D"/>
    <w:rsid w:val="00200B2B"/>
    <w:rsid w:val="002035D6"/>
    <w:rsid w:val="00205A6B"/>
    <w:rsid w:val="00210E36"/>
    <w:rsid w:val="00260B6A"/>
    <w:rsid w:val="00281298"/>
    <w:rsid w:val="0028255B"/>
    <w:rsid w:val="002D23CC"/>
    <w:rsid w:val="002E290D"/>
    <w:rsid w:val="002F5C63"/>
    <w:rsid w:val="00324460"/>
    <w:rsid w:val="00333242"/>
    <w:rsid w:val="003431C2"/>
    <w:rsid w:val="003519BA"/>
    <w:rsid w:val="00373D81"/>
    <w:rsid w:val="003D2FDD"/>
    <w:rsid w:val="003E029D"/>
    <w:rsid w:val="00400B12"/>
    <w:rsid w:val="004112E6"/>
    <w:rsid w:val="00415E2A"/>
    <w:rsid w:val="004304E7"/>
    <w:rsid w:val="00430543"/>
    <w:rsid w:val="00445A32"/>
    <w:rsid w:val="00451D93"/>
    <w:rsid w:val="00460BC0"/>
    <w:rsid w:val="0046725E"/>
    <w:rsid w:val="00487906"/>
    <w:rsid w:val="004B0B3E"/>
    <w:rsid w:val="0050227F"/>
    <w:rsid w:val="00502C43"/>
    <w:rsid w:val="0051054C"/>
    <w:rsid w:val="00510DE8"/>
    <w:rsid w:val="00565FED"/>
    <w:rsid w:val="00567B44"/>
    <w:rsid w:val="005821EC"/>
    <w:rsid w:val="005C79E8"/>
    <w:rsid w:val="00607088"/>
    <w:rsid w:val="00633CFA"/>
    <w:rsid w:val="00675FB3"/>
    <w:rsid w:val="006A5B38"/>
    <w:rsid w:val="006B405A"/>
    <w:rsid w:val="006C453A"/>
    <w:rsid w:val="006F2DF8"/>
    <w:rsid w:val="006F5EAC"/>
    <w:rsid w:val="00710936"/>
    <w:rsid w:val="0072614D"/>
    <w:rsid w:val="00726F78"/>
    <w:rsid w:val="00746CE1"/>
    <w:rsid w:val="00774486"/>
    <w:rsid w:val="00775DC5"/>
    <w:rsid w:val="007A7BC0"/>
    <w:rsid w:val="007B3278"/>
    <w:rsid w:val="007C60E2"/>
    <w:rsid w:val="007D2149"/>
    <w:rsid w:val="007D408F"/>
    <w:rsid w:val="007D52EF"/>
    <w:rsid w:val="007D6682"/>
    <w:rsid w:val="007E543F"/>
    <w:rsid w:val="0081022E"/>
    <w:rsid w:val="008115F4"/>
    <w:rsid w:val="00815CC4"/>
    <w:rsid w:val="00833083"/>
    <w:rsid w:val="00856CCB"/>
    <w:rsid w:val="00857B05"/>
    <w:rsid w:val="0087643D"/>
    <w:rsid w:val="008840D7"/>
    <w:rsid w:val="00896034"/>
    <w:rsid w:val="008D090C"/>
    <w:rsid w:val="008E7BD1"/>
    <w:rsid w:val="008F5637"/>
    <w:rsid w:val="00925365"/>
    <w:rsid w:val="00925989"/>
    <w:rsid w:val="00956DA9"/>
    <w:rsid w:val="00994315"/>
    <w:rsid w:val="009A59D0"/>
    <w:rsid w:val="009B4B04"/>
    <w:rsid w:val="009D7197"/>
    <w:rsid w:val="009E1D2E"/>
    <w:rsid w:val="009E23A7"/>
    <w:rsid w:val="009F058D"/>
    <w:rsid w:val="00A1009B"/>
    <w:rsid w:val="00A614FC"/>
    <w:rsid w:val="00A7272B"/>
    <w:rsid w:val="00A82B0D"/>
    <w:rsid w:val="00A86322"/>
    <w:rsid w:val="00A8783B"/>
    <w:rsid w:val="00A95E8E"/>
    <w:rsid w:val="00AB1659"/>
    <w:rsid w:val="00AC4B1B"/>
    <w:rsid w:val="00AE7554"/>
    <w:rsid w:val="00AF2C01"/>
    <w:rsid w:val="00B00E21"/>
    <w:rsid w:val="00B13A8F"/>
    <w:rsid w:val="00B217AA"/>
    <w:rsid w:val="00B66BA0"/>
    <w:rsid w:val="00B87025"/>
    <w:rsid w:val="00BC19FA"/>
    <w:rsid w:val="00BD5A6D"/>
    <w:rsid w:val="00BE509B"/>
    <w:rsid w:val="00BF18C4"/>
    <w:rsid w:val="00BF6B01"/>
    <w:rsid w:val="00C0053B"/>
    <w:rsid w:val="00C13C7C"/>
    <w:rsid w:val="00C67255"/>
    <w:rsid w:val="00C714D3"/>
    <w:rsid w:val="00C844C2"/>
    <w:rsid w:val="00C868D0"/>
    <w:rsid w:val="00C968D3"/>
    <w:rsid w:val="00CA0E28"/>
    <w:rsid w:val="00CB5F04"/>
    <w:rsid w:val="00CE19D3"/>
    <w:rsid w:val="00CF40A6"/>
    <w:rsid w:val="00CF7C8C"/>
    <w:rsid w:val="00D0312F"/>
    <w:rsid w:val="00D124FC"/>
    <w:rsid w:val="00D318D8"/>
    <w:rsid w:val="00D34E25"/>
    <w:rsid w:val="00D630EB"/>
    <w:rsid w:val="00D858DB"/>
    <w:rsid w:val="00DA4C41"/>
    <w:rsid w:val="00DA7784"/>
    <w:rsid w:val="00DB42A3"/>
    <w:rsid w:val="00DC13CD"/>
    <w:rsid w:val="00DE367B"/>
    <w:rsid w:val="00E03E89"/>
    <w:rsid w:val="00E138BC"/>
    <w:rsid w:val="00E13C29"/>
    <w:rsid w:val="00E427D4"/>
    <w:rsid w:val="00E473B7"/>
    <w:rsid w:val="00E541E2"/>
    <w:rsid w:val="00E63190"/>
    <w:rsid w:val="00E63204"/>
    <w:rsid w:val="00E967F9"/>
    <w:rsid w:val="00EC515E"/>
    <w:rsid w:val="00EC738D"/>
    <w:rsid w:val="00EE754B"/>
    <w:rsid w:val="00EF4B3F"/>
    <w:rsid w:val="00F33C07"/>
    <w:rsid w:val="00F616C3"/>
    <w:rsid w:val="00F721F5"/>
    <w:rsid w:val="00F767E3"/>
    <w:rsid w:val="00F82C56"/>
    <w:rsid w:val="00FA0A59"/>
    <w:rsid w:val="00FA1358"/>
    <w:rsid w:val="00FB4511"/>
    <w:rsid w:val="00FB7740"/>
    <w:rsid w:val="00FD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F67C"/>
  <w15:docId w15:val="{00CB34AA-AEF7-4190-87A9-9EBA8C9E0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B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15C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B6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330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08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2F5C63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15C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4B0B3E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857B05"/>
    <w:rPr>
      <w:color w:val="605E5C"/>
      <w:shd w:val="clear" w:color="auto" w:fill="E1DFDD"/>
    </w:rPr>
  </w:style>
  <w:style w:type="paragraph" w:styleId="a8">
    <w:name w:val="No Spacing"/>
    <w:uiPriority w:val="1"/>
    <w:qFormat/>
    <w:rsid w:val="00EF4B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2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2DC26-F79C-4619-9EA6-F406227DE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Гульмира Мустафанова</dc:creator>
  <cp:lastModifiedBy>Джумалиева Индира Максутовна</cp:lastModifiedBy>
  <cp:revision>22</cp:revision>
  <cp:lastPrinted>2026-07-22T11:01:00Z</cp:lastPrinted>
  <dcterms:created xsi:type="dcterms:W3CDTF">2024-08-12T11:34:00Z</dcterms:created>
  <dcterms:modified xsi:type="dcterms:W3CDTF">2026-10-12T05:26:00Z</dcterms:modified>
</cp:coreProperties>
</file>