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Default="001E100B" w:rsidP="00DF7CFF">
      <w:pPr>
        <w:spacing w:after="0"/>
        <w:jc w:val="right"/>
        <w:rPr>
          <w:rFonts w:ascii="Times New Roman"/>
          <w:color w:val="000000"/>
          <w:sz w:val="20"/>
        </w:rPr>
      </w:pPr>
    </w:p>
    <w:p w:rsidR="001E100B" w:rsidRPr="00086D9A" w:rsidRDefault="001E100B" w:rsidP="00DF7CFF">
      <w:pPr>
        <w:spacing w:after="0"/>
        <w:jc w:val="right"/>
        <w:rPr>
          <w:rFonts w:ascii="Times New Roman" w:hAnsi="Times New Roman" w:cs="Times New Roman"/>
          <w:color w:val="000000"/>
          <w:sz w:val="20"/>
        </w:rPr>
      </w:pPr>
    </w:p>
    <w:p w:rsidR="00DF7CFF" w:rsidRPr="00086D9A" w:rsidRDefault="00DF7CFF" w:rsidP="00DF7CFF">
      <w:pPr>
        <w:spacing w:after="0"/>
        <w:jc w:val="right"/>
        <w:rPr>
          <w:rFonts w:ascii="Times New Roman" w:hAnsi="Times New Roman" w:cs="Times New Roman"/>
          <w:b/>
          <w:color w:val="000000"/>
          <w:sz w:val="28"/>
        </w:rPr>
      </w:pPr>
      <w:proofErr w:type="spellStart"/>
      <w:r w:rsidRPr="00086D9A">
        <w:rPr>
          <w:rFonts w:ascii="Times New Roman" w:hAnsi="Times New Roman" w:cs="Times New Roman"/>
          <w:color w:val="000000"/>
          <w:sz w:val="20"/>
        </w:rPr>
        <w:t>Халықтың</w:t>
      </w:r>
      <w:proofErr w:type="spellEnd"/>
      <w:r w:rsidRPr="00086D9A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86D9A">
        <w:rPr>
          <w:rFonts w:ascii="Times New Roman" w:hAnsi="Times New Roman" w:cs="Times New Roman"/>
          <w:color w:val="000000"/>
          <w:sz w:val="20"/>
        </w:rPr>
        <w:t>санитариялық</w:t>
      </w:r>
      <w:proofErr w:type="spellEnd"/>
      <w:r w:rsidRPr="00086D9A">
        <w:rPr>
          <w:rFonts w:ascii="Times New Roman" w:hAnsi="Times New Roman" w:cs="Times New Roman"/>
          <w:color w:val="000000"/>
          <w:sz w:val="20"/>
        </w:rPr>
        <w:t>-</w:t>
      </w:r>
      <w:r w:rsidRPr="00086D9A">
        <w:rPr>
          <w:rFonts w:ascii="Times New Roman" w:hAnsi="Times New Roman" w:cs="Times New Roman"/>
        </w:rPr>
        <w:br/>
      </w:r>
      <w:proofErr w:type="spellStart"/>
      <w:r w:rsidRPr="00086D9A">
        <w:rPr>
          <w:rFonts w:ascii="Times New Roman" w:hAnsi="Times New Roman" w:cs="Times New Roman"/>
          <w:color w:val="000000"/>
          <w:sz w:val="20"/>
        </w:rPr>
        <w:t>эпидемиологиялық</w:t>
      </w:r>
      <w:proofErr w:type="spellEnd"/>
      <w:r w:rsidRPr="00086D9A">
        <w:rPr>
          <w:rFonts w:ascii="Times New Roman" w:hAnsi="Times New Roman" w:cs="Times New Roman"/>
        </w:rPr>
        <w:br/>
      </w:r>
      <w:r w:rsidRPr="00086D9A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86D9A">
        <w:rPr>
          <w:rFonts w:ascii="Times New Roman" w:hAnsi="Times New Roman" w:cs="Times New Roman"/>
          <w:color w:val="000000"/>
          <w:sz w:val="20"/>
        </w:rPr>
        <w:t>саламаттылығы</w:t>
      </w:r>
      <w:proofErr w:type="spellEnd"/>
      <w:r w:rsidRPr="00086D9A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86D9A">
        <w:rPr>
          <w:rFonts w:ascii="Times New Roman" w:hAnsi="Times New Roman" w:cs="Times New Roman"/>
          <w:color w:val="000000"/>
          <w:sz w:val="20"/>
        </w:rPr>
        <w:t>саласында</w:t>
      </w:r>
      <w:proofErr w:type="spellEnd"/>
      <w:r w:rsidRPr="00086D9A">
        <w:rPr>
          <w:rFonts w:ascii="Times New Roman" w:hAnsi="Times New Roman" w:cs="Times New Roman"/>
          <w:color w:val="000000"/>
          <w:sz w:val="20"/>
        </w:rPr>
        <w:t xml:space="preserve"> </w:t>
      </w:r>
      <w:r w:rsidRPr="00086D9A">
        <w:rPr>
          <w:rFonts w:ascii="Times New Roman" w:hAnsi="Times New Roman" w:cs="Times New Roman"/>
        </w:rPr>
        <w:br/>
      </w:r>
      <w:proofErr w:type="spellStart"/>
      <w:r w:rsidRPr="00086D9A">
        <w:rPr>
          <w:rFonts w:ascii="Times New Roman" w:hAnsi="Times New Roman" w:cs="Times New Roman"/>
          <w:color w:val="000000"/>
          <w:sz w:val="20"/>
        </w:rPr>
        <w:t>тергеп-тексеру</w:t>
      </w:r>
      <w:proofErr w:type="spellEnd"/>
      <w:r w:rsidRPr="00086D9A">
        <w:rPr>
          <w:rFonts w:ascii="Times New Roman" w:hAnsi="Times New Roman" w:cs="Times New Roman"/>
          <w:color w:val="000000"/>
          <w:sz w:val="20"/>
        </w:rPr>
        <w:t xml:space="preserve"> </w:t>
      </w:r>
      <w:proofErr w:type="spellStart"/>
      <w:r w:rsidRPr="00086D9A">
        <w:rPr>
          <w:rFonts w:ascii="Times New Roman" w:hAnsi="Times New Roman" w:cs="Times New Roman"/>
          <w:color w:val="000000"/>
          <w:sz w:val="20"/>
        </w:rPr>
        <w:t>жүргі</w:t>
      </w:r>
      <w:proofErr w:type="gramStart"/>
      <w:r w:rsidRPr="00086D9A">
        <w:rPr>
          <w:rFonts w:ascii="Times New Roman" w:hAnsi="Times New Roman" w:cs="Times New Roman"/>
          <w:color w:val="000000"/>
          <w:sz w:val="20"/>
        </w:rPr>
        <w:t>зу</w:t>
      </w:r>
      <w:proofErr w:type="spellEnd"/>
      <w:proofErr w:type="gramEnd"/>
      <w:r w:rsidRPr="00086D9A">
        <w:rPr>
          <w:rFonts w:ascii="Times New Roman" w:hAnsi="Times New Roman" w:cs="Times New Roman"/>
          <w:color w:val="000000"/>
          <w:sz w:val="20"/>
        </w:rPr>
        <w:t xml:space="preserve"> </w:t>
      </w:r>
      <w:r w:rsidRPr="00086D9A">
        <w:rPr>
          <w:rFonts w:ascii="Times New Roman" w:hAnsi="Times New Roman" w:cs="Times New Roman"/>
        </w:rPr>
        <w:br/>
      </w:r>
      <w:proofErr w:type="spellStart"/>
      <w:r w:rsidRPr="00086D9A">
        <w:rPr>
          <w:rFonts w:ascii="Times New Roman" w:hAnsi="Times New Roman" w:cs="Times New Roman"/>
          <w:color w:val="000000"/>
          <w:sz w:val="20"/>
        </w:rPr>
        <w:t>қағидаларына</w:t>
      </w:r>
      <w:proofErr w:type="spellEnd"/>
      <w:r w:rsidRPr="00086D9A">
        <w:rPr>
          <w:rFonts w:ascii="Times New Roman" w:hAnsi="Times New Roman" w:cs="Times New Roman"/>
        </w:rPr>
        <w:br/>
      </w:r>
      <w:r w:rsidR="00086D9A" w:rsidRPr="00086D9A">
        <w:rPr>
          <w:rFonts w:ascii="Times New Roman" w:hAnsi="Times New Roman" w:cs="Times New Roman"/>
          <w:color w:val="000000"/>
          <w:sz w:val="20"/>
          <w:lang w:val="kk-KZ"/>
        </w:rPr>
        <w:t>7</w:t>
      </w:r>
      <w:r w:rsidRPr="00086D9A">
        <w:rPr>
          <w:rFonts w:ascii="Times New Roman" w:hAnsi="Times New Roman" w:cs="Times New Roman"/>
          <w:color w:val="000000"/>
          <w:sz w:val="20"/>
        </w:rPr>
        <w:t>-</w:t>
      </w:r>
      <w:proofErr w:type="spellStart"/>
      <w:r w:rsidRPr="00086D9A">
        <w:rPr>
          <w:rFonts w:ascii="Times New Roman" w:hAnsi="Times New Roman" w:cs="Times New Roman"/>
          <w:color w:val="000000"/>
          <w:sz w:val="20"/>
        </w:rPr>
        <w:t>қосымша</w:t>
      </w:r>
      <w:proofErr w:type="spellEnd"/>
    </w:p>
    <w:p w:rsidR="002A6F17" w:rsidRPr="002A6F17" w:rsidRDefault="002A6F17" w:rsidP="002A6F17">
      <w:pPr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Тергеп-тексеру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жүргізу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2A6F17">
        <w:rPr>
          <w:rFonts w:ascii="Times New Roman" w:hAnsi="Times New Roman" w:cs="Times New Roman"/>
          <w:b/>
          <w:color w:val="000000"/>
          <w:sz w:val="28"/>
        </w:rPr>
        <w:t>нәтижелері</w:t>
      </w:r>
      <w:proofErr w:type="spell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proofErr w:type="gramStart"/>
      <w:r w:rsidRPr="002A6F17">
        <w:rPr>
          <w:rFonts w:ascii="Times New Roman" w:hAnsi="Times New Roman" w:cs="Times New Roman"/>
          <w:b/>
          <w:color w:val="000000"/>
          <w:sz w:val="28"/>
        </w:rPr>
        <w:t>туралы</w:t>
      </w:r>
      <w:proofErr w:type="spellEnd"/>
      <w:proofErr w:type="gramEnd"/>
      <w:r w:rsidRPr="002A6F17">
        <w:rPr>
          <w:rFonts w:ascii="Times New Roman" w:hAnsi="Times New Roman" w:cs="Times New Roman"/>
          <w:b/>
          <w:color w:val="000000"/>
          <w:sz w:val="28"/>
        </w:rPr>
        <w:t xml:space="preserve"> ақпарат</w:t>
      </w:r>
    </w:p>
    <w:p w:rsidR="00CF6BA5" w:rsidRPr="005570C7" w:rsidRDefault="00CF6BA5" w:rsidP="00CF6BA5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>1.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жүргізудің негізі</w:t>
      </w:r>
      <w:r w:rsidR="00086D9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5A272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В35 </w:t>
      </w:r>
      <w:r w:rsidR="005A272D" w:rsidRP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086D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Бастың түкті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бөлігі</w:t>
      </w:r>
      <w:r w:rsidR="00086D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нің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 дерматофитиясы</w:t>
      </w:r>
      <w:r w:rsidR="005A272D" w:rsidRPr="0046591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A272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жағдайы туралы 2026ж. 07.09. № 8 шұғыл хабарлама</w:t>
      </w:r>
      <w:r w:rsidR="00086D9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  <w:r w:rsidR="005A272D"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жүргізетін бақылау және қадағалау органы</w:t>
      </w:r>
      <w:r w:rsidR="009D59CC">
        <w:rPr>
          <w:rFonts w:ascii="Times New Roman" w:hAnsi="Times New Roman" w:cs="Times New Roman"/>
          <w:color w:val="000000"/>
          <w:sz w:val="28"/>
          <w:lang w:val="kk-KZ"/>
        </w:rPr>
        <w:t>:</w:t>
      </w:r>
      <w:bookmarkStart w:id="0" w:name="_GoBack"/>
      <w:bookmarkEnd w:id="0"/>
      <w:r w:rsidR="00F418C4" w:rsidRPr="00F418C4">
        <w:rPr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ҚР ДСМ СЭБК СҚО СЭБД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Айыртау</w:t>
      </w:r>
      <w:r w:rsidR="005A272D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F418C4" w:rsidRP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аудандық санитариялық-эпидемиологиялық бақылау басқармасы» РММ</w:t>
      </w:r>
      <w:r w:rsidR="00086D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Тартылған сарапшылар (деректерді пайдалануға келісім)</w:t>
      </w:r>
      <w:r w:rsidR="00086D9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DC7321" w:rsidRPr="00DC7321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  <w:r w:rsidR="00086D9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;</w:t>
      </w:r>
    </w:p>
    <w:p w:rsidR="00CF6BA5" w:rsidRPr="002A6F17" w:rsidRDefault="00CF6BA5" w:rsidP="00CF6BA5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Тергеп-тексеру жүргізу мерзімі</w:t>
      </w:r>
      <w:r w:rsidR="00086D9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B45B1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</w:t>
      </w:r>
      <w:r w:rsidR="00085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6 жылғы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09.09</w:t>
      </w:r>
      <w:r w:rsidR="00086D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-</w:t>
      </w:r>
      <w:r w:rsidRPr="002A6F1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CD742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</w:t>
      </w:r>
      <w:r w:rsidR="008E07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жылғы </w:t>
      </w:r>
      <w:r w:rsidR="005A272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30</w:t>
      </w:r>
      <w:r w:rsidR="00F418C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086D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5A272D" w:rsidRDefault="00CF6BA5" w:rsidP="00DC7321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 xml:space="preserve">Тергеп-тексеру жүргізілген жеке және (немесе) заңды </w:t>
      </w:r>
      <w:r w:rsidR="00086D9A">
        <w:rPr>
          <w:rFonts w:ascii="Times New Roman" w:hAnsi="Times New Roman" w:cs="Times New Roman"/>
          <w:color w:val="000000"/>
          <w:sz w:val="28"/>
          <w:lang w:val="kk-KZ"/>
        </w:rPr>
        <w:t xml:space="preserve">тұлғалар: </w:t>
      </w:r>
      <w:r w:rsidR="00086D9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СҚО, Айыртау ауданы, Антоновка ауылы, Абай көшесі,48</w:t>
      </w:r>
      <w:r w:rsidR="00086D9A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086D9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мекенжайында орналасқан</w:t>
      </w:r>
      <w:r w:rsidR="00086D9A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5A272D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«</w:t>
      </w:r>
      <w:r w:rsidR="005A272D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СҚО әкімдігінің денсаулық сақтау басқармасы</w:t>
      </w:r>
      <w:r w:rsidR="00086D9A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>» КММ</w:t>
      </w:r>
      <w:r w:rsidR="005A272D">
        <w:rPr>
          <w:rFonts w:ascii="Times New Roman" w:hAnsi="Times New Roman" w:cs="Times New Roman"/>
          <w:b/>
          <w:noProof/>
          <w:sz w:val="28"/>
          <w:szCs w:val="28"/>
          <w:u w:val="single"/>
          <w:lang w:val="kk-KZ"/>
        </w:rPr>
        <w:t xml:space="preserve"> </w:t>
      </w:r>
      <w:r w:rsidR="005A272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«Айыртау аудандық ауруханасы» ШЖҚ КМК Антоновка ауылындағы дәрігерлік амбулаториясы</w:t>
      </w:r>
      <w:r w:rsidR="00086D9A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;</w:t>
      </w:r>
    </w:p>
    <w:p w:rsidR="001526F4" w:rsidRPr="00BA7BD4" w:rsidRDefault="00CF6BA5" w:rsidP="00DC7321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  <w:szCs w:val="28"/>
          <w:u w:val="single"/>
          <w:lang w:val="kk-KZ"/>
        </w:rPr>
      </w:pPr>
      <w:r w:rsidRPr="005550B0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="002A6F17" w:rsidRPr="005550B0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086D9A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5550B0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2D4E62" w:rsidRPr="005550B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анықтал</w:t>
      </w:r>
      <w:r w:rsidR="00DC732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ған жоқ</w:t>
      </w:r>
      <w:r w:rsidR="00086D9A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;</w:t>
      </w:r>
    </w:p>
    <w:p w:rsidR="007B0313" w:rsidRPr="002F688A" w:rsidRDefault="00CF6BA5" w:rsidP="00AE43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A6F17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2A6F17" w:rsidRPr="002A6F17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8E0754" w:rsidRPr="008E0754">
        <w:rPr>
          <w:rFonts w:ascii="Times New Roman" w:hAnsi="Times New Roman" w:cs="Times New Roman"/>
          <w:b/>
          <w:sz w:val="28"/>
          <w:szCs w:val="28"/>
          <w:lang w:val="kk-KZ"/>
        </w:rPr>
        <w:t>_________________________________________</w:t>
      </w:r>
    </w:p>
    <w:p w:rsidR="00CF6BA5" w:rsidRPr="0013315B" w:rsidRDefault="00CF6BA5" w:rsidP="007B0313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F688A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2A6F17" w:rsidRPr="002F688A">
        <w:rPr>
          <w:rFonts w:ascii="Times New Roman" w:hAnsi="Times New Roman" w:cs="Times New Roman"/>
          <w:color w:val="000000"/>
          <w:sz w:val="28"/>
          <w:lang w:val="kk-KZ"/>
        </w:rPr>
        <w:t>Қабылданған шаралар</w:t>
      </w:r>
      <w:r w:rsidR="008E0754" w:rsidRPr="0013315B">
        <w:rPr>
          <w:rFonts w:ascii="Times New Roman" w:hAnsi="Times New Roman" w:cs="Times New Roman"/>
          <w:b/>
          <w:sz w:val="28"/>
          <w:szCs w:val="28"/>
          <w:u w:val="single"/>
        </w:rPr>
        <w:t>_________________________________________</w:t>
      </w:r>
    </w:p>
    <w:p w:rsidR="00086D9A" w:rsidRDefault="00086D9A" w:rsidP="00086D9A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F6BA5" w:rsidRDefault="00CF6BA5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766D13" w:rsidRDefault="00766D13" w:rsidP="00CF6BA5">
      <w:pPr>
        <w:rPr>
          <w:rFonts w:ascii="Times New Roman" w:hAnsi="Times New Roman" w:cs="Times New Roman"/>
          <w:lang w:val="kk-KZ"/>
        </w:rPr>
      </w:pPr>
    </w:p>
    <w:p w:rsidR="00DC7321" w:rsidRDefault="00DC7321" w:rsidP="00CF6BA5">
      <w:pPr>
        <w:rPr>
          <w:rFonts w:ascii="Times New Roman" w:hAnsi="Times New Roman" w:cs="Times New Roman"/>
          <w:lang w:val="kk-KZ"/>
        </w:rPr>
      </w:pPr>
    </w:p>
    <w:p w:rsidR="008E0754" w:rsidRPr="00160A26" w:rsidRDefault="008E0754" w:rsidP="00CF6BA5">
      <w:pPr>
        <w:rPr>
          <w:rFonts w:ascii="Times New Roman" w:hAnsi="Times New Roman" w:cs="Times New Roman"/>
          <w:lang w:val="kk-KZ"/>
        </w:rPr>
      </w:pPr>
    </w:p>
    <w:sectPr w:rsidR="008E0754" w:rsidRPr="00160A26" w:rsidSect="00EB4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C4C24"/>
    <w:multiLevelType w:val="hybridMultilevel"/>
    <w:tmpl w:val="EB888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07559"/>
    <w:multiLevelType w:val="hybridMultilevel"/>
    <w:tmpl w:val="EF6249D4"/>
    <w:lvl w:ilvl="0" w:tplc="CEE01A4C">
      <w:start w:val="1"/>
      <w:numFmt w:val="decimal"/>
      <w:lvlText w:val="%1."/>
      <w:lvlJc w:val="left"/>
      <w:pPr>
        <w:ind w:left="660" w:hanging="360"/>
      </w:pPr>
      <w:rPr>
        <w:rFonts w:eastAsia="Times New Roman" w:hint="default"/>
        <w:b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3F76"/>
    <w:rsid w:val="00025938"/>
    <w:rsid w:val="00035041"/>
    <w:rsid w:val="0008554F"/>
    <w:rsid w:val="00086D9A"/>
    <w:rsid w:val="0009363C"/>
    <w:rsid w:val="000A3BFD"/>
    <w:rsid w:val="000D22A8"/>
    <w:rsid w:val="000E5AA4"/>
    <w:rsid w:val="000F1CD7"/>
    <w:rsid w:val="00105A0D"/>
    <w:rsid w:val="001067BA"/>
    <w:rsid w:val="0012172E"/>
    <w:rsid w:val="00125099"/>
    <w:rsid w:val="0013315B"/>
    <w:rsid w:val="001526F4"/>
    <w:rsid w:val="00160A26"/>
    <w:rsid w:val="00183F76"/>
    <w:rsid w:val="001E100B"/>
    <w:rsid w:val="001F0FAF"/>
    <w:rsid w:val="001F21F4"/>
    <w:rsid w:val="002123F0"/>
    <w:rsid w:val="0022004D"/>
    <w:rsid w:val="002A6F17"/>
    <w:rsid w:val="002C608B"/>
    <w:rsid w:val="002C755B"/>
    <w:rsid w:val="002D4E62"/>
    <w:rsid w:val="002E4754"/>
    <w:rsid w:val="002F688A"/>
    <w:rsid w:val="003179DF"/>
    <w:rsid w:val="00350A47"/>
    <w:rsid w:val="00356E22"/>
    <w:rsid w:val="003C388D"/>
    <w:rsid w:val="003C4B89"/>
    <w:rsid w:val="003D6ACD"/>
    <w:rsid w:val="0044573D"/>
    <w:rsid w:val="004A4C4A"/>
    <w:rsid w:val="004C3568"/>
    <w:rsid w:val="0051673A"/>
    <w:rsid w:val="005222E7"/>
    <w:rsid w:val="00530947"/>
    <w:rsid w:val="005550B0"/>
    <w:rsid w:val="00591408"/>
    <w:rsid w:val="005A272D"/>
    <w:rsid w:val="005C1592"/>
    <w:rsid w:val="006140FA"/>
    <w:rsid w:val="0067130A"/>
    <w:rsid w:val="006C4C19"/>
    <w:rsid w:val="006E6732"/>
    <w:rsid w:val="006F0E16"/>
    <w:rsid w:val="0071409F"/>
    <w:rsid w:val="00717EBD"/>
    <w:rsid w:val="00745A38"/>
    <w:rsid w:val="00760786"/>
    <w:rsid w:val="00766D13"/>
    <w:rsid w:val="007B0313"/>
    <w:rsid w:val="007B7576"/>
    <w:rsid w:val="008046E9"/>
    <w:rsid w:val="00877731"/>
    <w:rsid w:val="008E0754"/>
    <w:rsid w:val="008E71A6"/>
    <w:rsid w:val="00902CEA"/>
    <w:rsid w:val="00903FFF"/>
    <w:rsid w:val="009D59CC"/>
    <w:rsid w:val="00A15C22"/>
    <w:rsid w:val="00A34D7D"/>
    <w:rsid w:val="00AC376D"/>
    <w:rsid w:val="00AC5590"/>
    <w:rsid w:val="00AE430D"/>
    <w:rsid w:val="00B45B14"/>
    <w:rsid w:val="00B50583"/>
    <w:rsid w:val="00B52055"/>
    <w:rsid w:val="00BA5807"/>
    <w:rsid w:val="00BA7BD4"/>
    <w:rsid w:val="00BB4806"/>
    <w:rsid w:val="00C1521A"/>
    <w:rsid w:val="00CD7423"/>
    <w:rsid w:val="00CE5C4B"/>
    <w:rsid w:val="00CF6BA5"/>
    <w:rsid w:val="00D42F72"/>
    <w:rsid w:val="00D810BA"/>
    <w:rsid w:val="00D96D70"/>
    <w:rsid w:val="00DA116E"/>
    <w:rsid w:val="00DA3E4E"/>
    <w:rsid w:val="00DC7321"/>
    <w:rsid w:val="00DF7CFF"/>
    <w:rsid w:val="00E25AE6"/>
    <w:rsid w:val="00E25D5F"/>
    <w:rsid w:val="00E8323C"/>
    <w:rsid w:val="00E976DD"/>
    <w:rsid w:val="00EB2698"/>
    <w:rsid w:val="00EB433C"/>
    <w:rsid w:val="00F36F1B"/>
    <w:rsid w:val="00F418C4"/>
    <w:rsid w:val="00FA5797"/>
    <w:rsid w:val="00FC2E0D"/>
    <w:rsid w:val="00FD14DD"/>
    <w:rsid w:val="00FD2DDE"/>
    <w:rsid w:val="00FF33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1">
    <w:name w:val="heading 1"/>
    <w:basedOn w:val="a"/>
    <w:link w:val="10"/>
    <w:uiPriority w:val="9"/>
    <w:qFormat/>
    <w:rsid w:val="001526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7B0313"/>
  </w:style>
  <w:style w:type="character" w:customStyle="1" w:styleId="10">
    <w:name w:val="Заголовок 1 Знак"/>
    <w:basedOn w:val="a0"/>
    <w:link w:val="1"/>
    <w:uiPriority w:val="9"/>
    <w:rsid w:val="001526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CE5C4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List Paragraph"/>
    <w:basedOn w:val="a"/>
    <w:uiPriority w:val="34"/>
    <w:qFormat/>
    <w:rsid w:val="00766D13"/>
    <w:pPr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paragraph" w:styleId="HTML">
    <w:name w:val="HTML Preformatted"/>
    <w:basedOn w:val="a"/>
    <w:link w:val="HTML0"/>
    <w:uiPriority w:val="99"/>
    <w:unhideWhenUsed/>
    <w:rsid w:val="00105A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05A0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05A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4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90</cp:revision>
  <dcterms:created xsi:type="dcterms:W3CDTF">2024-11-15T03:34:00Z</dcterms:created>
  <dcterms:modified xsi:type="dcterms:W3CDTF">2026-10-05T04:39:00Z</dcterms:modified>
</cp:coreProperties>
</file>