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E16CF" w14:textId="77777777" w:rsidR="00ED2F4F" w:rsidRDefault="00B23516" w:rsidP="00ED2F4F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Жәнібек ауылы     </w:t>
      </w:r>
      <w:r w:rsidR="00103A64">
        <w:rPr>
          <w:color w:val="3399FF"/>
          <w:lang w:val="kk-KZ"/>
        </w:rPr>
        <w:t xml:space="preserve">                                                                                                                                     </w:t>
      </w:r>
      <w:r>
        <w:rPr>
          <w:color w:val="3399FF"/>
          <w:lang w:val="kk-KZ"/>
        </w:rPr>
        <w:t>село Жанибек</w:t>
      </w:r>
    </w:p>
    <w:p w14:paraId="192DA9CA" w14:textId="1B7DDF93" w:rsidR="00B93794" w:rsidRDefault="00B93794" w:rsidP="00B93794">
      <w:pPr>
        <w:pStyle w:val="a8"/>
        <w:rPr>
          <w:b/>
          <w:sz w:val="28"/>
          <w:szCs w:val="28"/>
          <w:lang w:val="kk-KZ"/>
        </w:rPr>
      </w:pPr>
    </w:p>
    <w:p w14:paraId="46F6DCD3" w14:textId="77777777" w:rsidR="00DC2DEA" w:rsidRDefault="00DC2DEA" w:rsidP="00B93794">
      <w:pPr>
        <w:pStyle w:val="a8"/>
        <w:rPr>
          <w:b/>
          <w:sz w:val="28"/>
          <w:szCs w:val="28"/>
          <w:lang w:val="kk-KZ"/>
        </w:rPr>
      </w:pPr>
    </w:p>
    <w:p w14:paraId="6F5A8E82" w14:textId="77777777" w:rsidR="00A2013A" w:rsidRPr="00081EBE" w:rsidRDefault="00A2013A" w:rsidP="00A2013A">
      <w:pPr>
        <w:jc w:val="center"/>
        <w:rPr>
          <w:b/>
          <w:sz w:val="28"/>
          <w:szCs w:val="28"/>
          <w:lang w:val="kk-KZ"/>
        </w:rPr>
      </w:pPr>
      <w:r w:rsidRPr="00081EBE">
        <w:rPr>
          <w:b/>
          <w:sz w:val="28"/>
          <w:szCs w:val="28"/>
          <w:lang w:val="kk-KZ"/>
        </w:rPr>
        <w:t>Жәнібек аудандық мәслихатының 2023 жылғы 27 желтоқсандағы №15-15  «Учаскелік сайлау комиссияларының мүшелерін сайлау туралы» шешіміне өзгеріс</w:t>
      </w:r>
      <w:r>
        <w:rPr>
          <w:b/>
          <w:sz w:val="28"/>
          <w:szCs w:val="28"/>
          <w:lang w:val="kk-KZ"/>
        </w:rPr>
        <w:t>тер енгізу туралы</w:t>
      </w:r>
    </w:p>
    <w:p w14:paraId="30B62B42" w14:textId="07825D01" w:rsidR="007327D7" w:rsidRDefault="00C42AD6" w:rsidP="00B718F3">
      <w:pPr>
        <w:rPr>
          <w:rFonts w:ascii="Arial KZ" w:hAnsi="Arial KZ" w:cs="Arial"/>
          <w:lang w:val="kk-KZ"/>
        </w:rPr>
      </w:pPr>
      <w:r>
        <w:rPr>
          <w:rFonts w:ascii="Arial KZ" w:hAnsi="Arial KZ" w:cs="Arial"/>
          <w:lang w:val="kk-KZ"/>
        </w:rPr>
        <w:t xml:space="preserve"> </w:t>
      </w:r>
    </w:p>
    <w:p w14:paraId="2F369461" w14:textId="01DB956B" w:rsidR="00DC2DEA" w:rsidRDefault="00DC2DEA" w:rsidP="00B718F3">
      <w:pPr>
        <w:rPr>
          <w:rFonts w:ascii="Arial KZ" w:hAnsi="Arial KZ" w:cs="Arial"/>
          <w:lang w:val="kk-KZ"/>
        </w:rPr>
      </w:pPr>
    </w:p>
    <w:p w14:paraId="5FFFDE18" w14:textId="77777777" w:rsidR="00DC2DEA" w:rsidRDefault="00DC2DEA" w:rsidP="00B718F3">
      <w:pPr>
        <w:rPr>
          <w:rFonts w:ascii="Arial KZ" w:hAnsi="Arial KZ" w:cs="Arial"/>
          <w:lang w:val="kk-KZ"/>
        </w:rPr>
      </w:pPr>
    </w:p>
    <w:p w14:paraId="57A662F2" w14:textId="77777777" w:rsidR="007327D7" w:rsidRPr="00B927F3" w:rsidRDefault="00E3750A" w:rsidP="00E3750A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         </w:t>
      </w:r>
      <w:r w:rsidR="007327D7" w:rsidRPr="00B927F3">
        <w:rPr>
          <w:sz w:val="28"/>
          <w:szCs w:val="28"/>
          <w:shd w:val="clear" w:color="auto" w:fill="FFFFFF"/>
          <w:lang w:val="kk-KZ"/>
        </w:rPr>
        <w:t>Қазақстан Республикасының «Қазақстан Республикасындағы</w:t>
      </w:r>
      <w:r w:rsidR="00A2013A">
        <w:rPr>
          <w:sz w:val="28"/>
          <w:szCs w:val="28"/>
          <w:shd w:val="clear" w:color="auto" w:fill="FFFFFF"/>
          <w:lang w:val="kk-KZ"/>
        </w:rPr>
        <w:t xml:space="preserve"> сайлау туралы» Конституциялық З</w:t>
      </w:r>
      <w:r w:rsidR="007327D7" w:rsidRPr="00B927F3">
        <w:rPr>
          <w:sz w:val="28"/>
          <w:szCs w:val="28"/>
          <w:shd w:val="clear" w:color="auto" w:fill="FFFFFF"/>
          <w:lang w:val="kk-KZ"/>
        </w:rPr>
        <w:t>аңына, Қазақстан Республикасының 2001 жылғы 23 қаңтардағы «Қазақстан Республикасындағы жергілікті мемлекеттік басқару және өзін-өзі басқару туралы» Заңына сәйкес </w:t>
      </w:r>
      <w:r w:rsidR="007327D7">
        <w:rPr>
          <w:sz w:val="28"/>
          <w:szCs w:val="28"/>
          <w:lang w:val="sr-Cyrl-CS"/>
        </w:rPr>
        <w:t>Ж</w:t>
      </w:r>
      <w:r w:rsidR="007327D7">
        <w:rPr>
          <w:sz w:val="28"/>
          <w:szCs w:val="28"/>
          <w:lang w:val="kk-KZ"/>
        </w:rPr>
        <w:t xml:space="preserve">әнібек </w:t>
      </w:r>
      <w:r w:rsidR="007327D7">
        <w:rPr>
          <w:sz w:val="28"/>
          <w:szCs w:val="28"/>
          <w:lang w:val="sr-Cyrl-CS"/>
        </w:rPr>
        <w:t>аудандық мәслихат</w:t>
      </w:r>
      <w:r w:rsidR="00AE79EB">
        <w:rPr>
          <w:sz w:val="28"/>
          <w:szCs w:val="28"/>
          <w:lang w:val="sr-Cyrl-CS"/>
        </w:rPr>
        <w:t xml:space="preserve">ы </w:t>
      </w:r>
      <w:r w:rsidR="00AE79EB" w:rsidRPr="00AE79EB">
        <w:rPr>
          <w:b/>
          <w:sz w:val="28"/>
          <w:szCs w:val="28"/>
          <w:lang w:val="sr-Cyrl-CS"/>
        </w:rPr>
        <w:t>ШЕШ</w:t>
      </w:r>
      <w:r w:rsidR="00A2013A">
        <w:rPr>
          <w:b/>
          <w:sz w:val="28"/>
          <w:szCs w:val="28"/>
          <w:lang w:val="sr-Cyrl-CS"/>
        </w:rPr>
        <w:t>ІМ ҚАБЫЛДАДЫ</w:t>
      </w:r>
      <w:r w:rsidR="007327D7" w:rsidRPr="00AE79EB">
        <w:rPr>
          <w:b/>
          <w:caps/>
          <w:spacing w:val="42"/>
          <w:sz w:val="28"/>
          <w:szCs w:val="28"/>
          <w:lang w:val="sr-Cyrl-CS"/>
        </w:rPr>
        <w:t>:</w:t>
      </w:r>
    </w:p>
    <w:p w14:paraId="252ED204" w14:textId="6612E469" w:rsidR="001D1A15" w:rsidRDefault="003E597F" w:rsidP="003E597F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C83077">
        <w:rPr>
          <w:sz w:val="28"/>
          <w:szCs w:val="28"/>
          <w:lang w:val="kk-KZ"/>
        </w:rPr>
        <w:t xml:space="preserve">   </w:t>
      </w:r>
      <w:r w:rsidR="002C4E2A" w:rsidRPr="00A2013A">
        <w:rPr>
          <w:sz w:val="28"/>
          <w:szCs w:val="28"/>
          <w:lang w:val="kk-KZ"/>
        </w:rPr>
        <w:t xml:space="preserve">1. </w:t>
      </w:r>
      <w:r w:rsidR="00841900">
        <w:rPr>
          <w:sz w:val="28"/>
          <w:szCs w:val="28"/>
          <w:lang w:val="kk-KZ"/>
        </w:rPr>
        <w:t>Жәнібек а</w:t>
      </w:r>
      <w:r w:rsidR="002C4E2A" w:rsidRPr="00A2013A">
        <w:rPr>
          <w:sz w:val="28"/>
          <w:szCs w:val="28"/>
          <w:lang w:val="kk-KZ"/>
        </w:rPr>
        <w:t>удандық мәслихат</w:t>
      </w:r>
      <w:r w:rsidR="00841900">
        <w:rPr>
          <w:sz w:val="28"/>
          <w:szCs w:val="28"/>
          <w:lang w:val="kk-KZ"/>
        </w:rPr>
        <w:t xml:space="preserve">ының </w:t>
      </w:r>
      <w:r w:rsidR="00A2013A" w:rsidRPr="00A2013A">
        <w:rPr>
          <w:sz w:val="28"/>
          <w:szCs w:val="28"/>
          <w:lang w:val="kk-KZ"/>
        </w:rPr>
        <w:t xml:space="preserve">2023 жылғы 27 желтоқсандағы </w:t>
      </w:r>
      <w:r w:rsidR="00C83077">
        <w:rPr>
          <w:sz w:val="28"/>
          <w:szCs w:val="28"/>
          <w:lang w:val="kk-KZ"/>
        </w:rPr>
        <w:t xml:space="preserve">     </w:t>
      </w:r>
      <w:r w:rsidR="00A2013A" w:rsidRPr="00A2013A">
        <w:rPr>
          <w:sz w:val="28"/>
          <w:szCs w:val="28"/>
          <w:lang w:val="kk-KZ"/>
        </w:rPr>
        <w:t>№15-15</w:t>
      </w:r>
      <w:r w:rsidR="00C83077">
        <w:rPr>
          <w:sz w:val="28"/>
          <w:szCs w:val="28"/>
          <w:lang w:val="kk-KZ"/>
        </w:rPr>
        <w:t xml:space="preserve"> </w:t>
      </w:r>
      <w:r w:rsidR="00A2013A" w:rsidRPr="00A2013A">
        <w:rPr>
          <w:sz w:val="28"/>
          <w:szCs w:val="28"/>
          <w:lang w:val="kk-KZ"/>
        </w:rPr>
        <w:t xml:space="preserve">«Учаскелік сайлау комиссияларының мүшелерін сайлау туралы» </w:t>
      </w:r>
      <w:r w:rsidR="002C4E2A" w:rsidRPr="00B92E97">
        <w:rPr>
          <w:sz w:val="28"/>
          <w:szCs w:val="28"/>
          <w:lang w:val="kk-KZ"/>
        </w:rPr>
        <w:t>шешімі</w:t>
      </w:r>
      <w:r w:rsidR="00B92E97">
        <w:rPr>
          <w:sz w:val="28"/>
          <w:szCs w:val="28"/>
          <w:lang w:val="kk-KZ"/>
        </w:rPr>
        <w:t>не</w:t>
      </w:r>
      <w:r w:rsidR="00103A64">
        <w:rPr>
          <w:sz w:val="28"/>
          <w:szCs w:val="28"/>
          <w:lang w:val="kk-KZ"/>
        </w:rPr>
        <w:t xml:space="preserve"> </w:t>
      </w:r>
      <w:r w:rsidR="007327D7">
        <w:rPr>
          <w:sz w:val="28"/>
          <w:szCs w:val="28"/>
          <w:lang w:val="kk-KZ"/>
        </w:rPr>
        <w:t>келесі</w:t>
      </w:r>
      <w:r w:rsidR="002C4E2A" w:rsidRPr="00B92E97">
        <w:rPr>
          <w:sz w:val="28"/>
          <w:szCs w:val="28"/>
          <w:lang w:val="kk-KZ"/>
        </w:rPr>
        <w:t xml:space="preserve"> өзгеріс</w:t>
      </w:r>
      <w:r w:rsidR="00B92E97">
        <w:rPr>
          <w:sz w:val="28"/>
          <w:szCs w:val="28"/>
          <w:lang w:val="kk-KZ"/>
        </w:rPr>
        <w:t>тер</w:t>
      </w:r>
      <w:r w:rsidR="002C4E2A" w:rsidRPr="00B92E97">
        <w:rPr>
          <w:sz w:val="28"/>
          <w:szCs w:val="28"/>
          <w:lang w:val="kk-KZ"/>
        </w:rPr>
        <w:t xml:space="preserve"> енгізілсін:</w:t>
      </w:r>
      <w:r w:rsidR="001D1A15">
        <w:rPr>
          <w:sz w:val="28"/>
          <w:szCs w:val="28"/>
          <w:lang w:val="kk-KZ"/>
        </w:rPr>
        <w:t xml:space="preserve"> </w:t>
      </w:r>
    </w:p>
    <w:p w14:paraId="7D9CCEC2" w14:textId="4B04DF58" w:rsidR="00F14401" w:rsidRDefault="00F14401" w:rsidP="003E597F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3E597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Учаскелік сайлау </w:t>
      </w:r>
      <w:r w:rsidR="0078044B">
        <w:rPr>
          <w:sz w:val="28"/>
          <w:szCs w:val="28"/>
          <w:lang w:val="kk-KZ"/>
        </w:rPr>
        <w:t xml:space="preserve">комиссиясы </w:t>
      </w:r>
      <w:r>
        <w:rPr>
          <w:sz w:val="28"/>
          <w:szCs w:val="28"/>
          <w:lang w:val="kk-KZ"/>
        </w:rPr>
        <w:t>құрамына сайлансын:</w:t>
      </w:r>
    </w:p>
    <w:p w14:paraId="6176CA6F" w14:textId="3E50445E" w:rsidR="00F14401" w:rsidRDefault="00B7623B" w:rsidP="00DC2DEA">
      <w:pPr>
        <w:pBdr>
          <w:bottom w:val="single" w:sz="4" w:space="31" w:color="FFFFFF"/>
        </w:pBdr>
        <w:jc w:val="both"/>
        <w:rPr>
          <w:b/>
          <w:sz w:val="28"/>
          <w:szCs w:val="28"/>
          <w:lang w:val="kk-KZ"/>
        </w:rPr>
      </w:pPr>
      <w:r w:rsidRPr="00B7623B">
        <w:rPr>
          <w:sz w:val="32"/>
          <w:szCs w:val="32"/>
          <w:lang w:val="kk-KZ"/>
        </w:rPr>
        <w:t xml:space="preserve">        </w:t>
      </w:r>
      <w:r w:rsidRPr="00B7623B">
        <w:rPr>
          <w:sz w:val="28"/>
          <w:szCs w:val="28"/>
          <w:lang w:val="kk-KZ"/>
        </w:rPr>
        <w:t xml:space="preserve">№137 </w:t>
      </w:r>
      <w:r w:rsidRPr="00B7623B">
        <w:rPr>
          <w:sz w:val="28"/>
          <w:szCs w:val="28"/>
          <w:lang w:val="sr-Cyrl-CS"/>
        </w:rPr>
        <w:t xml:space="preserve">учаскелік </w:t>
      </w:r>
      <w:r w:rsidRPr="00B7623B">
        <w:rPr>
          <w:sz w:val="28"/>
          <w:szCs w:val="28"/>
          <w:lang w:val="kk-KZ"/>
        </w:rPr>
        <w:t>сайлау комиссиясы құрамына Махсотова Гүлсезім Ерланқызы – «ӘДІЛЕТ»</w:t>
      </w:r>
      <w:r w:rsidRPr="00AB06E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партиясы Жәнібек аудандық филиалы</w:t>
      </w:r>
      <w:r>
        <w:rPr>
          <w:sz w:val="32"/>
          <w:szCs w:val="32"/>
          <w:lang w:val="uk-UA"/>
        </w:rPr>
        <w:t xml:space="preserve">, </w:t>
      </w:r>
      <w:proofErr w:type="spellStart"/>
      <w:r w:rsidRPr="00B7623B">
        <w:rPr>
          <w:sz w:val="28"/>
          <w:szCs w:val="28"/>
          <w:lang w:val="uk-UA"/>
        </w:rPr>
        <w:t>Уразалиева</w:t>
      </w:r>
      <w:proofErr w:type="spellEnd"/>
      <w:r w:rsidRPr="00B7623B">
        <w:rPr>
          <w:sz w:val="28"/>
          <w:szCs w:val="28"/>
          <w:lang w:val="uk-UA"/>
        </w:rPr>
        <w:t xml:space="preserve"> </w:t>
      </w:r>
      <w:proofErr w:type="spellStart"/>
      <w:r w:rsidRPr="00B7623B">
        <w:rPr>
          <w:sz w:val="28"/>
          <w:szCs w:val="28"/>
          <w:lang w:val="uk-UA"/>
        </w:rPr>
        <w:t>Аида</w:t>
      </w:r>
      <w:proofErr w:type="spellEnd"/>
      <w:r w:rsidRPr="00B7623B">
        <w:rPr>
          <w:sz w:val="28"/>
          <w:szCs w:val="28"/>
          <w:lang w:val="uk-UA"/>
        </w:rPr>
        <w:t xml:space="preserve"> </w:t>
      </w:r>
      <w:proofErr w:type="spellStart"/>
      <w:r w:rsidRPr="00B7623B">
        <w:rPr>
          <w:sz w:val="28"/>
          <w:szCs w:val="28"/>
          <w:lang w:val="uk-UA"/>
        </w:rPr>
        <w:t>Асановна</w:t>
      </w:r>
      <w:proofErr w:type="spellEnd"/>
      <w:r w:rsidRPr="00B7623B">
        <w:rPr>
          <w:sz w:val="28"/>
          <w:szCs w:val="28"/>
          <w:lang w:val="uk-UA"/>
        </w:rPr>
        <w:t xml:space="preserve"> </w:t>
      </w:r>
      <w:r w:rsidRPr="00B7623B">
        <w:rPr>
          <w:sz w:val="28"/>
          <w:szCs w:val="28"/>
          <w:lang w:val="kk-KZ"/>
        </w:rPr>
        <w:t>– «Жәнібек әйелдері»</w:t>
      </w:r>
      <w:r w:rsidRPr="00B7623B">
        <w:rPr>
          <w:sz w:val="28"/>
          <w:szCs w:val="28"/>
          <w:lang w:val="uk-UA"/>
        </w:rPr>
        <w:t xml:space="preserve"> </w:t>
      </w:r>
      <w:proofErr w:type="spellStart"/>
      <w:r w:rsidRPr="00B7623B">
        <w:rPr>
          <w:sz w:val="28"/>
          <w:szCs w:val="28"/>
          <w:lang w:val="uk-UA"/>
        </w:rPr>
        <w:t>қоғамдық</w:t>
      </w:r>
      <w:proofErr w:type="spellEnd"/>
      <w:r w:rsidRPr="00B7623B">
        <w:rPr>
          <w:sz w:val="28"/>
          <w:szCs w:val="28"/>
          <w:lang w:val="uk-UA"/>
        </w:rPr>
        <w:t xml:space="preserve"> </w:t>
      </w:r>
      <w:proofErr w:type="spellStart"/>
      <w:r w:rsidRPr="00B7623B">
        <w:rPr>
          <w:sz w:val="28"/>
          <w:szCs w:val="28"/>
          <w:lang w:val="uk-UA"/>
        </w:rPr>
        <w:t>бірлестігі</w:t>
      </w:r>
      <w:proofErr w:type="spellEnd"/>
      <w:r>
        <w:rPr>
          <w:sz w:val="32"/>
          <w:szCs w:val="32"/>
          <w:lang w:val="uk-UA"/>
        </w:rPr>
        <w:t xml:space="preserve">, </w:t>
      </w:r>
      <w:r w:rsidRPr="00B7623B">
        <w:rPr>
          <w:sz w:val="28"/>
          <w:szCs w:val="28"/>
          <w:lang w:val="kk-KZ"/>
        </w:rPr>
        <w:t xml:space="preserve">№139 </w:t>
      </w:r>
      <w:r w:rsidRPr="00B7623B">
        <w:rPr>
          <w:sz w:val="28"/>
          <w:szCs w:val="28"/>
          <w:lang w:val="sr-Cyrl-CS"/>
        </w:rPr>
        <w:t xml:space="preserve">учаскелік </w:t>
      </w:r>
      <w:r w:rsidRPr="00B7623B">
        <w:rPr>
          <w:sz w:val="28"/>
          <w:szCs w:val="28"/>
          <w:lang w:val="kk-KZ"/>
        </w:rPr>
        <w:t>сайлау</w:t>
      </w:r>
      <w:r>
        <w:rPr>
          <w:sz w:val="28"/>
          <w:szCs w:val="28"/>
          <w:lang w:val="kk-KZ"/>
        </w:rPr>
        <w:t xml:space="preserve"> </w:t>
      </w:r>
      <w:r w:rsidRPr="00B7623B">
        <w:rPr>
          <w:sz w:val="28"/>
          <w:szCs w:val="28"/>
          <w:lang w:val="kk-KZ"/>
        </w:rPr>
        <w:t>комиссиясы құрамына – Тулепкалиев Еламан Амангельдиевич</w:t>
      </w:r>
      <w:r>
        <w:rPr>
          <w:sz w:val="28"/>
          <w:szCs w:val="28"/>
          <w:lang w:val="kk-KZ"/>
        </w:rPr>
        <w:t xml:space="preserve"> </w:t>
      </w:r>
      <w:r w:rsidRPr="00B7623B">
        <w:rPr>
          <w:sz w:val="28"/>
          <w:szCs w:val="28"/>
          <w:lang w:val="kk-KZ"/>
        </w:rPr>
        <w:t>«Қазақстан халық партиясы» Қоғамдық бірлестігінің Батыс Қазақстан облыстық филиалы,</w:t>
      </w:r>
      <w:r>
        <w:rPr>
          <w:sz w:val="32"/>
          <w:szCs w:val="32"/>
          <w:lang w:val="uk-UA"/>
        </w:rPr>
        <w:t xml:space="preserve"> </w:t>
      </w:r>
      <w:r w:rsidRPr="00B7623B">
        <w:rPr>
          <w:sz w:val="28"/>
          <w:szCs w:val="28"/>
          <w:lang w:val="kk-KZ"/>
        </w:rPr>
        <w:t xml:space="preserve">№140 </w:t>
      </w:r>
      <w:r w:rsidRPr="00B7623B">
        <w:rPr>
          <w:sz w:val="28"/>
          <w:szCs w:val="28"/>
          <w:lang w:val="sr-Cyrl-CS"/>
        </w:rPr>
        <w:t xml:space="preserve">учаскелік </w:t>
      </w:r>
      <w:r w:rsidRPr="00B7623B">
        <w:rPr>
          <w:sz w:val="28"/>
          <w:szCs w:val="28"/>
          <w:lang w:val="kk-KZ"/>
        </w:rPr>
        <w:t>сайлау комиссиясы құрамына Шампиев Нургелды Нурсултанович</w:t>
      </w:r>
      <w:r>
        <w:rPr>
          <w:sz w:val="32"/>
          <w:szCs w:val="32"/>
          <w:lang w:val="kk-KZ"/>
        </w:rPr>
        <w:t xml:space="preserve"> </w:t>
      </w:r>
      <w:r w:rsidRPr="00B7623B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Pr="00B7623B">
        <w:rPr>
          <w:sz w:val="28"/>
          <w:szCs w:val="28"/>
          <w:lang w:val="kk-KZ"/>
        </w:rPr>
        <w:t>«Қазақстан халық партиясы» Қоғамдық бірлестігінің Батыс Қазақстан облыстық филиалы</w:t>
      </w:r>
      <w:r w:rsidRPr="00B7623B">
        <w:rPr>
          <w:sz w:val="32"/>
          <w:szCs w:val="32"/>
          <w:lang w:val="kk-KZ"/>
        </w:rPr>
        <w:t xml:space="preserve">, </w:t>
      </w:r>
      <w:r w:rsidRPr="00B7623B">
        <w:rPr>
          <w:sz w:val="28"/>
          <w:szCs w:val="28"/>
          <w:lang w:val="kk-KZ"/>
        </w:rPr>
        <w:t>Кошметова Айнагуль Сарсенкалиевна – «Жалпыұлттық социал-демократиялық партия» Республикалық қоғамдық бірлестігінің Батыс-Қазақстан облыстық филиалы</w:t>
      </w:r>
      <w:r w:rsidRPr="00B7623B">
        <w:rPr>
          <w:sz w:val="32"/>
          <w:szCs w:val="32"/>
          <w:lang w:val="kk-KZ"/>
        </w:rPr>
        <w:t xml:space="preserve">, </w:t>
      </w:r>
      <w:r w:rsidRPr="00B7623B">
        <w:rPr>
          <w:sz w:val="28"/>
          <w:szCs w:val="28"/>
          <w:lang w:val="kk-KZ"/>
        </w:rPr>
        <w:t>Ишаналиева Гулзира Беккалиевна – «Жәнібек әйелдері»</w:t>
      </w:r>
      <w:r w:rsidRPr="00B7623B">
        <w:rPr>
          <w:sz w:val="28"/>
          <w:szCs w:val="28"/>
          <w:lang w:val="uk-UA"/>
        </w:rPr>
        <w:t xml:space="preserve"> </w:t>
      </w:r>
      <w:proofErr w:type="spellStart"/>
      <w:r w:rsidRPr="00B7623B">
        <w:rPr>
          <w:sz w:val="28"/>
          <w:szCs w:val="28"/>
          <w:lang w:val="uk-UA"/>
        </w:rPr>
        <w:t>қоғамдық</w:t>
      </w:r>
      <w:proofErr w:type="spellEnd"/>
      <w:r w:rsidRPr="00B7623B">
        <w:rPr>
          <w:sz w:val="28"/>
          <w:szCs w:val="28"/>
          <w:lang w:val="uk-UA"/>
        </w:rPr>
        <w:t xml:space="preserve"> </w:t>
      </w:r>
      <w:proofErr w:type="spellStart"/>
      <w:r w:rsidRPr="00B7623B">
        <w:rPr>
          <w:sz w:val="28"/>
          <w:szCs w:val="28"/>
          <w:lang w:val="uk-UA"/>
        </w:rPr>
        <w:t>бірлестігі</w:t>
      </w:r>
      <w:proofErr w:type="spellEnd"/>
      <w:r w:rsidRPr="00B7623B">
        <w:rPr>
          <w:sz w:val="28"/>
          <w:szCs w:val="28"/>
          <w:lang w:val="kk-KZ"/>
        </w:rPr>
        <w:t xml:space="preserve">, №142 </w:t>
      </w:r>
      <w:r w:rsidRPr="00B7623B">
        <w:rPr>
          <w:sz w:val="28"/>
          <w:szCs w:val="28"/>
          <w:lang w:val="sr-Cyrl-CS"/>
        </w:rPr>
        <w:t xml:space="preserve">учаскелік </w:t>
      </w:r>
      <w:r w:rsidRPr="00B7623B">
        <w:rPr>
          <w:sz w:val="28"/>
          <w:szCs w:val="28"/>
          <w:lang w:val="kk-KZ"/>
        </w:rPr>
        <w:t xml:space="preserve">сайлау комиссиясы құрамына Мустафин Биякай Жангалиевич – «Қазақстан халық партиясы» Қоғамдық бірлестігінің Батыс Қазақстан облыстық филиалы, №143 </w:t>
      </w:r>
      <w:r w:rsidRPr="00B7623B">
        <w:rPr>
          <w:sz w:val="28"/>
          <w:szCs w:val="28"/>
          <w:lang w:val="sr-Cyrl-CS"/>
        </w:rPr>
        <w:t xml:space="preserve">учаскелік </w:t>
      </w:r>
      <w:r w:rsidRPr="00B7623B">
        <w:rPr>
          <w:sz w:val="28"/>
          <w:szCs w:val="28"/>
          <w:lang w:val="kk-KZ"/>
        </w:rPr>
        <w:t>сайлау комиссиясы құрамына Батанов Райымбек Айдарбекұлы «ӘДІЛЕТ» партиясы Жәнібек аудандық филиалы</w:t>
      </w:r>
      <w:r w:rsidRPr="00B7623B">
        <w:rPr>
          <w:sz w:val="28"/>
          <w:szCs w:val="28"/>
          <w:lang w:val="uk-UA"/>
        </w:rPr>
        <w:t>,</w:t>
      </w:r>
      <w:r w:rsidRPr="00B7623B">
        <w:rPr>
          <w:sz w:val="28"/>
          <w:szCs w:val="28"/>
          <w:lang w:val="kk-KZ"/>
        </w:rPr>
        <w:t xml:space="preserve"> №144 </w:t>
      </w:r>
      <w:r w:rsidRPr="00B7623B">
        <w:rPr>
          <w:sz w:val="28"/>
          <w:szCs w:val="28"/>
          <w:lang w:val="sr-Cyrl-CS"/>
        </w:rPr>
        <w:t xml:space="preserve">учаскелік </w:t>
      </w:r>
      <w:r w:rsidRPr="00B7623B">
        <w:rPr>
          <w:sz w:val="28"/>
          <w:szCs w:val="28"/>
          <w:lang w:val="kk-KZ"/>
        </w:rPr>
        <w:t xml:space="preserve">сайлау комиссиясы құрамына </w:t>
      </w:r>
      <w:r w:rsidRPr="007E6E0D">
        <w:rPr>
          <w:sz w:val="28"/>
          <w:szCs w:val="28"/>
          <w:lang w:val="kk-KZ"/>
        </w:rPr>
        <w:t>Кубиева Базарғаным Зулхарнайқызы – «Жәнібек әйелдері»</w:t>
      </w:r>
      <w:r w:rsidRPr="007E6E0D">
        <w:rPr>
          <w:sz w:val="28"/>
          <w:szCs w:val="28"/>
          <w:lang w:val="uk-UA"/>
        </w:rPr>
        <w:t xml:space="preserve"> </w:t>
      </w:r>
      <w:proofErr w:type="spellStart"/>
      <w:r w:rsidRPr="007E6E0D">
        <w:rPr>
          <w:sz w:val="28"/>
          <w:szCs w:val="28"/>
          <w:lang w:val="uk-UA"/>
        </w:rPr>
        <w:t>қоғамдық</w:t>
      </w:r>
      <w:proofErr w:type="spellEnd"/>
      <w:r w:rsidRPr="007E6E0D">
        <w:rPr>
          <w:sz w:val="28"/>
          <w:szCs w:val="28"/>
          <w:lang w:val="uk-UA"/>
        </w:rPr>
        <w:t xml:space="preserve"> </w:t>
      </w:r>
      <w:proofErr w:type="spellStart"/>
      <w:r w:rsidRPr="007E6E0D">
        <w:rPr>
          <w:sz w:val="28"/>
          <w:szCs w:val="28"/>
          <w:lang w:val="uk-UA"/>
        </w:rPr>
        <w:t>бірлестігі</w:t>
      </w:r>
      <w:proofErr w:type="spellEnd"/>
      <w:r w:rsidRPr="007E6E0D">
        <w:rPr>
          <w:sz w:val="28"/>
          <w:szCs w:val="28"/>
          <w:lang w:val="kk-KZ"/>
        </w:rPr>
        <w:t xml:space="preserve">, №152 </w:t>
      </w:r>
      <w:r w:rsidRPr="007E6E0D">
        <w:rPr>
          <w:sz w:val="28"/>
          <w:szCs w:val="28"/>
          <w:lang w:val="sr-Cyrl-CS"/>
        </w:rPr>
        <w:t xml:space="preserve">учаскелік </w:t>
      </w:r>
      <w:r w:rsidRPr="007E6E0D">
        <w:rPr>
          <w:sz w:val="28"/>
          <w:szCs w:val="28"/>
          <w:lang w:val="kk-KZ"/>
        </w:rPr>
        <w:t xml:space="preserve">сайлау комиссиясы құрамына Айтасова Зауре Жумагелдиевна – «Жалпыұлттық </w:t>
      </w:r>
      <w:r w:rsidRPr="007E6E0D">
        <w:rPr>
          <w:sz w:val="28"/>
          <w:szCs w:val="28"/>
          <w:lang w:val="kk-KZ"/>
        </w:rPr>
        <w:lastRenderedPageBreak/>
        <w:t>социал-демократиялық партия» Республикалық қоғамдық бірлестігінің Батыс-Қазақстан облыстық филиалы.</w:t>
      </w:r>
    </w:p>
    <w:p w14:paraId="6C879AD8" w14:textId="77777777" w:rsidR="00DC2DEA" w:rsidRDefault="00DC2DEA" w:rsidP="00F14401">
      <w:pPr>
        <w:pStyle w:val="a8"/>
        <w:jc w:val="center"/>
        <w:rPr>
          <w:b/>
          <w:sz w:val="28"/>
          <w:szCs w:val="28"/>
          <w:lang w:val="kk-KZ"/>
        </w:rPr>
      </w:pPr>
    </w:p>
    <w:p w14:paraId="6B5E9AAA" w14:textId="77777777" w:rsidR="00DC2DEA" w:rsidRDefault="00DC2DEA" w:rsidP="00F14401">
      <w:pPr>
        <w:pStyle w:val="a8"/>
        <w:jc w:val="center"/>
        <w:rPr>
          <w:b/>
          <w:sz w:val="28"/>
          <w:szCs w:val="28"/>
          <w:lang w:val="kk-KZ"/>
        </w:rPr>
      </w:pPr>
    </w:p>
    <w:p w14:paraId="397969C6" w14:textId="77777777" w:rsidR="00DC2DEA" w:rsidRDefault="00DC2DEA" w:rsidP="00F14401">
      <w:pPr>
        <w:pStyle w:val="a8"/>
        <w:jc w:val="center"/>
        <w:rPr>
          <w:b/>
          <w:sz w:val="28"/>
          <w:szCs w:val="28"/>
          <w:lang w:val="kk-KZ"/>
        </w:rPr>
      </w:pPr>
    </w:p>
    <w:p w14:paraId="4C582165" w14:textId="27606E6F" w:rsidR="00CA34DB" w:rsidRDefault="00A2013A" w:rsidP="00F14401">
      <w:pPr>
        <w:pStyle w:val="a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 төрағасы</w:t>
      </w:r>
      <w:r w:rsidRPr="009330AD">
        <w:rPr>
          <w:b/>
          <w:sz w:val="28"/>
          <w:szCs w:val="28"/>
          <w:lang w:val="kk-KZ"/>
        </w:rPr>
        <w:tab/>
      </w:r>
      <w:r w:rsidRPr="009330AD">
        <w:rPr>
          <w:b/>
          <w:sz w:val="28"/>
          <w:szCs w:val="28"/>
          <w:lang w:val="kk-KZ"/>
        </w:rPr>
        <w:tab/>
      </w:r>
      <w:r w:rsidRPr="009330AD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</w:t>
      </w:r>
      <w:r w:rsidRPr="009330AD">
        <w:rPr>
          <w:b/>
          <w:sz w:val="28"/>
          <w:szCs w:val="28"/>
          <w:lang w:val="kk-KZ"/>
        </w:rPr>
        <w:t>Т.Кадимов</w:t>
      </w:r>
    </w:p>
    <w:p w14:paraId="233831DC" w14:textId="77777777" w:rsidR="0085077B" w:rsidRPr="00953074" w:rsidRDefault="0085077B" w:rsidP="00F6666E">
      <w:pPr>
        <w:pStyle w:val="a8"/>
        <w:rPr>
          <w:b/>
          <w:sz w:val="28"/>
          <w:szCs w:val="28"/>
          <w:lang w:val="kk-KZ"/>
        </w:rPr>
      </w:pPr>
    </w:p>
    <w:sectPr w:rsidR="0085077B" w:rsidRPr="00953074" w:rsidSect="00F14401">
      <w:headerReference w:type="even" r:id="rId8"/>
      <w:headerReference w:type="first" r:id="rId9"/>
      <w:pgSz w:w="11906" w:h="16838"/>
      <w:pgMar w:top="1134" w:right="849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79AE6" w14:textId="77777777" w:rsidR="003B09F8" w:rsidRDefault="003B09F8">
      <w:r>
        <w:separator/>
      </w:r>
    </w:p>
  </w:endnote>
  <w:endnote w:type="continuationSeparator" w:id="0">
    <w:p w14:paraId="06D5ADD3" w14:textId="77777777" w:rsidR="003B09F8" w:rsidRDefault="003B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KZ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91DBD" w14:textId="77777777" w:rsidR="003B09F8" w:rsidRDefault="003B09F8">
      <w:r>
        <w:separator/>
      </w:r>
    </w:p>
  </w:footnote>
  <w:footnote w:type="continuationSeparator" w:id="0">
    <w:p w14:paraId="6B745EB6" w14:textId="77777777" w:rsidR="003B09F8" w:rsidRDefault="003B0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2D22E" w14:textId="77777777" w:rsidR="00BE78CA" w:rsidRDefault="00211FCB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245E5B6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518FE40B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376E056C" w14:textId="77777777" w:rsidR="004B400D" w:rsidRPr="00B23516" w:rsidRDefault="00B23516" w:rsidP="001131B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 ОБЛЫСЫ ЖӘНІБЕК АУДАНДЫҚ МӘСЛИХАТЫ</w:t>
          </w:r>
        </w:p>
      </w:tc>
      <w:tc>
        <w:tcPr>
          <w:tcW w:w="2126" w:type="dxa"/>
          <w:shd w:val="clear" w:color="auto" w:fill="auto"/>
        </w:tcPr>
        <w:p w14:paraId="12D2E012" w14:textId="77777777" w:rsidR="004B400D" w:rsidRPr="004C0B4A" w:rsidRDefault="004C0B4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50C4E1D" wp14:editId="041D975D">
                <wp:extent cx="972820" cy="97282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3EEAD23A" w14:textId="77777777" w:rsidR="004B400D" w:rsidRPr="00D100F6" w:rsidRDefault="00B23516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 ОБЛАСТЬ ЖАНИБЕКСКИЙ РАЙОННЫЙ МАСЛИХАТ</w:t>
          </w:r>
        </w:p>
      </w:tc>
    </w:tr>
    <w:tr w:rsidR="00642211" w:rsidRPr="00D100F6" w14:paraId="43D595FB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182C663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A594ABA" w14:textId="77777777" w:rsidR="00642211" w:rsidRPr="00B23516" w:rsidRDefault="00B23516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4E94B51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9F4D09C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FF3B78D" w14:textId="77777777" w:rsidR="00642211" w:rsidRPr="00B23516" w:rsidRDefault="00B2351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73E79E77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17B724BB" w14:textId="1F52046F" w:rsidR="004B400D" w:rsidRPr="00DC2DEA" w:rsidRDefault="003B09F8" w:rsidP="004B400D">
    <w:pPr>
      <w:pStyle w:val="ab"/>
      <w:rPr>
        <w:color w:val="548DD4" w:themeColor="text2" w:themeTint="99"/>
        <w:sz w:val="22"/>
        <w:szCs w:val="22"/>
        <w:lang w:val="en-US"/>
      </w:rPr>
    </w:pPr>
    <w:r w:rsidRPr="00DC2DEA">
      <w:rPr>
        <w:noProof/>
        <w:color w:val="548DD4" w:themeColor="text2" w:themeTint="99"/>
        <w:sz w:val="22"/>
        <w:szCs w:val="22"/>
        <w:lang w:eastAsia="ru-RU"/>
      </w:rPr>
      <w:pict w14:anchorId="7E4482AE"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103A64" w:rsidRPr="00DC2DEA">
      <w:rPr>
        <w:b/>
        <w:color w:val="548DD4" w:themeColor="text2" w:themeTint="99"/>
        <w:sz w:val="22"/>
        <w:szCs w:val="22"/>
        <w:lang w:val="kk-KZ"/>
      </w:rPr>
      <w:t>202</w:t>
    </w:r>
    <w:r w:rsidR="003C57C9" w:rsidRPr="00DC2DEA">
      <w:rPr>
        <w:b/>
        <w:color w:val="548DD4" w:themeColor="text2" w:themeTint="99"/>
        <w:sz w:val="22"/>
        <w:szCs w:val="22"/>
        <w:lang w:val="kk-KZ"/>
      </w:rPr>
      <w:t>6</w:t>
    </w:r>
    <w:r w:rsidR="00103A64" w:rsidRPr="00DC2DEA">
      <w:rPr>
        <w:b/>
        <w:color w:val="548DD4" w:themeColor="text2" w:themeTint="99"/>
        <w:sz w:val="22"/>
        <w:szCs w:val="22"/>
        <w:lang w:val="kk-KZ"/>
      </w:rPr>
      <w:t xml:space="preserve"> жылғы</w:t>
    </w:r>
    <w:r w:rsidR="00CD736A" w:rsidRPr="00DC2DEA">
      <w:rPr>
        <w:b/>
        <w:color w:val="548DD4" w:themeColor="text2" w:themeTint="99"/>
        <w:sz w:val="22"/>
        <w:szCs w:val="22"/>
        <w:lang w:val="kk-KZ"/>
      </w:rPr>
      <w:t xml:space="preserve"> </w:t>
    </w:r>
    <w:r w:rsidR="00DC2DEA" w:rsidRPr="00DC2DEA">
      <w:rPr>
        <w:b/>
        <w:color w:val="548DD4" w:themeColor="text2" w:themeTint="99"/>
        <w:sz w:val="22"/>
        <w:szCs w:val="22"/>
        <w:lang w:val="kk-KZ"/>
      </w:rPr>
      <w:t>1 қазандағы</w:t>
    </w:r>
    <w:r w:rsidR="00981F0B" w:rsidRPr="00DC2DEA">
      <w:rPr>
        <w:b/>
        <w:color w:val="548DD4" w:themeColor="text2" w:themeTint="99"/>
        <w:sz w:val="22"/>
        <w:szCs w:val="22"/>
        <w:lang w:val="kk-KZ"/>
      </w:rPr>
      <w:t xml:space="preserve">                                                                                                         </w:t>
    </w:r>
    <w:r w:rsidR="00DC2DEA">
      <w:rPr>
        <w:b/>
        <w:color w:val="548DD4" w:themeColor="text2" w:themeTint="99"/>
        <w:sz w:val="22"/>
        <w:szCs w:val="22"/>
        <w:lang w:val="kk-KZ"/>
      </w:rPr>
      <w:t xml:space="preserve">           </w:t>
    </w:r>
    <w:r w:rsidR="00981F0B" w:rsidRPr="00DC2DEA">
      <w:rPr>
        <w:b/>
        <w:bCs/>
        <w:color w:val="548DD4" w:themeColor="text2" w:themeTint="99"/>
        <w:sz w:val="22"/>
        <w:szCs w:val="22"/>
      </w:rPr>
      <w:t>№</w:t>
    </w:r>
    <w:r w:rsidR="00B7623B" w:rsidRPr="00DC2DEA">
      <w:rPr>
        <w:b/>
        <w:bCs/>
        <w:color w:val="548DD4" w:themeColor="text2" w:themeTint="99"/>
        <w:sz w:val="22"/>
        <w:szCs w:val="22"/>
        <w:lang w:val="kk-KZ"/>
      </w:rPr>
      <w:t>50</w:t>
    </w:r>
    <w:r w:rsidR="00227F64" w:rsidRPr="00DC2DEA">
      <w:rPr>
        <w:b/>
        <w:bCs/>
        <w:color w:val="548DD4" w:themeColor="text2" w:themeTint="99"/>
        <w:sz w:val="22"/>
        <w:szCs w:val="22"/>
        <w:lang w:val="kk-KZ"/>
      </w:rPr>
      <w:t>-</w:t>
    </w:r>
    <w:r w:rsidR="00A6229B" w:rsidRPr="00DC2DEA">
      <w:rPr>
        <w:b/>
        <w:bCs/>
        <w:color w:val="548DD4" w:themeColor="text2" w:themeTint="99"/>
        <w:sz w:val="22"/>
        <w:szCs w:val="22"/>
        <w:lang w:val="en-US"/>
      </w:rPr>
      <w:t>6</w:t>
    </w:r>
  </w:p>
  <w:p w14:paraId="6808EA2E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390CD528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6E5C1908"/>
    <w:multiLevelType w:val="multilevel"/>
    <w:tmpl w:val="E52A2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23BB9"/>
    <w:rsid w:val="00025457"/>
    <w:rsid w:val="0003777E"/>
    <w:rsid w:val="00046005"/>
    <w:rsid w:val="00046C3E"/>
    <w:rsid w:val="00053ACB"/>
    <w:rsid w:val="00073119"/>
    <w:rsid w:val="000747A3"/>
    <w:rsid w:val="000807F9"/>
    <w:rsid w:val="000870F9"/>
    <w:rsid w:val="000922AA"/>
    <w:rsid w:val="000A7394"/>
    <w:rsid w:val="000C6A12"/>
    <w:rsid w:val="000D4DAC"/>
    <w:rsid w:val="000F4845"/>
    <w:rsid w:val="000F48E7"/>
    <w:rsid w:val="00103A64"/>
    <w:rsid w:val="001131B0"/>
    <w:rsid w:val="00117A9F"/>
    <w:rsid w:val="00123BF6"/>
    <w:rsid w:val="001319EE"/>
    <w:rsid w:val="00134884"/>
    <w:rsid w:val="00143292"/>
    <w:rsid w:val="00173309"/>
    <w:rsid w:val="00173342"/>
    <w:rsid w:val="001763DE"/>
    <w:rsid w:val="00195E36"/>
    <w:rsid w:val="001A1881"/>
    <w:rsid w:val="001A190D"/>
    <w:rsid w:val="001B353C"/>
    <w:rsid w:val="001B61C1"/>
    <w:rsid w:val="001C13B2"/>
    <w:rsid w:val="001D0EE8"/>
    <w:rsid w:val="001D1A15"/>
    <w:rsid w:val="001F4925"/>
    <w:rsid w:val="001F64CB"/>
    <w:rsid w:val="001F79A0"/>
    <w:rsid w:val="002000F4"/>
    <w:rsid w:val="00211FCB"/>
    <w:rsid w:val="0022101F"/>
    <w:rsid w:val="002240DE"/>
    <w:rsid w:val="00227F64"/>
    <w:rsid w:val="0023374B"/>
    <w:rsid w:val="00251F3F"/>
    <w:rsid w:val="00257149"/>
    <w:rsid w:val="002605C4"/>
    <w:rsid w:val="0028064A"/>
    <w:rsid w:val="002A2FDA"/>
    <w:rsid w:val="002A394A"/>
    <w:rsid w:val="002B3027"/>
    <w:rsid w:val="002C4E2A"/>
    <w:rsid w:val="002F15B1"/>
    <w:rsid w:val="00311434"/>
    <w:rsid w:val="00312584"/>
    <w:rsid w:val="00332141"/>
    <w:rsid w:val="00335718"/>
    <w:rsid w:val="00344CB8"/>
    <w:rsid w:val="00364E0B"/>
    <w:rsid w:val="00367FCC"/>
    <w:rsid w:val="003962AA"/>
    <w:rsid w:val="003A7687"/>
    <w:rsid w:val="003B09F8"/>
    <w:rsid w:val="003B2624"/>
    <w:rsid w:val="003C1313"/>
    <w:rsid w:val="003C57C9"/>
    <w:rsid w:val="003E2E1F"/>
    <w:rsid w:val="003E597F"/>
    <w:rsid w:val="003F241E"/>
    <w:rsid w:val="004021B2"/>
    <w:rsid w:val="004036A2"/>
    <w:rsid w:val="0041690C"/>
    <w:rsid w:val="00423754"/>
    <w:rsid w:val="00425B99"/>
    <w:rsid w:val="00426793"/>
    <w:rsid w:val="004272C6"/>
    <w:rsid w:val="00430E89"/>
    <w:rsid w:val="00432E24"/>
    <w:rsid w:val="00433257"/>
    <w:rsid w:val="00433929"/>
    <w:rsid w:val="004615A5"/>
    <w:rsid w:val="004726FE"/>
    <w:rsid w:val="0049143A"/>
    <w:rsid w:val="0049623C"/>
    <w:rsid w:val="004A0796"/>
    <w:rsid w:val="004B22A5"/>
    <w:rsid w:val="004B400D"/>
    <w:rsid w:val="004B68E1"/>
    <w:rsid w:val="004C0B4A"/>
    <w:rsid w:val="004C34B8"/>
    <w:rsid w:val="004E49BE"/>
    <w:rsid w:val="004F3375"/>
    <w:rsid w:val="00511D00"/>
    <w:rsid w:val="00515587"/>
    <w:rsid w:val="00515D14"/>
    <w:rsid w:val="00520BE0"/>
    <w:rsid w:val="00522B9C"/>
    <w:rsid w:val="005233AF"/>
    <w:rsid w:val="00537A8A"/>
    <w:rsid w:val="00537EBE"/>
    <w:rsid w:val="00566749"/>
    <w:rsid w:val="00574662"/>
    <w:rsid w:val="00585A95"/>
    <w:rsid w:val="005A20BE"/>
    <w:rsid w:val="005E6E39"/>
    <w:rsid w:val="005F582C"/>
    <w:rsid w:val="00604115"/>
    <w:rsid w:val="00617DB6"/>
    <w:rsid w:val="006219DB"/>
    <w:rsid w:val="00632C5E"/>
    <w:rsid w:val="006340C9"/>
    <w:rsid w:val="00642211"/>
    <w:rsid w:val="0065354C"/>
    <w:rsid w:val="00663F5D"/>
    <w:rsid w:val="0066678D"/>
    <w:rsid w:val="00682037"/>
    <w:rsid w:val="006863CC"/>
    <w:rsid w:val="006923E9"/>
    <w:rsid w:val="006B6938"/>
    <w:rsid w:val="006C70F2"/>
    <w:rsid w:val="006F2CC7"/>
    <w:rsid w:val="007006E3"/>
    <w:rsid w:val="00703E44"/>
    <w:rsid w:val="00706D4C"/>
    <w:rsid w:val="007111E8"/>
    <w:rsid w:val="00716A4D"/>
    <w:rsid w:val="00731B2A"/>
    <w:rsid w:val="007327D7"/>
    <w:rsid w:val="00735C0D"/>
    <w:rsid w:val="00740441"/>
    <w:rsid w:val="0074115B"/>
    <w:rsid w:val="00760644"/>
    <w:rsid w:val="00766029"/>
    <w:rsid w:val="007767CD"/>
    <w:rsid w:val="0078044B"/>
    <w:rsid w:val="00782A16"/>
    <w:rsid w:val="007A02E2"/>
    <w:rsid w:val="007D6BD7"/>
    <w:rsid w:val="007E588D"/>
    <w:rsid w:val="007E622A"/>
    <w:rsid w:val="007E6E0D"/>
    <w:rsid w:val="00805FD7"/>
    <w:rsid w:val="0081000A"/>
    <w:rsid w:val="00817A69"/>
    <w:rsid w:val="0083312C"/>
    <w:rsid w:val="00834CBA"/>
    <w:rsid w:val="00840733"/>
    <w:rsid w:val="00841900"/>
    <w:rsid w:val="008436CA"/>
    <w:rsid w:val="00844289"/>
    <w:rsid w:val="0085077B"/>
    <w:rsid w:val="00856F58"/>
    <w:rsid w:val="00860F00"/>
    <w:rsid w:val="00866964"/>
    <w:rsid w:val="00867FA4"/>
    <w:rsid w:val="00890612"/>
    <w:rsid w:val="00892E1A"/>
    <w:rsid w:val="008A2430"/>
    <w:rsid w:val="008A2A68"/>
    <w:rsid w:val="008B036B"/>
    <w:rsid w:val="008E24CA"/>
    <w:rsid w:val="008E535B"/>
    <w:rsid w:val="008F410F"/>
    <w:rsid w:val="00912CE5"/>
    <w:rsid w:val="009139A9"/>
    <w:rsid w:val="00914138"/>
    <w:rsid w:val="00915A4B"/>
    <w:rsid w:val="00934587"/>
    <w:rsid w:val="00953074"/>
    <w:rsid w:val="00964567"/>
    <w:rsid w:val="009721D5"/>
    <w:rsid w:val="00976EC0"/>
    <w:rsid w:val="00980619"/>
    <w:rsid w:val="00981F0B"/>
    <w:rsid w:val="009924CE"/>
    <w:rsid w:val="00995AC7"/>
    <w:rsid w:val="00995B56"/>
    <w:rsid w:val="009A7E06"/>
    <w:rsid w:val="009B69F4"/>
    <w:rsid w:val="009C6F53"/>
    <w:rsid w:val="009E213F"/>
    <w:rsid w:val="009F39EA"/>
    <w:rsid w:val="00A10052"/>
    <w:rsid w:val="00A14BED"/>
    <w:rsid w:val="00A17FE7"/>
    <w:rsid w:val="00A2013A"/>
    <w:rsid w:val="00A338BC"/>
    <w:rsid w:val="00A47D62"/>
    <w:rsid w:val="00A54D70"/>
    <w:rsid w:val="00A6229B"/>
    <w:rsid w:val="00A747FA"/>
    <w:rsid w:val="00A87E47"/>
    <w:rsid w:val="00AA225A"/>
    <w:rsid w:val="00AB06E9"/>
    <w:rsid w:val="00AB4064"/>
    <w:rsid w:val="00AC3F8C"/>
    <w:rsid w:val="00AC4854"/>
    <w:rsid w:val="00AC76FB"/>
    <w:rsid w:val="00AD4D28"/>
    <w:rsid w:val="00AE690F"/>
    <w:rsid w:val="00AE79EB"/>
    <w:rsid w:val="00AF5DF6"/>
    <w:rsid w:val="00B103DC"/>
    <w:rsid w:val="00B23516"/>
    <w:rsid w:val="00B344E3"/>
    <w:rsid w:val="00B35FEE"/>
    <w:rsid w:val="00B618AD"/>
    <w:rsid w:val="00B718F3"/>
    <w:rsid w:val="00B73E42"/>
    <w:rsid w:val="00B7623B"/>
    <w:rsid w:val="00B86340"/>
    <w:rsid w:val="00B87118"/>
    <w:rsid w:val="00B92E97"/>
    <w:rsid w:val="00B92EEA"/>
    <w:rsid w:val="00B93794"/>
    <w:rsid w:val="00B93B38"/>
    <w:rsid w:val="00BB2737"/>
    <w:rsid w:val="00BE3CFA"/>
    <w:rsid w:val="00BE78CA"/>
    <w:rsid w:val="00BF28E3"/>
    <w:rsid w:val="00C05356"/>
    <w:rsid w:val="00C3485E"/>
    <w:rsid w:val="00C42AD6"/>
    <w:rsid w:val="00C63F6D"/>
    <w:rsid w:val="00C7780A"/>
    <w:rsid w:val="00C83077"/>
    <w:rsid w:val="00C92AD7"/>
    <w:rsid w:val="00CA1875"/>
    <w:rsid w:val="00CA34DB"/>
    <w:rsid w:val="00CA6507"/>
    <w:rsid w:val="00CB0AA0"/>
    <w:rsid w:val="00CC7D90"/>
    <w:rsid w:val="00CD736A"/>
    <w:rsid w:val="00CE1F8D"/>
    <w:rsid w:val="00CE6A1B"/>
    <w:rsid w:val="00D03D0C"/>
    <w:rsid w:val="00D05DF6"/>
    <w:rsid w:val="00D06813"/>
    <w:rsid w:val="00D11982"/>
    <w:rsid w:val="00D14F06"/>
    <w:rsid w:val="00D4357C"/>
    <w:rsid w:val="00D44AE5"/>
    <w:rsid w:val="00D72B13"/>
    <w:rsid w:val="00D87290"/>
    <w:rsid w:val="00DA0614"/>
    <w:rsid w:val="00DA1424"/>
    <w:rsid w:val="00DC2DEA"/>
    <w:rsid w:val="00DC7330"/>
    <w:rsid w:val="00DF353B"/>
    <w:rsid w:val="00E12747"/>
    <w:rsid w:val="00E17BB6"/>
    <w:rsid w:val="00E26712"/>
    <w:rsid w:val="00E30DBC"/>
    <w:rsid w:val="00E3750A"/>
    <w:rsid w:val="00E43190"/>
    <w:rsid w:val="00E52482"/>
    <w:rsid w:val="00E57A5B"/>
    <w:rsid w:val="00E86399"/>
    <w:rsid w:val="00E866E0"/>
    <w:rsid w:val="00E91E7A"/>
    <w:rsid w:val="00EA63EB"/>
    <w:rsid w:val="00EB54A3"/>
    <w:rsid w:val="00EB6CB6"/>
    <w:rsid w:val="00EC3C11"/>
    <w:rsid w:val="00ED2F4F"/>
    <w:rsid w:val="00ED435B"/>
    <w:rsid w:val="00EE1A39"/>
    <w:rsid w:val="00EE379F"/>
    <w:rsid w:val="00EE6CAC"/>
    <w:rsid w:val="00EE706E"/>
    <w:rsid w:val="00EF74D5"/>
    <w:rsid w:val="00F026C5"/>
    <w:rsid w:val="00F14401"/>
    <w:rsid w:val="00F22932"/>
    <w:rsid w:val="00F525B9"/>
    <w:rsid w:val="00F53F8D"/>
    <w:rsid w:val="00F64017"/>
    <w:rsid w:val="00F6666E"/>
    <w:rsid w:val="00F800A9"/>
    <w:rsid w:val="00F8115D"/>
    <w:rsid w:val="00F87764"/>
    <w:rsid w:val="00F9236F"/>
    <w:rsid w:val="00F93EE0"/>
    <w:rsid w:val="00FA00D3"/>
    <w:rsid w:val="00FA2139"/>
    <w:rsid w:val="00FB1555"/>
    <w:rsid w:val="00FB31F8"/>
    <w:rsid w:val="00FE40E3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80A8E1A"/>
  <w15:docId w15:val="{109FDEF3-DB44-44FF-BCA5-72544A0C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B23516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B23516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rsid w:val="00B93794"/>
    <w:rPr>
      <w:sz w:val="24"/>
      <w:szCs w:val="24"/>
    </w:rPr>
  </w:style>
  <w:style w:type="paragraph" w:styleId="21">
    <w:name w:val="Body Text 2"/>
    <w:basedOn w:val="a"/>
    <w:link w:val="22"/>
    <w:rsid w:val="00257149"/>
    <w:pPr>
      <w:overflowPunct/>
      <w:autoSpaceDE/>
      <w:autoSpaceDN/>
      <w:adjustRightInd/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57149"/>
  </w:style>
  <w:style w:type="paragraph" w:styleId="3">
    <w:name w:val="Body Text 3"/>
    <w:basedOn w:val="a"/>
    <w:link w:val="30"/>
    <w:semiHidden/>
    <w:unhideWhenUsed/>
    <w:rsid w:val="00574662"/>
    <w:pPr>
      <w:overflowPunct/>
      <w:autoSpaceDE/>
      <w:autoSpaceDN/>
      <w:adjustRightInd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57466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3B2CB-DE35-4A98-B0DE-408F288DA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1577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120</cp:revision>
  <cp:lastPrinted>2026-10-01T12:51:00Z</cp:lastPrinted>
  <dcterms:created xsi:type="dcterms:W3CDTF">2018-09-21T12:01:00Z</dcterms:created>
  <dcterms:modified xsi:type="dcterms:W3CDTF">2026-10-01T12:56:00Z</dcterms:modified>
</cp:coreProperties>
</file>