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67A54" w14:textId="77777777" w:rsidR="00E11EA0" w:rsidRPr="00C10735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kk-KZ" w:eastAsia="ru-RU"/>
        </w:rPr>
      </w:pPr>
      <w:bookmarkStart w:id="0" w:name="_Hlk232169710"/>
      <w:r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kk-KZ" w:eastAsia="ru-RU"/>
        </w:rPr>
        <w:t>ПРОЕКТ</w:t>
      </w:r>
    </w:p>
    <w:p w14:paraId="2D839BDE" w14:textId="09430DAA" w:rsidR="00E11EA0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6C6FF37E" w14:textId="1DDD2695" w:rsidR="008A2EE9" w:rsidRDefault="008A2EE9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481DD4B5" w14:textId="3B75EE88" w:rsidR="008A2EE9" w:rsidRDefault="008A2EE9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58911D54" w14:textId="521F13A7" w:rsidR="008A2EE9" w:rsidRDefault="008A2EE9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0D41DC57" w14:textId="32AEB3F2" w:rsidR="008A2EE9" w:rsidRDefault="008A2EE9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733A298C" w14:textId="77777777" w:rsidR="008A2EE9" w:rsidRDefault="008A2EE9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</w:p>
    <w:p w14:paraId="77067732" w14:textId="53C77B25" w:rsidR="00966864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 w:eastAsia="ru-RU"/>
        </w:rPr>
      </w:pP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О внесении изменений </w:t>
      </w:r>
      <w:r w:rsidR="00966864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val="kk-KZ" w:eastAsia="ru-RU"/>
        </w:rPr>
        <w:t xml:space="preserve">и дополнения </w:t>
      </w:r>
    </w:p>
    <w:p w14:paraId="7C7764D9" w14:textId="77777777" w:rsidR="00966864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в решение </w:t>
      </w:r>
      <w:proofErr w:type="spellStart"/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Аккольского</w:t>
      </w:r>
      <w:proofErr w:type="spellEnd"/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районного </w:t>
      </w:r>
    </w:p>
    <w:p w14:paraId="6560A53D" w14:textId="77777777" w:rsidR="00966864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маслихата от 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19</w:t>
      </w: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5</w:t>
      </w: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года </w:t>
      </w:r>
    </w:p>
    <w:p w14:paraId="27628E8C" w14:textId="77777777" w:rsidR="00966864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№ С 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51</w:t>
      </w: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-1 </w:t>
      </w:r>
      <w:r w:rsidRPr="00B51E1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районном бюджете </w:t>
      </w:r>
    </w:p>
    <w:p w14:paraId="45892D5C" w14:textId="47AF33C9" w:rsidR="00E11EA0" w:rsidRPr="00B51E19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на 202</w:t>
      </w:r>
      <w:r w:rsidRPr="0061005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6</w:t>
      </w:r>
      <w:r w:rsidRPr="00B51E1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-202</w:t>
      </w:r>
      <w:r w:rsidRPr="00610057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8 </w:t>
      </w:r>
      <w:r w:rsidRPr="00B51E19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годы</w:t>
      </w:r>
    </w:p>
    <w:p w14:paraId="3A9DEC60" w14:textId="77777777" w:rsidR="00E11EA0" w:rsidRPr="00B51E19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5782036D" w14:textId="77777777" w:rsidR="00E11EA0" w:rsidRPr="00B51E19" w:rsidRDefault="00E11EA0" w:rsidP="00E11EA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14:paraId="31CA63A9" w14:textId="77777777" w:rsidR="00E11EA0" w:rsidRPr="00AB6236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spellStart"/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Аккольский</w:t>
      </w:r>
      <w:proofErr w:type="spellEnd"/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районный маслихат </w:t>
      </w:r>
      <w:r w:rsidRPr="00AB6236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РЕШИЛ:</w:t>
      </w:r>
    </w:p>
    <w:p w14:paraId="3C5E15EC" w14:textId="77777777" w:rsidR="00E11EA0" w:rsidRPr="00AB6236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Внести в решение </w:t>
      </w:r>
      <w:proofErr w:type="spellStart"/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Аккольского</w:t>
      </w:r>
      <w:proofErr w:type="spellEnd"/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районного маслихата «О районном бюджете на 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годы» от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19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года № С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51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-1, следующие изменения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дополнения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14:paraId="007BDC2D" w14:textId="77777777" w:rsidR="00E11EA0" w:rsidRPr="00AB6236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пункт 1 изложить в новой редакции:</w:t>
      </w:r>
    </w:p>
    <w:p w14:paraId="2ABA4ADE" w14:textId="77777777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«1.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Утвердить районный бюджет на 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6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8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годы, согласно </w:t>
      </w:r>
      <w:hyperlink r:id="rId6" w:anchor="z11" w:history="1">
        <w:r w:rsidRPr="00B51E1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приложениям 1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hyperlink r:id="rId7" w:anchor="z13" w:history="1">
        <w:r w:rsidRPr="00B51E1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2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</w:t>
      </w:r>
      <w:hyperlink r:id="rId8" w:anchor="z15" w:history="1">
        <w:r w:rsidRPr="00B51E19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3</w:t>
        </w:r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настоящему решению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соответственно, в том числе на 202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6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 следующих объемах:</w:t>
      </w:r>
    </w:p>
    <w:p w14:paraId="47D6FA0B" w14:textId="29B4E40A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доходы – 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5 869 175,8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тысяч тенге, в том числе:</w:t>
      </w:r>
    </w:p>
    <w:p w14:paraId="1D4363B5" w14:textId="103195E8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налоговые поступления – </w:t>
      </w:r>
      <w:r w:rsidR="00CA220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3 832 261,8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3D54E188" w14:textId="77777777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неналоговые поступления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36 028,0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7C5D02E2" w14:textId="26837760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поступления от продажи основного капитала – 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245 068,6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17448832" w14:textId="6CC1742C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поступления трансфертов – </w:t>
      </w:r>
      <w:r w:rsidR="0096686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755 817,4</w:t>
      </w:r>
      <w:r w:rsidR="0096686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тысяч тенге;</w:t>
      </w:r>
    </w:p>
    <w:p w14:paraId="3B29B5D0" w14:textId="67631D34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затраты –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7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200 098,0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4A30C9A0" w14:textId="313A00D1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3) чистое бюджетное кредитование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50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1,7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тенге, в том числе:</w:t>
      </w:r>
    </w:p>
    <w:p w14:paraId="4CB3C987" w14:textId="77777777" w:rsidR="00E11EA0" w:rsidRPr="00610057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бюджетные кредиты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17 300,0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2847280C" w14:textId="01CB6840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погашение бюджетных кредитов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7 798,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тенге;</w:t>
      </w:r>
    </w:p>
    <w:p w14:paraId="4CD80C55" w14:textId="77777777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 сальдо по операциям с финансовыми активами – 0,0 тысяч тенге;</w:t>
      </w:r>
    </w:p>
    <w:p w14:paraId="175DE6A8" w14:textId="0005C54C" w:rsidR="00E11EA0" w:rsidRPr="00B51E19" w:rsidRDefault="00E11EA0" w:rsidP="00E11EA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5) дефицит (профицит) бюджета –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-</w:t>
      </w:r>
      <w:r w:rsidR="008A2EE9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="0096686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340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42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3,9</w:t>
      </w:r>
      <w:r w:rsidR="008A2EE9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тысяч тенге;</w:t>
      </w:r>
    </w:p>
    <w:p w14:paraId="08668357" w14:textId="34E2C55C" w:rsidR="00E11EA0" w:rsidRDefault="00E11EA0" w:rsidP="008A2E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6) финансирование дефицита (использование профицита) бюджета – </w:t>
      </w:r>
      <w:r w:rsidR="00966864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1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340</w:t>
      </w:r>
      <w:r w:rsidR="00D25FDF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 423,9</w:t>
      </w:r>
      <w:r w:rsidRPr="00B51E1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тысяч тенге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.»;</w:t>
      </w:r>
    </w:p>
    <w:p w14:paraId="75982CAB" w14:textId="7C4FEEA4" w:rsidR="00966864" w:rsidRDefault="008A2EE9" w:rsidP="008A2E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</w:pP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</w:t>
      </w:r>
      <w:r w:rsidR="00CA22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</w:t>
      </w:r>
      <w:r w:rsidR="006117E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4, </w:t>
      </w:r>
      <w:r w:rsidR="00CD030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15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указанному решению изложить в новой редакции согласно приложению 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2</w:t>
      </w:r>
      <w:r w:rsidR="00CA220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3</w:t>
      </w:r>
      <w:r w:rsidRPr="00AB623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 настоящему решению</w:t>
      </w:r>
      <w:r w:rsidR="00615067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.</w:t>
      </w:r>
    </w:p>
    <w:p w14:paraId="1AC06359" w14:textId="77777777" w:rsidR="00E11EA0" w:rsidRPr="00B51E19" w:rsidRDefault="00E11EA0" w:rsidP="00E11EA0">
      <w:pPr>
        <w:pStyle w:val="a5"/>
        <w:spacing w:before="0" w:beforeAutospacing="0" w:after="0" w:afterAutospacing="0"/>
        <w:ind w:firstLine="708"/>
        <w:jc w:val="both"/>
        <w:rPr>
          <w:spacing w:val="2"/>
          <w:sz w:val="28"/>
          <w:szCs w:val="28"/>
        </w:rPr>
      </w:pPr>
      <w:r w:rsidRPr="00B51E19">
        <w:rPr>
          <w:spacing w:val="2"/>
          <w:sz w:val="28"/>
          <w:szCs w:val="28"/>
        </w:rPr>
        <w:t>2. Настоящее решение вводится в действие с 1 января 202</w:t>
      </w:r>
      <w:r>
        <w:rPr>
          <w:spacing w:val="2"/>
          <w:sz w:val="28"/>
          <w:szCs w:val="28"/>
        </w:rPr>
        <w:t>6</w:t>
      </w:r>
      <w:r w:rsidRPr="00B51E19">
        <w:rPr>
          <w:spacing w:val="2"/>
          <w:sz w:val="28"/>
          <w:szCs w:val="28"/>
        </w:rPr>
        <w:t xml:space="preserve"> года.</w:t>
      </w:r>
    </w:p>
    <w:p w14:paraId="61B01DE1" w14:textId="77777777" w:rsidR="00E11EA0" w:rsidRDefault="00E11EA0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3C7724B1" w14:textId="77777777" w:rsidR="00E11EA0" w:rsidRDefault="00E11EA0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1C77FFB" w14:textId="77777777" w:rsidR="00E11EA0" w:rsidRPr="00B51E19" w:rsidRDefault="00E11EA0" w:rsidP="00E11E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51E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Председатель </w:t>
      </w:r>
      <w:proofErr w:type="spellStart"/>
      <w:r w:rsidRPr="00B51E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Аккольского</w:t>
      </w:r>
      <w:proofErr w:type="spellEnd"/>
      <w:r w:rsidRPr="00B51E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D858652" w14:textId="2EFF2D17" w:rsidR="00E11EA0" w:rsidRDefault="00E11EA0" w:rsidP="00E11E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  <w:r w:rsidRPr="00B51E1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районного маслихата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ab/>
      </w:r>
      <w:r w:rsidR="009222A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  <w:t>ФИО</w:t>
      </w:r>
    </w:p>
    <w:p w14:paraId="267EABDE" w14:textId="77777777" w:rsidR="00E11EA0" w:rsidRDefault="00E11EA0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tbl>
      <w:tblPr>
        <w:tblW w:w="9788" w:type="dxa"/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6704"/>
        <w:gridCol w:w="1560"/>
        <w:gridCol w:w="6"/>
      </w:tblGrid>
      <w:tr w:rsidR="00BF3CE8" w:rsidRPr="00BF3CE8" w14:paraId="143C7D7A" w14:textId="77777777" w:rsidTr="00BF3CE8">
        <w:trPr>
          <w:trHeight w:val="144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8683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729EA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Аккольского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районного маслихата </w:t>
            </w: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от </w:t>
            </w:r>
          </w:p>
        </w:tc>
      </w:tr>
      <w:tr w:rsidR="00BF3CE8" w:rsidRPr="00BF3CE8" w14:paraId="3ECE9C44" w14:textId="77777777" w:rsidTr="00BF3CE8">
        <w:trPr>
          <w:trHeight w:val="1185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675E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051A4B" w14:textId="077C6161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Аккольского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районного маслихата </w:t>
            </w: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 2025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С51-1</w:t>
            </w:r>
          </w:p>
        </w:tc>
      </w:tr>
      <w:tr w:rsidR="00BF3CE8" w:rsidRPr="00BF3CE8" w14:paraId="5873EE6B" w14:textId="77777777" w:rsidTr="00BF3CE8">
        <w:trPr>
          <w:trHeight w:val="105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C18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7512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4CF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1721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Районный бюджет на 2026 год </w:t>
            </w:r>
          </w:p>
        </w:tc>
      </w:tr>
      <w:tr w:rsidR="00BF3CE8" w:rsidRPr="00BF3CE8" w14:paraId="71CD36D3" w14:textId="77777777" w:rsidTr="00BF3CE8">
        <w:trPr>
          <w:gridAfter w:val="1"/>
          <w:wAfter w:w="6" w:type="dxa"/>
          <w:trHeight w:val="458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728E72E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DDC228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</w:t>
            </w: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14:paraId="6125578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Подкласс</w:t>
            </w:r>
          </w:p>
        </w:tc>
        <w:tc>
          <w:tcPr>
            <w:tcW w:w="67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CE1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2686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тысяч тенге                 </w:t>
            </w:r>
          </w:p>
        </w:tc>
      </w:tr>
      <w:tr w:rsidR="00BF3CE8" w:rsidRPr="00BF3CE8" w14:paraId="2CAC4F48" w14:textId="77777777" w:rsidTr="00BF3CE8">
        <w:trPr>
          <w:gridAfter w:val="1"/>
          <w:wAfter w:w="6" w:type="dxa"/>
          <w:trHeight w:val="458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D280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534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E61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2D56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8A1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3CE8" w:rsidRPr="00BF3CE8" w14:paraId="3192521F" w14:textId="77777777" w:rsidTr="00BF3CE8">
        <w:trPr>
          <w:gridAfter w:val="1"/>
          <w:wAfter w:w="6" w:type="dxa"/>
          <w:trHeight w:val="87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A415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8BA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093B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E9BF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CC3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3CE8" w:rsidRPr="00BF3CE8" w14:paraId="55EDC5EF" w14:textId="77777777" w:rsidTr="00BF3CE8">
        <w:trPr>
          <w:gridAfter w:val="1"/>
          <w:wAfter w:w="6" w:type="dxa"/>
          <w:trHeight w:val="39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542C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0C6FB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E657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7A81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7C7E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F3CE8" w:rsidRPr="00BF3CE8" w14:paraId="3E5A0376" w14:textId="77777777" w:rsidTr="00BF3CE8">
        <w:trPr>
          <w:gridAfter w:val="1"/>
          <w:wAfter w:w="6" w:type="dxa"/>
          <w:trHeight w:val="39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F3ED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750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A46C3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95E7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8BFF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5 869 175,8</w:t>
            </w:r>
          </w:p>
        </w:tc>
      </w:tr>
      <w:tr w:rsidR="00BF3CE8" w:rsidRPr="00BF3CE8" w14:paraId="1D50D212" w14:textId="77777777" w:rsidTr="00BF3CE8">
        <w:trPr>
          <w:gridAfter w:val="1"/>
          <w:wAfter w:w="6" w:type="dxa"/>
          <w:trHeight w:val="39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38DD7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5234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85BF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E3EB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071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3 832 261,8</w:t>
            </w:r>
          </w:p>
        </w:tc>
      </w:tr>
      <w:tr w:rsidR="00BF3CE8" w:rsidRPr="00BF3CE8" w14:paraId="2327D1EC" w14:textId="77777777" w:rsidTr="00BF3CE8">
        <w:trPr>
          <w:gridAfter w:val="1"/>
          <w:wAfter w:w="6" w:type="dxa"/>
          <w:trHeight w:val="37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7CD89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4E82C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BACF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63B9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Подоходный налог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8155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3 618 370,8</w:t>
            </w:r>
          </w:p>
        </w:tc>
      </w:tr>
      <w:tr w:rsidR="00BF3CE8" w:rsidRPr="00BF3CE8" w14:paraId="47BBFA11" w14:textId="77777777" w:rsidTr="00BF3CE8">
        <w:trPr>
          <w:gridAfter w:val="1"/>
          <w:wAfter w:w="6" w:type="dxa"/>
          <w:trHeight w:val="48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D157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473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43D6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3818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Корпоративный подоходный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5F2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2 278 493,8</w:t>
            </w:r>
          </w:p>
        </w:tc>
      </w:tr>
      <w:tr w:rsidR="00BF3CE8" w:rsidRPr="00BF3CE8" w14:paraId="6164EBA9" w14:textId="77777777" w:rsidTr="00BF3CE8">
        <w:trPr>
          <w:gridAfter w:val="1"/>
          <w:wAfter w:w="6" w:type="dxa"/>
          <w:trHeight w:val="43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54B4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581E3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4C9EB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2F7C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подоходный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DBC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1 339 877,0</w:t>
            </w:r>
          </w:p>
        </w:tc>
      </w:tr>
      <w:tr w:rsidR="00BF3CE8" w:rsidRPr="00BF3CE8" w14:paraId="1BDD9490" w14:textId="77777777" w:rsidTr="00BF3CE8">
        <w:trPr>
          <w:gridAfter w:val="1"/>
          <w:wAfter w:w="6" w:type="dxa"/>
          <w:trHeight w:val="42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1A85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39AF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D110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434C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собственность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B4D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120 826,0</w:t>
            </w:r>
          </w:p>
        </w:tc>
      </w:tr>
      <w:tr w:rsidR="00BF3CE8" w:rsidRPr="00BF3CE8" w14:paraId="0F4C3C25" w14:textId="77777777" w:rsidTr="00BF3CE8">
        <w:trPr>
          <w:gridAfter w:val="1"/>
          <w:wAfter w:w="6" w:type="dxa"/>
          <w:trHeight w:val="40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91B9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49AC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23767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4615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6B78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120 826,0</w:t>
            </w:r>
          </w:p>
        </w:tc>
      </w:tr>
      <w:tr w:rsidR="00BF3CE8" w:rsidRPr="00BF3CE8" w14:paraId="52447EA1" w14:textId="77777777" w:rsidTr="00BF3CE8">
        <w:trPr>
          <w:gridAfter w:val="1"/>
          <w:wAfter w:w="6" w:type="dxa"/>
          <w:trHeight w:val="4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C199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F11B2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6B11B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531A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Внутренние налоги на товары, работы и услуги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7DA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59 332,0</w:t>
            </w:r>
          </w:p>
        </w:tc>
      </w:tr>
      <w:tr w:rsidR="00BF3CE8" w:rsidRPr="00BF3CE8" w14:paraId="593A0373" w14:textId="77777777" w:rsidTr="00BF3CE8">
        <w:trPr>
          <w:gridAfter w:val="1"/>
          <w:wAfter w:w="6" w:type="dxa"/>
          <w:trHeight w:val="40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AD635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8826D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05AE7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C187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C70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5 201,0</w:t>
            </w:r>
          </w:p>
        </w:tc>
      </w:tr>
      <w:tr w:rsidR="00BF3CE8" w:rsidRPr="00BF3CE8" w14:paraId="31E11BE0" w14:textId="77777777" w:rsidTr="00BF3CE8">
        <w:trPr>
          <w:gridAfter w:val="1"/>
          <w:wAfter w:w="6" w:type="dxa"/>
          <w:trHeight w:val="43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33D8D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D1DD9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EB637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1588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за использование природных и других ресурсов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6F3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47 746,0</w:t>
            </w:r>
          </w:p>
        </w:tc>
      </w:tr>
      <w:tr w:rsidR="00BF3CE8" w:rsidRPr="00BF3CE8" w14:paraId="5131837A" w14:textId="77777777" w:rsidTr="00BF3CE8">
        <w:trPr>
          <w:gridAfter w:val="1"/>
          <w:wAfter w:w="6" w:type="dxa"/>
          <w:trHeight w:val="78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3A5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6E16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1B0D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9F71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8A57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6 385,0</w:t>
            </w:r>
          </w:p>
        </w:tc>
      </w:tr>
      <w:tr w:rsidR="00BF3CE8" w:rsidRPr="00BF3CE8" w14:paraId="4BFD5EC8" w14:textId="77777777" w:rsidTr="00BF3CE8">
        <w:trPr>
          <w:gridAfter w:val="1"/>
          <w:wAfter w:w="6" w:type="dxa"/>
          <w:trHeight w:val="115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DBBB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6E72C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4359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7884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492B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33 733,0</w:t>
            </w:r>
          </w:p>
        </w:tc>
      </w:tr>
      <w:tr w:rsidR="00BF3CE8" w:rsidRPr="00BF3CE8" w14:paraId="46115E23" w14:textId="77777777" w:rsidTr="00BF3CE8">
        <w:trPr>
          <w:gridAfter w:val="1"/>
          <w:wAfter w:w="6" w:type="dxa"/>
          <w:trHeight w:val="39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9F28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8FC2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545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63DD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FF9D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33 733,0</w:t>
            </w:r>
          </w:p>
        </w:tc>
      </w:tr>
      <w:tr w:rsidR="00BF3CE8" w:rsidRPr="00BF3CE8" w14:paraId="359A917B" w14:textId="77777777" w:rsidTr="00BF3CE8">
        <w:trPr>
          <w:gridAfter w:val="1"/>
          <w:wAfter w:w="6" w:type="dxa"/>
          <w:trHeight w:val="43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5502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120D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6B4AC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E040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Неналоговые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365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36 028,0</w:t>
            </w:r>
          </w:p>
        </w:tc>
      </w:tr>
      <w:tr w:rsidR="00BF3CE8" w:rsidRPr="00BF3CE8" w14:paraId="4935C137" w14:textId="77777777" w:rsidTr="00BF3CE8">
        <w:trPr>
          <w:gridAfter w:val="1"/>
          <w:wAfter w:w="6" w:type="dxa"/>
          <w:trHeight w:val="40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BE86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FDDFB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3DE3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0E3E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государственной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3314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19 399,0</w:t>
            </w:r>
          </w:p>
        </w:tc>
      </w:tr>
      <w:tr w:rsidR="00BF3CE8" w:rsidRPr="00BF3CE8" w14:paraId="0A4556CC" w14:textId="77777777" w:rsidTr="00BF3CE8">
        <w:trPr>
          <w:gridAfter w:val="1"/>
          <w:wAfter w:w="6" w:type="dxa"/>
          <w:trHeight w:val="78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227B5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A249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AACE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7803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EB29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19 380,0</w:t>
            </w:r>
          </w:p>
        </w:tc>
      </w:tr>
      <w:tr w:rsidR="00BF3CE8" w:rsidRPr="00BF3CE8" w14:paraId="6038952E" w14:textId="77777777" w:rsidTr="00BF3CE8">
        <w:trPr>
          <w:gridAfter w:val="1"/>
          <w:wAfter w:w="6" w:type="dxa"/>
          <w:trHeight w:val="73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F75B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41B17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015E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4080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472E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12,0</w:t>
            </w:r>
          </w:p>
        </w:tc>
      </w:tr>
      <w:tr w:rsidR="00BF3CE8" w:rsidRPr="00BF3CE8" w14:paraId="510DE68A" w14:textId="77777777" w:rsidTr="00BF3CE8">
        <w:trPr>
          <w:gridAfter w:val="1"/>
          <w:wAfter w:w="6" w:type="dxa"/>
          <w:trHeight w:val="5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FE55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D4BE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7053D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0C0D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государственной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2BD1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BF3CE8" w:rsidRPr="00BF3CE8" w14:paraId="62A89565" w14:textId="77777777" w:rsidTr="00BF3CE8">
        <w:trPr>
          <w:gridAfter w:val="1"/>
          <w:wAfter w:w="6" w:type="dxa"/>
          <w:trHeight w:val="8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2104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74CF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032A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5622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5DE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1 068,0</w:t>
            </w:r>
          </w:p>
        </w:tc>
      </w:tr>
      <w:tr w:rsidR="00BF3CE8" w:rsidRPr="00BF3CE8" w14:paraId="07FFBA19" w14:textId="77777777" w:rsidTr="00BF3CE8">
        <w:trPr>
          <w:gridAfter w:val="1"/>
          <w:wAfter w:w="6" w:type="dxa"/>
          <w:trHeight w:val="82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82BE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9A34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88FC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1F5E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реализации товаров (работ, услуг) государственными учреждениями, финансируемыми из государственного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7D8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1 068,0</w:t>
            </w:r>
          </w:p>
        </w:tc>
      </w:tr>
      <w:tr w:rsidR="00BF3CE8" w:rsidRPr="00BF3CE8" w14:paraId="0DC39FB9" w14:textId="77777777" w:rsidTr="00BF3CE8">
        <w:trPr>
          <w:gridAfter w:val="1"/>
          <w:wAfter w:w="6" w:type="dxa"/>
          <w:trHeight w:val="46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30AB3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E690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F9F3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ABB0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58CB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15 561,0</w:t>
            </w:r>
          </w:p>
        </w:tc>
      </w:tr>
      <w:tr w:rsidR="00BF3CE8" w:rsidRPr="00BF3CE8" w14:paraId="0A2ECC0B" w14:textId="77777777" w:rsidTr="00BF3CE8">
        <w:trPr>
          <w:gridAfter w:val="1"/>
          <w:wAfter w:w="6" w:type="dxa"/>
          <w:trHeight w:val="45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336E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D11D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1E5C9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8F57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E68F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15 561,0</w:t>
            </w:r>
          </w:p>
        </w:tc>
      </w:tr>
      <w:tr w:rsidR="00BF3CE8" w:rsidRPr="00BF3CE8" w14:paraId="1A36B286" w14:textId="77777777" w:rsidTr="00BF3CE8">
        <w:trPr>
          <w:gridAfter w:val="1"/>
          <w:wAfter w:w="6" w:type="dxa"/>
          <w:trHeight w:val="42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6677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BECD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8C453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0790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продажи основного капитала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937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245 068,6</w:t>
            </w:r>
          </w:p>
        </w:tc>
      </w:tr>
      <w:tr w:rsidR="00BF3CE8" w:rsidRPr="00BF3CE8" w14:paraId="5DA31282" w14:textId="77777777" w:rsidTr="00BF3CE8">
        <w:trPr>
          <w:gridAfter w:val="1"/>
          <w:wAfter w:w="6" w:type="dxa"/>
          <w:trHeight w:val="81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B742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4D6B7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DE155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A2BD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1505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245 068,6</w:t>
            </w:r>
          </w:p>
        </w:tc>
      </w:tr>
      <w:tr w:rsidR="00BF3CE8" w:rsidRPr="00BF3CE8" w14:paraId="4FED6D1B" w14:textId="77777777" w:rsidTr="00BF3CE8">
        <w:trPr>
          <w:gridAfter w:val="1"/>
          <w:wAfter w:w="6" w:type="dxa"/>
          <w:trHeight w:val="82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9F265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4FF7C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9F60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FB33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C4FC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245 068,6</w:t>
            </w:r>
          </w:p>
        </w:tc>
      </w:tr>
      <w:tr w:rsidR="00BF3CE8" w:rsidRPr="00BF3CE8" w14:paraId="6261CDEB" w14:textId="77777777" w:rsidTr="00BF3CE8">
        <w:trPr>
          <w:gridAfter w:val="1"/>
          <w:wAfter w:w="6" w:type="dxa"/>
          <w:trHeight w:val="43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F84DD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90D3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DE022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C65A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 трансфертов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551D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1 755 817,4</w:t>
            </w:r>
          </w:p>
        </w:tc>
      </w:tr>
      <w:tr w:rsidR="00BF3CE8" w:rsidRPr="00BF3CE8" w14:paraId="09A910A0" w14:textId="77777777" w:rsidTr="00BF3CE8">
        <w:trPr>
          <w:gridAfter w:val="1"/>
          <w:wAfter w:w="6" w:type="dxa"/>
          <w:trHeight w:val="43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5934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FDBA5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E9FC0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7073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BAA8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40 004,1</w:t>
            </w:r>
          </w:p>
        </w:tc>
      </w:tr>
      <w:tr w:rsidR="00BF3CE8" w:rsidRPr="00BF3CE8" w14:paraId="2EF08BA0" w14:textId="77777777" w:rsidTr="00BF3CE8">
        <w:trPr>
          <w:gridAfter w:val="1"/>
          <w:wAfter w:w="6" w:type="dxa"/>
          <w:trHeight w:val="79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F83F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6A3A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0057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FA0D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A51C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40 004,1</w:t>
            </w:r>
          </w:p>
        </w:tc>
      </w:tr>
      <w:tr w:rsidR="00BF3CE8" w:rsidRPr="00BF3CE8" w14:paraId="20360895" w14:textId="77777777" w:rsidTr="00BF3CE8">
        <w:trPr>
          <w:gridAfter w:val="1"/>
          <w:wAfter w:w="6" w:type="dxa"/>
          <w:trHeight w:val="42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9396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C6B8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4FF17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AFD4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38A8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1 715 813,3</w:t>
            </w:r>
          </w:p>
        </w:tc>
      </w:tr>
      <w:tr w:rsidR="00BF3CE8" w:rsidRPr="00BF3CE8" w14:paraId="2BAA6124" w14:textId="77777777" w:rsidTr="00BF3CE8">
        <w:trPr>
          <w:gridAfter w:val="1"/>
          <w:wAfter w:w="6" w:type="dxa"/>
          <w:trHeight w:val="465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3F4B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F563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A3D23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84F6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Трансферты из областного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B7E5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1 715 813,3</w:t>
            </w:r>
          </w:p>
        </w:tc>
      </w:tr>
    </w:tbl>
    <w:p w14:paraId="64942057" w14:textId="77777777" w:rsidR="00E11EA0" w:rsidRDefault="00E11EA0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21A98864" w14:textId="77777777" w:rsidR="00E11EA0" w:rsidRDefault="00E11EA0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bookmarkEnd w:id="0"/>
    <w:p w14:paraId="7FE2358C" w14:textId="77777777" w:rsidR="00E11EA0" w:rsidRDefault="00E11EA0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242D382B" w14:textId="49B06C9A" w:rsidR="00E11EA0" w:rsidRDefault="00E11EA0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104329CA" w14:textId="7BA6D5B0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4A60C0B1" w14:textId="7CCD1499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629C2AAA" w14:textId="1C1DA9FB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390EBD14" w14:textId="05787944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79D0E6BD" w14:textId="5E30D3F9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1240E647" w14:textId="5ECEFE12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45F5CEEE" w14:textId="02106ADD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4AE05110" w14:textId="1A92B62C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09637AEC" w14:textId="486F6768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780"/>
        <w:gridCol w:w="1180"/>
        <w:gridCol w:w="600"/>
        <w:gridCol w:w="5657"/>
        <w:gridCol w:w="1600"/>
      </w:tblGrid>
      <w:tr w:rsidR="00BF3CE8" w:rsidRPr="00BF3CE8" w14:paraId="3B474C4B" w14:textId="77777777" w:rsidTr="00BF3CE8">
        <w:trPr>
          <w:trHeight w:val="458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08499A6" w14:textId="77777777" w:rsidR="00BF3CE8" w:rsidRPr="00BF3CE8" w:rsidRDefault="00BF3CE8" w:rsidP="00BF3CE8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Функциональная группа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A07440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rtl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 бюджетных программ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3CAA34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                                                  </w:t>
            </w:r>
          </w:p>
        </w:tc>
        <w:tc>
          <w:tcPr>
            <w:tcW w:w="5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5CA1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Наименование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515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BF3CE8" w:rsidRPr="00BF3CE8" w14:paraId="110B6B1B" w14:textId="77777777" w:rsidTr="00BF3CE8">
        <w:trPr>
          <w:trHeight w:val="458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B81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BBF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1DD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E89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BB6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CE8" w:rsidRPr="00BF3CE8" w14:paraId="35615011" w14:textId="77777777" w:rsidTr="00BF3CE8">
        <w:trPr>
          <w:trHeight w:val="458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AFB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EA1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19C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3A2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562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CE8" w:rsidRPr="00BF3CE8" w14:paraId="4F8CAEA8" w14:textId="77777777" w:rsidTr="00BF3CE8">
        <w:trPr>
          <w:trHeight w:val="112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689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C04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1FA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754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916C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CE8" w:rsidRPr="00BF3CE8" w14:paraId="17321E9E" w14:textId="77777777" w:rsidTr="00BF3CE8">
        <w:trPr>
          <w:trHeight w:val="3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154A5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D2716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556F4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B087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0282D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F3CE8" w:rsidRPr="00BF3CE8" w14:paraId="7864B373" w14:textId="77777777" w:rsidTr="00BF3CE8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D45D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92D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C84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23B3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 Затраты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645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7 200 098,0</w:t>
            </w:r>
          </w:p>
        </w:tc>
      </w:tr>
      <w:tr w:rsidR="00BF3CE8" w:rsidRPr="00BF3CE8" w14:paraId="3AAA2960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52C0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7D08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6C04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B2E5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Государственные услуги общего характера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DBE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1 176 285,5</w:t>
            </w:r>
          </w:p>
        </w:tc>
      </w:tr>
      <w:tr w:rsidR="00BF3CE8" w:rsidRPr="00BF3CE8" w14:paraId="462AF86C" w14:textId="77777777" w:rsidTr="00BF3CE8">
        <w:trPr>
          <w:trHeight w:val="4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2166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22EA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5AB1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08D8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 маслихата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36D7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65 706,1</w:t>
            </w:r>
          </w:p>
        </w:tc>
      </w:tr>
      <w:tr w:rsidR="00BF3CE8" w:rsidRPr="00BF3CE8" w14:paraId="6D646E38" w14:textId="77777777" w:rsidTr="00BF3CE8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915A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1BB3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8AC9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0D9E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E7E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65 466,1</w:t>
            </w:r>
          </w:p>
        </w:tc>
      </w:tr>
      <w:tr w:rsidR="00BF3CE8" w:rsidRPr="00BF3CE8" w14:paraId="67AFFC31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54A5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29A8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F884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C1E6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278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240,0</w:t>
            </w:r>
          </w:p>
        </w:tc>
      </w:tr>
      <w:tr w:rsidR="00BF3CE8" w:rsidRPr="00BF3CE8" w14:paraId="1A4C29EF" w14:textId="77777777" w:rsidTr="00BF3CE8">
        <w:trPr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AC17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CA7A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89F1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B0A2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акима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057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270 201,1</w:t>
            </w:r>
          </w:p>
        </w:tc>
      </w:tr>
      <w:tr w:rsidR="00BF3CE8" w:rsidRPr="00BF3CE8" w14:paraId="676287E6" w14:textId="77777777" w:rsidTr="00BF3CE8">
        <w:trPr>
          <w:trHeight w:val="7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17F0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31B2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5079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24CE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обеспечению деятельности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акима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3AB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249 878,5</w:t>
            </w:r>
          </w:p>
        </w:tc>
      </w:tr>
      <w:tr w:rsidR="00BF3CE8" w:rsidRPr="00BF3CE8" w14:paraId="33430156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4615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717D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F9F5F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D9EF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7E68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20 322,6</w:t>
            </w:r>
          </w:p>
        </w:tc>
      </w:tr>
      <w:tr w:rsidR="00BF3CE8" w:rsidRPr="00BF3CE8" w14:paraId="466D434E" w14:textId="77777777" w:rsidTr="00BF3CE8">
        <w:trPr>
          <w:trHeight w:val="8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7209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A7E0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284D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F67A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83DF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50 627,6</w:t>
            </w:r>
          </w:p>
        </w:tc>
      </w:tr>
      <w:tr w:rsidR="00BF3CE8" w:rsidRPr="00BF3CE8" w14:paraId="468639FD" w14:textId="77777777" w:rsidTr="00BF3CE8">
        <w:trPr>
          <w:trHeight w:val="12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F1B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5907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2FC0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C064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2BF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50 367,6</w:t>
            </w:r>
          </w:p>
        </w:tc>
      </w:tr>
      <w:tr w:rsidR="00BF3CE8" w:rsidRPr="00BF3CE8" w14:paraId="00D658FA" w14:textId="77777777" w:rsidTr="00BF3CE8">
        <w:trPr>
          <w:trHeight w:val="4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B77C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ED11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8BB0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C84B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33A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260,0</w:t>
            </w:r>
          </w:p>
        </w:tc>
      </w:tr>
      <w:tr w:rsidR="00BF3CE8" w:rsidRPr="00BF3CE8" w14:paraId="748F7F09" w14:textId="77777777" w:rsidTr="00BF3CE8">
        <w:trPr>
          <w:trHeight w:val="7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010F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88D2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C154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8B48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финансов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B5A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257 462,4</w:t>
            </w:r>
          </w:p>
        </w:tc>
      </w:tr>
      <w:tr w:rsidR="00BF3CE8" w:rsidRPr="00BF3CE8" w14:paraId="675B412A" w14:textId="77777777" w:rsidTr="00BF3CE8">
        <w:trPr>
          <w:trHeight w:val="19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9857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1F02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81FA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2343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E0F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108 471,3</w:t>
            </w:r>
          </w:p>
        </w:tc>
      </w:tr>
      <w:tr w:rsidR="00BF3CE8" w:rsidRPr="00BF3CE8" w14:paraId="16E6F5D4" w14:textId="77777777" w:rsidTr="00BF3CE8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FD59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1692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AF31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C02C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оценки имущества в целях налогообложения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900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2 555,0</w:t>
            </w:r>
          </w:p>
        </w:tc>
      </w:tr>
      <w:tr w:rsidR="00BF3CE8" w:rsidRPr="00BF3CE8" w14:paraId="35878232" w14:textId="77777777" w:rsidTr="00BF3CE8">
        <w:trPr>
          <w:trHeight w:val="4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174D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C707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3519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015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D9E7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07D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1 051,0</w:t>
            </w:r>
          </w:p>
        </w:tc>
      </w:tr>
      <w:tr w:rsidR="00BF3CE8" w:rsidRPr="00BF3CE8" w14:paraId="5365C48D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A8FC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9C5E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A83F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028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4778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имущества в коммунальную собственность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AAB9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4 500,0</w:t>
            </w:r>
          </w:p>
        </w:tc>
      </w:tr>
      <w:tr w:rsidR="00BF3CE8" w:rsidRPr="00BF3CE8" w14:paraId="4FE7FF69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2495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53D1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5801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EB51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Целевые текущие трансферты нижестоящим бюджетам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35ED9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140 885,1</w:t>
            </w:r>
          </w:p>
        </w:tc>
      </w:tr>
      <w:tr w:rsidR="00BF3CE8" w:rsidRPr="00BF3CE8" w14:paraId="79E10CD8" w14:textId="77777777" w:rsidTr="00BF3CE8">
        <w:trPr>
          <w:trHeight w:val="9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454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580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2CC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99D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10D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36 489,9</w:t>
            </w:r>
          </w:p>
        </w:tc>
      </w:tr>
      <w:tr w:rsidR="00BF3CE8" w:rsidRPr="00BF3CE8" w14:paraId="0B5E28A4" w14:textId="77777777" w:rsidTr="00BF3CE8">
        <w:trPr>
          <w:trHeight w:val="12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6C26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3CF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746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59A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реализации государственной политики в области регулирования земельных отношений, архитектуры и градостроительства на местном уровне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478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36 348,9</w:t>
            </w:r>
          </w:p>
        </w:tc>
      </w:tr>
      <w:tr w:rsidR="00BF3CE8" w:rsidRPr="00BF3CE8" w14:paraId="4E045B5E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D53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D32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55FE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E77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9F76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141,0</w:t>
            </w:r>
          </w:p>
        </w:tc>
      </w:tr>
      <w:tr w:rsidR="00BF3CE8" w:rsidRPr="00BF3CE8" w14:paraId="43C27973" w14:textId="77777777" w:rsidTr="00BF3CE8">
        <w:trPr>
          <w:trHeight w:val="11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20D3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2290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C21B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7651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D1E5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495 798,4</w:t>
            </w:r>
          </w:p>
        </w:tc>
      </w:tr>
      <w:tr w:rsidR="00BF3CE8" w:rsidRPr="00BF3CE8" w14:paraId="01F56FF1" w14:textId="77777777" w:rsidTr="00BF3CE8">
        <w:trPr>
          <w:trHeight w:val="15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A1C4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C90E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10E4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E3BA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21D9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47 016,1</w:t>
            </w:r>
          </w:p>
        </w:tc>
      </w:tr>
      <w:tr w:rsidR="00BF3CE8" w:rsidRPr="00BF3CE8" w14:paraId="5C000249" w14:textId="77777777" w:rsidTr="00BF3CE8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4145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E2D3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AA53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165A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5B1B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736,2</w:t>
            </w:r>
          </w:p>
        </w:tc>
      </w:tr>
      <w:tr w:rsidR="00BF3CE8" w:rsidRPr="00BF3CE8" w14:paraId="3C20B001" w14:textId="77777777" w:rsidTr="00BF3CE8">
        <w:trPr>
          <w:trHeight w:val="8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4A2E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B5A5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5288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842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CA05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353 000,0</w:t>
            </w:r>
          </w:p>
        </w:tc>
      </w:tr>
      <w:tr w:rsidR="00BF3CE8" w:rsidRPr="00BF3CE8" w14:paraId="6FA6A217" w14:textId="77777777" w:rsidTr="00BF3CE8">
        <w:trPr>
          <w:trHeight w:val="3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CF43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3059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9DFC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B779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текущие трансферты нижестоящим бюджетам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6C31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95 046,1</w:t>
            </w:r>
          </w:p>
        </w:tc>
      </w:tr>
      <w:tr w:rsidR="00BF3CE8" w:rsidRPr="00BF3CE8" w14:paraId="7F3C7925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545A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E679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90E1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E09C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Оборона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A027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24 077,4</w:t>
            </w:r>
          </w:p>
        </w:tc>
      </w:tr>
      <w:tr w:rsidR="00BF3CE8" w:rsidRPr="00BF3CE8" w14:paraId="73025C4D" w14:textId="77777777" w:rsidTr="00BF3CE8">
        <w:trPr>
          <w:trHeight w:val="5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0875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3E01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92FB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788D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акима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A985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24 077,4</w:t>
            </w:r>
          </w:p>
        </w:tc>
      </w:tr>
      <w:tr w:rsidR="00BF3CE8" w:rsidRPr="00BF3CE8" w14:paraId="128163BB" w14:textId="77777777" w:rsidTr="00BF3CE8">
        <w:trPr>
          <w:trHeight w:val="87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BDFF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D146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37F7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CE05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7AF6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14 353,2</w:t>
            </w:r>
          </w:p>
        </w:tc>
      </w:tr>
      <w:tr w:rsidR="00BF3CE8" w:rsidRPr="00BF3CE8" w14:paraId="763541F2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BB7D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8110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1877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7B9B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CDCF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3 453,2</w:t>
            </w:r>
          </w:p>
        </w:tc>
      </w:tr>
      <w:tr w:rsidR="00BF3CE8" w:rsidRPr="00BF3CE8" w14:paraId="34907A08" w14:textId="77777777" w:rsidTr="00BF3CE8">
        <w:trPr>
          <w:trHeight w:val="8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FE1C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5EC6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B2C8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7C2F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F064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6 271,0</w:t>
            </w:r>
          </w:p>
        </w:tc>
      </w:tr>
      <w:tr w:rsidR="00BF3CE8" w:rsidRPr="00BF3CE8" w14:paraId="0B95319E" w14:textId="77777777" w:rsidTr="00BF3CE8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64D3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CF55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C296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DFDF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A4852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</w:t>
            </w:r>
          </w:p>
        </w:tc>
      </w:tr>
      <w:tr w:rsidR="00BF3CE8" w:rsidRPr="00BF3CE8" w14:paraId="179323B8" w14:textId="77777777" w:rsidTr="00BF3CE8">
        <w:trPr>
          <w:trHeight w:val="7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D24F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FAB7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0B8D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FB8B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жилищно-коммунального хозяйства, пассажирского транспорта, автомобильных дорог и </w:t>
            </w: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жилищной инспекции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E2F8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10 000,0</w:t>
            </w:r>
          </w:p>
        </w:tc>
      </w:tr>
      <w:tr w:rsidR="00BF3CE8" w:rsidRPr="00BF3CE8" w14:paraId="33CA50E1" w14:textId="77777777" w:rsidTr="00BF3CE8">
        <w:trPr>
          <w:trHeight w:val="9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E081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9F1D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F8C8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E726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7BA1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</w:t>
            </w:r>
          </w:p>
        </w:tc>
      </w:tr>
      <w:tr w:rsidR="00BF3CE8" w:rsidRPr="00BF3CE8" w14:paraId="17920807" w14:textId="77777777" w:rsidTr="00BF3CE8">
        <w:trPr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DA9B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5CE5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9C43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A097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помощь и социальное обеспечение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9E1A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548 530,5</w:t>
            </w:r>
          </w:p>
        </w:tc>
      </w:tr>
      <w:tr w:rsidR="00BF3CE8" w:rsidRPr="00BF3CE8" w14:paraId="5AF295CC" w14:textId="77777777" w:rsidTr="00BF3CE8">
        <w:trPr>
          <w:trHeight w:val="9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AB7E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DFE1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8DAA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7D6A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3D80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533 206,5</w:t>
            </w:r>
          </w:p>
        </w:tc>
      </w:tr>
      <w:tr w:rsidR="00BF3CE8" w:rsidRPr="00BF3CE8" w14:paraId="5B338255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9A17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4B48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DF4B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1ABE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реализации государственной политики на местном уровне в области обеспечения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занятости  и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реализации социальных программ для населения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CA93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51 208,0</w:t>
            </w:r>
          </w:p>
        </w:tc>
      </w:tr>
      <w:tr w:rsidR="00BF3CE8" w:rsidRPr="00BF3CE8" w14:paraId="267E9468" w14:textId="77777777" w:rsidTr="00BF3CE8">
        <w:trPr>
          <w:trHeight w:val="1512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BE64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ECF4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265D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A499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социальной помощи на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 топлива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6073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32 085,0</w:t>
            </w:r>
          </w:p>
        </w:tc>
      </w:tr>
      <w:tr w:rsidR="00BF3CE8" w:rsidRPr="00BF3CE8" w14:paraId="6A25A164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016B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39E5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ECDE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E876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адресная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 помощь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EB01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16 702,0</w:t>
            </w:r>
          </w:p>
        </w:tc>
      </w:tr>
      <w:tr w:rsidR="00BF3CE8" w:rsidRPr="00BF3CE8" w14:paraId="6AFACA05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D670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6280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A35A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9792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жилищной помощи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A729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</w:tr>
      <w:tr w:rsidR="00BF3CE8" w:rsidRPr="00BF3CE8" w14:paraId="05047562" w14:textId="77777777" w:rsidTr="00BF3CE8">
        <w:trPr>
          <w:trHeight w:val="7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5006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C45B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AFAA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DF67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Социальная помощь отдельным категориям нуждающихся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  по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решениям местных представительных органов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3FB8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117 186,8</w:t>
            </w:r>
          </w:p>
        </w:tc>
      </w:tr>
      <w:tr w:rsidR="00BF3CE8" w:rsidRPr="00BF3CE8" w14:paraId="41839FA2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7EB3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A6B8A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6B03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2134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97B1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1 051,0</w:t>
            </w:r>
          </w:p>
        </w:tc>
      </w:tr>
      <w:tr w:rsidR="00BF3CE8" w:rsidRPr="00BF3CE8" w14:paraId="6A223649" w14:textId="77777777" w:rsidTr="00BF3CE8">
        <w:trPr>
          <w:trHeight w:val="8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FDCF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C1A9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5C5B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DC3C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DB1F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1 514,0</w:t>
            </w:r>
          </w:p>
        </w:tc>
      </w:tr>
      <w:tr w:rsidR="00BF3CE8" w:rsidRPr="00BF3CE8" w14:paraId="4A1EB874" w14:textId="77777777" w:rsidTr="00BF3CE8">
        <w:trPr>
          <w:trHeight w:val="8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986A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EAED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684F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6B75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социальной помощи нуждающимся гражданам на дому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366E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4 137,0</w:t>
            </w:r>
          </w:p>
        </w:tc>
      </w:tr>
      <w:tr w:rsidR="00BF3CE8" w:rsidRPr="00BF3CE8" w14:paraId="09AC53E3" w14:textId="77777777" w:rsidTr="00BF3CE8">
        <w:trPr>
          <w:trHeight w:val="8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7179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04FA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66B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CC13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нуждающихся лиц с инвалидностью протезно-ортопедическими,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сурдотехническими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тифлотехническими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реабилитации лица с инвалидностью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DFD5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68 295,0</w:t>
            </w:r>
          </w:p>
        </w:tc>
      </w:tr>
      <w:tr w:rsidR="00BF3CE8" w:rsidRPr="00BF3CE8" w14:paraId="0E6A83AD" w14:textId="77777777" w:rsidTr="00BF3CE8">
        <w:trPr>
          <w:trHeight w:val="8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AF35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5720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25075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8157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специальных социальных услуг в условиях полустационара в области социальной защиты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7C1CD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17 615,0</w:t>
            </w:r>
          </w:p>
        </w:tc>
      </w:tr>
      <w:tr w:rsidR="00BF3CE8" w:rsidRPr="00BF3CE8" w14:paraId="01D8B4E7" w14:textId="77777777" w:rsidTr="00BF3CE8">
        <w:trPr>
          <w:trHeight w:val="8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A401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98DB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DA94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019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2CFF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специальных социальных услуг в условиях оказания услуг на дому в области социальной защиты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04CA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105 643,7</w:t>
            </w:r>
          </w:p>
        </w:tc>
      </w:tr>
      <w:tr w:rsidR="00BF3CE8" w:rsidRPr="00BF3CE8" w14:paraId="470AF6D3" w14:textId="77777777" w:rsidTr="00BF3CE8">
        <w:trPr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0B17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63C1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C1EF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BBC3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FB04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580,0</w:t>
            </w:r>
          </w:p>
        </w:tc>
      </w:tr>
      <w:tr w:rsidR="00BF3CE8" w:rsidRPr="00BF3CE8" w14:paraId="61C621EA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BE4B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298D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F930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862A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социальной защите населения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D58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33 474,0</w:t>
            </w:r>
          </w:p>
        </w:tc>
      </w:tr>
      <w:tr w:rsidR="00BF3CE8" w:rsidRPr="00BF3CE8" w14:paraId="60688DF3" w14:textId="77777777" w:rsidTr="00BF3CE8">
        <w:trPr>
          <w:trHeight w:val="7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007D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9AA4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66A9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3116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206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82 215,0</w:t>
            </w:r>
          </w:p>
        </w:tc>
      </w:tr>
      <w:tr w:rsidR="00BF3CE8" w:rsidRPr="00BF3CE8" w14:paraId="0EF24331" w14:textId="77777777" w:rsidTr="00BF3CE8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A7E6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F975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EF79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054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70A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D37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1 000,0</w:t>
            </w:r>
          </w:p>
        </w:tc>
      </w:tr>
      <w:tr w:rsidR="00BF3CE8" w:rsidRPr="00BF3CE8" w14:paraId="5FEE830B" w14:textId="77777777" w:rsidTr="00BF3CE8">
        <w:trPr>
          <w:trHeight w:val="12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862C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32E8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E06E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CB05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491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15 324,0</w:t>
            </w:r>
          </w:p>
        </w:tc>
      </w:tr>
      <w:tr w:rsidR="00BF3CE8" w:rsidRPr="00BF3CE8" w14:paraId="258D351B" w14:textId="77777777" w:rsidTr="00BF3CE8">
        <w:trPr>
          <w:trHeight w:val="16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623B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54B2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19E1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AC0A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C0D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15 324,0</w:t>
            </w:r>
          </w:p>
        </w:tc>
      </w:tr>
      <w:tr w:rsidR="00BF3CE8" w:rsidRPr="00BF3CE8" w14:paraId="106547EA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B1DA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D8F7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6D05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3148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6B1F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1 621 176,0</w:t>
            </w:r>
          </w:p>
        </w:tc>
      </w:tr>
      <w:tr w:rsidR="00BF3CE8" w:rsidRPr="00BF3CE8" w14:paraId="6ED7C315" w14:textId="77777777" w:rsidTr="00BF3CE8">
        <w:trPr>
          <w:trHeight w:val="39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49C1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443F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13ED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58B1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5ACE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558 369,3</w:t>
            </w:r>
          </w:p>
        </w:tc>
      </w:tr>
      <w:tr w:rsidR="00BF3CE8" w:rsidRPr="00BF3CE8" w14:paraId="3C9238F1" w14:textId="77777777" w:rsidTr="00BF3CE8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3E54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0B1B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F4F5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29DF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391E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323 665,7</w:t>
            </w:r>
          </w:p>
        </w:tc>
      </w:tr>
      <w:tr w:rsidR="00BF3CE8" w:rsidRPr="00BF3CE8" w14:paraId="616DF885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F5B7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44C2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4EC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004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A593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CCDB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134 203,4</w:t>
            </w:r>
          </w:p>
        </w:tc>
      </w:tr>
      <w:tr w:rsidR="00BF3CE8" w:rsidRPr="00BF3CE8" w14:paraId="774FDCE2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3E1E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D4D3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897C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3110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коммунального хозяйства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1C0D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</w:tr>
      <w:tr w:rsidR="00BF3CE8" w:rsidRPr="00BF3CE8" w14:paraId="18C9D9B5" w14:textId="77777777" w:rsidTr="00BF3CE8">
        <w:trPr>
          <w:trHeight w:val="8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D9AFC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951D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66CB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058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4A13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системы водоснабжения и водоотведения в сельских населенных пунктах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2A59F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100 000,2</w:t>
            </w:r>
          </w:p>
        </w:tc>
      </w:tr>
      <w:tr w:rsidR="00BF3CE8" w:rsidRPr="00BF3CE8" w14:paraId="48606151" w14:textId="77777777" w:rsidTr="00BF3CE8">
        <w:trPr>
          <w:trHeight w:val="11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1B61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3792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CB7F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A924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A072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1 062 806,7</w:t>
            </w:r>
          </w:p>
        </w:tc>
      </w:tr>
      <w:tr w:rsidR="00BF3CE8" w:rsidRPr="00BF3CE8" w14:paraId="5F44D892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2429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1260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C6A2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0457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сохранения государственного жилищного фонда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49E2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11 123,4</w:t>
            </w:r>
          </w:p>
        </w:tc>
      </w:tr>
      <w:tr w:rsidR="00BF3CE8" w:rsidRPr="00BF3CE8" w14:paraId="7FA25D98" w14:textId="77777777" w:rsidTr="00BF3CE8">
        <w:trPr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54A0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5EB7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66CD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9B08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бесперебойного теплоснабжения малых городов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5BE4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126 000,0</w:t>
            </w:r>
          </w:p>
        </w:tc>
      </w:tr>
      <w:tr w:rsidR="00BF3CE8" w:rsidRPr="00BF3CE8" w14:paraId="7A22DBBF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D975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2C51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F9B7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CAA4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и озеленение населенных пунктов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C610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56 862,0</w:t>
            </w:r>
          </w:p>
        </w:tc>
      </w:tr>
      <w:tr w:rsidR="00BF3CE8" w:rsidRPr="00BF3CE8" w14:paraId="4D74A36E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533F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81F4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5446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026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F150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6FBB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64 930,3</w:t>
            </w:r>
          </w:p>
        </w:tc>
      </w:tr>
      <w:tr w:rsidR="00BF3CE8" w:rsidRPr="00BF3CE8" w14:paraId="5DD88C06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E930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AFB6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BC7C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098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246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жилья коммунального жилищного фонда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190B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803 891,0</w:t>
            </w:r>
          </w:p>
        </w:tc>
      </w:tr>
      <w:tr w:rsidR="00BF3CE8" w:rsidRPr="00BF3CE8" w14:paraId="37488518" w14:textId="77777777" w:rsidTr="00BF3CE8">
        <w:trPr>
          <w:trHeight w:val="5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0A51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A0DD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1CA9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5186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Культура, спорт, туризм и информационное пространство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453D2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664 661,1</w:t>
            </w:r>
          </w:p>
        </w:tc>
      </w:tr>
      <w:tr w:rsidR="00BF3CE8" w:rsidRPr="00BF3CE8" w14:paraId="7E392CF6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6C7E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FCF2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9A8C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DF12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внутренней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политики  района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94AD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91 951,8</w:t>
            </w:r>
          </w:p>
        </w:tc>
      </w:tr>
      <w:tr w:rsidR="00BF3CE8" w:rsidRPr="00BF3CE8" w14:paraId="44EDEEFF" w14:textId="77777777" w:rsidTr="00BF3CE8">
        <w:trPr>
          <w:trHeight w:val="1178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EDA2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486C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2599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356D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721F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44 896,9</w:t>
            </w:r>
          </w:p>
        </w:tc>
      </w:tr>
      <w:tr w:rsidR="00BF3CE8" w:rsidRPr="00BF3CE8" w14:paraId="16BDFE35" w14:textId="77777777" w:rsidTr="00BF3CE8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67B6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85B2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CFCF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28DB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проведению государственной информационной политики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37F7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BF3CE8" w:rsidRPr="00BF3CE8" w14:paraId="492346FA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DE20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5689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AED6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191B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в сфере молодежной политики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0979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34 102,9</w:t>
            </w:r>
          </w:p>
        </w:tc>
      </w:tr>
      <w:tr w:rsidR="00BF3CE8" w:rsidRPr="00BF3CE8" w14:paraId="1F9E1894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6D29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9C8A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40B7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952D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государственного органа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BBDD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252,0</w:t>
            </w:r>
          </w:p>
        </w:tc>
      </w:tr>
      <w:tr w:rsidR="00BF3CE8" w:rsidRPr="00BF3CE8" w14:paraId="554B5B2B" w14:textId="77777777" w:rsidTr="00BF3CE8">
        <w:trPr>
          <w:trHeight w:val="7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19FD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DA5D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F0AE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33BA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464C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</w:tr>
      <w:tr w:rsidR="00BF3CE8" w:rsidRPr="00BF3CE8" w14:paraId="416D66F9" w14:textId="77777777" w:rsidTr="00BF3CE8">
        <w:trPr>
          <w:trHeight w:val="8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56CE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F52B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5729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B41C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97F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572 709,3</w:t>
            </w:r>
          </w:p>
        </w:tc>
      </w:tr>
      <w:tr w:rsidR="00BF3CE8" w:rsidRPr="00BF3CE8" w14:paraId="5E15464C" w14:textId="77777777" w:rsidTr="00BF3CE8">
        <w:trPr>
          <w:trHeight w:val="1103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4378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3CE9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8B9A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6930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реализации государственной политики на местном уровне в области культуры, развития языков, физической культуры и спорта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46F0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21 327,8</w:t>
            </w:r>
          </w:p>
        </w:tc>
      </w:tr>
      <w:tr w:rsidR="00BF3CE8" w:rsidRPr="00BF3CE8" w14:paraId="42D8CD91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C61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B7E6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D526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EB4C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культурно-досуговой работы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DFB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285 904,4</w:t>
            </w:r>
          </w:p>
        </w:tc>
      </w:tr>
      <w:tr w:rsidR="00BF3CE8" w:rsidRPr="00BF3CE8" w14:paraId="742FA1F1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31C3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DB94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9B01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506E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районных (городских) библиотек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57C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127 608,6</w:t>
            </w:r>
          </w:p>
        </w:tc>
      </w:tr>
      <w:tr w:rsidR="00BF3CE8" w:rsidRPr="00BF3CE8" w14:paraId="3E660482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4984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2D43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3A4C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4867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2A7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21 196,0</w:t>
            </w:r>
          </w:p>
        </w:tc>
      </w:tr>
      <w:tr w:rsidR="00BF3CE8" w:rsidRPr="00BF3CE8" w14:paraId="0ADD4E1A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7B5E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983F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8145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008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1FCC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массового спорта и национальных видов спорта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C1E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2 155,2</w:t>
            </w:r>
          </w:p>
        </w:tc>
      </w:tr>
      <w:tr w:rsidR="00BF3CE8" w:rsidRPr="00BF3CE8" w14:paraId="43AE5D8A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A021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F844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3442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009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B7A1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AFD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4 647,0</w:t>
            </w:r>
          </w:p>
        </w:tc>
      </w:tr>
      <w:tr w:rsidR="00BF3CE8" w:rsidRPr="00BF3CE8" w14:paraId="076070AF" w14:textId="77777777" w:rsidTr="00BF3CE8">
        <w:trPr>
          <w:trHeight w:val="121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744D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8871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2F31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4979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4F3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103 930,5</w:t>
            </w:r>
          </w:p>
        </w:tc>
      </w:tr>
      <w:tr w:rsidR="00BF3CE8" w:rsidRPr="00BF3CE8" w14:paraId="5DA87CF1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FA78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B3B4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E5DC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032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0513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988F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5 939,8</w:t>
            </w:r>
          </w:p>
        </w:tc>
      </w:tr>
      <w:tr w:rsidR="00BF3CE8" w:rsidRPr="00BF3CE8" w14:paraId="538925A5" w14:textId="77777777" w:rsidTr="00BF3CE8">
        <w:trPr>
          <w:trHeight w:val="12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E042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1A3B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22D4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08E9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AB90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16 355,3</w:t>
            </w:r>
          </w:p>
        </w:tc>
      </w:tr>
      <w:tr w:rsidR="00BF3CE8" w:rsidRPr="00BF3CE8" w14:paraId="6C344F28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61E8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F11D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C404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B594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финансов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C206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7 732,6</w:t>
            </w:r>
          </w:p>
        </w:tc>
      </w:tr>
      <w:tr w:rsidR="00BF3CE8" w:rsidRPr="00BF3CE8" w14:paraId="1D32F07E" w14:textId="77777777" w:rsidTr="00BF3CE8">
        <w:trPr>
          <w:trHeight w:val="7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DAAC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CF72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22D6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099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4453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 по оказанию социальной поддержки специалистов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704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7 732,6</w:t>
            </w:r>
          </w:p>
        </w:tc>
      </w:tr>
      <w:tr w:rsidR="00BF3CE8" w:rsidRPr="00BF3CE8" w14:paraId="15EB9F08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0DB0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0744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A0A4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A40D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E85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3CE8" w:rsidRPr="00BF3CE8" w14:paraId="1F8344EE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0B87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0AC4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E08D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6134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объектов сельского хозяйства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E1EE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3CE8" w:rsidRPr="00BF3CE8" w14:paraId="1DED6D29" w14:textId="77777777" w:rsidTr="00BF3CE8">
        <w:trPr>
          <w:trHeight w:val="67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811D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215F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2686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C51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земельных отношений, архитектуры и градостроительства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1AC5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5 132,7</w:t>
            </w:r>
          </w:p>
        </w:tc>
      </w:tr>
      <w:tr w:rsidR="00BF3CE8" w:rsidRPr="00BF3CE8" w14:paraId="5F9D56A4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1726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F595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47DE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00D4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Земельно-хозяйственное устройство населенных пунктов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ADD6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5 132,7</w:t>
            </w:r>
          </w:p>
        </w:tc>
      </w:tr>
      <w:tr w:rsidR="00BF3CE8" w:rsidRPr="00BF3CE8" w14:paraId="5EF98F48" w14:textId="77777777" w:rsidTr="00BF3CE8">
        <w:trPr>
          <w:trHeight w:val="11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1CCB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6401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6CA5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D46C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1B5D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3 490,0</w:t>
            </w:r>
          </w:p>
        </w:tc>
      </w:tr>
      <w:tr w:rsidR="00BF3CE8" w:rsidRPr="00BF3CE8" w14:paraId="256EC02B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AB45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6539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2833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1362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отлова и уничтожения бродячих собак и кошек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6D67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734,0</w:t>
            </w:r>
          </w:p>
        </w:tc>
      </w:tr>
      <w:tr w:rsidR="00BF3CE8" w:rsidRPr="00BF3CE8" w14:paraId="3F78BA4C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EEDC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532C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DDD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949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содержание безнадзорных и бродячих животных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BFDE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1 623,6</w:t>
            </w:r>
          </w:p>
        </w:tc>
      </w:tr>
      <w:tr w:rsidR="00BF3CE8" w:rsidRPr="00BF3CE8" w14:paraId="24A59995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FC9C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3BCA4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BE57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039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517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Идентификация безнадзорных и бродячих животных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4008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152,8</w:t>
            </w:r>
          </w:p>
        </w:tc>
      </w:tr>
      <w:tr w:rsidR="00BF3CE8" w:rsidRPr="00BF3CE8" w14:paraId="2DF172D4" w14:textId="77777777" w:rsidTr="00BF3CE8">
        <w:trPr>
          <w:trHeight w:val="51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1BA3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294D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4895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58A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Вакцинация и стерилизация бродячих животных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698D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979,6</w:t>
            </w:r>
          </w:p>
        </w:tc>
      </w:tr>
      <w:tr w:rsidR="00BF3CE8" w:rsidRPr="00BF3CE8" w14:paraId="5FDA4F52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EEDE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8B9C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C472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3B6F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EA98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24 226,5</w:t>
            </w:r>
          </w:p>
        </w:tc>
      </w:tr>
      <w:tr w:rsidR="00BF3CE8" w:rsidRPr="00BF3CE8" w14:paraId="5F9037BC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1EE3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D276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E39D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DE49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8506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24 226,5</w:t>
            </w:r>
          </w:p>
        </w:tc>
      </w:tr>
      <w:tr w:rsidR="00BF3CE8" w:rsidRPr="00BF3CE8" w14:paraId="4FA00ADE" w14:textId="77777777" w:rsidTr="00BF3CE8">
        <w:trPr>
          <w:trHeight w:val="8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6FE5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9122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AFA6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501C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2309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24 226,5</w:t>
            </w:r>
          </w:p>
        </w:tc>
      </w:tr>
      <w:tr w:rsidR="00BF3CE8" w:rsidRPr="00BF3CE8" w14:paraId="4DCE3973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DCEF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9141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5CCE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31D5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 и коммуникации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8DDB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150 787,1</w:t>
            </w:r>
          </w:p>
        </w:tc>
      </w:tr>
      <w:tr w:rsidR="00BF3CE8" w:rsidRPr="00BF3CE8" w14:paraId="6F798630" w14:textId="77777777" w:rsidTr="00BF3CE8">
        <w:trPr>
          <w:trHeight w:val="118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EE2A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A978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50FE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011A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1C32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150 787,1</w:t>
            </w:r>
          </w:p>
        </w:tc>
      </w:tr>
      <w:tr w:rsidR="00BF3CE8" w:rsidRPr="00BF3CE8" w14:paraId="5D792AB8" w14:textId="77777777" w:rsidTr="00BF3CE8">
        <w:trPr>
          <w:trHeight w:val="4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DCE6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4461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0F5A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D150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автомобильных дорог 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DB0E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62 035,1</w:t>
            </w:r>
          </w:p>
        </w:tc>
      </w:tr>
      <w:tr w:rsidR="00BF3CE8" w:rsidRPr="00BF3CE8" w14:paraId="2195DC17" w14:textId="77777777" w:rsidTr="00BF3CE8">
        <w:trPr>
          <w:trHeight w:val="11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8BEA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685B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401F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D183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6862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88 752,0</w:t>
            </w:r>
          </w:p>
        </w:tc>
      </w:tr>
      <w:tr w:rsidR="00BF3CE8" w:rsidRPr="00BF3CE8" w14:paraId="2F5CB505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9285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C434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CE55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5F9A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7D32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255 066,1</w:t>
            </w:r>
          </w:p>
        </w:tc>
      </w:tr>
      <w:tr w:rsidR="00BF3CE8" w:rsidRPr="00BF3CE8" w14:paraId="11BD171E" w14:textId="77777777" w:rsidTr="00BF3CE8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9549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EDB2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B41A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1E07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финансов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CC4F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42 705,2</w:t>
            </w:r>
          </w:p>
        </w:tc>
      </w:tr>
      <w:tr w:rsidR="00BF3CE8" w:rsidRPr="00BF3CE8" w14:paraId="1269EAF0" w14:textId="77777777" w:rsidTr="00BF3CE8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C962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8BE6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DD27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FA63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7C84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42 705,2</w:t>
            </w:r>
          </w:p>
        </w:tc>
      </w:tr>
      <w:tr w:rsidR="00BF3CE8" w:rsidRPr="00BF3CE8" w14:paraId="5F96CC58" w14:textId="77777777" w:rsidTr="00BF3CE8">
        <w:trPr>
          <w:trHeight w:val="49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6A8B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26E4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DB42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4D02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314E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212 360,9</w:t>
            </w:r>
          </w:p>
        </w:tc>
      </w:tr>
      <w:tr w:rsidR="00BF3CE8" w:rsidRPr="00BF3CE8" w14:paraId="598EF663" w14:textId="77777777" w:rsidTr="00BF3CE8">
        <w:trPr>
          <w:trHeight w:val="87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A3CA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6176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DB05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079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3AE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социальной и инженерной инфраструктуры в сельских населенных пунктах в рамках проекта "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-Ел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бесігі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83B7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212 360,9</w:t>
            </w:r>
          </w:p>
        </w:tc>
      </w:tr>
      <w:tr w:rsidR="00BF3CE8" w:rsidRPr="00BF3CE8" w14:paraId="30F18FDB" w14:textId="77777777" w:rsidTr="00BF3CE8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F14D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FB45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6D3A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1E04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долга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578A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60 043,0</w:t>
            </w:r>
          </w:p>
        </w:tc>
      </w:tr>
      <w:tr w:rsidR="00BF3CE8" w:rsidRPr="00BF3CE8" w14:paraId="5245CD5A" w14:textId="77777777" w:rsidTr="00BF3CE8">
        <w:trPr>
          <w:trHeight w:val="7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8967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0CE7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C608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0CE1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финансов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5F7CD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60 043,0</w:t>
            </w:r>
          </w:p>
        </w:tc>
      </w:tr>
      <w:tr w:rsidR="00BF3CE8" w:rsidRPr="00BF3CE8" w14:paraId="36A9285B" w14:textId="77777777" w:rsidTr="00BF3CE8">
        <w:trPr>
          <w:trHeight w:val="12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3CFD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90BE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B4C0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F922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19E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60 043,0</w:t>
            </w:r>
          </w:p>
        </w:tc>
      </w:tr>
      <w:tr w:rsidR="00BF3CE8" w:rsidRPr="00BF3CE8" w14:paraId="3CEB985E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DED7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B05B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6BBA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F4A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785F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2 648 889,5</w:t>
            </w:r>
          </w:p>
        </w:tc>
      </w:tr>
      <w:tr w:rsidR="00BF3CE8" w:rsidRPr="00BF3CE8" w14:paraId="65555180" w14:textId="77777777" w:rsidTr="00BF3CE8">
        <w:trPr>
          <w:trHeight w:val="8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1322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ED4F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DFCA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2471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финансов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296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2 648 889,5</w:t>
            </w:r>
          </w:p>
        </w:tc>
      </w:tr>
      <w:tr w:rsidR="00BF3CE8" w:rsidRPr="00BF3CE8" w14:paraId="66FCC523" w14:textId="77777777" w:rsidTr="00BF3CE8">
        <w:trPr>
          <w:trHeight w:val="84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494F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365B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1770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006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0B3D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217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17 622,5</w:t>
            </w:r>
          </w:p>
        </w:tc>
      </w:tr>
      <w:tr w:rsidR="00BF3CE8" w:rsidRPr="00BF3CE8" w14:paraId="145C1C9E" w14:textId="77777777" w:rsidTr="00BF3CE8">
        <w:trPr>
          <w:trHeight w:val="5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3CED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3FDD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E80E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007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4805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изъятия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D38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2 351 076,0</w:t>
            </w:r>
          </w:p>
        </w:tc>
      </w:tr>
      <w:tr w:rsidR="00BF3CE8" w:rsidRPr="00BF3CE8" w14:paraId="284B8E89" w14:textId="77777777" w:rsidTr="00BF3CE8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297F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CABE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BC09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759F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F42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280 191,0</w:t>
            </w:r>
          </w:p>
        </w:tc>
      </w:tr>
      <w:tr w:rsidR="00BF3CE8" w:rsidRPr="00BF3CE8" w14:paraId="231D926D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7E0F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ED46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D7376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4546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 Чистое бюджетное кредитование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727C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9 501,7</w:t>
            </w:r>
          </w:p>
        </w:tc>
      </w:tr>
      <w:tr w:rsidR="00BF3CE8" w:rsidRPr="00BF3CE8" w14:paraId="53E41CAB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71B9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B42D5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FB553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C2A1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76E6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17 300,0</w:t>
            </w:r>
          </w:p>
        </w:tc>
      </w:tr>
      <w:tr w:rsidR="00BF3CE8" w:rsidRPr="00BF3CE8" w14:paraId="2E39DE1D" w14:textId="77777777" w:rsidTr="00BF3CE8">
        <w:trPr>
          <w:trHeight w:val="112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CBA7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B3C9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0CF1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480F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449A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17 300,0</w:t>
            </w:r>
          </w:p>
        </w:tc>
      </w:tr>
      <w:tr w:rsidR="00BF3CE8" w:rsidRPr="00BF3CE8" w14:paraId="35AADB3E" w14:textId="77777777" w:rsidTr="00BF3CE8">
        <w:trPr>
          <w:trHeight w:val="7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AC79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7C98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AA8E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07C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экономики </w:t>
            </w:r>
            <w:proofErr w:type="gram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финансов</w:t>
            </w:r>
            <w:proofErr w:type="gram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(города областного значения)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DF63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17 300,0</w:t>
            </w:r>
          </w:p>
        </w:tc>
      </w:tr>
      <w:tr w:rsidR="00BF3CE8" w:rsidRPr="00BF3CE8" w14:paraId="71C64B83" w14:textId="77777777" w:rsidTr="00BF3CE8">
        <w:trPr>
          <w:trHeight w:val="4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9B5C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EC45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E468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018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2AA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1E83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17 300,0</w:t>
            </w:r>
          </w:p>
        </w:tc>
      </w:tr>
      <w:tr w:rsidR="00BF3CE8" w:rsidRPr="00BF3CE8" w14:paraId="2E5D450C" w14:textId="77777777" w:rsidTr="00BF3CE8">
        <w:trPr>
          <w:trHeight w:val="4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BD00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7BA7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9239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742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E1EB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7 798,3</w:t>
            </w:r>
          </w:p>
        </w:tc>
      </w:tr>
      <w:tr w:rsidR="00BF3CE8" w:rsidRPr="00BF3CE8" w14:paraId="6E48AF39" w14:textId="77777777" w:rsidTr="00BF3CE8">
        <w:trPr>
          <w:trHeight w:val="45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EACC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7632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48C1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1B6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8740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7 798,3</w:t>
            </w:r>
          </w:p>
        </w:tc>
      </w:tr>
      <w:tr w:rsidR="00BF3CE8" w:rsidRPr="00BF3CE8" w14:paraId="7122D3FD" w14:textId="77777777" w:rsidTr="00BF3CE8">
        <w:trPr>
          <w:trHeight w:val="55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706D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ED3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877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A48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EF53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7 798,3</w:t>
            </w:r>
          </w:p>
        </w:tc>
      </w:tr>
      <w:tr w:rsidR="00BF3CE8" w:rsidRPr="00BF3CE8" w14:paraId="78EE30DC" w14:textId="77777777" w:rsidTr="00BF3CE8">
        <w:trPr>
          <w:trHeight w:val="6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B7EF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369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ABF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F51F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кредитов, выданных из государственного бюджета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92B4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7 798,3</w:t>
            </w:r>
          </w:p>
        </w:tc>
      </w:tr>
      <w:tr w:rsidR="00BF3CE8" w:rsidRPr="00BF3CE8" w14:paraId="3A641DC5" w14:textId="77777777" w:rsidTr="00BF3CE8">
        <w:trPr>
          <w:trHeight w:val="42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619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E508C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4F182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2029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IV. Сальдо по операциям с финансовыми активами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9FFB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3CE8" w:rsidRPr="00BF3CE8" w14:paraId="297EDD60" w14:textId="77777777" w:rsidTr="00BF3CE8">
        <w:trPr>
          <w:trHeight w:val="7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6E5E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FD3B9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A282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AEF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V. Дефицит (профицит) бюджета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E206E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-1 340 423,9</w:t>
            </w:r>
          </w:p>
        </w:tc>
      </w:tr>
      <w:tr w:rsidR="00BF3CE8" w:rsidRPr="00BF3CE8" w14:paraId="7274E36B" w14:textId="77777777" w:rsidTr="00BF3CE8">
        <w:trPr>
          <w:trHeight w:val="70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F754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40B7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90E8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2E4AC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VI. Финансирование дефицита (использование профицита) бюджета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7549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1 340 423,9</w:t>
            </w:r>
          </w:p>
        </w:tc>
      </w:tr>
    </w:tbl>
    <w:p w14:paraId="74DED90B" w14:textId="24397A27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4C0FE716" w14:textId="77777777" w:rsidR="00BF3CE8" w:rsidRDefault="00BF3CE8" w:rsidP="00E11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 w:eastAsia="ru-RU"/>
        </w:rPr>
      </w:pPr>
    </w:p>
    <w:p w14:paraId="60F65A2E" w14:textId="5A27CE74" w:rsidR="00760813" w:rsidRDefault="00760813" w:rsidP="00E11EA0">
      <w:pPr>
        <w:rPr>
          <w:lang w:val="kk-KZ"/>
        </w:rPr>
      </w:pPr>
    </w:p>
    <w:p w14:paraId="4428283C" w14:textId="539C5572" w:rsidR="00BF3CE8" w:rsidRDefault="00BF3CE8" w:rsidP="00E11EA0">
      <w:pPr>
        <w:rPr>
          <w:lang w:val="kk-KZ"/>
        </w:rPr>
      </w:pPr>
    </w:p>
    <w:p w14:paraId="2F86D37A" w14:textId="626BB9B9" w:rsidR="00BF3CE8" w:rsidRDefault="00BF3CE8" w:rsidP="00E11EA0">
      <w:pPr>
        <w:rPr>
          <w:lang w:val="kk-KZ"/>
        </w:rPr>
      </w:pPr>
    </w:p>
    <w:p w14:paraId="59C0D635" w14:textId="55E68D96" w:rsidR="00BF3CE8" w:rsidRDefault="00BF3CE8" w:rsidP="00E11EA0">
      <w:pPr>
        <w:rPr>
          <w:lang w:val="kk-KZ"/>
        </w:rPr>
      </w:pPr>
    </w:p>
    <w:p w14:paraId="08D2A7A2" w14:textId="1475BA29" w:rsidR="00BF3CE8" w:rsidRDefault="00BF3CE8" w:rsidP="00E11EA0">
      <w:pPr>
        <w:rPr>
          <w:lang w:val="kk-KZ"/>
        </w:rPr>
      </w:pPr>
    </w:p>
    <w:p w14:paraId="0373753D" w14:textId="7F655D6E" w:rsidR="00BF3CE8" w:rsidRDefault="00BF3CE8" w:rsidP="00E11EA0">
      <w:pPr>
        <w:rPr>
          <w:lang w:val="kk-KZ"/>
        </w:rPr>
      </w:pPr>
    </w:p>
    <w:p w14:paraId="6EBE2E9B" w14:textId="110EF503" w:rsidR="00BF3CE8" w:rsidRDefault="00BF3CE8" w:rsidP="00E11EA0">
      <w:pPr>
        <w:rPr>
          <w:lang w:val="kk-KZ"/>
        </w:rPr>
      </w:pPr>
    </w:p>
    <w:p w14:paraId="05DA1B95" w14:textId="1B60CC0B" w:rsidR="00BF3CE8" w:rsidRDefault="00BF3CE8" w:rsidP="00E11EA0">
      <w:pPr>
        <w:rPr>
          <w:lang w:val="kk-KZ"/>
        </w:rPr>
      </w:pPr>
    </w:p>
    <w:p w14:paraId="6B807C37" w14:textId="3B2A28FD" w:rsidR="00BF3CE8" w:rsidRDefault="00BF3CE8" w:rsidP="00E11EA0">
      <w:pPr>
        <w:rPr>
          <w:lang w:val="kk-KZ"/>
        </w:rPr>
      </w:pPr>
    </w:p>
    <w:p w14:paraId="5B735809" w14:textId="73054136" w:rsidR="00BF3CE8" w:rsidRDefault="00BF3CE8" w:rsidP="00E11EA0">
      <w:pPr>
        <w:rPr>
          <w:lang w:val="kk-KZ"/>
        </w:rPr>
      </w:pPr>
    </w:p>
    <w:p w14:paraId="2BA39CB2" w14:textId="3EBF17AE" w:rsidR="00BF3CE8" w:rsidRDefault="00BF3CE8" w:rsidP="00E11EA0">
      <w:pPr>
        <w:rPr>
          <w:lang w:val="kk-KZ"/>
        </w:rPr>
      </w:pPr>
    </w:p>
    <w:p w14:paraId="43FC3ED5" w14:textId="3F035C4D" w:rsidR="00BF3CE8" w:rsidRDefault="00BF3CE8" w:rsidP="00E11EA0">
      <w:pPr>
        <w:rPr>
          <w:lang w:val="kk-KZ"/>
        </w:rPr>
      </w:pPr>
    </w:p>
    <w:p w14:paraId="7EF8D787" w14:textId="2B7142EA" w:rsidR="00BF3CE8" w:rsidRDefault="00BF3CE8" w:rsidP="00E11EA0">
      <w:pPr>
        <w:rPr>
          <w:lang w:val="kk-KZ"/>
        </w:rPr>
      </w:pPr>
    </w:p>
    <w:p w14:paraId="3320E200" w14:textId="0F8AEF6C" w:rsidR="00BF3CE8" w:rsidRDefault="00BF3CE8" w:rsidP="00E11EA0">
      <w:pPr>
        <w:rPr>
          <w:lang w:val="kk-KZ"/>
        </w:rPr>
      </w:pPr>
    </w:p>
    <w:p w14:paraId="600FB868" w14:textId="56225422" w:rsidR="00BF3CE8" w:rsidRDefault="00BF3CE8" w:rsidP="00E11EA0">
      <w:pPr>
        <w:rPr>
          <w:lang w:val="kk-KZ"/>
        </w:rPr>
      </w:pPr>
    </w:p>
    <w:p w14:paraId="7E027AD5" w14:textId="402F3F74" w:rsidR="00BF3CE8" w:rsidRDefault="00BF3CE8" w:rsidP="00E11EA0">
      <w:pPr>
        <w:rPr>
          <w:lang w:val="kk-KZ"/>
        </w:rPr>
      </w:pPr>
    </w:p>
    <w:p w14:paraId="6FA22B91" w14:textId="3B6E3F21" w:rsidR="00BF3CE8" w:rsidRDefault="00BF3CE8" w:rsidP="00E11EA0">
      <w:pPr>
        <w:rPr>
          <w:lang w:val="kk-KZ"/>
        </w:rPr>
      </w:pPr>
    </w:p>
    <w:p w14:paraId="0F78ACBC" w14:textId="23875050" w:rsidR="00BF3CE8" w:rsidRDefault="00BF3CE8" w:rsidP="00E11EA0">
      <w:pPr>
        <w:rPr>
          <w:lang w:val="kk-KZ"/>
        </w:rPr>
      </w:pPr>
    </w:p>
    <w:p w14:paraId="1920C064" w14:textId="18818011" w:rsidR="00BF3CE8" w:rsidRDefault="00BF3CE8" w:rsidP="00E11EA0">
      <w:pPr>
        <w:rPr>
          <w:lang w:val="kk-KZ"/>
        </w:rPr>
      </w:pPr>
    </w:p>
    <w:p w14:paraId="3B1AC772" w14:textId="0D622DE5" w:rsidR="00BF3CE8" w:rsidRDefault="00BF3CE8" w:rsidP="00E11EA0">
      <w:pPr>
        <w:rPr>
          <w:lang w:val="kk-KZ"/>
        </w:rPr>
      </w:pPr>
    </w:p>
    <w:p w14:paraId="0A8756A1" w14:textId="051306F4" w:rsidR="00BF3CE8" w:rsidRDefault="00BF3CE8" w:rsidP="00E11EA0">
      <w:pPr>
        <w:rPr>
          <w:lang w:val="kk-KZ"/>
        </w:rPr>
      </w:pPr>
    </w:p>
    <w:p w14:paraId="45FE756A" w14:textId="4DEB34E1" w:rsidR="00BF3CE8" w:rsidRDefault="00BF3CE8" w:rsidP="00E11EA0">
      <w:pPr>
        <w:rPr>
          <w:lang w:val="kk-KZ"/>
        </w:rPr>
      </w:pPr>
    </w:p>
    <w:p w14:paraId="53587F9E" w14:textId="0524AF1D" w:rsidR="00BF3CE8" w:rsidRDefault="00BF3CE8" w:rsidP="00E11EA0">
      <w:pPr>
        <w:rPr>
          <w:lang w:val="kk-KZ"/>
        </w:rPr>
      </w:pPr>
    </w:p>
    <w:tbl>
      <w:tblPr>
        <w:tblW w:w="10122" w:type="dxa"/>
        <w:tblLook w:val="04A0" w:firstRow="1" w:lastRow="0" w:firstColumn="1" w:lastColumn="0" w:noHBand="0" w:noVBand="1"/>
      </w:tblPr>
      <w:tblGrid>
        <w:gridCol w:w="4600"/>
        <w:gridCol w:w="787"/>
        <w:gridCol w:w="1843"/>
        <w:gridCol w:w="1417"/>
        <w:gridCol w:w="1417"/>
        <w:gridCol w:w="14"/>
        <w:gridCol w:w="44"/>
      </w:tblGrid>
      <w:tr w:rsidR="00BF3CE8" w:rsidRPr="00BF3CE8" w14:paraId="68907820" w14:textId="77777777" w:rsidTr="00BF3CE8">
        <w:trPr>
          <w:gridAfter w:val="1"/>
          <w:wAfter w:w="44" w:type="dxa"/>
          <w:trHeight w:val="136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FD8B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68C029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0D82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 решению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Аккольского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районного маслихата </w:t>
            </w: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___ апреля 2026 года № _____</w:t>
            </w:r>
          </w:p>
        </w:tc>
      </w:tr>
      <w:tr w:rsidR="00BF3CE8" w:rsidRPr="00BF3CE8" w14:paraId="60713255" w14:textId="77777777" w:rsidTr="00BF3CE8">
        <w:trPr>
          <w:gridAfter w:val="1"/>
          <w:wAfter w:w="44" w:type="dxa"/>
          <w:trHeight w:val="118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5D536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60A02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287E30" w14:textId="77777777" w:rsid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14</w:t>
            </w:r>
          </w:p>
          <w:p w14:paraId="6BCADC45" w14:textId="7D221FBD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 решению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Аккольского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районного маслихата </w:t>
            </w: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от 19 декабря 2025 года № С51-1</w:t>
            </w:r>
          </w:p>
        </w:tc>
      </w:tr>
      <w:tr w:rsidR="00BF3CE8" w:rsidRPr="00BF3CE8" w14:paraId="2C7849FC" w14:textId="77777777" w:rsidTr="00BF3CE8">
        <w:trPr>
          <w:gridAfter w:val="2"/>
          <w:wAfter w:w="58" w:type="dxa"/>
          <w:trHeight w:val="24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4DD0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0B3A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81003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B2BD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DAE6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CE8" w:rsidRPr="00BF3CE8" w14:paraId="2D12196F" w14:textId="77777777" w:rsidTr="00BF3CE8">
        <w:trPr>
          <w:trHeight w:val="780"/>
        </w:trPr>
        <w:tc>
          <w:tcPr>
            <w:tcW w:w="101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B149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Целевые трансферты   из областного бюджета бюджету района </w:t>
            </w:r>
          </w:p>
        </w:tc>
      </w:tr>
      <w:tr w:rsidR="00BF3CE8" w:rsidRPr="00BF3CE8" w14:paraId="232242AE" w14:textId="77777777" w:rsidTr="00BF3CE8">
        <w:trPr>
          <w:gridAfter w:val="2"/>
          <w:wAfter w:w="58" w:type="dxa"/>
          <w:trHeight w:val="210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687B9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719A3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66AA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567D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B77E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CE8" w:rsidRPr="00BF3CE8" w14:paraId="50C066DA" w14:textId="77777777" w:rsidTr="00BF3CE8">
        <w:trPr>
          <w:gridAfter w:val="2"/>
          <w:wAfter w:w="58" w:type="dxa"/>
          <w:trHeight w:val="375"/>
        </w:trPr>
        <w:tc>
          <w:tcPr>
            <w:tcW w:w="4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4C1E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EF8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8657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420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B81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тысяч тенге </w:t>
            </w:r>
          </w:p>
        </w:tc>
      </w:tr>
      <w:tr w:rsidR="00BF3CE8" w:rsidRPr="00BF3CE8" w14:paraId="1B74A5E4" w14:textId="77777777" w:rsidTr="00BF3CE8">
        <w:trPr>
          <w:gridAfter w:val="2"/>
          <w:wAfter w:w="58" w:type="dxa"/>
          <w:trHeight w:val="75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8AA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1A06D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502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1A7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</w:tr>
      <w:tr w:rsidR="00BF3CE8" w:rsidRPr="00BF3CE8" w14:paraId="689B207A" w14:textId="77777777" w:rsidTr="00BF3CE8">
        <w:trPr>
          <w:gridAfter w:val="2"/>
          <w:wAfter w:w="58" w:type="dxa"/>
          <w:trHeight w:val="30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D5D2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C9C2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E39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B79C3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BF3CE8" w:rsidRPr="00BF3CE8" w14:paraId="1E4409DD" w14:textId="77777777" w:rsidTr="00BF3CE8">
        <w:trPr>
          <w:gridAfter w:val="2"/>
          <w:wAfter w:w="58" w:type="dxa"/>
          <w:trHeight w:val="40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E53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B40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1 715 813,3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D8E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644 258,0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AD4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3 447 762,0</w:t>
            </w:r>
          </w:p>
        </w:tc>
      </w:tr>
      <w:tr w:rsidR="00BF3CE8" w:rsidRPr="00BF3CE8" w14:paraId="54EF4930" w14:textId="77777777" w:rsidTr="00BF3CE8">
        <w:trPr>
          <w:gridAfter w:val="2"/>
          <w:wAfter w:w="58" w:type="dxa"/>
          <w:trHeight w:val="49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212D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текущие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968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514 024,3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E1C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919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3CE8" w:rsidRPr="00BF3CE8" w14:paraId="37753FF9" w14:textId="77777777" w:rsidTr="00BF3CE8">
        <w:trPr>
          <w:gridAfter w:val="2"/>
          <w:wAfter w:w="58" w:type="dxa"/>
          <w:trHeight w:val="48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8F8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A06C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1CB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62F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77C0F296" w14:textId="77777777" w:rsidTr="00BF3CE8">
        <w:trPr>
          <w:gridAfter w:val="2"/>
          <w:wAfter w:w="58" w:type="dxa"/>
          <w:trHeight w:val="63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40DA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4DA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96 094,0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2B0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66F1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3CE8" w:rsidRPr="00BF3CE8" w14:paraId="5D79415D" w14:textId="77777777" w:rsidTr="00BF3CE8">
        <w:trPr>
          <w:gridAfter w:val="2"/>
          <w:wAfter w:w="58" w:type="dxa"/>
          <w:trHeight w:val="64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762E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социальное обеспечение лиц с инвалидностью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9D58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62 534,0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F92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2281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1C0BE9FB" w14:textId="77777777" w:rsidTr="00BF3CE8">
        <w:trPr>
          <w:gridAfter w:val="2"/>
          <w:wAfter w:w="58" w:type="dxa"/>
          <w:trHeight w:val="205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D776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оплату коммунальных услуг и приобретение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BCD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E80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6A2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3B8B5B4B" w14:textId="77777777" w:rsidTr="00BF3CE8">
        <w:trPr>
          <w:gridAfter w:val="2"/>
          <w:wAfter w:w="58" w:type="dxa"/>
          <w:trHeight w:val="72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C022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социальную поддержку пожилых людей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307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4 070,0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474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61C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78070396" w14:textId="77777777" w:rsidTr="00BF3CE8">
        <w:trPr>
          <w:gridAfter w:val="2"/>
          <w:wAfter w:w="58" w:type="dxa"/>
          <w:trHeight w:val="120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A23D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AF8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417 930,3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496E" w14:textId="77777777" w:rsidR="00BF3CE8" w:rsidRPr="00BF3CE8" w:rsidRDefault="00BF3CE8" w:rsidP="00BF3CE8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C3F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72D0073A" w14:textId="77777777" w:rsidTr="00BF3CE8">
        <w:trPr>
          <w:gridAfter w:val="2"/>
          <w:wAfter w:w="58" w:type="dxa"/>
          <w:trHeight w:val="87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1882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укрепление материально-технической базы предприятия ГКП на ПХВ «Акколь-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Горкомхоз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1BC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D384" w14:textId="77777777" w:rsidR="00BF3CE8" w:rsidRPr="00BF3CE8" w:rsidRDefault="00BF3CE8" w:rsidP="00BF3CE8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5A5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1585FB1F" w14:textId="77777777" w:rsidTr="00BF3CE8">
        <w:trPr>
          <w:gridAfter w:val="2"/>
          <w:wAfter w:w="58" w:type="dxa"/>
          <w:trHeight w:val="60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23D8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жилищно-коммунального хозяйства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F8E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64 930,3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95FB" w14:textId="77777777" w:rsidR="00BF3CE8" w:rsidRPr="00BF3CE8" w:rsidRDefault="00BF3CE8" w:rsidP="00BF3CE8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6C6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0909E6F1" w14:textId="77777777" w:rsidTr="00BF3CE8">
        <w:trPr>
          <w:gridAfter w:val="2"/>
          <w:wAfter w:w="58" w:type="dxa"/>
          <w:trHeight w:val="43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9B3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Целевые трансферты на развитие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8DB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503 371,8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334D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644 258,0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FF0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3 447 762,0</w:t>
            </w:r>
          </w:p>
        </w:tc>
      </w:tr>
      <w:tr w:rsidR="00BF3CE8" w:rsidRPr="00BF3CE8" w14:paraId="19967F92" w14:textId="77777777" w:rsidTr="00BF3CE8">
        <w:trPr>
          <w:gridAfter w:val="2"/>
          <w:wAfter w:w="58" w:type="dxa"/>
          <w:trHeight w:val="40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5EA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01D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542E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4FDB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37B3E4B8" w14:textId="77777777" w:rsidTr="00BF3CE8">
        <w:trPr>
          <w:gridAfter w:val="2"/>
          <w:wAfter w:w="58" w:type="dxa"/>
          <w:trHeight w:val="58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A8C3F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строительства района (города областного значения)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3F2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503 371,8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C15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F2D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2 512 762,0</w:t>
            </w:r>
          </w:p>
        </w:tc>
      </w:tr>
      <w:tr w:rsidR="00BF3CE8" w:rsidRPr="00BF3CE8" w14:paraId="2749BE91" w14:textId="77777777" w:rsidTr="00BF3CE8">
        <w:trPr>
          <w:gridAfter w:val="2"/>
          <w:wAfter w:w="58" w:type="dxa"/>
          <w:trHeight w:val="94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A2CC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реализацию мероприятий по социальной и инженерной инфраструктуре в сельских населенных пунктах в рамках проекта «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Ауыл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Ел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бесігі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ADA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206 192,0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825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E11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5FC6E17A" w14:textId="77777777" w:rsidTr="00BF3CE8">
        <w:trPr>
          <w:gridAfter w:val="2"/>
          <w:wAfter w:w="58" w:type="dxa"/>
          <w:trHeight w:val="78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095A5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системы водоснабжения и водоотведения в сельских населенных пунктах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B40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C6FA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030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70A81C18" w14:textId="77777777" w:rsidTr="00BF3CE8">
        <w:trPr>
          <w:gridAfter w:val="2"/>
          <w:wAfter w:w="58" w:type="dxa"/>
          <w:trHeight w:val="58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C4F44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системы водоснабжения и водоотведения в городах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951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AE3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F8A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2 000 000,0</w:t>
            </w:r>
          </w:p>
        </w:tc>
      </w:tr>
      <w:tr w:rsidR="00BF3CE8" w:rsidRPr="00BF3CE8" w14:paraId="35095C03" w14:textId="77777777" w:rsidTr="00BF3CE8">
        <w:trPr>
          <w:gridAfter w:val="2"/>
          <w:wAfter w:w="58" w:type="dxa"/>
          <w:trHeight w:val="39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AC77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теплоэнергетической системы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1F1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566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B64D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512 762,0   </w:t>
            </w:r>
          </w:p>
        </w:tc>
      </w:tr>
      <w:tr w:rsidR="00BF3CE8" w:rsidRPr="00BF3CE8" w14:paraId="1D4E56CC" w14:textId="77777777" w:rsidTr="00BF3CE8">
        <w:trPr>
          <w:gridAfter w:val="2"/>
          <w:wAfter w:w="58" w:type="dxa"/>
          <w:trHeight w:val="105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1B9DE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жилищное строительство, развитие и (или) обустройство инженерно-коммуникационной инфраструктуры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A2D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197 179,8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233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AF0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7A3E7922" w14:textId="77777777" w:rsidTr="00BF3CE8">
        <w:trPr>
          <w:gridAfter w:val="2"/>
          <w:wAfter w:w="58" w:type="dxa"/>
          <w:trHeight w:val="121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4981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7FB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F1B1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644 258,0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0D52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935 000,0</w:t>
            </w:r>
          </w:p>
        </w:tc>
      </w:tr>
      <w:tr w:rsidR="00BF3CE8" w:rsidRPr="00BF3CE8" w14:paraId="07E78F8B" w14:textId="77777777" w:rsidTr="00BF3CE8">
        <w:trPr>
          <w:gridAfter w:val="2"/>
          <w:wAfter w:w="58" w:type="dxa"/>
          <w:trHeight w:val="78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9F52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развитие транспортной инфраструктуры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BC7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0EE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644 258,0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B72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935 000,0</w:t>
            </w:r>
          </w:p>
        </w:tc>
      </w:tr>
      <w:tr w:rsidR="00BF3CE8" w:rsidRPr="00BF3CE8" w14:paraId="7213C5D3" w14:textId="77777777" w:rsidTr="00BF3CE8">
        <w:trPr>
          <w:gridAfter w:val="2"/>
          <w:wAfter w:w="58" w:type="dxa"/>
          <w:trHeight w:val="43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6D55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Трансферты на компенсацию потерь в связи с принятием законодательства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4BA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698 417,2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A74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258F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3CE8" w:rsidRPr="00BF3CE8" w14:paraId="06536B33" w14:textId="77777777" w:rsidTr="00BF3CE8">
        <w:trPr>
          <w:gridAfter w:val="2"/>
          <w:wAfter w:w="58" w:type="dxa"/>
          <w:trHeight w:val="1215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918A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9E6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74A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6DC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3CE8" w:rsidRPr="00BF3CE8" w14:paraId="2940B1F4" w14:textId="77777777" w:rsidTr="00BF3CE8">
        <w:trPr>
          <w:gridAfter w:val="2"/>
          <w:wAfter w:w="58" w:type="dxa"/>
          <w:trHeight w:val="780"/>
        </w:trPr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4395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организацию регулирования численности бродячих животных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0F0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3 490,0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4C4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CCE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237E8AE7" w14:textId="77777777" w:rsidTr="00BF3CE8">
        <w:trPr>
          <w:gridAfter w:val="2"/>
          <w:wAfter w:w="58" w:type="dxa"/>
          <w:trHeight w:val="375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7B708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7C23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694 927,2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F01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307C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F3CE8" w:rsidRPr="00BF3CE8" w14:paraId="336628E2" w14:textId="77777777" w:rsidTr="00BF3CE8">
        <w:trPr>
          <w:gridAfter w:val="2"/>
          <w:wAfter w:w="58" w:type="dxa"/>
          <w:trHeight w:val="375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3947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оступлению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корпоративного подоходного налога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625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694 927,2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321F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8DFD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6B5E8F6C" w14:textId="297DB9E7" w:rsidR="00BF3CE8" w:rsidRDefault="00BF3CE8" w:rsidP="00E11EA0">
      <w:pPr>
        <w:rPr>
          <w:lang w:val="kk-KZ"/>
        </w:rPr>
      </w:pPr>
    </w:p>
    <w:p w14:paraId="57518AD0" w14:textId="6E473ABB" w:rsidR="00BF3CE8" w:rsidRDefault="00BF3CE8" w:rsidP="00E11EA0">
      <w:pPr>
        <w:rPr>
          <w:lang w:val="kk-KZ"/>
        </w:rPr>
      </w:pPr>
    </w:p>
    <w:p w14:paraId="3DA50AB9" w14:textId="7F993F88" w:rsidR="00BF3CE8" w:rsidRDefault="00BF3CE8" w:rsidP="00E11EA0">
      <w:pPr>
        <w:rPr>
          <w:lang w:val="kk-KZ"/>
        </w:rPr>
      </w:pPr>
    </w:p>
    <w:p w14:paraId="35274CED" w14:textId="3FBEF824" w:rsidR="00BF3CE8" w:rsidRDefault="00BF3CE8" w:rsidP="00E11EA0">
      <w:pPr>
        <w:rPr>
          <w:lang w:val="kk-KZ"/>
        </w:rPr>
      </w:pPr>
    </w:p>
    <w:p w14:paraId="1C4240F7" w14:textId="34C30CF0" w:rsidR="00BF3CE8" w:rsidRDefault="00BF3CE8" w:rsidP="00E11EA0">
      <w:pPr>
        <w:rPr>
          <w:lang w:val="kk-KZ"/>
        </w:rPr>
      </w:pPr>
    </w:p>
    <w:p w14:paraId="39D4186C" w14:textId="18B9BAC8" w:rsidR="00BF3CE8" w:rsidRDefault="00BF3CE8" w:rsidP="00E11EA0">
      <w:pPr>
        <w:rPr>
          <w:lang w:val="kk-KZ"/>
        </w:rPr>
      </w:pPr>
    </w:p>
    <w:tbl>
      <w:tblPr>
        <w:tblW w:w="9790" w:type="dxa"/>
        <w:tblLook w:val="04A0" w:firstRow="1" w:lastRow="0" w:firstColumn="1" w:lastColumn="0" w:noHBand="0" w:noVBand="1"/>
      </w:tblPr>
      <w:tblGrid>
        <w:gridCol w:w="6460"/>
        <w:gridCol w:w="1337"/>
        <w:gridCol w:w="1980"/>
        <w:gridCol w:w="13"/>
      </w:tblGrid>
      <w:tr w:rsidR="00BF3CE8" w:rsidRPr="00BF3CE8" w14:paraId="62836135" w14:textId="77777777" w:rsidTr="00BF3CE8">
        <w:trPr>
          <w:trHeight w:val="201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AA00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AED0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</w:t>
            </w: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 решению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Аккольского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районного маслихата </w:t>
            </w: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от ____ апреля 2026 года № ____</w:t>
            </w:r>
          </w:p>
        </w:tc>
      </w:tr>
      <w:tr w:rsidR="00BF3CE8" w:rsidRPr="00BF3CE8" w14:paraId="45C26C79" w14:textId="77777777" w:rsidTr="00BF3CE8">
        <w:trPr>
          <w:trHeight w:val="151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5154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E3BA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15</w:t>
            </w: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 решению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Аккольского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районного маслихата </w:t>
            </w:r>
            <w:r w:rsidRPr="00BF3C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от 19 декабря 2025 года № С 51-1</w:t>
            </w:r>
          </w:p>
        </w:tc>
      </w:tr>
      <w:tr w:rsidR="00BF3CE8" w:rsidRPr="00BF3CE8" w14:paraId="17506DED" w14:textId="77777777" w:rsidTr="00BF3CE8">
        <w:trPr>
          <w:gridAfter w:val="1"/>
          <w:wAfter w:w="13" w:type="dxa"/>
          <w:trHeight w:val="40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847C1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75A33B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412C1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CE8" w:rsidRPr="00BF3CE8" w14:paraId="27FBEBB8" w14:textId="77777777" w:rsidTr="00BF3CE8">
        <w:trPr>
          <w:trHeight w:val="780"/>
        </w:trPr>
        <w:tc>
          <w:tcPr>
            <w:tcW w:w="97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5E196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трансферты из районного бюджета бюджетам города районного</w:t>
            </w: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значения, села, сельских округов на 2026 год</w:t>
            </w:r>
          </w:p>
        </w:tc>
      </w:tr>
      <w:tr w:rsidR="00BF3CE8" w:rsidRPr="00BF3CE8" w14:paraId="7DD154DA" w14:textId="77777777" w:rsidTr="00BF3CE8">
        <w:trPr>
          <w:gridAfter w:val="1"/>
          <w:wAfter w:w="13" w:type="dxa"/>
          <w:trHeight w:val="21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EBC7A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E1448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B478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CE8" w:rsidRPr="00BF3CE8" w14:paraId="4D93C45F" w14:textId="77777777" w:rsidTr="00BF3CE8">
        <w:trPr>
          <w:gridAfter w:val="1"/>
          <w:wAfter w:w="13" w:type="dxa"/>
          <w:trHeight w:val="37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39A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FC0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BCFC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3CE8" w:rsidRPr="00BF3CE8" w14:paraId="0F2ED6AB" w14:textId="77777777" w:rsidTr="00BF3CE8">
        <w:trPr>
          <w:gridAfter w:val="1"/>
          <w:wAfter w:w="13" w:type="dxa"/>
          <w:trHeight w:val="75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4C87" w14:textId="77777777" w:rsidR="00BF3CE8" w:rsidRPr="00BF3CE8" w:rsidRDefault="00BF3CE8" w:rsidP="00BF3CE8">
            <w:pPr>
              <w:spacing w:after="0" w:line="240" w:lineRule="auto"/>
              <w:ind w:right="170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1A39F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тысяч тенге</w:t>
            </w:r>
          </w:p>
        </w:tc>
      </w:tr>
      <w:tr w:rsidR="00BF3CE8" w:rsidRPr="00BF3CE8" w14:paraId="022BBCE6" w14:textId="77777777" w:rsidTr="00BF3CE8">
        <w:trPr>
          <w:gridAfter w:val="1"/>
          <w:wAfter w:w="13" w:type="dxa"/>
          <w:trHeight w:val="30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11AD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8CC20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F3CE8" w:rsidRPr="00BF3CE8" w14:paraId="5012F58F" w14:textId="77777777" w:rsidTr="00BF3CE8">
        <w:trPr>
          <w:gridAfter w:val="1"/>
          <w:wAfter w:w="13" w:type="dxa"/>
          <w:trHeight w:val="405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6BC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12F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235 931,2</w:t>
            </w:r>
          </w:p>
        </w:tc>
      </w:tr>
      <w:tr w:rsidR="00BF3CE8" w:rsidRPr="00BF3CE8" w14:paraId="66AF01B2" w14:textId="77777777" w:rsidTr="00BF3CE8">
        <w:trPr>
          <w:gridAfter w:val="1"/>
          <w:wAfter w:w="13" w:type="dxa"/>
          <w:trHeight w:val="495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348A4" w14:textId="77777777" w:rsidR="00BF3CE8" w:rsidRPr="00BF3CE8" w:rsidRDefault="00BF3CE8" w:rsidP="00BF3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текущие трансферты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7F5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235 931,2</w:t>
            </w:r>
          </w:p>
        </w:tc>
      </w:tr>
      <w:tr w:rsidR="00BF3CE8" w:rsidRPr="00BF3CE8" w14:paraId="6DAB26A1" w14:textId="77777777" w:rsidTr="00BF3CE8">
        <w:trPr>
          <w:gridAfter w:val="1"/>
          <w:wAfter w:w="13" w:type="dxa"/>
          <w:trHeight w:val="48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EE24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CB2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BF3CE8" w:rsidRPr="00BF3CE8" w14:paraId="1A0E2BE4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5F1E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экономики и финансов района (города областного значения)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689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140 885,1</w:t>
            </w:r>
          </w:p>
        </w:tc>
      </w:tr>
      <w:tr w:rsidR="00BF3CE8" w:rsidRPr="00BF3CE8" w14:paraId="2510D696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6798F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обеспечение деятельности пожарных постов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3179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24 456,3</w:t>
            </w:r>
          </w:p>
        </w:tc>
      </w:tr>
      <w:tr w:rsidR="00BF3CE8" w:rsidRPr="00BF3CE8" w14:paraId="09A496CA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4F410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оплату коммунальных услуг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CCC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9 290,8</w:t>
            </w:r>
          </w:p>
        </w:tc>
      </w:tr>
      <w:tr w:rsidR="00BF3CE8" w:rsidRPr="00BF3CE8" w14:paraId="0EE8C37F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96D5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топлива, горюче-смазочных материалов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980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4 496,0</w:t>
            </w:r>
          </w:p>
        </w:tc>
      </w:tr>
      <w:tr w:rsidR="00BF3CE8" w:rsidRPr="00BF3CE8" w14:paraId="42A55D8F" w14:textId="77777777" w:rsidTr="00BF3CE8">
        <w:trPr>
          <w:gridAfter w:val="1"/>
          <w:wAfter w:w="13" w:type="dxa"/>
          <w:trHeight w:val="525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A0A426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ремонт и оснащение пожарных автомобилей запасными частями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047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5 101,0</w:t>
            </w:r>
          </w:p>
        </w:tc>
      </w:tr>
      <w:tr w:rsidR="00BF3CE8" w:rsidRPr="00BF3CE8" w14:paraId="38DE2476" w14:textId="77777777" w:rsidTr="00BF3CE8">
        <w:trPr>
          <w:gridAfter w:val="1"/>
          <w:wAfter w:w="13" w:type="dxa"/>
          <w:trHeight w:val="525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3101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установку и оснащение объекта системой видеонаблюдения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083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3 994,7</w:t>
            </w:r>
          </w:p>
        </w:tc>
      </w:tr>
      <w:tr w:rsidR="00BF3CE8" w:rsidRPr="00BF3CE8" w14:paraId="613A7DDA" w14:textId="77777777" w:rsidTr="00BF3CE8">
        <w:trPr>
          <w:gridAfter w:val="1"/>
          <w:wAfter w:w="13" w:type="dxa"/>
          <w:trHeight w:val="735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98DB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оформление правоустанавливающих документов на объекты водоснабжения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B74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2 012,4</w:t>
            </w:r>
          </w:p>
        </w:tc>
      </w:tr>
      <w:tr w:rsidR="00BF3CE8" w:rsidRPr="00BF3CE8" w14:paraId="625F192C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B0AA9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установку ограждений объектов водоснабжения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AF8B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67 536,8</w:t>
            </w:r>
          </w:p>
        </w:tc>
      </w:tr>
      <w:tr w:rsidR="00BF3CE8" w:rsidRPr="00BF3CE8" w14:paraId="272EC5AC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5973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приобретение служебного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автотраспорта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A20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6 490,0</w:t>
            </w:r>
          </w:p>
        </w:tc>
      </w:tr>
      <w:tr w:rsidR="00BF3CE8" w:rsidRPr="00BF3CE8" w14:paraId="6404B0F2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2321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приобретение запасных частей для служебного автотранспорта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CD8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716,5</w:t>
            </w:r>
          </w:p>
        </w:tc>
      </w:tr>
      <w:tr w:rsidR="00BF3CE8" w:rsidRPr="00BF3CE8" w14:paraId="582B99CC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52C53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проведение текущего ремонта коммунального жилья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4206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1 890,6</w:t>
            </w:r>
          </w:p>
        </w:tc>
      </w:tr>
      <w:tr w:rsidR="00BF3CE8" w:rsidRPr="00BF3CE8" w14:paraId="3C4C0E82" w14:textId="77777777" w:rsidTr="00BF3CE8">
        <w:trPr>
          <w:gridAfter w:val="1"/>
          <w:wAfter w:w="13" w:type="dxa"/>
          <w:trHeight w:val="36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81B1A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ремонт здания морга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46ED2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14 900,0</w:t>
            </w:r>
          </w:p>
        </w:tc>
      </w:tr>
      <w:tr w:rsidR="00BF3CE8" w:rsidRPr="00BF3CE8" w14:paraId="34B24C88" w14:textId="77777777" w:rsidTr="00BF3CE8">
        <w:trPr>
          <w:gridAfter w:val="1"/>
          <w:wAfter w:w="13" w:type="dxa"/>
          <w:trHeight w:val="117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56F1D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жилищно-коммунального хозяйства, пассажирского транспорта, автомобильных дорог и жилищной инспекции района (города областного значения)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8154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95 046,1</w:t>
            </w:r>
          </w:p>
        </w:tc>
      </w:tr>
      <w:tr w:rsidR="00BF3CE8" w:rsidRPr="00BF3CE8" w14:paraId="0BD16427" w14:textId="77777777" w:rsidTr="00BF3CE8">
        <w:trPr>
          <w:gridAfter w:val="1"/>
          <w:wAfter w:w="13" w:type="dxa"/>
          <w:trHeight w:val="57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ECF2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ремонт автомобильных дорог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EB87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48 300,9</w:t>
            </w:r>
          </w:p>
        </w:tc>
      </w:tr>
      <w:tr w:rsidR="00BF3CE8" w:rsidRPr="00BF3CE8" w14:paraId="1A794483" w14:textId="77777777" w:rsidTr="00BF3CE8">
        <w:trPr>
          <w:gridAfter w:val="1"/>
          <w:wAfter w:w="13" w:type="dxa"/>
          <w:trHeight w:val="570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FBD1EE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обеспечение санитарии населенных пунктов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8648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9 000,0</w:t>
            </w:r>
          </w:p>
        </w:tc>
      </w:tr>
      <w:tr w:rsidR="00BF3CE8" w:rsidRPr="00BF3CE8" w14:paraId="5A1FA915" w14:textId="77777777" w:rsidTr="00BF3CE8">
        <w:trPr>
          <w:gridAfter w:val="1"/>
          <w:wAfter w:w="13" w:type="dxa"/>
          <w:trHeight w:val="495"/>
        </w:trPr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60C9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proofErr w:type="spellStart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благоуствойство</w:t>
            </w:r>
            <w:proofErr w:type="spellEnd"/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населенных пунктов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BCC5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17 400,0</w:t>
            </w:r>
          </w:p>
        </w:tc>
      </w:tr>
      <w:tr w:rsidR="00BF3CE8" w:rsidRPr="00BF3CE8" w14:paraId="172F1E59" w14:textId="77777777" w:rsidTr="00BF3CE8">
        <w:trPr>
          <w:gridAfter w:val="1"/>
          <w:wAfter w:w="13" w:type="dxa"/>
          <w:trHeight w:val="37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6A77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организацию водоснабжения населенных пунктов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16EC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14 307,2</w:t>
            </w:r>
          </w:p>
        </w:tc>
      </w:tr>
      <w:tr w:rsidR="00BF3CE8" w:rsidRPr="00BF3CE8" w14:paraId="39B4009D" w14:textId="77777777" w:rsidTr="00BF3CE8">
        <w:trPr>
          <w:gridAfter w:val="1"/>
          <w:wAfter w:w="13" w:type="dxa"/>
          <w:trHeight w:val="37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022B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освещение улиц в населенных пунктах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EA30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5 818,0</w:t>
            </w:r>
          </w:p>
        </w:tc>
      </w:tr>
      <w:tr w:rsidR="00BF3CE8" w:rsidRPr="00BF3CE8" w14:paraId="393503B8" w14:textId="77777777" w:rsidTr="00BF3CE8">
        <w:trPr>
          <w:gridAfter w:val="1"/>
          <w:wAfter w:w="13" w:type="dxa"/>
          <w:trHeight w:val="375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86452" w14:textId="77777777" w:rsidR="00BF3CE8" w:rsidRPr="00BF3CE8" w:rsidRDefault="00BF3CE8" w:rsidP="00BF3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капитальные расходы государственных органов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7D1A" w14:textId="77777777" w:rsidR="00BF3CE8" w:rsidRPr="00BF3CE8" w:rsidRDefault="00BF3CE8" w:rsidP="00BF3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3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220,0</w:t>
            </w:r>
          </w:p>
        </w:tc>
      </w:tr>
    </w:tbl>
    <w:p w14:paraId="283F5270" w14:textId="204A6CFA" w:rsidR="00BF3CE8" w:rsidRDefault="00BF3CE8" w:rsidP="00E11EA0">
      <w:pPr>
        <w:rPr>
          <w:lang w:val="kk-KZ"/>
        </w:rPr>
      </w:pPr>
    </w:p>
    <w:p w14:paraId="624387F0" w14:textId="53C2E937" w:rsidR="00BF3CE8" w:rsidRDefault="00BF3CE8" w:rsidP="00E11EA0">
      <w:pPr>
        <w:rPr>
          <w:lang w:val="kk-KZ"/>
        </w:rPr>
      </w:pPr>
    </w:p>
    <w:p w14:paraId="7779B373" w14:textId="12E64621" w:rsidR="00BF3CE8" w:rsidRDefault="00BF3CE8" w:rsidP="00E11EA0">
      <w:pPr>
        <w:rPr>
          <w:lang w:val="kk-KZ"/>
        </w:rPr>
      </w:pPr>
    </w:p>
    <w:p w14:paraId="271D2380" w14:textId="23E7B23B" w:rsidR="00BF3CE8" w:rsidRDefault="00BF3CE8" w:rsidP="00E11EA0">
      <w:pPr>
        <w:rPr>
          <w:lang w:val="kk-KZ"/>
        </w:rPr>
      </w:pPr>
    </w:p>
    <w:p w14:paraId="0AAD34EA" w14:textId="77777777" w:rsidR="00BF3CE8" w:rsidRPr="00E11EA0" w:rsidRDefault="00BF3CE8" w:rsidP="00E11EA0">
      <w:pPr>
        <w:rPr>
          <w:lang w:val="kk-KZ"/>
        </w:rPr>
      </w:pPr>
      <w:bookmarkStart w:id="1" w:name="_GoBack"/>
      <w:bookmarkEnd w:id="1"/>
    </w:p>
    <w:sectPr w:rsidR="00BF3CE8" w:rsidRPr="00E11EA0" w:rsidSect="00E1672E">
      <w:headerReference w:type="default" r:id="rId9"/>
      <w:pgSz w:w="11906" w:h="16838" w:code="9"/>
      <w:pgMar w:top="1418" w:right="851" w:bottom="1418" w:left="1418" w:header="720" w:footer="7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4AC9" w14:textId="77777777" w:rsidR="009D22C2" w:rsidRDefault="009D22C2" w:rsidP="00E1672E">
      <w:pPr>
        <w:spacing w:after="0" w:line="240" w:lineRule="auto"/>
      </w:pPr>
      <w:r>
        <w:separator/>
      </w:r>
    </w:p>
  </w:endnote>
  <w:endnote w:type="continuationSeparator" w:id="0">
    <w:p w14:paraId="30816B81" w14:textId="77777777" w:rsidR="009D22C2" w:rsidRDefault="009D22C2" w:rsidP="00E16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67C29" w14:textId="77777777" w:rsidR="009D22C2" w:rsidRDefault="009D22C2" w:rsidP="00E1672E">
      <w:pPr>
        <w:spacing w:after="0" w:line="240" w:lineRule="auto"/>
      </w:pPr>
      <w:r>
        <w:separator/>
      </w:r>
    </w:p>
  </w:footnote>
  <w:footnote w:type="continuationSeparator" w:id="0">
    <w:p w14:paraId="6F8E4CF9" w14:textId="77777777" w:rsidR="009D22C2" w:rsidRDefault="009D22C2" w:rsidP="00E16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1634537"/>
      <w:docPartObj>
        <w:docPartGallery w:val="Page Numbers (Top of Page)"/>
        <w:docPartUnique/>
      </w:docPartObj>
    </w:sdtPr>
    <w:sdtEndPr/>
    <w:sdtContent>
      <w:p w14:paraId="16416DBA" w14:textId="18223DC9" w:rsidR="002B102D" w:rsidRDefault="002B102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82C">
          <w:rPr>
            <w:noProof/>
          </w:rPr>
          <w:t>2</w:t>
        </w:r>
        <w:r>
          <w:fldChar w:fldCharType="end"/>
        </w:r>
      </w:p>
    </w:sdtContent>
  </w:sdt>
  <w:p w14:paraId="53EF27ED" w14:textId="77777777" w:rsidR="002B102D" w:rsidRDefault="002B102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37"/>
    <w:rsid w:val="000046FD"/>
    <w:rsid w:val="0001523F"/>
    <w:rsid w:val="0003034B"/>
    <w:rsid w:val="000607AE"/>
    <w:rsid w:val="00077A5C"/>
    <w:rsid w:val="000B3C84"/>
    <w:rsid w:val="000D02FB"/>
    <w:rsid w:val="000F75FE"/>
    <w:rsid w:val="001322FF"/>
    <w:rsid w:val="0016424C"/>
    <w:rsid w:val="00167F88"/>
    <w:rsid w:val="00190873"/>
    <w:rsid w:val="001D411E"/>
    <w:rsid w:val="001F6456"/>
    <w:rsid w:val="001F7EF4"/>
    <w:rsid w:val="0024401D"/>
    <w:rsid w:val="00283EC4"/>
    <w:rsid w:val="002B102D"/>
    <w:rsid w:val="002B5277"/>
    <w:rsid w:val="002C0531"/>
    <w:rsid w:val="00320B7F"/>
    <w:rsid w:val="00340EEC"/>
    <w:rsid w:val="003D226D"/>
    <w:rsid w:val="003E62E6"/>
    <w:rsid w:val="00431F21"/>
    <w:rsid w:val="00475B9B"/>
    <w:rsid w:val="00500627"/>
    <w:rsid w:val="005146BF"/>
    <w:rsid w:val="005237DD"/>
    <w:rsid w:val="00533BE8"/>
    <w:rsid w:val="00576A9D"/>
    <w:rsid w:val="0059068F"/>
    <w:rsid w:val="005A5CB3"/>
    <w:rsid w:val="005B4D20"/>
    <w:rsid w:val="00610057"/>
    <w:rsid w:val="006117E6"/>
    <w:rsid w:val="00615067"/>
    <w:rsid w:val="00631DEE"/>
    <w:rsid w:val="00693E9F"/>
    <w:rsid w:val="007131FD"/>
    <w:rsid w:val="00760813"/>
    <w:rsid w:val="00761597"/>
    <w:rsid w:val="00792F9D"/>
    <w:rsid w:val="007C7B2C"/>
    <w:rsid w:val="007D5C1D"/>
    <w:rsid w:val="00856A41"/>
    <w:rsid w:val="00883A6E"/>
    <w:rsid w:val="008A2EE9"/>
    <w:rsid w:val="008A3DA0"/>
    <w:rsid w:val="008D6486"/>
    <w:rsid w:val="00906EA7"/>
    <w:rsid w:val="009222A8"/>
    <w:rsid w:val="00927004"/>
    <w:rsid w:val="00934814"/>
    <w:rsid w:val="0094368F"/>
    <w:rsid w:val="00966864"/>
    <w:rsid w:val="009836F9"/>
    <w:rsid w:val="009D22C2"/>
    <w:rsid w:val="009D443B"/>
    <w:rsid w:val="00A047FB"/>
    <w:rsid w:val="00A11BB4"/>
    <w:rsid w:val="00A248C2"/>
    <w:rsid w:val="00A43D0E"/>
    <w:rsid w:val="00A50220"/>
    <w:rsid w:val="00A6697E"/>
    <w:rsid w:val="00A9086E"/>
    <w:rsid w:val="00AA5268"/>
    <w:rsid w:val="00AB6236"/>
    <w:rsid w:val="00B20A37"/>
    <w:rsid w:val="00B51E19"/>
    <w:rsid w:val="00B64EA4"/>
    <w:rsid w:val="00BA7854"/>
    <w:rsid w:val="00BD07FE"/>
    <w:rsid w:val="00BE0302"/>
    <w:rsid w:val="00BE2E66"/>
    <w:rsid w:val="00BE43C8"/>
    <w:rsid w:val="00BF3CE8"/>
    <w:rsid w:val="00C0182C"/>
    <w:rsid w:val="00C10735"/>
    <w:rsid w:val="00C86931"/>
    <w:rsid w:val="00CA1FF2"/>
    <w:rsid w:val="00CA220D"/>
    <w:rsid w:val="00CD0304"/>
    <w:rsid w:val="00CD25D8"/>
    <w:rsid w:val="00CE5FA5"/>
    <w:rsid w:val="00CF7E40"/>
    <w:rsid w:val="00D25FDF"/>
    <w:rsid w:val="00D44724"/>
    <w:rsid w:val="00D65CA5"/>
    <w:rsid w:val="00D729A6"/>
    <w:rsid w:val="00DE6A70"/>
    <w:rsid w:val="00E11EA0"/>
    <w:rsid w:val="00E1672E"/>
    <w:rsid w:val="00E536F8"/>
    <w:rsid w:val="00E86193"/>
    <w:rsid w:val="00EB3BFD"/>
    <w:rsid w:val="00EE322D"/>
    <w:rsid w:val="00F2273C"/>
    <w:rsid w:val="00F25F74"/>
    <w:rsid w:val="00F27EB4"/>
    <w:rsid w:val="00F86CFF"/>
    <w:rsid w:val="00FE1117"/>
    <w:rsid w:val="00FE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BE1A"/>
  <w15:chartTrackingRefBased/>
  <w15:docId w15:val="{63D72E2D-DBA5-43EB-AD6C-FF78A6FD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6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62E6"/>
    <w:rPr>
      <w:rFonts w:ascii="Segoe UI" w:hAnsi="Segoe UI" w:cs="Segoe UI"/>
      <w:sz w:val="18"/>
      <w:szCs w:val="18"/>
    </w:rPr>
  </w:style>
  <w:style w:type="paragraph" w:customStyle="1" w:styleId="a5">
    <w:basedOn w:val="a"/>
    <w:next w:val="a6"/>
    <w:rsid w:val="00244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4401D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E16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672E"/>
  </w:style>
  <w:style w:type="paragraph" w:styleId="a9">
    <w:name w:val="footer"/>
    <w:basedOn w:val="a"/>
    <w:link w:val="aa"/>
    <w:uiPriority w:val="99"/>
    <w:unhideWhenUsed/>
    <w:rsid w:val="00E16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6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G23BC00121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G23BC0012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G23BC00121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3041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gigabyte</cp:lastModifiedBy>
  <cp:revision>3</cp:revision>
  <cp:lastPrinted>2026-03-10T12:08:00Z</cp:lastPrinted>
  <dcterms:created xsi:type="dcterms:W3CDTF">2026-09-28T06:06:00Z</dcterms:created>
  <dcterms:modified xsi:type="dcterms:W3CDTF">2026-09-28T06:10:00Z</dcterms:modified>
</cp:coreProperties>
</file>