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C12AF" w14:textId="1EFF961D" w:rsidR="008F2379" w:rsidRPr="00496CD1" w:rsidRDefault="008F2379" w:rsidP="008F2379">
      <w:pPr>
        <w:pStyle w:val="Body3paragraph2paragraph21L1BodyTextgl"/>
        <w:tabs>
          <w:tab w:val="left" w:pos="426"/>
        </w:tabs>
        <w:contextualSpacing/>
        <w:jc w:val="center"/>
        <w:rPr>
          <w:b/>
          <w:bCs/>
          <w:iCs/>
          <w:lang w:val="kk-KZ"/>
        </w:rPr>
      </w:pPr>
      <w:r w:rsidRPr="00496CD1">
        <w:rPr>
          <w:b/>
          <w:bCs/>
          <w:iCs/>
          <w:lang w:val="kk-KZ"/>
        </w:rPr>
        <w:t>Атырау облысының 202</w:t>
      </w:r>
      <w:r w:rsidR="00F0643A" w:rsidRPr="00496CD1">
        <w:rPr>
          <w:b/>
          <w:bCs/>
          <w:iCs/>
          <w:lang w:val="kk-KZ"/>
        </w:rPr>
        <w:t>6</w:t>
      </w:r>
      <w:r w:rsidRPr="00496CD1">
        <w:rPr>
          <w:b/>
          <w:bCs/>
          <w:iCs/>
          <w:lang w:val="kk-KZ"/>
        </w:rPr>
        <w:t xml:space="preserve"> жылғы қаңтар</w:t>
      </w:r>
      <w:r w:rsidR="00965164" w:rsidRPr="00496CD1">
        <w:rPr>
          <w:b/>
          <w:bCs/>
          <w:iCs/>
          <w:lang w:val="kk-KZ"/>
        </w:rPr>
        <w:t>-</w:t>
      </w:r>
      <w:r w:rsidR="00496CD1" w:rsidRPr="00496CD1">
        <w:rPr>
          <w:b/>
          <w:bCs/>
          <w:iCs/>
          <w:lang w:val="kk-KZ"/>
        </w:rPr>
        <w:t>тамыздағы</w:t>
      </w:r>
    </w:p>
    <w:p w14:paraId="2015B17F" w14:textId="77777777" w:rsidR="008F2379" w:rsidRPr="00496CD1" w:rsidRDefault="008F2379" w:rsidP="008F2379">
      <w:pPr>
        <w:pStyle w:val="Body3paragraph2paragraph21L1BodyTextgl"/>
        <w:tabs>
          <w:tab w:val="left" w:pos="426"/>
        </w:tabs>
        <w:contextualSpacing/>
        <w:jc w:val="center"/>
        <w:rPr>
          <w:b/>
          <w:bCs/>
          <w:iCs/>
          <w:lang w:val="kk-KZ"/>
        </w:rPr>
      </w:pPr>
      <w:r w:rsidRPr="00496CD1">
        <w:rPr>
          <w:b/>
          <w:bCs/>
          <w:iCs/>
          <w:lang w:val="kk-KZ"/>
        </w:rPr>
        <w:t>әлеуметтік-экономикалық даму қорытындылары</w:t>
      </w:r>
    </w:p>
    <w:p w14:paraId="7B471A98" w14:textId="77777777" w:rsidR="008F2379" w:rsidRPr="00496CD1" w:rsidRDefault="008F2379" w:rsidP="008F2379">
      <w:pPr>
        <w:pStyle w:val="Body3paragraph2paragraph21L1BodyTextgl"/>
        <w:tabs>
          <w:tab w:val="left" w:pos="426"/>
        </w:tabs>
        <w:ind w:firstLine="709"/>
        <w:contextualSpacing/>
        <w:rPr>
          <w:b/>
          <w:bCs/>
          <w:iCs/>
          <w:highlight w:val="yellow"/>
          <w:lang w:val="kk-KZ"/>
        </w:rPr>
      </w:pPr>
    </w:p>
    <w:p w14:paraId="71D421AB" w14:textId="77777777" w:rsidR="008F2379" w:rsidRPr="00496CD1" w:rsidRDefault="008F2379" w:rsidP="008F2379">
      <w:pPr>
        <w:widowControl w:val="0"/>
        <w:pBdr>
          <w:top w:val="nil"/>
          <w:left w:val="nil"/>
          <w:bottom w:val="nil"/>
          <w:right w:val="nil"/>
          <w:between w:val="nil"/>
        </w:pBdr>
        <w:spacing w:after="0" w:line="240" w:lineRule="auto"/>
        <w:ind w:firstLine="709"/>
        <w:contextualSpacing/>
        <w:jc w:val="both"/>
        <w:rPr>
          <w:rFonts w:ascii="Times New Roman" w:eastAsia="Arial" w:hAnsi="Times New Roman"/>
          <w:sz w:val="28"/>
          <w:szCs w:val="28"/>
          <w:lang w:val="kk-KZ"/>
        </w:rPr>
      </w:pPr>
      <w:r w:rsidRPr="00496CD1">
        <w:rPr>
          <w:rFonts w:ascii="Times New Roman" w:eastAsia="Arial" w:hAnsi="Times New Roman"/>
          <w:sz w:val="28"/>
          <w:szCs w:val="28"/>
          <w:lang w:val="kk-KZ"/>
        </w:rPr>
        <w:t xml:space="preserve">Облыс аумағының көлемі </w:t>
      </w:r>
      <w:r w:rsidRPr="00496CD1">
        <w:rPr>
          <w:rFonts w:ascii="Times New Roman" w:eastAsia="Arial" w:hAnsi="Times New Roman"/>
          <w:b/>
          <w:bCs/>
          <w:sz w:val="28"/>
          <w:szCs w:val="28"/>
          <w:lang w:val="kk-KZ"/>
        </w:rPr>
        <w:t>118,6 мың шаршы шақырымды</w:t>
      </w:r>
      <w:r w:rsidRPr="00496CD1">
        <w:rPr>
          <w:rFonts w:ascii="Times New Roman" w:eastAsia="Arial" w:hAnsi="Times New Roman"/>
          <w:sz w:val="28"/>
          <w:szCs w:val="28"/>
          <w:lang w:val="kk-KZ"/>
        </w:rPr>
        <w:t xml:space="preserve"> құрайды.</w:t>
      </w:r>
    </w:p>
    <w:p w14:paraId="721C7F0D" w14:textId="77777777" w:rsidR="008F2379" w:rsidRPr="00496CD1" w:rsidRDefault="008F2379" w:rsidP="008F2379">
      <w:pPr>
        <w:widowControl w:val="0"/>
        <w:pBdr>
          <w:top w:val="nil"/>
          <w:left w:val="nil"/>
          <w:bottom w:val="nil"/>
          <w:right w:val="nil"/>
          <w:between w:val="nil"/>
        </w:pBdr>
        <w:spacing w:after="0" w:line="240" w:lineRule="auto"/>
        <w:ind w:firstLine="709"/>
        <w:contextualSpacing/>
        <w:jc w:val="both"/>
        <w:rPr>
          <w:rFonts w:ascii="Times New Roman" w:eastAsia="Arial" w:hAnsi="Times New Roman"/>
          <w:sz w:val="28"/>
          <w:szCs w:val="28"/>
          <w:lang w:val="kk-KZ"/>
        </w:rPr>
      </w:pPr>
      <w:r w:rsidRPr="00496CD1">
        <w:rPr>
          <w:rFonts w:ascii="Times New Roman" w:eastAsia="Arial" w:hAnsi="Times New Roman"/>
          <w:sz w:val="28"/>
          <w:szCs w:val="28"/>
          <w:lang w:val="kk-KZ"/>
        </w:rPr>
        <w:t xml:space="preserve">Облыс 1 облыстық маңыздағы қаладан </w:t>
      </w:r>
      <w:r w:rsidRPr="00496CD1">
        <w:rPr>
          <w:rFonts w:ascii="Times New Roman" w:eastAsia="Arial" w:hAnsi="Times New Roman"/>
          <w:i/>
          <w:iCs/>
          <w:sz w:val="24"/>
          <w:szCs w:val="24"/>
          <w:lang w:val="kk-KZ"/>
        </w:rPr>
        <w:t>(Атырау),</w:t>
      </w:r>
      <w:r w:rsidRPr="00496CD1">
        <w:rPr>
          <w:rFonts w:ascii="Times New Roman" w:eastAsia="Arial" w:hAnsi="Times New Roman"/>
          <w:sz w:val="24"/>
          <w:szCs w:val="24"/>
          <w:lang w:val="kk-KZ"/>
        </w:rPr>
        <w:t xml:space="preserve"> </w:t>
      </w:r>
      <w:r w:rsidRPr="00496CD1">
        <w:rPr>
          <w:rFonts w:ascii="Times New Roman" w:eastAsia="Arial" w:hAnsi="Times New Roman"/>
          <w:sz w:val="28"/>
          <w:szCs w:val="28"/>
          <w:lang w:val="kk-KZ"/>
        </w:rPr>
        <w:t xml:space="preserve">1 аудандық маңыздағы қаладан </w:t>
      </w:r>
      <w:r w:rsidRPr="00496CD1">
        <w:rPr>
          <w:rFonts w:ascii="Times New Roman" w:eastAsia="Arial" w:hAnsi="Times New Roman"/>
          <w:i/>
          <w:iCs/>
          <w:sz w:val="24"/>
          <w:szCs w:val="24"/>
          <w:lang w:val="kk-KZ"/>
        </w:rPr>
        <w:t xml:space="preserve">(Құлсары), </w:t>
      </w:r>
      <w:r w:rsidRPr="00496CD1">
        <w:rPr>
          <w:rFonts w:ascii="Times New Roman" w:eastAsia="Arial" w:hAnsi="Times New Roman"/>
          <w:sz w:val="28"/>
          <w:szCs w:val="28"/>
          <w:lang w:val="kk-KZ"/>
        </w:rPr>
        <w:t xml:space="preserve">7 ауданнан және 153 ауылдық елді мекеннен тұрады. </w:t>
      </w:r>
    </w:p>
    <w:p w14:paraId="4A42FF25" w14:textId="651FC368" w:rsidR="008F2379" w:rsidRPr="00496CD1" w:rsidRDefault="008F2379" w:rsidP="008F2379">
      <w:pPr>
        <w:pBdr>
          <w:top w:val="nil"/>
          <w:left w:val="nil"/>
          <w:bottom w:val="nil"/>
          <w:right w:val="nil"/>
          <w:between w:val="nil"/>
        </w:pBdr>
        <w:spacing w:after="0" w:line="240" w:lineRule="auto"/>
        <w:ind w:firstLine="709"/>
        <w:contextualSpacing/>
        <w:jc w:val="both"/>
        <w:rPr>
          <w:rFonts w:ascii="Times New Roman" w:eastAsia="Arial" w:hAnsi="Times New Roman"/>
          <w:sz w:val="28"/>
          <w:szCs w:val="28"/>
          <w:lang w:val="kk-KZ"/>
        </w:rPr>
      </w:pPr>
      <w:r w:rsidRPr="00496CD1">
        <w:rPr>
          <w:rFonts w:ascii="Times New Roman" w:eastAsia="Arial" w:hAnsi="Times New Roman"/>
          <w:sz w:val="28"/>
          <w:szCs w:val="28"/>
          <w:lang w:val="kk-KZ"/>
        </w:rPr>
        <w:t>202</w:t>
      </w:r>
      <w:r w:rsidR="00F0643A" w:rsidRPr="00496CD1">
        <w:rPr>
          <w:rFonts w:ascii="Times New Roman" w:eastAsia="Arial" w:hAnsi="Times New Roman"/>
          <w:sz w:val="28"/>
          <w:szCs w:val="28"/>
          <w:lang w:val="kk-KZ"/>
        </w:rPr>
        <w:t>6</w:t>
      </w:r>
      <w:r w:rsidRPr="00496CD1">
        <w:rPr>
          <w:rFonts w:ascii="Times New Roman" w:eastAsia="Arial" w:hAnsi="Times New Roman"/>
          <w:sz w:val="28"/>
          <w:szCs w:val="28"/>
          <w:lang w:val="kk-KZ"/>
        </w:rPr>
        <w:t xml:space="preserve"> жылдың 1 </w:t>
      </w:r>
      <w:r w:rsidR="00496CD1" w:rsidRPr="00496CD1">
        <w:rPr>
          <w:rFonts w:ascii="Times New Roman" w:eastAsia="Arial" w:hAnsi="Times New Roman"/>
          <w:sz w:val="28"/>
          <w:szCs w:val="28"/>
          <w:lang w:val="kk-KZ"/>
        </w:rPr>
        <w:t>тамызына</w:t>
      </w:r>
      <w:r w:rsidRPr="00496CD1">
        <w:rPr>
          <w:rFonts w:ascii="Times New Roman" w:eastAsia="Arial" w:hAnsi="Times New Roman"/>
          <w:sz w:val="28"/>
          <w:szCs w:val="28"/>
          <w:lang w:val="kk-KZ"/>
        </w:rPr>
        <w:t xml:space="preserve"> </w:t>
      </w:r>
      <w:r w:rsidRPr="00496CD1">
        <w:rPr>
          <w:rFonts w:ascii="Times New Roman" w:eastAsia="Arial" w:hAnsi="Times New Roman"/>
          <w:b/>
          <w:bCs/>
          <w:sz w:val="28"/>
          <w:szCs w:val="28"/>
          <w:lang w:val="kk-KZ"/>
        </w:rPr>
        <w:t>халық саны</w:t>
      </w:r>
      <w:r w:rsidRPr="00496CD1">
        <w:rPr>
          <w:rFonts w:ascii="Times New Roman" w:eastAsia="Arial" w:hAnsi="Times New Roman"/>
          <w:sz w:val="28"/>
          <w:szCs w:val="28"/>
          <w:lang w:val="kk-KZ"/>
        </w:rPr>
        <w:t xml:space="preserve"> – </w:t>
      </w:r>
      <w:r w:rsidR="00E9312F" w:rsidRPr="00496CD1">
        <w:rPr>
          <w:rFonts w:ascii="Times New Roman" w:eastAsia="Arial" w:hAnsi="Times New Roman"/>
          <w:b/>
          <w:bCs/>
          <w:sz w:val="28"/>
          <w:szCs w:val="28"/>
          <w:lang w:val="kk-KZ"/>
        </w:rPr>
        <w:t>718</w:t>
      </w:r>
      <w:r w:rsidRPr="00496CD1">
        <w:rPr>
          <w:rFonts w:ascii="Times New Roman" w:eastAsia="Arial" w:hAnsi="Times New Roman"/>
          <w:b/>
          <w:bCs/>
          <w:sz w:val="28"/>
          <w:szCs w:val="28"/>
          <w:lang w:val="kk-KZ"/>
        </w:rPr>
        <w:t>,</w:t>
      </w:r>
      <w:r w:rsidR="00B23B06" w:rsidRPr="00496CD1">
        <w:rPr>
          <w:rFonts w:ascii="Times New Roman" w:eastAsia="Arial" w:hAnsi="Times New Roman"/>
          <w:b/>
          <w:bCs/>
          <w:sz w:val="28"/>
          <w:szCs w:val="28"/>
          <w:lang w:val="kk-KZ"/>
        </w:rPr>
        <w:t>5</w:t>
      </w:r>
      <w:r w:rsidRPr="00496CD1">
        <w:rPr>
          <w:rFonts w:ascii="Times New Roman" w:eastAsia="Arial" w:hAnsi="Times New Roman"/>
          <w:b/>
          <w:bCs/>
          <w:sz w:val="28"/>
          <w:szCs w:val="28"/>
          <w:lang w:val="kk-KZ"/>
        </w:rPr>
        <w:t xml:space="preserve"> мың адам, </w:t>
      </w:r>
      <w:r w:rsidRPr="00496CD1">
        <w:rPr>
          <w:rFonts w:ascii="Times New Roman" w:eastAsia="Arial" w:hAnsi="Times New Roman"/>
          <w:sz w:val="28"/>
          <w:szCs w:val="28"/>
          <w:lang w:val="kk-KZ"/>
        </w:rPr>
        <w:t xml:space="preserve">оның ішінде қала халқы </w:t>
      </w:r>
      <w:r w:rsidR="00B23B06" w:rsidRPr="00496CD1">
        <w:rPr>
          <w:rFonts w:ascii="Times New Roman" w:eastAsia="Arial" w:hAnsi="Times New Roman"/>
          <w:b/>
          <w:bCs/>
          <w:sz w:val="28"/>
          <w:szCs w:val="28"/>
          <w:lang w:val="kk-KZ"/>
        </w:rPr>
        <w:t>394</w:t>
      </w:r>
      <w:r w:rsidRPr="00496CD1">
        <w:rPr>
          <w:rFonts w:ascii="Times New Roman" w:eastAsia="Arial" w:hAnsi="Times New Roman"/>
          <w:b/>
          <w:bCs/>
          <w:sz w:val="28"/>
          <w:szCs w:val="28"/>
          <w:lang w:val="kk-KZ"/>
        </w:rPr>
        <w:t>,</w:t>
      </w:r>
      <w:r w:rsidR="00496CD1" w:rsidRPr="00496CD1">
        <w:rPr>
          <w:rFonts w:ascii="Times New Roman" w:eastAsia="Arial" w:hAnsi="Times New Roman"/>
          <w:b/>
          <w:bCs/>
          <w:sz w:val="28"/>
          <w:szCs w:val="28"/>
          <w:lang w:val="kk-KZ"/>
        </w:rPr>
        <w:t>3</w:t>
      </w:r>
      <w:r w:rsidRPr="00496CD1">
        <w:rPr>
          <w:rFonts w:ascii="Times New Roman" w:eastAsia="Arial" w:hAnsi="Times New Roman"/>
          <w:b/>
          <w:bCs/>
          <w:sz w:val="28"/>
          <w:szCs w:val="28"/>
          <w:lang w:val="kk-KZ"/>
        </w:rPr>
        <w:t xml:space="preserve"> мың</w:t>
      </w:r>
      <w:r w:rsidRPr="00496CD1">
        <w:rPr>
          <w:rFonts w:ascii="Times New Roman" w:eastAsia="Arial" w:hAnsi="Times New Roman"/>
          <w:sz w:val="28"/>
          <w:szCs w:val="28"/>
          <w:lang w:val="kk-KZ"/>
        </w:rPr>
        <w:t xml:space="preserve"> адам (54,</w:t>
      </w:r>
      <w:r w:rsidR="00496CD1">
        <w:rPr>
          <w:rFonts w:ascii="Times New Roman" w:eastAsia="Arial" w:hAnsi="Times New Roman"/>
          <w:sz w:val="28"/>
          <w:szCs w:val="28"/>
          <w:lang w:val="kk-KZ"/>
        </w:rPr>
        <w:t>9</w:t>
      </w:r>
      <w:r w:rsidRPr="00496CD1">
        <w:rPr>
          <w:rFonts w:ascii="Times New Roman" w:eastAsia="Arial" w:hAnsi="Times New Roman"/>
          <w:sz w:val="28"/>
          <w:szCs w:val="28"/>
          <w:lang w:val="kk-KZ"/>
        </w:rPr>
        <w:t xml:space="preserve">%) </w:t>
      </w:r>
      <w:r w:rsidRPr="00496CD1">
        <w:rPr>
          <w:rFonts w:ascii="Times New Roman" w:eastAsia="Arial" w:hAnsi="Times New Roman"/>
          <w:i/>
          <w:iCs/>
          <w:sz w:val="24"/>
          <w:szCs w:val="24"/>
          <w:lang w:val="kk-KZ"/>
        </w:rPr>
        <w:t>(01.</w:t>
      </w:r>
      <w:r w:rsidR="00F0643A" w:rsidRPr="00496CD1">
        <w:rPr>
          <w:rFonts w:ascii="Times New Roman" w:eastAsia="Arial" w:hAnsi="Times New Roman"/>
          <w:i/>
          <w:iCs/>
          <w:sz w:val="24"/>
          <w:szCs w:val="24"/>
          <w:lang w:val="kk-KZ"/>
        </w:rPr>
        <w:t>0</w:t>
      </w:r>
      <w:r w:rsidR="00496CD1" w:rsidRPr="00496CD1">
        <w:rPr>
          <w:rFonts w:ascii="Times New Roman" w:eastAsia="Arial" w:hAnsi="Times New Roman"/>
          <w:i/>
          <w:iCs/>
          <w:sz w:val="24"/>
          <w:szCs w:val="24"/>
          <w:lang w:val="kk-KZ"/>
        </w:rPr>
        <w:t>8</w:t>
      </w:r>
      <w:r w:rsidRPr="00496CD1">
        <w:rPr>
          <w:rFonts w:ascii="Times New Roman" w:eastAsia="Arial" w:hAnsi="Times New Roman"/>
          <w:i/>
          <w:iCs/>
          <w:sz w:val="24"/>
          <w:szCs w:val="24"/>
          <w:lang w:val="kk-KZ"/>
        </w:rPr>
        <w:t>.202</w:t>
      </w:r>
      <w:r w:rsidR="00F0643A" w:rsidRPr="00496CD1">
        <w:rPr>
          <w:rFonts w:ascii="Times New Roman" w:eastAsia="Arial" w:hAnsi="Times New Roman"/>
          <w:i/>
          <w:iCs/>
          <w:sz w:val="24"/>
          <w:szCs w:val="24"/>
          <w:lang w:val="kk-KZ"/>
        </w:rPr>
        <w:t>5</w:t>
      </w:r>
      <w:r w:rsidRPr="00496CD1">
        <w:rPr>
          <w:rFonts w:ascii="Times New Roman" w:eastAsia="Arial" w:hAnsi="Times New Roman"/>
          <w:i/>
          <w:iCs/>
          <w:sz w:val="24"/>
          <w:szCs w:val="24"/>
          <w:lang w:val="kk-KZ"/>
        </w:rPr>
        <w:t xml:space="preserve"> ж. халық саны – </w:t>
      </w:r>
      <w:r w:rsidR="00771817" w:rsidRPr="00496CD1">
        <w:rPr>
          <w:rFonts w:ascii="Times New Roman" w:eastAsia="Arial" w:hAnsi="Times New Roman"/>
          <w:i/>
          <w:iCs/>
          <w:sz w:val="24"/>
          <w:szCs w:val="24"/>
          <w:lang w:val="kk-KZ"/>
        </w:rPr>
        <w:t>713</w:t>
      </w:r>
      <w:r w:rsidRPr="00496CD1">
        <w:rPr>
          <w:rFonts w:ascii="Times New Roman" w:eastAsia="Arial" w:hAnsi="Times New Roman"/>
          <w:i/>
          <w:iCs/>
          <w:sz w:val="24"/>
          <w:szCs w:val="24"/>
          <w:lang w:val="kk-KZ"/>
        </w:rPr>
        <w:t>,</w:t>
      </w:r>
      <w:r w:rsidR="00B23B06" w:rsidRPr="00496CD1">
        <w:rPr>
          <w:rFonts w:ascii="Times New Roman" w:eastAsia="Arial" w:hAnsi="Times New Roman"/>
          <w:i/>
          <w:iCs/>
          <w:sz w:val="24"/>
          <w:szCs w:val="24"/>
          <w:lang w:val="kk-KZ"/>
        </w:rPr>
        <w:t>9</w:t>
      </w:r>
      <w:r w:rsidRPr="00496CD1">
        <w:rPr>
          <w:rFonts w:ascii="Times New Roman" w:eastAsia="Arial" w:hAnsi="Times New Roman"/>
          <w:i/>
          <w:iCs/>
          <w:sz w:val="24"/>
          <w:szCs w:val="24"/>
          <w:lang w:val="kk-KZ"/>
        </w:rPr>
        <w:t xml:space="preserve"> мың адам).</w:t>
      </w:r>
    </w:p>
    <w:p w14:paraId="07431E2A" w14:textId="022DA0C0" w:rsidR="008F2379" w:rsidRPr="00496CD1" w:rsidRDefault="008F2379" w:rsidP="008F2379">
      <w:pPr>
        <w:widowControl w:val="0"/>
        <w:pBdr>
          <w:top w:val="nil"/>
          <w:left w:val="nil"/>
          <w:bottom w:val="nil"/>
          <w:right w:val="nil"/>
          <w:between w:val="nil"/>
        </w:pBdr>
        <w:spacing w:after="0" w:line="240" w:lineRule="auto"/>
        <w:ind w:firstLine="709"/>
        <w:contextualSpacing/>
        <w:jc w:val="both"/>
        <w:rPr>
          <w:rFonts w:ascii="Times New Roman" w:eastAsia="Arial" w:hAnsi="Times New Roman"/>
          <w:sz w:val="28"/>
          <w:szCs w:val="28"/>
          <w:lang w:val="kk-KZ"/>
        </w:rPr>
      </w:pPr>
      <w:r w:rsidRPr="00496CD1">
        <w:rPr>
          <w:rFonts w:ascii="Times New Roman" w:eastAsia="Arial" w:hAnsi="Times New Roman"/>
          <w:sz w:val="28"/>
          <w:szCs w:val="28"/>
          <w:lang w:val="kk-KZ"/>
        </w:rPr>
        <w:t>202</w:t>
      </w:r>
      <w:r w:rsidR="00965164" w:rsidRPr="00496CD1">
        <w:rPr>
          <w:rFonts w:ascii="Times New Roman" w:eastAsia="Arial" w:hAnsi="Times New Roman"/>
          <w:sz w:val="28"/>
          <w:szCs w:val="28"/>
          <w:lang w:val="kk-KZ"/>
        </w:rPr>
        <w:t>6</w:t>
      </w:r>
      <w:r w:rsidRPr="00496CD1">
        <w:rPr>
          <w:rFonts w:ascii="Times New Roman" w:eastAsia="Arial" w:hAnsi="Times New Roman"/>
          <w:sz w:val="28"/>
          <w:szCs w:val="28"/>
          <w:lang w:val="kk-KZ"/>
        </w:rPr>
        <w:t xml:space="preserve"> жылдың басына </w:t>
      </w:r>
      <w:r w:rsidRPr="00496CD1">
        <w:rPr>
          <w:rFonts w:ascii="Times New Roman" w:eastAsia="Arial" w:hAnsi="Times New Roman"/>
          <w:b/>
          <w:bCs/>
          <w:sz w:val="28"/>
          <w:szCs w:val="28"/>
          <w:lang w:val="kk-KZ"/>
        </w:rPr>
        <w:t>ұлттық құрамы:</w:t>
      </w:r>
      <w:r w:rsidRPr="00496CD1">
        <w:rPr>
          <w:rFonts w:ascii="Times New Roman" w:eastAsia="Arial" w:hAnsi="Times New Roman"/>
          <w:sz w:val="28"/>
          <w:szCs w:val="28"/>
          <w:lang w:val="kk-KZ"/>
        </w:rPr>
        <w:t xml:space="preserve"> қазақтар – 93,0%, орыстар – 4,</w:t>
      </w:r>
      <w:r w:rsidR="006121FD" w:rsidRPr="00496CD1">
        <w:rPr>
          <w:rFonts w:ascii="Times New Roman" w:eastAsia="Arial" w:hAnsi="Times New Roman"/>
          <w:sz w:val="28"/>
          <w:szCs w:val="28"/>
          <w:lang w:val="kk-KZ"/>
        </w:rPr>
        <w:t>2</w:t>
      </w:r>
      <w:r w:rsidRPr="00496CD1">
        <w:rPr>
          <w:rFonts w:ascii="Times New Roman" w:eastAsia="Arial" w:hAnsi="Times New Roman"/>
          <w:sz w:val="28"/>
          <w:szCs w:val="28"/>
          <w:lang w:val="kk-KZ"/>
        </w:rPr>
        <w:t>% және басқалары – 2,</w:t>
      </w:r>
      <w:r w:rsidR="006121FD" w:rsidRPr="00496CD1">
        <w:rPr>
          <w:rFonts w:ascii="Times New Roman" w:eastAsia="Arial" w:hAnsi="Times New Roman"/>
          <w:sz w:val="28"/>
          <w:szCs w:val="28"/>
          <w:lang w:val="kk-KZ"/>
        </w:rPr>
        <w:t>8</w:t>
      </w:r>
      <w:r w:rsidRPr="00496CD1">
        <w:rPr>
          <w:rFonts w:ascii="Times New Roman" w:eastAsia="Arial" w:hAnsi="Times New Roman"/>
          <w:sz w:val="28"/>
          <w:szCs w:val="28"/>
          <w:lang w:val="kk-KZ"/>
        </w:rPr>
        <w:t>%.</w:t>
      </w:r>
    </w:p>
    <w:p w14:paraId="6F2D710C" w14:textId="77777777" w:rsidR="007F76E5" w:rsidRPr="00496CD1" w:rsidRDefault="00E9312F" w:rsidP="00E9312F">
      <w:pPr>
        <w:spacing w:after="0" w:line="240" w:lineRule="auto"/>
        <w:ind w:firstLine="709"/>
        <w:contextualSpacing/>
        <w:jc w:val="both"/>
        <w:rPr>
          <w:rFonts w:asciiTheme="majorBidi" w:hAnsiTheme="majorBidi" w:cstheme="majorBidi"/>
          <w:sz w:val="28"/>
          <w:szCs w:val="28"/>
          <w:lang w:val="kk-KZ" w:eastAsia="ru-RU"/>
        </w:rPr>
      </w:pPr>
      <w:r w:rsidRPr="00496CD1">
        <w:rPr>
          <w:rFonts w:asciiTheme="majorBidi" w:hAnsiTheme="majorBidi" w:cstheme="majorBidi"/>
          <w:sz w:val="28"/>
          <w:szCs w:val="28"/>
          <w:lang w:val="kk-KZ" w:eastAsia="ru-RU"/>
        </w:rPr>
        <w:t xml:space="preserve">2026 жылдың қаңтар-наурызында облыстың </w:t>
      </w:r>
      <w:r w:rsidRPr="00496CD1">
        <w:rPr>
          <w:rFonts w:asciiTheme="majorBidi" w:hAnsiTheme="majorBidi" w:cstheme="majorBidi"/>
          <w:b/>
          <w:sz w:val="28"/>
          <w:szCs w:val="28"/>
          <w:lang w:val="kk-KZ" w:eastAsia="ru-RU"/>
        </w:rPr>
        <w:t>жалпы өңірлік өнімі</w:t>
      </w:r>
      <w:r w:rsidRPr="00496CD1">
        <w:rPr>
          <w:rFonts w:asciiTheme="majorBidi" w:hAnsiTheme="majorBidi" w:cstheme="majorBidi"/>
          <w:b/>
          <w:sz w:val="28"/>
          <w:szCs w:val="28"/>
          <w:lang w:val="kk-KZ" w:eastAsia="ru-RU"/>
        </w:rPr>
        <w:br/>
        <w:t>3 171,2 млрд теңгені</w:t>
      </w:r>
      <w:r w:rsidRPr="00496CD1">
        <w:rPr>
          <w:rFonts w:asciiTheme="majorBidi" w:hAnsiTheme="majorBidi" w:cstheme="majorBidi"/>
          <w:sz w:val="28"/>
          <w:szCs w:val="28"/>
          <w:lang w:val="kk-KZ" w:eastAsia="ru-RU"/>
        </w:rPr>
        <w:t xml:space="preserve"> құрады</w:t>
      </w:r>
      <w:r w:rsidR="007F76E5" w:rsidRPr="00496CD1">
        <w:rPr>
          <w:rFonts w:asciiTheme="majorBidi" w:hAnsiTheme="majorBidi" w:cstheme="majorBidi"/>
          <w:sz w:val="28"/>
          <w:szCs w:val="28"/>
          <w:lang w:val="kk-KZ" w:eastAsia="ru-RU"/>
        </w:rPr>
        <w:t>.</w:t>
      </w:r>
      <w:r w:rsidRPr="00496CD1">
        <w:rPr>
          <w:rFonts w:asciiTheme="majorBidi" w:hAnsiTheme="majorBidi" w:cstheme="majorBidi"/>
          <w:sz w:val="28"/>
          <w:szCs w:val="28"/>
          <w:lang w:val="kk-KZ" w:eastAsia="ru-RU"/>
        </w:rPr>
        <w:t xml:space="preserve"> </w:t>
      </w:r>
      <w:r w:rsidR="007F76E5" w:rsidRPr="00496CD1">
        <w:rPr>
          <w:rFonts w:asciiTheme="majorBidi" w:hAnsiTheme="majorBidi" w:cstheme="majorBidi"/>
          <w:sz w:val="28"/>
          <w:szCs w:val="28"/>
          <w:lang w:val="kk-KZ" w:eastAsia="ru-RU"/>
        </w:rPr>
        <w:t>Н</w:t>
      </w:r>
      <w:r w:rsidRPr="00496CD1">
        <w:rPr>
          <w:rFonts w:asciiTheme="majorBidi" w:hAnsiTheme="majorBidi" w:cstheme="majorBidi"/>
          <w:sz w:val="28"/>
          <w:szCs w:val="28"/>
          <w:lang w:val="kk-KZ" w:eastAsia="ru-RU"/>
        </w:rPr>
        <w:t xml:space="preserve">ақты көлем индексі – </w:t>
      </w:r>
      <w:r w:rsidRPr="00496CD1">
        <w:rPr>
          <w:rFonts w:asciiTheme="majorBidi" w:hAnsiTheme="majorBidi" w:cstheme="majorBidi"/>
          <w:b/>
          <w:bCs/>
          <w:sz w:val="28"/>
          <w:szCs w:val="28"/>
          <w:lang w:val="kk-KZ" w:eastAsia="ru-RU"/>
        </w:rPr>
        <w:t>87,9%</w:t>
      </w:r>
      <w:r w:rsidRPr="00496CD1">
        <w:rPr>
          <w:rFonts w:asciiTheme="majorBidi" w:hAnsiTheme="majorBidi" w:cstheme="majorBidi"/>
          <w:sz w:val="28"/>
          <w:szCs w:val="28"/>
          <w:lang w:val="kk-KZ" w:eastAsia="ru-RU"/>
        </w:rPr>
        <w:t xml:space="preserve">. </w:t>
      </w:r>
    </w:p>
    <w:p w14:paraId="137187A2" w14:textId="3D56CA0D" w:rsidR="00E9312F" w:rsidRPr="00496CD1" w:rsidRDefault="00E9312F" w:rsidP="007F76E5">
      <w:pPr>
        <w:spacing w:after="0" w:line="240" w:lineRule="auto"/>
        <w:ind w:firstLine="709"/>
        <w:contextualSpacing/>
        <w:jc w:val="both"/>
        <w:rPr>
          <w:rFonts w:asciiTheme="majorBidi" w:hAnsiTheme="majorBidi" w:cstheme="majorBidi"/>
          <w:sz w:val="28"/>
          <w:szCs w:val="28"/>
          <w:lang w:val="kk-KZ" w:eastAsia="ru-RU"/>
        </w:rPr>
      </w:pPr>
      <w:r w:rsidRPr="00496CD1">
        <w:rPr>
          <w:rFonts w:asciiTheme="majorBidi" w:hAnsiTheme="majorBidi" w:cstheme="majorBidi"/>
          <w:sz w:val="28"/>
          <w:szCs w:val="28"/>
          <w:lang w:val="kk-KZ" w:eastAsia="ru-RU"/>
        </w:rPr>
        <w:t xml:space="preserve">Республиканың жалпы ішкі өнімінің көлеміндегі облыстың үлес салмағы – </w:t>
      </w:r>
      <w:r w:rsidRPr="00496CD1">
        <w:rPr>
          <w:rFonts w:asciiTheme="majorBidi" w:hAnsiTheme="majorBidi" w:cstheme="majorBidi"/>
          <w:b/>
          <w:bCs/>
          <w:sz w:val="28"/>
          <w:szCs w:val="28"/>
          <w:lang w:val="kk-KZ" w:eastAsia="ru-RU"/>
        </w:rPr>
        <w:t>9,3%</w:t>
      </w:r>
      <w:r w:rsidRPr="00496CD1">
        <w:rPr>
          <w:rFonts w:asciiTheme="majorBidi" w:hAnsiTheme="majorBidi" w:cstheme="majorBidi"/>
          <w:sz w:val="28"/>
          <w:szCs w:val="28"/>
          <w:lang w:val="kk-KZ" w:eastAsia="ru-RU"/>
        </w:rPr>
        <w:t xml:space="preserve">. Жан басына шаққандағы ЖӨӨ – </w:t>
      </w:r>
      <w:r w:rsidRPr="00496CD1">
        <w:rPr>
          <w:rFonts w:asciiTheme="majorBidi" w:hAnsiTheme="majorBidi" w:cstheme="majorBidi"/>
          <w:b/>
          <w:bCs/>
          <w:sz w:val="28"/>
          <w:szCs w:val="28"/>
          <w:lang w:val="kk-KZ" w:eastAsia="ru-RU"/>
        </w:rPr>
        <w:t>4 424,7 мың теңге</w:t>
      </w:r>
      <w:r w:rsidRPr="00496CD1">
        <w:rPr>
          <w:rFonts w:asciiTheme="majorBidi" w:hAnsiTheme="majorBidi" w:cstheme="majorBidi"/>
          <w:sz w:val="28"/>
          <w:szCs w:val="28"/>
          <w:lang w:val="kk-KZ" w:eastAsia="ru-RU"/>
        </w:rPr>
        <w:t>.</w:t>
      </w:r>
    </w:p>
    <w:p w14:paraId="5DFE93FD" w14:textId="0C76E00B" w:rsidR="007F76E5" w:rsidRPr="00496CD1" w:rsidRDefault="007F76E5" w:rsidP="007F76E5">
      <w:pPr>
        <w:spacing w:after="0" w:line="240" w:lineRule="auto"/>
        <w:ind w:firstLine="709"/>
        <w:contextualSpacing/>
        <w:jc w:val="both"/>
        <w:rPr>
          <w:rFonts w:asciiTheme="majorBidi" w:hAnsiTheme="majorBidi" w:cstheme="majorBidi"/>
          <w:i/>
          <w:iCs/>
          <w:sz w:val="24"/>
          <w:szCs w:val="24"/>
          <w:lang w:val="kk-KZ" w:eastAsia="ru-RU"/>
        </w:rPr>
      </w:pPr>
      <w:r w:rsidRPr="00496CD1">
        <w:rPr>
          <w:rFonts w:asciiTheme="majorBidi" w:hAnsiTheme="majorBidi" w:cstheme="majorBidi"/>
          <w:sz w:val="28"/>
          <w:szCs w:val="28"/>
          <w:lang w:val="kk-KZ" w:eastAsia="ru-RU"/>
        </w:rPr>
        <w:t>Облыстың жалпы өңірлік өнім құрылымындағы экономиканың негізгі салаларының үлесі – өнеркәсіп 45,9%</w:t>
      </w:r>
      <w:r w:rsidRPr="00496CD1">
        <w:rPr>
          <w:rFonts w:asciiTheme="majorBidi" w:hAnsiTheme="majorBidi" w:cstheme="majorBidi"/>
          <w:i/>
          <w:iCs/>
          <w:sz w:val="24"/>
          <w:szCs w:val="24"/>
          <w:lang w:val="kk-KZ" w:eastAsia="ru-RU"/>
        </w:rPr>
        <w:t xml:space="preserve"> (оның ішінде тау-кен өндіру өнеркәсібі – 40,2%, өңдеу өнеркәсібі – 4,3%)</w:t>
      </w:r>
      <w:r w:rsidRPr="00496CD1">
        <w:rPr>
          <w:rFonts w:asciiTheme="majorBidi" w:hAnsiTheme="majorBidi" w:cstheme="majorBidi"/>
          <w:sz w:val="28"/>
          <w:szCs w:val="28"/>
          <w:lang w:val="kk-KZ" w:eastAsia="ru-RU"/>
        </w:rPr>
        <w:t>, сауда – 19,2%, көлік және қоймалау – 5,5%, құрылыс – 4,2%, ауыл шаруашылығы – 0,6%.</w:t>
      </w:r>
    </w:p>
    <w:p w14:paraId="02D8B13B" w14:textId="4E0F7EC4" w:rsidR="008F2379" w:rsidRPr="002B5FB7" w:rsidRDefault="008F2379" w:rsidP="008F2379">
      <w:pPr>
        <w:spacing w:after="0" w:line="240" w:lineRule="auto"/>
        <w:ind w:firstLine="709"/>
        <w:contextualSpacing/>
        <w:jc w:val="both"/>
        <w:rPr>
          <w:rFonts w:ascii="Times New Roman" w:hAnsi="Times New Roman"/>
          <w:b/>
          <w:sz w:val="28"/>
          <w:szCs w:val="28"/>
          <w:lang w:val="kk-KZ"/>
        </w:rPr>
      </w:pPr>
      <w:r w:rsidRPr="002B5FB7">
        <w:rPr>
          <w:rFonts w:ascii="Times New Roman" w:hAnsi="Times New Roman"/>
          <w:bCs/>
          <w:sz w:val="28"/>
          <w:szCs w:val="28"/>
          <w:lang w:val="kk-KZ"/>
        </w:rPr>
        <w:t>202</w:t>
      </w:r>
      <w:r w:rsidR="00D63A36" w:rsidRPr="002B5FB7">
        <w:rPr>
          <w:rFonts w:ascii="Times New Roman" w:hAnsi="Times New Roman"/>
          <w:bCs/>
          <w:sz w:val="28"/>
          <w:szCs w:val="28"/>
          <w:lang w:val="kk-KZ"/>
        </w:rPr>
        <w:t>6</w:t>
      </w:r>
      <w:r w:rsidRPr="002B5FB7">
        <w:rPr>
          <w:rFonts w:ascii="Times New Roman" w:hAnsi="Times New Roman"/>
          <w:bCs/>
          <w:sz w:val="28"/>
          <w:szCs w:val="28"/>
          <w:lang w:val="kk-KZ"/>
        </w:rPr>
        <w:t xml:space="preserve"> жылдың қаңтар</w:t>
      </w:r>
      <w:r w:rsidR="00835C65" w:rsidRPr="002B5FB7">
        <w:rPr>
          <w:rFonts w:ascii="Times New Roman" w:hAnsi="Times New Roman"/>
          <w:bCs/>
          <w:sz w:val="28"/>
          <w:szCs w:val="28"/>
          <w:lang w:val="kk-KZ"/>
        </w:rPr>
        <w:t>-</w:t>
      </w:r>
      <w:r w:rsidR="002B5FB7" w:rsidRPr="002B5FB7">
        <w:rPr>
          <w:rFonts w:ascii="Times New Roman" w:hAnsi="Times New Roman"/>
          <w:bCs/>
          <w:sz w:val="28"/>
          <w:szCs w:val="28"/>
          <w:lang w:val="kk-KZ"/>
        </w:rPr>
        <w:t>тамыз</w:t>
      </w:r>
      <w:r w:rsidRPr="002B5FB7">
        <w:rPr>
          <w:rFonts w:ascii="Times New Roman" w:hAnsi="Times New Roman"/>
          <w:bCs/>
          <w:sz w:val="28"/>
          <w:szCs w:val="28"/>
          <w:lang w:val="kk-KZ"/>
        </w:rPr>
        <w:t xml:space="preserve"> ай</w:t>
      </w:r>
      <w:r w:rsidR="00835C65" w:rsidRPr="002B5FB7">
        <w:rPr>
          <w:rFonts w:ascii="Times New Roman" w:hAnsi="Times New Roman"/>
          <w:bCs/>
          <w:sz w:val="28"/>
          <w:szCs w:val="28"/>
          <w:lang w:val="kk-KZ"/>
        </w:rPr>
        <w:t>лар</w:t>
      </w:r>
      <w:r w:rsidRPr="002B5FB7">
        <w:rPr>
          <w:rFonts w:ascii="Times New Roman" w:hAnsi="Times New Roman"/>
          <w:bCs/>
          <w:sz w:val="28"/>
          <w:szCs w:val="28"/>
          <w:lang w:val="kk-KZ"/>
        </w:rPr>
        <w:t xml:space="preserve">ында </w:t>
      </w:r>
      <w:r w:rsidRPr="002B5FB7">
        <w:rPr>
          <w:rFonts w:ascii="Times New Roman" w:hAnsi="Times New Roman"/>
          <w:b/>
          <w:sz w:val="28"/>
          <w:szCs w:val="28"/>
          <w:lang w:val="kk-KZ"/>
        </w:rPr>
        <w:t>өнеркәсіп</w:t>
      </w:r>
      <w:r w:rsidRPr="002B5FB7">
        <w:rPr>
          <w:rFonts w:ascii="Times New Roman" w:hAnsi="Times New Roman"/>
          <w:sz w:val="28"/>
          <w:szCs w:val="28"/>
          <w:lang w:val="kk-KZ"/>
        </w:rPr>
        <w:t xml:space="preserve"> өнімінің көлемі </w:t>
      </w:r>
      <w:r w:rsidR="002B5FB7" w:rsidRPr="002B5FB7">
        <w:rPr>
          <w:rFonts w:ascii="Times New Roman" w:hAnsi="Times New Roman"/>
          <w:b/>
          <w:sz w:val="28"/>
          <w:szCs w:val="28"/>
          <w:lang w:val="kk-KZ"/>
        </w:rPr>
        <w:t>10</w:t>
      </w:r>
      <w:r w:rsidR="00835C65" w:rsidRPr="002B5FB7">
        <w:rPr>
          <w:rFonts w:ascii="Times New Roman" w:hAnsi="Times New Roman"/>
          <w:b/>
          <w:sz w:val="28"/>
          <w:szCs w:val="28"/>
          <w:lang w:val="kk-KZ"/>
        </w:rPr>
        <w:t xml:space="preserve"> </w:t>
      </w:r>
      <w:r w:rsidR="002B5FB7" w:rsidRPr="002B5FB7">
        <w:rPr>
          <w:rFonts w:ascii="Times New Roman" w:hAnsi="Times New Roman"/>
          <w:b/>
          <w:sz w:val="28"/>
          <w:szCs w:val="28"/>
          <w:lang w:val="kk-KZ"/>
        </w:rPr>
        <w:t>406</w:t>
      </w:r>
      <w:r w:rsidR="00F35CA7" w:rsidRPr="002B5FB7">
        <w:rPr>
          <w:rFonts w:ascii="Times New Roman" w:hAnsi="Times New Roman"/>
          <w:b/>
          <w:sz w:val="28"/>
          <w:szCs w:val="28"/>
          <w:lang w:val="kk-KZ"/>
        </w:rPr>
        <w:t>,</w:t>
      </w:r>
      <w:r w:rsidR="00B23B06" w:rsidRPr="002B5FB7">
        <w:rPr>
          <w:rFonts w:ascii="Times New Roman" w:hAnsi="Times New Roman"/>
          <w:b/>
          <w:sz w:val="28"/>
          <w:szCs w:val="28"/>
          <w:lang w:val="kk-KZ"/>
        </w:rPr>
        <w:t>0</w:t>
      </w:r>
      <w:r w:rsidRPr="002B5FB7">
        <w:rPr>
          <w:rFonts w:ascii="Times New Roman" w:hAnsi="Times New Roman"/>
          <w:b/>
          <w:sz w:val="28"/>
          <w:szCs w:val="28"/>
          <w:lang w:val="kk-KZ"/>
        </w:rPr>
        <w:t xml:space="preserve"> </w:t>
      </w:r>
      <w:r w:rsidRPr="002B5FB7">
        <w:rPr>
          <w:rFonts w:ascii="Times New Roman" w:hAnsi="Times New Roman"/>
          <w:b/>
          <w:bCs/>
          <w:sz w:val="28"/>
          <w:szCs w:val="28"/>
          <w:lang w:val="kk-KZ"/>
        </w:rPr>
        <w:t>млрд</w:t>
      </w:r>
      <w:r w:rsidRPr="002B5FB7">
        <w:rPr>
          <w:rFonts w:ascii="Times New Roman" w:hAnsi="Times New Roman"/>
          <w:sz w:val="28"/>
          <w:szCs w:val="28"/>
          <w:lang w:val="kk-KZ"/>
        </w:rPr>
        <w:t xml:space="preserve"> </w:t>
      </w:r>
      <w:r w:rsidRPr="002B5FB7">
        <w:rPr>
          <w:rFonts w:ascii="Times New Roman" w:hAnsi="Times New Roman"/>
          <w:b/>
          <w:bCs/>
          <w:sz w:val="28"/>
          <w:szCs w:val="28"/>
          <w:lang w:val="kk-KZ"/>
        </w:rPr>
        <w:t>теңгені</w:t>
      </w:r>
      <w:r w:rsidRPr="002B5FB7">
        <w:rPr>
          <w:rFonts w:ascii="Times New Roman" w:hAnsi="Times New Roman"/>
          <w:sz w:val="28"/>
          <w:szCs w:val="28"/>
          <w:lang w:val="kk-KZ"/>
        </w:rPr>
        <w:t xml:space="preserve"> құрады, нақты көлем индексі – </w:t>
      </w:r>
      <w:r w:rsidR="007F76E5" w:rsidRPr="002B5FB7">
        <w:rPr>
          <w:rFonts w:ascii="Times New Roman" w:hAnsi="Times New Roman"/>
          <w:b/>
          <w:sz w:val="28"/>
          <w:szCs w:val="28"/>
          <w:lang w:val="kk-KZ"/>
        </w:rPr>
        <w:t>9</w:t>
      </w:r>
      <w:r w:rsidR="002B5FB7" w:rsidRPr="002B5FB7">
        <w:rPr>
          <w:rFonts w:ascii="Times New Roman" w:hAnsi="Times New Roman"/>
          <w:b/>
          <w:sz w:val="28"/>
          <w:szCs w:val="28"/>
          <w:lang w:val="kk-KZ"/>
        </w:rPr>
        <w:t>3</w:t>
      </w:r>
      <w:r w:rsidR="00F35CA7" w:rsidRPr="002B5FB7">
        <w:rPr>
          <w:rFonts w:ascii="Times New Roman" w:hAnsi="Times New Roman"/>
          <w:b/>
          <w:sz w:val="28"/>
          <w:szCs w:val="28"/>
          <w:lang w:val="kk-KZ"/>
        </w:rPr>
        <w:t>,</w:t>
      </w:r>
      <w:r w:rsidR="00B23B06" w:rsidRPr="002B5FB7">
        <w:rPr>
          <w:rFonts w:ascii="Times New Roman" w:hAnsi="Times New Roman"/>
          <w:b/>
          <w:sz w:val="28"/>
          <w:szCs w:val="28"/>
          <w:lang w:val="kk-KZ"/>
        </w:rPr>
        <w:t>2</w:t>
      </w:r>
      <w:r w:rsidRPr="002B5FB7">
        <w:rPr>
          <w:rFonts w:ascii="Times New Roman" w:hAnsi="Times New Roman"/>
          <w:b/>
          <w:sz w:val="28"/>
          <w:szCs w:val="28"/>
          <w:lang w:val="kk-KZ"/>
        </w:rPr>
        <w:t>%.</w:t>
      </w:r>
    </w:p>
    <w:p w14:paraId="4E13D057" w14:textId="52D7C0D3" w:rsidR="008F2379" w:rsidRPr="002B5FB7" w:rsidRDefault="008F2379" w:rsidP="008F2379">
      <w:pPr>
        <w:tabs>
          <w:tab w:val="left" w:pos="540"/>
          <w:tab w:val="left" w:pos="900"/>
        </w:tabs>
        <w:spacing w:after="0" w:line="240" w:lineRule="auto"/>
        <w:ind w:firstLine="709"/>
        <w:contextualSpacing/>
        <w:jc w:val="both"/>
        <w:rPr>
          <w:rFonts w:ascii="Times New Roman" w:hAnsi="Times New Roman"/>
          <w:b/>
          <w:sz w:val="28"/>
          <w:szCs w:val="28"/>
          <w:lang w:val="kk-KZ"/>
        </w:rPr>
      </w:pPr>
      <w:r w:rsidRPr="002B5FB7">
        <w:rPr>
          <w:rFonts w:ascii="Times New Roman" w:hAnsi="Times New Roman"/>
          <w:sz w:val="28"/>
          <w:szCs w:val="28"/>
          <w:lang w:val="kk-KZ"/>
        </w:rPr>
        <w:t xml:space="preserve">Тау-кен өндіру өнеркәсiбiнде </w:t>
      </w:r>
      <w:r w:rsidR="002B5FB7" w:rsidRPr="002B5FB7">
        <w:rPr>
          <w:rFonts w:ascii="Times New Roman" w:hAnsi="Times New Roman"/>
          <w:b/>
          <w:sz w:val="28"/>
          <w:szCs w:val="28"/>
          <w:lang w:val="kk-KZ"/>
        </w:rPr>
        <w:t>9</w:t>
      </w:r>
      <w:r w:rsidR="00835C65" w:rsidRPr="002B5FB7">
        <w:rPr>
          <w:rFonts w:ascii="Times New Roman" w:hAnsi="Times New Roman"/>
          <w:b/>
          <w:sz w:val="28"/>
          <w:szCs w:val="28"/>
          <w:lang w:val="kk-KZ"/>
        </w:rPr>
        <w:t xml:space="preserve"> </w:t>
      </w:r>
      <w:r w:rsidR="002B5FB7" w:rsidRPr="002B5FB7">
        <w:rPr>
          <w:rFonts w:ascii="Times New Roman" w:hAnsi="Times New Roman"/>
          <w:b/>
          <w:sz w:val="28"/>
          <w:szCs w:val="28"/>
          <w:lang w:val="kk-KZ"/>
        </w:rPr>
        <w:t>633</w:t>
      </w:r>
      <w:r w:rsidR="00F35CA7" w:rsidRPr="002B5FB7">
        <w:rPr>
          <w:rFonts w:ascii="Times New Roman" w:hAnsi="Times New Roman"/>
          <w:b/>
          <w:sz w:val="28"/>
          <w:szCs w:val="28"/>
          <w:lang w:val="kk-KZ"/>
        </w:rPr>
        <w:t>,</w:t>
      </w:r>
      <w:r w:rsidR="002B5FB7" w:rsidRPr="002B5FB7">
        <w:rPr>
          <w:rFonts w:ascii="Times New Roman" w:hAnsi="Times New Roman"/>
          <w:b/>
          <w:sz w:val="28"/>
          <w:szCs w:val="28"/>
          <w:lang w:val="kk-KZ"/>
        </w:rPr>
        <w:t>5</w:t>
      </w:r>
      <w:r w:rsidRPr="002B5FB7">
        <w:rPr>
          <w:rFonts w:ascii="Times New Roman" w:hAnsi="Times New Roman"/>
          <w:b/>
          <w:sz w:val="28"/>
          <w:szCs w:val="28"/>
          <w:lang w:val="kk-KZ"/>
        </w:rPr>
        <w:t xml:space="preserve"> млрд теңгенің</w:t>
      </w:r>
      <w:r w:rsidRPr="002B5FB7">
        <w:rPr>
          <w:rFonts w:ascii="Times New Roman" w:hAnsi="Times New Roman"/>
          <w:sz w:val="28"/>
          <w:szCs w:val="28"/>
          <w:lang w:val="kk-KZ"/>
        </w:rPr>
        <w:t xml:space="preserve"> өнімі өндiрiлді, нақты көлем индексі – </w:t>
      </w:r>
      <w:r w:rsidR="002B5FB7" w:rsidRPr="002B5FB7">
        <w:rPr>
          <w:rFonts w:ascii="Times New Roman" w:hAnsi="Times New Roman"/>
          <w:b/>
          <w:sz w:val="28"/>
          <w:szCs w:val="28"/>
          <w:lang w:val="kk-KZ"/>
        </w:rPr>
        <w:t>90</w:t>
      </w:r>
      <w:r w:rsidR="00F35CA7" w:rsidRPr="002B5FB7">
        <w:rPr>
          <w:rFonts w:ascii="Times New Roman" w:hAnsi="Times New Roman"/>
          <w:b/>
          <w:sz w:val="28"/>
          <w:szCs w:val="28"/>
          <w:lang w:val="kk-KZ"/>
        </w:rPr>
        <w:t>,</w:t>
      </w:r>
      <w:r w:rsidR="002B5FB7" w:rsidRPr="002B5FB7">
        <w:rPr>
          <w:rFonts w:ascii="Times New Roman" w:hAnsi="Times New Roman"/>
          <w:b/>
          <w:sz w:val="28"/>
          <w:szCs w:val="28"/>
          <w:lang w:val="kk-KZ"/>
        </w:rPr>
        <w:t>5</w:t>
      </w:r>
      <w:r w:rsidRPr="002B5FB7">
        <w:rPr>
          <w:rFonts w:ascii="Times New Roman" w:hAnsi="Times New Roman"/>
          <w:b/>
          <w:sz w:val="28"/>
          <w:szCs w:val="28"/>
          <w:lang w:val="kk-KZ"/>
        </w:rPr>
        <w:t>%.</w:t>
      </w:r>
    </w:p>
    <w:p w14:paraId="692C8461" w14:textId="4A6DFBF0" w:rsidR="008F2379" w:rsidRPr="002B5FB7" w:rsidRDefault="008F2379" w:rsidP="008F2379">
      <w:pPr>
        <w:tabs>
          <w:tab w:val="left" w:pos="540"/>
          <w:tab w:val="left" w:pos="900"/>
        </w:tabs>
        <w:spacing w:after="0" w:line="240" w:lineRule="auto"/>
        <w:ind w:firstLine="709"/>
        <w:contextualSpacing/>
        <w:jc w:val="both"/>
        <w:rPr>
          <w:rFonts w:ascii="Times New Roman" w:hAnsi="Times New Roman"/>
          <w:bCs/>
          <w:sz w:val="28"/>
          <w:szCs w:val="28"/>
          <w:lang w:val="kk-KZ"/>
        </w:rPr>
      </w:pPr>
      <w:r w:rsidRPr="002B5FB7">
        <w:rPr>
          <w:rFonts w:ascii="Times New Roman" w:hAnsi="Times New Roman"/>
          <w:bCs/>
          <w:sz w:val="28"/>
          <w:szCs w:val="28"/>
          <w:lang w:val="kk-KZ"/>
        </w:rPr>
        <w:t xml:space="preserve">Есепті кезеңде облыста </w:t>
      </w:r>
      <w:r w:rsidR="002B5FB7" w:rsidRPr="002B5FB7">
        <w:rPr>
          <w:rFonts w:ascii="Times New Roman" w:hAnsi="Times New Roman"/>
          <w:b/>
          <w:sz w:val="28"/>
          <w:szCs w:val="28"/>
          <w:lang w:val="kk-KZ"/>
        </w:rPr>
        <w:t>37</w:t>
      </w:r>
      <w:r w:rsidR="00F35CA7" w:rsidRPr="002B5FB7">
        <w:rPr>
          <w:rFonts w:ascii="Times New Roman" w:hAnsi="Times New Roman"/>
          <w:b/>
          <w:sz w:val="28"/>
          <w:szCs w:val="28"/>
          <w:lang w:val="kk-KZ"/>
        </w:rPr>
        <w:t>,</w:t>
      </w:r>
      <w:r w:rsidR="002B5FB7" w:rsidRPr="002B5FB7">
        <w:rPr>
          <w:rFonts w:ascii="Times New Roman" w:hAnsi="Times New Roman"/>
          <w:b/>
          <w:sz w:val="28"/>
          <w:szCs w:val="28"/>
          <w:lang w:val="kk-KZ"/>
        </w:rPr>
        <w:t>7</w:t>
      </w:r>
      <w:r w:rsidRPr="002B5FB7">
        <w:rPr>
          <w:rFonts w:ascii="Times New Roman" w:hAnsi="Times New Roman"/>
          <w:b/>
          <w:sz w:val="28"/>
          <w:szCs w:val="28"/>
          <w:lang w:val="kk-KZ"/>
        </w:rPr>
        <w:t xml:space="preserve"> млн тонна мұнай</w:t>
      </w:r>
      <w:r w:rsidRPr="002B5FB7">
        <w:rPr>
          <w:rFonts w:ascii="Times New Roman" w:hAnsi="Times New Roman"/>
          <w:bCs/>
          <w:sz w:val="28"/>
          <w:szCs w:val="28"/>
          <w:lang w:val="kk-KZ"/>
        </w:rPr>
        <w:t xml:space="preserve"> </w:t>
      </w:r>
      <w:r w:rsidRPr="002B5FB7">
        <w:rPr>
          <w:rFonts w:ascii="Times New Roman" w:hAnsi="Times New Roman"/>
          <w:i/>
          <w:sz w:val="24"/>
          <w:szCs w:val="24"/>
          <w:lang w:val="kk-KZ"/>
        </w:rPr>
        <w:t>(</w:t>
      </w:r>
      <w:r w:rsidR="002B5FB7" w:rsidRPr="002B5FB7">
        <w:rPr>
          <w:rFonts w:ascii="Times New Roman" w:hAnsi="Times New Roman"/>
          <w:i/>
          <w:sz w:val="24"/>
          <w:szCs w:val="24"/>
          <w:lang w:val="kk-KZ"/>
        </w:rPr>
        <w:t>89</w:t>
      </w:r>
      <w:r w:rsidR="00F35CA7" w:rsidRPr="002B5FB7">
        <w:rPr>
          <w:rFonts w:ascii="Times New Roman" w:hAnsi="Times New Roman"/>
          <w:i/>
          <w:sz w:val="24"/>
          <w:szCs w:val="24"/>
          <w:lang w:val="kk-KZ"/>
        </w:rPr>
        <w:t>,</w:t>
      </w:r>
      <w:r w:rsidR="002B5FB7" w:rsidRPr="002B5FB7">
        <w:rPr>
          <w:rFonts w:ascii="Times New Roman" w:hAnsi="Times New Roman"/>
          <w:i/>
          <w:sz w:val="24"/>
          <w:szCs w:val="24"/>
          <w:lang w:val="kk-KZ"/>
        </w:rPr>
        <w:t>4</w:t>
      </w:r>
      <w:r w:rsidRPr="002B5FB7">
        <w:rPr>
          <w:rFonts w:ascii="Times New Roman" w:hAnsi="Times New Roman"/>
          <w:i/>
          <w:sz w:val="24"/>
          <w:szCs w:val="24"/>
          <w:lang w:val="kk-KZ"/>
        </w:rPr>
        <w:t xml:space="preserve">%) </w:t>
      </w:r>
      <w:r w:rsidRPr="002B5FB7">
        <w:rPr>
          <w:rFonts w:ascii="Times New Roman" w:hAnsi="Times New Roman"/>
          <w:iCs/>
          <w:sz w:val="28"/>
          <w:szCs w:val="28"/>
          <w:lang w:val="kk-KZ"/>
        </w:rPr>
        <w:t>және</w:t>
      </w:r>
      <w:r w:rsidRPr="002B5FB7">
        <w:rPr>
          <w:rFonts w:ascii="Times New Roman" w:hAnsi="Times New Roman"/>
          <w:bCs/>
          <w:sz w:val="28"/>
          <w:szCs w:val="28"/>
          <w:lang w:val="kk-KZ"/>
        </w:rPr>
        <w:t xml:space="preserve"> </w:t>
      </w:r>
      <w:r w:rsidR="002B5FB7" w:rsidRPr="002B5FB7">
        <w:rPr>
          <w:rFonts w:ascii="Times New Roman" w:hAnsi="Times New Roman"/>
          <w:b/>
          <w:sz w:val="28"/>
          <w:szCs w:val="28"/>
          <w:lang w:val="kk-KZ"/>
        </w:rPr>
        <w:t>21</w:t>
      </w:r>
      <w:r w:rsidR="00F35CA7" w:rsidRPr="002B5FB7">
        <w:rPr>
          <w:rFonts w:ascii="Times New Roman" w:hAnsi="Times New Roman"/>
          <w:b/>
          <w:sz w:val="28"/>
          <w:szCs w:val="28"/>
          <w:lang w:val="kk-KZ"/>
        </w:rPr>
        <w:t>,</w:t>
      </w:r>
      <w:r w:rsidR="002B5FB7" w:rsidRPr="002B5FB7">
        <w:rPr>
          <w:rFonts w:ascii="Times New Roman" w:hAnsi="Times New Roman"/>
          <w:b/>
          <w:sz w:val="28"/>
          <w:szCs w:val="28"/>
          <w:lang w:val="kk-KZ"/>
        </w:rPr>
        <w:t>1</w:t>
      </w:r>
      <w:r w:rsidRPr="002B5FB7">
        <w:rPr>
          <w:rFonts w:ascii="Times New Roman" w:hAnsi="Times New Roman"/>
          <w:b/>
          <w:sz w:val="28"/>
          <w:szCs w:val="28"/>
          <w:lang w:val="kk-KZ"/>
        </w:rPr>
        <w:t xml:space="preserve"> млрд текше метр ілеспе мұнай газы</w:t>
      </w:r>
      <w:r w:rsidRPr="002B5FB7">
        <w:rPr>
          <w:rFonts w:ascii="Times New Roman" w:hAnsi="Times New Roman"/>
          <w:bCs/>
          <w:sz w:val="28"/>
          <w:szCs w:val="28"/>
          <w:lang w:val="kk-KZ"/>
        </w:rPr>
        <w:t xml:space="preserve"> </w:t>
      </w:r>
      <w:r w:rsidRPr="002B5FB7">
        <w:rPr>
          <w:rFonts w:ascii="Times New Roman" w:hAnsi="Times New Roman"/>
          <w:i/>
          <w:sz w:val="24"/>
          <w:szCs w:val="24"/>
          <w:lang w:val="kk-KZ"/>
        </w:rPr>
        <w:t>(</w:t>
      </w:r>
      <w:r w:rsidR="002B5FB7" w:rsidRPr="002B5FB7">
        <w:rPr>
          <w:rFonts w:ascii="Times New Roman" w:hAnsi="Times New Roman"/>
          <w:i/>
          <w:sz w:val="24"/>
          <w:szCs w:val="24"/>
          <w:lang w:val="kk-KZ"/>
        </w:rPr>
        <w:t>88</w:t>
      </w:r>
      <w:r w:rsidR="00F35CA7" w:rsidRPr="002B5FB7">
        <w:rPr>
          <w:rFonts w:ascii="Times New Roman" w:hAnsi="Times New Roman"/>
          <w:i/>
          <w:sz w:val="24"/>
          <w:szCs w:val="24"/>
          <w:lang w:val="kk-KZ"/>
        </w:rPr>
        <w:t>,</w:t>
      </w:r>
      <w:r w:rsidR="002B5FB7" w:rsidRPr="002B5FB7">
        <w:rPr>
          <w:rFonts w:ascii="Times New Roman" w:hAnsi="Times New Roman"/>
          <w:i/>
          <w:sz w:val="24"/>
          <w:szCs w:val="24"/>
          <w:lang w:val="kk-KZ"/>
        </w:rPr>
        <w:t>4</w:t>
      </w:r>
      <w:r w:rsidRPr="002B5FB7">
        <w:rPr>
          <w:rFonts w:ascii="Times New Roman" w:hAnsi="Times New Roman"/>
          <w:i/>
          <w:sz w:val="24"/>
          <w:szCs w:val="24"/>
          <w:lang w:val="kk-KZ"/>
        </w:rPr>
        <w:t>%)</w:t>
      </w:r>
      <w:r w:rsidRPr="002B5FB7">
        <w:rPr>
          <w:rFonts w:ascii="Times New Roman" w:hAnsi="Times New Roman"/>
          <w:sz w:val="28"/>
          <w:szCs w:val="32"/>
          <w:lang w:val="kk-KZ"/>
        </w:rPr>
        <w:t xml:space="preserve"> </w:t>
      </w:r>
      <w:r w:rsidRPr="002B5FB7">
        <w:rPr>
          <w:rFonts w:ascii="Times New Roman" w:hAnsi="Times New Roman"/>
          <w:bCs/>
          <w:sz w:val="28"/>
          <w:szCs w:val="28"/>
          <w:lang w:val="kk-KZ"/>
        </w:rPr>
        <w:t>өндірілді.</w:t>
      </w:r>
    </w:p>
    <w:p w14:paraId="1FDDB1DF" w14:textId="0241BB04" w:rsidR="00174A1C" w:rsidRPr="002B5FB7" w:rsidRDefault="008F2379" w:rsidP="00174A1C">
      <w:pPr>
        <w:tabs>
          <w:tab w:val="left" w:pos="540"/>
          <w:tab w:val="left" w:pos="900"/>
        </w:tabs>
        <w:spacing w:after="0" w:line="240" w:lineRule="auto"/>
        <w:ind w:firstLine="709"/>
        <w:contextualSpacing/>
        <w:jc w:val="both"/>
        <w:rPr>
          <w:rFonts w:ascii="Times New Roman" w:hAnsi="Times New Roman"/>
          <w:sz w:val="28"/>
          <w:szCs w:val="28"/>
          <w:lang w:val="kk-KZ"/>
        </w:rPr>
      </w:pPr>
      <w:r w:rsidRPr="002B5FB7">
        <w:rPr>
          <w:rFonts w:ascii="Times New Roman" w:hAnsi="Times New Roman"/>
          <w:sz w:val="28"/>
          <w:szCs w:val="28"/>
          <w:lang w:val="kk-KZ"/>
        </w:rPr>
        <w:t xml:space="preserve">Өңдеу өнеркәсiбiнде өнiм көлемi </w:t>
      </w:r>
      <w:r w:rsidR="002B5FB7" w:rsidRPr="002B5FB7">
        <w:rPr>
          <w:rFonts w:ascii="Times New Roman" w:hAnsi="Times New Roman"/>
          <w:b/>
          <w:sz w:val="28"/>
          <w:szCs w:val="28"/>
          <w:lang w:val="kk-KZ"/>
        </w:rPr>
        <w:t>614</w:t>
      </w:r>
      <w:r w:rsidR="003F6062" w:rsidRPr="002B5FB7">
        <w:rPr>
          <w:rFonts w:ascii="Times New Roman" w:hAnsi="Times New Roman"/>
          <w:b/>
          <w:sz w:val="28"/>
          <w:szCs w:val="28"/>
          <w:lang w:val="kk-KZ"/>
        </w:rPr>
        <w:t>,</w:t>
      </w:r>
      <w:r w:rsidR="002B5FB7" w:rsidRPr="002B5FB7">
        <w:rPr>
          <w:rFonts w:ascii="Times New Roman" w:hAnsi="Times New Roman"/>
          <w:b/>
          <w:sz w:val="28"/>
          <w:szCs w:val="28"/>
          <w:lang w:val="kk-KZ"/>
        </w:rPr>
        <w:t>6</w:t>
      </w:r>
      <w:r w:rsidRPr="002B5FB7">
        <w:rPr>
          <w:rFonts w:ascii="Times New Roman" w:hAnsi="Times New Roman"/>
          <w:b/>
          <w:sz w:val="28"/>
          <w:szCs w:val="28"/>
          <w:lang w:val="kk-KZ"/>
        </w:rPr>
        <w:t xml:space="preserve"> млрд теңгені</w:t>
      </w:r>
      <w:r w:rsidRPr="002B5FB7">
        <w:rPr>
          <w:rFonts w:ascii="Times New Roman" w:hAnsi="Times New Roman"/>
          <w:sz w:val="28"/>
          <w:szCs w:val="28"/>
          <w:lang w:val="kk-KZ"/>
        </w:rPr>
        <w:t xml:space="preserve"> құрады</w:t>
      </w:r>
      <w:r w:rsidR="007D4256" w:rsidRPr="002B5FB7">
        <w:rPr>
          <w:rFonts w:ascii="Times New Roman" w:hAnsi="Times New Roman"/>
          <w:sz w:val="28"/>
          <w:szCs w:val="28"/>
          <w:lang w:val="kk-KZ"/>
        </w:rPr>
        <w:t>,</w:t>
      </w:r>
      <w:r w:rsidR="007D4256" w:rsidRPr="002B5FB7">
        <w:rPr>
          <w:rFonts w:ascii="Times New Roman" w:hAnsi="Times New Roman"/>
          <w:iCs/>
          <w:sz w:val="28"/>
          <w:szCs w:val="28"/>
          <w:lang w:val="kk-KZ"/>
        </w:rPr>
        <w:t xml:space="preserve"> нақты көлем индексі – </w:t>
      </w:r>
      <w:r w:rsidR="002B5FB7" w:rsidRPr="002B5FB7">
        <w:rPr>
          <w:rFonts w:ascii="Times New Roman" w:hAnsi="Times New Roman"/>
          <w:b/>
          <w:bCs/>
          <w:sz w:val="28"/>
          <w:szCs w:val="28"/>
          <w:lang w:val="kk-KZ"/>
        </w:rPr>
        <w:t>114</w:t>
      </w:r>
      <w:r w:rsidR="003F6062" w:rsidRPr="002B5FB7">
        <w:rPr>
          <w:rFonts w:ascii="Times New Roman" w:hAnsi="Times New Roman"/>
          <w:b/>
          <w:bCs/>
          <w:sz w:val="28"/>
          <w:szCs w:val="28"/>
          <w:lang w:val="kk-KZ"/>
        </w:rPr>
        <w:t>,</w:t>
      </w:r>
      <w:r w:rsidR="002B5FB7" w:rsidRPr="002B5FB7">
        <w:rPr>
          <w:rFonts w:ascii="Times New Roman" w:hAnsi="Times New Roman"/>
          <w:b/>
          <w:bCs/>
          <w:sz w:val="28"/>
          <w:szCs w:val="28"/>
          <w:lang w:val="kk-KZ"/>
        </w:rPr>
        <w:t>3</w:t>
      </w:r>
      <w:r w:rsidR="007D4256" w:rsidRPr="002B5FB7">
        <w:rPr>
          <w:rFonts w:ascii="Times New Roman" w:hAnsi="Times New Roman"/>
          <w:b/>
          <w:bCs/>
          <w:sz w:val="28"/>
          <w:szCs w:val="28"/>
          <w:lang w:val="kk-KZ"/>
        </w:rPr>
        <w:t>%</w:t>
      </w:r>
      <w:r w:rsidR="007D4256" w:rsidRPr="002B5FB7">
        <w:rPr>
          <w:rFonts w:ascii="Times New Roman" w:hAnsi="Times New Roman"/>
          <w:sz w:val="28"/>
          <w:szCs w:val="28"/>
          <w:lang w:val="kk-KZ"/>
        </w:rPr>
        <w:t>.</w:t>
      </w:r>
    </w:p>
    <w:p w14:paraId="74A04EF7" w14:textId="0D9E6443" w:rsidR="008F2379" w:rsidRPr="002B5FB7" w:rsidRDefault="008F2379" w:rsidP="00174A1C">
      <w:pPr>
        <w:tabs>
          <w:tab w:val="left" w:pos="540"/>
          <w:tab w:val="left" w:pos="900"/>
        </w:tabs>
        <w:spacing w:after="0" w:line="240" w:lineRule="auto"/>
        <w:ind w:firstLine="709"/>
        <w:contextualSpacing/>
        <w:jc w:val="both"/>
        <w:rPr>
          <w:rFonts w:ascii="Times New Roman" w:hAnsi="Times New Roman"/>
          <w:b/>
          <w:bCs/>
          <w:sz w:val="28"/>
          <w:szCs w:val="28"/>
          <w:lang w:val="kk-KZ"/>
        </w:rPr>
      </w:pPr>
      <w:r w:rsidRPr="002B5FB7">
        <w:rPr>
          <w:rFonts w:ascii="Times New Roman" w:hAnsi="Times New Roman"/>
          <w:b/>
          <w:sz w:val="28"/>
          <w:szCs w:val="28"/>
          <w:lang w:val="kk-KZ"/>
        </w:rPr>
        <w:t>Ауыл, орман және балық шаруашылығы</w:t>
      </w:r>
      <w:r w:rsidRPr="002B5FB7">
        <w:rPr>
          <w:rFonts w:ascii="Times New Roman" w:hAnsi="Times New Roman"/>
          <w:sz w:val="28"/>
          <w:szCs w:val="28"/>
          <w:lang w:val="kk-KZ"/>
        </w:rPr>
        <w:t xml:space="preserve"> өнімдерінің </w:t>
      </w:r>
      <w:r w:rsidRPr="002B5FB7">
        <w:rPr>
          <w:rFonts w:ascii="Times New Roman" w:hAnsi="Times New Roman"/>
          <w:iCs/>
          <w:sz w:val="28"/>
          <w:szCs w:val="28"/>
          <w:lang w:val="kk-KZ"/>
        </w:rPr>
        <w:t xml:space="preserve">(қызметтерінің) жалпы шығарылымы </w:t>
      </w:r>
      <w:r w:rsidR="002B5FB7" w:rsidRPr="002B5FB7">
        <w:rPr>
          <w:rFonts w:ascii="Times New Roman" w:hAnsi="Times New Roman"/>
          <w:b/>
          <w:bCs/>
          <w:iCs/>
          <w:sz w:val="28"/>
          <w:szCs w:val="28"/>
          <w:lang w:val="kk-KZ"/>
        </w:rPr>
        <w:t>86</w:t>
      </w:r>
      <w:r w:rsidR="003F6062" w:rsidRPr="002B5FB7">
        <w:rPr>
          <w:rFonts w:ascii="Times New Roman" w:hAnsi="Times New Roman"/>
          <w:b/>
          <w:bCs/>
          <w:iCs/>
          <w:sz w:val="28"/>
          <w:szCs w:val="28"/>
          <w:lang w:val="kk-KZ"/>
        </w:rPr>
        <w:t>,</w:t>
      </w:r>
      <w:r w:rsidR="002B5FB7" w:rsidRPr="002B5FB7">
        <w:rPr>
          <w:rFonts w:ascii="Times New Roman" w:hAnsi="Times New Roman"/>
          <w:b/>
          <w:bCs/>
          <w:iCs/>
          <w:sz w:val="28"/>
          <w:szCs w:val="28"/>
          <w:lang w:val="kk-KZ"/>
        </w:rPr>
        <w:t>1</w:t>
      </w:r>
      <w:r w:rsidRPr="002B5FB7">
        <w:rPr>
          <w:rFonts w:ascii="Times New Roman" w:hAnsi="Times New Roman"/>
          <w:b/>
          <w:bCs/>
          <w:iCs/>
          <w:sz w:val="28"/>
          <w:szCs w:val="28"/>
          <w:lang w:val="kk-KZ"/>
        </w:rPr>
        <w:t xml:space="preserve"> млрд теңгені</w:t>
      </w:r>
      <w:r w:rsidRPr="002B5FB7">
        <w:rPr>
          <w:rFonts w:ascii="Times New Roman" w:hAnsi="Times New Roman"/>
          <w:iCs/>
          <w:sz w:val="28"/>
          <w:szCs w:val="28"/>
          <w:lang w:val="kk-KZ"/>
        </w:rPr>
        <w:t xml:space="preserve"> құрады, нақты көлем индексі – </w:t>
      </w:r>
      <w:r w:rsidR="002B5FB7" w:rsidRPr="002B5FB7">
        <w:rPr>
          <w:rFonts w:ascii="Times New Roman" w:hAnsi="Times New Roman"/>
          <w:b/>
          <w:bCs/>
          <w:iCs/>
          <w:sz w:val="28"/>
          <w:szCs w:val="28"/>
          <w:lang w:val="kk-KZ"/>
        </w:rPr>
        <w:t>102</w:t>
      </w:r>
      <w:r w:rsidRPr="002B5FB7">
        <w:rPr>
          <w:rFonts w:ascii="Times New Roman" w:hAnsi="Times New Roman"/>
          <w:b/>
          <w:bCs/>
          <w:iCs/>
          <w:sz w:val="28"/>
          <w:szCs w:val="28"/>
          <w:lang w:val="kk-KZ"/>
        </w:rPr>
        <w:t>,</w:t>
      </w:r>
      <w:r w:rsidR="002B5FB7" w:rsidRPr="002B5FB7">
        <w:rPr>
          <w:rFonts w:ascii="Times New Roman" w:hAnsi="Times New Roman"/>
          <w:b/>
          <w:bCs/>
          <w:iCs/>
          <w:sz w:val="28"/>
          <w:szCs w:val="28"/>
          <w:lang w:val="kk-KZ"/>
        </w:rPr>
        <w:t>7</w:t>
      </w:r>
      <w:r w:rsidRPr="002B5FB7">
        <w:rPr>
          <w:rFonts w:ascii="Times New Roman" w:hAnsi="Times New Roman"/>
          <w:b/>
          <w:bCs/>
          <w:iCs/>
          <w:sz w:val="28"/>
          <w:szCs w:val="28"/>
          <w:lang w:val="be-BY"/>
        </w:rPr>
        <w:t>%</w:t>
      </w:r>
      <w:r w:rsidRPr="002B5FB7">
        <w:rPr>
          <w:rFonts w:ascii="Times New Roman" w:hAnsi="Times New Roman"/>
          <w:b/>
          <w:bCs/>
          <w:sz w:val="28"/>
          <w:szCs w:val="28"/>
          <w:lang w:val="kk-KZ"/>
        </w:rPr>
        <w:t>.</w:t>
      </w:r>
    </w:p>
    <w:p w14:paraId="4502573C" w14:textId="0E93F39E" w:rsidR="008F2379" w:rsidRPr="002B5FB7" w:rsidRDefault="008F2379" w:rsidP="008F2379">
      <w:pPr>
        <w:tabs>
          <w:tab w:val="left" w:pos="540"/>
          <w:tab w:val="left" w:pos="900"/>
        </w:tabs>
        <w:spacing w:after="0" w:line="240" w:lineRule="auto"/>
        <w:ind w:firstLine="709"/>
        <w:contextualSpacing/>
        <w:jc w:val="both"/>
        <w:rPr>
          <w:rFonts w:ascii="Times New Roman" w:hAnsi="Times New Roman"/>
          <w:iCs/>
          <w:sz w:val="28"/>
          <w:szCs w:val="24"/>
          <w:lang w:val="kk-KZ"/>
        </w:rPr>
      </w:pPr>
      <w:r w:rsidRPr="002B5FB7">
        <w:rPr>
          <w:rFonts w:ascii="Times New Roman" w:hAnsi="Times New Roman"/>
          <w:sz w:val="28"/>
          <w:szCs w:val="28"/>
          <w:lang w:val="kk-KZ"/>
        </w:rPr>
        <w:t>Оның ішінде, мал</w:t>
      </w:r>
      <w:r w:rsidRPr="002B5FB7">
        <w:rPr>
          <w:rFonts w:ascii="Times New Roman" w:hAnsi="Times New Roman"/>
          <w:sz w:val="28"/>
          <w:szCs w:val="28"/>
          <w:lang w:val="be-BY"/>
        </w:rPr>
        <w:t xml:space="preserve"> </w:t>
      </w:r>
      <w:r w:rsidRPr="002B5FB7">
        <w:rPr>
          <w:rFonts w:ascii="Times New Roman" w:hAnsi="Times New Roman"/>
          <w:sz w:val="28"/>
          <w:szCs w:val="28"/>
          <w:lang w:val="kk-KZ"/>
        </w:rPr>
        <w:t xml:space="preserve">шаруашылығында – </w:t>
      </w:r>
      <w:r w:rsidR="002B5FB7" w:rsidRPr="002B5FB7">
        <w:rPr>
          <w:rFonts w:ascii="Times New Roman" w:hAnsi="Times New Roman"/>
          <w:sz w:val="28"/>
          <w:szCs w:val="28"/>
          <w:lang w:val="kk-KZ"/>
        </w:rPr>
        <w:t>60</w:t>
      </w:r>
      <w:r w:rsidR="003F6062" w:rsidRPr="002B5FB7">
        <w:rPr>
          <w:rFonts w:ascii="Times New Roman" w:hAnsi="Times New Roman"/>
          <w:sz w:val="28"/>
          <w:szCs w:val="28"/>
          <w:lang w:val="kk-KZ"/>
        </w:rPr>
        <w:t>,</w:t>
      </w:r>
      <w:r w:rsidR="002B5FB7" w:rsidRPr="002B5FB7">
        <w:rPr>
          <w:rFonts w:ascii="Times New Roman" w:hAnsi="Times New Roman"/>
          <w:sz w:val="28"/>
          <w:szCs w:val="28"/>
          <w:lang w:val="kk-KZ"/>
        </w:rPr>
        <w:t>1</w:t>
      </w:r>
      <w:r w:rsidRPr="002B5FB7">
        <w:rPr>
          <w:rFonts w:ascii="Times New Roman" w:hAnsi="Times New Roman"/>
          <w:sz w:val="28"/>
          <w:szCs w:val="28"/>
          <w:lang w:val="kk-KZ"/>
        </w:rPr>
        <w:t xml:space="preserve"> млрд теңге </w:t>
      </w:r>
      <w:r w:rsidRPr="002B5FB7">
        <w:rPr>
          <w:rFonts w:ascii="Times New Roman" w:hAnsi="Times New Roman"/>
          <w:i/>
          <w:sz w:val="24"/>
          <w:szCs w:val="24"/>
          <w:lang w:val="kk-KZ"/>
        </w:rPr>
        <w:t xml:space="preserve">(НКИ – </w:t>
      </w:r>
      <w:r w:rsidR="002B5FB7" w:rsidRPr="002B5FB7">
        <w:rPr>
          <w:rFonts w:ascii="Times New Roman" w:hAnsi="Times New Roman"/>
          <w:i/>
          <w:sz w:val="24"/>
          <w:szCs w:val="24"/>
          <w:lang w:val="kk-KZ"/>
        </w:rPr>
        <w:t>103</w:t>
      </w:r>
      <w:r w:rsidR="003F6062" w:rsidRPr="002B5FB7">
        <w:rPr>
          <w:rFonts w:ascii="Times New Roman" w:hAnsi="Times New Roman"/>
          <w:i/>
          <w:sz w:val="24"/>
          <w:szCs w:val="24"/>
          <w:lang w:val="kk-KZ"/>
        </w:rPr>
        <w:t>,</w:t>
      </w:r>
      <w:r w:rsidR="002B5FB7" w:rsidRPr="002B5FB7">
        <w:rPr>
          <w:rFonts w:ascii="Times New Roman" w:hAnsi="Times New Roman"/>
          <w:i/>
          <w:sz w:val="24"/>
          <w:szCs w:val="24"/>
          <w:lang w:val="kk-KZ"/>
        </w:rPr>
        <w:t>6</w:t>
      </w:r>
      <w:r w:rsidRPr="002B5FB7">
        <w:rPr>
          <w:rFonts w:ascii="Times New Roman" w:hAnsi="Times New Roman"/>
          <w:i/>
          <w:sz w:val="24"/>
          <w:szCs w:val="24"/>
          <w:lang w:val="kk-KZ"/>
        </w:rPr>
        <w:t>%)</w:t>
      </w:r>
      <w:r w:rsidRPr="002B5FB7">
        <w:rPr>
          <w:rFonts w:ascii="Times New Roman" w:hAnsi="Times New Roman"/>
          <w:sz w:val="28"/>
          <w:szCs w:val="32"/>
          <w:lang w:val="kk-KZ"/>
        </w:rPr>
        <w:t xml:space="preserve"> </w:t>
      </w:r>
      <w:r w:rsidRPr="002B5FB7">
        <w:rPr>
          <w:rFonts w:ascii="Times New Roman" w:hAnsi="Times New Roman"/>
          <w:sz w:val="28"/>
          <w:szCs w:val="28"/>
          <w:lang w:val="kk-KZ"/>
        </w:rPr>
        <w:t xml:space="preserve">және өсімдік шаруашылығында – </w:t>
      </w:r>
      <w:r w:rsidR="002B5FB7" w:rsidRPr="002B5FB7">
        <w:rPr>
          <w:rFonts w:ascii="Times New Roman" w:hAnsi="Times New Roman"/>
          <w:sz w:val="28"/>
          <w:szCs w:val="28"/>
          <w:lang w:val="kk-KZ"/>
        </w:rPr>
        <w:t>23</w:t>
      </w:r>
      <w:r w:rsidR="00366711" w:rsidRPr="002B5FB7">
        <w:rPr>
          <w:rFonts w:ascii="Times New Roman" w:hAnsi="Times New Roman"/>
          <w:sz w:val="28"/>
          <w:szCs w:val="28"/>
          <w:lang w:val="kk-KZ"/>
        </w:rPr>
        <w:t>,</w:t>
      </w:r>
      <w:r w:rsidR="002B5FB7" w:rsidRPr="002B5FB7">
        <w:rPr>
          <w:rFonts w:ascii="Times New Roman" w:hAnsi="Times New Roman"/>
          <w:sz w:val="28"/>
          <w:szCs w:val="28"/>
          <w:lang w:val="kk-KZ"/>
        </w:rPr>
        <w:t>5</w:t>
      </w:r>
      <w:r w:rsidRPr="002B5FB7">
        <w:rPr>
          <w:rFonts w:ascii="Times New Roman" w:hAnsi="Times New Roman"/>
          <w:sz w:val="28"/>
          <w:szCs w:val="28"/>
          <w:lang w:val="kk-KZ"/>
        </w:rPr>
        <w:t xml:space="preserve"> </w:t>
      </w:r>
      <w:r w:rsidRPr="002B5FB7">
        <w:rPr>
          <w:rFonts w:ascii="Times New Roman" w:hAnsi="Times New Roman"/>
          <w:sz w:val="28"/>
          <w:szCs w:val="28"/>
          <w:lang w:val="be-BY"/>
        </w:rPr>
        <w:t>мл</w:t>
      </w:r>
      <w:r w:rsidR="00B23B06" w:rsidRPr="002B5FB7">
        <w:rPr>
          <w:rFonts w:ascii="Times New Roman" w:hAnsi="Times New Roman"/>
          <w:sz w:val="28"/>
          <w:szCs w:val="28"/>
          <w:lang w:val="be-BY"/>
        </w:rPr>
        <w:t>рд</w:t>
      </w:r>
      <w:r w:rsidRPr="002B5FB7">
        <w:rPr>
          <w:rFonts w:ascii="Times New Roman" w:hAnsi="Times New Roman"/>
          <w:sz w:val="28"/>
          <w:szCs w:val="28"/>
          <w:lang w:val="be-BY"/>
        </w:rPr>
        <w:t xml:space="preserve"> </w:t>
      </w:r>
      <w:r w:rsidRPr="002B5FB7">
        <w:rPr>
          <w:rFonts w:ascii="Times New Roman" w:hAnsi="Times New Roman"/>
          <w:sz w:val="28"/>
          <w:szCs w:val="28"/>
          <w:lang w:val="kk-KZ"/>
        </w:rPr>
        <w:t xml:space="preserve">теңге </w:t>
      </w:r>
      <w:r w:rsidRPr="002B5FB7">
        <w:rPr>
          <w:rFonts w:ascii="Times New Roman" w:hAnsi="Times New Roman"/>
          <w:i/>
          <w:iCs/>
          <w:sz w:val="24"/>
          <w:szCs w:val="24"/>
          <w:lang w:val="kk-KZ"/>
        </w:rPr>
        <w:t xml:space="preserve">(НКИ – </w:t>
      </w:r>
      <w:r w:rsidR="002B5FB7" w:rsidRPr="002B5FB7">
        <w:rPr>
          <w:rFonts w:ascii="Times New Roman" w:hAnsi="Times New Roman"/>
          <w:i/>
          <w:iCs/>
          <w:sz w:val="24"/>
          <w:szCs w:val="24"/>
          <w:lang w:val="kk-KZ"/>
        </w:rPr>
        <w:t>101</w:t>
      </w:r>
      <w:r w:rsidR="009C6E93" w:rsidRPr="002B5FB7">
        <w:rPr>
          <w:rFonts w:ascii="Times New Roman" w:hAnsi="Times New Roman"/>
          <w:i/>
          <w:iCs/>
          <w:sz w:val="24"/>
          <w:szCs w:val="24"/>
          <w:lang w:val="kk-KZ"/>
        </w:rPr>
        <w:t>,</w:t>
      </w:r>
      <w:r w:rsidR="002B5FB7" w:rsidRPr="002B5FB7">
        <w:rPr>
          <w:rFonts w:ascii="Times New Roman" w:hAnsi="Times New Roman"/>
          <w:i/>
          <w:iCs/>
          <w:sz w:val="24"/>
          <w:szCs w:val="24"/>
          <w:lang w:val="kk-KZ"/>
        </w:rPr>
        <w:t>4</w:t>
      </w:r>
      <w:r w:rsidRPr="002B5FB7">
        <w:rPr>
          <w:rFonts w:ascii="Times New Roman" w:hAnsi="Times New Roman"/>
          <w:i/>
          <w:sz w:val="24"/>
          <w:szCs w:val="24"/>
          <w:lang w:val="kk-KZ"/>
        </w:rPr>
        <w:t>%)</w:t>
      </w:r>
      <w:r w:rsidR="008E1E83" w:rsidRPr="002B5FB7">
        <w:rPr>
          <w:rFonts w:ascii="Times New Roman" w:hAnsi="Times New Roman"/>
          <w:i/>
          <w:sz w:val="24"/>
          <w:szCs w:val="24"/>
          <w:lang w:val="kk-KZ"/>
        </w:rPr>
        <w:t>.</w:t>
      </w:r>
    </w:p>
    <w:p w14:paraId="3341B5B8" w14:textId="5E7A300F" w:rsidR="00AB1077" w:rsidRPr="002B5FB7" w:rsidRDefault="00AB1077" w:rsidP="00AB1077">
      <w:pPr>
        <w:tabs>
          <w:tab w:val="left" w:pos="540"/>
          <w:tab w:val="left" w:pos="900"/>
        </w:tabs>
        <w:spacing w:after="0" w:line="240" w:lineRule="auto"/>
        <w:ind w:firstLine="709"/>
        <w:contextualSpacing/>
        <w:jc w:val="both"/>
        <w:rPr>
          <w:rFonts w:ascii="Times New Roman" w:hAnsi="Times New Roman"/>
          <w:sz w:val="28"/>
          <w:szCs w:val="28"/>
          <w:lang w:val="kk-KZ"/>
        </w:rPr>
      </w:pPr>
      <w:r w:rsidRPr="002B5FB7">
        <w:rPr>
          <w:rFonts w:ascii="Times New Roman" w:hAnsi="Times New Roman"/>
          <w:sz w:val="28"/>
          <w:szCs w:val="28"/>
          <w:lang w:val="kk-KZ"/>
        </w:rPr>
        <w:t xml:space="preserve">Ірі қара мал басының саны </w:t>
      </w:r>
      <w:r w:rsidR="002B5FB7" w:rsidRPr="002B5FB7">
        <w:rPr>
          <w:rFonts w:ascii="Times New Roman" w:hAnsi="Times New Roman"/>
          <w:sz w:val="28"/>
          <w:szCs w:val="28"/>
          <w:lang w:val="kk-KZ"/>
        </w:rPr>
        <w:t>6</w:t>
      </w:r>
      <w:r w:rsidRPr="002B5FB7">
        <w:rPr>
          <w:rFonts w:ascii="Times New Roman" w:hAnsi="Times New Roman"/>
          <w:sz w:val="28"/>
          <w:szCs w:val="28"/>
          <w:lang w:val="kk-KZ"/>
        </w:rPr>
        <w:t>,</w:t>
      </w:r>
      <w:r w:rsidR="002B5FB7" w:rsidRPr="002B5FB7">
        <w:rPr>
          <w:rFonts w:ascii="Times New Roman" w:hAnsi="Times New Roman"/>
          <w:sz w:val="28"/>
          <w:szCs w:val="28"/>
          <w:lang w:val="kk-KZ"/>
        </w:rPr>
        <w:t>2</w:t>
      </w:r>
      <w:r w:rsidRPr="002B5FB7">
        <w:rPr>
          <w:rFonts w:ascii="Times New Roman" w:hAnsi="Times New Roman"/>
          <w:sz w:val="28"/>
          <w:szCs w:val="28"/>
          <w:lang w:val="kk-KZ"/>
        </w:rPr>
        <w:t xml:space="preserve">% </w:t>
      </w:r>
      <w:r w:rsidRPr="002B5FB7">
        <w:rPr>
          <w:rFonts w:ascii="Times New Roman" w:hAnsi="Times New Roman"/>
          <w:i/>
          <w:iCs/>
          <w:sz w:val="24"/>
          <w:szCs w:val="24"/>
          <w:lang w:val="kk-KZ"/>
        </w:rPr>
        <w:t>(</w:t>
      </w:r>
      <w:r w:rsidR="002B5FB7" w:rsidRPr="002B5FB7">
        <w:rPr>
          <w:rFonts w:ascii="Times New Roman" w:hAnsi="Times New Roman"/>
          <w:i/>
          <w:iCs/>
          <w:sz w:val="24"/>
          <w:szCs w:val="24"/>
          <w:lang w:val="kk-KZ"/>
        </w:rPr>
        <w:t>258</w:t>
      </w:r>
      <w:r w:rsidRPr="002B5FB7">
        <w:rPr>
          <w:rFonts w:ascii="Times New Roman" w:hAnsi="Times New Roman"/>
          <w:i/>
          <w:iCs/>
          <w:sz w:val="24"/>
          <w:szCs w:val="24"/>
          <w:lang w:val="kk-KZ"/>
        </w:rPr>
        <w:t>,</w:t>
      </w:r>
      <w:r w:rsidR="002B5FB7" w:rsidRPr="002B5FB7">
        <w:rPr>
          <w:rFonts w:ascii="Times New Roman" w:hAnsi="Times New Roman"/>
          <w:i/>
          <w:iCs/>
          <w:sz w:val="24"/>
          <w:szCs w:val="24"/>
          <w:lang w:val="kk-KZ"/>
        </w:rPr>
        <w:t>6</w:t>
      </w:r>
      <w:r w:rsidRPr="002B5FB7">
        <w:rPr>
          <w:rFonts w:ascii="Times New Roman" w:hAnsi="Times New Roman"/>
          <w:i/>
          <w:iCs/>
          <w:sz w:val="24"/>
          <w:szCs w:val="24"/>
          <w:lang w:val="kk-KZ"/>
        </w:rPr>
        <w:t xml:space="preserve"> мың бас)</w:t>
      </w:r>
      <w:r w:rsidRPr="002B5FB7">
        <w:rPr>
          <w:rFonts w:ascii="Times New Roman" w:hAnsi="Times New Roman"/>
          <w:sz w:val="28"/>
          <w:szCs w:val="28"/>
          <w:lang w:val="kk-KZ"/>
        </w:rPr>
        <w:t xml:space="preserve">, </w:t>
      </w:r>
      <w:r w:rsidR="0027656B" w:rsidRPr="002B5FB7">
        <w:rPr>
          <w:rFonts w:ascii="Times New Roman" w:hAnsi="Times New Roman"/>
          <w:sz w:val="28"/>
          <w:szCs w:val="28"/>
          <w:lang w:val="kk-KZ"/>
        </w:rPr>
        <w:t xml:space="preserve">қой мен ешкі </w:t>
      </w:r>
      <w:r w:rsidR="002B5FB7" w:rsidRPr="002B5FB7">
        <w:rPr>
          <w:rFonts w:ascii="Times New Roman" w:hAnsi="Times New Roman"/>
          <w:sz w:val="28"/>
          <w:szCs w:val="28"/>
          <w:lang w:val="kk-KZ"/>
        </w:rPr>
        <w:t>1</w:t>
      </w:r>
      <w:r w:rsidR="0027656B" w:rsidRPr="002B5FB7">
        <w:rPr>
          <w:rFonts w:ascii="Times New Roman" w:hAnsi="Times New Roman"/>
          <w:sz w:val="28"/>
          <w:szCs w:val="28"/>
          <w:lang w:val="kk-KZ"/>
        </w:rPr>
        <w:t>,</w:t>
      </w:r>
      <w:r w:rsidR="0038352A" w:rsidRPr="002B5FB7">
        <w:rPr>
          <w:rFonts w:ascii="Times New Roman" w:hAnsi="Times New Roman"/>
          <w:sz w:val="28"/>
          <w:szCs w:val="28"/>
          <w:lang w:val="kk-KZ"/>
        </w:rPr>
        <w:t>5</w:t>
      </w:r>
      <w:r w:rsidR="0027656B" w:rsidRPr="002B5FB7">
        <w:rPr>
          <w:rFonts w:ascii="Times New Roman" w:hAnsi="Times New Roman"/>
          <w:sz w:val="28"/>
          <w:szCs w:val="28"/>
          <w:lang w:val="kk-KZ"/>
        </w:rPr>
        <w:t xml:space="preserve">% </w:t>
      </w:r>
      <w:r w:rsidR="0027656B" w:rsidRPr="002B5FB7">
        <w:rPr>
          <w:rFonts w:ascii="Times New Roman" w:hAnsi="Times New Roman"/>
          <w:i/>
          <w:iCs/>
          <w:sz w:val="24"/>
          <w:szCs w:val="24"/>
          <w:lang w:val="kk-KZ"/>
        </w:rPr>
        <w:t>(</w:t>
      </w:r>
      <w:r w:rsidR="002B5FB7" w:rsidRPr="002B5FB7">
        <w:rPr>
          <w:rFonts w:ascii="Times New Roman" w:hAnsi="Times New Roman"/>
          <w:i/>
          <w:iCs/>
          <w:sz w:val="24"/>
          <w:szCs w:val="24"/>
          <w:lang w:val="kk-KZ"/>
        </w:rPr>
        <w:t>619</w:t>
      </w:r>
      <w:r w:rsidR="0027656B" w:rsidRPr="002B5FB7">
        <w:rPr>
          <w:rFonts w:ascii="Times New Roman" w:hAnsi="Times New Roman"/>
          <w:i/>
          <w:iCs/>
          <w:sz w:val="24"/>
          <w:szCs w:val="24"/>
          <w:lang w:val="kk-KZ"/>
        </w:rPr>
        <w:t>,</w:t>
      </w:r>
      <w:r w:rsidR="002B5FB7" w:rsidRPr="002B5FB7">
        <w:rPr>
          <w:rFonts w:ascii="Times New Roman" w:hAnsi="Times New Roman"/>
          <w:i/>
          <w:iCs/>
          <w:sz w:val="24"/>
          <w:szCs w:val="24"/>
          <w:lang w:val="kk-KZ"/>
        </w:rPr>
        <w:t>1</w:t>
      </w:r>
      <w:r w:rsidR="0027656B" w:rsidRPr="002B5FB7">
        <w:rPr>
          <w:rFonts w:ascii="Times New Roman" w:hAnsi="Times New Roman"/>
          <w:i/>
          <w:iCs/>
          <w:sz w:val="24"/>
          <w:szCs w:val="24"/>
          <w:lang w:val="kk-KZ"/>
        </w:rPr>
        <w:t xml:space="preserve"> мың бас)</w:t>
      </w:r>
      <w:r w:rsidR="0027656B" w:rsidRPr="002B5FB7">
        <w:rPr>
          <w:rFonts w:ascii="Times New Roman" w:hAnsi="Times New Roman"/>
          <w:sz w:val="28"/>
          <w:szCs w:val="28"/>
          <w:lang w:val="kk-KZ"/>
        </w:rPr>
        <w:t xml:space="preserve">, </w:t>
      </w:r>
      <w:r w:rsidRPr="002B5FB7">
        <w:rPr>
          <w:rFonts w:ascii="Times New Roman" w:hAnsi="Times New Roman"/>
          <w:sz w:val="28"/>
          <w:szCs w:val="28"/>
          <w:lang w:val="kk-KZ"/>
        </w:rPr>
        <w:t xml:space="preserve">жылқы </w:t>
      </w:r>
      <w:r w:rsidR="0027656B" w:rsidRPr="002B5FB7">
        <w:rPr>
          <w:rFonts w:ascii="Times New Roman" w:hAnsi="Times New Roman"/>
          <w:sz w:val="28"/>
          <w:szCs w:val="28"/>
          <w:lang w:val="kk-KZ"/>
        </w:rPr>
        <w:t>7</w:t>
      </w:r>
      <w:r w:rsidRPr="002B5FB7">
        <w:rPr>
          <w:rFonts w:ascii="Times New Roman" w:hAnsi="Times New Roman"/>
          <w:sz w:val="28"/>
          <w:szCs w:val="28"/>
          <w:lang w:val="kk-KZ"/>
        </w:rPr>
        <w:t>,</w:t>
      </w:r>
      <w:r w:rsidR="002B5FB7" w:rsidRPr="002B5FB7">
        <w:rPr>
          <w:rFonts w:ascii="Times New Roman" w:hAnsi="Times New Roman"/>
          <w:sz w:val="28"/>
          <w:szCs w:val="28"/>
          <w:lang w:val="kk-KZ"/>
        </w:rPr>
        <w:t>0</w:t>
      </w:r>
      <w:r w:rsidRPr="002B5FB7">
        <w:rPr>
          <w:rFonts w:ascii="Times New Roman" w:hAnsi="Times New Roman"/>
          <w:sz w:val="28"/>
          <w:szCs w:val="28"/>
          <w:lang w:val="kk-KZ"/>
        </w:rPr>
        <w:t xml:space="preserve">% </w:t>
      </w:r>
      <w:r w:rsidRPr="002B5FB7">
        <w:rPr>
          <w:rFonts w:ascii="Times New Roman" w:hAnsi="Times New Roman"/>
          <w:i/>
          <w:iCs/>
          <w:sz w:val="24"/>
          <w:szCs w:val="24"/>
          <w:lang w:val="kk-KZ"/>
        </w:rPr>
        <w:t>(</w:t>
      </w:r>
      <w:r w:rsidR="002B5FB7" w:rsidRPr="002B5FB7">
        <w:rPr>
          <w:rFonts w:ascii="Times New Roman" w:hAnsi="Times New Roman"/>
          <w:i/>
          <w:iCs/>
          <w:sz w:val="24"/>
          <w:szCs w:val="24"/>
          <w:lang w:val="kk-KZ"/>
        </w:rPr>
        <w:t>163</w:t>
      </w:r>
      <w:r w:rsidRPr="002B5FB7">
        <w:rPr>
          <w:rFonts w:ascii="Times New Roman" w:hAnsi="Times New Roman"/>
          <w:i/>
          <w:iCs/>
          <w:sz w:val="24"/>
          <w:szCs w:val="24"/>
          <w:lang w:val="kk-KZ"/>
        </w:rPr>
        <w:t>,</w:t>
      </w:r>
      <w:r w:rsidR="0027656B" w:rsidRPr="002B5FB7">
        <w:rPr>
          <w:rFonts w:ascii="Times New Roman" w:hAnsi="Times New Roman"/>
          <w:i/>
          <w:iCs/>
          <w:sz w:val="24"/>
          <w:szCs w:val="24"/>
          <w:lang w:val="kk-KZ"/>
        </w:rPr>
        <w:t>2</w:t>
      </w:r>
      <w:r w:rsidRPr="002B5FB7">
        <w:rPr>
          <w:rFonts w:ascii="Times New Roman" w:hAnsi="Times New Roman"/>
          <w:i/>
          <w:iCs/>
          <w:sz w:val="24"/>
          <w:szCs w:val="24"/>
          <w:lang w:val="kk-KZ"/>
        </w:rPr>
        <w:t xml:space="preserve"> мың бас)</w:t>
      </w:r>
      <w:r w:rsidRPr="002B5FB7">
        <w:rPr>
          <w:rFonts w:ascii="Times New Roman" w:hAnsi="Times New Roman"/>
          <w:sz w:val="28"/>
          <w:szCs w:val="28"/>
          <w:lang w:val="kk-KZ"/>
        </w:rPr>
        <w:t xml:space="preserve">, түйе </w:t>
      </w:r>
      <w:r w:rsidR="002B5FB7" w:rsidRPr="002B5FB7">
        <w:rPr>
          <w:rFonts w:ascii="Times New Roman" w:hAnsi="Times New Roman"/>
          <w:sz w:val="28"/>
          <w:szCs w:val="28"/>
          <w:lang w:val="kk-KZ"/>
        </w:rPr>
        <w:t>1</w:t>
      </w:r>
      <w:r w:rsidRPr="002B5FB7">
        <w:rPr>
          <w:rFonts w:ascii="Times New Roman" w:hAnsi="Times New Roman"/>
          <w:sz w:val="28"/>
          <w:szCs w:val="28"/>
          <w:lang w:val="kk-KZ"/>
        </w:rPr>
        <w:t>,</w:t>
      </w:r>
      <w:r w:rsidR="0038352A" w:rsidRPr="002B5FB7">
        <w:rPr>
          <w:rFonts w:ascii="Times New Roman" w:hAnsi="Times New Roman"/>
          <w:sz w:val="28"/>
          <w:szCs w:val="28"/>
          <w:lang w:val="kk-KZ"/>
        </w:rPr>
        <w:t>2</w:t>
      </w:r>
      <w:r w:rsidRPr="002B5FB7">
        <w:rPr>
          <w:rFonts w:ascii="Times New Roman" w:hAnsi="Times New Roman"/>
          <w:sz w:val="28"/>
          <w:szCs w:val="28"/>
          <w:lang w:val="kk-KZ"/>
        </w:rPr>
        <w:t xml:space="preserve">% </w:t>
      </w:r>
      <w:r w:rsidRPr="002B5FB7">
        <w:rPr>
          <w:rFonts w:ascii="Times New Roman" w:hAnsi="Times New Roman"/>
          <w:i/>
          <w:iCs/>
          <w:sz w:val="24"/>
          <w:szCs w:val="24"/>
          <w:lang w:val="kk-KZ"/>
        </w:rPr>
        <w:t>(</w:t>
      </w:r>
      <w:r w:rsidR="002B5FB7" w:rsidRPr="002B5FB7">
        <w:rPr>
          <w:rFonts w:ascii="Times New Roman" w:hAnsi="Times New Roman"/>
          <w:i/>
          <w:iCs/>
          <w:sz w:val="24"/>
          <w:szCs w:val="24"/>
          <w:lang w:val="kk-KZ"/>
        </w:rPr>
        <w:t>45</w:t>
      </w:r>
      <w:r w:rsidRPr="002B5FB7">
        <w:rPr>
          <w:rFonts w:ascii="Times New Roman" w:hAnsi="Times New Roman"/>
          <w:i/>
          <w:iCs/>
          <w:sz w:val="24"/>
          <w:szCs w:val="24"/>
          <w:lang w:val="kk-KZ"/>
        </w:rPr>
        <w:t>,</w:t>
      </w:r>
      <w:r w:rsidR="002B5FB7" w:rsidRPr="002B5FB7">
        <w:rPr>
          <w:rFonts w:ascii="Times New Roman" w:hAnsi="Times New Roman"/>
          <w:i/>
          <w:iCs/>
          <w:sz w:val="24"/>
          <w:szCs w:val="24"/>
          <w:lang w:val="kk-KZ"/>
        </w:rPr>
        <w:t>8</w:t>
      </w:r>
      <w:r w:rsidRPr="002B5FB7">
        <w:rPr>
          <w:rFonts w:ascii="Times New Roman" w:hAnsi="Times New Roman"/>
          <w:i/>
          <w:iCs/>
          <w:sz w:val="24"/>
          <w:szCs w:val="24"/>
          <w:lang w:val="kk-KZ"/>
        </w:rPr>
        <w:t xml:space="preserve"> мың бас)</w:t>
      </w:r>
      <w:r w:rsidR="00DB788D" w:rsidRPr="002B5FB7">
        <w:rPr>
          <w:rFonts w:ascii="Times New Roman" w:hAnsi="Times New Roman"/>
          <w:sz w:val="28"/>
          <w:szCs w:val="28"/>
          <w:lang w:val="kk-KZ"/>
        </w:rPr>
        <w:t xml:space="preserve"> </w:t>
      </w:r>
      <w:r w:rsidR="0027656B" w:rsidRPr="002B5FB7">
        <w:rPr>
          <w:rFonts w:ascii="Times New Roman" w:hAnsi="Times New Roman"/>
          <w:sz w:val="28"/>
          <w:szCs w:val="28"/>
          <w:lang w:val="kk-KZ"/>
        </w:rPr>
        <w:t>өсті</w:t>
      </w:r>
      <w:r w:rsidRPr="002B5FB7">
        <w:rPr>
          <w:rFonts w:ascii="Times New Roman" w:hAnsi="Times New Roman"/>
          <w:sz w:val="28"/>
          <w:szCs w:val="28"/>
          <w:lang w:val="kk-KZ"/>
        </w:rPr>
        <w:t>.</w:t>
      </w:r>
    </w:p>
    <w:p w14:paraId="037F9856" w14:textId="110F1EBB" w:rsidR="008F2379" w:rsidRPr="00EA7876" w:rsidRDefault="008F2379" w:rsidP="008F2379">
      <w:pPr>
        <w:tabs>
          <w:tab w:val="left" w:pos="540"/>
          <w:tab w:val="left" w:pos="900"/>
        </w:tabs>
        <w:spacing w:after="0" w:line="240" w:lineRule="auto"/>
        <w:ind w:firstLine="709"/>
        <w:contextualSpacing/>
        <w:jc w:val="both"/>
        <w:rPr>
          <w:rFonts w:ascii="Times New Roman" w:hAnsi="Times New Roman"/>
          <w:sz w:val="28"/>
          <w:szCs w:val="28"/>
          <w:lang w:val="kk-KZ"/>
        </w:rPr>
      </w:pPr>
      <w:r w:rsidRPr="00EA7876">
        <w:rPr>
          <w:rFonts w:ascii="Times New Roman" w:hAnsi="Times New Roman"/>
          <w:sz w:val="28"/>
          <w:szCs w:val="28"/>
          <w:lang w:val="kk-KZ"/>
        </w:rPr>
        <w:t xml:space="preserve">Есепті кезеңде облыста </w:t>
      </w:r>
      <w:r w:rsidR="00EA7876" w:rsidRPr="00EA7876">
        <w:rPr>
          <w:rFonts w:ascii="Times New Roman" w:hAnsi="Times New Roman"/>
          <w:sz w:val="28"/>
          <w:szCs w:val="28"/>
          <w:lang w:val="kk-KZ"/>
        </w:rPr>
        <w:t>31</w:t>
      </w:r>
      <w:r w:rsidR="00CC5802" w:rsidRPr="00EA7876">
        <w:rPr>
          <w:rFonts w:ascii="Times New Roman" w:hAnsi="Times New Roman"/>
          <w:sz w:val="28"/>
          <w:szCs w:val="28"/>
          <w:lang w:val="kk-KZ"/>
        </w:rPr>
        <w:t>,</w:t>
      </w:r>
      <w:r w:rsidR="00EA7876" w:rsidRPr="00EA7876">
        <w:rPr>
          <w:rFonts w:ascii="Times New Roman" w:hAnsi="Times New Roman"/>
          <w:sz w:val="28"/>
          <w:szCs w:val="28"/>
          <w:lang w:val="kk-KZ"/>
        </w:rPr>
        <w:t>3</w:t>
      </w:r>
      <w:r w:rsidRPr="00EA7876">
        <w:rPr>
          <w:rFonts w:ascii="Times New Roman" w:hAnsi="Times New Roman"/>
          <w:sz w:val="28"/>
          <w:szCs w:val="28"/>
          <w:lang w:val="kk-KZ"/>
        </w:rPr>
        <w:t xml:space="preserve"> мың тонна ет </w:t>
      </w:r>
      <w:r w:rsidRPr="00EA7876">
        <w:rPr>
          <w:rFonts w:ascii="Times New Roman" w:hAnsi="Times New Roman"/>
          <w:i/>
          <w:sz w:val="24"/>
          <w:szCs w:val="24"/>
          <w:lang w:val="kk-KZ" w:eastAsia="ru-RU"/>
        </w:rPr>
        <w:t>(</w:t>
      </w:r>
      <w:r w:rsidR="00EA7876" w:rsidRPr="00EA7876">
        <w:rPr>
          <w:rFonts w:ascii="Times New Roman" w:hAnsi="Times New Roman"/>
          <w:i/>
          <w:sz w:val="24"/>
          <w:szCs w:val="24"/>
          <w:lang w:val="kk-KZ" w:eastAsia="ru-RU"/>
        </w:rPr>
        <w:t>103</w:t>
      </w:r>
      <w:r w:rsidR="00CC5802" w:rsidRPr="00EA7876">
        <w:rPr>
          <w:rFonts w:ascii="Times New Roman" w:hAnsi="Times New Roman"/>
          <w:i/>
          <w:sz w:val="24"/>
          <w:szCs w:val="24"/>
          <w:lang w:val="kk-KZ" w:eastAsia="ru-RU"/>
        </w:rPr>
        <w:t>,</w:t>
      </w:r>
      <w:r w:rsidR="00EA7876" w:rsidRPr="00EA7876">
        <w:rPr>
          <w:rFonts w:ascii="Times New Roman" w:hAnsi="Times New Roman"/>
          <w:i/>
          <w:sz w:val="24"/>
          <w:szCs w:val="24"/>
          <w:lang w:val="kk-KZ" w:eastAsia="ru-RU"/>
        </w:rPr>
        <w:t>7</w:t>
      </w:r>
      <w:r w:rsidRPr="00EA7876">
        <w:rPr>
          <w:rFonts w:ascii="Times New Roman" w:hAnsi="Times New Roman"/>
          <w:i/>
          <w:sz w:val="24"/>
          <w:szCs w:val="24"/>
          <w:lang w:val="kk-KZ" w:eastAsia="ru-RU"/>
        </w:rPr>
        <w:t xml:space="preserve">%), </w:t>
      </w:r>
      <w:r w:rsidR="00EA7876" w:rsidRPr="00EA7876">
        <w:rPr>
          <w:rFonts w:ascii="Times New Roman" w:hAnsi="Times New Roman"/>
          <w:iCs/>
          <w:sz w:val="28"/>
          <w:szCs w:val="28"/>
          <w:lang w:val="kk-KZ" w:eastAsia="ru-RU"/>
        </w:rPr>
        <w:t>23</w:t>
      </w:r>
      <w:r w:rsidRPr="00EA7876">
        <w:rPr>
          <w:rFonts w:ascii="Times New Roman" w:hAnsi="Times New Roman"/>
          <w:iCs/>
          <w:sz w:val="28"/>
          <w:szCs w:val="28"/>
          <w:lang w:val="kk-KZ" w:eastAsia="ru-RU"/>
        </w:rPr>
        <w:t>,</w:t>
      </w:r>
      <w:r w:rsidR="00EA7876" w:rsidRPr="00EA7876">
        <w:rPr>
          <w:rFonts w:ascii="Times New Roman" w:hAnsi="Times New Roman"/>
          <w:iCs/>
          <w:sz w:val="28"/>
          <w:szCs w:val="28"/>
          <w:lang w:val="kk-KZ" w:eastAsia="ru-RU"/>
        </w:rPr>
        <w:t>6</w:t>
      </w:r>
      <w:r w:rsidRPr="00EA7876">
        <w:rPr>
          <w:rFonts w:ascii="Times New Roman" w:hAnsi="Times New Roman"/>
          <w:sz w:val="28"/>
          <w:szCs w:val="28"/>
          <w:lang w:val="kk-KZ"/>
        </w:rPr>
        <w:t xml:space="preserve"> мың тонна сүт </w:t>
      </w:r>
      <w:r w:rsidRPr="00EA7876">
        <w:rPr>
          <w:rFonts w:ascii="Times New Roman" w:hAnsi="Times New Roman"/>
          <w:i/>
          <w:sz w:val="24"/>
          <w:szCs w:val="24"/>
          <w:lang w:val="kk-KZ" w:eastAsia="ru-RU"/>
        </w:rPr>
        <w:t>(</w:t>
      </w:r>
      <w:r w:rsidR="00EA7876" w:rsidRPr="00EA7876">
        <w:rPr>
          <w:rFonts w:ascii="Times New Roman" w:hAnsi="Times New Roman"/>
          <w:i/>
          <w:sz w:val="24"/>
          <w:szCs w:val="24"/>
          <w:lang w:val="kk-KZ" w:eastAsia="ru-RU"/>
        </w:rPr>
        <w:t>103</w:t>
      </w:r>
      <w:r w:rsidR="00CC5802" w:rsidRPr="00EA7876">
        <w:rPr>
          <w:rFonts w:ascii="Times New Roman" w:hAnsi="Times New Roman"/>
          <w:i/>
          <w:sz w:val="24"/>
          <w:szCs w:val="24"/>
          <w:lang w:val="kk-KZ" w:eastAsia="ru-RU"/>
        </w:rPr>
        <w:t>,</w:t>
      </w:r>
      <w:r w:rsidR="00EA7876" w:rsidRPr="00EA7876">
        <w:rPr>
          <w:rFonts w:ascii="Times New Roman" w:hAnsi="Times New Roman"/>
          <w:i/>
          <w:sz w:val="24"/>
          <w:szCs w:val="24"/>
          <w:lang w:val="kk-KZ" w:eastAsia="ru-RU"/>
        </w:rPr>
        <w:t>5</w:t>
      </w:r>
      <w:r w:rsidRPr="00EA7876">
        <w:rPr>
          <w:rFonts w:ascii="Times New Roman" w:hAnsi="Times New Roman"/>
          <w:i/>
          <w:sz w:val="24"/>
          <w:szCs w:val="24"/>
          <w:lang w:val="kk-KZ" w:eastAsia="ru-RU"/>
        </w:rPr>
        <w:t>%),</w:t>
      </w:r>
      <w:r w:rsidRPr="00EA7876">
        <w:rPr>
          <w:rFonts w:ascii="Times New Roman" w:hAnsi="Times New Roman"/>
          <w:sz w:val="24"/>
          <w:szCs w:val="24"/>
          <w:lang w:val="kk-KZ"/>
        </w:rPr>
        <w:t xml:space="preserve"> </w:t>
      </w:r>
      <w:r w:rsidR="00EA7876" w:rsidRPr="00EA7876">
        <w:rPr>
          <w:rFonts w:ascii="Times New Roman" w:hAnsi="Times New Roman"/>
          <w:sz w:val="28"/>
          <w:szCs w:val="28"/>
          <w:lang w:val="kk-KZ"/>
        </w:rPr>
        <w:t>39</w:t>
      </w:r>
      <w:r w:rsidR="00CC5802" w:rsidRPr="00EA7876">
        <w:rPr>
          <w:rFonts w:ascii="Times New Roman" w:hAnsi="Times New Roman"/>
          <w:sz w:val="28"/>
          <w:szCs w:val="28"/>
          <w:lang w:val="kk-KZ"/>
        </w:rPr>
        <w:t>,</w:t>
      </w:r>
      <w:r w:rsidR="00EA7876" w:rsidRPr="00EA7876">
        <w:rPr>
          <w:rFonts w:ascii="Times New Roman" w:hAnsi="Times New Roman"/>
          <w:sz w:val="28"/>
          <w:szCs w:val="28"/>
          <w:lang w:val="kk-KZ"/>
        </w:rPr>
        <w:t>5</w:t>
      </w:r>
      <w:r w:rsidRPr="00EA7876">
        <w:rPr>
          <w:rFonts w:ascii="Times New Roman" w:hAnsi="Times New Roman"/>
          <w:sz w:val="28"/>
          <w:szCs w:val="28"/>
          <w:lang w:val="kk-KZ"/>
        </w:rPr>
        <w:t xml:space="preserve"> млн дана </w:t>
      </w:r>
      <w:r w:rsidRPr="00EA7876">
        <w:rPr>
          <w:rFonts w:ascii="Times New Roman" w:hAnsi="Times New Roman"/>
          <w:i/>
          <w:sz w:val="24"/>
          <w:szCs w:val="24"/>
          <w:lang w:val="kk-KZ" w:eastAsia="ru-RU"/>
        </w:rPr>
        <w:t>(</w:t>
      </w:r>
      <w:r w:rsidR="00EA7876" w:rsidRPr="00EA7876">
        <w:rPr>
          <w:rFonts w:ascii="Times New Roman" w:hAnsi="Times New Roman"/>
          <w:i/>
          <w:sz w:val="24"/>
          <w:szCs w:val="24"/>
          <w:lang w:val="kk-KZ" w:eastAsia="ru-RU"/>
        </w:rPr>
        <w:t>113</w:t>
      </w:r>
      <w:r w:rsidR="00CC5802" w:rsidRPr="00EA7876">
        <w:rPr>
          <w:rFonts w:ascii="Times New Roman" w:hAnsi="Times New Roman"/>
          <w:i/>
          <w:sz w:val="24"/>
          <w:szCs w:val="24"/>
          <w:lang w:val="kk-KZ" w:eastAsia="ru-RU"/>
        </w:rPr>
        <w:t>,</w:t>
      </w:r>
      <w:r w:rsidR="00EA7876" w:rsidRPr="00EA7876">
        <w:rPr>
          <w:rFonts w:ascii="Times New Roman" w:hAnsi="Times New Roman"/>
          <w:i/>
          <w:sz w:val="24"/>
          <w:szCs w:val="24"/>
          <w:lang w:val="kk-KZ" w:eastAsia="ru-RU"/>
        </w:rPr>
        <w:t>2</w:t>
      </w:r>
      <w:r w:rsidRPr="00EA7876">
        <w:rPr>
          <w:rFonts w:ascii="Times New Roman" w:hAnsi="Times New Roman"/>
          <w:i/>
          <w:sz w:val="24"/>
          <w:szCs w:val="24"/>
          <w:lang w:val="kk-KZ" w:eastAsia="ru-RU"/>
        </w:rPr>
        <w:t xml:space="preserve">%) </w:t>
      </w:r>
      <w:r w:rsidRPr="00EA7876">
        <w:rPr>
          <w:rFonts w:ascii="Times New Roman" w:hAnsi="Times New Roman"/>
          <w:sz w:val="28"/>
          <w:szCs w:val="28"/>
          <w:lang w:val="kk-KZ"/>
        </w:rPr>
        <w:t xml:space="preserve">жұмыртқа өндірілді. </w:t>
      </w:r>
    </w:p>
    <w:p w14:paraId="5103D7DC" w14:textId="2986CAC9" w:rsidR="008F2379" w:rsidRPr="00EA7876" w:rsidRDefault="008F2379" w:rsidP="008F2379">
      <w:pPr>
        <w:tabs>
          <w:tab w:val="left" w:pos="540"/>
          <w:tab w:val="left" w:pos="900"/>
        </w:tabs>
        <w:spacing w:after="0" w:line="240" w:lineRule="auto"/>
        <w:ind w:firstLine="709"/>
        <w:contextualSpacing/>
        <w:jc w:val="both"/>
        <w:rPr>
          <w:rFonts w:ascii="Times New Roman" w:hAnsi="Times New Roman"/>
          <w:b/>
          <w:sz w:val="28"/>
          <w:szCs w:val="28"/>
          <w:lang w:val="be-BY"/>
        </w:rPr>
      </w:pPr>
      <w:r w:rsidRPr="00EA7876">
        <w:rPr>
          <w:rFonts w:ascii="Times New Roman" w:hAnsi="Times New Roman"/>
          <w:sz w:val="28"/>
          <w:szCs w:val="28"/>
          <w:lang w:val="kk-KZ"/>
        </w:rPr>
        <w:t>Н</w:t>
      </w:r>
      <w:r w:rsidRPr="00EA7876">
        <w:rPr>
          <w:rFonts w:ascii="Times New Roman" w:hAnsi="Times New Roman"/>
          <w:bCs/>
          <w:sz w:val="28"/>
          <w:szCs w:val="28"/>
          <w:lang w:val="be-BY"/>
        </w:rPr>
        <w:t>егізгі капиталға</w:t>
      </w:r>
      <w:r w:rsidRPr="00EA7876">
        <w:rPr>
          <w:rFonts w:ascii="Times New Roman" w:hAnsi="Times New Roman"/>
          <w:b/>
          <w:sz w:val="28"/>
          <w:szCs w:val="28"/>
          <w:lang w:val="be-BY"/>
        </w:rPr>
        <w:t xml:space="preserve"> </w:t>
      </w:r>
      <w:r w:rsidR="00EA7876" w:rsidRPr="00EA7876">
        <w:rPr>
          <w:rFonts w:ascii="Times New Roman" w:hAnsi="Times New Roman"/>
          <w:b/>
          <w:sz w:val="28"/>
          <w:szCs w:val="28"/>
          <w:lang w:val="be-BY"/>
        </w:rPr>
        <w:t>1 054</w:t>
      </w:r>
      <w:r w:rsidR="00CC5802" w:rsidRPr="00EA7876">
        <w:rPr>
          <w:rFonts w:ascii="Times New Roman" w:hAnsi="Times New Roman"/>
          <w:b/>
          <w:sz w:val="28"/>
          <w:szCs w:val="28"/>
          <w:lang w:val="be-BY"/>
        </w:rPr>
        <w:t>,</w:t>
      </w:r>
      <w:r w:rsidR="0038352A" w:rsidRPr="00EA7876">
        <w:rPr>
          <w:rFonts w:ascii="Times New Roman" w:hAnsi="Times New Roman"/>
          <w:b/>
          <w:sz w:val="28"/>
          <w:szCs w:val="28"/>
          <w:lang w:val="be-BY"/>
        </w:rPr>
        <w:t>8</w:t>
      </w:r>
      <w:r w:rsidRPr="00EA7876">
        <w:rPr>
          <w:rFonts w:ascii="Times New Roman" w:hAnsi="Times New Roman"/>
          <w:b/>
          <w:sz w:val="28"/>
          <w:szCs w:val="28"/>
          <w:lang w:val="be-BY"/>
        </w:rPr>
        <w:t xml:space="preserve"> млрд теңге</w:t>
      </w:r>
      <w:r w:rsidRPr="00EA7876">
        <w:rPr>
          <w:rFonts w:ascii="Times New Roman" w:hAnsi="Times New Roman"/>
          <w:sz w:val="28"/>
          <w:szCs w:val="28"/>
          <w:lang w:val="be-BY"/>
        </w:rPr>
        <w:t xml:space="preserve"> </w:t>
      </w:r>
      <w:r w:rsidRPr="00EA7876">
        <w:rPr>
          <w:rFonts w:ascii="Times New Roman" w:hAnsi="Times New Roman"/>
          <w:b/>
          <w:sz w:val="28"/>
          <w:szCs w:val="28"/>
          <w:lang w:val="be-BY"/>
        </w:rPr>
        <w:t>инвестиция</w:t>
      </w:r>
      <w:r w:rsidRPr="00EA7876">
        <w:rPr>
          <w:rFonts w:ascii="Times New Roman" w:hAnsi="Times New Roman"/>
          <w:sz w:val="28"/>
          <w:szCs w:val="28"/>
          <w:lang w:val="be-BY"/>
        </w:rPr>
        <w:t xml:space="preserve"> салынды, нақты көлем индексі – </w:t>
      </w:r>
      <w:r w:rsidR="00EA7876" w:rsidRPr="00EA7876">
        <w:rPr>
          <w:rFonts w:ascii="Times New Roman" w:hAnsi="Times New Roman"/>
          <w:b/>
          <w:sz w:val="28"/>
          <w:szCs w:val="28"/>
          <w:lang w:val="be-BY"/>
        </w:rPr>
        <w:t>105</w:t>
      </w:r>
      <w:r w:rsidR="00CC5802" w:rsidRPr="00EA7876">
        <w:rPr>
          <w:rFonts w:ascii="Times New Roman" w:hAnsi="Times New Roman"/>
          <w:b/>
          <w:sz w:val="28"/>
          <w:szCs w:val="28"/>
          <w:lang w:val="be-BY"/>
        </w:rPr>
        <w:t>,</w:t>
      </w:r>
      <w:r w:rsidR="00EA7876" w:rsidRPr="00EA7876">
        <w:rPr>
          <w:rFonts w:ascii="Times New Roman" w:hAnsi="Times New Roman"/>
          <w:b/>
          <w:sz w:val="28"/>
          <w:szCs w:val="28"/>
          <w:lang w:val="be-BY"/>
        </w:rPr>
        <w:t>6</w:t>
      </w:r>
      <w:r w:rsidRPr="00EA7876">
        <w:rPr>
          <w:rFonts w:ascii="Times New Roman" w:hAnsi="Times New Roman"/>
          <w:b/>
          <w:sz w:val="28"/>
          <w:szCs w:val="28"/>
          <w:lang w:val="be-BY"/>
        </w:rPr>
        <w:t>%.</w:t>
      </w:r>
    </w:p>
    <w:p w14:paraId="1B7CEABE" w14:textId="1349A991" w:rsidR="008F2379" w:rsidRPr="00EA7876" w:rsidRDefault="008F2379" w:rsidP="008F2379">
      <w:pPr>
        <w:tabs>
          <w:tab w:val="left" w:pos="540"/>
          <w:tab w:val="left" w:pos="900"/>
        </w:tabs>
        <w:spacing w:after="0" w:line="240" w:lineRule="auto"/>
        <w:ind w:firstLine="709"/>
        <w:contextualSpacing/>
        <w:jc w:val="both"/>
        <w:rPr>
          <w:rFonts w:ascii="Times New Roman" w:hAnsi="Times New Roman"/>
          <w:b/>
          <w:sz w:val="28"/>
          <w:szCs w:val="28"/>
          <w:lang w:val="be-BY"/>
        </w:rPr>
      </w:pPr>
      <w:r w:rsidRPr="00EA7876">
        <w:rPr>
          <w:rFonts w:ascii="Times New Roman" w:hAnsi="Times New Roman"/>
          <w:b/>
          <w:sz w:val="28"/>
          <w:szCs w:val="28"/>
          <w:lang w:val="be-BY"/>
        </w:rPr>
        <w:t xml:space="preserve">Құрылыс </w:t>
      </w:r>
      <w:r w:rsidRPr="00EA7876">
        <w:rPr>
          <w:rFonts w:ascii="Times New Roman" w:hAnsi="Times New Roman"/>
          <w:bCs/>
          <w:sz w:val="28"/>
          <w:szCs w:val="28"/>
          <w:lang w:val="be-BY"/>
        </w:rPr>
        <w:t>жұмыстарының</w:t>
      </w:r>
      <w:r w:rsidRPr="00EA7876">
        <w:rPr>
          <w:rFonts w:ascii="Times New Roman" w:hAnsi="Times New Roman"/>
          <w:b/>
          <w:sz w:val="28"/>
          <w:szCs w:val="28"/>
          <w:lang w:val="be-BY"/>
        </w:rPr>
        <w:t xml:space="preserve"> </w:t>
      </w:r>
      <w:r w:rsidRPr="00EA7876">
        <w:rPr>
          <w:rFonts w:ascii="Times New Roman" w:hAnsi="Times New Roman"/>
          <w:sz w:val="28"/>
          <w:szCs w:val="28"/>
          <w:lang w:val="be-BY"/>
        </w:rPr>
        <w:t>көлемі</w:t>
      </w:r>
      <w:r w:rsidRPr="00EA7876">
        <w:rPr>
          <w:rFonts w:ascii="Times New Roman" w:hAnsi="Times New Roman"/>
          <w:b/>
          <w:sz w:val="28"/>
          <w:szCs w:val="28"/>
          <w:lang w:val="be-BY"/>
        </w:rPr>
        <w:t xml:space="preserve"> </w:t>
      </w:r>
      <w:r w:rsidR="00EA7876" w:rsidRPr="00EA7876">
        <w:rPr>
          <w:rFonts w:ascii="Times New Roman" w:hAnsi="Times New Roman"/>
          <w:b/>
          <w:sz w:val="28"/>
          <w:szCs w:val="28"/>
          <w:lang w:val="be-BY"/>
        </w:rPr>
        <w:t>467</w:t>
      </w:r>
      <w:r w:rsidRPr="00EA7876">
        <w:rPr>
          <w:rFonts w:ascii="Times New Roman" w:hAnsi="Times New Roman"/>
          <w:b/>
          <w:sz w:val="28"/>
          <w:szCs w:val="28"/>
          <w:lang w:val="be-BY"/>
        </w:rPr>
        <w:t>,</w:t>
      </w:r>
      <w:r w:rsidR="00EA7876" w:rsidRPr="00EA7876">
        <w:rPr>
          <w:rFonts w:ascii="Times New Roman" w:hAnsi="Times New Roman"/>
          <w:b/>
          <w:sz w:val="28"/>
          <w:szCs w:val="28"/>
          <w:lang w:val="be-BY"/>
        </w:rPr>
        <w:t>4</w:t>
      </w:r>
      <w:r w:rsidRPr="00EA7876">
        <w:rPr>
          <w:rFonts w:ascii="Times New Roman" w:hAnsi="Times New Roman"/>
          <w:b/>
          <w:sz w:val="28"/>
          <w:szCs w:val="28"/>
          <w:lang w:val="be-BY"/>
        </w:rPr>
        <w:t xml:space="preserve"> м</w:t>
      </w:r>
      <w:r w:rsidRPr="00EA7876">
        <w:rPr>
          <w:rFonts w:ascii="Times New Roman" w:hAnsi="Times New Roman"/>
          <w:b/>
          <w:bCs/>
          <w:sz w:val="28"/>
          <w:szCs w:val="28"/>
          <w:lang w:val="be-BY"/>
        </w:rPr>
        <w:t>лрд</w:t>
      </w:r>
      <w:r w:rsidRPr="00EA7876">
        <w:rPr>
          <w:rFonts w:ascii="Times New Roman" w:hAnsi="Times New Roman"/>
          <w:sz w:val="28"/>
          <w:szCs w:val="28"/>
          <w:lang w:val="be-BY"/>
        </w:rPr>
        <w:t xml:space="preserve"> </w:t>
      </w:r>
      <w:r w:rsidRPr="00EA7876">
        <w:rPr>
          <w:rFonts w:ascii="Times New Roman" w:hAnsi="Times New Roman"/>
          <w:b/>
          <w:bCs/>
          <w:sz w:val="28"/>
          <w:szCs w:val="28"/>
          <w:lang w:val="be-BY"/>
        </w:rPr>
        <w:t>теңгені</w:t>
      </w:r>
      <w:r w:rsidRPr="00EA7876">
        <w:rPr>
          <w:rFonts w:ascii="Times New Roman" w:hAnsi="Times New Roman"/>
          <w:sz w:val="28"/>
          <w:szCs w:val="28"/>
          <w:lang w:val="be-BY"/>
        </w:rPr>
        <w:t xml:space="preserve"> құрады немесе </w:t>
      </w:r>
      <w:r w:rsidR="00EA7876" w:rsidRPr="00EA7876">
        <w:rPr>
          <w:rFonts w:ascii="Times New Roman" w:hAnsi="Times New Roman"/>
          <w:b/>
          <w:sz w:val="28"/>
          <w:szCs w:val="28"/>
          <w:lang w:val="be-BY"/>
        </w:rPr>
        <w:t>137</w:t>
      </w:r>
      <w:r w:rsidR="00CC5802" w:rsidRPr="00EA7876">
        <w:rPr>
          <w:rFonts w:ascii="Times New Roman" w:hAnsi="Times New Roman"/>
          <w:b/>
          <w:sz w:val="28"/>
          <w:szCs w:val="28"/>
          <w:lang w:val="be-BY"/>
        </w:rPr>
        <w:t>,</w:t>
      </w:r>
      <w:r w:rsidR="00EA7876" w:rsidRPr="00EA7876">
        <w:rPr>
          <w:rFonts w:ascii="Times New Roman" w:hAnsi="Times New Roman"/>
          <w:b/>
          <w:sz w:val="28"/>
          <w:szCs w:val="28"/>
          <w:lang w:val="be-BY"/>
        </w:rPr>
        <w:t>3</w:t>
      </w:r>
      <w:r w:rsidRPr="00EA7876">
        <w:rPr>
          <w:rFonts w:ascii="Times New Roman" w:hAnsi="Times New Roman"/>
          <w:b/>
          <w:sz w:val="28"/>
          <w:szCs w:val="28"/>
          <w:lang w:val="be-BY"/>
        </w:rPr>
        <w:t>%.</w:t>
      </w:r>
    </w:p>
    <w:p w14:paraId="22462A01" w14:textId="6F77E1C7" w:rsidR="008F2379" w:rsidRPr="001F2308" w:rsidRDefault="008F2379" w:rsidP="008F2379">
      <w:pPr>
        <w:tabs>
          <w:tab w:val="left" w:pos="540"/>
          <w:tab w:val="left" w:pos="900"/>
        </w:tabs>
        <w:spacing w:after="0" w:line="240" w:lineRule="auto"/>
        <w:ind w:firstLine="709"/>
        <w:contextualSpacing/>
        <w:jc w:val="both"/>
        <w:rPr>
          <w:rFonts w:ascii="Times New Roman" w:hAnsi="Times New Roman"/>
          <w:b/>
          <w:iCs/>
          <w:sz w:val="28"/>
          <w:szCs w:val="24"/>
          <w:lang w:val="kk-KZ"/>
        </w:rPr>
      </w:pPr>
      <w:r w:rsidRPr="001F2308">
        <w:rPr>
          <w:rFonts w:ascii="Times New Roman" w:hAnsi="Times New Roman"/>
          <w:sz w:val="28"/>
          <w:szCs w:val="28"/>
          <w:lang w:val="be-BY"/>
        </w:rPr>
        <w:t xml:space="preserve">Облыста </w:t>
      </w:r>
      <w:r w:rsidR="001F2308" w:rsidRPr="001F2308">
        <w:rPr>
          <w:rFonts w:ascii="Times New Roman" w:hAnsi="Times New Roman"/>
          <w:b/>
          <w:sz w:val="28"/>
          <w:szCs w:val="28"/>
          <w:lang w:val="be-BY"/>
        </w:rPr>
        <w:t>358</w:t>
      </w:r>
      <w:r w:rsidRPr="001F2308">
        <w:rPr>
          <w:rFonts w:ascii="Times New Roman" w:hAnsi="Times New Roman"/>
          <w:b/>
          <w:sz w:val="28"/>
          <w:szCs w:val="28"/>
          <w:lang w:val="be-BY"/>
        </w:rPr>
        <w:t>,</w:t>
      </w:r>
      <w:r w:rsidR="001F2308" w:rsidRPr="001F2308">
        <w:rPr>
          <w:rFonts w:ascii="Times New Roman" w:hAnsi="Times New Roman"/>
          <w:b/>
          <w:sz w:val="28"/>
          <w:szCs w:val="28"/>
          <w:lang w:val="be-BY"/>
        </w:rPr>
        <w:t>8</w:t>
      </w:r>
      <w:r w:rsidRPr="001F2308">
        <w:rPr>
          <w:rFonts w:ascii="Times New Roman" w:hAnsi="Times New Roman"/>
          <w:b/>
          <w:sz w:val="28"/>
          <w:szCs w:val="28"/>
          <w:lang w:val="be-BY"/>
        </w:rPr>
        <w:t xml:space="preserve"> мың шаршы метр тұрғын үй</w:t>
      </w:r>
      <w:r w:rsidRPr="001F2308">
        <w:rPr>
          <w:rFonts w:ascii="Times New Roman" w:hAnsi="Times New Roman"/>
          <w:sz w:val="28"/>
          <w:szCs w:val="28"/>
          <w:lang w:val="be-BY"/>
        </w:rPr>
        <w:t xml:space="preserve"> пайдалануға берілді немесе 202</w:t>
      </w:r>
      <w:r w:rsidR="00A44B72" w:rsidRPr="001F2308">
        <w:rPr>
          <w:rFonts w:ascii="Times New Roman" w:hAnsi="Times New Roman"/>
          <w:sz w:val="28"/>
          <w:szCs w:val="28"/>
          <w:lang w:val="be-BY"/>
        </w:rPr>
        <w:t>5</w:t>
      </w:r>
      <w:r w:rsidRPr="001F2308">
        <w:rPr>
          <w:rFonts w:ascii="Times New Roman" w:hAnsi="Times New Roman"/>
          <w:sz w:val="28"/>
          <w:szCs w:val="28"/>
          <w:lang w:val="be-BY"/>
        </w:rPr>
        <w:t xml:space="preserve"> жылдың қаңтар</w:t>
      </w:r>
      <w:r w:rsidR="00450FDD" w:rsidRPr="001F2308">
        <w:rPr>
          <w:rFonts w:ascii="Times New Roman" w:hAnsi="Times New Roman"/>
          <w:sz w:val="28"/>
          <w:szCs w:val="28"/>
          <w:lang w:val="be-BY"/>
        </w:rPr>
        <w:t>-</w:t>
      </w:r>
      <w:r w:rsidR="001F2308" w:rsidRPr="001F2308">
        <w:rPr>
          <w:rFonts w:ascii="Times New Roman" w:hAnsi="Times New Roman"/>
          <w:sz w:val="28"/>
          <w:szCs w:val="28"/>
          <w:lang w:val="be-BY"/>
        </w:rPr>
        <w:t>тамызымен</w:t>
      </w:r>
      <w:r w:rsidRPr="001F2308">
        <w:rPr>
          <w:rFonts w:ascii="Times New Roman" w:hAnsi="Times New Roman"/>
          <w:sz w:val="28"/>
          <w:szCs w:val="28"/>
          <w:lang w:val="be-BY"/>
        </w:rPr>
        <w:t xml:space="preserve"> салыстырғанда </w:t>
      </w:r>
      <w:r w:rsidR="001F2308" w:rsidRPr="001F2308">
        <w:rPr>
          <w:rFonts w:ascii="Times New Roman" w:hAnsi="Times New Roman"/>
          <w:b/>
          <w:sz w:val="28"/>
          <w:szCs w:val="28"/>
          <w:lang w:val="be-BY"/>
        </w:rPr>
        <w:t>98</w:t>
      </w:r>
      <w:r w:rsidR="00673A73" w:rsidRPr="001F2308">
        <w:rPr>
          <w:rFonts w:ascii="Times New Roman" w:hAnsi="Times New Roman"/>
          <w:b/>
          <w:sz w:val="28"/>
          <w:szCs w:val="28"/>
          <w:lang w:val="be-BY"/>
        </w:rPr>
        <w:t>,</w:t>
      </w:r>
      <w:r w:rsidR="001F2308" w:rsidRPr="001F2308">
        <w:rPr>
          <w:rFonts w:ascii="Times New Roman" w:hAnsi="Times New Roman"/>
          <w:b/>
          <w:sz w:val="28"/>
          <w:szCs w:val="28"/>
          <w:lang w:val="be-BY"/>
        </w:rPr>
        <w:t>4</w:t>
      </w:r>
      <w:r w:rsidRPr="001F2308">
        <w:rPr>
          <w:rFonts w:ascii="Times New Roman" w:hAnsi="Times New Roman"/>
          <w:b/>
          <w:sz w:val="28"/>
          <w:szCs w:val="28"/>
          <w:lang w:val="be-BY"/>
        </w:rPr>
        <w:t>%</w:t>
      </w:r>
      <w:r w:rsidRPr="001F2308">
        <w:rPr>
          <w:rFonts w:ascii="Times New Roman" w:hAnsi="Times New Roman"/>
          <w:b/>
          <w:i/>
          <w:sz w:val="28"/>
          <w:szCs w:val="28"/>
          <w:lang w:val="kk-KZ"/>
        </w:rPr>
        <w:t>.</w:t>
      </w:r>
    </w:p>
    <w:p w14:paraId="78C63DEE" w14:textId="16EA9789" w:rsidR="008F2379" w:rsidRPr="003A4F20" w:rsidRDefault="008F2379" w:rsidP="008F2379">
      <w:pPr>
        <w:widowControl w:val="0"/>
        <w:pBdr>
          <w:bottom w:val="single" w:sz="4" w:space="0" w:color="FFFFFF"/>
        </w:pBdr>
        <w:spacing w:after="0" w:line="240" w:lineRule="auto"/>
        <w:ind w:firstLine="709"/>
        <w:contextualSpacing/>
        <w:jc w:val="both"/>
        <w:rPr>
          <w:rFonts w:ascii="Times New Roman" w:hAnsi="Times New Roman"/>
          <w:i/>
          <w:lang w:val="kk-KZ" w:eastAsia="ru-RU"/>
        </w:rPr>
      </w:pPr>
      <w:r w:rsidRPr="003A4F20">
        <w:rPr>
          <w:rFonts w:ascii="Times New Roman" w:hAnsi="Times New Roman"/>
          <w:b/>
          <w:sz w:val="28"/>
          <w:szCs w:val="28"/>
          <w:lang w:val="kk-KZ"/>
        </w:rPr>
        <w:t>Сауда</w:t>
      </w:r>
      <w:r w:rsidRPr="003A4F20">
        <w:rPr>
          <w:rFonts w:ascii="Times New Roman" w:hAnsi="Times New Roman"/>
          <w:sz w:val="28"/>
          <w:szCs w:val="28"/>
          <w:lang w:val="kk-KZ"/>
        </w:rPr>
        <w:t xml:space="preserve"> көлемі </w:t>
      </w:r>
      <w:r w:rsidR="003A4F20" w:rsidRPr="003A4F20">
        <w:rPr>
          <w:rFonts w:ascii="Times New Roman" w:hAnsi="Times New Roman"/>
          <w:b/>
          <w:sz w:val="28"/>
          <w:szCs w:val="28"/>
          <w:lang w:val="kk-KZ"/>
        </w:rPr>
        <w:t>5</w:t>
      </w:r>
      <w:r w:rsidR="00DF64BD" w:rsidRPr="003A4F20">
        <w:rPr>
          <w:rFonts w:ascii="Times New Roman" w:hAnsi="Times New Roman"/>
          <w:b/>
          <w:sz w:val="28"/>
          <w:szCs w:val="28"/>
          <w:lang w:val="kk-KZ"/>
        </w:rPr>
        <w:t xml:space="preserve"> </w:t>
      </w:r>
      <w:r w:rsidR="003A4F20" w:rsidRPr="003A4F20">
        <w:rPr>
          <w:rFonts w:ascii="Times New Roman" w:hAnsi="Times New Roman"/>
          <w:b/>
          <w:sz w:val="28"/>
          <w:szCs w:val="28"/>
          <w:lang w:val="kk-KZ"/>
        </w:rPr>
        <w:t>123</w:t>
      </w:r>
      <w:r w:rsidR="00350478" w:rsidRPr="003A4F20">
        <w:rPr>
          <w:rFonts w:ascii="Times New Roman" w:hAnsi="Times New Roman"/>
          <w:b/>
          <w:sz w:val="28"/>
          <w:szCs w:val="28"/>
          <w:lang w:val="kk-KZ"/>
        </w:rPr>
        <w:t>,</w:t>
      </w:r>
      <w:r w:rsidR="003A4F20" w:rsidRPr="003A4F20">
        <w:rPr>
          <w:rFonts w:ascii="Times New Roman" w:hAnsi="Times New Roman"/>
          <w:b/>
          <w:sz w:val="28"/>
          <w:szCs w:val="28"/>
          <w:lang w:val="kk-KZ"/>
        </w:rPr>
        <w:t>6</w:t>
      </w:r>
      <w:r w:rsidRPr="003A4F20">
        <w:rPr>
          <w:rFonts w:ascii="Times New Roman" w:hAnsi="Times New Roman"/>
          <w:b/>
          <w:sz w:val="28"/>
          <w:szCs w:val="28"/>
          <w:lang w:val="kk-KZ"/>
        </w:rPr>
        <w:t xml:space="preserve"> млрд теңгені</w:t>
      </w:r>
      <w:r w:rsidRPr="003A4F20">
        <w:rPr>
          <w:rFonts w:ascii="Times New Roman" w:hAnsi="Times New Roman"/>
          <w:sz w:val="28"/>
          <w:szCs w:val="28"/>
          <w:lang w:val="kk-KZ"/>
        </w:rPr>
        <w:t xml:space="preserve"> құрады, нақты көлем индексі </w:t>
      </w:r>
      <w:r w:rsidR="003A4F20" w:rsidRPr="003A4F20">
        <w:rPr>
          <w:rFonts w:ascii="Times New Roman" w:hAnsi="Times New Roman"/>
          <w:b/>
          <w:sz w:val="28"/>
          <w:szCs w:val="28"/>
          <w:lang w:val="kk-KZ"/>
        </w:rPr>
        <w:t>96</w:t>
      </w:r>
      <w:r w:rsidRPr="003A4F20">
        <w:rPr>
          <w:rFonts w:ascii="Times New Roman" w:hAnsi="Times New Roman"/>
          <w:b/>
          <w:sz w:val="28"/>
          <w:szCs w:val="28"/>
          <w:lang w:val="kk-KZ"/>
        </w:rPr>
        <w:t>,</w:t>
      </w:r>
      <w:r w:rsidR="003A4F20" w:rsidRPr="003A4F20">
        <w:rPr>
          <w:rFonts w:ascii="Times New Roman" w:hAnsi="Times New Roman"/>
          <w:b/>
          <w:sz w:val="28"/>
          <w:szCs w:val="28"/>
          <w:lang w:val="kk-KZ"/>
        </w:rPr>
        <w:t>7</w:t>
      </w:r>
      <w:r w:rsidRPr="003A4F20">
        <w:rPr>
          <w:rFonts w:ascii="Times New Roman" w:eastAsia="Calibri" w:hAnsi="Times New Roman"/>
          <w:b/>
          <w:bCs/>
          <w:sz w:val="28"/>
          <w:szCs w:val="28"/>
          <w:lang w:val="kk-KZ"/>
        </w:rPr>
        <w:t>%</w:t>
      </w:r>
      <w:r w:rsidRPr="003A4F20">
        <w:rPr>
          <w:rFonts w:ascii="Times New Roman" w:hAnsi="Times New Roman"/>
          <w:b/>
          <w:bCs/>
          <w:sz w:val="28"/>
          <w:szCs w:val="28"/>
          <w:lang w:val="kk-KZ"/>
        </w:rPr>
        <w:t>.</w:t>
      </w:r>
      <w:r w:rsidRPr="003A4F20">
        <w:rPr>
          <w:rFonts w:ascii="Times New Roman" w:hAnsi="Times New Roman"/>
          <w:i/>
          <w:lang w:val="kk-KZ" w:eastAsia="ru-RU"/>
        </w:rPr>
        <w:t xml:space="preserve"> </w:t>
      </w:r>
    </w:p>
    <w:p w14:paraId="6842BDEF" w14:textId="2901682D" w:rsidR="008F2379" w:rsidRPr="003A4F20" w:rsidRDefault="008F2379" w:rsidP="008F2379">
      <w:pPr>
        <w:widowControl w:val="0"/>
        <w:pBdr>
          <w:bottom w:val="single" w:sz="4" w:space="0" w:color="FFFFFF"/>
        </w:pBdr>
        <w:spacing w:after="0" w:line="240" w:lineRule="auto"/>
        <w:ind w:firstLine="709"/>
        <w:contextualSpacing/>
        <w:jc w:val="both"/>
        <w:rPr>
          <w:rFonts w:ascii="Times New Roman" w:eastAsia="Arial" w:hAnsi="Times New Roman"/>
          <w:i/>
          <w:iCs/>
          <w:sz w:val="24"/>
          <w:szCs w:val="24"/>
          <w:lang w:val="kk-KZ"/>
        </w:rPr>
      </w:pPr>
      <w:r w:rsidRPr="003A4F20">
        <w:rPr>
          <w:rFonts w:ascii="Times New Roman" w:eastAsia="Arial" w:hAnsi="Times New Roman"/>
          <w:sz w:val="28"/>
          <w:szCs w:val="28"/>
          <w:lang w:val="kk-KZ"/>
        </w:rPr>
        <w:t>202</w:t>
      </w:r>
      <w:r w:rsidR="007C107F" w:rsidRPr="003A4F20">
        <w:rPr>
          <w:rFonts w:ascii="Times New Roman" w:eastAsia="Arial" w:hAnsi="Times New Roman"/>
          <w:sz w:val="28"/>
          <w:szCs w:val="28"/>
          <w:lang w:val="kk-KZ"/>
        </w:rPr>
        <w:t>6</w:t>
      </w:r>
      <w:r w:rsidRPr="003A4F20">
        <w:rPr>
          <w:rFonts w:ascii="Times New Roman" w:eastAsia="Arial" w:hAnsi="Times New Roman"/>
          <w:sz w:val="28"/>
          <w:szCs w:val="28"/>
          <w:lang w:val="kk-KZ"/>
        </w:rPr>
        <w:t xml:space="preserve"> жылғы </w:t>
      </w:r>
      <w:r w:rsidR="00350478" w:rsidRPr="003A4F20">
        <w:rPr>
          <w:rFonts w:ascii="Times New Roman" w:eastAsia="Arial" w:hAnsi="Times New Roman"/>
          <w:sz w:val="28"/>
          <w:szCs w:val="28"/>
          <w:lang w:val="kk-KZ"/>
        </w:rPr>
        <w:t>қаңтар</w:t>
      </w:r>
      <w:r w:rsidR="0078116E" w:rsidRPr="003A4F20">
        <w:rPr>
          <w:rFonts w:ascii="Times New Roman" w:eastAsia="Arial" w:hAnsi="Times New Roman"/>
          <w:sz w:val="28"/>
          <w:szCs w:val="28"/>
          <w:lang w:val="kk-KZ"/>
        </w:rPr>
        <w:t>-</w:t>
      </w:r>
      <w:r w:rsidR="0064457A" w:rsidRPr="003A4F20">
        <w:rPr>
          <w:rFonts w:ascii="Times New Roman" w:eastAsia="Arial" w:hAnsi="Times New Roman"/>
          <w:sz w:val="28"/>
          <w:szCs w:val="28"/>
          <w:lang w:val="kk-KZ"/>
        </w:rPr>
        <w:t>сәуірде</w:t>
      </w:r>
      <w:r w:rsidRPr="003A4F20">
        <w:rPr>
          <w:rFonts w:ascii="Times New Roman" w:eastAsia="Arial" w:hAnsi="Times New Roman"/>
          <w:sz w:val="28"/>
          <w:szCs w:val="28"/>
          <w:lang w:val="kk-KZ"/>
        </w:rPr>
        <w:t xml:space="preserve"> облыстың </w:t>
      </w:r>
      <w:r w:rsidRPr="003A4F20">
        <w:rPr>
          <w:rFonts w:ascii="Times New Roman" w:eastAsia="Arial" w:hAnsi="Times New Roman"/>
          <w:b/>
          <w:bCs/>
          <w:sz w:val="28"/>
          <w:szCs w:val="28"/>
          <w:lang w:val="kk-KZ"/>
        </w:rPr>
        <w:t xml:space="preserve">сыртқы сауда айналымы </w:t>
      </w:r>
      <w:r w:rsidRPr="003A4F20">
        <w:rPr>
          <w:rFonts w:ascii="Times New Roman" w:eastAsia="Arial" w:hAnsi="Times New Roman"/>
          <w:b/>
          <w:bCs/>
          <w:sz w:val="28"/>
          <w:szCs w:val="28"/>
          <w:lang w:val="kk-KZ"/>
        </w:rPr>
        <w:br/>
      </w:r>
      <w:r w:rsidR="0064457A" w:rsidRPr="003A4F20">
        <w:rPr>
          <w:rFonts w:ascii="Times New Roman" w:eastAsia="Arial" w:hAnsi="Times New Roman"/>
          <w:b/>
          <w:bCs/>
          <w:sz w:val="28"/>
          <w:szCs w:val="28"/>
          <w:lang w:val="kk-KZ"/>
        </w:rPr>
        <w:t>7</w:t>
      </w:r>
      <w:r w:rsidR="00450FDD" w:rsidRPr="003A4F20">
        <w:rPr>
          <w:rFonts w:ascii="Times New Roman" w:eastAsia="Arial" w:hAnsi="Times New Roman"/>
          <w:b/>
          <w:bCs/>
          <w:sz w:val="28"/>
          <w:szCs w:val="28"/>
          <w:lang w:val="kk-KZ"/>
        </w:rPr>
        <w:t xml:space="preserve"> </w:t>
      </w:r>
      <w:r w:rsidR="0064457A" w:rsidRPr="003A4F20">
        <w:rPr>
          <w:rFonts w:ascii="Times New Roman" w:eastAsia="Arial" w:hAnsi="Times New Roman"/>
          <w:b/>
          <w:bCs/>
          <w:sz w:val="28"/>
          <w:szCs w:val="28"/>
          <w:lang w:val="kk-KZ"/>
        </w:rPr>
        <w:t>730</w:t>
      </w:r>
      <w:r w:rsidR="00450FDD" w:rsidRPr="003A4F20">
        <w:rPr>
          <w:rFonts w:ascii="Times New Roman" w:eastAsia="Arial" w:hAnsi="Times New Roman"/>
          <w:b/>
          <w:bCs/>
          <w:sz w:val="28"/>
          <w:szCs w:val="28"/>
          <w:lang w:val="kk-KZ"/>
        </w:rPr>
        <w:t>,</w:t>
      </w:r>
      <w:r w:rsidR="0064457A" w:rsidRPr="003A4F20">
        <w:rPr>
          <w:rFonts w:ascii="Times New Roman" w:eastAsia="Arial" w:hAnsi="Times New Roman"/>
          <w:b/>
          <w:bCs/>
          <w:sz w:val="28"/>
          <w:szCs w:val="28"/>
          <w:lang w:val="kk-KZ"/>
        </w:rPr>
        <w:t>1</w:t>
      </w:r>
      <w:r w:rsidR="00450FDD" w:rsidRPr="003A4F20">
        <w:rPr>
          <w:rFonts w:ascii="Times New Roman" w:eastAsia="Arial" w:hAnsi="Times New Roman"/>
          <w:b/>
          <w:bCs/>
          <w:sz w:val="28"/>
          <w:szCs w:val="28"/>
          <w:lang w:val="kk-KZ"/>
        </w:rPr>
        <w:t xml:space="preserve"> </w:t>
      </w:r>
      <w:r w:rsidRPr="003A4F20">
        <w:rPr>
          <w:rFonts w:ascii="Times New Roman" w:eastAsia="Arial" w:hAnsi="Times New Roman"/>
          <w:b/>
          <w:bCs/>
          <w:sz w:val="28"/>
          <w:szCs w:val="28"/>
          <w:lang w:val="kk-KZ"/>
        </w:rPr>
        <w:t>млн АҚШ долларын</w:t>
      </w:r>
      <w:r w:rsidRPr="003A4F20">
        <w:rPr>
          <w:rFonts w:ascii="Times New Roman" w:eastAsia="Arial" w:hAnsi="Times New Roman"/>
          <w:sz w:val="28"/>
          <w:szCs w:val="28"/>
          <w:lang w:val="kk-KZ"/>
        </w:rPr>
        <w:t xml:space="preserve"> құрады немесе 202</w:t>
      </w:r>
      <w:r w:rsidR="00885A86" w:rsidRPr="003A4F20">
        <w:rPr>
          <w:rFonts w:ascii="Times New Roman" w:eastAsia="Arial" w:hAnsi="Times New Roman"/>
          <w:sz w:val="28"/>
          <w:szCs w:val="28"/>
          <w:lang w:val="kk-KZ"/>
        </w:rPr>
        <w:t>5</w:t>
      </w:r>
      <w:r w:rsidRPr="003A4F20">
        <w:rPr>
          <w:rFonts w:ascii="Times New Roman" w:eastAsia="Arial" w:hAnsi="Times New Roman"/>
          <w:sz w:val="28"/>
          <w:szCs w:val="28"/>
          <w:lang w:val="kk-KZ"/>
        </w:rPr>
        <w:t xml:space="preserve"> жылдың </w:t>
      </w:r>
      <w:r w:rsidR="001355F5" w:rsidRPr="003A4F20">
        <w:rPr>
          <w:rFonts w:ascii="Times New Roman" w:hAnsi="Times New Roman"/>
          <w:sz w:val="28"/>
          <w:szCs w:val="28"/>
          <w:lang w:val="kk-KZ"/>
        </w:rPr>
        <w:t>сәйкес кезеңімен</w:t>
      </w:r>
      <w:r w:rsidRPr="003A4F20">
        <w:rPr>
          <w:rFonts w:ascii="Times New Roman" w:hAnsi="Times New Roman"/>
          <w:sz w:val="28"/>
          <w:szCs w:val="28"/>
          <w:lang w:val="kk-KZ"/>
        </w:rPr>
        <w:t xml:space="preserve"> </w:t>
      </w:r>
      <w:r w:rsidRPr="003A4F20">
        <w:rPr>
          <w:rFonts w:ascii="Times New Roman" w:eastAsia="Arial" w:hAnsi="Times New Roman"/>
          <w:sz w:val="28"/>
          <w:szCs w:val="28"/>
          <w:lang w:val="kk-KZ"/>
        </w:rPr>
        <w:lastRenderedPageBreak/>
        <w:t xml:space="preserve">салыстырғанда </w:t>
      </w:r>
      <w:r w:rsidR="0064457A" w:rsidRPr="003A4F20">
        <w:rPr>
          <w:rFonts w:ascii="Times New Roman" w:eastAsia="Arial" w:hAnsi="Times New Roman"/>
          <w:b/>
          <w:sz w:val="28"/>
          <w:szCs w:val="28"/>
          <w:lang w:val="kk-KZ"/>
        </w:rPr>
        <w:t>95</w:t>
      </w:r>
      <w:r w:rsidR="001355F5" w:rsidRPr="003A4F20">
        <w:rPr>
          <w:rFonts w:ascii="Times New Roman" w:eastAsia="Arial" w:hAnsi="Times New Roman"/>
          <w:b/>
          <w:sz w:val="28"/>
          <w:szCs w:val="28"/>
          <w:lang w:val="kk-KZ"/>
        </w:rPr>
        <w:t>,</w:t>
      </w:r>
      <w:r w:rsidR="0064457A" w:rsidRPr="003A4F20">
        <w:rPr>
          <w:rFonts w:ascii="Times New Roman" w:eastAsia="Arial" w:hAnsi="Times New Roman"/>
          <w:b/>
          <w:sz w:val="28"/>
          <w:szCs w:val="28"/>
          <w:lang w:val="kk-KZ"/>
        </w:rPr>
        <w:t>5</w:t>
      </w:r>
      <w:r w:rsidRPr="003A4F20">
        <w:rPr>
          <w:rFonts w:ascii="Times New Roman" w:eastAsia="Arial" w:hAnsi="Times New Roman"/>
          <w:b/>
          <w:bCs/>
          <w:sz w:val="28"/>
          <w:szCs w:val="28"/>
          <w:lang w:val="kk-KZ"/>
        </w:rPr>
        <w:t>%,</w:t>
      </w:r>
      <w:r w:rsidRPr="003A4F20">
        <w:rPr>
          <w:rFonts w:ascii="Times New Roman" w:eastAsia="Arial" w:hAnsi="Times New Roman"/>
          <w:sz w:val="28"/>
          <w:szCs w:val="28"/>
          <w:lang w:val="kk-KZ"/>
        </w:rPr>
        <w:t xml:space="preserve"> оның ішінде экспорт – </w:t>
      </w:r>
      <w:r w:rsidR="0064457A" w:rsidRPr="003A4F20">
        <w:rPr>
          <w:rFonts w:ascii="Times New Roman" w:eastAsia="Arial" w:hAnsi="Times New Roman"/>
          <w:sz w:val="28"/>
          <w:szCs w:val="28"/>
          <w:lang w:val="kk-KZ"/>
        </w:rPr>
        <w:t>7</w:t>
      </w:r>
      <w:r w:rsidR="00450FDD" w:rsidRPr="003A4F20">
        <w:rPr>
          <w:rFonts w:ascii="Times New Roman" w:eastAsia="Arial" w:hAnsi="Times New Roman"/>
          <w:sz w:val="28"/>
          <w:szCs w:val="28"/>
          <w:lang w:val="kk-KZ"/>
        </w:rPr>
        <w:t xml:space="preserve"> </w:t>
      </w:r>
      <w:r w:rsidR="0064457A" w:rsidRPr="003A4F20">
        <w:rPr>
          <w:rFonts w:ascii="Times New Roman" w:eastAsia="Arial" w:hAnsi="Times New Roman"/>
          <w:sz w:val="28"/>
          <w:szCs w:val="28"/>
          <w:lang w:val="kk-KZ"/>
        </w:rPr>
        <w:t>332</w:t>
      </w:r>
      <w:r w:rsidR="00450FDD" w:rsidRPr="003A4F20">
        <w:rPr>
          <w:rFonts w:ascii="Times New Roman" w:eastAsia="Arial" w:hAnsi="Times New Roman"/>
          <w:sz w:val="28"/>
          <w:szCs w:val="28"/>
          <w:lang w:val="kk-KZ"/>
        </w:rPr>
        <w:t>,</w:t>
      </w:r>
      <w:r w:rsidR="0064457A" w:rsidRPr="003A4F20">
        <w:rPr>
          <w:rFonts w:ascii="Times New Roman" w:eastAsia="Arial" w:hAnsi="Times New Roman"/>
          <w:sz w:val="28"/>
          <w:szCs w:val="28"/>
          <w:lang w:val="kk-KZ"/>
        </w:rPr>
        <w:t>6</w:t>
      </w:r>
      <w:r w:rsidR="00450FDD" w:rsidRPr="003A4F20">
        <w:rPr>
          <w:rFonts w:ascii="Times New Roman" w:eastAsia="Arial" w:hAnsi="Times New Roman"/>
          <w:sz w:val="28"/>
          <w:szCs w:val="28"/>
          <w:lang w:val="kk-KZ"/>
        </w:rPr>
        <w:t xml:space="preserve"> </w:t>
      </w:r>
      <w:r w:rsidRPr="003A4F20">
        <w:rPr>
          <w:rFonts w:ascii="Times New Roman" w:eastAsia="Arial" w:hAnsi="Times New Roman"/>
          <w:sz w:val="28"/>
          <w:szCs w:val="28"/>
          <w:lang w:val="kk-KZ"/>
        </w:rPr>
        <w:t xml:space="preserve">млн АҚШ долларын </w:t>
      </w:r>
      <w:r w:rsidRPr="003A4F20">
        <w:rPr>
          <w:rFonts w:ascii="Times New Roman" w:eastAsia="Arial" w:hAnsi="Times New Roman"/>
          <w:i/>
          <w:iCs/>
          <w:sz w:val="24"/>
          <w:szCs w:val="24"/>
          <w:lang w:val="kk-KZ"/>
        </w:rPr>
        <w:t>(</w:t>
      </w:r>
      <w:r w:rsidR="0064457A" w:rsidRPr="003A4F20">
        <w:rPr>
          <w:rFonts w:ascii="Times New Roman" w:eastAsia="Arial" w:hAnsi="Times New Roman"/>
          <w:i/>
          <w:iCs/>
          <w:sz w:val="24"/>
          <w:szCs w:val="24"/>
          <w:lang w:val="kk-KZ"/>
        </w:rPr>
        <w:t>94</w:t>
      </w:r>
      <w:r w:rsidR="001355F5" w:rsidRPr="003A4F20">
        <w:rPr>
          <w:rFonts w:ascii="Times New Roman" w:eastAsia="Arial" w:hAnsi="Times New Roman"/>
          <w:i/>
          <w:iCs/>
          <w:sz w:val="24"/>
          <w:szCs w:val="24"/>
          <w:lang w:val="kk-KZ"/>
        </w:rPr>
        <w:t>,</w:t>
      </w:r>
      <w:r w:rsidR="0064457A" w:rsidRPr="003A4F20">
        <w:rPr>
          <w:rFonts w:ascii="Times New Roman" w:eastAsia="Arial" w:hAnsi="Times New Roman"/>
          <w:i/>
          <w:iCs/>
          <w:sz w:val="24"/>
          <w:szCs w:val="24"/>
          <w:lang w:val="kk-KZ"/>
        </w:rPr>
        <w:t>2</w:t>
      </w:r>
      <w:r w:rsidRPr="003A4F20">
        <w:rPr>
          <w:rFonts w:ascii="Times New Roman" w:eastAsia="Arial" w:hAnsi="Times New Roman"/>
          <w:i/>
          <w:iCs/>
          <w:sz w:val="24"/>
          <w:szCs w:val="24"/>
          <w:lang w:val="kk-KZ"/>
        </w:rPr>
        <w:t>%),</w:t>
      </w:r>
      <w:r w:rsidRPr="003A4F20">
        <w:rPr>
          <w:rFonts w:ascii="Times New Roman" w:eastAsia="Arial" w:hAnsi="Times New Roman"/>
          <w:sz w:val="24"/>
          <w:szCs w:val="24"/>
          <w:lang w:val="kk-KZ"/>
        </w:rPr>
        <w:t xml:space="preserve"> </w:t>
      </w:r>
      <w:r w:rsidRPr="003A4F20">
        <w:rPr>
          <w:rFonts w:ascii="Times New Roman" w:eastAsia="Arial" w:hAnsi="Times New Roman"/>
          <w:sz w:val="28"/>
          <w:szCs w:val="28"/>
          <w:lang w:val="kk-KZ"/>
        </w:rPr>
        <w:t xml:space="preserve">импорт – </w:t>
      </w:r>
      <w:r w:rsidR="0064457A" w:rsidRPr="003A4F20">
        <w:rPr>
          <w:rFonts w:ascii="Times New Roman" w:eastAsia="Arial" w:hAnsi="Times New Roman"/>
          <w:sz w:val="28"/>
          <w:szCs w:val="28"/>
          <w:lang w:val="kk-KZ"/>
        </w:rPr>
        <w:t>397</w:t>
      </w:r>
      <w:r w:rsidR="00450FDD" w:rsidRPr="003A4F20">
        <w:rPr>
          <w:rFonts w:ascii="Times New Roman" w:eastAsia="Arial" w:hAnsi="Times New Roman"/>
          <w:sz w:val="28"/>
          <w:szCs w:val="28"/>
          <w:lang w:val="kk-KZ"/>
        </w:rPr>
        <w:t>,</w:t>
      </w:r>
      <w:r w:rsidR="0064457A" w:rsidRPr="003A4F20">
        <w:rPr>
          <w:rFonts w:ascii="Times New Roman" w:eastAsia="Arial" w:hAnsi="Times New Roman"/>
          <w:sz w:val="28"/>
          <w:szCs w:val="28"/>
          <w:lang w:val="kk-KZ"/>
        </w:rPr>
        <w:t>5</w:t>
      </w:r>
      <w:r w:rsidR="00450FDD" w:rsidRPr="003A4F20">
        <w:rPr>
          <w:rFonts w:ascii="Times New Roman" w:eastAsia="Arial" w:hAnsi="Times New Roman"/>
          <w:sz w:val="28"/>
          <w:szCs w:val="28"/>
          <w:lang w:val="kk-KZ"/>
        </w:rPr>
        <w:t xml:space="preserve"> </w:t>
      </w:r>
      <w:r w:rsidRPr="003A4F20">
        <w:rPr>
          <w:rFonts w:ascii="Times New Roman" w:eastAsia="Arial" w:hAnsi="Times New Roman"/>
          <w:sz w:val="28"/>
          <w:szCs w:val="28"/>
          <w:lang w:val="kk-KZ"/>
        </w:rPr>
        <w:t xml:space="preserve">млн АҚШ долларын құрады </w:t>
      </w:r>
      <w:r w:rsidRPr="003A4F20">
        <w:rPr>
          <w:rFonts w:ascii="Times New Roman" w:eastAsia="Arial" w:hAnsi="Times New Roman"/>
          <w:i/>
          <w:iCs/>
          <w:sz w:val="24"/>
          <w:szCs w:val="24"/>
          <w:lang w:val="kk-KZ"/>
        </w:rPr>
        <w:t>(</w:t>
      </w:r>
      <w:r w:rsidR="00B126AE" w:rsidRPr="003A4F20">
        <w:rPr>
          <w:rFonts w:ascii="Times New Roman" w:eastAsia="Arial" w:hAnsi="Times New Roman"/>
          <w:i/>
          <w:iCs/>
          <w:sz w:val="24"/>
          <w:szCs w:val="24"/>
          <w:lang w:val="kk-KZ"/>
        </w:rPr>
        <w:t>120</w:t>
      </w:r>
      <w:r w:rsidR="001355F5" w:rsidRPr="003A4F20">
        <w:rPr>
          <w:rFonts w:ascii="Times New Roman" w:eastAsia="Arial" w:hAnsi="Times New Roman"/>
          <w:i/>
          <w:iCs/>
          <w:sz w:val="24"/>
          <w:szCs w:val="24"/>
          <w:lang w:val="kk-KZ"/>
        </w:rPr>
        <w:t>,</w:t>
      </w:r>
      <w:r w:rsidR="00B126AE" w:rsidRPr="003A4F20">
        <w:rPr>
          <w:rFonts w:ascii="Times New Roman" w:eastAsia="Arial" w:hAnsi="Times New Roman"/>
          <w:i/>
          <w:iCs/>
          <w:sz w:val="24"/>
          <w:szCs w:val="24"/>
          <w:lang w:val="kk-KZ"/>
        </w:rPr>
        <w:t>2</w:t>
      </w:r>
      <w:r w:rsidRPr="003A4F20">
        <w:rPr>
          <w:rFonts w:ascii="Times New Roman" w:eastAsia="Arial" w:hAnsi="Times New Roman"/>
          <w:i/>
          <w:iCs/>
          <w:sz w:val="24"/>
          <w:szCs w:val="24"/>
          <w:lang w:val="kk-KZ"/>
        </w:rPr>
        <w:t>%).</w:t>
      </w:r>
    </w:p>
    <w:p w14:paraId="637D5802" w14:textId="77F59DE0" w:rsidR="008F2379" w:rsidRPr="003A4F20" w:rsidRDefault="008F2379" w:rsidP="008F2379">
      <w:pPr>
        <w:widowControl w:val="0"/>
        <w:pBdr>
          <w:bottom w:val="single" w:sz="4" w:space="0" w:color="FFFFFF"/>
        </w:pBdr>
        <w:spacing w:after="0" w:line="240" w:lineRule="auto"/>
        <w:ind w:firstLine="709"/>
        <w:contextualSpacing/>
        <w:jc w:val="both"/>
        <w:rPr>
          <w:rFonts w:ascii="Times New Roman" w:eastAsia="Arial" w:hAnsi="Times New Roman"/>
          <w:i/>
          <w:iCs/>
          <w:sz w:val="24"/>
          <w:szCs w:val="24"/>
          <w:lang w:val="kk-KZ"/>
        </w:rPr>
      </w:pPr>
      <w:r w:rsidRPr="003A4F20">
        <w:rPr>
          <w:rFonts w:ascii="Times New Roman" w:hAnsi="Times New Roman"/>
          <w:b/>
          <w:bCs/>
          <w:sz w:val="28"/>
          <w:szCs w:val="28"/>
          <w:lang w:val="be-BY"/>
        </w:rPr>
        <w:t>Көлік және қоймалау</w:t>
      </w:r>
      <w:r w:rsidRPr="003A4F20">
        <w:rPr>
          <w:rFonts w:ascii="Times New Roman" w:hAnsi="Times New Roman"/>
          <w:sz w:val="28"/>
          <w:szCs w:val="28"/>
          <w:lang w:val="be-BY"/>
        </w:rPr>
        <w:t xml:space="preserve"> қызметі </w:t>
      </w:r>
      <w:r w:rsidR="003A4F20" w:rsidRPr="003A4F20">
        <w:rPr>
          <w:rFonts w:ascii="Times New Roman" w:hAnsi="Times New Roman"/>
          <w:b/>
          <w:sz w:val="28"/>
          <w:szCs w:val="28"/>
          <w:lang w:val="be-BY"/>
        </w:rPr>
        <w:t>564</w:t>
      </w:r>
      <w:r w:rsidR="005E7C70" w:rsidRPr="003A4F20">
        <w:rPr>
          <w:rFonts w:ascii="Times New Roman" w:hAnsi="Times New Roman"/>
          <w:b/>
          <w:sz w:val="28"/>
          <w:szCs w:val="28"/>
          <w:lang w:val="be-BY"/>
        </w:rPr>
        <w:t>,</w:t>
      </w:r>
      <w:r w:rsidR="003A4F20" w:rsidRPr="003A4F20">
        <w:rPr>
          <w:rFonts w:ascii="Times New Roman" w:hAnsi="Times New Roman"/>
          <w:b/>
          <w:sz w:val="28"/>
          <w:szCs w:val="28"/>
          <w:lang w:val="be-BY"/>
        </w:rPr>
        <w:t>7</w:t>
      </w:r>
      <w:r w:rsidRPr="003A4F20">
        <w:rPr>
          <w:rFonts w:ascii="Times New Roman" w:hAnsi="Times New Roman"/>
          <w:b/>
          <w:sz w:val="28"/>
          <w:szCs w:val="28"/>
          <w:lang w:val="be-BY"/>
        </w:rPr>
        <w:t xml:space="preserve"> млрд</w:t>
      </w:r>
      <w:r w:rsidRPr="003A4F20">
        <w:rPr>
          <w:rFonts w:ascii="Times New Roman" w:hAnsi="Times New Roman"/>
          <w:b/>
          <w:sz w:val="28"/>
          <w:szCs w:val="28"/>
          <w:lang w:val="kk-KZ"/>
        </w:rPr>
        <w:t xml:space="preserve"> теңгені</w:t>
      </w:r>
      <w:r w:rsidRPr="003A4F20">
        <w:rPr>
          <w:rFonts w:ascii="Times New Roman" w:hAnsi="Times New Roman"/>
          <w:sz w:val="28"/>
          <w:szCs w:val="28"/>
          <w:lang w:val="kk-KZ"/>
        </w:rPr>
        <w:t xml:space="preserve"> </w:t>
      </w:r>
      <w:r w:rsidRPr="003A4F20">
        <w:rPr>
          <w:rFonts w:ascii="Times New Roman" w:hAnsi="Times New Roman"/>
          <w:sz w:val="28"/>
          <w:szCs w:val="28"/>
          <w:lang w:val="be-BY"/>
        </w:rPr>
        <w:t xml:space="preserve">құрады, </w:t>
      </w:r>
      <w:r w:rsidRPr="003A4F20">
        <w:rPr>
          <w:rFonts w:ascii="Times New Roman" w:hAnsi="Times New Roman"/>
          <w:sz w:val="28"/>
          <w:szCs w:val="28"/>
          <w:lang w:val="kk-KZ"/>
        </w:rPr>
        <w:t xml:space="preserve">нақты көлем индексі – </w:t>
      </w:r>
      <w:r w:rsidR="0038352A" w:rsidRPr="003A4F20">
        <w:rPr>
          <w:rFonts w:ascii="Times New Roman" w:hAnsi="Times New Roman"/>
          <w:b/>
          <w:bCs/>
          <w:sz w:val="28"/>
          <w:szCs w:val="28"/>
          <w:lang w:val="kk-KZ"/>
        </w:rPr>
        <w:t>9</w:t>
      </w:r>
      <w:r w:rsidR="003A4F20" w:rsidRPr="003A4F20">
        <w:rPr>
          <w:rFonts w:ascii="Times New Roman" w:hAnsi="Times New Roman"/>
          <w:b/>
          <w:bCs/>
          <w:sz w:val="28"/>
          <w:szCs w:val="28"/>
          <w:lang w:val="kk-KZ"/>
        </w:rPr>
        <w:t>4</w:t>
      </w:r>
      <w:r w:rsidRPr="003A4F20">
        <w:rPr>
          <w:rFonts w:ascii="Times New Roman" w:hAnsi="Times New Roman"/>
          <w:b/>
          <w:bCs/>
          <w:sz w:val="28"/>
          <w:szCs w:val="28"/>
          <w:lang w:val="kk-KZ"/>
        </w:rPr>
        <w:t>,</w:t>
      </w:r>
      <w:r w:rsidR="0038352A" w:rsidRPr="003A4F20">
        <w:rPr>
          <w:rFonts w:ascii="Times New Roman" w:hAnsi="Times New Roman"/>
          <w:b/>
          <w:bCs/>
          <w:sz w:val="28"/>
          <w:szCs w:val="28"/>
          <w:lang w:val="kk-KZ"/>
        </w:rPr>
        <w:t>4</w:t>
      </w:r>
      <w:r w:rsidRPr="003A4F20">
        <w:rPr>
          <w:rFonts w:ascii="Times New Roman" w:eastAsia="Calibri" w:hAnsi="Times New Roman"/>
          <w:b/>
          <w:bCs/>
          <w:sz w:val="28"/>
          <w:szCs w:val="28"/>
          <w:lang w:val="kk-KZ"/>
        </w:rPr>
        <w:t>%</w:t>
      </w:r>
      <w:r w:rsidRPr="003A4F20">
        <w:rPr>
          <w:rFonts w:ascii="Times New Roman" w:hAnsi="Times New Roman"/>
          <w:b/>
          <w:bCs/>
          <w:sz w:val="28"/>
          <w:szCs w:val="28"/>
          <w:lang w:val="kk-KZ"/>
        </w:rPr>
        <w:t>.</w:t>
      </w:r>
      <w:r w:rsidRPr="003A4F20">
        <w:rPr>
          <w:rFonts w:ascii="Times New Roman" w:hAnsi="Times New Roman"/>
          <w:bCs/>
          <w:sz w:val="28"/>
          <w:szCs w:val="28"/>
          <w:lang w:val="kk-KZ"/>
        </w:rPr>
        <w:t xml:space="preserve"> </w:t>
      </w:r>
    </w:p>
    <w:p w14:paraId="5AA62AED" w14:textId="28A0DFD2" w:rsidR="008F2379" w:rsidRPr="003A4F20" w:rsidRDefault="008F2379" w:rsidP="008F2379">
      <w:pPr>
        <w:widowControl w:val="0"/>
        <w:pBdr>
          <w:bottom w:val="single" w:sz="4" w:space="0" w:color="FFFFFF"/>
        </w:pBdr>
        <w:spacing w:after="0" w:line="240" w:lineRule="auto"/>
        <w:ind w:firstLine="709"/>
        <w:contextualSpacing/>
        <w:jc w:val="both"/>
        <w:rPr>
          <w:rFonts w:ascii="Times New Roman" w:eastAsia="Arial" w:hAnsi="Times New Roman"/>
          <w:i/>
          <w:iCs/>
          <w:sz w:val="24"/>
          <w:szCs w:val="24"/>
          <w:lang w:val="kk-KZ"/>
        </w:rPr>
      </w:pPr>
      <w:r w:rsidRPr="003A4F20">
        <w:rPr>
          <w:rFonts w:ascii="Times New Roman" w:hAnsi="Times New Roman"/>
          <w:b/>
          <w:sz w:val="28"/>
          <w:szCs w:val="24"/>
          <w:lang w:val="kk-KZ"/>
        </w:rPr>
        <w:t xml:space="preserve">Байланыс </w:t>
      </w:r>
      <w:r w:rsidRPr="003A4F20">
        <w:rPr>
          <w:rFonts w:ascii="Times New Roman" w:hAnsi="Times New Roman"/>
          <w:bCs/>
          <w:sz w:val="28"/>
          <w:szCs w:val="24"/>
          <w:lang w:val="kk-KZ"/>
        </w:rPr>
        <w:t>қызметінің</w:t>
      </w:r>
      <w:r w:rsidRPr="003A4F20">
        <w:rPr>
          <w:rFonts w:ascii="Times New Roman" w:hAnsi="Times New Roman"/>
          <w:b/>
          <w:sz w:val="28"/>
          <w:szCs w:val="24"/>
          <w:lang w:val="kk-KZ"/>
        </w:rPr>
        <w:t xml:space="preserve"> </w:t>
      </w:r>
      <w:r w:rsidRPr="003A4F20">
        <w:rPr>
          <w:rFonts w:ascii="Times New Roman" w:hAnsi="Times New Roman"/>
          <w:sz w:val="28"/>
          <w:szCs w:val="24"/>
          <w:lang w:val="kk-KZ"/>
        </w:rPr>
        <w:t xml:space="preserve">көлемі </w:t>
      </w:r>
      <w:r w:rsidR="003A4F20" w:rsidRPr="003A4F20">
        <w:rPr>
          <w:rFonts w:ascii="Times New Roman" w:hAnsi="Times New Roman"/>
          <w:b/>
          <w:sz w:val="28"/>
          <w:szCs w:val="24"/>
          <w:lang w:val="kk-KZ"/>
        </w:rPr>
        <w:t>12</w:t>
      </w:r>
      <w:r w:rsidR="005E7C70" w:rsidRPr="003A4F20">
        <w:rPr>
          <w:rFonts w:ascii="Times New Roman" w:hAnsi="Times New Roman"/>
          <w:b/>
          <w:sz w:val="28"/>
          <w:szCs w:val="24"/>
          <w:lang w:val="kk-KZ"/>
        </w:rPr>
        <w:t> </w:t>
      </w:r>
      <w:r w:rsidR="003A4F20" w:rsidRPr="003A4F20">
        <w:rPr>
          <w:rFonts w:ascii="Times New Roman" w:hAnsi="Times New Roman"/>
          <w:b/>
          <w:sz w:val="28"/>
          <w:szCs w:val="24"/>
          <w:lang w:val="kk-KZ"/>
        </w:rPr>
        <w:t>588</w:t>
      </w:r>
      <w:r w:rsidR="005E7C70" w:rsidRPr="003A4F20">
        <w:rPr>
          <w:rFonts w:ascii="Times New Roman" w:hAnsi="Times New Roman"/>
          <w:b/>
          <w:sz w:val="28"/>
          <w:szCs w:val="24"/>
          <w:lang w:val="kk-KZ"/>
        </w:rPr>
        <w:t>,</w:t>
      </w:r>
      <w:r w:rsidR="003A4F20" w:rsidRPr="003A4F20">
        <w:rPr>
          <w:rFonts w:ascii="Times New Roman" w:hAnsi="Times New Roman"/>
          <w:b/>
          <w:sz w:val="28"/>
          <w:szCs w:val="24"/>
          <w:lang w:val="kk-KZ"/>
        </w:rPr>
        <w:t>0</w:t>
      </w:r>
      <w:r w:rsidRPr="003A4F20">
        <w:rPr>
          <w:rFonts w:ascii="Times New Roman" w:hAnsi="Times New Roman"/>
          <w:b/>
          <w:sz w:val="28"/>
          <w:szCs w:val="24"/>
          <w:lang w:val="kk-KZ"/>
        </w:rPr>
        <w:t xml:space="preserve"> млн теңгені</w:t>
      </w:r>
      <w:r w:rsidRPr="003A4F20">
        <w:rPr>
          <w:rFonts w:ascii="Times New Roman" w:hAnsi="Times New Roman"/>
          <w:sz w:val="28"/>
          <w:szCs w:val="24"/>
          <w:lang w:val="kk-KZ"/>
        </w:rPr>
        <w:t xml:space="preserve"> құрады, нақты көлем индексі – </w:t>
      </w:r>
      <w:r w:rsidR="003A4F20" w:rsidRPr="003A4F20">
        <w:rPr>
          <w:rFonts w:ascii="Times New Roman" w:hAnsi="Times New Roman"/>
          <w:b/>
          <w:sz w:val="28"/>
          <w:szCs w:val="24"/>
          <w:lang w:val="kk-KZ"/>
        </w:rPr>
        <w:t>101</w:t>
      </w:r>
      <w:r w:rsidR="005E7C70" w:rsidRPr="003A4F20">
        <w:rPr>
          <w:rFonts w:ascii="Times New Roman" w:hAnsi="Times New Roman"/>
          <w:b/>
          <w:sz w:val="28"/>
          <w:szCs w:val="24"/>
          <w:lang w:val="kk-KZ"/>
        </w:rPr>
        <w:t>,</w:t>
      </w:r>
      <w:r w:rsidR="003A4F20" w:rsidRPr="003A4F20">
        <w:rPr>
          <w:rFonts w:ascii="Times New Roman" w:hAnsi="Times New Roman"/>
          <w:b/>
          <w:sz w:val="28"/>
          <w:szCs w:val="24"/>
          <w:lang w:val="kk-KZ"/>
        </w:rPr>
        <w:t>5</w:t>
      </w:r>
      <w:r w:rsidRPr="003A4F20">
        <w:rPr>
          <w:rFonts w:ascii="Times New Roman" w:hAnsi="Times New Roman"/>
          <w:b/>
          <w:sz w:val="28"/>
          <w:szCs w:val="24"/>
          <w:lang w:val="be-BY"/>
        </w:rPr>
        <w:t>%.</w:t>
      </w:r>
    </w:p>
    <w:p w14:paraId="33C9BD03" w14:textId="1FE8A989" w:rsidR="008F2379" w:rsidRPr="002C555F" w:rsidRDefault="008F2379" w:rsidP="008F2379">
      <w:pPr>
        <w:widowControl w:val="0"/>
        <w:pBdr>
          <w:bottom w:val="single" w:sz="4" w:space="0" w:color="FFFFFF"/>
        </w:pBdr>
        <w:spacing w:after="0" w:line="240" w:lineRule="auto"/>
        <w:ind w:firstLine="709"/>
        <w:contextualSpacing/>
        <w:jc w:val="both"/>
        <w:rPr>
          <w:rFonts w:ascii="Times New Roman" w:hAnsi="Times New Roman"/>
          <w:b/>
          <w:sz w:val="28"/>
          <w:szCs w:val="28"/>
          <w:lang w:val="kk-KZ"/>
        </w:rPr>
      </w:pPr>
      <w:r w:rsidRPr="002C555F">
        <w:rPr>
          <w:rFonts w:ascii="Times New Roman" w:hAnsi="Times New Roman"/>
          <w:bCs/>
          <w:sz w:val="28"/>
          <w:szCs w:val="28"/>
          <w:lang w:val="kk-KZ"/>
        </w:rPr>
        <w:t>202</w:t>
      </w:r>
      <w:r w:rsidR="00E23573" w:rsidRPr="002C555F">
        <w:rPr>
          <w:rFonts w:ascii="Times New Roman" w:hAnsi="Times New Roman"/>
          <w:bCs/>
          <w:sz w:val="28"/>
          <w:szCs w:val="28"/>
          <w:lang w:val="kk-KZ"/>
        </w:rPr>
        <w:t>6</w:t>
      </w:r>
      <w:r w:rsidRPr="002C555F">
        <w:rPr>
          <w:rFonts w:ascii="Times New Roman" w:hAnsi="Times New Roman"/>
          <w:bCs/>
          <w:sz w:val="28"/>
          <w:szCs w:val="28"/>
          <w:lang w:val="kk-KZ"/>
        </w:rPr>
        <w:t xml:space="preserve"> жылдың 1 </w:t>
      </w:r>
      <w:r w:rsidR="002C555F" w:rsidRPr="002C555F">
        <w:rPr>
          <w:rFonts w:ascii="Times New Roman" w:hAnsi="Times New Roman"/>
          <w:bCs/>
          <w:sz w:val="28"/>
          <w:szCs w:val="28"/>
          <w:lang w:val="kk-KZ"/>
        </w:rPr>
        <w:t>қыркүйегіне</w:t>
      </w:r>
      <w:r w:rsidRPr="002C555F">
        <w:rPr>
          <w:rFonts w:ascii="Times New Roman" w:hAnsi="Times New Roman"/>
          <w:b/>
          <w:sz w:val="28"/>
          <w:szCs w:val="28"/>
          <w:lang w:val="kk-KZ"/>
        </w:rPr>
        <w:t xml:space="preserve"> шағын және орта кәсіпкерлікте</w:t>
      </w:r>
      <w:r w:rsidRPr="002C555F">
        <w:rPr>
          <w:rFonts w:ascii="Times New Roman" w:hAnsi="Times New Roman"/>
          <w:sz w:val="28"/>
          <w:szCs w:val="28"/>
          <w:lang w:val="kk-KZ"/>
        </w:rPr>
        <w:t xml:space="preserve"> жұмыс істеп тұрған субъектілер саны </w:t>
      </w:r>
      <w:r w:rsidR="009B57F0" w:rsidRPr="002C555F">
        <w:rPr>
          <w:rFonts w:ascii="Times New Roman" w:hAnsi="Times New Roman"/>
          <w:b/>
          <w:sz w:val="28"/>
          <w:szCs w:val="28"/>
          <w:lang w:val="kk-KZ"/>
        </w:rPr>
        <w:t>57</w:t>
      </w:r>
      <w:r w:rsidRPr="002C555F">
        <w:rPr>
          <w:rFonts w:ascii="Times New Roman" w:hAnsi="Times New Roman"/>
          <w:b/>
          <w:sz w:val="28"/>
          <w:szCs w:val="28"/>
          <w:lang w:val="kk-KZ"/>
        </w:rPr>
        <w:t> </w:t>
      </w:r>
      <w:r w:rsidR="002C555F" w:rsidRPr="002C555F">
        <w:rPr>
          <w:rFonts w:ascii="Times New Roman" w:hAnsi="Times New Roman"/>
          <w:b/>
          <w:sz w:val="28"/>
          <w:szCs w:val="28"/>
          <w:lang w:val="kk-KZ"/>
        </w:rPr>
        <w:t>492</w:t>
      </w:r>
      <w:r w:rsidRPr="002C555F">
        <w:rPr>
          <w:rFonts w:ascii="Times New Roman" w:hAnsi="Times New Roman"/>
          <w:b/>
          <w:sz w:val="28"/>
          <w:szCs w:val="28"/>
          <w:lang w:val="kk-KZ"/>
        </w:rPr>
        <w:t xml:space="preserve"> бірлікті</w:t>
      </w:r>
      <w:r w:rsidRPr="002C555F">
        <w:rPr>
          <w:rFonts w:ascii="Times New Roman" w:hAnsi="Times New Roman"/>
          <w:sz w:val="28"/>
          <w:szCs w:val="28"/>
          <w:lang w:val="kk-KZ"/>
        </w:rPr>
        <w:t xml:space="preserve"> құрады немесе өткен жылдың сәйкес кезеңімен салыстырғанда </w:t>
      </w:r>
      <w:r w:rsidR="002C555F" w:rsidRPr="002C555F">
        <w:rPr>
          <w:rFonts w:ascii="Times New Roman" w:hAnsi="Times New Roman"/>
          <w:b/>
          <w:sz w:val="28"/>
          <w:szCs w:val="28"/>
          <w:lang w:val="kk-KZ"/>
        </w:rPr>
        <w:t>87</w:t>
      </w:r>
      <w:r w:rsidR="0012452A" w:rsidRPr="002C555F">
        <w:rPr>
          <w:rFonts w:ascii="Times New Roman" w:hAnsi="Times New Roman"/>
          <w:b/>
          <w:sz w:val="28"/>
          <w:szCs w:val="28"/>
          <w:lang w:val="kk-KZ"/>
        </w:rPr>
        <w:t>,</w:t>
      </w:r>
      <w:r w:rsidR="002C555F" w:rsidRPr="002C555F">
        <w:rPr>
          <w:rFonts w:ascii="Times New Roman" w:hAnsi="Times New Roman"/>
          <w:b/>
          <w:sz w:val="28"/>
          <w:szCs w:val="28"/>
          <w:lang w:val="kk-KZ"/>
        </w:rPr>
        <w:t>6</w:t>
      </w:r>
      <w:r w:rsidRPr="002C555F">
        <w:rPr>
          <w:rFonts w:ascii="Times New Roman" w:hAnsi="Times New Roman"/>
          <w:b/>
          <w:sz w:val="28"/>
          <w:szCs w:val="28"/>
          <w:lang w:val="kk-KZ"/>
        </w:rPr>
        <w:t>%.</w:t>
      </w:r>
    </w:p>
    <w:p w14:paraId="5D64D9AE" w14:textId="32C026E9" w:rsidR="008F2379" w:rsidRPr="002C555F" w:rsidRDefault="005E7C70" w:rsidP="008F2379">
      <w:pPr>
        <w:pBdr>
          <w:bottom w:val="single" w:sz="4" w:space="0" w:color="FFFFFF"/>
        </w:pBdr>
        <w:tabs>
          <w:tab w:val="left" w:pos="709"/>
        </w:tabs>
        <w:spacing w:after="0" w:line="240" w:lineRule="auto"/>
        <w:ind w:firstLine="709"/>
        <w:contextualSpacing/>
        <w:jc w:val="both"/>
        <w:rPr>
          <w:rFonts w:ascii="Times New Roman" w:hAnsi="Times New Roman"/>
          <w:sz w:val="28"/>
          <w:szCs w:val="28"/>
          <w:lang w:val="kk-KZ"/>
        </w:rPr>
      </w:pPr>
      <w:r w:rsidRPr="002C555F">
        <w:rPr>
          <w:rFonts w:ascii="Times New Roman" w:eastAsia="Calibri" w:hAnsi="Times New Roman"/>
          <w:sz w:val="28"/>
          <w:szCs w:val="28"/>
          <w:lang w:val="kk-KZ"/>
        </w:rPr>
        <w:t>Осы кезеңде ш</w:t>
      </w:r>
      <w:r w:rsidR="008F2379" w:rsidRPr="002C555F">
        <w:rPr>
          <w:rFonts w:ascii="Times New Roman" w:eastAsia="Calibri" w:hAnsi="Times New Roman"/>
          <w:sz w:val="28"/>
          <w:szCs w:val="28"/>
          <w:lang w:val="kk-KZ"/>
        </w:rPr>
        <w:t xml:space="preserve">ағын және орта кәсіпкерлікте жұмыс істеп тұрған субъектілердің </w:t>
      </w:r>
      <w:r w:rsidR="008F2379" w:rsidRPr="002C555F">
        <w:rPr>
          <w:rFonts w:ascii="Times New Roman" w:eastAsia="Calibri" w:hAnsi="Times New Roman"/>
          <w:i/>
          <w:sz w:val="24"/>
          <w:szCs w:val="24"/>
          <w:lang w:val="kk-KZ"/>
        </w:rPr>
        <w:t>(</w:t>
      </w:r>
      <w:r w:rsidR="009B57F0" w:rsidRPr="002C555F">
        <w:rPr>
          <w:rFonts w:ascii="Times New Roman" w:eastAsia="Calibri" w:hAnsi="Times New Roman"/>
          <w:i/>
          <w:sz w:val="24"/>
          <w:szCs w:val="24"/>
          <w:lang w:val="kk-KZ"/>
        </w:rPr>
        <w:t>57</w:t>
      </w:r>
      <w:r w:rsidR="008F2379" w:rsidRPr="002C555F">
        <w:rPr>
          <w:rFonts w:ascii="Times New Roman" w:eastAsia="Calibri" w:hAnsi="Times New Roman"/>
          <w:i/>
          <w:sz w:val="24"/>
          <w:szCs w:val="24"/>
          <w:lang w:val="kk-KZ"/>
        </w:rPr>
        <w:t xml:space="preserve"> </w:t>
      </w:r>
      <w:r w:rsidR="002C555F" w:rsidRPr="002C555F">
        <w:rPr>
          <w:rFonts w:ascii="Times New Roman" w:eastAsia="Calibri" w:hAnsi="Times New Roman"/>
          <w:i/>
          <w:sz w:val="24"/>
          <w:szCs w:val="24"/>
          <w:lang w:val="kk-KZ"/>
        </w:rPr>
        <w:t>492</w:t>
      </w:r>
      <w:r w:rsidR="008F2379" w:rsidRPr="002C555F">
        <w:rPr>
          <w:rFonts w:ascii="Times New Roman" w:eastAsia="Calibri" w:hAnsi="Times New Roman"/>
          <w:i/>
          <w:sz w:val="24"/>
          <w:szCs w:val="24"/>
          <w:lang w:val="kk-KZ"/>
        </w:rPr>
        <w:t xml:space="preserve"> бірлік)</w:t>
      </w:r>
      <w:r w:rsidR="008F2379" w:rsidRPr="002C555F">
        <w:rPr>
          <w:rFonts w:ascii="Times New Roman" w:eastAsia="Calibri" w:hAnsi="Times New Roman"/>
          <w:sz w:val="28"/>
          <w:szCs w:val="28"/>
          <w:lang w:val="kk-KZ"/>
        </w:rPr>
        <w:t xml:space="preserve"> тіркелген субъектілер санындағы </w:t>
      </w:r>
      <w:r w:rsidR="008F2379" w:rsidRPr="002C555F">
        <w:rPr>
          <w:rFonts w:ascii="Times New Roman" w:eastAsia="Calibri" w:hAnsi="Times New Roman"/>
          <w:i/>
          <w:sz w:val="24"/>
          <w:szCs w:val="24"/>
          <w:lang w:val="kk-KZ"/>
        </w:rPr>
        <w:t>(</w:t>
      </w:r>
      <w:r w:rsidR="009B57F0" w:rsidRPr="002C555F">
        <w:rPr>
          <w:rFonts w:ascii="Times New Roman" w:eastAsia="Calibri" w:hAnsi="Times New Roman"/>
          <w:i/>
          <w:sz w:val="24"/>
          <w:szCs w:val="24"/>
          <w:lang w:val="kk-KZ"/>
        </w:rPr>
        <w:t>61</w:t>
      </w:r>
      <w:r w:rsidR="008F2379" w:rsidRPr="002C555F">
        <w:rPr>
          <w:rFonts w:ascii="Times New Roman" w:eastAsia="Calibri" w:hAnsi="Times New Roman"/>
          <w:i/>
          <w:sz w:val="24"/>
          <w:szCs w:val="24"/>
          <w:lang w:val="kk-KZ"/>
        </w:rPr>
        <w:t> </w:t>
      </w:r>
      <w:r w:rsidR="002C555F" w:rsidRPr="002C555F">
        <w:rPr>
          <w:rFonts w:ascii="Times New Roman" w:eastAsia="Calibri" w:hAnsi="Times New Roman"/>
          <w:i/>
          <w:sz w:val="24"/>
          <w:szCs w:val="24"/>
          <w:lang w:val="kk-KZ"/>
        </w:rPr>
        <w:t>120</w:t>
      </w:r>
      <w:r w:rsidR="008F2379" w:rsidRPr="002C555F">
        <w:rPr>
          <w:rFonts w:ascii="Times New Roman" w:eastAsia="Calibri" w:hAnsi="Times New Roman"/>
          <w:i/>
          <w:sz w:val="24"/>
          <w:szCs w:val="24"/>
          <w:lang w:val="kk-KZ"/>
        </w:rPr>
        <w:t xml:space="preserve"> бірлік) </w:t>
      </w:r>
      <w:r w:rsidR="008F2379" w:rsidRPr="002C555F">
        <w:rPr>
          <w:rFonts w:ascii="Times New Roman" w:eastAsia="Calibri" w:hAnsi="Times New Roman"/>
          <w:sz w:val="28"/>
          <w:szCs w:val="28"/>
          <w:lang w:val="kk-KZ"/>
        </w:rPr>
        <w:t xml:space="preserve">үлесі – </w:t>
      </w:r>
      <w:r w:rsidR="002C555F" w:rsidRPr="002C555F">
        <w:rPr>
          <w:rFonts w:ascii="Times New Roman" w:eastAsia="Calibri" w:hAnsi="Times New Roman"/>
          <w:b/>
          <w:bCs/>
          <w:sz w:val="28"/>
          <w:szCs w:val="28"/>
          <w:lang w:val="kk-KZ"/>
        </w:rPr>
        <w:t>94</w:t>
      </w:r>
      <w:r w:rsidR="008F2379" w:rsidRPr="002C555F">
        <w:rPr>
          <w:rFonts w:ascii="Times New Roman" w:eastAsia="Calibri" w:hAnsi="Times New Roman"/>
          <w:b/>
          <w:bCs/>
          <w:sz w:val="28"/>
          <w:szCs w:val="28"/>
          <w:lang w:val="kk-KZ"/>
        </w:rPr>
        <w:t>,</w:t>
      </w:r>
      <w:r w:rsidR="002C555F" w:rsidRPr="002C555F">
        <w:rPr>
          <w:rFonts w:ascii="Times New Roman" w:eastAsia="Calibri" w:hAnsi="Times New Roman"/>
          <w:b/>
          <w:bCs/>
          <w:sz w:val="28"/>
          <w:szCs w:val="28"/>
          <w:lang w:val="kk-KZ"/>
        </w:rPr>
        <w:t>1</w:t>
      </w:r>
      <w:r w:rsidR="008F2379" w:rsidRPr="002C555F">
        <w:rPr>
          <w:rFonts w:ascii="Times New Roman" w:hAnsi="Times New Roman"/>
          <w:b/>
          <w:bCs/>
          <w:sz w:val="28"/>
          <w:szCs w:val="28"/>
          <w:lang w:val="kk-KZ"/>
        </w:rPr>
        <w:t>%.</w:t>
      </w:r>
    </w:p>
    <w:p w14:paraId="00FFCDE5" w14:textId="195D69E1" w:rsidR="008F2379" w:rsidRPr="00586E03" w:rsidRDefault="008F2379" w:rsidP="008F2379">
      <w:pPr>
        <w:pBdr>
          <w:bottom w:val="single" w:sz="4" w:space="0" w:color="FFFFFF"/>
        </w:pBdr>
        <w:tabs>
          <w:tab w:val="left" w:pos="709"/>
        </w:tabs>
        <w:spacing w:after="0" w:line="240" w:lineRule="auto"/>
        <w:ind w:firstLine="709"/>
        <w:contextualSpacing/>
        <w:jc w:val="both"/>
        <w:rPr>
          <w:rFonts w:ascii="Times New Roman" w:hAnsi="Times New Roman"/>
          <w:sz w:val="28"/>
          <w:szCs w:val="28"/>
          <w:lang w:val="kk-KZ"/>
        </w:rPr>
      </w:pPr>
      <w:r w:rsidRPr="00586E03">
        <w:rPr>
          <w:rFonts w:ascii="Times New Roman" w:eastAsia="Calibri" w:hAnsi="Times New Roman"/>
          <w:sz w:val="28"/>
          <w:szCs w:val="28"/>
          <w:lang w:val="kk-KZ"/>
        </w:rPr>
        <w:t>202</w:t>
      </w:r>
      <w:r w:rsidR="0038352A" w:rsidRPr="00586E03">
        <w:rPr>
          <w:rFonts w:ascii="Times New Roman" w:eastAsia="Calibri" w:hAnsi="Times New Roman"/>
          <w:sz w:val="28"/>
          <w:szCs w:val="28"/>
          <w:lang w:val="kk-KZ"/>
        </w:rPr>
        <w:t>6</w:t>
      </w:r>
      <w:r w:rsidRPr="00586E03">
        <w:rPr>
          <w:rFonts w:ascii="Times New Roman" w:eastAsia="Calibri" w:hAnsi="Times New Roman"/>
          <w:sz w:val="28"/>
          <w:szCs w:val="28"/>
          <w:lang w:val="kk-KZ"/>
        </w:rPr>
        <w:t xml:space="preserve"> жылғы қаңтар-</w:t>
      </w:r>
      <w:r w:rsidR="0038352A" w:rsidRPr="00586E03">
        <w:rPr>
          <w:rFonts w:ascii="Times New Roman" w:eastAsia="Calibri" w:hAnsi="Times New Roman"/>
          <w:sz w:val="28"/>
          <w:szCs w:val="28"/>
          <w:lang w:val="kk-KZ"/>
        </w:rPr>
        <w:t>наурызда</w:t>
      </w:r>
      <w:r w:rsidRPr="00586E03">
        <w:rPr>
          <w:rFonts w:ascii="Times New Roman" w:eastAsia="Calibri" w:hAnsi="Times New Roman"/>
          <w:sz w:val="28"/>
          <w:szCs w:val="28"/>
          <w:lang w:val="kk-KZ"/>
        </w:rPr>
        <w:t xml:space="preserve"> шағын және орта кәсіпкерлік субъектілерімен </w:t>
      </w:r>
      <w:r w:rsidR="0038352A" w:rsidRPr="00586E03">
        <w:rPr>
          <w:rFonts w:ascii="Times New Roman" w:eastAsia="Calibri" w:hAnsi="Times New Roman"/>
          <w:b/>
          <w:bCs/>
          <w:sz w:val="28"/>
          <w:szCs w:val="28"/>
          <w:lang w:val="kk-KZ"/>
        </w:rPr>
        <w:t>1</w:t>
      </w:r>
      <w:r w:rsidRPr="00586E03">
        <w:rPr>
          <w:rFonts w:ascii="Times New Roman" w:eastAsia="Calibri" w:hAnsi="Times New Roman"/>
          <w:b/>
          <w:bCs/>
          <w:sz w:val="28"/>
          <w:szCs w:val="28"/>
          <w:lang w:val="kk-KZ"/>
        </w:rPr>
        <w:t> </w:t>
      </w:r>
      <w:r w:rsidR="0038352A" w:rsidRPr="00586E03">
        <w:rPr>
          <w:rFonts w:ascii="Times New Roman" w:eastAsia="Calibri" w:hAnsi="Times New Roman"/>
          <w:b/>
          <w:bCs/>
          <w:sz w:val="28"/>
          <w:szCs w:val="28"/>
          <w:lang w:val="kk-KZ"/>
        </w:rPr>
        <w:t>438</w:t>
      </w:r>
      <w:r w:rsidRPr="00586E03">
        <w:rPr>
          <w:rFonts w:ascii="Times New Roman" w:eastAsia="Calibri" w:hAnsi="Times New Roman"/>
          <w:b/>
          <w:bCs/>
          <w:sz w:val="28"/>
          <w:szCs w:val="28"/>
          <w:lang w:val="kk-KZ"/>
        </w:rPr>
        <w:t>,</w:t>
      </w:r>
      <w:r w:rsidR="0038352A" w:rsidRPr="00586E03">
        <w:rPr>
          <w:rFonts w:ascii="Times New Roman" w:eastAsia="Calibri" w:hAnsi="Times New Roman"/>
          <w:b/>
          <w:bCs/>
          <w:sz w:val="28"/>
          <w:szCs w:val="28"/>
          <w:lang w:val="kk-KZ"/>
        </w:rPr>
        <w:t>3</w:t>
      </w:r>
      <w:r w:rsidRPr="00586E03">
        <w:rPr>
          <w:rFonts w:ascii="Times New Roman" w:eastAsia="Calibri" w:hAnsi="Times New Roman"/>
          <w:b/>
          <w:bCs/>
          <w:sz w:val="28"/>
          <w:szCs w:val="28"/>
          <w:lang w:val="kk-KZ"/>
        </w:rPr>
        <w:t xml:space="preserve"> млрд теңгенің</w:t>
      </w:r>
      <w:r w:rsidRPr="00586E03">
        <w:rPr>
          <w:rFonts w:ascii="Times New Roman" w:eastAsia="Calibri" w:hAnsi="Times New Roman"/>
          <w:sz w:val="28"/>
          <w:szCs w:val="28"/>
          <w:lang w:val="kk-KZ"/>
        </w:rPr>
        <w:t xml:space="preserve"> өнімі өндірілді </w:t>
      </w:r>
      <w:r w:rsidRPr="00586E03">
        <w:rPr>
          <w:rFonts w:ascii="Times New Roman" w:eastAsia="Calibri" w:hAnsi="Times New Roman"/>
          <w:i/>
          <w:sz w:val="24"/>
          <w:szCs w:val="24"/>
          <w:lang w:val="kk-KZ"/>
        </w:rPr>
        <w:t xml:space="preserve">(НКИ – </w:t>
      </w:r>
      <w:r w:rsidR="0038352A" w:rsidRPr="00586E03">
        <w:rPr>
          <w:rFonts w:ascii="Times New Roman" w:eastAsia="Calibri" w:hAnsi="Times New Roman"/>
          <w:i/>
          <w:sz w:val="24"/>
          <w:szCs w:val="24"/>
          <w:lang w:val="kk-KZ"/>
        </w:rPr>
        <w:t>102</w:t>
      </w:r>
      <w:r w:rsidRPr="00586E03">
        <w:rPr>
          <w:rFonts w:ascii="Times New Roman" w:eastAsia="Calibri" w:hAnsi="Times New Roman"/>
          <w:i/>
          <w:sz w:val="24"/>
          <w:szCs w:val="24"/>
          <w:lang w:val="kk-KZ"/>
        </w:rPr>
        <w:t>,</w:t>
      </w:r>
      <w:r w:rsidR="0038352A" w:rsidRPr="00586E03">
        <w:rPr>
          <w:rFonts w:ascii="Times New Roman" w:eastAsia="Calibri" w:hAnsi="Times New Roman"/>
          <w:i/>
          <w:sz w:val="24"/>
          <w:szCs w:val="24"/>
          <w:lang w:val="kk-KZ"/>
        </w:rPr>
        <w:t>0</w:t>
      </w:r>
      <w:r w:rsidRPr="00586E03">
        <w:rPr>
          <w:rFonts w:ascii="Times New Roman" w:eastAsia="Calibri" w:hAnsi="Times New Roman"/>
          <w:i/>
          <w:sz w:val="24"/>
          <w:szCs w:val="24"/>
          <w:lang w:val="kk-KZ"/>
        </w:rPr>
        <w:t xml:space="preserve">%), </w:t>
      </w:r>
      <w:r w:rsidRPr="00586E03">
        <w:rPr>
          <w:rFonts w:ascii="Times New Roman" w:eastAsia="Calibri" w:hAnsi="Times New Roman"/>
          <w:sz w:val="28"/>
          <w:szCs w:val="28"/>
          <w:lang w:val="kk-KZ"/>
        </w:rPr>
        <w:t xml:space="preserve">осы кезеңде салада </w:t>
      </w:r>
      <w:r w:rsidR="0038352A" w:rsidRPr="00586E03">
        <w:rPr>
          <w:rFonts w:ascii="Times New Roman" w:eastAsia="Calibri" w:hAnsi="Times New Roman"/>
          <w:b/>
          <w:bCs/>
          <w:sz w:val="28"/>
          <w:szCs w:val="28"/>
          <w:lang w:val="kk-KZ"/>
        </w:rPr>
        <w:t>125</w:t>
      </w:r>
      <w:r w:rsidRPr="00586E03">
        <w:rPr>
          <w:rFonts w:ascii="Times New Roman" w:eastAsia="Calibri" w:hAnsi="Times New Roman"/>
          <w:b/>
          <w:bCs/>
          <w:sz w:val="28"/>
          <w:szCs w:val="28"/>
          <w:lang w:val="kk-KZ"/>
        </w:rPr>
        <w:t xml:space="preserve"> </w:t>
      </w:r>
      <w:r w:rsidR="0038352A" w:rsidRPr="00586E03">
        <w:rPr>
          <w:rFonts w:ascii="Times New Roman" w:eastAsia="Calibri" w:hAnsi="Times New Roman"/>
          <w:b/>
          <w:bCs/>
          <w:sz w:val="28"/>
          <w:szCs w:val="28"/>
          <w:lang w:val="kk-KZ"/>
        </w:rPr>
        <w:t>274</w:t>
      </w:r>
      <w:r w:rsidRPr="00586E03">
        <w:rPr>
          <w:rFonts w:ascii="Times New Roman" w:eastAsia="Calibri" w:hAnsi="Times New Roman"/>
          <w:b/>
          <w:bCs/>
          <w:sz w:val="28"/>
          <w:szCs w:val="28"/>
          <w:lang w:val="kk-KZ"/>
        </w:rPr>
        <w:t xml:space="preserve"> адам</w:t>
      </w:r>
      <w:r w:rsidRPr="00586E03">
        <w:rPr>
          <w:rFonts w:ascii="Times New Roman" w:eastAsia="Calibri" w:hAnsi="Times New Roman"/>
          <w:sz w:val="28"/>
          <w:szCs w:val="28"/>
          <w:lang w:val="kk-KZ"/>
        </w:rPr>
        <w:t xml:space="preserve"> жұмыспен қамтылды </w:t>
      </w:r>
      <w:r w:rsidRPr="00586E03">
        <w:rPr>
          <w:rFonts w:ascii="Times New Roman" w:eastAsia="Calibri" w:hAnsi="Times New Roman"/>
          <w:i/>
          <w:sz w:val="24"/>
          <w:szCs w:val="24"/>
          <w:lang w:val="kk-KZ"/>
        </w:rPr>
        <w:t>(</w:t>
      </w:r>
      <w:r w:rsidR="009E5460" w:rsidRPr="00586E03">
        <w:rPr>
          <w:rFonts w:ascii="Times New Roman" w:eastAsia="Calibri" w:hAnsi="Times New Roman"/>
          <w:i/>
          <w:sz w:val="24"/>
          <w:szCs w:val="24"/>
          <w:lang w:val="kk-KZ"/>
        </w:rPr>
        <w:t>9</w:t>
      </w:r>
      <w:r w:rsidR="0038352A" w:rsidRPr="00586E03">
        <w:rPr>
          <w:rFonts w:ascii="Times New Roman" w:eastAsia="Calibri" w:hAnsi="Times New Roman"/>
          <w:i/>
          <w:sz w:val="24"/>
          <w:szCs w:val="24"/>
          <w:lang w:val="kk-KZ"/>
        </w:rPr>
        <w:t>2</w:t>
      </w:r>
      <w:r w:rsidRPr="00586E03">
        <w:rPr>
          <w:rFonts w:ascii="Times New Roman" w:eastAsia="Calibri" w:hAnsi="Times New Roman"/>
          <w:i/>
          <w:sz w:val="24"/>
          <w:szCs w:val="24"/>
          <w:lang w:val="kk-KZ"/>
        </w:rPr>
        <w:t>,</w:t>
      </w:r>
      <w:r w:rsidR="009E5460" w:rsidRPr="00586E03">
        <w:rPr>
          <w:rFonts w:ascii="Times New Roman" w:eastAsia="Calibri" w:hAnsi="Times New Roman"/>
          <w:i/>
          <w:sz w:val="24"/>
          <w:szCs w:val="24"/>
          <w:lang w:val="kk-KZ"/>
        </w:rPr>
        <w:t>4</w:t>
      </w:r>
      <w:r w:rsidRPr="00586E03">
        <w:rPr>
          <w:rFonts w:ascii="Times New Roman" w:eastAsia="Calibri" w:hAnsi="Times New Roman"/>
          <w:i/>
          <w:sz w:val="24"/>
          <w:szCs w:val="24"/>
          <w:lang w:val="kk-KZ"/>
        </w:rPr>
        <w:t>%).</w:t>
      </w:r>
    </w:p>
    <w:p w14:paraId="708A69F5" w14:textId="6FFCCC6D" w:rsidR="008F2379" w:rsidRPr="00586E03" w:rsidRDefault="008E5F6B" w:rsidP="008F2379">
      <w:pPr>
        <w:widowControl w:val="0"/>
        <w:pBdr>
          <w:bottom w:val="single" w:sz="4" w:space="0" w:color="FFFFFF"/>
        </w:pBdr>
        <w:spacing w:after="0" w:line="240" w:lineRule="auto"/>
        <w:ind w:firstLine="709"/>
        <w:contextualSpacing/>
        <w:jc w:val="both"/>
        <w:rPr>
          <w:rFonts w:ascii="Times New Roman" w:hAnsi="Times New Roman"/>
          <w:sz w:val="28"/>
          <w:szCs w:val="28"/>
          <w:lang w:val="kk-KZ"/>
        </w:rPr>
      </w:pPr>
      <w:r w:rsidRPr="00586E03">
        <w:rPr>
          <w:rFonts w:ascii="Times New Roman" w:hAnsi="Times New Roman"/>
          <w:sz w:val="28"/>
          <w:szCs w:val="28"/>
          <w:lang w:val="kk-KZ"/>
        </w:rPr>
        <w:t xml:space="preserve">2026 жылғы </w:t>
      </w:r>
      <w:r w:rsidR="00562538" w:rsidRPr="00586E03">
        <w:rPr>
          <w:rFonts w:ascii="Times New Roman" w:hAnsi="Times New Roman"/>
          <w:sz w:val="28"/>
          <w:szCs w:val="28"/>
          <w:lang w:val="kk-KZ"/>
        </w:rPr>
        <w:t>2</w:t>
      </w:r>
      <w:r w:rsidRPr="00586E03">
        <w:rPr>
          <w:rFonts w:ascii="Times New Roman" w:hAnsi="Times New Roman"/>
          <w:sz w:val="28"/>
          <w:szCs w:val="28"/>
          <w:lang w:val="kk-KZ"/>
        </w:rPr>
        <w:t xml:space="preserve"> тоқсанда облыстағы </w:t>
      </w:r>
      <w:r w:rsidR="008F2379" w:rsidRPr="00586E03">
        <w:rPr>
          <w:rFonts w:ascii="Times New Roman" w:hAnsi="Times New Roman"/>
          <w:b/>
          <w:sz w:val="28"/>
          <w:szCs w:val="28"/>
          <w:lang w:val="kk-KZ"/>
        </w:rPr>
        <w:t xml:space="preserve">жұмыссыздық деңгейі </w:t>
      </w:r>
      <w:r w:rsidR="00F211ED" w:rsidRPr="00586E03">
        <w:rPr>
          <w:rFonts w:ascii="Times New Roman" w:hAnsi="Times New Roman"/>
          <w:b/>
          <w:sz w:val="28"/>
          <w:szCs w:val="28"/>
          <w:lang w:val="kk-KZ"/>
        </w:rPr>
        <w:t>4,</w:t>
      </w:r>
      <w:r w:rsidR="00562538" w:rsidRPr="00586E03">
        <w:rPr>
          <w:rFonts w:ascii="Times New Roman" w:hAnsi="Times New Roman"/>
          <w:b/>
          <w:sz w:val="28"/>
          <w:szCs w:val="28"/>
          <w:lang w:val="kk-KZ"/>
        </w:rPr>
        <w:t>8</w:t>
      </w:r>
      <w:r w:rsidR="008F2379" w:rsidRPr="00586E03">
        <w:rPr>
          <w:rFonts w:ascii="Times New Roman" w:hAnsi="Times New Roman"/>
          <w:b/>
          <w:sz w:val="28"/>
          <w:szCs w:val="28"/>
          <w:lang w:val="kk-KZ"/>
        </w:rPr>
        <w:t>%</w:t>
      </w:r>
      <w:r w:rsidR="008F2379" w:rsidRPr="00586E03">
        <w:rPr>
          <w:rFonts w:ascii="Times New Roman" w:hAnsi="Times New Roman"/>
          <w:sz w:val="28"/>
          <w:szCs w:val="28"/>
          <w:lang w:val="kk-KZ"/>
        </w:rPr>
        <w:t xml:space="preserve"> құрады.</w:t>
      </w:r>
    </w:p>
    <w:p w14:paraId="090FDCCF" w14:textId="5B067895" w:rsidR="008F2379" w:rsidRPr="00586E03" w:rsidRDefault="008F2379" w:rsidP="008F2379">
      <w:pPr>
        <w:widowControl w:val="0"/>
        <w:pBdr>
          <w:bottom w:val="single" w:sz="4" w:space="0" w:color="FFFFFF"/>
        </w:pBdr>
        <w:spacing w:after="0" w:line="240" w:lineRule="auto"/>
        <w:ind w:firstLine="709"/>
        <w:contextualSpacing/>
        <w:jc w:val="both"/>
        <w:rPr>
          <w:rFonts w:ascii="Times New Roman" w:hAnsi="Times New Roman"/>
          <w:sz w:val="28"/>
          <w:szCs w:val="28"/>
          <w:lang w:val="kk-KZ"/>
        </w:rPr>
      </w:pPr>
      <w:r w:rsidRPr="00586E03">
        <w:rPr>
          <w:rFonts w:ascii="Times New Roman" w:hAnsi="Times New Roman"/>
          <w:sz w:val="28"/>
          <w:szCs w:val="28"/>
          <w:lang w:val="kk-KZ"/>
        </w:rPr>
        <w:t>202</w:t>
      </w:r>
      <w:r w:rsidR="00FE34DF" w:rsidRPr="00586E03">
        <w:rPr>
          <w:rFonts w:ascii="Times New Roman" w:hAnsi="Times New Roman"/>
          <w:sz w:val="28"/>
          <w:szCs w:val="28"/>
          <w:lang w:val="kk-KZ"/>
        </w:rPr>
        <w:t>6</w:t>
      </w:r>
      <w:r w:rsidRPr="00586E03">
        <w:rPr>
          <w:rFonts w:ascii="Times New Roman" w:hAnsi="Times New Roman"/>
          <w:sz w:val="28"/>
          <w:szCs w:val="28"/>
          <w:lang w:val="kk-KZ"/>
        </w:rPr>
        <w:t xml:space="preserve"> жылдың қаңтар</w:t>
      </w:r>
      <w:r w:rsidR="00450FDD" w:rsidRPr="00586E03">
        <w:rPr>
          <w:rFonts w:ascii="Times New Roman" w:hAnsi="Times New Roman"/>
          <w:sz w:val="28"/>
          <w:szCs w:val="28"/>
          <w:lang w:val="kk-KZ"/>
        </w:rPr>
        <w:t>-</w:t>
      </w:r>
      <w:r w:rsidR="00586E03" w:rsidRPr="00586E03">
        <w:rPr>
          <w:rFonts w:ascii="Times New Roman" w:hAnsi="Times New Roman"/>
          <w:sz w:val="28"/>
          <w:szCs w:val="28"/>
          <w:lang w:val="kk-KZ"/>
        </w:rPr>
        <w:t>тамызына</w:t>
      </w:r>
      <w:r w:rsidRPr="00586E03">
        <w:rPr>
          <w:rFonts w:ascii="Times New Roman" w:hAnsi="Times New Roman"/>
          <w:sz w:val="28"/>
          <w:szCs w:val="28"/>
          <w:lang w:val="kk-KZ"/>
        </w:rPr>
        <w:t xml:space="preserve"> </w:t>
      </w:r>
      <w:bookmarkStart w:id="0" w:name="_Hlk237854861"/>
      <w:r w:rsidR="00586E03" w:rsidRPr="00586E03">
        <w:rPr>
          <w:rFonts w:ascii="Times New Roman" w:hAnsi="Times New Roman"/>
          <w:b/>
          <w:bCs/>
          <w:sz w:val="28"/>
          <w:szCs w:val="28"/>
          <w:lang w:val="kk-KZ"/>
        </w:rPr>
        <w:t>17</w:t>
      </w:r>
      <w:r w:rsidR="00EF3E31" w:rsidRPr="00586E03">
        <w:rPr>
          <w:rFonts w:ascii="Times New Roman" w:hAnsi="Times New Roman"/>
          <w:b/>
          <w:bCs/>
          <w:sz w:val="28"/>
          <w:szCs w:val="28"/>
          <w:lang w:val="kk-KZ"/>
        </w:rPr>
        <w:t xml:space="preserve"> </w:t>
      </w:r>
      <w:r w:rsidR="00586E03" w:rsidRPr="00586E03">
        <w:rPr>
          <w:rFonts w:ascii="Times New Roman" w:hAnsi="Times New Roman"/>
          <w:b/>
          <w:bCs/>
          <w:sz w:val="28"/>
          <w:szCs w:val="28"/>
          <w:lang w:val="kk-KZ"/>
        </w:rPr>
        <w:t>665</w:t>
      </w:r>
      <w:r w:rsidRPr="00586E03">
        <w:rPr>
          <w:rFonts w:ascii="Times New Roman" w:hAnsi="Times New Roman"/>
          <w:b/>
          <w:bCs/>
          <w:sz w:val="28"/>
          <w:szCs w:val="28"/>
          <w:lang w:val="kk-KZ"/>
        </w:rPr>
        <w:t xml:space="preserve"> </w:t>
      </w:r>
      <w:bookmarkEnd w:id="0"/>
      <w:r w:rsidRPr="00586E03">
        <w:rPr>
          <w:rFonts w:ascii="Times New Roman" w:hAnsi="Times New Roman"/>
          <w:b/>
          <w:bCs/>
          <w:sz w:val="28"/>
          <w:szCs w:val="28"/>
          <w:lang w:val="kk-KZ"/>
        </w:rPr>
        <w:t>жаңа жұмыс орны</w:t>
      </w:r>
      <w:r w:rsidRPr="00586E03">
        <w:rPr>
          <w:rFonts w:ascii="Times New Roman" w:hAnsi="Times New Roman"/>
          <w:sz w:val="28"/>
          <w:szCs w:val="28"/>
          <w:lang w:val="kk-KZ"/>
        </w:rPr>
        <w:t xml:space="preserve"> құрылды, оның </w:t>
      </w:r>
      <w:bookmarkStart w:id="1" w:name="_Hlk237854872"/>
      <w:r w:rsidR="0038352A" w:rsidRPr="00586E03">
        <w:rPr>
          <w:rFonts w:ascii="Times New Roman" w:hAnsi="Times New Roman"/>
          <w:sz w:val="28"/>
          <w:szCs w:val="28"/>
          <w:lang w:val="kk-KZ"/>
        </w:rPr>
        <w:t>10</w:t>
      </w:r>
      <w:r w:rsidR="001529B8" w:rsidRPr="00586E03">
        <w:rPr>
          <w:rFonts w:ascii="Times New Roman" w:hAnsi="Times New Roman"/>
          <w:sz w:val="28"/>
          <w:szCs w:val="28"/>
          <w:lang w:val="kk-KZ"/>
        </w:rPr>
        <w:t xml:space="preserve"> </w:t>
      </w:r>
      <w:bookmarkEnd w:id="1"/>
      <w:r w:rsidR="00586E03" w:rsidRPr="00586E03">
        <w:rPr>
          <w:rFonts w:ascii="Times New Roman" w:hAnsi="Times New Roman"/>
          <w:sz w:val="28"/>
          <w:szCs w:val="28"/>
          <w:lang w:val="kk-KZ"/>
        </w:rPr>
        <w:t>563</w:t>
      </w:r>
      <w:r w:rsidRPr="00586E03">
        <w:rPr>
          <w:rFonts w:ascii="Times New Roman" w:hAnsi="Times New Roman"/>
          <w:sz w:val="28"/>
          <w:szCs w:val="28"/>
          <w:lang w:val="kk-KZ"/>
        </w:rPr>
        <w:t>-</w:t>
      </w:r>
      <w:r w:rsidR="00586E03" w:rsidRPr="00586E03">
        <w:rPr>
          <w:rFonts w:ascii="Times New Roman" w:hAnsi="Times New Roman"/>
          <w:sz w:val="28"/>
          <w:szCs w:val="28"/>
          <w:lang w:val="kk-KZ"/>
        </w:rPr>
        <w:t>і</w:t>
      </w:r>
      <w:r w:rsidRPr="00586E03">
        <w:rPr>
          <w:rFonts w:ascii="Times New Roman" w:hAnsi="Times New Roman"/>
          <w:sz w:val="28"/>
          <w:szCs w:val="28"/>
          <w:lang w:val="kk-KZ"/>
        </w:rPr>
        <w:t xml:space="preserve"> тұрақты, </w:t>
      </w:r>
      <w:bookmarkStart w:id="2" w:name="_Hlk237854883"/>
      <w:r w:rsidR="00586E03" w:rsidRPr="00586E03">
        <w:rPr>
          <w:rFonts w:ascii="Times New Roman" w:hAnsi="Times New Roman"/>
          <w:sz w:val="28"/>
          <w:szCs w:val="28"/>
          <w:lang w:val="kk-KZ"/>
        </w:rPr>
        <w:t>7</w:t>
      </w:r>
      <w:r w:rsidR="001529B8" w:rsidRPr="00586E03">
        <w:rPr>
          <w:rFonts w:ascii="Times New Roman" w:hAnsi="Times New Roman"/>
          <w:sz w:val="28"/>
          <w:szCs w:val="28"/>
          <w:lang w:val="kk-KZ"/>
        </w:rPr>
        <w:t xml:space="preserve"> </w:t>
      </w:r>
      <w:bookmarkEnd w:id="2"/>
      <w:r w:rsidR="00586E03" w:rsidRPr="00586E03">
        <w:rPr>
          <w:rFonts w:ascii="Times New Roman" w:hAnsi="Times New Roman"/>
          <w:sz w:val="28"/>
          <w:szCs w:val="28"/>
          <w:lang w:val="kk-KZ"/>
        </w:rPr>
        <w:t>102</w:t>
      </w:r>
      <w:r w:rsidRPr="00586E03">
        <w:rPr>
          <w:rFonts w:ascii="Times New Roman" w:hAnsi="Times New Roman"/>
          <w:sz w:val="28"/>
          <w:szCs w:val="28"/>
          <w:lang w:val="kk-KZ"/>
        </w:rPr>
        <w:t>-</w:t>
      </w:r>
      <w:r w:rsidR="00470D11" w:rsidRPr="00586E03">
        <w:rPr>
          <w:rFonts w:ascii="Times New Roman" w:hAnsi="Times New Roman"/>
          <w:sz w:val="28"/>
          <w:szCs w:val="28"/>
          <w:lang w:val="kk-KZ"/>
        </w:rPr>
        <w:t>і</w:t>
      </w:r>
      <w:r w:rsidRPr="00586E03">
        <w:rPr>
          <w:rFonts w:ascii="Times New Roman" w:hAnsi="Times New Roman"/>
          <w:sz w:val="28"/>
          <w:szCs w:val="28"/>
          <w:lang w:val="kk-KZ"/>
        </w:rPr>
        <w:t xml:space="preserve"> уақытша. </w:t>
      </w:r>
    </w:p>
    <w:p w14:paraId="4096B981" w14:textId="3DAB6A77" w:rsidR="008F2379" w:rsidRPr="00586E03" w:rsidRDefault="008F2379" w:rsidP="008F2379">
      <w:pPr>
        <w:widowControl w:val="0"/>
        <w:pBdr>
          <w:bottom w:val="single" w:sz="4" w:space="0" w:color="FFFFFF"/>
        </w:pBdr>
        <w:spacing w:after="0" w:line="240" w:lineRule="auto"/>
        <w:ind w:firstLine="709"/>
        <w:contextualSpacing/>
        <w:jc w:val="both"/>
        <w:rPr>
          <w:rFonts w:ascii="Times New Roman" w:hAnsi="Times New Roman"/>
          <w:b/>
          <w:sz w:val="28"/>
          <w:szCs w:val="28"/>
          <w:lang w:val="kk-KZ"/>
        </w:rPr>
      </w:pPr>
      <w:r w:rsidRPr="00586E03">
        <w:rPr>
          <w:rFonts w:ascii="Times New Roman" w:hAnsi="Times New Roman"/>
          <w:sz w:val="28"/>
          <w:szCs w:val="28"/>
          <w:lang w:val="kk-KZ"/>
        </w:rPr>
        <w:t>202</w:t>
      </w:r>
      <w:r w:rsidR="00032560" w:rsidRPr="00586E03">
        <w:rPr>
          <w:rFonts w:ascii="Times New Roman" w:hAnsi="Times New Roman"/>
          <w:sz w:val="28"/>
          <w:szCs w:val="28"/>
          <w:lang w:val="kk-KZ"/>
        </w:rPr>
        <w:t>6</w:t>
      </w:r>
      <w:r w:rsidRPr="00586E03">
        <w:rPr>
          <w:rFonts w:ascii="Times New Roman" w:hAnsi="Times New Roman"/>
          <w:sz w:val="28"/>
          <w:szCs w:val="28"/>
          <w:lang w:val="kk-KZ"/>
        </w:rPr>
        <w:t xml:space="preserve"> жылғы қаңтар-</w:t>
      </w:r>
      <w:r w:rsidR="00586E03" w:rsidRPr="00586E03">
        <w:rPr>
          <w:rFonts w:ascii="Times New Roman" w:hAnsi="Times New Roman"/>
          <w:sz w:val="28"/>
          <w:szCs w:val="28"/>
          <w:lang w:val="kk-KZ"/>
        </w:rPr>
        <w:t>маусымда</w:t>
      </w:r>
      <w:r w:rsidRPr="00586E03">
        <w:rPr>
          <w:rFonts w:ascii="Times New Roman" w:hAnsi="Times New Roman"/>
          <w:sz w:val="28"/>
          <w:szCs w:val="28"/>
          <w:lang w:val="kk-KZ"/>
        </w:rPr>
        <w:t xml:space="preserve"> </w:t>
      </w:r>
      <w:r w:rsidRPr="00586E03">
        <w:rPr>
          <w:rFonts w:ascii="Times New Roman" w:hAnsi="Times New Roman"/>
          <w:b/>
          <w:sz w:val="28"/>
          <w:szCs w:val="28"/>
          <w:lang w:val="kk-KZ"/>
        </w:rPr>
        <w:t xml:space="preserve">орташа айлық жалақы </w:t>
      </w:r>
      <w:r w:rsidR="00586E03" w:rsidRPr="00586E03">
        <w:rPr>
          <w:rFonts w:ascii="Times New Roman" w:hAnsi="Times New Roman"/>
          <w:b/>
          <w:sz w:val="28"/>
          <w:szCs w:val="28"/>
          <w:lang w:val="kk-KZ"/>
        </w:rPr>
        <w:t>642</w:t>
      </w:r>
      <w:r w:rsidRPr="00586E03">
        <w:rPr>
          <w:rFonts w:ascii="Times New Roman" w:hAnsi="Times New Roman"/>
          <w:b/>
          <w:sz w:val="28"/>
          <w:szCs w:val="28"/>
          <w:lang w:val="kk-KZ"/>
        </w:rPr>
        <w:t xml:space="preserve"> </w:t>
      </w:r>
      <w:r w:rsidR="00586E03" w:rsidRPr="00586E03">
        <w:rPr>
          <w:rFonts w:ascii="Times New Roman" w:hAnsi="Times New Roman"/>
          <w:b/>
          <w:sz w:val="28"/>
          <w:szCs w:val="28"/>
          <w:lang w:val="kk-KZ"/>
        </w:rPr>
        <w:t>414</w:t>
      </w:r>
      <w:r w:rsidRPr="00586E03">
        <w:rPr>
          <w:rFonts w:ascii="Times New Roman" w:hAnsi="Times New Roman"/>
          <w:b/>
          <w:sz w:val="28"/>
          <w:szCs w:val="28"/>
          <w:lang w:val="kk-KZ"/>
        </w:rPr>
        <w:t xml:space="preserve"> теңгені</w:t>
      </w:r>
      <w:r w:rsidRPr="00586E03">
        <w:rPr>
          <w:rFonts w:ascii="Times New Roman" w:hAnsi="Times New Roman"/>
          <w:sz w:val="28"/>
          <w:szCs w:val="28"/>
          <w:lang w:val="kk-KZ"/>
        </w:rPr>
        <w:t xml:space="preserve"> құрады немесе 202</w:t>
      </w:r>
      <w:r w:rsidR="00032560" w:rsidRPr="00586E03">
        <w:rPr>
          <w:rFonts w:ascii="Times New Roman" w:hAnsi="Times New Roman"/>
          <w:sz w:val="28"/>
          <w:szCs w:val="28"/>
          <w:lang w:val="kk-KZ"/>
        </w:rPr>
        <w:t>5</w:t>
      </w:r>
      <w:r w:rsidRPr="00586E03">
        <w:rPr>
          <w:rFonts w:ascii="Times New Roman" w:hAnsi="Times New Roman"/>
          <w:sz w:val="28"/>
          <w:szCs w:val="28"/>
          <w:lang w:val="kk-KZ"/>
        </w:rPr>
        <w:t xml:space="preserve"> жылдың қаңтар-</w:t>
      </w:r>
      <w:r w:rsidR="00586E03" w:rsidRPr="00586E03">
        <w:rPr>
          <w:rFonts w:ascii="Times New Roman" w:hAnsi="Times New Roman"/>
          <w:sz w:val="28"/>
          <w:szCs w:val="28"/>
          <w:lang w:val="kk-KZ"/>
        </w:rPr>
        <w:t>маусымымен</w:t>
      </w:r>
      <w:r w:rsidRPr="00586E03">
        <w:rPr>
          <w:rFonts w:ascii="Times New Roman" w:hAnsi="Times New Roman"/>
          <w:sz w:val="28"/>
          <w:szCs w:val="28"/>
          <w:lang w:val="kk-KZ"/>
        </w:rPr>
        <w:t xml:space="preserve"> салыстырғанда </w:t>
      </w:r>
      <w:r w:rsidR="00586E03" w:rsidRPr="00586E03">
        <w:rPr>
          <w:rFonts w:ascii="Times New Roman" w:hAnsi="Times New Roman"/>
          <w:b/>
          <w:sz w:val="28"/>
          <w:szCs w:val="28"/>
          <w:lang w:val="kk-KZ"/>
        </w:rPr>
        <w:t>105</w:t>
      </w:r>
      <w:r w:rsidRPr="00586E03">
        <w:rPr>
          <w:rFonts w:ascii="Times New Roman" w:hAnsi="Times New Roman"/>
          <w:b/>
          <w:sz w:val="28"/>
          <w:szCs w:val="28"/>
          <w:lang w:val="kk-KZ"/>
        </w:rPr>
        <w:t>,</w:t>
      </w:r>
      <w:r w:rsidR="00586E03" w:rsidRPr="00586E03">
        <w:rPr>
          <w:rFonts w:ascii="Times New Roman" w:hAnsi="Times New Roman"/>
          <w:b/>
          <w:sz w:val="28"/>
          <w:szCs w:val="28"/>
          <w:lang w:val="kk-KZ"/>
        </w:rPr>
        <w:t>4</w:t>
      </w:r>
      <w:r w:rsidRPr="00586E03">
        <w:rPr>
          <w:rFonts w:ascii="Times New Roman" w:hAnsi="Times New Roman"/>
          <w:b/>
          <w:sz w:val="28"/>
          <w:szCs w:val="28"/>
          <w:lang w:val="kk-KZ"/>
        </w:rPr>
        <w:t>%.</w:t>
      </w:r>
    </w:p>
    <w:p w14:paraId="71576E90" w14:textId="509B0439" w:rsidR="008F2379" w:rsidRPr="00586E03" w:rsidRDefault="008F2379" w:rsidP="008F2379">
      <w:pPr>
        <w:widowControl w:val="0"/>
        <w:pBdr>
          <w:bottom w:val="single" w:sz="4" w:space="0" w:color="FFFFFF"/>
        </w:pBdr>
        <w:spacing w:after="0" w:line="240" w:lineRule="auto"/>
        <w:ind w:firstLine="709"/>
        <w:contextualSpacing/>
        <w:jc w:val="both"/>
        <w:rPr>
          <w:rFonts w:ascii="Times New Roman" w:hAnsi="Times New Roman"/>
          <w:i/>
          <w:iCs/>
          <w:sz w:val="24"/>
          <w:szCs w:val="24"/>
          <w:lang w:val="kk-KZ" w:eastAsia="ru-RU"/>
        </w:rPr>
      </w:pPr>
      <w:r w:rsidRPr="00586E03">
        <w:rPr>
          <w:rFonts w:ascii="Times New Roman" w:hAnsi="Times New Roman"/>
          <w:sz w:val="28"/>
          <w:szCs w:val="28"/>
          <w:lang w:val="kk-KZ"/>
        </w:rPr>
        <w:t>202</w:t>
      </w:r>
      <w:r w:rsidR="00E06E47" w:rsidRPr="00586E03">
        <w:rPr>
          <w:rFonts w:ascii="Times New Roman" w:hAnsi="Times New Roman"/>
          <w:sz w:val="28"/>
          <w:szCs w:val="28"/>
          <w:lang w:val="kk-KZ"/>
        </w:rPr>
        <w:t>6</w:t>
      </w:r>
      <w:r w:rsidRPr="00586E03">
        <w:rPr>
          <w:rFonts w:ascii="Times New Roman" w:hAnsi="Times New Roman"/>
          <w:sz w:val="28"/>
          <w:szCs w:val="28"/>
          <w:lang w:val="kk-KZ"/>
        </w:rPr>
        <w:t xml:space="preserve"> жыл</w:t>
      </w:r>
      <w:r w:rsidR="007A5616" w:rsidRPr="00586E03">
        <w:rPr>
          <w:rFonts w:ascii="Times New Roman" w:hAnsi="Times New Roman"/>
          <w:sz w:val="28"/>
          <w:szCs w:val="28"/>
          <w:lang w:val="kk-KZ"/>
        </w:rPr>
        <w:t>дың</w:t>
      </w:r>
      <w:r w:rsidR="00483F1C" w:rsidRPr="00586E03">
        <w:rPr>
          <w:rFonts w:ascii="Times New Roman" w:hAnsi="Times New Roman"/>
          <w:sz w:val="28"/>
          <w:szCs w:val="28"/>
          <w:lang w:val="kk-KZ"/>
        </w:rPr>
        <w:t xml:space="preserve"> </w:t>
      </w:r>
      <w:r w:rsidR="00E06E47" w:rsidRPr="00586E03">
        <w:rPr>
          <w:rFonts w:ascii="Times New Roman" w:hAnsi="Times New Roman"/>
          <w:sz w:val="28"/>
          <w:szCs w:val="28"/>
          <w:lang w:val="kk-KZ"/>
        </w:rPr>
        <w:t>1</w:t>
      </w:r>
      <w:r w:rsidR="003D2AD7" w:rsidRPr="00586E03">
        <w:rPr>
          <w:rFonts w:ascii="Times New Roman" w:hAnsi="Times New Roman"/>
          <w:sz w:val="28"/>
          <w:szCs w:val="28"/>
          <w:lang w:val="kk-KZ"/>
        </w:rPr>
        <w:t xml:space="preserve"> тоқсанын</w:t>
      </w:r>
      <w:r w:rsidR="007A5616" w:rsidRPr="00586E03">
        <w:rPr>
          <w:rFonts w:ascii="Times New Roman" w:hAnsi="Times New Roman"/>
          <w:sz w:val="28"/>
          <w:szCs w:val="28"/>
          <w:lang w:val="kk-KZ"/>
        </w:rPr>
        <w:t>д</w:t>
      </w:r>
      <w:r w:rsidR="003D2AD7" w:rsidRPr="00586E03">
        <w:rPr>
          <w:rFonts w:ascii="Times New Roman" w:hAnsi="Times New Roman"/>
          <w:sz w:val="28"/>
          <w:szCs w:val="28"/>
          <w:lang w:val="kk-KZ"/>
        </w:rPr>
        <w:t>а</w:t>
      </w:r>
      <w:r w:rsidRPr="00586E03">
        <w:rPr>
          <w:rFonts w:ascii="Times New Roman" w:hAnsi="Times New Roman"/>
          <w:sz w:val="28"/>
          <w:szCs w:val="28"/>
          <w:lang w:val="kk-KZ"/>
        </w:rPr>
        <w:t xml:space="preserve"> </w:t>
      </w:r>
      <w:r w:rsidRPr="00586E03">
        <w:rPr>
          <w:rFonts w:ascii="Times New Roman" w:hAnsi="Times New Roman"/>
          <w:b/>
          <w:sz w:val="28"/>
          <w:szCs w:val="28"/>
          <w:lang w:val="kk-KZ"/>
        </w:rPr>
        <w:t xml:space="preserve">халықтың </w:t>
      </w:r>
      <w:r w:rsidR="00D66C5F" w:rsidRPr="00586E03">
        <w:rPr>
          <w:rFonts w:ascii="Times New Roman" w:hAnsi="Times New Roman"/>
          <w:b/>
          <w:sz w:val="28"/>
          <w:szCs w:val="28"/>
          <w:lang w:val="kk-KZ"/>
        </w:rPr>
        <w:t>орташа</w:t>
      </w:r>
      <w:r w:rsidRPr="00586E03">
        <w:rPr>
          <w:rFonts w:ascii="Times New Roman" w:hAnsi="Times New Roman"/>
          <w:b/>
          <w:sz w:val="28"/>
          <w:szCs w:val="28"/>
          <w:lang w:val="kk-KZ"/>
        </w:rPr>
        <w:t xml:space="preserve"> жан басына шаққандағы </w:t>
      </w:r>
      <w:r w:rsidR="00D66C5F" w:rsidRPr="00586E03">
        <w:rPr>
          <w:rFonts w:ascii="Times New Roman" w:hAnsi="Times New Roman"/>
          <w:b/>
          <w:sz w:val="28"/>
          <w:szCs w:val="28"/>
          <w:lang w:val="kk-KZ"/>
        </w:rPr>
        <w:t xml:space="preserve">атаулы </w:t>
      </w:r>
      <w:r w:rsidRPr="00586E03">
        <w:rPr>
          <w:rFonts w:ascii="Times New Roman" w:hAnsi="Times New Roman"/>
          <w:b/>
          <w:sz w:val="28"/>
          <w:szCs w:val="28"/>
          <w:lang w:val="kk-KZ"/>
        </w:rPr>
        <w:t>ақшалай табыстарының</w:t>
      </w:r>
      <w:r w:rsidRPr="00586E03">
        <w:rPr>
          <w:rFonts w:ascii="Times New Roman" w:hAnsi="Times New Roman"/>
          <w:sz w:val="28"/>
          <w:szCs w:val="28"/>
          <w:lang w:val="kk-KZ"/>
        </w:rPr>
        <w:t xml:space="preserve"> көлемі </w:t>
      </w:r>
      <w:r w:rsidR="00E06E47" w:rsidRPr="00586E03">
        <w:rPr>
          <w:rFonts w:ascii="Times New Roman" w:hAnsi="Times New Roman"/>
          <w:b/>
          <w:sz w:val="28"/>
          <w:szCs w:val="28"/>
          <w:lang w:val="kk-KZ"/>
        </w:rPr>
        <w:t>323</w:t>
      </w:r>
      <w:r w:rsidRPr="00586E03">
        <w:rPr>
          <w:rFonts w:ascii="Times New Roman" w:hAnsi="Times New Roman"/>
          <w:b/>
          <w:sz w:val="28"/>
          <w:szCs w:val="28"/>
          <w:lang w:val="kk-KZ"/>
        </w:rPr>
        <w:t xml:space="preserve"> </w:t>
      </w:r>
      <w:r w:rsidR="00E06E47" w:rsidRPr="00586E03">
        <w:rPr>
          <w:rFonts w:ascii="Times New Roman" w:hAnsi="Times New Roman"/>
          <w:b/>
          <w:sz w:val="28"/>
          <w:szCs w:val="28"/>
          <w:lang w:val="kk-KZ"/>
        </w:rPr>
        <w:t>716</w:t>
      </w:r>
      <w:r w:rsidRPr="00586E03">
        <w:rPr>
          <w:rFonts w:ascii="Times New Roman" w:hAnsi="Times New Roman"/>
          <w:b/>
          <w:sz w:val="28"/>
          <w:szCs w:val="28"/>
          <w:lang w:val="kk-KZ"/>
        </w:rPr>
        <w:t xml:space="preserve"> теңгені</w:t>
      </w:r>
      <w:r w:rsidRPr="00586E03">
        <w:rPr>
          <w:rFonts w:ascii="Times New Roman" w:hAnsi="Times New Roman"/>
          <w:sz w:val="28"/>
          <w:szCs w:val="28"/>
          <w:lang w:val="kk-KZ"/>
        </w:rPr>
        <w:t xml:space="preserve"> құра</w:t>
      </w:r>
      <w:r w:rsidR="007A5616" w:rsidRPr="00586E03">
        <w:rPr>
          <w:rFonts w:ascii="Times New Roman" w:hAnsi="Times New Roman"/>
          <w:sz w:val="28"/>
          <w:szCs w:val="28"/>
          <w:lang w:val="kk-KZ"/>
        </w:rPr>
        <w:t xml:space="preserve">ды </w:t>
      </w:r>
      <w:r w:rsidR="007A5616" w:rsidRPr="00586E03">
        <w:rPr>
          <w:rFonts w:ascii="Times New Roman" w:hAnsi="Times New Roman"/>
          <w:i/>
          <w:iCs/>
          <w:sz w:val="24"/>
          <w:szCs w:val="24"/>
          <w:lang w:val="kk-KZ"/>
        </w:rPr>
        <w:t>(</w:t>
      </w:r>
      <w:r w:rsidR="00E06E47" w:rsidRPr="00586E03">
        <w:rPr>
          <w:rFonts w:ascii="Times New Roman" w:hAnsi="Times New Roman"/>
          <w:i/>
          <w:iCs/>
          <w:sz w:val="24"/>
          <w:szCs w:val="24"/>
          <w:lang w:val="kk-KZ"/>
        </w:rPr>
        <w:t>102</w:t>
      </w:r>
      <w:r w:rsidR="007A5616" w:rsidRPr="00586E03">
        <w:rPr>
          <w:rFonts w:ascii="Times New Roman" w:hAnsi="Times New Roman"/>
          <w:i/>
          <w:iCs/>
          <w:sz w:val="24"/>
          <w:szCs w:val="24"/>
          <w:lang w:val="kk-KZ"/>
        </w:rPr>
        <w:t>,</w:t>
      </w:r>
      <w:r w:rsidR="00E06E47" w:rsidRPr="00586E03">
        <w:rPr>
          <w:rFonts w:ascii="Times New Roman" w:hAnsi="Times New Roman"/>
          <w:i/>
          <w:iCs/>
          <w:sz w:val="24"/>
          <w:szCs w:val="24"/>
          <w:lang w:val="kk-KZ"/>
        </w:rPr>
        <w:t>9</w:t>
      </w:r>
      <w:r w:rsidRPr="00586E03">
        <w:rPr>
          <w:rFonts w:ascii="Times New Roman" w:hAnsi="Times New Roman"/>
          <w:i/>
          <w:iCs/>
          <w:sz w:val="24"/>
          <w:szCs w:val="24"/>
          <w:lang w:val="kk-KZ"/>
        </w:rPr>
        <w:t>%</w:t>
      </w:r>
      <w:r w:rsidR="007A5616" w:rsidRPr="00586E03">
        <w:rPr>
          <w:rFonts w:ascii="Times New Roman" w:hAnsi="Times New Roman"/>
          <w:i/>
          <w:iCs/>
          <w:sz w:val="24"/>
          <w:szCs w:val="24"/>
          <w:lang w:val="kk-KZ"/>
        </w:rPr>
        <w:t>)</w:t>
      </w:r>
      <w:r w:rsidRPr="00586E03">
        <w:rPr>
          <w:rFonts w:ascii="Times New Roman" w:hAnsi="Times New Roman"/>
          <w:i/>
          <w:iCs/>
          <w:sz w:val="24"/>
          <w:szCs w:val="24"/>
          <w:lang w:val="kk-KZ"/>
        </w:rPr>
        <w:t>.</w:t>
      </w:r>
    </w:p>
    <w:p w14:paraId="42398F4F" w14:textId="680343D6" w:rsidR="008F2379" w:rsidRPr="007C107F" w:rsidRDefault="008F2379" w:rsidP="008F2379">
      <w:pPr>
        <w:widowControl w:val="0"/>
        <w:pBdr>
          <w:bottom w:val="single" w:sz="4" w:space="0" w:color="FFFFFF"/>
        </w:pBdr>
        <w:spacing w:after="0" w:line="240" w:lineRule="auto"/>
        <w:ind w:firstLine="709"/>
        <w:contextualSpacing/>
        <w:jc w:val="both"/>
        <w:rPr>
          <w:rFonts w:ascii="Times New Roman" w:hAnsi="Times New Roman"/>
          <w:i/>
          <w:sz w:val="24"/>
        </w:rPr>
      </w:pPr>
      <w:r w:rsidRPr="008A7334">
        <w:rPr>
          <w:rFonts w:ascii="Times New Roman" w:hAnsi="Times New Roman"/>
          <w:iCs/>
          <w:sz w:val="28"/>
          <w:szCs w:val="24"/>
          <w:lang w:val="kk-KZ"/>
        </w:rPr>
        <w:t>202</w:t>
      </w:r>
      <w:r w:rsidR="00FE34DF" w:rsidRPr="008A7334">
        <w:rPr>
          <w:rFonts w:ascii="Times New Roman" w:hAnsi="Times New Roman"/>
          <w:iCs/>
          <w:sz w:val="28"/>
          <w:szCs w:val="24"/>
          <w:lang w:val="kk-KZ"/>
        </w:rPr>
        <w:t>6</w:t>
      </w:r>
      <w:r w:rsidRPr="008A7334">
        <w:rPr>
          <w:rFonts w:ascii="Times New Roman" w:hAnsi="Times New Roman"/>
          <w:iCs/>
          <w:sz w:val="28"/>
          <w:szCs w:val="24"/>
          <w:lang w:val="kk-KZ"/>
        </w:rPr>
        <w:t xml:space="preserve"> жылдың </w:t>
      </w:r>
      <w:r w:rsidR="008A7334" w:rsidRPr="008A7334">
        <w:rPr>
          <w:rFonts w:ascii="Times New Roman" w:hAnsi="Times New Roman"/>
          <w:iCs/>
          <w:sz w:val="28"/>
          <w:szCs w:val="24"/>
          <w:lang w:val="kk-KZ"/>
        </w:rPr>
        <w:t>тамыз</w:t>
      </w:r>
      <w:r w:rsidRPr="008A7334">
        <w:rPr>
          <w:rFonts w:ascii="Times New Roman" w:hAnsi="Times New Roman"/>
          <w:iCs/>
          <w:sz w:val="28"/>
          <w:szCs w:val="24"/>
          <w:lang w:val="kk-KZ"/>
        </w:rPr>
        <w:t xml:space="preserve"> айындағы </w:t>
      </w:r>
      <w:r w:rsidRPr="008A7334">
        <w:rPr>
          <w:rFonts w:ascii="Times New Roman" w:hAnsi="Times New Roman"/>
          <w:b/>
          <w:iCs/>
          <w:sz w:val="28"/>
          <w:szCs w:val="24"/>
          <w:lang w:val="kk-KZ"/>
        </w:rPr>
        <w:t>инфляция деңгейі</w:t>
      </w:r>
      <w:r w:rsidRPr="008A7334">
        <w:rPr>
          <w:rFonts w:ascii="Times New Roman" w:hAnsi="Times New Roman"/>
          <w:iCs/>
          <w:sz w:val="28"/>
          <w:szCs w:val="24"/>
          <w:lang w:val="kk-KZ"/>
        </w:rPr>
        <w:t xml:space="preserve"> </w:t>
      </w:r>
      <w:r w:rsidRPr="008A7334">
        <w:rPr>
          <w:rFonts w:ascii="Times New Roman" w:hAnsi="Times New Roman"/>
          <w:i/>
          <w:sz w:val="24"/>
          <w:lang w:val="kk-KZ"/>
        </w:rPr>
        <w:t>(202</w:t>
      </w:r>
      <w:r w:rsidR="00FE34DF" w:rsidRPr="008A7334">
        <w:rPr>
          <w:rFonts w:ascii="Times New Roman" w:hAnsi="Times New Roman"/>
          <w:i/>
          <w:sz w:val="24"/>
          <w:lang w:val="kk-KZ"/>
        </w:rPr>
        <w:t>5</w:t>
      </w:r>
      <w:r w:rsidRPr="008A7334">
        <w:rPr>
          <w:rFonts w:ascii="Times New Roman" w:hAnsi="Times New Roman"/>
          <w:i/>
          <w:sz w:val="24"/>
          <w:lang w:val="kk-KZ"/>
        </w:rPr>
        <w:t xml:space="preserve"> жылдың желтоқсанына)</w:t>
      </w:r>
      <w:r w:rsidRPr="008A7334">
        <w:rPr>
          <w:rFonts w:ascii="Times New Roman" w:hAnsi="Times New Roman"/>
          <w:iCs/>
          <w:sz w:val="32"/>
          <w:szCs w:val="28"/>
          <w:lang w:val="kk-KZ"/>
        </w:rPr>
        <w:t xml:space="preserve"> </w:t>
      </w:r>
      <w:bookmarkStart w:id="3" w:name="_Hlk216946982"/>
      <w:bookmarkStart w:id="4" w:name="_Hlk237854909"/>
      <w:r w:rsidR="0038352A" w:rsidRPr="008A7334">
        <w:rPr>
          <w:rFonts w:ascii="Times New Roman" w:hAnsi="Times New Roman"/>
          <w:b/>
          <w:bCs/>
          <w:iCs/>
          <w:sz w:val="28"/>
          <w:szCs w:val="24"/>
          <w:lang w:val="kk-KZ"/>
        </w:rPr>
        <w:t>106</w:t>
      </w:r>
      <w:r w:rsidR="001637DD" w:rsidRPr="008A7334">
        <w:rPr>
          <w:rFonts w:ascii="Times New Roman" w:hAnsi="Times New Roman"/>
          <w:b/>
          <w:bCs/>
          <w:iCs/>
          <w:sz w:val="28"/>
          <w:szCs w:val="24"/>
          <w:lang w:val="kk-KZ"/>
        </w:rPr>
        <w:t>,</w:t>
      </w:r>
      <w:bookmarkEnd w:id="3"/>
      <w:bookmarkEnd w:id="4"/>
      <w:r w:rsidR="008A7334" w:rsidRPr="008A7334">
        <w:rPr>
          <w:rFonts w:ascii="Times New Roman" w:hAnsi="Times New Roman"/>
          <w:b/>
          <w:bCs/>
          <w:iCs/>
          <w:sz w:val="28"/>
          <w:szCs w:val="24"/>
          <w:lang w:val="kk-KZ"/>
        </w:rPr>
        <w:t>8</w:t>
      </w:r>
      <w:r w:rsidRPr="008A7334">
        <w:rPr>
          <w:rFonts w:ascii="Times New Roman" w:hAnsi="Times New Roman"/>
          <w:b/>
          <w:bCs/>
          <w:iCs/>
          <w:sz w:val="28"/>
          <w:szCs w:val="24"/>
          <w:lang w:val="kk-KZ"/>
        </w:rPr>
        <w:t>%-ды</w:t>
      </w:r>
      <w:r w:rsidRPr="008A7334">
        <w:rPr>
          <w:rFonts w:ascii="Times New Roman" w:hAnsi="Times New Roman"/>
          <w:iCs/>
          <w:sz w:val="28"/>
          <w:szCs w:val="24"/>
          <w:lang w:val="kk-KZ"/>
        </w:rPr>
        <w:t xml:space="preserve"> құрады, соның ішінде азық-түлік тауарларға – </w:t>
      </w:r>
      <w:bookmarkStart w:id="5" w:name="_Hlk216946995"/>
      <w:bookmarkStart w:id="6" w:name="_Hlk237854919"/>
      <w:r w:rsidR="008A7334" w:rsidRPr="008A7334">
        <w:rPr>
          <w:rFonts w:ascii="Times New Roman" w:hAnsi="Times New Roman"/>
          <w:iCs/>
          <w:sz w:val="28"/>
          <w:szCs w:val="24"/>
          <w:lang w:val="kk-KZ"/>
        </w:rPr>
        <w:t>105</w:t>
      </w:r>
      <w:r w:rsidR="001637DD" w:rsidRPr="008A7334">
        <w:rPr>
          <w:rFonts w:ascii="Times New Roman" w:hAnsi="Times New Roman"/>
          <w:iCs/>
          <w:sz w:val="28"/>
          <w:szCs w:val="24"/>
          <w:lang w:val="kk-KZ"/>
        </w:rPr>
        <w:t>,</w:t>
      </w:r>
      <w:bookmarkEnd w:id="5"/>
      <w:bookmarkEnd w:id="6"/>
      <w:r w:rsidR="008A7334" w:rsidRPr="008A7334">
        <w:rPr>
          <w:rFonts w:ascii="Times New Roman" w:hAnsi="Times New Roman"/>
          <w:iCs/>
          <w:sz w:val="28"/>
          <w:szCs w:val="24"/>
          <w:lang w:val="kk-KZ"/>
        </w:rPr>
        <w:t>2</w:t>
      </w:r>
      <w:r w:rsidRPr="008A7334">
        <w:rPr>
          <w:rFonts w:ascii="Times New Roman" w:hAnsi="Times New Roman"/>
          <w:iCs/>
          <w:sz w:val="28"/>
          <w:szCs w:val="24"/>
          <w:lang w:val="kk-KZ"/>
        </w:rPr>
        <w:t xml:space="preserve">%, азық-түлік емес тауарларға – </w:t>
      </w:r>
      <w:bookmarkStart w:id="7" w:name="_Hlk216947006"/>
      <w:bookmarkStart w:id="8" w:name="_Hlk237854929"/>
      <w:r w:rsidR="008A7334" w:rsidRPr="008A7334">
        <w:rPr>
          <w:rFonts w:ascii="Times New Roman" w:hAnsi="Times New Roman"/>
          <w:iCs/>
          <w:sz w:val="28"/>
          <w:szCs w:val="24"/>
          <w:lang w:val="kk-KZ"/>
        </w:rPr>
        <w:t>108</w:t>
      </w:r>
      <w:r w:rsidR="001637DD" w:rsidRPr="008A7334">
        <w:rPr>
          <w:rFonts w:ascii="Times New Roman" w:hAnsi="Times New Roman"/>
          <w:iCs/>
          <w:sz w:val="28"/>
          <w:szCs w:val="24"/>
          <w:lang w:val="kk-KZ"/>
        </w:rPr>
        <w:t>,</w:t>
      </w:r>
      <w:bookmarkEnd w:id="7"/>
      <w:bookmarkEnd w:id="8"/>
      <w:r w:rsidR="008A7334" w:rsidRPr="008A7334">
        <w:rPr>
          <w:rFonts w:ascii="Times New Roman" w:hAnsi="Times New Roman"/>
          <w:iCs/>
          <w:sz w:val="28"/>
          <w:szCs w:val="24"/>
          <w:lang w:val="kk-KZ"/>
        </w:rPr>
        <w:t>0</w:t>
      </w:r>
      <w:r w:rsidRPr="008A7334">
        <w:rPr>
          <w:rFonts w:ascii="Times New Roman" w:hAnsi="Times New Roman"/>
          <w:iCs/>
          <w:sz w:val="28"/>
          <w:szCs w:val="24"/>
          <w:lang w:val="kk-KZ"/>
        </w:rPr>
        <w:t xml:space="preserve">%, ақылы қызметтерге – </w:t>
      </w:r>
      <w:bookmarkStart w:id="9" w:name="_Hlk216947016"/>
      <w:bookmarkStart w:id="10" w:name="_Hlk237854941"/>
      <w:r w:rsidR="007A3739" w:rsidRPr="008A7334">
        <w:rPr>
          <w:rFonts w:ascii="Times New Roman" w:hAnsi="Times New Roman"/>
          <w:iCs/>
          <w:sz w:val="28"/>
          <w:szCs w:val="24"/>
          <w:lang w:val="kk-KZ"/>
        </w:rPr>
        <w:t>108</w:t>
      </w:r>
      <w:r w:rsidR="001637DD" w:rsidRPr="008A7334">
        <w:rPr>
          <w:rFonts w:ascii="Times New Roman" w:hAnsi="Times New Roman"/>
          <w:iCs/>
          <w:sz w:val="28"/>
          <w:szCs w:val="24"/>
          <w:lang w:val="kk-KZ"/>
        </w:rPr>
        <w:t>,</w:t>
      </w:r>
      <w:bookmarkEnd w:id="9"/>
      <w:r w:rsidR="003B512D" w:rsidRPr="008A7334">
        <w:rPr>
          <w:rFonts w:ascii="Times New Roman" w:hAnsi="Times New Roman"/>
          <w:iCs/>
          <w:sz w:val="28"/>
          <w:szCs w:val="24"/>
          <w:lang w:val="kk-KZ"/>
        </w:rPr>
        <w:t>7</w:t>
      </w:r>
      <w:bookmarkEnd w:id="10"/>
      <w:r w:rsidRPr="008A7334">
        <w:rPr>
          <w:rFonts w:ascii="Times New Roman" w:hAnsi="Times New Roman"/>
          <w:iCs/>
          <w:sz w:val="28"/>
          <w:szCs w:val="24"/>
          <w:lang w:val="kk-KZ"/>
        </w:rPr>
        <w:t>%.</w:t>
      </w:r>
    </w:p>
    <w:sectPr w:rsidR="008F2379" w:rsidRPr="007C107F" w:rsidSect="0038792A">
      <w:headerReference w:type="default" r:id="rId8"/>
      <w:footerReference w:type="default" r:id="rId9"/>
      <w:headerReference w:type="first" r:id="rId10"/>
      <w:footerReference w:type="first" r:id="rId11"/>
      <w:pgSz w:w="11906" w:h="16838"/>
      <w:pgMar w:top="1418" w:right="851" w:bottom="1418"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29CEE" w14:textId="77777777" w:rsidR="003A04C3" w:rsidRDefault="003A04C3" w:rsidP="00104DA2">
      <w:pPr>
        <w:spacing w:after="0" w:line="240" w:lineRule="auto"/>
      </w:pPr>
      <w:r>
        <w:separator/>
      </w:r>
    </w:p>
  </w:endnote>
  <w:endnote w:type="continuationSeparator" w:id="0">
    <w:p w14:paraId="2E8F860B" w14:textId="77777777" w:rsidR="003A04C3" w:rsidRDefault="003A04C3" w:rsidP="0010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54350" w14:textId="77777777" w:rsidR="000D5E6A" w:rsidRDefault="000D5E6A">
    <w:pPr>
      <w:pStyle w:val="af1"/>
      <w:jc w:val="right"/>
    </w:pPr>
  </w:p>
  <w:p w14:paraId="44D40B96" w14:textId="77777777" w:rsidR="000D5E6A" w:rsidRDefault="000D5E6A">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17177"/>
      <w:docPartObj>
        <w:docPartGallery w:val="Page Numbers (Bottom of Page)"/>
        <w:docPartUnique/>
      </w:docPartObj>
    </w:sdtPr>
    <w:sdtEndPr/>
    <w:sdtContent>
      <w:p w14:paraId="2CA46A70" w14:textId="77777777" w:rsidR="000D5E6A" w:rsidRDefault="003A04C3">
        <w:pPr>
          <w:pStyle w:val="af1"/>
          <w:jc w:val="right"/>
        </w:pPr>
      </w:p>
    </w:sdtContent>
  </w:sdt>
  <w:p w14:paraId="3A942474" w14:textId="77777777" w:rsidR="000D5E6A" w:rsidRDefault="000D5E6A">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05ED9" w14:textId="77777777" w:rsidR="003A04C3" w:rsidRDefault="003A04C3" w:rsidP="00104DA2">
      <w:pPr>
        <w:spacing w:after="0" w:line="240" w:lineRule="auto"/>
      </w:pPr>
      <w:r>
        <w:separator/>
      </w:r>
    </w:p>
  </w:footnote>
  <w:footnote w:type="continuationSeparator" w:id="0">
    <w:p w14:paraId="6451E35D" w14:textId="77777777" w:rsidR="003A04C3" w:rsidRDefault="003A04C3" w:rsidP="00104D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10BFE" w14:textId="77777777" w:rsidR="00FE3770" w:rsidRPr="00FE3770" w:rsidRDefault="00FE3770" w:rsidP="00FE3770">
    <w:pPr>
      <w:pStyle w:val="af"/>
      <w:tabs>
        <w:tab w:val="clear" w:pos="4677"/>
        <w:tab w:val="clear" w:pos="9355"/>
        <w:tab w:val="left" w:pos="3765"/>
      </w:tabs>
      <w:jc w:val="center"/>
      <w:rPr>
        <w:lang w:val="kk-KZ"/>
      </w:rPr>
    </w:pPr>
    <w:r>
      <w:rPr>
        <w:lang w:val="kk-KZ"/>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FB051" w14:textId="77777777" w:rsidR="00FE3770" w:rsidRDefault="00FE3770" w:rsidP="00FE3770">
    <w:pPr>
      <w:pStyle w:val="af"/>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B2ACC"/>
    <w:multiLevelType w:val="hybridMultilevel"/>
    <w:tmpl w:val="E5384172"/>
    <w:lvl w:ilvl="0" w:tplc="0AE2F72C">
      <w:start w:val="1"/>
      <w:numFmt w:val="bullet"/>
      <w:lvlText w:val="-"/>
      <w:lvlJc w:val="left"/>
      <w:pPr>
        <w:ind w:left="1069" w:hanging="360"/>
      </w:pPr>
      <w:rPr>
        <w:rFonts w:ascii="Arial" w:eastAsia="Times New Roman" w:hAnsi="Arial" w:cs="Arial" w:hint="default"/>
        <w:sz w:val="32"/>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1977097"/>
    <w:multiLevelType w:val="hybridMultilevel"/>
    <w:tmpl w:val="F22C34B0"/>
    <w:lvl w:ilvl="0" w:tplc="EAAA010E">
      <w:numFmt w:val="bullet"/>
      <w:lvlText w:val="-"/>
      <w:lvlJc w:val="left"/>
      <w:pPr>
        <w:ind w:left="1495" w:hanging="360"/>
      </w:pPr>
      <w:rPr>
        <w:rFonts w:ascii="Arial" w:eastAsia="Times New Roman" w:hAnsi="Arial" w:cs="Arial" w:hint="default"/>
      </w:rPr>
    </w:lvl>
    <w:lvl w:ilvl="1" w:tplc="04190003">
      <w:start w:val="1"/>
      <w:numFmt w:val="decimal"/>
      <w:lvlText w:val="%2."/>
      <w:lvlJc w:val="left"/>
      <w:pPr>
        <w:tabs>
          <w:tab w:val="num" w:pos="1866"/>
        </w:tabs>
        <w:ind w:left="1866" w:hanging="360"/>
      </w:pPr>
    </w:lvl>
    <w:lvl w:ilvl="2" w:tplc="04190005">
      <w:start w:val="1"/>
      <w:numFmt w:val="decimal"/>
      <w:lvlText w:val="%3."/>
      <w:lvlJc w:val="left"/>
      <w:pPr>
        <w:tabs>
          <w:tab w:val="num" w:pos="2586"/>
        </w:tabs>
        <w:ind w:left="2586" w:hanging="360"/>
      </w:pPr>
    </w:lvl>
    <w:lvl w:ilvl="3" w:tplc="04190001">
      <w:start w:val="1"/>
      <w:numFmt w:val="decimal"/>
      <w:lvlText w:val="%4."/>
      <w:lvlJc w:val="left"/>
      <w:pPr>
        <w:tabs>
          <w:tab w:val="num" w:pos="3306"/>
        </w:tabs>
        <w:ind w:left="3306" w:hanging="360"/>
      </w:pPr>
    </w:lvl>
    <w:lvl w:ilvl="4" w:tplc="04190003">
      <w:start w:val="1"/>
      <w:numFmt w:val="decimal"/>
      <w:lvlText w:val="%5."/>
      <w:lvlJc w:val="left"/>
      <w:pPr>
        <w:tabs>
          <w:tab w:val="num" w:pos="4026"/>
        </w:tabs>
        <w:ind w:left="4026" w:hanging="360"/>
      </w:pPr>
    </w:lvl>
    <w:lvl w:ilvl="5" w:tplc="04190005">
      <w:start w:val="1"/>
      <w:numFmt w:val="decimal"/>
      <w:lvlText w:val="%6."/>
      <w:lvlJc w:val="left"/>
      <w:pPr>
        <w:tabs>
          <w:tab w:val="num" w:pos="4746"/>
        </w:tabs>
        <w:ind w:left="4746" w:hanging="360"/>
      </w:pPr>
    </w:lvl>
    <w:lvl w:ilvl="6" w:tplc="04190001">
      <w:start w:val="1"/>
      <w:numFmt w:val="decimal"/>
      <w:lvlText w:val="%7."/>
      <w:lvlJc w:val="left"/>
      <w:pPr>
        <w:tabs>
          <w:tab w:val="num" w:pos="5466"/>
        </w:tabs>
        <w:ind w:left="5466" w:hanging="360"/>
      </w:pPr>
    </w:lvl>
    <w:lvl w:ilvl="7" w:tplc="04190003">
      <w:start w:val="1"/>
      <w:numFmt w:val="decimal"/>
      <w:lvlText w:val="%8."/>
      <w:lvlJc w:val="left"/>
      <w:pPr>
        <w:tabs>
          <w:tab w:val="num" w:pos="6186"/>
        </w:tabs>
        <w:ind w:left="6186" w:hanging="360"/>
      </w:pPr>
    </w:lvl>
    <w:lvl w:ilvl="8" w:tplc="04190005">
      <w:start w:val="1"/>
      <w:numFmt w:val="decimal"/>
      <w:lvlText w:val="%9."/>
      <w:lvlJc w:val="left"/>
      <w:pPr>
        <w:tabs>
          <w:tab w:val="num" w:pos="6906"/>
        </w:tabs>
        <w:ind w:left="6906" w:hanging="360"/>
      </w:pPr>
    </w:lvl>
  </w:abstractNum>
  <w:abstractNum w:abstractNumId="2" w15:restartNumberingAfterBreak="0">
    <w:nsid w:val="14BB7C89"/>
    <w:multiLevelType w:val="hybridMultilevel"/>
    <w:tmpl w:val="0CA8E4E4"/>
    <w:lvl w:ilvl="0" w:tplc="F68860DA">
      <w:start w:val="1"/>
      <w:numFmt w:val="decimal"/>
      <w:lvlText w:val="%1."/>
      <w:lvlJc w:val="left"/>
      <w:pPr>
        <w:ind w:left="4886" w:hanging="120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 w15:restartNumberingAfterBreak="0">
    <w:nsid w:val="185C293F"/>
    <w:multiLevelType w:val="hybridMultilevel"/>
    <w:tmpl w:val="3230A7F0"/>
    <w:lvl w:ilvl="0" w:tplc="DE9201BE">
      <w:start w:val="1"/>
      <w:numFmt w:val="bullet"/>
      <w:lvlText w:val="-"/>
      <w:lvlJc w:val="left"/>
      <w:pPr>
        <w:ind w:left="786"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1B415610"/>
    <w:multiLevelType w:val="hybridMultilevel"/>
    <w:tmpl w:val="D9461514"/>
    <w:lvl w:ilvl="0" w:tplc="8A660F9A">
      <w:start w:val="1"/>
      <w:numFmt w:val="decimal"/>
      <w:suff w:val="space"/>
      <w:lvlText w:val="%1)"/>
      <w:lvlJc w:val="left"/>
      <w:pPr>
        <w:ind w:left="3260" w:firstLine="143"/>
      </w:pPr>
      <w:rPr>
        <w:rFonts w:hint="default"/>
      </w:rPr>
    </w:lvl>
    <w:lvl w:ilvl="1" w:tplc="04190019" w:tentative="1">
      <w:start w:val="1"/>
      <w:numFmt w:val="lowerLetter"/>
      <w:lvlText w:val="%2."/>
      <w:lvlJc w:val="left"/>
      <w:pPr>
        <w:ind w:left="4481" w:hanging="360"/>
      </w:pPr>
    </w:lvl>
    <w:lvl w:ilvl="2" w:tplc="0419001B" w:tentative="1">
      <w:start w:val="1"/>
      <w:numFmt w:val="lowerRoman"/>
      <w:lvlText w:val="%3."/>
      <w:lvlJc w:val="right"/>
      <w:pPr>
        <w:ind w:left="5201" w:hanging="180"/>
      </w:pPr>
    </w:lvl>
    <w:lvl w:ilvl="3" w:tplc="0419000F" w:tentative="1">
      <w:start w:val="1"/>
      <w:numFmt w:val="decimal"/>
      <w:lvlText w:val="%4."/>
      <w:lvlJc w:val="left"/>
      <w:pPr>
        <w:ind w:left="5921" w:hanging="360"/>
      </w:pPr>
    </w:lvl>
    <w:lvl w:ilvl="4" w:tplc="04190019" w:tentative="1">
      <w:start w:val="1"/>
      <w:numFmt w:val="lowerLetter"/>
      <w:lvlText w:val="%5."/>
      <w:lvlJc w:val="left"/>
      <w:pPr>
        <w:ind w:left="6641" w:hanging="360"/>
      </w:pPr>
    </w:lvl>
    <w:lvl w:ilvl="5" w:tplc="0419001B" w:tentative="1">
      <w:start w:val="1"/>
      <w:numFmt w:val="lowerRoman"/>
      <w:lvlText w:val="%6."/>
      <w:lvlJc w:val="right"/>
      <w:pPr>
        <w:ind w:left="7361" w:hanging="180"/>
      </w:pPr>
    </w:lvl>
    <w:lvl w:ilvl="6" w:tplc="0419000F" w:tentative="1">
      <w:start w:val="1"/>
      <w:numFmt w:val="decimal"/>
      <w:lvlText w:val="%7."/>
      <w:lvlJc w:val="left"/>
      <w:pPr>
        <w:ind w:left="8081" w:hanging="360"/>
      </w:pPr>
    </w:lvl>
    <w:lvl w:ilvl="7" w:tplc="04190019" w:tentative="1">
      <w:start w:val="1"/>
      <w:numFmt w:val="lowerLetter"/>
      <w:lvlText w:val="%8."/>
      <w:lvlJc w:val="left"/>
      <w:pPr>
        <w:ind w:left="8801" w:hanging="360"/>
      </w:pPr>
    </w:lvl>
    <w:lvl w:ilvl="8" w:tplc="0419001B" w:tentative="1">
      <w:start w:val="1"/>
      <w:numFmt w:val="lowerRoman"/>
      <w:lvlText w:val="%9."/>
      <w:lvlJc w:val="right"/>
      <w:pPr>
        <w:ind w:left="9521" w:hanging="180"/>
      </w:pPr>
    </w:lvl>
  </w:abstractNum>
  <w:abstractNum w:abstractNumId="5" w15:restartNumberingAfterBreak="0">
    <w:nsid w:val="1C6A3CB8"/>
    <w:multiLevelType w:val="hybridMultilevel"/>
    <w:tmpl w:val="127093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1C75AA"/>
    <w:multiLevelType w:val="hybridMultilevel"/>
    <w:tmpl w:val="3BB8580E"/>
    <w:lvl w:ilvl="0" w:tplc="12300F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1655446"/>
    <w:multiLevelType w:val="hybridMultilevel"/>
    <w:tmpl w:val="EFD08A24"/>
    <w:lvl w:ilvl="0" w:tplc="35149E6A">
      <w:start w:val="1"/>
      <w:numFmt w:val="bullet"/>
      <w:lvlText w:val="-"/>
      <w:lvlJc w:val="left"/>
      <w:pPr>
        <w:ind w:left="1353" w:hanging="360"/>
      </w:pPr>
      <w:rPr>
        <w:rFonts w:ascii="Arial" w:eastAsia="Times New Roman" w:hAnsi="Arial" w:cs="Arial" w:hint="default"/>
        <w:b/>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8" w15:restartNumberingAfterBreak="0">
    <w:nsid w:val="28F56CDD"/>
    <w:multiLevelType w:val="hybridMultilevel"/>
    <w:tmpl w:val="3EBACDF0"/>
    <w:lvl w:ilvl="0" w:tplc="E1CAAD0C">
      <w:start w:val="1"/>
      <w:numFmt w:val="decimal"/>
      <w:suff w:val="space"/>
      <w:lvlText w:val="%1)"/>
      <w:lvlJc w:val="left"/>
      <w:pPr>
        <w:ind w:left="567" w:firstLine="143"/>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15:restartNumberingAfterBreak="0">
    <w:nsid w:val="397037CA"/>
    <w:multiLevelType w:val="hybridMultilevel"/>
    <w:tmpl w:val="3A705606"/>
    <w:lvl w:ilvl="0" w:tplc="AA4EFC64">
      <w:start w:val="2020"/>
      <w:numFmt w:val="bullet"/>
      <w:lvlText w:val="-"/>
      <w:lvlJc w:val="left"/>
      <w:pPr>
        <w:ind w:left="1069" w:hanging="360"/>
      </w:pPr>
      <w:rPr>
        <w:rFonts w:ascii="Arial" w:eastAsia="Times New Roman"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4BFE1A09"/>
    <w:multiLevelType w:val="hybridMultilevel"/>
    <w:tmpl w:val="C52CB61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5B5C3343"/>
    <w:multiLevelType w:val="hybridMultilevel"/>
    <w:tmpl w:val="899223A0"/>
    <w:lvl w:ilvl="0" w:tplc="3B38557C">
      <w:start w:val="1"/>
      <w:numFmt w:val="bullet"/>
      <w:lvlText w:val="-"/>
      <w:lvlJc w:val="left"/>
      <w:pPr>
        <w:ind w:left="927" w:hanging="360"/>
      </w:pPr>
      <w:rPr>
        <w:rFonts w:ascii="Arial" w:eastAsia="Times New Roman" w:hAnsi="Arial" w:cs="Arial" w:hint="default"/>
        <w:b w:val="0"/>
        <w:bCs/>
      </w:rPr>
    </w:lvl>
    <w:lvl w:ilvl="1" w:tplc="20000003">
      <w:start w:val="1"/>
      <w:numFmt w:val="bullet"/>
      <w:lvlText w:val="o"/>
      <w:lvlJc w:val="left"/>
      <w:pPr>
        <w:ind w:left="1647" w:hanging="360"/>
      </w:pPr>
      <w:rPr>
        <w:rFonts w:ascii="Courier New" w:hAnsi="Courier New" w:cs="Courier New" w:hint="default"/>
      </w:rPr>
    </w:lvl>
    <w:lvl w:ilvl="2" w:tplc="20000005">
      <w:start w:val="1"/>
      <w:numFmt w:val="bullet"/>
      <w:lvlText w:val=""/>
      <w:lvlJc w:val="left"/>
      <w:pPr>
        <w:ind w:left="2367" w:hanging="360"/>
      </w:pPr>
      <w:rPr>
        <w:rFonts w:ascii="Wingdings" w:hAnsi="Wingdings" w:hint="default"/>
      </w:rPr>
    </w:lvl>
    <w:lvl w:ilvl="3" w:tplc="20000001">
      <w:start w:val="1"/>
      <w:numFmt w:val="bullet"/>
      <w:lvlText w:val=""/>
      <w:lvlJc w:val="left"/>
      <w:pPr>
        <w:ind w:left="3087" w:hanging="360"/>
      </w:pPr>
      <w:rPr>
        <w:rFonts w:ascii="Symbol" w:hAnsi="Symbol" w:hint="default"/>
      </w:rPr>
    </w:lvl>
    <w:lvl w:ilvl="4" w:tplc="20000003">
      <w:start w:val="1"/>
      <w:numFmt w:val="bullet"/>
      <w:lvlText w:val="o"/>
      <w:lvlJc w:val="left"/>
      <w:pPr>
        <w:ind w:left="3807" w:hanging="360"/>
      </w:pPr>
      <w:rPr>
        <w:rFonts w:ascii="Courier New" w:hAnsi="Courier New" w:cs="Courier New" w:hint="default"/>
      </w:rPr>
    </w:lvl>
    <w:lvl w:ilvl="5" w:tplc="20000005">
      <w:start w:val="1"/>
      <w:numFmt w:val="bullet"/>
      <w:lvlText w:val=""/>
      <w:lvlJc w:val="left"/>
      <w:pPr>
        <w:ind w:left="4527" w:hanging="360"/>
      </w:pPr>
      <w:rPr>
        <w:rFonts w:ascii="Wingdings" w:hAnsi="Wingdings" w:hint="default"/>
      </w:rPr>
    </w:lvl>
    <w:lvl w:ilvl="6" w:tplc="20000001">
      <w:start w:val="1"/>
      <w:numFmt w:val="bullet"/>
      <w:lvlText w:val=""/>
      <w:lvlJc w:val="left"/>
      <w:pPr>
        <w:ind w:left="5247" w:hanging="360"/>
      </w:pPr>
      <w:rPr>
        <w:rFonts w:ascii="Symbol" w:hAnsi="Symbol" w:hint="default"/>
      </w:rPr>
    </w:lvl>
    <w:lvl w:ilvl="7" w:tplc="20000003">
      <w:start w:val="1"/>
      <w:numFmt w:val="bullet"/>
      <w:lvlText w:val="o"/>
      <w:lvlJc w:val="left"/>
      <w:pPr>
        <w:ind w:left="5967" w:hanging="360"/>
      </w:pPr>
      <w:rPr>
        <w:rFonts w:ascii="Courier New" w:hAnsi="Courier New" w:cs="Courier New" w:hint="default"/>
      </w:rPr>
    </w:lvl>
    <w:lvl w:ilvl="8" w:tplc="20000005">
      <w:start w:val="1"/>
      <w:numFmt w:val="bullet"/>
      <w:lvlText w:val=""/>
      <w:lvlJc w:val="left"/>
      <w:pPr>
        <w:ind w:left="6687" w:hanging="360"/>
      </w:pPr>
      <w:rPr>
        <w:rFonts w:ascii="Wingdings" w:hAnsi="Wingdings" w:hint="default"/>
      </w:rPr>
    </w:lvl>
  </w:abstractNum>
  <w:abstractNum w:abstractNumId="12" w15:restartNumberingAfterBreak="0">
    <w:nsid w:val="5C9E6019"/>
    <w:multiLevelType w:val="hybridMultilevel"/>
    <w:tmpl w:val="C1B26746"/>
    <w:lvl w:ilvl="0" w:tplc="F650F94C">
      <w:start w:val="20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FF04B01"/>
    <w:multiLevelType w:val="hybridMultilevel"/>
    <w:tmpl w:val="6694B8D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D0104D0"/>
    <w:multiLevelType w:val="hybridMultilevel"/>
    <w:tmpl w:val="B2586EB4"/>
    <w:lvl w:ilvl="0" w:tplc="7AB01840">
      <w:start w:val="1"/>
      <w:numFmt w:val="decimal"/>
      <w:lvlText w:val="%1)"/>
      <w:lvlJc w:val="left"/>
      <w:pPr>
        <w:ind w:left="1069" w:hanging="360"/>
      </w:pPr>
      <w:rPr>
        <w:color w:val="000000"/>
      </w:rPr>
    </w:lvl>
    <w:lvl w:ilvl="1" w:tplc="20000019">
      <w:start w:val="1"/>
      <w:numFmt w:val="lowerLetter"/>
      <w:lvlText w:val="%2."/>
      <w:lvlJc w:val="left"/>
      <w:pPr>
        <w:ind w:left="1789" w:hanging="360"/>
      </w:pPr>
    </w:lvl>
    <w:lvl w:ilvl="2" w:tplc="2000001B">
      <w:start w:val="1"/>
      <w:numFmt w:val="lowerRoman"/>
      <w:lvlText w:val="%3."/>
      <w:lvlJc w:val="right"/>
      <w:pPr>
        <w:ind w:left="2509" w:hanging="180"/>
      </w:pPr>
    </w:lvl>
    <w:lvl w:ilvl="3" w:tplc="2000000F">
      <w:start w:val="1"/>
      <w:numFmt w:val="decimal"/>
      <w:lvlText w:val="%4."/>
      <w:lvlJc w:val="left"/>
      <w:pPr>
        <w:ind w:left="3229" w:hanging="360"/>
      </w:pPr>
    </w:lvl>
    <w:lvl w:ilvl="4" w:tplc="20000019">
      <w:start w:val="1"/>
      <w:numFmt w:val="lowerLetter"/>
      <w:lvlText w:val="%5."/>
      <w:lvlJc w:val="left"/>
      <w:pPr>
        <w:ind w:left="3949" w:hanging="360"/>
      </w:pPr>
    </w:lvl>
    <w:lvl w:ilvl="5" w:tplc="2000001B">
      <w:start w:val="1"/>
      <w:numFmt w:val="lowerRoman"/>
      <w:lvlText w:val="%6."/>
      <w:lvlJc w:val="right"/>
      <w:pPr>
        <w:ind w:left="4669" w:hanging="180"/>
      </w:pPr>
    </w:lvl>
    <w:lvl w:ilvl="6" w:tplc="2000000F">
      <w:start w:val="1"/>
      <w:numFmt w:val="decimal"/>
      <w:lvlText w:val="%7."/>
      <w:lvlJc w:val="left"/>
      <w:pPr>
        <w:ind w:left="5389" w:hanging="360"/>
      </w:pPr>
    </w:lvl>
    <w:lvl w:ilvl="7" w:tplc="20000019">
      <w:start w:val="1"/>
      <w:numFmt w:val="lowerLetter"/>
      <w:lvlText w:val="%8."/>
      <w:lvlJc w:val="left"/>
      <w:pPr>
        <w:ind w:left="6109" w:hanging="360"/>
      </w:pPr>
    </w:lvl>
    <w:lvl w:ilvl="8" w:tplc="2000001B">
      <w:start w:val="1"/>
      <w:numFmt w:val="lowerRoman"/>
      <w:lvlText w:val="%9."/>
      <w:lvlJc w:val="right"/>
      <w:pPr>
        <w:ind w:left="6829" w:hanging="180"/>
      </w:pPr>
    </w:lvl>
  </w:abstractNum>
  <w:abstractNum w:abstractNumId="15" w15:restartNumberingAfterBreak="0">
    <w:nsid w:val="75662335"/>
    <w:multiLevelType w:val="hybridMultilevel"/>
    <w:tmpl w:val="0A7C738E"/>
    <w:lvl w:ilvl="0" w:tplc="7BC01572">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590650C"/>
    <w:multiLevelType w:val="hybridMultilevel"/>
    <w:tmpl w:val="76E0D028"/>
    <w:lvl w:ilvl="0" w:tplc="3396775C">
      <w:start w:val="1"/>
      <w:numFmt w:val="decimal"/>
      <w:lvlText w:val="%1."/>
      <w:lvlJc w:val="left"/>
      <w:pPr>
        <w:ind w:left="7907" w:hanging="960"/>
      </w:pPr>
      <w:rPr>
        <w:rFonts w:hint="default"/>
      </w:rPr>
    </w:lvl>
    <w:lvl w:ilvl="1" w:tplc="04190019" w:tentative="1">
      <w:start w:val="1"/>
      <w:numFmt w:val="lowerLetter"/>
      <w:lvlText w:val="%2."/>
      <w:lvlJc w:val="left"/>
      <w:pPr>
        <w:ind w:left="8027" w:hanging="360"/>
      </w:pPr>
    </w:lvl>
    <w:lvl w:ilvl="2" w:tplc="0419001B" w:tentative="1">
      <w:start w:val="1"/>
      <w:numFmt w:val="lowerRoman"/>
      <w:lvlText w:val="%3."/>
      <w:lvlJc w:val="right"/>
      <w:pPr>
        <w:ind w:left="8747" w:hanging="180"/>
      </w:pPr>
    </w:lvl>
    <w:lvl w:ilvl="3" w:tplc="0419000F" w:tentative="1">
      <w:start w:val="1"/>
      <w:numFmt w:val="decimal"/>
      <w:lvlText w:val="%4."/>
      <w:lvlJc w:val="left"/>
      <w:pPr>
        <w:ind w:left="9467" w:hanging="360"/>
      </w:pPr>
    </w:lvl>
    <w:lvl w:ilvl="4" w:tplc="04190019" w:tentative="1">
      <w:start w:val="1"/>
      <w:numFmt w:val="lowerLetter"/>
      <w:lvlText w:val="%5."/>
      <w:lvlJc w:val="left"/>
      <w:pPr>
        <w:ind w:left="10187" w:hanging="360"/>
      </w:pPr>
    </w:lvl>
    <w:lvl w:ilvl="5" w:tplc="0419001B" w:tentative="1">
      <w:start w:val="1"/>
      <w:numFmt w:val="lowerRoman"/>
      <w:lvlText w:val="%6."/>
      <w:lvlJc w:val="right"/>
      <w:pPr>
        <w:ind w:left="10907" w:hanging="180"/>
      </w:pPr>
    </w:lvl>
    <w:lvl w:ilvl="6" w:tplc="0419000F" w:tentative="1">
      <w:start w:val="1"/>
      <w:numFmt w:val="decimal"/>
      <w:lvlText w:val="%7."/>
      <w:lvlJc w:val="left"/>
      <w:pPr>
        <w:ind w:left="11627" w:hanging="360"/>
      </w:pPr>
    </w:lvl>
    <w:lvl w:ilvl="7" w:tplc="04190019" w:tentative="1">
      <w:start w:val="1"/>
      <w:numFmt w:val="lowerLetter"/>
      <w:lvlText w:val="%8."/>
      <w:lvlJc w:val="left"/>
      <w:pPr>
        <w:ind w:left="12347" w:hanging="360"/>
      </w:pPr>
    </w:lvl>
    <w:lvl w:ilvl="8" w:tplc="0419001B" w:tentative="1">
      <w:start w:val="1"/>
      <w:numFmt w:val="lowerRoman"/>
      <w:lvlText w:val="%9."/>
      <w:lvlJc w:val="right"/>
      <w:pPr>
        <w:ind w:left="13067" w:hanging="180"/>
      </w:pPr>
    </w:lvl>
  </w:abstractNum>
  <w:num w:numId="1">
    <w:abstractNumId w:val="16"/>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7"/>
  </w:num>
  <w:num w:numId="6">
    <w:abstractNumId w:val="8"/>
  </w:num>
  <w:num w:numId="7">
    <w:abstractNumId w:val="4"/>
  </w:num>
  <w:num w:numId="8">
    <w:abstractNumId w:val="3"/>
  </w:num>
  <w:num w:numId="9">
    <w:abstractNumId w:val="9"/>
  </w:num>
  <w:num w:numId="10">
    <w:abstractNumId w:val="10"/>
  </w:num>
  <w:num w:numId="11">
    <w:abstractNumId w:val="15"/>
  </w:num>
  <w:num w:numId="12">
    <w:abstractNumId w:val="5"/>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6"/>
  </w:num>
  <w:num w:numId="1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A03"/>
    <w:rsid w:val="0000055C"/>
    <w:rsid w:val="00000E75"/>
    <w:rsid w:val="00001428"/>
    <w:rsid w:val="0000158C"/>
    <w:rsid w:val="00001A89"/>
    <w:rsid w:val="00001BA8"/>
    <w:rsid w:val="00001CCA"/>
    <w:rsid w:val="00001FD2"/>
    <w:rsid w:val="0000202B"/>
    <w:rsid w:val="000022C2"/>
    <w:rsid w:val="0000240D"/>
    <w:rsid w:val="00002488"/>
    <w:rsid w:val="00002503"/>
    <w:rsid w:val="0000260C"/>
    <w:rsid w:val="00002832"/>
    <w:rsid w:val="00002B7F"/>
    <w:rsid w:val="000033D4"/>
    <w:rsid w:val="0000373A"/>
    <w:rsid w:val="00003838"/>
    <w:rsid w:val="00003915"/>
    <w:rsid w:val="0000435E"/>
    <w:rsid w:val="000049F2"/>
    <w:rsid w:val="00004A38"/>
    <w:rsid w:val="00004A55"/>
    <w:rsid w:val="00004BE2"/>
    <w:rsid w:val="00005008"/>
    <w:rsid w:val="00005864"/>
    <w:rsid w:val="00005D96"/>
    <w:rsid w:val="0000626F"/>
    <w:rsid w:val="000067BC"/>
    <w:rsid w:val="000067D7"/>
    <w:rsid w:val="00006938"/>
    <w:rsid w:val="00006A8C"/>
    <w:rsid w:val="00006B69"/>
    <w:rsid w:val="00006BA4"/>
    <w:rsid w:val="0000731C"/>
    <w:rsid w:val="0000740B"/>
    <w:rsid w:val="00007713"/>
    <w:rsid w:val="000101EB"/>
    <w:rsid w:val="0001058C"/>
    <w:rsid w:val="00010644"/>
    <w:rsid w:val="00010703"/>
    <w:rsid w:val="00010F68"/>
    <w:rsid w:val="00010F8E"/>
    <w:rsid w:val="0001100B"/>
    <w:rsid w:val="0001139B"/>
    <w:rsid w:val="00011F85"/>
    <w:rsid w:val="0001200D"/>
    <w:rsid w:val="000120FE"/>
    <w:rsid w:val="000121D5"/>
    <w:rsid w:val="000121E9"/>
    <w:rsid w:val="00012396"/>
    <w:rsid w:val="000124F1"/>
    <w:rsid w:val="00012F7A"/>
    <w:rsid w:val="00013B0F"/>
    <w:rsid w:val="00013D5F"/>
    <w:rsid w:val="0001477A"/>
    <w:rsid w:val="0001488E"/>
    <w:rsid w:val="000148F6"/>
    <w:rsid w:val="00014C9B"/>
    <w:rsid w:val="00015361"/>
    <w:rsid w:val="000160E2"/>
    <w:rsid w:val="0001656D"/>
    <w:rsid w:val="000166AE"/>
    <w:rsid w:val="000168ED"/>
    <w:rsid w:val="00016B6F"/>
    <w:rsid w:val="00016D22"/>
    <w:rsid w:val="00016E04"/>
    <w:rsid w:val="00017126"/>
    <w:rsid w:val="00017242"/>
    <w:rsid w:val="000172EE"/>
    <w:rsid w:val="00017542"/>
    <w:rsid w:val="000179AE"/>
    <w:rsid w:val="00017CA4"/>
    <w:rsid w:val="00017CAD"/>
    <w:rsid w:val="00017F1F"/>
    <w:rsid w:val="00020108"/>
    <w:rsid w:val="00020623"/>
    <w:rsid w:val="000207B0"/>
    <w:rsid w:val="0002147B"/>
    <w:rsid w:val="00021537"/>
    <w:rsid w:val="0002177F"/>
    <w:rsid w:val="000218FC"/>
    <w:rsid w:val="00021B43"/>
    <w:rsid w:val="00022084"/>
    <w:rsid w:val="00022254"/>
    <w:rsid w:val="00022398"/>
    <w:rsid w:val="00022615"/>
    <w:rsid w:val="00022F97"/>
    <w:rsid w:val="0002334F"/>
    <w:rsid w:val="0002340F"/>
    <w:rsid w:val="00023811"/>
    <w:rsid w:val="00023FD1"/>
    <w:rsid w:val="000240B1"/>
    <w:rsid w:val="0002434F"/>
    <w:rsid w:val="00024354"/>
    <w:rsid w:val="000246A3"/>
    <w:rsid w:val="0002488C"/>
    <w:rsid w:val="00024D55"/>
    <w:rsid w:val="00025072"/>
    <w:rsid w:val="00025365"/>
    <w:rsid w:val="00025726"/>
    <w:rsid w:val="0002574D"/>
    <w:rsid w:val="00025892"/>
    <w:rsid w:val="000259CD"/>
    <w:rsid w:val="000259EC"/>
    <w:rsid w:val="00025DB8"/>
    <w:rsid w:val="000260D3"/>
    <w:rsid w:val="0002633F"/>
    <w:rsid w:val="000266A1"/>
    <w:rsid w:val="000266A6"/>
    <w:rsid w:val="00026B8B"/>
    <w:rsid w:val="00026BB0"/>
    <w:rsid w:val="000270C3"/>
    <w:rsid w:val="000271B3"/>
    <w:rsid w:val="00030450"/>
    <w:rsid w:val="00030451"/>
    <w:rsid w:val="000304A5"/>
    <w:rsid w:val="0003087C"/>
    <w:rsid w:val="000308C4"/>
    <w:rsid w:val="000308E5"/>
    <w:rsid w:val="000311B4"/>
    <w:rsid w:val="0003124B"/>
    <w:rsid w:val="000312B3"/>
    <w:rsid w:val="00031586"/>
    <w:rsid w:val="0003185B"/>
    <w:rsid w:val="00031932"/>
    <w:rsid w:val="00031CF2"/>
    <w:rsid w:val="00032099"/>
    <w:rsid w:val="0003219B"/>
    <w:rsid w:val="00032284"/>
    <w:rsid w:val="000324B6"/>
    <w:rsid w:val="00032560"/>
    <w:rsid w:val="00032620"/>
    <w:rsid w:val="00032A07"/>
    <w:rsid w:val="00032C83"/>
    <w:rsid w:val="00032F15"/>
    <w:rsid w:val="00033977"/>
    <w:rsid w:val="00033BAC"/>
    <w:rsid w:val="00033D27"/>
    <w:rsid w:val="00034387"/>
    <w:rsid w:val="00034681"/>
    <w:rsid w:val="00035182"/>
    <w:rsid w:val="00035334"/>
    <w:rsid w:val="00035360"/>
    <w:rsid w:val="000354C0"/>
    <w:rsid w:val="00035A56"/>
    <w:rsid w:val="00035CA6"/>
    <w:rsid w:val="00035D3A"/>
    <w:rsid w:val="00035D77"/>
    <w:rsid w:val="00035EE2"/>
    <w:rsid w:val="000364B2"/>
    <w:rsid w:val="000366C5"/>
    <w:rsid w:val="00036AAB"/>
    <w:rsid w:val="00036D7D"/>
    <w:rsid w:val="00036FF3"/>
    <w:rsid w:val="0003760C"/>
    <w:rsid w:val="00037B60"/>
    <w:rsid w:val="00037EF8"/>
    <w:rsid w:val="00037FC8"/>
    <w:rsid w:val="00040378"/>
    <w:rsid w:val="00040589"/>
    <w:rsid w:val="00040757"/>
    <w:rsid w:val="0004080F"/>
    <w:rsid w:val="00040A41"/>
    <w:rsid w:val="00040B7E"/>
    <w:rsid w:val="00041547"/>
    <w:rsid w:val="0004162C"/>
    <w:rsid w:val="0004164B"/>
    <w:rsid w:val="00042183"/>
    <w:rsid w:val="00042B75"/>
    <w:rsid w:val="00042B86"/>
    <w:rsid w:val="000433EA"/>
    <w:rsid w:val="00043506"/>
    <w:rsid w:val="00044427"/>
    <w:rsid w:val="00044475"/>
    <w:rsid w:val="000446F4"/>
    <w:rsid w:val="00044B6C"/>
    <w:rsid w:val="00044C04"/>
    <w:rsid w:val="00045025"/>
    <w:rsid w:val="00045633"/>
    <w:rsid w:val="000460CC"/>
    <w:rsid w:val="0004619B"/>
    <w:rsid w:val="000462F0"/>
    <w:rsid w:val="000464C1"/>
    <w:rsid w:val="00046581"/>
    <w:rsid w:val="000466C3"/>
    <w:rsid w:val="0004670B"/>
    <w:rsid w:val="0004673E"/>
    <w:rsid w:val="0004681E"/>
    <w:rsid w:val="00046A81"/>
    <w:rsid w:val="00046D7E"/>
    <w:rsid w:val="00046FA9"/>
    <w:rsid w:val="0004749D"/>
    <w:rsid w:val="00047902"/>
    <w:rsid w:val="00047C88"/>
    <w:rsid w:val="00047CD0"/>
    <w:rsid w:val="00047E5F"/>
    <w:rsid w:val="000503DF"/>
    <w:rsid w:val="00050BB9"/>
    <w:rsid w:val="00051397"/>
    <w:rsid w:val="00051522"/>
    <w:rsid w:val="00051561"/>
    <w:rsid w:val="000515B4"/>
    <w:rsid w:val="00051659"/>
    <w:rsid w:val="00051A46"/>
    <w:rsid w:val="00051A84"/>
    <w:rsid w:val="00051D6C"/>
    <w:rsid w:val="0005219C"/>
    <w:rsid w:val="00052200"/>
    <w:rsid w:val="0005224F"/>
    <w:rsid w:val="00052277"/>
    <w:rsid w:val="00052295"/>
    <w:rsid w:val="00053030"/>
    <w:rsid w:val="000535A4"/>
    <w:rsid w:val="000536BD"/>
    <w:rsid w:val="00053C66"/>
    <w:rsid w:val="00053F36"/>
    <w:rsid w:val="00054056"/>
    <w:rsid w:val="0005406B"/>
    <w:rsid w:val="00054483"/>
    <w:rsid w:val="000544C9"/>
    <w:rsid w:val="000546FE"/>
    <w:rsid w:val="0005472D"/>
    <w:rsid w:val="0005477E"/>
    <w:rsid w:val="00054FB4"/>
    <w:rsid w:val="000551E2"/>
    <w:rsid w:val="00055723"/>
    <w:rsid w:val="00055D36"/>
    <w:rsid w:val="00055E4D"/>
    <w:rsid w:val="00055EAE"/>
    <w:rsid w:val="000561F1"/>
    <w:rsid w:val="0005646D"/>
    <w:rsid w:val="0005648A"/>
    <w:rsid w:val="0005691E"/>
    <w:rsid w:val="00056B89"/>
    <w:rsid w:val="00057682"/>
    <w:rsid w:val="000576F4"/>
    <w:rsid w:val="0005793B"/>
    <w:rsid w:val="000579CD"/>
    <w:rsid w:val="00057CF6"/>
    <w:rsid w:val="00060278"/>
    <w:rsid w:val="0006056A"/>
    <w:rsid w:val="00060573"/>
    <w:rsid w:val="000607A9"/>
    <w:rsid w:val="00060EEC"/>
    <w:rsid w:val="00060F07"/>
    <w:rsid w:val="0006128F"/>
    <w:rsid w:val="0006153F"/>
    <w:rsid w:val="00061884"/>
    <w:rsid w:val="00061BF9"/>
    <w:rsid w:val="00061C17"/>
    <w:rsid w:val="00061D96"/>
    <w:rsid w:val="00061F25"/>
    <w:rsid w:val="00062241"/>
    <w:rsid w:val="0006256B"/>
    <w:rsid w:val="000627EA"/>
    <w:rsid w:val="00062A77"/>
    <w:rsid w:val="00062AD5"/>
    <w:rsid w:val="00062DCB"/>
    <w:rsid w:val="00062F42"/>
    <w:rsid w:val="00063498"/>
    <w:rsid w:val="000639FC"/>
    <w:rsid w:val="0006414A"/>
    <w:rsid w:val="000649CD"/>
    <w:rsid w:val="00064C45"/>
    <w:rsid w:val="00064EF2"/>
    <w:rsid w:val="00065BE1"/>
    <w:rsid w:val="00065C28"/>
    <w:rsid w:val="00066656"/>
    <w:rsid w:val="000666E4"/>
    <w:rsid w:val="000668C2"/>
    <w:rsid w:val="000671F3"/>
    <w:rsid w:val="00067499"/>
    <w:rsid w:val="00067A25"/>
    <w:rsid w:val="000701C3"/>
    <w:rsid w:val="000704B9"/>
    <w:rsid w:val="0007068D"/>
    <w:rsid w:val="000706C9"/>
    <w:rsid w:val="00070720"/>
    <w:rsid w:val="0007097B"/>
    <w:rsid w:val="00070A06"/>
    <w:rsid w:val="00070D0A"/>
    <w:rsid w:val="00070D8D"/>
    <w:rsid w:val="00071169"/>
    <w:rsid w:val="0007123B"/>
    <w:rsid w:val="0007193F"/>
    <w:rsid w:val="00071F5C"/>
    <w:rsid w:val="0007215D"/>
    <w:rsid w:val="000726B6"/>
    <w:rsid w:val="000727AA"/>
    <w:rsid w:val="0007298D"/>
    <w:rsid w:val="00072D74"/>
    <w:rsid w:val="000736F9"/>
    <w:rsid w:val="00073A8E"/>
    <w:rsid w:val="00073ADA"/>
    <w:rsid w:val="00073D59"/>
    <w:rsid w:val="00073DDA"/>
    <w:rsid w:val="00073F6B"/>
    <w:rsid w:val="00074760"/>
    <w:rsid w:val="00074F67"/>
    <w:rsid w:val="00075542"/>
    <w:rsid w:val="00075860"/>
    <w:rsid w:val="00075C16"/>
    <w:rsid w:val="00075E0C"/>
    <w:rsid w:val="00075F2D"/>
    <w:rsid w:val="00076701"/>
    <w:rsid w:val="00076BF2"/>
    <w:rsid w:val="00076D61"/>
    <w:rsid w:val="0007707D"/>
    <w:rsid w:val="000772A1"/>
    <w:rsid w:val="000773C1"/>
    <w:rsid w:val="00077464"/>
    <w:rsid w:val="00077EA3"/>
    <w:rsid w:val="00080145"/>
    <w:rsid w:val="000801D9"/>
    <w:rsid w:val="00080812"/>
    <w:rsid w:val="00080A51"/>
    <w:rsid w:val="000811AA"/>
    <w:rsid w:val="000811C2"/>
    <w:rsid w:val="00081934"/>
    <w:rsid w:val="00081C48"/>
    <w:rsid w:val="00081CEB"/>
    <w:rsid w:val="00081F79"/>
    <w:rsid w:val="000826DE"/>
    <w:rsid w:val="00082773"/>
    <w:rsid w:val="00082A54"/>
    <w:rsid w:val="00082DC3"/>
    <w:rsid w:val="00082E11"/>
    <w:rsid w:val="00082E86"/>
    <w:rsid w:val="00082F01"/>
    <w:rsid w:val="000834BC"/>
    <w:rsid w:val="000839C5"/>
    <w:rsid w:val="00083ACB"/>
    <w:rsid w:val="00083AE3"/>
    <w:rsid w:val="00083D39"/>
    <w:rsid w:val="00084088"/>
    <w:rsid w:val="00084139"/>
    <w:rsid w:val="000843FB"/>
    <w:rsid w:val="00084521"/>
    <w:rsid w:val="0008480A"/>
    <w:rsid w:val="0008507D"/>
    <w:rsid w:val="00085117"/>
    <w:rsid w:val="00085415"/>
    <w:rsid w:val="00085901"/>
    <w:rsid w:val="00085A12"/>
    <w:rsid w:val="00085B29"/>
    <w:rsid w:val="0008627E"/>
    <w:rsid w:val="000862C4"/>
    <w:rsid w:val="0008638E"/>
    <w:rsid w:val="00086428"/>
    <w:rsid w:val="00086AFE"/>
    <w:rsid w:val="00086F77"/>
    <w:rsid w:val="0008708F"/>
    <w:rsid w:val="0008786B"/>
    <w:rsid w:val="00087C60"/>
    <w:rsid w:val="00087EE1"/>
    <w:rsid w:val="00087EEC"/>
    <w:rsid w:val="00090093"/>
    <w:rsid w:val="0009119C"/>
    <w:rsid w:val="00091652"/>
    <w:rsid w:val="00091869"/>
    <w:rsid w:val="00091982"/>
    <w:rsid w:val="00091BD9"/>
    <w:rsid w:val="00091DE3"/>
    <w:rsid w:val="00092201"/>
    <w:rsid w:val="00092228"/>
    <w:rsid w:val="000923F5"/>
    <w:rsid w:val="000926EB"/>
    <w:rsid w:val="00092F67"/>
    <w:rsid w:val="00093020"/>
    <w:rsid w:val="00093109"/>
    <w:rsid w:val="0009328A"/>
    <w:rsid w:val="0009336D"/>
    <w:rsid w:val="000938FA"/>
    <w:rsid w:val="00093BAD"/>
    <w:rsid w:val="00094200"/>
    <w:rsid w:val="00094662"/>
    <w:rsid w:val="00094A74"/>
    <w:rsid w:val="00094C2E"/>
    <w:rsid w:val="00094C4C"/>
    <w:rsid w:val="000956CD"/>
    <w:rsid w:val="0009591F"/>
    <w:rsid w:val="00096355"/>
    <w:rsid w:val="0009654C"/>
    <w:rsid w:val="00096697"/>
    <w:rsid w:val="00096A6D"/>
    <w:rsid w:val="00096CEC"/>
    <w:rsid w:val="00096E58"/>
    <w:rsid w:val="00096E80"/>
    <w:rsid w:val="000970BE"/>
    <w:rsid w:val="000970E4"/>
    <w:rsid w:val="000972D6"/>
    <w:rsid w:val="00097636"/>
    <w:rsid w:val="00097B2F"/>
    <w:rsid w:val="00097BAC"/>
    <w:rsid w:val="000A00A4"/>
    <w:rsid w:val="000A05CA"/>
    <w:rsid w:val="000A09EC"/>
    <w:rsid w:val="000A0A82"/>
    <w:rsid w:val="000A0B4A"/>
    <w:rsid w:val="000A0BBB"/>
    <w:rsid w:val="000A0D70"/>
    <w:rsid w:val="000A0D9E"/>
    <w:rsid w:val="000A135B"/>
    <w:rsid w:val="000A13A2"/>
    <w:rsid w:val="000A1618"/>
    <w:rsid w:val="000A174D"/>
    <w:rsid w:val="000A1920"/>
    <w:rsid w:val="000A21F7"/>
    <w:rsid w:val="000A227F"/>
    <w:rsid w:val="000A229D"/>
    <w:rsid w:val="000A30CF"/>
    <w:rsid w:val="000A3123"/>
    <w:rsid w:val="000A319B"/>
    <w:rsid w:val="000A31F4"/>
    <w:rsid w:val="000A339F"/>
    <w:rsid w:val="000A3749"/>
    <w:rsid w:val="000A3FBF"/>
    <w:rsid w:val="000A43D1"/>
    <w:rsid w:val="000A446E"/>
    <w:rsid w:val="000A4DBD"/>
    <w:rsid w:val="000A520A"/>
    <w:rsid w:val="000A546C"/>
    <w:rsid w:val="000A54E7"/>
    <w:rsid w:val="000A5891"/>
    <w:rsid w:val="000A60D6"/>
    <w:rsid w:val="000A61B0"/>
    <w:rsid w:val="000A624B"/>
    <w:rsid w:val="000A65C3"/>
    <w:rsid w:val="000A66C8"/>
    <w:rsid w:val="000A758A"/>
    <w:rsid w:val="000A7B2C"/>
    <w:rsid w:val="000A7BA5"/>
    <w:rsid w:val="000A7D43"/>
    <w:rsid w:val="000A7D9E"/>
    <w:rsid w:val="000A7DB5"/>
    <w:rsid w:val="000B011E"/>
    <w:rsid w:val="000B0219"/>
    <w:rsid w:val="000B0583"/>
    <w:rsid w:val="000B05C2"/>
    <w:rsid w:val="000B10B2"/>
    <w:rsid w:val="000B10F6"/>
    <w:rsid w:val="000B15AC"/>
    <w:rsid w:val="000B1AD0"/>
    <w:rsid w:val="000B2062"/>
    <w:rsid w:val="000B290C"/>
    <w:rsid w:val="000B2AFD"/>
    <w:rsid w:val="000B2C0E"/>
    <w:rsid w:val="000B2C8A"/>
    <w:rsid w:val="000B2D1E"/>
    <w:rsid w:val="000B2D4F"/>
    <w:rsid w:val="000B3393"/>
    <w:rsid w:val="000B34D4"/>
    <w:rsid w:val="000B3963"/>
    <w:rsid w:val="000B3C00"/>
    <w:rsid w:val="000B3C65"/>
    <w:rsid w:val="000B3F60"/>
    <w:rsid w:val="000B4BFA"/>
    <w:rsid w:val="000B4F3F"/>
    <w:rsid w:val="000B5245"/>
    <w:rsid w:val="000B5439"/>
    <w:rsid w:val="000B5540"/>
    <w:rsid w:val="000B5BA3"/>
    <w:rsid w:val="000B5C7B"/>
    <w:rsid w:val="000B5D81"/>
    <w:rsid w:val="000B6183"/>
    <w:rsid w:val="000B6464"/>
    <w:rsid w:val="000B6917"/>
    <w:rsid w:val="000B6B4E"/>
    <w:rsid w:val="000B7D34"/>
    <w:rsid w:val="000C015B"/>
    <w:rsid w:val="000C0992"/>
    <w:rsid w:val="000C0A3E"/>
    <w:rsid w:val="000C0AFC"/>
    <w:rsid w:val="000C107D"/>
    <w:rsid w:val="000C10F4"/>
    <w:rsid w:val="000C1144"/>
    <w:rsid w:val="000C11B8"/>
    <w:rsid w:val="000C12E2"/>
    <w:rsid w:val="000C17E9"/>
    <w:rsid w:val="000C1909"/>
    <w:rsid w:val="000C1ECD"/>
    <w:rsid w:val="000C29E1"/>
    <w:rsid w:val="000C2A5A"/>
    <w:rsid w:val="000C369B"/>
    <w:rsid w:val="000C4547"/>
    <w:rsid w:val="000C51C7"/>
    <w:rsid w:val="000C5462"/>
    <w:rsid w:val="000C54C7"/>
    <w:rsid w:val="000C5756"/>
    <w:rsid w:val="000C5BF6"/>
    <w:rsid w:val="000C5DBE"/>
    <w:rsid w:val="000C5F6B"/>
    <w:rsid w:val="000C609F"/>
    <w:rsid w:val="000C60A5"/>
    <w:rsid w:val="000C6847"/>
    <w:rsid w:val="000C69D1"/>
    <w:rsid w:val="000C71A0"/>
    <w:rsid w:val="000C725F"/>
    <w:rsid w:val="000C7506"/>
    <w:rsid w:val="000C7803"/>
    <w:rsid w:val="000C7F66"/>
    <w:rsid w:val="000C7F8F"/>
    <w:rsid w:val="000D0CE6"/>
    <w:rsid w:val="000D0D52"/>
    <w:rsid w:val="000D1073"/>
    <w:rsid w:val="000D1460"/>
    <w:rsid w:val="000D2062"/>
    <w:rsid w:val="000D21C8"/>
    <w:rsid w:val="000D25CD"/>
    <w:rsid w:val="000D26E3"/>
    <w:rsid w:val="000D27DF"/>
    <w:rsid w:val="000D2CA7"/>
    <w:rsid w:val="000D32D2"/>
    <w:rsid w:val="000D4099"/>
    <w:rsid w:val="000D44BF"/>
    <w:rsid w:val="000D4A8B"/>
    <w:rsid w:val="000D4AE3"/>
    <w:rsid w:val="000D4EE7"/>
    <w:rsid w:val="000D5258"/>
    <w:rsid w:val="000D530A"/>
    <w:rsid w:val="000D5954"/>
    <w:rsid w:val="000D5D20"/>
    <w:rsid w:val="000D5D2A"/>
    <w:rsid w:val="000D5E0E"/>
    <w:rsid w:val="000D5E6A"/>
    <w:rsid w:val="000D5F8F"/>
    <w:rsid w:val="000D600F"/>
    <w:rsid w:val="000D6044"/>
    <w:rsid w:val="000D607F"/>
    <w:rsid w:val="000D6438"/>
    <w:rsid w:val="000D65D5"/>
    <w:rsid w:val="000D660F"/>
    <w:rsid w:val="000D6D6F"/>
    <w:rsid w:val="000D7202"/>
    <w:rsid w:val="000D72F2"/>
    <w:rsid w:val="000D73B9"/>
    <w:rsid w:val="000D7533"/>
    <w:rsid w:val="000D7725"/>
    <w:rsid w:val="000D7A5D"/>
    <w:rsid w:val="000D7C93"/>
    <w:rsid w:val="000E099E"/>
    <w:rsid w:val="000E0A55"/>
    <w:rsid w:val="000E0AEF"/>
    <w:rsid w:val="000E0C9A"/>
    <w:rsid w:val="000E1690"/>
    <w:rsid w:val="000E1949"/>
    <w:rsid w:val="000E1A18"/>
    <w:rsid w:val="000E1D5F"/>
    <w:rsid w:val="000E2184"/>
    <w:rsid w:val="000E23B2"/>
    <w:rsid w:val="000E2791"/>
    <w:rsid w:val="000E2DD4"/>
    <w:rsid w:val="000E2F87"/>
    <w:rsid w:val="000E33BB"/>
    <w:rsid w:val="000E3406"/>
    <w:rsid w:val="000E3BBA"/>
    <w:rsid w:val="000E3D82"/>
    <w:rsid w:val="000E413A"/>
    <w:rsid w:val="000E447B"/>
    <w:rsid w:val="000E4487"/>
    <w:rsid w:val="000E4735"/>
    <w:rsid w:val="000E4BA2"/>
    <w:rsid w:val="000E4E64"/>
    <w:rsid w:val="000E4F79"/>
    <w:rsid w:val="000E5389"/>
    <w:rsid w:val="000E57BF"/>
    <w:rsid w:val="000E5BFA"/>
    <w:rsid w:val="000E5E77"/>
    <w:rsid w:val="000E5F40"/>
    <w:rsid w:val="000E62B2"/>
    <w:rsid w:val="000E663A"/>
    <w:rsid w:val="000E66CF"/>
    <w:rsid w:val="000E66EC"/>
    <w:rsid w:val="000E675A"/>
    <w:rsid w:val="000E676E"/>
    <w:rsid w:val="000E67BC"/>
    <w:rsid w:val="000E7021"/>
    <w:rsid w:val="000E70DB"/>
    <w:rsid w:val="000E70F2"/>
    <w:rsid w:val="000E71A9"/>
    <w:rsid w:val="000E75B4"/>
    <w:rsid w:val="000E76AD"/>
    <w:rsid w:val="000E7AB4"/>
    <w:rsid w:val="000F01D4"/>
    <w:rsid w:val="000F069C"/>
    <w:rsid w:val="000F071F"/>
    <w:rsid w:val="000F0B3A"/>
    <w:rsid w:val="000F0F88"/>
    <w:rsid w:val="000F1602"/>
    <w:rsid w:val="000F1844"/>
    <w:rsid w:val="000F1CA4"/>
    <w:rsid w:val="000F2B08"/>
    <w:rsid w:val="000F2CC2"/>
    <w:rsid w:val="000F2CDE"/>
    <w:rsid w:val="000F2D72"/>
    <w:rsid w:val="000F32C3"/>
    <w:rsid w:val="000F39C3"/>
    <w:rsid w:val="000F3B03"/>
    <w:rsid w:val="000F3CAD"/>
    <w:rsid w:val="000F3EBD"/>
    <w:rsid w:val="000F41CD"/>
    <w:rsid w:val="000F492A"/>
    <w:rsid w:val="000F4DCE"/>
    <w:rsid w:val="000F510D"/>
    <w:rsid w:val="000F5387"/>
    <w:rsid w:val="000F5459"/>
    <w:rsid w:val="000F573A"/>
    <w:rsid w:val="000F5BDD"/>
    <w:rsid w:val="000F5CDD"/>
    <w:rsid w:val="000F5DA7"/>
    <w:rsid w:val="000F61F7"/>
    <w:rsid w:val="000F62FD"/>
    <w:rsid w:val="000F632A"/>
    <w:rsid w:val="000F63B4"/>
    <w:rsid w:val="000F6A60"/>
    <w:rsid w:val="000F7524"/>
    <w:rsid w:val="000F7802"/>
    <w:rsid w:val="000F78AF"/>
    <w:rsid w:val="00100546"/>
    <w:rsid w:val="001005F8"/>
    <w:rsid w:val="00100AC4"/>
    <w:rsid w:val="00100BCD"/>
    <w:rsid w:val="001010E0"/>
    <w:rsid w:val="00101211"/>
    <w:rsid w:val="0010192D"/>
    <w:rsid w:val="00102029"/>
    <w:rsid w:val="001021A3"/>
    <w:rsid w:val="001028A8"/>
    <w:rsid w:val="001029A7"/>
    <w:rsid w:val="00103202"/>
    <w:rsid w:val="00103761"/>
    <w:rsid w:val="0010402D"/>
    <w:rsid w:val="00104281"/>
    <w:rsid w:val="00104445"/>
    <w:rsid w:val="001044DA"/>
    <w:rsid w:val="00104635"/>
    <w:rsid w:val="00104AB3"/>
    <w:rsid w:val="00104D3C"/>
    <w:rsid w:val="00104DA2"/>
    <w:rsid w:val="00105A9D"/>
    <w:rsid w:val="00105CF8"/>
    <w:rsid w:val="00105D03"/>
    <w:rsid w:val="00105E26"/>
    <w:rsid w:val="001068AD"/>
    <w:rsid w:val="00106A70"/>
    <w:rsid w:val="00106C7E"/>
    <w:rsid w:val="00107029"/>
    <w:rsid w:val="0010709F"/>
    <w:rsid w:val="001073F7"/>
    <w:rsid w:val="001075D7"/>
    <w:rsid w:val="00107C35"/>
    <w:rsid w:val="001105DA"/>
    <w:rsid w:val="00110AA5"/>
    <w:rsid w:val="00110DA9"/>
    <w:rsid w:val="001113D1"/>
    <w:rsid w:val="001113EB"/>
    <w:rsid w:val="00112038"/>
    <w:rsid w:val="00112063"/>
    <w:rsid w:val="00112066"/>
    <w:rsid w:val="001120D9"/>
    <w:rsid w:val="00112885"/>
    <w:rsid w:val="001132CD"/>
    <w:rsid w:val="001132F7"/>
    <w:rsid w:val="00113423"/>
    <w:rsid w:val="00113622"/>
    <w:rsid w:val="001137D4"/>
    <w:rsid w:val="00114194"/>
    <w:rsid w:val="00114479"/>
    <w:rsid w:val="00114816"/>
    <w:rsid w:val="00114BC0"/>
    <w:rsid w:val="00114CAB"/>
    <w:rsid w:val="00115340"/>
    <w:rsid w:val="001156E5"/>
    <w:rsid w:val="0011590A"/>
    <w:rsid w:val="0011628B"/>
    <w:rsid w:val="00116924"/>
    <w:rsid w:val="00117292"/>
    <w:rsid w:val="0011744E"/>
    <w:rsid w:val="0011762D"/>
    <w:rsid w:val="00117748"/>
    <w:rsid w:val="00117CBC"/>
    <w:rsid w:val="00117EC3"/>
    <w:rsid w:val="00120771"/>
    <w:rsid w:val="0012121F"/>
    <w:rsid w:val="0012173E"/>
    <w:rsid w:val="0012197A"/>
    <w:rsid w:val="001219C4"/>
    <w:rsid w:val="00121B04"/>
    <w:rsid w:val="00121CCA"/>
    <w:rsid w:val="00121DE6"/>
    <w:rsid w:val="00122257"/>
    <w:rsid w:val="00122433"/>
    <w:rsid w:val="001225D0"/>
    <w:rsid w:val="00122E5D"/>
    <w:rsid w:val="00122F68"/>
    <w:rsid w:val="001236A1"/>
    <w:rsid w:val="0012388A"/>
    <w:rsid w:val="001238CC"/>
    <w:rsid w:val="0012390E"/>
    <w:rsid w:val="0012397F"/>
    <w:rsid w:val="00123E49"/>
    <w:rsid w:val="00123F84"/>
    <w:rsid w:val="00123FBF"/>
    <w:rsid w:val="0012416E"/>
    <w:rsid w:val="0012429B"/>
    <w:rsid w:val="0012452A"/>
    <w:rsid w:val="001247B8"/>
    <w:rsid w:val="00124881"/>
    <w:rsid w:val="00124F43"/>
    <w:rsid w:val="0012501D"/>
    <w:rsid w:val="00125269"/>
    <w:rsid w:val="001259FF"/>
    <w:rsid w:val="00125B2A"/>
    <w:rsid w:val="00126609"/>
    <w:rsid w:val="00126BFA"/>
    <w:rsid w:val="00126C87"/>
    <w:rsid w:val="00126CD6"/>
    <w:rsid w:val="00126F12"/>
    <w:rsid w:val="001270D1"/>
    <w:rsid w:val="001272E9"/>
    <w:rsid w:val="00127F9F"/>
    <w:rsid w:val="001307D9"/>
    <w:rsid w:val="00130F0F"/>
    <w:rsid w:val="001315DC"/>
    <w:rsid w:val="001315E2"/>
    <w:rsid w:val="00131674"/>
    <w:rsid w:val="00131766"/>
    <w:rsid w:val="00131EF7"/>
    <w:rsid w:val="0013232D"/>
    <w:rsid w:val="0013238D"/>
    <w:rsid w:val="0013249D"/>
    <w:rsid w:val="0013253F"/>
    <w:rsid w:val="001326BE"/>
    <w:rsid w:val="00132751"/>
    <w:rsid w:val="00132CDB"/>
    <w:rsid w:val="00132EA9"/>
    <w:rsid w:val="00132F3C"/>
    <w:rsid w:val="001330E9"/>
    <w:rsid w:val="001330F5"/>
    <w:rsid w:val="001331FF"/>
    <w:rsid w:val="001332C4"/>
    <w:rsid w:val="001333F5"/>
    <w:rsid w:val="00133588"/>
    <w:rsid w:val="00133AC8"/>
    <w:rsid w:val="0013414C"/>
    <w:rsid w:val="001341B6"/>
    <w:rsid w:val="0013435C"/>
    <w:rsid w:val="001343CB"/>
    <w:rsid w:val="00134421"/>
    <w:rsid w:val="001346ED"/>
    <w:rsid w:val="00134982"/>
    <w:rsid w:val="00134AED"/>
    <w:rsid w:val="00134C8F"/>
    <w:rsid w:val="00134CEA"/>
    <w:rsid w:val="00135092"/>
    <w:rsid w:val="0013547C"/>
    <w:rsid w:val="00135482"/>
    <w:rsid w:val="001355A5"/>
    <w:rsid w:val="001355F5"/>
    <w:rsid w:val="00135C1F"/>
    <w:rsid w:val="001364DA"/>
    <w:rsid w:val="001364F9"/>
    <w:rsid w:val="00136A65"/>
    <w:rsid w:val="00136D28"/>
    <w:rsid w:val="00136E53"/>
    <w:rsid w:val="0013761D"/>
    <w:rsid w:val="00137638"/>
    <w:rsid w:val="0013795C"/>
    <w:rsid w:val="00137AD6"/>
    <w:rsid w:val="00137C50"/>
    <w:rsid w:val="00137DDF"/>
    <w:rsid w:val="00137F25"/>
    <w:rsid w:val="001402A6"/>
    <w:rsid w:val="001403D5"/>
    <w:rsid w:val="001404E1"/>
    <w:rsid w:val="00141674"/>
    <w:rsid w:val="0014191E"/>
    <w:rsid w:val="00142877"/>
    <w:rsid w:val="00142971"/>
    <w:rsid w:val="001429E6"/>
    <w:rsid w:val="00142F04"/>
    <w:rsid w:val="001430EC"/>
    <w:rsid w:val="00143323"/>
    <w:rsid w:val="00143C65"/>
    <w:rsid w:val="00143F10"/>
    <w:rsid w:val="001442E1"/>
    <w:rsid w:val="00144489"/>
    <w:rsid w:val="0014456B"/>
    <w:rsid w:val="001448CB"/>
    <w:rsid w:val="00144C3F"/>
    <w:rsid w:val="00144D45"/>
    <w:rsid w:val="00145227"/>
    <w:rsid w:val="0014541B"/>
    <w:rsid w:val="00145566"/>
    <w:rsid w:val="001455A5"/>
    <w:rsid w:val="00145681"/>
    <w:rsid w:val="001460BE"/>
    <w:rsid w:val="00146240"/>
    <w:rsid w:val="0014625A"/>
    <w:rsid w:val="0014665D"/>
    <w:rsid w:val="0014681E"/>
    <w:rsid w:val="00146A9E"/>
    <w:rsid w:val="001470B2"/>
    <w:rsid w:val="001471C9"/>
    <w:rsid w:val="00147249"/>
    <w:rsid w:val="0015082A"/>
    <w:rsid w:val="00150BBB"/>
    <w:rsid w:val="0015198E"/>
    <w:rsid w:val="00151D05"/>
    <w:rsid w:val="00151E9D"/>
    <w:rsid w:val="0015203B"/>
    <w:rsid w:val="001521B7"/>
    <w:rsid w:val="001527C7"/>
    <w:rsid w:val="0015290F"/>
    <w:rsid w:val="001529B8"/>
    <w:rsid w:val="00152C48"/>
    <w:rsid w:val="00153439"/>
    <w:rsid w:val="0015353B"/>
    <w:rsid w:val="00153739"/>
    <w:rsid w:val="001538EB"/>
    <w:rsid w:val="0015398C"/>
    <w:rsid w:val="00153C9A"/>
    <w:rsid w:val="001549CD"/>
    <w:rsid w:val="0015507E"/>
    <w:rsid w:val="001552B5"/>
    <w:rsid w:val="001557AD"/>
    <w:rsid w:val="001559FF"/>
    <w:rsid w:val="00155C17"/>
    <w:rsid w:val="00155D8A"/>
    <w:rsid w:val="00156DA6"/>
    <w:rsid w:val="00156F71"/>
    <w:rsid w:val="00157190"/>
    <w:rsid w:val="00157243"/>
    <w:rsid w:val="001572F0"/>
    <w:rsid w:val="0015772C"/>
    <w:rsid w:val="00157B45"/>
    <w:rsid w:val="00157D72"/>
    <w:rsid w:val="00157EF2"/>
    <w:rsid w:val="00160392"/>
    <w:rsid w:val="0016069E"/>
    <w:rsid w:val="00160881"/>
    <w:rsid w:val="00160BDE"/>
    <w:rsid w:val="00160E00"/>
    <w:rsid w:val="00160E73"/>
    <w:rsid w:val="00160E99"/>
    <w:rsid w:val="00160FBF"/>
    <w:rsid w:val="0016106D"/>
    <w:rsid w:val="001619A7"/>
    <w:rsid w:val="00161B0B"/>
    <w:rsid w:val="00161BC2"/>
    <w:rsid w:val="00161F51"/>
    <w:rsid w:val="00162196"/>
    <w:rsid w:val="001625DF"/>
    <w:rsid w:val="00162613"/>
    <w:rsid w:val="001626A4"/>
    <w:rsid w:val="00162C59"/>
    <w:rsid w:val="00162D0D"/>
    <w:rsid w:val="00162FF9"/>
    <w:rsid w:val="001631FE"/>
    <w:rsid w:val="00163576"/>
    <w:rsid w:val="001635B4"/>
    <w:rsid w:val="0016366F"/>
    <w:rsid w:val="001637DD"/>
    <w:rsid w:val="00163C7A"/>
    <w:rsid w:val="0016412D"/>
    <w:rsid w:val="00164668"/>
    <w:rsid w:val="00164719"/>
    <w:rsid w:val="001648BD"/>
    <w:rsid w:val="00164A76"/>
    <w:rsid w:val="00164F1B"/>
    <w:rsid w:val="00165268"/>
    <w:rsid w:val="001666D6"/>
    <w:rsid w:val="001666E4"/>
    <w:rsid w:val="001667AA"/>
    <w:rsid w:val="0016688C"/>
    <w:rsid w:val="00166AED"/>
    <w:rsid w:val="00167169"/>
    <w:rsid w:val="0016761C"/>
    <w:rsid w:val="0016793B"/>
    <w:rsid w:val="00167EB4"/>
    <w:rsid w:val="0017025F"/>
    <w:rsid w:val="00170991"/>
    <w:rsid w:val="00170A07"/>
    <w:rsid w:val="00170AB8"/>
    <w:rsid w:val="00170D94"/>
    <w:rsid w:val="0017109A"/>
    <w:rsid w:val="0017109C"/>
    <w:rsid w:val="00171524"/>
    <w:rsid w:val="001718DC"/>
    <w:rsid w:val="00172097"/>
    <w:rsid w:val="001724E8"/>
    <w:rsid w:val="00172540"/>
    <w:rsid w:val="00172635"/>
    <w:rsid w:val="0017263E"/>
    <w:rsid w:val="00172A86"/>
    <w:rsid w:val="00172CE7"/>
    <w:rsid w:val="00172D30"/>
    <w:rsid w:val="00173A1C"/>
    <w:rsid w:val="00173A59"/>
    <w:rsid w:val="00173B1D"/>
    <w:rsid w:val="001746A1"/>
    <w:rsid w:val="0017484B"/>
    <w:rsid w:val="00174940"/>
    <w:rsid w:val="00174A1C"/>
    <w:rsid w:val="0017513F"/>
    <w:rsid w:val="00175184"/>
    <w:rsid w:val="0017522E"/>
    <w:rsid w:val="00175253"/>
    <w:rsid w:val="00175406"/>
    <w:rsid w:val="00175691"/>
    <w:rsid w:val="001757ED"/>
    <w:rsid w:val="00175DCF"/>
    <w:rsid w:val="0017630C"/>
    <w:rsid w:val="00176968"/>
    <w:rsid w:val="001769A2"/>
    <w:rsid w:val="001769E5"/>
    <w:rsid w:val="001770C5"/>
    <w:rsid w:val="001771CE"/>
    <w:rsid w:val="0017749B"/>
    <w:rsid w:val="001777DC"/>
    <w:rsid w:val="00180024"/>
    <w:rsid w:val="0018071E"/>
    <w:rsid w:val="00180905"/>
    <w:rsid w:val="001809E5"/>
    <w:rsid w:val="001810C1"/>
    <w:rsid w:val="001815DF"/>
    <w:rsid w:val="00181FA1"/>
    <w:rsid w:val="00182142"/>
    <w:rsid w:val="001822CC"/>
    <w:rsid w:val="0018253E"/>
    <w:rsid w:val="00182A4E"/>
    <w:rsid w:val="00182B76"/>
    <w:rsid w:val="00182CDB"/>
    <w:rsid w:val="0018321C"/>
    <w:rsid w:val="00183492"/>
    <w:rsid w:val="001835D4"/>
    <w:rsid w:val="001838DA"/>
    <w:rsid w:val="00183A38"/>
    <w:rsid w:val="00183BE1"/>
    <w:rsid w:val="00183C9F"/>
    <w:rsid w:val="0018512D"/>
    <w:rsid w:val="001852DC"/>
    <w:rsid w:val="00185464"/>
    <w:rsid w:val="001854B9"/>
    <w:rsid w:val="0018552F"/>
    <w:rsid w:val="00185A34"/>
    <w:rsid w:val="0018610F"/>
    <w:rsid w:val="00186AEA"/>
    <w:rsid w:val="00186DC8"/>
    <w:rsid w:val="0018715B"/>
    <w:rsid w:val="00187256"/>
    <w:rsid w:val="00187343"/>
    <w:rsid w:val="00187597"/>
    <w:rsid w:val="00187744"/>
    <w:rsid w:val="00187A4E"/>
    <w:rsid w:val="00187B16"/>
    <w:rsid w:val="00187BF1"/>
    <w:rsid w:val="00187C62"/>
    <w:rsid w:val="00187E7B"/>
    <w:rsid w:val="00187FA2"/>
    <w:rsid w:val="00190150"/>
    <w:rsid w:val="0019053E"/>
    <w:rsid w:val="00190927"/>
    <w:rsid w:val="00190A32"/>
    <w:rsid w:val="00191379"/>
    <w:rsid w:val="00191493"/>
    <w:rsid w:val="00191952"/>
    <w:rsid w:val="00191AAC"/>
    <w:rsid w:val="00191EBD"/>
    <w:rsid w:val="001923E2"/>
    <w:rsid w:val="00192673"/>
    <w:rsid w:val="00192BEC"/>
    <w:rsid w:val="00192D06"/>
    <w:rsid w:val="001932D1"/>
    <w:rsid w:val="001933B7"/>
    <w:rsid w:val="001937D8"/>
    <w:rsid w:val="00193AEE"/>
    <w:rsid w:val="00193CAF"/>
    <w:rsid w:val="00193CDB"/>
    <w:rsid w:val="00193CDC"/>
    <w:rsid w:val="00193E12"/>
    <w:rsid w:val="0019464D"/>
    <w:rsid w:val="001946AF"/>
    <w:rsid w:val="001948E4"/>
    <w:rsid w:val="00194A99"/>
    <w:rsid w:val="00194E2D"/>
    <w:rsid w:val="00195EA6"/>
    <w:rsid w:val="00196300"/>
    <w:rsid w:val="0019642D"/>
    <w:rsid w:val="0019686E"/>
    <w:rsid w:val="00197488"/>
    <w:rsid w:val="001978F5"/>
    <w:rsid w:val="00197B85"/>
    <w:rsid w:val="00197C2D"/>
    <w:rsid w:val="00197DBC"/>
    <w:rsid w:val="00197FBE"/>
    <w:rsid w:val="001A0027"/>
    <w:rsid w:val="001A00B7"/>
    <w:rsid w:val="001A0D5F"/>
    <w:rsid w:val="001A0EA5"/>
    <w:rsid w:val="001A13B4"/>
    <w:rsid w:val="001A13DD"/>
    <w:rsid w:val="001A1904"/>
    <w:rsid w:val="001A1CAE"/>
    <w:rsid w:val="001A2398"/>
    <w:rsid w:val="001A266F"/>
    <w:rsid w:val="001A28AB"/>
    <w:rsid w:val="001A291B"/>
    <w:rsid w:val="001A2C34"/>
    <w:rsid w:val="001A2DBC"/>
    <w:rsid w:val="001A34C9"/>
    <w:rsid w:val="001A3659"/>
    <w:rsid w:val="001A3756"/>
    <w:rsid w:val="001A375E"/>
    <w:rsid w:val="001A37CB"/>
    <w:rsid w:val="001A392C"/>
    <w:rsid w:val="001A3ABC"/>
    <w:rsid w:val="001A3E0B"/>
    <w:rsid w:val="001A3E47"/>
    <w:rsid w:val="001A3FFD"/>
    <w:rsid w:val="001A4A24"/>
    <w:rsid w:val="001A4AB4"/>
    <w:rsid w:val="001A4F16"/>
    <w:rsid w:val="001A543E"/>
    <w:rsid w:val="001A56A8"/>
    <w:rsid w:val="001A5DCA"/>
    <w:rsid w:val="001A6091"/>
    <w:rsid w:val="001A6509"/>
    <w:rsid w:val="001A69D8"/>
    <w:rsid w:val="001A79EA"/>
    <w:rsid w:val="001A7A1C"/>
    <w:rsid w:val="001A7A80"/>
    <w:rsid w:val="001B00A0"/>
    <w:rsid w:val="001B0559"/>
    <w:rsid w:val="001B05C1"/>
    <w:rsid w:val="001B0649"/>
    <w:rsid w:val="001B068A"/>
    <w:rsid w:val="001B0D82"/>
    <w:rsid w:val="001B10F8"/>
    <w:rsid w:val="001B1B43"/>
    <w:rsid w:val="001B1BA7"/>
    <w:rsid w:val="001B2279"/>
    <w:rsid w:val="001B2785"/>
    <w:rsid w:val="001B2F9A"/>
    <w:rsid w:val="001B3086"/>
    <w:rsid w:val="001B317C"/>
    <w:rsid w:val="001B3540"/>
    <w:rsid w:val="001B37CD"/>
    <w:rsid w:val="001B3882"/>
    <w:rsid w:val="001B3B99"/>
    <w:rsid w:val="001B4023"/>
    <w:rsid w:val="001B452B"/>
    <w:rsid w:val="001B4AA0"/>
    <w:rsid w:val="001B4AF2"/>
    <w:rsid w:val="001B4E31"/>
    <w:rsid w:val="001B509E"/>
    <w:rsid w:val="001B5602"/>
    <w:rsid w:val="001B578C"/>
    <w:rsid w:val="001B5A9C"/>
    <w:rsid w:val="001B5CE0"/>
    <w:rsid w:val="001B5F2F"/>
    <w:rsid w:val="001B6115"/>
    <w:rsid w:val="001B636C"/>
    <w:rsid w:val="001B644A"/>
    <w:rsid w:val="001B68E1"/>
    <w:rsid w:val="001B6930"/>
    <w:rsid w:val="001B7075"/>
    <w:rsid w:val="001B719B"/>
    <w:rsid w:val="001B72C9"/>
    <w:rsid w:val="001B73B8"/>
    <w:rsid w:val="001B7D40"/>
    <w:rsid w:val="001B7D7A"/>
    <w:rsid w:val="001C0267"/>
    <w:rsid w:val="001C0298"/>
    <w:rsid w:val="001C0986"/>
    <w:rsid w:val="001C09C7"/>
    <w:rsid w:val="001C0F9E"/>
    <w:rsid w:val="001C1602"/>
    <w:rsid w:val="001C16F5"/>
    <w:rsid w:val="001C17BA"/>
    <w:rsid w:val="001C1D4A"/>
    <w:rsid w:val="001C1F71"/>
    <w:rsid w:val="001C2135"/>
    <w:rsid w:val="001C26F1"/>
    <w:rsid w:val="001C285B"/>
    <w:rsid w:val="001C2BF9"/>
    <w:rsid w:val="001C2D5E"/>
    <w:rsid w:val="001C309A"/>
    <w:rsid w:val="001C3260"/>
    <w:rsid w:val="001C336D"/>
    <w:rsid w:val="001C3904"/>
    <w:rsid w:val="001C3989"/>
    <w:rsid w:val="001C3F40"/>
    <w:rsid w:val="001C4042"/>
    <w:rsid w:val="001C43E4"/>
    <w:rsid w:val="001C44DB"/>
    <w:rsid w:val="001C45A4"/>
    <w:rsid w:val="001C45FD"/>
    <w:rsid w:val="001C489F"/>
    <w:rsid w:val="001C4C58"/>
    <w:rsid w:val="001C4DA6"/>
    <w:rsid w:val="001C4F91"/>
    <w:rsid w:val="001C50AC"/>
    <w:rsid w:val="001C563E"/>
    <w:rsid w:val="001C56B0"/>
    <w:rsid w:val="001C56CD"/>
    <w:rsid w:val="001C5D64"/>
    <w:rsid w:val="001C5E86"/>
    <w:rsid w:val="001C5F73"/>
    <w:rsid w:val="001C5F7D"/>
    <w:rsid w:val="001C6319"/>
    <w:rsid w:val="001C6604"/>
    <w:rsid w:val="001C6B66"/>
    <w:rsid w:val="001C75EB"/>
    <w:rsid w:val="001C76D7"/>
    <w:rsid w:val="001C7839"/>
    <w:rsid w:val="001C78B7"/>
    <w:rsid w:val="001C7D0B"/>
    <w:rsid w:val="001D0031"/>
    <w:rsid w:val="001D08C6"/>
    <w:rsid w:val="001D124E"/>
    <w:rsid w:val="001D1706"/>
    <w:rsid w:val="001D18F9"/>
    <w:rsid w:val="001D1A8B"/>
    <w:rsid w:val="001D2BBE"/>
    <w:rsid w:val="001D2CF6"/>
    <w:rsid w:val="001D2FF6"/>
    <w:rsid w:val="001D310D"/>
    <w:rsid w:val="001D32F6"/>
    <w:rsid w:val="001D3342"/>
    <w:rsid w:val="001D3AB1"/>
    <w:rsid w:val="001D4234"/>
    <w:rsid w:val="001D4739"/>
    <w:rsid w:val="001D4745"/>
    <w:rsid w:val="001D4C09"/>
    <w:rsid w:val="001D4EFF"/>
    <w:rsid w:val="001D52C7"/>
    <w:rsid w:val="001D544A"/>
    <w:rsid w:val="001D5769"/>
    <w:rsid w:val="001D6022"/>
    <w:rsid w:val="001D62D8"/>
    <w:rsid w:val="001D639B"/>
    <w:rsid w:val="001D63B7"/>
    <w:rsid w:val="001D6442"/>
    <w:rsid w:val="001D6522"/>
    <w:rsid w:val="001D69F1"/>
    <w:rsid w:val="001D6B89"/>
    <w:rsid w:val="001D75ED"/>
    <w:rsid w:val="001D777B"/>
    <w:rsid w:val="001D78B6"/>
    <w:rsid w:val="001D7AA6"/>
    <w:rsid w:val="001D7E63"/>
    <w:rsid w:val="001E0573"/>
    <w:rsid w:val="001E0A0E"/>
    <w:rsid w:val="001E1446"/>
    <w:rsid w:val="001E1867"/>
    <w:rsid w:val="001E2069"/>
    <w:rsid w:val="001E209F"/>
    <w:rsid w:val="001E2133"/>
    <w:rsid w:val="001E214B"/>
    <w:rsid w:val="001E285F"/>
    <w:rsid w:val="001E2966"/>
    <w:rsid w:val="001E2C12"/>
    <w:rsid w:val="001E2E52"/>
    <w:rsid w:val="001E2E81"/>
    <w:rsid w:val="001E2FE9"/>
    <w:rsid w:val="001E314C"/>
    <w:rsid w:val="001E3571"/>
    <w:rsid w:val="001E378F"/>
    <w:rsid w:val="001E3BF1"/>
    <w:rsid w:val="001E3ED3"/>
    <w:rsid w:val="001E40E7"/>
    <w:rsid w:val="001E41DF"/>
    <w:rsid w:val="001E440D"/>
    <w:rsid w:val="001E4878"/>
    <w:rsid w:val="001E52DB"/>
    <w:rsid w:val="001E5425"/>
    <w:rsid w:val="001E598A"/>
    <w:rsid w:val="001E5DB3"/>
    <w:rsid w:val="001E5DDB"/>
    <w:rsid w:val="001E5F4D"/>
    <w:rsid w:val="001E6090"/>
    <w:rsid w:val="001E621C"/>
    <w:rsid w:val="001E6E62"/>
    <w:rsid w:val="001E7110"/>
    <w:rsid w:val="001E7521"/>
    <w:rsid w:val="001F01BF"/>
    <w:rsid w:val="001F085D"/>
    <w:rsid w:val="001F1082"/>
    <w:rsid w:val="001F187C"/>
    <w:rsid w:val="001F1EEB"/>
    <w:rsid w:val="001F2308"/>
    <w:rsid w:val="001F2BE3"/>
    <w:rsid w:val="001F2D5E"/>
    <w:rsid w:val="001F2ECE"/>
    <w:rsid w:val="001F2F85"/>
    <w:rsid w:val="001F2FE2"/>
    <w:rsid w:val="001F3137"/>
    <w:rsid w:val="001F3308"/>
    <w:rsid w:val="001F33B5"/>
    <w:rsid w:val="001F3AE3"/>
    <w:rsid w:val="001F3ECE"/>
    <w:rsid w:val="001F40FF"/>
    <w:rsid w:val="001F44FE"/>
    <w:rsid w:val="001F4D02"/>
    <w:rsid w:val="001F4E7B"/>
    <w:rsid w:val="001F53FA"/>
    <w:rsid w:val="001F550A"/>
    <w:rsid w:val="001F567A"/>
    <w:rsid w:val="001F5D38"/>
    <w:rsid w:val="001F5D4F"/>
    <w:rsid w:val="001F5FF6"/>
    <w:rsid w:val="001F5FFC"/>
    <w:rsid w:val="001F605F"/>
    <w:rsid w:val="001F69AB"/>
    <w:rsid w:val="001F6CBB"/>
    <w:rsid w:val="001F75BB"/>
    <w:rsid w:val="001F790C"/>
    <w:rsid w:val="001F7B37"/>
    <w:rsid w:val="00200024"/>
    <w:rsid w:val="002003DF"/>
    <w:rsid w:val="002004B5"/>
    <w:rsid w:val="002004C3"/>
    <w:rsid w:val="00200689"/>
    <w:rsid w:val="0020089E"/>
    <w:rsid w:val="002008E3"/>
    <w:rsid w:val="00200982"/>
    <w:rsid w:val="00201722"/>
    <w:rsid w:val="00201A79"/>
    <w:rsid w:val="00201D16"/>
    <w:rsid w:val="00201D48"/>
    <w:rsid w:val="00201F67"/>
    <w:rsid w:val="00202115"/>
    <w:rsid w:val="00202B9A"/>
    <w:rsid w:val="00202D04"/>
    <w:rsid w:val="0020319B"/>
    <w:rsid w:val="002033C8"/>
    <w:rsid w:val="002036D6"/>
    <w:rsid w:val="00203804"/>
    <w:rsid w:val="002039EB"/>
    <w:rsid w:val="00203BF7"/>
    <w:rsid w:val="002041C0"/>
    <w:rsid w:val="002043B2"/>
    <w:rsid w:val="002044BC"/>
    <w:rsid w:val="002045AE"/>
    <w:rsid w:val="00205430"/>
    <w:rsid w:val="002055B2"/>
    <w:rsid w:val="00205CEB"/>
    <w:rsid w:val="002061D4"/>
    <w:rsid w:val="002062BC"/>
    <w:rsid w:val="00206C79"/>
    <w:rsid w:val="00206E53"/>
    <w:rsid w:val="00207135"/>
    <w:rsid w:val="0020737D"/>
    <w:rsid w:val="00207382"/>
    <w:rsid w:val="0020746F"/>
    <w:rsid w:val="00207566"/>
    <w:rsid w:val="002076AC"/>
    <w:rsid w:val="00207920"/>
    <w:rsid w:val="00207E2C"/>
    <w:rsid w:val="00207E34"/>
    <w:rsid w:val="00210328"/>
    <w:rsid w:val="0021034C"/>
    <w:rsid w:val="002107DE"/>
    <w:rsid w:val="002108DF"/>
    <w:rsid w:val="00210C55"/>
    <w:rsid w:val="00210ED3"/>
    <w:rsid w:val="00210F39"/>
    <w:rsid w:val="002110B6"/>
    <w:rsid w:val="00211646"/>
    <w:rsid w:val="002116FE"/>
    <w:rsid w:val="002121AC"/>
    <w:rsid w:val="00212997"/>
    <w:rsid w:val="00212DC4"/>
    <w:rsid w:val="0021322A"/>
    <w:rsid w:val="002134FB"/>
    <w:rsid w:val="002137D1"/>
    <w:rsid w:val="00213E42"/>
    <w:rsid w:val="002141C1"/>
    <w:rsid w:val="00214339"/>
    <w:rsid w:val="002150C6"/>
    <w:rsid w:val="0021662E"/>
    <w:rsid w:val="00216BB2"/>
    <w:rsid w:val="00216BEC"/>
    <w:rsid w:val="0021712E"/>
    <w:rsid w:val="002172BD"/>
    <w:rsid w:val="00217AD9"/>
    <w:rsid w:val="00217EE5"/>
    <w:rsid w:val="00217FDB"/>
    <w:rsid w:val="00220004"/>
    <w:rsid w:val="00220403"/>
    <w:rsid w:val="00220D27"/>
    <w:rsid w:val="00221363"/>
    <w:rsid w:val="002215F7"/>
    <w:rsid w:val="00221940"/>
    <w:rsid w:val="00221A32"/>
    <w:rsid w:val="00221B02"/>
    <w:rsid w:val="00222308"/>
    <w:rsid w:val="00222B4F"/>
    <w:rsid w:val="00222CAB"/>
    <w:rsid w:val="00222E52"/>
    <w:rsid w:val="00222E56"/>
    <w:rsid w:val="002231AF"/>
    <w:rsid w:val="002233AA"/>
    <w:rsid w:val="002236A2"/>
    <w:rsid w:val="00223A95"/>
    <w:rsid w:val="00224406"/>
    <w:rsid w:val="00224C78"/>
    <w:rsid w:val="00224F04"/>
    <w:rsid w:val="002250D0"/>
    <w:rsid w:val="00225266"/>
    <w:rsid w:val="0022562C"/>
    <w:rsid w:val="002256A8"/>
    <w:rsid w:val="00225D3D"/>
    <w:rsid w:val="00226E97"/>
    <w:rsid w:val="002300FF"/>
    <w:rsid w:val="002302CC"/>
    <w:rsid w:val="002305BB"/>
    <w:rsid w:val="00230989"/>
    <w:rsid w:val="00231013"/>
    <w:rsid w:val="002317E2"/>
    <w:rsid w:val="002324AF"/>
    <w:rsid w:val="00233286"/>
    <w:rsid w:val="002337EC"/>
    <w:rsid w:val="00233E35"/>
    <w:rsid w:val="0023450B"/>
    <w:rsid w:val="00234A1B"/>
    <w:rsid w:val="00234DD5"/>
    <w:rsid w:val="00235310"/>
    <w:rsid w:val="002356FB"/>
    <w:rsid w:val="00235725"/>
    <w:rsid w:val="00235F0D"/>
    <w:rsid w:val="00235F1E"/>
    <w:rsid w:val="00235FDA"/>
    <w:rsid w:val="00236260"/>
    <w:rsid w:val="00236304"/>
    <w:rsid w:val="00236626"/>
    <w:rsid w:val="00236629"/>
    <w:rsid w:val="002367D0"/>
    <w:rsid w:val="0023698E"/>
    <w:rsid w:val="00236A67"/>
    <w:rsid w:val="00236E3F"/>
    <w:rsid w:val="002372F9"/>
    <w:rsid w:val="002375F4"/>
    <w:rsid w:val="00237DDC"/>
    <w:rsid w:val="00237E9B"/>
    <w:rsid w:val="002400F4"/>
    <w:rsid w:val="00240412"/>
    <w:rsid w:val="00240619"/>
    <w:rsid w:val="00240A4B"/>
    <w:rsid w:val="00240A95"/>
    <w:rsid w:val="00240B2C"/>
    <w:rsid w:val="00240CB2"/>
    <w:rsid w:val="00240DDC"/>
    <w:rsid w:val="0024121C"/>
    <w:rsid w:val="002415EA"/>
    <w:rsid w:val="002417AA"/>
    <w:rsid w:val="00241907"/>
    <w:rsid w:val="00241B70"/>
    <w:rsid w:val="00242837"/>
    <w:rsid w:val="00242B8F"/>
    <w:rsid w:val="00243295"/>
    <w:rsid w:val="0024391C"/>
    <w:rsid w:val="002442BF"/>
    <w:rsid w:val="00244A20"/>
    <w:rsid w:val="00244E32"/>
    <w:rsid w:val="00244EF5"/>
    <w:rsid w:val="00245176"/>
    <w:rsid w:val="0024554C"/>
    <w:rsid w:val="00245AF0"/>
    <w:rsid w:val="00246CDB"/>
    <w:rsid w:val="00246F8F"/>
    <w:rsid w:val="0024717B"/>
    <w:rsid w:val="00247323"/>
    <w:rsid w:val="0024787D"/>
    <w:rsid w:val="00247B6B"/>
    <w:rsid w:val="00247F2F"/>
    <w:rsid w:val="002500A7"/>
    <w:rsid w:val="002501DB"/>
    <w:rsid w:val="0025022A"/>
    <w:rsid w:val="002502CD"/>
    <w:rsid w:val="0025055F"/>
    <w:rsid w:val="00250738"/>
    <w:rsid w:val="002507EF"/>
    <w:rsid w:val="00250D63"/>
    <w:rsid w:val="00250E61"/>
    <w:rsid w:val="0025117E"/>
    <w:rsid w:val="00251509"/>
    <w:rsid w:val="002516C8"/>
    <w:rsid w:val="002518C3"/>
    <w:rsid w:val="002519EF"/>
    <w:rsid w:val="00251B01"/>
    <w:rsid w:val="00251D20"/>
    <w:rsid w:val="00252615"/>
    <w:rsid w:val="00252891"/>
    <w:rsid w:val="00252909"/>
    <w:rsid w:val="002529BC"/>
    <w:rsid w:val="00252AD7"/>
    <w:rsid w:val="00252C43"/>
    <w:rsid w:val="00252D7E"/>
    <w:rsid w:val="002531D3"/>
    <w:rsid w:val="00253250"/>
    <w:rsid w:val="0025340A"/>
    <w:rsid w:val="002537A5"/>
    <w:rsid w:val="00253857"/>
    <w:rsid w:val="00253D25"/>
    <w:rsid w:val="00254190"/>
    <w:rsid w:val="002546E8"/>
    <w:rsid w:val="00254B3D"/>
    <w:rsid w:val="00255069"/>
    <w:rsid w:val="00255303"/>
    <w:rsid w:val="00255382"/>
    <w:rsid w:val="002563BC"/>
    <w:rsid w:val="002565CA"/>
    <w:rsid w:val="00256EA6"/>
    <w:rsid w:val="002570B3"/>
    <w:rsid w:val="0025726D"/>
    <w:rsid w:val="0025761A"/>
    <w:rsid w:val="0025761C"/>
    <w:rsid w:val="00257A5B"/>
    <w:rsid w:val="00257EBE"/>
    <w:rsid w:val="00260057"/>
    <w:rsid w:val="0026015B"/>
    <w:rsid w:val="00260AE6"/>
    <w:rsid w:val="00260B2F"/>
    <w:rsid w:val="00261290"/>
    <w:rsid w:val="002615E9"/>
    <w:rsid w:val="0026174D"/>
    <w:rsid w:val="0026196B"/>
    <w:rsid w:val="00261C4C"/>
    <w:rsid w:val="00261DC6"/>
    <w:rsid w:val="00261F35"/>
    <w:rsid w:val="002624EC"/>
    <w:rsid w:val="00262648"/>
    <w:rsid w:val="00262AC3"/>
    <w:rsid w:val="00262CDD"/>
    <w:rsid w:val="00262E24"/>
    <w:rsid w:val="002632BB"/>
    <w:rsid w:val="00264156"/>
    <w:rsid w:val="0026418E"/>
    <w:rsid w:val="002645A7"/>
    <w:rsid w:val="002645E6"/>
    <w:rsid w:val="0026465B"/>
    <w:rsid w:val="00264888"/>
    <w:rsid w:val="00264EB2"/>
    <w:rsid w:val="00265855"/>
    <w:rsid w:val="002659D4"/>
    <w:rsid w:val="00265F57"/>
    <w:rsid w:val="00265F6D"/>
    <w:rsid w:val="00265F8C"/>
    <w:rsid w:val="00266B46"/>
    <w:rsid w:val="0026726F"/>
    <w:rsid w:val="002672FE"/>
    <w:rsid w:val="00267457"/>
    <w:rsid w:val="002677EA"/>
    <w:rsid w:val="00267DF3"/>
    <w:rsid w:val="00270041"/>
    <w:rsid w:val="00270055"/>
    <w:rsid w:val="002704D6"/>
    <w:rsid w:val="002704F0"/>
    <w:rsid w:val="00270B70"/>
    <w:rsid w:val="00271024"/>
    <w:rsid w:val="0027107E"/>
    <w:rsid w:val="002713CF"/>
    <w:rsid w:val="002714E8"/>
    <w:rsid w:val="0027152C"/>
    <w:rsid w:val="00271647"/>
    <w:rsid w:val="002716B5"/>
    <w:rsid w:val="0027190F"/>
    <w:rsid w:val="00271B66"/>
    <w:rsid w:val="00271C06"/>
    <w:rsid w:val="00271CA5"/>
    <w:rsid w:val="00271D18"/>
    <w:rsid w:val="002721CC"/>
    <w:rsid w:val="00272381"/>
    <w:rsid w:val="002725A9"/>
    <w:rsid w:val="002729A7"/>
    <w:rsid w:val="00273141"/>
    <w:rsid w:val="002732AE"/>
    <w:rsid w:val="0027386F"/>
    <w:rsid w:val="002739B6"/>
    <w:rsid w:val="00273BB3"/>
    <w:rsid w:val="00273BC5"/>
    <w:rsid w:val="0027409F"/>
    <w:rsid w:val="002747C5"/>
    <w:rsid w:val="0027483C"/>
    <w:rsid w:val="00274B67"/>
    <w:rsid w:val="002754A5"/>
    <w:rsid w:val="00275823"/>
    <w:rsid w:val="00275CE6"/>
    <w:rsid w:val="00275D98"/>
    <w:rsid w:val="00276389"/>
    <w:rsid w:val="0027646A"/>
    <w:rsid w:val="0027656B"/>
    <w:rsid w:val="00276848"/>
    <w:rsid w:val="00276BB6"/>
    <w:rsid w:val="002776FA"/>
    <w:rsid w:val="00277891"/>
    <w:rsid w:val="00277F90"/>
    <w:rsid w:val="00280149"/>
    <w:rsid w:val="00280284"/>
    <w:rsid w:val="00280395"/>
    <w:rsid w:val="00280442"/>
    <w:rsid w:val="002809AB"/>
    <w:rsid w:val="00280A98"/>
    <w:rsid w:val="00280F18"/>
    <w:rsid w:val="0028100B"/>
    <w:rsid w:val="0028123D"/>
    <w:rsid w:val="00281481"/>
    <w:rsid w:val="00281617"/>
    <w:rsid w:val="002819A3"/>
    <w:rsid w:val="002819B5"/>
    <w:rsid w:val="00281D8B"/>
    <w:rsid w:val="00281E8E"/>
    <w:rsid w:val="00282003"/>
    <w:rsid w:val="00282154"/>
    <w:rsid w:val="002821FC"/>
    <w:rsid w:val="00282318"/>
    <w:rsid w:val="00282A55"/>
    <w:rsid w:val="00282C44"/>
    <w:rsid w:val="00282E38"/>
    <w:rsid w:val="002830DD"/>
    <w:rsid w:val="00283295"/>
    <w:rsid w:val="00283EC9"/>
    <w:rsid w:val="00283FB7"/>
    <w:rsid w:val="0028434B"/>
    <w:rsid w:val="002845B9"/>
    <w:rsid w:val="00284958"/>
    <w:rsid w:val="00285295"/>
    <w:rsid w:val="0028584B"/>
    <w:rsid w:val="00285DB0"/>
    <w:rsid w:val="00285FE2"/>
    <w:rsid w:val="00285FF2"/>
    <w:rsid w:val="0028613D"/>
    <w:rsid w:val="0028624E"/>
    <w:rsid w:val="00286BFF"/>
    <w:rsid w:val="00287240"/>
    <w:rsid w:val="00287483"/>
    <w:rsid w:val="002874BC"/>
    <w:rsid w:val="0028799A"/>
    <w:rsid w:val="00287A7C"/>
    <w:rsid w:val="00287AB0"/>
    <w:rsid w:val="00290169"/>
    <w:rsid w:val="00290172"/>
    <w:rsid w:val="002909CD"/>
    <w:rsid w:val="00290A32"/>
    <w:rsid w:val="00290A7B"/>
    <w:rsid w:val="00290C92"/>
    <w:rsid w:val="002919B5"/>
    <w:rsid w:val="00291CC8"/>
    <w:rsid w:val="00291DDE"/>
    <w:rsid w:val="00291F1F"/>
    <w:rsid w:val="00291F83"/>
    <w:rsid w:val="00292F3B"/>
    <w:rsid w:val="00293064"/>
    <w:rsid w:val="00293123"/>
    <w:rsid w:val="00293824"/>
    <w:rsid w:val="0029396D"/>
    <w:rsid w:val="00293EA6"/>
    <w:rsid w:val="0029424E"/>
    <w:rsid w:val="002947CB"/>
    <w:rsid w:val="00294D32"/>
    <w:rsid w:val="00294F6D"/>
    <w:rsid w:val="00295870"/>
    <w:rsid w:val="002958A2"/>
    <w:rsid w:val="00295F63"/>
    <w:rsid w:val="0029645E"/>
    <w:rsid w:val="002964B2"/>
    <w:rsid w:val="002964E0"/>
    <w:rsid w:val="0029682E"/>
    <w:rsid w:val="00296F4F"/>
    <w:rsid w:val="00297047"/>
    <w:rsid w:val="00297240"/>
    <w:rsid w:val="002973D6"/>
    <w:rsid w:val="00297B6A"/>
    <w:rsid w:val="00297B7B"/>
    <w:rsid w:val="00297C93"/>
    <w:rsid w:val="00297CF1"/>
    <w:rsid w:val="002A08B0"/>
    <w:rsid w:val="002A09C2"/>
    <w:rsid w:val="002A0D4A"/>
    <w:rsid w:val="002A11B7"/>
    <w:rsid w:val="002A1637"/>
    <w:rsid w:val="002A17D1"/>
    <w:rsid w:val="002A21B1"/>
    <w:rsid w:val="002A21EE"/>
    <w:rsid w:val="002A27A2"/>
    <w:rsid w:val="002A2921"/>
    <w:rsid w:val="002A2A5D"/>
    <w:rsid w:val="002A2E24"/>
    <w:rsid w:val="002A365A"/>
    <w:rsid w:val="002A39EB"/>
    <w:rsid w:val="002A3F61"/>
    <w:rsid w:val="002A4127"/>
    <w:rsid w:val="002A4254"/>
    <w:rsid w:val="002A50F8"/>
    <w:rsid w:val="002A5751"/>
    <w:rsid w:val="002A59BE"/>
    <w:rsid w:val="002A6049"/>
    <w:rsid w:val="002A64AB"/>
    <w:rsid w:val="002A6A10"/>
    <w:rsid w:val="002A6AD1"/>
    <w:rsid w:val="002A6C6C"/>
    <w:rsid w:val="002A7134"/>
    <w:rsid w:val="002A71CA"/>
    <w:rsid w:val="002A7313"/>
    <w:rsid w:val="002A74A2"/>
    <w:rsid w:val="002A74D9"/>
    <w:rsid w:val="002A7926"/>
    <w:rsid w:val="002A7D3E"/>
    <w:rsid w:val="002B031A"/>
    <w:rsid w:val="002B06FB"/>
    <w:rsid w:val="002B08B5"/>
    <w:rsid w:val="002B0B62"/>
    <w:rsid w:val="002B138E"/>
    <w:rsid w:val="002B15C3"/>
    <w:rsid w:val="002B177A"/>
    <w:rsid w:val="002B184E"/>
    <w:rsid w:val="002B1AF9"/>
    <w:rsid w:val="002B1E1D"/>
    <w:rsid w:val="002B1ECE"/>
    <w:rsid w:val="002B1F8B"/>
    <w:rsid w:val="002B222D"/>
    <w:rsid w:val="002B2328"/>
    <w:rsid w:val="002B2432"/>
    <w:rsid w:val="002B28C9"/>
    <w:rsid w:val="002B2A14"/>
    <w:rsid w:val="002B2D1D"/>
    <w:rsid w:val="002B2E6A"/>
    <w:rsid w:val="002B2EC0"/>
    <w:rsid w:val="002B30EC"/>
    <w:rsid w:val="002B31D2"/>
    <w:rsid w:val="002B34F9"/>
    <w:rsid w:val="002B36DE"/>
    <w:rsid w:val="002B37FC"/>
    <w:rsid w:val="002B3901"/>
    <w:rsid w:val="002B3EA1"/>
    <w:rsid w:val="002B4102"/>
    <w:rsid w:val="002B442E"/>
    <w:rsid w:val="002B4805"/>
    <w:rsid w:val="002B4D33"/>
    <w:rsid w:val="002B4F83"/>
    <w:rsid w:val="002B5338"/>
    <w:rsid w:val="002B5C2B"/>
    <w:rsid w:val="002B5D3E"/>
    <w:rsid w:val="002B5F85"/>
    <w:rsid w:val="002B5FAA"/>
    <w:rsid w:val="002B5FB7"/>
    <w:rsid w:val="002B61EE"/>
    <w:rsid w:val="002B68C4"/>
    <w:rsid w:val="002B6970"/>
    <w:rsid w:val="002B6B39"/>
    <w:rsid w:val="002B6F88"/>
    <w:rsid w:val="002B7074"/>
    <w:rsid w:val="002B7377"/>
    <w:rsid w:val="002B7A28"/>
    <w:rsid w:val="002B7EE6"/>
    <w:rsid w:val="002C056E"/>
    <w:rsid w:val="002C0703"/>
    <w:rsid w:val="002C084F"/>
    <w:rsid w:val="002C0C83"/>
    <w:rsid w:val="002C1005"/>
    <w:rsid w:val="002C12E2"/>
    <w:rsid w:val="002C1306"/>
    <w:rsid w:val="002C130B"/>
    <w:rsid w:val="002C135D"/>
    <w:rsid w:val="002C161D"/>
    <w:rsid w:val="002C2238"/>
    <w:rsid w:val="002C23DC"/>
    <w:rsid w:val="002C245D"/>
    <w:rsid w:val="002C259A"/>
    <w:rsid w:val="002C25CA"/>
    <w:rsid w:val="002C267D"/>
    <w:rsid w:val="002C3057"/>
    <w:rsid w:val="002C305F"/>
    <w:rsid w:val="002C3322"/>
    <w:rsid w:val="002C3508"/>
    <w:rsid w:val="002C3B85"/>
    <w:rsid w:val="002C432D"/>
    <w:rsid w:val="002C448B"/>
    <w:rsid w:val="002C459E"/>
    <w:rsid w:val="002C536D"/>
    <w:rsid w:val="002C548C"/>
    <w:rsid w:val="002C555F"/>
    <w:rsid w:val="002C58BF"/>
    <w:rsid w:val="002C5D21"/>
    <w:rsid w:val="002C5D9C"/>
    <w:rsid w:val="002C5DC6"/>
    <w:rsid w:val="002C6007"/>
    <w:rsid w:val="002C69AD"/>
    <w:rsid w:val="002C6DA9"/>
    <w:rsid w:val="002C7171"/>
    <w:rsid w:val="002C727D"/>
    <w:rsid w:val="002C72D9"/>
    <w:rsid w:val="002C7C27"/>
    <w:rsid w:val="002D024E"/>
    <w:rsid w:val="002D09E5"/>
    <w:rsid w:val="002D1BB6"/>
    <w:rsid w:val="002D211C"/>
    <w:rsid w:val="002D21E2"/>
    <w:rsid w:val="002D2666"/>
    <w:rsid w:val="002D3409"/>
    <w:rsid w:val="002D3C3B"/>
    <w:rsid w:val="002D4044"/>
    <w:rsid w:val="002D4381"/>
    <w:rsid w:val="002D4424"/>
    <w:rsid w:val="002D45B4"/>
    <w:rsid w:val="002D45E8"/>
    <w:rsid w:val="002D45FD"/>
    <w:rsid w:val="002D4833"/>
    <w:rsid w:val="002D496F"/>
    <w:rsid w:val="002D56F9"/>
    <w:rsid w:val="002D5A33"/>
    <w:rsid w:val="002D5D50"/>
    <w:rsid w:val="002D5D60"/>
    <w:rsid w:val="002D5E1E"/>
    <w:rsid w:val="002D5F96"/>
    <w:rsid w:val="002D66F7"/>
    <w:rsid w:val="002D69C4"/>
    <w:rsid w:val="002D6BB1"/>
    <w:rsid w:val="002D6BC2"/>
    <w:rsid w:val="002D706C"/>
    <w:rsid w:val="002D720E"/>
    <w:rsid w:val="002D76ED"/>
    <w:rsid w:val="002D7790"/>
    <w:rsid w:val="002D779F"/>
    <w:rsid w:val="002D7B15"/>
    <w:rsid w:val="002D7D90"/>
    <w:rsid w:val="002E09C0"/>
    <w:rsid w:val="002E09EB"/>
    <w:rsid w:val="002E0C9F"/>
    <w:rsid w:val="002E0D25"/>
    <w:rsid w:val="002E0DC2"/>
    <w:rsid w:val="002E10E6"/>
    <w:rsid w:val="002E1C15"/>
    <w:rsid w:val="002E1E9E"/>
    <w:rsid w:val="002E1EEF"/>
    <w:rsid w:val="002E1F52"/>
    <w:rsid w:val="002E201C"/>
    <w:rsid w:val="002E2623"/>
    <w:rsid w:val="002E2695"/>
    <w:rsid w:val="002E2D12"/>
    <w:rsid w:val="002E305E"/>
    <w:rsid w:val="002E39A6"/>
    <w:rsid w:val="002E3EC8"/>
    <w:rsid w:val="002E4B6C"/>
    <w:rsid w:val="002E4CF8"/>
    <w:rsid w:val="002E4F9F"/>
    <w:rsid w:val="002E535F"/>
    <w:rsid w:val="002E58F8"/>
    <w:rsid w:val="002E6396"/>
    <w:rsid w:val="002E6846"/>
    <w:rsid w:val="002E686B"/>
    <w:rsid w:val="002E6899"/>
    <w:rsid w:val="002E6F17"/>
    <w:rsid w:val="002E7EB6"/>
    <w:rsid w:val="002E7EFA"/>
    <w:rsid w:val="002F0581"/>
    <w:rsid w:val="002F06C1"/>
    <w:rsid w:val="002F0BAF"/>
    <w:rsid w:val="002F142B"/>
    <w:rsid w:val="002F146F"/>
    <w:rsid w:val="002F20BA"/>
    <w:rsid w:val="002F2A90"/>
    <w:rsid w:val="002F31CA"/>
    <w:rsid w:val="002F322B"/>
    <w:rsid w:val="002F3235"/>
    <w:rsid w:val="002F3353"/>
    <w:rsid w:val="002F35EF"/>
    <w:rsid w:val="002F3728"/>
    <w:rsid w:val="002F383C"/>
    <w:rsid w:val="002F4045"/>
    <w:rsid w:val="002F4102"/>
    <w:rsid w:val="002F4593"/>
    <w:rsid w:val="002F4B75"/>
    <w:rsid w:val="002F4C72"/>
    <w:rsid w:val="002F4C91"/>
    <w:rsid w:val="002F4E7F"/>
    <w:rsid w:val="002F4F27"/>
    <w:rsid w:val="002F50B1"/>
    <w:rsid w:val="002F571C"/>
    <w:rsid w:val="002F5C46"/>
    <w:rsid w:val="002F6254"/>
    <w:rsid w:val="002F68EA"/>
    <w:rsid w:val="002F6A60"/>
    <w:rsid w:val="002F6ADE"/>
    <w:rsid w:val="002F70D4"/>
    <w:rsid w:val="002F71AD"/>
    <w:rsid w:val="002F72F5"/>
    <w:rsid w:val="002F7B23"/>
    <w:rsid w:val="002F7F7B"/>
    <w:rsid w:val="00300FA3"/>
    <w:rsid w:val="0030123F"/>
    <w:rsid w:val="003013CB"/>
    <w:rsid w:val="003013DF"/>
    <w:rsid w:val="003018AC"/>
    <w:rsid w:val="00301B21"/>
    <w:rsid w:val="00301EB3"/>
    <w:rsid w:val="003023B2"/>
    <w:rsid w:val="0030288D"/>
    <w:rsid w:val="00302DD4"/>
    <w:rsid w:val="003035B6"/>
    <w:rsid w:val="003036B7"/>
    <w:rsid w:val="00303897"/>
    <w:rsid w:val="00303C3B"/>
    <w:rsid w:val="003041D1"/>
    <w:rsid w:val="00304200"/>
    <w:rsid w:val="003042E4"/>
    <w:rsid w:val="00304474"/>
    <w:rsid w:val="003048CD"/>
    <w:rsid w:val="00304DAE"/>
    <w:rsid w:val="00304E52"/>
    <w:rsid w:val="003050E4"/>
    <w:rsid w:val="003051FA"/>
    <w:rsid w:val="00305897"/>
    <w:rsid w:val="00305ABC"/>
    <w:rsid w:val="00305BAB"/>
    <w:rsid w:val="00305C8C"/>
    <w:rsid w:val="00306004"/>
    <w:rsid w:val="003063D9"/>
    <w:rsid w:val="00306884"/>
    <w:rsid w:val="00306A7A"/>
    <w:rsid w:val="00306D9A"/>
    <w:rsid w:val="00306F24"/>
    <w:rsid w:val="0030732C"/>
    <w:rsid w:val="003073C0"/>
    <w:rsid w:val="0030758B"/>
    <w:rsid w:val="00307C9A"/>
    <w:rsid w:val="00310500"/>
    <w:rsid w:val="00310624"/>
    <w:rsid w:val="0031091E"/>
    <w:rsid w:val="00310C95"/>
    <w:rsid w:val="00310D2C"/>
    <w:rsid w:val="00310F5A"/>
    <w:rsid w:val="00310F8B"/>
    <w:rsid w:val="0031114D"/>
    <w:rsid w:val="00311508"/>
    <w:rsid w:val="00311B3D"/>
    <w:rsid w:val="00311F84"/>
    <w:rsid w:val="003120CB"/>
    <w:rsid w:val="00312440"/>
    <w:rsid w:val="0031299D"/>
    <w:rsid w:val="00312B6F"/>
    <w:rsid w:val="00312E0F"/>
    <w:rsid w:val="0031323B"/>
    <w:rsid w:val="00313732"/>
    <w:rsid w:val="0031379D"/>
    <w:rsid w:val="00313933"/>
    <w:rsid w:val="00313AB2"/>
    <w:rsid w:val="00313B0E"/>
    <w:rsid w:val="00313FD5"/>
    <w:rsid w:val="00314235"/>
    <w:rsid w:val="003142F7"/>
    <w:rsid w:val="00314F1E"/>
    <w:rsid w:val="00315232"/>
    <w:rsid w:val="003159DF"/>
    <w:rsid w:val="003160DA"/>
    <w:rsid w:val="0031635F"/>
    <w:rsid w:val="00316711"/>
    <w:rsid w:val="00316839"/>
    <w:rsid w:val="00316A1B"/>
    <w:rsid w:val="00317481"/>
    <w:rsid w:val="00317A03"/>
    <w:rsid w:val="00317BB5"/>
    <w:rsid w:val="00317BDE"/>
    <w:rsid w:val="00320062"/>
    <w:rsid w:val="00320ACA"/>
    <w:rsid w:val="00320B3F"/>
    <w:rsid w:val="00320B7A"/>
    <w:rsid w:val="00320D9F"/>
    <w:rsid w:val="003211C0"/>
    <w:rsid w:val="003211DB"/>
    <w:rsid w:val="00321339"/>
    <w:rsid w:val="003214D0"/>
    <w:rsid w:val="003214E7"/>
    <w:rsid w:val="003215C4"/>
    <w:rsid w:val="00321641"/>
    <w:rsid w:val="003219D4"/>
    <w:rsid w:val="00321D49"/>
    <w:rsid w:val="00322356"/>
    <w:rsid w:val="0032266E"/>
    <w:rsid w:val="003226D6"/>
    <w:rsid w:val="003226E6"/>
    <w:rsid w:val="00322843"/>
    <w:rsid w:val="00322938"/>
    <w:rsid w:val="003229A3"/>
    <w:rsid w:val="00322FE7"/>
    <w:rsid w:val="003239A3"/>
    <w:rsid w:val="00324693"/>
    <w:rsid w:val="00324820"/>
    <w:rsid w:val="003249B7"/>
    <w:rsid w:val="00324AB0"/>
    <w:rsid w:val="00324EF1"/>
    <w:rsid w:val="003254F5"/>
    <w:rsid w:val="00325863"/>
    <w:rsid w:val="003259D1"/>
    <w:rsid w:val="00325A3D"/>
    <w:rsid w:val="00325BD1"/>
    <w:rsid w:val="003265FC"/>
    <w:rsid w:val="00326A6D"/>
    <w:rsid w:val="00327702"/>
    <w:rsid w:val="003304C4"/>
    <w:rsid w:val="00330CAF"/>
    <w:rsid w:val="00331214"/>
    <w:rsid w:val="0033159F"/>
    <w:rsid w:val="00331849"/>
    <w:rsid w:val="00331D75"/>
    <w:rsid w:val="00332586"/>
    <w:rsid w:val="00332C46"/>
    <w:rsid w:val="00333523"/>
    <w:rsid w:val="003337FC"/>
    <w:rsid w:val="00333C5C"/>
    <w:rsid w:val="00333C74"/>
    <w:rsid w:val="00333CC8"/>
    <w:rsid w:val="00333D3C"/>
    <w:rsid w:val="0033437C"/>
    <w:rsid w:val="0033440E"/>
    <w:rsid w:val="00334608"/>
    <w:rsid w:val="003348C8"/>
    <w:rsid w:val="0033493C"/>
    <w:rsid w:val="0033498B"/>
    <w:rsid w:val="00334AF5"/>
    <w:rsid w:val="00334E2A"/>
    <w:rsid w:val="003354D4"/>
    <w:rsid w:val="003357B1"/>
    <w:rsid w:val="00335893"/>
    <w:rsid w:val="003358EA"/>
    <w:rsid w:val="003359F2"/>
    <w:rsid w:val="00335D33"/>
    <w:rsid w:val="0033634E"/>
    <w:rsid w:val="00336398"/>
    <w:rsid w:val="0033643D"/>
    <w:rsid w:val="003369ED"/>
    <w:rsid w:val="00336C30"/>
    <w:rsid w:val="00336D70"/>
    <w:rsid w:val="0033707A"/>
    <w:rsid w:val="003375AE"/>
    <w:rsid w:val="00337A79"/>
    <w:rsid w:val="00337E0C"/>
    <w:rsid w:val="00337E75"/>
    <w:rsid w:val="00340264"/>
    <w:rsid w:val="00340A41"/>
    <w:rsid w:val="00340B3A"/>
    <w:rsid w:val="0034102D"/>
    <w:rsid w:val="003411A4"/>
    <w:rsid w:val="0034126F"/>
    <w:rsid w:val="00341387"/>
    <w:rsid w:val="00341857"/>
    <w:rsid w:val="0034190C"/>
    <w:rsid w:val="0034195B"/>
    <w:rsid w:val="00341A3E"/>
    <w:rsid w:val="00341BE8"/>
    <w:rsid w:val="00341D8C"/>
    <w:rsid w:val="00341E76"/>
    <w:rsid w:val="00341FB0"/>
    <w:rsid w:val="00342160"/>
    <w:rsid w:val="003426A3"/>
    <w:rsid w:val="00342825"/>
    <w:rsid w:val="0034295B"/>
    <w:rsid w:val="00342CD9"/>
    <w:rsid w:val="00343292"/>
    <w:rsid w:val="003436F8"/>
    <w:rsid w:val="00343705"/>
    <w:rsid w:val="0034424B"/>
    <w:rsid w:val="003445D6"/>
    <w:rsid w:val="003446B7"/>
    <w:rsid w:val="00344B96"/>
    <w:rsid w:val="00344C28"/>
    <w:rsid w:val="00344EE3"/>
    <w:rsid w:val="00345574"/>
    <w:rsid w:val="0034557F"/>
    <w:rsid w:val="00345643"/>
    <w:rsid w:val="003457B6"/>
    <w:rsid w:val="00345A51"/>
    <w:rsid w:val="00345D0F"/>
    <w:rsid w:val="00346360"/>
    <w:rsid w:val="00346641"/>
    <w:rsid w:val="00346CE5"/>
    <w:rsid w:val="00346D53"/>
    <w:rsid w:val="00347110"/>
    <w:rsid w:val="003472EB"/>
    <w:rsid w:val="00347C2D"/>
    <w:rsid w:val="00347ED8"/>
    <w:rsid w:val="003501B3"/>
    <w:rsid w:val="00350478"/>
    <w:rsid w:val="00350A34"/>
    <w:rsid w:val="00350F8E"/>
    <w:rsid w:val="00351315"/>
    <w:rsid w:val="00351A4F"/>
    <w:rsid w:val="00351AA3"/>
    <w:rsid w:val="00351BCA"/>
    <w:rsid w:val="00351C07"/>
    <w:rsid w:val="00351D4A"/>
    <w:rsid w:val="00351E55"/>
    <w:rsid w:val="00352128"/>
    <w:rsid w:val="003521C2"/>
    <w:rsid w:val="003523CE"/>
    <w:rsid w:val="00352428"/>
    <w:rsid w:val="00352708"/>
    <w:rsid w:val="00352BCC"/>
    <w:rsid w:val="00352C68"/>
    <w:rsid w:val="003530C8"/>
    <w:rsid w:val="00353A1A"/>
    <w:rsid w:val="00353B15"/>
    <w:rsid w:val="00353C8C"/>
    <w:rsid w:val="00353FD6"/>
    <w:rsid w:val="003541B1"/>
    <w:rsid w:val="003547C0"/>
    <w:rsid w:val="003547D0"/>
    <w:rsid w:val="00354898"/>
    <w:rsid w:val="00354938"/>
    <w:rsid w:val="00354EC6"/>
    <w:rsid w:val="003551C2"/>
    <w:rsid w:val="00355828"/>
    <w:rsid w:val="003559E7"/>
    <w:rsid w:val="00355FC9"/>
    <w:rsid w:val="00356044"/>
    <w:rsid w:val="003561EE"/>
    <w:rsid w:val="00356423"/>
    <w:rsid w:val="0035642C"/>
    <w:rsid w:val="003564E3"/>
    <w:rsid w:val="00356641"/>
    <w:rsid w:val="0035715E"/>
    <w:rsid w:val="0035729C"/>
    <w:rsid w:val="0035788D"/>
    <w:rsid w:val="003578C9"/>
    <w:rsid w:val="00357DAA"/>
    <w:rsid w:val="00357F47"/>
    <w:rsid w:val="003600DC"/>
    <w:rsid w:val="00360859"/>
    <w:rsid w:val="0036098D"/>
    <w:rsid w:val="00360A31"/>
    <w:rsid w:val="00360A4B"/>
    <w:rsid w:val="00361284"/>
    <w:rsid w:val="003618A1"/>
    <w:rsid w:val="00361941"/>
    <w:rsid w:val="003623C2"/>
    <w:rsid w:val="00362421"/>
    <w:rsid w:val="0036269D"/>
    <w:rsid w:val="0036291E"/>
    <w:rsid w:val="00362BC0"/>
    <w:rsid w:val="003630EB"/>
    <w:rsid w:val="00363382"/>
    <w:rsid w:val="0036350A"/>
    <w:rsid w:val="003638A7"/>
    <w:rsid w:val="00363CC9"/>
    <w:rsid w:val="00363D7E"/>
    <w:rsid w:val="00364289"/>
    <w:rsid w:val="0036441D"/>
    <w:rsid w:val="00364E2F"/>
    <w:rsid w:val="0036500A"/>
    <w:rsid w:val="0036581B"/>
    <w:rsid w:val="00365B13"/>
    <w:rsid w:val="00365F61"/>
    <w:rsid w:val="003663BF"/>
    <w:rsid w:val="00366492"/>
    <w:rsid w:val="00366711"/>
    <w:rsid w:val="00366A82"/>
    <w:rsid w:val="00366C2B"/>
    <w:rsid w:val="00366CC8"/>
    <w:rsid w:val="0036763E"/>
    <w:rsid w:val="003679DE"/>
    <w:rsid w:val="00367B06"/>
    <w:rsid w:val="00367EBA"/>
    <w:rsid w:val="00370124"/>
    <w:rsid w:val="00370AC2"/>
    <w:rsid w:val="0037120E"/>
    <w:rsid w:val="00371B1B"/>
    <w:rsid w:val="00371E6A"/>
    <w:rsid w:val="00372088"/>
    <w:rsid w:val="00372307"/>
    <w:rsid w:val="00372C6A"/>
    <w:rsid w:val="00372F69"/>
    <w:rsid w:val="0037312B"/>
    <w:rsid w:val="003735F1"/>
    <w:rsid w:val="003737A1"/>
    <w:rsid w:val="00373CBC"/>
    <w:rsid w:val="00373D4E"/>
    <w:rsid w:val="00373E7C"/>
    <w:rsid w:val="00374583"/>
    <w:rsid w:val="00374884"/>
    <w:rsid w:val="00374931"/>
    <w:rsid w:val="00374C14"/>
    <w:rsid w:val="00374E8B"/>
    <w:rsid w:val="0037559E"/>
    <w:rsid w:val="0037579B"/>
    <w:rsid w:val="00375BE4"/>
    <w:rsid w:val="00375E18"/>
    <w:rsid w:val="00376580"/>
    <w:rsid w:val="003766EB"/>
    <w:rsid w:val="003769F5"/>
    <w:rsid w:val="00376DD5"/>
    <w:rsid w:val="00376E39"/>
    <w:rsid w:val="00377163"/>
    <w:rsid w:val="003778B6"/>
    <w:rsid w:val="00377AB9"/>
    <w:rsid w:val="00377B4C"/>
    <w:rsid w:val="00377CE6"/>
    <w:rsid w:val="00377E9F"/>
    <w:rsid w:val="00377F3C"/>
    <w:rsid w:val="0038036A"/>
    <w:rsid w:val="0038049F"/>
    <w:rsid w:val="0038067F"/>
    <w:rsid w:val="00380A0B"/>
    <w:rsid w:val="003812CE"/>
    <w:rsid w:val="0038154C"/>
    <w:rsid w:val="0038161B"/>
    <w:rsid w:val="00382559"/>
    <w:rsid w:val="00382CF4"/>
    <w:rsid w:val="00382FC2"/>
    <w:rsid w:val="00383074"/>
    <w:rsid w:val="0038351A"/>
    <w:rsid w:val="0038352A"/>
    <w:rsid w:val="003835E7"/>
    <w:rsid w:val="00383B16"/>
    <w:rsid w:val="00383FF6"/>
    <w:rsid w:val="003845D2"/>
    <w:rsid w:val="003847CB"/>
    <w:rsid w:val="00384AA8"/>
    <w:rsid w:val="00384D7B"/>
    <w:rsid w:val="00385667"/>
    <w:rsid w:val="00385D59"/>
    <w:rsid w:val="00386001"/>
    <w:rsid w:val="0038680C"/>
    <w:rsid w:val="003869A7"/>
    <w:rsid w:val="00386E0C"/>
    <w:rsid w:val="00386FC1"/>
    <w:rsid w:val="0038792A"/>
    <w:rsid w:val="003879D9"/>
    <w:rsid w:val="00390317"/>
    <w:rsid w:val="00390513"/>
    <w:rsid w:val="00390592"/>
    <w:rsid w:val="0039063E"/>
    <w:rsid w:val="00390912"/>
    <w:rsid w:val="00390A1F"/>
    <w:rsid w:val="00390FF2"/>
    <w:rsid w:val="003910D7"/>
    <w:rsid w:val="00391269"/>
    <w:rsid w:val="00391288"/>
    <w:rsid w:val="00391585"/>
    <w:rsid w:val="0039181D"/>
    <w:rsid w:val="00391958"/>
    <w:rsid w:val="00391A5A"/>
    <w:rsid w:val="003929AD"/>
    <w:rsid w:val="00392C45"/>
    <w:rsid w:val="00393029"/>
    <w:rsid w:val="003930B9"/>
    <w:rsid w:val="0039397D"/>
    <w:rsid w:val="00393B41"/>
    <w:rsid w:val="00393BBC"/>
    <w:rsid w:val="00393D2D"/>
    <w:rsid w:val="00393E00"/>
    <w:rsid w:val="00394011"/>
    <w:rsid w:val="003942A6"/>
    <w:rsid w:val="00394A21"/>
    <w:rsid w:val="00394EB9"/>
    <w:rsid w:val="003951FE"/>
    <w:rsid w:val="0039527B"/>
    <w:rsid w:val="003953B4"/>
    <w:rsid w:val="00395401"/>
    <w:rsid w:val="003954BF"/>
    <w:rsid w:val="00395629"/>
    <w:rsid w:val="00395743"/>
    <w:rsid w:val="003958F0"/>
    <w:rsid w:val="00395D0C"/>
    <w:rsid w:val="00396FF4"/>
    <w:rsid w:val="003970D6"/>
    <w:rsid w:val="0039731E"/>
    <w:rsid w:val="003976BF"/>
    <w:rsid w:val="0039795C"/>
    <w:rsid w:val="00397BC2"/>
    <w:rsid w:val="00397E31"/>
    <w:rsid w:val="00397E4B"/>
    <w:rsid w:val="00397F80"/>
    <w:rsid w:val="003A0123"/>
    <w:rsid w:val="003A01A8"/>
    <w:rsid w:val="003A02F0"/>
    <w:rsid w:val="003A04C3"/>
    <w:rsid w:val="003A068B"/>
    <w:rsid w:val="003A06AA"/>
    <w:rsid w:val="003A074E"/>
    <w:rsid w:val="003A0C6D"/>
    <w:rsid w:val="003A0D3A"/>
    <w:rsid w:val="003A0D51"/>
    <w:rsid w:val="003A0E77"/>
    <w:rsid w:val="003A0EF6"/>
    <w:rsid w:val="003A108F"/>
    <w:rsid w:val="003A12D4"/>
    <w:rsid w:val="003A14A3"/>
    <w:rsid w:val="003A168A"/>
    <w:rsid w:val="003A18D9"/>
    <w:rsid w:val="003A1A6B"/>
    <w:rsid w:val="003A1EC4"/>
    <w:rsid w:val="003A227C"/>
    <w:rsid w:val="003A2694"/>
    <w:rsid w:val="003A26C1"/>
    <w:rsid w:val="003A2A77"/>
    <w:rsid w:val="003A2AFF"/>
    <w:rsid w:val="003A333C"/>
    <w:rsid w:val="003A3F64"/>
    <w:rsid w:val="003A40D3"/>
    <w:rsid w:val="003A425D"/>
    <w:rsid w:val="003A45C0"/>
    <w:rsid w:val="003A4764"/>
    <w:rsid w:val="003A4A2A"/>
    <w:rsid w:val="003A4B6E"/>
    <w:rsid w:val="003A4CFD"/>
    <w:rsid w:val="003A4E3F"/>
    <w:rsid w:val="003A4F20"/>
    <w:rsid w:val="003A5032"/>
    <w:rsid w:val="003A5D8E"/>
    <w:rsid w:val="003A5F2D"/>
    <w:rsid w:val="003A6392"/>
    <w:rsid w:val="003A63E4"/>
    <w:rsid w:val="003A6763"/>
    <w:rsid w:val="003A684F"/>
    <w:rsid w:val="003A6AB3"/>
    <w:rsid w:val="003A765A"/>
    <w:rsid w:val="003A77A8"/>
    <w:rsid w:val="003A79E6"/>
    <w:rsid w:val="003A7C9B"/>
    <w:rsid w:val="003A7D79"/>
    <w:rsid w:val="003B02C1"/>
    <w:rsid w:val="003B0424"/>
    <w:rsid w:val="003B044B"/>
    <w:rsid w:val="003B0742"/>
    <w:rsid w:val="003B0BFC"/>
    <w:rsid w:val="003B0CAE"/>
    <w:rsid w:val="003B0D13"/>
    <w:rsid w:val="003B15A3"/>
    <w:rsid w:val="003B1957"/>
    <w:rsid w:val="003B1BB6"/>
    <w:rsid w:val="003B2332"/>
    <w:rsid w:val="003B24EC"/>
    <w:rsid w:val="003B2526"/>
    <w:rsid w:val="003B2852"/>
    <w:rsid w:val="003B298A"/>
    <w:rsid w:val="003B31FE"/>
    <w:rsid w:val="003B3227"/>
    <w:rsid w:val="003B36B0"/>
    <w:rsid w:val="003B36C1"/>
    <w:rsid w:val="003B3ABB"/>
    <w:rsid w:val="003B3CB9"/>
    <w:rsid w:val="003B3EAB"/>
    <w:rsid w:val="003B4197"/>
    <w:rsid w:val="003B4C00"/>
    <w:rsid w:val="003B50FF"/>
    <w:rsid w:val="003B512D"/>
    <w:rsid w:val="003B5378"/>
    <w:rsid w:val="003B5932"/>
    <w:rsid w:val="003B59F5"/>
    <w:rsid w:val="003B5C1A"/>
    <w:rsid w:val="003B5DC7"/>
    <w:rsid w:val="003B5F46"/>
    <w:rsid w:val="003B6340"/>
    <w:rsid w:val="003B6C00"/>
    <w:rsid w:val="003B6C4A"/>
    <w:rsid w:val="003B6C66"/>
    <w:rsid w:val="003B6FC6"/>
    <w:rsid w:val="003B722C"/>
    <w:rsid w:val="003B7231"/>
    <w:rsid w:val="003B7E66"/>
    <w:rsid w:val="003C0751"/>
    <w:rsid w:val="003C077B"/>
    <w:rsid w:val="003C0895"/>
    <w:rsid w:val="003C0BD3"/>
    <w:rsid w:val="003C1297"/>
    <w:rsid w:val="003C13DE"/>
    <w:rsid w:val="003C13FD"/>
    <w:rsid w:val="003C14AA"/>
    <w:rsid w:val="003C1989"/>
    <w:rsid w:val="003C22AA"/>
    <w:rsid w:val="003C245D"/>
    <w:rsid w:val="003C262E"/>
    <w:rsid w:val="003C2690"/>
    <w:rsid w:val="003C27A6"/>
    <w:rsid w:val="003C27B8"/>
    <w:rsid w:val="003C2B33"/>
    <w:rsid w:val="003C2D87"/>
    <w:rsid w:val="003C2ECA"/>
    <w:rsid w:val="003C2FCD"/>
    <w:rsid w:val="003C3010"/>
    <w:rsid w:val="003C31A3"/>
    <w:rsid w:val="003C342E"/>
    <w:rsid w:val="003C3633"/>
    <w:rsid w:val="003C3745"/>
    <w:rsid w:val="003C3B00"/>
    <w:rsid w:val="003C3C53"/>
    <w:rsid w:val="003C3D08"/>
    <w:rsid w:val="003C3E69"/>
    <w:rsid w:val="003C3F2C"/>
    <w:rsid w:val="003C49C6"/>
    <w:rsid w:val="003C4B51"/>
    <w:rsid w:val="003C4BF5"/>
    <w:rsid w:val="003C4C89"/>
    <w:rsid w:val="003C52BE"/>
    <w:rsid w:val="003C52C8"/>
    <w:rsid w:val="003C5344"/>
    <w:rsid w:val="003C56A8"/>
    <w:rsid w:val="003C58EE"/>
    <w:rsid w:val="003C5B4D"/>
    <w:rsid w:val="003C5DBA"/>
    <w:rsid w:val="003C6C4D"/>
    <w:rsid w:val="003C71D4"/>
    <w:rsid w:val="003C71EF"/>
    <w:rsid w:val="003C71F8"/>
    <w:rsid w:val="003C7686"/>
    <w:rsid w:val="003C7782"/>
    <w:rsid w:val="003C7A0F"/>
    <w:rsid w:val="003C7FF9"/>
    <w:rsid w:val="003D0015"/>
    <w:rsid w:val="003D03C6"/>
    <w:rsid w:val="003D05D9"/>
    <w:rsid w:val="003D0623"/>
    <w:rsid w:val="003D06D1"/>
    <w:rsid w:val="003D0F3E"/>
    <w:rsid w:val="003D1192"/>
    <w:rsid w:val="003D12D8"/>
    <w:rsid w:val="003D13CC"/>
    <w:rsid w:val="003D15BF"/>
    <w:rsid w:val="003D1733"/>
    <w:rsid w:val="003D18E8"/>
    <w:rsid w:val="003D1CC0"/>
    <w:rsid w:val="003D1ED7"/>
    <w:rsid w:val="003D1F42"/>
    <w:rsid w:val="003D2262"/>
    <w:rsid w:val="003D2844"/>
    <w:rsid w:val="003D2901"/>
    <w:rsid w:val="003D293D"/>
    <w:rsid w:val="003D2947"/>
    <w:rsid w:val="003D29E1"/>
    <w:rsid w:val="003D2AD7"/>
    <w:rsid w:val="003D2F31"/>
    <w:rsid w:val="003D371F"/>
    <w:rsid w:val="003D374D"/>
    <w:rsid w:val="003D387D"/>
    <w:rsid w:val="003D3B42"/>
    <w:rsid w:val="003D3D08"/>
    <w:rsid w:val="003D4163"/>
    <w:rsid w:val="003D418F"/>
    <w:rsid w:val="003D44FE"/>
    <w:rsid w:val="003D4683"/>
    <w:rsid w:val="003D498C"/>
    <w:rsid w:val="003D49BE"/>
    <w:rsid w:val="003D4A90"/>
    <w:rsid w:val="003D4D3C"/>
    <w:rsid w:val="003D4EC3"/>
    <w:rsid w:val="003D5ACF"/>
    <w:rsid w:val="003D5B03"/>
    <w:rsid w:val="003D5DF6"/>
    <w:rsid w:val="003D6186"/>
    <w:rsid w:val="003D625A"/>
    <w:rsid w:val="003D64C7"/>
    <w:rsid w:val="003D66CA"/>
    <w:rsid w:val="003D7F9B"/>
    <w:rsid w:val="003E0494"/>
    <w:rsid w:val="003E0DE3"/>
    <w:rsid w:val="003E196D"/>
    <w:rsid w:val="003E1B89"/>
    <w:rsid w:val="003E1D23"/>
    <w:rsid w:val="003E202C"/>
    <w:rsid w:val="003E2195"/>
    <w:rsid w:val="003E23E3"/>
    <w:rsid w:val="003E257D"/>
    <w:rsid w:val="003E289F"/>
    <w:rsid w:val="003E2C5A"/>
    <w:rsid w:val="003E323B"/>
    <w:rsid w:val="003E372E"/>
    <w:rsid w:val="003E3A26"/>
    <w:rsid w:val="003E45CA"/>
    <w:rsid w:val="003E477B"/>
    <w:rsid w:val="003E495B"/>
    <w:rsid w:val="003E4C96"/>
    <w:rsid w:val="003E4F1C"/>
    <w:rsid w:val="003E5C2C"/>
    <w:rsid w:val="003E639F"/>
    <w:rsid w:val="003E63E1"/>
    <w:rsid w:val="003E6644"/>
    <w:rsid w:val="003E66B8"/>
    <w:rsid w:val="003E6881"/>
    <w:rsid w:val="003E689E"/>
    <w:rsid w:val="003E74AA"/>
    <w:rsid w:val="003E74B3"/>
    <w:rsid w:val="003E75E3"/>
    <w:rsid w:val="003E7C1E"/>
    <w:rsid w:val="003E7C30"/>
    <w:rsid w:val="003F051D"/>
    <w:rsid w:val="003F0F06"/>
    <w:rsid w:val="003F0F5B"/>
    <w:rsid w:val="003F112C"/>
    <w:rsid w:val="003F1168"/>
    <w:rsid w:val="003F13FA"/>
    <w:rsid w:val="003F1E49"/>
    <w:rsid w:val="003F29B7"/>
    <w:rsid w:val="003F2F59"/>
    <w:rsid w:val="003F36C4"/>
    <w:rsid w:val="003F3DA1"/>
    <w:rsid w:val="003F3E4A"/>
    <w:rsid w:val="003F3F5A"/>
    <w:rsid w:val="003F4050"/>
    <w:rsid w:val="003F4FA2"/>
    <w:rsid w:val="003F5183"/>
    <w:rsid w:val="003F5EAD"/>
    <w:rsid w:val="003F6062"/>
    <w:rsid w:val="003F653C"/>
    <w:rsid w:val="003F68FF"/>
    <w:rsid w:val="003F6E5B"/>
    <w:rsid w:val="003F7798"/>
    <w:rsid w:val="003F7900"/>
    <w:rsid w:val="003F7BA4"/>
    <w:rsid w:val="003F7D55"/>
    <w:rsid w:val="003F7DEA"/>
    <w:rsid w:val="003F7E24"/>
    <w:rsid w:val="0040000A"/>
    <w:rsid w:val="00400288"/>
    <w:rsid w:val="004003F8"/>
    <w:rsid w:val="004003FD"/>
    <w:rsid w:val="004011D5"/>
    <w:rsid w:val="00401221"/>
    <w:rsid w:val="00401452"/>
    <w:rsid w:val="0040285C"/>
    <w:rsid w:val="00402FDD"/>
    <w:rsid w:val="00402FDF"/>
    <w:rsid w:val="00403033"/>
    <w:rsid w:val="00403275"/>
    <w:rsid w:val="00403311"/>
    <w:rsid w:val="004034D4"/>
    <w:rsid w:val="0040384A"/>
    <w:rsid w:val="00403AA1"/>
    <w:rsid w:val="00403C42"/>
    <w:rsid w:val="00403D4B"/>
    <w:rsid w:val="00404543"/>
    <w:rsid w:val="004045C0"/>
    <w:rsid w:val="00404626"/>
    <w:rsid w:val="00404852"/>
    <w:rsid w:val="00404EEE"/>
    <w:rsid w:val="00405971"/>
    <w:rsid w:val="00405A3A"/>
    <w:rsid w:val="00406767"/>
    <w:rsid w:val="00406841"/>
    <w:rsid w:val="00406CC2"/>
    <w:rsid w:val="004078C0"/>
    <w:rsid w:val="004079D1"/>
    <w:rsid w:val="00407E10"/>
    <w:rsid w:val="00407EE3"/>
    <w:rsid w:val="004100CB"/>
    <w:rsid w:val="004103C6"/>
    <w:rsid w:val="00410565"/>
    <w:rsid w:val="004106B9"/>
    <w:rsid w:val="00410882"/>
    <w:rsid w:val="00410AD2"/>
    <w:rsid w:val="0041168F"/>
    <w:rsid w:val="00411715"/>
    <w:rsid w:val="00411918"/>
    <w:rsid w:val="00411BF9"/>
    <w:rsid w:val="004122F8"/>
    <w:rsid w:val="00412752"/>
    <w:rsid w:val="0041279C"/>
    <w:rsid w:val="004129F6"/>
    <w:rsid w:val="00412BF9"/>
    <w:rsid w:val="00412DD5"/>
    <w:rsid w:val="004133A1"/>
    <w:rsid w:val="00414282"/>
    <w:rsid w:val="004145E1"/>
    <w:rsid w:val="00415345"/>
    <w:rsid w:val="00415436"/>
    <w:rsid w:val="00415754"/>
    <w:rsid w:val="00415905"/>
    <w:rsid w:val="00415C30"/>
    <w:rsid w:val="0041683C"/>
    <w:rsid w:val="00417208"/>
    <w:rsid w:val="0041743B"/>
    <w:rsid w:val="00417B0F"/>
    <w:rsid w:val="00420173"/>
    <w:rsid w:val="0042038A"/>
    <w:rsid w:val="00420853"/>
    <w:rsid w:val="00420B16"/>
    <w:rsid w:val="0042195F"/>
    <w:rsid w:val="00421A03"/>
    <w:rsid w:val="00422283"/>
    <w:rsid w:val="004223DC"/>
    <w:rsid w:val="00422527"/>
    <w:rsid w:val="004226F3"/>
    <w:rsid w:val="00422BDB"/>
    <w:rsid w:val="00422DCA"/>
    <w:rsid w:val="00422DD2"/>
    <w:rsid w:val="00422EE5"/>
    <w:rsid w:val="00422F15"/>
    <w:rsid w:val="00422F21"/>
    <w:rsid w:val="00423152"/>
    <w:rsid w:val="00423248"/>
    <w:rsid w:val="00423431"/>
    <w:rsid w:val="00423643"/>
    <w:rsid w:val="00423743"/>
    <w:rsid w:val="0042378E"/>
    <w:rsid w:val="00423B48"/>
    <w:rsid w:val="00423DAC"/>
    <w:rsid w:val="00424147"/>
    <w:rsid w:val="00424200"/>
    <w:rsid w:val="0042421C"/>
    <w:rsid w:val="004243E5"/>
    <w:rsid w:val="00424615"/>
    <w:rsid w:val="004251AF"/>
    <w:rsid w:val="004252BC"/>
    <w:rsid w:val="00425505"/>
    <w:rsid w:val="004258ED"/>
    <w:rsid w:val="00425AF8"/>
    <w:rsid w:val="00425DDC"/>
    <w:rsid w:val="00425F6E"/>
    <w:rsid w:val="00426059"/>
    <w:rsid w:val="004261F1"/>
    <w:rsid w:val="00426311"/>
    <w:rsid w:val="004264DD"/>
    <w:rsid w:val="0042695E"/>
    <w:rsid w:val="004276FE"/>
    <w:rsid w:val="0042792F"/>
    <w:rsid w:val="00427A04"/>
    <w:rsid w:val="00427DA5"/>
    <w:rsid w:val="0043023C"/>
    <w:rsid w:val="00430313"/>
    <w:rsid w:val="004303E7"/>
    <w:rsid w:val="00430EB0"/>
    <w:rsid w:val="004315A6"/>
    <w:rsid w:val="00432923"/>
    <w:rsid w:val="00432A09"/>
    <w:rsid w:val="0043382F"/>
    <w:rsid w:val="00433949"/>
    <w:rsid w:val="00433E4D"/>
    <w:rsid w:val="00434078"/>
    <w:rsid w:val="00434500"/>
    <w:rsid w:val="0043451E"/>
    <w:rsid w:val="004350C5"/>
    <w:rsid w:val="0043512D"/>
    <w:rsid w:val="00435188"/>
    <w:rsid w:val="004352BF"/>
    <w:rsid w:val="004357E6"/>
    <w:rsid w:val="00435C5E"/>
    <w:rsid w:val="00435FCC"/>
    <w:rsid w:val="0043638C"/>
    <w:rsid w:val="004366D2"/>
    <w:rsid w:val="00436888"/>
    <w:rsid w:val="00436D6A"/>
    <w:rsid w:val="004371DA"/>
    <w:rsid w:val="00437636"/>
    <w:rsid w:val="004379BE"/>
    <w:rsid w:val="0044007D"/>
    <w:rsid w:val="00440301"/>
    <w:rsid w:val="00440AA5"/>
    <w:rsid w:val="004413DA"/>
    <w:rsid w:val="0044174B"/>
    <w:rsid w:val="00441AC0"/>
    <w:rsid w:val="00441EA5"/>
    <w:rsid w:val="00441EA8"/>
    <w:rsid w:val="00441F02"/>
    <w:rsid w:val="004420D2"/>
    <w:rsid w:val="004421BC"/>
    <w:rsid w:val="004424E2"/>
    <w:rsid w:val="0044256B"/>
    <w:rsid w:val="004425C4"/>
    <w:rsid w:val="004427DD"/>
    <w:rsid w:val="0044287A"/>
    <w:rsid w:val="00442EE6"/>
    <w:rsid w:val="004433E9"/>
    <w:rsid w:val="00443B14"/>
    <w:rsid w:val="00443D2C"/>
    <w:rsid w:val="00443FB6"/>
    <w:rsid w:val="0044503A"/>
    <w:rsid w:val="004456BB"/>
    <w:rsid w:val="00445711"/>
    <w:rsid w:val="00446136"/>
    <w:rsid w:val="00446224"/>
    <w:rsid w:val="004466C3"/>
    <w:rsid w:val="0044701F"/>
    <w:rsid w:val="004470A1"/>
    <w:rsid w:val="00447129"/>
    <w:rsid w:val="004473F2"/>
    <w:rsid w:val="004476CA"/>
    <w:rsid w:val="004477EE"/>
    <w:rsid w:val="00447B79"/>
    <w:rsid w:val="00447B9D"/>
    <w:rsid w:val="00450208"/>
    <w:rsid w:val="004503F2"/>
    <w:rsid w:val="00450571"/>
    <w:rsid w:val="0045098D"/>
    <w:rsid w:val="00450B3E"/>
    <w:rsid w:val="00450E6F"/>
    <w:rsid w:val="00450FDD"/>
    <w:rsid w:val="004510CE"/>
    <w:rsid w:val="004511F3"/>
    <w:rsid w:val="00451422"/>
    <w:rsid w:val="0045186E"/>
    <w:rsid w:val="00452293"/>
    <w:rsid w:val="0045255F"/>
    <w:rsid w:val="00452795"/>
    <w:rsid w:val="00452D47"/>
    <w:rsid w:val="00452D93"/>
    <w:rsid w:val="0045326C"/>
    <w:rsid w:val="00453725"/>
    <w:rsid w:val="00453E7B"/>
    <w:rsid w:val="00453F22"/>
    <w:rsid w:val="00454266"/>
    <w:rsid w:val="004543E4"/>
    <w:rsid w:val="0045461C"/>
    <w:rsid w:val="00454B1D"/>
    <w:rsid w:val="00454B32"/>
    <w:rsid w:val="00454B89"/>
    <w:rsid w:val="00454D03"/>
    <w:rsid w:val="00454DCC"/>
    <w:rsid w:val="00455252"/>
    <w:rsid w:val="004559E4"/>
    <w:rsid w:val="00455BEA"/>
    <w:rsid w:val="00455C0A"/>
    <w:rsid w:val="00455F3A"/>
    <w:rsid w:val="00456105"/>
    <w:rsid w:val="004563BD"/>
    <w:rsid w:val="004563E1"/>
    <w:rsid w:val="00456517"/>
    <w:rsid w:val="0045675E"/>
    <w:rsid w:val="00456941"/>
    <w:rsid w:val="0045722A"/>
    <w:rsid w:val="0045757C"/>
    <w:rsid w:val="004578E4"/>
    <w:rsid w:val="004600A8"/>
    <w:rsid w:val="00460178"/>
    <w:rsid w:val="00460294"/>
    <w:rsid w:val="00460591"/>
    <w:rsid w:val="00460CF1"/>
    <w:rsid w:val="00460D11"/>
    <w:rsid w:val="0046118B"/>
    <w:rsid w:val="004611D2"/>
    <w:rsid w:val="004616F8"/>
    <w:rsid w:val="00461993"/>
    <w:rsid w:val="0046199B"/>
    <w:rsid w:val="004622E9"/>
    <w:rsid w:val="00462B38"/>
    <w:rsid w:val="00462E72"/>
    <w:rsid w:val="0046373C"/>
    <w:rsid w:val="00463C5A"/>
    <w:rsid w:val="00463D0D"/>
    <w:rsid w:val="00463DC3"/>
    <w:rsid w:val="00463E7E"/>
    <w:rsid w:val="00463FAB"/>
    <w:rsid w:val="00464542"/>
    <w:rsid w:val="00464588"/>
    <w:rsid w:val="00464C3B"/>
    <w:rsid w:val="00465071"/>
    <w:rsid w:val="00465519"/>
    <w:rsid w:val="00465D23"/>
    <w:rsid w:val="00465F72"/>
    <w:rsid w:val="0046640D"/>
    <w:rsid w:val="004668E7"/>
    <w:rsid w:val="00466984"/>
    <w:rsid w:val="00466BEE"/>
    <w:rsid w:val="00466C4B"/>
    <w:rsid w:val="00467325"/>
    <w:rsid w:val="00467402"/>
    <w:rsid w:val="004675EA"/>
    <w:rsid w:val="004676A5"/>
    <w:rsid w:val="00467A35"/>
    <w:rsid w:val="00467D0E"/>
    <w:rsid w:val="00467EE2"/>
    <w:rsid w:val="004708A3"/>
    <w:rsid w:val="00470A9B"/>
    <w:rsid w:val="00470B2E"/>
    <w:rsid w:val="00470D11"/>
    <w:rsid w:val="00470FA3"/>
    <w:rsid w:val="00471226"/>
    <w:rsid w:val="0047163A"/>
    <w:rsid w:val="00471757"/>
    <w:rsid w:val="00471A33"/>
    <w:rsid w:val="00471D68"/>
    <w:rsid w:val="00472097"/>
    <w:rsid w:val="00472148"/>
    <w:rsid w:val="0047271D"/>
    <w:rsid w:val="0047277D"/>
    <w:rsid w:val="004727CF"/>
    <w:rsid w:val="004728C3"/>
    <w:rsid w:val="004728EA"/>
    <w:rsid w:val="00472C42"/>
    <w:rsid w:val="00473284"/>
    <w:rsid w:val="0047342B"/>
    <w:rsid w:val="004735D7"/>
    <w:rsid w:val="00473BB8"/>
    <w:rsid w:val="00474A6A"/>
    <w:rsid w:val="004757A9"/>
    <w:rsid w:val="00475836"/>
    <w:rsid w:val="00475CC0"/>
    <w:rsid w:val="00475D01"/>
    <w:rsid w:val="004762C2"/>
    <w:rsid w:val="0047652E"/>
    <w:rsid w:val="0047679E"/>
    <w:rsid w:val="00476BA4"/>
    <w:rsid w:val="00476E61"/>
    <w:rsid w:val="0047719D"/>
    <w:rsid w:val="004774A0"/>
    <w:rsid w:val="004778D5"/>
    <w:rsid w:val="00477A32"/>
    <w:rsid w:val="00477E3E"/>
    <w:rsid w:val="00477E4D"/>
    <w:rsid w:val="0048045E"/>
    <w:rsid w:val="00480744"/>
    <w:rsid w:val="00480790"/>
    <w:rsid w:val="00480A39"/>
    <w:rsid w:val="00480D3D"/>
    <w:rsid w:val="00480EC8"/>
    <w:rsid w:val="00480FCB"/>
    <w:rsid w:val="00481130"/>
    <w:rsid w:val="00481349"/>
    <w:rsid w:val="00481B97"/>
    <w:rsid w:val="00481EA1"/>
    <w:rsid w:val="00482E3B"/>
    <w:rsid w:val="00482F20"/>
    <w:rsid w:val="004832EE"/>
    <w:rsid w:val="00483409"/>
    <w:rsid w:val="004835EE"/>
    <w:rsid w:val="004836BE"/>
    <w:rsid w:val="004839F7"/>
    <w:rsid w:val="00483F1C"/>
    <w:rsid w:val="00483F41"/>
    <w:rsid w:val="00484A31"/>
    <w:rsid w:val="00484E79"/>
    <w:rsid w:val="004852ED"/>
    <w:rsid w:val="00485F4B"/>
    <w:rsid w:val="0048673F"/>
    <w:rsid w:val="00486F33"/>
    <w:rsid w:val="00486FC5"/>
    <w:rsid w:val="00487091"/>
    <w:rsid w:val="004873ED"/>
    <w:rsid w:val="004873EF"/>
    <w:rsid w:val="0048759A"/>
    <w:rsid w:val="0048788A"/>
    <w:rsid w:val="004879BB"/>
    <w:rsid w:val="00487F6D"/>
    <w:rsid w:val="00487FBD"/>
    <w:rsid w:val="00490205"/>
    <w:rsid w:val="00490336"/>
    <w:rsid w:val="0049062D"/>
    <w:rsid w:val="00490D6A"/>
    <w:rsid w:val="00490F36"/>
    <w:rsid w:val="00491BF6"/>
    <w:rsid w:val="00491F79"/>
    <w:rsid w:val="0049200F"/>
    <w:rsid w:val="004923C8"/>
    <w:rsid w:val="00492591"/>
    <w:rsid w:val="00492973"/>
    <w:rsid w:val="0049314A"/>
    <w:rsid w:val="0049317F"/>
    <w:rsid w:val="0049321D"/>
    <w:rsid w:val="00493490"/>
    <w:rsid w:val="004937ED"/>
    <w:rsid w:val="00493FA1"/>
    <w:rsid w:val="004940E8"/>
    <w:rsid w:val="004941C6"/>
    <w:rsid w:val="0049430E"/>
    <w:rsid w:val="00494581"/>
    <w:rsid w:val="0049464A"/>
    <w:rsid w:val="00494812"/>
    <w:rsid w:val="00494822"/>
    <w:rsid w:val="00494932"/>
    <w:rsid w:val="00494F4D"/>
    <w:rsid w:val="00495C1E"/>
    <w:rsid w:val="00495F7B"/>
    <w:rsid w:val="00496613"/>
    <w:rsid w:val="00496CD1"/>
    <w:rsid w:val="00497302"/>
    <w:rsid w:val="004974AD"/>
    <w:rsid w:val="00497546"/>
    <w:rsid w:val="004975EA"/>
    <w:rsid w:val="00497A6B"/>
    <w:rsid w:val="00497C00"/>
    <w:rsid w:val="00497CA0"/>
    <w:rsid w:val="004A0A54"/>
    <w:rsid w:val="004A0C43"/>
    <w:rsid w:val="004A0E02"/>
    <w:rsid w:val="004A13C1"/>
    <w:rsid w:val="004A1803"/>
    <w:rsid w:val="004A194E"/>
    <w:rsid w:val="004A1C88"/>
    <w:rsid w:val="004A22FB"/>
    <w:rsid w:val="004A2497"/>
    <w:rsid w:val="004A256F"/>
    <w:rsid w:val="004A2966"/>
    <w:rsid w:val="004A2E94"/>
    <w:rsid w:val="004A3036"/>
    <w:rsid w:val="004A3471"/>
    <w:rsid w:val="004A34E8"/>
    <w:rsid w:val="004A3C6D"/>
    <w:rsid w:val="004A473A"/>
    <w:rsid w:val="004A4839"/>
    <w:rsid w:val="004A48BD"/>
    <w:rsid w:val="004A49DE"/>
    <w:rsid w:val="004A4B48"/>
    <w:rsid w:val="004A4B55"/>
    <w:rsid w:val="004A4FAC"/>
    <w:rsid w:val="004A50FE"/>
    <w:rsid w:val="004A5302"/>
    <w:rsid w:val="004A5BFD"/>
    <w:rsid w:val="004A5F27"/>
    <w:rsid w:val="004A652C"/>
    <w:rsid w:val="004A67A5"/>
    <w:rsid w:val="004A6881"/>
    <w:rsid w:val="004A6B2D"/>
    <w:rsid w:val="004A6F64"/>
    <w:rsid w:val="004A7279"/>
    <w:rsid w:val="004A759C"/>
    <w:rsid w:val="004A7A77"/>
    <w:rsid w:val="004B0012"/>
    <w:rsid w:val="004B0281"/>
    <w:rsid w:val="004B0350"/>
    <w:rsid w:val="004B0478"/>
    <w:rsid w:val="004B0482"/>
    <w:rsid w:val="004B05E8"/>
    <w:rsid w:val="004B067B"/>
    <w:rsid w:val="004B0C09"/>
    <w:rsid w:val="004B0E3D"/>
    <w:rsid w:val="004B0EB1"/>
    <w:rsid w:val="004B0F4B"/>
    <w:rsid w:val="004B0F99"/>
    <w:rsid w:val="004B1376"/>
    <w:rsid w:val="004B171A"/>
    <w:rsid w:val="004B251A"/>
    <w:rsid w:val="004B2C98"/>
    <w:rsid w:val="004B2CD2"/>
    <w:rsid w:val="004B2FDF"/>
    <w:rsid w:val="004B382C"/>
    <w:rsid w:val="004B3D34"/>
    <w:rsid w:val="004B3D75"/>
    <w:rsid w:val="004B3E7B"/>
    <w:rsid w:val="004B4041"/>
    <w:rsid w:val="004B40DB"/>
    <w:rsid w:val="004B46BA"/>
    <w:rsid w:val="004B48B0"/>
    <w:rsid w:val="004B4C40"/>
    <w:rsid w:val="004B5519"/>
    <w:rsid w:val="004B56F9"/>
    <w:rsid w:val="004B575C"/>
    <w:rsid w:val="004B59D7"/>
    <w:rsid w:val="004B5AA2"/>
    <w:rsid w:val="004B5F7C"/>
    <w:rsid w:val="004B6090"/>
    <w:rsid w:val="004B62F6"/>
    <w:rsid w:val="004B681F"/>
    <w:rsid w:val="004B6A8C"/>
    <w:rsid w:val="004B6F5E"/>
    <w:rsid w:val="004B6FDA"/>
    <w:rsid w:val="004C003D"/>
    <w:rsid w:val="004C0AEE"/>
    <w:rsid w:val="004C0D24"/>
    <w:rsid w:val="004C0DCB"/>
    <w:rsid w:val="004C0E64"/>
    <w:rsid w:val="004C11A0"/>
    <w:rsid w:val="004C17B3"/>
    <w:rsid w:val="004C18B7"/>
    <w:rsid w:val="004C1D55"/>
    <w:rsid w:val="004C1DCB"/>
    <w:rsid w:val="004C2354"/>
    <w:rsid w:val="004C2369"/>
    <w:rsid w:val="004C2E57"/>
    <w:rsid w:val="004C2E8C"/>
    <w:rsid w:val="004C30BC"/>
    <w:rsid w:val="004C3190"/>
    <w:rsid w:val="004C34F3"/>
    <w:rsid w:val="004C35A1"/>
    <w:rsid w:val="004C3671"/>
    <w:rsid w:val="004C37D7"/>
    <w:rsid w:val="004C39D0"/>
    <w:rsid w:val="004C3BAA"/>
    <w:rsid w:val="004C3EDC"/>
    <w:rsid w:val="004C4149"/>
    <w:rsid w:val="004C4550"/>
    <w:rsid w:val="004C4F89"/>
    <w:rsid w:val="004C5006"/>
    <w:rsid w:val="004C510C"/>
    <w:rsid w:val="004C53CB"/>
    <w:rsid w:val="004C5F5A"/>
    <w:rsid w:val="004C64FB"/>
    <w:rsid w:val="004C6542"/>
    <w:rsid w:val="004C672F"/>
    <w:rsid w:val="004C680D"/>
    <w:rsid w:val="004C693C"/>
    <w:rsid w:val="004C6B5A"/>
    <w:rsid w:val="004C7047"/>
    <w:rsid w:val="004C710B"/>
    <w:rsid w:val="004C7FCD"/>
    <w:rsid w:val="004D009F"/>
    <w:rsid w:val="004D03CB"/>
    <w:rsid w:val="004D08EB"/>
    <w:rsid w:val="004D0A8F"/>
    <w:rsid w:val="004D0AE0"/>
    <w:rsid w:val="004D0C78"/>
    <w:rsid w:val="004D0E34"/>
    <w:rsid w:val="004D10D2"/>
    <w:rsid w:val="004D1533"/>
    <w:rsid w:val="004D18F6"/>
    <w:rsid w:val="004D2043"/>
    <w:rsid w:val="004D217D"/>
    <w:rsid w:val="004D21DC"/>
    <w:rsid w:val="004D221A"/>
    <w:rsid w:val="004D236F"/>
    <w:rsid w:val="004D2378"/>
    <w:rsid w:val="004D276B"/>
    <w:rsid w:val="004D3DBC"/>
    <w:rsid w:val="004D4709"/>
    <w:rsid w:val="004D47F3"/>
    <w:rsid w:val="004D4CBB"/>
    <w:rsid w:val="004D4F17"/>
    <w:rsid w:val="004D5157"/>
    <w:rsid w:val="004D51A2"/>
    <w:rsid w:val="004D51A3"/>
    <w:rsid w:val="004D5288"/>
    <w:rsid w:val="004D579C"/>
    <w:rsid w:val="004D57C7"/>
    <w:rsid w:val="004D5AB1"/>
    <w:rsid w:val="004D6092"/>
    <w:rsid w:val="004D6410"/>
    <w:rsid w:val="004D6461"/>
    <w:rsid w:val="004D6721"/>
    <w:rsid w:val="004D7674"/>
    <w:rsid w:val="004E0324"/>
    <w:rsid w:val="004E06C2"/>
    <w:rsid w:val="004E08AA"/>
    <w:rsid w:val="004E09FB"/>
    <w:rsid w:val="004E0F9E"/>
    <w:rsid w:val="004E1667"/>
    <w:rsid w:val="004E1788"/>
    <w:rsid w:val="004E28FA"/>
    <w:rsid w:val="004E30F2"/>
    <w:rsid w:val="004E311B"/>
    <w:rsid w:val="004E31CE"/>
    <w:rsid w:val="004E32E2"/>
    <w:rsid w:val="004E3ADE"/>
    <w:rsid w:val="004E3C3C"/>
    <w:rsid w:val="004E3CA0"/>
    <w:rsid w:val="004E3D37"/>
    <w:rsid w:val="004E3F2D"/>
    <w:rsid w:val="004E3F79"/>
    <w:rsid w:val="004E4253"/>
    <w:rsid w:val="004E46FB"/>
    <w:rsid w:val="004E4D80"/>
    <w:rsid w:val="004E503D"/>
    <w:rsid w:val="004E504E"/>
    <w:rsid w:val="004E5710"/>
    <w:rsid w:val="004E5DAB"/>
    <w:rsid w:val="004E638A"/>
    <w:rsid w:val="004E63D2"/>
    <w:rsid w:val="004E6B88"/>
    <w:rsid w:val="004E6C16"/>
    <w:rsid w:val="004E6CCC"/>
    <w:rsid w:val="004E6F4B"/>
    <w:rsid w:val="004E70D8"/>
    <w:rsid w:val="004E72DA"/>
    <w:rsid w:val="004E7E99"/>
    <w:rsid w:val="004E7FB7"/>
    <w:rsid w:val="004F035B"/>
    <w:rsid w:val="004F051B"/>
    <w:rsid w:val="004F06A2"/>
    <w:rsid w:val="004F0A39"/>
    <w:rsid w:val="004F0DDF"/>
    <w:rsid w:val="004F1690"/>
    <w:rsid w:val="004F1927"/>
    <w:rsid w:val="004F2B47"/>
    <w:rsid w:val="004F2E01"/>
    <w:rsid w:val="004F2ED8"/>
    <w:rsid w:val="004F3264"/>
    <w:rsid w:val="004F3457"/>
    <w:rsid w:val="004F383C"/>
    <w:rsid w:val="004F38AE"/>
    <w:rsid w:val="004F3CB1"/>
    <w:rsid w:val="004F3D51"/>
    <w:rsid w:val="004F40B6"/>
    <w:rsid w:val="004F475F"/>
    <w:rsid w:val="004F47E2"/>
    <w:rsid w:val="004F4AC1"/>
    <w:rsid w:val="004F5169"/>
    <w:rsid w:val="004F5AF8"/>
    <w:rsid w:val="004F5BBA"/>
    <w:rsid w:val="004F5F63"/>
    <w:rsid w:val="004F657C"/>
    <w:rsid w:val="004F675F"/>
    <w:rsid w:val="004F6C76"/>
    <w:rsid w:val="004F702D"/>
    <w:rsid w:val="004F718E"/>
    <w:rsid w:val="004F71F9"/>
    <w:rsid w:val="004F7473"/>
    <w:rsid w:val="004F75F0"/>
    <w:rsid w:val="004F774E"/>
    <w:rsid w:val="004F7B7C"/>
    <w:rsid w:val="004F7CD5"/>
    <w:rsid w:val="00500040"/>
    <w:rsid w:val="0050050B"/>
    <w:rsid w:val="0050080A"/>
    <w:rsid w:val="00500B35"/>
    <w:rsid w:val="0050122A"/>
    <w:rsid w:val="00501CE2"/>
    <w:rsid w:val="00501EC6"/>
    <w:rsid w:val="00502331"/>
    <w:rsid w:val="00502378"/>
    <w:rsid w:val="00502619"/>
    <w:rsid w:val="0050286C"/>
    <w:rsid w:val="00502DA8"/>
    <w:rsid w:val="00502E56"/>
    <w:rsid w:val="00502EDF"/>
    <w:rsid w:val="005035A2"/>
    <w:rsid w:val="00503628"/>
    <w:rsid w:val="00503684"/>
    <w:rsid w:val="00503829"/>
    <w:rsid w:val="005039C6"/>
    <w:rsid w:val="00503EFD"/>
    <w:rsid w:val="005040C9"/>
    <w:rsid w:val="0050437D"/>
    <w:rsid w:val="00504455"/>
    <w:rsid w:val="00504A22"/>
    <w:rsid w:val="00504C45"/>
    <w:rsid w:val="00504E2C"/>
    <w:rsid w:val="00504EFA"/>
    <w:rsid w:val="00505A21"/>
    <w:rsid w:val="00505E84"/>
    <w:rsid w:val="00505F16"/>
    <w:rsid w:val="0050609D"/>
    <w:rsid w:val="00506E0A"/>
    <w:rsid w:val="005074AF"/>
    <w:rsid w:val="005077EF"/>
    <w:rsid w:val="00507B42"/>
    <w:rsid w:val="00510731"/>
    <w:rsid w:val="0051088E"/>
    <w:rsid w:val="005108A2"/>
    <w:rsid w:val="00510EE0"/>
    <w:rsid w:val="0051101D"/>
    <w:rsid w:val="00511950"/>
    <w:rsid w:val="00511BE6"/>
    <w:rsid w:val="00511EAE"/>
    <w:rsid w:val="00511EE1"/>
    <w:rsid w:val="00511F7F"/>
    <w:rsid w:val="00512106"/>
    <w:rsid w:val="00512B80"/>
    <w:rsid w:val="00512C3F"/>
    <w:rsid w:val="0051327E"/>
    <w:rsid w:val="00513474"/>
    <w:rsid w:val="005134A3"/>
    <w:rsid w:val="00513D99"/>
    <w:rsid w:val="005143A1"/>
    <w:rsid w:val="00514671"/>
    <w:rsid w:val="00514ADE"/>
    <w:rsid w:val="00514B12"/>
    <w:rsid w:val="00514DC5"/>
    <w:rsid w:val="0051518A"/>
    <w:rsid w:val="005151CC"/>
    <w:rsid w:val="00515745"/>
    <w:rsid w:val="005159FB"/>
    <w:rsid w:val="00515FD7"/>
    <w:rsid w:val="00516164"/>
    <w:rsid w:val="0051678A"/>
    <w:rsid w:val="00516839"/>
    <w:rsid w:val="00516A2D"/>
    <w:rsid w:val="00516E4F"/>
    <w:rsid w:val="005171D5"/>
    <w:rsid w:val="00517A60"/>
    <w:rsid w:val="00517ED7"/>
    <w:rsid w:val="00520012"/>
    <w:rsid w:val="005202E9"/>
    <w:rsid w:val="00520367"/>
    <w:rsid w:val="00520826"/>
    <w:rsid w:val="00520833"/>
    <w:rsid w:val="00520B2A"/>
    <w:rsid w:val="005212A5"/>
    <w:rsid w:val="0052132A"/>
    <w:rsid w:val="005213BE"/>
    <w:rsid w:val="005216D5"/>
    <w:rsid w:val="005218A7"/>
    <w:rsid w:val="0052190B"/>
    <w:rsid w:val="00521F8B"/>
    <w:rsid w:val="00522185"/>
    <w:rsid w:val="00522609"/>
    <w:rsid w:val="0052263F"/>
    <w:rsid w:val="00522776"/>
    <w:rsid w:val="00522888"/>
    <w:rsid w:val="00523643"/>
    <w:rsid w:val="00523E89"/>
    <w:rsid w:val="005243F4"/>
    <w:rsid w:val="005243FD"/>
    <w:rsid w:val="00524705"/>
    <w:rsid w:val="005247A7"/>
    <w:rsid w:val="005247D3"/>
    <w:rsid w:val="005248EE"/>
    <w:rsid w:val="00524B21"/>
    <w:rsid w:val="005254DB"/>
    <w:rsid w:val="005255E0"/>
    <w:rsid w:val="00525D04"/>
    <w:rsid w:val="00525E5F"/>
    <w:rsid w:val="005262C3"/>
    <w:rsid w:val="005263DB"/>
    <w:rsid w:val="0052696C"/>
    <w:rsid w:val="00526C3B"/>
    <w:rsid w:val="00526E41"/>
    <w:rsid w:val="0052721D"/>
    <w:rsid w:val="005272A3"/>
    <w:rsid w:val="005276E3"/>
    <w:rsid w:val="00527BFA"/>
    <w:rsid w:val="00527C18"/>
    <w:rsid w:val="00527F83"/>
    <w:rsid w:val="0053038E"/>
    <w:rsid w:val="0053050D"/>
    <w:rsid w:val="005308A3"/>
    <w:rsid w:val="0053098E"/>
    <w:rsid w:val="0053112B"/>
    <w:rsid w:val="00531137"/>
    <w:rsid w:val="00531210"/>
    <w:rsid w:val="005312B1"/>
    <w:rsid w:val="005319A0"/>
    <w:rsid w:val="00531CF8"/>
    <w:rsid w:val="00531D0E"/>
    <w:rsid w:val="00532427"/>
    <w:rsid w:val="00532A25"/>
    <w:rsid w:val="00532AEF"/>
    <w:rsid w:val="00532BC7"/>
    <w:rsid w:val="00533440"/>
    <w:rsid w:val="005335C2"/>
    <w:rsid w:val="00533D33"/>
    <w:rsid w:val="00534290"/>
    <w:rsid w:val="00534C9C"/>
    <w:rsid w:val="00534F8E"/>
    <w:rsid w:val="00535136"/>
    <w:rsid w:val="005353B8"/>
    <w:rsid w:val="005354D9"/>
    <w:rsid w:val="0053569E"/>
    <w:rsid w:val="005358CD"/>
    <w:rsid w:val="00535A46"/>
    <w:rsid w:val="00535C1A"/>
    <w:rsid w:val="0053627D"/>
    <w:rsid w:val="00536333"/>
    <w:rsid w:val="0053668B"/>
    <w:rsid w:val="00536C28"/>
    <w:rsid w:val="005377A2"/>
    <w:rsid w:val="00537D16"/>
    <w:rsid w:val="00540242"/>
    <w:rsid w:val="00540639"/>
    <w:rsid w:val="00540876"/>
    <w:rsid w:val="00540B98"/>
    <w:rsid w:val="00540C65"/>
    <w:rsid w:val="00540CB1"/>
    <w:rsid w:val="00540E4E"/>
    <w:rsid w:val="005410DA"/>
    <w:rsid w:val="0054115F"/>
    <w:rsid w:val="00541250"/>
    <w:rsid w:val="00541686"/>
    <w:rsid w:val="005417CB"/>
    <w:rsid w:val="00541A94"/>
    <w:rsid w:val="00541BD5"/>
    <w:rsid w:val="00541E63"/>
    <w:rsid w:val="00542460"/>
    <w:rsid w:val="005424C1"/>
    <w:rsid w:val="005426A4"/>
    <w:rsid w:val="0054281A"/>
    <w:rsid w:val="00542AD8"/>
    <w:rsid w:val="00543805"/>
    <w:rsid w:val="00544020"/>
    <w:rsid w:val="005443DC"/>
    <w:rsid w:val="00544590"/>
    <w:rsid w:val="00544833"/>
    <w:rsid w:val="00544915"/>
    <w:rsid w:val="00544959"/>
    <w:rsid w:val="0054499F"/>
    <w:rsid w:val="00544F3D"/>
    <w:rsid w:val="00544FBA"/>
    <w:rsid w:val="0054503A"/>
    <w:rsid w:val="00545606"/>
    <w:rsid w:val="00545984"/>
    <w:rsid w:val="00545EE3"/>
    <w:rsid w:val="00545F08"/>
    <w:rsid w:val="00546698"/>
    <w:rsid w:val="005468B1"/>
    <w:rsid w:val="00546917"/>
    <w:rsid w:val="005469A4"/>
    <w:rsid w:val="00546A48"/>
    <w:rsid w:val="00546DA0"/>
    <w:rsid w:val="00546EC9"/>
    <w:rsid w:val="005471A2"/>
    <w:rsid w:val="005471E4"/>
    <w:rsid w:val="005473B1"/>
    <w:rsid w:val="005474C5"/>
    <w:rsid w:val="0054763B"/>
    <w:rsid w:val="00547E19"/>
    <w:rsid w:val="0055021E"/>
    <w:rsid w:val="00551123"/>
    <w:rsid w:val="00551334"/>
    <w:rsid w:val="00551F77"/>
    <w:rsid w:val="005520AB"/>
    <w:rsid w:val="005525CE"/>
    <w:rsid w:val="00552A78"/>
    <w:rsid w:val="00552A87"/>
    <w:rsid w:val="00552DA4"/>
    <w:rsid w:val="0055312C"/>
    <w:rsid w:val="00553136"/>
    <w:rsid w:val="0055315E"/>
    <w:rsid w:val="00553216"/>
    <w:rsid w:val="00553382"/>
    <w:rsid w:val="005534FC"/>
    <w:rsid w:val="005537B0"/>
    <w:rsid w:val="00553C20"/>
    <w:rsid w:val="00553F73"/>
    <w:rsid w:val="00554028"/>
    <w:rsid w:val="005540BD"/>
    <w:rsid w:val="005548F0"/>
    <w:rsid w:val="005549FD"/>
    <w:rsid w:val="00554AD4"/>
    <w:rsid w:val="00555199"/>
    <w:rsid w:val="0055564A"/>
    <w:rsid w:val="005559CE"/>
    <w:rsid w:val="005563AC"/>
    <w:rsid w:val="005563DF"/>
    <w:rsid w:val="00556668"/>
    <w:rsid w:val="00556B78"/>
    <w:rsid w:val="00556D4B"/>
    <w:rsid w:val="00557A21"/>
    <w:rsid w:val="00557A58"/>
    <w:rsid w:val="00557CE4"/>
    <w:rsid w:val="005606B2"/>
    <w:rsid w:val="0056071D"/>
    <w:rsid w:val="00560A08"/>
    <w:rsid w:val="00560B03"/>
    <w:rsid w:val="00560D74"/>
    <w:rsid w:val="00560E07"/>
    <w:rsid w:val="00560E17"/>
    <w:rsid w:val="00560EE3"/>
    <w:rsid w:val="005610E8"/>
    <w:rsid w:val="00561324"/>
    <w:rsid w:val="005617DD"/>
    <w:rsid w:val="00561A20"/>
    <w:rsid w:val="00561D71"/>
    <w:rsid w:val="00561DE9"/>
    <w:rsid w:val="00562113"/>
    <w:rsid w:val="00562443"/>
    <w:rsid w:val="005624C2"/>
    <w:rsid w:val="00562538"/>
    <w:rsid w:val="00562540"/>
    <w:rsid w:val="005628CE"/>
    <w:rsid w:val="00562A23"/>
    <w:rsid w:val="00562CB1"/>
    <w:rsid w:val="00562D01"/>
    <w:rsid w:val="005630CE"/>
    <w:rsid w:val="005632BB"/>
    <w:rsid w:val="00563666"/>
    <w:rsid w:val="005637B4"/>
    <w:rsid w:val="005646C7"/>
    <w:rsid w:val="00564770"/>
    <w:rsid w:val="00564786"/>
    <w:rsid w:val="00564806"/>
    <w:rsid w:val="00564B85"/>
    <w:rsid w:val="00564F57"/>
    <w:rsid w:val="00565940"/>
    <w:rsid w:val="00565C4F"/>
    <w:rsid w:val="005661DE"/>
    <w:rsid w:val="00566950"/>
    <w:rsid w:val="00566E11"/>
    <w:rsid w:val="0056789E"/>
    <w:rsid w:val="00567A9A"/>
    <w:rsid w:val="00567AED"/>
    <w:rsid w:val="0057002F"/>
    <w:rsid w:val="00570261"/>
    <w:rsid w:val="00570316"/>
    <w:rsid w:val="005703D5"/>
    <w:rsid w:val="0057061B"/>
    <w:rsid w:val="0057068C"/>
    <w:rsid w:val="005706EB"/>
    <w:rsid w:val="00570866"/>
    <w:rsid w:val="00570A2D"/>
    <w:rsid w:val="00571797"/>
    <w:rsid w:val="005717EC"/>
    <w:rsid w:val="005719A3"/>
    <w:rsid w:val="00572454"/>
    <w:rsid w:val="0057250D"/>
    <w:rsid w:val="005728FB"/>
    <w:rsid w:val="005739C1"/>
    <w:rsid w:val="00574209"/>
    <w:rsid w:val="00574309"/>
    <w:rsid w:val="00574702"/>
    <w:rsid w:val="00574B06"/>
    <w:rsid w:val="00574B74"/>
    <w:rsid w:val="0057586A"/>
    <w:rsid w:val="005759D9"/>
    <w:rsid w:val="00575B9D"/>
    <w:rsid w:val="00575C23"/>
    <w:rsid w:val="005760D2"/>
    <w:rsid w:val="0057630E"/>
    <w:rsid w:val="00576367"/>
    <w:rsid w:val="0057661C"/>
    <w:rsid w:val="00576BF8"/>
    <w:rsid w:val="00577329"/>
    <w:rsid w:val="00577BFF"/>
    <w:rsid w:val="00577D4B"/>
    <w:rsid w:val="00577D86"/>
    <w:rsid w:val="0058048E"/>
    <w:rsid w:val="0058088A"/>
    <w:rsid w:val="0058171E"/>
    <w:rsid w:val="00581AAA"/>
    <w:rsid w:val="00581CBE"/>
    <w:rsid w:val="00581D55"/>
    <w:rsid w:val="00582878"/>
    <w:rsid w:val="00582A7E"/>
    <w:rsid w:val="00582C22"/>
    <w:rsid w:val="00583376"/>
    <w:rsid w:val="00583492"/>
    <w:rsid w:val="00583529"/>
    <w:rsid w:val="005839D5"/>
    <w:rsid w:val="00583AA3"/>
    <w:rsid w:val="005840DD"/>
    <w:rsid w:val="00584650"/>
    <w:rsid w:val="00584992"/>
    <w:rsid w:val="005850E8"/>
    <w:rsid w:val="0058524B"/>
    <w:rsid w:val="005853DE"/>
    <w:rsid w:val="00585800"/>
    <w:rsid w:val="00585A14"/>
    <w:rsid w:val="0058601E"/>
    <w:rsid w:val="00586578"/>
    <w:rsid w:val="005867FB"/>
    <w:rsid w:val="0058688A"/>
    <w:rsid w:val="005868DD"/>
    <w:rsid w:val="00586AF8"/>
    <w:rsid w:val="00586E03"/>
    <w:rsid w:val="00586E3E"/>
    <w:rsid w:val="00586EF0"/>
    <w:rsid w:val="0058771B"/>
    <w:rsid w:val="00587B6F"/>
    <w:rsid w:val="00587BF1"/>
    <w:rsid w:val="00590629"/>
    <w:rsid w:val="00590893"/>
    <w:rsid w:val="00590B1D"/>
    <w:rsid w:val="0059144F"/>
    <w:rsid w:val="005915EA"/>
    <w:rsid w:val="00591697"/>
    <w:rsid w:val="005917C9"/>
    <w:rsid w:val="00591ACD"/>
    <w:rsid w:val="00591BA7"/>
    <w:rsid w:val="005922B4"/>
    <w:rsid w:val="00592539"/>
    <w:rsid w:val="005926BA"/>
    <w:rsid w:val="00592A3A"/>
    <w:rsid w:val="00592AF9"/>
    <w:rsid w:val="00592D9B"/>
    <w:rsid w:val="00592DF4"/>
    <w:rsid w:val="00592EA2"/>
    <w:rsid w:val="005935FC"/>
    <w:rsid w:val="005937D7"/>
    <w:rsid w:val="00593AB5"/>
    <w:rsid w:val="00593CBC"/>
    <w:rsid w:val="00593D2C"/>
    <w:rsid w:val="0059424A"/>
    <w:rsid w:val="0059449E"/>
    <w:rsid w:val="00594618"/>
    <w:rsid w:val="00594CCB"/>
    <w:rsid w:val="00594FFA"/>
    <w:rsid w:val="005950BF"/>
    <w:rsid w:val="005950D6"/>
    <w:rsid w:val="00595E12"/>
    <w:rsid w:val="00595F48"/>
    <w:rsid w:val="0059615E"/>
    <w:rsid w:val="00596429"/>
    <w:rsid w:val="00596955"/>
    <w:rsid w:val="00597142"/>
    <w:rsid w:val="005971C9"/>
    <w:rsid w:val="00597230"/>
    <w:rsid w:val="005977AD"/>
    <w:rsid w:val="00597875"/>
    <w:rsid w:val="00597F79"/>
    <w:rsid w:val="005A0323"/>
    <w:rsid w:val="005A0460"/>
    <w:rsid w:val="005A04E4"/>
    <w:rsid w:val="005A0607"/>
    <w:rsid w:val="005A0A1C"/>
    <w:rsid w:val="005A157A"/>
    <w:rsid w:val="005A16DA"/>
    <w:rsid w:val="005A1700"/>
    <w:rsid w:val="005A2440"/>
    <w:rsid w:val="005A27BA"/>
    <w:rsid w:val="005A2B31"/>
    <w:rsid w:val="005A2F61"/>
    <w:rsid w:val="005A3665"/>
    <w:rsid w:val="005A38CC"/>
    <w:rsid w:val="005A39C6"/>
    <w:rsid w:val="005A3A85"/>
    <w:rsid w:val="005A3AE4"/>
    <w:rsid w:val="005A3E60"/>
    <w:rsid w:val="005A497A"/>
    <w:rsid w:val="005A4F7F"/>
    <w:rsid w:val="005A5454"/>
    <w:rsid w:val="005A591D"/>
    <w:rsid w:val="005A5FB9"/>
    <w:rsid w:val="005A67AA"/>
    <w:rsid w:val="005A6881"/>
    <w:rsid w:val="005A6B45"/>
    <w:rsid w:val="005A6C74"/>
    <w:rsid w:val="005A71CA"/>
    <w:rsid w:val="005A72B9"/>
    <w:rsid w:val="005A749B"/>
    <w:rsid w:val="005A7558"/>
    <w:rsid w:val="005A7891"/>
    <w:rsid w:val="005B02F7"/>
    <w:rsid w:val="005B03DF"/>
    <w:rsid w:val="005B0481"/>
    <w:rsid w:val="005B06E5"/>
    <w:rsid w:val="005B0D7E"/>
    <w:rsid w:val="005B157B"/>
    <w:rsid w:val="005B170C"/>
    <w:rsid w:val="005B1A87"/>
    <w:rsid w:val="005B1C64"/>
    <w:rsid w:val="005B1E51"/>
    <w:rsid w:val="005B2482"/>
    <w:rsid w:val="005B27AD"/>
    <w:rsid w:val="005B2D2B"/>
    <w:rsid w:val="005B32B4"/>
    <w:rsid w:val="005B33E1"/>
    <w:rsid w:val="005B3530"/>
    <w:rsid w:val="005B366E"/>
    <w:rsid w:val="005B36D0"/>
    <w:rsid w:val="005B38E5"/>
    <w:rsid w:val="005B3F6A"/>
    <w:rsid w:val="005B4425"/>
    <w:rsid w:val="005B4783"/>
    <w:rsid w:val="005B4A48"/>
    <w:rsid w:val="005B5057"/>
    <w:rsid w:val="005B5BEE"/>
    <w:rsid w:val="005B6603"/>
    <w:rsid w:val="005B68F6"/>
    <w:rsid w:val="005B6C05"/>
    <w:rsid w:val="005B6DAE"/>
    <w:rsid w:val="005B7209"/>
    <w:rsid w:val="005B73FE"/>
    <w:rsid w:val="005B76C0"/>
    <w:rsid w:val="005B7BC3"/>
    <w:rsid w:val="005B7FA8"/>
    <w:rsid w:val="005B7FC7"/>
    <w:rsid w:val="005C033A"/>
    <w:rsid w:val="005C0842"/>
    <w:rsid w:val="005C093D"/>
    <w:rsid w:val="005C1C29"/>
    <w:rsid w:val="005C1EB9"/>
    <w:rsid w:val="005C2126"/>
    <w:rsid w:val="005C245F"/>
    <w:rsid w:val="005C2C5F"/>
    <w:rsid w:val="005C2E68"/>
    <w:rsid w:val="005C340D"/>
    <w:rsid w:val="005C3FC8"/>
    <w:rsid w:val="005C4351"/>
    <w:rsid w:val="005C4FEE"/>
    <w:rsid w:val="005C5090"/>
    <w:rsid w:val="005C538F"/>
    <w:rsid w:val="005C5901"/>
    <w:rsid w:val="005C5A19"/>
    <w:rsid w:val="005C5DDB"/>
    <w:rsid w:val="005C5ECC"/>
    <w:rsid w:val="005C6393"/>
    <w:rsid w:val="005C67F5"/>
    <w:rsid w:val="005C681A"/>
    <w:rsid w:val="005C686D"/>
    <w:rsid w:val="005C6D2B"/>
    <w:rsid w:val="005C6E3B"/>
    <w:rsid w:val="005C7057"/>
    <w:rsid w:val="005C7325"/>
    <w:rsid w:val="005C733D"/>
    <w:rsid w:val="005D0166"/>
    <w:rsid w:val="005D0330"/>
    <w:rsid w:val="005D03C0"/>
    <w:rsid w:val="005D0590"/>
    <w:rsid w:val="005D059A"/>
    <w:rsid w:val="005D0704"/>
    <w:rsid w:val="005D093A"/>
    <w:rsid w:val="005D09FA"/>
    <w:rsid w:val="005D0ABC"/>
    <w:rsid w:val="005D0B4B"/>
    <w:rsid w:val="005D0D58"/>
    <w:rsid w:val="005D0FCC"/>
    <w:rsid w:val="005D2463"/>
    <w:rsid w:val="005D291F"/>
    <w:rsid w:val="005D2E81"/>
    <w:rsid w:val="005D32CF"/>
    <w:rsid w:val="005D347B"/>
    <w:rsid w:val="005D3753"/>
    <w:rsid w:val="005D396B"/>
    <w:rsid w:val="005D3F0E"/>
    <w:rsid w:val="005D3FEA"/>
    <w:rsid w:val="005D4354"/>
    <w:rsid w:val="005D437A"/>
    <w:rsid w:val="005D4865"/>
    <w:rsid w:val="005D49D7"/>
    <w:rsid w:val="005D4C8C"/>
    <w:rsid w:val="005D4D34"/>
    <w:rsid w:val="005D5719"/>
    <w:rsid w:val="005D5867"/>
    <w:rsid w:val="005D5A8B"/>
    <w:rsid w:val="005D5B32"/>
    <w:rsid w:val="005D5BC2"/>
    <w:rsid w:val="005D5CCD"/>
    <w:rsid w:val="005D61ED"/>
    <w:rsid w:val="005D6460"/>
    <w:rsid w:val="005D65F6"/>
    <w:rsid w:val="005D6BEC"/>
    <w:rsid w:val="005D758C"/>
    <w:rsid w:val="005D764E"/>
    <w:rsid w:val="005D77D8"/>
    <w:rsid w:val="005D79B9"/>
    <w:rsid w:val="005D7F36"/>
    <w:rsid w:val="005D7FD7"/>
    <w:rsid w:val="005E048E"/>
    <w:rsid w:val="005E05D6"/>
    <w:rsid w:val="005E06E6"/>
    <w:rsid w:val="005E081D"/>
    <w:rsid w:val="005E0A24"/>
    <w:rsid w:val="005E12C1"/>
    <w:rsid w:val="005E1332"/>
    <w:rsid w:val="005E1611"/>
    <w:rsid w:val="005E1980"/>
    <w:rsid w:val="005E1A90"/>
    <w:rsid w:val="005E1CF3"/>
    <w:rsid w:val="005E2045"/>
    <w:rsid w:val="005E2172"/>
    <w:rsid w:val="005E2C4A"/>
    <w:rsid w:val="005E34E6"/>
    <w:rsid w:val="005E455D"/>
    <w:rsid w:val="005E4806"/>
    <w:rsid w:val="005E4BBB"/>
    <w:rsid w:val="005E4E65"/>
    <w:rsid w:val="005E50A3"/>
    <w:rsid w:val="005E50AD"/>
    <w:rsid w:val="005E53FD"/>
    <w:rsid w:val="005E578C"/>
    <w:rsid w:val="005E5843"/>
    <w:rsid w:val="005E5856"/>
    <w:rsid w:val="005E5FAB"/>
    <w:rsid w:val="005E61C1"/>
    <w:rsid w:val="005E61CA"/>
    <w:rsid w:val="005E624B"/>
    <w:rsid w:val="005E6289"/>
    <w:rsid w:val="005E655A"/>
    <w:rsid w:val="005E680F"/>
    <w:rsid w:val="005E6878"/>
    <w:rsid w:val="005E6DA4"/>
    <w:rsid w:val="005E70B4"/>
    <w:rsid w:val="005E715B"/>
    <w:rsid w:val="005E723B"/>
    <w:rsid w:val="005E789A"/>
    <w:rsid w:val="005E78A6"/>
    <w:rsid w:val="005E7C70"/>
    <w:rsid w:val="005E7EB7"/>
    <w:rsid w:val="005F0061"/>
    <w:rsid w:val="005F007E"/>
    <w:rsid w:val="005F0319"/>
    <w:rsid w:val="005F0379"/>
    <w:rsid w:val="005F0914"/>
    <w:rsid w:val="005F0E98"/>
    <w:rsid w:val="005F1100"/>
    <w:rsid w:val="005F1274"/>
    <w:rsid w:val="005F145A"/>
    <w:rsid w:val="005F1599"/>
    <w:rsid w:val="005F170F"/>
    <w:rsid w:val="005F18FA"/>
    <w:rsid w:val="005F197F"/>
    <w:rsid w:val="005F1AD0"/>
    <w:rsid w:val="005F2743"/>
    <w:rsid w:val="005F27B3"/>
    <w:rsid w:val="005F3C81"/>
    <w:rsid w:val="005F3ED4"/>
    <w:rsid w:val="005F40E2"/>
    <w:rsid w:val="005F4178"/>
    <w:rsid w:val="005F419F"/>
    <w:rsid w:val="005F42F3"/>
    <w:rsid w:val="005F4552"/>
    <w:rsid w:val="005F52BF"/>
    <w:rsid w:val="005F54F0"/>
    <w:rsid w:val="005F59E3"/>
    <w:rsid w:val="005F5CF4"/>
    <w:rsid w:val="005F6400"/>
    <w:rsid w:val="005F6504"/>
    <w:rsid w:val="005F78F6"/>
    <w:rsid w:val="005F7EC5"/>
    <w:rsid w:val="006000E0"/>
    <w:rsid w:val="00600538"/>
    <w:rsid w:val="006005B7"/>
    <w:rsid w:val="00601539"/>
    <w:rsid w:val="0060179B"/>
    <w:rsid w:val="00601E92"/>
    <w:rsid w:val="0060209D"/>
    <w:rsid w:val="006022FF"/>
    <w:rsid w:val="006024B1"/>
    <w:rsid w:val="00602595"/>
    <w:rsid w:val="006026B9"/>
    <w:rsid w:val="00602E04"/>
    <w:rsid w:val="00602ECD"/>
    <w:rsid w:val="006034A6"/>
    <w:rsid w:val="006035AA"/>
    <w:rsid w:val="0060367A"/>
    <w:rsid w:val="006038A7"/>
    <w:rsid w:val="006039D1"/>
    <w:rsid w:val="00603DE6"/>
    <w:rsid w:val="006040C3"/>
    <w:rsid w:val="006042FC"/>
    <w:rsid w:val="006045C7"/>
    <w:rsid w:val="0060467D"/>
    <w:rsid w:val="00604C5C"/>
    <w:rsid w:val="0060551A"/>
    <w:rsid w:val="0060554C"/>
    <w:rsid w:val="006059E9"/>
    <w:rsid w:val="00605A16"/>
    <w:rsid w:val="00605DFE"/>
    <w:rsid w:val="00605FD1"/>
    <w:rsid w:val="006060B6"/>
    <w:rsid w:val="00606576"/>
    <w:rsid w:val="00606A9F"/>
    <w:rsid w:val="00606E47"/>
    <w:rsid w:val="00606EE9"/>
    <w:rsid w:val="006076BA"/>
    <w:rsid w:val="00607B64"/>
    <w:rsid w:val="006100C9"/>
    <w:rsid w:val="0061050A"/>
    <w:rsid w:val="00610693"/>
    <w:rsid w:val="00610C57"/>
    <w:rsid w:val="00610D83"/>
    <w:rsid w:val="00610DED"/>
    <w:rsid w:val="0061103A"/>
    <w:rsid w:val="006110B8"/>
    <w:rsid w:val="0061130E"/>
    <w:rsid w:val="00611358"/>
    <w:rsid w:val="00611672"/>
    <w:rsid w:val="00611CE6"/>
    <w:rsid w:val="006120C5"/>
    <w:rsid w:val="006121FD"/>
    <w:rsid w:val="006122E5"/>
    <w:rsid w:val="006127DE"/>
    <w:rsid w:val="0061296E"/>
    <w:rsid w:val="00612E2F"/>
    <w:rsid w:val="00613032"/>
    <w:rsid w:val="006133CC"/>
    <w:rsid w:val="00613449"/>
    <w:rsid w:val="0061385E"/>
    <w:rsid w:val="00613CE6"/>
    <w:rsid w:val="006140C9"/>
    <w:rsid w:val="00614CE0"/>
    <w:rsid w:val="00615206"/>
    <w:rsid w:val="00615521"/>
    <w:rsid w:val="00615657"/>
    <w:rsid w:val="00615CA9"/>
    <w:rsid w:val="00616258"/>
    <w:rsid w:val="00616837"/>
    <w:rsid w:val="00616936"/>
    <w:rsid w:val="00616EB2"/>
    <w:rsid w:val="0061743B"/>
    <w:rsid w:val="0062015A"/>
    <w:rsid w:val="006201D1"/>
    <w:rsid w:val="0062050F"/>
    <w:rsid w:val="006205C6"/>
    <w:rsid w:val="0062085A"/>
    <w:rsid w:val="006209B1"/>
    <w:rsid w:val="00620B1D"/>
    <w:rsid w:val="00620F33"/>
    <w:rsid w:val="006215AB"/>
    <w:rsid w:val="00621656"/>
    <w:rsid w:val="0062169E"/>
    <w:rsid w:val="00621828"/>
    <w:rsid w:val="00621923"/>
    <w:rsid w:val="0062204E"/>
    <w:rsid w:val="0062261B"/>
    <w:rsid w:val="00622653"/>
    <w:rsid w:val="00622735"/>
    <w:rsid w:val="00622B1C"/>
    <w:rsid w:val="00622C11"/>
    <w:rsid w:val="006235BF"/>
    <w:rsid w:val="006239C4"/>
    <w:rsid w:val="00623D5C"/>
    <w:rsid w:val="00623FCF"/>
    <w:rsid w:val="0062422C"/>
    <w:rsid w:val="00624692"/>
    <w:rsid w:val="006251F6"/>
    <w:rsid w:val="00625BC8"/>
    <w:rsid w:val="00625DA1"/>
    <w:rsid w:val="00625F4B"/>
    <w:rsid w:val="006260F0"/>
    <w:rsid w:val="006263C2"/>
    <w:rsid w:val="00626781"/>
    <w:rsid w:val="00626991"/>
    <w:rsid w:val="00626C31"/>
    <w:rsid w:val="0062737E"/>
    <w:rsid w:val="0062750B"/>
    <w:rsid w:val="0062752F"/>
    <w:rsid w:val="00627B32"/>
    <w:rsid w:val="00627D59"/>
    <w:rsid w:val="00630023"/>
    <w:rsid w:val="00630871"/>
    <w:rsid w:val="00630B51"/>
    <w:rsid w:val="00630D00"/>
    <w:rsid w:val="00630F3E"/>
    <w:rsid w:val="006310CE"/>
    <w:rsid w:val="0063110B"/>
    <w:rsid w:val="0063118C"/>
    <w:rsid w:val="006316AB"/>
    <w:rsid w:val="00631A67"/>
    <w:rsid w:val="00631EF3"/>
    <w:rsid w:val="006321E1"/>
    <w:rsid w:val="00632286"/>
    <w:rsid w:val="006322C1"/>
    <w:rsid w:val="006324AF"/>
    <w:rsid w:val="0063259C"/>
    <w:rsid w:val="00632CD6"/>
    <w:rsid w:val="00632F62"/>
    <w:rsid w:val="006330D4"/>
    <w:rsid w:val="00633969"/>
    <w:rsid w:val="00633CD5"/>
    <w:rsid w:val="00633E94"/>
    <w:rsid w:val="00633FD4"/>
    <w:rsid w:val="00634199"/>
    <w:rsid w:val="006342E9"/>
    <w:rsid w:val="00634523"/>
    <w:rsid w:val="0063496B"/>
    <w:rsid w:val="00634EA2"/>
    <w:rsid w:val="00634EF0"/>
    <w:rsid w:val="006353B8"/>
    <w:rsid w:val="006357F7"/>
    <w:rsid w:val="00635C92"/>
    <w:rsid w:val="00635D8B"/>
    <w:rsid w:val="00635E37"/>
    <w:rsid w:val="00635FCD"/>
    <w:rsid w:val="00636125"/>
    <w:rsid w:val="00636727"/>
    <w:rsid w:val="0063675C"/>
    <w:rsid w:val="00636C87"/>
    <w:rsid w:val="00637693"/>
    <w:rsid w:val="0064010B"/>
    <w:rsid w:val="006408DE"/>
    <w:rsid w:val="00640B09"/>
    <w:rsid w:val="00640F09"/>
    <w:rsid w:val="00640FBA"/>
    <w:rsid w:val="00641759"/>
    <w:rsid w:val="006419EE"/>
    <w:rsid w:val="00641E05"/>
    <w:rsid w:val="00641E2B"/>
    <w:rsid w:val="00641F99"/>
    <w:rsid w:val="00642006"/>
    <w:rsid w:val="006425C7"/>
    <w:rsid w:val="0064261B"/>
    <w:rsid w:val="0064278A"/>
    <w:rsid w:val="00642AAB"/>
    <w:rsid w:val="00642D58"/>
    <w:rsid w:val="00642DDF"/>
    <w:rsid w:val="00643508"/>
    <w:rsid w:val="006435C5"/>
    <w:rsid w:val="00643AF9"/>
    <w:rsid w:val="00643D25"/>
    <w:rsid w:val="0064401D"/>
    <w:rsid w:val="00644381"/>
    <w:rsid w:val="0064442B"/>
    <w:rsid w:val="0064457A"/>
    <w:rsid w:val="00644610"/>
    <w:rsid w:val="006448D8"/>
    <w:rsid w:val="0064493F"/>
    <w:rsid w:val="0064494C"/>
    <w:rsid w:val="00644E7A"/>
    <w:rsid w:val="006457AD"/>
    <w:rsid w:val="0064588C"/>
    <w:rsid w:val="00645958"/>
    <w:rsid w:val="00645C18"/>
    <w:rsid w:val="00645D97"/>
    <w:rsid w:val="00645ECD"/>
    <w:rsid w:val="00646051"/>
    <w:rsid w:val="0064622C"/>
    <w:rsid w:val="00646A80"/>
    <w:rsid w:val="00646C55"/>
    <w:rsid w:val="00646DC3"/>
    <w:rsid w:val="00646EB5"/>
    <w:rsid w:val="0064793B"/>
    <w:rsid w:val="00647AFA"/>
    <w:rsid w:val="00647C93"/>
    <w:rsid w:val="00647D70"/>
    <w:rsid w:val="00650027"/>
    <w:rsid w:val="00650A63"/>
    <w:rsid w:val="00650E77"/>
    <w:rsid w:val="00651F85"/>
    <w:rsid w:val="00652085"/>
    <w:rsid w:val="0065219F"/>
    <w:rsid w:val="006522A2"/>
    <w:rsid w:val="006522BA"/>
    <w:rsid w:val="00652317"/>
    <w:rsid w:val="006525A7"/>
    <w:rsid w:val="00652924"/>
    <w:rsid w:val="00652A90"/>
    <w:rsid w:val="00652E75"/>
    <w:rsid w:val="00653030"/>
    <w:rsid w:val="00653085"/>
    <w:rsid w:val="00653820"/>
    <w:rsid w:val="00653DC1"/>
    <w:rsid w:val="00654071"/>
    <w:rsid w:val="006540E6"/>
    <w:rsid w:val="00654371"/>
    <w:rsid w:val="0065449C"/>
    <w:rsid w:val="006544F6"/>
    <w:rsid w:val="0065489B"/>
    <w:rsid w:val="00654D6A"/>
    <w:rsid w:val="0065503D"/>
    <w:rsid w:val="00655C0B"/>
    <w:rsid w:val="006560E6"/>
    <w:rsid w:val="00656DC8"/>
    <w:rsid w:val="0065741C"/>
    <w:rsid w:val="006574FE"/>
    <w:rsid w:val="0065763E"/>
    <w:rsid w:val="00657693"/>
    <w:rsid w:val="00657835"/>
    <w:rsid w:val="0065785E"/>
    <w:rsid w:val="00657D53"/>
    <w:rsid w:val="006601CB"/>
    <w:rsid w:val="006604F1"/>
    <w:rsid w:val="00660510"/>
    <w:rsid w:val="006605AB"/>
    <w:rsid w:val="00660768"/>
    <w:rsid w:val="00660824"/>
    <w:rsid w:val="00660850"/>
    <w:rsid w:val="006608A5"/>
    <w:rsid w:val="00660DF5"/>
    <w:rsid w:val="006611C5"/>
    <w:rsid w:val="00661267"/>
    <w:rsid w:val="006615A9"/>
    <w:rsid w:val="00661F06"/>
    <w:rsid w:val="00662131"/>
    <w:rsid w:val="0066244A"/>
    <w:rsid w:val="00662513"/>
    <w:rsid w:val="006625BC"/>
    <w:rsid w:val="0066272F"/>
    <w:rsid w:val="00662978"/>
    <w:rsid w:val="00662EC1"/>
    <w:rsid w:val="00663051"/>
    <w:rsid w:val="006636DE"/>
    <w:rsid w:val="006637F9"/>
    <w:rsid w:val="00663A3C"/>
    <w:rsid w:val="00663FDB"/>
    <w:rsid w:val="0066413C"/>
    <w:rsid w:val="006643C7"/>
    <w:rsid w:val="00664834"/>
    <w:rsid w:val="00665366"/>
    <w:rsid w:val="006657AD"/>
    <w:rsid w:val="00665905"/>
    <w:rsid w:val="00665D9D"/>
    <w:rsid w:val="00665FB8"/>
    <w:rsid w:val="00666647"/>
    <w:rsid w:val="0066666A"/>
    <w:rsid w:val="0066671F"/>
    <w:rsid w:val="00666892"/>
    <w:rsid w:val="00666AE6"/>
    <w:rsid w:val="00666B02"/>
    <w:rsid w:val="00666E2D"/>
    <w:rsid w:val="0066786E"/>
    <w:rsid w:val="00667986"/>
    <w:rsid w:val="00667BFD"/>
    <w:rsid w:val="00667D52"/>
    <w:rsid w:val="006702A6"/>
    <w:rsid w:val="0067035D"/>
    <w:rsid w:val="006706A7"/>
    <w:rsid w:val="006707BB"/>
    <w:rsid w:val="00670A29"/>
    <w:rsid w:val="00670B3E"/>
    <w:rsid w:val="00671000"/>
    <w:rsid w:val="006713FA"/>
    <w:rsid w:val="006717A0"/>
    <w:rsid w:val="00671866"/>
    <w:rsid w:val="00671875"/>
    <w:rsid w:val="00671BAA"/>
    <w:rsid w:val="00671BF2"/>
    <w:rsid w:val="0067247E"/>
    <w:rsid w:val="006725FC"/>
    <w:rsid w:val="0067298D"/>
    <w:rsid w:val="00672E3C"/>
    <w:rsid w:val="00673942"/>
    <w:rsid w:val="00673A73"/>
    <w:rsid w:val="006745C5"/>
    <w:rsid w:val="006748D5"/>
    <w:rsid w:val="00674AFF"/>
    <w:rsid w:val="0067544E"/>
    <w:rsid w:val="006755B4"/>
    <w:rsid w:val="00675881"/>
    <w:rsid w:val="006759C6"/>
    <w:rsid w:val="00675ED4"/>
    <w:rsid w:val="00675F7E"/>
    <w:rsid w:val="006761EB"/>
    <w:rsid w:val="00676317"/>
    <w:rsid w:val="006763AA"/>
    <w:rsid w:val="006763EE"/>
    <w:rsid w:val="006764FF"/>
    <w:rsid w:val="0067687C"/>
    <w:rsid w:val="00676AA5"/>
    <w:rsid w:val="00677073"/>
    <w:rsid w:val="00677516"/>
    <w:rsid w:val="0067792F"/>
    <w:rsid w:val="00677E50"/>
    <w:rsid w:val="006804F4"/>
    <w:rsid w:val="00680862"/>
    <w:rsid w:val="00680AEA"/>
    <w:rsid w:val="00680C84"/>
    <w:rsid w:val="00680E94"/>
    <w:rsid w:val="00680F23"/>
    <w:rsid w:val="006810A4"/>
    <w:rsid w:val="006813B1"/>
    <w:rsid w:val="00681404"/>
    <w:rsid w:val="00681A77"/>
    <w:rsid w:val="00682117"/>
    <w:rsid w:val="00682541"/>
    <w:rsid w:val="0068309C"/>
    <w:rsid w:val="00683112"/>
    <w:rsid w:val="006833B8"/>
    <w:rsid w:val="0068372A"/>
    <w:rsid w:val="00683923"/>
    <w:rsid w:val="00683976"/>
    <w:rsid w:val="006840E7"/>
    <w:rsid w:val="006843B6"/>
    <w:rsid w:val="00684827"/>
    <w:rsid w:val="00684CC3"/>
    <w:rsid w:val="00684D14"/>
    <w:rsid w:val="00685009"/>
    <w:rsid w:val="0068502F"/>
    <w:rsid w:val="006850BF"/>
    <w:rsid w:val="00685337"/>
    <w:rsid w:val="00685723"/>
    <w:rsid w:val="00685D59"/>
    <w:rsid w:val="00685EEB"/>
    <w:rsid w:val="0068600E"/>
    <w:rsid w:val="00686693"/>
    <w:rsid w:val="00687691"/>
    <w:rsid w:val="006877AB"/>
    <w:rsid w:val="006878B7"/>
    <w:rsid w:val="0069022C"/>
    <w:rsid w:val="006904F1"/>
    <w:rsid w:val="0069067A"/>
    <w:rsid w:val="00690C67"/>
    <w:rsid w:val="00690DC9"/>
    <w:rsid w:val="0069112F"/>
    <w:rsid w:val="006911F4"/>
    <w:rsid w:val="00691541"/>
    <w:rsid w:val="006917A4"/>
    <w:rsid w:val="006918EC"/>
    <w:rsid w:val="00692402"/>
    <w:rsid w:val="006925E2"/>
    <w:rsid w:val="00692708"/>
    <w:rsid w:val="00692D1B"/>
    <w:rsid w:val="00692E83"/>
    <w:rsid w:val="00692FC3"/>
    <w:rsid w:val="00693094"/>
    <w:rsid w:val="0069360A"/>
    <w:rsid w:val="006942F5"/>
    <w:rsid w:val="00694363"/>
    <w:rsid w:val="0069493A"/>
    <w:rsid w:val="00694B27"/>
    <w:rsid w:val="00694F1A"/>
    <w:rsid w:val="00694FA1"/>
    <w:rsid w:val="00695481"/>
    <w:rsid w:val="00695B25"/>
    <w:rsid w:val="006963BB"/>
    <w:rsid w:val="0069647D"/>
    <w:rsid w:val="00696D67"/>
    <w:rsid w:val="00696D7C"/>
    <w:rsid w:val="00696DF1"/>
    <w:rsid w:val="00697313"/>
    <w:rsid w:val="006976AA"/>
    <w:rsid w:val="006978C3"/>
    <w:rsid w:val="00697AE0"/>
    <w:rsid w:val="00697DFD"/>
    <w:rsid w:val="00697E95"/>
    <w:rsid w:val="006A00B4"/>
    <w:rsid w:val="006A022F"/>
    <w:rsid w:val="006A0A28"/>
    <w:rsid w:val="006A0D5E"/>
    <w:rsid w:val="006A0FE9"/>
    <w:rsid w:val="006A127A"/>
    <w:rsid w:val="006A142F"/>
    <w:rsid w:val="006A17A5"/>
    <w:rsid w:val="006A18BA"/>
    <w:rsid w:val="006A1E8B"/>
    <w:rsid w:val="006A1FF0"/>
    <w:rsid w:val="006A233C"/>
    <w:rsid w:val="006A2420"/>
    <w:rsid w:val="006A25A0"/>
    <w:rsid w:val="006A27C0"/>
    <w:rsid w:val="006A2B36"/>
    <w:rsid w:val="006A2C94"/>
    <w:rsid w:val="006A2EA7"/>
    <w:rsid w:val="006A3319"/>
    <w:rsid w:val="006A3373"/>
    <w:rsid w:val="006A3E57"/>
    <w:rsid w:val="006A3FF9"/>
    <w:rsid w:val="006A41B5"/>
    <w:rsid w:val="006A49DA"/>
    <w:rsid w:val="006A4A19"/>
    <w:rsid w:val="006A4D09"/>
    <w:rsid w:val="006A4D48"/>
    <w:rsid w:val="006A4F66"/>
    <w:rsid w:val="006A532B"/>
    <w:rsid w:val="006A567D"/>
    <w:rsid w:val="006A5939"/>
    <w:rsid w:val="006A5A37"/>
    <w:rsid w:val="006A5B4B"/>
    <w:rsid w:val="006A63CA"/>
    <w:rsid w:val="006A6921"/>
    <w:rsid w:val="006A6A93"/>
    <w:rsid w:val="006A6B19"/>
    <w:rsid w:val="006A6BEE"/>
    <w:rsid w:val="006A6EFB"/>
    <w:rsid w:val="006A7149"/>
    <w:rsid w:val="006A746A"/>
    <w:rsid w:val="006A793E"/>
    <w:rsid w:val="006A7B14"/>
    <w:rsid w:val="006A7CC5"/>
    <w:rsid w:val="006A7CD5"/>
    <w:rsid w:val="006B012A"/>
    <w:rsid w:val="006B01BF"/>
    <w:rsid w:val="006B0801"/>
    <w:rsid w:val="006B09BB"/>
    <w:rsid w:val="006B0F13"/>
    <w:rsid w:val="006B0F9A"/>
    <w:rsid w:val="006B1112"/>
    <w:rsid w:val="006B1115"/>
    <w:rsid w:val="006B16A5"/>
    <w:rsid w:val="006B17D3"/>
    <w:rsid w:val="006B1D83"/>
    <w:rsid w:val="006B1E1A"/>
    <w:rsid w:val="006B21FD"/>
    <w:rsid w:val="006B2814"/>
    <w:rsid w:val="006B2AA9"/>
    <w:rsid w:val="006B2AD7"/>
    <w:rsid w:val="006B2CB1"/>
    <w:rsid w:val="006B2F2A"/>
    <w:rsid w:val="006B3534"/>
    <w:rsid w:val="006B3FF2"/>
    <w:rsid w:val="006B4035"/>
    <w:rsid w:val="006B42E8"/>
    <w:rsid w:val="006B4619"/>
    <w:rsid w:val="006B47CF"/>
    <w:rsid w:val="006B491C"/>
    <w:rsid w:val="006B4968"/>
    <w:rsid w:val="006B4C9D"/>
    <w:rsid w:val="006B507E"/>
    <w:rsid w:val="006B5937"/>
    <w:rsid w:val="006B59F0"/>
    <w:rsid w:val="006B5D39"/>
    <w:rsid w:val="006B5E51"/>
    <w:rsid w:val="006B5EDD"/>
    <w:rsid w:val="006B605E"/>
    <w:rsid w:val="006B64EA"/>
    <w:rsid w:val="006B6542"/>
    <w:rsid w:val="006B69D3"/>
    <w:rsid w:val="006B6BA1"/>
    <w:rsid w:val="006B6C02"/>
    <w:rsid w:val="006B6FE4"/>
    <w:rsid w:val="006B7015"/>
    <w:rsid w:val="006B7849"/>
    <w:rsid w:val="006B79D3"/>
    <w:rsid w:val="006B7F42"/>
    <w:rsid w:val="006C01B6"/>
    <w:rsid w:val="006C0384"/>
    <w:rsid w:val="006C03B8"/>
    <w:rsid w:val="006C048D"/>
    <w:rsid w:val="006C0629"/>
    <w:rsid w:val="006C0CD7"/>
    <w:rsid w:val="006C0EB2"/>
    <w:rsid w:val="006C0FEC"/>
    <w:rsid w:val="006C10E3"/>
    <w:rsid w:val="006C10FB"/>
    <w:rsid w:val="006C13FE"/>
    <w:rsid w:val="006C145B"/>
    <w:rsid w:val="006C1632"/>
    <w:rsid w:val="006C1720"/>
    <w:rsid w:val="006C1BBD"/>
    <w:rsid w:val="006C20FC"/>
    <w:rsid w:val="006C21AE"/>
    <w:rsid w:val="006C23D8"/>
    <w:rsid w:val="006C28E3"/>
    <w:rsid w:val="006C2995"/>
    <w:rsid w:val="006C2AC9"/>
    <w:rsid w:val="006C3043"/>
    <w:rsid w:val="006C3CF8"/>
    <w:rsid w:val="006C403E"/>
    <w:rsid w:val="006C4111"/>
    <w:rsid w:val="006C42F2"/>
    <w:rsid w:val="006C43DD"/>
    <w:rsid w:val="006C4A11"/>
    <w:rsid w:val="006C4A68"/>
    <w:rsid w:val="006C4E2A"/>
    <w:rsid w:val="006C5289"/>
    <w:rsid w:val="006C52BC"/>
    <w:rsid w:val="006C5348"/>
    <w:rsid w:val="006C5435"/>
    <w:rsid w:val="006C55BD"/>
    <w:rsid w:val="006C57CF"/>
    <w:rsid w:val="006C5FAC"/>
    <w:rsid w:val="006C61DF"/>
    <w:rsid w:val="006C6663"/>
    <w:rsid w:val="006C6965"/>
    <w:rsid w:val="006C6D0F"/>
    <w:rsid w:val="006C6D28"/>
    <w:rsid w:val="006C6D2E"/>
    <w:rsid w:val="006C786C"/>
    <w:rsid w:val="006C7AF3"/>
    <w:rsid w:val="006C7E53"/>
    <w:rsid w:val="006D0091"/>
    <w:rsid w:val="006D05C5"/>
    <w:rsid w:val="006D06EE"/>
    <w:rsid w:val="006D09B8"/>
    <w:rsid w:val="006D10CB"/>
    <w:rsid w:val="006D1219"/>
    <w:rsid w:val="006D1423"/>
    <w:rsid w:val="006D146E"/>
    <w:rsid w:val="006D18E3"/>
    <w:rsid w:val="006D1964"/>
    <w:rsid w:val="006D19EA"/>
    <w:rsid w:val="006D1E4D"/>
    <w:rsid w:val="006D1E5D"/>
    <w:rsid w:val="006D20BB"/>
    <w:rsid w:val="006D26E3"/>
    <w:rsid w:val="006D28CC"/>
    <w:rsid w:val="006D294E"/>
    <w:rsid w:val="006D2D52"/>
    <w:rsid w:val="006D2EA2"/>
    <w:rsid w:val="006D2F9E"/>
    <w:rsid w:val="006D3135"/>
    <w:rsid w:val="006D390E"/>
    <w:rsid w:val="006D39F5"/>
    <w:rsid w:val="006D3EBF"/>
    <w:rsid w:val="006D4636"/>
    <w:rsid w:val="006D54E6"/>
    <w:rsid w:val="006D55E1"/>
    <w:rsid w:val="006D5A55"/>
    <w:rsid w:val="006D5AD5"/>
    <w:rsid w:val="006D5D01"/>
    <w:rsid w:val="006D5DC2"/>
    <w:rsid w:val="006D5ECA"/>
    <w:rsid w:val="006D629D"/>
    <w:rsid w:val="006D72A1"/>
    <w:rsid w:val="006D73A4"/>
    <w:rsid w:val="006D7695"/>
    <w:rsid w:val="006D76AA"/>
    <w:rsid w:val="006D7877"/>
    <w:rsid w:val="006D7BAD"/>
    <w:rsid w:val="006D7C9C"/>
    <w:rsid w:val="006E013B"/>
    <w:rsid w:val="006E01CB"/>
    <w:rsid w:val="006E0CFD"/>
    <w:rsid w:val="006E0F34"/>
    <w:rsid w:val="006E1092"/>
    <w:rsid w:val="006E10DB"/>
    <w:rsid w:val="006E13ED"/>
    <w:rsid w:val="006E1457"/>
    <w:rsid w:val="006E148C"/>
    <w:rsid w:val="006E1B55"/>
    <w:rsid w:val="006E1B6A"/>
    <w:rsid w:val="006E23E3"/>
    <w:rsid w:val="006E2839"/>
    <w:rsid w:val="006E2913"/>
    <w:rsid w:val="006E2B82"/>
    <w:rsid w:val="006E2CF4"/>
    <w:rsid w:val="006E2D74"/>
    <w:rsid w:val="006E314C"/>
    <w:rsid w:val="006E398D"/>
    <w:rsid w:val="006E39B2"/>
    <w:rsid w:val="006E3DC4"/>
    <w:rsid w:val="006E464F"/>
    <w:rsid w:val="006E48DE"/>
    <w:rsid w:val="006E4943"/>
    <w:rsid w:val="006E49E8"/>
    <w:rsid w:val="006E4AF6"/>
    <w:rsid w:val="006E4B83"/>
    <w:rsid w:val="006E507E"/>
    <w:rsid w:val="006E5135"/>
    <w:rsid w:val="006E5494"/>
    <w:rsid w:val="006E54A5"/>
    <w:rsid w:val="006E54DC"/>
    <w:rsid w:val="006E54E3"/>
    <w:rsid w:val="006E5851"/>
    <w:rsid w:val="006E5FF6"/>
    <w:rsid w:val="006E6188"/>
    <w:rsid w:val="006E635D"/>
    <w:rsid w:val="006E68D5"/>
    <w:rsid w:val="006E77E9"/>
    <w:rsid w:val="006F06CB"/>
    <w:rsid w:val="006F07AF"/>
    <w:rsid w:val="006F0A16"/>
    <w:rsid w:val="006F10D9"/>
    <w:rsid w:val="006F1360"/>
    <w:rsid w:val="006F1544"/>
    <w:rsid w:val="006F19CC"/>
    <w:rsid w:val="006F1AAC"/>
    <w:rsid w:val="006F1AE6"/>
    <w:rsid w:val="006F1D5C"/>
    <w:rsid w:val="006F1DE4"/>
    <w:rsid w:val="006F218A"/>
    <w:rsid w:val="006F24AC"/>
    <w:rsid w:val="006F2513"/>
    <w:rsid w:val="006F25B5"/>
    <w:rsid w:val="006F26A4"/>
    <w:rsid w:val="006F2792"/>
    <w:rsid w:val="006F279D"/>
    <w:rsid w:val="006F2C76"/>
    <w:rsid w:val="006F2FC9"/>
    <w:rsid w:val="006F31C2"/>
    <w:rsid w:val="006F3557"/>
    <w:rsid w:val="006F3BE0"/>
    <w:rsid w:val="006F3C3E"/>
    <w:rsid w:val="006F3F1E"/>
    <w:rsid w:val="006F3F85"/>
    <w:rsid w:val="006F40CC"/>
    <w:rsid w:val="006F4D3D"/>
    <w:rsid w:val="006F4E2E"/>
    <w:rsid w:val="006F56E6"/>
    <w:rsid w:val="006F5F99"/>
    <w:rsid w:val="006F6546"/>
    <w:rsid w:val="006F6749"/>
    <w:rsid w:val="006F6C3D"/>
    <w:rsid w:val="006F7B1F"/>
    <w:rsid w:val="006F7B4D"/>
    <w:rsid w:val="006F7CC4"/>
    <w:rsid w:val="006F7DC5"/>
    <w:rsid w:val="006F7EB9"/>
    <w:rsid w:val="00700317"/>
    <w:rsid w:val="00700944"/>
    <w:rsid w:val="00700B46"/>
    <w:rsid w:val="00700C24"/>
    <w:rsid w:val="007014DE"/>
    <w:rsid w:val="00701532"/>
    <w:rsid w:val="00702560"/>
    <w:rsid w:val="00702993"/>
    <w:rsid w:val="00702D67"/>
    <w:rsid w:val="00703002"/>
    <w:rsid w:val="007030FB"/>
    <w:rsid w:val="00703100"/>
    <w:rsid w:val="0070333D"/>
    <w:rsid w:val="007034D3"/>
    <w:rsid w:val="0070350E"/>
    <w:rsid w:val="007037D9"/>
    <w:rsid w:val="00703BD1"/>
    <w:rsid w:val="007040AF"/>
    <w:rsid w:val="007041FF"/>
    <w:rsid w:val="0070428B"/>
    <w:rsid w:val="0070438C"/>
    <w:rsid w:val="007044D9"/>
    <w:rsid w:val="007045F3"/>
    <w:rsid w:val="0070482B"/>
    <w:rsid w:val="00704CA5"/>
    <w:rsid w:val="00704F14"/>
    <w:rsid w:val="00705168"/>
    <w:rsid w:val="007057EB"/>
    <w:rsid w:val="00705A74"/>
    <w:rsid w:val="00705BAC"/>
    <w:rsid w:val="00705E26"/>
    <w:rsid w:val="007060C7"/>
    <w:rsid w:val="00706880"/>
    <w:rsid w:val="007068AA"/>
    <w:rsid w:val="00706B5C"/>
    <w:rsid w:val="00707B3A"/>
    <w:rsid w:val="00707D47"/>
    <w:rsid w:val="00707E09"/>
    <w:rsid w:val="00707E67"/>
    <w:rsid w:val="00710A67"/>
    <w:rsid w:val="007111EC"/>
    <w:rsid w:val="00711815"/>
    <w:rsid w:val="00711C5B"/>
    <w:rsid w:val="007120C2"/>
    <w:rsid w:val="007123DF"/>
    <w:rsid w:val="0071248C"/>
    <w:rsid w:val="0071284A"/>
    <w:rsid w:val="0071290F"/>
    <w:rsid w:val="00712DAA"/>
    <w:rsid w:val="00713029"/>
    <w:rsid w:val="007133CC"/>
    <w:rsid w:val="0071341C"/>
    <w:rsid w:val="007134B2"/>
    <w:rsid w:val="007134E2"/>
    <w:rsid w:val="0071424D"/>
    <w:rsid w:val="007148A9"/>
    <w:rsid w:val="00714EBB"/>
    <w:rsid w:val="007151C5"/>
    <w:rsid w:val="00715359"/>
    <w:rsid w:val="00715468"/>
    <w:rsid w:val="0071580F"/>
    <w:rsid w:val="0071591B"/>
    <w:rsid w:val="00715D34"/>
    <w:rsid w:val="00716060"/>
    <w:rsid w:val="007163C8"/>
    <w:rsid w:val="007164D0"/>
    <w:rsid w:val="00716977"/>
    <w:rsid w:val="00717145"/>
    <w:rsid w:val="00717199"/>
    <w:rsid w:val="00717539"/>
    <w:rsid w:val="00717708"/>
    <w:rsid w:val="007178E2"/>
    <w:rsid w:val="00720152"/>
    <w:rsid w:val="007201DE"/>
    <w:rsid w:val="00720435"/>
    <w:rsid w:val="00720B04"/>
    <w:rsid w:val="007212A8"/>
    <w:rsid w:val="00721A9C"/>
    <w:rsid w:val="00722072"/>
    <w:rsid w:val="0072219A"/>
    <w:rsid w:val="00723530"/>
    <w:rsid w:val="0072368C"/>
    <w:rsid w:val="00723BE9"/>
    <w:rsid w:val="00724268"/>
    <w:rsid w:val="00724389"/>
    <w:rsid w:val="007246F7"/>
    <w:rsid w:val="00724D1D"/>
    <w:rsid w:val="00724D24"/>
    <w:rsid w:val="007250E3"/>
    <w:rsid w:val="0072541D"/>
    <w:rsid w:val="007256A5"/>
    <w:rsid w:val="007258D3"/>
    <w:rsid w:val="00725AE4"/>
    <w:rsid w:val="00725D5F"/>
    <w:rsid w:val="00726414"/>
    <w:rsid w:val="007265DB"/>
    <w:rsid w:val="00726AD4"/>
    <w:rsid w:val="00726BC1"/>
    <w:rsid w:val="00726E5A"/>
    <w:rsid w:val="00727061"/>
    <w:rsid w:val="0072732F"/>
    <w:rsid w:val="007275BA"/>
    <w:rsid w:val="00727B20"/>
    <w:rsid w:val="00727B65"/>
    <w:rsid w:val="00727C3E"/>
    <w:rsid w:val="00727E10"/>
    <w:rsid w:val="00727F1C"/>
    <w:rsid w:val="00727F6B"/>
    <w:rsid w:val="00727FD8"/>
    <w:rsid w:val="00727FF3"/>
    <w:rsid w:val="0073009E"/>
    <w:rsid w:val="00730406"/>
    <w:rsid w:val="007305D7"/>
    <w:rsid w:val="00730926"/>
    <w:rsid w:val="00730A15"/>
    <w:rsid w:val="007312E5"/>
    <w:rsid w:val="00731432"/>
    <w:rsid w:val="00732151"/>
    <w:rsid w:val="007321EE"/>
    <w:rsid w:val="00732800"/>
    <w:rsid w:val="0073286C"/>
    <w:rsid w:val="00733674"/>
    <w:rsid w:val="00733BA5"/>
    <w:rsid w:val="00733FF1"/>
    <w:rsid w:val="007341A8"/>
    <w:rsid w:val="007342DD"/>
    <w:rsid w:val="00734954"/>
    <w:rsid w:val="00734F1E"/>
    <w:rsid w:val="00735052"/>
    <w:rsid w:val="007353CE"/>
    <w:rsid w:val="007359C6"/>
    <w:rsid w:val="00735E05"/>
    <w:rsid w:val="00735F02"/>
    <w:rsid w:val="007361BB"/>
    <w:rsid w:val="007363CC"/>
    <w:rsid w:val="00736405"/>
    <w:rsid w:val="00736692"/>
    <w:rsid w:val="007366C1"/>
    <w:rsid w:val="0073678B"/>
    <w:rsid w:val="00736A54"/>
    <w:rsid w:val="00736B2E"/>
    <w:rsid w:val="00736C64"/>
    <w:rsid w:val="00737C40"/>
    <w:rsid w:val="00737CFF"/>
    <w:rsid w:val="00737EBA"/>
    <w:rsid w:val="007400B1"/>
    <w:rsid w:val="0074018C"/>
    <w:rsid w:val="0074066C"/>
    <w:rsid w:val="00740F20"/>
    <w:rsid w:val="00741334"/>
    <w:rsid w:val="00741BE7"/>
    <w:rsid w:val="00742D6C"/>
    <w:rsid w:val="007434B3"/>
    <w:rsid w:val="00743EFB"/>
    <w:rsid w:val="00744016"/>
    <w:rsid w:val="0074434F"/>
    <w:rsid w:val="0074438F"/>
    <w:rsid w:val="007444E3"/>
    <w:rsid w:val="007447C8"/>
    <w:rsid w:val="007447CF"/>
    <w:rsid w:val="00744C2E"/>
    <w:rsid w:val="00744C8B"/>
    <w:rsid w:val="0074521F"/>
    <w:rsid w:val="00745341"/>
    <w:rsid w:val="0074567F"/>
    <w:rsid w:val="007456D9"/>
    <w:rsid w:val="00745EF4"/>
    <w:rsid w:val="00745F66"/>
    <w:rsid w:val="00745F8E"/>
    <w:rsid w:val="007462B2"/>
    <w:rsid w:val="007467D0"/>
    <w:rsid w:val="0074689E"/>
    <w:rsid w:val="007468EF"/>
    <w:rsid w:val="00747208"/>
    <w:rsid w:val="00747261"/>
    <w:rsid w:val="0074763C"/>
    <w:rsid w:val="00747883"/>
    <w:rsid w:val="00747D9F"/>
    <w:rsid w:val="00747F16"/>
    <w:rsid w:val="0075045D"/>
    <w:rsid w:val="0075086E"/>
    <w:rsid w:val="007508A0"/>
    <w:rsid w:val="0075094B"/>
    <w:rsid w:val="007514B3"/>
    <w:rsid w:val="007515E0"/>
    <w:rsid w:val="0075187C"/>
    <w:rsid w:val="00751C82"/>
    <w:rsid w:val="00751F7E"/>
    <w:rsid w:val="00752059"/>
    <w:rsid w:val="00752289"/>
    <w:rsid w:val="007523BE"/>
    <w:rsid w:val="007523F5"/>
    <w:rsid w:val="00752A45"/>
    <w:rsid w:val="00752E04"/>
    <w:rsid w:val="00753036"/>
    <w:rsid w:val="007531D9"/>
    <w:rsid w:val="00753475"/>
    <w:rsid w:val="007536F5"/>
    <w:rsid w:val="0075383B"/>
    <w:rsid w:val="007538C4"/>
    <w:rsid w:val="00753CF1"/>
    <w:rsid w:val="00753E83"/>
    <w:rsid w:val="0075490B"/>
    <w:rsid w:val="007549B4"/>
    <w:rsid w:val="00754BCA"/>
    <w:rsid w:val="00754F3C"/>
    <w:rsid w:val="00755153"/>
    <w:rsid w:val="007551BD"/>
    <w:rsid w:val="00755267"/>
    <w:rsid w:val="007553B9"/>
    <w:rsid w:val="00755CB8"/>
    <w:rsid w:val="00756368"/>
    <w:rsid w:val="00756D5D"/>
    <w:rsid w:val="00756DCA"/>
    <w:rsid w:val="007575F1"/>
    <w:rsid w:val="007578C2"/>
    <w:rsid w:val="00757917"/>
    <w:rsid w:val="00757C64"/>
    <w:rsid w:val="007600B6"/>
    <w:rsid w:val="00760576"/>
    <w:rsid w:val="00760A7B"/>
    <w:rsid w:val="00760D33"/>
    <w:rsid w:val="00760E45"/>
    <w:rsid w:val="007612B5"/>
    <w:rsid w:val="007621CF"/>
    <w:rsid w:val="00762430"/>
    <w:rsid w:val="007625CD"/>
    <w:rsid w:val="007626A4"/>
    <w:rsid w:val="00762735"/>
    <w:rsid w:val="00762975"/>
    <w:rsid w:val="00762B7A"/>
    <w:rsid w:val="00762E80"/>
    <w:rsid w:val="007632E4"/>
    <w:rsid w:val="00763858"/>
    <w:rsid w:val="00764D49"/>
    <w:rsid w:val="007651E0"/>
    <w:rsid w:val="0076560B"/>
    <w:rsid w:val="00765893"/>
    <w:rsid w:val="00765B80"/>
    <w:rsid w:val="00765DF8"/>
    <w:rsid w:val="007666A1"/>
    <w:rsid w:val="0076682A"/>
    <w:rsid w:val="00766866"/>
    <w:rsid w:val="007668A0"/>
    <w:rsid w:val="0076693A"/>
    <w:rsid w:val="007669C0"/>
    <w:rsid w:val="00766BC8"/>
    <w:rsid w:val="00767170"/>
    <w:rsid w:val="00767282"/>
    <w:rsid w:val="007674A0"/>
    <w:rsid w:val="007675D4"/>
    <w:rsid w:val="007679C1"/>
    <w:rsid w:val="00767A35"/>
    <w:rsid w:val="00767A4A"/>
    <w:rsid w:val="00767CE1"/>
    <w:rsid w:val="00767D7B"/>
    <w:rsid w:val="00767E70"/>
    <w:rsid w:val="00767EBC"/>
    <w:rsid w:val="00770004"/>
    <w:rsid w:val="00770089"/>
    <w:rsid w:val="00770155"/>
    <w:rsid w:val="00770223"/>
    <w:rsid w:val="00770386"/>
    <w:rsid w:val="00770453"/>
    <w:rsid w:val="0077059B"/>
    <w:rsid w:val="00770A63"/>
    <w:rsid w:val="00770EED"/>
    <w:rsid w:val="007715B6"/>
    <w:rsid w:val="007717AF"/>
    <w:rsid w:val="00771817"/>
    <w:rsid w:val="00771A59"/>
    <w:rsid w:val="00771BBC"/>
    <w:rsid w:val="00771CC8"/>
    <w:rsid w:val="00771DEC"/>
    <w:rsid w:val="00771E8F"/>
    <w:rsid w:val="00771F13"/>
    <w:rsid w:val="00772506"/>
    <w:rsid w:val="00772EA3"/>
    <w:rsid w:val="0077312F"/>
    <w:rsid w:val="00773147"/>
    <w:rsid w:val="00773170"/>
    <w:rsid w:val="00773D31"/>
    <w:rsid w:val="007741A2"/>
    <w:rsid w:val="007749E0"/>
    <w:rsid w:val="00774C45"/>
    <w:rsid w:val="00774E1E"/>
    <w:rsid w:val="007757A4"/>
    <w:rsid w:val="007757BB"/>
    <w:rsid w:val="00775F70"/>
    <w:rsid w:val="00776166"/>
    <w:rsid w:val="0077649E"/>
    <w:rsid w:val="00776C0B"/>
    <w:rsid w:val="00776DB7"/>
    <w:rsid w:val="007773A4"/>
    <w:rsid w:val="0077742A"/>
    <w:rsid w:val="00777777"/>
    <w:rsid w:val="007777BF"/>
    <w:rsid w:val="00777913"/>
    <w:rsid w:val="0077796E"/>
    <w:rsid w:val="00777985"/>
    <w:rsid w:val="00777B51"/>
    <w:rsid w:val="00777E7D"/>
    <w:rsid w:val="0078022F"/>
    <w:rsid w:val="00780266"/>
    <w:rsid w:val="00780336"/>
    <w:rsid w:val="007805A6"/>
    <w:rsid w:val="007805F7"/>
    <w:rsid w:val="00780899"/>
    <w:rsid w:val="0078099D"/>
    <w:rsid w:val="0078115D"/>
    <w:rsid w:val="0078116E"/>
    <w:rsid w:val="007813F0"/>
    <w:rsid w:val="00781536"/>
    <w:rsid w:val="007815E7"/>
    <w:rsid w:val="00781940"/>
    <w:rsid w:val="007820A0"/>
    <w:rsid w:val="007825A9"/>
    <w:rsid w:val="007827BA"/>
    <w:rsid w:val="00782D0A"/>
    <w:rsid w:val="007837F3"/>
    <w:rsid w:val="00783B97"/>
    <w:rsid w:val="00783BB9"/>
    <w:rsid w:val="007840FB"/>
    <w:rsid w:val="00784422"/>
    <w:rsid w:val="00784962"/>
    <w:rsid w:val="0078497F"/>
    <w:rsid w:val="00784BBD"/>
    <w:rsid w:val="0078507E"/>
    <w:rsid w:val="007851DB"/>
    <w:rsid w:val="00785296"/>
    <w:rsid w:val="007852E8"/>
    <w:rsid w:val="007859D9"/>
    <w:rsid w:val="00785A45"/>
    <w:rsid w:val="00785BD8"/>
    <w:rsid w:val="00785E81"/>
    <w:rsid w:val="007866D0"/>
    <w:rsid w:val="00786C8C"/>
    <w:rsid w:val="00786D79"/>
    <w:rsid w:val="00786EE8"/>
    <w:rsid w:val="00786FA6"/>
    <w:rsid w:val="00787390"/>
    <w:rsid w:val="0078771F"/>
    <w:rsid w:val="007877E4"/>
    <w:rsid w:val="00787838"/>
    <w:rsid w:val="00787F24"/>
    <w:rsid w:val="00787F3A"/>
    <w:rsid w:val="0079002B"/>
    <w:rsid w:val="007903A2"/>
    <w:rsid w:val="00790843"/>
    <w:rsid w:val="007909D4"/>
    <w:rsid w:val="00790CFD"/>
    <w:rsid w:val="007911A5"/>
    <w:rsid w:val="00791398"/>
    <w:rsid w:val="007916FA"/>
    <w:rsid w:val="00791970"/>
    <w:rsid w:val="00791A81"/>
    <w:rsid w:val="00791C80"/>
    <w:rsid w:val="00792630"/>
    <w:rsid w:val="00792B2C"/>
    <w:rsid w:val="00792FD0"/>
    <w:rsid w:val="00793584"/>
    <w:rsid w:val="007938AB"/>
    <w:rsid w:val="00793B0D"/>
    <w:rsid w:val="00794211"/>
    <w:rsid w:val="0079421D"/>
    <w:rsid w:val="00794A6C"/>
    <w:rsid w:val="00794D3F"/>
    <w:rsid w:val="00794E3E"/>
    <w:rsid w:val="00795019"/>
    <w:rsid w:val="00795367"/>
    <w:rsid w:val="0079599F"/>
    <w:rsid w:val="0079603C"/>
    <w:rsid w:val="007967B6"/>
    <w:rsid w:val="00796E8E"/>
    <w:rsid w:val="007972F4"/>
    <w:rsid w:val="0079749B"/>
    <w:rsid w:val="007975B4"/>
    <w:rsid w:val="007975C6"/>
    <w:rsid w:val="00797670"/>
    <w:rsid w:val="00797A4A"/>
    <w:rsid w:val="00797B46"/>
    <w:rsid w:val="00797CAB"/>
    <w:rsid w:val="007A0B04"/>
    <w:rsid w:val="007A0B2C"/>
    <w:rsid w:val="007A17EC"/>
    <w:rsid w:val="007A1E79"/>
    <w:rsid w:val="007A2731"/>
    <w:rsid w:val="007A2921"/>
    <w:rsid w:val="007A2A18"/>
    <w:rsid w:val="007A2B56"/>
    <w:rsid w:val="007A2C9E"/>
    <w:rsid w:val="007A2D72"/>
    <w:rsid w:val="007A30FF"/>
    <w:rsid w:val="007A3624"/>
    <w:rsid w:val="007A36D7"/>
    <w:rsid w:val="007A3739"/>
    <w:rsid w:val="007A39D1"/>
    <w:rsid w:val="007A3BC2"/>
    <w:rsid w:val="007A3F00"/>
    <w:rsid w:val="007A46E3"/>
    <w:rsid w:val="007A4AF5"/>
    <w:rsid w:val="007A4F54"/>
    <w:rsid w:val="007A517B"/>
    <w:rsid w:val="007A5616"/>
    <w:rsid w:val="007A5D06"/>
    <w:rsid w:val="007A5E78"/>
    <w:rsid w:val="007A60D4"/>
    <w:rsid w:val="007A627B"/>
    <w:rsid w:val="007A632B"/>
    <w:rsid w:val="007A66CF"/>
    <w:rsid w:val="007A69BF"/>
    <w:rsid w:val="007A7027"/>
    <w:rsid w:val="007A70B0"/>
    <w:rsid w:val="007A758E"/>
    <w:rsid w:val="007A782C"/>
    <w:rsid w:val="007A7AC0"/>
    <w:rsid w:val="007A7BD2"/>
    <w:rsid w:val="007A7FB0"/>
    <w:rsid w:val="007B012B"/>
    <w:rsid w:val="007B026F"/>
    <w:rsid w:val="007B028A"/>
    <w:rsid w:val="007B0CD6"/>
    <w:rsid w:val="007B0D2A"/>
    <w:rsid w:val="007B127A"/>
    <w:rsid w:val="007B12FD"/>
    <w:rsid w:val="007B15F5"/>
    <w:rsid w:val="007B1792"/>
    <w:rsid w:val="007B189F"/>
    <w:rsid w:val="007B195E"/>
    <w:rsid w:val="007B1BEB"/>
    <w:rsid w:val="007B1FAA"/>
    <w:rsid w:val="007B2192"/>
    <w:rsid w:val="007B254D"/>
    <w:rsid w:val="007B272E"/>
    <w:rsid w:val="007B3158"/>
    <w:rsid w:val="007B3524"/>
    <w:rsid w:val="007B3978"/>
    <w:rsid w:val="007B39C2"/>
    <w:rsid w:val="007B3F75"/>
    <w:rsid w:val="007B3FCB"/>
    <w:rsid w:val="007B403F"/>
    <w:rsid w:val="007B418D"/>
    <w:rsid w:val="007B45E1"/>
    <w:rsid w:val="007B4C3A"/>
    <w:rsid w:val="007B4EC1"/>
    <w:rsid w:val="007B5427"/>
    <w:rsid w:val="007B583B"/>
    <w:rsid w:val="007B5B99"/>
    <w:rsid w:val="007B5FE8"/>
    <w:rsid w:val="007B6109"/>
    <w:rsid w:val="007B6116"/>
    <w:rsid w:val="007B61A3"/>
    <w:rsid w:val="007B633C"/>
    <w:rsid w:val="007B64C0"/>
    <w:rsid w:val="007B66A1"/>
    <w:rsid w:val="007B68BF"/>
    <w:rsid w:val="007B760B"/>
    <w:rsid w:val="007B7B65"/>
    <w:rsid w:val="007B7C96"/>
    <w:rsid w:val="007C07BE"/>
    <w:rsid w:val="007C0872"/>
    <w:rsid w:val="007C107F"/>
    <w:rsid w:val="007C10C7"/>
    <w:rsid w:val="007C12C8"/>
    <w:rsid w:val="007C1851"/>
    <w:rsid w:val="007C291D"/>
    <w:rsid w:val="007C2BE2"/>
    <w:rsid w:val="007C2FD5"/>
    <w:rsid w:val="007C3144"/>
    <w:rsid w:val="007C322C"/>
    <w:rsid w:val="007C32EC"/>
    <w:rsid w:val="007C33DB"/>
    <w:rsid w:val="007C3719"/>
    <w:rsid w:val="007C396D"/>
    <w:rsid w:val="007C3985"/>
    <w:rsid w:val="007C4009"/>
    <w:rsid w:val="007C4357"/>
    <w:rsid w:val="007C4608"/>
    <w:rsid w:val="007C46DE"/>
    <w:rsid w:val="007C4BE0"/>
    <w:rsid w:val="007C4D8E"/>
    <w:rsid w:val="007C4F68"/>
    <w:rsid w:val="007C5773"/>
    <w:rsid w:val="007C58D8"/>
    <w:rsid w:val="007C5B4B"/>
    <w:rsid w:val="007C61B7"/>
    <w:rsid w:val="007C6319"/>
    <w:rsid w:val="007C6324"/>
    <w:rsid w:val="007C6424"/>
    <w:rsid w:val="007C6472"/>
    <w:rsid w:val="007C65A4"/>
    <w:rsid w:val="007C6710"/>
    <w:rsid w:val="007C69EA"/>
    <w:rsid w:val="007C6DE3"/>
    <w:rsid w:val="007C794F"/>
    <w:rsid w:val="007C7B89"/>
    <w:rsid w:val="007C7B94"/>
    <w:rsid w:val="007C7FA4"/>
    <w:rsid w:val="007D0266"/>
    <w:rsid w:val="007D07CB"/>
    <w:rsid w:val="007D0A82"/>
    <w:rsid w:val="007D0A8B"/>
    <w:rsid w:val="007D0D96"/>
    <w:rsid w:val="007D152D"/>
    <w:rsid w:val="007D1C89"/>
    <w:rsid w:val="007D1CB5"/>
    <w:rsid w:val="007D1CB8"/>
    <w:rsid w:val="007D1D37"/>
    <w:rsid w:val="007D1D8A"/>
    <w:rsid w:val="007D232D"/>
    <w:rsid w:val="007D2F3E"/>
    <w:rsid w:val="007D323A"/>
    <w:rsid w:val="007D326B"/>
    <w:rsid w:val="007D369D"/>
    <w:rsid w:val="007D3E22"/>
    <w:rsid w:val="007D4224"/>
    <w:rsid w:val="007D4256"/>
    <w:rsid w:val="007D45D0"/>
    <w:rsid w:val="007D4732"/>
    <w:rsid w:val="007D4739"/>
    <w:rsid w:val="007D49E9"/>
    <w:rsid w:val="007D4A37"/>
    <w:rsid w:val="007D4D8D"/>
    <w:rsid w:val="007D507C"/>
    <w:rsid w:val="007D59FA"/>
    <w:rsid w:val="007D5EFA"/>
    <w:rsid w:val="007D6C47"/>
    <w:rsid w:val="007D6EDA"/>
    <w:rsid w:val="007D6FC1"/>
    <w:rsid w:val="007D7079"/>
    <w:rsid w:val="007D70B3"/>
    <w:rsid w:val="007D7175"/>
    <w:rsid w:val="007D71A9"/>
    <w:rsid w:val="007D7630"/>
    <w:rsid w:val="007D76EB"/>
    <w:rsid w:val="007D7C07"/>
    <w:rsid w:val="007D7F0A"/>
    <w:rsid w:val="007E03F8"/>
    <w:rsid w:val="007E0723"/>
    <w:rsid w:val="007E092C"/>
    <w:rsid w:val="007E0B9F"/>
    <w:rsid w:val="007E0FB9"/>
    <w:rsid w:val="007E1607"/>
    <w:rsid w:val="007E1B82"/>
    <w:rsid w:val="007E1C5D"/>
    <w:rsid w:val="007E1DC4"/>
    <w:rsid w:val="007E1E39"/>
    <w:rsid w:val="007E20BB"/>
    <w:rsid w:val="007E2180"/>
    <w:rsid w:val="007E21A0"/>
    <w:rsid w:val="007E257C"/>
    <w:rsid w:val="007E27C0"/>
    <w:rsid w:val="007E28F4"/>
    <w:rsid w:val="007E2BE8"/>
    <w:rsid w:val="007E2C6C"/>
    <w:rsid w:val="007E2DD6"/>
    <w:rsid w:val="007E2F7B"/>
    <w:rsid w:val="007E33B4"/>
    <w:rsid w:val="007E3468"/>
    <w:rsid w:val="007E3687"/>
    <w:rsid w:val="007E3A83"/>
    <w:rsid w:val="007E3D7F"/>
    <w:rsid w:val="007E3E3B"/>
    <w:rsid w:val="007E3F28"/>
    <w:rsid w:val="007E3F4B"/>
    <w:rsid w:val="007E4457"/>
    <w:rsid w:val="007E4564"/>
    <w:rsid w:val="007E47B6"/>
    <w:rsid w:val="007E4918"/>
    <w:rsid w:val="007E4BF2"/>
    <w:rsid w:val="007E5397"/>
    <w:rsid w:val="007E58EE"/>
    <w:rsid w:val="007E6309"/>
    <w:rsid w:val="007E6349"/>
    <w:rsid w:val="007E6AA7"/>
    <w:rsid w:val="007E721F"/>
    <w:rsid w:val="007E7381"/>
    <w:rsid w:val="007E73A1"/>
    <w:rsid w:val="007E73C2"/>
    <w:rsid w:val="007E73EB"/>
    <w:rsid w:val="007E76CA"/>
    <w:rsid w:val="007E7D04"/>
    <w:rsid w:val="007F03CA"/>
    <w:rsid w:val="007F0AD2"/>
    <w:rsid w:val="007F0F75"/>
    <w:rsid w:val="007F105C"/>
    <w:rsid w:val="007F138B"/>
    <w:rsid w:val="007F20E7"/>
    <w:rsid w:val="007F20E8"/>
    <w:rsid w:val="007F2342"/>
    <w:rsid w:val="007F281E"/>
    <w:rsid w:val="007F2A08"/>
    <w:rsid w:val="007F2D04"/>
    <w:rsid w:val="007F2F86"/>
    <w:rsid w:val="007F2FB5"/>
    <w:rsid w:val="007F300D"/>
    <w:rsid w:val="007F30EC"/>
    <w:rsid w:val="007F340B"/>
    <w:rsid w:val="007F37DA"/>
    <w:rsid w:val="007F3970"/>
    <w:rsid w:val="007F405D"/>
    <w:rsid w:val="007F4918"/>
    <w:rsid w:val="007F4A73"/>
    <w:rsid w:val="007F4AF6"/>
    <w:rsid w:val="007F508C"/>
    <w:rsid w:val="007F530B"/>
    <w:rsid w:val="007F5491"/>
    <w:rsid w:val="007F6882"/>
    <w:rsid w:val="007F6A02"/>
    <w:rsid w:val="007F6CC6"/>
    <w:rsid w:val="007F6E48"/>
    <w:rsid w:val="007F745A"/>
    <w:rsid w:val="007F76E5"/>
    <w:rsid w:val="007F7AB7"/>
    <w:rsid w:val="007F7C26"/>
    <w:rsid w:val="007F7EF1"/>
    <w:rsid w:val="00800045"/>
    <w:rsid w:val="00800999"/>
    <w:rsid w:val="00800E76"/>
    <w:rsid w:val="008018F6"/>
    <w:rsid w:val="008021AC"/>
    <w:rsid w:val="00802401"/>
    <w:rsid w:val="0080287D"/>
    <w:rsid w:val="00802928"/>
    <w:rsid w:val="00802AB3"/>
    <w:rsid w:val="00802D32"/>
    <w:rsid w:val="0080310F"/>
    <w:rsid w:val="00803145"/>
    <w:rsid w:val="00803218"/>
    <w:rsid w:val="008033E1"/>
    <w:rsid w:val="00803C37"/>
    <w:rsid w:val="00803F1F"/>
    <w:rsid w:val="008041AE"/>
    <w:rsid w:val="008041E3"/>
    <w:rsid w:val="0080468B"/>
    <w:rsid w:val="00804BD5"/>
    <w:rsid w:val="008050D6"/>
    <w:rsid w:val="008056A4"/>
    <w:rsid w:val="00805AC8"/>
    <w:rsid w:val="00805D47"/>
    <w:rsid w:val="0080613C"/>
    <w:rsid w:val="008063F3"/>
    <w:rsid w:val="008069A6"/>
    <w:rsid w:val="00806C68"/>
    <w:rsid w:val="00806E01"/>
    <w:rsid w:val="00806FF0"/>
    <w:rsid w:val="0080705C"/>
    <w:rsid w:val="008070ED"/>
    <w:rsid w:val="008075D6"/>
    <w:rsid w:val="0080762C"/>
    <w:rsid w:val="00807E4D"/>
    <w:rsid w:val="008101CC"/>
    <w:rsid w:val="008103F7"/>
    <w:rsid w:val="008108C7"/>
    <w:rsid w:val="00810AEF"/>
    <w:rsid w:val="00810BF5"/>
    <w:rsid w:val="00810D92"/>
    <w:rsid w:val="00810FA1"/>
    <w:rsid w:val="0081154F"/>
    <w:rsid w:val="00811A39"/>
    <w:rsid w:val="00811AB8"/>
    <w:rsid w:val="00811F1D"/>
    <w:rsid w:val="008127A7"/>
    <w:rsid w:val="008127B4"/>
    <w:rsid w:val="008128F4"/>
    <w:rsid w:val="00812ADC"/>
    <w:rsid w:val="00812B70"/>
    <w:rsid w:val="00812BEA"/>
    <w:rsid w:val="00812E30"/>
    <w:rsid w:val="00812FC4"/>
    <w:rsid w:val="00812FCE"/>
    <w:rsid w:val="0081327A"/>
    <w:rsid w:val="008133AB"/>
    <w:rsid w:val="008134F2"/>
    <w:rsid w:val="00813608"/>
    <w:rsid w:val="00813671"/>
    <w:rsid w:val="008136DC"/>
    <w:rsid w:val="008140A0"/>
    <w:rsid w:val="00814C37"/>
    <w:rsid w:val="0081578B"/>
    <w:rsid w:val="008159C3"/>
    <w:rsid w:val="00815C68"/>
    <w:rsid w:val="00815D05"/>
    <w:rsid w:val="008161D8"/>
    <w:rsid w:val="008162E2"/>
    <w:rsid w:val="00816654"/>
    <w:rsid w:val="00816741"/>
    <w:rsid w:val="00816813"/>
    <w:rsid w:val="00816857"/>
    <w:rsid w:val="008169B7"/>
    <w:rsid w:val="00816A5B"/>
    <w:rsid w:val="008176CE"/>
    <w:rsid w:val="00817EBB"/>
    <w:rsid w:val="0082029E"/>
    <w:rsid w:val="008208D7"/>
    <w:rsid w:val="00820D24"/>
    <w:rsid w:val="008218B3"/>
    <w:rsid w:val="008218E7"/>
    <w:rsid w:val="00821B6F"/>
    <w:rsid w:val="00821C20"/>
    <w:rsid w:val="008221F5"/>
    <w:rsid w:val="008222DB"/>
    <w:rsid w:val="00822511"/>
    <w:rsid w:val="0082257F"/>
    <w:rsid w:val="008225B9"/>
    <w:rsid w:val="00822691"/>
    <w:rsid w:val="00822A24"/>
    <w:rsid w:val="0082313B"/>
    <w:rsid w:val="0082317B"/>
    <w:rsid w:val="0082332D"/>
    <w:rsid w:val="008236A3"/>
    <w:rsid w:val="00823CAE"/>
    <w:rsid w:val="00824FE5"/>
    <w:rsid w:val="00825065"/>
    <w:rsid w:val="00825370"/>
    <w:rsid w:val="00825376"/>
    <w:rsid w:val="008255DD"/>
    <w:rsid w:val="008258CE"/>
    <w:rsid w:val="00825C76"/>
    <w:rsid w:val="00825CAB"/>
    <w:rsid w:val="00826547"/>
    <w:rsid w:val="008266B4"/>
    <w:rsid w:val="008269A5"/>
    <w:rsid w:val="008269D5"/>
    <w:rsid w:val="00826D22"/>
    <w:rsid w:val="00826D45"/>
    <w:rsid w:val="00826F76"/>
    <w:rsid w:val="008273C5"/>
    <w:rsid w:val="00827629"/>
    <w:rsid w:val="008277D6"/>
    <w:rsid w:val="008277E8"/>
    <w:rsid w:val="008278AE"/>
    <w:rsid w:val="00827EE8"/>
    <w:rsid w:val="008301C0"/>
    <w:rsid w:val="0083023D"/>
    <w:rsid w:val="00830419"/>
    <w:rsid w:val="00830AA8"/>
    <w:rsid w:val="00830DDB"/>
    <w:rsid w:val="0083157C"/>
    <w:rsid w:val="00831BAE"/>
    <w:rsid w:val="00831C3B"/>
    <w:rsid w:val="00831CE6"/>
    <w:rsid w:val="00831E79"/>
    <w:rsid w:val="008327D0"/>
    <w:rsid w:val="00832948"/>
    <w:rsid w:val="00832F33"/>
    <w:rsid w:val="00833227"/>
    <w:rsid w:val="0083342C"/>
    <w:rsid w:val="00833A54"/>
    <w:rsid w:val="00833C18"/>
    <w:rsid w:val="00834194"/>
    <w:rsid w:val="0083423A"/>
    <w:rsid w:val="0083428B"/>
    <w:rsid w:val="00834B86"/>
    <w:rsid w:val="00834C9A"/>
    <w:rsid w:val="00834D39"/>
    <w:rsid w:val="008350DB"/>
    <w:rsid w:val="00835255"/>
    <w:rsid w:val="00835341"/>
    <w:rsid w:val="0083576A"/>
    <w:rsid w:val="0083585B"/>
    <w:rsid w:val="008358AE"/>
    <w:rsid w:val="00835A4A"/>
    <w:rsid w:val="00835C65"/>
    <w:rsid w:val="00835DC2"/>
    <w:rsid w:val="008363B5"/>
    <w:rsid w:val="00836BC3"/>
    <w:rsid w:val="0083734C"/>
    <w:rsid w:val="0083737A"/>
    <w:rsid w:val="00837BAF"/>
    <w:rsid w:val="00837EAC"/>
    <w:rsid w:val="00840172"/>
    <w:rsid w:val="00840638"/>
    <w:rsid w:val="0084069C"/>
    <w:rsid w:val="00840A17"/>
    <w:rsid w:val="00840E82"/>
    <w:rsid w:val="00841532"/>
    <w:rsid w:val="00841705"/>
    <w:rsid w:val="008418E8"/>
    <w:rsid w:val="0084196B"/>
    <w:rsid w:val="00841CF9"/>
    <w:rsid w:val="00841E2C"/>
    <w:rsid w:val="00841F8E"/>
    <w:rsid w:val="00842212"/>
    <w:rsid w:val="00842729"/>
    <w:rsid w:val="008427C7"/>
    <w:rsid w:val="008428F0"/>
    <w:rsid w:val="00842B78"/>
    <w:rsid w:val="00842D54"/>
    <w:rsid w:val="0084381B"/>
    <w:rsid w:val="00843C62"/>
    <w:rsid w:val="0084424B"/>
    <w:rsid w:val="008443B2"/>
    <w:rsid w:val="00844995"/>
    <w:rsid w:val="00844DF1"/>
    <w:rsid w:val="00844ECA"/>
    <w:rsid w:val="00845367"/>
    <w:rsid w:val="00845F98"/>
    <w:rsid w:val="0084604E"/>
    <w:rsid w:val="00846238"/>
    <w:rsid w:val="0084655E"/>
    <w:rsid w:val="008465C3"/>
    <w:rsid w:val="00846748"/>
    <w:rsid w:val="00846F7C"/>
    <w:rsid w:val="00847429"/>
    <w:rsid w:val="008477A8"/>
    <w:rsid w:val="00847ADC"/>
    <w:rsid w:val="00847C0B"/>
    <w:rsid w:val="00847C25"/>
    <w:rsid w:val="00847E04"/>
    <w:rsid w:val="00850007"/>
    <w:rsid w:val="00850108"/>
    <w:rsid w:val="00850669"/>
    <w:rsid w:val="00850973"/>
    <w:rsid w:val="008509C5"/>
    <w:rsid w:val="00850D7E"/>
    <w:rsid w:val="00851092"/>
    <w:rsid w:val="00851254"/>
    <w:rsid w:val="0085145A"/>
    <w:rsid w:val="008526D6"/>
    <w:rsid w:val="0085272A"/>
    <w:rsid w:val="0085284B"/>
    <w:rsid w:val="00852DE8"/>
    <w:rsid w:val="00853164"/>
    <w:rsid w:val="0085347C"/>
    <w:rsid w:val="0085352E"/>
    <w:rsid w:val="00853F7C"/>
    <w:rsid w:val="008543AF"/>
    <w:rsid w:val="00854451"/>
    <w:rsid w:val="008545AC"/>
    <w:rsid w:val="008545BC"/>
    <w:rsid w:val="008546B6"/>
    <w:rsid w:val="008547E0"/>
    <w:rsid w:val="008548E8"/>
    <w:rsid w:val="00854CFD"/>
    <w:rsid w:val="00854FC2"/>
    <w:rsid w:val="0085544E"/>
    <w:rsid w:val="008555CD"/>
    <w:rsid w:val="0085579E"/>
    <w:rsid w:val="008557F1"/>
    <w:rsid w:val="008559AD"/>
    <w:rsid w:val="008559D6"/>
    <w:rsid w:val="00855C5D"/>
    <w:rsid w:val="00855CE4"/>
    <w:rsid w:val="00855CED"/>
    <w:rsid w:val="008564DD"/>
    <w:rsid w:val="00856631"/>
    <w:rsid w:val="00856781"/>
    <w:rsid w:val="0085698A"/>
    <w:rsid w:val="00856A58"/>
    <w:rsid w:val="00856A83"/>
    <w:rsid w:val="00856BE7"/>
    <w:rsid w:val="008572E6"/>
    <w:rsid w:val="008573A5"/>
    <w:rsid w:val="00857D20"/>
    <w:rsid w:val="00857E51"/>
    <w:rsid w:val="008606DB"/>
    <w:rsid w:val="00860D19"/>
    <w:rsid w:val="00861099"/>
    <w:rsid w:val="008611F5"/>
    <w:rsid w:val="0086198B"/>
    <w:rsid w:val="00861A28"/>
    <w:rsid w:val="00861C06"/>
    <w:rsid w:val="00861FFC"/>
    <w:rsid w:val="00862125"/>
    <w:rsid w:val="008622B0"/>
    <w:rsid w:val="00862679"/>
    <w:rsid w:val="00863629"/>
    <w:rsid w:val="00863793"/>
    <w:rsid w:val="00863967"/>
    <w:rsid w:val="008639BB"/>
    <w:rsid w:val="00863D52"/>
    <w:rsid w:val="00863D78"/>
    <w:rsid w:val="00864A35"/>
    <w:rsid w:val="00864A6F"/>
    <w:rsid w:val="00864ADC"/>
    <w:rsid w:val="00864EF6"/>
    <w:rsid w:val="008652D2"/>
    <w:rsid w:val="0086556A"/>
    <w:rsid w:val="00865722"/>
    <w:rsid w:val="00865C3F"/>
    <w:rsid w:val="0086605F"/>
    <w:rsid w:val="00866130"/>
    <w:rsid w:val="008662B5"/>
    <w:rsid w:val="00866305"/>
    <w:rsid w:val="00866421"/>
    <w:rsid w:val="008666F0"/>
    <w:rsid w:val="008668B8"/>
    <w:rsid w:val="00866EC1"/>
    <w:rsid w:val="00867997"/>
    <w:rsid w:val="00867AB1"/>
    <w:rsid w:val="008706DD"/>
    <w:rsid w:val="00870963"/>
    <w:rsid w:val="00870AC3"/>
    <w:rsid w:val="00870B9F"/>
    <w:rsid w:val="0087101B"/>
    <w:rsid w:val="0087120A"/>
    <w:rsid w:val="00871263"/>
    <w:rsid w:val="00871824"/>
    <w:rsid w:val="00871BD0"/>
    <w:rsid w:val="00872001"/>
    <w:rsid w:val="00872259"/>
    <w:rsid w:val="008723D0"/>
    <w:rsid w:val="008723D2"/>
    <w:rsid w:val="0087251E"/>
    <w:rsid w:val="00872FFB"/>
    <w:rsid w:val="008730C4"/>
    <w:rsid w:val="0087372D"/>
    <w:rsid w:val="00873A25"/>
    <w:rsid w:val="00873ABB"/>
    <w:rsid w:val="00873D8A"/>
    <w:rsid w:val="00874083"/>
    <w:rsid w:val="00874281"/>
    <w:rsid w:val="0087430E"/>
    <w:rsid w:val="0087439E"/>
    <w:rsid w:val="008748A6"/>
    <w:rsid w:val="00874B09"/>
    <w:rsid w:val="00875219"/>
    <w:rsid w:val="0087547B"/>
    <w:rsid w:val="00875587"/>
    <w:rsid w:val="00875E4E"/>
    <w:rsid w:val="00875FEC"/>
    <w:rsid w:val="00876237"/>
    <w:rsid w:val="00876557"/>
    <w:rsid w:val="00876D59"/>
    <w:rsid w:val="008772DB"/>
    <w:rsid w:val="008774DF"/>
    <w:rsid w:val="008774F4"/>
    <w:rsid w:val="00877D2C"/>
    <w:rsid w:val="00877EB0"/>
    <w:rsid w:val="008801E5"/>
    <w:rsid w:val="00880494"/>
    <w:rsid w:val="0088057A"/>
    <w:rsid w:val="008806D0"/>
    <w:rsid w:val="008809C5"/>
    <w:rsid w:val="00880B52"/>
    <w:rsid w:val="00880CB8"/>
    <w:rsid w:val="00880CDF"/>
    <w:rsid w:val="00881B39"/>
    <w:rsid w:val="00882AD2"/>
    <w:rsid w:val="00882DFF"/>
    <w:rsid w:val="0088309A"/>
    <w:rsid w:val="0088345E"/>
    <w:rsid w:val="00883AC3"/>
    <w:rsid w:val="0088402C"/>
    <w:rsid w:val="008841DA"/>
    <w:rsid w:val="0088445C"/>
    <w:rsid w:val="008849C1"/>
    <w:rsid w:val="00884FA7"/>
    <w:rsid w:val="0088513B"/>
    <w:rsid w:val="0088563D"/>
    <w:rsid w:val="00885A86"/>
    <w:rsid w:val="00885CBB"/>
    <w:rsid w:val="00886201"/>
    <w:rsid w:val="008863F6"/>
    <w:rsid w:val="00886614"/>
    <w:rsid w:val="00887187"/>
    <w:rsid w:val="00887418"/>
    <w:rsid w:val="008878B1"/>
    <w:rsid w:val="00887AAD"/>
    <w:rsid w:val="00890011"/>
    <w:rsid w:val="00890013"/>
    <w:rsid w:val="00890271"/>
    <w:rsid w:val="00890A3E"/>
    <w:rsid w:val="00890B08"/>
    <w:rsid w:val="00891CD4"/>
    <w:rsid w:val="00891D73"/>
    <w:rsid w:val="00891D75"/>
    <w:rsid w:val="0089208B"/>
    <w:rsid w:val="00892500"/>
    <w:rsid w:val="00892581"/>
    <w:rsid w:val="00892BAE"/>
    <w:rsid w:val="00892F94"/>
    <w:rsid w:val="00893024"/>
    <w:rsid w:val="00893A96"/>
    <w:rsid w:val="00893B7A"/>
    <w:rsid w:val="00893C1F"/>
    <w:rsid w:val="00893EB6"/>
    <w:rsid w:val="00894509"/>
    <w:rsid w:val="0089485F"/>
    <w:rsid w:val="00894B5A"/>
    <w:rsid w:val="00894EE8"/>
    <w:rsid w:val="00895258"/>
    <w:rsid w:val="00895755"/>
    <w:rsid w:val="00895795"/>
    <w:rsid w:val="00895AA8"/>
    <w:rsid w:val="00895CC2"/>
    <w:rsid w:val="00895DAC"/>
    <w:rsid w:val="00896670"/>
    <w:rsid w:val="00896D31"/>
    <w:rsid w:val="00896E5C"/>
    <w:rsid w:val="00896F08"/>
    <w:rsid w:val="008974B9"/>
    <w:rsid w:val="00897572"/>
    <w:rsid w:val="00897A58"/>
    <w:rsid w:val="00897E27"/>
    <w:rsid w:val="008A0DE5"/>
    <w:rsid w:val="008A1307"/>
    <w:rsid w:val="008A19D5"/>
    <w:rsid w:val="008A216A"/>
    <w:rsid w:val="008A229D"/>
    <w:rsid w:val="008A2722"/>
    <w:rsid w:val="008A3571"/>
    <w:rsid w:val="008A3595"/>
    <w:rsid w:val="008A380B"/>
    <w:rsid w:val="008A398C"/>
    <w:rsid w:val="008A3A5C"/>
    <w:rsid w:val="008A3BF3"/>
    <w:rsid w:val="008A3C53"/>
    <w:rsid w:val="008A4118"/>
    <w:rsid w:val="008A4476"/>
    <w:rsid w:val="008A470E"/>
    <w:rsid w:val="008A4DC6"/>
    <w:rsid w:val="008A4EA9"/>
    <w:rsid w:val="008A548F"/>
    <w:rsid w:val="008A5629"/>
    <w:rsid w:val="008A5853"/>
    <w:rsid w:val="008A59E7"/>
    <w:rsid w:val="008A5BD9"/>
    <w:rsid w:val="008A5DB6"/>
    <w:rsid w:val="008A64D7"/>
    <w:rsid w:val="008A66FD"/>
    <w:rsid w:val="008A6C8F"/>
    <w:rsid w:val="008A7334"/>
    <w:rsid w:val="008A7403"/>
    <w:rsid w:val="008A75E2"/>
    <w:rsid w:val="008A7D4B"/>
    <w:rsid w:val="008B04DE"/>
    <w:rsid w:val="008B0935"/>
    <w:rsid w:val="008B0AA5"/>
    <w:rsid w:val="008B0AE1"/>
    <w:rsid w:val="008B0C1F"/>
    <w:rsid w:val="008B0C75"/>
    <w:rsid w:val="008B0DB2"/>
    <w:rsid w:val="008B0EDA"/>
    <w:rsid w:val="008B1313"/>
    <w:rsid w:val="008B1488"/>
    <w:rsid w:val="008B1570"/>
    <w:rsid w:val="008B1750"/>
    <w:rsid w:val="008B175B"/>
    <w:rsid w:val="008B1989"/>
    <w:rsid w:val="008B1FAF"/>
    <w:rsid w:val="008B2507"/>
    <w:rsid w:val="008B2B54"/>
    <w:rsid w:val="008B2D44"/>
    <w:rsid w:val="008B3093"/>
    <w:rsid w:val="008B3238"/>
    <w:rsid w:val="008B349B"/>
    <w:rsid w:val="008B354F"/>
    <w:rsid w:val="008B3714"/>
    <w:rsid w:val="008B3BBC"/>
    <w:rsid w:val="008B3E44"/>
    <w:rsid w:val="008B424A"/>
    <w:rsid w:val="008B44D6"/>
    <w:rsid w:val="008B4720"/>
    <w:rsid w:val="008B4A9E"/>
    <w:rsid w:val="008B4C5D"/>
    <w:rsid w:val="008B572B"/>
    <w:rsid w:val="008B57C0"/>
    <w:rsid w:val="008B58B3"/>
    <w:rsid w:val="008B5B2A"/>
    <w:rsid w:val="008B607C"/>
    <w:rsid w:val="008B6266"/>
    <w:rsid w:val="008B6BAE"/>
    <w:rsid w:val="008B6D23"/>
    <w:rsid w:val="008B703B"/>
    <w:rsid w:val="008B71BB"/>
    <w:rsid w:val="008B71F9"/>
    <w:rsid w:val="008B7452"/>
    <w:rsid w:val="008B7B8B"/>
    <w:rsid w:val="008C0755"/>
    <w:rsid w:val="008C0CB2"/>
    <w:rsid w:val="008C15E2"/>
    <w:rsid w:val="008C1B5C"/>
    <w:rsid w:val="008C2118"/>
    <w:rsid w:val="008C26CF"/>
    <w:rsid w:val="008C2BE6"/>
    <w:rsid w:val="008C2D78"/>
    <w:rsid w:val="008C3165"/>
    <w:rsid w:val="008C3606"/>
    <w:rsid w:val="008C3860"/>
    <w:rsid w:val="008C38FF"/>
    <w:rsid w:val="008C3F86"/>
    <w:rsid w:val="008C406F"/>
    <w:rsid w:val="008C481E"/>
    <w:rsid w:val="008C4BF3"/>
    <w:rsid w:val="008C4F4A"/>
    <w:rsid w:val="008C4F6F"/>
    <w:rsid w:val="008C5093"/>
    <w:rsid w:val="008C52C8"/>
    <w:rsid w:val="008C567F"/>
    <w:rsid w:val="008C5742"/>
    <w:rsid w:val="008C5815"/>
    <w:rsid w:val="008C5D9F"/>
    <w:rsid w:val="008C691B"/>
    <w:rsid w:val="008C6A38"/>
    <w:rsid w:val="008C7000"/>
    <w:rsid w:val="008C7118"/>
    <w:rsid w:val="008C76D9"/>
    <w:rsid w:val="008C7B27"/>
    <w:rsid w:val="008C7B4C"/>
    <w:rsid w:val="008C7DA4"/>
    <w:rsid w:val="008C7DCB"/>
    <w:rsid w:val="008D0615"/>
    <w:rsid w:val="008D088D"/>
    <w:rsid w:val="008D0E40"/>
    <w:rsid w:val="008D127E"/>
    <w:rsid w:val="008D13D0"/>
    <w:rsid w:val="008D1960"/>
    <w:rsid w:val="008D1A3B"/>
    <w:rsid w:val="008D1DEB"/>
    <w:rsid w:val="008D25D2"/>
    <w:rsid w:val="008D26EB"/>
    <w:rsid w:val="008D2C9F"/>
    <w:rsid w:val="008D2F19"/>
    <w:rsid w:val="008D3207"/>
    <w:rsid w:val="008D3554"/>
    <w:rsid w:val="008D3575"/>
    <w:rsid w:val="008D384D"/>
    <w:rsid w:val="008D3B0B"/>
    <w:rsid w:val="008D3CE2"/>
    <w:rsid w:val="008D4190"/>
    <w:rsid w:val="008D4356"/>
    <w:rsid w:val="008D44B2"/>
    <w:rsid w:val="008D46F0"/>
    <w:rsid w:val="008D47A2"/>
    <w:rsid w:val="008D502F"/>
    <w:rsid w:val="008D51F6"/>
    <w:rsid w:val="008D56BB"/>
    <w:rsid w:val="008D57A4"/>
    <w:rsid w:val="008D5924"/>
    <w:rsid w:val="008D5BAF"/>
    <w:rsid w:val="008D5EAD"/>
    <w:rsid w:val="008D62DB"/>
    <w:rsid w:val="008D644D"/>
    <w:rsid w:val="008D6507"/>
    <w:rsid w:val="008D752A"/>
    <w:rsid w:val="008D78EA"/>
    <w:rsid w:val="008D7AC9"/>
    <w:rsid w:val="008D7B0B"/>
    <w:rsid w:val="008D7B30"/>
    <w:rsid w:val="008E0059"/>
    <w:rsid w:val="008E022A"/>
    <w:rsid w:val="008E0383"/>
    <w:rsid w:val="008E14A3"/>
    <w:rsid w:val="008E168D"/>
    <w:rsid w:val="008E19F0"/>
    <w:rsid w:val="008E1A05"/>
    <w:rsid w:val="008E1D91"/>
    <w:rsid w:val="008E1E83"/>
    <w:rsid w:val="008E2DEF"/>
    <w:rsid w:val="008E2EA3"/>
    <w:rsid w:val="008E35C3"/>
    <w:rsid w:val="008E39BE"/>
    <w:rsid w:val="008E41E2"/>
    <w:rsid w:val="008E421D"/>
    <w:rsid w:val="008E44B8"/>
    <w:rsid w:val="008E4931"/>
    <w:rsid w:val="008E4BD9"/>
    <w:rsid w:val="008E4CDA"/>
    <w:rsid w:val="008E4D18"/>
    <w:rsid w:val="008E5127"/>
    <w:rsid w:val="008E5B25"/>
    <w:rsid w:val="008E5EDB"/>
    <w:rsid w:val="008E5F6B"/>
    <w:rsid w:val="008E68E9"/>
    <w:rsid w:val="008E6D8F"/>
    <w:rsid w:val="008E71C0"/>
    <w:rsid w:val="008E7698"/>
    <w:rsid w:val="008E7739"/>
    <w:rsid w:val="008E79E3"/>
    <w:rsid w:val="008E7BFD"/>
    <w:rsid w:val="008E7E16"/>
    <w:rsid w:val="008F0080"/>
    <w:rsid w:val="008F0547"/>
    <w:rsid w:val="008F05F5"/>
    <w:rsid w:val="008F0C01"/>
    <w:rsid w:val="008F0D43"/>
    <w:rsid w:val="008F0E0F"/>
    <w:rsid w:val="008F0E3D"/>
    <w:rsid w:val="008F0FF2"/>
    <w:rsid w:val="008F0FFC"/>
    <w:rsid w:val="008F1000"/>
    <w:rsid w:val="008F118B"/>
    <w:rsid w:val="008F124E"/>
    <w:rsid w:val="008F179E"/>
    <w:rsid w:val="008F1AB1"/>
    <w:rsid w:val="008F1AE0"/>
    <w:rsid w:val="008F1BBC"/>
    <w:rsid w:val="008F1C07"/>
    <w:rsid w:val="008F1DA2"/>
    <w:rsid w:val="008F207E"/>
    <w:rsid w:val="008F22BD"/>
    <w:rsid w:val="008F2379"/>
    <w:rsid w:val="008F2850"/>
    <w:rsid w:val="008F2F01"/>
    <w:rsid w:val="008F2FE1"/>
    <w:rsid w:val="008F30D3"/>
    <w:rsid w:val="008F30FF"/>
    <w:rsid w:val="008F370C"/>
    <w:rsid w:val="008F37D5"/>
    <w:rsid w:val="008F3BF5"/>
    <w:rsid w:val="008F3C2C"/>
    <w:rsid w:val="008F3DEC"/>
    <w:rsid w:val="008F445D"/>
    <w:rsid w:val="008F5126"/>
    <w:rsid w:val="008F51DD"/>
    <w:rsid w:val="008F54FD"/>
    <w:rsid w:val="008F5732"/>
    <w:rsid w:val="008F57C3"/>
    <w:rsid w:val="008F5C9D"/>
    <w:rsid w:val="008F6062"/>
    <w:rsid w:val="008F6454"/>
    <w:rsid w:val="008F6884"/>
    <w:rsid w:val="008F6968"/>
    <w:rsid w:val="008F6A21"/>
    <w:rsid w:val="008F6F66"/>
    <w:rsid w:val="008F6FB2"/>
    <w:rsid w:val="008F7001"/>
    <w:rsid w:val="008F7436"/>
    <w:rsid w:val="008F74AA"/>
    <w:rsid w:val="008F7B1C"/>
    <w:rsid w:val="008F7CF0"/>
    <w:rsid w:val="009000EF"/>
    <w:rsid w:val="009009EF"/>
    <w:rsid w:val="00900B87"/>
    <w:rsid w:val="00900D78"/>
    <w:rsid w:val="009011C4"/>
    <w:rsid w:val="00901445"/>
    <w:rsid w:val="00901479"/>
    <w:rsid w:val="009015B2"/>
    <w:rsid w:val="00901825"/>
    <w:rsid w:val="0090194E"/>
    <w:rsid w:val="00901C33"/>
    <w:rsid w:val="00901F76"/>
    <w:rsid w:val="0090230C"/>
    <w:rsid w:val="00902DCC"/>
    <w:rsid w:val="00903C65"/>
    <w:rsid w:val="00903E3D"/>
    <w:rsid w:val="0090419C"/>
    <w:rsid w:val="00904232"/>
    <w:rsid w:val="00904261"/>
    <w:rsid w:val="0090474C"/>
    <w:rsid w:val="00904892"/>
    <w:rsid w:val="0090495E"/>
    <w:rsid w:val="009049EA"/>
    <w:rsid w:val="00905393"/>
    <w:rsid w:val="0090560B"/>
    <w:rsid w:val="0090592B"/>
    <w:rsid w:val="00905962"/>
    <w:rsid w:val="00905B94"/>
    <w:rsid w:val="0090681B"/>
    <w:rsid w:val="00907056"/>
    <w:rsid w:val="00907140"/>
    <w:rsid w:val="00907437"/>
    <w:rsid w:val="009074C1"/>
    <w:rsid w:val="00907882"/>
    <w:rsid w:val="009078A8"/>
    <w:rsid w:val="00907E8E"/>
    <w:rsid w:val="0091026B"/>
    <w:rsid w:val="009102BC"/>
    <w:rsid w:val="00910302"/>
    <w:rsid w:val="0091036D"/>
    <w:rsid w:val="009103E4"/>
    <w:rsid w:val="009104AD"/>
    <w:rsid w:val="00910570"/>
    <w:rsid w:val="009107D4"/>
    <w:rsid w:val="00910863"/>
    <w:rsid w:val="00910AA9"/>
    <w:rsid w:val="00910F35"/>
    <w:rsid w:val="0091134D"/>
    <w:rsid w:val="00911557"/>
    <w:rsid w:val="00911A00"/>
    <w:rsid w:val="00911FEE"/>
    <w:rsid w:val="00912214"/>
    <w:rsid w:val="00912292"/>
    <w:rsid w:val="0091267F"/>
    <w:rsid w:val="009128E5"/>
    <w:rsid w:val="00912A08"/>
    <w:rsid w:val="00912B56"/>
    <w:rsid w:val="00912BDC"/>
    <w:rsid w:val="00912EDB"/>
    <w:rsid w:val="0091304F"/>
    <w:rsid w:val="0091306A"/>
    <w:rsid w:val="00913082"/>
    <w:rsid w:val="009133FC"/>
    <w:rsid w:val="009139E7"/>
    <w:rsid w:val="00913BC7"/>
    <w:rsid w:val="00913C21"/>
    <w:rsid w:val="00913D31"/>
    <w:rsid w:val="009149CF"/>
    <w:rsid w:val="00914BCD"/>
    <w:rsid w:val="00914D22"/>
    <w:rsid w:val="0091503F"/>
    <w:rsid w:val="009154D3"/>
    <w:rsid w:val="009156E4"/>
    <w:rsid w:val="00915AF3"/>
    <w:rsid w:val="00915BF5"/>
    <w:rsid w:val="00915D2C"/>
    <w:rsid w:val="00915DEA"/>
    <w:rsid w:val="00915E28"/>
    <w:rsid w:val="009160D8"/>
    <w:rsid w:val="00916302"/>
    <w:rsid w:val="009167A1"/>
    <w:rsid w:val="00916C35"/>
    <w:rsid w:val="0091710A"/>
    <w:rsid w:val="0091749D"/>
    <w:rsid w:val="009175E6"/>
    <w:rsid w:val="009204CB"/>
    <w:rsid w:val="009209A3"/>
    <w:rsid w:val="00920C23"/>
    <w:rsid w:val="00920C59"/>
    <w:rsid w:val="00920CCE"/>
    <w:rsid w:val="00920D2A"/>
    <w:rsid w:val="00920DAA"/>
    <w:rsid w:val="00920ECB"/>
    <w:rsid w:val="00920F68"/>
    <w:rsid w:val="00921172"/>
    <w:rsid w:val="0092137E"/>
    <w:rsid w:val="009214B3"/>
    <w:rsid w:val="00922A7F"/>
    <w:rsid w:val="00923082"/>
    <w:rsid w:val="009252FF"/>
    <w:rsid w:val="009257FA"/>
    <w:rsid w:val="00925F4C"/>
    <w:rsid w:val="009260D8"/>
    <w:rsid w:val="00926418"/>
    <w:rsid w:val="00926556"/>
    <w:rsid w:val="00926693"/>
    <w:rsid w:val="009266A4"/>
    <w:rsid w:val="00926A92"/>
    <w:rsid w:val="00926E14"/>
    <w:rsid w:val="009274D8"/>
    <w:rsid w:val="00927A68"/>
    <w:rsid w:val="00927E3B"/>
    <w:rsid w:val="00930017"/>
    <w:rsid w:val="00930252"/>
    <w:rsid w:val="009302CC"/>
    <w:rsid w:val="00930360"/>
    <w:rsid w:val="009303FF"/>
    <w:rsid w:val="0093094D"/>
    <w:rsid w:val="009309BF"/>
    <w:rsid w:val="00930A22"/>
    <w:rsid w:val="00930C1E"/>
    <w:rsid w:val="00930C71"/>
    <w:rsid w:val="0093174A"/>
    <w:rsid w:val="00931F34"/>
    <w:rsid w:val="0093204D"/>
    <w:rsid w:val="0093211A"/>
    <w:rsid w:val="009322FC"/>
    <w:rsid w:val="00932865"/>
    <w:rsid w:val="00932DB0"/>
    <w:rsid w:val="00932FC0"/>
    <w:rsid w:val="0093351B"/>
    <w:rsid w:val="00933742"/>
    <w:rsid w:val="00933788"/>
    <w:rsid w:val="0093380E"/>
    <w:rsid w:val="0093381C"/>
    <w:rsid w:val="009339B2"/>
    <w:rsid w:val="00933CA7"/>
    <w:rsid w:val="00933D39"/>
    <w:rsid w:val="00934061"/>
    <w:rsid w:val="00934487"/>
    <w:rsid w:val="0093451E"/>
    <w:rsid w:val="0093468B"/>
    <w:rsid w:val="00934895"/>
    <w:rsid w:val="00934CB3"/>
    <w:rsid w:val="00934D8B"/>
    <w:rsid w:val="00935047"/>
    <w:rsid w:val="00935115"/>
    <w:rsid w:val="009353F7"/>
    <w:rsid w:val="00935978"/>
    <w:rsid w:val="00935B4B"/>
    <w:rsid w:val="00935C7F"/>
    <w:rsid w:val="00935DE3"/>
    <w:rsid w:val="0093606A"/>
    <w:rsid w:val="00936444"/>
    <w:rsid w:val="00936673"/>
    <w:rsid w:val="009367A8"/>
    <w:rsid w:val="00936E4D"/>
    <w:rsid w:val="00936E7A"/>
    <w:rsid w:val="00936FDC"/>
    <w:rsid w:val="009372D3"/>
    <w:rsid w:val="009373F9"/>
    <w:rsid w:val="00937C40"/>
    <w:rsid w:val="00937FC6"/>
    <w:rsid w:val="00937FE5"/>
    <w:rsid w:val="0094029C"/>
    <w:rsid w:val="0094032D"/>
    <w:rsid w:val="0094047F"/>
    <w:rsid w:val="00940629"/>
    <w:rsid w:val="00940796"/>
    <w:rsid w:val="00940803"/>
    <w:rsid w:val="00940806"/>
    <w:rsid w:val="009408D5"/>
    <w:rsid w:val="00940BBC"/>
    <w:rsid w:val="00940C8B"/>
    <w:rsid w:val="00940D78"/>
    <w:rsid w:val="00940E38"/>
    <w:rsid w:val="00940EF3"/>
    <w:rsid w:val="009411A3"/>
    <w:rsid w:val="009412F8"/>
    <w:rsid w:val="00941890"/>
    <w:rsid w:val="009420BC"/>
    <w:rsid w:val="009422B0"/>
    <w:rsid w:val="00942303"/>
    <w:rsid w:val="00942343"/>
    <w:rsid w:val="0094253F"/>
    <w:rsid w:val="00942563"/>
    <w:rsid w:val="009426BE"/>
    <w:rsid w:val="0094272A"/>
    <w:rsid w:val="00942A0C"/>
    <w:rsid w:val="00942BB0"/>
    <w:rsid w:val="00942CE0"/>
    <w:rsid w:val="00942DF1"/>
    <w:rsid w:val="00942EFE"/>
    <w:rsid w:val="00943146"/>
    <w:rsid w:val="0094315E"/>
    <w:rsid w:val="00943241"/>
    <w:rsid w:val="00943651"/>
    <w:rsid w:val="00943756"/>
    <w:rsid w:val="00943763"/>
    <w:rsid w:val="0094398C"/>
    <w:rsid w:val="00943A0E"/>
    <w:rsid w:val="00943DFB"/>
    <w:rsid w:val="00944198"/>
    <w:rsid w:val="009442E3"/>
    <w:rsid w:val="009443DB"/>
    <w:rsid w:val="009446FA"/>
    <w:rsid w:val="00944BCD"/>
    <w:rsid w:val="00944D68"/>
    <w:rsid w:val="0094520F"/>
    <w:rsid w:val="00945329"/>
    <w:rsid w:val="00945389"/>
    <w:rsid w:val="00945778"/>
    <w:rsid w:val="009459F3"/>
    <w:rsid w:val="00945E3E"/>
    <w:rsid w:val="00945E59"/>
    <w:rsid w:val="00946649"/>
    <w:rsid w:val="00946DFA"/>
    <w:rsid w:val="00946EEE"/>
    <w:rsid w:val="00947276"/>
    <w:rsid w:val="009478DE"/>
    <w:rsid w:val="00947A07"/>
    <w:rsid w:val="00947DB5"/>
    <w:rsid w:val="00947EAF"/>
    <w:rsid w:val="009501BD"/>
    <w:rsid w:val="00950307"/>
    <w:rsid w:val="009505B1"/>
    <w:rsid w:val="00950830"/>
    <w:rsid w:val="00950D90"/>
    <w:rsid w:val="0095146E"/>
    <w:rsid w:val="009515E3"/>
    <w:rsid w:val="0095163F"/>
    <w:rsid w:val="00951A36"/>
    <w:rsid w:val="00952264"/>
    <w:rsid w:val="00952585"/>
    <w:rsid w:val="009525F1"/>
    <w:rsid w:val="0095260E"/>
    <w:rsid w:val="0095306F"/>
    <w:rsid w:val="009534C5"/>
    <w:rsid w:val="0095394A"/>
    <w:rsid w:val="0095396C"/>
    <w:rsid w:val="00953F64"/>
    <w:rsid w:val="009541D8"/>
    <w:rsid w:val="009541E3"/>
    <w:rsid w:val="0095448E"/>
    <w:rsid w:val="00954D38"/>
    <w:rsid w:val="00954D9F"/>
    <w:rsid w:val="00954F59"/>
    <w:rsid w:val="00954FF7"/>
    <w:rsid w:val="0095534F"/>
    <w:rsid w:val="0095575C"/>
    <w:rsid w:val="009557E2"/>
    <w:rsid w:val="0095652F"/>
    <w:rsid w:val="00956860"/>
    <w:rsid w:val="00956A50"/>
    <w:rsid w:val="00956A54"/>
    <w:rsid w:val="00956CAA"/>
    <w:rsid w:val="00956D16"/>
    <w:rsid w:val="00956EA1"/>
    <w:rsid w:val="00957451"/>
    <w:rsid w:val="00957460"/>
    <w:rsid w:val="00957553"/>
    <w:rsid w:val="00957A7B"/>
    <w:rsid w:val="00960079"/>
    <w:rsid w:val="00960214"/>
    <w:rsid w:val="0096057E"/>
    <w:rsid w:val="009606D3"/>
    <w:rsid w:val="0096140F"/>
    <w:rsid w:val="0096159A"/>
    <w:rsid w:val="0096167A"/>
    <w:rsid w:val="00961788"/>
    <w:rsid w:val="00961FE1"/>
    <w:rsid w:val="00962087"/>
    <w:rsid w:val="009620E7"/>
    <w:rsid w:val="009622DE"/>
    <w:rsid w:val="00962374"/>
    <w:rsid w:val="009623BC"/>
    <w:rsid w:val="00962A15"/>
    <w:rsid w:val="00962D71"/>
    <w:rsid w:val="00962F17"/>
    <w:rsid w:val="00962F2E"/>
    <w:rsid w:val="009630C2"/>
    <w:rsid w:val="00963425"/>
    <w:rsid w:val="00963850"/>
    <w:rsid w:val="00963E54"/>
    <w:rsid w:val="00964370"/>
    <w:rsid w:val="009649C3"/>
    <w:rsid w:val="00964FCA"/>
    <w:rsid w:val="009650E4"/>
    <w:rsid w:val="00965164"/>
    <w:rsid w:val="00965223"/>
    <w:rsid w:val="00965A52"/>
    <w:rsid w:val="00965BB6"/>
    <w:rsid w:val="00965DD7"/>
    <w:rsid w:val="00965E84"/>
    <w:rsid w:val="0096632F"/>
    <w:rsid w:val="0096693D"/>
    <w:rsid w:val="00966EE4"/>
    <w:rsid w:val="0096704D"/>
    <w:rsid w:val="009674F4"/>
    <w:rsid w:val="0096758F"/>
    <w:rsid w:val="009675CB"/>
    <w:rsid w:val="009675D9"/>
    <w:rsid w:val="0096785F"/>
    <w:rsid w:val="00967CA6"/>
    <w:rsid w:val="009702E2"/>
    <w:rsid w:val="0097031F"/>
    <w:rsid w:val="00970371"/>
    <w:rsid w:val="00970690"/>
    <w:rsid w:val="009706DC"/>
    <w:rsid w:val="00971539"/>
    <w:rsid w:val="0097180F"/>
    <w:rsid w:val="0097188D"/>
    <w:rsid w:val="00971BE8"/>
    <w:rsid w:val="00971EEC"/>
    <w:rsid w:val="009721D3"/>
    <w:rsid w:val="009724E1"/>
    <w:rsid w:val="00972CFB"/>
    <w:rsid w:val="00973358"/>
    <w:rsid w:val="00973635"/>
    <w:rsid w:val="00973655"/>
    <w:rsid w:val="009736F4"/>
    <w:rsid w:val="009738E5"/>
    <w:rsid w:val="00973FC2"/>
    <w:rsid w:val="00974160"/>
    <w:rsid w:val="0097421A"/>
    <w:rsid w:val="00974382"/>
    <w:rsid w:val="009745A3"/>
    <w:rsid w:val="00974BEC"/>
    <w:rsid w:val="00974C0B"/>
    <w:rsid w:val="00974DC3"/>
    <w:rsid w:val="00974DD3"/>
    <w:rsid w:val="00975133"/>
    <w:rsid w:val="00975230"/>
    <w:rsid w:val="00975381"/>
    <w:rsid w:val="009753EE"/>
    <w:rsid w:val="0097562A"/>
    <w:rsid w:val="009758A0"/>
    <w:rsid w:val="00975D8A"/>
    <w:rsid w:val="00975FC9"/>
    <w:rsid w:val="0097625B"/>
    <w:rsid w:val="009771E5"/>
    <w:rsid w:val="0097726B"/>
    <w:rsid w:val="0097755E"/>
    <w:rsid w:val="00977760"/>
    <w:rsid w:val="009779A5"/>
    <w:rsid w:val="00977D19"/>
    <w:rsid w:val="00980035"/>
    <w:rsid w:val="00980202"/>
    <w:rsid w:val="00980412"/>
    <w:rsid w:val="009805C7"/>
    <w:rsid w:val="00980770"/>
    <w:rsid w:val="00980B73"/>
    <w:rsid w:val="00980FF5"/>
    <w:rsid w:val="0098140A"/>
    <w:rsid w:val="0098182E"/>
    <w:rsid w:val="00981D5F"/>
    <w:rsid w:val="009820AA"/>
    <w:rsid w:val="009825F2"/>
    <w:rsid w:val="00982A8E"/>
    <w:rsid w:val="00982C12"/>
    <w:rsid w:val="00982C35"/>
    <w:rsid w:val="0098318D"/>
    <w:rsid w:val="009835E5"/>
    <w:rsid w:val="00983888"/>
    <w:rsid w:val="0098412D"/>
    <w:rsid w:val="00984632"/>
    <w:rsid w:val="00984A90"/>
    <w:rsid w:val="00984BA9"/>
    <w:rsid w:val="00985127"/>
    <w:rsid w:val="009851B1"/>
    <w:rsid w:val="00985EF0"/>
    <w:rsid w:val="009863BF"/>
    <w:rsid w:val="009871E8"/>
    <w:rsid w:val="0098797A"/>
    <w:rsid w:val="0099010D"/>
    <w:rsid w:val="009905C2"/>
    <w:rsid w:val="00990825"/>
    <w:rsid w:val="009908DF"/>
    <w:rsid w:val="00990C7A"/>
    <w:rsid w:val="00990D00"/>
    <w:rsid w:val="00990D1E"/>
    <w:rsid w:val="00990EBE"/>
    <w:rsid w:val="009911FB"/>
    <w:rsid w:val="00991577"/>
    <w:rsid w:val="00991842"/>
    <w:rsid w:val="00991ACE"/>
    <w:rsid w:val="00991C66"/>
    <w:rsid w:val="00991CC1"/>
    <w:rsid w:val="00991E98"/>
    <w:rsid w:val="00991FA4"/>
    <w:rsid w:val="0099232B"/>
    <w:rsid w:val="0099256C"/>
    <w:rsid w:val="00992806"/>
    <w:rsid w:val="00992A7A"/>
    <w:rsid w:val="00992EF1"/>
    <w:rsid w:val="0099336A"/>
    <w:rsid w:val="00993466"/>
    <w:rsid w:val="00993532"/>
    <w:rsid w:val="009935C6"/>
    <w:rsid w:val="009937FA"/>
    <w:rsid w:val="00993865"/>
    <w:rsid w:val="00993BD8"/>
    <w:rsid w:val="009946A9"/>
    <w:rsid w:val="00994992"/>
    <w:rsid w:val="009951D1"/>
    <w:rsid w:val="009953B3"/>
    <w:rsid w:val="009953DD"/>
    <w:rsid w:val="00995460"/>
    <w:rsid w:val="0099585E"/>
    <w:rsid w:val="009958C7"/>
    <w:rsid w:val="00995DA6"/>
    <w:rsid w:val="00995EA6"/>
    <w:rsid w:val="009962CC"/>
    <w:rsid w:val="0099633B"/>
    <w:rsid w:val="00996492"/>
    <w:rsid w:val="009965E9"/>
    <w:rsid w:val="0099665F"/>
    <w:rsid w:val="0099679C"/>
    <w:rsid w:val="00996928"/>
    <w:rsid w:val="00996C31"/>
    <w:rsid w:val="00996D1D"/>
    <w:rsid w:val="009976CF"/>
    <w:rsid w:val="009A0455"/>
    <w:rsid w:val="009A0BBB"/>
    <w:rsid w:val="009A0D5D"/>
    <w:rsid w:val="009A0E66"/>
    <w:rsid w:val="009A0EF9"/>
    <w:rsid w:val="009A1419"/>
    <w:rsid w:val="009A15A8"/>
    <w:rsid w:val="009A1A19"/>
    <w:rsid w:val="009A1DDE"/>
    <w:rsid w:val="009A2218"/>
    <w:rsid w:val="009A22EF"/>
    <w:rsid w:val="009A2729"/>
    <w:rsid w:val="009A2993"/>
    <w:rsid w:val="009A2EE6"/>
    <w:rsid w:val="009A3148"/>
    <w:rsid w:val="009A3192"/>
    <w:rsid w:val="009A3817"/>
    <w:rsid w:val="009A382C"/>
    <w:rsid w:val="009A4336"/>
    <w:rsid w:val="009A448B"/>
    <w:rsid w:val="009A459E"/>
    <w:rsid w:val="009A45E6"/>
    <w:rsid w:val="009A4B7A"/>
    <w:rsid w:val="009A608B"/>
    <w:rsid w:val="009A6475"/>
    <w:rsid w:val="009A65F3"/>
    <w:rsid w:val="009A6680"/>
    <w:rsid w:val="009A6B5E"/>
    <w:rsid w:val="009A6C7B"/>
    <w:rsid w:val="009A6CDD"/>
    <w:rsid w:val="009A6E9A"/>
    <w:rsid w:val="009A76F1"/>
    <w:rsid w:val="009A7CD7"/>
    <w:rsid w:val="009A7E2C"/>
    <w:rsid w:val="009B15D5"/>
    <w:rsid w:val="009B1743"/>
    <w:rsid w:val="009B1B39"/>
    <w:rsid w:val="009B1C70"/>
    <w:rsid w:val="009B1CAF"/>
    <w:rsid w:val="009B232D"/>
    <w:rsid w:val="009B243F"/>
    <w:rsid w:val="009B2CA6"/>
    <w:rsid w:val="009B3043"/>
    <w:rsid w:val="009B3118"/>
    <w:rsid w:val="009B3744"/>
    <w:rsid w:val="009B39D7"/>
    <w:rsid w:val="009B3CC6"/>
    <w:rsid w:val="009B431B"/>
    <w:rsid w:val="009B44F5"/>
    <w:rsid w:val="009B45A2"/>
    <w:rsid w:val="009B49D1"/>
    <w:rsid w:val="009B4EA1"/>
    <w:rsid w:val="009B4F57"/>
    <w:rsid w:val="009B513A"/>
    <w:rsid w:val="009B5502"/>
    <w:rsid w:val="009B57F0"/>
    <w:rsid w:val="009B5997"/>
    <w:rsid w:val="009B5C36"/>
    <w:rsid w:val="009B5C9D"/>
    <w:rsid w:val="009B5F36"/>
    <w:rsid w:val="009B60F8"/>
    <w:rsid w:val="009B6618"/>
    <w:rsid w:val="009B6937"/>
    <w:rsid w:val="009B6A5D"/>
    <w:rsid w:val="009B6BD4"/>
    <w:rsid w:val="009B72A8"/>
    <w:rsid w:val="009C0605"/>
    <w:rsid w:val="009C0837"/>
    <w:rsid w:val="009C08F6"/>
    <w:rsid w:val="009C0D70"/>
    <w:rsid w:val="009C0E20"/>
    <w:rsid w:val="009C1448"/>
    <w:rsid w:val="009C1A2E"/>
    <w:rsid w:val="009C2373"/>
    <w:rsid w:val="009C24A6"/>
    <w:rsid w:val="009C29F5"/>
    <w:rsid w:val="009C2D1E"/>
    <w:rsid w:val="009C322A"/>
    <w:rsid w:val="009C3282"/>
    <w:rsid w:val="009C32DA"/>
    <w:rsid w:val="009C333B"/>
    <w:rsid w:val="009C3370"/>
    <w:rsid w:val="009C3379"/>
    <w:rsid w:val="009C36D3"/>
    <w:rsid w:val="009C387A"/>
    <w:rsid w:val="009C38CD"/>
    <w:rsid w:val="009C3F6B"/>
    <w:rsid w:val="009C4DB6"/>
    <w:rsid w:val="009C5049"/>
    <w:rsid w:val="009C518D"/>
    <w:rsid w:val="009C5268"/>
    <w:rsid w:val="009C53EE"/>
    <w:rsid w:val="009C5E23"/>
    <w:rsid w:val="009C5E58"/>
    <w:rsid w:val="009C5FD6"/>
    <w:rsid w:val="009C60D0"/>
    <w:rsid w:val="009C63F1"/>
    <w:rsid w:val="009C6CE2"/>
    <w:rsid w:val="009C6E93"/>
    <w:rsid w:val="009C729A"/>
    <w:rsid w:val="009C76F8"/>
    <w:rsid w:val="009C7A89"/>
    <w:rsid w:val="009C7AB9"/>
    <w:rsid w:val="009C7EE8"/>
    <w:rsid w:val="009D03D4"/>
    <w:rsid w:val="009D03F7"/>
    <w:rsid w:val="009D117A"/>
    <w:rsid w:val="009D19FF"/>
    <w:rsid w:val="009D22F7"/>
    <w:rsid w:val="009D2F89"/>
    <w:rsid w:val="009D3176"/>
    <w:rsid w:val="009D3534"/>
    <w:rsid w:val="009D3649"/>
    <w:rsid w:val="009D3650"/>
    <w:rsid w:val="009D3674"/>
    <w:rsid w:val="009D3B19"/>
    <w:rsid w:val="009D46EC"/>
    <w:rsid w:val="009D4B12"/>
    <w:rsid w:val="009D4B5E"/>
    <w:rsid w:val="009D4C53"/>
    <w:rsid w:val="009D4CA2"/>
    <w:rsid w:val="009D4E56"/>
    <w:rsid w:val="009D5001"/>
    <w:rsid w:val="009D51DB"/>
    <w:rsid w:val="009D59F9"/>
    <w:rsid w:val="009D5CD1"/>
    <w:rsid w:val="009D60B4"/>
    <w:rsid w:val="009D6403"/>
    <w:rsid w:val="009D6DA8"/>
    <w:rsid w:val="009D7368"/>
    <w:rsid w:val="009D738C"/>
    <w:rsid w:val="009D74B2"/>
    <w:rsid w:val="009D754D"/>
    <w:rsid w:val="009D7812"/>
    <w:rsid w:val="009D7861"/>
    <w:rsid w:val="009E0646"/>
    <w:rsid w:val="009E092D"/>
    <w:rsid w:val="009E0D24"/>
    <w:rsid w:val="009E0D33"/>
    <w:rsid w:val="009E0D72"/>
    <w:rsid w:val="009E110F"/>
    <w:rsid w:val="009E11DA"/>
    <w:rsid w:val="009E1426"/>
    <w:rsid w:val="009E17F4"/>
    <w:rsid w:val="009E1AC8"/>
    <w:rsid w:val="009E20A1"/>
    <w:rsid w:val="009E264E"/>
    <w:rsid w:val="009E2B40"/>
    <w:rsid w:val="009E2DDE"/>
    <w:rsid w:val="009E3119"/>
    <w:rsid w:val="009E31E3"/>
    <w:rsid w:val="009E32A6"/>
    <w:rsid w:val="009E3978"/>
    <w:rsid w:val="009E3A50"/>
    <w:rsid w:val="009E404D"/>
    <w:rsid w:val="009E42D7"/>
    <w:rsid w:val="009E43E7"/>
    <w:rsid w:val="009E4798"/>
    <w:rsid w:val="009E4C3E"/>
    <w:rsid w:val="009E4D57"/>
    <w:rsid w:val="009E4E25"/>
    <w:rsid w:val="009E4FB0"/>
    <w:rsid w:val="009E5283"/>
    <w:rsid w:val="009E534C"/>
    <w:rsid w:val="009E5460"/>
    <w:rsid w:val="009E54F9"/>
    <w:rsid w:val="009E555A"/>
    <w:rsid w:val="009E59FE"/>
    <w:rsid w:val="009E5A00"/>
    <w:rsid w:val="009E5E9D"/>
    <w:rsid w:val="009E61A4"/>
    <w:rsid w:val="009E6531"/>
    <w:rsid w:val="009E6B65"/>
    <w:rsid w:val="009E6BC7"/>
    <w:rsid w:val="009E6BF2"/>
    <w:rsid w:val="009E72C5"/>
    <w:rsid w:val="009E73E6"/>
    <w:rsid w:val="009E796E"/>
    <w:rsid w:val="009E7C54"/>
    <w:rsid w:val="009E7DE4"/>
    <w:rsid w:val="009E7F96"/>
    <w:rsid w:val="009F0596"/>
    <w:rsid w:val="009F08CE"/>
    <w:rsid w:val="009F0F96"/>
    <w:rsid w:val="009F10AB"/>
    <w:rsid w:val="009F1397"/>
    <w:rsid w:val="009F1451"/>
    <w:rsid w:val="009F1FA8"/>
    <w:rsid w:val="009F215B"/>
    <w:rsid w:val="009F2183"/>
    <w:rsid w:val="009F2487"/>
    <w:rsid w:val="009F26CB"/>
    <w:rsid w:val="009F276E"/>
    <w:rsid w:val="009F28A9"/>
    <w:rsid w:val="009F29C5"/>
    <w:rsid w:val="009F29F6"/>
    <w:rsid w:val="009F2A2A"/>
    <w:rsid w:val="009F31F5"/>
    <w:rsid w:val="009F3C8F"/>
    <w:rsid w:val="009F3D20"/>
    <w:rsid w:val="009F4873"/>
    <w:rsid w:val="009F49B6"/>
    <w:rsid w:val="009F4AD1"/>
    <w:rsid w:val="009F4B07"/>
    <w:rsid w:val="009F4C91"/>
    <w:rsid w:val="009F4D04"/>
    <w:rsid w:val="009F510A"/>
    <w:rsid w:val="009F53A2"/>
    <w:rsid w:val="009F5932"/>
    <w:rsid w:val="009F5B2D"/>
    <w:rsid w:val="009F5C1C"/>
    <w:rsid w:val="009F6079"/>
    <w:rsid w:val="009F677F"/>
    <w:rsid w:val="009F70A4"/>
    <w:rsid w:val="009F7448"/>
    <w:rsid w:val="009F7769"/>
    <w:rsid w:val="009F7A3A"/>
    <w:rsid w:val="009F7D07"/>
    <w:rsid w:val="009F7D16"/>
    <w:rsid w:val="00A000D1"/>
    <w:rsid w:val="00A002F8"/>
    <w:rsid w:val="00A00540"/>
    <w:rsid w:val="00A0070B"/>
    <w:rsid w:val="00A00DD9"/>
    <w:rsid w:val="00A01E93"/>
    <w:rsid w:val="00A01FF2"/>
    <w:rsid w:val="00A022C2"/>
    <w:rsid w:val="00A0237C"/>
    <w:rsid w:val="00A02799"/>
    <w:rsid w:val="00A02DC0"/>
    <w:rsid w:val="00A02E9B"/>
    <w:rsid w:val="00A02F9F"/>
    <w:rsid w:val="00A02FB9"/>
    <w:rsid w:val="00A031D5"/>
    <w:rsid w:val="00A03833"/>
    <w:rsid w:val="00A03C06"/>
    <w:rsid w:val="00A03DFE"/>
    <w:rsid w:val="00A04933"/>
    <w:rsid w:val="00A04F96"/>
    <w:rsid w:val="00A052E2"/>
    <w:rsid w:val="00A0545B"/>
    <w:rsid w:val="00A0565C"/>
    <w:rsid w:val="00A05F88"/>
    <w:rsid w:val="00A067D4"/>
    <w:rsid w:val="00A06B05"/>
    <w:rsid w:val="00A06DD0"/>
    <w:rsid w:val="00A074F8"/>
    <w:rsid w:val="00A0766C"/>
    <w:rsid w:val="00A078F7"/>
    <w:rsid w:val="00A07DF1"/>
    <w:rsid w:val="00A07F9E"/>
    <w:rsid w:val="00A07FEB"/>
    <w:rsid w:val="00A10644"/>
    <w:rsid w:val="00A1069D"/>
    <w:rsid w:val="00A10735"/>
    <w:rsid w:val="00A10C44"/>
    <w:rsid w:val="00A11032"/>
    <w:rsid w:val="00A1139A"/>
    <w:rsid w:val="00A1156A"/>
    <w:rsid w:val="00A118C4"/>
    <w:rsid w:val="00A119EE"/>
    <w:rsid w:val="00A11AB6"/>
    <w:rsid w:val="00A11BD7"/>
    <w:rsid w:val="00A11DE5"/>
    <w:rsid w:val="00A1201E"/>
    <w:rsid w:val="00A12371"/>
    <w:rsid w:val="00A125C7"/>
    <w:rsid w:val="00A126A8"/>
    <w:rsid w:val="00A12C21"/>
    <w:rsid w:val="00A131A6"/>
    <w:rsid w:val="00A13542"/>
    <w:rsid w:val="00A1361C"/>
    <w:rsid w:val="00A13996"/>
    <w:rsid w:val="00A13B30"/>
    <w:rsid w:val="00A13D6A"/>
    <w:rsid w:val="00A14145"/>
    <w:rsid w:val="00A144FD"/>
    <w:rsid w:val="00A14557"/>
    <w:rsid w:val="00A1458F"/>
    <w:rsid w:val="00A1468C"/>
    <w:rsid w:val="00A147A7"/>
    <w:rsid w:val="00A14862"/>
    <w:rsid w:val="00A149A6"/>
    <w:rsid w:val="00A14AED"/>
    <w:rsid w:val="00A14B5E"/>
    <w:rsid w:val="00A14C18"/>
    <w:rsid w:val="00A15DDC"/>
    <w:rsid w:val="00A15F17"/>
    <w:rsid w:val="00A15FE2"/>
    <w:rsid w:val="00A16608"/>
    <w:rsid w:val="00A169D8"/>
    <w:rsid w:val="00A16D95"/>
    <w:rsid w:val="00A16F3A"/>
    <w:rsid w:val="00A16FFD"/>
    <w:rsid w:val="00A17354"/>
    <w:rsid w:val="00A17435"/>
    <w:rsid w:val="00A175A9"/>
    <w:rsid w:val="00A1780A"/>
    <w:rsid w:val="00A17B37"/>
    <w:rsid w:val="00A17DEC"/>
    <w:rsid w:val="00A17E16"/>
    <w:rsid w:val="00A17F5C"/>
    <w:rsid w:val="00A208AE"/>
    <w:rsid w:val="00A208FA"/>
    <w:rsid w:val="00A20A75"/>
    <w:rsid w:val="00A20F9E"/>
    <w:rsid w:val="00A21077"/>
    <w:rsid w:val="00A213F8"/>
    <w:rsid w:val="00A21AA2"/>
    <w:rsid w:val="00A21AD7"/>
    <w:rsid w:val="00A21DDF"/>
    <w:rsid w:val="00A21F29"/>
    <w:rsid w:val="00A223DA"/>
    <w:rsid w:val="00A22928"/>
    <w:rsid w:val="00A22F2F"/>
    <w:rsid w:val="00A233C0"/>
    <w:rsid w:val="00A23520"/>
    <w:rsid w:val="00A23B2A"/>
    <w:rsid w:val="00A23B6E"/>
    <w:rsid w:val="00A23DA3"/>
    <w:rsid w:val="00A241F2"/>
    <w:rsid w:val="00A243CB"/>
    <w:rsid w:val="00A24413"/>
    <w:rsid w:val="00A24725"/>
    <w:rsid w:val="00A2474A"/>
    <w:rsid w:val="00A24ECF"/>
    <w:rsid w:val="00A25333"/>
    <w:rsid w:val="00A2575F"/>
    <w:rsid w:val="00A25D46"/>
    <w:rsid w:val="00A25E35"/>
    <w:rsid w:val="00A25F45"/>
    <w:rsid w:val="00A26019"/>
    <w:rsid w:val="00A262E2"/>
    <w:rsid w:val="00A263E3"/>
    <w:rsid w:val="00A264A6"/>
    <w:rsid w:val="00A265FB"/>
    <w:rsid w:val="00A26935"/>
    <w:rsid w:val="00A26AD8"/>
    <w:rsid w:val="00A26AF4"/>
    <w:rsid w:val="00A2792B"/>
    <w:rsid w:val="00A27C22"/>
    <w:rsid w:val="00A301DF"/>
    <w:rsid w:val="00A3024F"/>
    <w:rsid w:val="00A30A27"/>
    <w:rsid w:val="00A30B38"/>
    <w:rsid w:val="00A30BB8"/>
    <w:rsid w:val="00A30F27"/>
    <w:rsid w:val="00A31045"/>
    <w:rsid w:val="00A3126D"/>
    <w:rsid w:val="00A31380"/>
    <w:rsid w:val="00A3164A"/>
    <w:rsid w:val="00A316ED"/>
    <w:rsid w:val="00A31D21"/>
    <w:rsid w:val="00A32113"/>
    <w:rsid w:val="00A32176"/>
    <w:rsid w:val="00A323BB"/>
    <w:rsid w:val="00A32976"/>
    <w:rsid w:val="00A32A15"/>
    <w:rsid w:val="00A32D08"/>
    <w:rsid w:val="00A3313E"/>
    <w:rsid w:val="00A332A8"/>
    <w:rsid w:val="00A333E5"/>
    <w:rsid w:val="00A338AE"/>
    <w:rsid w:val="00A3390E"/>
    <w:rsid w:val="00A33ED8"/>
    <w:rsid w:val="00A34154"/>
    <w:rsid w:val="00A34377"/>
    <w:rsid w:val="00A34A63"/>
    <w:rsid w:val="00A34B8C"/>
    <w:rsid w:val="00A34CEE"/>
    <w:rsid w:val="00A34D36"/>
    <w:rsid w:val="00A34F26"/>
    <w:rsid w:val="00A35489"/>
    <w:rsid w:val="00A355D1"/>
    <w:rsid w:val="00A3586A"/>
    <w:rsid w:val="00A35CE2"/>
    <w:rsid w:val="00A35D5A"/>
    <w:rsid w:val="00A36759"/>
    <w:rsid w:val="00A3719A"/>
    <w:rsid w:val="00A37D31"/>
    <w:rsid w:val="00A40214"/>
    <w:rsid w:val="00A403B6"/>
    <w:rsid w:val="00A40426"/>
    <w:rsid w:val="00A405E5"/>
    <w:rsid w:val="00A406EC"/>
    <w:rsid w:val="00A407A6"/>
    <w:rsid w:val="00A40A8C"/>
    <w:rsid w:val="00A40CC6"/>
    <w:rsid w:val="00A40FAC"/>
    <w:rsid w:val="00A41483"/>
    <w:rsid w:val="00A4174E"/>
    <w:rsid w:val="00A42087"/>
    <w:rsid w:val="00A425CD"/>
    <w:rsid w:val="00A42800"/>
    <w:rsid w:val="00A4383B"/>
    <w:rsid w:val="00A43B44"/>
    <w:rsid w:val="00A43C9B"/>
    <w:rsid w:val="00A43EB4"/>
    <w:rsid w:val="00A440F3"/>
    <w:rsid w:val="00A441B9"/>
    <w:rsid w:val="00A4465A"/>
    <w:rsid w:val="00A4467E"/>
    <w:rsid w:val="00A44B72"/>
    <w:rsid w:val="00A44C40"/>
    <w:rsid w:val="00A44D37"/>
    <w:rsid w:val="00A44D4E"/>
    <w:rsid w:val="00A44FC9"/>
    <w:rsid w:val="00A456C8"/>
    <w:rsid w:val="00A45AE5"/>
    <w:rsid w:val="00A45B6C"/>
    <w:rsid w:val="00A4600D"/>
    <w:rsid w:val="00A46092"/>
    <w:rsid w:val="00A46213"/>
    <w:rsid w:val="00A46ACE"/>
    <w:rsid w:val="00A46EAA"/>
    <w:rsid w:val="00A46FAA"/>
    <w:rsid w:val="00A47387"/>
    <w:rsid w:val="00A47615"/>
    <w:rsid w:val="00A47B82"/>
    <w:rsid w:val="00A47C99"/>
    <w:rsid w:val="00A47F8A"/>
    <w:rsid w:val="00A50004"/>
    <w:rsid w:val="00A5035A"/>
    <w:rsid w:val="00A5057A"/>
    <w:rsid w:val="00A507CE"/>
    <w:rsid w:val="00A50F27"/>
    <w:rsid w:val="00A51031"/>
    <w:rsid w:val="00A511B1"/>
    <w:rsid w:val="00A51BD7"/>
    <w:rsid w:val="00A51D31"/>
    <w:rsid w:val="00A51D9D"/>
    <w:rsid w:val="00A5264B"/>
    <w:rsid w:val="00A528A7"/>
    <w:rsid w:val="00A52BC4"/>
    <w:rsid w:val="00A52FDB"/>
    <w:rsid w:val="00A52FFF"/>
    <w:rsid w:val="00A5309D"/>
    <w:rsid w:val="00A531CA"/>
    <w:rsid w:val="00A534A8"/>
    <w:rsid w:val="00A53508"/>
    <w:rsid w:val="00A53B1B"/>
    <w:rsid w:val="00A53F48"/>
    <w:rsid w:val="00A540FE"/>
    <w:rsid w:val="00A5429F"/>
    <w:rsid w:val="00A54334"/>
    <w:rsid w:val="00A543E3"/>
    <w:rsid w:val="00A54E41"/>
    <w:rsid w:val="00A55560"/>
    <w:rsid w:val="00A55963"/>
    <w:rsid w:val="00A55B20"/>
    <w:rsid w:val="00A56139"/>
    <w:rsid w:val="00A565D8"/>
    <w:rsid w:val="00A56E99"/>
    <w:rsid w:val="00A573B3"/>
    <w:rsid w:val="00A57CE6"/>
    <w:rsid w:val="00A600E2"/>
    <w:rsid w:val="00A60155"/>
    <w:rsid w:val="00A601CE"/>
    <w:rsid w:val="00A6026B"/>
    <w:rsid w:val="00A60F79"/>
    <w:rsid w:val="00A611FE"/>
    <w:rsid w:val="00A618F0"/>
    <w:rsid w:val="00A61DAF"/>
    <w:rsid w:val="00A62697"/>
    <w:rsid w:val="00A62959"/>
    <w:rsid w:val="00A62CF8"/>
    <w:rsid w:val="00A631E2"/>
    <w:rsid w:val="00A63A5D"/>
    <w:rsid w:val="00A63BD6"/>
    <w:rsid w:val="00A63BF5"/>
    <w:rsid w:val="00A63C22"/>
    <w:rsid w:val="00A63D25"/>
    <w:rsid w:val="00A63DA8"/>
    <w:rsid w:val="00A6412A"/>
    <w:rsid w:val="00A6479D"/>
    <w:rsid w:val="00A651E0"/>
    <w:rsid w:val="00A6539B"/>
    <w:rsid w:val="00A6572A"/>
    <w:rsid w:val="00A65817"/>
    <w:rsid w:val="00A65BA2"/>
    <w:rsid w:val="00A65F02"/>
    <w:rsid w:val="00A660FA"/>
    <w:rsid w:val="00A664B3"/>
    <w:rsid w:val="00A66862"/>
    <w:rsid w:val="00A669D2"/>
    <w:rsid w:val="00A66C76"/>
    <w:rsid w:val="00A66FC6"/>
    <w:rsid w:val="00A70149"/>
    <w:rsid w:val="00A70327"/>
    <w:rsid w:val="00A70433"/>
    <w:rsid w:val="00A70624"/>
    <w:rsid w:val="00A70E8F"/>
    <w:rsid w:val="00A70EA8"/>
    <w:rsid w:val="00A7106F"/>
    <w:rsid w:val="00A713D9"/>
    <w:rsid w:val="00A71B00"/>
    <w:rsid w:val="00A71B7C"/>
    <w:rsid w:val="00A71CAF"/>
    <w:rsid w:val="00A71FD2"/>
    <w:rsid w:val="00A72015"/>
    <w:rsid w:val="00A725BD"/>
    <w:rsid w:val="00A72C86"/>
    <w:rsid w:val="00A72E6C"/>
    <w:rsid w:val="00A72F61"/>
    <w:rsid w:val="00A72FFA"/>
    <w:rsid w:val="00A73129"/>
    <w:rsid w:val="00A7326F"/>
    <w:rsid w:val="00A73615"/>
    <w:rsid w:val="00A73A3F"/>
    <w:rsid w:val="00A743A2"/>
    <w:rsid w:val="00A7460F"/>
    <w:rsid w:val="00A74E60"/>
    <w:rsid w:val="00A752DA"/>
    <w:rsid w:val="00A75D11"/>
    <w:rsid w:val="00A7628F"/>
    <w:rsid w:val="00A76A9D"/>
    <w:rsid w:val="00A77389"/>
    <w:rsid w:val="00A776FA"/>
    <w:rsid w:val="00A80193"/>
    <w:rsid w:val="00A801CF"/>
    <w:rsid w:val="00A8034D"/>
    <w:rsid w:val="00A80B19"/>
    <w:rsid w:val="00A80F3C"/>
    <w:rsid w:val="00A819A7"/>
    <w:rsid w:val="00A819D0"/>
    <w:rsid w:val="00A8208D"/>
    <w:rsid w:val="00A82620"/>
    <w:rsid w:val="00A8299D"/>
    <w:rsid w:val="00A82EE6"/>
    <w:rsid w:val="00A83487"/>
    <w:rsid w:val="00A83794"/>
    <w:rsid w:val="00A83A66"/>
    <w:rsid w:val="00A83B13"/>
    <w:rsid w:val="00A83BCF"/>
    <w:rsid w:val="00A84036"/>
    <w:rsid w:val="00A842F4"/>
    <w:rsid w:val="00A84508"/>
    <w:rsid w:val="00A846C5"/>
    <w:rsid w:val="00A84C22"/>
    <w:rsid w:val="00A84C7E"/>
    <w:rsid w:val="00A850B6"/>
    <w:rsid w:val="00A852FA"/>
    <w:rsid w:val="00A855D0"/>
    <w:rsid w:val="00A85D12"/>
    <w:rsid w:val="00A85DB3"/>
    <w:rsid w:val="00A8634D"/>
    <w:rsid w:val="00A865F7"/>
    <w:rsid w:val="00A867C1"/>
    <w:rsid w:val="00A86914"/>
    <w:rsid w:val="00A86ACE"/>
    <w:rsid w:val="00A86B58"/>
    <w:rsid w:val="00A86E57"/>
    <w:rsid w:val="00A87062"/>
    <w:rsid w:val="00A871E7"/>
    <w:rsid w:val="00A873C2"/>
    <w:rsid w:val="00A9003C"/>
    <w:rsid w:val="00A90A93"/>
    <w:rsid w:val="00A90AD8"/>
    <w:rsid w:val="00A90B32"/>
    <w:rsid w:val="00A90E03"/>
    <w:rsid w:val="00A90E65"/>
    <w:rsid w:val="00A91273"/>
    <w:rsid w:val="00A9183F"/>
    <w:rsid w:val="00A91BF1"/>
    <w:rsid w:val="00A91D80"/>
    <w:rsid w:val="00A91F51"/>
    <w:rsid w:val="00A92000"/>
    <w:rsid w:val="00A922EF"/>
    <w:rsid w:val="00A92AB6"/>
    <w:rsid w:val="00A92DB6"/>
    <w:rsid w:val="00A92FC1"/>
    <w:rsid w:val="00A92FFE"/>
    <w:rsid w:val="00A931A9"/>
    <w:rsid w:val="00A933CB"/>
    <w:rsid w:val="00A934BB"/>
    <w:rsid w:val="00A93B3E"/>
    <w:rsid w:val="00A93E8B"/>
    <w:rsid w:val="00A93F36"/>
    <w:rsid w:val="00A93FA1"/>
    <w:rsid w:val="00A94389"/>
    <w:rsid w:val="00A9441E"/>
    <w:rsid w:val="00A94951"/>
    <w:rsid w:val="00A949A1"/>
    <w:rsid w:val="00A94B20"/>
    <w:rsid w:val="00A94CEE"/>
    <w:rsid w:val="00A94E98"/>
    <w:rsid w:val="00A955B2"/>
    <w:rsid w:val="00A95B3D"/>
    <w:rsid w:val="00A95BE2"/>
    <w:rsid w:val="00A95C4E"/>
    <w:rsid w:val="00A96984"/>
    <w:rsid w:val="00A97012"/>
    <w:rsid w:val="00A973E5"/>
    <w:rsid w:val="00A97A39"/>
    <w:rsid w:val="00A97A5E"/>
    <w:rsid w:val="00A97A85"/>
    <w:rsid w:val="00A97B25"/>
    <w:rsid w:val="00A97F45"/>
    <w:rsid w:val="00AA0783"/>
    <w:rsid w:val="00AA15EE"/>
    <w:rsid w:val="00AA1DA2"/>
    <w:rsid w:val="00AA1F66"/>
    <w:rsid w:val="00AA228D"/>
    <w:rsid w:val="00AA235E"/>
    <w:rsid w:val="00AA265B"/>
    <w:rsid w:val="00AA2F06"/>
    <w:rsid w:val="00AA2F85"/>
    <w:rsid w:val="00AA31AA"/>
    <w:rsid w:val="00AA36A6"/>
    <w:rsid w:val="00AA36DF"/>
    <w:rsid w:val="00AA3717"/>
    <w:rsid w:val="00AA394B"/>
    <w:rsid w:val="00AA3952"/>
    <w:rsid w:val="00AA39FF"/>
    <w:rsid w:val="00AA413B"/>
    <w:rsid w:val="00AA4196"/>
    <w:rsid w:val="00AA41DB"/>
    <w:rsid w:val="00AA48B1"/>
    <w:rsid w:val="00AA4CFD"/>
    <w:rsid w:val="00AA4D86"/>
    <w:rsid w:val="00AA4E26"/>
    <w:rsid w:val="00AA5364"/>
    <w:rsid w:val="00AA55C5"/>
    <w:rsid w:val="00AA5659"/>
    <w:rsid w:val="00AA58AB"/>
    <w:rsid w:val="00AA5B92"/>
    <w:rsid w:val="00AA6019"/>
    <w:rsid w:val="00AA632D"/>
    <w:rsid w:val="00AA6AA7"/>
    <w:rsid w:val="00AA6AFB"/>
    <w:rsid w:val="00AA75D3"/>
    <w:rsid w:val="00AA76CF"/>
    <w:rsid w:val="00AB038B"/>
    <w:rsid w:val="00AB066B"/>
    <w:rsid w:val="00AB06C4"/>
    <w:rsid w:val="00AB09AA"/>
    <w:rsid w:val="00AB0BF7"/>
    <w:rsid w:val="00AB1077"/>
    <w:rsid w:val="00AB150E"/>
    <w:rsid w:val="00AB1E6E"/>
    <w:rsid w:val="00AB223F"/>
    <w:rsid w:val="00AB2681"/>
    <w:rsid w:val="00AB269B"/>
    <w:rsid w:val="00AB26ED"/>
    <w:rsid w:val="00AB2DF9"/>
    <w:rsid w:val="00AB340F"/>
    <w:rsid w:val="00AB36B9"/>
    <w:rsid w:val="00AB371D"/>
    <w:rsid w:val="00AB3FB5"/>
    <w:rsid w:val="00AB4BEB"/>
    <w:rsid w:val="00AB5274"/>
    <w:rsid w:val="00AB57B4"/>
    <w:rsid w:val="00AB5F49"/>
    <w:rsid w:val="00AB60D6"/>
    <w:rsid w:val="00AB642F"/>
    <w:rsid w:val="00AB676E"/>
    <w:rsid w:val="00AB7363"/>
    <w:rsid w:val="00AB7AE8"/>
    <w:rsid w:val="00AB7BD5"/>
    <w:rsid w:val="00AB7DE7"/>
    <w:rsid w:val="00AB7E1C"/>
    <w:rsid w:val="00AC003F"/>
    <w:rsid w:val="00AC00F0"/>
    <w:rsid w:val="00AC0184"/>
    <w:rsid w:val="00AC0380"/>
    <w:rsid w:val="00AC0771"/>
    <w:rsid w:val="00AC08C3"/>
    <w:rsid w:val="00AC0AB0"/>
    <w:rsid w:val="00AC1754"/>
    <w:rsid w:val="00AC1A45"/>
    <w:rsid w:val="00AC20B0"/>
    <w:rsid w:val="00AC21CB"/>
    <w:rsid w:val="00AC2628"/>
    <w:rsid w:val="00AC275F"/>
    <w:rsid w:val="00AC2861"/>
    <w:rsid w:val="00AC29F9"/>
    <w:rsid w:val="00AC2A61"/>
    <w:rsid w:val="00AC2B8D"/>
    <w:rsid w:val="00AC381B"/>
    <w:rsid w:val="00AC3A10"/>
    <w:rsid w:val="00AC3B9A"/>
    <w:rsid w:val="00AC44AD"/>
    <w:rsid w:val="00AC48CA"/>
    <w:rsid w:val="00AC4E33"/>
    <w:rsid w:val="00AC519A"/>
    <w:rsid w:val="00AC5343"/>
    <w:rsid w:val="00AC58A7"/>
    <w:rsid w:val="00AC5DCF"/>
    <w:rsid w:val="00AC61B6"/>
    <w:rsid w:val="00AC630F"/>
    <w:rsid w:val="00AC6421"/>
    <w:rsid w:val="00AC65C4"/>
    <w:rsid w:val="00AC6AF3"/>
    <w:rsid w:val="00AC6BC1"/>
    <w:rsid w:val="00AC7671"/>
    <w:rsid w:val="00AC7B0D"/>
    <w:rsid w:val="00AC7C81"/>
    <w:rsid w:val="00AC7EAB"/>
    <w:rsid w:val="00AD16AC"/>
    <w:rsid w:val="00AD1720"/>
    <w:rsid w:val="00AD1756"/>
    <w:rsid w:val="00AD18B3"/>
    <w:rsid w:val="00AD1ACA"/>
    <w:rsid w:val="00AD1D0E"/>
    <w:rsid w:val="00AD1D15"/>
    <w:rsid w:val="00AD1E05"/>
    <w:rsid w:val="00AD20EC"/>
    <w:rsid w:val="00AD243D"/>
    <w:rsid w:val="00AD2A4E"/>
    <w:rsid w:val="00AD2A87"/>
    <w:rsid w:val="00AD2BE0"/>
    <w:rsid w:val="00AD2C3B"/>
    <w:rsid w:val="00AD319C"/>
    <w:rsid w:val="00AD337E"/>
    <w:rsid w:val="00AD341B"/>
    <w:rsid w:val="00AD3428"/>
    <w:rsid w:val="00AD3F37"/>
    <w:rsid w:val="00AD40F6"/>
    <w:rsid w:val="00AD433F"/>
    <w:rsid w:val="00AD46F5"/>
    <w:rsid w:val="00AD4710"/>
    <w:rsid w:val="00AD47FC"/>
    <w:rsid w:val="00AD495F"/>
    <w:rsid w:val="00AD49A7"/>
    <w:rsid w:val="00AD4E65"/>
    <w:rsid w:val="00AD5933"/>
    <w:rsid w:val="00AD5C2F"/>
    <w:rsid w:val="00AD6020"/>
    <w:rsid w:val="00AD6205"/>
    <w:rsid w:val="00AD63AB"/>
    <w:rsid w:val="00AD6500"/>
    <w:rsid w:val="00AD662D"/>
    <w:rsid w:val="00AD695C"/>
    <w:rsid w:val="00AD6BB3"/>
    <w:rsid w:val="00AD6CC8"/>
    <w:rsid w:val="00AD7199"/>
    <w:rsid w:val="00AD75CF"/>
    <w:rsid w:val="00AD77AD"/>
    <w:rsid w:val="00AD77DF"/>
    <w:rsid w:val="00AD78CA"/>
    <w:rsid w:val="00AD796B"/>
    <w:rsid w:val="00AD7CB6"/>
    <w:rsid w:val="00AD7DDD"/>
    <w:rsid w:val="00AE01B8"/>
    <w:rsid w:val="00AE0297"/>
    <w:rsid w:val="00AE04BD"/>
    <w:rsid w:val="00AE0F9F"/>
    <w:rsid w:val="00AE116E"/>
    <w:rsid w:val="00AE151A"/>
    <w:rsid w:val="00AE1661"/>
    <w:rsid w:val="00AE17F1"/>
    <w:rsid w:val="00AE1FA0"/>
    <w:rsid w:val="00AE2A03"/>
    <w:rsid w:val="00AE2D4C"/>
    <w:rsid w:val="00AE2EEF"/>
    <w:rsid w:val="00AE2F27"/>
    <w:rsid w:val="00AE333C"/>
    <w:rsid w:val="00AE3648"/>
    <w:rsid w:val="00AE376E"/>
    <w:rsid w:val="00AE39A3"/>
    <w:rsid w:val="00AE3E3F"/>
    <w:rsid w:val="00AE418C"/>
    <w:rsid w:val="00AE4745"/>
    <w:rsid w:val="00AE4E24"/>
    <w:rsid w:val="00AE4E25"/>
    <w:rsid w:val="00AE50BC"/>
    <w:rsid w:val="00AE51F4"/>
    <w:rsid w:val="00AE55A2"/>
    <w:rsid w:val="00AE55FB"/>
    <w:rsid w:val="00AE5646"/>
    <w:rsid w:val="00AE5655"/>
    <w:rsid w:val="00AE5884"/>
    <w:rsid w:val="00AE5A52"/>
    <w:rsid w:val="00AE5D8F"/>
    <w:rsid w:val="00AE5E21"/>
    <w:rsid w:val="00AE6213"/>
    <w:rsid w:val="00AE6521"/>
    <w:rsid w:val="00AE6F36"/>
    <w:rsid w:val="00AE70DC"/>
    <w:rsid w:val="00AE733E"/>
    <w:rsid w:val="00AE750A"/>
    <w:rsid w:val="00AE7554"/>
    <w:rsid w:val="00AE789A"/>
    <w:rsid w:val="00AE7BEE"/>
    <w:rsid w:val="00AE7D92"/>
    <w:rsid w:val="00AF0027"/>
    <w:rsid w:val="00AF014C"/>
    <w:rsid w:val="00AF0452"/>
    <w:rsid w:val="00AF0641"/>
    <w:rsid w:val="00AF07B1"/>
    <w:rsid w:val="00AF096C"/>
    <w:rsid w:val="00AF09FE"/>
    <w:rsid w:val="00AF0A91"/>
    <w:rsid w:val="00AF0F13"/>
    <w:rsid w:val="00AF16E4"/>
    <w:rsid w:val="00AF1815"/>
    <w:rsid w:val="00AF1E6B"/>
    <w:rsid w:val="00AF21F3"/>
    <w:rsid w:val="00AF2248"/>
    <w:rsid w:val="00AF2619"/>
    <w:rsid w:val="00AF28F8"/>
    <w:rsid w:val="00AF29A9"/>
    <w:rsid w:val="00AF2A27"/>
    <w:rsid w:val="00AF31C5"/>
    <w:rsid w:val="00AF3461"/>
    <w:rsid w:val="00AF3850"/>
    <w:rsid w:val="00AF3BA7"/>
    <w:rsid w:val="00AF3DD4"/>
    <w:rsid w:val="00AF3E20"/>
    <w:rsid w:val="00AF444F"/>
    <w:rsid w:val="00AF4719"/>
    <w:rsid w:val="00AF4A58"/>
    <w:rsid w:val="00AF4BA3"/>
    <w:rsid w:val="00AF564F"/>
    <w:rsid w:val="00AF58FE"/>
    <w:rsid w:val="00AF5A40"/>
    <w:rsid w:val="00AF5C9B"/>
    <w:rsid w:val="00AF5DB2"/>
    <w:rsid w:val="00AF610F"/>
    <w:rsid w:val="00AF6736"/>
    <w:rsid w:val="00AF69A6"/>
    <w:rsid w:val="00AF69E4"/>
    <w:rsid w:val="00AF6A77"/>
    <w:rsid w:val="00AF6AA9"/>
    <w:rsid w:val="00AF6B03"/>
    <w:rsid w:val="00AF6CD5"/>
    <w:rsid w:val="00AF6DF9"/>
    <w:rsid w:val="00AF7673"/>
    <w:rsid w:val="00AF768B"/>
    <w:rsid w:val="00AF7982"/>
    <w:rsid w:val="00B002D0"/>
    <w:rsid w:val="00B00425"/>
    <w:rsid w:val="00B011FC"/>
    <w:rsid w:val="00B01380"/>
    <w:rsid w:val="00B0162B"/>
    <w:rsid w:val="00B018E5"/>
    <w:rsid w:val="00B02224"/>
    <w:rsid w:val="00B028AD"/>
    <w:rsid w:val="00B02AD6"/>
    <w:rsid w:val="00B02FA7"/>
    <w:rsid w:val="00B03813"/>
    <w:rsid w:val="00B039D5"/>
    <w:rsid w:val="00B03FBE"/>
    <w:rsid w:val="00B043C2"/>
    <w:rsid w:val="00B045CB"/>
    <w:rsid w:val="00B0471B"/>
    <w:rsid w:val="00B0475B"/>
    <w:rsid w:val="00B05137"/>
    <w:rsid w:val="00B0526D"/>
    <w:rsid w:val="00B0587B"/>
    <w:rsid w:val="00B05D94"/>
    <w:rsid w:val="00B05E7A"/>
    <w:rsid w:val="00B06034"/>
    <w:rsid w:val="00B062B3"/>
    <w:rsid w:val="00B066A8"/>
    <w:rsid w:val="00B06775"/>
    <w:rsid w:val="00B06819"/>
    <w:rsid w:val="00B069BB"/>
    <w:rsid w:val="00B06A3D"/>
    <w:rsid w:val="00B06AC5"/>
    <w:rsid w:val="00B06EBD"/>
    <w:rsid w:val="00B0706A"/>
    <w:rsid w:val="00B07441"/>
    <w:rsid w:val="00B07533"/>
    <w:rsid w:val="00B07742"/>
    <w:rsid w:val="00B07CD7"/>
    <w:rsid w:val="00B07FE1"/>
    <w:rsid w:val="00B1017A"/>
    <w:rsid w:val="00B101F6"/>
    <w:rsid w:val="00B1030A"/>
    <w:rsid w:val="00B10468"/>
    <w:rsid w:val="00B10858"/>
    <w:rsid w:val="00B109BC"/>
    <w:rsid w:val="00B109C5"/>
    <w:rsid w:val="00B10BA5"/>
    <w:rsid w:val="00B10CA9"/>
    <w:rsid w:val="00B10E04"/>
    <w:rsid w:val="00B11405"/>
    <w:rsid w:val="00B11B5A"/>
    <w:rsid w:val="00B11C23"/>
    <w:rsid w:val="00B124F2"/>
    <w:rsid w:val="00B126AE"/>
    <w:rsid w:val="00B126B4"/>
    <w:rsid w:val="00B128CB"/>
    <w:rsid w:val="00B12B99"/>
    <w:rsid w:val="00B12EB5"/>
    <w:rsid w:val="00B12F9E"/>
    <w:rsid w:val="00B13A34"/>
    <w:rsid w:val="00B13AE2"/>
    <w:rsid w:val="00B141C1"/>
    <w:rsid w:val="00B14575"/>
    <w:rsid w:val="00B145DA"/>
    <w:rsid w:val="00B1467E"/>
    <w:rsid w:val="00B146CD"/>
    <w:rsid w:val="00B147FB"/>
    <w:rsid w:val="00B14950"/>
    <w:rsid w:val="00B14958"/>
    <w:rsid w:val="00B14A4B"/>
    <w:rsid w:val="00B14FBB"/>
    <w:rsid w:val="00B153B6"/>
    <w:rsid w:val="00B15829"/>
    <w:rsid w:val="00B15872"/>
    <w:rsid w:val="00B15B18"/>
    <w:rsid w:val="00B15CC6"/>
    <w:rsid w:val="00B15D7B"/>
    <w:rsid w:val="00B16BAA"/>
    <w:rsid w:val="00B1707E"/>
    <w:rsid w:val="00B17095"/>
    <w:rsid w:val="00B171AF"/>
    <w:rsid w:val="00B1724B"/>
    <w:rsid w:val="00B17373"/>
    <w:rsid w:val="00B17974"/>
    <w:rsid w:val="00B17A4B"/>
    <w:rsid w:val="00B17B3B"/>
    <w:rsid w:val="00B20442"/>
    <w:rsid w:val="00B2044B"/>
    <w:rsid w:val="00B20CB7"/>
    <w:rsid w:val="00B20DD3"/>
    <w:rsid w:val="00B20FC1"/>
    <w:rsid w:val="00B21A93"/>
    <w:rsid w:val="00B21D12"/>
    <w:rsid w:val="00B21EC2"/>
    <w:rsid w:val="00B222DE"/>
    <w:rsid w:val="00B22413"/>
    <w:rsid w:val="00B224BA"/>
    <w:rsid w:val="00B227A7"/>
    <w:rsid w:val="00B227F7"/>
    <w:rsid w:val="00B22882"/>
    <w:rsid w:val="00B22A7A"/>
    <w:rsid w:val="00B22CE1"/>
    <w:rsid w:val="00B234F3"/>
    <w:rsid w:val="00B235FF"/>
    <w:rsid w:val="00B23B06"/>
    <w:rsid w:val="00B23C42"/>
    <w:rsid w:val="00B23FB0"/>
    <w:rsid w:val="00B240F7"/>
    <w:rsid w:val="00B24513"/>
    <w:rsid w:val="00B24696"/>
    <w:rsid w:val="00B24B22"/>
    <w:rsid w:val="00B24B6C"/>
    <w:rsid w:val="00B259E3"/>
    <w:rsid w:val="00B25DE4"/>
    <w:rsid w:val="00B26435"/>
    <w:rsid w:val="00B26A42"/>
    <w:rsid w:val="00B276B6"/>
    <w:rsid w:val="00B2780A"/>
    <w:rsid w:val="00B27AA9"/>
    <w:rsid w:val="00B27ABF"/>
    <w:rsid w:val="00B30327"/>
    <w:rsid w:val="00B3039D"/>
    <w:rsid w:val="00B307A0"/>
    <w:rsid w:val="00B30821"/>
    <w:rsid w:val="00B30CD0"/>
    <w:rsid w:val="00B31069"/>
    <w:rsid w:val="00B311DF"/>
    <w:rsid w:val="00B31852"/>
    <w:rsid w:val="00B318CB"/>
    <w:rsid w:val="00B31AC0"/>
    <w:rsid w:val="00B31ADB"/>
    <w:rsid w:val="00B31CED"/>
    <w:rsid w:val="00B31E2A"/>
    <w:rsid w:val="00B32107"/>
    <w:rsid w:val="00B3273E"/>
    <w:rsid w:val="00B3277B"/>
    <w:rsid w:val="00B32F16"/>
    <w:rsid w:val="00B3303D"/>
    <w:rsid w:val="00B3309E"/>
    <w:rsid w:val="00B337F2"/>
    <w:rsid w:val="00B33BFD"/>
    <w:rsid w:val="00B3441F"/>
    <w:rsid w:val="00B34699"/>
    <w:rsid w:val="00B3497F"/>
    <w:rsid w:val="00B34F2B"/>
    <w:rsid w:val="00B34F64"/>
    <w:rsid w:val="00B3538F"/>
    <w:rsid w:val="00B35DFE"/>
    <w:rsid w:val="00B35EE9"/>
    <w:rsid w:val="00B360F6"/>
    <w:rsid w:val="00B368D8"/>
    <w:rsid w:val="00B37121"/>
    <w:rsid w:val="00B371B2"/>
    <w:rsid w:val="00B37272"/>
    <w:rsid w:val="00B37D5F"/>
    <w:rsid w:val="00B4018C"/>
    <w:rsid w:val="00B40200"/>
    <w:rsid w:val="00B415C8"/>
    <w:rsid w:val="00B41AAF"/>
    <w:rsid w:val="00B41B30"/>
    <w:rsid w:val="00B41F60"/>
    <w:rsid w:val="00B423F7"/>
    <w:rsid w:val="00B427DB"/>
    <w:rsid w:val="00B42B21"/>
    <w:rsid w:val="00B42BA1"/>
    <w:rsid w:val="00B42E23"/>
    <w:rsid w:val="00B43363"/>
    <w:rsid w:val="00B43A50"/>
    <w:rsid w:val="00B43C16"/>
    <w:rsid w:val="00B43C54"/>
    <w:rsid w:val="00B43E71"/>
    <w:rsid w:val="00B444CA"/>
    <w:rsid w:val="00B4487C"/>
    <w:rsid w:val="00B44E49"/>
    <w:rsid w:val="00B44F1A"/>
    <w:rsid w:val="00B4596D"/>
    <w:rsid w:val="00B45EA1"/>
    <w:rsid w:val="00B461E0"/>
    <w:rsid w:val="00B46839"/>
    <w:rsid w:val="00B4698E"/>
    <w:rsid w:val="00B46AC5"/>
    <w:rsid w:val="00B46D65"/>
    <w:rsid w:val="00B46D76"/>
    <w:rsid w:val="00B46E29"/>
    <w:rsid w:val="00B46F39"/>
    <w:rsid w:val="00B47075"/>
    <w:rsid w:val="00B47702"/>
    <w:rsid w:val="00B479CD"/>
    <w:rsid w:val="00B479D5"/>
    <w:rsid w:val="00B47E10"/>
    <w:rsid w:val="00B50342"/>
    <w:rsid w:val="00B503FC"/>
    <w:rsid w:val="00B50FFE"/>
    <w:rsid w:val="00B51528"/>
    <w:rsid w:val="00B51A5E"/>
    <w:rsid w:val="00B52032"/>
    <w:rsid w:val="00B521FB"/>
    <w:rsid w:val="00B5298D"/>
    <w:rsid w:val="00B52ABA"/>
    <w:rsid w:val="00B52B9D"/>
    <w:rsid w:val="00B52E8C"/>
    <w:rsid w:val="00B52ECF"/>
    <w:rsid w:val="00B5348B"/>
    <w:rsid w:val="00B5384D"/>
    <w:rsid w:val="00B53F76"/>
    <w:rsid w:val="00B54020"/>
    <w:rsid w:val="00B54589"/>
    <w:rsid w:val="00B54737"/>
    <w:rsid w:val="00B547CA"/>
    <w:rsid w:val="00B5483B"/>
    <w:rsid w:val="00B54C39"/>
    <w:rsid w:val="00B5579E"/>
    <w:rsid w:val="00B5580A"/>
    <w:rsid w:val="00B5585F"/>
    <w:rsid w:val="00B55A65"/>
    <w:rsid w:val="00B55C9E"/>
    <w:rsid w:val="00B55CFE"/>
    <w:rsid w:val="00B55EAC"/>
    <w:rsid w:val="00B5625A"/>
    <w:rsid w:val="00B562D5"/>
    <w:rsid w:val="00B56485"/>
    <w:rsid w:val="00B56903"/>
    <w:rsid w:val="00B56906"/>
    <w:rsid w:val="00B56AEC"/>
    <w:rsid w:val="00B56FA2"/>
    <w:rsid w:val="00B570AA"/>
    <w:rsid w:val="00B57636"/>
    <w:rsid w:val="00B5765E"/>
    <w:rsid w:val="00B57A21"/>
    <w:rsid w:val="00B57B18"/>
    <w:rsid w:val="00B57CBA"/>
    <w:rsid w:val="00B60BFB"/>
    <w:rsid w:val="00B60C41"/>
    <w:rsid w:val="00B617CF"/>
    <w:rsid w:val="00B62076"/>
    <w:rsid w:val="00B621AF"/>
    <w:rsid w:val="00B6232F"/>
    <w:rsid w:val="00B623D6"/>
    <w:rsid w:val="00B62D60"/>
    <w:rsid w:val="00B62E59"/>
    <w:rsid w:val="00B62E5A"/>
    <w:rsid w:val="00B62EA7"/>
    <w:rsid w:val="00B630B4"/>
    <w:rsid w:val="00B632E9"/>
    <w:rsid w:val="00B634BC"/>
    <w:rsid w:val="00B635EE"/>
    <w:rsid w:val="00B637E3"/>
    <w:rsid w:val="00B63B47"/>
    <w:rsid w:val="00B63D23"/>
    <w:rsid w:val="00B64BB8"/>
    <w:rsid w:val="00B64CBD"/>
    <w:rsid w:val="00B64EE2"/>
    <w:rsid w:val="00B65221"/>
    <w:rsid w:val="00B6522C"/>
    <w:rsid w:val="00B6562F"/>
    <w:rsid w:val="00B6593D"/>
    <w:rsid w:val="00B65A4B"/>
    <w:rsid w:val="00B65C41"/>
    <w:rsid w:val="00B65E62"/>
    <w:rsid w:val="00B65FE3"/>
    <w:rsid w:val="00B66199"/>
    <w:rsid w:val="00B66A0F"/>
    <w:rsid w:val="00B66BA3"/>
    <w:rsid w:val="00B66BEA"/>
    <w:rsid w:val="00B6710D"/>
    <w:rsid w:val="00B672A8"/>
    <w:rsid w:val="00B6788F"/>
    <w:rsid w:val="00B67947"/>
    <w:rsid w:val="00B67BCC"/>
    <w:rsid w:val="00B67F9E"/>
    <w:rsid w:val="00B70E25"/>
    <w:rsid w:val="00B710C7"/>
    <w:rsid w:val="00B71496"/>
    <w:rsid w:val="00B71885"/>
    <w:rsid w:val="00B71A69"/>
    <w:rsid w:val="00B71B7E"/>
    <w:rsid w:val="00B723D8"/>
    <w:rsid w:val="00B724F5"/>
    <w:rsid w:val="00B7273A"/>
    <w:rsid w:val="00B7273C"/>
    <w:rsid w:val="00B72982"/>
    <w:rsid w:val="00B72EDE"/>
    <w:rsid w:val="00B73112"/>
    <w:rsid w:val="00B733BB"/>
    <w:rsid w:val="00B735FA"/>
    <w:rsid w:val="00B737B9"/>
    <w:rsid w:val="00B743BD"/>
    <w:rsid w:val="00B74519"/>
    <w:rsid w:val="00B74CAB"/>
    <w:rsid w:val="00B755F8"/>
    <w:rsid w:val="00B75744"/>
    <w:rsid w:val="00B75C78"/>
    <w:rsid w:val="00B76099"/>
    <w:rsid w:val="00B761AA"/>
    <w:rsid w:val="00B762E5"/>
    <w:rsid w:val="00B7640D"/>
    <w:rsid w:val="00B770F4"/>
    <w:rsid w:val="00B77407"/>
    <w:rsid w:val="00B77C5A"/>
    <w:rsid w:val="00B77D22"/>
    <w:rsid w:val="00B77E6D"/>
    <w:rsid w:val="00B801A1"/>
    <w:rsid w:val="00B80367"/>
    <w:rsid w:val="00B80C3E"/>
    <w:rsid w:val="00B81056"/>
    <w:rsid w:val="00B813DD"/>
    <w:rsid w:val="00B81793"/>
    <w:rsid w:val="00B81C40"/>
    <w:rsid w:val="00B81DA3"/>
    <w:rsid w:val="00B81E00"/>
    <w:rsid w:val="00B82615"/>
    <w:rsid w:val="00B82860"/>
    <w:rsid w:val="00B82AF6"/>
    <w:rsid w:val="00B83038"/>
    <w:rsid w:val="00B835B7"/>
    <w:rsid w:val="00B837FB"/>
    <w:rsid w:val="00B83942"/>
    <w:rsid w:val="00B83BE9"/>
    <w:rsid w:val="00B83C5A"/>
    <w:rsid w:val="00B83DD3"/>
    <w:rsid w:val="00B8402A"/>
    <w:rsid w:val="00B8429C"/>
    <w:rsid w:val="00B8443A"/>
    <w:rsid w:val="00B84F66"/>
    <w:rsid w:val="00B8517E"/>
    <w:rsid w:val="00B852CA"/>
    <w:rsid w:val="00B85677"/>
    <w:rsid w:val="00B858AF"/>
    <w:rsid w:val="00B85958"/>
    <w:rsid w:val="00B859B3"/>
    <w:rsid w:val="00B869A4"/>
    <w:rsid w:val="00B86B09"/>
    <w:rsid w:val="00B879AD"/>
    <w:rsid w:val="00B87C5F"/>
    <w:rsid w:val="00B909D3"/>
    <w:rsid w:val="00B90A2A"/>
    <w:rsid w:val="00B90D08"/>
    <w:rsid w:val="00B90EB9"/>
    <w:rsid w:val="00B90F97"/>
    <w:rsid w:val="00B910CD"/>
    <w:rsid w:val="00B910FF"/>
    <w:rsid w:val="00B91104"/>
    <w:rsid w:val="00B91258"/>
    <w:rsid w:val="00B9159B"/>
    <w:rsid w:val="00B915ED"/>
    <w:rsid w:val="00B91CD0"/>
    <w:rsid w:val="00B9213E"/>
    <w:rsid w:val="00B9220D"/>
    <w:rsid w:val="00B923EE"/>
    <w:rsid w:val="00B92414"/>
    <w:rsid w:val="00B92CF7"/>
    <w:rsid w:val="00B92DDE"/>
    <w:rsid w:val="00B93048"/>
    <w:rsid w:val="00B93902"/>
    <w:rsid w:val="00B93B9C"/>
    <w:rsid w:val="00B93BE0"/>
    <w:rsid w:val="00B93E14"/>
    <w:rsid w:val="00B94183"/>
    <w:rsid w:val="00B950FB"/>
    <w:rsid w:val="00B9522C"/>
    <w:rsid w:val="00B95314"/>
    <w:rsid w:val="00B95AB7"/>
    <w:rsid w:val="00B95BB1"/>
    <w:rsid w:val="00B96566"/>
    <w:rsid w:val="00B96C53"/>
    <w:rsid w:val="00B96D62"/>
    <w:rsid w:val="00B96F92"/>
    <w:rsid w:val="00B97C9F"/>
    <w:rsid w:val="00B97EF9"/>
    <w:rsid w:val="00B97FC3"/>
    <w:rsid w:val="00BA046A"/>
    <w:rsid w:val="00BA060F"/>
    <w:rsid w:val="00BA07BE"/>
    <w:rsid w:val="00BA0F40"/>
    <w:rsid w:val="00BA110C"/>
    <w:rsid w:val="00BA1233"/>
    <w:rsid w:val="00BA1910"/>
    <w:rsid w:val="00BA1995"/>
    <w:rsid w:val="00BA1AE1"/>
    <w:rsid w:val="00BA1B55"/>
    <w:rsid w:val="00BA1EB7"/>
    <w:rsid w:val="00BA1F3B"/>
    <w:rsid w:val="00BA20F4"/>
    <w:rsid w:val="00BA2559"/>
    <w:rsid w:val="00BA2A23"/>
    <w:rsid w:val="00BA2A89"/>
    <w:rsid w:val="00BA2E3E"/>
    <w:rsid w:val="00BA33CE"/>
    <w:rsid w:val="00BA3585"/>
    <w:rsid w:val="00BA373B"/>
    <w:rsid w:val="00BA45CB"/>
    <w:rsid w:val="00BA46AB"/>
    <w:rsid w:val="00BA49CF"/>
    <w:rsid w:val="00BA4A4F"/>
    <w:rsid w:val="00BA4A72"/>
    <w:rsid w:val="00BA52F6"/>
    <w:rsid w:val="00BA54C5"/>
    <w:rsid w:val="00BA5667"/>
    <w:rsid w:val="00BA5873"/>
    <w:rsid w:val="00BA5914"/>
    <w:rsid w:val="00BA59B4"/>
    <w:rsid w:val="00BA5A7A"/>
    <w:rsid w:val="00BA5F85"/>
    <w:rsid w:val="00BA65A1"/>
    <w:rsid w:val="00BA6DA9"/>
    <w:rsid w:val="00BA6ECF"/>
    <w:rsid w:val="00BA7022"/>
    <w:rsid w:val="00BA73E7"/>
    <w:rsid w:val="00BA798A"/>
    <w:rsid w:val="00BB0390"/>
    <w:rsid w:val="00BB03BB"/>
    <w:rsid w:val="00BB045F"/>
    <w:rsid w:val="00BB0559"/>
    <w:rsid w:val="00BB05FA"/>
    <w:rsid w:val="00BB07B1"/>
    <w:rsid w:val="00BB1128"/>
    <w:rsid w:val="00BB11A8"/>
    <w:rsid w:val="00BB129D"/>
    <w:rsid w:val="00BB1437"/>
    <w:rsid w:val="00BB19D0"/>
    <w:rsid w:val="00BB1C0F"/>
    <w:rsid w:val="00BB1DB8"/>
    <w:rsid w:val="00BB1EEE"/>
    <w:rsid w:val="00BB2092"/>
    <w:rsid w:val="00BB242B"/>
    <w:rsid w:val="00BB2564"/>
    <w:rsid w:val="00BB2586"/>
    <w:rsid w:val="00BB2624"/>
    <w:rsid w:val="00BB26B1"/>
    <w:rsid w:val="00BB2A0A"/>
    <w:rsid w:val="00BB2B58"/>
    <w:rsid w:val="00BB2B61"/>
    <w:rsid w:val="00BB2C68"/>
    <w:rsid w:val="00BB2DD7"/>
    <w:rsid w:val="00BB2E6A"/>
    <w:rsid w:val="00BB30BF"/>
    <w:rsid w:val="00BB3136"/>
    <w:rsid w:val="00BB3429"/>
    <w:rsid w:val="00BB360A"/>
    <w:rsid w:val="00BB3BA9"/>
    <w:rsid w:val="00BB3CCE"/>
    <w:rsid w:val="00BB4347"/>
    <w:rsid w:val="00BB444F"/>
    <w:rsid w:val="00BB4766"/>
    <w:rsid w:val="00BB48FD"/>
    <w:rsid w:val="00BB4FC5"/>
    <w:rsid w:val="00BB50EE"/>
    <w:rsid w:val="00BB52BB"/>
    <w:rsid w:val="00BB5909"/>
    <w:rsid w:val="00BB5B80"/>
    <w:rsid w:val="00BB658F"/>
    <w:rsid w:val="00BB6AB1"/>
    <w:rsid w:val="00BB73F0"/>
    <w:rsid w:val="00BB7675"/>
    <w:rsid w:val="00BB7B53"/>
    <w:rsid w:val="00BB7C61"/>
    <w:rsid w:val="00BC0133"/>
    <w:rsid w:val="00BC04E5"/>
    <w:rsid w:val="00BC0920"/>
    <w:rsid w:val="00BC0C72"/>
    <w:rsid w:val="00BC0E2F"/>
    <w:rsid w:val="00BC120B"/>
    <w:rsid w:val="00BC12FB"/>
    <w:rsid w:val="00BC134C"/>
    <w:rsid w:val="00BC15E9"/>
    <w:rsid w:val="00BC18AB"/>
    <w:rsid w:val="00BC1C43"/>
    <w:rsid w:val="00BC1F6E"/>
    <w:rsid w:val="00BC2121"/>
    <w:rsid w:val="00BC2508"/>
    <w:rsid w:val="00BC282A"/>
    <w:rsid w:val="00BC286A"/>
    <w:rsid w:val="00BC2891"/>
    <w:rsid w:val="00BC29CC"/>
    <w:rsid w:val="00BC2A03"/>
    <w:rsid w:val="00BC2A3B"/>
    <w:rsid w:val="00BC2BB7"/>
    <w:rsid w:val="00BC2C93"/>
    <w:rsid w:val="00BC2FDF"/>
    <w:rsid w:val="00BC3167"/>
    <w:rsid w:val="00BC32E3"/>
    <w:rsid w:val="00BC34DF"/>
    <w:rsid w:val="00BC3691"/>
    <w:rsid w:val="00BC4118"/>
    <w:rsid w:val="00BC49FA"/>
    <w:rsid w:val="00BC51FE"/>
    <w:rsid w:val="00BC58A5"/>
    <w:rsid w:val="00BC5F55"/>
    <w:rsid w:val="00BC603D"/>
    <w:rsid w:val="00BC669B"/>
    <w:rsid w:val="00BC67B4"/>
    <w:rsid w:val="00BC6956"/>
    <w:rsid w:val="00BC6A73"/>
    <w:rsid w:val="00BC6BAB"/>
    <w:rsid w:val="00BC6D61"/>
    <w:rsid w:val="00BC6E98"/>
    <w:rsid w:val="00BC6FE3"/>
    <w:rsid w:val="00BC73A5"/>
    <w:rsid w:val="00BC76F1"/>
    <w:rsid w:val="00BC7A1D"/>
    <w:rsid w:val="00BD00B4"/>
    <w:rsid w:val="00BD08A1"/>
    <w:rsid w:val="00BD0C96"/>
    <w:rsid w:val="00BD1328"/>
    <w:rsid w:val="00BD1787"/>
    <w:rsid w:val="00BD1B16"/>
    <w:rsid w:val="00BD1BEA"/>
    <w:rsid w:val="00BD1F35"/>
    <w:rsid w:val="00BD2648"/>
    <w:rsid w:val="00BD2AF0"/>
    <w:rsid w:val="00BD2B6D"/>
    <w:rsid w:val="00BD2E8A"/>
    <w:rsid w:val="00BD39C2"/>
    <w:rsid w:val="00BD3A93"/>
    <w:rsid w:val="00BD3B3A"/>
    <w:rsid w:val="00BD3C3D"/>
    <w:rsid w:val="00BD3F15"/>
    <w:rsid w:val="00BD418A"/>
    <w:rsid w:val="00BD4208"/>
    <w:rsid w:val="00BD4821"/>
    <w:rsid w:val="00BD4CFD"/>
    <w:rsid w:val="00BD4D08"/>
    <w:rsid w:val="00BD4E5F"/>
    <w:rsid w:val="00BD4E82"/>
    <w:rsid w:val="00BD5AE5"/>
    <w:rsid w:val="00BD64B4"/>
    <w:rsid w:val="00BD6873"/>
    <w:rsid w:val="00BD69C2"/>
    <w:rsid w:val="00BD6C22"/>
    <w:rsid w:val="00BD70D5"/>
    <w:rsid w:val="00BD717B"/>
    <w:rsid w:val="00BD764C"/>
    <w:rsid w:val="00BD7EFE"/>
    <w:rsid w:val="00BE03D7"/>
    <w:rsid w:val="00BE0720"/>
    <w:rsid w:val="00BE0815"/>
    <w:rsid w:val="00BE09AA"/>
    <w:rsid w:val="00BE0B6B"/>
    <w:rsid w:val="00BE0CA3"/>
    <w:rsid w:val="00BE10A4"/>
    <w:rsid w:val="00BE1746"/>
    <w:rsid w:val="00BE18A2"/>
    <w:rsid w:val="00BE18F4"/>
    <w:rsid w:val="00BE1B66"/>
    <w:rsid w:val="00BE1DFE"/>
    <w:rsid w:val="00BE22D1"/>
    <w:rsid w:val="00BE2538"/>
    <w:rsid w:val="00BE2991"/>
    <w:rsid w:val="00BE2A17"/>
    <w:rsid w:val="00BE2C66"/>
    <w:rsid w:val="00BE2C95"/>
    <w:rsid w:val="00BE2E98"/>
    <w:rsid w:val="00BE2EB1"/>
    <w:rsid w:val="00BE31A9"/>
    <w:rsid w:val="00BE322E"/>
    <w:rsid w:val="00BE359A"/>
    <w:rsid w:val="00BE3A17"/>
    <w:rsid w:val="00BE40F0"/>
    <w:rsid w:val="00BE44E0"/>
    <w:rsid w:val="00BE4554"/>
    <w:rsid w:val="00BE4583"/>
    <w:rsid w:val="00BE47C2"/>
    <w:rsid w:val="00BE47E4"/>
    <w:rsid w:val="00BE4A9F"/>
    <w:rsid w:val="00BE5C2A"/>
    <w:rsid w:val="00BE5C6B"/>
    <w:rsid w:val="00BE5DBF"/>
    <w:rsid w:val="00BE658A"/>
    <w:rsid w:val="00BE6A4D"/>
    <w:rsid w:val="00BE714B"/>
    <w:rsid w:val="00BE7F71"/>
    <w:rsid w:val="00BF029C"/>
    <w:rsid w:val="00BF0377"/>
    <w:rsid w:val="00BF09DB"/>
    <w:rsid w:val="00BF0B6F"/>
    <w:rsid w:val="00BF120C"/>
    <w:rsid w:val="00BF15B4"/>
    <w:rsid w:val="00BF1C50"/>
    <w:rsid w:val="00BF251F"/>
    <w:rsid w:val="00BF2941"/>
    <w:rsid w:val="00BF2D4F"/>
    <w:rsid w:val="00BF2EF8"/>
    <w:rsid w:val="00BF3028"/>
    <w:rsid w:val="00BF30A3"/>
    <w:rsid w:val="00BF3459"/>
    <w:rsid w:val="00BF35DE"/>
    <w:rsid w:val="00BF366F"/>
    <w:rsid w:val="00BF47A4"/>
    <w:rsid w:val="00BF4935"/>
    <w:rsid w:val="00BF4980"/>
    <w:rsid w:val="00BF4A86"/>
    <w:rsid w:val="00BF4CCD"/>
    <w:rsid w:val="00BF52EC"/>
    <w:rsid w:val="00BF5492"/>
    <w:rsid w:val="00BF54CF"/>
    <w:rsid w:val="00BF59CD"/>
    <w:rsid w:val="00BF5EC1"/>
    <w:rsid w:val="00BF608B"/>
    <w:rsid w:val="00BF655C"/>
    <w:rsid w:val="00BF6C4E"/>
    <w:rsid w:val="00BF708F"/>
    <w:rsid w:val="00BF786E"/>
    <w:rsid w:val="00BF7AA4"/>
    <w:rsid w:val="00BF7BCF"/>
    <w:rsid w:val="00BF7D1E"/>
    <w:rsid w:val="00C0009A"/>
    <w:rsid w:val="00C00254"/>
    <w:rsid w:val="00C007A6"/>
    <w:rsid w:val="00C00D9F"/>
    <w:rsid w:val="00C0115F"/>
    <w:rsid w:val="00C01702"/>
    <w:rsid w:val="00C02267"/>
    <w:rsid w:val="00C023CA"/>
    <w:rsid w:val="00C02406"/>
    <w:rsid w:val="00C02CD1"/>
    <w:rsid w:val="00C02E15"/>
    <w:rsid w:val="00C03338"/>
    <w:rsid w:val="00C0351C"/>
    <w:rsid w:val="00C03A0A"/>
    <w:rsid w:val="00C03BBC"/>
    <w:rsid w:val="00C03F1B"/>
    <w:rsid w:val="00C0423F"/>
    <w:rsid w:val="00C043A5"/>
    <w:rsid w:val="00C047BB"/>
    <w:rsid w:val="00C048B1"/>
    <w:rsid w:val="00C04C9E"/>
    <w:rsid w:val="00C05713"/>
    <w:rsid w:val="00C05CBA"/>
    <w:rsid w:val="00C05D2A"/>
    <w:rsid w:val="00C05ED5"/>
    <w:rsid w:val="00C06186"/>
    <w:rsid w:val="00C06569"/>
    <w:rsid w:val="00C0682E"/>
    <w:rsid w:val="00C06FFF"/>
    <w:rsid w:val="00C0740E"/>
    <w:rsid w:val="00C0787A"/>
    <w:rsid w:val="00C07FB9"/>
    <w:rsid w:val="00C104C3"/>
    <w:rsid w:val="00C10625"/>
    <w:rsid w:val="00C10CC6"/>
    <w:rsid w:val="00C10E42"/>
    <w:rsid w:val="00C11164"/>
    <w:rsid w:val="00C11535"/>
    <w:rsid w:val="00C11896"/>
    <w:rsid w:val="00C11CCC"/>
    <w:rsid w:val="00C122DA"/>
    <w:rsid w:val="00C12382"/>
    <w:rsid w:val="00C1245F"/>
    <w:rsid w:val="00C12909"/>
    <w:rsid w:val="00C12957"/>
    <w:rsid w:val="00C12A5C"/>
    <w:rsid w:val="00C12A9E"/>
    <w:rsid w:val="00C137CB"/>
    <w:rsid w:val="00C1396F"/>
    <w:rsid w:val="00C13BD8"/>
    <w:rsid w:val="00C13C81"/>
    <w:rsid w:val="00C13D75"/>
    <w:rsid w:val="00C14591"/>
    <w:rsid w:val="00C147AB"/>
    <w:rsid w:val="00C14971"/>
    <w:rsid w:val="00C153D1"/>
    <w:rsid w:val="00C15A82"/>
    <w:rsid w:val="00C15ABC"/>
    <w:rsid w:val="00C15CAA"/>
    <w:rsid w:val="00C15DF3"/>
    <w:rsid w:val="00C1650C"/>
    <w:rsid w:val="00C168DB"/>
    <w:rsid w:val="00C169E1"/>
    <w:rsid w:val="00C16FE4"/>
    <w:rsid w:val="00C17161"/>
    <w:rsid w:val="00C171F3"/>
    <w:rsid w:val="00C17202"/>
    <w:rsid w:val="00C1720E"/>
    <w:rsid w:val="00C17309"/>
    <w:rsid w:val="00C17378"/>
    <w:rsid w:val="00C17446"/>
    <w:rsid w:val="00C1746E"/>
    <w:rsid w:val="00C17EBE"/>
    <w:rsid w:val="00C17F72"/>
    <w:rsid w:val="00C204D2"/>
    <w:rsid w:val="00C20B5D"/>
    <w:rsid w:val="00C213A4"/>
    <w:rsid w:val="00C213B7"/>
    <w:rsid w:val="00C21507"/>
    <w:rsid w:val="00C21821"/>
    <w:rsid w:val="00C21A62"/>
    <w:rsid w:val="00C21B85"/>
    <w:rsid w:val="00C221E3"/>
    <w:rsid w:val="00C2270E"/>
    <w:rsid w:val="00C23548"/>
    <w:rsid w:val="00C236C2"/>
    <w:rsid w:val="00C23969"/>
    <w:rsid w:val="00C23C71"/>
    <w:rsid w:val="00C240E2"/>
    <w:rsid w:val="00C25149"/>
    <w:rsid w:val="00C25295"/>
    <w:rsid w:val="00C254BC"/>
    <w:rsid w:val="00C25BF8"/>
    <w:rsid w:val="00C25C66"/>
    <w:rsid w:val="00C25DCA"/>
    <w:rsid w:val="00C26213"/>
    <w:rsid w:val="00C2639F"/>
    <w:rsid w:val="00C265CC"/>
    <w:rsid w:val="00C26D81"/>
    <w:rsid w:val="00C27155"/>
    <w:rsid w:val="00C27391"/>
    <w:rsid w:val="00C27C10"/>
    <w:rsid w:val="00C27D5C"/>
    <w:rsid w:val="00C27E1D"/>
    <w:rsid w:val="00C300E8"/>
    <w:rsid w:val="00C3018F"/>
    <w:rsid w:val="00C303F8"/>
    <w:rsid w:val="00C304B0"/>
    <w:rsid w:val="00C308B5"/>
    <w:rsid w:val="00C31251"/>
    <w:rsid w:val="00C3156E"/>
    <w:rsid w:val="00C31915"/>
    <w:rsid w:val="00C31959"/>
    <w:rsid w:val="00C31AFF"/>
    <w:rsid w:val="00C31B4D"/>
    <w:rsid w:val="00C32B7A"/>
    <w:rsid w:val="00C32DB0"/>
    <w:rsid w:val="00C32F27"/>
    <w:rsid w:val="00C3393F"/>
    <w:rsid w:val="00C341DD"/>
    <w:rsid w:val="00C343C2"/>
    <w:rsid w:val="00C348DC"/>
    <w:rsid w:val="00C34C71"/>
    <w:rsid w:val="00C34D5C"/>
    <w:rsid w:val="00C34D85"/>
    <w:rsid w:val="00C34E00"/>
    <w:rsid w:val="00C34EE9"/>
    <w:rsid w:val="00C352A0"/>
    <w:rsid w:val="00C353BD"/>
    <w:rsid w:val="00C35546"/>
    <w:rsid w:val="00C3636A"/>
    <w:rsid w:val="00C363E7"/>
    <w:rsid w:val="00C3648D"/>
    <w:rsid w:val="00C365D0"/>
    <w:rsid w:val="00C36B95"/>
    <w:rsid w:val="00C36C05"/>
    <w:rsid w:val="00C36D50"/>
    <w:rsid w:val="00C372B6"/>
    <w:rsid w:val="00C372B7"/>
    <w:rsid w:val="00C375D5"/>
    <w:rsid w:val="00C3788C"/>
    <w:rsid w:val="00C37898"/>
    <w:rsid w:val="00C37AA3"/>
    <w:rsid w:val="00C37D1E"/>
    <w:rsid w:val="00C37ED2"/>
    <w:rsid w:val="00C37FCF"/>
    <w:rsid w:val="00C4087E"/>
    <w:rsid w:val="00C40A61"/>
    <w:rsid w:val="00C40CCC"/>
    <w:rsid w:val="00C41196"/>
    <w:rsid w:val="00C41B51"/>
    <w:rsid w:val="00C41B6B"/>
    <w:rsid w:val="00C41B88"/>
    <w:rsid w:val="00C41FD8"/>
    <w:rsid w:val="00C4294B"/>
    <w:rsid w:val="00C42AB1"/>
    <w:rsid w:val="00C42B4E"/>
    <w:rsid w:val="00C431D7"/>
    <w:rsid w:val="00C431E9"/>
    <w:rsid w:val="00C4383D"/>
    <w:rsid w:val="00C44730"/>
    <w:rsid w:val="00C44964"/>
    <w:rsid w:val="00C45199"/>
    <w:rsid w:val="00C4519F"/>
    <w:rsid w:val="00C45649"/>
    <w:rsid w:val="00C45653"/>
    <w:rsid w:val="00C45CDA"/>
    <w:rsid w:val="00C46146"/>
    <w:rsid w:val="00C4621C"/>
    <w:rsid w:val="00C4634B"/>
    <w:rsid w:val="00C4678F"/>
    <w:rsid w:val="00C469B4"/>
    <w:rsid w:val="00C46B5B"/>
    <w:rsid w:val="00C46B69"/>
    <w:rsid w:val="00C46BAB"/>
    <w:rsid w:val="00C46D2F"/>
    <w:rsid w:val="00C46F32"/>
    <w:rsid w:val="00C470E1"/>
    <w:rsid w:val="00C47270"/>
    <w:rsid w:val="00C47727"/>
    <w:rsid w:val="00C47A80"/>
    <w:rsid w:val="00C47BD2"/>
    <w:rsid w:val="00C47BF7"/>
    <w:rsid w:val="00C47DBD"/>
    <w:rsid w:val="00C504CC"/>
    <w:rsid w:val="00C5080F"/>
    <w:rsid w:val="00C50961"/>
    <w:rsid w:val="00C50BDD"/>
    <w:rsid w:val="00C51B79"/>
    <w:rsid w:val="00C51FC7"/>
    <w:rsid w:val="00C520C7"/>
    <w:rsid w:val="00C5224E"/>
    <w:rsid w:val="00C5224F"/>
    <w:rsid w:val="00C5231B"/>
    <w:rsid w:val="00C527F5"/>
    <w:rsid w:val="00C52835"/>
    <w:rsid w:val="00C528F5"/>
    <w:rsid w:val="00C52B08"/>
    <w:rsid w:val="00C52C1C"/>
    <w:rsid w:val="00C52E75"/>
    <w:rsid w:val="00C5305A"/>
    <w:rsid w:val="00C535AE"/>
    <w:rsid w:val="00C53692"/>
    <w:rsid w:val="00C54252"/>
    <w:rsid w:val="00C543A6"/>
    <w:rsid w:val="00C54459"/>
    <w:rsid w:val="00C54E34"/>
    <w:rsid w:val="00C551D4"/>
    <w:rsid w:val="00C552AE"/>
    <w:rsid w:val="00C5541B"/>
    <w:rsid w:val="00C55C5A"/>
    <w:rsid w:val="00C55EC3"/>
    <w:rsid w:val="00C55F61"/>
    <w:rsid w:val="00C5653F"/>
    <w:rsid w:val="00C56A56"/>
    <w:rsid w:val="00C573E5"/>
    <w:rsid w:val="00C575D2"/>
    <w:rsid w:val="00C578FE"/>
    <w:rsid w:val="00C57CFC"/>
    <w:rsid w:val="00C57E6C"/>
    <w:rsid w:val="00C601FE"/>
    <w:rsid w:val="00C60789"/>
    <w:rsid w:val="00C60F13"/>
    <w:rsid w:val="00C61014"/>
    <w:rsid w:val="00C610D4"/>
    <w:rsid w:val="00C618C4"/>
    <w:rsid w:val="00C61B20"/>
    <w:rsid w:val="00C6213B"/>
    <w:rsid w:val="00C6267E"/>
    <w:rsid w:val="00C626DA"/>
    <w:rsid w:val="00C62868"/>
    <w:rsid w:val="00C62B6E"/>
    <w:rsid w:val="00C62BC7"/>
    <w:rsid w:val="00C62E45"/>
    <w:rsid w:val="00C62FF7"/>
    <w:rsid w:val="00C63119"/>
    <w:rsid w:val="00C63225"/>
    <w:rsid w:val="00C63E26"/>
    <w:rsid w:val="00C63EBA"/>
    <w:rsid w:val="00C640DD"/>
    <w:rsid w:val="00C64218"/>
    <w:rsid w:val="00C64362"/>
    <w:rsid w:val="00C6450B"/>
    <w:rsid w:val="00C64723"/>
    <w:rsid w:val="00C64B6F"/>
    <w:rsid w:val="00C6596C"/>
    <w:rsid w:val="00C65E62"/>
    <w:rsid w:val="00C6614C"/>
    <w:rsid w:val="00C66317"/>
    <w:rsid w:val="00C6641A"/>
    <w:rsid w:val="00C66522"/>
    <w:rsid w:val="00C6652F"/>
    <w:rsid w:val="00C66A00"/>
    <w:rsid w:val="00C66BB3"/>
    <w:rsid w:val="00C67039"/>
    <w:rsid w:val="00C672F8"/>
    <w:rsid w:val="00C6782C"/>
    <w:rsid w:val="00C67B71"/>
    <w:rsid w:val="00C70410"/>
    <w:rsid w:val="00C7051F"/>
    <w:rsid w:val="00C7055F"/>
    <w:rsid w:val="00C70AC5"/>
    <w:rsid w:val="00C70F1E"/>
    <w:rsid w:val="00C7137C"/>
    <w:rsid w:val="00C7140D"/>
    <w:rsid w:val="00C7184D"/>
    <w:rsid w:val="00C71EE1"/>
    <w:rsid w:val="00C71FDC"/>
    <w:rsid w:val="00C72678"/>
    <w:rsid w:val="00C726DA"/>
    <w:rsid w:val="00C72FC3"/>
    <w:rsid w:val="00C73203"/>
    <w:rsid w:val="00C733C6"/>
    <w:rsid w:val="00C735D7"/>
    <w:rsid w:val="00C73901"/>
    <w:rsid w:val="00C7399B"/>
    <w:rsid w:val="00C73E90"/>
    <w:rsid w:val="00C74396"/>
    <w:rsid w:val="00C744F6"/>
    <w:rsid w:val="00C747A7"/>
    <w:rsid w:val="00C748BC"/>
    <w:rsid w:val="00C7492F"/>
    <w:rsid w:val="00C74AB4"/>
    <w:rsid w:val="00C74B25"/>
    <w:rsid w:val="00C74C90"/>
    <w:rsid w:val="00C74D26"/>
    <w:rsid w:val="00C75289"/>
    <w:rsid w:val="00C7584C"/>
    <w:rsid w:val="00C75A2F"/>
    <w:rsid w:val="00C75F77"/>
    <w:rsid w:val="00C7641C"/>
    <w:rsid w:val="00C76434"/>
    <w:rsid w:val="00C76D1C"/>
    <w:rsid w:val="00C770A8"/>
    <w:rsid w:val="00C7764C"/>
    <w:rsid w:val="00C777C7"/>
    <w:rsid w:val="00C77853"/>
    <w:rsid w:val="00C77F00"/>
    <w:rsid w:val="00C802D9"/>
    <w:rsid w:val="00C802F4"/>
    <w:rsid w:val="00C807C2"/>
    <w:rsid w:val="00C8097A"/>
    <w:rsid w:val="00C80A02"/>
    <w:rsid w:val="00C80F48"/>
    <w:rsid w:val="00C81143"/>
    <w:rsid w:val="00C81797"/>
    <w:rsid w:val="00C819E3"/>
    <w:rsid w:val="00C81A86"/>
    <w:rsid w:val="00C81C56"/>
    <w:rsid w:val="00C81CF5"/>
    <w:rsid w:val="00C81DDF"/>
    <w:rsid w:val="00C81DEF"/>
    <w:rsid w:val="00C8216C"/>
    <w:rsid w:val="00C8235A"/>
    <w:rsid w:val="00C824B7"/>
    <w:rsid w:val="00C82523"/>
    <w:rsid w:val="00C82D8A"/>
    <w:rsid w:val="00C83B5C"/>
    <w:rsid w:val="00C83B97"/>
    <w:rsid w:val="00C83FBA"/>
    <w:rsid w:val="00C84456"/>
    <w:rsid w:val="00C846B4"/>
    <w:rsid w:val="00C84AF2"/>
    <w:rsid w:val="00C84DC1"/>
    <w:rsid w:val="00C84DC6"/>
    <w:rsid w:val="00C85065"/>
    <w:rsid w:val="00C853D8"/>
    <w:rsid w:val="00C858E7"/>
    <w:rsid w:val="00C85E38"/>
    <w:rsid w:val="00C861C2"/>
    <w:rsid w:val="00C861EE"/>
    <w:rsid w:val="00C862CD"/>
    <w:rsid w:val="00C8643F"/>
    <w:rsid w:val="00C86B7C"/>
    <w:rsid w:val="00C87785"/>
    <w:rsid w:val="00C905D7"/>
    <w:rsid w:val="00C90E6E"/>
    <w:rsid w:val="00C91366"/>
    <w:rsid w:val="00C9181D"/>
    <w:rsid w:val="00C918B6"/>
    <w:rsid w:val="00C919D6"/>
    <w:rsid w:val="00C91C9A"/>
    <w:rsid w:val="00C932C9"/>
    <w:rsid w:val="00C9347F"/>
    <w:rsid w:val="00C939F9"/>
    <w:rsid w:val="00C93D40"/>
    <w:rsid w:val="00C93F28"/>
    <w:rsid w:val="00C940AA"/>
    <w:rsid w:val="00C9419C"/>
    <w:rsid w:val="00C943F1"/>
    <w:rsid w:val="00C945C0"/>
    <w:rsid w:val="00C9485C"/>
    <w:rsid w:val="00C948F4"/>
    <w:rsid w:val="00C94D19"/>
    <w:rsid w:val="00C94F0C"/>
    <w:rsid w:val="00C95AF2"/>
    <w:rsid w:val="00C96195"/>
    <w:rsid w:val="00C965A0"/>
    <w:rsid w:val="00C96AFF"/>
    <w:rsid w:val="00C97084"/>
    <w:rsid w:val="00C971C7"/>
    <w:rsid w:val="00C97216"/>
    <w:rsid w:val="00C976BA"/>
    <w:rsid w:val="00CA0024"/>
    <w:rsid w:val="00CA0530"/>
    <w:rsid w:val="00CA0821"/>
    <w:rsid w:val="00CA0E36"/>
    <w:rsid w:val="00CA0E88"/>
    <w:rsid w:val="00CA0FC1"/>
    <w:rsid w:val="00CA1047"/>
    <w:rsid w:val="00CA138C"/>
    <w:rsid w:val="00CA188A"/>
    <w:rsid w:val="00CA1F33"/>
    <w:rsid w:val="00CA1F38"/>
    <w:rsid w:val="00CA2284"/>
    <w:rsid w:val="00CA253E"/>
    <w:rsid w:val="00CA2568"/>
    <w:rsid w:val="00CA267F"/>
    <w:rsid w:val="00CA28DC"/>
    <w:rsid w:val="00CA2F73"/>
    <w:rsid w:val="00CA3971"/>
    <w:rsid w:val="00CA44CB"/>
    <w:rsid w:val="00CA48C9"/>
    <w:rsid w:val="00CA4AF7"/>
    <w:rsid w:val="00CA4CCF"/>
    <w:rsid w:val="00CA50B2"/>
    <w:rsid w:val="00CA5403"/>
    <w:rsid w:val="00CA56E4"/>
    <w:rsid w:val="00CA5782"/>
    <w:rsid w:val="00CA5E49"/>
    <w:rsid w:val="00CA64AD"/>
    <w:rsid w:val="00CA67F1"/>
    <w:rsid w:val="00CA6905"/>
    <w:rsid w:val="00CA6F66"/>
    <w:rsid w:val="00CA7092"/>
    <w:rsid w:val="00CA715A"/>
    <w:rsid w:val="00CA7A39"/>
    <w:rsid w:val="00CA7B9B"/>
    <w:rsid w:val="00CA7C95"/>
    <w:rsid w:val="00CB00E8"/>
    <w:rsid w:val="00CB0179"/>
    <w:rsid w:val="00CB0D1F"/>
    <w:rsid w:val="00CB0EFF"/>
    <w:rsid w:val="00CB0F10"/>
    <w:rsid w:val="00CB12A1"/>
    <w:rsid w:val="00CB1311"/>
    <w:rsid w:val="00CB1317"/>
    <w:rsid w:val="00CB1703"/>
    <w:rsid w:val="00CB1A88"/>
    <w:rsid w:val="00CB1C80"/>
    <w:rsid w:val="00CB1D76"/>
    <w:rsid w:val="00CB1EB2"/>
    <w:rsid w:val="00CB1EE7"/>
    <w:rsid w:val="00CB205E"/>
    <w:rsid w:val="00CB20DE"/>
    <w:rsid w:val="00CB2154"/>
    <w:rsid w:val="00CB2593"/>
    <w:rsid w:val="00CB290C"/>
    <w:rsid w:val="00CB2E83"/>
    <w:rsid w:val="00CB2FAB"/>
    <w:rsid w:val="00CB3146"/>
    <w:rsid w:val="00CB33A0"/>
    <w:rsid w:val="00CB3527"/>
    <w:rsid w:val="00CB3587"/>
    <w:rsid w:val="00CB36D2"/>
    <w:rsid w:val="00CB423B"/>
    <w:rsid w:val="00CB424E"/>
    <w:rsid w:val="00CB4430"/>
    <w:rsid w:val="00CB47B8"/>
    <w:rsid w:val="00CB48EC"/>
    <w:rsid w:val="00CB499D"/>
    <w:rsid w:val="00CB4CAB"/>
    <w:rsid w:val="00CB4D1A"/>
    <w:rsid w:val="00CB4F14"/>
    <w:rsid w:val="00CB4F75"/>
    <w:rsid w:val="00CB58CD"/>
    <w:rsid w:val="00CB6472"/>
    <w:rsid w:val="00CB64F3"/>
    <w:rsid w:val="00CB66AF"/>
    <w:rsid w:val="00CB6844"/>
    <w:rsid w:val="00CB736C"/>
    <w:rsid w:val="00CC059C"/>
    <w:rsid w:val="00CC1120"/>
    <w:rsid w:val="00CC17DF"/>
    <w:rsid w:val="00CC1873"/>
    <w:rsid w:val="00CC1A78"/>
    <w:rsid w:val="00CC1E2F"/>
    <w:rsid w:val="00CC2008"/>
    <w:rsid w:val="00CC219D"/>
    <w:rsid w:val="00CC2718"/>
    <w:rsid w:val="00CC2CB3"/>
    <w:rsid w:val="00CC2E3F"/>
    <w:rsid w:val="00CC30B2"/>
    <w:rsid w:val="00CC3224"/>
    <w:rsid w:val="00CC3B8C"/>
    <w:rsid w:val="00CC3BC4"/>
    <w:rsid w:val="00CC3F1F"/>
    <w:rsid w:val="00CC412D"/>
    <w:rsid w:val="00CC4306"/>
    <w:rsid w:val="00CC4684"/>
    <w:rsid w:val="00CC4763"/>
    <w:rsid w:val="00CC499B"/>
    <w:rsid w:val="00CC4AB7"/>
    <w:rsid w:val="00CC5352"/>
    <w:rsid w:val="00CC579E"/>
    <w:rsid w:val="00CC5802"/>
    <w:rsid w:val="00CC5857"/>
    <w:rsid w:val="00CC5946"/>
    <w:rsid w:val="00CC5B01"/>
    <w:rsid w:val="00CC5E36"/>
    <w:rsid w:val="00CC60C4"/>
    <w:rsid w:val="00CC62F0"/>
    <w:rsid w:val="00CC6F43"/>
    <w:rsid w:val="00CC78FA"/>
    <w:rsid w:val="00CC79CF"/>
    <w:rsid w:val="00CC7DC1"/>
    <w:rsid w:val="00CD0179"/>
    <w:rsid w:val="00CD055F"/>
    <w:rsid w:val="00CD05CA"/>
    <w:rsid w:val="00CD09B1"/>
    <w:rsid w:val="00CD0D95"/>
    <w:rsid w:val="00CD11E4"/>
    <w:rsid w:val="00CD1C72"/>
    <w:rsid w:val="00CD1F87"/>
    <w:rsid w:val="00CD208B"/>
    <w:rsid w:val="00CD2117"/>
    <w:rsid w:val="00CD231E"/>
    <w:rsid w:val="00CD2581"/>
    <w:rsid w:val="00CD2FCF"/>
    <w:rsid w:val="00CD3656"/>
    <w:rsid w:val="00CD3A38"/>
    <w:rsid w:val="00CD4132"/>
    <w:rsid w:val="00CD49B6"/>
    <w:rsid w:val="00CD49FC"/>
    <w:rsid w:val="00CD4D39"/>
    <w:rsid w:val="00CD4E6F"/>
    <w:rsid w:val="00CD4E82"/>
    <w:rsid w:val="00CD4EE0"/>
    <w:rsid w:val="00CD4FE0"/>
    <w:rsid w:val="00CD5482"/>
    <w:rsid w:val="00CD551E"/>
    <w:rsid w:val="00CD56B8"/>
    <w:rsid w:val="00CD5857"/>
    <w:rsid w:val="00CD58BB"/>
    <w:rsid w:val="00CD5A7A"/>
    <w:rsid w:val="00CD5AC9"/>
    <w:rsid w:val="00CD5CC9"/>
    <w:rsid w:val="00CD5F8A"/>
    <w:rsid w:val="00CD6658"/>
    <w:rsid w:val="00CD66F2"/>
    <w:rsid w:val="00CD69BB"/>
    <w:rsid w:val="00CD6E39"/>
    <w:rsid w:val="00CD74D9"/>
    <w:rsid w:val="00CD79E1"/>
    <w:rsid w:val="00CE0128"/>
    <w:rsid w:val="00CE03F0"/>
    <w:rsid w:val="00CE1120"/>
    <w:rsid w:val="00CE1262"/>
    <w:rsid w:val="00CE1294"/>
    <w:rsid w:val="00CE2039"/>
    <w:rsid w:val="00CE2361"/>
    <w:rsid w:val="00CE24F8"/>
    <w:rsid w:val="00CE27C7"/>
    <w:rsid w:val="00CE2EBC"/>
    <w:rsid w:val="00CE30D5"/>
    <w:rsid w:val="00CE311B"/>
    <w:rsid w:val="00CE35B9"/>
    <w:rsid w:val="00CE3918"/>
    <w:rsid w:val="00CE3B1D"/>
    <w:rsid w:val="00CE3C36"/>
    <w:rsid w:val="00CE3E59"/>
    <w:rsid w:val="00CE43C5"/>
    <w:rsid w:val="00CE4DAB"/>
    <w:rsid w:val="00CE4F26"/>
    <w:rsid w:val="00CE5054"/>
    <w:rsid w:val="00CE5067"/>
    <w:rsid w:val="00CE557E"/>
    <w:rsid w:val="00CE5AA1"/>
    <w:rsid w:val="00CE5B4E"/>
    <w:rsid w:val="00CE5DF7"/>
    <w:rsid w:val="00CE5E8D"/>
    <w:rsid w:val="00CE660C"/>
    <w:rsid w:val="00CE6C91"/>
    <w:rsid w:val="00CE70BD"/>
    <w:rsid w:val="00CE7505"/>
    <w:rsid w:val="00CE75A0"/>
    <w:rsid w:val="00CE7830"/>
    <w:rsid w:val="00CF003B"/>
    <w:rsid w:val="00CF0266"/>
    <w:rsid w:val="00CF06EA"/>
    <w:rsid w:val="00CF07A0"/>
    <w:rsid w:val="00CF0989"/>
    <w:rsid w:val="00CF09FF"/>
    <w:rsid w:val="00CF0AFC"/>
    <w:rsid w:val="00CF0B7D"/>
    <w:rsid w:val="00CF0F71"/>
    <w:rsid w:val="00CF10B1"/>
    <w:rsid w:val="00CF13D6"/>
    <w:rsid w:val="00CF1457"/>
    <w:rsid w:val="00CF17E4"/>
    <w:rsid w:val="00CF202C"/>
    <w:rsid w:val="00CF2499"/>
    <w:rsid w:val="00CF2D33"/>
    <w:rsid w:val="00CF2E26"/>
    <w:rsid w:val="00CF2FDB"/>
    <w:rsid w:val="00CF3410"/>
    <w:rsid w:val="00CF3876"/>
    <w:rsid w:val="00CF3B8E"/>
    <w:rsid w:val="00CF40BF"/>
    <w:rsid w:val="00CF41A1"/>
    <w:rsid w:val="00CF42CA"/>
    <w:rsid w:val="00CF486E"/>
    <w:rsid w:val="00CF48F0"/>
    <w:rsid w:val="00CF4C3C"/>
    <w:rsid w:val="00CF5149"/>
    <w:rsid w:val="00CF5563"/>
    <w:rsid w:val="00CF5930"/>
    <w:rsid w:val="00CF59EB"/>
    <w:rsid w:val="00CF5B62"/>
    <w:rsid w:val="00CF61C8"/>
    <w:rsid w:val="00CF66B1"/>
    <w:rsid w:val="00CF6953"/>
    <w:rsid w:val="00CF69CA"/>
    <w:rsid w:val="00CF6A4B"/>
    <w:rsid w:val="00CF7275"/>
    <w:rsid w:val="00CF768F"/>
    <w:rsid w:val="00CF7A31"/>
    <w:rsid w:val="00CF7C49"/>
    <w:rsid w:val="00CF7D20"/>
    <w:rsid w:val="00CF7F3B"/>
    <w:rsid w:val="00D000A5"/>
    <w:rsid w:val="00D00174"/>
    <w:rsid w:val="00D001C6"/>
    <w:rsid w:val="00D00682"/>
    <w:rsid w:val="00D009F1"/>
    <w:rsid w:val="00D00F12"/>
    <w:rsid w:val="00D01205"/>
    <w:rsid w:val="00D013FE"/>
    <w:rsid w:val="00D014DA"/>
    <w:rsid w:val="00D01716"/>
    <w:rsid w:val="00D0173A"/>
    <w:rsid w:val="00D01D76"/>
    <w:rsid w:val="00D01F26"/>
    <w:rsid w:val="00D0258D"/>
    <w:rsid w:val="00D02EC8"/>
    <w:rsid w:val="00D032A1"/>
    <w:rsid w:val="00D0341D"/>
    <w:rsid w:val="00D03D02"/>
    <w:rsid w:val="00D03E66"/>
    <w:rsid w:val="00D04448"/>
    <w:rsid w:val="00D04487"/>
    <w:rsid w:val="00D04D83"/>
    <w:rsid w:val="00D0514B"/>
    <w:rsid w:val="00D05491"/>
    <w:rsid w:val="00D0560C"/>
    <w:rsid w:val="00D059D6"/>
    <w:rsid w:val="00D05E00"/>
    <w:rsid w:val="00D05E10"/>
    <w:rsid w:val="00D05F88"/>
    <w:rsid w:val="00D06908"/>
    <w:rsid w:val="00D069BE"/>
    <w:rsid w:val="00D071C7"/>
    <w:rsid w:val="00D07299"/>
    <w:rsid w:val="00D075D1"/>
    <w:rsid w:val="00D07650"/>
    <w:rsid w:val="00D076A4"/>
    <w:rsid w:val="00D076EC"/>
    <w:rsid w:val="00D07CA1"/>
    <w:rsid w:val="00D102E6"/>
    <w:rsid w:val="00D107FC"/>
    <w:rsid w:val="00D10BDB"/>
    <w:rsid w:val="00D10D3D"/>
    <w:rsid w:val="00D11226"/>
    <w:rsid w:val="00D11879"/>
    <w:rsid w:val="00D11BC1"/>
    <w:rsid w:val="00D11D84"/>
    <w:rsid w:val="00D11FC2"/>
    <w:rsid w:val="00D12184"/>
    <w:rsid w:val="00D12293"/>
    <w:rsid w:val="00D123A6"/>
    <w:rsid w:val="00D123F3"/>
    <w:rsid w:val="00D12B89"/>
    <w:rsid w:val="00D130D6"/>
    <w:rsid w:val="00D13714"/>
    <w:rsid w:val="00D13717"/>
    <w:rsid w:val="00D13B91"/>
    <w:rsid w:val="00D13DA1"/>
    <w:rsid w:val="00D13ECA"/>
    <w:rsid w:val="00D14142"/>
    <w:rsid w:val="00D14901"/>
    <w:rsid w:val="00D14DF1"/>
    <w:rsid w:val="00D153CB"/>
    <w:rsid w:val="00D15455"/>
    <w:rsid w:val="00D1558E"/>
    <w:rsid w:val="00D157B4"/>
    <w:rsid w:val="00D15853"/>
    <w:rsid w:val="00D15A7B"/>
    <w:rsid w:val="00D15C22"/>
    <w:rsid w:val="00D15C40"/>
    <w:rsid w:val="00D15E4F"/>
    <w:rsid w:val="00D15F38"/>
    <w:rsid w:val="00D16155"/>
    <w:rsid w:val="00D16159"/>
    <w:rsid w:val="00D1731A"/>
    <w:rsid w:val="00D17BD2"/>
    <w:rsid w:val="00D17DA5"/>
    <w:rsid w:val="00D17E1D"/>
    <w:rsid w:val="00D2054A"/>
    <w:rsid w:val="00D209E8"/>
    <w:rsid w:val="00D20ED6"/>
    <w:rsid w:val="00D2117A"/>
    <w:rsid w:val="00D21379"/>
    <w:rsid w:val="00D21462"/>
    <w:rsid w:val="00D21841"/>
    <w:rsid w:val="00D21ECA"/>
    <w:rsid w:val="00D21EE0"/>
    <w:rsid w:val="00D21FD9"/>
    <w:rsid w:val="00D22319"/>
    <w:rsid w:val="00D2254D"/>
    <w:rsid w:val="00D22665"/>
    <w:rsid w:val="00D22C79"/>
    <w:rsid w:val="00D23357"/>
    <w:rsid w:val="00D2347F"/>
    <w:rsid w:val="00D23B3C"/>
    <w:rsid w:val="00D23B99"/>
    <w:rsid w:val="00D23DEB"/>
    <w:rsid w:val="00D24068"/>
    <w:rsid w:val="00D2429E"/>
    <w:rsid w:val="00D24B9C"/>
    <w:rsid w:val="00D25775"/>
    <w:rsid w:val="00D257ED"/>
    <w:rsid w:val="00D2596C"/>
    <w:rsid w:val="00D25C87"/>
    <w:rsid w:val="00D25F52"/>
    <w:rsid w:val="00D25F9C"/>
    <w:rsid w:val="00D260BF"/>
    <w:rsid w:val="00D26480"/>
    <w:rsid w:val="00D26927"/>
    <w:rsid w:val="00D269EB"/>
    <w:rsid w:val="00D26E2C"/>
    <w:rsid w:val="00D27728"/>
    <w:rsid w:val="00D2786C"/>
    <w:rsid w:val="00D27C69"/>
    <w:rsid w:val="00D27D52"/>
    <w:rsid w:val="00D27FFB"/>
    <w:rsid w:val="00D30593"/>
    <w:rsid w:val="00D30606"/>
    <w:rsid w:val="00D3108F"/>
    <w:rsid w:val="00D318C8"/>
    <w:rsid w:val="00D31CEA"/>
    <w:rsid w:val="00D3281B"/>
    <w:rsid w:val="00D32BC0"/>
    <w:rsid w:val="00D32DC9"/>
    <w:rsid w:val="00D331C1"/>
    <w:rsid w:val="00D33373"/>
    <w:rsid w:val="00D33CA3"/>
    <w:rsid w:val="00D34192"/>
    <w:rsid w:val="00D34293"/>
    <w:rsid w:val="00D347C1"/>
    <w:rsid w:val="00D349A0"/>
    <w:rsid w:val="00D34A00"/>
    <w:rsid w:val="00D34DCC"/>
    <w:rsid w:val="00D350B6"/>
    <w:rsid w:val="00D35206"/>
    <w:rsid w:val="00D35239"/>
    <w:rsid w:val="00D35BC5"/>
    <w:rsid w:val="00D35E41"/>
    <w:rsid w:val="00D35EE9"/>
    <w:rsid w:val="00D364EA"/>
    <w:rsid w:val="00D369C9"/>
    <w:rsid w:val="00D36A72"/>
    <w:rsid w:val="00D36C59"/>
    <w:rsid w:val="00D3740A"/>
    <w:rsid w:val="00D37A9C"/>
    <w:rsid w:val="00D37B95"/>
    <w:rsid w:val="00D37C2C"/>
    <w:rsid w:val="00D37C8F"/>
    <w:rsid w:val="00D40205"/>
    <w:rsid w:val="00D40B47"/>
    <w:rsid w:val="00D40CA5"/>
    <w:rsid w:val="00D40CC6"/>
    <w:rsid w:val="00D40E4B"/>
    <w:rsid w:val="00D412F0"/>
    <w:rsid w:val="00D4135A"/>
    <w:rsid w:val="00D41790"/>
    <w:rsid w:val="00D41B39"/>
    <w:rsid w:val="00D425F4"/>
    <w:rsid w:val="00D427EF"/>
    <w:rsid w:val="00D428F5"/>
    <w:rsid w:val="00D42BE0"/>
    <w:rsid w:val="00D42CC0"/>
    <w:rsid w:val="00D42E24"/>
    <w:rsid w:val="00D4368D"/>
    <w:rsid w:val="00D437A9"/>
    <w:rsid w:val="00D446D6"/>
    <w:rsid w:val="00D44A3F"/>
    <w:rsid w:val="00D44B6E"/>
    <w:rsid w:val="00D44B8B"/>
    <w:rsid w:val="00D44C17"/>
    <w:rsid w:val="00D4510E"/>
    <w:rsid w:val="00D4519B"/>
    <w:rsid w:val="00D45735"/>
    <w:rsid w:val="00D45894"/>
    <w:rsid w:val="00D45CAD"/>
    <w:rsid w:val="00D45E58"/>
    <w:rsid w:val="00D4625A"/>
    <w:rsid w:val="00D46564"/>
    <w:rsid w:val="00D46BC8"/>
    <w:rsid w:val="00D46E18"/>
    <w:rsid w:val="00D471D4"/>
    <w:rsid w:val="00D47305"/>
    <w:rsid w:val="00D47A21"/>
    <w:rsid w:val="00D50280"/>
    <w:rsid w:val="00D5071E"/>
    <w:rsid w:val="00D50745"/>
    <w:rsid w:val="00D50878"/>
    <w:rsid w:val="00D50EA0"/>
    <w:rsid w:val="00D510F4"/>
    <w:rsid w:val="00D51410"/>
    <w:rsid w:val="00D51A68"/>
    <w:rsid w:val="00D51E6B"/>
    <w:rsid w:val="00D52278"/>
    <w:rsid w:val="00D52681"/>
    <w:rsid w:val="00D529B1"/>
    <w:rsid w:val="00D52AF2"/>
    <w:rsid w:val="00D52D89"/>
    <w:rsid w:val="00D52DF6"/>
    <w:rsid w:val="00D52E25"/>
    <w:rsid w:val="00D533FA"/>
    <w:rsid w:val="00D53569"/>
    <w:rsid w:val="00D535AF"/>
    <w:rsid w:val="00D535D1"/>
    <w:rsid w:val="00D53AD2"/>
    <w:rsid w:val="00D54007"/>
    <w:rsid w:val="00D54057"/>
    <w:rsid w:val="00D543A9"/>
    <w:rsid w:val="00D54AD2"/>
    <w:rsid w:val="00D55B1E"/>
    <w:rsid w:val="00D55E6E"/>
    <w:rsid w:val="00D55F39"/>
    <w:rsid w:val="00D55FB0"/>
    <w:rsid w:val="00D560B7"/>
    <w:rsid w:val="00D56241"/>
    <w:rsid w:val="00D566E2"/>
    <w:rsid w:val="00D56E5D"/>
    <w:rsid w:val="00D57097"/>
    <w:rsid w:val="00D57209"/>
    <w:rsid w:val="00D572E3"/>
    <w:rsid w:val="00D574B8"/>
    <w:rsid w:val="00D57579"/>
    <w:rsid w:val="00D57780"/>
    <w:rsid w:val="00D57D80"/>
    <w:rsid w:val="00D57E34"/>
    <w:rsid w:val="00D60072"/>
    <w:rsid w:val="00D6024C"/>
    <w:rsid w:val="00D602EC"/>
    <w:rsid w:val="00D607C9"/>
    <w:rsid w:val="00D60C1E"/>
    <w:rsid w:val="00D60C83"/>
    <w:rsid w:val="00D61076"/>
    <w:rsid w:val="00D6109B"/>
    <w:rsid w:val="00D610A7"/>
    <w:rsid w:val="00D617E9"/>
    <w:rsid w:val="00D61837"/>
    <w:rsid w:val="00D61873"/>
    <w:rsid w:val="00D61CA4"/>
    <w:rsid w:val="00D62C9C"/>
    <w:rsid w:val="00D62EA5"/>
    <w:rsid w:val="00D630A9"/>
    <w:rsid w:val="00D63298"/>
    <w:rsid w:val="00D6342B"/>
    <w:rsid w:val="00D63987"/>
    <w:rsid w:val="00D63A36"/>
    <w:rsid w:val="00D63DBE"/>
    <w:rsid w:val="00D64079"/>
    <w:rsid w:val="00D6437D"/>
    <w:rsid w:val="00D64413"/>
    <w:rsid w:val="00D6466B"/>
    <w:rsid w:val="00D64A53"/>
    <w:rsid w:val="00D64A57"/>
    <w:rsid w:val="00D64CC4"/>
    <w:rsid w:val="00D64EB5"/>
    <w:rsid w:val="00D64F7A"/>
    <w:rsid w:val="00D651A9"/>
    <w:rsid w:val="00D651C0"/>
    <w:rsid w:val="00D6521C"/>
    <w:rsid w:val="00D66207"/>
    <w:rsid w:val="00D66270"/>
    <w:rsid w:val="00D665D8"/>
    <w:rsid w:val="00D66661"/>
    <w:rsid w:val="00D668FB"/>
    <w:rsid w:val="00D66A97"/>
    <w:rsid w:val="00D66BC2"/>
    <w:rsid w:val="00D66C0D"/>
    <w:rsid w:val="00D66C5F"/>
    <w:rsid w:val="00D66CF5"/>
    <w:rsid w:val="00D67133"/>
    <w:rsid w:val="00D675BA"/>
    <w:rsid w:val="00D6785C"/>
    <w:rsid w:val="00D67ABF"/>
    <w:rsid w:val="00D67F5E"/>
    <w:rsid w:val="00D67F88"/>
    <w:rsid w:val="00D70414"/>
    <w:rsid w:val="00D7092E"/>
    <w:rsid w:val="00D70C10"/>
    <w:rsid w:val="00D70D31"/>
    <w:rsid w:val="00D70F6F"/>
    <w:rsid w:val="00D70FDF"/>
    <w:rsid w:val="00D7109A"/>
    <w:rsid w:val="00D7112D"/>
    <w:rsid w:val="00D71327"/>
    <w:rsid w:val="00D71486"/>
    <w:rsid w:val="00D7161D"/>
    <w:rsid w:val="00D7197D"/>
    <w:rsid w:val="00D71C40"/>
    <w:rsid w:val="00D727C1"/>
    <w:rsid w:val="00D72F0C"/>
    <w:rsid w:val="00D73004"/>
    <w:rsid w:val="00D735E7"/>
    <w:rsid w:val="00D73826"/>
    <w:rsid w:val="00D73879"/>
    <w:rsid w:val="00D73AE6"/>
    <w:rsid w:val="00D73C39"/>
    <w:rsid w:val="00D73D5D"/>
    <w:rsid w:val="00D7461D"/>
    <w:rsid w:val="00D74822"/>
    <w:rsid w:val="00D74843"/>
    <w:rsid w:val="00D74EF4"/>
    <w:rsid w:val="00D751D5"/>
    <w:rsid w:val="00D75269"/>
    <w:rsid w:val="00D75511"/>
    <w:rsid w:val="00D759A1"/>
    <w:rsid w:val="00D75C26"/>
    <w:rsid w:val="00D76259"/>
    <w:rsid w:val="00D7627E"/>
    <w:rsid w:val="00D76984"/>
    <w:rsid w:val="00D76A71"/>
    <w:rsid w:val="00D76AD1"/>
    <w:rsid w:val="00D76B3E"/>
    <w:rsid w:val="00D76F75"/>
    <w:rsid w:val="00D77184"/>
    <w:rsid w:val="00D7735E"/>
    <w:rsid w:val="00D777C0"/>
    <w:rsid w:val="00D77A0A"/>
    <w:rsid w:val="00D77E67"/>
    <w:rsid w:val="00D77FA5"/>
    <w:rsid w:val="00D80346"/>
    <w:rsid w:val="00D80B22"/>
    <w:rsid w:val="00D80BA9"/>
    <w:rsid w:val="00D8108D"/>
    <w:rsid w:val="00D8115F"/>
    <w:rsid w:val="00D81E35"/>
    <w:rsid w:val="00D821AA"/>
    <w:rsid w:val="00D8225B"/>
    <w:rsid w:val="00D82282"/>
    <w:rsid w:val="00D8249B"/>
    <w:rsid w:val="00D826B0"/>
    <w:rsid w:val="00D82C54"/>
    <w:rsid w:val="00D82D41"/>
    <w:rsid w:val="00D8304B"/>
    <w:rsid w:val="00D83256"/>
    <w:rsid w:val="00D83357"/>
    <w:rsid w:val="00D83859"/>
    <w:rsid w:val="00D83F21"/>
    <w:rsid w:val="00D8401C"/>
    <w:rsid w:val="00D8477B"/>
    <w:rsid w:val="00D84786"/>
    <w:rsid w:val="00D84CCD"/>
    <w:rsid w:val="00D84F14"/>
    <w:rsid w:val="00D8503F"/>
    <w:rsid w:val="00D851D8"/>
    <w:rsid w:val="00D8575B"/>
    <w:rsid w:val="00D85871"/>
    <w:rsid w:val="00D859C1"/>
    <w:rsid w:val="00D861AF"/>
    <w:rsid w:val="00D8620C"/>
    <w:rsid w:val="00D8671E"/>
    <w:rsid w:val="00D87020"/>
    <w:rsid w:val="00D87816"/>
    <w:rsid w:val="00D901DD"/>
    <w:rsid w:val="00D90311"/>
    <w:rsid w:val="00D91EED"/>
    <w:rsid w:val="00D9227D"/>
    <w:rsid w:val="00D92833"/>
    <w:rsid w:val="00D928C1"/>
    <w:rsid w:val="00D931DF"/>
    <w:rsid w:val="00D933AF"/>
    <w:rsid w:val="00D935CD"/>
    <w:rsid w:val="00D9361D"/>
    <w:rsid w:val="00D93CC3"/>
    <w:rsid w:val="00D9406C"/>
    <w:rsid w:val="00D9414D"/>
    <w:rsid w:val="00D94257"/>
    <w:rsid w:val="00D9430B"/>
    <w:rsid w:val="00D94A05"/>
    <w:rsid w:val="00D94ACD"/>
    <w:rsid w:val="00D95301"/>
    <w:rsid w:val="00D953AE"/>
    <w:rsid w:val="00D95456"/>
    <w:rsid w:val="00D95C31"/>
    <w:rsid w:val="00D95D87"/>
    <w:rsid w:val="00D95E8D"/>
    <w:rsid w:val="00D96041"/>
    <w:rsid w:val="00D96162"/>
    <w:rsid w:val="00D9624A"/>
    <w:rsid w:val="00D96279"/>
    <w:rsid w:val="00D96444"/>
    <w:rsid w:val="00D969B5"/>
    <w:rsid w:val="00D96A19"/>
    <w:rsid w:val="00D96F92"/>
    <w:rsid w:val="00D97364"/>
    <w:rsid w:val="00D973CC"/>
    <w:rsid w:val="00DA01B2"/>
    <w:rsid w:val="00DA021C"/>
    <w:rsid w:val="00DA064E"/>
    <w:rsid w:val="00DA0C4C"/>
    <w:rsid w:val="00DA0D25"/>
    <w:rsid w:val="00DA13FB"/>
    <w:rsid w:val="00DA1844"/>
    <w:rsid w:val="00DA19FF"/>
    <w:rsid w:val="00DA1A24"/>
    <w:rsid w:val="00DA1C18"/>
    <w:rsid w:val="00DA1C5C"/>
    <w:rsid w:val="00DA2293"/>
    <w:rsid w:val="00DA252F"/>
    <w:rsid w:val="00DA2D9C"/>
    <w:rsid w:val="00DA332D"/>
    <w:rsid w:val="00DA33AC"/>
    <w:rsid w:val="00DA3AA8"/>
    <w:rsid w:val="00DA44A7"/>
    <w:rsid w:val="00DA4797"/>
    <w:rsid w:val="00DA4929"/>
    <w:rsid w:val="00DA49E3"/>
    <w:rsid w:val="00DA49EF"/>
    <w:rsid w:val="00DA501C"/>
    <w:rsid w:val="00DA54B2"/>
    <w:rsid w:val="00DA54CD"/>
    <w:rsid w:val="00DA56DC"/>
    <w:rsid w:val="00DA5844"/>
    <w:rsid w:val="00DA5C93"/>
    <w:rsid w:val="00DA6301"/>
    <w:rsid w:val="00DA6446"/>
    <w:rsid w:val="00DA66E7"/>
    <w:rsid w:val="00DA6A04"/>
    <w:rsid w:val="00DA6CA8"/>
    <w:rsid w:val="00DA6D23"/>
    <w:rsid w:val="00DA6DB9"/>
    <w:rsid w:val="00DA6E86"/>
    <w:rsid w:val="00DA70A6"/>
    <w:rsid w:val="00DA7437"/>
    <w:rsid w:val="00DA7C1A"/>
    <w:rsid w:val="00DA7C81"/>
    <w:rsid w:val="00DA7D63"/>
    <w:rsid w:val="00DB1173"/>
    <w:rsid w:val="00DB11E7"/>
    <w:rsid w:val="00DB1259"/>
    <w:rsid w:val="00DB1B9E"/>
    <w:rsid w:val="00DB1BA2"/>
    <w:rsid w:val="00DB1BAE"/>
    <w:rsid w:val="00DB1DAA"/>
    <w:rsid w:val="00DB1E06"/>
    <w:rsid w:val="00DB20FD"/>
    <w:rsid w:val="00DB2250"/>
    <w:rsid w:val="00DB2865"/>
    <w:rsid w:val="00DB2A17"/>
    <w:rsid w:val="00DB2C36"/>
    <w:rsid w:val="00DB342F"/>
    <w:rsid w:val="00DB358F"/>
    <w:rsid w:val="00DB3E16"/>
    <w:rsid w:val="00DB4345"/>
    <w:rsid w:val="00DB44F7"/>
    <w:rsid w:val="00DB4B91"/>
    <w:rsid w:val="00DB4C07"/>
    <w:rsid w:val="00DB4DD2"/>
    <w:rsid w:val="00DB530A"/>
    <w:rsid w:val="00DB538B"/>
    <w:rsid w:val="00DB53A7"/>
    <w:rsid w:val="00DB549C"/>
    <w:rsid w:val="00DB598C"/>
    <w:rsid w:val="00DB5FC1"/>
    <w:rsid w:val="00DB60FB"/>
    <w:rsid w:val="00DB64DD"/>
    <w:rsid w:val="00DB6CC5"/>
    <w:rsid w:val="00DB7117"/>
    <w:rsid w:val="00DB7869"/>
    <w:rsid w:val="00DB788D"/>
    <w:rsid w:val="00DC00B3"/>
    <w:rsid w:val="00DC0342"/>
    <w:rsid w:val="00DC0AB4"/>
    <w:rsid w:val="00DC0E19"/>
    <w:rsid w:val="00DC10A5"/>
    <w:rsid w:val="00DC12CC"/>
    <w:rsid w:val="00DC12E2"/>
    <w:rsid w:val="00DC15F8"/>
    <w:rsid w:val="00DC16C8"/>
    <w:rsid w:val="00DC19EF"/>
    <w:rsid w:val="00DC1A8B"/>
    <w:rsid w:val="00DC1B72"/>
    <w:rsid w:val="00DC2384"/>
    <w:rsid w:val="00DC2485"/>
    <w:rsid w:val="00DC3082"/>
    <w:rsid w:val="00DC3295"/>
    <w:rsid w:val="00DC32C9"/>
    <w:rsid w:val="00DC3714"/>
    <w:rsid w:val="00DC3E5C"/>
    <w:rsid w:val="00DC4747"/>
    <w:rsid w:val="00DC4A9C"/>
    <w:rsid w:val="00DC518A"/>
    <w:rsid w:val="00DC51FA"/>
    <w:rsid w:val="00DC582E"/>
    <w:rsid w:val="00DC5AC1"/>
    <w:rsid w:val="00DC611A"/>
    <w:rsid w:val="00DC6549"/>
    <w:rsid w:val="00DC6BA3"/>
    <w:rsid w:val="00DC6F63"/>
    <w:rsid w:val="00DC7478"/>
    <w:rsid w:val="00DC7691"/>
    <w:rsid w:val="00DC78A0"/>
    <w:rsid w:val="00DC7C25"/>
    <w:rsid w:val="00DC7D26"/>
    <w:rsid w:val="00DD0326"/>
    <w:rsid w:val="00DD03C7"/>
    <w:rsid w:val="00DD079E"/>
    <w:rsid w:val="00DD0C46"/>
    <w:rsid w:val="00DD0C52"/>
    <w:rsid w:val="00DD115C"/>
    <w:rsid w:val="00DD11DA"/>
    <w:rsid w:val="00DD1CBB"/>
    <w:rsid w:val="00DD213E"/>
    <w:rsid w:val="00DD21BD"/>
    <w:rsid w:val="00DD23AB"/>
    <w:rsid w:val="00DD249D"/>
    <w:rsid w:val="00DD28F0"/>
    <w:rsid w:val="00DD2E12"/>
    <w:rsid w:val="00DD3AC2"/>
    <w:rsid w:val="00DD3B9A"/>
    <w:rsid w:val="00DD3C7A"/>
    <w:rsid w:val="00DD3D2B"/>
    <w:rsid w:val="00DD45B3"/>
    <w:rsid w:val="00DD486A"/>
    <w:rsid w:val="00DD4F4C"/>
    <w:rsid w:val="00DD5296"/>
    <w:rsid w:val="00DD5754"/>
    <w:rsid w:val="00DD5D11"/>
    <w:rsid w:val="00DD5E15"/>
    <w:rsid w:val="00DD63AF"/>
    <w:rsid w:val="00DD63C9"/>
    <w:rsid w:val="00DD655C"/>
    <w:rsid w:val="00DD69C9"/>
    <w:rsid w:val="00DD6A85"/>
    <w:rsid w:val="00DD6C33"/>
    <w:rsid w:val="00DD6F7C"/>
    <w:rsid w:val="00DD7004"/>
    <w:rsid w:val="00DD7129"/>
    <w:rsid w:val="00DD7BC4"/>
    <w:rsid w:val="00DD7DAF"/>
    <w:rsid w:val="00DD7DF9"/>
    <w:rsid w:val="00DD7E7D"/>
    <w:rsid w:val="00DE0477"/>
    <w:rsid w:val="00DE05B5"/>
    <w:rsid w:val="00DE0DA5"/>
    <w:rsid w:val="00DE0DAC"/>
    <w:rsid w:val="00DE0FF6"/>
    <w:rsid w:val="00DE1450"/>
    <w:rsid w:val="00DE16A5"/>
    <w:rsid w:val="00DE18D1"/>
    <w:rsid w:val="00DE1A51"/>
    <w:rsid w:val="00DE2466"/>
    <w:rsid w:val="00DE27D0"/>
    <w:rsid w:val="00DE292E"/>
    <w:rsid w:val="00DE29C3"/>
    <w:rsid w:val="00DE2C90"/>
    <w:rsid w:val="00DE2F1B"/>
    <w:rsid w:val="00DE36EF"/>
    <w:rsid w:val="00DE46B3"/>
    <w:rsid w:val="00DE4766"/>
    <w:rsid w:val="00DE4A27"/>
    <w:rsid w:val="00DE4A84"/>
    <w:rsid w:val="00DE5019"/>
    <w:rsid w:val="00DE5149"/>
    <w:rsid w:val="00DE5AC0"/>
    <w:rsid w:val="00DE5C6C"/>
    <w:rsid w:val="00DE5CCB"/>
    <w:rsid w:val="00DE5CF9"/>
    <w:rsid w:val="00DE6CD5"/>
    <w:rsid w:val="00DE7262"/>
    <w:rsid w:val="00DE72DE"/>
    <w:rsid w:val="00DE78BF"/>
    <w:rsid w:val="00DE7CED"/>
    <w:rsid w:val="00DF00DC"/>
    <w:rsid w:val="00DF02C2"/>
    <w:rsid w:val="00DF04BD"/>
    <w:rsid w:val="00DF0513"/>
    <w:rsid w:val="00DF05C5"/>
    <w:rsid w:val="00DF0E3C"/>
    <w:rsid w:val="00DF1297"/>
    <w:rsid w:val="00DF1A28"/>
    <w:rsid w:val="00DF1C84"/>
    <w:rsid w:val="00DF1C9D"/>
    <w:rsid w:val="00DF1D69"/>
    <w:rsid w:val="00DF211D"/>
    <w:rsid w:val="00DF25E8"/>
    <w:rsid w:val="00DF2823"/>
    <w:rsid w:val="00DF2E55"/>
    <w:rsid w:val="00DF348D"/>
    <w:rsid w:val="00DF35BF"/>
    <w:rsid w:val="00DF35D8"/>
    <w:rsid w:val="00DF4325"/>
    <w:rsid w:val="00DF46D1"/>
    <w:rsid w:val="00DF4BC0"/>
    <w:rsid w:val="00DF4D6A"/>
    <w:rsid w:val="00DF5175"/>
    <w:rsid w:val="00DF5893"/>
    <w:rsid w:val="00DF598F"/>
    <w:rsid w:val="00DF5B9B"/>
    <w:rsid w:val="00DF5ECB"/>
    <w:rsid w:val="00DF640B"/>
    <w:rsid w:val="00DF64BD"/>
    <w:rsid w:val="00DF6753"/>
    <w:rsid w:val="00DF6830"/>
    <w:rsid w:val="00DF69C5"/>
    <w:rsid w:val="00DF6BA8"/>
    <w:rsid w:val="00DF6C24"/>
    <w:rsid w:val="00DF6C2E"/>
    <w:rsid w:val="00DF7654"/>
    <w:rsid w:val="00DF77B7"/>
    <w:rsid w:val="00DF7D2E"/>
    <w:rsid w:val="00DF7D9B"/>
    <w:rsid w:val="00DF7F6C"/>
    <w:rsid w:val="00E0049A"/>
    <w:rsid w:val="00E0060C"/>
    <w:rsid w:val="00E009EE"/>
    <w:rsid w:val="00E00A4D"/>
    <w:rsid w:val="00E00ACA"/>
    <w:rsid w:val="00E00ADC"/>
    <w:rsid w:val="00E00E03"/>
    <w:rsid w:val="00E00E84"/>
    <w:rsid w:val="00E0127F"/>
    <w:rsid w:val="00E02819"/>
    <w:rsid w:val="00E02A4E"/>
    <w:rsid w:val="00E02BF4"/>
    <w:rsid w:val="00E02E36"/>
    <w:rsid w:val="00E02E63"/>
    <w:rsid w:val="00E032B1"/>
    <w:rsid w:val="00E036D1"/>
    <w:rsid w:val="00E0400B"/>
    <w:rsid w:val="00E0442B"/>
    <w:rsid w:val="00E0444C"/>
    <w:rsid w:val="00E047A2"/>
    <w:rsid w:val="00E047C7"/>
    <w:rsid w:val="00E04B62"/>
    <w:rsid w:val="00E04CEF"/>
    <w:rsid w:val="00E050CA"/>
    <w:rsid w:val="00E05173"/>
    <w:rsid w:val="00E05334"/>
    <w:rsid w:val="00E0562C"/>
    <w:rsid w:val="00E05683"/>
    <w:rsid w:val="00E05B78"/>
    <w:rsid w:val="00E05E1C"/>
    <w:rsid w:val="00E05F41"/>
    <w:rsid w:val="00E060EA"/>
    <w:rsid w:val="00E06277"/>
    <w:rsid w:val="00E062F7"/>
    <w:rsid w:val="00E06DA5"/>
    <w:rsid w:val="00E06DC6"/>
    <w:rsid w:val="00E06E47"/>
    <w:rsid w:val="00E06F08"/>
    <w:rsid w:val="00E07402"/>
    <w:rsid w:val="00E0785E"/>
    <w:rsid w:val="00E07B89"/>
    <w:rsid w:val="00E07BA4"/>
    <w:rsid w:val="00E07C10"/>
    <w:rsid w:val="00E07CCC"/>
    <w:rsid w:val="00E07E78"/>
    <w:rsid w:val="00E10173"/>
    <w:rsid w:val="00E103E7"/>
    <w:rsid w:val="00E10762"/>
    <w:rsid w:val="00E10C61"/>
    <w:rsid w:val="00E10E25"/>
    <w:rsid w:val="00E121DB"/>
    <w:rsid w:val="00E125EF"/>
    <w:rsid w:val="00E127BE"/>
    <w:rsid w:val="00E1286B"/>
    <w:rsid w:val="00E12D9B"/>
    <w:rsid w:val="00E12FE4"/>
    <w:rsid w:val="00E1390B"/>
    <w:rsid w:val="00E144F1"/>
    <w:rsid w:val="00E1473C"/>
    <w:rsid w:val="00E147C0"/>
    <w:rsid w:val="00E14DA6"/>
    <w:rsid w:val="00E15368"/>
    <w:rsid w:val="00E15396"/>
    <w:rsid w:val="00E1586A"/>
    <w:rsid w:val="00E15C6E"/>
    <w:rsid w:val="00E15E1D"/>
    <w:rsid w:val="00E15EB9"/>
    <w:rsid w:val="00E15F8D"/>
    <w:rsid w:val="00E1636E"/>
    <w:rsid w:val="00E16B40"/>
    <w:rsid w:val="00E16D03"/>
    <w:rsid w:val="00E16DE0"/>
    <w:rsid w:val="00E17409"/>
    <w:rsid w:val="00E17C85"/>
    <w:rsid w:val="00E17E55"/>
    <w:rsid w:val="00E2026B"/>
    <w:rsid w:val="00E2080F"/>
    <w:rsid w:val="00E2082D"/>
    <w:rsid w:val="00E20D66"/>
    <w:rsid w:val="00E20E68"/>
    <w:rsid w:val="00E20FF6"/>
    <w:rsid w:val="00E2153C"/>
    <w:rsid w:val="00E21787"/>
    <w:rsid w:val="00E224F5"/>
    <w:rsid w:val="00E22B34"/>
    <w:rsid w:val="00E22B4A"/>
    <w:rsid w:val="00E22CDA"/>
    <w:rsid w:val="00E23573"/>
    <w:rsid w:val="00E23B3B"/>
    <w:rsid w:val="00E23B9D"/>
    <w:rsid w:val="00E241C7"/>
    <w:rsid w:val="00E24454"/>
    <w:rsid w:val="00E244AC"/>
    <w:rsid w:val="00E246FB"/>
    <w:rsid w:val="00E2473E"/>
    <w:rsid w:val="00E24918"/>
    <w:rsid w:val="00E24E82"/>
    <w:rsid w:val="00E24EB1"/>
    <w:rsid w:val="00E24F88"/>
    <w:rsid w:val="00E2507D"/>
    <w:rsid w:val="00E252FA"/>
    <w:rsid w:val="00E2567A"/>
    <w:rsid w:val="00E258E5"/>
    <w:rsid w:val="00E259DE"/>
    <w:rsid w:val="00E25E26"/>
    <w:rsid w:val="00E25E85"/>
    <w:rsid w:val="00E26358"/>
    <w:rsid w:val="00E266A0"/>
    <w:rsid w:val="00E269F0"/>
    <w:rsid w:val="00E2701F"/>
    <w:rsid w:val="00E2764C"/>
    <w:rsid w:val="00E2768F"/>
    <w:rsid w:val="00E27B49"/>
    <w:rsid w:val="00E27F40"/>
    <w:rsid w:val="00E30518"/>
    <w:rsid w:val="00E305B0"/>
    <w:rsid w:val="00E30955"/>
    <w:rsid w:val="00E30BBF"/>
    <w:rsid w:val="00E30C61"/>
    <w:rsid w:val="00E30E9F"/>
    <w:rsid w:val="00E31064"/>
    <w:rsid w:val="00E31394"/>
    <w:rsid w:val="00E317C1"/>
    <w:rsid w:val="00E31947"/>
    <w:rsid w:val="00E31B5B"/>
    <w:rsid w:val="00E32BE9"/>
    <w:rsid w:val="00E32E95"/>
    <w:rsid w:val="00E33080"/>
    <w:rsid w:val="00E33263"/>
    <w:rsid w:val="00E332F9"/>
    <w:rsid w:val="00E33A07"/>
    <w:rsid w:val="00E33B08"/>
    <w:rsid w:val="00E34257"/>
    <w:rsid w:val="00E342FE"/>
    <w:rsid w:val="00E343E9"/>
    <w:rsid w:val="00E34435"/>
    <w:rsid w:val="00E34A9A"/>
    <w:rsid w:val="00E35319"/>
    <w:rsid w:val="00E355E1"/>
    <w:rsid w:val="00E357C0"/>
    <w:rsid w:val="00E35ACD"/>
    <w:rsid w:val="00E35CAA"/>
    <w:rsid w:val="00E369D4"/>
    <w:rsid w:val="00E36A2B"/>
    <w:rsid w:val="00E36E28"/>
    <w:rsid w:val="00E372FE"/>
    <w:rsid w:val="00E3799F"/>
    <w:rsid w:val="00E37F2C"/>
    <w:rsid w:val="00E4003F"/>
    <w:rsid w:val="00E40D03"/>
    <w:rsid w:val="00E40D6B"/>
    <w:rsid w:val="00E410D8"/>
    <w:rsid w:val="00E414F9"/>
    <w:rsid w:val="00E41922"/>
    <w:rsid w:val="00E41F53"/>
    <w:rsid w:val="00E420D4"/>
    <w:rsid w:val="00E42463"/>
    <w:rsid w:val="00E42773"/>
    <w:rsid w:val="00E42A25"/>
    <w:rsid w:val="00E42DF9"/>
    <w:rsid w:val="00E43092"/>
    <w:rsid w:val="00E4314E"/>
    <w:rsid w:val="00E43545"/>
    <w:rsid w:val="00E4466B"/>
    <w:rsid w:val="00E446DC"/>
    <w:rsid w:val="00E44939"/>
    <w:rsid w:val="00E44B89"/>
    <w:rsid w:val="00E4504D"/>
    <w:rsid w:val="00E45168"/>
    <w:rsid w:val="00E4535C"/>
    <w:rsid w:val="00E45A25"/>
    <w:rsid w:val="00E45ABD"/>
    <w:rsid w:val="00E45AEC"/>
    <w:rsid w:val="00E45CAB"/>
    <w:rsid w:val="00E466F3"/>
    <w:rsid w:val="00E467B4"/>
    <w:rsid w:val="00E4683D"/>
    <w:rsid w:val="00E46AA6"/>
    <w:rsid w:val="00E46BDC"/>
    <w:rsid w:val="00E47026"/>
    <w:rsid w:val="00E472DB"/>
    <w:rsid w:val="00E47471"/>
    <w:rsid w:val="00E47C76"/>
    <w:rsid w:val="00E47EA9"/>
    <w:rsid w:val="00E501B1"/>
    <w:rsid w:val="00E5037B"/>
    <w:rsid w:val="00E51B7A"/>
    <w:rsid w:val="00E51D89"/>
    <w:rsid w:val="00E52119"/>
    <w:rsid w:val="00E5270B"/>
    <w:rsid w:val="00E52734"/>
    <w:rsid w:val="00E52A18"/>
    <w:rsid w:val="00E5311E"/>
    <w:rsid w:val="00E5354E"/>
    <w:rsid w:val="00E53926"/>
    <w:rsid w:val="00E539B2"/>
    <w:rsid w:val="00E539CD"/>
    <w:rsid w:val="00E543E7"/>
    <w:rsid w:val="00E548E2"/>
    <w:rsid w:val="00E54C9C"/>
    <w:rsid w:val="00E54D01"/>
    <w:rsid w:val="00E554C2"/>
    <w:rsid w:val="00E555CA"/>
    <w:rsid w:val="00E55808"/>
    <w:rsid w:val="00E56033"/>
    <w:rsid w:val="00E56239"/>
    <w:rsid w:val="00E56BDA"/>
    <w:rsid w:val="00E57043"/>
    <w:rsid w:val="00E5722F"/>
    <w:rsid w:val="00E57340"/>
    <w:rsid w:val="00E578E7"/>
    <w:rsid w:val="00E57E54"/>
    <w:rsid w:val="00E57F54"/>
    <w:rsid w:val="00E57FBF"/>
    <w:rsid w:val="00E607D9"/>
    <w:rsid w:val="00E60A77"/>
    <w:rsid w:val="00E60E8F"/>
    <w:rsid w:val="00E60EEC"/>
    <w:rsid w:val="00E611E8"/>
    <w:rsid w:val="00E61204"/>
    <w:rsid w:val="00E6120F"/>
    <w:rsid w:val="00E613F2"/>
    <w:rsid w:val="00E61590"/>
    <w:rsid w:val="00E61C68"/>
    <w:rsid w:val="00E61EBD"/>
    <w:rsid w:val="00E61F2F"/>
    <w:rsid w:val="00E627CC"/>
    <w:rsid w:val="00E62A08"/>
    <w:rsid w:val="00E62CA5"/>
    <w:rsid w:val="00E62EE4"/>
    <w:rsid w:val="00E63016"/>
    <w:rsid w:val="00E633D0"/>
    <w:rsid w:val="00E6365E"/>
    <w:rsid w:val="00E63674"/>
    <w:rsid w:val="00E6399F"/>
    <w:rsid w:val="00E63E28"/>
    <w:rsid w:val="00E6439B"/>
    <w:rsid w:val="00E6475C"/>
    <w:rsid w:val="00E649D0"/>
    <w:rsid w:val="00E64B01"/>
    <w:rsid w:val="00E65247"/>
    <w:rsid w:val="00E655FF"/>
    <w:rsid w:val="00E65AB2"/>
    <w:rsid w:val="00E65FCA"/>
    <w:rsid w:val="00E661CF"/>
    <w:rsid w:val="00E662ED"/>
    <w:rsid w:val="00E66798"/>
    <w:rsid w:val="00E66819"/>
    <w:rsid w:val="00E66BC7"/>
    <w:rsid w:val="00E66D59"/>
    <w:rsid w:val="00E66F96"/>
    <w:rsid w:val="00E67249"/>
    <w:rsid w:val="00E673E9"/>
    <w:rsid w:val="00E6757D"/>
    <w:rsid w:val="00E70671"/>
    <w:rsid w:val="00E70ABE"/>
    <w:rsid w:val="00E70EC8"/>
    <w:rsid w:val="00E70EED"/>
    <w:rsid w:val="00E71099"/>
    <w:rsid w:val="00E7118D"/>
    <w:rsid w:val="00E712EE"/>
    <w:rsid w:val="00E71587"/>
    <w:rsid w:val="00E717C2"/>
    <w:rsid w:val="00E71CB5"/>
    <w:rsid w:val="00E7292A"/>
    <w:rsid w:val="00E72ABE"/>
    <w:rsid w:val="00E73118"/>
    <w:rsid w:val="00E734F5"/>
    <w:rsid w:val="00E735A4"/>
    <w:rsid w:val="00E739DF"/>
    <w:rsid w:val="00E73B73"/>
    <w:rsid w:val="00E73CEE"/>
    <w:rsid w:val="00E740CE"/>
    <w:rsid w:val="00E74216"/>
    <w:rsid w:val="00E7421C"/>
    <w:rsid w:val="00E743A2"/>
    <w:rsid w:val="00E7441A"/>
    <w:rsid w:val="00E7482C"/>
    <w:rsid w:val="00E749CD"/>
    <w:rsid w:val="00E749F5"/>
    <w:rsid w:val="00E74AE7"/>
    <w:rsid w:val="00E74AF4"/>
    <w:rsid w:val="00E74B50"/>
    <w:rsid w:val="00E74BB0"/>
    <w:rsid w:val="00E74D12"/>
    <w:rsid w:val="00E755E1"/>
    <w:rsid w:val="00E75840"/>
    <w:rsid w:val="00E759D5"/>
    <w:rsid w:val="00E75A51"/>
    <w:rsid w:val="00E75B29"/>
    <w:rsid w:val="00E75B86"/>
    <w:rsid w:val="00E762BD"/>
    <w:rsid w:val="00E76304"/>
    <w:rsid w:val="00E763CB"/>
    <w:rsid w:val="00E7691D"/>
    <w:rsid w:val="00E76A41"/>
    <w:rsid w:val="00E76B73"/>
    <w:rsid w:val="00E76B97"/>
    <w:rsid w:val="00E76D27"/>
    <w:rsid w:val="00E76E1E"/>
    <w:rsid w:val="00E7760C"/>
    <w:rsid w:val="00E77B56"/>
    <w:rsid w:val="00E77BB3"/>
    <w:rsid w:val="00E77D7D"/>
    <w:rsid w:val="00E8011D"/>
    <w:rsid w:val="00E802EA"/>
    <w:rsid w:val="00E8068F"/>
    <w:rsid w:val="00E80696"/>
    <w:rsid w:val="00E806AB"/>
    <w:rsid w:val="00E80EFE"/>
    <w:rsid w:val="00E80F0F"/>
    <w:rsid w:val="00E80F55"/>
    <w:rsid w:val="00E811F7"/>
    <w:rsid w:val="00E8138B"/>
    <w:rsid w:val="00E81B8C"/>
    <w:rsid w:val="00E81D60"/>
    <w:rsid w:val="00E81FC1"/>
    <w:rsid w:val="00E823E9"/>
    <w:rsid w:val="00E82BEE"/>
    <w:rsid w:val="00E82FD3"/>
    <w:rsid w:val="00E831A7"/>
    <w:rsid w:val="00E8395C"/>
    <w:rsid w:val="00E83A84"/>
    <w:rsid w:val="00E8451C"/>
    <w:rsid w:val="00E84A39"/>
    <w:rsid w:val="00E84C6D"/>
    <w:rsid w:val="00E84E98"/>
    <w:rsid w:val="00E858B8"/>
    <w:rsid w:val="00E85A4A"/>
    <w:rsid w:val="00E85B4D"/>
    <w:rsid w:val="00E860A5"/>
    <w:rsid w:val="00E86109"/>
    <w:rsid w:val="00E86238"/>
    <w:rsid w:val="00E8628A"/>
    <w:rsid w:val="00E862D5"/>
    <w:rsid w:val="00E862E7"/>
    <w:rsid w:val="00E866AB"/>
    <w:rsid w:val="00E86925"/>
    <w:rsid w:val="00E86C60"/>
    <w:rsid w:val="00E87195"/>
    <w:rsid w:val="00E87CB5"/>
    <w:rsid w:val="00E87CBD"/>
    <w:rsid w:val="00E90FFC"/>
    <w:rsid w:val="00E91449"/>
    <w:rsid w:val="00E91A35"/>
    <w:rsid w:val="00E91C53"/>
    <w:rsid w:val="00E9215C"/>
    <w:rsid w:val="00E9232F"/>
    <w:rsid w:val="00E9241D"/>
    <w:rsid w:val="00E92A22"/>
    <w:rsid w:val="00E92AF3"/>
    <w:rsid w:val="00E92C1E"/>
    <w:rsid w:val="00E9312F"/>
    <w:rsid w:val="00E93323"/>
    <w:rsid w:val="00E933D9"/>
    <w:rsid w:val="00E93956"/>
    <w:rsid w:val="00E93F74"/>
    <w:rsid w:val="00E941F6"/>
    <w:rsid w:val="00E945C8"/>
    <w:rsid w:val="00E949D6"/>
    <w:rsid w:val="00E94BA4"/>
    <w:rsid w:val="00E94C5C"/>
    <w:rsid w:val="00E94EE6"/>
    <w:rsid w:val="00E95166"/>
    <w:rsid w:val="00E952A3"/>
    <w:rsid w:val="00E9542E"/>
    <w:rsid w:val="00E95AEA"/>
    <w:rsid w:val="00E95BD1"/>
    <w:rsid w:val="00E95CC0"/>
    <w:rsid w:val="00E96183"/>
    <w:rsid w:val="00E96210"/>
    <w:rsid w:val="00E965DC"/>
    <w:rsid w:val="00E96ADF"/>
    <w:rsid w:val="00E96E9E"/>
    <w:rsid w:val="00E977BB"/>
    <w:rsid w:val="00E97A47"/>
    <w:rsid w:val="00E97CF4"/>
    <w:rsid w:val="00E97FCB"/>
    <w:rsid w:val="00EA02D8"/>
    <w:rsid w:val="00EA035A"/>
    <w:rsid w:val="00EA0386"/>
    <w:rsid w:val="00EA040D"/>
    <w:rsid w:val="00EA0A62"/>
    <w:rsid w:val="00EA0B91"/>
    <w:rsid w:val="00EA15AE"/>
    <w:rsid w:val="00EA1633"/>
    <w:rsid w:val="00EA181B"/>
    <w:rsid w:val="00EA1CE5"/>
    <w:rsid w:val="00EA1D41"/>
    <w:rsid w:val="00EA21F1"/>
    <w:rsid w:val="00EA23F5"/>
    <w:rsid w:val="00EA2771"/>
    <w:rsid w:val="00EA298E"/>
    <w:rsid w:val="00EA2D02"/>
    <w:rsid w:val="00EA2F7C"/>
    <w:rsid w:val="00EA2FB9"/>
    <w:rsid w:val="00EA3197"/>
    <w:rsid w:val="00EA38DF"/>
    <w:rsid w:val="00EA3CE3"/>
    <w:rsid w:val="00EA46B5"/>
    <w:rsid w:val="00EA46CC"/>
    <w:rsid w:val="00EA46D8"/>
    <w:rsid w:val="00EA49EC"/>
    <w:rsid w:val="00EA4AB4"/>
    <w:rsid w:val="00EA4B1A"/>
    <w:rsid w:val="00EA56A3"/>
    <w:rsid w:val="00EA5A61"/>
    <w:rsid w:val="00EA5AB4"/>
    <w:rsid w:val="00EA5C8F"/>
    <w:rsid w:val="00EA5ECD"/>
    <w:rsid w:val="00EA5ED9"/>
    <w:rsid w:val="00EA6168"/>
    <w:rsid w:val="00EA6BDD"/>
    <w:rsid w:val="00EA6EA8"/>
    <w:rsid w:val="00EA6FBF"/>
    <w:rsid w:val="00EA72B0"/>
    <w:rsid w:val="00EA74D1"/>
    <w:rsid w:val="00EA76B3"/>
    <w:rsid w:val="00EA7876"/>
    <w:rsid w:val="00EA7A64"/>
    <w:rsid w:val="00EA7F72"/>
    <w:rsid w:val="00EB015D"/>
    <w:rsid w:val="00EB028A"/>
    <w:rsid w:val="00EB0291"/>
    <w:rsid w:val="00EB02CA"/>
    <w:rsid w:val="00EB040E"/>
    <w:rsid w:val="00EB05CE"/>
    <w:rsid w:val="00EB0804"/>
    <w:rsid w:val="00EB1259"/>
    <w:rsid w:val="00EB12EC"/>
    <w:rsid w:val="00EB15CF"/>
    <w:rsid w:val="00EB19B4"/>
    <w:rsid w:val="00EB1A26"/>
    <w:rsid w:val="00EB1D73"/>
    <w:rsid w:val="00EB1DC1"/>
    <w:rsid w:val="00EB1E6E"/>
    <w:rsid w:val="00EB1F78"/>
    <w:rsid w:val="00EB22F0"/>
    <w:rsid w:val="00EB25ED"/>
    <w:rsid w:val="00EB2AC0"/>
    <w:rsid w:val="00EB2C87"/>
    <w:rsid w:val="00EB2F7B"/>
    <w:rsid w:val="00EB3044"/>
    <w:rsid w:val="00EB34B5"/>
    <w:rsid w:val="00EB3C47"/>
    <w:rsid w:val="00EB3C75"/>
    <w:rsid w:val="00EB3E63"/>
    <w:rsid w:val="00EB3EC3"/>
    <w:rsid w:val="00EB43D3"/>
    <w:rsid w:val="00EB494F"/>
    <w:rsid w:val="00EB49D9"/>
    <w:rsid w:val="00EB4C88"/>
    <w:rsid w:val="00EB5614"/>
    <w:rsid w:val="00EB5AC3"/>
    <w:rsid w:val="00EB5B21"/>
    <w:rsid w:val="00EB5B7F"/>
    <w:rsid w:val="00EB689E"/>
    <w:rsid w:val="00EB7015"/>
    <w:rsid w:val="00EB740B"/>
    <w:rsid w:val="00EB7AB2"/>
    <w:rsid w:val="00EC005A"/>
    <w:rsid w:val="00EC0741"/>
    <w:rsid w:val="00EC0CA2"/>
    <w:rsid w:val="00EC106E"/>
    <w:rsid w:val="00EC12DF"/>
    <w:rsid w:val="00EC1A02"/>
    <w:rsid w:val="00EC1E1C"/>
    <w:rsid w:val="00EC2235"/>
    <w:rsid w:val="00EC2511"/>
    <w:rsid w:val="00EC258B"/>
    <w:rsid w:val="00EC302B"/>
    <w:rsid w:val="00EC3084"/>
    <w:rsid w:val="00EC3131"/>
    <w:rsid w:val="00EC35DA"/>
    <w:rsid w:val="00EC39B8"/>
    <w:rsid w:val="00EC4644"/>
    <w:rsid w:val="00EC49D8"/>
    <w:rsid w:val="00EC4D3F"/>
    <w:rsid w:val="00EC4FF5"/>
    <w:rsid w:val="00EC525D"/>
    <w:rsid w:val="00EC52C1"/>
    <w:rsid w:val="00EC55A9"/>
    <w:rsid w:val="00EC581F"/>
    <w:rsid w:val="00EC5DEE"/>
    <w:rsid w:val="00EC5E84"/>
    <w:rsid w:val="00EC5F21"/>
    <w:rsid w:val="00EC73D6"/>
    <w:rsid w:val="00EC7764"/>
    <w:rsid w:val="00EC782B"/>
    <w:rsid w:val="00EC7C60"/>
    <w:rsid w:val="00EC7F2A"/>
    <w:rsid w:val="00EC7F7C"/>
    <w:rsid w:val="00EC7FA5"/>
    <w:rsid w:val="00ED0258"/>
    <w:rsid w:val="00ED05DF"/>
    <w:rsid w:val="00ED090E"/>
    <w:rsid w:val="00ED09C6"/>
    <w:rsid w:val="00ED0CDD"/>
    <w:rsid w:val="00ED1473"/>
    <w:rsid w:val="00ED1668"/>
    <w:rsid w:val="00ED1D82"/>
    <w:rsid w:val="00ED1F1F"/>
    <w:rsid w:val="00ED2466"/>
    <w:rsid w:val="00ED2632"/>
    <w:rsid w:val="00ED271D"/>
    <w:rsid w:val="00ED3390"/>
    <w:rsid w:val="00ED3E22"/>
    <w:rsid w:val="00ED3E7B"/>
    <w:rsid w:val="00ED42DF"/>
    <w:rsid w:val="00ED4846"/>
    <w:rsid w:val="00ED487E"/>
    <w:rsid w:val="00ED4B3B"/>
    <w:rsid w:val="00ED4FA8"/>
    <w:rsid w:val="00ED51D6"/>
    <w:rsid w:val="00ED537C"/>
    <w:rsid w:val="00ED58B5"/>
    <w:rsid w:val="00ED5A7A"/>
    <w:rsid w:val="00ED5B7F"/>
    <w:rsid w:val="00ED5C30"/>
    <w:rsid w:val="00ED5ECB"/>
    <w:rsid w:val="00ED67CB"/>
    <w:rsid w:val="00ED68E4"/>
    <w:rsid w:val="00ED6B9B"/>
    <w:rsid w:val="00ED6EBB"/>
    <w:rsid w:val="00ED710D"/>
    <w:rsid w:val="00ED727B"/>
    <w:rsid w:val="00EE05B9"/>
    <w:rsid w:val="00EE0920"/>
    <w:rsid w:val="00EE0A86"/>
    <w:rsid w:val="00EE0F6C"/>
    <w:rsid w:val="00EE127A"/>
    <w:rsid w:val="00EE1574"/>
    <w:rsid w:val="00EE16EE"/>
    <w:rsid w:val="00EE17B0"/>
    <w:rsid w:val="00EE20ED"/>
    <w:rsid w:val="00EE22E6"/>
    <w:rsid w:val="00EE25F3"/>
    <w:rsid w:val="00EE27B1"/>
    <w:rsid w:val="00EE2A28"/>
    <w:rsid w:val="00EE2CAC"/>
    <w:rsid w:val="00EE35A2"/>
    <w:rsid w:val="00EE39A3"/>
    <w:rsid w:val="00EE4542"/>
    <w:rsid w:val="00EE4561"/>
    <w:rsid w:val="00EE4729"/>
    <w:rsid w:val="00EE4AF5"/>
    <w:rsid w:val="00EE4CB6"/>
    <w:rsid w:val="00EE4CC7"/>
    <w:rsid w:val="00EE51B2"/>
    <w:rsid w:val="00EE5483"/>
    <w:rsid w:val="00EE5AA8"/>
    <w:rsid w:val="00EE5B3F"/>
    <w:rsid w:val="00EE5EEB"/>
    <w:rsid w:val="00EE6383"/>
    <w:rsid w:val="00EE682F"/>
    <w:rsid w:val="00EE6D53"/>
    <w:rsid w:val="00EE771E"/>
    <w:rsid w:val="00EE7722"/>
    <w:rsid w:val="00EE7C0B"/>
    <w:rsid w:val="00EE7DF4"/>
    <w:rsid w:val="00EF0189"/>
    <w:rsid w:val="00EF0447"/>
    <w:rsid w:val="00EF07FB"/>
    <w:rsid w:val="00EF0D48"/>
    <w:rsid w:val="00EF0D55"/>
    <w:rsid w:val="00EF0E93"/>
    <w:rsid w:val="00EF1130"/>
    <w:rsid w:val="00EF19FC"/>
    <w:rsid w:val="00EF1DC3"/>
    <w:rsid w:val="00EF27EA"/>
    <w:rsid w:val="00EF2A19"/>
    <w:rsid w:val="00EF2A60"/>
    <w:rsid w:val="00EF2EC3"/>
    <w:rsid w:val="00EF327B"/>
    <w:rsid w:val="00EF33FB"/>
    <w:rsid w:val="00EF3B94"/>
    <w:rsid w:val="00EF3D2A"/>
    <w:rsid w:val="00EF3E31"/>
    <w:rsid w:val="00EF3FD5"/>
    <w:rsid w:val="00EF46B5"/>
    <w:rsid w:val="00EF4B8C"/>
    <w:rsid w:val="00EF58B8"/>
    <w:rsid w:val="00EF62BB"/>
    <w:rsid w:val="00EF763C"/>
    <w:rsid w:val="00EF7EEF"/>
    <w:rsid w:val="00F00212"/>
    <w:rsid w:val="00F0030B"/>
    <w:rsid w:val="00F003C5"/>
    <w:rsid w:val="00F006AC"/>
    <w:rsid w:val="00F009D5"/>
    <w:rsid w:val="00F00E0A"/>
    <w:rsid w:val="00F0112D"/>
    <w:rsid w:val="00F012B1"/>
    <w:rsid w:val="00F012C8"/>
    <w:rsid w:val="00F015D9"/>
    <w:rsid w:val="00F01A6A"/>
    <w:rsid w:val="00F01CFF"/>
    <w:rsid w:val="00F02513"/>
    <w:rsid w:val="00F02FCD"/>
    <w:rsid w:val="00F03554"/>
    <w:rsid w:val="00F03562"/>
    <w:rsid w:val="00F035C9"/>
    <w:rsid w:val="00F038C0"/>
    <w:rsid w:val="00F03B22"/>
    <w:rsid w:val="00F04052"/>
    <w:rsid w:val="00F041FF"/>
    <w:rsid w:val="00F045EA"/>
    <w:rsid w:val="00F04780"/>
    <w:rsid w:val="00F047AB"/>
    <w:rsid w:val="00F049ED"/>
    <w:rsid w:val="00F04B41"/>
    <w:rsid w:val="00F04E7E"/>
    <w:rsid w:val="00F055BF"/>
    <w:rsid w:val="00F0589A"/>
    <w:rsid w:val="00F060DE"/>
    <w:rsid w:val="00F0643A"/>
    <w:rsid w:val="00F065E9"/>
    <w:rsid w:val="00F066A0"/>
    <w:rsid w:val="00F06A44"/>
    <w:rsid w:val="00F06C24"/>
    <w:rsid w:val="00F06C55"/>
    <w:rsid w:val="00F06CD1"/>
    <w:rsid w:val="00F06D42"/>
    <w:rsid w:val="00F06F25"/>
    <w:rsid w:val="00F06FD5"/>
    <w:rsid w:val="00F0742F"/>
    <w:rsid w:val="00F07589"/>
    <w:rsid w:val="00F077CE"/>
    <w:rsid w:val="00F07B2C"/>
    <w:rsid w:val="00F07B70"/>
    <w:rsid w:val="00F101C3"/>
    <w:rsid w:val="00F1076E"/>
    <w:rsid w:val="00F10DDD"/>
    <w:rsid w:val="00F11302"/>
    <w:rsid w:val="00F11EC3"/>
    <w:rsid w:val="00F11F91"/>
    <w:rsid w:val="00F11F95"/>
    <w:rsid w:val="00F1280D"/>
    <w:rsid w:val="00F128C0"/>
    <w:rsid w:val="00F128E8"/>
    <w:rsid w:val="00F12D21"/>
    <w:rsid w:val="00F12E92"/>
    <w:rsid w:val="00F12F37"/>
    <w:rsid w:val="00F130EC"/>
    <w:rsid w:val="00F1326F"/>
    <w:rsid w:val="00F13294"/>
    <w:rsid w:val="00F1383C"/>
    <w:rsid w:val="00F13BC2"/>
    <w:rsid w:val="00F1472B"/>
    <w:rsid w:val="00F14943"/>
    <w:rsid w:val="00F14974"/>
    <w:rsid w:val="00F14A0E"/>
    <w:rsid w:val="00F1522B"/>
    <w:rsid w:val="00F1534B"/>
    <w:rsid w:val="00F1552F"/>
    <w:rsid w:val="00F15B5A"/>
    <w:rsid w:val="00F15D3B"/>
    <w:rsid w:val="00F167C6"/>
    <w:rsid w:val="00F16891"/>
    <w:rsid w:val="00F16B1C"/>
    <w:rsid w:val="00F170EA"/>
    <w:rsid w:val="00F17E13"/>
    <w:rsid w:val="00F203C7"/>
    <w:rsid w:val="00F203D8"/>
    <w:rsid w:val="00F20414"/>
    <w:rsid w:val="00F2049E"/>
    <w:rsid w:val="00F20E85"/>
    <w:rsid w:val="00F211ED"/>
    <w:rsid w:val="00F21286"/>
    <w:rsid w:val="00F213CA"/>
    <w:rsid w:val="00F21509"/>
    <w:rsid w:val="00F21ACB"/>
    <w:rsid w:val="00F21AF7"/>
    <w:rsid w:val="00F21C91"/>
    <w:rsid w:val="00F2202D"/>
    <w:rsid w:val="00F22379"/>
    <w:rsid w:val="00F224A0"/>
    <w:rsid w:val="00F22598"/>
    <w:rsid w:val="00F227C8"/>
    <w:rsid w:val="00F22A49"/>
    <w:rsid w:val="00F22E2B"/>
    <w:rsid w:val="00F23372"/>
    <w:rsid w:val="00F2348D"/>
    <w:rsid w:val="00F23ABD"/>
    <w:rsid w:val="00F23AEF"/>
    <w:rsid w:val="00F23B36"/>
    <w:rsid w:val="00F23C6D"/>
    <w:rsid w:val="00F23FC1"/>
    <w:rsid w:val="00F240C2"/>
    <w:rsid w:val="00F24100"/>
    <w:rsid w:val="00F2456A"/>
    <w:rsid w:val="00F24AA3"/>
    <w:rsid w:val="00F24AA8"/>
    <w:rsid w:val="00F255D5"/>
    <w:rsid w:val="00F25717"/>
    <w:rsid w:val="00F25759"/>
    <w:rsid w:val="00F25850"/>
    <w:rsid w:val="00F259AD"/>
    <w:rsid w:val="00F261E9"/>
    <w:rsid w:val="00F26684"/>
    <w:rsid w:val="00F26C41"/>
    <w:rsid w:val="00F26C88"/>
    <w:rsid w:val="00F26E98"/>
    <w:rsid w:val="00F26E9D"/>
    <w:rsid w:val="00F26EE3"/>
    <w:rsid w:val="00F27200"/>
    <w:rsid w:val="00F27BAE"/>
    <w:rsid w:val="00F27E56"/>
    <w:rsid w:val="00F31502"/>
    <w:rsid w:val="00F31B10"/>
    <w:rsid w:val="00F321E6"/>
    <w:rsid w:val="00F32368"/>
    <w:rsid w:val="00F329BB"/>
    <w:rsid w:val="00F32A63"/>
    <w:rsid w:val="00F32DB4"/>
    <w:rsid w:val="00F32F26"/>
    <w:rsid w:val="00F32FD1"/>
    <w:rsid w:val="00F32FF4"/>
    <w:rsid w:val="00F33377"/>
    <w:rsid w:val="00F33640"/>
    <w:rsid w:val="00F33789"/>
    <w:rsid w:val="00F33952"/>
    <w:rsid w:val="00F339B8"/>
    <w:rsid w:val="00F33BD3"/>
    <w:rsid w:val="00F33EE5"/>
    <w:rsid w:val="00F33F4D"/>
    <w:rsid w:val="00F33FDB"/>
    <w:rsid w:val="00F344A5"/>
    <w:rsid w:val="00F345F2"/>
    <w:rsid w:val="00F3475F"/>
    <w:rsid w:val="00F3492D"/>
    <w:rsid w:val="00F34A39"/>
    <w:rsid w:val="00F34C90"/>
    <w:rsid w:val="00F34E29"/>
    <w:rsid w:val="00F35634"/>
    <w:rsid w:val="00F35B2D"/>
    <w:rsid w:val="00F35CA7"/>
    <w:rsid w:val="00F36200"/>
    <w:rsid w:val="00F362C9"/>
    <w:rsid w:val="00F365AB"/>
    <w:rsid w:val="00F36D28"/>
    <w:rsid w:val="00F36FE0"/>
    <w:rsid w:val="00F37046"/>
    <w:rsid w:val="00F371B1"/>
    <w:rsid w:val="00F37276"/>
    <w:rsid w:val="00F376AA"/>
    <w:rsid w:val="00F37A3F"/>
    <w:rsid w:val="00F37C5D"/>
    <w:rsid w:val="00F37CD6"/>
    <w:rsid w:val="00F37E1F"/>
    <w:rsid w:val="00F40153"/>
    <w:rsid w:val="00F40630"/>
    <w:rsid w:val="00F407DA"/>
    <w:rsid w:val="00F40990"/>
    <w:rsid w:val="00F40B5C"/>
    <w:rsid w:val="00F40F58"/>
    <w:rsid w:val="00F40F6F"/>
    <w:rsid w:val="00F41132"/>
    <w:rsid w:val="00F41703"/>
    <w:rsid w:val="00F41B3C"/>
    <w:rsid w:val="00F42593"/>
    <w:rsid w:val="00F42986"/>
    <w:rsid w:val="00F42B10"/>
    <w:rsid w:val="00F42BDA"/>
    <w:rsid w:val="00F43178"/>
    <w:rsid w:val="00F43750"/>
    <w:rsid w:val="00F44046"/>
    <w:rsid w:val="00F44467"/>
    <w:rsid w:val="00F445AA"/>
    <w:rsid w:val="00F44B93"/>
    <w:rsid w:val="00F44C9E"/>
    <w:rsid w:val="00F44CA4"/>
    <w:rsid w:val="00F44DBF"/>
    <w:rsid w:val="00F45488"/>
    <w:rsid w:val="00F4558C"/>
    <w:rsid w:val="00F45E51"/>
    <w:rsid w:val="00F46135"/>
    <w:rsid w:val="00F4648B"/>
    <w:rsid w:val="00F46505"/>
    <w:rsid w:val="00F467FA"/>
    <w:rsid w:val="00F46884"/>
    <w:rsid w:val="00F46EEA"/>
    <w:rsid w:val="00F47595"/>
    <w:rsid w:val="00F476A0"/>
    <w:rsid w:val="00F4792C"/>
    <w:rsid w:val="00F47986"/>
    <w:rsid w:val="00F47BC5"/>
    <w:rsid w:val="00F47E64"/>
    <w:rsid w:val="00F47F55"/>
    <w:rsid w:val="00F506AE"/>
    <w:rsid w:val="00F50D52"/>
    <w:rsid w:val="00F50DA6"/>
    <w:rsid w:val="00F51D60"/>
    <w:rsid w:val="00F51FD0"/>
    <w:rsid w:val="00F5208D"/>
    <w:rsid w:val="00F522A2"/>
    <w:rsid w:val="00F5298B"/>
    <w:rsid w:val="00F52BA1"/>
    <w:rsid w:val="00F52D1E"/>
    <w:rsid w:val="00F5307B"/>
    <w:rsid w:val="00F53264"/>
    <w:rsid w:val="00F53476"/>
    <w:rsid w:val="00F53550"/>
    <w:rsid w:val="00F538F5"/>
    <w:rsid w:val="00F53ACA"/>
    <w:rsid w:val="00F53D26"/>
    <w:rsid w:val="00F53FC8"/>
    <w:rsid w:val="00F543AE"/>
    <w:rsid w:val="00F5488F"/>
    <w:rsid w:val="00F549E9"/>
    <w:rsid w:val="00F54A2C"/>
    <w:rsid w:val="00F54F75"/>
    <w:rsid w:val="00F55035"/>
    <w:rsid w:val="00F5569C"/>
    <w:rsid w:val="00F55748"/>
    <w:rsid w:val="00F557AA"/>
    <w:rsid w:val="00F5591A"/>
    <w:rsid w:val="00F560CF"/>
    <w:rsid w:val="00F5677E"/>
    <w:rsid w:val="00F567A9"/>
    <w:rsid w:val="00F56BBB"/>
    <w:rsid w:val="00F56F59"/>
    <w:rsid w:val="00F6052B"/>
    <w:rsid w:val="00F60CB2"/>
    <w:rsid w:val="00F60E9E"/>
    <w:rsid w:val="00F61188"/>
    <w:rsid w:val="00F612F4"/>
    <w:rsid w:val="00F61CA7"/>
    <w:rsid w:val="00F61E87"/>
    <w:rsid w:val="00F624D2"/>
    <w:rsid w:val="00F62E50"/>
    <w:rsid w:val="00F631DE"/>
    <w:rsid w:val="00F63295"/>
    <w:rsid w:val="00F63404"/>
    <w:rsid w:val="00F635D7"/>
    <w:rsid w:val="00F6410D"/>
    <w:rsid w:val="00F65058"/>
    <w:rsid w:val="00F6514C"/>
    <w:rsid w:val="00F657E5"/>
    <w:rsid w:val="00F65A20"/>
    <w:rsid w:val="00F65A6D"/>
    <w:rsid w:val="00F65DA4"/>
    <w:rsid w:val="00F65F2D"/>
    <w:rsid w:val="00F66434"/>
    <w:rsid w:val="00F66A84"/>
    <w:rsid w:val="00F66E36"/>
    <w:rsid w:val="00F66F39"/>
    <w:rsid w:val="00F672C2"/>
    <w:rsid w:val="00F67606"/>
    <w:rsid w:val="00F67945"/>
    <w:rsid w:val="00F67C9F"/>
    <w:rsid w:val="00F67EC8"/>
    <w:rsid w:val="00F70301"/>
    <w:rsid w:val="00F70A41"/>
    <w:rsid w:val="00F70C0A"/>
    <w:rsid w:val="00F70CE1"/>
    <w:rsid w:val="00F71119"/>
    <w:rsid w:val="00F71587"/>
    <w:rsid w:val="00F7177B"/>
    <w:rsid w:val="00F71A12"/>
    <w:rsid w:val="00F71E39"/>
    <w:rsid w:val="00F72447"/>
    <w:rsid w:val="00F726D5"/>
    <w:rsid w:val="00F72744"/>
    <w:rsid w:val="00F72A40"/>
    <w:rsid w:val="00F72AE1"/>
    <w:rsid w:val="00F72BEA"/>
    <w:rsid w:val="00F73436"/>
    <w:rsid w:val="00F73D74"/>
    <w:rsid w:val="00F742A2"/>
    <w:rsid w:val="00F74A6B"/>
    <w:rsid w:val="00F74AF5"/>
    <w:rsid w:val="00F750CB"/>
    <w:rsid w:val="00F7570F"/>
    <w:rsid w:val="00F75880"/>
    <w:rsid w:val="00F7598C"/>
    <w:rsid w:val="00F75C03"/>
    <w:rsid w:val="00F7629D"/>
    <w:rsid w:val="00F76412"/>
    <w:rsid w:val="00F76832"/>
    <w:rsid w:val="00F76AF4"/>
    <w:rsid w:val="00F76B1F"/>
    <w:rsid w:val="00F76F23"/>
    <w:rsid w:val="00F7705B"/>
    <w:rsid w:val="00F770DD"/>
    <w:rsid w:val="00F7721C"/>
    <w:rsid w:val="00F7728D"/>
    <w:rsid w:val="00F77424"/>
    <w:rsid w:val="00F77734"/>
    <w:rsid w:val="00F77768"/>
    <w:rsid w:val="00F7792A"/>
    <w:rsid w:val="00F77FFE"/>
    <w:rsid w:val="00F80099"/>
    <w:rsid w:val="00F800B0"/>
    <w:rsid w:val="00F801DD"/>
    <w:rsid w:val="00F810E9"/>
    <w:rsid w:val="00F81C0D"/>
    <w:rsid w:val="00F81F69"/>
    <w:rsid w:val="00F81FBF"/>
    <w:rsid w:val="00F823DE"/>
    <w:rsid w:val="00F8251D"/>
    <w:rsid w:val="00F826B9"/>
    <w:rsid w:val="00F827ED"/>
    <w:rsid w:val="00F82BE7"/>
    <w:rsid w:val="00F82DEC"/>
    <w:rsid w:val="00F82F63"/>
    <w:rsid w:val="00F83C8E"/>
    <w:rsid w:val="00F841E6"/>
    <w:rsid w:val="00F846F6"/>
    <w:rsid w:val="00F84A59"/>
    <w:rsid w:val="00F84D2E"/>
    <w:rsid w:val="00F85459"/>
    <w:rsid w:val="00F857C9"/>
    <w:rsid w:val="00F85B6B"/>
    <w:rsid w:val="00F86301"/>
    <w:rsid w:val="00F86380"/>
    <w:rsid w:val="00F86ADD"/>
    <w:rsid w:val="00F86DA5"/>
    <w:rsid w:val="00F870E9"/>
    <w:rsid w:val="00F872A5"/>
    <w:rsid w:val="00F87447"/>
    <w:rsid w:val="00F87DB1"/>
    <w:rsid w:val="00F90007"/>
    <w:rsid w:val="00F905BB"/>
    <w:rsid w:val="00F90834"/>
    <w:rsid w:val="00F911F8"/>
    <w:rsid w:val="00F9179B"/>
    <w:rsid w:val="00F91D0D"/>
    <w:rsid w:val="00F91D7F"/>
    <w:rsid w:val="00F93486"/>
    <w:rsid w:val="00F936FC"/>
    <w:rsid w:val="00F93824"/>
    <w:rsid w:val="00F93856"/>
    <w:rsid w:val="00F93A22"/>
    <w:rsid w:val="00F93D27"/>
    <w:rsid w:val="00F94745"/>
    <w:rsid w:val="00F948BF"/>
    <w:rsid w:val="00F949F7"/>
    <w:rsid w:val="00F94E13"/>
    <w:rsid w:val="00F956CB"/>
    <w:rsid w:val="00F956F1"/>
    <w:rsid w:val="00F95A1A"/>
    <w:rsid w:val="00F9602D"/>
    <w:rsid w:val="00F96179"/>
    <w:rsid w:val="00F963B7"/>
    <w:rsid w:val="00F9656E"/>
    <w:rsid w:val="00F968BA"/>
    <w:rsid w:val="00F96AC4"/>
    <w:rsid w:val="00F979C0"/>
    <w:rsid w:val="00F97AC3"/>
    <w:rsid w:val="00F97DDB"/>
    <w:rsid w:val="00F97F24"/>
    <w:rsid w:val="00FA0058"/>
    <w:rsid w:val="00FA0101"/>
    <w:rsid w:val="00FA0723"/>
    <w:rsid w:val="00FA0B26"/>
    <w:rsid w:val="00FA0DE2"/>
    <w:rsid w:val="00FA13A5"/>
    <w:rsid w:val="00FA18C2"/>
    <w:rsid w:val="00FA1F7C"/>
    <w:rsid w:val="00FA208D"/>
    <w:rsid w:val="00FA22E2"/>
    <w:rsid w:val="00FA2544"/>
    <w:rsid w:val="00FA2BF3"/>
    <w:rsid w:val="00FA2C5C"/>
    <w:rsid w:val="00FA307D"/>
    <w:rsid w:val="00FA3161"/>
    <w:rsid w:val="00FA31F1"/>
    <w:rsid w:val="00FA3BD7"/>
    <w:rsid w:val="00FA40AC"/>
    <w:rsid w:val="00FA4139"/>
    <w:rsid w:val="00FA42C3"/>
    <w:rsid w:val="00FA4334"/>
    <w:rsid w:val="00FA45D4"/>
    <w:rsid w:val="00FA4671"/>
    <w:rsid w:val="00FA473C"/>
    <w:rsid w:val="00FA49B9"/>
    <w:rsid w:val="00FA4CE3"/>
    <w:rsid w:val="00FA57DF"/>
    <w:rsid w:val="00FA5DC8"/>
    <w:rsid w:val="00FA6098"/>
    <w:rsid w:val="00FA6398"/>
    <w:rsid w:val="00FA6D7E"/>
    <w:rsid w:val="00FA7346"/>
    <w:rsid w:val="00FA7479"/>
    <w:rsid w:val="00FA759F"/>
    <w:rsid w:val="00FA7CAF"/>
    <w:rsid w:val="00FB01E0"/>
    <w:rsid w:val="00FB1422"/>
    <w:rsid w:val="00FB1890"/>
    <w:rsid w:val="00FB1C2A"/>
    <w:rsid w:val="00FB1D98"/>
    <w:rsid w:val="00FB1E68"/>
    <w:rsid w:val="00FB2225"/>
    <w:rsid w:val="00FB22DC"/>
    <w:rsid w:val="00FB231C"/>
    <w:rsid w:val="00FB2560"/>
    <w:rsid w:val="00FB267F"/>
    <w:rsid w:val="00FB2A30"/>
    <w:rsid w:val="00FB2BDE"/>
    <w:rsid w:val="00FB2F2D"/>
    <w:rsid w:val="00FB356F"/>
    <w:rsid w:val="00FB4146"/>
    <w:rsid w:val="00FB4467"/>
    <w:rsid w:val="00FB47AD"/>
    <w:rsid w:val="00FB4F19"/>
    <w:rsid w:val="00FB4F38"/>
    <w:rsid w:val="00FB4F69"/>
    <w:rsid w:val="00FB4FFB"/>
    <w:rsid w:val="00FB581F"/>
    <w:rsid w:val="00FB598F"/>
    <w:rsid w:val="00FB5AE4"/>
    <w:rsid w:val="00FB5D0B"/>
    <w:rsid w:val="00FB6176"/>
    <w:rsid w:val="00FB6797"/>
    <w:rsid w:val="00FB6F70"/>
    <w:rsid w:val="00FB7049"/>
    <w:rsid w:val="00FB7119"/>
    <w:rsid w:val="00FB7283"/>
    <w:rsid w:val="00FB7358"/>
    <w:rsid w:val="00FB76C2"/>
    <w:rsid w:val="00FB7A8F"/>
    <w:rsid w:val="00FC01CC"/>
    <w:rsid w:val="00FC04D6"/>
    <w:rsid w:val="00FC0652"/>
    <w:rsid w:val="00FC10BD"/>
    <w:rsid w:val="00FC1184"/>
    <w:rsid w:val="00FC144F"/>
    <w:rsid w:val="00FC14D1"/>
    <w:rsid w:val="00FC1562"/>
    <w:rsid w:val="00FC183D"/>
    <w:rsid w:val="00FC1B38"/>
    <w:rsid w:val="00FC1CC6"/>
    <w:rsid w:val="00FC1DA1"/>
    <w:rsid w:val="00FC211A"/>
    <w:rsid w:val="00FC21D7"/>
    <w:rsid w:val="00FC25D1"/>
    <w:rsid w:val="00FC2D40"/>
    <w:rsid w:val="00FC2DBB"/>
    <w:rsid w:val="00FC33FC"/>
    <w:rsid w:val="00FC34C9"/>
    <w:rsid w:val="00FC3AC1"/>
    <w:rsid w:val="00FC3EEB"/>
    <w:rsid w:val="00FC3F5A"/>
    <w:rsid w:val="00FC405D"/>
    <w:rsid w:val="00FC45BE"/>
    <w:rsid w:val="00FC4886"/>
    <w:rsid w:val="00FC48C3"/>
    <w:rsid w:val="00FC48C8"/>
    <w:rsid w:val="00FC4B0C"/>
    <w:rsid w:val="00FC4BA0"/>
    <w:rsid w:val="00FC4D3F"/>
    <w:rsid w:val="00FC4FA5"/>
    <w:rsid w:val="00FC5035"/>
    <w:rsid w:val="00FC5549"/>
    <w:rsid w:val="00FC573C"/>
    <w:rsid w:val="00FC59D8"/>
    <w:rsid w:val="00FC5B94"/>
    <w:rsid w:val="00FC5BA9"/>
    <w:rsid w:val="00FC5C33"/>
    <w:rsid w:val="00FC5C7E"/>
    <w:rsid w:val="00FC5ED5"/>
    <w:rsid w:val="00FC6351"/>
    <w:rsid w:val="00FC6419"/>
    <w:rsid w:val="00FC685F"/>
    <w:rsid w:val="00FC6C8E"/>
    <w:rsid w:val="00FC7432"/>
    <w:rsid w:val="00FC7777"/>
    <w:rsid w:val="00FD0201"/>
    <w:rsid w:val="00FD0454"/>
    <w:rsid w:val="00FD147C"/>
    <w:rsid w:val="00FD1628"/>
    <w:rsid w:val="00FD18F5"/>
    <w:rsid w:val="00FD1A38"/>
    <w:rsid w:val="00FD1AB0"/>
    <w:rsid w:val="00FD1CF1"/>
    <w:rsid w:val="00FD1E5B"/>
    <w:rsid w:val="00FD1F7B"/>
    <w:rsid w:val="00FD2C1C"/>
    <w:rsid w:val="00FD3208"/>
    <w:rsid w:val="00FD32D3"/>
    <w:rsid w:val="00FD3B5A"/>
    <w:rsid w:val="00FD3C59"/>
    <w:rsid w:val="00FD3DA9"/>
    <w:rsid w:val="00FD3FF2"/>
    <w:rsid w:val="00FD40D7"/>
    <w:rsid w:val="00FD4217"/>
    <w:rsid w:val="00FD424E"/>
    <w:rsid w:val="00FD46A0"/>
    <w:rsid w:val="00FD46A1"/>
    <w:rsid w:val="00FD4BB9"/>
    <w:rsid w:val="00FD527F"/>
    <w:rsid w:val="00FD5CD6"/>
    <w:rsid w:val="00FD61EE"/>
    <w:rsid w:val="00FD6732"/>
    <w:rsid w:val="00FD6886"/>
    <w:rsid w:val="00FD68C5"/>
    <w:rsid w:val="00FD6C36"/>
    <w:rsid w:val="00FD73BA"/>
    <w:rsid w:val="00FD77B9"/>
    <w:rsid w:val="00FD7834"/>
    <w:rsid w:val="00FD789F"/>
    <w:rsid w:val="00FD7952"/>
    <w:rsid w:val="00FD7CE2"/>
    <w:rsid w:val="00FE0091"/>
    <w:rsid w:val="00FE014F"/>
    <w:rsid w:val="00FE0150"/>
    <w:rsid w:val="00FE01F0"/>
    <w:rsid w:val="00FE0255"/>
    <w:rsid w:val="00FE037A"/>
    <w:rsid w:val="00FE03D4"/>
    <w:rsid w:val="00FE047C"/>
    <w:rsid w:val="00FE051D"/>
    <w:rsid w:val="00FE096E"/>
    <w:rsid w:val="00FE0E3C"/>
    <w:rsid w:val="00FE10B9"/>
    <w:rsid w:val="00FE131C"/>
    <w:rsid w:val="00FE1842"/>
    <w:rsid w:val="00FE1948"/>
    <w:rsid w:val="00FE1B1B"/>
    <w:rsid w:val="00FE232E"/>
    <w:rsid w:val="00FE2460"/>
    <w:rsid w:val="00FE2527"/>
    <w:rsid w:val="00FE288A"/>
    <w:rsid w:val="00FE2B18"/>
    <w:rsid w:val="00FE31A1"/>
    <w:rsid w:val="00FE3321"/>
    <w:rsid w:val="00FE344B"/>
    <w:rsid w:val="00FE34DF"/>
    <w:rsid w:val="00FE3770"/>
    <w:rsid w:val="00FE3A08"/>
    <w:rsid w:val="00FE3C20"/>
    <w:rsid w:val="00FE49E2"/>
    <w:rsid w:val="00FE4A12"/>
    <w:rsid w:val="00FE4C82"/>
    <w:rsid w:val="00FE4CA4"/>
    <w:rsid w:val="00FE4DA1"/>
    <w:rsid w:val="00FE50D7"/>
    <w:rsid w:val="00FE5169"/>
    <w:rsid w:val="00FE52DE"/>
    <w:rsid w:val="00FE584E"/>
    <w:rsid w:val="00FE58D5"/>
    <w:rsid w:val="00FE5941"/>
    <w:rsid w:val="00FE5E6A"/>
    <w:rsid w:val="00FE5EF7"/>
    <w:rsid w:val="00FE5F0E"/>
    <w:rsid w:val="00FE62CD"/>
    <w:rsid w:val="00FE630C"/>
    <w:rsid w:val="00FE658C"/>
    <w:rsid w:val="00FE6834"/>
    <w:rsid w:val="00FE69B8"/>
    <w:rsid w:val="00FE6A11"/>
    <w:rsid w:val="00FE6A92"/>
    <w:rsid w:val="00FE726E"/>
    <w:rsid w:val="00FE7286"/>
    <w:rsid w:val="00FE72A3"/>
    <w:rsid w:val="00FE7322"/>
    <w:rsid w:val="00FE7845"/>
    <w:rsid w:val="00FE78AF"/>
    <w:rsid w:val="00FE7B8A"/>
    <w:rsid w:val="00FE7E49"/>
    <w:rsid w:val="00FF0368"/>
    <w:rsid w:val="00FF05E4"/>
    <w:rsid w:val="00FF06FF"/>
    <w:rsid w:val="00FF0874"/>
    <w:rsid w:val="00FF08D3"/>
    <w:rsid w:val="00FF10C1"/>
    <w:rsid w:val="00FF18CE"/>
    <w:rsid w:val="00FF1F56"/>
    <w:rsid w:val="00FF2602"/>
    <w:rsid w:val="00FF2783"/>
    <w:rsid w:val="00FF2913"/>
    <w:rsid w:val="00FF307F"/>
    <w:rsid w:val="00FF319A"/>
    <w:rsid w:val="00FF34B9"/>
    <w:rsid w:val="00FF354D"/>
    <w:rsid w:val="00FF3988"/>
    <w:rsid w:val="00FF3A2E"/>
    <w:rsid w:val="00FF3B75"/>
    <w:rsid w:val="00FF3DD7"/>
    <w:rsid w:val="00FF3E1F"/>
    <w:rsid w:val="00FF419A"/>
    <w:rsid w:val="00FF4370"/>
    <w:rsid w:val="00FF45EA"/>
    <w:rsid w:val="00FF4A85"/>
    <w:rsid w:val="00FF4D8F"/>
    <w:rsid w:val="00FF5249"/>
    <w:rsid w:val="00FF53BF"/>
    <w:rsid w:val="00FF5652"/>
    <w:rsid w:val="00FF5BB5"/>
    <w:rsid w:val="00FF5E5F"/>
    <w:rsid w:val="00FF5EBB"/>
    <w:rsid w:val="00FF64B2"/>
    <w:rsid w:val="00FF67A9"/>
    <w:rsid w:val="00FF6E40"/>
    <w:rsid w:val="00FF72A2"/>
    <w:rsid w:val="00FF7321"/>
    <w:rsid w:val="00FF7581"/>
    <w:rsid w:val="00FF759B"/>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B79A8C"/>
  <w15:docId w15:val="{0B39600C-36DE-408D-A0C5-E039C8F77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A66E7"/>
    <w:pPr>
      <w:spacing w:after="200" w:line="276" w:lineRule="auto"/>
    </w:pPr>
    <w:rPr>
      <w:rFonts w:eastAsia="Times New Roman"/>
      <w:sz w:val="22"/>
      <w:szCs w:val="22"/>
      <w:lang w:eastAsia="en-US"/>
    </w:rPr>
  </w:style>
  <w:style w:type="paragraph" w:styleId="1">
    <w:name w:val="heading 1"/>
    <w:basedOn w:val="a"/>
    <w:next w:val="a"/>
    <w:link w:val="10"/>
    <w:qFormat/>
    <w:locked/>
    <w:rsid w:val="007111EC"/>
    <w:pPr>
      <w:keepNext/>
      <w:spacing w:after="0" w:line="240" w:lineRule="auto"/>
      <w:jc w:val="center"/>
      <w:outlineLvl w:val="0"/>
    </w:pPr>
    <w:rPr>
      <w:rFonts w:ascii="Times/Kazakh" w:hAnsi="Times/Kazakh"/>
      <w:b/>
      <w:sz w:val="28"/>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rsid w:val="00AE2A03"/>
    <w:pPr>
      <w:ind w:left="720"/>
      <w:contextualSpacing/>
    </w:pPr>
  </w:style>
  <w:style w:type="paragraph" w:customStyle="1" w:styleId="12">
    <w:name w:val="Без интервала1"/>
    <w:rsid w:val="006B3534"/>
    <w:rPr>
      <w:rFonts w:eastAsia="Times New Roman"/>
      <w:sz w:val="22"/>
      <w:szCs w:val="22"/>
      <w:lang w:eastAsia="en-US"/>
    </w:rPr>
  </w:style>
  <w:style w:type="paragraph" w:customStyle="1" w:styleId="13">
    <w:name w:val="Абзац списка1"/>
    <w:basedOn w:val="a"/>
    <w:rsid w:val="00B9213E"/>
    <w:pPr>
      <w:ind w:left="720"/>
    </w:pPr>
    <w:rPr>
      <w:rFonts w:eastAsia="Calibri" w:cs="Calibri"/>
      <w:lang w:eastAsia="ru-RU"/>
    </w:rPr>
  </w:style>
  <w:style w:type="paragraph" w:customStyle="1" w:styleId="a3">
    <w:name w:val="Знак Знак Знак Знак"/>
    <w:basedOn w:val="a"/>
    <w:autoRedefine/>
    <w:rsid w:val="009E6B65"/>
    <w:pPr>
      <w:spacing w:after="160" w:line="240" w:lineRule="exact"/>
    </w:pPr>
    <w:rPr>
      <w:rFonts w:ascii="Times New Roman" w:eastAsia="Calibri" w:hAnsi="Times New Roman"/>
      <w:sz w:val="28"/>
      <w:szCs w:val="20"/>
      <w:lang w:val="en-US"/>
    </w:rPr>
  </w:style>
  <w:style w:type="paragraph" w:styleId="a4">
    <w:name w:val="No Spacing"/>
    <w:aliases w:val="Эльдар,Ерк!н,мой стиль,мелкий,мой рабочий,No Spacing,норма,Обя,No Spacing1,Айгерим,свой,14 TNR,Без интервала11,МОЙ СТИЛЬ,ТекстОтчета,No Spacing11,Без интеБез интервала,ARSH_N,Без интервала111,Без интервала2,без интервала,исполнитель"/>
    <w:link w:val="a5"/>
    <w:uiPriority w:val="1"/>
    <w:qFormat/>
    <w:rsid w:val="00ED68E4"/>
    <w:rPr>
      <w:sz w:val="22"/>
      <w:szCs w:val="22"/>
      <w:lang w:eastAsia="en-US"/>
    </w:rPr>
  </w:style>
  <w:style w:type="paragraph" w:styleId="a6">
    <w:name w:val="List Paragraph"/>
    <w:aliases w:val="маркированный,без абзаца,Абзац списка3,List Paragraph,strich,2nd Tier Header,Абзац,N_List Paragraph,AC List 01,Bullet Number,Bullet List,FooterText,numbered,corp de texte,список,_список,Heading1,Colorful List - Accent 11,Абзац списка2"/>
    <w:basedOn w:val="a"/>
    <w:link w:val="a7"/>
    <w:uiPriority w:val="34"/>
    <w:qFormat/>
    <w:rsid w:val="00235310"/>
    <w:pPr>
      <w:ind w:left="720"/>
      <w:contextualSpacing/>
    </w:pPr>
    <w:rPr>
      <w:rFonts w:eastAsia="Calibri"/>
    </w:rPr>
  </w:style>
  <w:style w:type="paragraph" w:styleId="a8">
    <w:name w:val="annotation text"/>
    <w:basedOn w:val="a"/>
    <w:link w:val="a9"/>
    <w:rsid w:val="0042695E"/>
    <w:rPr>
      <w:sz w:val="20"/>
      <w:szCs w:val="20"/>
    </w:rPr>
  </w:style>
  <w:style w:type="character" w:customStyle="1" w:styleId="a9">
    <w:name w:val="Текст примечания Знак"/>
    <w:basedOn w:val="a0"/>
    <w:link w:val="a8"/>
    <w:rsid w:val="0042695E"/>
    <w:rPr>
      <w:rFonts w:eastAsia="Times New Roman"/>
      <w:lang w:eastAsia="en-US"/>
    </w:rPr>
  </w:style>
  <w:style w:type="paragraph" w:styleId="aa">
    <w:name w:val="annotation subject"/>
    <w:basedOn w:val="a8"/>
    <w:next w:val="a8"/>
    <w:link w:val="ab"/>
    <w:uiPriority w:val="99"/>
    <w:rsid w:val="0042695E"/>
    <w:pPr>
      <w:spacing w:line="240" w:lineRule="auto"/>
    </w:pPr>
    <w:rPr>
      <w:rFonts w:cs="Calibri"/>
      <w:b/>
      <w:bCs/>
      <w:lang w:eastAsia="ru-RU"/>
    </w:rPr>
  </w:style>
  <w:style w:type="character" w:customStyle="1" w:styleId="ab">
    <w:name w:val="Тема примечания Знак"/>
    <w:basedOn w:val="a9"/>
    <w:link w:val="aa"/>
    <w:uiPriority w:val="99"/>
    <w:rsid w:val="0042695E"/>
    <w:rPr>
      <w:rFonts w:eastAsia="Times New Roman" w:cs="Calibri"/>
      <w:b/>
      <w:bCs/>
      <w:lang w:eastAsia="en-US"/>
    </w:rPr>
  </w:style>
  <w:style w:type="character" w:customStyle="1" w:styleId="10">
    <w:name w:val="Заголовок 1 Знак"/>
    <w:basedOn w:val="a0"/>
    <w:link w:val="1"/>
    <w:rsid w:val="007111EC"/>
    <w:rPr>
      <w:rFonts w:ascii="Times/Kazakh" w:eastAsia="Times New Roman" w:hAnsi="Times/Kazakh"/>
      <w:b/>
      <w:sz w:val="28"/>
      <w:lang w:eastAsia="ko-KR"/>
    </w:rPr>
  </w:style>
  <w:style w:type="paragraph" w:styleId="ac">
    <w:name w:val="caption"/>
    <w:basedOn w:val="a"/>
    <w:uiPriority w:val="99"/>
    <w:qFormat/>
    <w:locked/>
    <w:rsid w:val="00042B75"/>
    <w:pPr>
      <w:spacing w:after="0" w:line="240" w:lineRule="auto"/>
      <w:jc w:val="center"/>
    </w:pPr>
    <w:rPr>
      <w:rFonts w:ascii="Arial" w:hAnsi="Arial" w:cs="Arial"/>
      <w:b/>
      <w:bCs/>
      <w:sz w:val="28"/>
      <w:szCs w:val="28"/>
      <w:lang w:eastAsia="ru-RU"/>
    </w:rPr>
  </w:style>
  <w:style w:type="paragraph" w:styleId="ad">
    <w:name w:val="Body Text"/>
    <w:aliases w:val="Body Text Char,Body3,paragraph 2,paragraph 21,L1 Body Text,gl"/>
    <w:basedOn w:val="a"/>
    <w:link w:val="ae"/>
    <w:uiPriority w:val="99"/>
    <w:rsid w:val="005F1AD0"/>
    <w:pPr>
      <w:spacing w:after="0" w:line="240" w:lineRule="auto"/>
    </w:pPr>
    <w:rPr>
      <w:rFonts w:ascii="Times New Roman" w:hAnsi="Times New Roman"/>
      <w:sz w:val="28"/>
      <w:szCs w:val="20"/>
      <w:lang w:eastAsia="ru-RU"/>
    </w:rPr>
  </w:style>
  <w:style w:type="character" w:customStyle="1" w:styleId="ae">
    <w:name w:val="Основной текст Знак"/>
    <w:aliases w:val="Body Text Char Знак,Body3 Знак,paragraph 2 Знак,paragraph 21 Знак,L1 Body Text Знак,gl Знак"/>
    <w:basedOn w:val="a0"/>
    <w:link w:val="ad"/>
    <w:uiPriority w:val="99"/>
    <w:rsid w:val="005F1AD0"/>
    <w:rPr>
      <w:rFonts w:ascii="Times New Roman" w:eastAsia="Times New Roman" w:hAnsi="Times New Roman"/>
      <w:sz w:val="28"/>
    </w:rPr>
  </w:style>
  <w:style w:type="paragraph" w:styleId="2">
    <w:name w:val="Body Text Indent 2"/>
    <w:basedOn w:val="a"/>
    <w:link w:val="20"/>
    <w:uiPriority w:val="99"/>
    <w:unhideWhenUsed/>
    <w:rsid w:val="00560E07"/>
    <w:pPr>
      <w:spacing w:after="120" w:line="480" w:lineRule="auto"/>
      <w:ind w:left="283"/>
    </w:pPr>
    <w:rPr>
      <w:rFonts w:eastAsia="Calibri"/>
    </w:rPr>
  </w:style>
  <w:style w:type="character" w:customStyle="1" w:styleId="20">
    <w:name w:val="Основной текст с отступом 2 Знак"/>
    <w:basedOn w:val="a0"/>
    <w:link w:val="2"/>
    <w:uiPriority w:val="99"/>
    <w:rsid w:val="00560E07"/>
    <w:rPr>
      <w:sz w:val="22"/>
      <w:szCs w:val="22"/>
      <w:lang w:eastAsia="en-US"/>
    </w:rPr>
  </w:style>
  <w:style w:type="character" w:customStyle="1" w:styleId="a7">
    <w:name w:val="Абзац списка Знак"/>
    <w:aliases w:val="маркированный Знак,без абзаца Знак,Абзац списка3 Знак,List Paragraph Знак,strich Знак,2nd Tier Header Знак,Абзац Знак,N_List Paragraph Знак,AC List 01 Знак,Bullet Number Знак,Bullet List Знак,FooterText Знак,numbered Знак,список Знак"/>
    <w:link w:val="a6"/>
    <w:uiPriority w:val="34"/>
    <w:qFormat/>
    <w:locked/>
    <w:rsid w:val="00560E07"/>
    <w:rPr>
      <w:sz w:val="22"/>
      <w:szCs w:val="22"/>
      <w:lang w:eastAsia="en-US"/>
    </w:rPr>
  </w:style>
  <w:style w:type="paragraph" w:styleId="af">
    <w:name w:val="header"/>
    <w:basedOn w:val="a"/>
    <w:link w:val="af0"/>
    <w:rsid w:val="00104DA2"/>
    <w:pPr>
      <w:tabs>
        <w:tab w:val="center" w:pos="4677"/>
        <w:tab w:val="right" w:pos="9355"/>
      </w:tabs>
      <w:spacing w:after="0" w:line="240" w:lineRule="auto"/>
    </w:pPr>
  </w:style>
  <w:style w:type="character" w:customStyle="1" w:styleId="af0">
    <w:name w:val="Верхний колонтитул Знак"/>
    <w:basedOn w:val="a0"/>
    <w:link w:val="af"/>
    <w:rsid w:val="00104DA2"/>
    <w:rPr>
      <w:rFonts w:eastAsia="Times New Roman"/>
      <w:sz w:val="22"/>
      <w:szCs w:val="22"/>
      <w:lang w:eastAsia="en-US"/>
    </w:rPr>
  </w:style>
  <w:style w:type="paragraph" w:styleId="af1">
    <w:name w:val="footer"/>
    <w:basedOn w:val="a"/>
    <w:link w:val="af2"/>
    <w:uiPriority w:val="99"/>
    <w:rsid w:val="00104DA2"/>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104DA2"/>
    <w:rPr>
      <w:rFonts w:eastAsia="Times New Roman"/>
      <w:sz w:val="22"/>
      <w:szCs w:val="22"/>
      <w:lang w:eastAsia="en-US"/>
    </w:rPr>
  </w:style>
  <w:style w:type="paragraph" w:styleId="af3">
    <w:name w:val="Balloon Text"/>
    <w:basedOn w:val="a"/>
    <w:link w:val="af4"/>
    <w:rsid w:val="00AA632D"/>
    <w:pPr>
      <w:spacing w:after="0" w:line="240" w:lineRule="auto"/>
    </w:pPr>
    <w:rPr>
      <w:rFonts w:ascii="Tahoma" w:hAnsi="Tahoma" w:cs="Tahoma"/>
      <w:sz w:val="16"/>
      <w:szCs w:val="16"/>
    </w:rPr>
  </w:style>
  <w:style w:type="character" w:customStyle="1" w:styleId="af4">
    <w:name w:val="Текст выноски Знак"/>
    <w:basedOn w:val="a0"/>
    <w:link w:val="af3"/>
    <w:rsid w:val="00AA632D"/>
    <w:rPr>
      <w:rFonts w:ascii="Tahoma" w:eastAsia="Times New Roman" w:hAnsi="Tahoma" w:cs="Tahoma"/>
      <w:sz w:val="16"/>
      <w:szCs w:val="16"/>
      <w:lang w:eastAsia="en-US"/>
    </w:rPr>
  </w:style>
  <w:style w:type="paragraph" w:styleId="af5">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 Знак Знак1 Знак, Знак Знак Знак Знак, Знак Знак1 Знак Знак,Обычный (Web)1"/>
    <w:basedOn w:val="a"/>
    <w:link w:val="af6"/>
    <w:uiPriority w:val="99"/>
    <w:unhideWhenUsed/>
    <w:qFormat/>
    <w:rsid w:val="0096167A"/>
    <w:pPr>
      <w:ind w:left="720"/>
      <w:contextualSpacing/>
    </w:pPr>
    <w:rPr>
      <w:rFonts w:eastAsia="Calibri"/>
    </w:rPr>
  </w:style>
  <w:style w:type="character" w:customStyle="1" w:styleId="af6">
    <w:name w:val="Обычный (Интернет)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Знак Знак1 Знак Знак1"/>
    <w:link w:val="af5"/>
    <w:uiPriority w:val="99"/>
    <w:rsid w:val="0096167A"/>
    <w:rPr>
      <w:sz w:val="22"/>
      <w:szCs w:val="22"/>
      <w:lang w:eastAsia="en-US"/>
    </w:rPr>
  </w:style>
  <w:style w:type="character" w:customStyle="1" w:styleId="a5">
    <w:name w:val="Без интервала Знак"/>
    <w:aliases w:val="Эльдар Знак,Ерк!н Знак,мой стиль Знак,мелкий Знак,мой рабочий Знак,No Spacing Знак,норма Знак,Обя Знак,No Spacing1 Знак,Айгерим Знак,свой Знак,14 TNR Знак,Без интервала11 Знак,МОЙ СТИЛЬ Знак,ТекстОтчета Знак,No Spacing11 Знак"/>
    <w:basedOn w:val="a0"/>
    <w:link w:val="a4"/>
    <w:uiPriority w:val="1"/>
    <w:qFormat/>
    <w:locked/>
    <w:rsid w:val="004E32E2"/>
    <w:rPr>
      <w:sz w:val="22"/>
      <w:szCs w:val="22"/>
      <w:lang w:eastAsia="en-US"/>
    </w:rPr>
  </w:style>
  <w:style w:type="paragraph" w:customStyle="1" w:styleId="Body3paragraph2paragraph21L1BodyTextgl">
    <w:name w:val="Основной текст.Body3.paragraph 2.paragraph 21.L1 Body Text.gl"/>
    <w:basedOn w:val="a"/>
    <w:uiPriority w:val="99"/>
    <w:rsid w:val="00564770"/>
    <w:pPr>
      <w:spacing w:after="0" w:line="240" w:lineRule="auto"/>
      <w:jc w:val="both"/>
    </w:pPr>
    <w:rPr>
      <w:rFonts w:ascii="Times New Roman" w:hAnsi="Times New Roman"/>
      <w:sz w:val="28"/>
      <w:szCs w:val="24"/>
      <w:lang w:val="en-US" w:eastAsia="ru-RU"/>
    </w:rPr>
  </w:style>
  <w:style w:type="paragraph" w:customStyle="1" w:styleId="Body3paragraph2paragraph21L1BodyTextglBodyTextChar">
    <w:name w:val="Основной текст.Body3.paragraph 2.paragraph 21.L1 Body Text.gl.Body Text Char"/>
    <w:basedOn w:val="a"/>
    <w:rsid w:val="008F2FE1"/>
    <w:pPr>
      <w:spacing w:after="0" w:line="240" w:lineRule="auto"/>
      <w:jc w:val="center"/>
    </w:pPr>
    <w:rPr>
      <w:rFonts w:ascii="Times New Roman" w:hAnsi="Times New Roman"/>
      <w:b/>
      <w:sz w:val="28"/>
      <w:szCs w:val="20"/>
      <w:lang w:eastAsia="ru-RU"/>
    </w:rPr>
  </w:style>
  <w:style w:type="paragraph" w:customStyle="1" w:styleId="Default">
    <w:name w:val="Default"/>
    <w:rsid w:val="00EE05B9"/>
    <w:pPr>
      <w:autoSpaceDE w:val="0"/>
      <w:autoSpaceDN w:val="0"/>
      <w:adjustRightInd w:val="0"/>
    </w:pPr>
    <w:rPr>
      <w:rFonts w:ascii="Times New Roman" w:hAnsi="Times New Roman"/>
      <w:color w:val="000000"/>
      <w:sz w:val="24"/>
      <w:szCs w:val="24"/>
    </w:rPr>
  </w:style>
  <w:style w:type="character" w:styleId="af7">
    <w:name w:val="Strong"/>
    <w:basedOn w:val="a0"/>
    <w:uiPriority w:val="22"/>
    <w:qFormat/>
    <w:locked/>
    <w:rsid w:val="004D10D2"/>
    <w:rPr>
      <w:b/>
      <w:bCs/>
    </w:rPr>
  </w:style>
  <w:style w:type="paragraph" w:customStyle="1" w:styleId="af8">
    <w:name w:val="ОснТекст"/>
    <w:link w:val="af9"/>
    <w:rsid w:val="007F6CC6"/>
    <w:pPr>
      <w:jc w:val="both"/>
    </w:pPr>
    <w:rPr>
      <w:rFonts w:ascii="Times New Roman" w:eastAsia="Times New Roman" w:hAnsi="Times New Roman"/>
      <w:b/>
      <w:color w:val="0000FF"/>
    </w:rPr>
  </w:style>
  <w:style w:type="character" w:customStyle="1" w:styleId="af9">
    <w:name w:val="ОснТекст Знак"/>
    <w:basedOn w:val="a0"/>
    <w:link w:val="af8"/>
    <w:rsid w:val="007F6CC6"/>
    <w:rPr>
      <w:rFonts w:ascii="Times New Roman" w:eastAsia="Times New Roman" w:hAnsi="Times New Roman"/>
      <w:b/>
      <w:color w:val="0000FF"/>
    </w:rPr>
  </w:style>
  <w:style w:type="table" w:styleId="afa">
    <w:name w:val="Table Grid"/>
    <w:basedOn w:val="a1"/>
    <w:uiPriority w:val="59"/>
    <w:locked/>
    <w:rsid w:val="00932FC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16005533">
      <w:bodyDiv w:val="1"/>
      <w:marLeft w:val="0"/>
      <w:marRight w:val="0"/>
      <w:marTop w:val="0"/>
      <w:marBottom w:val="0"/>
      <w:divBdr>
        <w:top w:val="none" w:sz="0" w:space="0" w:color="auto"/>
        <w:left w:val="none" w:sz="0" w:space="0" w:color="auto"/>
        <w:bottom w:val="none" w:sz="0" w:space="0" w:color="auto"/>
        <w:right w:val="none" w:sz="0" w:space="0" w:color="auto"/>
      </w:divBdr>
    </w:div>
    <w:div w:id="102309010">
      <w:bodyDiv w:val="1"/>
      <w:marLeft w:val="0"/>
      <w:marRight w:val="0"/>
      <w:marTop w:val="0"/>
      <w:marBottom w:val="0"/>
      <w:divBdr>
        <w:top w:val="none" w:sz="0" w:space="0" w:color="auto"/>
        <w:left w:val="none" w:sz="0" w:space="0" w:color="auto"/>
        <w:bottom w:val="none" w:sz="0" w:space="0" w:color="auto"/>
        <w:right w:val="none" w:sz="0" w:space="0" w:color="auto"/>
      </w:divBdr>
    </w:div>
    <w:div w:id="105733605">
      <w:bodyDiv w:val="1"/>
      <w:marLeft w:val="0"/>
      <w:marRight w:val="0"/>
      <w:marTop w:val="0"/>
      <w:marBottom w:val="0"/>
      <w:divBdr>
        <w:top w:val="none" w:sz="0" w:space="0" w:color="auto"/>
        <w:left w:val="none" w:sz="0" w:space="0" w:color="auto"/>
        <w:bottom w:val="none" w:sz="0" w:space="0" w:color="auto"/>
        <w:right w:val="none" w:sz="0" w:space="0" w:color="auto"/>
      </w:divBdr>
    </w:div>
    <w:div w:id="205794859">
      <w:bodyDiv w:val="1"/>
      <w:marLeft w:val="0"/>
      <w:marRight w:val="0"/>
      <w:marTop w:val="0"/>
      <w:marBottom w:val="0"/>
      <w:divBdr>
        <w:top w:val="none" w:sz="0" w:space="0" w:color="auto"/>
        <w:left w:val="none" w:sz="0" w:space="0" w:color="auto"/>
        <w:bottom w:val="none" w:sz="0" w:space="0" w:color="auto"/>
        <w:right w:val="none" w:sz="0" w:space="0" w:color="auto"/>
      </w:divBdr>
    </w:div>
    <w:div w:id="248006757">
      <w:bodyDiv w:val="1"/>
      <w:marLeft w:val="0"/>
      <w:marRight w:val="0"/>
      <w:marTop w:val="0"/>
      <w:marBottom w:val="0"/>
      <w:divBdr>
        <w:top w:val="none" w:sz="0" w:space="0" w:color="auto"/>
        <w:left w:val="none" w:sz="0" w:space="0" w:color="auto"/>
        <w:bottom w:val="none" w:sz="0" w:space="0" w:color="auto"/>
        <w:right w:val="none" w:sz="0" w:space="0" w:color="auto"/>
      </w:divBdr>
    </w:div>
    <w:div w:id="341978949">
      <w:bodyDiv w:val="1"/>
      <w:marLeft w:val="0"/>
      <w:marRight w:val="0"/>
      <w:marTop w:val="0"/>
      <w:marBottom w:val="0"/>
      <w:divBdr>
        <w:top w:val="none" w:sz="0" w:space="0" w:color="auto"/>
        <w:left w:val="none" w:sz="0" w:space="0" w:color="auto"/>
        <w:bottom w:val="none" w:sz="0" w:space="0" w:color="auto"/>
        <w:right w:val="none" w:sz="0" w:space="0" w:color="auto"/>
      </w:divBdr>
    </w:div>
    <w:div w:id="372921365">
      <w:bodyDiv w:val="1"/>
      <w:marLeft w:val="0"/>
      <w:marRight w:val="0"/>
      <w:marTop w:val="0"/>
      <w:marBottom w:val="0"/>
      <w:divBdr>
        <w:top w:val="none" w:sz="0" w:space="0" w:color="auto"/>
        <w:left w:val="none" w:sz="0" w:space="0" w:color="auto"/>
        <w:bottom w:val="none" w:sz="0" w:space="0" w:color="auto"/>
        <w:right w:val="none" w:sz="0" w:space="0" w:color="auto"/>
      </w:divBdr>
    </w:div>
    <w:div w:id="393357830">
      <w:bodyDiv w:val="1"/>
      <w:marLeft w:val="0"/>
      <w:marRight w:val="0"/>
      <w:marTop w:val="0"/>
      <w:marBottom w:val="0"/>
      <w:divBdr>
        <w:top w:val="none" w:sz="0" w:space="0" w:color="auto"/>
        <w:left w:val="none" w:sz="0" w:space="0" w:color="auto"/>
        <w:bottom w:val="none" w:sz="0" w:space="0" w:color="auto"/>
        <w:right w:val="none" w:sz="0" w:space="0" w:color="auto"/>
      </w:divBdr>
    </w:div>
    <w:div w:id="394547494">
      <w:bodyDiv w:val="1"/>
      <w:marLeft w:val="0"/>
      <w:marRight w:val="0"/>
      <w:marTop w:val="0"/>
      <w:marBottom w:val="0"/>
      <w:divBdr>
        <w:top w:val="none" w:sz="0" w:space="0" w:color="auto"/>
        <w:left w:val="none" w:sz="0" w:space="0" w:color="auto"/>
        <w:bottom w:val="none" w:sz="0" w:space="0" w:color="auto"/>
        <w:right w:val="none" w:sz="0" w:space="0" w:color="auto"/>
      </w:divBdr>
    </w:div>
    <w:div w:id="424812365">
      <w:bodyDiv w:val="1"/>
      <w:marLeft w:val="0"/>
      <w:marRight w:val="0"/>
      <w:marTop w:val="0"/>
      <w:marBottom w:val="0"/>
      <w:divBdr>
        <w:top w:val="none" w:sz="0" w:space="0" w:color="auto"/>
        <w:left w:val="none" w:sz="0" w:space="0" w:color="auto"/>
        <w:bottom w:val="none" w:sz="0" w:space="0" w:color="auto"/>
        <w:right w:val="none" w:sz="0" w:space="0" w:color="auto"/>
      </w:divBdr>
    </w:div>
    <w:div w:id="523522475">
      <w:bodyDiv w:val="1"/>
      <w:marLeft w:val="0"/>
      <w:marRight w:val="0"/>
      <w:marTop w:val="0"/>
      <w:marBottom w:val="0"/>
      <w:divBdr>
        <w:top w:val="none" w:sz="0" w:space="0" w:color="auto"/>
        <w:left w:val="none" w:sz="0" w:space="0" w:color="auto"/>
        <w:bottom w:val="none" w:sz="0" w:space="0" w:color="auto"/>
        <w:right w:val="none" w:sz="0" w:space="0" w:color="auto"/>
      </w:divBdr>
    </w:div>
    <w:div w:id="544410802">
      <w:bodyDiv w:val="1"/>
      <w:marLeft w:val="0"/>
      <w:marRight w:val="0"/>
      <w:marTop w:val="0"/>
      <w:marBottom w:val="0"/>
      <w:divBdr>
        <w:top w:val="none" w:sz="0" w:space="0" w:color="auto"/>
        <w:left w:val="none" w:sz="0" w:space="0" w:color="auto"/>
        <w:bottom w:val="none" w:sz="0" w:space="0" w:color="auto"/>
        <w:right w:val="none" w:sz="0" w:space="0" w:color="auto"/>
      </w:divBdr>
    </w:div>
    <w:div w:id="581835955">
      <w:bodyDiv w:val="1"/>
      <w:marLeft w:val="0"/>
      <w:marRight w:val="0"/>
      <w:marTop w:val="0"/>
      <w:marBottom w:val="0"/>
      <w:divBdr>
        <w:top w:val="none" w:sz="0" w:space="0" w:color="auto"/>
        <w:left w:val="none" w:sz="0" w:space="0" w:color="auto"/>
        <w:bottom w:val="none" w:sz="0" w:space="0" w:color="auto"/>
        <w:right w:val="none" w:sz="0" w:space="0" w:color="auto"/>
      </w:divBdr>
    </w:div>
    <w:div w:id="591938123">
      <w:bodyDiv w:val="1"/>
      <w:marLeft w:val="0"/>
      <w:marRight w:val="0"/>
      <w:marTop w:val="0"/>
      <w:marBottom w:val="0"/>
      <w:divBdr>
        <w:top w:val="none" w:sz="0" w:space="0" w:color="auto"/>
        <w:left w:val="none" w:sz="0" w:space="0" w:color="auto"/>
        <w:bottom w:val="none" w:sz="0" w:space="0" w:color="auto"/>
        <w:right w:val="none" w:sz="0" w:space="0" w:color="auto"/>
      </w:divBdr>
    </w:div>
    <w:div w:id="592980366">
      <w:bodyDiv w:val="1"/>
      <w:marLeft w:val="0"/>
      <w:marRight w:val="0"/>
      <w:marTop w:val="0"/>
      <w:marBottom w:val="0"/>
      <w:divBdr>
        <w:top w:val="none" w:sz="0" w:space="0" w:color="auto"/>
        <w:left w:val="none" w:sz="0" w:space="0" w:color="auto"/>
        <w:bottom w:val="none" w:sz="0" w:space="0" w:color="auto"/>
        <w:right w:val="none" w:sz="0" w:space="0" w:color="auto"/>
      </w:divBdr>
    </w:div>
    <w:div w:id="610745379">
      <w:bodyDiv w:val="1"/>
      <w:marLeft w:val="0"/>
      <w:marRight w:val="0"/>
      <w:marTop w:val="0"/>
      <w:marBottom w:val="0"/>
      <w:divBdr>
        <w:top w:val="none" w:sz="0" w:space="0" w:color="auto"/>
        <w:left w:val="none" w:sz="0" w:space="0" w:color="auto"/>
        <w:bottom w:val="none" w:sz="0" w:space="0" w:color="auto"/>
        <w:right w:val="none" w:sz="0" w:space="0" w:color="auto"/>
      </w:divBdr>
    </w:div>
    <w:div w:id="660235918">
      <w:bodyDiv w:val="1"/>
      <w:marLeft w:val="0"/>
      <w:marRight w:val="0"/>
      <w:marTop w:val="0"/>
      <w:marBottom w:val="0"/>
      <w:divBdr>
        <w:top w:val="none" w:sz="0" w:space="0" w:color="auto"/>
        <w:left w:val="none" w:sz="0" w:space="0" w:color="auto"/>
        <w:bottom w:val="none" w:sz="0" w:space="0" w:color="auto"/>
        <w:right w:val="none" w:sz="0" w:space="0" w:color="auto"/>
      </w:divBdr>
    </w:div>
    <w:div w:id="729572012">
      <w:bodyDiv w:val="1"/>
      <w:marLeft w:val="0"/>
      <w:marRight w:val="0"/>
      <w:marTop w:val="0"/>
      <w:marBottom w:val="0"/>
      <w:divBdr>
        <w:top w:val="none" w:sz="0" w:space="0" w:color="auto"/>
        <w:left w:val="none" w:sz="0" w:space="0" w:color="auto"/>
        <w:bottom w:val="none" w:sz="0" w:space="0" w:color="auto"/>
        <w:right w:val="none" w:sz="0" w:space="0" w:color="auto"/>
      </w:divBdr>
    </w:div>
    <w:div w:id="776488319">
      <w:bodyDiv w:val="1"/>
      <w:marLeft w:val="0"/>
      <w:marRight w:val="0"/>
      <w:marTop w:val="0"/>
      <w:marBottom w:val="0"/>
      <w:divBdr>
        <w:top w:val="none" w:sz="0" w:space="0" w:color="auto"/>
        <w:left w:val="none" w:sz="0" w:space="0" w:color="auto"/>
        <w:bottom w:val="none" w:sz="0" w:space="0" w:color="auto"/>
        <w:right w:val="none" w:sz="0" w:space="0" w:color="auto"/>
      </w:divBdr>
    </w:div>
    <w:div w:id="833572956">
      <w:bodyDiv w:val="1"/>
      <w:marLeft w:val="0"/>
      <w:marRight w:val="0"/>
      <w:marTop w:val="0"/>
      <w:marBottom w:val="0"/>
      <w:divBdr>
        <w:top w:val="none" w:sz="0" w:space="0" w:color="auto"/>
        <w:left w:val="none" w:sz="0" w:space="0" w:color="auto"/>
        <w:bottom w:val="none" w:sz="0" w:space="0" w:color="auto"/>
        <w:right w:val="none" w:sz="0" w:space="0" w:color="auto"/>
      </w:divBdr>
    </w:div>
    <w:div w:id="876742641">
      <w:bodyDiv w:val="1"/>
      <w:marLeft w:val="0"/>
      <w:marRight w:val="0"/>
      <w:marTop w:val="0"/>
      <w:marBottom w:val="0"/>
      <w:divBdr>
        <w:top w:val="none" w:sz="0" w:space="0" w:color="auto"/>
        <w:left w:val="none" w:sz="0" w:space="0" w:color="auto"/>
        <w:bottom w:val="none" w:sz="0" w:space="0" w:color="auto"/>
        <w:right w:val="none" w:sz="0" w:space="0" w:color="auto"/>
      </w:divBdr>
    </w:div>
    <w:div w:id="884371446">
      <w:bodyDiv w:val="1"/>
      <w:marLeft w:val="0"/>
      <w:marRight w:val="0"/>
      <w:marTop w:val="0"/>
      <w:marBottom w:val="0"/>
      <w:divBdr>
        <w:top w:val="none" w:sz="0" w:space="0" w:color="auto"/>
        <w:left w:val="none" w:sz="0" w:space="0" w:color="auto"/>
        <w:bottom w:val="none" w:sz="0" w:space="0" w:color="auto"/>
        <w:right w:val="none" w:sz="0" w:space="0" w:color="auto"/>
      </w:divBdr>
    </w:div>
    <w:div w:id="889607067">
      <w:bodyDiv w:val="1"/>
      <w:marLeft w:val="0"/>
      <w:marRight w:val="0"/>
      <w:marTop w:val="0"/>
      <w:marBottom w:val="0"/>
      <w:divBdr>
        <w:top w:val="none" w:sz="0" w:space="0" w:color="auto"/>
        <w:left w:val="none" w:sz="0" w:space="0" w:color="auto"/>
        <w:bottom w:val="none" w:sz="0" w:space="0" w:color="auto"/>
        <w:right w:val="none" w:sz="0" w:space="0" w:color="auto"/>
      </w:divBdr>
    </w:div>
    <w:div w:id="930313935">
      <w:bodyDiv w:val="1"/>
      <w:marLeft w:val="0"/>
      <w:marRight w:val="0"/>
      <w:marTop w:val="0"/>
      <w:marBottom w:val="0"/>
      <w:divBdr>
        <w:top w:val="none" w:sz="0" w:space="0" w:color="auto"/>
        <w:left w:val="none" w:sz="0" w:space="0" w:color="auto"/>
        <w:bottom w:val="none" w:sz="0" w:space="0" w:color="auto"/>
        <w:right w:val="none" w:sz="0" w:space="0" w:color="auto"/>
      </w:divBdr>
    </w:div>
    <w:div w:id="990213180">
      <w:bodyDiv w:val="1"/>
      <w:marLeft w:val="0"/>
      <w:marRight w:val="0"/>
      <w:marTop w:val="0"/>
      <w:marBottom w:val="0"/>
      <w:divBdr>
        <w:top w:val="none" w:sz="0" w:space="0" w:color="auto"/>
        <w:left w:val="none" w:sz="0" w:space="0" w:color="auto"/>
        <w:bottom w:val="none" w:sz="0" w:space="0" w:color="auto"/>
        <w:right w:val="none" w:sz="0" w:space="0" w:color="auto"/>
      </w:divBdr>
    </w:div>
    <w:div w:id="1006860391">
      <w:bodyDiv w:val="1"/>
      <w:marLeft w:val="0"/>
      <w:marRight w:val="0"/>
      <w:marTop w:val="0"/>
      <w:marBottom w:val="0"/>
      <w:divBdr>
        <w:top w:val="none" w:sz="0" w:space="0" w:color="auto"/>
        <w:left w:val="none" w:sz="0" w:space="0" w:color="auto"/>
        <w:bottom w:val="none" w:sz="0" w:space="0" w:color="auto"/>
        <w:right w:val="none" w:sz="0" w:space="0" w:color="auto"/>
      </w:divBdr>
    </w:div>
    <w:div w:id="1039283277">
      <w:bodyDiv w:val="1"/>
      <w:marLeft w:val="0"/>
      <w:marRight w:val="0"/>
      <w:marTop w:val="0"/>
      <w:marBottom w:val="0"/>
      <w:divBdr>
        <w:top w:val="none" w:sz="0" w:space="0" w:color="auto"/>
        <w:left w:val="none" w:sz="0" w:space="0" w:color="auto"/>
        <w:bottom w:val="none" w:sz="0" w:space="0" w:color="auto"/>
        <w:right w:val="none" w:sz="0" w:space="0" w:color="auto"/>
      </w:divBdr>
    </w:div>
    <w:div w:id="1110275319">
      <w:bodyDiv w:val="1"/>
      <w:marLeft w:val="0"/>
      <w:marRight w:val="0"/>
      <w:marTop w:val="0"/>
      <w:marBottom w:val="0"/>
      <w:divBdr>
        <w:top w:val="none" w:sz="0" w:space="0" w:color="auto"/>
        <w:left w:val="none" w:sz="0" w:space="0" w:color="auto"/>
        <w:bottom w:val="none" w:sz="0" w:space="0" w:color="auto"/>
        <w:right w:val="none" w:sz="0" w:space="0" w:color="auto"/>
      </w:divBdr>
    </w:div>
    <w:div w:id="1169903373">
      <w:bodyDiv w:val="1"/>
      <w:marLeft w:val="0"/>
      <w:marRight w:val="0"/>
      <w:marTop w:val="0"/>
      <w:marBottom w:val="0"/>
      <w:divBdr>
        <w:top w:val="none" w:sz="0" w:space="0" w:color="auto"/>
        <w:left w:val="none" w:sz="0" w:space="0" w:color="auto"/>
        <w:bottom w:val="none" w:sz="0" w:space="0" w:color="auto"/>
        <w:right w:val="none" w:sz="0" w:space="0" w:color="auto"/>
      </w:divBdr>
    </w:div>
    <w:div w:id="1178692186">
      <w:bodyDiv w:val="1"/>
      <w:marLeft w:val="0"/>
      <w:marRight w:val="0"/>
      <w:marTop w:val="0"/>
      <w:marBottom w:val="0"/>
      <w:divBdr>
        <w:top w:val="none" w:sz="0" w:space="0" w:color="auto"/>
        <w:left w:val="none" w:sz="0" w:space="0" w:color="auto"/>
        <w:bottom w:val="none" w:sz="0" w:space="0" w:color="auto"/>
        <w:right w:val="none" w:sz="0" w:space="0" w:color="auto"/>
      </w:divBdr>
    </w:div>
    <w:div w:id="1182163838">
      <w:bodyDiv w:val="1"/>
      <w:marLeft w:val="0"/>
      <w:marRight w:val="0"/>
      <w:marTop w:val="0"/>
      <w:marBottom w:val="0"/>
      <w:divBdr>
        <w:top w:val="none" w:sz="0" w:space="0" w:color="auto"/>
        <w:left w:val="none" w:sz="0" w:space="0" w:color="auto"/>
        <w:bottom w:val="none" w:sz="0" w:space="0" w:color="auto"/>
        <w:right w:val="none" w:sz="0" w:space="0" w:color="auto"/>
      </w:divBdr>
    </w:div>
    <w:div w:id="1201280214">
      <w:bodyDiv w:val="1"/>
      <w:marLeft w:val="0"/>
      <w:marRight w:val="0"/>
      <w:marTop w:val="0"/>
      <w:marBottom w:val="0"/>
      <w:divBdr>
        <w:top w:val="none" w:sz="0" w:space="0" w:color="auto"/>
        <w:left w:val="none" w:sz="0" w:space="0" w:color="auto"/>
        <w:bottom w:val="none" w:sz="0" w:space="0" w:color="auto"/>
        <w:right w:val="none" w:sz="0" w:space="0" w:color="auto"/>
      </w:divBdr>
    </w:div>
    <w:div w:id="1202398566">
      <w:bodyDiv w:val="1"/>
      <w:marLeft w:val="0"/>
      <w:marRight w:val="0"/>
      <w:marTop w:val="0"/>
      <w:marBottom w:val="0"/>
      <w:divBdr>
        <w:top w:val="none" w:sz="0" w:space="0" w:color="auto"/>
        <w:left w:val="none" w:sz="0" w:space="0" w:color="auto"/>
        <w:bottom w:val="none" w:sz="0" w:space="0" w:color="auto"/>
        <w:right w:val="none" w:sz="0" w:space="0" w:color="auto"/>
      </w:divBdr>
    </w:div>
    <w:div w:id="1229146119">
      <w:bodyDiv w:val="1"/>
      <w:marLeft w:val="0"/>
      <w:marRight w:val="0"/>
      <w:marTop w:val="0"/>
      <w:marBottom w:val="0"/>
      <w:divBdr>
        <w:top w:val="none" w:sz="0" w:space="0" w:color="auto"/>
        <w:left w:val="none" w:sz="0" w:space="0" w:color="auto"/>
        <w:bottom w:val="none" w:sz="0" w:space="0" w:color="auto"/>
        <w:right w:val="none" w:sz="0" w:space="0" w:color="auto"/>
      </w:divBdr>
    </w:div>
    <w:div w:id="1289312229">
      <w:bodyDiv w:val="1"/>
      <w:marLeft w:val="0"/>
      <w:marRight w:val="0"/>
      <w:marTop w:val="0"/>
      <w:marBottom w:val="0"/>
      <w:divBdr>
        <w:top w:val="none" w:sz="0" w:space="0" w:color="auto"/>
        <w:left w:val="none" w:sz="0" w:space="0" w:color="auto"/>
        <w:bottom w:val="none" w:sz="0" w:space="0" w:color="auto"/>
        <w:right w:val="none" w:sz="0" w:space="0" w:color="auto"/>
      </w:divBdr>
    </w:div>
    <w:div w:id="1323659211">
      <w:bodyDiv w:val="1"/>
      <w:marLeft w:val="0"/>
      <w:marRight w:val="0"/>
      <w:marTop w:val="0"/>
      <w:marBottom w:val="0"/>
      <w:divBdr>
        <w:top w:val="none" w:sz="0" w:space="0" w:color="auto"/>
        <w:left w:val="none" w:sz="0" w:space="0" w:color="auto"/>
        <w:bottom w:val="none" w:sz="0" w:space="0" w:color="auto"/>
        <w:right w:val="none" w:sz="0" w:space="0" w:color="auto"/>
      </w:divBdr>
    </w:div>
    <w:div w:id="1434786272">
      <w:bodyDiv w:val="1"/>
      <w:marLeft w:val="0"/>
      <w:marRight w:val="0"/>
      <w:marTop w:val="0"/>
      <w:marBottom w:val="0"/>
      <w:divBdr>
        <w:top w:val="none" w:sz="0" w:space="0" w:color="auto"/>
        <w:left w:val="none" w:sz="0" w:space="0" w:color="auto"/>
        <w:bottom w:val="none" w:sz="0" w:space="0" w:color="auto"/>
        <w:right w:val="none" w:sz="0" w:space="0" w:color="auto"/>
      </w:divBdr>
    </w:div>
    <w:div w:id="1465195558">
      <w:bodyDiv w:val="1"/>
      <w:marLeft w:val="0"/>
      <w:marRight w:val="0"/>
      <w:marTop w:val="0"/>
      <w:marBottom w:val="0"/>
      <w:divBdr>
        <w:top w:val="none" w:sz="0" w:space="0" w:color="auto"/>
        <w:left w:val="none" w:sz="0" w:space="0" w:color="auto"/>
        <w:bottom w:val="none" w:sz="0" w:space="0" w:color="auto"/>
        <w:right w:val="none" w:sz="0" w:space="0" w:color="auto"/>
      </w:divBdr>
    </w:div>
    <w:div w:id="1615594579">
      <w:bodyDiv w:val="1"/>
      <w:marLeft w:val="0"/>
      <w:marRight w:val="0"/>
      <w:marTop w:val="0"/>
      <w:marBottom w:val="0"/>
      <w:divBdr>
        <w:top w:val="none" w:sz="0" w:space="0" w:color="auto"/>
        <w:left w:val="none" w:sz="0" w:space="0" w:color="auto"/>
        <w:bottom w:val="none" w:sz="0" w:space="0" w:color="auto"/>
        <w:right w:val="none" w:sz="0" w:space="0" w:color="auto"/>
      </w:divBdr>
    </w:div>
    <w:div w:id="1653949328">
      <w:bodyDiv w:val="1"/>
      <w:marLeft w:val="0"/>
      <w:marRight w:val="0"/>
      <w:marTop w:val="0"/>
      <w:marBottom w:val="0"/>
      <w:divBdr>
        <w:top w:val="none" w:sz="0" w:space="0" w:color="auto"/>
        <w:left w:val="none" w:sz="0" w:space="0" w:color="auto"/>
        <w:bottom w:val="none" w:sz="0" w:space="0" w:color="auto"/>
        <w:right w:val="none" w:sz="0" w:space="0" w:color="auto"/>
      </w:divBdr>
    </w:div>
    <w:div w:id="1694040115">
      <w:bodyDiv w:val="1"/>
      <w:marLeft w:val="0"/>
      <w:marRight w:val="0"/>
      <w:marTop w:val="0"/>
      <w:marBottom w:val="0"/>
      <w:divBdr>
        <w:top w:val="none" w:sz="0" w:space="0" w:color="auto"/>
        <w:left w:val="none" w:sz="0" w:space="0" w:color="auto"/>
        <w:bottom w:val="none" w:sz="0" w:space="0" w:color="auto"/>
        <w:right w:val="none" w:sz="0" w:space="0" w:color="auto"/>
      </w:divBdr>
    </w:div>
    <w:div w:id="1723476989">
      <w:bodyDiv w:val="1"/>
      <w:marLeft w:val="0"/>
      <w:marRight w:val="0"/>
      <w:marTop w:val="0"/>
      <w:marBottom w:val="0"/>
      <w:divBdr>
        <w:top w:val="none" w:sz="0" w:space="0" w:color="auto"/>
        <w:left w:val="none" w:sz="0" w:space="0" w:color="auto"/>
        <w:bottom w:val="none" w:sz="0" w:space="0" w:color="auto"/>
        <w:right w:val="none" w:sz="0" w:space="0" w:color="auto"/>
      </w:divBdr>
    </w:div>
    <w:div w:id="1747873301">
      <w:bodyDiv w:val="1"/>
      <w:marLeft w:val="0"/>
      <w:marRight w:val="0"/>
      <w:marTop w:val="0"/>
      <w:marBottom w:val="0"/>
      <w:divBdr>
        <w:top w:val="none" w:sz="0" w:space="0" w:color="auto"/>
        <w:left w:val="none" w:sz="0" w:space="0" w:color="auto"/>
        <w:bottom w:val="none" w:sz="0" w:space="0" w:color="auto"/>
        <w:right w:val="none" w:sz="0" w:space="0" w:color="auto"/>
      </w:divBdr>
    </w:div>
    <w:div w:id="1784305204">
      <w:bodyDiv w:val="1"/>
      <w:marLeft w:val="0"/>
      <w:marRight w:val="0"/>
      <w:marTop w:val="0"/>
      <w:marBottom w:val="0"/>
      <w:divBdr>
        <w:top w:val="none" w:sz="0" w:space="0" w:color="auto"/>
        <w:left w:val="none" w:sz="0" w:space="0" w:color="auto"/>
        <w:bottom w:val="none" w:sz="0" w:space="0" w:color="auto"/>
        <w:right w:val="none" w:sz="0" w:space="0" w:color="auto"/>
      </w:divBdr>
    </w:div>
    <w:div w:id="1784887267">
      <w:bodyDiv w:val="1"/>
      <w:marLeft w:val="0"/>
      <w:marRight w:val="0"/>
      <w:marTop w:val="0"/>
      <w:marBottom w:val="0"/>
      <w:divBdr>
        <w:top w:val="none" w:sz="0" w:space="0" w:color="auto"/>
        <w:left w:val="none" w:sz="0" w:space="0" w:color="auto"/>
        <w:bottom w:val="none" w:sz="0" w:space="0" w:color="auto"/>
        <w:right w:val="none" w:sz="0" w:space="0" w:color="auto"/>
      </w:divBdr>
    </w:div>
    <w:div w:id="1815022259">
      <w:bodyDiv w:val="1"/>
      <w:marLeft w:val="0"/>
      <w:marRight w:val="0"/>
      <w:marTop w:val="0"/>
      <w:marBottom w:val="0"/>
      <w:divBdr>
        <w:top w:val="none" w:sz="0" w:space="0" w:color="auto"/>
        <w:left w:val="none" w:sz="0" w:space="0" w:color="auto"/>
        <w:bottom w:val="none" w:sz="0" w:space="0" w:color="auto"/>
        <w:right w:val="none" w:sz="0" w:space="0" w:color="auto"/>
      </w:divBdr>
    </w:div>
    <w:div w:id="1914703432">
      <w:bodyDiv w:val="1"/>
      <w:marLeft w:val="0"/>
      <w:marRight w:val="0"/>
      <w:marTop w:val="0"/>
      <w:marBottom w:val="0"/>
      <w:divBdr>
        <w:top w:val="none" w:sz="0" w:space="0" w:color="auto"/>
        <w:left w:val="none" w:sz="0" w:space="0" w:color="auto"/>
        <w:bottom w:val="none" w:sz="0" w:space="0" w:color="auto"/>
        <w:right w:val="none" w:sz="0" w:space="0" w:color="auto"/>
      </w:divBdr>
    </w:div>
    <w:div w:id="1945459398">
      <w:bodyDiv w:val="1"/>
      <w:marLeft w:val="0"/>
      <w:marRight w:val="0"/>
      <w:marTop w:val="0"/>
      <w:marBottom w:val="0"/>
      <w:divBdr>
        <w:top w:val="none" w:sz="0" w:space="0" w:color="auto"/>
        <w:left w:val="none" w:sz="0" w:space="0" w:color="auto"/>
        <w:bottom w:val="none" w:sz="0" w:space="0" w:color="auto"/>
        <w:right w:val="none" w:sz="0" w:space="0" w:color="auto"/>
      </w:divBdr>
    </w:div>
    <w:div w:id="1957981701">
      <w:bodyDiv w:val="1"/>
      <w:marLeft w:val="0"/>
      <w:marRight w:val="0"/>
      <w:marTop w:val="0"/>
      <w:marBottom w:val="0"/>
      <w:divBdr>
        <w:top w:val="none" w:sz="0" w:space="0" w:color="auto"/>
        <w:left w:val="none" w:sz="0" w:space="0" w:color="auto"/>
        <w:bottom w:val="none" w:sz="0" w:space="0" w:color="auto"/>
        <w:right w:val="none" w:sz="0" w:space="0" w:color="auto"/>
      </w:divBdr>
    </w:div>
    <w:div w:id="1970014072">
      <w:bodyDiv w:val="1"/>
      <w:marLeft w:val="0"/>
      <w:marRight w:val="0"/>
      <w:marTop w:val="0"/>
      <w:marBottom w:val="0"/>
      <w:divBdr>
        <w:top w:val="none" w:sz="0" w:space="0" w:color="auto"/>
        <w:left w:val="none" w:sz="0" w:space="0" w:color="auto"/>
        <w:bottom w:val="none" w:sz="0" w:space="0" w:color="auto"/>
        <w:right w:val="none" w:sz="0" w:space="0" w:color="auto"/>
      </w:divBdr>
    </w:div>
    <w:div w:id="1994680195">
      <w:bodyDiv w:val="1"/>
      <w:marLeft w:val="0"/>
      <w:marRight w:val="0"/>
      <w:marTop w:val="0"/>
      <w:marBottom w:val="0"/>
      <w:divBdr>
        <w:top w:val="none" w:sz="0" w:space="0" w:color="auto"/>
        <w:left w:val="none" w:sz="0" w:space="0" w:color="auto"/>
        <w:bottom w:val="none" w:sz="0" w:space="0" w:color="auto"/>
        <w:right w:val="none" w:sz="0" w:space="0" w:color="auto"/>
      </w:divBdr>
    </w:div>
    <w:div w:id="2123572102">
      <w:bodyDiv w:val="1"/>
      <w:marLeft w:val="0"/>
      <w:marRight w:val="0"/>
      <w:marTop w:val="0"/>
      <w:marBottom w:val="0"/>
      <w:divBdr>
        <w:top w:val="none" w:sz="0" w:space="0" w:color="auto"/>
        <w:left w:val="none" w:sz="0" w:space="0" w:color="auto"/>
        <w:bottom w:val="none" w:sz="0" w:space="0" w:color="auto"/>
        <w:right w:val="none" w:sz="0" w:space="0" w:color="auto"/>
      </w:divBdr>
    </w:div>
    <w:div w:id="2124302521">
      <w:bodyDiv w:val="1"/>
      <w:marLeft w:val="0"/>
      <w:marRight w:val="0"/>
      <w:marTop w:val="0"/>
      <w:marBottom w:val="0"/>
      <w:divBdr>
        <w:top w:val="none" w:sz="0" w:space="0" w:color="auto"/>
        <w:left w:val="none" w:sz="0" w:space="0" w:color="auto"/>
        <w:bottom w:val="none" w:sz="0" w:space="0" w:color="auto"/>
        <w:right w:val="none" w:sz="0" w:space="0" w:color="auto"/>
      </w:divBdr>
    </w:div>
    <w:div w:id="213832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127C6-EDEA-43BC-9E1E-AC70881CD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2</Pages>
  <Words>577</Words>
  <Characters>3289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1</vt:lpstr>
    </vt:vector>
  </TitlesOfParts>
  <Company>Hewlett-Packard Company</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SamatNs</dc:creator>
  <cp:lastModifiedBy>Maksot Bagitovv</cp:lastModifiedBy>
  <cp:revision>349</cp:revision>
  <cp:lastPrinted>2025-01-13T11:36:00Z</cp:lastPrinted>
  <dcterms:created xsi:type="dcterms:W3CDTF">2025-07-16T04:28:00Z</dcterms:created>
  <dcterms:modified xsi:type="dcterms:W3CDTF">2026-09-14T06:59:00Z</dcterms:modified>
</cp:coreProperties>
</file>