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01-21/1017-И от 04.09.2026</w:t>
      </w:r>
    </w:p>
    <w:tbl>
      <w:tblPr>
        <w:tblStyle w:val="af1"/>
        <w:tblW w:w="1077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896"/>
        <w:gridCol w:w="4483"/>
      </w:tblGrid>
      <w:tr w:rsidR="009206FD" w:rsidRPr="00CE1E65" w:rsidTr="00A55FF3">
        <w:tc>
          <w:tcPr>
            <w:tcW w:w="4395" w:type="dxa"/>
          </w:tcPr>
          <w:p w:rsidR="009206FD" w:rsidRPr="00CE1E65" w:rsidRDefault="009206FD" w:rsidP="00A55FF3">
            <w:pPr>
              <w:spacing w:line="276" w:lineRule="auto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bookmarkStart w:id="0" w:name="_Hlk945678"/>
            <w:r w:rsidRPr="00CE1E65"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  <w:t>«ҚАЗАҚСТАН РЕСПУБЛИКАСЫНЫҢ ДЕНСАУЛЫҚ САҚТАУ МИНИСТРЛІГІ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МЕДИЦИНАЛЫҚ ЖӘНЕ ФАРМАЦЕВТИКАЛЫҚ БАҚЫЛАУ КОМИТЕТІ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НІҢ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АҚТӨБЕ ОБЛЫСЫ БОЙЫНША</w:t>
            </w:r>
            <w:r w:rsidR="00A55FF3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ДЕПАРТАМЕНТІ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республикалық мемлекеттік мекемесі</w:t>
            </w:r>
          </w:p>
        </w:tc>
        <w:tc>
          <w:tcPr>
            <w:tcW w:w="1896" w:type="dxa"/>
          </w:tcPr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656C35E9" wp14:editId="035D2555">
                  <wp:simplePos x="0" y="0"/>
                  <wp:positionH relativeFrom="margin">
                    <wp:posOffset>-33020</wp:posOffset>
                  </wp:positionH>
                  <wp:positionV relativeFrom="paragraph">
                    <wp:posOffset>40005</wp:posOffset>
                  </wp:positionV>
                  <wp:extent cx="1057275" cy="1096645"/>
                  <wp:effectExtent l="0" t="0" r="9525" b="8255"/>
                  <wp:wrapSquare wrapText="bothSides"/>
                  <wp:docPr id="896405553" name="Рисунок 896405553" descr="E:\gerb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gerb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96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483" w:type="dxa"/>
          </w:tcPr>
          <w:p w:rsidR="009206FD" w:rsidRPr="00CE1E65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республиканско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9206FD" w:rsidRPr="00CE1E65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государственно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учреждени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е</w:t>
            </w:r>
          </w:p>
          <w:p w:rsidR="009206FD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«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ДЕПАРТАМЕНТ 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КОМИТЕТ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МЕДИЦИНСКОГО И ФАРМАЦЕВТИЧЕСКОГО КОНТРОЛ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Я </w:t>
            </w:r>
          </w:p>
          <w:p w:rsidR="009206FD" w:rsidRPr="00CE1E65" w:rsidRDefault="009206FD" w:rsidP="000235A6">
            <w:pPr>
              <w:spacing w:line="276" w:lineRule="auto"/>
              <w:ind w:left="-128"/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CE1E65">
              <w:rPr>
                <w:b/>
                <w:noProof/>
                <w:color w:val="0070C0"/>
                <w:sz w:val="22"/>
                <w:szCs w:val="22"/>
              </w:rPr>
              <w:t>МИНИСТЕРСТВ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А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 xml:space="preserve"> 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З</w:t>
            </w:r>
            <w:r w:rsidRPr="00CE1E65">
              <w:rPr>
                <w:b/>
                <w:noProof/>
                <w:color w:val="0070C0"/>
                <w:sz w:val="22"/>
                <w:szCs w:val="22"/>
              </w:rPr>
              <w:t>ДРАВООХРАНЕНИЯ РЕСПУБЛИКИ КАЗАХСТАН</w:t>
            </w:r>
            <w:r>
              <w:rPr>
                <w:b/>
                <w:noProof/>
                <w:color w:val="0070C0"/>
                <w:sz w:val="22"/>
                <w:szCs w:val="22"/>
                <w:lang w:val="kk-KZ"/>
              </w:rPr>
              <w:t xml:space="preserve"> </w:t>
            </w:r>
            <w:r w:rsidRPr="00EF52CC">
              <w:rPr>
                <w:b/>
                <w:noProof/>
                <w:color w:val="0070C0"/>
                <w:sz w:val="22"/>
                <w:szCs w:val="22"/>
                <w:lang w:val="kk-KZ"/>
              </w:rPr>
              <w:t>ПО АКТЮБИНСКОЙ ОБЛАСТИ</w:t>
            </w:r>
            <w:r w:rsidRPr="00CE1E65">
              <w:rPr>
                <w:b/>
                <w:noProof/>
                <w:color w:val="0070C0"/>
                <w:sz w:val="22"/>
                <w:szCs w:val="22"/>
                <w:lang w:val="kk-KZ"/>
              </w:rPr>
              <w:t>»</w:t>
            </w:r>
          </w:p>
        </w:tc>
      </w:tr>
      <w:tr w:rsidR="009206FD" w:rsidRPr="00EF52CC" w:rsidTr="00A55FF3">
        <w:tc>
          <w:tcPr>
            <w:tcW w:w="4395" w:type="dxa"/>
          </w:tcPr>
          <w:p w:rsidR="009206FD" w:rsidRPr="00CE1E65" w:rsidRDefault="009206FD" w:rsidP="000235A6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Pr="00CE1E65" w:rsidRDefault="009206FD" w:rsidP="000235A6">
            <w:pPr>
              <w:tabs>
                <w:tab w:val="left" w:pos="1134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>, А</w:t>
            </w:r>
            <w:r>
              <w:rPr>
                <w:color w:val="0070C0"/>
                <w:sz w:val="14"/>
                <w:szCs w:val="12"/>
                <w:lang w:val="kk-KZ"/>
              </w:rPr>
              <w:t>қтөбе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қ., </w:t>
            </w:r>
            <w:r>
              <w:rPr>
                <w:color w:val="0070C0"/>
                <w:sz w:val="14"/>
                <w:szCs w:val="12"/>
                <w:lang w:val="kk-KZ"/>
              </w:rPr>
              <w:t>Астана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ауд., </w:t>
            </w:r>
            <w:r>
              <w:rPr>
                <w:color w:val="0070C0"/>
                <w:sz w:val="14"/>
                <w:szCs w:val="12"/>
                <w:lang w:val="kk-KZ"/>
              </w:rPr>
              <w:t>Тілеу батыр көш. 9Б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, </w:t>
            </w:r>
          </w:p>
          <w:p w:rsidR="009206FD" w:rsidRPr="00CE1E65" w:rsidRDefault="009206FD" w:rsidP="000235A6">
            <w:pPr>
              <w:tabs>
                <w:tab w:val="left" w:pos="1134"/>
              </w:tabs>
              <w:jc w:val="center"/>
              <w:rPr>
                <w:b/>
                <w:bCs/>
                <w:noProof/>
                <w:color w:val="0070C0"/>
                <w:sz w:val="22"/>
                <w:szCs w:val="22"/>
                <w:lang w:val="kk-KZ"/>
              </w:rPr>
            </w:pPr>
            <w:r w:rsidRPr="00CE1E65">
              <w:rPr>
                <w:color w:val="0070C0"/>
                <w:sz w:val="14"/>
                <w:szCs w:val="12"/>
                <w:lang w:val="kk-KZ"/>
              </w:rPr>
              <w:t>тел: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 e-mail: </w:t>
            </w:r>
            <w:r w:rsidRPr="00EF52CC">
              <w:rPr>
                <w:noProof/>
                <w:color w:val="0070C0"/>
                <w:sz w:val="14"/>
                <w:szCs w:val="12"/>
                <w:lang w:val="kk-KZ"/>
              </w:rPr>
              <w:t>akt.dmfk@dsm.gov.kz</w:t>
            </w:r>
          </w:p>
        </w:tc>
        <w:tc>
          <w:tcPr>
            <w:tcW w:w="1896" w:type="dxa"/>
          </w:tcPr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noProof/>
                <w:color w:val="0070C0"/>
                <w:sz w:val="28"/>
                <w:lang w:val="en-US"/>
              </w:rPr>
            </w:pPr>
            <w:r w:rsidRPr="00CE1E65">
              <w:rPr>
                <w:b/>
                <w:bCs/>
                <w:noProof/>
                <w:color w:val="0070C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3DE024F" wp14:editId="770B521C">
                      <wp:simplePos x="0" y="0"/>
                      <wp:positionH relativeFrom="column">
                        <wp:posOffset>-2738120</wp:posOffset>
                      </wp:positionH>
                      <wp:positionV relativeFrom="paragraph">
                        <wp:posOffset>16510</wp:posOffset>
                      </wp:positionV>
                      <wp:extent cx="6534150" cy="9525"/>
                      <wp:effectExtent l="19050" t="19050" r="19050" b="28575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34150" cy="952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5.6pt,1.3pt" to="298.9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" strokecolor="#365f91 [2404]" strokeweight="3pt"/>
                  </w:pict>
                </mc:Fallback>
              </mc:AlternateContent>
            </w:r>
          </w:p>
        </w:tc>
        <w:tc>
          <w:tcPr>
            <w:tcW w:w="4483" w:type="dxa"/>
          </w:tcPr>
          <w:p w:rsidR="009206FD" w:rsidRPr="00CE1E65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en-US"/>
              </w:rPr>
            </w:pPr>
          </w:p>
          <w:p w:rsidR="009206FD" w:rsidRPr="00CE1E65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noProof/>
                <w:color w:val="0070C0"/>
                <w:sz w:val="14"/>
                <w:szCs w:val="12"/>
              </w:rPr>
            </w:pPr>
            <w:r>
              <w:rPr>
                <w:color w:val="0070C0"/>
                <w:sz w:val="14"/>
                <w:szCs w:val="12"/>
                <w:lang w:val="kk-KZ"/>
              </w:rPr>
              <w:t>030007</w:t>
            </w:r>
            <w:r w:rsidRPr="00CE1E65">
              <w:rPr>
                <w:color w:val="0070C0"/>
                <w:sz w:val="14"/>
                <w:szCs w:val="12"/>
              </w:rPr>
              <w:t xml:space="preserve">, 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г.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Актобе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 xml:space="preserve"> р.Астана,</w:t>
            </w:r>
            <w:r w:rsidRPr="00CE1E65">
              <w:rPr>
                <w:noProof/>
                <w:color w:val="0070C0"/>
                <w:sz w:val="14"/>
                <w:szCs w:val="12"/>
              </w:rPr>
              <w:t xml:space="preserve"> </w:t>
            </w:r>
            <w:r>
              <w:rPr>
                <w:noProof/>
                <w:color w:val="0070C0"/>
                <w:sz w:val="14"/>
                <w:szCs w:val="12"/>
                <w:lang w:val="kk-KZ"/>
              </w:rPr>
              <w:t>ул.Тилеу батыра 9Б</w:t>
            </w:r>
            <w:r w:rsidRPr="00CE1E65">
              <w:rPr>
                <w:noProof/>
                <w:color w:val="0070C0"/>
                <w:sz w:val="14"/>
                <w:szCs w:val="12"/>
              </w:rPr>
              <w:t>,</w:t>
            </w:r>
          </w:p>
          <w:p w:rsidR="009206FD" w:rsidRDefault="009206FD" w:rsidP="000235A6">
            <w:pPr>
              <w:spacing w:line="276" w:lineRule="auto"/>
              <w:ind w:left="-128"/>
              <w:jc w:val="center"/>
              <w:rPr>
                <w:color w:val="0070C0"/>
                <w:sz w:val="14"/>
                <w:szCs w:val="12"/>
                <w:lang w:val="kk-KZ"/>
              </w:rPr>
            </w:pPr>
            <w:r w:rsidRPr="00CE1E65">
              <w:rPr>
                <w:color w:val="0070C0"/>
                <w:sz w:val="14"/>
                <w:szCs w:val="12"/>
              </w:rPr>
              <w:t>тел</w:t>
            </w:r>
            <w:r w:rsidRPr="00EF52CC">
              <w:rPr>
                <w:color w:val="0070C0"/>
                <w:sz w:val="14"/>
                <w:szCs w:val="12"/>
              </w:rPr>
              <w:t>.: +7 (71</w:t>
            </w:r>
            <w:r>
              <w:rPr>
                <w:color w:val="0070C0"/>
                <w:sz w:val="14"/>
                <w:szCs w:val="12"/>
                <w:lang w:val="kk-KZ"/>
              </w:rPr>
              <w:t>32</w:t>
            </w:r>
            <w:r w:rsidRPr="00EF52CC">
              <w:rPr>
                <w:color w:val="0070C0"/>
                <w:sz w:val="14"/>
                <w:szCs w:val="12"/>
              </w:rPr>
              <w:t xml:space="preserve">) </w:t>
            </w:r>
            <w:r>
              <w:rPr>
                <w:color w:val="0070C0"/>
                <w:sz w:val="14"/>
                <w:szCs w:val="12"/>
                <w:lang w:val="kk-KZ"/>
              </w:rPr>
              <w:t>50-39-97</w:t>
            </w:r>
            <w:r w:rsidRPr="00CE1E65">
              <w:rPr>
                <w:color w:val="0070C0"/>
                <w:sz w:val="14"/>
                <w:szCs w:val="12"/>
                <w:lang w:val="kk-KZ"/>
              </w:rPr>
              <w:t xml:space="preserve"> </w:t>
            </w:r>
          </w:p>
          <w:p w:rsidR="009206FD" w:rsidRPr="00EF52CC" w:rsidRDefault="009206FD" w:rsidP="000235A6">
            <w:pPr>
              <w:spacing w:line="276" w:lineRule="auto"/>
              <w:ind w:left="-128"/>
              <w:jc w:val="center"/>
              <w:rPr>
                <w:b/>
                <w:noProof/>
                <w:color w:val="0070C0"/>
                <w:sz w:val="22"/>
                <w:szCs w:val="22"/>
              </w:rPr>
            </w:pP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akt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dmfk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@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dsm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gov</w:t>
            </w:r>
            <w:proofErr w:type="spellEnd"/>
            <w:r w:rsidRPr="00EF52CC">
              <w:rPr>
                <w:color w:val="0070C0"/>
                <w:sz w:val="14"/>
                <w:szCs w:val="12"/>
              </w:rPr>
              <w:t>.</w:t>
            </w:r>
            <w:proofErr w:type="spellStart"/>
            <w:r w:rsidRPr="00EF52CC">
              <w:rPr>
                <w:color w:val="0070C0"/>
                <w:sz w:val="14"/>
                <w:szCs w:val="12"/>
                <w:lang w:val="en-US"/>
              </w:rPr>
              <w:t>kz</w:t>
            </w:r>
            <w:proofErr w:type="spellEnd"/>
          </w:p>
        </w:tc>
      </w:tr>
      <w:tr w:rsidR="009206FD" w:rsidRPr="00CE1E65" w:rsidTr="00A55FF3">
        <w:tc>
          <w:tcPr>
            <w:tcW w:w="4395" w:type="dxa"/>
          </w:tcPr>
          <w:p w:rsidR="009206FD" w:rsidRPr="00EF52CC" w:rsidRDefault="009206FD" w:rsidP="000235A6">
            <w:pPr>
              <w:rPr>
                <w:color w:val="0070C0"/>
                <w:sz w:val="22"/>
                <w:szCs w:val="28"/>
              </w:rPr>
            </w:pPr>
          </w:p>
          <w:p w:rsidR="009206FD" w:rsidRPr="00CE1E65" w:rsidRDefault="009206FD" w:rsidP="000235A6">
            <w:pPr>
              <w:rPr>
                <w:color w:val="0070C0"/>
                <w:sz w:val="14"/>
                <w:szCs w:val="12"/>
                <w:lang w:val="kk-KZ"/>
              </w:rPr>
            </w:pPr>
            <w:r>
              <w:rPr>
                <w:color w:val="0070C0"/>
                <w:sz w:val="22"/>
                <w:szCs w:val="28"/>
                <w:lang w:val="kk-KZ"/>
              </w:rPr>
              <w:t xml:space="preserve">   </w:t>
            </w:r>
            <w:r w:rsidRPr="00CE1E65">
              <w:rPr>
                <w:color w:val="0070C0"/>
                <w:sz w:val="22"/>
                <w:szCs w:val="28"/>
              </w:rPr>
              <w:t>__________________№________</w:t>
            </w:r>
          </w:p>
        </w:tc>
        <w:tc>
          <w:tcPr>
            <w:tcW w:w="1896" w:type="dxa"/>
          </w:tcPr>
          <w:p w:rsidR="009206FD" w:rsidRPr="00CE1E65" w:rsidRDefault="009206FD" w:rsidP="000235A6">
            <w:pPr>
              <w:spacing w:line="276" w:lineRule="auto"/>
              <w:jc w:val="center"/>
              <w:rPr>
                <w:b/>
                <w:bCs/>
                <w:noProof/>
                <w:color w:val="0070C0"/>
                <w:sz w:val="22"/>
                <w:szCs w:val="22"/>
              </w:rPr>
            </w:pPr>
          </w:p>
        </w:tc>
        <w:tc>
          <w:tcPr>
            <w:tcW w:w="4483" w:type="dxa"/>
          </w:tcPr>
          <w:p w:rsid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  <w:p w:rsidR="009206FD" w:rsidRPr="009206FD" w:rsidRDefault="009206FD" w:rsidP="000235A6">
            <w:pPr>
              <w:pStyle w:val="aa"/>
              <w:tabs>
                <w:tab w:val="clear" w:pos="9355"/>
                <w:tab w:val="left" w:pos="6840"/>
                <w:tab w:val="right" w:pos="10260"/>
              </w:tabs>
              <w:jc w:val="center"/>
              <w:rPr>
                <w:color w:val="0070C0"/>
                <w:sz w:val="14"/>
                <w:szCs w:val="12"/>
                <w:lang w:val="kk-KZ"/>
              </w:rPr>
            </w:pPr>
          </w:p>
        </w:tc>
      </w:tr>
    </w:tbl>
    <w:p w:rsidR="009024A4" w:rsidRPr="00BB31C2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BB31C2">
        <w:rPr>
          <w:rFonts w:ascii="Times New Roman" w:eastAsia="Times New Roman" w:hAnsi="Times New Roman"/>
          <w:b/>
          <w:sz w:val="28"/>
          <w:szCs w:val="28"/>
          <w:lang w:val="kk-KZ"/>
        </w:rPr>
        <w:t>Ақтөбе облыстық денсаулық</w:t>
      </w:r>
    </w:p>
    <w:p w:rsidR="00615D49" w:rsidRDefault="00CB65F2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сақтау басқарма басшысы</w:t>
      </w:r>
    </w:p>
    <w:p w:rsidR="00DD7538" w:rsidRPr="005F59CE" w:rsidRDefault="00615D49" w:rsidP="00DD7538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Е.Б. Султангереевке</w:t>
      </w:r>
    </w:p>
    <w:bookmarkEnd w:id="0"/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                                            Ақтөбе облысы бойынша</w:t>
      </w:r>
    </w:p>
    <w:p w:rsidR="009024A4" w:rsidRDefault="009024A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мемлекеттік кіріс</w:t>
      </w:r>
    </w:p>
    <w:p w:rsidR="009024A4" w:rsidRDefault="00223154" w:rsidP="000F3337">
      <w:pPr>
        <w:tabs>
          <w:tab w:val="left" w:pos="4962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департаментіне</w:t>
      </w:r>
    </w:p>
    <w:p w:rsidR="009024A4" w:rsidRDefault="009024A4" w:rsidP="00223154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Медициналық және    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фармацевтикалық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ұйымдарының басшыларына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(тізім бойынша)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«Фармацевтикалық қызметті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Қолдау және дамыту 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Актөбе облысы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қауымдастығының» төрағасы</w:t>
      </w:r>
    </w:p>
    <w:p w:rsidR="009024A4" w:rsidRDefault="009024A4" w:rsidP="000F3337">
      <w:pPr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Ө.</w:t>
      </w:r>
      <w:r w:rsidR="00A55FF3">
        <w:rPr>
          <w:rFonts w:ascii="Times New Roman" w:eastAsia="Times New Roman" w:hAnsi="Times New Roman"/>
          <w:b/>
          <w:sz w:val="28"/>
          <w:szCs w:val="28"/>
          <w:lang w:val="kk-KZ"/>
        </w:rPr>
        <w:t>Х.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Есеновке</w:t>
      </w:r>
    </w:p>
    <w:p w:rsidR="009024A4" w:rsidRDefault="009024A4" w:rsidP="000650DC">
      <w:pPr>
        <w:spacing w:after="0" w:line="240" w:lineRule="auto"/>
        <w:jc w:val="both"/>
        <w:rPr>
          <w:rFonts w:ascii="Calibri" w:eastAsia="Calibri" w:hAnsi="Calibri"/>
          <w:b/>
          <w:sz w:val="28"/>
          <w:szCs w:val="28"/>
          <w:lang w:val="kk-KZ"/>
        </w:rPr>
      </w:pPr>
    </w:p>
    <w:p w:rsidR="002734CD" w:rsidRPr="00091EEC" w:rsidRDefault="00497680" w:rsidP="00091EEC">
      <w:pPr>
        <w:spacing w:after="0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</w:r>
      <w:r w:rsidR="009024A4">
        <w:rPr>
          <w:rFonts w:ascii="Times New Roman" w:hAnsi="Times New Roman"/>
          <w:sz w:val="28"/>
          <w:szCs w:val="28"/>
          <w:lang w:val="kk-KZ"/>
        </w:rPr>
        <w:t>ҚР ДСМ медициналық және фармацевтикалық бақылау Комитетінің Ақ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төбе облысы бойынша департаменті 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9024A4" w:rsidRPr="000F3337">
        <w:rPr>
          <w:rFonts w:ascii="Times New Roman" w:hAnsi="Times New Roman"/>
          <w:i/>
          <w:sz w:val="28"/>
          <w:szCs w:val="28"/>
          <w:lang w:val="kk-KZ"/>
        </w:rPr>
        <w:t>(бұдан әрі - Департамент),</w:t>
      </w:r>
      <w:r w:rsidR="009024A4">
        <w:rPr>
          <w:rFonts w:ascii="Times New Roman" w:hAnsi="Times New Roman"/>
          <w:sz w:val="28"/>
          <w:szCs w:val="28"/>
          <w:lang w:val="kk-KZ"/>
        </w:rPr>
        <w:t xml:space="preserve"> ҚР ДСМ медициналық және фармацевтикалық бақылау</w:t>
      </w:r>
      <w:bookmarkStart w:id="1" w:name="_Hlk945769"/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1669B">
        <w:rPr>
          <w:rFonts w:ascii="Times New Roman" w:hAnsi="Times New Roman"/>
          <w:sz w:val="28"/>
          <w:szCs w:val="28"/>
          <w:lang w:val="kk-KZ"/>
        </w:rPr>
        <w:t>Комитет</w:t>
      </w:r>
      <w:r w:rsidR="00896234">
        <w:rPr>
          <w:rFonts w:ascii="Times New Roman" w:hAnsi="Times New Roman"/>
          <w:sz w:val="28"/>
          <w:szCs w:val="28"/>
          <w:lang w:val="kk-KZ"/>
        </w:rPr>
        <w:t>і</w:t>
      </w:r>
      <w:r w:rsidR="00EB762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5FF3">
        <w:rPr>
          <w:rFonts w:ascii="Times New Roman" w:hAnsi="Times New Roman"/>
          <w:sz w:val="28"/>
          <w:szCs w:val="28"/>
          <w:lang w:val="kk-KZ"/>
        </w:rPr>
        <w:t xml:space="preserve">төрағасы </w:t>
      </w:r>
      <w:r w:rsidR="00A55FF3" w:rsidRPr="00A55FF3">
        <w:rPr>
          <w:rFonts w:ascii="Times New Roman" w:hAnsi="Times New Roman"/>
          <w:sz w:val="28"/>
          <w:szCs w:val="28"/>
          <w:lang w:val="kk-KZ"/>
        </w:rPr>
        <w:t>міндетін атқарушы</w:t>
      </w:r>
      <w:r w:rsidR="00A55FF3">
        <w:rPr>
          <w:rFonts w:ascii="Times New Roman" w:hAnsi="Times New Roman"/>
          <w:sz w:val="28"/>
          <w:szCs w:val="28"/>
          <w:lang w:val="kk-KZ"/>
        </w:rPr>
        <w:t>сының</w:t>
      </w:r>
      <w:r w:rsidR="00A55FF3" w:rsidRPr="00A55FF3">
        <w:rPr>
          <w:rFonts w:ascii="Times New Roman" w:hAnsi="Times New Roman"/>
          <w:sz w:val="28"/>
          <w:szCs w:val="28"/>
          <w:lang w:val="kk-KZ"/>
        </w:rPr>
        <w:t xml:space="preserve">                                                    </w:t>
      </w:r>
      <w:r w:rsidR="00BD1C9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C07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B3A7F">
        <w:rPr>
          <w:rFonts w:ascii="Times New Roman" w:hAnsi="Times New Roman"/>
          <w:sz w:val="28"/>
          <w:szCs w:val="28"/>
          <w:lang w:val="kk-KZ"/>
        </w:rPr>
        <w:t>202</w:t>
      </w:r>
      <w:r w:rsidR="00F130A4">
        <w:rPr>
          <w:rFonts w:ascii="Times New Roman" w:hAnsi="Times New Roman"/>
          <w:sz w:val="28"/>
          <w:szCs w:val="28"/>
          <w:lang w:val="kk-KZ"/>
        </w:rPr>
        <w:t>6</w:t>
      </w:r>
      <w:r w:rsidR="00814D8D">
        <w:rPr>
          <w:rFonts w:ascii="Times New Roman" w:hAnsi="Times New Roman"/>
          <w:sz w:val="28"/>
          <w:szCs w:val="28"/>
          <w:lang w:val="kk-KZ"/>
        </w:rPr>
        <w:t xml:space="preserve"> жылғы </w:t>
      </w:r>
      <w:bookmarkEnd w:id="1"/>
      <w:r w:rsidR="00A55FF3">
        <w:rPr>
          <w:rFonts w:ascii="Times New Roman" w:hAnsi="Times New Roman"/>
          <w:sz w:val="28"/>
          <w:szCs w:val="28"/>
          <w:lang w:val="kk-KZ"/>
        </w:rPr>
        <w:t xml:space="preserve">3 </w:t>
      </w:r>
      <w:r w:rsidR="00F130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55FF3">
        <w:rPr>
          <w:rFonts w:ascii="Times New Roman" w:hAnsi="Times New Roman"/>
          <w:sz w:val="28"/>
          <w:szCs w:val="28"/>
          <w:lang w:val="kk-KZ"/>
        </w:rPr>
        <w:t>қыркүйектегі</w:t>
      </w:r>
      <w:r w:rsidR="00622A4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1743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2067F" w:rsidRPr="0032067F">
        <w:rPr>
          <w:rFonts w:ascii="Times New Roman" w:hAnsi="Times New Roman"/>
          <w:b/>
          <w:sz w:val="28"/>
          <w:szCs w:val="28"/>
          <w:lang w:val="kk-KZ"/>
        </w:rPr>
        <w:t>«</w:t>
      </w:r>
      <w:r w:rsidR="00091EEC">
        <w:rPr>
          <w:rFonts w:ascii="Times New Roman" w:hAnsi="Times New Roman"/>
          <w:b/>
          <w:sz w:val="28"/>
          <w:szCs w:val="28"/>
          <w:lang w:val="kk-KZ"/>
        </w:rPr>
        <w:t xml:space="preserve">«Гликлада® СР, модификацияланған </w:t>
      </w:r>
      <w:r w:rsidR="00091EEC" w:rsidRPr="00091EEC">
        <w:rPr>
          <w:rFonts w:ascii="Times New Roman" w:hAnsi="Times New Roman"/>
          <w:b/>
          <w:sz w:val="28"/>
          <w:szCs w:val="28"/>
          <w:lang w:val="kk-KZ"/>
        </w:rPr>
        <w:t>босап ш</w:t>
      </w:r>
      <w:r w:rsidR="00091EEC">
        <w:rPr>
          <w:rFonts w:ascii="Times New Roman" w:hAnsi="Times New Roman"/>
          <w:b/>
          <w:sz w:val="28"/>
          <w:szCs w:val="28"/>
          <w:lang w:val="kk-KZ"/>
        </w:rPr>
        <w:t xml:space="preserve">ығарылуы бар 60 мг таблеткалар» </w:t>
      </w:r>
      <w:r w:rsidR="00091EEC" w:rsidRPr="00091EEC">
        <w:rPr>
          <w:rFonts w:ascii="Times New Roman" w:hAnsi="Times New Roman"/>
          <w:b/>
          <w:sz w:val="28"/>
          <w:szCs w:val="28"/>
          <w:lang w:val="kk-KZ"/>
        </w:rPr>
        <w:t>дәрілік</w:t>
      </w:r>
      <w:r w:rsidR="00091EEC">
        <w:rPr>
          <w:rFonts w:ascii="Times New Roman" w:hAnsi="Times New Roman"/>
          <w:b/>
          <w:sz w:val="28"/>
          <w:szCs w:val="28"/>
          <w:lang w:val="kk-KZ"/>
        </w:rPr>
        <w:t xml:space="preserve"> затының тіркеу куәлігін </w:t>
      </w:r>
      <w:r w:rsidR="00091EEC" w:rsidRPr="00091EEC">
        <w:rPr>
          <w:rFonts w:ascii="Times New Roman" w:hAnsi="Times New Roman"/>
          <w:b/>
          <w:sz w:val="28"/>
          <w:szCs w:val="28"/>
          <w:lang w:val="kk-KZ"/>
        </w:rPr>
        <w:t>кері қайтарып алу туралы</w:t>
      </w:r>
      <w:r w:rsidR="00B1525E">
        <w:rPr>
          <w:rFonts w:ascii="Times New Roman" w:hAnsi="Times New Roman"/>
          <w:b/>
          <w:sz w:val="28"/>
          <w:szCs w:val="28"/>
          <w:lang w:val="kk-KZ"/>
        </w:rPr>
        <w:t>»</w:t>
      </w:r>
      <w:r w:rsidR="004042B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05C7E" w:rsidRPr="00427E2C">
        <w:rPr>
          <w:rFonts w:ascii="Times New Roman" w:hAnsi="Times New Roman"/>
          <w:sz w:val="28"/>
          <w:szCs w:val="28"/>
          <w:lang w:val="kk-KZ"/>
        </w:rPr>
        <w:t>№</w:t>
      </w:r>
      <w:r w:rsidR="00A55FF3">
        <w:rPr>
          <w:rFonts w:ascii="Times New Roman" w:hAnsi="Times New Roman"/>
          <w:sz w:val="28"/>
          <w:szCs w:val="28"/>
          <w:lang w:val="kk-KZ"/>
        </w:rPr>
        <w:t>370</w:t>
      </w:r>
      <w:r w:rsidR="00E0376F">
        <w:rPr>
          <w:rFonts w:ascii="Times New Roman" w:hAnsi="Times New Roman"/>
          <w:sz w:val="28"/>
          <w:szCs w:val="28"/>
          <w:lang w:val="kk-KZ"/>
        </w:rPr>
        <w:t>-</w:t>
      </w:r>
      <w:r w:rsidR="001F0621">
        <w:rPr>
          <w:rFonts w:ascii="Times New Roman" w:hAnsi="Times New Roman"/>
          <w:sz w:val="28"/>
          <w:szCs w:val="28"/>
          <w:lang w:val="kk-KZ"/>
        </w:rPr>
        <w:t>НҚ</w:t>
      </w:r>
      <w:r w:rsidR="00E65E1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бұйрығына сәйкес</w:t>
      </w:r>
      <w:r w:rsidR="00CB5A23">
        <w:rPr>
          <w:rFonts w:ascii="Times New Roman" w:hAnsi="Times New Roman"/>
          <w:sz w:val="28"/>
          <w:szCs w:val="28"/>
          <w:lang w:val="kk-KZ"/>
        </w:rPr>
        <w:t>,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дәрілік </w:t>
      </w:r>
      <w:r w:rsidR="00A55FF3" w:rsidRPr="00A55FF3">
        <w:rPr>
          <w:rFonts w:ascii="Times New Roman" w:hAnsi="Times New Roman"/>
          <w:sz w:val="28"/>
          <w:szCs w:val="28"/>
          <w:lang w:val="kk-KZ"/>
        </w:rPr>
        <w:t xml:space="preserve">заттың тіркеу куәлігін </w:t>
      </w:r>
      <w:r w:rsidR="00DA5B6C">
        <w:rPr>
          <w:rFonts w:ascii="Times New Roman" w:hAnsi="Times New Roman"/>
          <w:sz w:val="28"/>
          <w:szCs w:val="28"/>
          <w:lang w:val="kk-KZ"/>
        </w:rPr>
        <w:t>кері қайтарыл</w:t>
      </w:r>
      <w:r w:rsidR="0072113D">
        <w:rPr>
          <w:rFonts w:ascii="Times New Roman" w:hAnsi="Times New Roman"/>
          <w:sz w:val="28"/>
          <w:szCs w:val="28"/>
          <w:lang w:val="kk-KZ"/>
        </w:rPr>
        <w:t>ып алынғаны</w:t>
      </w:r>
      <w:r w:rsid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26F2" w:rsidRPr="002B26F2">
        <w:rPr>
          <w:rFonts w:ascii="Times New Roman" w:hAnsi="Times New Roman"/>
          <w:sz w:val="28"/>
          <w:szCs w:val="28"/>
          <w:lang w:val="kk-KZ"/>
        </w:rPr>
        <w:t>туралы хабарлайды</w:t>
      </w:r>
      <w:r w:rsidR="00582258" w:rsidRPr="00582258">
        <w:rPr>
          <w:rFonts w:ascii="Times New Roman" w:hAnsi="Times New Roman"/>
          <w:sz w:val="28"/>
          <w:szCs w:val="28"/>
          <w:lang w:val="kk-KZ"/>
        </w:rPr>
        <w:t>.</w:t>
      </w:r>
    </w:p>
    <w:p w:rsidR="006C53E9" w:rsidRPr="006C53E9" w:rsidRDefault="002734CD" w:rsidP="006C53E9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F05C7E">
        <w:rPr>
          <w:rFonts w:ascii="Times New Roman" w:hAnsi="Times New Roman"/>
          <w:b/>
          <w:sz w:val="28"/>
          <w:szCs w:val="28"/>
          <w:lang w:val="kk-KZ"/>
        </w:rPr>
        <w:t xml:space="preserve">Ақтөбе облыстық денсаулық сақтау басқармасына </w:t>
      </w:r>
      <w:r w:rsidR="00F05C7E">
        <w:rPr>
          <w:rFonts w:ascii="Times New Roman" w:hAnsi="Times New Roman"/>
          <w:sz w:val="28"/>
          <w:szCs w:val="28"/>
          <w:lang w:val="kk-KZ"/>
        </w:rPr>
        <w:t xml:space="preserve">қарасты медициналық ұйымдарға жоғарыдағы ақпарат хабарланып,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 xml:space="preserve">бұйрықта көрсетілген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 xml:space="preserve">дәрілік </w:t>
      </w:r>
      <w:r w:rsidR="00A55FF3">
        <w:rPr>
          <w:rFonts w:ascii="Times New Roman" w:hAnsi="Times New Roman"/>
          <w:b/>
          <w:sz w:val="28"/>
          <w:szCs w:val="28"/>
          <w:lang w:val="kk-KZ"/>
        </w:rPr>
        <w:t>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C53E9" w:rsidRPr="006C53E9">
        <w:rPr>
          <w:rFonts w:ascii="Times New Roman" w:hAnsi="Times New Roman"/>
          <w:sz w:val="28"/>
          <w:szCs w:val="28"/>
          <w:lang w:val="kk-KZ"/>
        </w:rPr>
        <w:t>пайдаланбау жөнінде шаралар қабылдау қажеттігі туралы хабарлайды.</w:t>
      </w:r>
    </w:p>
    <w:p w:rsidR="00F05C7E" w:rsidRDefault="00F05C7E" w:rsidP="006C53E9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Ақтөбе облыс</w:t>
      </w:r>
      <w:r w:rsidR="00B24667">
        <w:rPr>
          <w:rFonts w:ascii="Times New Roman" w:hAnsi="Times New Roman"/>
          <w:b/>
          <w:sz w:val="28"/>
          <w:szCs w:val="28"/>
          <w:lang w:val="kk-KZ"/>
        </w:rPr>
        <w:t xml:space="preserve">ы бойынша мемлекеттік кірістер </w:t>
      </w:r>
      <w:r>
        <w:rPr>
          <w:rFonts w:ascii="Times New Roman" w:hAnsi="Times New Roman"/>
          <w:b/>
          <w:sz w:val="28"/>
          <w:szCs w:val="28"/>
          <w:lang w:val="kk-KZ"/>
        </w:rPr>
        <w:t>Департаментіне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Комитеттің</w:t>
      </w:r>
      <w:r w:rsidR="00D22A66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B24667">
        <w:rPr>
          <w:rFonts w:ascii="Times New Roman" w:hAnsi="Times New Roman"/>
          <w:i/>
          <w:sz w:val="28"/>
          <w:szCs w:val="28"/>
          <w:lang w:val="kk-KZ"/>
        </w:rPr>
        <w:t>Бұйрығында</w:t>
      </w:r>
      <w:r>
        <w:rPr>
          <w:rFonts w:ascii="Times New Roman" w:hAnsi="Times New Roman"/>
          <w:sz w:val="28"/>
          <w:szCs w:val="28"/>
          <w:lang w:val="kk-KZ"/>
        </w:rPr>
        <w:t xml:space="preserve"> көрсетілген ақпарат бойынша, </w:t>
      </w:r>
      <w:r w:rsidR="0032067F">
        <w:rPr>
          <w:rFonts w:ascii="Times New Roman" w:hAnsi="Times New Roman"/>
          <w:b/>
          <w:sz w:val="28"/>
          <w:szCs w:val="28"/>
          <w:lang w:val="kk-KZ"/>
        </w:rPr>
        <w:t xml:space="preserve">дәрілік </w:t>
      </w:r>
      <w:r w:rsidR="00A55FF3">
        <w:rPr>
          <w:rFonts w:ascii="Times New Roman" w:hAnsi="Times New Roman"/>
          <w:b/>
          <w:sz w:val="28"/>
          <w:szCs w:val="28"/>
          <w:lang w:val="kk-KZ"/>
        </w:rPr>
        <w:t>заттың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Ақтөбе облысының </w:t>
      </w:r>
      <w:r w:rsidR="00253ACC">
        <w:rPr>
          <w:rFonts w:ascii="Times New Roman" w:hAnsi="Times New Roman"/>
          <w:b/>
          <w:sz w:val="28"/>
          <w:szCs w:val="28"/>
          <w:lang w:val="kk-KZ"/>
        </w:rPr>
        <w:t xml:space="preserve">аумағына </w:t>
      </w:r>
      <w:r>
        <w:rPr>
          <w:rFonts w:ascii="Times New Roman" w:hAnsi="Times New Roman"/>
          <w:b/>
          <w:sz w:val="28"/>
          <w:szCs w:val="28"/>
          <w:lang w:val="kk-KZ"/>
        </w:rPr>
        <w:t>әкелу/әкетуге тыйым салуыңызды сұрайды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:rsidR="00C77D2D" w:rsidRDefault="00F05C7E" w:rsidP="00F05C7E">
      <w:pPr>
        <w:spacing w:after="0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           Медициналық және фармацевтикалық ұйымдарына 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Бұйрықта </w:t>
      </w:r>
      <w:r w:rsidR="00344098">
        <w:rPr>
          <w:rFonts w:ascii="Times New Roman" w:hAnsi="Times New Roman"/>
          <w:sz w:val="28"/>
          <w:szCs w:val="28"/>
          <w:lang w:val="kk-KZ"/>
        </w:rPr>
        <w:t xml:space="preserve">көрсетілген </w:t>
      </w:r>
      <w:r w:rsidR="008952FA" w:rsidRPr="008952FA">
        <w:rPr>
          <w:rFonts w:ascii="Times New Roman" w:hAnsi="Times New Roman"/>
          <w:b/>
          <w:sz w:val="28"/>
          <w:szCs w:val="28"/>
          <w:lang w:val="kk-KZ"/>
        </w:rPr>
        <w:t xml:space="preserve">дәрілік </w:t>
      </w:r>
      <w:r w:rsidR="00A55FF3">
        <w:rPr>
          <w:rFonts w:ascii="Times New Roman" w:hAnsi="Times New Roman"/>
          <w:b/>
          <w:sz w:val="28"/>
          <w:szCs w:val="28"/>
          <w:lang w:val="kk-KZ"/>
        </w:rPr>
        <w:t>заттың</w:t>
      </w:r>
      <w:r w:rsidR="00161BF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A6AD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тіркеу </w:t>
      </w:r>
      <w:r w:rsidR="00A55FF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куәлігінің</w:t>
      </w:r>
      <w:r w:rsidR="004F062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кері қайтарылып алынғаны</w:t>
      </w:r>
      <w:r w:rsidR="00D22A66" w:rsidRPr="0056360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>бойынша іс-шаралар қабылдау қажеттілігін хабарлайды.</w:t>
      </w:r>
      <w:r w:rsidR="00660C8A">
        <w:rPr>
          <w:rFonts w:ascii="Times New Roman" w:hAnsi="Times New Roman"/>
          <w:bCs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/>
          <w:i/>
          <w:sz w:val="28"/>
          <w:szCs w:val="28"/>
          <w:lang w:val="kk-KZ"/>
        </w:rPr>
        <w:t>Бірінші, үшінші және төртінші  адресаттарға:</w:t>
      </w:r>
      <w:r>
        <w:rPr>
          <w:rFonts w:ascii="Times New Roman" w:hAnsi="Times New Roman"/>
          <w:sz w:val="28"/>
          <w:szCs w:val="28"/>
          <w:lang w:val="kk-KZ"/>
        </w:rPr>
        <w:t xml:space="preserve"> жоғарыдағы іс-шараны </w:t>
      </w:r>
      <w:r w:rsidRPr="00875CA4">
        <w:rPr>
          <w:rFonts w:ascii="Times New Roman" w:hAnsi="Times New Roman" w:cs="Times New Roman"/>
          <w:i/>
          <w:sz w:val="28"/>
          <w:szCs w:val="28"/>
          <w:lang w:val="kk-KZ"/>
        </w:rPr>
        <w:t>Қазақстан Республикасы Денсаулық сақтау министрінің м.а.</w:t>
      </w:r>
      <w:r w:rsidRPr="00875CA4">
        <w:rPr>
          <w:rFonts w:ascii="Times New Roman" w:hAnsi="Times New Roman"/>
          <w:sz w:val="28"/>
          <w:szCs w:val="28"/>
          <w:lang w:val="kk-KZ"/>
        </w:rPr>
        <w:t>2020 жылғы 24 желтоқсандағы</w:t>
      </w:r>
      <w:r>
        <w:rPr>
          <w:rFonts w:ascii="Times New Roman" w:hAnsi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/>
          <w:i/>
          <w:sz w:val="28"/>
          <w:szCs w:val="28"/>
          <w:lang w:val="kk-KZ"/>
        </w:rPr>
        <w:t>Дәрілік заттарға, медициналық мақсаттағы бұйымдар мен медициналық техникаға  тыйым салу, оларды тоқтата тұру, айналыстан алып қою  немесе шектеу қағидаларын бекіту туралы</w:t>
      </w:r>
      <w:r>
        <w:rPr>
          <w:rFonts w:ascii="Times New Roman" w:hAnsi="Times New Roman"/>
          <w:sz w:val="28"/>
          <w:szCs w:val="28"/>
          <w:lang w:val="kk-KZ"/>
        </w:rPr>
        <w:t>» №322/2020 бұйрығы шеңберінде атқары</w:t>
      </w:r>
      <w:r w:rsidRPr="00C77D2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лған іс </w:t>
      </w:r>
      <w:r w:rsidRPr="00C831A3">
        <w:rPr>
          <w:rFonts w:ascii="Times New Roman" w:hAnsi="Times New Roman"/>
          <w:sz w:val="28"/>
          <w:szCs w:val="28"/>
          <w:lang w:val="kk-KZ"/>
        </w:rPr>
        <w:t xml:space="preserve">шаралар бойынша ақпаратты </w:t>
      </w:r>
      <w:r w:rsidR="00665E3F">
        <w:rPr>
          <w:rFonts w:ascii="Times New Roman" w:hAnsi="Times New Roman"/>
          <w:b/>
          <w:sz w:val="28"/>
          <w:szCs w:val="28"/>
          <w:lang w:val="kk-KZ"/>
        </w:rPr>
        <w:t>202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6</w:t>
      </w:r>
      <w:r w:rsidR="00903D03" w:rsidRPr="00C831A3">
        <w:rPr>
          <w:rFonts w:ascii="Times New Roman" w:hAnsi="Times New Roman"/>
          <w:b/>
          <w:sz w:val="28"/>
          <w:szCs w:val="28"/>
          <w:lang w:val="kk-KZ"/>
        </w:rPr>
        <w:t xml:space="preserve"> жылғы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A55FF3">
        <w:rPr>
          <w:rFonts w:ascii="Times New Roman" w:hAnsi="Times New Roman"/>
          <w:b/>
          <w:sz w:val="28"/>
          <w:szCs w:val="28"/>
          <w:lang w:val="kk-KZ"/>
        </w:rPr>
        <w:t>9 қыркүйекке</w:t>
      </w:r>
      <w:r w:rsidR="00B94035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b/>
          <w:sz w:val="28"/>
          <w:szCs w:val="28"/>
          <w:lang w:val="kk-KZ"/>
        </w:rPr>
        <w:t>дейін</w:t>
      </w:r>
      <w:r w:rsidR="00D22A6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831A3">
        <w:rPr>
          <w:rFonts w:ascii="Times New Roman" w:hAnsi="Times New Roman"/>
          <w:i/>
          <w:sz w:val="28"/>
          <w:szCs w:val="28"/>
          <w:lang w:val="kk-KZ"/>
        </w:rPr>
        <w:t>Департаментке</w:t>
      </w:r>
      <w:r w:rsidR="0091088F">
        <w:rPr>
          <w:rFonts w:ascii="Times New Roman" w:hAnsi="Times New Roman"/>
          <w:i/>
          <w:sz w:val="28"/>
          <w:szCs w:val="28"/>
          <w:lang w:val="kk-KZ"/>
        </w:rPr>
        <w:t xml:space="preserve"> </w:t>
      </w:r>
      <w:r w:rsidR="00C77D2D" w:rsidRPr="00C831A3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>akt.dmfk@dsm.gov.kz</w:t>
      </w:r>
      <w:r w:rsidR="0091088F"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  <w:t xml:space="preserve"> </w:t>
      </w:r>
      <w:r w:rsidR="00C77D2D"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электрондық адресіне жолдауыңыз қажет.</w:t>
      </w:r>
    </w:p>
    <w:p w:rsidR="009206FD" w:rsidRDefault="009206FD" w:rsidP="00F05C7E">
      <w:pPr>
        <w:jc w:val="both"/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</w:pPr>
    </w:p>
    <w:p w:rsidR="00C77D2D" w:rsidRPr="00C831A3" w:rsidRDefault="00C77D2D" w:rsidP="00F05C7E">
      <w:pPr>
        <w:jc w:val="both"/>
        <w:rPr>
          <w:rStyle w:val="a9"/>
          <w:rFonts w:ascii="Times New Roman" w:eastAsia="Times New Roman" w:hAnsi="Times New Roman" w:cs="Times New Roman"/>
          <w:b/>
          <w:color w:val="auto"/>
          <w:sz w:val="28"/>
          <w:szCs w:val="28"/>
          <w:u w:val="none"/>
          <w:lang w:val="kk-KZ"/>
        </w:rPr>
      </w:pPr>
      <w:r w:rsidRPr="00C831A3">
        <w:rPr>
          <w:rStyle w:val="a9"/>
          <w:rFonts w:ascii="Times New Roman" w:hAnsi="Times New Roman" w:cs="Times New Roman"/>
          <w:i/>
          <w:color w:val="auto"/>
          <w:sz w:val="28"/>
          <w:szCs w:val="28"/>
          <w:u w:val="none"/>
          <w:lang w:val="kk-KZ"/>
        </w:rPr>
        <w:t>Қосымша: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Комитет Бұйрығының мемлекеттік және орыс тілдерінде  көшірмелері </w:t>
      </w:r>
      <w:r w:rsidR="00BB486C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8</w:t>
      </w:r>
      <w:r w:rsidR="00397E1A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 xml:space="preserve"> </w:t>
      </w:r>
      <w:r w:rsidRPr="00C831A3">
        <w:rPr>
          <w:rStyle w:val="a9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  <w:t>парақта тіркеледі.</w:t>
      </w:r>
    </w:p>
    <w:p w:rsidR="00F05C7E" w:rsidRDefault="00F05C7E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9165A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29165A" w:rsidRPr="00C77D2D" w:rsidRDefault="0029165A" w:rsidP="00F05C7E">
      <w:pPr>
        <w:tabs>
          <w:tab w:val="left" w:pos="0"/>
          <w:tab w:val="left" w:pos="426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FD4E95" w:rsidRPr="00F130A4" w:rsidRDefault="00BF2C88" w:rsidP="00F130A4">
      <w:pPr>
        <w:ind w:firstLine="70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Департамент басшысы</w:t>
      </w:r>
      <w:r w:rsidR="00A55FF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        </w:t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</w:t>
      </w:r>
      <w:r w:rsidR="00B1525E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F130A4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</w:t>
      </w:r>
      <w:r w:rsidR="0070373D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ab/>
      </w:r>
      <w:r w:rsidR="00A55FF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         </w:t>
      </w:r>
      <w:r w:rsidR="00F5390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А.</w:t>
      </w:r>
      <w:r w:rsidR="00A55FF3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</w:t>
      </w:r>
    </w:p>
    <w:p w:rsidR="00FD4E95" w:rsidRPr="00F130A4" w:rsidRDefault="00FD4E95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2368D0" w:rsidRDefault="002368D0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F5295D" w:rsidRPr="00256CC3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="007B2CE2"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A55FF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У.А.Казиханова</w:t>
      </w:r>
      <w:r w:rsidR="00256CC3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F5295D" w:rsidRDefault="00F5295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0705FF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9206FD" w:rsidRDefault="009206FD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F130A4" w:rsidRDefault="00F130A4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0705FF" w:rsidRPr="004712AA" w:rsidRDefault="000705FF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544CF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Р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уководител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ю</w:t>
      </w:r>
      <w:r w:rsidR="009B274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управления здравоохранения   Актюбинской области</w:t>
      </w:r>
      <w:r w:rsidR="00544CFD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B274D" w:rsidRDefault="00615D49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Султангерееву Е.Б.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</w:pPr>
    </w:p>
    <w:p w:rsidR="00A46766" w:rsidRPr="00DA2F9E" w:rsidRDefault="0070373D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Департаменту</w:t>
      </w:r>
      <w:r w:rsidR="00A46766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государственных доходов по Актюбинской области КГД МФ РК                                         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Р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уководителям</w:t>
      </w: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медицинских</w:t>
      </w: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и</w:t>
      </w:r>
    </w:p>
    <w:p w:rsidR="00A46766" w:rsidRPr="00C369F0" w:rsidRDefault="00A46766" w:rsidP="00A46766">
      <w:pPr>
        <w:tabs>
          <w:tab w:val="left" w:pos="5670"/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фармацевтически</w:t>
      </w:r>
      <w:r>
        <w:rPr>
          <w:rFonts w:ascii="Times New Roman" w:eastAsia="Times New Roman" w:hAnsi="Times New Roman"/>
          <w:b/>
          <w:sz w:val="28"/>
          <w:szCs w:val="28"/>
        </w:rPr>
        <w:t>х</w:t>
      </w:r>
    </w:p>
    <w:p w:rsidR="00A46766" w:rsidRPr="00C369F0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>организаций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 w:rsidRPr="00C369F0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(по списку)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Председателю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 «Ассоциация поддержки и развития фармацевтической деятельности по Актюбинской области» 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Есенову У.Х.</w:t>
      </w:r>
    </w:p>
    <w:p w:rsidR="00A46766" w:rsidRDefault="00A46766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25547F" w:rsidRDefault="0025547F" w:rsidP="00A46766">
      <w:pPr>
        <w:tabs>
          <w:tab w:val="left" w:pos="5954"/>
        </w:tabs>
        <w:spacing w:after="0" w:line="240" w:lineRule="auto"/>
        <w:ind w:left="5954"/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582258" w:rsidRPr="00580123" w:rsidRDefault="00A46766" w:rsidP="00091EEC">
      <w:pPr>
        <w:tabs>
          <w:tab w:val="left" w:pos="284"/>
          <w:tab w:val="left" w:pos="709"/>
          <w:tab w:val="left" w:pos="3969"/>
        </w:tabs>
        <w:spacing w:after="0" w:line="240" w:lineRule="auto"/>
        <w:ind w:right="12" w:firstLine="851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6E41">
        <w:rPr>
          <w:rFonts w:ascii="Times New Roman" w:hAnsi="Times New Roman" w:cs="Times New Roman"/>
          <w:sz w:val="28"/>
          <w:szCs w:val="28"/>
          <w:lang w:val="kk-KZ"/>
        </w:rPr>
        <w:t>Департамент Комитета медицинского и фармацевтического контрол</w:t>
      </w:r>
      <w:r w:rsidR="000F3337">
        <w:rPr>
          <w:rFonts w:ascii="Times New Roman" w:hAnsi="Times New Roman" w:cs="Times New Roman"/>
          <w:sz w:val="28"/>
          <w:szCs w:val="28"/>
          <w:lang w:val="kk-KZ"/>
        </w:rPr>
        <w:t>я МЗ РК по Актюбинской области</w:t>
      </w:r>
      <w:r w:rsidR="00D6333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(далее-Департамент) </w:t>
      </w:r>
      <w:r w:rsidR="00D9506C">
        <w:rPr>
          <w:rFonts w:ascii="Times New Roman" w:hAnsi="Times New Roman" w:cs="Times New Roman"/>
          <w:sz w:val="28"/>
          <w:szCs w:val="28"/>
          <w:lang w:val="kk-KZ"/>
        </w:rPr>
        <w:t>в соответствии с П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>риказом</w:t>
      </w:r>
      <w:r w:rsidR="00A460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FF3">
        <w:rPr>
          <w:rFonts w:ascii="Times New Roman" w:hAnsi="Times New Roman" w:cs="Times New Roman"/>
          <w:sz w:val="28"/>
          <w:szCs w:val="28"/>
          <w:lang w:val="kk-KZ"/>
        </w:rPr>
        <w:t>и.о.</w:t>
      </w:r>
      <w:r w:rsidRPr="00546E41">
        <w:rPr>
          <w:rFonts w:ascii="Times New Roman" w:hAnsi="Times New Roman" w:cs="Times New Roman"/>
          <w:sz w:val="28"/>
          <w:szCs w:val="28"/>
          <w:lang w:val="kk-KZ"/>
        </w:rPr>
        <w:t xml:space="preserve">председателя Комитета медицинского и фармацевтического контроля МЗ </w:t>
      </w:r>
      <w:r w:rsidR="00CB2CB0">
        <w:rPr>
          <w:rFonts w:ascii="Times New Roman" w:hAnsi="Times New Roman" w:cs="Times New Roman"/>
          <w:sz w:val="28"/>
          <w:szCs w:val="28"/>
          <w:lang w:val="kk-KZ"/>
        </w:rPr>
        <w:t xml:space="preserve">РК от </w:t>
      </w:r>
      <w:r w:rsidR="00A55FF3">
        <w:rPr>
          <w:rFonts w:ascii="Times New Roman" w:hAnsi="Times New Roman" w:cs="Times New Roman"/>
          <w:sz w:val="28"/>
          <w:szCs w:val="28"/>
          <w:lang w:val="kk-KZ"/>
        </w:rPr>
        <w:t xml:space="preserve">      3</w:t>
      </w:r>
      <w:r w:rsidR="00161B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FF3">
        <w:rPr>
          <w:rFonts w:ascii="Times New Roman" w:hAnsi="Times New Roman" w:cs="Times New Roman"/>
          <w:sz w:val="28"/>
          <w:szCs w:val="28"/>
          <w:lang w:val="kk-KZ"/>
        </w:rPr>
        <w:t>сентября</w:t>
      </w:r>
      <w:r w:rsidR="00F130A4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="00DD7538">
        <w:rPr>
          <w:rFonts w:ascii="Times New Roman" w:hAnsi="Times New Roman" w:cs="Times New Roman"/>
          <w:sz w:val="28"/>
          <w:szCs w:val="28"/>
          <w:lang w:val="kk-KZ"/>
        </w:rPr>
        <w:t xml:space="preserve"> года №</w:t>
      </w:r>
      <w:r w:rsidR="00A55FF3">
        <w:rPr>
          <w:rFonts w:ascii="Times New Roman" w:hAnsi="Times New Roman" w:cs="Times New Roman"/>
          <w:sz w:val="28"/>
          <w:szCs w:val="28"/>
          <w:lang w:val="kk-KZ"/>
        </w:rPr>
        <w:t>370</w:t>
      </w:r>
      <w:r w:rsidR="00D138A4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138A4" w:rsidRPr="00370AC9">
        <w:rPr>
          <w:rFonts w:ascii="Times New Roman" w:hAnsi="Times New Roman" w:cs="Times New Roman"/>
          <w:sz w:val="28"/>
          <w:szCs w:val="28"/>
          <w:lang w:val="kk-KZ"/>
        </w:rPr>
        <w:t>НҚ</w:t>
      </w:r>
      <w:r w:rsidR="00660C8A" w:rsidRPr="00370AC9">
        <w:rPr>
          <w:rFonts w:ascii="Times New Roman" w:hAnsi="Times New Roman" w:cs="Times New Roman"/>
          <w:sz w:val="28"/>
          <w:szCs w:val="28"/>
        </w:rPr>
        <w:t xml:space="preserve"> 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091E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 отзыве регистрационного удостоверения лекарственного средства «Гликлада® СР, таблетки с модифицированным </w:t>
      </w:r>
      <w:r w:rsidR="00091EEC" w:rsidRPr="00091EEC">
        <w:rPr>
          <w:rFonts w:ascii="Times New Roman" w:hAnsi="Times New Roman" w:cs="Times New Roman"/>
          <w:b/>
          <w:sz w:val="28"/>
          <w:szCs w:val="28"/>
          <w:lang w:val="kk-KZ"/>
        </w:rPr>
        <w:t>высвобождением, 60 мг»</w:t>
      </w:r>
      <w:r w:rsidR="0032067F" w:rsidRPr="0032067F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256CC3" w:rsidRPr="00161BF4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256CC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25A40">
        <w:rPr>
          <w:rFonts w:ascii="Times New Roman" w:hAnsi="Times New Roman" w:cs="Times New Roman"/>
          <w:sz w:val="28"/>
          <w:szCs w:val="28"/>
          <w:lang w:val="kk-KZ"/>
        </w:rPr>
        <w:t xml:space="preserve">сообщает </w:t>
      </w:r>
      <w:r w:rsidR="008952FA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="00DA5B6C">
        <w:rPr>
          <w:rFonts w:ascii="Times New Roman" w:hAnsi="Times New Roman" w:cs="Times New Roman"/>
          <w:sz w:val="28"/>
          <w:szCs w:val="28"/>
          <w:lang w:val="kk-KZ"/>
        </w:rPr>
        <w:t>б отзыве</w:t>
      </w:r>
      <w:r w:rsidR="008952FA" w:rsidRPr="008952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55FF3" w:rsidRPr="00A55FF3">
        <w:rPr>
          <w:rFonts w:ascii="Times New Roman" w:hAnsi="Times New Roman" w:cs="Times New Roman"/>
          <w:sz w:val="28"/>
          <w:szCs w:val="28"/>
          <w:lang w:val="kk-KZ"/>
        </w:rPr>
        <w:t>регистрационного удостоверения лекарственного средства</w:t>
      </w:r>
      <w:r w:rsidR="00025A40" w:rsidRPr="00025A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46766" w:rsidRDefault="00A46766" w:rsidP="00582258">
      <w:pPr>
        <w:tabs>
          <w:tab w:val="left" w:pos="0"/>
        </w:tabs>
        <w:spacing w:after="0" w:line="240" w:lineRule="auto"/>
        <w:ind w:right="-1" w:firstLine="851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>правлени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ю</w:t>
      </w:r>
      <w:r w:rsidRPr="0049026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здравоохранения Актюбинской области</w:t>
      </w:r>
      <w:r w:rsidR="00C0695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F3337">
        <w:rPr>
          <w:rFonts w:ascii="Times New Roman" w:hAnsi="Times New Roman"/>
          <w:sz w:val="28"/>
          <w:szCs w:val="28"/>
          <w:lang w:val="kk-KZ"/>
        </w:rPr>
        <w:t>довести до сведения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sz w:val="28"/>
          <w:szCs w:val="28"/>
          <w:lang w:val="kk-KZ"/>
        </w:rPr>
        <w:t>подведомственных медицинских организаци</w:t>
      </w:r>
      <w:r>
        <w:rPr>
          <w:rFonts w:ascii="Times New Roman" w:hAnsi="Times New Roman"/>
          <w:sz w:val="28"/>
          <w:szCs w:val="28"/>
          <w:lang w:val="kk-KZ"/>
        </w:rPr>
        <w:t>й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выше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EC7B98">
        <w:rPr>
          <w:rFonts w:ascii="Times New Roman" w:hAnsi="Times New Roman"/>
          <w:sz w:val="28"/>
          <w:szCs w:val="28"/>
          <w:lang w:val="kk-KZ"/>
        </w:rPr>
        <w:t>указанную информацию</w:t>
      </w:r>
      <w:r>
        <w:rPr>
          <w:rFonts w:ascii="Times New Roman" w:hAnsi="Times New Roman"/>
          <w:sz w:val="28"/>
          <w:szCs w:val="28"/>
          <w:lang w:val="kk-KZ"/>
        </w:rPr>
        <w:t xml:space="preserve"> и сообщает 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о необходимости принятия мер по </w:t>
      </w:r>
      <w:r w:rsidRPr="00A90D12">
        <w:rPr>
          <w:rFonts w:ascii="Times New Roman" w:hAnsi="Times New Roman"/>
          <w:color w:val="000000" w:themeColor="text1"/>
          <w:sz w:val="28"/>
          <w:szCs w:val="28"/>
          <w:lang w:val="kk-KZ"/>
        </w:rPr>
        <w:t>неиспользованию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6819A8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A55FF3">
        <w:rPr>
          <w:rFonts w:ascii="Times New Roman" w:hAnsi="Times New Roman"/>
          <w:sz w:val="28"/>
          <w:szCs w:val="28"/>
          <w:lang w:val="kk-KZ"/>
        </w:rPr>
        <w:t>ого</w:t>
      </w:r>
      <w:r w:rsidRPr="004902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49026E">
        <w:rPr>
          <w:rFonts w:ascii="Times New Roman" w:hAnsi="Times New Roman"/>
          <w:i/>
          <w:sz w:val="28"/>
          <w:szCs w:val="28"/>
          <w:lang w:val="kk-KZ"/>
        </w:rPr>
        <w:t>риказе</w:t>
      </w:r>
      <w:r>
        <w:rPr>
          <w:rFonts w:ascii="Times New Roman" w:hAnsi="Times New Roman"/>
          <w:i/>
          <w:sz w:val="28"/>
          <w:szCs w:val="28"/>
          <w:lang w:val="kk-KZ"/>
        </w:rPr>
        <w:t>,</w:t>
      </w:r>
      <w:r w:rsidR="00563602" w:rsidRPr="005636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486C">
        <w:rPr>
          <w:rFonts w:ascii="Times New Roman" w:hAnsi="Times New Roman" w:cs="Times New Roman"/>
          <w:b/>
          <w:sz w:val="28"/>
          <w:szCs w:val="28"/>
          <w:lang w:val="kk-KZ"/>
        </w:rPr>
        <w:t>лекарственн</w:t>
      </w:r>
      <w:r w:rsidR="00A55FF3">
        <w:rPr>
          <w:rFonts w:ascii="Times New Roman" w:hAnsi="Times New Roman" w:cs="Times New Roman"/>
          <w:b/>
          <w:sz w:val="28"/>
          <w:szCs w:val="28"/>
          <w:lang w:val="kk-KZ"/>
        </w:rPr>
        <w:t>ого средства</w:t>
      </w:r>
      <w:r w:rsidR="00025A40" w:rsidRPr="00025A40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A46766" w:rsidRPr="00A90D12" w:rsidRDefault="00A46766" w:rsidP="001F5CE5">
      <w:pPr>
        <w:spacing w:after="0"/>
        <w:ind w:firstLine="708"/>
        <w:jc w:val="both"/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Д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епартамент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>у</w:t>
      </w:r>
      <w:r w:rsidRPr="002C32FA"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государственных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доходов по Актюбинской области </w:t>
      </w:r>
      <w:r>
        <w:rPr>
          <w:rFonts w:ascii="Times New Roman" w:hAnsi="Times New Roman"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sz w:val="28"/>
          <w:szCs w:val="28"/>
          <w:lang w:val="kk-KZ"/>
        </w:rPr>
        <w:t>о информации</w:t>
      </w:r>
      <w:r>
        <w:rPr>
          <w:rFonts w:ascii="Times New Roman" w:hAnsi="Times New Roman"/>
          <w:sz w:val="28"/>
          <w:szCs w:val="28"/>
          <w:lang w:val="kk-KZ"/>
        </w:rPr>
        <w:t xml:space="preserve"> Комитета,</w:t>
      </w:r>
      <w:r w:rsidR="00506CEC">
        <w:rPr>
          <w:rFonts w:ascii="Times New Roman" w:hAnsi="Times New Roman"/>
          <w:sz w:val="28"/>
          <w:szCs w:val="28"/>
          <w:lang w:val="kk-KZ"/>
        </w:rPr>
        <w:t xml:space="preserve"> указанной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2C32FA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2C32F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2C32FA">
        <w:rPr>
          <w:rFonts w:ascii="Times New Roman" w:hAnsi="Times New Roman"/>
          <w:b/>
          <w:sz w:val="28"/>
          <w:szCs w:val="28"/>
          <w:lang w:val="kk-KZ"/>
        </w:rPr>
        <w:t xml:space="preserve"> запретить ввоз/вывоз </w:t>
      </w:r>
      <w:r w:rsidR="00A55FF3">
        <w:rPr>
          <w:rFonts w:ascii="Times New Roman" w:hAnsi="Times New Roman" w:cs="Times New Roman"/>
          <w:b/>
          <w:sz w:val="28"/>
          <w:szCs w:val="28"/>
          <w:lang w:val="kk-KZ"/>
        </w:rPr>
        <w:t>лекарственного средства</w:t>
      </w:r>
      <w:r w:rsidR="008952FA" w:rsidRPr="008952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C32FA">
        <w:rPr>
          <w:rFonts w:ascii="Times New Roman" w:hAnsi="Times New Roman"/>
          <w:sz w:val="28"/>
          <w:szCs w:val="28"/>
          <w:lang w:val="kk-KZ"/>
        </w:rPr>
        <w:t>на территорию Актюбинской области.</w:t>
      </w:r>
    </w:p>
    <w:p w:rsidR="00A46766" w:rsidRPr="009E2770" w:rsidRDefault="00A46766" w:rsidP="004604AE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6264E4">
        <w:rPr>
          <w:rFonts w:ascii="Times New Roman" w:hAnsi="Times New Roman"/>
          <w:b/>
          <w:sz w:val="28"/>
          <w:szCs w:val="28"/>
          <w:lang w:val="kk-KZ"/>
        </w:rPr>
        <w:t>Медицинским и фармацевтическим организациям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00F34" w:rsidRPr="00400F34">
        <w:rPr>
          <w:rFonts w:ascii="Times New Roman" w:hAnsi="Times New Roman"/>
          <w:sz w:val="28"/>
          <w:szCs w:val="28"/>
          <w:lang w:val="kk-KZ"/>
        </w:rPr>
        <w:t>сообщает</w:t>
      </w:r>
      <w:r w:rsidR="00400F34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DA5B6C">
        <w:rPr>
          <w:rFonts w:ascii="Times New Roman" w:hAnsi="Times New Roman"/>
          <w:sz w:val="28"/>
          <w:szCs w:val="28"/>
          <w:lang w:val="kk-KZ"/>
        </w:rPr>
        <w:t xml:space="preserve">об отзыве </w:t>
      </w:r>
      <w:r w:rsidR="00A8365C">
        <w:rPr>
          <w:rFonts w:ascii="Times New Roman" w:hAnsi="Times New Roman"/>
          <w:sz w:val="28"/>
          <w:szCs w:val="28"/>
          <w:lang w:val="kk-KZ"/>
        </w:rPr>
        <w:t>регистрационного</w:t>
      </w:r>
      <w:r w:rsidR="001E130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365C">
        <w:rPr>
          <w:rFonts w:ascii="Times New Roman" w:hAnsi="Times New Roman"/>
          <w:sz w:val="28"/>
          <w:szCs w:val="28"/>
          <w:lang w:val="kk-KZ"/>
        </w:rPr>
        <w:t>удостоверения</w:t>
      </w:r>
      <w:r w:rsidR="008952FA" w:rsidRPr="008952F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8365C">
        <w:rPr>
          <w:rFonts w:ascii="Times New Roman" w:hAnsi="Times New Roman"/>
          <w:b/>
          <w:sz w:val="28"/>
          <w:szCs w:val="28"/>
          <w:lang w:val="kk-KZ"/>
        </w:rPr>
        <w:t>лекарственного средства</w:t>
      </w:r>
      <w:r w:rsidRPr="00D138A4">
        <w:rPr>
          <w:rFonts w:ascii="Times New Roman" w:hAnsi="Times New Roman"/>
          <w:sz w:val="28"/>
          <w:szCs w:val="28"/>
          <w:lang w:val="kk-KZ"/>
        </w:rPr>
        <w:t>,</w:t>
      </w:r>
      <w:r w:rsidR="0033386F">
        <w:rPr>
          <w:rFonts w:ascii="Times New Roman" w:hAnsi="Times New Roman"/>
          <w:sz w:val="28"/>
          <w:szCs w:val="28"/>
          <w:lang w:val="kk-KZ"/>
        </w:rPr>
        <w:t xml:space="preserve"> указанн</w:t>
      </w:r>
      <w:r w:rsidR="00A8365C">
        <w:rPr>
          <w:rFonts w:ascii="Times New Roman" w:hAnsi="Times New Roman"/>
          <w:sz w:val="28"/>
          <w:szCs w:val="28"/>
          <w:lang w:val="kk-KZ"/>
        </w:rPr>
        <w:t>ого</w:t>
      </w:r>
      <w:r w:rsidR="001C777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 xml:space="preserve">в </w:t>
      </w:r>
      <w:r>
        <w:rPr>
          <w:rFonts w:ascii="Times New Roman" w:hAnsi="Times New Roman"/>
          <w:i/>
          <w:sz w:val="28"/>
          <w:szCs w:val="28"/>
          <w:lang w:val="kk-KZ"/>
        </w:rPr>
        <w:t>П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риказе</w:t>
      </w:r>
      <w:r w:rsidRPr="006221C8">
        <w:rPr>
          <w:rFonts w:ascii="Times New Roman" w:hAnsi="Times New Roman"/>
          <w:sz w:val="28"/>
          <w:szCs w:val="28"/>
          <w:lang w:val="kk-KZ"/>
        </w:rPr>
        <w:t>.</w:t>
      </w:r>
      <w:r w:rsidR="00FD2FF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i/>
          <w:sz w:val="28"/>
          <w:szCs w:val="28"/>
          <w:lang w:val="kk-KZ"/>
        </w:rPr>
        <w:t>Первому, третьему и четвертому адресатам</w:t>
      </w:r>
      <w:r>
        <w:rPr>
          <w:rFonts w:ascii="Times New Roman" w:hAnsi="Times New Roman"/>
          <w:i/>
          <w:sz w:val="28"/>
          <w:szCs w:val="28"/>
          <w:lang w:val="kk-KZ"/>
        </w:rPr>
        <w:t xml:space="preserve">: </w:t>
      </w:r>
      <w:r w:rsidR="00282701">
        <w:rPr>
          <w:rFonts w:ascii="Times New Roman" w:hAnsi="Times New Roman"/>
          <w:sz w:val="28"/>
          <w:szCs w:val="28"/>
          <w:lang w:val="kk-KZ"/>
        </w:rPr>
        <w:t>и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нформацию по проведенным мероприятиям, в </w:t>
      </w:r>
      <w:r>
        <w:rPr>
          <w:rFonts w:ascii="Times New Roman" w:hAnsi="Times New Roman"/>
          <w:sz w:val="28"/>
          <w:szCs w:val="28"/>
          <w:lang w:val="kk-KZ"/>
        </w:rPr>
        <w:t>соответствии  с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 приказ</w:t>
      </w:r>
      <w:r>
        <w:rPr>
          <w:rFonts w:ascii="Times New Roman" w:hAnsi="Times New Roman"/>
          <w:sz w:val="28"/>
          <w:szCs w:val="28"/>
          <w:lang w:val="kk-KZ"/>
        </w:rPr>
        <w:t>ом</w:t>
      </w:r>
      <w:r w:rsidR="00C74C26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 xml:space="preserve">министра здравоохранения Республики Казахстан </w:t>
      </w:r>
      <w:r w:rsidRPr="00F83EAF">
        <w:rPr>
          <w:rFonts w:ascii="Times New Roman" w:hAnsi="Times New Roman"/>
          <w:sz w:val="28"/>
          <w:szCs w:val="28"/>
          <w:lang w:val="kk-KZ"/>
        </w:rPr>
        <w:t>№322/2020</w:t>
      </w:r>
      <w:r w:rsidR="00B67F15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221C8">
        <w:rPr>
          <w:rFonts w:ascii="Times New Roman" w:hAnsi="Times New Roman"/>
          <w:sz w:val="28"/>
          <w:szCs w:val="28"/>
          <w:lang w:val="kk-KZ"/>
        </w:rPr>
        <w:t>от 24 декабря 2020 года</w:t>
      </w:r>
      <w:r w:rsidR="00AD2ADC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0320E">
        <w:rPr>
          <w:rFonts w:ascii="Times New Roman" w:hAnsi="Times New Roman"/>
          <w:sz w:val="28"/>
          <w:szCs w:val="28"/>
          <w:lang w:val="kk-KZ"/>
        </w:rPr>
        <w:t>«</w:t>
      </w:r>
      <w:r w:rsidRPr="0060320E">
        <w:rPr>
          <w:rFonts w:ascii="Times New Roman" w:hAnsi="Times New Roman" w:cs="Times New Roman"/>
          <w:sz w:val="28"/>
          <w:szCs w:val="28"/>
        </w:rPr>
        <w:t xml:space="preserve">Об утверждении правил </w:t>
      </w:r>
      <w:r w:rsidRPr="0060320E">
        <w:rPr>
          <w:rFonts w:ascii="Times New Roman" w:hAnsi="Times New Roman" w:cs="Times New Roman"/>
          <w:sz w:val="28"/>
          <w:szCs w:val="28"/>
        </w:rPr>
        <w:lastRenderedPageBreak/>
        <w:t>приостановления, запрета или изъятия из обращения либо ограничения применения лекарственных средств и медицинских изделий</w:t>
      </w:r>
      <w:r w:rsidRPr="0060320E">
        <w:rPr>
          <w:rFonts w:ascii="Times New Roman" w:hAnsi="Times New Roman"/>
          <w:sz w:val="28"/>
          <w:szCs w:val="28"/>
          <w:lang w:val="kk-KZ"/>
        </w:rPr>
        <w:t>»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, необходимо направить </w:t>
      </w:r>
      <w:r w:rsidR="00DD7538">
        <w:rPr>
          <w:rFonts w:ascii="Times New Roman" w:hAnsi="Times New Roman"/>
          <w:b/>
          <w:sz w:val="28"/>
          <w:szCs w:val="28"/>
          <w:lang w:val="kk-KZ"/>
        </w:rPr>
        <w:t xml:space="preserve">в Департамент до </w:t>
      </w:r>
      <w:r w:rsidR="00A8365C">
        <w:rPr>
          <w:rFonts w:ascii="Times New Roman" w:hAnsi="Times New Roman"/>
          <w:b/>
          <w:sz w:val="28"/>
          <w:szCs w:val="28"/>
          <w:lang w:val="kk-KZ"/>
        </w:rPr>
        <w:t>9 сентября</w:t>
      </w:r>
      <w:r w:rsidR="002368D0">
        <w:rPr>
          <w:rFonts w:ascii="Times New Roman" w:hAnsi="Times New Roman"/>
          <w:b/>
          <w:sz w:val="28"/>
          <w:szCs w:val="28"/>
          <w:lang w:val="kk-KZ"/>
        </w:rPr>
        <w:t xml:space="preserve"> 202</w:t>
      </w:r>
      <w:r w:rsidR="00F130A4">
        <w:rPr>
          <w:rFonts w:ascii="Times New Roman" w:hAnsi="Times New Roman"/>
          <w:b/>
          <w:sz w:val="28"/>
          <w:szCs w:val="28"/>
          <w:lang w:val="kk-KZ"/>
        </w:rPr>
        <w:t>6</w:t>
      </w:r>
      <w:r w:rsidRPr="003B5FDC">
        <w:rPr>
          <w:rFonts w:ascii="Times New Roman" w:hAnsi="Times New Roman"/>
          <w:b/>
          <w:sz w:val="28"/>
          <w:szCs w:val="28"/>
          <w:lang w:val="kk-KZ"/>
        </w:rPr>
        <w:t xml:space="preserve"> года</w:t>
      </w:r>
      <w:r w:rsidR="00FD2F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F83EAF">
        <w:rPr>
          <w:rFonts w:ascii="Times New Roman" w:hAnsi="Times New Roman"/>
          <w:sz w:val="28"/>
          <w:szCs w:val="28"/>
          <w:lang w:val="kk-KZ"/>
        </w:rPr>
        <w:t xml:space="preserve">на электронный адрес </w:t>
      </w:r>
      <w:r w:rsidRPr="003B5FDC">
        <w:rPr>
          <w:rFonts w:ascii="Times New Roman" w:hAnsi="Times New Roman"/>
          <w:sz w:val="28"/>
          <w:szCs w:val="28"/>
          <w:u w:val="single"/>
          <w:lang w:val="kk-KZ"/>
        </w:rPr>
        <w:t>akt.dmfk@dsm.gov.kz</w:t>
      </w:r>
      <w:r w:rsidRPr="00F83EAF">
        <w:rPr>
          <w:rFonts w:ascii="Times New Roman" w:hAnsi="Times New Roman"/>
          <w:sz w:val="28"/>
          <w:szCs w:val="28"/>
          <w:lang w:val="kk-KZ"/>
        </w:rPr>
        <w:t>.</w:t>
      </w:r>
    </w:p>
    <w:p w:rsidR="009206FD" w:rsidRDefault="009206FD" w:rsidP="00A46766">
      <w:pPr>
        <w:spacing w:after="0"/>
        <w:ind w:firstLine="708"/>
        <w:jc w:val="both"/>
        <w:rPr>
          <w:rFonts w:ascii="Times New Roman" w:hAnsi="Times New Roman"/>
          <w:i/>
          <w:sz w:val="28"/>
          <w:szCs w:val="28"/>
          <w:lang w:val="kk-KZ"/>
        </w:rPr>
      </w:pPr>
    </w:p>
    <w:p w:rsidR="00A46766" w:rsidRDefault="00A46766" w:rsidP="00A4676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3B5FDC">
        <w:rPr>
          <w:rFonts w:ascii="Times New Roman" w:hAnsi="Times New Roman"/>
          <w:i/>
          <w:sz w:val="28"/>
          <w:szCs w:val="28"/>
          <w:lang w:val="kk-KZ"/>
        </w:rPr>
        <w:t>Приложение:</w:t>
      </w:r>
      <w:r>
        <w:rPr>
          <w:rFonts w:ascii="Times New Roman" w:hAnsi="Times New Roman"/>
          <w:sz w:val="28"/>
          <w:szCs w:val="28"/>
          <w:lang w:val="kk-KZ"/>
        </w:rPr>
        <w:t xml:space="preserve"> копии приказов </w:t>
      </w:r>
      <w:r>
        <w:rPr>
          <w:rFonts w:ascii="Times New Roman" w:hAnsi="Times New Roman"/>
          <w:sz w:val="28"/>
          <w:szCs w:val="28"/>
        </w:rPr>
        <w:t>К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омитета на государственном и русском языках  на </w:t>
      </w:r>
      <w:r w:rsidR="001E1301">
        <w:rPr>
          <w:rFonts w:ascii="Times New Roman" w:hAnsi="Times New Roman"/>
          <w:sz w:val="28"/>
          <w:szCs w:val="28"/>
          <w:lang w:val="kk-KZ"/>
        </w:rPr>
        <w:t>8</w:t>
      </w:r>
      <w:r w:rsidRPr="003B5FDC">
        <w:rPr>
          <w:rFonts w:ascii="Times New Roman" w:hAnsi="Times New Roman"/>
          <w:sz w:val="28"/>
          <w:szCs w:val="28"/>
          <w:lang w:val="kk-KZ"/>
        </w:rPr>
        <w:t xml:space="preserve"> листах.</w:t>
      </w:r>
    </w:p>
    <w:p w:rsidR="00A46766" w:rsidRDefault="00A46766" w:rsidP="00A46766">
      <w:pPr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74C26" w:rsidRDefault="00C74C26" w:rsidP="00CB2CB0">
      <w:pPr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2" w:name="_GoBack"/>
      <w:bookmarkEnd w:id="2"/>
    </w:p>
    <w:p w:rsidR="0029165A" w:rsidRPr="009206FD" w:rsidRDefault="00A8365C" w:rsidP="00A8365C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Р</w:t>
      </w:r>
      <w:proofErr w:type="spellStart"/>
      <w:r w:rsidR="00B1525E">
        <w:rPr>
          <w:rFonts w:ascii="Times New Roman" w:hAnsi="Times New Roman" w:cs="Times New Roman"/>
          <w:b/>
          <w:sz w:val="28"/>
          <w:szCs w:val="28"/>
        </w:rPr>
        <w:t>уководител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ь </w:t>
      </w:r>
      <w:r w:rsidR="00903D03" w:rsidRPr="00903D03">
        <w:rPr>
          <w:rFonts w:ascii="Times New Roman" w:hAnsi="Times New Roman" w:cs="Times New Roman"/>
          <w:b/>
          <w:sz w:val="28"/>
          <w:szCs w:val="28"/>
        </w:rPr>
        <w:t xml:space="preserve">департамента            </w:t>
      </w:r>
      <w:r w:rsidR="00CB4C0C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130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</w:t>
      </w:r>
      <w:r w:rsidR="00CB4C0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="00B67F15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Латыпова А.</w:t>
      </w:r>
    </w:p>
    <w:p w:rsidR="0029165A" w:rsidRPr="009206FD" w:rsidRDefault="0029165A" w:rsidP="009206FD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p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29165A" w:rsidRDefault="0029165A" w:rsidP="00CB2CB0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9206FD" w:rsidRPr="00256CC3" w:rsidRDefault="009206FD" w:rsidP="009206F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 w:rsidRPr="004712AA">
        <w:rPr>
          <w:rFonts w:ascii="Times New Roman" w:eastAsia="Times New Roman" w:hAnsi="Times New Roman" w:cs="Times New Roman"/>
          <w:i/>
          <w:sz w:val="20"/>
          <w:szCs w:val="20"/>
        </w:rPr>
        <w:sym w:font="Wingdings" w:char="F03F"/>
      </w:r>
      <w:r w:rsidRPr="007B2CE2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  <w:r w:rsidR="00A8365C" w:rsidRPr="00A8365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У.А.</w:t>
      </w:r>
      <w:r w:rsidR="00A8365C"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Казиханова</w:t>
      </w: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 xml:space="preserve"> </w:t>
      </w:r>
    </w:p>
    <w:p w:rsidR="009206FD" w:rsidRDefault="009206FD" w:rsidP="009206F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val="kk-KZ"/>
        </w:rPr>
        <w:t>87132502161</w:t>
      </w:r>
    </w:p>
    <w:p w:rsidR="00896234" w:rsidRPr="004712AA" w:rsidRDefault="00896234" w:rsidP="009206FD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20"/>
          <w:szCs w:val="20"/>
          <w:lang w:val="kk-KZ"/>
        </w:rPr>
      </w:pPr>
    </w:p>
    <w:sectPr w:rsidR="00896234" w:rsidRPr="004712AA" w:rsidSect="00BF2C88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  <w:headerReference w:type="defaul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15:51 Сулейменова Алмагуль Данабековна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16:37 Елеуова Дарига Мергалиевна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04.09.2026 17:18 Латыпова А.М.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01-21/1017-И от 04.09.2026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ДЕПАРТАМЕНТ КОМИТЕТА МЕДИЦИНСКОГО И ФАРМАЦЕВТИЧЕСКОГО КОНТРОЛЯ МИНИСТЕРСТВА ЗДРАВООХРАНЕНИЯ РЕСПУБЛИКИ КАЗАХСТАН ПО АКТЮБИНСКОЙ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"АЙТЕКЕБИЙСКАЯ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"АКТЮБИНСКАЯ ОБЛАСТНАЯ МНОГОПРОФИЛЬНАЯ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"АКТЮБИНСКИЙ ОБЛАСТНОЙ ФТИЗИОПУЛЬМОНОЛОГИЧЕСКИЙ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"АЛГИНСКАЯ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"БАЙГАНИНСКАЯ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МНОГОПРОФИЛЬНАЯ БОЛЬНИЦА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№1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№2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№4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"ГОРОДСКАЯ ПОЛИКЛИНИКА № 7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"ИРГИЗСКАЯ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"КАРГАЛИНСКАЯ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"КОБДИНСКАЯ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"МАРТУКСКАЯ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ГОРОДСКАЯ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"МНОГОПРОФИЛЬНАЯ ОБЛАСТНАЯ ДЕТСКАЯ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"МУГАЛЖАРСКАЯ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ДЕТСКАЯ СТОМАТОЛОГИЧЕСКАЯ ПОЛИКЛИНИКА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КЛИНИЧЕСКАЯ ИНФЕКЦИОННАЯ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«ОБЛАСТНАЯ СТАНЦИЯ СКОРОЙ И НЕОТЛОЖНОЙ МЕДИЦИНСКОЙ ПОМОЩИ»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"ОБЛАСТНАЯ СТАНЦИЯ СКОРОЙ МЕДИЦИНСКОЙ ПОМОЩИ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"ОБЛАСТНОЕ ПАТОЛОГОАНАТОМИЧЕСКОЕ БЮРО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ПЕРИНАТАЛЬНЫЙ ЦЕНТР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КРОВИ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ПО ПРОФИЛАКТИКЕ ВИЧ - ИНФЕКЦИИ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"ОБЛАСТНОЙ ЦЕНТР ПСИХИЧЕСКОГО ЗДОРОВЬЯ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"УИЛСКАЯ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"ХРОМТАУСКАЯ РАЙОННАЯ БОЛЬНИЦА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ГКП "ЦЕНТР ПЕРВИЧНОЙ МЕДИКО-САНИТАРНОЙ ПОМОЩИ №1 ГОРОДА АКТОБЕ НА ПРАВЕ ХОЗЯЙСТВЕННОГО ВЕДЕНИЯ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"ГОРОДСКАЯ ПОЛИКЛИНИКА №3"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№5»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«ГОРОДСКАЯ ПОЛИКЛИНИКА №6»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«ОБЛАСТНОЙ ЦЕНТР КРОВИ»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«ТЕМИРСКАЯ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"ШАЛКАРСКАЯ РАЙОННАЯ БОЛЬНИЦА" НА ПРАВЕ ХОЗЯЙСТВЕННОГО ВЕДЕНИЯ ГОСУДАРСТВЕННОГО УЧРЕЖДЕНИЯ "УПРАВЛЕНИЕ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КОММУНАЛЬНОЕ ПРЕДПРИЯТИЕ «ЭМБИНСКАЯ РАЙОННАЯ БОЛЬНИЦА» НА ПРАВЕ ХОЗЯЙСТВЕННОГО ВЕДЕНИЯ ГОСУДАРСТВЕННОГО УЧРЕЖДЕНИЯ «УПРАВЛЕНИЕ ЗДРАВООХРАНЕНИЯ АКТЮБИНСКОЙ ОБЛАСТИ»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КГУ "СПЕЦИАЛИЗИРОВАННЫЙ ДОМ РЕБЁНКА ҮМІТ ГОСУДАРСТВЕННОГО УЧРЕЖДЕНИЯ УПРАВЛЕНИЕ ЗДРАВООХРАНЕНИЯ АКТЮБИНСКОЙ ОБЛАСТИ"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УПРАВЛЕНИЕ ЗДРАВООХРАНЕНИЯ АКТЮБИНСКОЙ ОБЛАСТИ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СУЛЕЙМЕНОВА АЛМАГУЛЬ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MIIV2QYJ...FhQyAGQo=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15:51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Елеуова Дарига Мергалиевна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16:37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ЛАТЫПОВА АЛИЯ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MIITgAYJ...O+nClNg==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17:18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Республиканское государственное учреждение "Департамент Комитета медицинского и фармацевтического контроля Министерства здравоохранения Республики Казахстан по Актюбинской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ОРАЗАЛИНА ГУЛБАГДА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MIITyAYJ...IBc62eA==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04.09.2026 17:31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608D" w:rsidRDefault="0078608D" w:rsidP="0012743C">
      <w:pPr>
        <w:spacing w:after="0" w:line="240" w:lineRule="auto"/>
      </w:pPr>
      <w:r>
        <w:separator/>
      </w:r>
    </w:p>
  </w:endnote>
  <w:endnote w:type="continuationSeparator" w:id="0">
    <w:p w:rsidR="0078608D" w:rsidRDefault="0078608D" w:rsidP="00127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5796106"/>
      <w:docPartObj>
        <w:docPartGallery w:val="Page Numbers (Bottom of Page)"/>
        <w:docPartUnique/>
      </w:docPartObj>
    </w:sdtPr>
    <w:sdtEndPr/>
    <w:sdtContent>
      <w:p w:rsidR="00256CC3" w:rsidRDefault="00E36E51">
        <w:pPr>
          <w:pStyle w:val="ac"/>
          <w:jc w:val="right"/>
        </w:pPr>
        <w:r>
          <w:rPr>
            <w:noProof/>
          </w:rPr>
          <w:fldChar w:fldCharType="begin"/>
        </w:r>
        <w:r w:rsidR="00256CC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91EE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56CC3" w:rsidRDefault="00256CC3">
    <w:pPr>
      <w:pStyle w:val="ac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04.09.2026 17:40.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608D" w:rsidRDefault="0078608D" w:rsidP="0012743C">
      <w:pPr>
        <w:spacing w:after="0" w:line="240" w:lineRule="auto"/>
      </w:pPr>
      <w:r>
        <w:separator/>
      </w:r>
    </w:p>
  </w:footnote>
  <w:footnote w:type="continuationSeparator" w:id="0">
    <w:p w:rsidR="0078608D" w:rsidRDefault="0078608D" w:rsidP="0012743C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азиханова Улболсын Амангелдиевна 04.09.2026 17:4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F0FAD"/>
    <w:multiLevelType w:val="hybridMultilevel"/>
    <w:tmpl w:val="648A7F6A"/>
    <w:lvl w:ilvl="0" w:tplc="238C25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17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37" w:hanging="360"/>
      </w:pPr>
    </w:lvl>
    <w:lvl w:ilvl="2" w:tplc="0419001B">
      <w:start w:val="1"/>
      <w:numFmt w:val="lowerRoman"/>
      <w:lvlText w:val="%3."/>
      <w:lvlJc w:val="right"/>
      <w:pPr>
        <w:ind w:left="3357" w:hanging="180"/>
      </w:pPr>
    </w:lvl>
    <w:lvl w:ilvl="3" w:tplc="0419000F">
      <w:start w:val="1"/>
      <w:numFmt w:val="decimal"/>
      <w:lvlText w:val="%4."/>
      <w:lvlJc w:val="left"/>
      <w:pPr>
        <w:ind w:left="4077" w:hanging="360"/>
      </w:pPr>
    </w:lvl>
    <w:lvl w:ilvl="4" w:tplc="04190019">
      <w:start w:val="1"/>
      <w:numFmt w:val="lowerLetter"/>
      <w:lvlText w:val="%5."/>
      <w:lvlJc w:val="left"/>
      <w:pPr>
        <w:ind w:left="4797" w:hanging="360"/>
      </w:pPr>
    </w:lvl>
    <w:lvl w:ilvl="5" w:tplc="0419001B">
      <w:start w:val="1"/>
      <w:numFmt w:val="lowerRoman"/>
      <w:lvlText w:val="%6."/>
      <w:lvlJc w:val="right"/>
      <w:pPr>
        <w:ind w:left="5517" w:hanging="180"/>
      </w:pPr>
    </w:lvl>
    <w:lvl w:ilvl="6" w:tplc="0419000F">
      <w:start w:val="1"/>
      <w:numFmt w:val="decimal"/>
      <w:lvlText w:val="%7."/>
      <w:lvlJc w:val="left"/>
      <w:pPr>
        <w:ind w:left="6237" w:hanging="360"/>
      </w:pPr>
    </w:lvl>
    <w:lvl w:ilvl="7" w:tplc="04190019">
      <w:start w:val="1"/>
      <w:numFmt w:val="lowerLetter"/>
      <w:lvlText w:val="%8."/>
      <w:lvlJc w:val="left"/>
      <w:pPr>
        <w:ind w:left="6957" w:hanging="360"/>
      </w:pPr>
    </w:lvl>
    <w:lvl w:ilvl="8" w:tplc="0419001B">
      <w:start w:val="1"/>
      <w:numFmt w:val="lowerRoman"/>
      <w:lvlText w:val="%9."/>
      <w:lvlJc w:val="right"/>
      <w:pPr>
        <w:ind w:left="7677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C04"/>
    <w:rsid w:val="00000FA2"/>
    <w:rsid w:val="000018B4"/>
    <w:rsid w:val="00001B33"/>
    <w:rsid w:val="00011F19"/>
    <w:rsid w:val="0001669B"/>
    <w:rsid w:val="00023B4A"/>
    <w:rsid w:val="000251E2"/>
    <w:rsid w:val="00025A40"/>
    <w:rsid w:val="00027384"/>
    <w:rsid w:val="00027BF1"/>
    <w:rsid w:val="00030F75"/>
    <w:rsid w:val="000324C3"/>
    <w:rsid w:val="00035F8B"/>
    <w:rsid w:val="00045ED6"/>
    <w:rsid w:val="0005021C"/>
    <w:rsid w:val="00051EA4"/>
    <w:rsid w:val="00051F72"/>
    <w:rsid w:val="00055DC1"/>
    <w:rsid w:val="00055DD4"/>
    <w:rsid w:val="00057020"/>
    <w:rsid w:val="0006084E"/>
    <w:rsid w:val="00063370"/>
    <w:rsid w:val="000650DC"/>
    <w:rsid w:val="000670D1"/>
    <w:rsid w:val="000705FF"/>
    <w:rsid w:val="0007140F"/>
    <w:rsid w:val="00075E70"/>
    <w:rsid w:val="0009029A"/>
    <w:rsid w:val="00091EEC"/>
    <w:rsid w:val="00091F8C"/>
    <w:rsid w:val="000965C3"/>
    <w:rsid w:val="000A1718"/>
    <w:rsid w:val="000A258A"/>
    <w:rsid w:val="000A2782"/>
    <w:rsid w:val="000B005B"/>
    <w:rsid w:val="000B1FB1"/>
    <w:rsid w:val="000B6A0F"/>
    <w:rsid w:val="000C01B3"/>
    <w:rsid w:val="000C2924"/>
    <w:rsid w:val="000C2E4D"/>
    <w:rsid w:val="000C2EA4"/>
    <w:rsid w:val="000C6CA7"/>
    <w:rsid w:val="000C716E"/>
    <w:rsid w:val="000D2E6E"/>
    <w:rsid w:val="000D4FFB"/>
    <w:rsid w:val="000D7AE4"/>
    <w:rsid w:val="000E072D"/>
    <w:rsid w:val="000E4B30"/>
    <w:rsid w:val="000F3337"/>
    <w:rsid w:val="000F5D92"/>
    <w:rsid w:val="000F7838"/>
    <w:rsid w:val="00101FC7"/>
    <w:rsid w:val="00102ED6"/>
    <w:rsid w:val="001078F2"/>
    <w:rsid w:val="00112243"/>
    <w:rsid w:val="00114A6C"/>
    <w:rsid w:val="00115D43"/>
    <w:rsid w:val="00116170"/>
    <w:rsid w:val="00120D1C"/>
    <w:rsid w:val="00120E38"/>
    <w:rsid w:val="00121E69"/>
    <w:rsid w:val="001226A3"/>
    <w:rsid w:val="00122D3C"/>
    <w:rsid w:val="0012743C"/>
    <w:rsid w:val="00133031"/>
    <w:rsid w:val="00144788"/>
    <w:rsid w:val="00146A66"/>
    <w:rsid w:val="001518B5"/>
    <w:rsid w:val="00151DBE"/>
    <w:rsid w:val="00153327"/>
    <w:rsid w:val="001539CC"/>
    <w:rsid w:val="00154824"/>
    <w:rsid w:val="00154A97"/>
    <w:rsid w:val="00155D76"/>
    <w:rsid w:val="0015739D"/>
    <w:rsid w:val="00161BF4"/>
    <w:rsid w:val="00163950"/>
    <w:rsid w:val="001641D5"/>
    <w:rsid w:val="00164FED"/>
    <w:rsid w:val="001670F5"/>
    <w:rsid w:val="00171D9E"/>
    <w:rsid w:val="001727AE"/>
    <w:rsid w:val="0017787E"/>
    <w:rsid w:val="00181CB3"/>
    <w:rsid w:val="00182071"/>
    <w:rsid w:val="0018241C"/>
    <w:rsid w:val="00184950"/>
    <w:rsid w:val="001857AC"/>
    <w:rsid w:val="00186BFA"/>
    <w:rsid w:val="00186C24"/>
    <w:rsid w:val="001871BC"/>
    <w:rsid w:val="0019057F"/>
    <w:rsid w:val="00194064"/>
    <w:rsid w:val="00194EFB"/>
    <w:rsid w:val="00194F37"/>
    <w:rsid w:val="001A1ED2"/>
    <w:rsid w:val="001A3DC5"/>
    <w:rsid w:val="001A4529"/>
    <w:rsid w:val="001A5411"/>
    <w:rsid w:val="001B0F32"/>
    <w:rsid w:val="001B49D4"/>
    <w:rsid w:val="001B6DCC"/>
    <w:rsid w:val="001C4D29"/>
    <w:rsid w:val="001C5E74"/>
    <w:rsid w:val="001C73E0"/>
    <w:rsid w:val="001C7771"/>
    <w:rsid w:val="001D2DAB"/>
    <w:rsid w:val="001D4C6C"/>
    <w:rsid w:val="001E0E4F"/>
    <w:rsid w:val="001E1301"/>
    <w:rsid w:val="001E1AAB"/>
    <w:rsid w:val="001E4579"/>
    <w:rsid w:val="001F0621"/>
    <w:rsid w:val="001F23A4"/>
    <w:rsid w:val="001F367F"/>
    <w:rsid w:val="001F5CE5"/>
    <w:rsid w:val="001F62C7"/>
    <w:rsid w:val="00204D14"/>
    <w:rsid w:val="00206AB0"/>
    <w:rsid w:val="00206E8B"/>
    <w:rsid w:val="00207A22"/>
    <w:rsid w:val="00210417"/>
    <w:rsid w:val="002104AE"/>
    <w:rsid w:val="00212FC9"/>
    <w:rsid w:val="00213273"/>
    <w:rsid w:val="00215DB6"/>
    <w:rsid w:val="00215F8D"/>
    <w:rsid w:val="002174BC"/>
    <w:rsid w:val="002209CD"/>
    <w:rsid w:val="00223154"/>
    <w:rsid w:val="00230323"/>
    <w:rsid w:val="00231318"/>
    <w:rsid w:val="00232ECE"/>
    <w:rsid w:val="002339E3"/>
    <w:rsid w:val="002368D0"/>
    <w:rsid w:val="002402A9"/>
    <w:rsid w:val="0024035A"/>
    <w:rsid w:val="002403C6"/>
    <w:rsid w:val="00240647"/>
    <w:rsid w:val="00243963"/>
    <w:rsid w:val="00243F79"/>
    <w:rsid w:val="002460BA"/>
    <w:rsid w:val="002510E7"/>
    <w:rsid w:val="00253ACC"/>
    <w:rsid w:val="0025547F"/>
    <w:rsid w:val="00256CC3"/>
    <w:rsid w:val="00261B31"/>
    <w:rsid w:val="002659D8"/>
    <w:rsid w:val="00270D2B"/>
    <w:rsid w:val="002734CD"/>
    <w:rsid w:val="00275C21"/>
    <w:rsid w:val="00275CEB"/>
    <w:rsid w:val="00276D30"/>
    <w:rsid w:val="002774FC"/>
    <w:rsid w:val="0028161A"/>
    <w:rsid w:val="00282701"/>
    <w:rsid w:val="00284B7A"/>
    <w:rsid w:val="00287E8F"/>
    <w:rsid w:val="0029165A"/>
    <w:rsid w:val="002927BC"/>
    <w:rsid w:val="002A1D9A"/>
    <w:rsid w:val="002A3A44"/>
    <w:rsid w:val="002A6793"/>
    <w:rsid w:val="002A67B5"/>
    <w:rsid w:val="002A6ADF"/>
    <w:rsid w:val="002B1976"/>
    <w:rsid w:val="002B26F2"/>
    <w:rsid w:val="002B2878"/>
    <w:rsid w:val="002B40D1"/>
    <w:rsid w:val="002B4D46"/>
    <w:rsid w:val="002B5988"/>
    <w:rsid w:val="002C0170"/>
    <w:rsid w:val="002C0778"/>
    <w:rsid w:val="002C15B3"/>
    <w:rsid w:val="002C1632"/>
    <w:rsid w:val="002C1C41"/>
    <w:rsid w:val="002C20ED"/>
    <w:rsid w:val="002C4377"/>
    <w:rsid w:val="002C6A40"/>
    <w:rsid w:val="002D1BF9"/>
    <w:rsid w:val="002D23DF"/>
    <w:rsid w:val="002D28C1"/>
    <w:rsid w:val="002D49D7"/>
    <w:rsid w:val="002D5ED8"/>
    <w:rsid w:val="002E5C65"/>
    <w:rsid w:val="002E7D92"/>
    <w:rsid w:val="002F0D52"/>
    <w:rsid w:val="002F15AF"/>
    <w:rsid w:val="002F2BD9"/>
    <w:rsid w:val="0030100F"/>
    <w:rsid w:val="00302EEE"/>
    <w:rsid w:val="00305F89"/>
    <w:rsid w:val="00312AE4"/>
    <w:rsid w:val="00313127"/>
    <w:rsid w:val="00315080"/>
    <w:rsid w:val="0032067F"/>
    <w:rsid w:val="003210C0"/>
    <w:rsid w:val="003210C5"/>
    <w:rsid w:val="00331794"/>
    <w:rsid w:val="003335D2"/>
    <w:rsid w:val="0033386F"/>
    <w:rsid w:val="003338F5"/>
    <w:rsid w:val="0033586E"/>
    <w:rsid w:val="00335F68"/>
    <w:rsid w:val="00344098"/>
    <w:rsid w:val="00344738"/>
    <w:rsid w:val="0034711A"/>
    <w:rsid w:val="003506DA"/>
    <w:rsid w:val="00354160"/>
    <w:rsid w:val="00354D82"/>
    <w:rsid w:val="003564D6"/>
    <w:rsid w:val="00362DAC"/>
    <w:rsid w:val="00365C7F"/>
    <w:rsid w:val="00370AC9"/>
    <w:rsid w:val="0037554E"/>
    <w:rsid w:val="00380400"/>
    <w:rsid w:val="003822F7"/>
    <w:rsid w:val="00385A56"/>
    <w:rsid w:val="00386C68"/>
    <w:rsid w:val="00390B65"/>
    <w:rsid w:val="00392A08"/>
    <w:rsid w:val="003948A2"/>
    <w:rsid w:val="00397298"/>
    <w:rsid w:val="00397E1A"/>
    <w:rsid w:val="003A052C"/>
    <w:rsid w:val="003A0578"/>
    <w:rsid w:val="003A15E8"/>
    <w:rsid w:val="003A2DEB"/>
    <w:rsid w:val="003A372A"/>
    <w:rsid w:val="003A3967"/>
    <w:rsid w:val="003B0B9E"/>
    <w:rsid w:val="003B1225"/>
    <w:rsid w:val="003B746E"/>
    <w:rsid w:val="003C3869"/>
    <w:rsid w:val="003C3F5E"/>
    <w:rsid w:val="003C433A"/>
    <w:rsid w:val="003C6A8E"/>
    <w:rsid w:val="003D3C0A"/>
    <w:rsid w:val="003D47ED"/>
    <w:rsid w:val="003D55FE"/>
    <w:rsid w:val="003D655E"/>
    <w:rsid w:val="003D70E0"/>
    <w:rsid w:val="003D73CA"/>
    <w:rsid w:val="003E40CF"/>
    <w:rsid w:val="003E74A8"/>
    <w:rsid w:val="003E7881"/>
    <w:rsid w:val="003F03EC"/>
    <w:rsid w:val="003F066C"/>
    <w:rsid w:val="003F0B9D"/>
    <w:rsid w:val="003F18D5"/>
    <w:rsid w:val="003F2E7F"/>
    <w:rsid w:val="003F7344"/>
    <w:rsid w:val="003F777C"/>
    <w:rsid w:val="00400F34"/>
    <w:rsid w:val="004030D2"/>
    <w:rsid w:val="004042B6"/>
    <w:rsid w:val="004074B5"/>
    <w:rsid w:val="0041350C"/>
    <w:rsid w:val="00415CC2"/>
    <w:rsid w:val="00421594"/>
    <w:rsid w:val="00425C53"/>
    <w:rsid w:val="004265BA"/>
    <w:rsid w:val="00426C63"/>
    <w:rsid w:val="00426EF1"/>
    <w:rsid w:val="00427E3D"/>
    <w:rsid w:val="0043055A"/>
    <w:rsid w:val="00430BB4"/>
    <w:rsid w:val="00432874"/>
    <w:rsid w:val="00432A35"/>
    <w:rsid w:val="00435EAF"/>
    <w:rsid w:val="00441AAF"/>
    <w:rsid w:val="004425DA"/>
    <w:rsid w:val="00445077"/>
    <w:rsid w:val="00452394"/>
    <w:rsid w:val="00452D50"/>
    <w:rsid w:val="004554BC"/>
    <w:rsid w:val="00456650"/>
    <w:rsid w:val="004604AE"/>
    <w:rsid w:val="00460E49"/>
    <w:rsid w:val="00463B64"/>
    <w:rsid w:val="00463F6E"/>
    <w:rsid w:val="00466AB2"/>
    <w:rsid w:val="00472E46"/>
    <w:rsid w:val="0047441F"/>
    <w:rsid w:val="00474683"/>
    <w:rsid w:val="00475725"/>
    <w:rsid w:val="00476E07"/>
    <w:rsid w:val="004804CB"/>
    <w:rsid w:val="0048375B"/>
    <w:rsid w:val="004862BC"/>
    <w:rsid w:val="00486748"/>
    <w:rsid w:val="00487086"/>
    <w:rsid w:val="00491D7A"/>
    <w:rsid w:val="0049249A"/>
    <w:rsid w:val="0049300D"/>
    <w:rsid w:val="00493DCB"/>
    <w:rsid w:val="00493EAF"/>
    <w:rsid w:val="00495384"/>
    <w:rsid w:val="004954EF"/>
    <w:rsid w:val="00497680"/>
    <w:rsid w:val="004A508A"/>
    <w:rsid w:val="004A7C2F"/>
    <w:rsid w:val="004B2EEA"/>
    <w:rsid w:val="004B3D5E"/>
    <w:rsid w:val="004C1A58"/>
    <w:rsid w:val="004C1E3D"/>
    <w:rsid w:val="004C3281"/>
    <w:rsid w:val="004C3C48"/>
    <w:rsid w:val="004C5C78"/>
    <w:rsid w:val="004D2D84"/>
    <w:rsid w:val="004E4E3E"/>
    <w:rsid w:val="004E595D"/>
    <w:rsid w:val="004E687C"/>
    <w:rsid w:val="004F062D"/>
    <w:rsid w:val="004F1AB5"/>
    <w:rsid w:val="004F385C"/>
    <w:rsid w:val="004F799A"/>
    <w:rsid w:val="005043B0"/>
    <w:rsid w:val="00506CEC"/>
    <w:rsid w:val="00510968"/>
    <w:rsid w:val="00514187"/>
    <w:rsid w:val="0051450C"/>
    <w:rsid w:val="005150DB"/>
    <w:rsid w:val="00520FFA"/>
    <w:rsid w:val="00522832"/>
    <w:rsid w:val="00524D6F"/>
    <w:rsid w:val="00530BF2"/>
    <w:rsid w:val="005318FB"/>
    <w:rsid w:val="00531C6D"/>
    <w:rsid w:val="00531E18"/>
    <w:rsid w:val="005322C6"/>
    <w:rsid w:val="00544CFD"/>
    <w:rsid w:val="005506B8"/>
    <w:rsid w:val="00553A67"/>
    <w:rsid w:val="00554823"/>
    <w:rsid w:val="005559EE"/>
    <w:rsid w:val="00556BAE"/>
    <w:rsid w:val="00560EE2"/>
    <w:rsid w:val="00563602"/>
    <w:rsid w:val="00564B4A"/>
    <w:rsid w:val="00570E93"/>
    <w:rsid w:val="00571651"/>
    <w:rsid w:val="00571DD6"/>
    <w:rsid w:val="00577C18"/>
    <w:rsid w:val="00580123"/>
    <w:rsid w:val="00582258"/>
    <w:rsid w:val="0058299D"/>
    <w:rsid w:val="005873F7"/>
    <w:rsid w:val="00595029"/>
    <w:rsid w:val="005A6353"/>
    <w:rsid w:val="005A78F6"/>
    <w:rsid w:val="005B263A"/>
    <w:rsid w:val="005B45F1"/>
    <w:rsid w:val="005B494C"/>
    <w:rsid w:val="005B6B40"/>
    <w:rsid w:val="005B6D19"/>
    <w:rsid w:val="005C11A3"/>
    <w:rsid w:val="005C4190"/>
    <w:rsid w:val="005C6966"/>
    <w:rsid w:val="005C6B63"/>
    <w:rsid w:val="005C6DCD"/>
    <w:rsid w:val="005C7BFC"/>
    <w:rsid w:val="005D0678"/>
    <w:rsid w:val="005D1EBC"/>
    <w:rsid w:val="005D56B2"/>
    <w:rsid w:val="005D637C"/>
    <w:rsid w:val="005E00D8"/>
    <w:rsid w:val="005E041A"/>
    <w:rsid w:val="005E0C2C"/>
    <w:rsid w:val="005E44D9"/>
    <w:rsid w:val="005E5A9F"/>
    <w:rsid w:val="005E5F51"/>
    <w:rsid w:val="005E6B0D"/>
    <w:rsid w:val="005E7860"/>
    <w:rsid w:val="005F3697"/>
    <w:rsid w:val="005F377B"/>
    <w:rsid w:val="005F4798"/>
    <w:rsid w:val="005F4AC9"/>
    <w:rsid w:val="005F75A8"/>
    <w:rsid w:val="00602DFC"/>
    <w:rsid w:val="00606A73"/>
    <w:rsid w:val="006125D1"/>
    <w:rsid w:val="006128AF"/>
    <w:rsid w:val="0061577F"/>
    <w:rsid w:val="00615D49"/>
    <w:rsid w:val="00617EE3"/>
    <w:rsid w:val="00622884"/>
    <w:rsid w:val="00622A4B"/>
    <w:rsid w:val="00630B79"/>
    <w:rsid w:val="00630D67"/>
    <w:rsid w:val="00632A4E"/>
    <w:rsid w:val="00636D05"/>
    <w:rsid w:val="0064254F"/>
    <w:rsid w:val="0064342E"/>
    <w:rsid w:val="00643898"/>
    <w:rsid w:val="006471C5"/>
    <w:rsid w:val="00647362"/>
    <w:rsid w:val="00654663"/>
    <w:rsid w:val="00656C0D"/>
    <w:rsid w:val="00657DA9"/>
    <w:rsid w:val="00660BAB"/>
    <w:rsid w:val="00660C8A"/>
    <w:rsid w:val="00664D55"/>
    <w:rsid w:val="00665420"/>
    <w:rsid w:val="00665E3F"/>
    <w:rsid w:val="00670933"/>
    <w:rsid w:val="0067161D"/>
    <w:rsid w:val="00676DB6"/>
    <w:rsid w:val="006819A8"/>
    <w:rsid w:val="00685096"/>
    <w:rsid w:val="00687285"/>
    <w:rsid w:val="00694CD2"/>
    <w:rsid w:val="006A15DE"/>
    <w:rsid w:val="006B1F37"/>
    <w:rsid w:val="006B3C1E"/>
    <w:rsid w:val="006B52B8"/>
    <w:rsid w:val="006B63ED"/>
    <w:rsid w:val="006B76A1"/>
    <w:rsid w:val="006C0292"/>
    <w:rsid w:val="006C53E9"/>
    <w:rsid w:val="006C64ED"/>
    <w:rsid w:val="006D013C"/>
    <w:rsid w:val="006D0D28"/>
    <w:rsid w:val="006D2502"/>
    <w:rsid w:val="006D3F6C"/>
    <w:rsid w:val="006D6FFE"/>
    <w:rsid w:val="006E2A3B"/>
    <w:rsid w:val="006E52FE"/>
    <w:rsid w:val="006E6925"/>
    <w:rsid w:val="006E743F"/>
    <w:rsid w:val="006F1767"/>
    <w:rsid w:val="006F2024"/>
    <w:rsid w:val="006F2070"/>
    <w:rsid w:val="006F5257"/>
    <w:rsid w:val="006F56AB"/>
    <w:rsid w:val="00700768"/>
    <w:rsid w:val="0070174D"/>
    <w:rsid w:val="0070373D"/>
    <w:rsid w:val="00705D66"/>
    <w:rsid w:val="00706C16"/>
    <w:rsid w:val="00706EC1"/>
    <w:rsid w:val="007073DE"/>
    <w:rsid w:val="00707E7B"/>
    <w:rsid w:val="00711DBA"/>
    <w:rsid w:val="00712AF3"/>
    <w:rsid w:val="00714295"/>
    <w:rsid w:val="00716F76"/>
    <w:rsid w:val="0071798B"/>
    <w:rsid w:val="0072113D"/>
    <w:rsid w:val="0072144C"/>
    <w:rsid w:val="00725586"/>
    <w:rsid w:val="00726050"/>
    <w:rsid w:val="00737B49"/>
    <w:rsid w:val="0075427D"/>
    <w:rsid w:val="007545F1"/>
    <w:rsid w:val="00755044"/>
    <w:rsid w:val="007602C1"/>
    <w:rsid w:val="007606A5"/>
    <w:rsid w:val="007640BC"/>
    <w:rsid w:val="00765CC3"/>
    <w:rsid w:val="00766CB6"/>
    <w:rsid w:val="00767C30"/>
    <w:rsid w:val="00776661"/>
    <w:rsid w:val="0077683F"/>
    <w:rsid w:val="0078114C"/>
    <w:rsid w:val="007832F4"/>
    <w:rsid w:val="00785F0E"/>
    <w:rsid w:val="0078608D"/>
    <w:rsid w:val="00793CD6"/>
    <w:rsid w:val="007A119D"/>
    <w:rsid w:val="007A1378"/>
    <w:rsid w:val="007A38BE"/>
    <w:rsid w:val="007B01AC"/>
    <w:rsid w:val="007B2CE2"/>
    <w:rsid w:val="007C0F4C"/>
    <w:rsid w:val="007C1A32"/>
    <w:rsid w:val="007C5840"/>
    <w:rsid w:val="007C7C64"/>
    <w:rsid w:val="007D2432"/>
    <w:rsid w:val="007D423E"/>
    <w:rsid w:val="007D5FCD"/>
    <w:rsid w:val="007E0EC8"/>
    <w:rsid w:val="007F4489"/>
    <w:rsid w:val="007F7A6C"/>
    <w:rsid w:val="008004F5"/>
    <w:rsid w:val="00811F3D"/>
    <w:rsid w:val="00814D8D"/>
    <w:rsid w:val="00815E7F"/>
    <w:rsid w:val="00822038"/>
    <w:rsid w:val="00823D21"/>
    <w:rsid w:val="00830576"/>
    <w:rsid w:val="00830600"/>
    <w:rsid w:val="00833E2C"/>
    <w:rsid w:val="00835609"/>
    <w:rsid w:val="0084255B"/>
    <w:rsid w:val="008449D6"/>
    <w:rsid w:val="008449F8"/>
    <w:rsid w:val="008528D5"/>
    <w:rsid w:val="00852BC7"/>
    <w:rsid w:val="00852D9E"/>
    <w:rsid w:val="00855B61"/>
    <w:rsid w:val="0085751F"/>
    <w:rsid w:val="00857C7B"/>
    <w:rsid w:val="008611D4"/>
    <w:rsid w:val="008631A6"/>
    <w:rsid w:val="00871B14"/>
    <w:rsid w:val="008727F4"/>
    <w:rsid w:val="00872A2F"/>
    <w:rsid w:val="00875994"/>
    <w:rsid w:val="00875CA4"/>
    <w:rsid w:val="00877BE2"/>
    <w:rsid w:val="008802FA"/>
    <w:rsid w:val="008824D8"/>
    <w:rsid w:val="00886B2E"/>
    <w:rsid w:val="00887311"/>
    <w:rsid w:val="00887772"/>
    <w:rsid w:val="008919E1"/>
    <w:rsid w:val="00892488"/>
    <w:rsid w:val="008952FA"/>
    <w:rsid w:val="00896234"/>
    <w:rsid w:val="008A18EE"/>
    <w:rsid w:val="008A4DD0"/>
    <w:rsid w:val="008A5A45"/>
    <w:rsid w:val="008A6AA1"/>
    <w:rsid w:val="008A6B4E"/>
    <w:rsid w:val="008B0046"/>
    <w:rsid w:val="008B0FFA"/>
    <w:rsid w:val="008B6858"/>
    <w:rsid w:val="008C0722"/>
    <w:rsid w:val="008C102C"/>
    <w:rsid w:val="008C23E0"/>
    <w:rsid w:val="008C3515"/>
    <w:rsid w:val="008C5822"/>
    <w:rsid w:val="008D0780"/>
    <w:rsid w:val="008D2625"/>
    <w:rsid w:val="008D405C"/>
    <w:rsid w:val="008E1B41"/>
    <w:rsid w:val="008E24A3"/>
    <w:rsid w:val="008E3370"/>
    <w:rsid w:val="008F000E"/>
    <w:rsid w:val="008F32E9"/>
    <w:rsid w:val="009024A4"/>
    <w:rsid w:val="00903007"/>
    <w:rsid w:val="00903410"/>
    <w:rsid w:val="00903B7A"/>
    <w:rsid w:val="00903D03"/>
    <w:rsid w:val="00906525"/>
    <w:rsid w:val="00906FA4"/>
    <w:rsid w:val="0091088F"/>
    <w:rsid w:val="00911141"/>
    <w:rsid w:val="009206FD"/>
    <w:rsid w:val="00923848"/>
    <w:rsid w:val="00924DD1"/>
    <w:rsid w:val="009261B9"/>
    <w:rsid w:val="0092762E"/>
    <w:rsid w:val="009279F9"/>
    <w:rsid w:val="0093177E"/>
    <w:rsid w:val="00932802"/>
    <w:rsid w:val="00933118"/>
    <w:rsid w:val="009366AC"/>
    <w:rsid w:val="00937258"/>
    <w:rsid w:val="00940480"/>
    <w:rsid w:val="00942197"/>
    <w:rsid w:val="00942794"/>
    <w:rsid w:val="00943510"/>
    <w:rsid w:val="009447C6"/>
    <w:rsid w:val="00945E7F"/>
    <w:rsid w:val="009509B9"/>
    <w:rsid w:val="00950D43"/>
    <w:rsid w:val="00951F64"/>
    <w:rsid w:val="00953DE3"/>
    <w:rsid w:val="0095491B"/>
    <w:rsid w:val="00954A5D"/>
    <w:rsid w:val="00956621"/>
    <w:rsid w:val="00956D70"/>
    <w:rsid w:val="009572BB"/>
    <w:rsid w:val="00957387"/>
    <w:rsid w:val="00957969"/>
    <w:rsid w:val="009607BE"/>
    <w:rsid w:val="009626E5"/>
    <w:rsid w:val="00966E0C"/>
    <w:rsid w:val="0096769A"/>
    <w:rsid w:val="00967CFF"/>
    <w:rsid w:val="00970199"/>
    <w:rsid w:val="00972A5B"/>
    <w:rsid w:val="00975267"/>
    <w:rsid w:val="0097753D"/>
    <w:rsid w:val="00977B3A"/>
    <w:rsid w:val="009833ED"/>
    <w:rsid w:val="00990808"/>
    <w:rsid w:val="00991814"/>
    <w:rsid w:val="00991E78"/>
    <w:rsid w:val="0099371D"/>
    <w:rsid w:val="00994764"/>
    <w:rsid w:val="00995525"/>
    <w:rsid w:val="009970B4"/>
    <w:rsid w:val="00997F48"/>
    <w:rsid w:val="009A07D9"/>
    <w:rsid w:val="009B18CD"/>
    <w:rsid w:val="009B21A2"/>
    <w:rsid w:val="009B2642"/>
    <w:rsid w:val="009B274D"/>
    <w:rsid w:val="009B36E4"/>
    <w:rsid w:val="009B4782"/>
    <w:rsid w:val="009B497C"/>
    <w:rsid w:val="009B664F"/>
    <w:rsid w:val="009B76DF"/>
    <w:rsid w:val="009C0B7D"/>
    <w:rsid w:val="009C26A5"/>
    <w:rsid w:val="009C2C49"/>
    <w:rsid w:val="009C6CDD"/>
    <w:rsid w:val="009D4015"/>
    <w:rsid w:val="009D4247"/>
    <w:rsid w:val="009D570F"/>
    <w:rsid w:val="009D5827"/>
    <w:rsid w:val="009D5E98"/>
    <w:rsid w:val="009D7803"/>
    <w:rsid w:val="009E0D0A"/>
    <w:rsid w:val="009E2770"/>
    <w:rsid w:val="009E79B3"/>
    <w:rsid w:val="009F3725"/>
    <w:rsid w:val="009F3E0E"/>
    <w:rsid w:val="009F74E9"/>
    <w:rsid w:val="009F7DEE"/>
    <w:rsid w:val="00A00581"/>
    <w:rsid w:val="00A0061B"/>
    <w:rsid w:val="00A03E1B"/>
    <w:rsid w:val="00A03F22"/>
    <w:rsid w:val="00A06347"/>
    <w:rsid w:val="00A1040B"/>
    <w:rsid w:val="00A12992"/>
    <w:rsid w:val="00A174E0"/>
    <w:rsid w:val="00A22E78"/>
    <w:rsid w:val="00A241C4"/>
    <w:rsid w:val="00A2602F"/>
    <w:rsid w:val="00A2789A"/>
    <w:rsid w:val="00A30A04"/>
    <w:rsid w:val="00A32DB7"/>
    <w:rsid w:val="00A35B65"/>
    <w:rsid w:val="00A4467C"/>
    <w:rsid w:val="00A46019"/>
    <w:rsid w:val="00A46766"/>
    <w:rsid w:val="00A53526"/>
    <w:rsid w:val="00A55FF3"/>
    <w:rsid w:val="00A56FD5"/>
    <w:rsid w:val="00A5783E"/>
    <w:rsid w:val="00A60AEC"/>
    <w:rsid w:val="00A61CD6"/>
    <w:rsid w:val="00A6252D"/>
    <w:rsid w:val="00A6271D"/>
    <w:rsid w:val="00A63444"/>
    <w:rsid w:val="00A66463"/>
    <w:rsid w:val="00A67F1B"/>
    <w:rsid w:val="00A7141E"/>
    <w:rsid w:val="00A717AC"/>
    <w:rsid w:val="00A71A4F"/>
    <w:rsid w:val="00A7236E"/>
    <w:rsid w:val="00A7298E"/>
    <w:rsid w:val="00A820E3"/>
    <w:rsid w:val="00A8365C"/>
    <w:rsid w:val="00A84C4A"/>
    <w:rsid w:val="00A86314"/>
    <w:rsid w:val="00A941D3"/>
    <w:rsid w:val="00AA0127"/>
    <w:rsid w:val="00AA0145"/>
    <w:rsid w:val="00AA304F"/>
    <w:rsid w:val="00AA3631"/>
    <w:rsid w:val="00AA3FBC"/>
    <w:rsid w:val="00AA4C79"/>
    <w:rsid w:val="00AA60CD"/>
    <w:rsid w:val="00AA69A6"/>
    <w:rsid w:val="00AA746B"/>
    <w:rsid w:val="00AB23D3"/>
    <w:rsid w:val="00AB3E15"/>
    <w:rsid w:val="00AB5C95"/>
    <w:rsid w:val="00AC2A8A"/>
    <w:rsid w:val="00AC2DB7"/>
    <w:rsid w:val="00AC64D7"/>
    <w:rsid w:val="00AC74D6"/>
    <w:rsid w:val="00AC7635"/>
    <w:rsid w:val="00AD2ADC"/>
    <w:rsid w:val="00AD62E6"/>
    <w:rsid w:val="00AE3FDC"/>
    <w:rsid w:val="00AF5666"/>
    <w:rsid w:val="00AF5E37"/>
    <w:rsid w:val="00AF6399"/>
    <w:rsid w:val="00B00358"/>
    <w:rsid w:val="00B06790"/>
    <w:rsid w:val="00B07251"/>
    <w:rsid w:val="00B12984"/>
    <w:rsid w:val="00B13EF8"/>
    <w:rsid w:val="00B1525E"/>
    <w:rsid w:val="00B15F05"/>
    <w:rsid w:val="00B17E3F"/>
    <w:rsid w:val="00B22D9A"/>
    <w:rsid w:val="00B2303E"/>
    <w:rsid w:val="00B235B9"/>
    <w:rsid w:val="00B24667"/>
    <w:rsid w:val="00B25962"/>
    <w:rsid w:val="00B3045C"/>
    <w:rsid w:val="00B31561"/>
    <w:rsid w:val="00B318FC"/>
    <w:rsid w:val="00B34BC9"/>
    <w:rsid w:val="00B35587"/>
    <w:rsid w:val="00B3681A"/>
    <w:rsid w:val="00B372BD"/>
    <w:rsid w:val="00B40AC3"/>
    <w:rsid w:val="00B434D0"/>
    <w:rsid w:val="00B45785"/>
    <w:rsid w:val="00B47963"/>
    <w:rsid w:val="00B52106"/>
    <w:rsid w:val="00B53084"/>
    <w:rsid w:val="00B53457"/>
    <w:rsid w:val="00B542DE"/>
    <w:rsid w:val="00B54A00"/>
    <w:rsid w:val="00B54C11"/>
    <w:rsid w:val="00B55172"/>
    <w:rsid w:val="00B55B1B"/>
    <w:rsid w:val="00B579DB"/>
    <w:rsid w:val="00B6238E"/>
    <w:rsid w:val="00B67F15"/>
    <w:rsid w:val="00B70161"/>
    <w:rsid w:val="00B71A12"/>
    <w:rsid w:val="00B72790"/>
    <w:rsid w:val="00B73535"/>
    <w:rsid w:val="00B748A7"/>
    <w:rsid w:val="00B77118"/>
    <w:rsid w:val="00B8143F"/>
    <w:rsid w:val="00B83C3A"/>
    <w:rsid w:val="00B8618D"/>
    <w:rsid w:val="00B90007"/>
    <w:rsid w:val="00B90091"/>
    <w:rsid w:val="00B94035"/>
    <w:rsid w:val="00B961C6"/>
    <w:rsid w:val="00BA03C0"/>
    <w:rsid w:val="00BA3F53"/>
    <w:rsid w:val="00BB0CF0"/>
    <w:rsid w:val="00BB486C"/>
    <w:rsid w:val="00BC16D3"/>
    <w:rsid w:val="00BC229E"/>
    <w:rsid w:val="00BC2D12"/>
    <w:rsid w:val="00BC7EF2"/>
    <w:rsid w:val="00BD0A4D"/>
    <w:rsid w:val="00BD185B"/>
    <w:rsid w:val="00BD1C93"/>
    <w:rsid w:val="00BD635A"/>
    <w:rsid w:val="00BE5295"/>
    <w:rsid w:val="00BE6600"/>
    <w:rsid w:val="00BF152A"/>
    <w:rsid w:val="00BF1A77"/>
    <w:rsid w:val="00BF2C88"/>
    <w:rsid w:val="00C01910"/>
    <w:rsid w:val="00C05A4B"/>
    <w:rsid w:val="00C06959"/>
    <w:rsid w:val="00C136F5"/>
    <w:rsid w:val="00C1488C"/>
    <w:rsid w:val="00C203F0"/>
    <w:rsid w:val="00C24C24"/>
    <w:rsid w:val="00C323C2"/>
    <w:rsid w:val="00C329E9"/>
    <w:rsid w:val="00C32BB5"/>
    <w:rsid w:val="00C3398E"/>
    <w:rsid w:val="00C36BD6"/>
    <w:rsid w:val="00C36E44"/>
    <w:rsid w:val="00C40846"/>
    <w:rsid w:val="00C41BBD"/>
    <w:rsid w:val="00C43B3C"/>
    <w:rsid w:val="00C53B16"/>
    <w:rsid w:val="00C634B5"/>
    <w:rsid w:val="00C65AC4"/>
    <w:rsid w:val="00C70FE2"/>
    <w:rsid w:val="00C71EC3"/>
    <w:rsid w:val="00C72E82"/>
    <w:rsid w:val="00C74C26"/>
    <w:rsid w:val="00C762AB"/>
    <w:rsid w:val="00C7657C"/>
    <w:rsid w:val="00C77D2D"/>
    <w:rsid w:val="00C820D8"/>
    <w:rsid w:val="00C831A3"/>
    <w:rsid w:val="00C91B2E"/>
    <w:rsid w:val="00C92792"/>
    <w:rsid w:val="00C9339A"/>
    <w:rsid w:val="00C9345E"/>
    <w:rsid w:val="00C93D0F"/>
    <w:rsid w:val="00C93F21"/>
    <w:rsid w:val="00C9540E"/>
    <w:rsid w:val="00C95CFD"/>
    <w:rsid w:val="00C96529"/>
    <w:rsid w:val="00C96EE3"/>
    <w:rsid w:val="00CA091A"/>
    <w:rsid w:val="00CA0EF3"/>
    <w:rsid w:val="00CA2A14"/>
    <w:rsid w:val="00CA4AAD"/>
    <w:rsid w:val="00CA5ECA"/>
    <w:rsid w:val="00CB2CB0"/>
    <w:rsid w:val="00CB4C0C"/>
    <w:rsid w:val="00CB5A23"/>
    <w:rsid w:val="00CB65F2"/>
    <w:rsid w:val="00CB7C6D"/>
    <w:rsid w:val="00CC4615"/>
    <w:rsid w:val="00CC772C"/>
    <w:rsid w:val="00CD46E0"/>
    <w:rsid w:val="00CD4EF4"/>
    <w:rsid w:val="00CD5D03"/>
    <w:rsid w:val="00CE165F"/>
    <w:rsid w:val="00CE1FD1"/>
    <w:rsid w:val="00CE25DF"/>
    <w:rsid w:val="00CE74FA"/>
    <w:rsid w:val="00CE77FB"/>
    <w:rsid w:val="00CE7F0A"/>
    <w:rsid w:val="00CF051D"/>
    <w:rsid w:val="00CF30AA"/>
    <w:rsid w:val="00CF3589"/>
    <w:rsid w:val="00CF4680"/>
    <w:rsid w:val="00CF72DD"/>
    <w:rsid w:val="00D00AAA"/>
    <w:rsid w:val="00D00BB3"/>
    <w:rsid w:val="00D02646"/>
    <w:rsid w:val="00D0714E"/>
    <w:rsid w:val="00D10842"/>
    <w:rsid w:val="00D129E7"/>
    <w:rsid w:val="00D138A4"/>
    <w:rsid w:val="00D168B3"/>
    <w:rsid w:val="00D16E5F"/>
    <w:rsid w:val="00D16E87"/>
    <w:rsid w:val="00D2036A"/>
    <w:rsid w:val="00D22A66"/>
    <w:rsid w:val="00D23DAA"/>
    <w:rsid w:val="00D23FFA"/>
    <w:rsid w:val="00D25CB0"/>
    <w:rsid w:val="00D3260F"/>
    <w:rsid w:val="00D342CB"/>
    <w:rsid w:val="00D34842"/>
    <w:rsid w:val="00D35542"/>
    <w:rsid w:val="00D42EE1"/>
    <w:rsid w:val="00D4417D"/>
    <w:rsid w:val="00D463D7"/>
    <w:rsid w:val="00D529A6"/>
    <w:rsid w:val="00D541B3"/>
    <w:rsid w:val="00D5459B"/>
    <w:rsid w:val="00D55608"/>
    <w:rsid w:val="00D60B99"/>
    <w:rsid w:val="00D62D76"/>
    <w:rsid w:val="00D63332"/>
    <w:rsid w:val="00D6611A"/>
    <w:rsid w:val="00D70D70"/>
    <w:rsid w:val="00D72729"/>
    <w:rsid w:val="00D72B4E"/>
    <w:rsid w:val="00D73105"/>
    <w:rsid w:val="00D75398"/>
    <w:rsid w:val="00D76F5B"/>
    <w:rsid w:val="00D80584"/>
    <w:rsid w:val="00D80EB8"/>
    <w:rsid w:val="00D82DFA"/>
    <w:rsid w:val="00D83A93"/>
    <w:rsid w:val="00D8782C"/>
    <w:rsid w:val="00D90D07"/>
    <w:rsid w:val="00D91DF7"/>
    <w:rsid w:val="00D92B96"/>
    <w:rsid w:val="00D92F8A"/>
    <w:rsid w:val="00D9506C"/>
    <w:rsid w:val="00D95B76"/>
    <w:rsid w:val="00D971A9"/>
    <w:rsid w:val="00DA157C"/>
    <w:rsid w:val="00DA5B6C"/>
    <w:rsid w:val="00DB1408"/>
    <w:rsid w:val="00DB297C"/>
    <w:rsid w:val="00DB3A7F"/>
    <w:rsid w:val="00DB5B87"/>
    <w:rsid w:val="00DC152D"/>
    <w:rsid w:val="00DC24CF"/>
    <w:rsid w:val="00DD086A"/>
    <w:rsid w:val="00DD279F"/>
    <w:rsid w:val="00DD7538"/>
    <w:rsid w:val="00DE16B1"/>
    <w:rsid w:val="00DE2D6F"/>
    <w:rsid w:val="00DE5787"/>
    <w:rsid w:val="00DE6744"/>
    <w:rsid w:val="00DF216A"/>
    <w:rsid w:val="00DF2A66"/>
    <w:rsid w:val="00DF3B6E"/>
    <w:rsid w:val="00E0196B"/>
    <w:rsid w:val="00E036DE"/>
    <w:rsid w:val="00E0376F"/>
    <w:rsid w:val="00E110C3"/>
    <w:rsid w:val="00E1732C"/>
    <w:rsid w:val="00E17431"/>
    <w:rsid w:val="00E17C04"/>
    <w:rsid w:val="00E21EE5"/>
    <w:rsid w:val="00E22921"/>
    <w:rsid w:val="00E23620"/>
    <w:rsid w:val="00E24B46"/>
    <w:rsid w:val="00E270CA"/>
    <w:rsid w:val="00E2713D"/>
    <w:rsid w:val="00E27AC7"/>
    <w:rsid w:val="00E27DAE"/>
    <w:rsid w:val="00E30DA4"/>
    <w:rsid w:val="00E339D5"/>
    <w:rsid w:val="00E36E51"/>
    <w:rsid w:val="00E42F9F"/>
    <w:rsid w:val="00E44F1B"/>
    <w:rsid w:val="00E45E78"/>
    <w:rsid w:val="00E46AAB"/>
    <w:rsid w:val="00E548B2"/>
    <w:rsid w:val="00E60DFC"/>
    <w:rsid w:val="00E65E11"/>
    <w:rsid w:val="00E71C7F"/>
    <w:rsid w:val="00E75441"/>
    <w:rsid w:val="00E83384"/>
    <w:rsid w:val="00E86ECE"/>
    <w:rsid w:val="00E8717A"/>
    <w:rsid w:val="00E903B1"/>
    <w:rsid w:val="00E92D4A"/>
    <w:rsid w:val="00E93356"/>
    <w:rsid w:val="00E94143"/>
    <w:rsid w:val="00E94C88"/>
    <w:rsid w:val="00EA03DB"/>
    <w:rsid w:val="00EB1E50"/>
    <w:rsid w:val="00EB5D0F"/>
    <w:rsid w:val="00EB762E"/>
    <w:rsid w:val="00EC1645"/>
    <w:rsid w:val="00EC20F1"/>
    <w:rsid w:val="00EC54FA"/>
    <w:rsid w:val="00EC5699"/>
    <w:rsid w:val="00EC5B4C"/>
    <w:rsid w:val="00ED2F38"/>
    <w:rsid w:val="00ED61F2"/>
    <w:rsid w:val="00EE69D9"/>
    <w:rsid w:val="00EE7B81"/>
    <w:rsid w:val="00EF193D"/>
    <w:rsid w:val="00EF2C44"/>
    <w:rsid w:val="00EF474F"/>
    <w:rsid w:val="00EF4B0E"/>
    <w:rsid w:val="00EF795A"/>
    <w:rsid w:val="00F023F1"/>
    <w:rsid w:val="00F0241F"/>
    <w:rsid w:val="00F042FA"/>
    <w:rsid w:val="00F0526F"/>
    <w:rsid w:val="00F05C7E"/>
    <w:rsid w:val="00F06AD0"/>
    <w:rsid w:val="00F07D50"/>
    <w:rsid w:val="00F10A7B"/>
    <w:rsid w:val="00F11D31"/>
    <w:rsid w:val="00F11ECB"/>
    <w:rsid w:val="00F130A4"/>
    <w:rsid w:val="00F154D0"/>
    <w:rsid w:val="00F2270E"/>
    <w:rsid w:val="00F23299"/>
    <w:rsid w:val="00F24B29"/>
    <w:rsid w:val="00F24EF7"/>
    <w:rsid w:val="00F27D63"/>
    <w:rsid w:val="00F35041"/>
    <w:rsid w:val="00F365B8"/>
    <w:rsid w:val="00F3721E"/>
    <w:rsid w:val="00F37D9C"/>
    <w:rsid w:val="00F4167F"/>
    <w:rsid w:val="00F41A9D"/>
    <w:rsid w:val="00F45072"/>
    <w:rsid w:val="00F47D1B"/>
    <w:rsid w:val="00F47ECF"/>
    <w:rsid w:val="00F5295D"/>
    <w:rsid w:val="00F53903"/>
    <w:rsid w:val="00F54D03"/>
    <w:rsid w:val="00F55409"/>
    <w:rsid w:val="00F56CF9"/>
    <w:rsid w:val="00F5796E"/>
    <w:rsid w:val="00F57D3E"/>
    <w:rsid w:val="00F6120A"/>
    <w:rsid w:val="00F70E1C"/>
    <w:rsid w:val="00F710F6"/>
    <w:rsid w:val="00F73230"/>
    <w:rsid w:val="00F7444D"/>
    <w:rsid w:val="00F75061"/>
    <w:rsid w:val="00F815C0"/>
    <w:rsid w:val="00F82479"/>
    <w:rsid w:val="00F82C07"/>
    <w:rsid w:val="00F830B8"/>
    <w:rsid w:val="00F8514C"/>
    <w:rsid w:val="00F87FB2"/>
    <w:rsid w:val="00F9528D"/>
    <w:rsid w:val="00F97728"/>
    <w:rsid w:val="00F97C31"/>
    <w:rsid w:val="00FA4375"/>
    <w:rsid w:val="00FA540E"/>
    <w:rsid w:val="00FB3EEE"/>
    <w:rsid w:val="00FB3F45"/>
    <w:rsid w:val="00FB4001"/>
    <w:rsid w:val="00FB5AE9"/>
    <w:rsid w:val="00FB76C1"/>
    <w:rsid w:val="00FB7CE6"/>
    <w:rsid w:val="00FC09CF"/>
    <w:rsid w:val="00FC3425"/>
    <w:rsid w:val="00FC6764"/>
    <w:rsid w:val="00FC6CB7"/>
    <w:rsid w:val="00FD1F31"/>
    <w:rsid w:val="00FD2FF7"/>
    <w:rsid w:val="00FD4E95"/>
    <w:rsid w:val="00FE22E5"/>
    <w:rsid w:val="00FE2432"/>
    <w:rsid w:val="00FE4960"/>
    <w:rsid w:val="00FE52D9"/>
    <w:rsid w:val="00FE7D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920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725"/>
  </w:style>
  <w:style w:type="paragraph" w:styleId="1">
    <w:name w:val="heading 1"/>
    <w:basedOn w:val="a"/>
    <w:next w:val="a"/>
    <w:link w:val="10"/>
    <w:uiPriority w:val="9"/>
    <w:qFormat/>
    <w:rsid w:val="009955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830B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659D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4D82"/>
    <w:pPr>
      <w:spacing w:after="0" w:line="240" w:lineRule="auto"/>
    </w:pPr>
  </w:style>
  <w:style w:type="paragraph" w:styleId="31">
    <w:name w:val="Body Text 3"/>
    <w:basedOn w:val="a"/>
    <w:link w:val="32"/>
    <w:rsid w:val="00354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rsid w:val="00354D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354D82"/>
  </w:style>
  <w:style w:type="paragraph" w:customStyle="1" w:styleId="Default">
    <w:name w:val="Default"/>
    <w:rsid w:val="00F365B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51EA4"/>
    <w:pPr>
      <w:ind w:left="720"/>
      <w:contextualSpacing/>
    </w:pPr>
  </w:style>
  <w:style w:type="character" w:customStyle="1" w:styleId="s1">
    <w:name w:val="s1"/>
    <w:rsid w:val="0017787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30">
    <w:name w:val="Заголовок 3 Знак"/>
    <w:basedOn w:val="a0"/>
    <w:link w:val="3"/>
    <w:uiPriority w:val="9"/>
    <w:rsid w:val="002659D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955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rmal (Web)"/>
    <w:basedOn w:val="a"/>
    <w:uiPriority w:val="99"/>
    <w:unhideWhenUsed/>
    <w:rsid w:val="00553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e">
    <w:name w:val="note"/>
    <w:basedOn w:val="a0"/>
    <w:rsid w:val="00D529A6"/>
  </w:style>
  <w:style w:type="paragraph" w:styleId="a7">
    <w:name w:val="Balloon Text"/>
    <w:basedOn w:val="a"/>
    <w:link w:val="a8"/>
    <w:uiPriority w:val="99"/>
    <w:semiHidden/>
    <w:unhideWhenUsed/>
    <w:rsid w:val="000C2E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2EA4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5150DB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2743C"/>
  </w:style>
  <w:style w:type="paragraph" w:styleId="ac">
    <w:name w:val="footer"/>
    <w:basedOn w:val="a"/>
    <w:link w:val="ad"/>
    <w:uiPriority w:val="99"/>
    <w:unhideWhenUsed/>
    <w:rsid w:val="00127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2743C"/>
  </w:style>
  <w:style w:type="paragraph" w:styleId="ae">
    <w:name w:val="Plain Text"/>
    <w:basedOn w:val="a"/>
    <w:link w:val="af"/>
    <w:rsid w:val="005F377B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">
    <w:name w:val="Текст Знак"/>
    <w:basedOn w:val="a0"/>
    <w:link w:val="ae"/>
    <w:rsid w:val="005F377B"/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rsid w:val="00F830B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f0">
    <w:name w:val="FollowedHyperlink"/>
    <w:basedOn w:val="a0"/>
    <w:uiPriority w:val="99"/>
    <w:semiHidden/>
    <w:unhideWhenUsed/>
    <w:rsid w:val="00954A5D"/>
    <w:rPr>
      <w:color w:val="800080" w:themeColor="followedHyperlink"/>
      <w:u w:val="single"/>
    </w:rPr>
  </w:style>
  <w:style w:type="table" w:styleId="af1">
    <w:name w:val="Table Grid"/>
    <w:basedOn w:val="a1"/>
    <w:rsid w:val="009206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2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5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3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0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7" Type="http://schemas.openxmlformats.org/officeDocument/2006/relationships/image" Target="media/image907.png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E092F-8E1E-4D4B-893B-8F35AF9CB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Анарбек427-2</dc:creator>
  <cp:lastModifiedBy>USER</cp:lastModifiedBy>
  <cp:revision>18</cp:revision>
  <cp:lastPrinted>2020-12-02T05:53:00Z</cp:lastPrinted>
  <dcterms:created xsi:type="dcterms:W3CDTF">2025-12-25T06:37:00Z</dcterms:created>
  <dcterms:modified xsi:type="dcterms:W3CDTF">2026-09-04T10:47:00Z</dcterms:modified>
</cp:coreProperties>
</file>