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260ACF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0520D1" w:rsidRPr="00260ACF" w:rsidRDefault="00183F79" w:rsidP="007F3DD9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0520D1" w:rsidRPr="00260ACF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D567A1" w:rsidRPr="00260A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жүргізудің негізі: </w:t>
      </w:r>
      <w:r w:rsidR="001B5CE7">
        <w:rPr>
          <w:rFonts w:ascii="Times New Roman" w:hAnsi="Times New Roman" w:cs="Times New Roman"/>
          <w:b/>
          <w:sz w:val="28"/>
          <w:lang w:val="kk-KZ"/>
        </w:rPr>
        <w:t>14.07</w:t>
      </w:r>
      <w:r w:rsidR="00D567A1" w:rsidRPr="00260ACF">
        <w:rPr>
          <w:rFonts w:ascii="Times New Roman" w:hAnsi="Times New Roman" w:cs="Times New Roman"/>
          <w:b/>
          <w:sz w:val="28"/>
          <w:lang w:val="kk-KZ"/>
        </w:rPr>
        <w:t>.2026ж</w:t>
      </w:r>
      <w:r w:rsidR="00D567A1" w:rsidRPr="00260ACF">
        <w:rPr>
          <w:rFonts w:ascii="Times New Roman" w:hAnsi="Times New Roman" w:cs="Times New Roman"/>
          <w:sz w:val="28"/>
          <w:lang w:val="kk-KZ"/>
        </w:rPr>
        <w:t>.</w:t>
      </w:r>
      <w:r w:rsidR="00D567A1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DD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Оң </w:t>
      </w:r>
      <w:r w:rsidR="007F3DD9" w:rsidRPr="007F3DD9">
        <w:rPr>
          <w:rFonts w:ascii="Times New Roman" w:hAnsi="Times New Roman" w:cs="Times New Roman"/>
          <w:sz w:val="28"/>
          <w:szCs w:val="28"/>
          <w:lang w:val="kk-KZ"/>
        </w:rPr>
        <w:t xml:space="preserve"> өкпенің ортаңғы бөлігінің инфильтративті туберкулезі</w:t>
      </w:r>
      <w:r w:rsidR="00D94B7E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F3DD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МБТ (-) дәріге сезімтал</w:t>
      </w:r>
      <w:r w:rsidR="00260ACF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тип</w:t>
      </w:r>
      <w:r w:rsidR="00260ACF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>і «жаңа жағдай»</w:t>
      </w:r>
      <w:r w:rsidR="00260ACF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94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(А15) </w:t>
      </w:r>
      <w:r w:rsidR="00D567A1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5CE7">
        <w:rPr>
          <w:rFonts w:ascii="Times New Roman" w:hAnsi="Times New Roman" w:cs="Times New Roman"/>
          <w:sz w:val="28"/>
          <w:szCs w:val="28"/>
          <w:lang w:val="kk-KZ"/>
        </w:rPr>
        <w:t>диагнозы бойынша берілген №21</w:t>
      </w:r>
      <w:r w:rsidR="00D567A1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хабарлама;</w:t>
      </w:r>
      <w:r w:rsidR="00D567A1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94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473A94" w:rsidRPr="004F760E" w:rsidRDefault="000520D1" w:rsidP="0000669B">
      <w:pPr>
        <w:pBdr>
          <w:bottom w:val="single" w:sz="4" w:space="31" w:color="FFFFFF"/>
        </w:pBdr>
        <w:autoSpaceDE w:val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D567A1" w:rsidRPr="005A634A">
        <w:rPr>
          <w:b/>
          <w:sz w:val="28"/>
          <w:szCs w:val="28"/>
          <w:lang w:val="kk-KZ"/>
        </w:rPr>
        <w:t xml:space="preserve"> </w:t>
      </w:r>
      <w:r w:rsidR="00183F79">
        <w:rPr>
          <w:b/>
          <w:sz w:val="28"/>
          <w:szCs w:val="28"/>
          <w:lang w:val="kk-KZ"/>
        </w:rPr>
        <w:tab/>
        <w:t xml:space="preserve">  </w:t>
      </w:r>
      <w:r w:rsidR="00D02AAC" w:rsidRPr="00D02AAC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>
        <w:rPr>
          <w:sz w:val="28"/>
          <w:szCs w:val="28"/>
          <w:lang w:val="kk-KZ"/>
        </w:rPr>
        <w:t xml:space="preserve">    </w:t>
      </w:r>
      <w:r w:rsidR="00D567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</w:t>
      </w:r>
      <w:r w:rsidR="00473A94" w:rsidRPr="00D02AAC">
        <w:rPr>
          <w:sz w:val="28"/>
          <w:szCs w:val="28"/>
          <w:lang w:val="kk-KZ"/>
        </w:rPr>
        <w:t>«Панфилов аудандық  санитарлық-эпидемиологиялық бақылау</w:t>
      </w:r>
      <w:r w:rsidR="00E137CF">
        <w:rPr>
          <w:sz w:val="28"/>
          <w:szCs w:val="28"/>
          <w:lang w:val="kk-KZ"/>
        </w:rPr>
        <w:t xml:space="preserve">  </w:t>
      </w:r>
      <w:r w:rsidR="00473A94" w:rsidRPr="004F760E">
        <w:rPr>
          <w:sz w:val="28"/>
          <w:szCs w:val="28"/>
          <w:lang w:val="kk-KZ"/>
        </w:rPr>
        <w:t xml:space="preserve"> басқармасы » (</w:t>
      </w:r>
      <w:r w:rsidR="00763E4C" w:rsidRPr="004F760E">
        <w:rPr>
          <w:sz w:val="28"/>
          <w:lang w:val="kk-KZ"/>
        </w:rPr>
        <w:t xml:space="preserve">Жетісу облысы, Панфилов ауданы, Жаркент қаласы, </w:t>
      </w:r>
      <w:r w:rsidR="00E137CF">
        <w:rPr>
          <w:sz w:val="28"/>
          <w:lang w:val="kk-KZ"/>
        </w:rPr>
        <w:t xml:space="preserve">  </w:t>
      </w:r>
      <w:r w:rsidR="00763E4C" w:rsidRPr="004F760E">
        <w:rPr>
          <w:sz w:val="28"/>
          <w:szCs w:val="28"/>
          <w:lang w:val="kk-KZ"/>
        </w:rPr>
        <w:t xml:space="preserve">Жансугуров </w:t>
      </w:r>
      <w:r w:rsidR="00763E4C" w:rsidRPr="004F760E">
        <w:rPr>
          <w:sz w:val="28"/>
          <w:lang w:val="kk-KZ"/>
        </w:rPr>
        <w:t>көшесі №1</w:t>
      </w:r>
      <w:r w:rsidR="00473A94" w:rsidRPr="004F760E">
        <w:rPr>
          <w:sz w:val="28"/>
          <w:szCs w:val="28"/>
          <w:lang w:val="kk-KZ"/>
        </w:rPr>
        <w:t>01)</w:t>
      </w:r>
    </w:p>
    <w:p w:rsidR="00473A94" w:rsidRPr="00D02AAC" w:rsidRDefault="000520D1" w:rsidP="00183F79">
      <w:pPr>
        <w:pBdr>
          <w:bottom w:val="single" w:sz="4" w:space="31" w:color="FFFFFF"/>
        </w:pBdr>
        <w:autoSpaceDE w:val="0"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183F79">
        <w:rPr>
          <w:b/>
          <w:color w:val="000000"/>
          <w:sz w:val="28"/>
          <w:lang w:val="kk-KZ"/>
        </w:rPr>
        <w:tab/>
        <w:t xml:space="preserve"> </w:t>
      </w:r>
      <w:r w:rsidR="00D71B3F" w:rsidRPr="00D02AAC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  <w:r w:rsidR="00183F79">
        <w:rPr>
          <w:b/>
          <w:color w:val="000000"/>
          <w:sz w:val="28"/>
          <w:lang w:val="kk-KZ"/>
        </w:rPr>
        <w:t xml:space="preserve"> </w:t>
      </w:r>
      <w:r w:rsidR="00473A94" w:rsidRPr="00D02AAC">
        <w:rPr>
          <w:sz w:val="28"/>
          <w:szCs w:val="28"/>
          <w:lang w:val="kk-KZ"/>
        </w:rPr>
        <w:t>тартылмады;</w:t>
      </w:r>
    </w:p>
    <w:p w:rsidR="00D71B3F" w:rsidRPr="00F5028B" w:rsidRDefault="000520D1" w:rsidP="00183F79">
      <w:pPr>
        <w:pBdr>
          <w:bottom w:val="single" w:sz="4" w:space="31" w:color="FFFFFF"/>
        </w:pBdr>
        <w:autoSpaceDE w:val="0"/>
        <w:ind w:firstLine="708"/>
        <w:jc w:val="both"/>
        <w:rPr>
          <w:b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1B5CE7">
        <w:rPr>
          <w:sz w:val="28"/>
          <w:lang w:val="kk-KZ"/>
        </w:rPr>
        <w:t>15.07.2026ж-13.08</w:t>
      </w:r>
      <w:r w:rsidR="0012576E" w:rsidRPr="00D02AAC">
        <w:rPr>
          <w:sz w:val="28"/>
          <w:lang w:val="kk-KZ"/>
        </w:rPr>
        <w:t>.2026ж</w:t>
      </w:r>
      <w:r w:rsidR="00183F79">
        <w:rPr>
          <w:b/>
          <w:sz w:val="28"/>
          <w:lang w:val="kk-KZ"/>
        </w:rPr>
        <w:t>.</w:t>
      </w:r>
    </w:p>
    <w:p w:rsidR="0012576E" w:rsidRPr="00D567A1" w:rsidRDefault="000520D1" w:rsidP="00183F79">
      <w:pPr>
        <w:pBdr>
          <w:bottom w:val="single" w:sz="4" w:space="31" w:color="FFFFFF"/>
        </w:pBdr>
        <w:autoSpaceDE w:val="0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 </w:t>
      </w:r>
      <w:r w:rsidR="00183F79"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 xml:space="preserve"> </w:t>
      </w:r>
      <w:r w:rsidR="00D71B3F"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183F79">
        <w:rPr>
          <w:b/>
          <w:color w:val="000000"/>
          <w:sz w:val="28"/>
          <w:lang w:val="kk-KZ"/>
        </w:rPr>
        <w:t xml:space="preserve"> </w:t>
      </w:r>
      <w:r w:rsidR="00D71B3F" w:rsidRPr="00D567A1">
        <w:rPr>
          <w:color w:val="000000"/>
          <w:sz w:val="28"/>
          <w:lang w:val="kk-KZ"/>
        </w:rPr>
        <w:t>«</w:t>
      </w:r>
      <w:r w:rsidR="0012576E" w:rsidRPr="00D567A1">
        <w:rPr>
          <w:sz w:val="28"/>
          <w:szCs w:val="28"/>
          <w:lang w:val="kk-KZ"/>
        </w:rPr>
        <w:t>ШЖҚ «Панфилов ауданаралық көпсалалы аурухана» КМК</w:t>
      </w:r>
      <w:r w:rsidR="00183F79">
        <w:rPr>
          <w:sz w:val="28"/>
          <w:szCs w:val="28"/>
          <w:lang w:val="kk-KZ"/>
        </w:rPr>
        <w:t xml:space="preserve"> </w:t>
      </w:r>
      <w:r w:rsidR="0012576E" w:rsidRPr="00D567A1">
        <w:rPr>
          <w:sz w:val="28"/>
          <w:szCs w:val="28"/>
          <w:lang w:val="kk-KZ"/>
        </w:rPr>
        <w:t xml:space="preserve"> мекемесіне</w:t>
      </w:r>
      <w:r w:rsidR="0012576E" w:rsidRPr="00D567A1">
        <w:rPr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607AEB" w:rsidRPr="00F66046" w:rsidRDefault="000520D1" w:rsidP="0000669B">
      <w:pPr>
        <w:pBdr>
          <w:bottom w:val="single" w:sz="4" w:space="31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183F79">
        <w:rPr>
          <w:b/>
          <w:color w:val="000000"/>
          <w:sz w:val="28"/>
          <w:lang w:val="kk-KZ"/>
        </w:rPr>
        <w:tab/>
      </w:r>
      <w:r w:rsidR="00D71B3F" w:rsidRPr="00D567A1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D567A1">
        <w:rPr>
          <w:b/>
          <w:color w:val="000000"/>
          <w:sz w:val="28"/>
          <w:lang w:val="kk-KZ"/>
        </w:rPr>
        <w:t>сипаты</w:t>
      </w:r>
      <w:r w:rsidR="00D71B3F" w:rsidRPr="00473A94">
        <w:rPr>
          <w:color w:val="000000"/>
          <w:sz w:val="28"/>
          <w:lang w:val="kk-KZ"/>
        </w:rPr>
        <w:t>:</w:t>
      </w:r>
      <w:r w:rsidR="00607AEB">
        <w:rPr>
          <w:color w:val="000000"/>
          <w:sz w:val="28"/>
          <w:lang w:val="kk-KZ"/>
        </w:rPr>
        <w:t xml:space="preserve">  </w:t>
      </w:r>
      <w:r w:rsidR="00607AEB" w:rsidRPr="00607AEB">
        <w:rPr>
          <w:sz w:val="28"/>
          <w:szCs w:val="28"/>
          <w:lang w:val="kk-KZ"/>
        </w:rPr>
        <w:t>бұзушылықтар анықталған  жоқ;</w:t>
      </w:r>
    </w:p>
    <w:p w:rsidR="0056532E" w:rsidRDefault="00BE151A" w:rsidP="0056532E">
      <w:pPr>
        <w:pBdr>
          <w:bottom w:val="single" w:sz="4" w:space="31" w:color="FFFFFF"/>
        </w:pBdr>
        <w:autoSpaceDE w:val="0"/>
        <w:jc w:val="both"/>
        <w:rPr>
          <w:sz w:val="28"/>
          <w:szCs w:val="28"/>
          <w:lang w:val="kk-KZ"/>
        </w:rPr>
      </w:pPr>
      <w:r w:rsidRPr="00D567A1">
        <w:rPr>
          <w:sz w:val="28"/>
          <w:szCs w:val="28"/>
          <w:lang w:val="kk-KZ"/>
        </w:rPr>
        <w:t>Ауру ошақтарына эпидемиологиялық тексеру жүргізіліп, эпидемиологиялық ан</w:t>
      </w:r>
      <w:r w:rsidR="00D268E5">
        <w:rPr>
          <w:sz w:val="28"/>
          <w:szCs w:val="28"/>
          <w:lang w:val="kk-KZ"/>
        </w:rPr>
        <w:t>амнез жиналды</w:t>
      </w:r>
      <w:r w:rsidRPr="00D567A1">
        <w:rPr>
          <w:sz w:val="28"/>
          <w:szCs w:val="28"/>
          <w:lang w:val="kk-KZ"/>
        </w:rPr>
        <w:t>.</w:t>
      </w:r>
      <w:r w:rsidR="0056532E" w:rsidRPr="0056532E">
        <w:rPr>
          <w:sz w:val="28"/>
          <w:szCs w:val="28"/>
          <w:lang w:val="kk-KZ"/>
        </w:rPr>
        <w:t xml:space="preserve"> </w:t>
      </w:r>
      <w:r w:rsidR="0056532E">
        <w:rPr>
          <w:sz w:val="28"/>
          <w:szCs w:val="28"/>
          <w:lang w:val="kk-KZ"/>
        </w:rPr>
        <w:t>Инфекция жұқтырудың болжамды  көзі  анықталып, берілу жолы белгіленді.</w:t>
      </w:r>
    </w:p>
    <w:p w:rsidR="00202C26" w:rsidRPr="00D567A1" w:rsidRDefault="00BE151A" w:rsidP="0000669B">
      <w:pPr>
        <w:pBdr>
          <w:bottom w:val="single" w:sz="4" w:space="31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567A1">
        <w:rPr>
          <w:sz w:val="28"/>
          <w:szCs w:val="28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D567A1">
        <w:rPr>
          <w:sz w:val="28"/>
          <w:szCs w:val="28"/>
          <w:lang w:val="kk-KZ"/>
        </w:rPr>
        <w:t xml:space="preserve">туберкулезге қауып қатеры жоғары </w:t>
      </w:r>
      <w:r w:rsidRPr="00D567A1">
        <w:rPr>
          <w:sz w:val="28"/>
          <w:szCs w:val="28"/>
          <w:lang w:val="kk-KZ"/>
        </w:rPr>
        <w:t xml:space="preserve"> тобын тір</w:t>
      </w:r>
      <w:r w:rsidR="00D268E5">
        <w:rPr>
          <w:sz w:val="28"/>
          <w:szCs w:val="28"/>
          <w:lang w:val="kk-KZ"/>
        </w:rPr>
        <w:t>кеу журналдары</w:t>
      </w:r>
      <w:r w:rsidRPr="00D567A1">
        <w:rPr>
          <w:sz w:val="28"/>
          <w:szCs w:val="28"/>
          <w:lang w:val="kk-KZ"/>
        </w:rPr>
        <w:t>) бағаланды.</w:t>
      </w:r>
    </w:p>
    <w:p w:rsidR="00D71B3F" w:rsidRPr="00202C26" w:rsidRDefault="00D71B3F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202C26">
        <w:rPr>
          <w:color w:val="000000"/>
          <w:sz w:val="28"/>
          <w:lang w:val="kk-KZ"/>
        </w:rPr>
        <w:t xml:space="preserve">7.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D71B3F" w:rsidRPr="00D567A1" w:rsidRDefault="00D71B3F" w:rsidP="0000669B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</w:p>
    <w:p w:rsidR="00F5028B" w:rsidRDefault="00221519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Б</w:t>
      </w:r>
      <w:r w:rsidR="00D71B3F" w:rsidRPr="00D567A1">
        <w:rPr>
          <w:color w:val="000000"/>
          <w:sz w:val="28"/>
          <w:lang w:val="kk-KZ"/>
        </w:rPr>
        <w:t>ас мемлекеттік санитариялық дәрігерді</w:t>
      </w:r>
      <w:r w:rsidR="0012576E" w:rsidRPr="00D567A1">
        <w:rPr>
          <w:color w:val="000000"/>
          <w:sz w:val="28"/>
          <w:lang w:val="kk-KZ"/>
        </w:rPr>
        <w:t>ң</w:t>
      </w:r>
      <w:r w:rsidR="00D71B3F" w:rsidRPr="00D567A1">
        <w:rPr>
          <w:color w:val="000000"/>
          <w:sz w:val="28"/>
          <w:lang w:val="kk-KZ"/>
        </w:rPr>
        <w:t xml:space="preserve"> санитариялық-эпидемиялық және санитариялық-профилактикалық іс-шараларды жүргізу </w:t>
      </w:r>
      <w:r w:rsidR="00D71B3F" w:rsidRPr="00E137CF">
        <w:rPr>
          <w:color w:val="000000"/>
          <w:sz w:val="28"/>
          <w:lang w:val="kk-KZ"/>
        </w:rPr>
        <w:t xml:space="preserve">туралы бас мемлекеттік </w:t>
      </w:r>
      <w:r w:rsidR="00F5028B" w:rsidRPr="00E137CF">
        <w:rPr>
          <w:color w:val="000000"/>
          <w:sz w:val="28"/>
          <w:lang w:val="kk-KZ"/>
        </w:rPr>
        <w:t>санитариялық дәрігердің</w:t>
      </w:r>
      <w:r w:rsidRPr="00E137CF">
        <w:rPr>
          <w:color w:val="000000"/>
          <w:sz w:val="28"/>
          <w:lang w:val="kk-KZ"/>
        </w:rPr>
        <w:t xml:space="preserve"> қаулысы берілді  </w:t>
      </w:r>
      <w:r w:rsidR="001B5CE7">
        <w:rPr>
          <w:color w:val="000000"/>
          <w:sz w:val="28"/>
          <w:lang w:val="kk-KZ"/>
        </w:rPr>
        <w:t>14.07.2026ж №64</w:t>
      </w:r>
      <w:r w:rsidR="00F5028B" w:rsidRPr="00E137CF">
        <w:rPr>
          <w:color w:val="000000"/>
          <w:sz w:val="28"/>
          <w:lang w:val="kk-KZ"/>
        </w:rPr>
        <w:t>.</w:t>
      </w:r>
      <w:r w:rsidR="00F5028B" w:rsidRPr="00D567A1">
        <w:rPr>
          <w:color w:val="000000"/>
          <w:sz w:val="28"/>
          <w:lang w:val="kk-KZ"/>
        </w:rPr>
        <w:t xml:space="preserve"> </w:t>
      </w:r>
    </w:p>
    <w:p w:rsidR="00B17BDA" w:rsidRDefault="00B17BDA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D94B7E" w:rsidRPr="00D94B7E" w:rsidRDefault="00D94B7E" w:rsidP="00D94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kk-KZ"/>
        </w:rPr>
      </w:pPr>
    </w:p>
    <w:sectPr w:rsidR="00D94B7E" w:rsidRPr="00D94B7E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0669B"/>
    <w:rsid w:val="00017D5B"/>
    <w:rsid w:val="000520D1"/>
    <w:rsid w:val="0007727A"/>
    <w:rsid w:val="000B7794"/>
    <w:rsid w:val="00110912"/>
    <w:rsid w:val="0012576E"/>
    <w:rsid w:val="00126BFF"/>
    <w:rsid w:val="00144054"/>
    <w:rsid w:val="00164EDB"/>
    <w:rsid w:val="00166311"/>
    <w:rsid w:val="00183F79"/>
    <w:rsid w:val="001B5CE7"/>
    <w:rsid w:val="001F2D67"/>
    <w:rsid w:val="00202C26"/>
    <w:rsid w:val="00221519"/>
    <w:rsid w:val="00236BBF"/>
    <w:rsid w:val="00260ACF"/>
    <w:rsid w:val="002803CC"/>
    <w:rsid w:val="0029047D"/>
    <w:rsid w:val="002B7C9D"/>
    <w:rsid w:val="003109E4"/>
    <w:rsid w:val="003204D9"/>
    <w:rsid w:val="003624B4"/>
    <w:rsid w:val="00365FCE"/>
    <w:rsid w:val="00455748"/>
    <w:rsid w:val="00473A94"/>
    <w:rsid w:val="004F760E"/>
    <w:rsid w:val="0056532E"/>
    <w:rsid w:val="0058670A"/>
    <w:rsid w:val="005A634A"/>
    <w:rsid w:val="00607AEB"/>
    <w:rsid w:val="00627BD8"/>
    <w:rsid w:val="00635481"/>
    <w:rsid w:val="006E5DDD"/>
    <w:rsid w:val="00702BF8"/>
    <w:rsid w:val="00763E4C"/>
    <w:rsid w:val="007F3DD9"/>
    <w:rsid w:val="00841439"/>
    <w:rsid w:val="0084251E"/>
    <w:rsid w:val="00845484"/>
    <w:rsid w:val="00884538"/>
    <w:rsid w:val="009F0A3C"/>
    <w:rsid w:val="00A56EAA"/>
    <w:rsid w:val="00AA7790"/>
    <w:rsid w:val="00AB236C"/>
    <w:rsid w:val="00B17BDA"/>
    <w:rsid w:val="00B57B6E"/>
    <w:rsid w:val="00B70684"/>
    <w:rsid w:val="00BA6E0F"/>
    <w:rsid w:val="00BB60DC"/>
    <w:rsid w:val="00BC412C"/>
    <w:rsid w:val="00BD6F1C"/>
    <w:rsid w:val="00BE151A"/>
    <w:rsid w:val="00C249A3"/>
    <w:rsid w:val="00C31BCC"/>
    <w:rsid w:val="00C621FE"/>
    <w:rsid w:val="00D02AAC"/>
    <w:rsid w:val="00D268E5"/>
    <w:rsid w:val="00D567A1"/>
    <w:rsid w:val="00D71B3F"/>
    <w:rsid w:val="00D915E4"/>
    <w:rsid w:val="00D94B7E"/>
    <w:rsid w:val="00E137CF"/>
    <w:rsid w:val="00E168F4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16C4B-5D0D-4293-A35D-F777AA29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  <w:style w:type="character" w:customStyle="1" w:styleId="a6">
    <w:name w:val="Основной текст_"/>
    <w:basedOn w:val="a0"/>
    <w:link w:val="4"/>
    <w:locked/>
    <w:rsid w:val="00D94B7E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6"/>
    <w:rsid w:val="00D94B7E"/>
    <w:pPr>
      <w:widowControl w:val="0"/>
      <w:shd w:val="clear" w:color="auto" w:fill="FFFFFF"/>
      <w:spacing w:line="245" w:lineRule="exact"/>
    </w:pPr>
    <w:rPr>
      <w:rFonts w:ascii="Lucida Sans Unicode" w:eastAsia="Lucida Sans Unicode" w:hAnsi="Lucida Sans Unicode" w:cs="Lucida Sans Unicode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User</cp:lastModifiedBy>
  <cp:revision>51</cp:revision>
  <dcterms:created xsi:type="dcterms:W3CDTF">2025-12-10T11:27:00Z</dcterms:created>
  <dcterms:modified xsi:type="dcterms:W3CDTF">2026-08-10T07:00:00Z</dcterms:modified>
</cp:coreProperties>
</file>