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823" w:rsidRPr="000C0977" w:rsidRDefault="005F1823" w:rsidP="005F471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5F1823" w:rsidRPr="000C0977" w:rsidRDefault="005F1823" w:rsidP="005F471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5F1823" w:rsidRPr="000C0977" w:rsidRDefault="005F1823" w:rsidP="005F471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5F1823" w:rsidRPr="000C0977" w:rsidRDefault="005F1823" w:rsidP="005F471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5F1823" w:rsidRDefault="005F1823" w:rsidP="005F471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5F471E" w:rsidRDefault="005F471E" w:rsidP="005F471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F471E" w:rsidRPr="005F471E" w:rsidRDefault="005F471E" w:rsidP="005F471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F1731" w:rsidRDefault="005F471E" w:rsidP="005F471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28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Тергеп-тексеру </w:t>
      </w:r>
      <w:r w:rsidR="00FF1731">
        <w:rPr>
          <w:rFonts w:ascii="Times New Roman" w:hAnsi="Times New Roman" w:cs="Times New Roman"/>
          <w:b/>
          <w:sz w:val="28"/>
          <w:szCs w:val="28"/>
          <w:lang w:val="kk-KZ"/>
        </w:rPr>
        <w:t>жүргізу нәтижелері туралы ақпарат</w:t>
      </w:r>
    </w:p>
    <w:p w:rsidR="005F471E" w:rsidRDefault="005F471E" w:rsidP="005F471E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471E" w:rsidRDefault="005F471E" w:rsidP="005F471E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6C64" w:rsidRDefault="005F1823" w:rsidP="005F471E">
      <w:pPr>
        <w:pStyle w:val="a3"/>
        <w:spacing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471E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0A6E9B" w:rsidRPr="005F471E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0A6E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C285C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7F01BF">
        <w:rPr>
          <w:rFonts w:ascii="Times New Roman" w:hAnsi="Times New Roman" w:cs="Times New Roman"/>
          <w:sz w:val="28"/>
          <w:szCs w:val="28"/>
          <w:lang w:val="kk-KZ"/>
        </w:rPr>
        <w:t xml:space="preserve"> Жетісу ауданы</w:t>
      </w:r>
      <w:r w:rsidR="007F01BF" w:rsidRPr="007F01BF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басқармасынан</w:t>
      </w:r>
      <w:r w:rsidR="005F471E">
        <w:rPr>
          <w:rFonts w:ascii="Times New Roman" w:hAnsi="Times New Roman" w:cs="Times New Roman"/>
          <w:sz w:val="28"/>
          <w:szCs w:val="28"/>
          <w:lang w:val="kk-KZ"/>
        </w:rPr>
        <w:t xml:space="preserve"> келіп түскен </w:t>
      </w:r>
      <w:r w:rsidR="00396C64">
        <w:rPr>
          <w:rFonts w:ascii="Times New Roman" w:hAnsi="Times New Roman" w:cs="Times New Roman"/>
          <w:sz w:val="28"/>
          <w:szCs w:val="28"/>
          <w:lang w:val="kk-KZ"/>
        </w:rPr>
        <w:t>«туберкулез» шұғыл хабарламасының тіркелуіне байланысты.</w:t>
      </w:r>
    </w:p>
    <w:p w:rsidR="005F471E" w:rsidRPr="00396C64" w:rsidRDefault="005F471E" w:rsidP="005F471E">
      <w:pPr>
        <w:pStyle w:val="a3"/>
        <w:spacing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A7AF1" w:rsidRDefault="005F1823" w:rsidP="005F471E">
      <w:pPr>
        <w:pStyle w:val="a3"/>
        <w:spacing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471E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285C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жүргізетін бақылау және қадағалау органы</w:t>
      </w:r>
      <w:r w:rsidR="005F471E">
        <w:rPr>
          <w:rFonts w:ascii="Times New Roman" w:hAnsi="Times New Roman" w:cs="Times New Roman"/>
          <w:sz w:val="28"/>
          <w:szCs w:val="28"/>
          <w:lang w:val="kk-KZ"/>
        </w:rPr>
        <w:t xml:space="preserve"> – Алматы қаласының Түрксіб ауданы 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 бақылау басқармасы</w:t>
      </w:r>
      <w:r w:rsidR="001D1D9D" w:rsidRPr="007C285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F471E" w:rsidRPr="007C285C" w:rsidRDefault="005F471E" w:rsidP="005F471E">
      <w:pPr>
        <w:pStyle w:val="a3"/>
        <w:spacing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A7AF1" w:rsidRDefault="005F1823" w:rsidP="005F471E">
      <w:pPr>
        <w:pStyle w:val="a3"/>
        <w:spacing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471E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285C">
        <w:rPr>
          <w:rFonts w:ascii="Times New Roman" w:hAnsi="Times New Roman" w:cs="Times New Roman"/>
          <w:b/>
          <w:sz w:val="28"/>
          <w:szCs w:val="28"/>
          <w:lang w:val="kk-KZ"/>
        </w:rPr>
        <w:t>Тартылған сарапшылар (деректерді пайдалануға келісім)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  </w:t>
      </w:r>
    </w:p>
    <w:p w:rsidR="005F471E" w:rsidRPr="007C285C" w:rsidRDefault="005F471E" w:rsidP="005F471E">
      <w:pPr>
        <w:pStyle w:val="a3"/>
        <w:spacing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A7AF1" w:rsidRDefault="005F1823" w:rsidP="005F471E">
      <w:pPr>
        <w:pStyle w:val="a3"/>
        <w:spacing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471E">
        <w:rPr>
          <w:rFonts w:ascii="Times New Roman" w:hAnsi="Times New Roman" w:cs="Times New Roman"/>
          <w:b/>
          <w:sz w:val="28"/>
          <w:szCs w:val="28"/>
          <w:lang w:val="kk-KZ"/>
        </w:rPr>
        <w:t>4.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285C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мерзімі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573A1C" w:rsidRPr="00573A1C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7C285C" w:rsidRPr="007C285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73A1C">
        <w:rPr>
          <w:rFonts w:ascii="Times New Roman" w:hAnsi="Times New Roman" w:cs="Times New Roman"/>
          <w:sz w:val="28"/>
          <w:szCs w:val="28"/>
          <w:lang w:val="kk-KZ"/>
        </w:rPr>
        <w:t>08.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2026 ж. бастап </w:t>
      </w:r>
      <w:r w:rsidR="00573A1C">
        <w:rPr>
          <w:rFonts w:ascii="Times New Roman" w:hAnsi="Times New Roman" w:cs="Times New Roman"/>
          <w:sz w:val="28"/>
          <w:szCs w:val="28"/>
          <w:lang w:val="kk-KZ"/>
        </w:rPr>
        <w:t>01.09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.2026 ж. </w:t>
      </w:r>
      <w:r w:rsidR="005F471E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>ейін</w:t>
      </w:r>
      <w:r w:rsidR="001D1D9D" w:rsidRPr="007C285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F471E" w:rsidRPr="007C285C" w:rsidRDefault="005F471E" w:rsidP="005F471E">
      <w:pPr>
        <w:pStyle w:val="a3"/>
        <w:spacing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A7AF1" w:rsidRDefault="005F1823" w:rsidP="005F471E">
      <w:pPr>
        <w:pStyle w:val="a3"/>
        <w:spacing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471E">
        <w:rPr>
          <w:rFonts w:ascii="Times New Roman" w:hAnsi="Times New Roman" w:cs="Times New Roman"/>
          <w:b/>
          <w:sz w:val="28"/>
          <w:szCs w:val="28"/>
          <w:lang w:val="kk-KZ"/>
        </w:rPr>
        <w:t>5.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28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Тергеп-тексеру жүргізілген жеке және (немесе) заңды тұлғалар 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884894"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Қоғамдық денсаулық сақтау басқармасының </w:t>
      </w:r>
      <w:bookmarkStart w:id="0" w:name="_GoBack"/>
      <w:r w:rsidR="00884894" w:rsidRPr="007C285C">
        <w:rPr>
          <w:rFonts w:ascii="Times New Roman" w:hAnsi="Times New Roman" w:cs="Times New Roman"/>
          <w:sz w:val="28"/>
          <w:szCs w:val="28"/>
          <w:lang w:val="kk-KZ"/>
        </w:rPr>
        <w:t>«№</w:t>
      </w:r>
      <w:r w:rsidR="007F01BF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884894"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қалалық емхана» </w:t>
      </w:r>
      <w:bookmarkEnd w:id="0"/>
      <w:r w:rsidR="00884894" w:rsidRPr="007C285C">
        <w:rPr>
          <w:rFonts w:ascii="Times New Roman" w:hAnsi="Times New Roman" w:cs="Times New Roman"/>
          <w:sz w:val="28"/>
          <w:szCs w:val="28"/>
          <w:lang w:val="kk-KZ"/>
        </w:rPr>
        <w:t>ШЖҚ КМК</w:t>
      </w:r>
      <w:r w:rsidR="0025289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F471E" w:rsidRPr="007C285C" w:rsidRDefault="005F471E" w:rsidP="005F471E">
      <w:pPr>
        <w:pStyle w:val="a3"/>
        <w:spacing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F01BF" w:rsidRDefault="009A7AF1" w:rsidP="005F471E">
      <w:pPr>
        <w:pStyle w:val="a3"/>
        <w:spacing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471E">
        <w:rPr>
          <w:rFonts w:ascii="Times New Roman" w:hAnsi="Times New Roman" w:cs="Times New Roman"/>
          <w:b/>
          <w:sz w:val="28"/>
          <w:szCs w:val="28"/>
          <w:lang w:val="kk-KZ"/>
        </w:rPr>
        <w:t>6.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1823" w:rsidRPr="007C28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- </w:t>
      </w:r>
      <w:r w:rsidR="00573A1C" w:rsidRPr="009A7AF1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5F471E" w:rsidRDefault="005F471E" w:rsidP="005F471E">
      <w:pPr>
        <w:pStyle w:val="a3"/>
        <w:spacing w:line="276" w:lineRule="auto"/>
        <w:ind w:left="-142" w:right="141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285C" w:rsidRDefault="009A7AF1" w:rsidP="005F471E">
      <w:pPr>
        <w:pStyle w:val="a3"/>
        <w:spacing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471E">
        <w:rPr>
          <w:rFonts w:ascii="Times New Roman" w:hAnsi="Times New Roman" w:cs="Times New Roman"/>
          <w:b/>
          <w:sz w:val="28"/>
          <w:szCs w:val="28"/>
          <w:lang w:val="kk-KZ"/>
        </w:rPr>
        <w:t>7.</w:t>
      </w:r>
      <w:r w:rsidRPr="007C28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F1823" w:rsidRPr="007C285C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5F1823"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573A1C" w:rsidRPr="009A7AF1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5F471E" w:rsidRPr="007C285C" w:rsidRDefault="005F471E" w:rsidP="005F471E">
      <w:pPr>
        <w:pStyle w:val="a3"/>
        <w:spacing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13FC2" w:rsidRPr="005F471E" w:rsidRDefault="005F1823" w:rsidP="005F471E">
      <w:pPr>
        <w:pStyle w:val="a3"/>
        <w:spacing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471E">
        <w:rPr>
          <w:rFonts w:ascii="Times New Roman" w:hAnsi="Times New Roman" w:cs="Times New Roman"/>
          <w:b/>
          <w:sz w:val="28"/>
          <w:szCs w:val="28"/>
          <w:lang w:val="kk-KZ"/>
        </w:rPr>
        <w:t>8.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285C">
        <w:rPr>
          <w:rFonts w:ascii="Times New Roman" w:hAnsi="Times New Roman" w:cs="Times New Roman"/>
          <w:b/>
          <w:sz w:val="28"/>
          <w:szCs w:val="28"/>
          <w:lang w:val="kk-KZ"/>
        </w:rPr>
        <w:t>Қабылданған шаралар</w:t>
      </w:r>
      <w:r w:rsidR="007C285C" w:rsidRPr="007C28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C285C" w:rsidRPr="007C285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C28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3A1C" w:rsidRPr="009A7AF1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213FC2" w:rsidRPr="005F471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564" w:rsidRDefault="00B91564" w:rsidP="00FB1918">
      <w:pPr>
        <w:spacing w:after="0" w:line="240" w:lineRule="auto"/>
      </w:pPr>
      <w:r>
        <w:separator/>
      </w:r>
    </w:p>
  </w:endnote>
  <w:endnote w:type="continuationSeparator" w:id="0">
    <w:p w:rsidR="00B91564" w:rsidRDefault="00B9156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564" w:rsidRDefault="00B91564" w:rsidP="00FB1918">
      <w:pPr>
        <w:spacing w:after="0" w:line="240" w:lineRule="auto"/>
      </w:pPr>
      <w:r>
        <w:separator/>
      </w:r>
    </w:p>
  </w:footnote>
  <w:footnote w:type="continuationSeparator" w:id="0">
    <w:p w:rsidR="00B91564" w:rsidRDefault="00B9156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9156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823"/>
    <w:rsid w:val="00073100"/>
    <w:rsid w:val="000A6E9B"/>
    <w:rsid w:val="001D1D9D"/>
    <w:rsid w:val="00213FC2"/>
    <w:rsid w:val="0025289C"/>
    <w:rsid w:val="00396C64"/>
    <w:rsid w:val="00457448"/>
    <w:rsid w:val="00573A1C"/>
    <w:rsid w:val="005F1823"/>
    <w:rsid w:val="005F471E"/>
    <w:rsid w:val="00683F02"/>
    <w:rsid w:val="00734FEE"/>
    <w:rsid w:val="007C285C"/>
    <w:rsid w:val="007F01BF"/>
    <w:rsid w:val="00884894"/>
    <w:rsid w:val="009A7AF1"/>
    <w:rsid w:val="009C3C27"/>
    <w:rsid w:val="009E5F5C"/>
    <w:rsid w:val="00B91564"/>
    <w:rsid w:val="00BB4F3D"/>
    <w:rsid w:val="00BC08A3"/>
    <w:rsid w:val="00C859A1"/>
    <w:rsid w:val="00E50BFF"/>
    <w:rsid w:val="00FF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BBA6985-5A7A-450A-899F-5FA51D72E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82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A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4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Ляззат</dc:creator>
  <cp:lastModifiedBy>IISuser</cp:lastModifiedBy>
  <cp:revision>26</cp:revision>
  <dcterms:created xsi:type="dcterms:W3CDTF">2026-01-27T12:24:00Z</dcterms:created>
  <dcterms:modified xsi:type="dcterms:W3CDTF">2026-09-03T11:07:00Z</dcterms:modified>
</cp:coreProperties>
</file>