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B2644" w14:textId="77777777" w:rsidR="00BB5C4C" w:rsidRDefault="00BB5C4C" w:rsidP="0053233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2ECF5BE" w14:textId="548E1419" w:rsidR="00805467" w:rsidRPr="004D2476" w:rsidRDefault="00057226" w:rsidP="0080546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Сайқын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 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ауылдық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округі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әкіміне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кандидаттардың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және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олардың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сенім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білдірген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адамдарының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белгіленген</w:t>
      </w:r>
      <w:proofErr w:type="spellEnd"/>
      <w:r w:rsidR="00805467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үй-жайларда</w:t>
      </w:r>
      <w:proofErr w:type="spellEnd"/>
      <w:r w:rsidR="00805467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сайлаушыларымен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кездесу</w:t>
      </w:r>
      <w:proofErr w:type="spellEnd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05467" w:rsidRPr="004D2476"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ru-RU"/>
        </w:rPr>
        <w:t>кестесі</w:t>
      </w:r>
      <w:proofErr w:type="spellEnd"/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2693"/>
        <w:gridCol w:w="3827"/>
      </w:tblGrid>
      <w:tr w:rsidR="00805467" w:rsidRPr="00E73E06" w14:paraId="50B28CBA" w14:textId="77777777" w:rsidTr="00E76E7A">
        <w:tc>
          <w:tcPr>
            <w:tcW w:w="3256" w:type="dxa"/>
          </w:tcPr>
          <w:p w14:paraId="679C500A" w14:textId="77777777" w:rsidR="00805467" w:rsidRPr="00E73E06" w:rsidRDefault="00805467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>Елді-мекен</w:t>
            </w:r>
            <w:proofErr w:type="spellEnd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2693" w:type="dxa"/>
          </w:tcPr>
          <w:p w14:paraId="72B77D8D" w14:textId="77777777" w:rsidR="00805467" w:rsidRPr="004D2476" w:rsidRDefault="00805467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D247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Өткізу</w:t>
            </w:r>
            <w:proofErr w:type="spellEnd"/>
            <w:r w:rsidRPr="004D247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D247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ru-RU"/>
              </w:rPr>
              <w:t>орны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14:paraId="045875F9" w14:textId="77777777" w:rsidR="00805467" w:rsidRPr="00E73E06" w:rsidRDefault="00805467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>Өткізілетін</w:t>
            </w:r>
            <w:proofErr w:type="spellEnd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>кездесу</w:t>
            </w:r>
            <w:proofErr w:type="spellEnd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73E06">
              <w:rPr>
                <w:rStyle w:val="a5"/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</w:rPr>
              <w:t>күні</w:t>
            </w:r>
            <w:proofErr w:type="spellEnd"/>
          </w:p>
        </w:tc>
      </w:tr>
      <w:tr w:rsidR="00805467" w:rsidRPr="005B5277" w14:paraId="04495D12" w14:textId="77777777" w:rsidTr="00E76E7A">
        <w:tc>
          <w:tcPr>
            <w:tcW w:w="3256" w:type="dxa"/>
          </w:tcPr>
          <w:p w14:paraId="6CCD890B" w14:textId="1C962F38" w:rsidR="00805467" w:rsidRPr="00E73E06" w:rsidRDefault="00057226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Сайқын</w:t>
            </w:r>
            <w:proofErr w:type="spellEnd"/>
            <w:r w:rsidR="008054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693" w:type="dxa"/>
          </w:tcPr>
          <w:p w14:paraId="240F6428" w14:textId="576C382D" w:rsidR="00805467" w:rsidRPr="004D2476" w:rsidRDefault="00057226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Аудандық мәдени-демалыс орталығы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 xml:space="preserve"> ғимараты</w:t>
            </w:r>
          </w:p>
        </w:tc>
        <w:tc>
          <w:tcPr>
            <w:tcW w:w="3827" w:type="dxa"/>
          </w:tcPr>
          <w:p w14:paraId="7D82216D" w14:textId="16F840B6" w:rsidR="00805467" w:rsidRPr="00E73E06" w:rsidRDefault="00057226" w:rsidP="00E76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06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9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.202</w:t>
            </w:r>
            <w:r w:rsidR="0046309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6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 xml:space="preserve"> жылдың сағат 18.00-ден бастап – </w:t>
            </w: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2</w:t>
            </w:r>
            <w:r w:rsidR="00AE14C7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6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805467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9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.202</w:t>
            </w:r>
            <w:r w:rsidR="0046309A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>6</w:t>
            </w:r>
            <w:r w:rsidR="00805467" w:rsidRPr="00E73E06"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  <w:t xml:space="preserve"> жылдың сағат 00.00-ге дейін</w:t>
            </w:r>
          </w:p>
        </w:tc>
      </w:tr>
    </w:tbl>
    <w:p w14:paraId="0D84226E" w14:textId="77777777" w:rsidR="00805467" w:rsidRPr="007A43C9" w:rsidRDefault="00805467" w:rsidP="0080546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2993DB" w14:textId="77777777" w:rsidR="00805467" w:rsidRPr="00D44181" w:rsidRDefault="00805467" w:rsidP="00805467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>
        <w:rPr>
          <w:rStyle w:val="a5"/>
          <w:b w:val="0"/>
          <w:bCs w:val="0"/>
          <w:color w:val="151515"/>
          <w:sz w:val="28"/>
          <w:szCs w:val="28"/>
          <w:lang w:val="kk-KZ"/>
        </w:rPr>
        <w:t>Ескертпе</w:t>
      </w:r>
      <w:r w:rsidRPr="00D44181">
        <w:rPr>
          <w:rStyle w:val="a5"/>
          <w:b w:val="0"/>
          <w:bCs w:val="0"/>
          <w:color w:val="151515"/>
          <w:sz w:val="28"/>
          <w:szCs w:val="28"/>
          <w:lang w:val="kk-KZ"/>
        </w:rPr>
        <w:t>:</w:t>
      </w:r>
    </w:p>
    <w:p w14:paraId="7A365955" w14:textId="5319ED62" w:rsidR="00BB5C4C" w:rsidRPr="00373CEF" w:rsidRDefault="00805467" w:rsidP="00805467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181">
        <w:rPr>
          <w:rFonts w:ascii="Times New Roman" w:hAnsi="Times New Roman" w:cs="Times New Roman"/>
          <w:color w:val="151515"/>
          <w:sz w:val="28"/>
          <w:szCs w:val="28"/>
          <w:lang w:val="kk-KZ"/>
        </w:rPr>
        <w:t>- үй-жайларды жалға беру мәселесі және кездесу күндері аудандық аумақтық сайлау комиссиясымен және ауылдық округ әкімімен келісілсін.</w:t>
      </w:r>
    </w:p>
    <w:p w14:paraId="427C2E7F" w14:textId="77777777" w:rsidR="00BB5C4C" w:rsidRPr="00E73E06" w:rsidRDefault="00BB5C4C" w:rsidP="0053233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AF2581" w14:textId="77777777" w:rsidR="00BB5C4C" w:rsidRPr="00E73E06" w:rsidRDefault="00BB5C4C" w:rsidP="0053233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3A035E" w14:textId="77777777" w:rsidR="00BB5C4C" w:rsidRDefault="00BB5C4C" w:rsidP="00BB5C4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F317B6" w14:textId="77777777" w:rsidR="00373CEF" w:rsidRDefault="00373CEF" w:rsidP="00E73E06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p w14:paraId="4292287F" w14:textId="77777777" w:rsidR="00373CEF" w:rsidRDefault="00373CEF" w:rsidP="00E73E06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373C990F" w14:textId="77777777" w:rsidR="00373CEF" w:rsidRDefault="00373CEF" w:rsidP="00E73E06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6FEA1D84" w14:textId="77777777" w:rsidR="00373CEF" w:rsidRDefault="00373CEF" w:rsidP="00E73E06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2DA2F4BE" w14:textId="77777777" w:rsidR="00373CEF" w:rsidRDefault="00373CEF" w:rsidP="00E73E06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52C07A7F" w14:textId="77777777" w:rsidR="00373CEF" w:rsidRDefault="00373CEF" w:rsidP="00373CEF">
      <w:pPr>
        <w:jc w:val="center"/>
        <w:rPr>
          <w:rStyle w:val="a5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sectPr w:rsidR="00373CEF" w:rsidSect="004D2476">
      <w:pgSz w:w="12240" w:h="15840"/>
      <w:pgMar w:top="709" w:right="90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E4"/>
    <w:rsid w:val="00036092"/>
    <w:rsid w:val="00057226"/>
    <w:rsid w:val="00224896"/>
    <w:rsid w:val="002327B9"/>
    <w:rsid w:val="002C0059"/>
    <w:rsid w:val="00373CEF"/>
    <w:rsid w:val="0046309A"/>
    <w:rsid w:val="004D2476"/>
    <w:rsid w:val="004F7EDC"/>
    <w:rsid w:val="00532333"/>
    <w:rsid w:val="00542BE4"/>
    <w:rsid w:val="005B0BD3"/>
    <w:rsid w:val="005B5277"/>
    <w:rsid w:val="007D622F"/>
    <w:rsid w:val="00805467"/>
    <w:rsid w:val="009407C6"/>
    <w:rsid w:val="0094733B"/>
    <w:rsid w:val="00AE14C7"/>
    <w:rsid w:val="00BB5C4C"/>
    <w:rsid w:val="00BE66B3"/>
    <w:rsid w:val="00D1753D"/>
    <w:rsid w:val="00DC6694"/>
    <w:rsid w:val="00E73E06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995D"/>
  <w15:chartTrackingRefBased/>
  <w15:docId w15:val="{FCC470D6-8901-4665-9C15-295B3935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7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E73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7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2024-06-13T05:13:00Z</dcterms:created>
  <dcterms:modified xsi:type="dcterms:W3CDTF">2026-09-04T13:57:00Z</dcterms:modified>
</cp:coreProperties>
</file>