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9D5AC" w14:textId="77777777" w:rsidR="00A13047" w:rsidRDefault="00A13047" w:rsidP="00A130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Жер комиссиясы отырысының</w:t>
      </w:r>
    </w:p>
    <w:p w14:paraId="5856EE11" w14:textId="77777777" w:rsidR="00A13047" w:rsidRPr="009606B7" w:rsidRDefault="00A13047" w:rsidP="00A130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30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 хаттамасы</w:t>
      </w:r>
    </w:p>
    <w:p w14:paraId="19F7E010" w14:textId="77777777" w:rsidR="00A13047" w:rsidRPr="00A13047" w:rsidRDefault="00A13047" w:rsidP="00A130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5B9024" w14:textId="6ABD40EA" w:rsidR="00A13047" w:rsidRPr="00A13047" w:rsidRDefault="00A13047" w:rsidP="00A13047">
      <w:pPr>
        <w:ind w:left="-284"/>
        <w:rPr>
          <w:rFonts w:ascii="Times New Roman" w:hAnsi="Times New Roman" w:cs="Times New Roman"/>
          <w:sz w:val="28"/>
          <w:szCs w:val="28"/>
          <w:lang w:val="kk-KZ"/>
        </w:rPr>
      </w:pPr>
      <w:r w:rsidRPr="00A13047">
        <w:rPr>
          <w:rFonts w:ascii="Times New Roman" w:hAnsi="Times New Roman" w:cs="Times New Roman"/>
          <w:sz w:val="28"/>
          <w:szCs w:val="28"/>
          <w:lang w:val="kk-KZ"/>
        </w:rPr>
        <w:t>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 w:rsidRPr="00A13047">
        <w:rPr>
          <w:rFonts w:ascii="Times New Roman" w:hAnsi="Times New Roman" w:cs="Times New Roman"/>
          <w:sz w:val="28"/>
          <w:szCs w:val="28"/>
          <w:lang w:val="kk-KZ"/>
        </w:rPr>
        <w:t xml:space="preserve"> «2</w:t>
      </w:r>
      <w:r w:rsidR="0093727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A1304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>тамыз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937274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A13047">
        <w:rPr>
          <w:rFonts w:ascii="Times New Roman" w:hAnsi="Times New Roman" w:cs="Times New Roman"/>
          <w:sz w:val="28"/>
          <w:szCs w:val="28"/>
          <w:lang w:val="kk-KZ"/>
        </w:rPr>
        <w:t>Лисаков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қ.</w:t>
      </w:r>
    </w:p>
    <w:tbl>
      <w:tblPr>
        <w:tblW w:w="10276" w:type="dxa"/>
        <w:tblInd w:w="-426" w:type="dxa"/>
        <w:tblLook w:val="04A0" w:firstRow="1" w:lastRow="0" w:firstColumn="1" w:lastColumn="0" w:noHBand="0" w:noVBand="1"/>
      </w:tblPr>
      <w:tblGrid>
        <w:gridCol w:w="3672"/>
        <w:gridCol w:w="520"/>
        <w:gridCol w:w="6084"/>
      </w:tblGrid>
      <w:tr w:rsidR="00A13047" w:rsidRPr="0084386D" w14:paraId="0C3F4CFB" w14:textId="77777777" w:rsidTr="007D2B93">
        <w:trPr>
          <w:trHeight w:val="730"/>
        </w:trPr>
        <w:tc>
          <w:tcPr>
            <w:tcW w:w="3672" w:type="dxa"/>
          </w:tcPr>
          <w:p w14:paraId="34B5961C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Казиев</w:t>
            </w:r>
          </w:p>
          <w:p w14:paraId="354C92A1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Ерлан Алтайулы</w:t>
            </w:r>
          </w:p>
        </w:tc>
        <w:tc>
          <w:tcPr>
            <w:tcW w:w="520" w:type="dxa"/>
          </w:tcPr>
          <w:p w14:paraId="55A1F7E3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083" w:type="dxa"/>
          </w:tcPr>
          <w:p w14:paraId="41AFB1A8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Лисаков қаласы әкімінің орынбасары, комиссия төрағасы</w:t>
            </w:r>
          </w:p>
        </w:tc>
      </w:tr>
      <w:tr w:rsidR="00A13047" w:rsidRPr="00034728" w14:paraId="3FACC87E" w14:textId="77777777" w:rsidTr="007D2B93">
        <w:trPr>
          <w:trHeight w:val="1085"/>
        </w:trPr>
        <w:tc>
          <w:tcPr>
            <w:tcW w:w="3672" w:type="dxa"/>
          </w:tcPr>
          <w:p w14:paraId="7378EF94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>Успанова</w:t>
            </w:r>
          </w:p>
          <w:p w14:paraId="018BFC07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>Алмагуль Кенисбаевна</w:t>
            </w:r>
          </w:p>
        </w:tc>
        <w:tc>
          <w:tcPr>
            <w:tcW w:w="520" w:type="dxa"/>
          </w:tcPr>
          <w:p w14:paraId="72504460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-</w:t>
            </w:r>
          </w:p>
        </w:tc>
        <w:tc>
          <w:tcPr>
            <w:tcW w:w="6083" w:type="dxa"/>
          </w:tcPr>
          <w:p w14:paraId="0C5BFAAF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606B7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"Лисаков қаласы әкімдігінің жер қатынастары бөлімі" мемлекеттік мекемесінің (ММ) басшысы, комиссия хатшысы</w:t>
            </w:r>
          </w:p>
        </w:tc>
      </w:tr>
      <w:tr w:rsidR="00A13047" w14:paraId="008483F5" w14:textId="77777777" w:rsidTr="007D2B93">
        <w:trPr>
          <w:trHeight w:val="449"/>
        </w:trPr>
        <w:tc>
          <w:tcPr>
            <w:tcW w:w="3672" w:type="dxa"/>
          </w:tcPr>
          <w:p w14:paraId="62945719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</w:p>
        </w:tc>
        <w:tc>
          <w:tcPr>
            <w:tcW w:w="6604" w:type="dxa"/>
            <w:gridSpan w:val="2"/>
          </w:tcPr>
          <w:p w14:paraId="6FDE454D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комиссия мүшелері</w:t>
            </w:r>
            <w:r w:rsidRPr="0086146B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3D159867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A13047" w:rsidRPr="00034728" w14:paraId="6F389C6B" w14:textId="77777777" w:rsidTr="007D2B93">
        <w:trPr>
          <w:trHeight w:val="813"/>
        </w:trPr>
        <w:tc>
          <w:tcPr>
            <w:tcW w:w="3672" w:type="dxa"/>
          </w:tcPr>
          <w:p w14:paraId="76C70DFD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Бектанов</w:t>
            </w:r>
          </w:p>
          <w:p w14:paraId="4D70A7C2" w14:textId="77777777" w:rsidR="00A13047" w:rsidRPr="0086146B" w:rsidRDefault="00A13047" w:rsidP="007D2B93">
            <w:pPr>
              <w:spacing w:after="0" w:line="240" w:lineRule="auto"/>
              <w:ind w:right="-135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Ерлан Тургамбекович</w:t>
            </w:r>
          </w:p>
          <w:p w14:paraId="75E0A4CD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20" w:type="dxa"/>
          </w:tcPr>
          <w:p w14:paraId="461F38D2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083" w:type="dxa"/>
          </w:tcPr>
          <w:p w14:paraId="36D39CF1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Лисаков қаласының Октябрь кентінің әкімі</w:t>
            </w:r>
          </w:p>
        </w:tc>
      </w:tr>
      <w:tr w:rsidR="00A13047" w:rsidRPr="00034728" w14:paraId="21C8A57E" w14:textId="77777777" w:rsidTr="007D2B93">
        <w:trPr>
          <w:trHeight w:val="813"/>
        </w:trPr>
        <w:tc>
          <w:tcPr>
            <w:tcW w:w="3672" w:type="dxa"/>
          </w:tcPr>
          <w:p w14:paraId="69D5B106" w14:textId="77777777" w:rsidR="00A13047" w:rsidRPr="0086146B" w:rsidRDefault="00A13047" w:rsidP="007D2B93">
            <w:pPr>
              <w:spacing w:after="0" w:line="240" w:lineRule="auto"/>
              <w:ind w:right="-1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 xml:space="preserve">Байбурина </w:t>
            </w:r>
          </w:p>
          <w:p w14:paraId="45F532A2" w14:textId="77777777" w:rsidR="00A13047" w:rsidRPr="0086146B" w:rsidRDefault="00A13047" w:rsidP="007D2B93">
            <w:pPr>
              <w:spacing w:after="0" w:line="240" w:lineRule="auto"/>
              <w:ind w:right="-1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 xml:space="preserve">Ольга Анатольевна </w:t>
            </w:r>
          </w:p>
          <w:p w14:paraId="6AA44990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A71BEA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 xml:space="preserve">Бусурманова </w:t>
            </w:r>
          </w:p>
          <w:p w14:paraId="14E6AA7D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>Айгуль Тлеухабыловна</w:t>
            </w:r>
          </w:p>
          <w:p w14:paraId="70274603" w14:textId="77777777" w:rsidR="00A13047" w:rsidRDefault="00A13047" w:rsidP="007D2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5E1AB" w14:textId="77777777" w:rsidR="00A13047" w:rsidRDefault="00A13047" w:rsidP="007D2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Бухарбаев                                     </w:t>
            </w:r>
          </w:p>
          <w:p w14:paraId="359F2B46" w14:textId="77777777" w:rsidR="00A13047" w:rsidRPr="00323102" w:rsidRDefault="00A13047" w:rsidP="007D2B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Серик Темирханович</w:t>
            </w:r>
          </w:p>
        </w:tc>
        <w:tc>
          <w:tcPr>
            <w:tcW w:w="520" w:type="dxa"/>
          </w:tcPr>
          <w:p w14:paraId="364BE137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180BCB15" w14:textId="77777777" w:rsidR="00A13047" w:rsidRPr="00323102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77A9EC7" w14:textId="77777777" w:rsidR="00A13047" w:rsidRPr="00323102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5629E9F8" w14:textId="77777777" w:rsidR="00A13047" w:rsidRPr="00323102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01B958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5A302E2C" w14:textId="77777777" w:rsidR="00A13047" w:rsidRPr="00323102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83" w:type="dxa"/>
          </w:tcPr>
          <w:p w14:paraId="05683996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кәсіпкер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келісім бойынша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0A75DCAD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69FA0A0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E21AC8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жеке кәсіпкер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келісім бойынша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412A1969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1DB82D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A2F4076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Лисаков қаласы әкімдігінің кәсіпкерлік және ауыл шаруашылығы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 бас маманы</w:t>
            </w:r>
          </w:p>
        </w:tc>
      </w:tr>
      <w:tr w:rsidR="00A13047" w:rsidRPr="00034728" w14:paraId="141E026E" w14:textId="77777777" w:rsidTr="007D2B93">
        <w:trPr>
          <w:trHeight w:val="1159"/>
        </w:trPr>
        <w:tc>
          <w:tcPr>
            <w:tcW w:w="3672" w:type="dxa"/>
          </w:tcPr>
          <w:p w14:paraId="29819636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 xml:space="preserve">Ержанова </w:t>
            </w:r>
          </w:p>
          <w:p w14:paraId="6B6C5B60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 xml:space="preserve">Лейла Беимбетовна                                    </w:t>
            </w:r>
          </w:p>
          <w:p w14:paraId="36FA4FD6" w14:textId="77777777" w:rsidR="00A13047" w:rsidRPr="0079706C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</w:tcPr>
          <w:p w14:paraId="3BD59631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0BEF9A4A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1FEBD1D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4A9A5CD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83" w:type="dxa"/>
          </w:tcPr>
          <w:p w14:paraId="1B4A8005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Лисаков қалалық мәслихатының депутаты (келісім бойынша)</w:t>
            </w:r>
          </w:p>
        </w:tc>
      </w:tr>
      <w:tr w:rsidR="00A13047" w:rsidRPr="00034728" w14:paraId="40C359C5" w14:textId="77777777" w:rsidTr="007D2B93">
        <w:trPr>
          <w:trHeight w:val="420"/>
        </w:trPr>
        <w:tc>
          <w:tcPr>
            <w:tcW w:w="3672" w:type="dxa"/>
          </w:tcPr>
          <w:p w14:paraId="5E4FFBCB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>Молдамуратова</w:t>
            </w:r>
          </w:p>
          <w:p w14:paraId="3D7B7FAD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>Динара Амангельдыевна</w:t>
            </w:r>
          </w:p>
        </w:tc>
        <w:tc>
          <w:tcPr>
            <w:tcW w:w="520" w:type="dxa"/>
          </w:tcPr>
          <w:p w14:paraId="45DDDD06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083" w:type="dxa"/>
          </w:tcPr>
          <w:p w14:paraId="6B750C77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Қостанай облысы Кәсіпкерлер палатасының Лисаков қаласындағы филиалының директоры (келісім бойынша)</w:t>
            </w:r>
          </w:p>
          <w:p w14:paraId="046C108B" w14:textId="77777777" w:rsidR="00A13047" w:rsidRPr="009606B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3047" w:rsidRPr="00034728" w14:paraId="74BA49E3" w14:textId="77777777" w:rsidTr="007D2B93">
        <w:trPr>
          <w:trHeight w:val="420"/>
        </w:trPr>
        <w:tc>
          <w:tcPr>
            <w:tcW w:w="3672" w:type="dxa"/>
          </w:tcPr>
          <w:p w14:paraId="2157BA07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Патрикеева</w:t>
            </w:r>
          </w:p>
          <w:p w14:paraId="3D8861C1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Надежда Николаевна</w:t>
            </w:r>
          </w:p>
          <w:p w14:paraId="341B0055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E880D8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 xml:space="preserve">Полтарадина </w:t>
            </w:r>
          </w:p>
          <w:p w14:paraId="14A38848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</w:rPr>
              <w:t xml:space="preserve">Галия Шайдулловна </w:t>
            </w:r>
          </w:p>
        </w:tc>
        <w:tc>
          <w:tcPr>
            <w:tcW w:w="520" w:type="dxa"/>
          </w:tcPr>
          <w:p w14:paraId="60AFF344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14:paraId="591471FC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65BB2D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CA4CAB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EC131D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</w:p>
        </w:tc>
        <w:tc>
          <w:tcPr>
            <w:tcW w:w="6083" w:type="dxa"/>
          </w:tcPr>
          <w:p w14:paraId="3BA62357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Лисаков қаласы әкімдігінің сәулет және қала құрылысы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 басшысы</w:t>
            </w:r>
          </w:p>
          <w:p w14:paraId="6FA69858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2F5CB5" w14:textId="77777777" w:rsidR="00A13047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606B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Лисаков қаласының қоғамдық кеңесінің мүшесі (келісім бойынша)</w:t>
            </w:r>
          </w:p>
          <w:p w14:paraId="65046597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13047" w:rsidRPr="00034728" w14:paraId="2947423F" w14:textId="77777777" w:rsidTr="007D2B93">
        <w:trPr>
          <w:trHeight w:val="420"/>
        </w:trPr>
        <w:tc>
          <w:tcPr>
            <w:tcW w:w="3672" w:type="dxa"/>
          </w:tcPr>
          <w:p w14:paraId="29B18938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Шомакова </w:t>
            </w:r>
          </w:p>
          <w:p w14:paraId="1AE9F7A5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6146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Марфуга Дамировна</w:t>
            </w:r>
          </w:p>
          <w:p w14:paraId="1CCE47AA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" w:type="dxa"/>
          </w:tcPr>
          <w:p w14:paraId="30A00C9E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4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083" w:type="dxa"/>
          </w:tcPr>
          <w:p w14:paraId="0710C44C" w14:textId="77777777" w:rsidR="00A13047" w:rsidRPr="0086146B" w:rsidRDefault="00A13047" w:rsidP="007D2B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C45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жергілікті қоғамдастық жиналысы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ұсынған</w:t>
            </w:r>
            <w:r w:rsidRPr="009C45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Лисаков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9C45D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қаласы Октябрь кентінің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тұрғыны (жергілікті қоғамдастық мүшесі)</w:t>
            </w:r>
          </w:p>
        </w:tc>
      </w:tr>
    </w:tbl>
    <w:p w14:paraId="2DC52BED" w14:textId="77777777" w:rsidR="00A13047" w:rsidRDefault="00A13047" w:rsidP="00A130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32F00E" w14:textId="77777777" w:rsidR="00A13047" w:rsidRDefault="00A13047" w:rsidP="00A130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D2FEB1B" w14:textId="77777777" w:rsidR="00A13047" w:rsidRDefault="00A13047" w:rsidP="00A130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9EF288F" w14:textId="77777777" w:rsidR="00937274" w:rsidRDefault="00A13047" w:rsidP="00A130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Қатысқандар</w:t>
      </w:r>
      <w:r w:rsidRPr="004D33F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_______ </w:t>
      </w:r>
    </w:p>
    <w:p w14:paraId="2F51D7CD" w14:textId="2BA03996" w:rsidR="00A13047" w:rsidRPr="004D33F8" w:rsidRDefault="00A13047" w:rsidP="00A130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Қатыспағандар</w:t>
      </w:r>
      <w:r w:rsidRPr="004D33F8">
        <w:rPr>
          <w:rFonts w:ascii="Times New Roman" w:hAnsi="Times New Roman" w:cs="Times New Roman"/>
          <w:b/>
          <w:sz w:val="28"/>
          <w:szCs w:val="28"/>
          <w:lang w:val="kk-KZ"/>
        </w:rPr>
        <w:t>: _____</w:t>
      </w:r>
    </w:p>
    <w:p w14:paraId="71D09256" w14:textId="77777777" w:rsidR="00A13047" w:rsidRPr="0086146B" w:rsidRDefault="00A13047" w:rsidP="00A130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98AD64A" w14:textId="77777777" w:rsidR="00A13047" w:rsidRPr="00F555BE" w:rsidRDefault="00A13047" w:rsidP="00A1304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Күн тәртібі:</w:t>
      </w:r>
    </w:p>
    <w:p w14:paraId="0E4BC833" w14:textId="77777777" w:rsidR="00A13047" w:rsidRDefault="00A13047" w:rsidP="00A130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53EAE">
        <w:rPr>
          <w:rFonts w:ascii="Times New Roman" w:hAnsi="Times New Roman" w:cs="Times New Roman"/>
          <w:sz w:val="28"/>
          <w:szCs w:val="28"/>
          <w:lang w:val="kk-KZ"/>
        </w:rPr>
        <w:t>Берілген өтініштер негізінде тұрақты жер пайдалану, жеке меншік, уақытша өтеулі жер пайдалану (жал</w:t>
      </w:r>
      <w:r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Pr="00F53EAE">
        <w:rPr>
          <w:rFonts w:ascii="Times New Roman" w:hAnsi="Times New Roman" w:cs="Times New Roman"/>
          <w:sz w:val="28"/>
          <w:szCs w:val="28"/>
          <w:lang w:val="kk-KZ"/>
        </w:rPr>
        <w:t>у) құқығымен жер учаскелерін беруге шешім беру</w:t>
      </w:r>
      <w:r w:rsidRPr="004D33F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C4C14E9" w14:textId="77777777" w:rsidR="00A13047" w:rsidRPr="004D33F8" w:rsidRDefault="00A13047" w:rsidP="00A130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CAF3F4" w14:textId="77777777" w:rsidR="00A13047" w:rsidRPr="00F721B6" w:rsidRDefault="00A13047" w:rsidP="00A13047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Жеке тұлғалардың өтініштері қаралды</w:t>
      </w:r>
      <w:r w:rsidRPr="004D33F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F721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О.А. Соколовтың</w:t>
      </w:r>
    </w:p>
    <w:p w14:paraId="4DFDB227" w14:textId="77777777" w:rsidR="00A13047" w:rsidRPr="00003DD7" w:rsidRDefault="00A13047" w:rsidP="00A13047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Заңды тұлғалардың</w:t>
      </w:r>
      <w:r w:rsidRPr="008921C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18A86C32" w14:textId="77777777" w:rsidR="00A13047" w:rsidRPr="00F555BE" w:rsidRDefault="00A13047" w:rsidP="00A13047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</w:t>
      </w:r>
    </w:p>
    <w:p w14:paraId="104B6E78" w14:textId="77777777" w:rsidR="00A13047" w:rsidRDefault="00A13047" w:rsidP="00A130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Октябрь кентінің әкіміне ұсынылсын:</w:t>
      </w:r>
    </w:p>
    <w:p w14:paraId="38D99CD4" w14:textId="77777777" w:rsidR="00A13047" w:rsidRDefault="00A13047" w:rsidP="00A130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24371" w14:textId="77777777" w:rsidR="00A13047" w:rsidRPr="00A13047" w:rsidRDefault="00A13047" w:rsidP="00A13047">
      <w:pPr>
        <w:pStyle w:val="a4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3047">
        <w:rPr>
          <w:rFonts w:ascii="Times New Roman" w:hAnsi="Times New Roman" w:cs="Times New Roman"/>
          <w:b/>
          <w:sz w:val="28"/>
          <w:szCs w:val="28"/>
          <w:lang w:val="kk-KZ"/>
        </w:rPr>
        <w:t>Олег Алексеевич</w:t>
      </w:r>
      <w:r w:rsidRPr="00A130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30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Соколовқа </w:t>
      </w:r>
      <w:r w:rsidRPr="00812B9A">
        <w:rPr>
          <w:rFonts w:ascii="Times New Roman" w:hAnsi="Times New Roman" w:cs="Times New Roman"/>
          <w:sz w:val="28"/>
          <w:szCs w:val="28"/>
          <w:lang w:val="kk-KZ"/>
        </w:rPr>
        <w:t xml:space="preserve">Лисаков қаласы, Октябрь кенті, </w:t>
      </w:r>
      <w:r>
        <w:rPr>
          <w:rFonts w:ascii="Times New Roman" w:hAnsi="Times New Roman" w:cs="Times New Roman"/>
          <w:sz w:val="28"/>
          <w:szCs w:val="28"/>
          <w:lang w:val="kk-KZ"/>
        </w:rPr>
        <w:t>Горький</w:t>
      </w:r>
      <w:r w:rsidRPr="00812B9A">
        <w:rPr>
          <w:rFonts w:ascii="Times New Roman" w:hAnsi="Times New Roman" w:cs="Times New Roman"/>
          <w:sz w:val="28"/>
          <w:szCs w:val="28"/>
          <w:lang w:val="kk-KZ"/>
        </w:rPr>
        <w:t xml:space="preserve"> көшесі, </w:t>
      </w:r>
      <w:r>
        <w:rPr>
          <w:rFonts w:ascii="Times New Roman" w:hAnsi="Times New Roman" w:cs="Times New Roman"/>
          <w:sz w:val="28"/>
          <w:szCs w:val="28"/>
          <w:lang w:val="kk-KZ"/>
        </w:rPr>
        <w:t>8-үй, 2-пәтер</w:t>
      </w:r>
      <w:r w:rsidRPr="00812B9A">
        <w:rPr>
          <w:rFonts w:ascii="Times New Roman" w:hAnsi="Times New Roman" w:cs="Times New Roman"/>
          <w:sz w:val="28"/>
          <w:szCs w:val="28"/>
          <w:lang w:val="kk-KZ"/>
        </w:rPr>
        <w:t xml:space="preserve"> мекенжайы бойынша орналасқан, </w:t>
      </w:r>
      <w:r w:rsidRPr="00A13047">
        <w:rPr>
          <w:rFonts w:ascii="Times New Roman" w:hAnsi="Times New Roman" w:cs="Times New Roman"/>
          <w:sz w:val="28"/>
          <w:szCs w:val="28"/>
          <w:lang w:val="kk-KZ"/>
        </w:rPr>
        <w:t xml:space="preserve">жеке қосалқы шаруашылық жүргізу үшін </w:t>
      </w:r>
      <w:r w:rsidRPr="00812B9A">
        <w:rPr>
          <w:rFonts w:ascii="Times New Roman" w:hAnsi="Times New Roman" w:cs="Times New Roman"/>
          <w:sz w:val="28"/>
          <w:szCs w:val="28"/>
          <w:lang w:val="kk-KZ"/>
        </w:rPr>
        <w:t>алдын ала есептелген алаңы 0,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1864 </w:t>
      </w:r>
      <w:r w:rsidRPr="00812B9A">
        <w:rPr>
          <w:rFonts w:ascii="Times New Roman" w:hAnsi="Times New Roman" w:cs="Times New Roman"/>
          <w:sz w:val="28"/>
          <w:szCs w:val="28"/>
          <w:lang w:val="kk-KZ"/>
        </w:rPr>
        <w:t xml:space="preserve">гектар жер учаскесіне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тегін </w:t>
      </w:r>
      <w:r w:rsidRPr="00A13047">
        <w:rPr>
          <w:rFonts w:ascii="Times New Roman" w:hAnsi="Times New Roman" w:cs="Times New Roman"/>
          <w:b/>
          <w:sz w:val="28"/>
          <w:szCs w:val="28"/>
          <w:lang w:val="kk-KZ"/>
        </w:rPr>
        <w:t>жеке меншік құқығы</w:t>
      </w:r>
      <w:r w:rsidRPr="00A130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13047">
        <w:rPr>
          <w:rFonts w:ascii="Times New Roman" w:hAnsi="Times New Roman" w:cs="Times New Roman"/>
          <w:b/>
          <w:sz w:val="28"/>
          <w:szCs w:val="28"/>
          <w:lang w:val="kk-KZ"/>
        </w:rPr>
        <w:t>берілсін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7C1F209" w14:textId="77777777" w:rsidR="00A13047" w:rsidRPr="00A13047" w:rsidRDefault="00A13047" w:rsidP="00A1304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948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56"/>
        <w:gridCol w:w="3828"/>
      </w:tblGrid>
      <w:tr w:rsidR="00A13047" w14:paraId="4645623B" w14:textId="77777777" w:rsidTr="007D2B93">
        <w:trPr>
          <w:trHeight w:val="374"/>
        </w:trPr>
        <w:tc>
          <w:tcPr>
            <w:tcW w:w="5656" w:type="dxa"/>
            <w:hideMark/>
          </w:tcPr>
          <w:p w14:paraId="766F0EA5" w14:textId="77777777" w:rsidR="00A13047" w:rsidRP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91C5CE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төрағасы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828" w:type="dxa"/>
            <w:hideMark/>
          </w:tcPr>
          <w:p w14:paraId="7C5E3F08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515E2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Казиев Е.А.</w:t>
            </w:r>
          </w:p>
        </w:tc>
      </w:tr>
      <w:tr w:rsidR="00A13047" w14:paraId="169E1987" w14:textId="77777777" w:rsidTr="007D2B93">
        <w:trPr>
          <w:trHeight w:val="427"/>
        </w:trPr>
        <w:tc>
          <w:tcPr>
            <w:tcW w:w="5656" w:type="dxa"/>
            <w:hideMark/>
          </w:tcPr>
          <w:p w14:paraId="6ED6572F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14:paraId="2FDB998A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047" w14:paraId="436AEB23" w14:textId="77777777" w:rsidTr="007D2B93">
        <w:trPr>
          <w:trHeight w:val="384"/>
        </w:trPr>
        <w:tc>
          <w:tcPr>
            <w:tcW w:w="5656" w:type="dxa"/>
            <w:hideMark/>
          </w:tcPr>
          <w:p w14:paraId="4A461414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мүшелері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3828" w:type="dxa"/>
            <w:hideMark/>
          </w:tcPr>
          <w:p w14:paraId="7D7D1A67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Бектанов Е.Т.</w:t>
            </w:r>
          </w:p>
        </w:tc>
      </w:tr>
      <w:tr w:rsidR="00A13047" w14:paraId="10FD7964" w14:textId="77777777" w:rsidTr="007D2B93">
        <w:trPr>
          <w:trHeight w:val="374"/>
        </w:trPr>
        <w:tc>
          <w:tcPr>
            <w:tcW w:w="5656" w:type="dxa"/>
          </w:tcPr>
          <w:p w14:paraId="77CB7228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hideMark/>
          </w:tcPr>
          <w:p w14:paraId="52E75D92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Байбурина О.А.</w:t>
            </w:r>
          </w:p>
        </w:tc>
      </w:tr>
      <w:tr w:rsidR="00A13047" w14:paraId="5047A398" w14:textId="77777777" w:rsidTr="007D2B93">
        <w:trPr>
          <w:trHeight w:val="288"/>
        </w:trPr>
        <w:tc>
          <w:tcPr>
            <w:tcW w:w="5656" w:type="dxa"/>
          </w:tcPr>
          <w:p w14:paraId="6726B284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hideMark/>
          </w:tcPr>
          <w:p w14:paraId="529B4CD7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Бусурманова А.Т.</w:t>
            </w:r>
          </w:p>
          <w:p w14:paraId="2ADFBA9C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Бухарбаев С.Т.</w:t>
            </w:r>
          </w:p>
          <w:p w14:paraId="6406B8BA" w14:textId="77777777" w:rsidR="00A13047" w:rsidRPr="001007E9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Ержанова Л.Б.</w:t>
            </w:r>
          </w:p>
          <w:p w14:paraId="70E9B167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Молдамуратова Д.А.</w:t>
            </w:r>
          </w:p>
        </w:tc>
      </w:tr>
      <w:tr w:rsidR="00A13047" w14:paraId="3E620C51" w14:textId="77777777" w:rsidTr="007D2B93">
        <w:trPr>
          <w:trHeight w:val="758"/>
        </w:trPr>
        <w:tc>
          <w:tcPr>
            <w:tcW w:w="5656" w:type="dxa"/>
          </w:tcPr>
          <w:p w14:paraId="675BDCB4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A2EC11A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B2E8DE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09C9877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Хатшы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0291E4FA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209F2D5" w14:textId="77777777" w:rsidR="00A13047" w:rsidRPr="001566D6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hideMark/>
          </w:tcPr>
          <w:p w14:paraId="42B5AF12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Патрикеева Н.Н.</w:t>
            </w:r>
          </w:p>
          <w:p w14:paraId="4F0A2047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Полтарадина Г.Ш.</w:t>
            </w:r>
          </w:p>
          <w:p w14:paraId="52851C5B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Шомакова М.Д.</w:t>
            </w:r>
          </w:p>
          <w:p w14:paraId="579DC3B9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Успанова А.К.</w:t>
            </w:r>
          </w:p>
          <w:p w14:paraId="5A6A62ED" w14:textId="77777777" w:rsidR="00A13047" w:rsidRDefault="00A13047" w:rsidP="007D2B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047" w14:paraId="33AFCA71" w14:textId="77777777" w:rsidTr="007D2B93">
        <w:trPr>
          <w:trHeight w:val="96"/>
        </w:trPr>
        <w:tc>
          <w:tcPr>
            <w:tcW w:w="5656" w:type="dxa"/>
          </w:tcPr>
          <w:p w14:paraId="527F60AF" w14:textId="77777777" w:rsidR="00A13047" w:rsidRDefault="00A13047" w:rsidP="007D2B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hideMark/>
          </w:tcPr>
          <w:p w14:paraId="7BACEA92" w14:textId="77777777" w:rsidR="00A13047" w:rsidRDefault="00A13047" w:rsidP="007D2B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047" w14:paraId="329368D9" w14:textId="77777777" w:rsidTr="007D2B93">
        <w:trPr>
          <w:trHeight w:val="374"/>
        </w:trPr>
        <w:tc>
          <w:tcPr>
            <w:tcW w:w="5656" w:type="dxa"/>
          </w:tcPr>
          <w:p w14:paraId="79F61E00" w14:textId="77777777" w:rsidR="00A13047" w:rsidRDefault="00A13047" w:rsidP="007D2B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hideMark/>
          </w:tcPr>
          <w:p w14:paraId="71E9D4BE" w14:textId="77777777" w:rsidR="00A13047" w:rsidRDefault="00A13047" w:rsidP="007D2B93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7B79480" w14:textId="77777777" w:rsidR="00A13047" w:rsidRDefault="00A13047" w:rsidP="00937274"/>
    <w:sectPr w:rsidR="00A13047" w:rsidSect="00937274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27A08"/>
    <w:multiLevelType w:val="hybridMultilevel"/>
    <w:tmpl w:val="E6806850"/>
    <w:lvl w:ilvl="0" w:tplc="F8F680A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646786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047"/>
    <w:rsid w:val="00034728"/>
    <w:rsid w:val="002D29B3"/>
    <w:rsid w:val="003A1EDA"/>
    <w:rsid w:val="003B6834"/>
    <w:rsid w:val="007773FB"/>
    <w:rsid w:val="00937274"/>
    <w:rsid w:val="00A1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5E4E"/>
  <w15:chartTrackingRefBased/>
  <w15:docId w15:val="{C6EA15F1-6DB0-457F-B4C6-49FB70A6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04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3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Пользователь</cp:lastModifiedBy>
  <cp:revision>4</cp:revision>
  <dcterms:created xsi:type="dcterms:W3CDTF">2026-08-25T09:51:00Z</dcterms:created>
  <dcterms:modified xsi:type="dcterms:W3CDTF">2026-08-25T13:16:00Z</dcterms:modified>
</cp:coreProperties>
</file>