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D9A" w:rsidRPr="00C07D9A" w:rsidRDefault="00C07D9A" w:rsidP="00C07D9A">
      <w:pPr>
        <w:pStyle w:val="a3"/>
        <w:ind w:firstLine="709"/>
        <w:jc w:val="center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Шойындык</w:t>
      </w:r>
      <w:r w:rsidRPr="00C07D9A">
        <w:rPr>
          <w:rFonts w:ascii="Arial" w:hAnsi="Arial" w:cs="Arial"/>
          <w:b/>
          <w:sz w:val="28"/>
          <w:szCs w:val="28"/>
        </w:rPr>
        <w:t>ө</w:t>
      </w:r>
      <w:r w:rsidRPr="00C07D9A">
        <w:rPr>
          <w:rFonts w:ascii="Arial Narrow" w:hAnsi="Arial Narrow" w:cs="Arial Narrow"/>
          <w:b/>
          <w:sz w:val="28"/>
          <w:szCs w:val="28"/>
        </w:rPr>
        <w:t>л ауылыны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паспорты</w:t>
      </w:r>
      <w:proofErr w:type="spellEnd"/>
    </w:p>
    <w:p w:rsidR="00C07D9A" w:rsidRPr="00C07D9A" w:rsidRDefault="00C07D9A" w:rsidP="00C07D9A">
      <w:pPr>
        <w:pStyle w:val="a3"/>
        <w:ind w:firstLine="709"/>
        <w:jc w:val="center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2026 жыл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ы 01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шілдеге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Шойындык</w:t>
      </w:r>
      <w:r w:rsidRPr="00C07D9A">
        <w:rPr>
          <w:rFonts w:ascii="Arial" w:hAnsi="Arial" w:cs="Arial"/>
          <w:b/>
          <w:sz w:val="28"/>
          <w:szCs w:val="28"/>
        </w:rPr>
        <w:t>ө</w:t>
      </w:r>
      <w:r w:rsidRPr="00C07D9A">
        <w:rPr>
          <w:rFonts w:ascii="Arial Narrow" w:hAnsi="Arial Narrow" w:cs="Arial Narrow"/>
          <w:b/>
          <w:sz w:val="28"/>
          <w:szCs w:val="28"/>
        </w:rPr>
        <w:t>л - Берді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али ауылыны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r w:rsidRPr="00C07D9A">
        <w:rPr>
          <w:rFonts w:ascii="Arial" w:hAnsi="Arial" w:cs="Arial"/>
          <w:b/>
          <w:sz w:val="28"/>
          <w:szCs w:val="28"/>
        </w:rPr>
        <w:t>ә</w:t>
      </w:r>
      <w:r w:rsidRPr="00C07D9A">
        <w:rPr>
          <w:rFonts w:ascii="Arial Narrow" w:hAnsi="Arial Narrow" w:cs="Arial Narrow"/>
          <w:b/>
          <w:sz w:val="28"/>
          <w:szCs w:val="28"/>
        </w:rPr>
        <w:t>кімі Н</w:t>
      </w:r>
      <w:r w:rsidRPr="00C07D9A">
        <w:rPr>
          <w:rFonts w:ascii="Arial" w:hAnsi="Arial" w:cs="Arial"/>
          <w:b/>
          <w:sz w:val="28"/>
          <w:szCs w:val="28"/>
        </w:rPr>
        <w:t>ұ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рхан 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артан</w:t>
      </w:r>
      <w:r w:rsidRPr="00C07D9A">
        <w:rPr>
          <w:rFonts w:ascii="Arial" w:hAnsi="Arial" w:cs="Arial"/>
          <w:b/>
          <w:sz w:val="28"/>
          <w:szCs w:val="28"/>
        </w:rPr>
        <w:t>ұ</w:t>
      </w:r>
      <w:r w:rsidRPr="00C07D9A">
        <w:rPr>
          <w:rFonts w:ascii="Arial Narrow" w:hAnsi="Arial Narrow" w:cs="Arial Narrow"/>
          <w:b/>
          <w:sz w:val="28"/>
          <w:szCs w:val="28"/>
        </w:rPr>
        <w:t>лы.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Аума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ы - 243 463 га. 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Ауыл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шаруашылы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ы ал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аптарыны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жалпы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ауданы-223 115 га, 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егі</w:t>
      </w:r>
      <w:proofErr w:type="gramStart"/>
      <w:r w:rsidRPr="00C07D9A">
        <w:rPr>
          <w:rFonts w:ascii="Arial Narrow" w:hAnsi="Arial Narrow" w:cs="Arial Narrow"/>
          <w:b/>
          <w:sz w:val="28"/>
          <w:szCs w:val="28"/>
        </w:rPr>
        <w:t>ст</w:t>
      </w:r>
      <w:proofErr w:type="gramEnd"/>
      <w:r w:rsidRPr="00C07D9A">
        <w:rPr>
          <w:rFonts w:ascii="Arial Narrow" w:hAnsi="Arial Narrow" w:cs="Arial Narrow"/>
          <w:b/>
          <w:sz w:val="28"/>
          <w:szCs w:val="28"/>
        </w:rPr>
        <w:t>ік-84 596 га, шабынды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– 1 265 га, жайылым-137 254 га. 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Аулалар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саны – 60.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Халы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саны-194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, 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аза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тар-81,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орыстар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– 63, </w:t>
      </w:r>
      <w:proofErr w:type="gramStart"/>
      <w:r w:rsidRPr="00C07D9A">
        <w:rPr>
          <w:rFonts w:ascii="Arial Narrow" w:hAnsi="Arial Narrow" w:cs="Arial Narrow"/>
          <w:b/>
          <w:sz w:val="28"/>
          <w:szCs w:val="28"/>
        </w:rPr>
        <w:t>бас</w:t>
      </w:r>
      <w:proofErr w:type="gramEnd"/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а </w:t>
      </w:r>
      <w:r w:rsidRPr="00C07D9A">
        <w:rPr>
          <w:rFonts w:ascii="Arial" w:hAnsi="Arial" w:cs="Arial"/>
          <w:b/>
          <w:sz w:val="28"/>
          <w:szCs w:val="28"/>
        </w:rPr>
        <w:t>ұ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лттар-50. 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Е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бекке 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абілетті халы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-98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>, 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ж</w:t>
      </w:r>
      <w:r w:rsidRPr="00C07D9A">
        <w:rPr>
          <w:rFonts w:ascii="Arial" w:hAnsi="Arial" w:cs="Arial"/>
          <w:b/>
          <w:sz w:val="28"/>
          <w:szCs w:val="28"/>
        </w:rPr>
        <w:t>ұ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мыс істейтіндер-93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, ж</w:t>
      </w:r>
      <w:r w:rsidRPr="00C07D9A">
        <w:rPr>
          <w:rFonts w:ascii="Arial" w:hAnsi="Arial" w:cs="Arial"/>
          <w:b/>
          <w:sz w:val="28"/>
          <w:szCs w:val="28"/>
        </w:rPr>
        <w:t>ұ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мыс істемейтіндер-5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, зейнеткерлер-26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, м</w:t>
      </w:r>
      <w:r w:rsidRPr="00C07D9A">
        <w:rPr>
          <w:rFonts w:ascii="Arial" w:hAnsi="Arial" w:cs="Arial"/>
          <w:b/>
          <w:sz w:val="28"/>
          <w:szCs w:val="28"/>
        </w:rPr>
        <w:t>ү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гедектер-1 гр. - 0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, м</w:t>
      </w:r>
      <w:r w:rsidRPr="00C07D9A">
        <w:rPr>
          <w:rFonts w:ascii="Arial" w:hAnsi="Arial" w:cs="Arial"/>
          <w:b/>
          <w:sz w:val="28"/>
          <w:szCs w:val="28"/>
        </w:rPr>
        <w:t>ү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гедектер 2 гр. - 0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, м</w:t>
      </w:r>
      <w:r w:rsidRPr="00C07D9A">
        <w:rPr>
          <w:rFonts w:ascii="Arial" w:hAnsi="Arial" w:cs="Arial"/>
          <w:b/>
          <w:sz w:val="28"/>
          <w:szCs w:val="28"/>
        </w:rPr>
        <w:t>ү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гедектер 3 гр. - 2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, бала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кезінен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м</w:t>
      </w:r>
      <w:r w:rsidRPr="00C07D9A">
        <w:rPr>
          <w:rFonts w:ascii="Arial" w:hAnsi="Arial" w:cs="Arial"/>
          <w:b/>
          <w:sz w:val="28"/>
          <w:szCs w:val="28"/>
        </w:rPr>
        <w:t>ү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гедек-0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, батыр ана-0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Жеке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к</w:t>
      </w:r>
      <w:r w:rsidRPr="00C07D9A">
        <w:rPr>
          <w:rFonts w:ascii="Arial" w:hAnsi="Arial" w:cs="Arial"/>
          <w:b/>
          <w:sz w:val="28"/>
          <w:szCs w:val="28"/>
        </w:rPr>
        <w:t>ә</w:t>
      </w:r>
      <w:r w:rsidRPr="00C07D9A">
        <w:rPr>
          <w:rFonts w:ascii="Arial Narrow" w:hAnsi="Arial Narrow" w:cs="Arial Narrow"/>
          <w:b/>
          <w:sz w:val="28"/>
          <w:szCs w:val="28"/>
        </w:rPr>
        <w:t>сіпкерлер саны-2.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Негізгі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мектеп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– о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ушылар саны-36 (оны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5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мектепалды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).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Кадрлы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амтамасыз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ету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: барлы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ы м</w:t>
      </w:r>
      <w:r w:rsidRPr="00C07D9A">
        <w:rPr>
          <w:rFonts w:ascii="Arial" w:hAnsi="Arial" w:cs="Arial"/>
          <w:b/>
          <w:sz w:val="28"/>
          <w:szCs w:val="28"/>
        </w:rPr>
        <w:t>ұғ</w:t>
      </w:r>
      <w:r w:rsidRPr="00C07D9A">
        <w:rPr>
          <w:rFonts w:ascii="Arial Narrow" w:hAnsi="Arial Narrow" w:cs="Arial Narrow"/>
          <w:b/>
          <w:sz w:val="28"/>
          <w:szCs w:val="28"/>
        </w:rPr>
        <w:t>алімдер – 15, техникалы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ызметкерлер-8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Мектепті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жала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ы 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оры-93,7 млн. те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>ге. М</w:t>
      </w:r>
      <w:r w:rsidRPr="00C07D9A">
        <w:rPr>
          <w:rFonts w:ascii="Arial" w:hAnsi="Arial" w:cs="Arial"/>
          <w:b/>
          <w:sz w:val="28"/>
          <w:szCs w:val="28"/>
        </w:rPr>
        <w:t>ұғ</w:t>
      </w:r>
      <w:proofErr w:type="gramStart"/>
      <w:r w:rsidRPr="00C07D9A">
        <w:rPr>
          <w:rFonts w:ascii="Arial Narrow" w:hAnsi="Arial Narrow" w:cs="Arial Narrow"/>
          <w:b/>
          <w:sz w:val="28"/>
          <w:szCs w:val="28"/>
        </w:rPr>
        <w:t>ал</w:t>
      </w:r>
      <w:proofErr w:type="gramEnd"/>
      <w:r w:rsidRPr="00C07D9A">
        <w:rPr>
          <w:rFonts w:ascii="Arial Narrow" w:hAnsi="Arial Narrow" w:cs="Arial Narrow"/>
          <w:b/>
          <w:sz w:val="28"/>
          <w:szCs w:val="28"/>
        </w:rPr>
        <w:t>імдерді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орташа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жала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ысы-320,3 мы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те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>ге.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Мектеп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жасына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дейінгі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балалар-7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"</w:t>
      </w: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Балапан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>" ша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ын орталы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ы уа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ытша ж</w:t>
      </w:r>
      <w:r w:rsidRPr="00C07D9A">
        <w:rPr>
          <w:rFonts w:ascii="Arial" w:hAnsi="Arial" w:cs="Arial"/>
          <w:b/>
          <w:sz w:val="28"/>
          <w:szCs w:val="28"/>
        </w:rPr>
        <w:t>ұ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мыс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істемейді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Медициналы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пункт-штат-1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(0,5 ставка).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Жеке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секторда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ы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ауыл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шаруашылы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ы жануарларыны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саны: барлы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ы І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М – 186 бас., 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аналы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бас – 69 бас., жыл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ылар - 96 гол., </w:t>
      </w:r>
      <w:r w:rsidRPr="00C07D9A">
        <w:rPr>
          <w:rFonts w:ascii="Arial" w:hAnsi="Arial" w:cs="Arial"/>
          <w:b/>
          <w:sz w:val="28"/>
          <w:szCs w:val="28"/>
        </w:rPr>
        <w:t>Ұ</w:t>
      </w:r>
      <w:r w:rsidRPr="00C07D9A">
        <w:rPr>
          <w:rFonts w:ascii="Arial Narrow" w:hAnsi="Arial Narrow" w:cs="Arial Narrow"/>
          <w:b/>
          <w:sz w:val="28"/>
          <w:szCs w:val="28"/>
        </w:rPr>
        <w:t>са</w:t>
      </w:r>
      <w:proofErr w:type="gramStart"/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-</w:t>
      </w:r>
      <w:proofErr w:type="gramEnd"/>
      <w:r w:rsidRPr="00C07D9A">
        <w:rPr>
          <w:rFonts w:ascii="Arial Narrow" w:hAnsi="Arial Narrow" w:cs="Arial Narrow"/>
          <w:b/>
          <w:sz w:val="28"/>
          <w:szCs w:val="28"/>
        </w:rPr>
        <w:t>т</w:t>
      </w:r>
      <w:r w:rsidRPr="00C07D9A">
        <w:rPr>
          <w:rFonts w:ascii="Arial" w:hAnsi="Arial" w:cs="Arial"/>
          <w:b/>
          <w:sz w:val="28"/>
          <w:szCs w:val="28"/>
        </w:rPr>
        <w:t>ү</w:t>
      </w:r>
      <w:r w:rsidRPr="00C07D9A">
        <w:rPr>
          <w:rFonts w:ascii="Arial Narrow" w:hAnsi="Arial Narrow" w:cs="Arial Narrow"/>
          <w:b/>
          <w:sz w:val="28"/>
          <w:szCs w:val="28"/>
        </w:rPr>
        <w:t>йек-481 бас., 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ой –</w:t>
      </w:r>
      <w:r w:rsidRPr="00C07D9A">
        <w:rPr>
          <w:rFonts w:ascii="Arial Narrow" w:hAnsi="Arial Narrow" w:cs="Times New Roman"/>
          <w:b/>
          <w:sz w:val="28"/>
          <w:szCs w:val="28"/>
        </w:rPr>
        <w:t xml:space="preserve"> 481 бас., шош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а - 129 бас, </w:t>
      </w:r>
      <w:r w:rsidRPr="00C07D9A">
        <w:rPr>
          <w:rFonts w:ascii="Arial" w:hAnsi="Arial" w:cs="Arial"/>
          <w:b/>
          <w:sz w:val="28"/>
          <w:szCs w:val="28"/>
        </w:rPr>
        <w:t>құ</w:t>
      </w:r>
      <w:r w:rsidRPr="00C07D9A">
        <w:rPr>
          <w:rFonts w:ascii="Arial Narrow" w:hAnsi="Arial Narrow" w:cs="Arial Narrow"/>
          <w:b/>
          <w:sz w:val="28"/>
          <w:szCs w:val="28"/>
        </w:rPr>
        <w:t>с-892 бас.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Шаруашылы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ж</w:t>
      </w:r>
      <w:r w:rsidRPr="00C07D9A">
        <w:rPr>
          <w:rFonts w:ascii="Arial" w:hAnsi="Arial" w:cs="Arial"/>
          <w:b/>
          <w:sz w:val="28"/>
          <w:szCs w:val="28"/>
        </w:rPr>
        <w:t>ү</w:t>
      </w:r>
      <w:r w:rsidRPr="00C07D9A">
        <w:rPr>
          <w:rFonts w:ascii="Arial Narrow" w:hAnsi="Arial Narrow" w:cs="Arial Narrow"/>
          <w:b/>
          <w:sz w:val="28"/>
          <w:szCs w:val="28"/>
        </w:rPr>
        <w:t>ргізуші субъектілерді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ауыл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шаруашылы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ы жануарларыны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саны: І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М-215 бас</w:t>
      </w:r>
      <w:proofErr w:type="gramStart"/>
      <w:r w:rsidRPr="00C07D9A">
        <w:rPr>
          <w:rFonts w:ascii="Arial Narrow" w:hAnsi="Arial Narrow" w:cs="Arial Narrow"/>
          <w:b/>
          <w:sz w:val="28"/>
          <w:szCs w:val="28"/>
        </w:rPr>
        <w:t xml:space="preserve">., </w:t>
      </w:r>
      <w:proofErr w:type="gramEnd"/>
      <w:r w:rsidRPr="00C07D9A">
        <w:rPr>
          <w:rFonts w:ascii="Arial Narrow" w:hAnsi="Arial Narrow" w:cs="Arial Narrow"/>
          <w:b/>
          <w:sz w:val="28"/>
          <w:szCs w:val="28"/>
        </w:rPr>
        <w:t>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аналы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бас – 87 бас., жыл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ы-624 бас., </w:t>
      </w:r>
      <w:r w:rsidRPr="00C07D9A">
        <w:rPr>
          <w:rFonts w:ascii="Arial" w:hAnsi="Arial" w:cs="Arial"/>
          <w:b/>
          <w:sz w:val="28"/>
          <w:szCs w:val="28"/>
        </w:rPr>
        <w:t>Ұ</w:t>
      </w:r>
      <w:r w:rsidRPr="00C07D9A">
        <w:rPr>
          <w:rFonts w:ascii="Arial Narrow" w:hAnsi="Arial Narrow" w:cs="Arial Narrow"/>
          <w:b/>
          <w:sz w:val="28"/>
          <w:szCs w:val="28"/>
        </w:rPr>
        <w:t>са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мал-1750 бас., 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ой – 1750 бас, шош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а -58 бас..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>Базалы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ЖШС: "</w:t>
      </w:r>
      <w:r w:rsidRPr="00C07D9A">
        <w:rPr>
          <w:rFonts w:ascii="Arial Narrow" w:hAnsi="Arial Narrow" w:cs="Times New Roman"/>
          <w:b/>
          <w:sz w:val="28"/>
          <w:szCs w:val="28"/>
        </w:rPr>
        <w:t>АБС Жарк</w:t>
      </w:r>
      <w:r w:rsidRPr="00C07D9A">
        <w:rPr>
          <w:rFonts w:ascii="Arial" w:hAnsi="Arial" w:cs="Arial"/>
          <w:b/>
          <w:sz w:val="28"/>
          <w:szCs w:val="28"/>
        </w:rPr>
        <w:t>ө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л". 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ызметкерлер</w:t>
      </w:r>
      <w:r w:rsidRPr="00C07D9A">
        <w:rPr>
          <w:rFonts w:ascii="Arial Narrow" w:hAnsi="Arial Narrow" w:cs="Times New Roman"/>
          <w:b/>
          <w:sz w:val="28"/>
          <w:szCs w:val="28"/>
        </w:rPr>
        <w:t xml:space="preserve"> саны-142 </w:t>
      </w: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адам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>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Орташа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жала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ы-456 054 те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>ге.</w:t>
      </w:r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Times New Roman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 xml:space="preserve">2026 </w:t>
      </w: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жылы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егілген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>: барлы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ы-14 848 га оны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ішінде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>: бидай-14 848 га</w:t>
      </w:r>
      <w:proofErr w:type="gramStart"/>
      <w:r w:rsidRPr="00C07D9A">
        <w:rPr>
          <w:rFonts w:ascii="Arial Narrow" w:hAnsi="Arial Narrow" w:cs="Arial Narrow"/>
          <w:b/>
          <w:sz w:val="28"/>
          <w:szCs w:val="28"/>
        </w:rPr>
        <w:t>..</w:t>
      </w:r>
      <w:proofErr w:type="gramEnd"/>
    </w:p>
    <w:p w:rsidR="00C07D9A" w:rsidRPr="00C07D9A" w:rsidRDefault="00C07D9A" w:rsidP="00C07D9A">
      <w:pPr>
        <w:pStyle w:val="a3"/>
        <w:ind w:firstLine="709"/>
        <w:jc w:val="both"/>
        <w:rPr>
          <w:rFonts w:ascii="Arial Narrow" w:hAnsi="Arial Narrow" w:cs="Arial Narrow"/>
          <w:b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 xml:space="preserve">ЖШС саны-5, ЖШС </w:t>
      </w:r>
      <w:proofErr w:type="spellStart"/>
      <w:r w:rsidRPr="00C07D9A">
        <w:rPr>
          <w:rFonts w:ascii="Arial Narrow" w:hAnsi="Arial Narrow" w:cs="Times New Roman"/>
          <w:b/>
          <w:sz w:val="28"/>
          <w:szCs w:val="28"/>
        </w:rPr>
        <w:t>егіс</w:t>
      </w:r>
      <w:proofErr w:type="spellEnd"/>
      <w:r w:rsidRPr="00C07D9A">
        <w:rPr>
          <w:rFonts w:ascii="Arial Narrow" w:hAnsi="Arial Narrow" w:cs="Times New Roman"/>
          <w:b/>
          <w:sz w:val="28"/>
          <w:szCs w:val="28"/>
        </w:rPr>
        <w:t xml:space="preserve"> </w:t>
      </w:r>
      <w:proofErr w:type="gramStart"/>
      <w:r w:rsidRPr="00C07D9A">
        <w:rPr>
          <w:rFonts w:ascii="Arial Narrow" w:hAnsi="Arial Narrow" w:cs="Times New Roman"/>
          <w:b/>
          <w:sz w:val="28"/>
          <w:szCs w:val="28"/>
        </w:rPr>
        <w:t>ала</w:t>
      </w:r>
      <w:proofErr w:type="gramEnd"/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>ы 2026 жыл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а - 26 110 га. </w:t>
      </w:r>
    </w:p>
    <w:p w:rsidR="001874DB" w:rsidRPr="00A73732" w:rsidRDefault="00C07D9A" w:rsidP="00C07D9A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</w:pPr>
      <w:r w:rsidRPr="00C07D9A">
        <w:rPr>
          <w:rFonts w:ascii="Arial Narrow" w:hAnsi="Arial Narrow" w:cs="Times New Roman"/>
          <w:b/>
          <w:sz w:val="28"/>
          <w:szCs w:val="28"/>
        </w:rPr>
        <w:t xml:space="preserve">К/Х саны-27, 2026 </w:t>
      </w:r>
      <w:proofErr w:type="gramStart"/>
      <w:r w:rsidRPr="00C07D9A">
        <w:rPr>
          <w:rFonts w:ascii="Arial Narrow" w:hAnsi="Arial Narrow" w:cs="Times New Roman"/>
          <w:b/>
          <w:sz w:val="28"/>
          <w:szCs w:val="28"/>
        </w:rPr>
        <w:t>жыл</w:t>
      </w:r>
      <w:proofErr w:type="gramEnd"/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а арнал</w:t>
      </w:r>
      <w:r w:rsidRPr="00C07D9A">
        <w:rPr>
          <w:rFonts w:ascii="Arial" w:hAnsi="Arial" w:cs="Arial"/>
          <w:b/>
          <w:sz w:val="28"/>
          <w:szCs w:val="28"/>
        </w:rPr>
        <w:t>ғ</w:t>
      </w:r>
      <w:r w:rsidRPr="00C07D9A">
        <w:rPr>
          <w:rFonts w:ascii="Arial Narrow" w:hAnsi="Arial Narrow" w:cs="Arial Narrow"/>
          <w:b/>
          <w:sz w:val="28"/>
          <w:szCs w:val="28"/>
        </w:rPr>
        <w:t>ан к/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х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proofErr w:type="spellStart"/>
      <w:r w:rsidRPr="00C07D9A">
        <w:rPr>
          <w:rFonts w:ascii="Arial Narrow" w:hAnsi="Arial Narrow" w:cs="Arial Narrow"/>
          <w:b/>
          <w:sz w:val="28"/>
          <w:szCs w:val="28"/>
        </w:rPr>
        <w:t>егіс</w:t>
      </w:r>
      <w:proofErr w:type="spellEnd"/>
      <w:r w:rsidRPr="00C07D9A">
        <w:rPr>
          <w:rFonts w:ascii="Arial Narrow" w:hAnsi="Arial Narrow" w:cs="Arial Narrow"/>
          <w:b/>
          <w:sz w:val="28"/>
          <w:szCs w:val="28"/>
        </w:rPr>
        <w:t xml:space="preserve"> ал</w:t>
      </w:r>
      <w:r w:rsidRPr="00C07D9A">
        <w:rPr>
          <w:rFonts w:ascii="Arial" w:hAnsi="Arial" w:cs="Arial"/>
          <w:b/>
          <w:sz w:val="28"/>
          <w:szCs w:val="28"/>
        </w:rPr>
        <w:t>қ</w:t>
      </w:r>
      <w:r w:rsidRPr="00C07D9A">
        <w:rPr>
          <w:rFonts w:ascii="Arial Narrow" w:hAnsi="Arial Narrow" w:cs="Arial Narrow"/>
          <w:b/>
          <w:sz w:val="28"/>
          <w:szCs w:val="28"/>
        </w:rPr>
        <w:t>аптарыны</w:t>
      </w:r>
      <w:r w:rsidRPr="00C07D9A">
        <w:rPr>
          <w:rFonts w:ascii="Arial" w:hAnsi="Arial" w:cs="Arial"/>
          <w:b/>
          <w:sz w:val="28"/>
          <w:szCs w:val="28"/>
        </w:rPr>
        <w:t>ң</w:t>
      </w:r>
      <w:r w:rsidRPr="00C07D9A">
        <w:rPr>
          <w:rFonts w:ascii="Arial Narrow" w:hAnsi="Arial Narrow" w:cs="Arial Narrow"/>
          <w:b/>
          <w:sz w:val="28"/>
          <w:szCs w:val="28"/>
        </w:rPr>
        <w:t xml:space="preserve"> </w:t>
      </w:r>
      <w:r w:rsidRPr="00C07D9A">
        <w:rPr>
          <w:rFonts w:ascii="Arial" w:hAnsi="Arial" w:cs="Arial"/>
          <w:b/>
          <w:sz w:val="28"/>
          <w:szCs w:val="28"/>
        </w:rPr>
        <w:t>құ</w:t>
      </w:r>
      <w:r w:rsidRPr="00C07D9A">
        <w:rPr>
          <w:rFonts w:ascii="Arial Narrow" w:hAnsi="Arial Narrow" w:cs="Arial Narrow"/>
          <w:b/>
          <w:sz w:val="28"/>
          <w:szCs w:val="28"/>
        </w:rPr>
        <w:t>рылымы –</w:t>
      </w:r>
      <w:r w:rsidRPr="00C07D9A">
        <w:rPr>
          <w:rFonts w:ascii="Arial Narrow" w:hAnsi="Arial Narrow" w:cs="Times New Roman"/>
          <w:b/>
          <w:sz w:val="28"/>
          <w:szCs w:val="28"/>
        </w:rPr>
        <w:t xml:space="preserve"> 40 185,3 га.</w:t>
      </w:r>
    </w:p>
    <w:p w:rsidR="001874DB" w:rsidRPr="00A73732" w:rsidRDefault="001874DB" w:rsidP="00A91147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</w:pPr>
    </w:p>
    <w:p w:rsidR="001874DB" w:rsidRPr="00A73732" w:rsidRDefault="001874DB" w:rsidP="00A91147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</w:pPr>
    </w:p>
    <w:p w:rsidR="00793D83" w:rsidRPr="00A73732" w:rsidRDefault="00793D83" w:rsidP="00A91147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  <w:sectPr w:rsidR="00793D83" w:rsidRPr="00A73732" w:rsidSect="00540894">
          <w:pgSz w:w="11906" w:h="16838"/>
          <w:pgMar w:top="1134" w:right="991" w:bottom="1134" w:left="1134" w:header="708" w:footer="708" w:gutter="0"/>
          <w:cols w:space="708"/>
          <w:docGrid w:linePitch="360"/>
        </w:sectPr>
      </w:pPr>
    </w:p>
    <w:p w:rsidR="001874DB" w:rsidRPr="00A73732" w:rsidRDefault="001874DB" w:rsidP="00A91147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</w:pPr>
    </w:p>
    <w:p w:rsidR="001874DB" w:rsidRPr="00A73732" w:rsidRDefault="001874DB" w:rsidP="00A91147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</w:pPr>
    </w:p>
    <w:p w:rsidR="001874DB" w:rsidRPr="00A73732" w:rsidRDefault="001874DB" w:rsidP="00A91147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</w:pPr>
    </w:p>
    <w:p w:rsidR="001874DB" w:rsidRPr="00A73732" w:rsidRDefault="001874DB" w:rsidP="00A91147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</w:pPr>
    </w:p>
    <w:p w:rsidR="001874DB" w:rsidRPr="00A73732" w:rsidRDefault="001874DB" w:rsidP="00A91147">
      <w:pPr>
        <w:pStyle w:val="a3"/>
        <w:ind w:firstLine="709"/>
        <w:jc w:val="both"/>
        <w:rPr>
          <w:rFonts w:ascii="Arial Narrow" w:hAnsi="Arial Narrow" w:cs="Times New Roman"/>
          <w:sz w:val="28"/>
          <w:szCs w:val="28"/>
        </w:rPr>
      </w:pPr>
    </w:p>
    <w:sectPr w:rsidR="001874DB" w:rsidRPr="00A73732" w:rsidSect="00793D83">
      <w:type w:val="continuous"/>
      <w:pgSz w:w="11906" w:h="16838"/>
      <w:pgMar w:top="1134" w:right="1701" w:bottom="1134" w:left="85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46830"/>
    <w:multiLevelType w:val="hybridMultilevel"/>
    <w:tmpl w:val="99561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D10E0"/>
    <w:rsid w:val="00001A24"/>
    <w:rsid w:val="00003780"/>
    <w:rsid w:val="0000553B"/>
    <w:rsid w:val="00012B4A"/>
    <w:rsid w:val="00024175"/>
    <w:rsid w:val="00031149"/>
    <w:rsid w:val="000430DF"/>
    <w:rsid w:val="00043C7F"/>
    <w:rsid w:val="000526C7"/>
    <w:rsid w:val="00054A14"/>
    <w:rsid w:val="0006378B"/>
    <w:rsid w:val="00071B49"/>
    <w:rsid w:val="000A5DC0"/>
    <w:rsid w:val="000B4D13"/>
    <w:rsid w:val="000D0AAA"/>
    <w:rsid w:val="000D10E0"/>
    <w:rsid w:val="000D7FEF"/>
    <w:rsid w:val="0011245D"/>
    <w:rsid w:val="00112D88"/>
    <w:rsid w:val="001132D6"/>
    <w:rsid w:val="00117EC7"/>
    <w:rsid w:val="001245DE"/>
    <w:rsid w:val="001254AE"/>
    <w:rsid w:val="00134359"/>
    <w:rsid w:val="00143965"/>
    <w:rsid w:val="00143A32"/>
    <w:rsid w:val="001452EB"/>
    <w:rsid w:val="001607E2"/>
    <w:rsid w:val="0017191C"/>
    <w:rsid w:val="00172B6D"/>
    <w:rsid w:val="001827DE"/>
    <w:rsid w:val="001874DB"/>
    <w:rsid w:val="001964AD"/>
    <w:rsid w:val="001A6BAD"/>
    <w:rsid w:val="001C1A68"/>
    <w:rsid w:val="001C519F"/>
    <w:rsid w:val="001D6658"/>
    <w:rsid w:val="001E1351"/>
    <w:rsid w:val="001E759A"/>
    <w:rsid w:val="001E799B"/>
    <w:rsid w:val="00220221"/>
    <w:rsid w:val="00223335"/>
    <w:rsid w:val="00232487"/>
    <w:rsid w:val="002404E2"/>
    <w:rsid w:val="00241AD1"/>
    <w:rsid w:val="00253AE0"/>
    <w:rsid w:val="00284311"/>
    <w:rsid w:val="002A3B5F"/>
    <w:rsid w:val="002C02A4"/>
    <w:rsid w:val="002D5083"/>
    <w:rsid w:val="002D6445"/>
    <w:rsid w:val="002E69D6"/>
    <w:rsid w:val="002F39D2"/>
    <w:rsid w:val="003053C9"/>
    <w:rsid w:val="003078BA"/>
    <w:rsid w:val="00315475"/>
    <w:rsid w:val="00316235"/>
    <w:rsid w:val="00326846"/>
    <w:rsid w:val="00352F71"/>
    <w:rsid w:val="00372BC6"/>
    <w:rsid w:val="003812FB"/>
    <w:rsid w:val="00386E47"/>
    <w:rsid w:val="003B6143"/>
    <w:rsid w:val="003C0483"/>
    <w:rsid w:val="003C2C7E"/>
    <w:rsid w:val="003C38A2"/>
    <w:rsid w:val="003C4A52"/>
    <w:rsid w:val="003D0725"/>
    <w:rsid w:val="003D37C5"/>
    <w:rsid w:val="003F3D7D"/>
    <w:rsid w:val="003F4C35"/>
    <w:rsid w:val="00413CF1"/>
    <w:rsid w:val="00426192"/>
    <w:rsid w:val="00426F06"/>
    <w:rsid w:val="00472817"/>
    <w:rsid w:val="00472B20"/>
    <w:rsid w:val="00490C26"/>
    <w:rsid w:val="004A4CDE"/>
    <w:rsid w:val="004A71AD"/>
    <w:rsid w:val="004B334C"/>
    <w:rsid w:val="004B51F6"/>
    <w:rsid w:val="004C015A"/>
    <w:rsid w:val="004C569A"/>
    <w:rsid w:val="004D0CD6"/>
    <w:rsid w:val="004F3CF7"/>
    <w:rsid w:val="004F4692"/>
    <w:rsid w:val="004F4F33"/>
    <w:rsid w:val="005022C3"/>
    <w:rsid w:val="0051506C"/>
    <w:rsid w:val="0051644F"/>
    <w:rsid w:val="00525080"/>
    <w:rsid w:val="0053034D"/>
    <w:rsid w:val="0053560D"/>
    <w:rsid w:val="00535D1A"/>
    <w:rsid w:val="00540894"/>
    <w:rsid w:val="0054145B"/>
    <w:rsid w:val="00543E78"/>
    <w:rsid w:val="00544D4B"/>
    <w:rsid w:val="00546619"/>
    <w:rsid w:val="00546DEC"/>
    <w:rsid w:val="0055780D"/>
    <w:rsid w:val="005669DE"/>
    <w:rsid w:val="005733E1"/>
    <w:rsid w:val="00574C29"/>
    <w:rsid w:val="0057740F"/>
    <w:rsid w:val="0057745D"/>
    <w:rsid w:val="005907D1"/>
    <w:rsid w:val="005A2143"/>
    <w:rsid w:val="005F70C5"/>
    <w:rsid w:val="0063044D"/>
    <w:rsid w:val="00630C0C"/>
    <w:rsid w:val="00644723"/>
    <w:rsid w:val="00645A24"/>
    <w:rsid w:val="00687722"/>
    <w:rsid w:val="006A2E79"/>
    <w:rsid w:val="006B0189"/>
    <w:rsid w:val="006B043E"/>
    <w:rsid w:val="006D28EA"/>
    <w:rsid w:val="006D359E"/>
    <w:rsid w:val="006D4702"/>
    <w:rsid w:val="006D76FC"/>
    <w:rsid w:val="006E3E8E"/>
    <w:rsid w:val="006F2BE9"/>
    <w:rsid w:val="007065B6"/>
    <w:rsid w:val="00712AA3"/>
    <w:rsid w:val="0071460D"/>
    <w:rsid w:val="00714D9E"/>
    <w:rsid w:val="0072110D"/>
    <w:rsid w:val="007274DE"/>
    <w:rsid w:val="0074296A"/>
    <w:rsid w:val="007430EC"/>
    <w:rsid w:val="007478A9"/>
    <w:rsid w:val="00753D61"/>
    <w:rsid w:val="0076774A"/>
    <w:rsid w:val="0077009A"/>
    <w:rsid w:val="00773DFA"/>
    <w:rsid w:val="007870CF"/>
    <w:rsid w:val="00793D83"/>
    <w:rsid w:val="00797555"/>
    <w:rsid w:val="007C1696"/>
    <w:rsid w:val="007C2B1E"/>
    <w:rsid w:val="007D2F24"/>
    <w:rsid w:val="007D429F"/>
    <w:rsid w:val="007F1740"/>
    <w:rsid w:val="007F1E6D"/>
    <w:rsid w:val="007F696B"/>
    <w:rsid w:val="007F6AD3"/>
    <w:rsid w:val="0080370B"/>
    <w:rsid w:val="008133E5"/>
    <w:rsid w:val="00815FAD"/>
    <w:rsid w:val="00817898"/>
    <w:rsid w:val="00821E1D"/>
    <w:rsid w:val="00842F12"/>
    <w:rsid w:val="008455C7"/>
    <w:rsid w:val="00850793"/>
    <w:rsid w:val="00852547"/>
    <w:rsid w:val="00871927"/>
    <w:rsid w:val="00872C0A"/>
    <w:rsid w:val="008876B4"/>
    <w:rsid w:val="008A1AD3"/>
    <w:rsid w:val="008A3B42"/>
    <w:rsid w:val="008C5DA6"/>
    <w:rsid w:val="008C6A70"/>
    <w:rsid w:val="008D425C"/>
    <w:rsid w:val="008E208A"/>
    <w:rsid w:val="00904C03"/>
    <w:rsid w:val="0091582D"/>
    <w:rsid w:val="0093104A"/>
    <w:rsid w:val="00936FF0"/>
    <w:rsid w:val="00947823"/>
    <w:rsid w:val="00952504"/>
    <w:rsid w:val="00956253"/>
    <w:rsid w:val="00957E78"/>
    <w:rsid w:val="00961ABC"/>
    <w:rsid w:val="009815B7"/>
    <w:rsid w:val="009910DC"/>
    <w:rsid w:val="00997EAC"/>
    <w:rsid w:val="009B0616"/>
    <w:rsid w:val="009B1FA2"/>
    <w:rsid w:val="009B6B45"/>
    <w:rsid w:val="009E0335"/>
    <w:rsid w:val="009E2952"/>
    <w:rsid w:val="009F2AD3"/>
    <w:rsid w:val="00A02BED"/>
    <w:rsid w:val="00A0464E"/>
    <w:rsid w:val="00A10D46"/>
    <w:rsid w:val="00A114BD"/>
    <w:rsid w:val="00A14521"/>
    <w:rsid w:val="00A315CD"/>
    <w:rsid w:val="00A356A9"/>
    <w:rsid w:val="00A35FFD"/>
    <w:rsid w:val="00A44309"/>
    <w:rsid w:val="00A44948"/>
    <w:rsid w:val="00A73732"/>
    <w:rsid w:val="00A84413"/>
    <w:rsid w:val="00A91147"/>
    <w:rsid w:val="00A92A47"/>
    <w:rsid w:val="00AB1048"/>
    <w:rsid w:val="00AC196B"/>
    <w:rsid w:val="00AC35C8"/>
    <w:rsid w:val="00AC6986"/>
    <w:rsid w:val="00AE1FD0"/>
    <w:rsid w:val="00AE694B"/>
    <w:rsid w:val="00AF2C49"/>
    <w:rsid w:val="00AF4919"/>
    <w:rsid w:val="00B02FD5"/>
    <w:rsid w:val="00B1093A"/>
    <w:rsid w:val="00B47782"/>
    <w:rsid w:val="00B51906"/>
    <w:rsid w:val="00B56F73"/>
    <w:rsid w:val="00B61DD6"/>
    <w:rsid w:val="00B7315E"/>
    <w:rsid w:val="00B8576F"/>
    <w:rsid w:val="00B910B1"/>
    <w:rsid w:val="00B92C65"/>
    <w:rsid w:val="00B96A9D"/>
    <w:rsid w:val="00BE2D5F"/>
    <w:rsid w:val="00C0247A"/>
    <w:rsid w:val="00C03F33"/>
    <w:rsid w:val="00C07D9A"/>
    <w:rsid w:val="00C16006"/>
    <w:rsid w:val="00C163B8"/>
    <w:rsid w:val="00C22CFE"/>
    <w:rsid w:val="00C27E97"/>
    <w:rsid w:val="00C3184C"/>
    <w:rsid w:val="00C33747"/>
    <w:rsid w:val="00C371FB"/>
    <w:rsid w:val="00C406FF"/>
    <w:rsid w:val="00C46048"/>
    <w:rsid w:val="00C572E5"/>
    <w:rsid w:val="00C57586"/>
    <w:rsid w:val="00C64763"/>
    <w:rsid w:val="00C75AC5"/>
    <w:rsid w:val="00C80B42"/>
    <w:rsid w:val="00C831D9"/>
    <w:rsid w:val="00CA1200"/>
    <w:rsid w:val="00CB207D"/>
    <w:rsid w:val="00CC5D91"/>
    <w:rsid w:val="00CD004A"/>
    <w:rsid w:val="00CD2E5E"/>
    <w:rsid w:val="00CD6EAF"/>
    <w:rsid w:val="00CE267C"/>
    <w:rsid w:val="00D01805"/>
    <w:rsid w:val="00D1274C"/>
    <w:rsid w:val="00D128AB"/>
    <w:rsid w:val="00D350A1"/>
    <w:rsid w:val="00D4055B"/>
    <w:rsid w:val="00D43202"/>
    <w:rsid w:val="00D46F12"/>
    <w:rsid w:val="00D64A17"/>
    <w:rsid w:val="00D70688"/>
    <w:rsid w:val="00D738CB"/>
    <w:rsid w:val="00DA1BBE"/>
    <w:rsid w:val="00DB69F6"/>
    <w:rsid w:val="00DC2B92"/>
    <w:rsid w:val="00DC55CF"/>
    <w:rsid w:val="00DC7364"/>
    <w:rsid w:val="00DC7D2A"/>
    <w:rsid w:val="00DE25FB"/>
    <w:rsid w:val="00E111AD"/>
    <w:rsid w:val="00E308A3"/>
    <w:rsid w:val="00E54A74"/>
    <w:rsid w:val="00E56C31"/>
    <w:rsid w:val="00E93CEF"/>
    <w:rsid w:val="00E9744A"/>
    <w:rsid w:val="00EA141B"/>
    <w:rsid w:val="00EB1611"/>
    <w:rsid w:val="00EB30D6"/>
    <w:rsid w:val="00EB7B1B"/>
    <w:rsid w:val="00EF0892"/>
    <w:rsid w:val="00EF1A3D"/>
    <w:rsid w:val="00EF37B7"/>
    <w:rsid w:val="00EF4A66"/>
    <w:rsid w:val="00F212A6"/>
    <w:rsid w:val="00F24368"/>
    <w:rsid w:val="00F33F27"/>
    <w:rsid w:val="00F41387"/>
    <w:rsid w:val="00F57CCC"/>
    <w:rsid w:val="00F63783"/>
    <w:rsid w:val="00F67D5F"/>
    <w:rsid w:val="00F82171"/>
    <w:rsid w:val="00F875CC"/>
    <w:rsid w:val="00F93A6A"/>
    <w:rsid w:val="00F9762B"/>
    <w:rsid w:val="00FA39F4"/>
    <w:rsid w:val="00FB02E5"/>
    <w:rsid w:val="00FC6797"/>
    <w:rsid w:val="00FD6B66"/>
    <w:rsid w:val="00FE04E7"/>
    <w:rsid w:val="00FE2301"/>
    <w:rsid w:val="00FE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0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98D8-442B-47F8-B4E6-9B7921606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11</cp:revision>
  <cp:lastPrinted>2025-11-26T06:42:00Z</cp:lastPrinted>
  <dcterms:created xsi:type="dcterms:W3CDTF">2026-05-18T07:23:00Z</dcterms:created>
  <dcterms:modified xsi:type="dcterms:W3CDTF">2026-08-25T11:10:00Z</dcterms:modified>
</cp:coreProperties>
</file>