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C8351" w14:textId="2CC82184" w:rsidR="008004A1" w:rsidRPr="00EA1BA2" w:rsidRDefault="008004A1" w:rsidP="00CC56FF">
      <w:pPr>
        <w:pStyle w:val="ab"/>
        <w:ind w:firstLine="708"/>
        <w:jc w:val="center"/>
        <w:rPr>
          <w:rFonts w:ascii="Times New Roman" w:hAnsi="Times New Roman" w:cs="Times New Roman"/>
          <w:b/>
        </w:rPr>
      </w:pPr>
      <w:r w:rsidRPr="00EA1BA2">
        <w:rPr>
          <w:rFonts w:ascii="Times New Roman" w:hAnsi="Times New Roman" w:cs="Times New Roman"/>
          <w:b/>
        </w:rPr>
        <w:t>Протокол заседания земельной комиссии Аршалынского района</w:t>
      </w:r>
    </w:p>
    <w:p w14:paraId="21C6B217" w14:textId="77777777" w:rsidR="00DA108C" w:rsidRPr="00EA1BA2" w:rsidRDefault="00DA108C" w:rsidP="00DA108C">
      <w:pPr>
        <w:pStyle w:val="ab"/>
        <w:jc w:val="center"/>
        <w:rPr>
          <w:rFonts w:ascii="Times New Roman" w:hAnsi="Times New Roman" w:cs="Times New Roman"/>
          <w:b/>
        </w:rPr>
      </w:pPr>
    </w:p>
    <w:p w14:paraId="5EAAD2FA" w14:textId="2CBB2F8D" w:rsidR="00A53E4F" w:rsidRPr="00C16FB0" w:rsidRDefault="00921F51" w:rsidP="00661D05">
      <w:pPr>
        <w:jc w:val="center"/>
        <w:rPr>
          <w:rFonts w:ascii="Times New Roman" w:hAnsi="Times New Roman" w:cs="Times New Roman"/>
          <w:b/>
        </w:rPr>
      </w:pPr>
      <w:r w:rsidRPr="00EA1BA2">
        <w:rPr>
          <w:rFonts w:ascii="Times New Roman" w:hAnsi="Times New Roman" w:cs="Times New Roman"/>
          <w:b/>
          <w:lang w:val="kk-KZ"/>
        </w:rPr>
        <w:t xml:space="preserve">  </w:t>
      </w:r>
      <w:bookmarkStart w:id="0" w:name="_Hlk204776318"/>
      <w:r w:rsidR="008004A1" w:rsidRPr="00C16FB0">
        <w:rPr>
          <w:rFonts w:ascii="Times New Roman" w:hAnsi="Times New Roman" w:cs="Times New Roman"/>
          <w:b/>
        </w:rPr>
        <w:t>№</w:t>
      </w:r>
      <w:r w:rsidR="00636FC9">
        <w:rPr>
          <w:rFonts w:ascii="Times New Roman" w:hAnsi="Times New Roman" w:cs="Times New Roman"/>
          <w:b/>
          <w:lang w:val="kk-KZ"/>
        </w:rPr>
        <w:t>4</w:t>
      </w:r>
      <w:r w:rsidR="004B154D" w:rsidRPr="004B154D">
        <w:rPr>
          <w:rFonts w:ascii="Times New Roman" w:hAnsi="Times New Roman" w:cs="Times New Roman"/>
          <w:b/>
        </w:rPr>
        <w:t>1</w:t>
      </w:r>
      <w:r w:rsidR="008D65BE" w:rsidRPr="00C16FB0">
        <w:rPr>
          <w:rFonts w:ascii="Times New Roman" w:hAnsi="Times New Roman" w:cs="Times New Roman"/>
          <w:b/>
          <w:lang w:val="kk-KZ"/>
        </w:rPr>
        <w:t xml:space="preserve"> </w:t>
      </w:r>
      <w:r w:rsidR="007831FD" w:rsidRPr="00C16FB0">
        <w:rPr>
          <w:rFonts w:ascii="Times New Roman" w:hAnsi="Times New Roman" w:cs="Times New Roman"/>
          <w:b/>
        </w:rPr>
        <w:t>от «</w:t>
      </w:r>
      <w:r w:rsidR="004B154D" w:rsidRPr="004B154D">
        <w:rPr>
          <w:rFonts w:ascii="Times New Roman" w:hAnsi="Times New Roman" w:cs="Times New Roman"/>
          <w:b/>
        </w:rPr>
        <w:t>12</w:t>
      </w:r>
      <w:r w:rsidR="008004A1" w:rsidRPr="00C16FB0">
        <w:rPr>
          <w:rFonts w:ascii="Times New Roman" w:hAnsi="Times New Roman" w:cs="Times New Roman"/>
          <w:b/>
        </w:rPr>
        <w:t>»</w:t>
      </w:r>
      <w:r w:rsidR="001C55FE" w:rsidRPr="00C16FB0">
        <w:rPr>
          <w:rFonts w:ascii="Times New Roman" w:hAnsi="Times New Roman" w:cs="Times New Roman"/>
          <w:b/>
          <w:lang w:val="kk-KZ"/>
        </w:rPr>
        <w:t xml:space="preserve"> </w:t>
      </w:r>
      <w:r w:rsidR="00A94467">
        <w:rPr>
          <w:rFonts w:ascii="Times New Roman" w:hAnsi="Times New Roman" w:cs="Times New Roman"/>
          <w:b/>
          <w:lang w:val="kk-KZ"/>
        </w:rPr>
        <w:t>ок</w:t>
      </w:r>
      <w:r w:rsidR="003D3451">
        <w:rPr>
          <w:rFonts w:ascii="Times New Roman" w:hAnsi="Times New Roman" w:cs="Times New Roman"/>
          <w:b/>
          <w:lang w:val="kk-KZ"/>
        </w:rPr>
        <w:t>тября</w:t>
      </w:r>
      <w:r w:rsidR="005C6305" w:rsidRPr="00C16FB0">
        <w:rPr>
          <w:rFonts w:ascii="Times New Roman" w:hAnsi="Times New Roman" w:cs="Times New Roman"/>
          <w:b/>
          <w:lang w:val="kk-KZ"/>
        </w:rPr>
        <w:t xml:space="preserve"> </w:t>
      </w:r>
      <w:r w:rsidR="008004A1" w:rsidRPr="00C16FB0">
        <w:rPr>
          <w:rFonts w:ascii="Times New Roman" w:hAnsi="Times New Roman" w:cs="Times New Roman"/>
          <w:b/>
        </w:rPr>
        <w:t>202</w:t>
      </w:r>
      <w:r w:rsidR="000A57A8" w:rsidRPr="00C16FB0">
        <w:rPr>
          <w:rFonts w:ascii="Times New Roman" w:hAnsi="Times New Roman" w:cs="Times New Roman"/>
          <w:b/>
          <w:lang w:val="kk-KZ"/>
        </w:rPr>
        <w:t>6</w:t>
      </w:r>
      <w:r w:rsidR="008004A1" w:rsidRPr="00C16FB0">
        <w:rPr>
          <w:rFonts w:ascii="Times New Roman" w:hAnsi="Times New Roman" w:cs="Times New Roman"/>
          <w:b/>
        </w:rPr>
        <w:t xml:space="preserve"> года</w:t>
      </w:r>
      <w:bookmarkEnd w:id="0"/>
      <w:r w:rsidR="00661D05" w:rsidRPr="00C16FB0">
        <w:rPr>
          <w:rFonts w:ascii="Times New Roman" w:hAnsi="Times New Roman" w:cs="Times New Roman"/>
          <w:b/>
        </w:rPr>
        <w:tab/>
      </w:r>
    </w:p>
    <w:p w14:paraId="5A6CAA9E" w14:textId="6B4771A4" w:rsidR="00E31DAA" w:rsidRPr="00C16FB0" w:rsidRDefault="00FE193D" w:rsidP="008004A1">
      <w:pPr>
        <w:tabs>
          <w:tab w:val="left" w:pos="180"/>
        </w:tabs>
        <w:spacing w:after="0" w:line="240" w:lineRule="auto"/>
        <w:rPr>
          <w:rFonts w:ascii="Times New Roman" w:eastAsia="Times New Roman" w:hAnsi="Times New Roman" w:cs="Times New Roman"/>
          <w:b/>
        </w:rPr>
      </w:pPr>
      <w:r w:rsidRPr="00C16FB0">
        <w:rPr>
          <w:rFonts w:ascii="Times New Roman" w:hAnsi="Times New Roman" w:cs="Times New Roman"/>
          <w:b/>
          <w:lang w:val="kk-KZ"/>
        </w:rPr>
        <w:t xml:space="preserve">   </w:t>
      </w:r>
      <w:r w:rsidR="008004A1" w:rsidRPr="00C16FB0">
        <w:rPr>
          <w:rFonts w:ascii="Times New Roman" w:hAnsi="Times New Roman" w:cs="Times New Roman"/>
          <w:b/>
        </w:rPr>
        <w:t>Информация о составе комиссии:</w:t>
      </w:r>
      <w:r w:rsidR="008004A1" w:rsidRPr="00C16FB0">
        <w:rPr>
          <w:rFonts w:ascii="Times New Roman" w:eastAsia="Times New Roman" w:hAnsi="Times New Roman" w:cs="Times New Roman"/>
          <w:b/>
        </w:rPr>
        <w:tab/>
      </w:r>
      <w:r w:rsidR="008004A1" w:rsidRPr="00C16FB0">
        <w:rPr>
          <w:rFonts w:ascii="Times New Roman" w:eastAsia="Times New Roman" w:hAnsi="Times New Roman" w:cs="Times New Roman"/>
          <w:b/>
        </w:rPr>
        <w:tab/>
      </w:r>
      <w:r w:rsidR="00E31DAA" w:rsidRPr="00C16FB0">
        <w:rPr>
          <w:rFonts w:ascii="Times New Roman" w:eastAsia="Times New Roman" w:hAnsi="Times New Roman" w:cs="Times New Roman"/>
          <w:b/>
        </w:rPr>
        <w:tab/>
      </w:r>
      <w:r w:rsidR="00E31DAA" w:rsidRPr="00C16FB0">
        <w:rPr>
          <w:rFonts w:ascii="Times New Roman" w:eastAsia="Times New Roman" w:hAnsi="Times New Roman" w:cs="Times New Roman"/>
          <w:b/>
        </w:rPr>
        <w:tab/>
      </w:r>
      <w:r w:rsidR="00E31DAA" w:rsidRPr="00C16FB0">
        <w:rPr>
          <w:rFonts w:ascii="Times New Roman" w:eastAsia="Times New Roman" w:hAnsi="Times New Roman" w:cs="Times New Roman"/>
          <w:b/>
        </w:rPr>
        <w:tab/>
      </w:r>
      <w:r w:rsidR="00E31DAA" w:rsidRPr="00C16FB0">
        <w:rPr>
          <w:rFonts w:ascii="Times New Roman" w:eastAsia="Times New Roman" w:hAnsi="Times New Roman" w:cs="Times New Roman"/>
          <w:b/>
        </w:rPr>
        <w:tab/>
      </w:r>
      <w:r w:rsidR="00E31DAA" w:rsidRPr="00C16FB0">
        <w:rPr>
          <w:rFonts w:ascii="Times New Roman" w:eastAsia="Times New Roman" w:hAnsi="Times New Roman" w:cs="Times New Roman"/>
          <w:b/>
        </w:rPr>
        <w:tab/>
      </w:r>
      <w:r w:rsidR="00E31DAA" w:rsidRPr="00C16FB0">
        <w:rPr>
          <w:rFonts w:ascii="Times New Roman" w:eastAsia="Times New Roman" w:hAnsi="Times New Roman" w:cs="Times New Roman"/>
          <w:b/>
        </w:rPr>
        <w:tab/>
      </w:r>
      <w:r w:rsidR="00E31DAA" w:rsidRPr="00C16FB0">
        <w:rPr>
          <w:rFonts w:ascii="Times New Roman" w:eastAsia="Times New Roman" w:hAnsi="Times New Roman" w:cs="Times New Roman"/>
          <w:b/>
        </w:rPr>
        <w:tab/>
      </w:r>
      <w:r w:rsidR="00E31DAA" w:rsidRPr="00C16FB0">
        <w:rPr>
          <w:rFonts w:ascii="Times New Roman" w:eastAsia="Times New Roman" w:hAnsi="Times New Roman" w:cs="Times New Roman"/>
          <w:b/>
        </w:rPr>
        <w:tab/>
      </w:r>
      <w:r w:rsidR="00E31DAA" w:rsidRPr="00C16FB0">
        <w:rPr>
          <w:rFonts w:ascii="Times New Roman" w:eastAsia="Times New Roman" w:hAnsi="Times New Roman" w:cs="Times New Roman"/>
          <w:b/>
        </w:rPr>
        <w:tab/>
      </w:r>
    </w:p>
    <w:tbl>
      <w:tblPr>
        <w:tblW w:w="9957" w:type="dxa"/>
        <w:tblInd w:w="108" w:type="dxa"/>
        <w:tblLayout w:type="fixed"/>
        <w:tblLook w:val="04A0" w:firstRow="1" w:lastRow="0" w:firstColumn="1" w:lastColumn="0" w:noHBand="0" w:noVBand="1"/>
      </w:tblPr>
      <w:tblGrid>
        <w:gridCol w:w="5396"/>
        <w:gridCol w:w="4561"/>
      </w:tblGrid>
      <w:tr w:rsidR="00944AD7" w:rsidRPr="00C16FB0" w14:paraId="2AABC358" w14:textId="77777777" w:rsidTr="00944AD7">
        <w:trPr>
          <w:trHeight w:val="697"/>
        </w:trPr>
        <w:tc>
          <w:tcPr>
            <w:tcW w:w="5396" w:type="dxa"/>
            <w:hideMark/>
          </w:tcPr>
          <w:p w14:paraId="15DA5B86" w14:textId="262D737C" w:rsidR="00944AD7" w:rsidRPr="00C16FB0" w:rsidRDefault="00944AD7" w:rsidP="00944AD7">
            <w:pPr>
              <w:tabs>
                <w:tab w:val="left" w:pos="-250"/>
              </w:tabs>
              <w:snapToGrid w:val="0"/>
              <w:spacing w:after="0" w:line="240" w:lineRule="auto"/>
              <w:ind w:firstLine="601"/>
              <w:jc w:val="both"/>
              <w:rPr>
                <w:rFonts w:ascii="Times New Roman" w:eastAsia="Times New Roman" w:hAnsi="Times New Roman" w:cs="Times New Roman"/>
              </w:rPr>
            </w:pPr>
            <w:r w:rsidRPr="00C16FB0">
              <w:rPr>
                <w:rFonts w:ascii="Times New Roman" w:eastAsia="Times New Roman" w:hAnsi="Times New Roman" w:cs="Times New Roman"/>
                <w:b/>
              </w:rPr>
              <w:t>Председатель комиссии: заместителя акима района</w:t>
            </w:r>
          </w:p>
        </w:tc>
        <w:tc>
          <w:tcPr>
            <w:tcW w:w="4561" w:type="dxa"/>
            <w:hideMark/>
          </w:tcPr>
          <w:p w14:paraId="38B434D6" w14:textId="2CC7F64E" w:rsidR="00944AD7" w:rsidRPr="00C16FB0" w:rsidRDefault="009D4D37" w:rsidP="00944AD7">
            <w:pPr>
              <w:tabs>
                <w:tab w:val="left" w:pos="180"/>
              </w:tabs>
              <w:snapToGrid w:val="0"/>
              <w:spacing w:after="0" w:line="240" w:lineRule="auto"/>
              <w:ind w:firstLine="601"/>
              <w:rPr>
                <w:rFonts w:ascii="Times New Roman" w:eastAsia="Times New Roman" w:hAnsi="Times New Roman" w:cs="Times New Roman"/>
                <w:b/>
              </w:rPr>
            </w:pPr>
            <w:r>
              <w:rPr>
                <w:rFonts w:ascii="Times New Roman" w:eastAsia="Times New Roman" w:hAnsi="Times New Roman" w:cs="Times New Roman"/>
                <w:b/>
                <w:lang w:val="kk-KZ"/>
              </w:rPr>
              <w:t>Әлсейіт</w:t>
            </w:r>
            <w:r w:rsidR="00944AD7" w:rsidRPr="00C16FB0">
              <w:rPr>
                <w:rFonts w:ascii="Times New Roman" w:eastAsia="Times New Roman" w:hAnsi="Times New Roman" w:cs="Times New Roman"/>
                <w:b/>
              </w:rPr>
              <w:t xml:space="preserve"> </w:t>
            </w:r>
            <w:r>
              <w:rPr>
                <w:rFonts w:ascii="Times New Roman" w:eastAsia="Times New Roman" w:hAnsi="Times New Roman" w:cs="Times New Roman"/>
                <w:b/>
                <w:lang w:val="kk-KZ"/>
              </w:rPr>
              <w:t>Е</w:t>
            </w:r>
            <w:r w:rsidR="00944AD7" w:rsidRPr="00C16FB0">
              <w:rPr>
                <w:rFonts w:ascii="Times New Roman" w:eastAsia="Times New Roman" w:hAnsi="Times New Roman" w:cs="Times New Roman"/>
                <w:b/>
              </w:rPr>
              <w:t>.</w:t>
            </w:r>
            <w:r>
              <w:rPr>
                <w:rFonts w:ascii="Times New Roman" w:eastAsia="Times New Roman" w:hAnsi="Times New Roman" w:cs="Times New Roman"/>
                <w:b/>
                <w:lang w:val="kk-KZ"/>
              </w:rPr>
              <w:t>А</w:t>
            </w:r>
            <w:r w:rsidR="00944AD7" w:rsidRPr="00C16FB0">
              <w:rPr>
                <w:rFonts w:ascii="Times New Roman" w:eastAsia="Times New Roman" w:hAnsi="Times New Roman" w:cs="Times New Roman"/>
                <w:b/>
              </w:rPr>
              <w:t>.</w:t>
            </w:r>
          </w:p>
          <w:p w14:paraId="16EA0418" w14:textId="77777777"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rPr>
            </w:pPr>
          </w:p>
        </w:tc>
      </w:tr>
      <w:tr w:rsidR="00944AD7" w:rsidRPr="00C16FB0" w14:paraId="7683AB03" w14:textId="77777777" w:rsidTr="00944AD7">
        <w:trPr>
          <w:trHeight w:val="873"/>
        </w:trPr>
        <w:tc>
          <w:tcPr>
            <w:tcW w:w="5396" w:type="dxa"/>
            <w:hideMark/>
          </w:tcPr>
          <w:p w14:paraId="1A71CA68" w14:textId="03C71073" w:rsidR="00944AD7" w:rsidRPr="00C16FB0" w:rsidRDefault="00944AD7" w:rsidP="00944AD7">
            <w:pPr>
              <w:tabs>
                <w:tab w:val="left" w:pos="-250"/>
              </w:tabs>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rPr>
              <w:t>Заместитель председателя комиссии: руководител</w:t>
            </w:r>
            <w:r w:rsidR="00E6089E" w:rsidRPr="00C16FB0">
              <w:rPr>
                <w:rFonts w:ascii="Times New Roman" w:eastAsia="Times New Roman" w:hAnsi="Times New Roman" w:cs="Times New Roman"/>
                <w:b/>
              </w:rPr>
              <w:t>я</w:t>
            </w:r>
            <w:r w:rsidRPr="00C16FB0">
              <w:rPr>
                <w:rFonts w:ascii="Times New Roman" w:eastAsia="Times New Roman" w:hAnsi="Times New Roman" w:cs="Times New Roman"/>
                <w:b/>
              </w:rPr>
              <w:t xml:space="preserve"> ГУ «Отдел</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сельского хозяйства, земельных отношений и предпринимательства Аршалынского района»</w:t>
            </w:r>
          </w:p>
        </w:tc>
        <w:tc>
          <w:tcPr>
            <w:tcW w:w="4561" w:type="dxa"/>
            <w:hideMark/>
          </w:tcPr>
          <w:p w14:paraId="1BB83E46" w14:textId="67F73EAA"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b/>
              </w:rPr>
            </w:pPr>
            <w:proofErr w:type="spellStart"/>
            <w:r w:rsidRPr="00C16FB0">
              <w:rPr>
                <w:rFonts w:ascii="Times New Roman" w:eastAsia="Times New Roman" w:hAnsi="Times New Roman" w:cs="Times New Roman"/>
                <w:b/>
              </w:rPr>
              <w:t>Ив</w:t>
            </w:r>
            <w:r w:rsidR="00E6089E" w:rsidRPr="00C16FB0">
              <w:rPr>
                <w:rFonts w:ascii="Times New Roman" w:eastAsia="Times New Roman" w:hAnsi="Times New Roman" w:cs="Times New Roman"/>
                <w:b/>
              </w:rPr>
              <w:t>ликов</w:t>
            </w:r>
            <w:proofErr w:type="spellEnd"/>
            <w:r w:rsidRPr="00C16FB0">
              <w:rPr>
                <w:rFonts w:ascii="Times New Roman" w:eastAsia="Times New Roman" w:hAnsi="Times New Roman" w:cs="Times New Roman"/>
                <w:b/>
              </w:rPr>
              <w:t xml:space="preserve"> </w:t>
            </w:r>
            <w:r w:rsidR="00E6089E" w:rsidRPr="00C16FB0">
              <w:rPr>
                <w:rFonts w:ascii="Times New Roman" w:eastAsia="Times New Roman" w:hAnsi="Times New Roman" w:cs="Times New Roman"/>
                <w:b/>
              </w:rPr>
              <w:t>Г</w:t>
            </w:r>
            <w:r w:rsidRPr="00C16FB0">
              <w:rPr>
                <w:rFonts w:ascii="Times New Roman" w:eastAsia="Times New Roman" w:hAnsi="Times New Roman" w:cs="Times New Roman"/>
                <w:b/>
              </w:rPr>
              <w:t>.</w:t>
            </w:r>
            <w:r w:rsidR="00E6089E" w:rsidRPr="00C16FB0">
              <w:rPr>
                <w:rFonts w:ascii="Times New Roman" w:eastAsia="Times New Roman" w:hAnsi="Times New Roman" w:cs="Times New Roman"/>
                <w:b/>
              </w:rPr>
              <w:t>А</w:t>
            </w:r>
            <w:r w:rsidRPr="00C16FB0">
              <w:rPr>
                <w:rFonts w:ascii="Times New Roman" w:eastAsia="Times New Roman" w:hAnsi="Times New Roman" w:cs="Times New Roman"/>
                <w:b/>
              </w:rPr>
              <w:t>.</w:t>
            </w:r>
          </w:p>
          <w:p w14:paraId="256A3518" w14:textId="77777777"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b/>
              </w:rPr>
            </w:pPr>
          </w:p>
        </w:tc>
      </w:tr>
      <w:tr w:rsidR="00944AD7" w:rsidRPr="00C16FB0" w14:paraId="45E8BE47" w14:textId="77777777" w:rsidTr="00944AD7">
        <w:trPr>
          <w:trHeight w:val="919"/>
        </w:trPr>
        <w:tc>
          <w:tcPr>
            <w:tcW w:w="5396" w:type="dxa"/>
            <w:hideMark/>
          </w:tcPr>
          <w:p w14:paraId="3444955E" w14:textId="6FBD645C" w:rsidR="00944AD7" w:rsidRPr="00C16FB0" w:rsidRDefault="00944AD7" w:rsidP="00944AD7">
            <w:pPr>
              <w:tabs>
                <w:tab w:val="left" w:pos="-250"/>
              </w:tabs>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rPr>
              <w:t>Секретарь</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комиссии: главный специалист ГУ «Отдел</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сельского хозяйства, земельных отношений и предпринимательства Аршалынского района»</w:t>
            </w:r>
          </w:p>
        </w:tc>
        <w:tc>
          <w:tcPr>
            <w:tcW w:w="4561" w:type="dxa"/>
            <w:hideMark/>
          </w:tcPr>
          <w:p w14:paraId="4622F39E" w14:textId="11736ECA" w:rsidR="00944AD7" w:rsidRPr="00C16FB0" w:rsidRDefault="009D4D37" w:rsidP="00944AD7">
            <w:pPr>
              <w:tabs>
                <w:tab w:val="left" w:pos="180"/>
              </w:tabs>
              <w:snapToGrid w:val="0"/>
              <w:spacing w:after="0" w:line="240" w:lineRule="auto"/>
              <w:ind w:firstLine="601"/>
              <w:rPr>
                <w:rFonts w:ascii="Times New Roman" w:eastAsia="Times New Roman" w:hAnsi="Times New Roman" w:cs="Times New Roman"/>
                <w:b/>
              </w:rPr>
            </w:pPr>
            <w:r>
              <w:rPr>
                <w:rFonts w:ascii="Times New Roman" w:eastAsia="Times New Roman" w:hAnsi="Times New Roman" w:cs="Times New Roman"/>
                <w:b/>
                <w:lang w:val="kk-KZ"/>
              </w:rPr>
              <w:t>Омарова</w:t>
            </w:r>
            <w:r w:rsidR="00944AD7" w:rsidRPr="00C16FB0">
              <w:rPr>
                <w:rFonts w:ascii="Times New Roman" w:eastAsia="Times New Roman" w:hAnsi="Times New Roman" w:cs="Times New Roman"/>
                <w:b/>
                <w:lang w:val="kk-KZ"/>
              </w:rPr>
              <w:t xml:space="preserve"> </w:t>
            </w:r>
            <w:r>
              <w:rPr>
                <w:rFonts w:ascii="Times New Roman" w:eastAsia="Times New Roman" w:hAnsi="Times New Roman" w:cs="Times New Roman"/>
                <w:b/>
                <w:lang w:val="kk-KZ"/>
              </w:rPr>
              <w:t>Н</w:t>
            </w:r>
            <w:r w:rsidR="00944AD7" w:rsidRPr="00C16FB0">
              <w:rPr>
                <w:rFonts w:ascii="Times New Roman" w:eastAsia="Times New Roman" w:hAnsi="Times New Roman" w:cs="Times New Roman"/>
                <w:b/>
              </w:rPr>
              <w:t>.</w:t>
            </w:r>
            <w:r>
              <w:rPr>
                <w:rFonts w:ascii="Times New Roman" w:eastAsia="Times New Roman" w:hAnsi="Times New Roman" w:cs="Times New Roman"/>
                <w:b/>
                <w:lang w:val="kk-KZ"/>
              </w:rPr>
              <w:t>Е</w:t>
            </w:r>
            <w:r w:rsidR="00944AD7" w:rsidRPr="00C16FB0">
              <w:rPr>
                <w:rFonts w:ascii="Times New Roman" w:eastAsia="Times New Roman" w:hAnsi="Times New Roman" w:cs="Times New Roman"/>
                <w:b/>
              </w:rPr>
              <w:t>.</w:t>
            </w:r>
          </w:p>
        </w:tc>
      </w:tr>
      <w:tr w:rsidR="00944AD7" w:rsidRPr="00C16FB0" w14:paraId="2EA12F9B" w14:textId="77777777" w:rsidTr="00944AD7">
        <w:trPr>
          <w:trHeight w:val="42"/>
        </w:trPr>
        <w:tc>
          <w:tcPr>
            <w:tcW w:w="5396" w:type="dxa"/>
          </w:tcPr>
          <w:p w14:paraId="0CD88762" w14:textId="0A54AE31" w:rsidR="00944AD7" w:rsidRPr="00C16FB0" w:rsidRDefault="00944AD7" w:rsidP="00944AD7">
            <w:pPr>
              <w:tabs>
                <w:tab w:val="left" w:pos="-250"/>
                <w:tab w:val="left" w:pos="180"/>
              </w:tabs>
              <w:snapToGrid w:val="0"/>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rPr>
              <w:t>Члены комиссии:</w:t>
            </w:r>
            <w:r w:rsidRPr="00C16FB0">
              <w:rPr>
                <w:rFonts w:ascii="Times New Roman" w:eastAsia="Times New Roman" w:hAnsi="Times New Roman" w:cs="Times New Roman"/>
                <w:b/>
              </w:rPr>
              <w:tab/>
            </w:r>
          </w:p>
        </w:tc>
        <w:tc>
          <w:tcPr>
            <w:tcW w:w="4561" w:type="dxa"/>
          </w:tcPr>
          <w:p w14:paraId="69CE690E" w14:textId="77777777"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b/>
                <w:lang w:eastAsia="ar-SA"/>
              </w:rPr>
            </w:pPr>
          </w:p>
        </w:tc>
      </w:tr>
      <w:tr w:rsidR="00944AD7" w:rsidRPr="00C16FB0" w14:paraId="008DDB62" w14:textId="77777777" w:rsidTr="00944AD7">
        <w:trPr>
          <w:trHeight w:val="42"/>
        </w:trPr>
        <w:tc>
          <w:tcPr>
            <w:tcW w:w="5396" w:type="dxa"/>
          </w:tcPr>
          <w:p w14:paraId="78AC07E6" w14:textId="5CC0804D" w:rsidR="00944AD7" w:rsidRPr="00C16FB0" w:rsidRDefault="00944AD7" w:rsidP="00944AD7">
            <w:pPr>
              <w:tabs>
                <w:tab w:val="left" w:pos="-250"/>
                <w:tab w:val="left" w:pos="180"/>
              </w:tabs>
              <w:snapToGrid w:val="0"/>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lang w:val="kk-KZ"/>
              </w:rPr>
              <w:t>И.о. р</w:t>
            </w:r>
            <w:proofErr w:type="spellStart"/>
            <w:r w:rsidRPr="00C16FB0">
              <w:rPr>
                <w:rFonts w:ascii="Times New Roman" w:eastAsia="Times New Roman" w:hAnsi="Times New Roman" w:cs="Times New Roman"/>
                <w:b/>
              </w:rPr>
              <w:t>уководител</w:t>
            </w:r>
            <w:proofErr w:type="spellEnd"/>
            <w:r w:rsidRPr="00C16FB0">
              <w:rPr>
                <w:rFonts w:ascii="Times New Roman" w:eastAsia="Times New Roman" w:hAnsi="Times New Roman" w:cs="Times New Roman"/>
                <w:b/>
                <w:lang w:val="kk-KZ"/>
              </w:rPr>
              <w:t>я</w:t>
            </w:r>
            <w:r w:rsidRPr="00C16FB0">
              <w:rPr>
                <w:rFonts w:ascii="Times New Roman" w:eastAsia="Times New Roman" w:hAnsi="Times New Roman" w:cs="Times New Roman"/>
                <w:b/>
              </w:rPr>
              <w:t xml:space="preserve"> «Отдел</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архитектуры,</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градостроительства и строительства Аршалынского района»</w:t>
            </w:r>
          </w:p>
        </w:tc>
        <w:tc>
          <w:tcPr>
            <w:tcW w:w="4561" w:type="dxa"/>
          </w:tcPr>
          <w:p w14:paraId="7AB80467" w14:textId="21C56167" w:rsidR="00944AD7" w:rsidRPr="00C16FB0" w:rsidRDefault="009D4D37" w:rsidP="00944AD7">
            <w:pPr>
              <w:tabs>
                <w:tab w:val="left" w:pos="180"/>
              </w:tabs>
              <w:snapToGrid w:val="0"/>
              <w:spacing w:after="0" w:line="240" w:lineRule="auto"/>
              <w:ind w:firstLine="601"/>
              <w:rPr>
                <w:rFonts w:ascii="Times New Roman" w:eastAsia="Times New Roman" w:hAnsi="Times New Roman" w:cs="Times New Roman"/>
                <w:b/>
              </w:rPr>
            </w:pPr>
            <w:r w:rsidRPr="009D4D37">
              <w:rPr>
                <w:rFonts w:ascii="Times New Roman" w:hAnsi="Times New Roman" w:cs="Times New Roman"/>
                <w:b/>
                <w:lang w:val="kk-KZ"/>
              </w:rPr>
              <w:t>Арысбаев Д.Н.</w:t>
            </w:r>
          </w:p>
        </w:tc>
      </w:tr>
      <w:tr w:rsidR="00944AD7" w:rsidRPr="00C16FB0" w14:paraId="464FE4C2" w14:textId="77777777" w:rsidTr="00944AD7">
        <w:trPr>
          <w:trHeight w:val="42"/>
        </w:trPr>
        <w:tc>
          <w:tcPr>
            <w:tcW w:w="5396" w:type="dxa"/>
          </w:tcPr>
          <w:p w14:paraId="4EA7E0F3" w14:textId="77777777" w:rsidR="00944AD7" w:rsidRPr="00C16FB0" w:rsidRDefault="00944AD7" w:rsidP="00944AD7">
            <w:pPr>
              <w:tabs>
                <w:tab w:val="left" w:pos="-250"/>
                <w:tab w:val="left" w:pos="180"/>
              </w:tabs>
              <w:snapToGrid w:val="0"/>
              <w:spacing w:after="0" w:line="240" w:lineRule="auto"/>
              <w:jc w:val="both"/>
              <w:rPr>
                <w:rFonts w:ascii="Times New Roman" w:hAnsi="Times New Roman" w:cs="Times New Roman"/>
                <w:b/>
                <w:lang w:val="kk-KZ"/>
              </w:rPr>
            </w:pPr>
          </w:p>
          <w:p w14:paraId="7074B541" w14:textId="77777777" w:rsidR="00944AD7" w:rsidRPr="00C16FB0" w:rsidRDefault="00A25A91" w:rsidP="00944AD7">
            <w:pPr>
              <w:tabs>
                <w:tab w:val="left" w:pos="-250"/>
                <w:tab w:val="left" w:pos="180"/>
              </w:tabs>
              <w:snapToGrid w:val="0"/>
              <w:spacing w:after="0" w:line="240" w:lineRule="auto"/>
              <w:ind w:firstLine="601"/>
              <w:jc w:val="both"/>
              <w:rPr>
                <w:rFonts w:ascii="Times New Roman" w:hAnsi="Times New Roman" w:cs="Times New Roman"/>
                <w:b/>
                <w:lang w:val="kk-KZ"/>
              </w:rPr>
            </w:pPr>
            <w:r w:rsidRPr="00C16FB0">
              <w:rPr>
                <w:rFonts w:ascii="Times New Roman" w:hAnsi="Times New Roman" w:cs="Times New Roman"/>
                <w:b/>
                <w:lang w:val="kk-KZ"/>
              </w:rPr>
              <w:t xml:space="preserve">Начальник Аршалынских районных электрических сетей </w:t>
            </w:r>
          </w:p>
          <w:p w14:paraId="5D25EABC" w14:textId="501FD67F" w:rsidR="00A25A91" w:rsidRPr="00C16FB0" w:rsidRDefault="00A25A91" w:rsidP="00944AD7">
            <w:pPr>
              <w:tabs>
                <w:tab w:val="left" w:pos="-250"/>
                <w:tab w:val="left" w:pos="180"/>
              </w:tabs>
              <w:snapToGrid w:val="0"/>
              <w:spacing w:after="0" w:line="240" w:lineRule="auto"/>
              <w:ind w:firstLine="601"/>
              <w:jc w:val="both"/>
              <w:rPr>
                <w:rFonts w:ascii="Times New Roman" w:eastAsia="Times New Roman" w:hAnsi="Times New Roman" w:cs="Times New Roman"/>
                <w:b/>
              </w:rPr>
            </w:pPr>
          </w:p>
        </w:tc>
        <w:tc>
          <w:tcPr>
            <w:tcW w:w="4561" w:type="dxa"/>
          </w:tcPr>
          <w:p w14:paraId="3253B3A7" w14:textId="77777777" w:rsidR="00A25A91" w:rsidRPr="00C16FB0" w:rsidRDefault="00A25A91" w:rsidP="00944AD7">
            <w:pPr>
              <w:tabs>
                <w:tab w:val="left" w:pos="180"/>
              </w:tabs>
              <w:snapToGrid w:val="0"/>
              <w:spacing w:after="0" w:line="240" w:lineRule="auto"/>
              <w:ind w:firstLine="601"/>
              <w:rPr>
                <w:rFonts w:ascii="Times New Roman" w:hAnsi="Times New Roman" w:cs="Times New Roman"/>
                <w:b/>
              </w:rPr>
            </w:pPr>
          </w:p>
          <w:p w14:paraId="12AB079E" w14:textId="1B51F5E9" w:rsidR="00944AD7" w:rsidRPr="00C16FB0" w:rsidRDefault="00A25A91" w:rsidP="00944AD7">
            <w:pPr>
              <w:tabs>
                <w:tab w:val="left" w:pos="180"/>
              </w:tabs>
              <w:snapToGrid w:val="0"/>
              <w:spacing w:after="0" w:line="240" w:lineRule="auto"/>
              <w:ind w:firstLine="601"/>
              <w:rPr>
                <w:rFonts w:ascii="Times New Roman" w:eastAsia="Times New Roman" w:hAnsi="Times New Roman" w:cs="Times New Roman"/>
                <w:b/>
                <w:lang w:eastAsia="ar-SA"/>
              </w:rPr>
            </w:pPr>
            <w:r w:rsidRPr="00C16FB0">
              <w:rPr>
                <w:rFonts w:ascii="Times New Roman" w:hAnsi="Times New Roman" w:cs="Times New Roman"/>
                <w:b/>
              </w:rPr>
              <w:t>Соломко В.А.</w:t>
            </w:r>
          </w:p>
        </w:tc>
      </w:tr>
      <w:tr w:rsidR="00944AD7" w:rsidRPr="00C16FB0" w14:paraId="565213B7" w14:textId="77777777" w:rsidTr="00944AD7">
        <w:trPr>
          <w:trHeight w:val="42"/>
        </w:trPr>
        <w:tc>
          <w:tcPr>
            <w:tcW w:w="5396" w:type="dxa"/>
          </w:tcPr>
          <w:p w14:paraId="4F253343" w14:textId="77777777" w:rsidR="00944AD7" w:rsidRPr="00C16FB0" w:rsidRDefault="00944AD7" w:rsidP="00944AD7">
            <w:pPr>
              <w:tabs>
                <w:tab w:val="left" w:pos="-250"/>
                <w:tab w:val="left" w:pos="180"/>
                <w:tab w:val="left" w:pos="1735"/>
                <w:tab w:val="left" w:pos="2236"/>
                <w:tab w:val="left" w:pos="2604"/>
              </w:tabs>
              <w:snapToGrid w:val="0"/>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rPr>
              <w:t>Депутат Аршалынского районного маслихата</w:t>
            </w:r>
          </w:p>
          <w:p w14:paraId="0207AE56" w14:textId="485A66C3" w:rsidR="00A25A91" w:rsidRPr="00C16FB0" w:rsidRDefault="00A25A91" w:rsidP="00944AD7">
            <w:pPr>
              <w:tabs>
                <w:tab w:val="left" w:pos="-250"/>
                <w:tab w:val="left" w:pos="180"/>
                <w:tab w:val="left" w:pos="1735"/>
                <w:tab w:val="left" w:pos="2236"/>
                <w:tab w:val="left" w:pos="2604"/>
              </w:tabs>
              <w:snapToGrid w:val="0"/>
              <w:spacing w:after="0" w:line="240" w:lineRule="auto"/>
              <w:ind w:firstLine="601"/>
              <w:jc w:val="both"/>
              <w:rPr>
                <w:rFonts w:ascii="Times New Roman" w:eastAsia="Times New Roman" w:hAnsi="Times New Roman" w:cs="Times New Roman"/>
                <w:b/>
              </w:rPr>
            </w:pPr>
          </w:p>
        </w:tc>
        <w:tc>
          <w:tcPr>
            <w:tcW w:w="4561" w:type="dxa"/>
          </w:tcPr>
          <w:p w14:paraId="7BB7D422" w14:textId="6CC884C0" w:rsidR="00944AD7" w:rsidRPr="00C16FB0" w:rsidRDefault="00A25A91" w:rsidP="00944AD7">
            <w:pPr>
              <w:tabs>
                <w:tab w:val="left" w:pos="180"/>
              </w:tabs>
              <w:snapToGrid w:val="0"/>
              <w:spacing w:after="0" w:line="240" w:lineRule="auto"/>
              <w:ind w:firstLine="601"/>
              <w:rPr>
                <w:rFonts w:ascii="Times New Roman" w:eastAsia="Times New Roman" w:hAnsi="Times New Roman" w:cs="Times New Roman"/>
                <w:b/>
              </w:rPr>
            </w:pPr>
            <w:r w:rsidRPr="00C16FB0">
              <w:rPr>
                <w:rFonts w:ascii="Times New Roman" w:hAnsi="Times New Roman" w:cs="Times New Roman"/>
                <w:b/>
                <w:lang w:val="kk-KZ"/>
              </w:rPr>
              <w:t>Бондаренко Д.В.</w:t>
            </w:r>
          </w:p>
        </w:tc>
      </w:tr>
      <w:tr w:rsidR="00944AD7" w:rsidRPr="00C16FB0" w14:paraId="69FB9C62" w14:textId="77777777" w:rsidTr="00944AD7">
        <w:trPr>
          <w:trHeight w:val="327"/>
        </w:trPr>
        <w:tc>
          <w:tcPr>
            <w:tcW w:w="5396" w:type="dxa"/>
            <w:hideMark/>
          </w:tcPr>
          <w:p w14:paraId="3269F719" w14:textId="77777777" w:rsidR="00944AD7" w:rsidRPr="00C16FB0" w:rsidRDefault="00944AD7" w:rsidP="00944AD7">
            <w:pPr>
              <w:ind w:firstLine="601"/>
              <w:jc w:val="both"/>
              <w:rPr>
                <w:rFonts w:ascii="Times New Roman" w:hAnsi="Times New Roman" w:cs="Times New Roman"/>
                <w:b/>
              </w:rPr>
            </w:pPr>
            <w:r w:rsidRPr="00C16FB0">
              <w:rPr>
                <w:rFonts w:ascii="Times New Roman" w:hAnsi="Times New Roman" w:cs="Times New Roman"/>
                <w:b/>
              </w:rPr>
              <w:t>Директор</w:t>
            </w:r>
            <w:r w:rsidRPr="00C16FB0">
              <w:rPr>
                <w:rFonts w:ascii="Times New Roman" w:hAnsi="Times New Roman" w:cs="Times New Roman"/>
                <w:b/>
                <w:lang w:val="kk-KZ"/>
              </w:rPr>
              <w:t xml:space="preserve"> </w:t>
            </w:r>
            <w:r w:rsidRPr="00C16FB0">
              <w:rPr>
                <w:rFonts w:ascii="Times New Roman" w:hAnsi="Times New Roman" w:cs="Times New Roman"/>
                <w:b/>
              </w:rPr>
              <w:t>филиала</w:t>
            </w:r>
            <w:r w:rsidRPr="00C16FB0">
              <w:rPr>
                <w:rFonts w:ascii="Times New Roman" w:hAnsi="Times New Roman" w:cs="Times New Roman"/>
                <w:b/>
                <w:lang w:val="kk-KZ"/>
              </w:rPr>
              <w:t xml:space="preserve"> </w:t>
            </w:r>
            <w:r w:rsidRPr="00C16FB0">
              <w:rPr>
                <w:rFonts w:ascii="Times New Roman" w:hAnsi="Times New Roman" w:cs="Times New Roman"/>
                <w:b/>
              </w:rPr>
              <w:t xml:space="preserve">Аршалынского районного Палаты предпринимателей Акмолинской области </w:t>
            </w:r>
          </w:p>
          <w:tbl>
            <w:tblPr>
              <w:tblW w:w="10077" w:type="dxa"/>
              <w:tblInd w:w="108" w:type="dxa"/>
              <w:tblLayout w:type="fixed"/>
              <w:tblLook w:val="04A0" w:firstRow="1" w:lastRow="0" w:firstColumn="1" w:lastColumn="0" w:noHBand="0" w:noVBand="1"/>
            </w:tblPr>
            <w:tblGrid>
              <w:gridCol w:w="5792"/>
              <w:gridCol w:w="4285"/>
            </w:tblGrid>
            <w:tr w:rsidR="00944AD7" w:rsidRPr="00C16FB0" w14:paraId="579070B9" w14:textId="77777777" w:rsidTr="00770C61">
              <w:trPr>
                <w:trHeight w:val="43"/>
              </w:trPr>
              <w:tc>
                <w:tcPr>
                  <w:tcW w:w="5792" w:type="dxa"/>
                </w:tcPr>
                <w:p w14:paraId="2639410B" w14:textId="77777777" w:rsidR="00944AD7" w:rsidRPr="00C16FB0" w:rsidRDefault="00944AD7" w:rsidP="001A468F">
                  <w:pPr>
                    <w:tabs>
                      <w:tab w:val="left" w:pos="-250"/>
                    </w:tabs>
                    <w:ind w:left="-6"/>
                    <w:rPr>
                      <w:rFonts w:ascii="Times New Roman" w:hAnsi="Times New Roman" w:cs="Times New Roman"/>
                      <w:b/>
                    </w:rPr>
                  </w:pPr>
                  <w:r w:rsidRPr="00C16FB0">
                    <w:rPr>
                      <w:rFonts w:ascii="Times New Roman" w:hAnsi="Times New Roman" w:cs="Times New Roman"/>
                      <w:b/>
                    </w:rPr>
                    <w:t xml:space="preserve">Руководитель </w:t>
                  </w:r>
                  <w:r w:rsidRPr="00C16FB0">
                    <w:rPr>
                      <w:rFonts w:ascii="Times New Roman" w:hAnsi="Times New Roman" w:cs="Times New Roman"/>
                      <w:b/>
                      <w:color w:val="000000"/>
                    </w:rPr>
                    <w:t>Отдела по регистрации и земельному кадастру Аршалынского района филиала НАО «ГК «Правительство для граждан» по Акмолинской области»</w:t>
                  </w:r>
                </w:p>
              </w:tc>
              <w:tc>
                <w:tcPr>
                  <w:tcW w:w="4285" w:type="dxa"/>
                </w:tcPr>
                <w:p w14:paraId="7D80F6FE" w14:textId="77777777" w:rsidR="00944AD7" w:rsidRPr="00C16FB0" w:rsidRDefault="00944AD7" w:rsidP="00944AD7">
                  <w:pPr>
                    <w:tabs>
                      <w:tab w:val="left" w:pos="180"/>
                    </w:tabs>
                    <w:snapToGrid w:val="0"/>
                    <w:spacing w:after="0" w:line="240" w:lineRule="auto"/>
                    <w:ind w:firstLine="567"/>
                    <w:jc w:val="both"/>
                    <w:rPr>
                      <w:rFonts w:ascii="Times New Roman" w:eastAsia="Times New Roman" w:hAnsi="Times New Roman" w:cs="Times New Roman"/>
                      <w:b/>
                    </w:rPr>
                  </w:pPr>
                  <w:proofErr w:type="spellStart"/>
                  <w:r w:rsidRPr="00C16FB0">
                    <w:rPr>
                      <w:rFonts w:ascii="Times New Roman" w:hAnsi="Times New Roman" w:cs="Times New Roman"/>
                      <w:b/>
                    </w:rPr>
                    <w:t>Кайдаров</w:t>
                  </w:r>
                  <w:proofErr w:type="spellEnd"/>
                  <w:r w:rsidRPr="00C16FB0">
                    <w:rPr>
                      <w:rFonts w:ascii="Times New Roman" w:hAnsi="Times New Roman" w:cs="Times New Roman"/>
                      <w:b/>
                    </w:rPr>
                    <w:t xml:space="preserve"> А.С.</w:t>
                  </w:r>
                </w:p>
              </w:tc>
            </w:tr>
          </w:tbl>
          <w:p w14:paraId="1E9EFBA9" w14:textId="77777777" w:rsidR="00944AD7" w:rsidRPr="00C16FB0" w:rsidRDefault="00944AD7" w:rsidP="00944AD7">
            <w:pPr>
              <w:ind w:firstLine="601"/>
              <w:jc w:val="both"/>
              <w:rPr>
                <w:rFonts w:ascii="Times New Roman" w:hAnsi="Times New Roman" w:cs="Times New Roman"/>
                <w:lang w:val="kk-KZ"/>
              </w:rPr>
            </w:pPr>
          </w:p>
        </w:tc>
        <w:tc>
          <w:tcPr>
            <w:tcW w:w="4561" w:type="dxa"/>
            <w:hideMark/>
          </w:tcPr>
          <w:p w14:paraId="7314A540" w14:textId="07CC54C7" w:rsidR="00944AD7" w:rsidRPr="00C16FB0" w:rsidRDefault="00944AD7" w:rsidP="00944AD7">
            <w:pPr>
              <w:tabs>
                <w:tab w:val="left" w:pos="180"/>
              </w:tabs>
              <w:snapToGrid w:val="0"/>
              <w:spacing w:after="0" w:line="240" w:lineRule="auto"/>
              <w:ind w:firstLine="601"/>
              <w:rPr>
                <w:rFonts w:ascii="Times New Roman" w:hAnsi="Times New Roman" w:cs="Times New Roman"/>
                <w:b/>
                <w:lang w:val="kk-KZ"/>
              </w:rPr>
            </w:pPr>
            <w:r w:rsidRPr="00C16FB0">
              <w:rPr>
                <w:rFonts w:ascii="Times New Roman" w:hAnsi="Times New Roman" w:cs="Times New Roman"/>
                <w:b/>
                <w:lang w:val="kk-KZ"/>
              </w:rPr>
              <w:t>Амангельдинов А.</w:t>
            </w:r>
            <w:r w:rsidR="009D4D37">
              <w:rPr>
                <w:rFonts w:ascii="Times New Roman" w:hAnsi="Times New Roman" w:cs="Times New Roman"/>
                <w:b/>
                <w:lang w:val="kk-KZ"/>
              </w:rPr>
              <w:t>К</w:t>
            </w:r>
            <w:r w:rsidRPr="00C16FB0">
              <w:rPr>
                <w:rFonts w:ascii="Times New Roman" w:hAnsi="Times New Roman" w:cs="Times New Roman"/>
                <w:b/>
                <w:lang w:val="kk-KZ"/>
              </w:rPr>
              <w:t>.</w:t>
            </w:r>
          </w:p>
          <w:p w14:paraId="7A1483F4" w14:textId="77777777" w:rsidR="00944AD7" w:rsidRPr="00C16FB0" w:rsidRDefault="00944AD7" w:rsidP="00944AD7">
            <w:pPr>
              <w:tabs>
                <w:tab w:val="left" w:pos="180"/>
              </w:tabs>
              <w:snapToGrid w:val="0"/>
              <w:spacing w:after="0" w:line="240" w:lineRule="auto"/>
              <w:ind w:firstLine="601"/>
              <w:rPr>
                <w:rFonts w:ascii="Times New Roman" w:hAnsi="Times New Roman" w:cs="Times New Roman"/>
                <w:b/>
              </w:rPr>
            </w:pPr>
          </w:p>
          <w:p w14:paraId="001723A7" w14:textId="77777777" w:rsidR="00944AD7" w:rsidRPr="00C16FB0" w:rsidRDefault="00944AD7" w:rsidP="00944AD7">
            <w:pPr>
              <w:tabs>
                <w:tab w:val="left" w:pos="180"/>
              </w:tabs>
              <w:snapToGrid w:val="0"/>
              <w:spacing w:after="0" w:line="240" w:lineRule="auto"/>
              <w:ind w:firstLine="601"/>
              <w:rPr>
                <w:rFonts w:ascii="Times New Roman" w:hAnsi="Times New Roman" w:cs="Times New Roman"/>
                <w:b/>
              </w:rPr>
            </w:pPr>
          </w:p>
          <w:p w14:paraId="12BF6276" w14:textId="77777777" w:rsidR="00944AD7" w:rsidRPr="00C16FB0" w:rsidRDefault="00944AD7" w:rsidP="00944AD7">
            <w:pPr>
              <w:tabs>
                <w:tab w:val="left" w:pos="180"/>
              </w:tabs>
              <w:snapToGrid w:val="0"/>
              <w:spacing w:after="0" w:line="240" w:lineRule="auto"/>
              <w:ind w:firstLine="601"/>
              <w:rPr>
                <w:rFonts w:ascii="Times New Roman" w:hAnsi="Times New Roman" w:cs="Times New Roman"/>
                <w:b/>
              </w:rPr>
            </w:pPr>
          </w:p>
          <w:p w14:paraId="53310376" w14:textId="77777777" w:rsidR="00944AD7" w:rsidRPr="00C16FB0" w:rsidRDefault="00944AD7" w:rsidP="00944AD7">
            <w:pPr>
              <w:tabs>
                <w:tab w:val="left" w:pos="180"/>
              </w:tabs>
              <w:snapToGrid w:val="0"/>
              <w:spacing w:after="0" w:line="240" w:lineRule="auto"/>
              <w:ind w:firstLine="601"/>
              <w:rPr>
                <w:rFonts w:ascii="Times New Roman" w:hAnsi="Times New Roman" w:cs="Times New Roman"/>
                <w:b/>
              </w:rPr>
            </w:pPr>
          </w:p>
          <w:p w14:paraId="5DED0C3E" w14:textId="1A5EAF03"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b/>
                <w:lang w:eastAsia="ar-SA"/>
              </w:rPr>
            </w:pPr>
            <w:proofErr w:type="spellStart"/>
            <w:r w:rsidRPr="00C16FB0">
              <w:rPr>
                <w:rFonts w:ascii="Times New Roman" w:hAnsi="Times New Roman" w:cs="Times New Roman"/>
                <w:b/>
              </w:rPr>
              <w:t>Кайдаров</w:t>
            </w:r>
            <w:proofErr w:type="spellEnd"/>
            <w:r w:rsidRPr="00C16FB0">
              <w:rPr>
                <w:rFonts w:ascii="Times New Roman" w:hAnsi="Times New Roman" w:cs="Times New Roman"/>
                <w:b/>
              </w:rPr>
              <w:t xml:space="preserve"> А.С.</w:t>
            </w:r>
          </w:p>
        </w:tc>
      </w:tr>
      <w:tr w:rsidR="00A25A91" w:rsidRPr="00C16FB0" w14:paraId="5E839153" w14:textId="77777777" w:rsidTr="00944AD7">
        <w:trPr>
          <w:trHeight w:val="476"/>
        </w:trPr>
        <w:tc>
          <w:tcPr>
            <w:tcW w:w="5396" w:type="dxa"/>
          </w:tcPr>
          <w:p w14:paraId="74AB5116" w14:textId="41693C2E" w:rsidR="00A25A91" w:rsidRPr="00C16FB0" w:rsidRDefault="00A25A91" w:rsidP="00A25A91">
            <w:pPr>
              <w:tabs>
                <w:tab w:val="left" w:pos="-250"/>
                <w:tab w:val="left" w:pos="180"/>
              </w:tabs>
              <w:snapToGrid w:val="0"/>
              <w:spacing w:after="0" w:line="240" w:lineRule="auto"/>
              <w:ind w:firstLine="601"/>
              <w:jc w:val="both"/>
              <w:rPr>
                <w:rFonts w:ascii="Times New Roman" w:eastAsia="Times New Roman" w:hAnsi="Times New Roman" w:cs="Times New Roman"/>
                <w:b/>
              </w:rPr>
            </w:pPr>
            <w:r w:rsidRPr="00C16FB0">
              <w:rPr>
                <w:rFonts w:ascii="Times New Roman" w:hAnsi="Times New Roman" w:cs="Times New Roman"/>
                <w:b/>
                <w:lang w:val="kk-KZ"/>
              </w:rPr>
              <w:t xml:space="preserve">КХ </w:t>
            </w:r>
            <w:r w:rsidRPr="00C16FB0">
              <w:rPr>
                <w:rFonts w:ascii="Times New Roman" w:hAnsi="Times New Roman" w:cs="Times New Roman"/>
                <w:b/>
              </w:rPr>
              <w:t>«</w:t>
            </w:r>
            <w:r w:rsidRPr="00C16FB0">
              <w:rPr>
                <w:rFonts w:ascii="Times New Roman" w:hAnsi="Times New Roman" w:cs="Times New Roman"/>
                <w:b/>
                <w:lang w:val="kk-KZ"/>
              </w:rPr>
              <w:t>Танюша</w:t>
            </w:r>
            <w:r w:rsidRPr="00C16FB0">
              <w:rPr>
                <w:rFonts w:ascii="Times New Roman" w:hAnsi="Times New Roman" w:cs="Times New Roman"/>
                <w:b/>
              </w:rPr>
              <w:t>»</w:t>
            </w:r>
          </w:p>
        </w:tc>
        <w:tc>
          <w:tcPr>
            <w:tcW w:w="4561" w:type="dxa"/>
          </w:tcPr>
          <w:p w14:paraId="6B52B200" w14:textId="2E9989FA" w:rsidR="00A25A91" w:rsidRPr="00C16FB0" w:rsidRDefault="00A25A91" w:rsidP="00A25A91">
            <w:pPr>
              <w:tabs>
                <w:tab w:val="left" w:pos="180"/>
              </w:tabs>
              <w:snapToGrid w:val="0"/>
              <w:ind w:firstLine="601"/>
              <w:rPr>
                <w:rFonts w:ascii="Times New Roman" w:hAnsi="Times New Roman" w:cs="Times New Roman"/>
                <w:b/>
              </w:rPr>
            </w:pPr>
            <w:r w:rsidRPr="00C16FB0">
              <w:rPr>
                <w:rFonts w:ascii="Times New Roman" w:hAnsi="Times New Roman" w:cs="Times New Roman"/>
                <w:b/>
                <w:lang w:val="kk-KZ"/>
              </w:rPr>
              <w:t>Саламатов</w:t>
            </w:r>
            <w:r w:rsidRPr="00C16FB0">
              <w:rPr>
                <w:rFonts w:ascii="Times New Roman" w:hAnsi="Times New Roman" w:cs="Times New Roman"/>
                <w:b/>
              </w:rPr>
              <w:t xml:space="preserve"> </w:t>
            </w:r>
            <w:r w:rsidRPr="00C16FB0">
              <w:rPr>
                <w:rFonts w:ascii="Times New Roman" w:hAnsi="Times New Roman" w:cs="Times New Roman"/>
                <w:b/>
                <w:lang w:val="kk-KZ"/>
              </w:rPr>
              <w:t>А</w:t>
            </w:r>
            <w:r w:rsidRPr="00C16FB0">
              <w:rPr>
                <w:rFonts w:ascii="Times New Roman" w:hAnsi="Times New Roman" w:cs="Times New Roman"/>
                <w:b/>
              </w:rPr>
              <w:t>.</w:t>
            </w:r>
            <w:r w:rsidRPr="00C16FB0">
              <w:rPr>
                <w:rFonts w:ascii="Times New Roman" w:hAnsi="Times New Roman" w:cs="Times New Roman"/>
                <w:b/>
                <w:lang w:val="kk-KZ"/>
              </w:rPr>
              <w:t>Н</w:t>
            </w:r>
            <w:r w:rsidRPr="00C16FB0">
              <w:rPr>
                <w:rFonts w:ascii="Times New Roman" w:hAnsi="Times New Roman" w:cs="Times New Roman"/>
                <w:b/>
              </w:rPr>
              <w:t>.</w:t>
            </w:r>
          </w:p>
        </w:tc>
      </w:tr>
      <w:tr w:rsidR="00A25A91" w:rsidRPr="00C16FB0" w14:paraId="6BE29556" w14:textId="77777777" w:rsidTr="00764CCD">
        <w:trPr>
          <w:trHeight w:val="68"/>
        </w:trPr>
        <w:tc>
          <w:tcPr>
            <w:tcW w:w="5396" w:type="dxa"/>
          </w:tcPr>
          <w:p w14:paraId="534F027A" w14:textId="77777777" w:rsidR="00A25A91" w:rsidRPr="00C16FB0" w:rsidRDefault="00A25A91" w:rsidP="00A25A91">
            <w:pPr>
              <w:tabs>
                <w:tab w:val="left" w:pos="-250"/>
                <w:tab w:val="left" w:pos="180"/>
              </w:tabs>
              <w:snapToGrid w:val="0"/>
              <w:spacing w:after="0" w:line="240" w:lineRule="auto"/>
              <w:ind w:firstLine="628"/>
              <w:jc w:val="both"/>
              <w:rPr>
                <w:rFonts w:ascii="Times New Roman" w:eastAsia="Times New Roman" w:hAnsi="Times New Roman" w:cs="Times New Roman"/>
                <w:b/>
                <w:lang w:val="kk-KZ"/>
              </w:rPr>
            </w:pPr>
            <w:r w:rsidRPr="00C16FB0">
              <w:rPr>
                <w:rFonts w:ascii="Times New Roman" w:hAnsi="Times New Roman" w:cs="Times New Roman"/>
                <w:b/>
                <w:lang w:val="kk-KZ"/>
              </w:rPr>
              <w:t xml:space="preserve">ТОО </w:t>
            </w:r>
            <w:r w:rsidRPr="00C16FB0">
              <w:rPr>
                <w:rFonts w:ascii="Times New Roman" w:hAnsi="Times New Roman" w:cs="Times New Roman"/>
                <w:b/>
              </w:rPr>
              <w:t>«</w:t>
            </w:r>
            <w:r w:rsidRPr="00C16FB0">
              <w:rPr>
                <w:rFonts w:ascii="Times New Roman" w:hAnsi="Times New Roman" w:cs="Times New Roman"/>
                <w:b/>
                <w:lang w:val="kk-KZ"/>
              </w:rPr>
              <w:t>Алмажай</w:t>
            </w:r>
            <w:r w:rsidRPr="00C16FB0">
              <w:rPr>
                <w:rFonts w:ascii="Times New Roman" w:hAnsi="Times New Roman" w:cs="Times New Roman"/>
                <w:b/>
              </w:rPr>
              <w:t>»</w:t>
            </w:r>
          </w:p>
          <w:p w14:paraId="786B0992" w14:textId="08336760" w:rsidR="00A25A91" w:rsidRPr="00C16FB0" w:rsidRDefault="00A25A91" w:rsidP="00A25A91">
            <w:pPr>
              <w:tabs>
                <w:tab w:val="left" w:pos="-250"/>
                <w:tab w:val="left" w:pos="180"/>
              </w:tabs>
              <w:snapToGrid w:val="0"/>
              <w:spacing w:after="0" w:line="240" w:lineRule="auto"/>
              <w:ind w:firstLine="601"/>
              <w:jc w:val="both"/>
              <w:rPr>
                <w:rFonts w:ascii="Times New Roman" w:eastAsia="Times New Roman" w:hAnsi="Times New Roman" w:cs="Times New Roman"/>
                <w:b/>
              </w:rPr>
            </w:pPr>
          </w:p>
        </w:tc>
        <w:tc>
          <w:tcPr>
            <w:tcW w:w="4561" w:type="dxa"/>
          </w:tcPr>
          <w:p w14:paraId="3D5B1FDF" w14:textId="51976F8E" w:rsidR="00A25A91" w:rsidRPr="00C16FB0" w:rsidRDefault="00A25A91" w:rsidP="00A25A91">
            <w:pPr>
              <w:tabs>
                <w:tab w:val="left" w:pos="180"/>
              </w:tabs>
              <w:snapToGrid w:val="0"/>
              <w:ind w:firstLine="601"/>
              <w:rPr>
                <w:rFonts w:ascii="Times New Roman" w:hAnsi="Times New Roman" w:cs="Times New Roman"/>
                <w:b/>
              </w:rPr>
            </w:pPr>
            <w:r w:rsidRPr="00C16FB0">
              <w:rPr>
                <w:rFonts w:ascii="Times New Roman" w:hAnsi="Times New Roman" w:cs="Times New Roman"/>
                <w:b/>
                <w:lang w:val="kk-KZ"/>
              </w:rPr>
              <w:t>Куанышпаев</w:t>
            </w:r>
            <w:r w:rsidRPr="00C16FB0">
              <w:rPr>
                <w:rFonts w:ascii="Times New Roman" w:hAnsi="Times New Roman" w:cs="Times New Roman"/>
                <w:b/>
              </w:rPr>
              <w:t xml:space="preserve"> </w:t>
            </w:r>
            <w:r w:rsidRPr="00C16FB0">
              <w:rPr>
                <w:rFonts w:ascii="Times New Roman" w:hAnsi="Times New Roman" w:cs="Times New Roman"/>
                <w:b/>
                <w:lang w:val="kk-KZ"/>
              </w:rPr>
              <w:t>Б</w:t>
            </w:r>
            <w:r w:rsidRPr="00C16FB0">
              <w:rPr>
                <w:rFonts w:ascii="Times New Roman" w:hAnsi="Times New Roman" w:cs="Times New Roman"/>
                <w:b/>
              </w:rPr>
              <w:t>.</w:t>
            </w:r>
            <w:r w:rsidRPr="00C16FB0">
              <w:rPr>
                <w:rFonts w:ascii="Times New Roman" w:hAnsi="Times New Roman" w:cs="Times New Roman"/>
                <w:b/>
                <w:lang w:val="kk-KZ"/>
              </w:rPr>
              <w:t>С</w:t>
            </w:r>
            <w:r w:rsidRPr="00C16FB0">
              <w:rPr>
                <w:rFonts w:ascii="Times New Roman" w:hAnsi="Times New Roman" w:cs="Times New Roman"/>
                <w:b/>
              </w:rPr>
              <w:t>.</w:t>
            </w:r>
          </w:p>
        </w:tc>
      </w:tr>
      <w:tr w:rsidR="00A25A91" w:rsidRPr="00C16FB0" w14:paraId="6E18572B" w14:textId="77777777" w:rsidTr="00385A95">
        <w:trPr>
          <w:trHeight w:val="1295"/>
        </w:trPr>
        <w:tc>
          <w:tcPr>
            <w:tcW w:w="5396" w:type="dxa"/>
          </w:tcPr>
          <w:p w14:paraId="399F7BFE" w14:textId="77777777" w:rsidR="00A25A91" w:rsidRPr="00C16FB0" w:rsidRDefault="00A25A91" w:rsidP="00A25A91">
            <w:pPr>
              <w:tabs>
                <w:tab w:val="left" w:pos="-250"/>
                <w:tab w:val="left" w:pos="180"/>
              </w:tabs>
              <w:snapToGrid w:val="0"/>
              <w:spacing w:after="0" w:line="360" w:lineRule="auto"/>
              <w:ind w:firstLine="601"/>
              <w:jc w:val="both"/>
              <w:rPr>
                <w:rFonts w:ascii="Times New Roman" w:hAnsi="Times New Roman" w:cs="Times New Roman"/>
                <w:b/>
                <w:lang w:val="kk-KZ"/>
              </w:rPr>
            </w:pPr>
            <w:r w:rsidRPr="00C16FB0">
              <w:rPr>
                <w:rFonts w:ascii="Times New Roman" w:hAnsi="Times New Roman" w:cs="Times New Roman"/>
                <w:b/>
                <w:lang w:val="kk-KZ"/>
              </w:rPr>
              <w:t>Руководитель юридической службы аппарата акима Аршалынского района</w:t>
            </w:r>
          </w:p>
          <w:p w14:paraId="6E87F096" w14:textId="36649E35" w:rsidR="00A25A91" w:rsidRPr="00C16FB0" w:rsidRDefault="00A25A91" w:rsidP="00A25A91">
            <w:pPr>
              <w:tabs>
                <w:tab w:val="left" w:pos="-250"/>
                <w:tab w:val="left" w:pos="180"/>
              </w:tabs>
              <w:snapToGrid w:val="0"/>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lang w:val="kk-KZ"/>
              </w:rPr>
              <w:t>Председатель Совета ветеранов</w:t>
            </w:r>
          </w:p>
        </w:tc>
        <w:tc>
          <w:tcPr>
            <w:tcW w:w="4561" w:type="dxa"/>
          </w:tcPr>
          <w:p w14:paraId="68324E35" w14:textId="77777777" w:rsidR="00A25A91" w:rsidRPr="00C16FB0" w:rsidRDefault="00A25A91" w:rsidP="00A25A91">
            <w:pPr>
              <w:tabs>
                <w:tab w:val="left" w:pos="180"/>
              </w:tabs>
              <w:snapToGrid w:val="0"/>
              <w:spacing w:line="360" w:lineRule="auto"/>
              <w:ind w:firstLine="601"/>
              <w:rPr>
                <w:rFonts w:ascii="Times New Roman" w:hAnsi="Times New Roman" w:cs="Times New Roman"/>
                <w:b/>
                <w:lang w:val="kk-KZ"/>
              </w:rPr>
            </w:pPr>
            <w:r w:rsidRPr="00C16FB0">
              <w:rPr>
                <w:rFonts w:ascii="Times New Roman" w:hAnsi="Times New Roman" w:cs="Times New Roman"/>
                <w:b/>
                <w:lang w:val="kk-KZ"/>
              </w:rPr>
              <w:t>Акылбекова</w:t>
            </w:r>
            <w:r w:rsidRPr="00C16FB0">
              <w:rPr>
                <w:rFonts w:ascii="Times New Roman" w:hAnsi="Times New Roman" w:cs="Times New Roman"/>
                <w:b/>
              </w:rPr>
              <w:t xml:space="preserve"> </w:t>
            </w:r>
            <w:r w:rsidRPr="00C16FB0">
              <w:rPr>
                <w:rFonts w:ascii="Times New Roman" w:hAnsi="Times New Roman" w:cs="Times New Roman"/>
                <w:b/>
                <w:lang w:val="kk-KZ"/>
              </w:rPr>
              <w:t>А</w:t>
            </w:r>
            <w:r w:rsidRPr="00C16FB0">
              <w:rPr>
                <w:rFonts w:ascii="Times New Roman" w:hAnsi="Times New Roman" w:cs="Times New Roman"/>
                <w:b/>
              </w:rPr>
              <w:t>.</w:t>
            </w:r>
            <w:r w:rsidRPr="00C16FB0">
              <w:rPr>
                <w:rFonts w:ascii="Times New Roman" w:hAnsi="Times New Roman" w:cs="Times New Roman"/>
                <w:b/>
                <w:lang w:val="kk-KZ"/>
              </w:rPr>
              <w:t>С.</w:t>
            </w:r>
          </w:p>
          <w:p w14:paraId="70259D81" w14:textId="6F28A653" w:rsidR="00A25A91" w:rsidRPr="00137E5C" w:rsidRDefault="00A25A91" w:rsidP="00137E5C">
            <w:pPr>
              <w:tabs>
                <w:tab w:val="left" w:pos="180"/>
              </w:tabs>
              <w:snapToGrid w:val="0"/>
              <w:ind w:firstLine="601"/>
              <w:rPr>
                <w:rFonts w:ascii="Times New Roman" w:hAnsi="Times New Roman" w:cs="Times New Roman"/>
                <w:b/>
                <w:lang w:val="kk-KZ"/>
              </w:rPr>
            </w:pPr>
            <w:r w:rsidRPr="00C16FB0">
              <w:rPr>
                <w:rFonts w:ascii="Times New Roman" w:hAnsi="Times New Roman" w:cs="Times New Roman"/>
                <w:b/>
                <w:lang w:val="kk-KZ"/>
              </w:rPr>
              <w:t>Сабиржанов М.Б</w:t>
            </w:r>
          </w:p>
        </w:tc>
      </w:tr>
    </w:tbl>
    <w:p w14:paraId="0A29C6C6" w14:textId="059D7C16" w:rsidR="00A169C7" w:rsidRPr="00262882" w:rsidRDefault="008C488A" w:rsidP="00DD6A65">
      <w:pPr>
        <w:pStyle w:val="11"/>
        <w:spacing w:before="0" w:beforeAutospacing="0" w:after="0" w:afterAutospacing="0"/>
        <w:ind w:firstLine="708"/>
        <w:jc w:val="both"/>
        <w:rPr>
          <w:b/>
          <w:sz w:val="20"/>
          <w:szCs w:val="20"/>
          <w:lang w:val="kk-KZ"/>
        </w:rPr>
      </w:pPr>
      <w:r w:rsidRPr="00D46D12">
        <w:rPr>
          <w:b/>
          <w:sz w:val="22"/>
          <w:szCs w:val="22"/>
          <w:lang w:val="kk-KZ"/>
        </w:rPr>
        <w:t>1</w:t>
      </w:r>
      <w:r w:rsidR="00A169C7" w:rsidRPr="00262882">
        <w:rPr>
          <w:b/>
          <w:sz w:val="20"/>
          <w:szCs w:val="20"/>
          <w:lang w:val="kk-KZ"/>
        </w:rPr>
        <w:t xml:space="preserve">. </w:t>
      </w:r>
      <w:r w:rsidR="004B154D">
        <w:rPr>
          <w:b/>
          <w:sz w:val="20"/>
          <w:szCs w:val="20"/>
          <w:lang w:val="kk-KZ"/>
        </w:rPr>
        <w:t>ГУ «Управление природных ресурсов и регулирования природопользования Акмолинской области»</w:t>
      </w:r>
      <w:r w:rsidR="00A169C7" w:rsidRPr="00262882">
        <w:rPr>
          <w:b/>
          <w:sz w:val="20"/>
          <w:szCs w:val="20"/>
          <w:lang w:val="kk-KZ"/>
        </w:rPr>
        <w:t xml:space="preserve"> </w:t>
      </w:r>
      <w:r w:rsidR="00A169C7" w:rsidRPr="00262882">
        <w:rPr>
          <w:bCs/>
          <w:sz w:val="20"/>
          <w:szCs w:val="20"/>
        </w:rPr>
        <w:t>просит</w:t>
      </w:r>
      <w:r w:rsidR="00A169C7" w:rsidRPr="00262882">
        <w:rPr>
          <w:sz w:val="20"/>
          <w:szCs w:val="20"/>
        </w:rPr>
        <w:t xml:space="preserve"> </w:t>
      </w:r>
      <w:r w:rsidR="001765C2" w:rsidRPr="00262882">
        <w:rPr>
          <w:sz w:val="20"/>
          <w:szCs w:val="20"/>
        </w:rPr>
        <w:t>предоставить</w:t>
      </w:r>
      <w:r w:rsidR="001765C2" w:rsidRPr="00262882">
        <w:rPr>
          <w:sz w:val="20"/>
          <w:szCs w:val="20"/>
          <w:lang w:val="kk-KZ"/>
        </w:rPr>
        <w:t xml:space="preserve"> </w:t>
      </w:r>
      <w:r w:rsidR="001765C2" w:rsidRPr="00262882">
        <w:rPr>
          <w:sz w:val="20"/>
          <w:szCs w:val="20"/>
        </w:rPr>
        <w:t xml:space="preserve">земельный участок, предполагаемой площадью </w:t>
      </w:r>
      <w:r w:rsidR="004E4D03">
        <w:rPr>
          <w:sz w:val="20"/>
          <w:szCs w:val="20"/>
          <w:lang w:val="kk-KZ"/>
        </w:rPr>
        <w:t>1,</w:t>
      </w:r>
      <w:r w:rsidR="004B154D">
        <w:rPr>
          <w:sz w:val="20"/>
          <w:szCs w:val="20"/>
          <w:lang w:val="kk-KZ"/>
        </w:rPr>
        <w:t>7</w:t>
      </w:r>
      <w:r w:rsidR="001765C2" w:rsidRPr="00262882">
        <w:rPr>
          <w:sz w:val="20"/>
          <w:szCs w:val="20"/>
          <w:lang w:val="kk-KZ"/>
        </w:rPr>
        <w:t xml:space="preserve"> </w:t>
      </w:r>
      <w:r w:rsidR="001765C2" w:rsidRPr="00262882">
        <w:rPr>
          <w:sz w:val="20"/>
          <w:szCs w:val="20"/>
        </w:rPr>
        <w:t xml:space="preserve">га, на праве </w:t>
      </w:r>
      <w:r w:rsidR="004B154D">
        <w:rPr>
          <w:sz w:val="20"/>
          <w:szCs w:val="20"/>
          <w:lang w:val="kk-KZ"/>
        </w:rPr>
        <w:t>постоянного землепользования</w:t>
      </w:r>
      <w:r w:rsidR="001765C2" w:rsidRPr="00262882">
        <w:rPr>
          <w:sz w:val="20"/>
          <w:szCs w:val="20"/>
        </w:rPr>
        <w:t>, предназначенный для</w:t>
      </w:r>
      <w:r w:rsidR="00837494">
        <w:rPr>
          <w:sz w:val="20"/>
          <w:szCs w:val="20"/>
          <w:lang w:val="kk-KZ"/>
        </w:rPr>
        <w:t xml:space="preserve"> </w:t>
      </w:r>
      <w:r w:rsidR="004B154D">
        <w:rPr>
          <w:sz w:val="20"/>
          <w:szCs w:val="20"/>
          <w:lang w:val="kk-KZ"/>
        </w:rPr>
        <w:t>с</w:t>
      </w:r>
      <w:r w:rsidR="004B154D" w:rsidRPr="004B154D">
        <w:rPr>
          <w:sz w:val="20"/>
          <w:szCs w:val="20"/>
          <w:lang w:val="kk-KZ"/>
        </w:rPr>
        <w:t>троительство гидроузла и регулирования гидрологического режима русла реки Есиль</w:t>
      </w:r>
      <w:r w:rsidR="001765C2" w:rsidRPr="00262882">
        <w:rPr>
          <w:sz w:val="20"/>
          <w:szCs w:val="20"/>
          <w:lang w:val="kk-KZ"/>
        </w:rPr>
        <w:t xml:space="preserve">, </w:t>
      </w:r>
      <w:r w:rsidR="001765C2" w:rsidRPr="00262882">
        <w:rPr>
          <w:sz w:val="20"/>
          <w:szCs w:val="20"/>
        </w:rPr>
        <w:t xml:space="preserve">расположенный </w:t>
      </w:r>
      <w:r w:rsidR="001765C2" w:rsidRPr="00262882">
        <w:rPr>
          <w:sz w:val="20"/>
          <w:szCs w:val="20"/>
          <w:lang w:val="kk-KZ"/>
        </w:rPr>
        <w:t xml:space="preserve">в </w:t>
      </w:r>
      <w:r w:rsidR="00837494">
        <w:rPr>
          <w:sz w:val="20"/>
          <w:szCs w:val="20"/>
          <w:lang w:val="kk-KZ"/>
        </w:rPr>
        <w:t>сельско</w:t>
      </w:r>
      <w:r w:rsidR="004E4D03">
        <w:rPr>
          <w:sz w:val="20"/>
          <w:szCs w:val="20"/>
          <w:lang w:val="kk-KZ"/>
        </w:rPr>
        <w:t>м</w:t>
      </w:r>
      <w:r w:rsidR="00837494">
        <w:rPr>
          <w:sz w:val="20"/>
          <w:szCs w:val="20"/>
          <w:lang w:val="kk-KZ"/>
        </w:rPr>
        <w:t xml:space="preserve"> округ</w:t>
      </w:r>
      <w:r w:rsidR="004E4D03">
        <w:rPr>
          <w:sz w:val="20"/>
          <w:szCs w:val="20"/>
          <w:lang w:val="kk-KZ"/>
        </w:rPr>
        <w:t>е</w:t>
      </w:r>
      <w:r w:rsidR="00837494">
        <w:rPr>
          <w:sz w:val="20"/>
          <w:szCs w:val="20"/>
          <w:lang w:val="kk-KZ"/>
        </w:rPr>
        <w:t xml:space="preserve"> Жибек жолы</w:t>
      </w:r>
      <w:r w:rsidR="001765C2" w:rsidRPr="00262882">
        <w:rPr>
          <w:sz w:val="20"/>
          <w:szCs w:val="20"/>
          <w:lang w:val="kk-KZ"/>
        </w:rPr>
        <w:t xml:space="preserve"> </w:t>
      </w:r>
      <w:r w:rsidR="001765C2" w:rsidRPr="00262882">
        <w:rPr>
          <w:sz w:val="20"/>
          <w:szCs w:val="20"/>
        </w:rPr>
        <w:t xml:space="preserve">Аршалынского района Акмолинской области. </w:t>
      </w:r>
      <w:r w:rsidR="001765C2" w:rsidRPr="00262882">
        <w:rPr>
          <w:sz w:val="20"/>
          <w:szCs w:val="20"/>
          <w:lang w:val="kk-KZ"/>
        </w:rPr>
        <w:t xml:space="preserve">       </w:t>
      </w:r>
      <w:r w:rsidR="001765C2" w:rsidRPr="00262882">
        <w:rPr>
          <w:b/>
          <w:sz w:val="20"/>
          <w:szCs w:val="20"/>
          <w:lang w:val="kk-KZ"/>
        </w:rPr>
        <w:t xml:space="preserve"> </w:t>
      </w:r>
    </w:p>
    <w:p w14:paraId="7FBB4BE7" w14:textId="406118B2" w:rsidR="00A169C7" w:rsidRPr="00262882" w:rsidRDefault="00A169C7" w:rsidP="004E4D03">
      <w:pPr>
        <w:pStyle w:val="11"/>
        <w:spacing w:before="0" w:beforeAutospacing="0" w:after="0" w:afterAutospacing="0"/>
        <w:ind w:firstLine="708"/>
        <w:jc w:val="both"/>
        <w:rPr>
          <w:b/>
          <w:sz w:val="20"/>
          <w:szCs w:val="20"/>
        </w:rPr>
      </w:pPr>
      <w:r w:rsidRPr="00262882">
        <w:rPr>
          <w:b/>
          <w:sz w:val="20"/>
          <w:szCs w:val="20"/>
        </w:rPr>
        <w:t>Решение комиссии:</w:t>
      </w:r>
      <w:r w:rsidRPr="00262882">
        <w:rPr>
          <w:sz w:val="20"/>
          <w:szCs w:val="20"/>
        </w:rPr>
        <w:t xml:space="preserve"> </w:t>
      </w:r>
      <w:r w:rsidR="00CB397C" w:rsidRPr="00CB397C">
        <w:rPr>
          <w:sz w:val="20"/>
          <w:szCs w:val="20"/>
        </w:rPr>
        <w:t xml:space="preserve">предоставить земельный участок, предполагаемой площадью 1,7 га, на праве </w:t>
      </w:r>
      <w:r w:rsidR="00CB397C">
        <w:rPr>
          <w:sz w:val="20"/>
          <w:szCs w:val="20"/>
          <w:lang w:val="kk-KZ"/>
        </w:rPr>
        <w:t>временного безвозмездного краткосрочного</w:t>
      </w:r>
      <w:r w:rsidR="00CB397C" w:rsidRPr="00CB397C">
        <w:rPr>
          <w:sz w:val="20"/>
          <w:szCs w:val="20"/>
        </w:rPr>
        <w:t xml:space="preserve"> землепользования</w:t>
      </w:r>
      <w:r w:rsidR="00CB397C">
        <w:rPr>
          <w:sz w:val="20"/>
          <w:szCs w:val="20"/>
          <w:lang w:val="kk-KZ"/>
        </w:rPr>
        <w:t xml:space="preserve"> сроком на 4 года 11 месяцев</w:t>
      </w:r>
      <w:r w:rsidR="00CB397C" w:rsidRPr="00CB397C">
        <w:rPr>
          <w:sz w:val="20"/>
          <w:szCs w:val="20"/>
        </w:rPr>
        <w:t xml:space="preserve">, предназначенный для строительства гидроузла и регулирования гидрологического режима русла реки Есиль, расположенный в сельском округе </w:t>
      </w:r>
      <w:proofErr w:type="spellStart"/>
      <w:r w:rsidR="00CB397C" w:rsidRPr="00CB397C">
        <w:rPr>
          <w:sz w:val="20"/>
          <w:szCs w:val="20"/>
        </w:rPr>
        <w:t>Жибек</w:t>
      </w:r>
      <w:proofErr w:type="spellEnd"/>
      <w:r w:rsidR="00CB397C" w:rsidRPr="00CB397C">
        <w:rPr>
          <w:sz w:val="20"/>
          <w:szCs w:val="20"/>
        </w:rPr>
        <w:t xml:space="preserve"> </w:t>
      </w:r>
      <w:proofErr w:type="spellStart"/>
      <w:r w:rsidR="00CB397C" w:rsidRPr="00CB397C">
        <w:rPr>
          <w:sz w:val="20"/>
          <w:szCs w:val="20"/>
        </w:rPr>
        <w:t>жолы</w:t>
      </w:r>
      <w:proofErr w:type="spellEnd"/>
      <w:r w:rsidR="00CB397C" w:rsidRPr="00CB397C">
        <w:rPr>
          <w:sz w:val="20"/>
          <w:szCs w:val="20"/>
        </w:rPr>
        <w:t xml:space="preserve"> Аршалынского района Акмолинской области.</w:t>
      </w:r>
    </w:p>
    <w:p w14:paraId="5FEE3340" w14:textId="77777777" w:rsidR="00AB330C" w:rsidRPr="00262882" w:rsidRDefault="00AB330C" w:rsidP="00AB330C">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1321D5DF" w14:textId="77777777" w:rsidR="00A169C7" w:rsidRPr="00262882" w:rsidRDefault="00A169C7" w:rsidP="00A169C7">
      <w:pPr>
        <w:pStyle w:val="11"/>
        <w:spacing w:before="0" w:beforeAutospacing="0" w:after="0" w:afterAutospacing="0"/>
        <w:ind w:firstLine="708"/>
        <w:jc w:val="both"/>
        <w:rPr>
          <w:b/>
          <w:sz w:val="20"/>
          <w:szCs w:val="20"/>
          <w:lang w:val="kk-KZ"/>
        </w:rPr>
      </w:pPr>
    </w:p>
    <w:p w14:paraId="71074460" w14:textId="043E8F4F" w:rsidR="00435A86" w:rsidRPr="00262882" w:rsidRDefault="00E6089E" w:rsidP="00435A86">
      <w:pPr>
        <w:pStyle w:val="11"/>
        <w:spacing w:before="0" w:beforeAutospacing="0" w:after="0" w:afterAutospacing="0"/>
        <w:ind w:firstLine="708"/>
        <w:jc w:val="both"/>
        <w:rPr>
          <w:b/>
          <w:sz w:val="20"/>
          <w:szCs w:val="20"/>
          <w:lang w:val="kk-KZ"/>
        </w:rPr>
      </w:pPr>
      <w:bookmarkStart w:id="1" w:name="_Hlk240448962"/>
      <w:r w:rsidRPr="00262882">
        <w:rPr>
          <w:b/>
          <w:sz w:val="20"/>
          <w:szCs w:val="20"/>
          <w:lang w:val="kk-KZ"/>
        </w:rPr>
        <w:t xml:space="preserve">2. </w:t>
      </w:r>
      <w:r w:rsidR="004B154D">
        <w:rPr>
          <w:b/>
          <w:sz w:val="20"/>
          <w:szCs w:val="20"/>
          <w:lang w:val="kk-KZ"/>
        </w:rPr>
        <w:t>Спиридонов Дмитрий Михайлович</w:t>
      </w:r>
      <w:r w:rsidR="00B66A84" w:rsidRPr="00262882">
        <w:rPr>
          <w:b/>
          <w:sz w:val="20"/>
          <w:szCs w:val="20"/>
          <w:lang w:val="kk-KZ"/>
        </w:rPr>
        <w:t xml:space="preserve"> </w:t>
      </w:r>
      <w:r w:rsidR="00B66A84" w:rsidRPr="00262882">
        <w:rPr>
          <w:bCs/>
          <w:sz w:val="20"/>
          <w:szCs w:val="20"/>
        </w:rPr>
        <w:t>просит</w:t>
      </w:r>
      <w:r w:rsidR="00B66A84" w:rsidRPr="00262882">
        <w:rPr>
          <w:sz w:val="20"/>
          <w:szCs w:val="20"/>
        </w:rPr>
        <w:t xml:space="preserve"> предоставить</w:t>
      </w:r>
      <w:r w:rsidR="00B66A84" w:rsidRPr="00262882">
        <w:rPr>
          <w:sz w:val="20"/>
          <w:szCs w:val="20"/>
          <w:lang w:val="kk-KZ"/>
        </w:rPr>
        <w:t xml:space="preserve"> </w:t>
      </w:r>
      <w:r w:rsidR="00B66A84" w:rsidRPr="00262882">
        <w:rPr>
          <w:sz w:val="20"/>
          <w:szCs w:val="20"/>
        </w:rPr>
        <w:t xml:space="preserve">земельный участок, предполагаемой площадью </w:t>
      </w:r>
      <w:r w:rsidR="004B154D">
        <w:rPr>
          <w:sz w:val="20"/>
          <w:szCs w:val="20"/>
          <w:lang w:val="kk-KZ"/>
        </w:rPr>
        <w:t>0,0044</w:t>
      </w:r>
      <w:r w:rsidR="00B66A84" w:rsidRPr="00262882">
        <w:rPr>
          <w:sz w:val="20"/>
          <w:szCs w:val="20"/>
          <w:lang w:val="kk-KZ"/>
        </w:rPr>
        <w:t xml:space="preserve"> </w:t>
      </w:r>
      <w:r w:rsidR="00B66A84" w:rsidRPr="00262882">
        <w:rPr>
          <w:sz w:val="20"/>
          <w:szCs w:val="20"/>
        </w:rPr>
        <w:t xml:space="preserve">га, на праве </w:t>
      </w:r>
      <w:r w:rsidR="004E4D03">
        <w:rPr>
          <w:sz w:val="20"/>
          <w:szCs w:val="20"/>
          <w:lang w:val="kk-KZ"/>
        </w:rPr>
        <w:t>аренды</w:t>
      </w:r>
      <w:r w:rsidR="00B66A84" w:rsidRPr="00262882">
        <w:rPr>
          <w:sz w:val="20"/>
          <w:szCs w:val="20"/>
        </w:rPr>
        <w:t>, предназначенный для</w:t>
      </w:r>
      <w:r w:rsidR="00B66A84" w:rsidRPr="00262882">
        <w:rPr>
          <w:sz w:val="20"/>
          <w:szCs w:val="20"/>
          <w:lang w:val="kk-KZ"/>
        </w:rPr>
        <w:t xml:space="preserve"> </w:t>
      </w:r>
      <w:r w:rsidR="004B154D">
        <w:rPr>
          <w:sz w:val="20"/>
          <w:szCs w:val="20"/>
          <w:lang w:val="kk-KZ"/>
        </w:rPr>
        <w:t>строительства и обслуживания объекта</w:t>
      </w:r>
      <w:r w:rsidR="00B66A84" w:rsidRPr="00262882">
        <w:rPr>
          <w:sz w:val="20"/>
          <w:szCs w:val="20"/>
          <w:lang w:val="kk-KZ"/>
        </w:rPr>
        <w:t xml:space="preserve">, </w:t>
      </w:r>
      <w:r w:rsidR="00B66A84" w:rsidRPr="00262882">
        <w:rPr>
          <w:sz w:val="20"/>
          <w:szCs w:val="20"/>
        </w:rPr>
        <w:t xml:space="preserve">расположенный </w:t>
      </w:r>
      <w:r w:rsidR="004E4D03">
        <w:rPr>
          <w:sz w:val="20"/>
          <w:szCs w:val="20"/>
          <w:lang w:val="kk-KZ"/>
        </w:rPr>
        <w:t>в поселка Аршалы</w:t>
      </w:r>
      <w:r w:rsidR="00B66A84" w:rsidRPr="00262882">
        <w:rPr>
          <w:sz w:val="20"/>
          <w:szCs w:val="20"/>
          <w:lang w:val="kk-KZ"/>
        </w:rPr>
        <w:t xml:space="preserve"> </w:t>
      </w:r>
      <w:r w:rsidR="00B66A84" w:rsidRPr="00262882">
        <w:rPr>
          <w:sz w:val="20"/>
          <w:szCs w:val="20"/>
        </w:rPr>
        <w:t>Аршалынского района Акмолинской области</w:t>
      </w:r>
      <w:r w:rsidR="00435A86" w:rsidRPr="00262882">
        <w:rPr>
          <w:sz w:val="20"/>
          <w:szCs w:val="20"/>
        </w:rPr>
        <w:t xml:space="preserve">. </w:t>
      </w:r>
      <w:r w:rsidR="00435A86" w:rsidRPr="00262882">
        <w:rPr>
          <w:sz w:val="20"/>
          <w:szCs w:val="20"/>
          <w:lang w:val="kk-KZ"/>
        </w:rPr>
        <w:t xml:space="preserve">       </w:t>
      </w:r>
      <w:r w:rsidR="00435A86" w:rsidRPr="00262882">
        <w:rPr>
          <w:b/>
          <w:sz w:val="20"/>
          <w:szCs w:val="20"/>
          <w:lang w:val="kk-KZ"/>
        </w:rPr>
        <w:t xml:space="preserve"> </w:t>
      </w:r>
    </w:p>
    <w:p w14:paraId="77E31EE1" w14:textId="034A50F9" w:rsidR="002E7842" w:rsidRDefault="00435A86" w:rsidP="004B154D">
      <w:pPr>
        <w:pStyle w:val="11"/>
        <w:spacing w:before="0" w:beforeAutospacing="0" w:after="0" w:afterAutospacing="0"/>
        <w:ind w:firstLine="708"/>
        <w:jc w:val="both"/>
        <w:rPr>
          <w:rFonts w:eastAsiaTheme="minorEastAsia"/>
          <w:sz w:val="20"/>
          <w:szCs w:val="20"/>
          <w:lang w:val="kk-KZ"/>
        </w:rPr>
      </w:pPr>
      <w:r w:rsidRPr="00262882">
        <w:rPr>
          <w:b/>
          <w:sz w:val="20"/>
          <w:szCs w:val="20"/>
        </w:rPr>
        <w:t>Решение комиссии:</w:t>
      </w:r>
      <w:r w:rsidRPr="00262882">
        <w:rPr>
          <w:sz w:val="20"/>
          <w:szCs w:val="20"/>
        </w:rPr>
        <w:t xml:space="preserve"> </w:t>
      </w:r>
      <w:r w:rsidR="00FF76AA">
        <w:rPr>
          <w:sz w:val="20"/>
          <w:szCs w:val="20"/>
          <w:lang w:val="kk-KZ"/>
        </w:rPr>
        <w:t xml:space="preserve">отказать в предоставлении земельного участка площадью 0,0044 га, </w:t>
      </w:r>
      <w:r w:rsidR="00FF76AA" w:rsidRPr="00FF76AA">
        <w:rPr>
          <w:sz w:val="20"/>
          <w:szCs w:val="20"/>
        </w:rPr>
        <w:t xml:space="preserve">согласно </w:t>
      </w:r>
      <w:bookmarkStart w:id="2" w:name="_Hlk242713913"/>
      <w:r w:rsidR="00FF76AA" w:rsidRPr="00FF76AA">
        <w:rPr>
          <w:sz w:val="20"/>
          <w:szCs w:val="20"/>
        </w:rPr>
        <w:t xml:space="preserve">пункта 3 статьи 62 Земельного кодекса РК - Земельный участок при многоквартирном жилом доме может быть предоставлен собственнику нежилого помещения в раздельную собственность при условии, что этот земельный участок будет расположен вне контура многоквартирного жилого дома и его использование не будет противоречить условиям эксплуатации земельного участка, входящего в состав общего имущества объекта </w:t>
      </w:r>
      <w:r w:rsidR="00FF76AA" w:rsidRPr="00FF76AA">
        <w:rPr>
          <w:sz w:val="20"/>
          <w:szCs w:val="20"/>
        </w:rPr>
        <w:lastRenderedPageBreak/>
        <w:t>кондоминиума, а также строительным, санитарным, экологическим, противопожарным и другим обязательным нормам и правилам. Необходимо предоставить согласие смежных землепользователей.</w:t>
      </w:r>
      <w:bookmarkEnd w:id="2"/>
    </w:p>
    <w:p w14:paraId="2901E813" w14:textId="2BA519FF" w:rsidR="00AB330C" w:rsidRPr="00262882" w:rsidRDefault="00AB330C" w:rsidP="00AB330C">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bookmarkEnd w:id="1"/>
    <w:p w14:paraId="67F0B0D3" w14:textId="77777777" w:rsidR="003D3451" w:rsidRPr="00CD455D" w:rsidRDefault="003D3451" w:rsidP="002E7A29">
      <w:pPr>
        <w:pStyle w:val="11"/>
        <w:spacing w:before="0" w:beforeAutospacing="0" w:after="0" w:afterAutospacing="0"/>
        <w:ind w:firstLine="708"/>
        <w:jc w:val="both"/>
        <w:rPr>
          <w:b/>
          <w:sz w:val="20"/>
          <w:szCs w:val="20"/>
          <w:lang w:val="kk-KZ"/>
        </w:rPr>
      </w:pPr>
    </w:p>
    <w:p w14:paraId="188F2943" w14:textId="4249A183" w:rsidR="002E7A29" w:rsidRPr="00262882" w:rsidRDefault="00E6089E" w:rsidP="002E7A29">
      <w:pPr>
        <w:pStyle w:val="11"/>
        <w:spacing w:before="0" w:beforeAutospacing="0" w:after="0" w:afterAutospacing="0"/>
        <w:ind w:firstLine="708"/>
        <w:jc w:val="both"/>
        <w:rPr>
          <w:b/>
          <w:sz w:val="20"/>
          <w:szCs w:val="20"/>
          <w:lang w:val="kk-KZ"/>
        </w:rPr>
      </w:pPr>
      <w:r w:rsidRPr="00262882">
        <w:rPr>
          <w:b/>
          <w:sz w:val="20"/>
          <w:szCs w:val="20"/>
          <w:lang w:val="kk-KZ"/>
        </w:rPr>
        <w:t xml:space="preserve">3. </w:t>
      </w:r>
      <w:bookmarkStart w:id="3" w:name="_Hlk239434675"/>
      <w:r w:rsidR="004B154D">
        <w:rPr>
          <w:b/>
          <w:sz w:val="20"/>
          <w:szCs w:val="20"/>
          <w:lang w:val="kk-KZ"/>
        </w:rPr>
        <w:t xml:space="preserve">Жолдасбекова Несип Назкешовна </w:t>
      </w:r>
      <w:r w:rsidR="002E7A29" w:rsidRPr="00262882">
        <w:rPr>
          <w:bCs/>
          <w:sz w:val="20"/>
          <w:szCs w:val="20"/>
        </w:rPr>
        <w:t>просит</w:t>
      </w:r>
      <w:r w:rsidR="002E7A29" w:rsidRPr="00262882">
        <w:rPr>
          <w:sz w:val="20"/>
          <w:szCs w:val="20"/>
        </w:rPr>
        <w:t xml:space="preserve"> предоставить</w:t>
      </w:r>
      <w:r w:rsidR="002E7A29" w:rsidRPr="00262882">
        <w:rPr>
          <w:sz w:val="20"/>
          <w:szCs w:val="20"/>
          <w:lang w:val="kk-KZ"/>
        </w:rPr>
        <w:t xml:space="preserve"> </w:t>
      </w:r>
      <w:r w:rsidR="002E7A29" w:rsidRPr="00262882">
        <w:rPr>
          <w:sz w:val="20"/>
          <w:szCs w:val="20"/>
        </w:rPr>
        <w:t xml:space="preserve">земельный участок, предполагаемой площадью </w:t>
      </w:r>
      <w:bookmarkStart w:id="4" w:name="_Hlk242201558"/>
      <w:r w:rsidR="004E4D03">
        <w:rPr>
          <w:sz w:val="20"/>
          <w:szCs w:val="20"/>
          <w:lang w:val="kk-KZ"/>
        </w:rPr>
        <w:t>0,</w:t>
      </w:r>
      <w:bookmarkEnd w:id="4"/>
      <w:r w:rsidR="004B154D">
        <w:rPr>
          <w:sz w:val="20"/>
          <w:szCs w:val="20"/>
          <w:lang w:val="kk-KZ"/>
        </w:rPr>
        <w:t>0500</w:t>
      </w:r>
      <w:r w:rsidR="002E7A29" w:rsidRPr="00262882">
        <w:rPr>
          <w:sz w:val="20"/>
          <w:szCs w:val="20"/>
          <w:lang w:val="kk-KZ"/>
        </w:rPr>
        <w:t xml:space="preserve"> </w:t>
      </w:r>
      <w:r w:rsidR="002E7A29" w:rsidRPr="00262882">
        <w:rPr>
          <w:sz w:val="20"/>
          <w:szCs w:val="20"/>
        </w:rPr>
        <w:t xml:space="preserve">га, на праве </w:t>
      </w:r>
      <w:r w:rsidR="004E4D03">
        <w:rPr>
          <w:sz w:val="20"/>
          <w:szCs w:val="20"/>
          <w:lang w:val="kk-KZ"/>
        </w:rPr>
        <w:t xml:space="preserve">временного возмездного </w:t>
      </w:r>
      <w:r w:rsidR="004B154D">
        <w:rPr>
          <w:sz w:val="20"/>
          <w:szCs w:val="20"/>
          <w:lang w:val="kk-KZ"/>
        </w:rPr>
        <w:t>кратко</w:t>
      </w:r>
      <w:r w:rsidR="004E4D03">
        <w:rPr>
          <w:sz w:val="20"/>
          <w:szCs w:val="20"/>
          <w:lang w:val="kk-KZ"/>
        </w:rPr>
        <w:t xml:space="preserve">срочного землепользования сроком на </w:t>
      </w:r>
      <w:r w:rsidR="004B154D">
        <w:rPr>
          <w:sz w:val="20"/>
          <w:szCs w:val="20"/>
          <w:lang w:val="kk-KZ"/>
        </w:rPr>
        <w:t>3 года</w:t>
      </w:r>
      <w:r w:rsidR="002E7A29" w:rsidRPr="00262882">
        <w:rPr>
          <w:sz w:val="20"/>
          <w:szCs w:val="20"/>
        </w:rPr>
        <w:t>, предназначенный для</w:t>
      </w:r>
      <w:r w:rsidR="002E7A29" w:rsidRPr="00262882">
        <w:rPr>
          <w:sz w:val="20"/>
          <w:szCs w:val="20"/>
          <w:lang w:val="kk-KZ"/>
        </w:rPr>
        <w:t xml:space="preserve"> </w:t>
      </w:r>
      <w:bookmarkStart w:id="5" w:name="_Hlk242201575"/>
      <w:r w:rsidR="004B154D">
        <w:rPr>
          <w:sz w:val="20"/>
          <w:szCs w:val="20"/>
          <w:lang w:val="kk-KZ"/>
        </w:rPr>
        <w:t>строительства</w:t>
      </w:r>
      <w:r w:rsidR="004E4D03">
        <w:rPr>
          <w:sz w:val="20"/>
          <w:szCs w:val="20"/>
          <w:lang w:val="kk-KZ"/>
        </w:rPr>
        <w:t xml:space="preserve"> и обслуживания </w:t>
      </w:r>
      <w:bookmarkEnd w:id="5"/>
      <w:r w:rsidR="004B154D">
        <w:rPr>
          <w:sz w:val="20"/>
          <w:szCs w:val="20"/>
          <w:lang w:val="kk-KZ"/>
        </w:rPr>
        <w:t xml:space="preserve">объекта </w:t>
      </w:r>
      <w:bookmarkStart w:id="6" w:name="_Hlk242712583"/>
      <w:r w:rsidR="004B154D">
        <w:rPr>
          <w:sz w:val="20"/>
          <w:szCs w:val="20"/>
          <w:lang w:val="kk-KZ"/>
        </w:rPr>
        <w:t>(многофункциональный комплекс)</w:t>
      </w:r>
      <w:r w:rsidR="002E7A29" w:rsidRPr="00262882">
        <w:rPr>
          <w:sz w:val="20"/>
          <w:szCs w:val="20"/>
          <w:lang w:val="kk-KZ"/>
        </w:rPr>
        <w:t xml:space="preserve">, </w:t>
      </w:r>
      <w:r w:rsidR="002E7A29" w:rsidRPr="00262882">
        <w:rPr>
          <w:sz w:val="20"/>
          <w:szCs w:val="20"/>
        </w:rPr>
        <w:t xml:space="preserve">расположенный </w:t>
      </w:r>
      <w:r w:rsidR="002E7A29" w:rsidRPr="00262882">
        <w:rPr>
          <w:sz w:val="20"/>
          <w:szCs w:val="20"/>
          <w:lang w:val="kk-KZ"/>
        </w:rPr>
        <w:t xml:space="preserve">в </w:t>
      </w:r>
      <w:bookmarkStart w:id="7" w:name="_Hlk242201584"/>
      <w:r w:rsidR="004B154D">
        <w:rPr>
          <w:sz w:val="20"/>
          <w:szCs w:val="20"/>
          <w:lang w:val="kk-KZ"/>
        </w:rPr>
        <w:t>поселке</w:t>
      </w:r>
      <w:r w:rsidR="004E4D03">
        <w:rPr>
          <w:sz w:val="20"/>
          <w:szCs w:val="20"/>
          <w:lang w:val="kk-KZ"/>
        </w:rPr>
        <w:t xml:space="preserve"> Жибек жолы</w:t>
      </w:r>
      <w:r w:rsidR="002E7A29" w:rsidRPr="00262882">
        <w:rPr>
          <w:sz w:val="20"/>
          <w:szCs w:val="20"/>
          <w:lang w:val="kk-KZ"/>
        </w:rPr>
        <w:t xml:space="preserve"> </w:t>
      </w:r>
      <w:bookmarkEnd w:id="6"/>
      <w:bookmarkEnd w:id="7"/>
      <w:r w:rsidR="002E7A29" w:rsidRPr="00262882">
        <w:rPr>
          <w:sz w:val="20"/>
          <w:szCs w:val="20"/>
        </w:rPr>
        <w:t xml:space="preserve">Аршалынского района Акмолинской области. </w:t>
      </w:r>
      <w:r w:rsidR="002E7A29" w:rsidRPr="00262882">
        <w:rPr>
          <w:sz w:val="20"/>
          <w:szCs w:val="20"/>
          <w:lang w:val="kk-KZ"/>
        </w:rPr>
        <w:t xml:space="preserve">       </w:t>
      </w:r>
      <w:r w:rsidR="002E7A29" w:rsidRPr="00262882">
        <w:rPr>
          <w:b/>
          <w:sz w:val="20"/>
          <w:szCs w:val="20"/>
          <w:lang w:val="kk-KZ"/>
        </w:rPr>
        <w:t xml:space="preserve"> </w:t>
      </w:r>
    </w:p>
    <w:p w14:paraId="3FB1490B" w14:textId="7861176C" w:rsidR="00B46FA7" w:rsidRDefault="002E7A29" w:rsidP="00AB330C">
      <w:pPr>
        <w:pStyle w:val="11"/>
        <w:spacing w:before="0" w:beforeAutospacing="0" w:after="0" w:afterAutospacing="0"/>
        <w:ind w:firstLine="708"/>
        <w:jc w:val="both"/>
        <w:rPr>
          <w:sz w:val="20"/>
          <w:szCs w:val="20"/>
        </w:rPr>
      </w:pPr>
      <w:r w:rsidRPr="00262882">
        <w:rPr>
          <w:b/>
          <w:sz w:val="20"/>
          <w:szCs w:val="20"/>
        </w:rPr>
        <w:t>Решение комиссии:</w:t>
      </w:r>
      <w:r w:rsidRPr="00262882">
        <w:rPr>
          <w:sz w:val="20"/>
          <w:szCs w:val="20"/>
        </w:rPr>
        <w:t xml:space="preserve"> </w:t>
      </w:r>
      <w:bookmarkEnd w:id="3"/>
      <w:r w:rsidR="00B46FA7">
        <w:rPr>
          <w:sz w:val="20"/>
          <w:szCs w:val="20"/>
          <w:lang w:val="kk-KZ"/>
        </w:rPr>
        <w:t>отказать в предоставлении земельного участка площадью 0,0500 га, в связи с н</w:t>
      </w:r>
      <w:proofErr w:type="spellStart"/>
      <w:r w:rsidR="00B46FA7" w:rsidRPr="00B46FA7">
        <w:rPr>
          <w:sz w:val="20"/>
          <w:szCs w:val="20"/>
        </w:rPr>
        <w:t>еобходим</w:t>
      </w:r>
      <w:proofErr w:type="spellEnd"/>
      <w:r w:rsidR="00B46FA7">
        <w:rPr>
          <w:sz w:val="20"/>
          <w:szCs w:val="20"/>
          <w:lang w:val="kk-KZ"/>
        </w:rPr>
        <w:t>остью</w:t>
      </w:r>
      <w:r w:rsidR="00B46FA7" w:rsidRPr="00B46FA7">
        <w:rPr>
          <w:sz w:val="20"/>
          <w:szCs w:val="20"/>
        </w:rPr>
        <w:t xml:space="preserve"> обратиться посредством Единого государственного кадастра недвижимости (ЕГКН) в соответствии с Правилами оказания государственной услуги «Продление срока аренды земельного участка» за продлением срока аренды.</w:t>
      </w:r>
    </w:p>
    <w:p w14:paraId="09A80C3B" w14:textId="6B7341D4" w:rsidR="00AB330C" w:rsidRDefault="00AB330C" w:rsidP="00AB330C">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6DFDA58C" w14:textId="77777777" w:rsidR="009D4D37" w:rsidRDefault="009D4D37" w:rsidP="008466DE">
      <w:pPr>
        <w:pStyle w:val="11"/>
        <w:spacing w:before="0" w:beforeAutospacing="0" w:after="0" w:afterAutospacing="0"/>
        <w:ind w:firstLine="708"/>
        <w:jc w:val="both"/>
        <w:rPr>
          <w:b/>
          <w:sz w:val="20"/>
          <w:szCs w:val="20"/>
          <w:lang w:val="kk-KZ"/>
        </w:rPr>
      </w:pPr>
    </w:p>
    <w:p w14:paraId="1605ACE1" w14:textId="3CA041E4" w:rsidR="008466DE" w:rsidRPr="008466DE" w:rsidRDefault="008466DE" w:rsidP="008466DE">
      <w:pPr>
        <w:pStyle w:val="11"/>
        <w:spacing w:before="0" w:beforeAutospacing="0" w:after="0" w:afterAutospacing="0"/>
        <w:ind w:firstLine="708"/>
        <w:jc w:val="both"/>
        <w:rPr>
          <w:b/>
          <w:sz w:val="28"/>
          <w:szCs w:val="28"/>
          <w:lang w:val="kk-KZ"/>
        </w:rPr>
      </w:pPr>
      <w:r>
        <w:rPr>
          <w:b/>
          <w:sz w:val="20"/>
          <w:szCs w:val="20"/>
          <w:lang w:val="kk-KZ"/>
        </w:rPr>
        <w:t>4</w:t>
      </w:r>
      <w:r w:rsidRPr="00262882">
        <w:rPr>
          <w:b/>
          <w:sz w:val="20"/>
          <w:szCs w:val="20"/>
          <w:lang w:val="kk-KZ"/>
        </w:rPr>
        <w:t xml:space="preserve">. </w:t>
      </w:r>
      <w:bookmarkStart w:id="8" w:name="_Hlk242107736"/>
      <w:r w:rsidR="004B154D">
        <w:rPr>
          <w:b/>
          <w:sz w:val="20"/>
          <w:szCs w:val="20"/>
          <w:lang w:val="kk-KZ"/>
        </w:rPr>
        <w:t>АО «Национальная компания «Қазақстан темір жолы»</w:t>
      </w:r>
      <w:r w:rsidRPr="008466DE">
        <w:rPr>
          <w:b/>
          <w:sz w:val="20"/>
          <w:szCs w:val="20"/>
          <w:lang w:val="kk-KZ"/>
        </w:rPr>
        <w:t xml:space="preserve"> </w:t>
      </w:r>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r w:rsidRPr="008466DE">
        <w:rPr>
          <w:sz w:val="20"/>
          <w:szCs w:val="20"/>
          <w:lang w:val="kk-KZ"/>
        </w:rPr>
        <w:t>0,</w:t>
      </w:r>
      <w:r w:rsidR="004B154D">
        <w:rPr>
          <w:sz w:val="20"/>
          <w:szCs w:val="20"/>
          <w:lang w:val="kk-KZ"/>
        </w:rPr>
        <w:t>1491</w:t>
      </w:r>
      <w:r w:rsidRPr="008466DE">
        <w:rPr>
          <w:sz w:val="20"/>
          <w:szCs w:val="20"/>
          <w:lang w:val="kk-KZ"/>
        </w:rPr>
        <w:t xml:space="preserve"> </w:t>
      </w:r>
      <w:r w:rsidRPr="008466DE">
        <w:rPr>
          <w:sz w:val="20"/>
          <w:szCs w:val="20"/>
        </w:rPr>
        <w:t xml:space="preserve">га, </w:t>
      </w:r>
      <w:r w:rsidR="004B154D" w:rsidRPr="004B154D">
        <w:rPr>
          <w:sz w:val="20"/>
          <w:szCs w:val="20"/>
        </w:rPr>
        <w:t xml:space="preserve">на праве временного возмездного </w:t>
      </w:r>
      <w:r w:rsidR="004B154D">
        <w:rPr>
          <w:sz w:val="20"/>
          <w:szCs w:val="20"/>
          <w:lang w:val="kk-KZ"/>
        </w:rPr>
        <w:t>долг</w:t>
      </w:r>
      <w:proofErr w:type="spellStart"/>
      <w:r w:rsidR="004B154D" w:rsidRPr="004B154D">
        <w:rPr>
          <w:sz w:val="20"/>
          <w:szCs w:val="20"/>
        </w:rPr>
        <w:t>осрочного</w:t>
      </w:r>
      <w:proofErr w:type="spellEnd"/>
      <w:r w:rsidR="004B154D" w:rsidRPr="004B154D">
        <w:rPr>
          <w:sz w:val="20"/>
          <w:szCs w:val="20"/>
        </w:rPr>
        <w:t xml:space="preserve"> землепользования сроком на </w:t>
      </w:r>
      <w:r w:rsidR="004B154D">
        <w:rPr>
          <w:sz w:val="20"/>
          <w:szCs w:val="20"/>
          <w:lang w:val="kk-KZ"/>
        </w:rPr>
        <w:t>49 лет</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sidR="004B154D">
        <w:rPr>
          <w:sz w:val="20"/>
          <w:szCs w:val="20"/>
          <w:lang w:val="kk-KZ"/>
        </w:rPr>
        <w:t>обслуживания объекта (пост электрической централи</w:t>
      </w:r>
      <w:r w:rsidR="002E321D">
        <w:rPr>
          <w:sz w:val="20"/>
          <w:szCs w:val="20"/>
          <w:lang w:val="kk-KZ"/>
        </w:rPr>
        <w:t>зации)</w:t>
      </w:r>
      <w:r w:rsidRPr="008466DE">
        <w:rPr>
          <w:sz w:val="20"/>
          <w:szCs w:val="20"/>
          <w:lang w:val="kk-KZ"/>
        </w:rPr>
        <w:t xml:space="preserve">, </w:t>
      </w:r>
      <w:r w:rsidRPr="008466DE">
        <w:rPr>
          <w:sz w:val="20"/>
          <w:szCs w:val="20"/>
        </w:rPr>
        <w:t xml:space="preserve">расположенный </w:t>
      </w:r>
      <w:r w:rsidR="002E321D">
        <w:rPr>
          <w:sz w:val="20"/>
          <w:szCs w:val="20"/>
          <w:lang w:val="kk-KZ"/>
        </w:rPr>
        <w:t>на станции Сары-Оба</w:t>
      </w:r>
      <w:r w:rsidRPr="008466DE">
        <w:rPr>
          <w:sz w:val="20"/>
          <w:szCs w:val="20"/>
          <w:lang w:val="kk-KZ"/>
        </w:rPr>
        <w:t xml:space="preserve"> </w:t>
      </w:r>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72C5FDD7" w14:textId="307057E5" w:rsidR="008466DE" w:rsidRPr="008466DE" w:rsidRDefault="008466DE" w:rsidP="008466DE">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r w:rsidR="00C157C6" w:rsidRPr="00C157C6">
        <w:rPr>
          <w:sz w:val="20"/>
          <w:szCs w:val="20"/>
        </w:rPr>
        <w:t xml:space="preserve">предоставить земельный участок, предполагаемой площадью 0,1491 га, на праве временного возмездного долгосрочного землепользования сроком на </w:t>
      </w:r>
      <w:r w:rsidR="00BA46D6">
        <w:rPr>
          <w:sz w:val="20"/>
          <w:szCs w:val="20"/>
          <w:lang w:val="kk-KZ"/>
        </w:rPr>
        <w:t>10</w:t>
      </w:r>
      <w:r w:rsidR="00C157C6" w:rsidRPr="00C157C6">
        <w:rPr>
          <w:sz w:val="20"/>
          <w:szCs w:val="20"/>
        </w:rPr>
        <w:t xml:space="preserve"> лет, предназначенный для обслуживания объекта (пост электрической централизации), расположенный на станции Сары-Оба Аршалынского района Акмолинской области.</w:t>
      </w:r>
    </w:p>
    <w:bookmarkEnd w:id="8"/>
    <w:p w14:paraId="30A81399" w14:textId="77777777" w:rsidR="008466DE" w:rsidRDefault="008466DE" w:rsidP="008466DE">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27FA0403" w14:textId="7F770B19" w:rsidR="00E12D51" w:rsidRDefault="00E12D51" w:rsidP="0060706F">
      <w:pPr>
        <w:spacing w:after="0"/>
        <w:ind w:firstLine="708"/>
        <w:rPr>
          <w:rFonts w:ascii="Times New Roman" w:eastAsia="Times New Roman" w:hAnsi="Times New Roman" w:cs="Times New Roman"/>
          <w:bCs/>
          <w:sz w:val="20"/>
          <w:szCs w:val="20"/>
          <w:lang w:val="kk-KZ"/>
        </w:rPr>
      </w:pPr>
    </w:p>
    <w:p w14:paraId="1A571A19" w14:textId="56A2BA2D" w:rsidR="002E321D" w:rsidRPr="008466DE" w:rsidRDefault="002E321D" w:rsidP="002E321D">
      <w:pPr>
        <w:pStyle w:val="11"/>
        <w:spacing w:before="0" w:beforeAutospacing="0" w:after="0" w:afterAutospacing="0"/>
        <w:ind w:firstLine="708"/>
        <w:jc w:val="both"/>
        <w:rPr>
          <w:b/>
          <w:sz w:val="28"/>
          <w:szCs w:val="28"/>
          <w:lang w:val="kk-KZ"/>
        </w:rPr>
      </w:pPr>
      <w:r>
        <w:rPr>
          <w:b/>
          <w:sz w:val="20"/>
          <w:szCs w:val="20"/>
          <w:lang w:val="kk-KZ"/>
        </w:rPr>
        <w:t>5</w:t>
      </w:r>
      <w:r w:rsidRPr="00262882">
        <w:rPr>
          <w:b/>
          <w:sz w:val="20"/>
          <w:szCs w:val="20"/>
          <w:lang w:val="kk-KZ"/>
        </w:rPr>
        <w:t xml:space="preserve">. </w:t>
      </w:r>
      <w:r>
        <w:rPr>
          <w:b/>
          <w:sz w:val="20"/>
          <w:szCs w:val="20"/>
          <w:lang w:val="kk-KZ"/>
        </w:rPr>
        <w:t>АО «Национальная компания «Қазақстан темір жолы»</w:t>
      </w:r>
      <w:r w:rsidRPr="008466DE">
        <w:rPr>
          <w:b/>
          <w:sz w:val="20"/>
          <w:szCs w:val="20"/>
          <w:lang w:val="kk-KZ"/>
        </w:rPr>
        <w:t xml:space="preserve"> </w:t>
      </w:r>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r w:rsidRPr="008466DE">
        <w:rPr>
          <w:sz w:val="20"/>
          <w:szCs w:val="20"/>
          <w:lang w:val="kk-KZ"/>
        </w:rPr>
        <w:t>0,</w:t>
      </w:r>
      <w:r>
        <w:rPr>
          <w:sz w:val="20"/>
          <w:szCs w:val="20"/>
          <w:lang w:val="kk-KZ"/>
        </w:rPr>
        <w:t>0037</w:t>
      </w:r>
      <w:r w:rsidRPr="008466DE">
        <w:rPr>
          <w:sz w:val="20"/>
          <w:szCs w:val="20"/>
          <w:lang w:val="kk-KZ"/>
        </w:rPr>
        <w:t xml:space="preserve"> </w:t>
      </w:r>
      <w:r w:rsidRPr="008466DE">
        <w:rPr>
          <w:sz w:val="20"/>
          <w:szCs w:val="20"/>
        </w:rPr>
        <w:t xml:space="preserve">га, </w:t>
      </w:r>
      <w:r w:rsidRPr="004B154D">
        <w:rPr>
          <w:sz w:val="20"/>
          <w:szCs w:val="20"/>
        </w:rPr>
        <w:t xml:space="preserve">на праве временного возмездного </w:t>
      </w:r>
      <w:r>
        <w:rPr>
          <w:sz w:val="20"/>
          <w:szCs w:val="20"/>
          <w:lang w:val="kk-KZ"/>
        </w:rPr>
        <w:t>долг</w:t>
      </w:r>
      <w:proofErr w:type="spellStart"/>
      <w:r w:rsidRPr="004B154D">
        <w:rPr>
          <w:sz w:val="20"/>
          <w:szCs w:val="20"/>
        </w:rPr>
        <w:t>осрочного</w:t>
      </w:r>
      <w:proofErr w:type="spellEnd"/>
      <w:r w:rsidRPr="004B154D">
        <w:rPr>
          <w:sz w:val="20"/>
          <w:szCs w:val="20"/>
        </w:rPr>
        <w:t xml:space="preserve"> землепользования сроком на </w:t>
      </w:r>
      <w:r>
        <w:rPr>
          <w:sz w:val="20"/>
          <w:szCs w:val="20"/>
          <w:lang w:val="kk-KZ"/>
        </w:rPr>
        <w:t>49 лет</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Pr>
          <w:sz w:val="20"/>
          <w:szCs w:val="20"/>
          <w:lang w:val="kk-KZ"/>
        </w:rPr>
        <w:t>эксплуатации и обслуживания здания модуля КТСМ чет Сары-Оба</w:t>
      </w:r>
      <w:r w:rsidRPr="008466DE">
        <w:rPr>
          <w:sz w:val="20"/>
          <w:szCs w:val="20"/>
          <w:lang w:val="kk-KZ"/>
        </w:rPr>
        <w:t xml:space="preserve">, </w:t>
      </w:r>
      <w:r w:rsidRPr="008466DE">
        <w:rPr>
          <w:sz w:val="20"/>
          <w:szCs w:val="20"/>
        </w:rPr>
        <w:t xml:space="preserve">расположенный </w:t>
      </w:r>
      <w:r>
        <w:rPr>
          <w:sz w:val="20"/>
          <w:szCs w:val="20"/>
          <w:lang w:val="kk-KZ"/>
        </w:rPr>
        <w:t>на станции Сары-Оба</w:t>
      </w:r>
      <w:r w:rsidRPr="008466DE">
        <w:rPr>
          <w:sz w:val="20"/>
          <w:szCs w:val="20"/>
          <w:lang w:val="kk-KZ"/>
        </w:rPr>
        <w:t xml:space="preserve"> </w:t>
      </w:r>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1A90EF46" w14:textId="4C44FDAA"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r w:rsidR="00C157C6" w:rsidRPr="00C157C6">
        <w:rPr>
          <w:sz w:val="20"/>
          <w:szCs w:val="20"/>
        </w:rPr>
        <w:t xml:space="preserve">предоставить земельный участок, предполагаемой площадью 0,0037 га, на праве временного возмездного долгосрочного землепользования сроком на </w:t>
      </w:r>
      <w:r w:rsidR="00BA46D6">
        <w:rPr>
          <w:sz w:val="20"/>
          <w:szCs w:val="20"/>
          <w:lang w:val="kk-KZ"/>
        </w:rPr>
        <w:t>10</w:t>
      </w:r>
      <w:r w:rsidR="00BA46D6" w:rsidRPr="00C157C6">
        <w:rPr>
          <w:sz w:val="20"/>
          <w:szCs w:val="20"/>
        </w:rPr>
        <w:t xml:space="preserve"> </w:t>
      </w:r>
      <w:r w:rsidR="00C157C6" w:rsidRPr="00C157C6">
        <w:rPr>
          <w:sz w:val="20"/>
          <w:szCs w:val="20"/>
        </w:rPr>
        <w:t>лет, предназначенный для эксплуатации и обслуживания здания модуля КТСМ чет Сары-Оба, расположенный на станции Сары-Оба Аршалынского района Акмолинской области.</w:t>
      </w:r>
    </w:p>
    <w:p w14:paraId="45382121"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14F1C674" w14:textId="28BCECF1" w:rsidR="002E321D" w:rsidRDefault="002E321D" w:rsidP="0060706F">
      <w:pPr>
        <w:spacing w:after="0"/>
        <w:ind w:firstLine="708"/>
        <w:rPr>
          <w:rFonts w:ascii="Times New Roman" w:eastAsia="Times New Roman" w:hAnsi="Times New Roman" w:cs="Times New Roman"/>
          <w:bCs/>
          <w:sz w:val="20"/>
          <w:szCs w:val="20"/>
          <w:lang w:val="kk-KZ"/>
        </w:rPr>
      </w:pPr>
    </w:p>
    <w:p w14:paraId="4716038F" w14:textId="3DA01C62" w:rsidR="002E321D" w:rsidRPr="008466DE" w:rsidRDefault="002E321D" w:rsidP="002E321D">
      <w:pPr>
        <w:pStyle w:val="11"/>
        <w:spacing w:before="0" w:beforeAutospacing="0" w:after="0" w:afterAutospacing="0"/>
        <w:ind w:firstLine="708"/>
        <w:jc w:val="both"/>
        <w:rPr>
          <w:b/>
          <w:sz w:val="28"/>
          <w:szCs w:val="28"/>
          <w:lang w:val="kk-KZ"/>
        </w:rPr>
      </w:pPr>
      <w:r>
        <w:rPr>
          <w:b/>
          <w:sz w:val="20"/>
          <w:szCs w:val="20"/>
          <w:lang w:val="kk-KZ"/>
        </w:rPr>
        <w:t>6</w:t>
      </w:r>
      <w:r w:rsidRPr="00262882">
        <w:rPr>
          <w:b/>
          <w:sz w:val="20"/>
          <w:szCs w:val="20"/>
          <w:lang w:val="kk-KZ"/>
        </w:rPr>
        <w:t xml:space="preserve">. </w:t>
      </w:r>
      <w:r>
        <w:rPr>
          <w:b/>
          <w:sz w:val="20"/>
          <w:szCs w:val="20"/>
          <w:lang w:val="kk-KZ"/>
        </w:rPr>
        <w:t>АО «Национальная компания «Қазақстан темір жолы»</w:t>
      </w:r>
      <w:r w:rsidRPr="008466DE">
        <w:rPr>
          <w:b/>
          <w:sz w:val="20"/>
          <w:szCs w:val="20"/>
          <w:lang w:val="kk-KZ"/>
        </w:rPr>
        <w:t xml:space="preserve"> </w:t>
      </w:r>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r w:rsidRPr="008466DE">
        <w:rPr>
          <w:sz w:val="20"/>
          <w:szCs w:val="20"/>
          <w:lang w:val="kk-KZ"/>
        </w:rPr>
        <w:t>0,</w:t>
      </w:r>
      <w:r>
        <w:rPr>
          <w:sz w:val="20"/>
          <w:szCs w:val="20"/>
          <w:lang w:val="kk-KZ"/>
        </w:rPr>
        <w:t>0037</w:t>
      </w:r>
      <w:r w:rsidRPr="008466DE">
        <w:rPr>
          <w:sz w:val="20"/>
          <w:szCs w:val="20"/>
          <w:lang w:val="kk-KZ"/>
        </w:rPr>
        <w:t xml:space="preserve"> </w:t>
      </w:r>
      <w:r w:rsidRPr="008466DE">
        <w:rPr>
          <w:sz w:val="20"/>
          <w:szCs w:val="20"/>
        </w:rPr>
        <w:t xml:space="preserve">га, </w:t>
      </w:r>
      <w:r w:rsidRPr="004B154D">
        <w:rPr>
          <w:sz w:val="20"/>
          <w:szCs w:val="20"/>
        </w:rPr>
        <w:t xml:space="preserve">на праве временного возмездного </w:t>
      </w:r>
      <w:r>
        <w:rPr>
          <w:sz w:val="20"/>
          <w:szCs w:val="20"/>
          <w:lang w:val="kk-KZ"/>
        </w:rPr>
        <w:t>долг</w:t>
      </w:r>
      <w:proofErr w:type="spellStart"/>
      <w:r w:rsidRPr="004B154D">
        <w:rPr>
          <w:sz w:val="20"/>
          <w:szCs w:val="20"/>
        </w:rPr>
        <w:t>осрочного</w:t>
      </w:r>
      <w:proofErr w:type="spellEnd"/>
      <w:r w:rsidRPr="004B154D">
        <w:rPr>
          <w:sz w:val="20"/>
          <w:szCs w:val="20"/>
        </w:rPr>
        <w:t xml:space="preserve"> землепользования сроком на </w:t>
      </w:r>
      <w:r>
        <w:rPr>
          <w:sz w:val="20"/>
          <w:szCs w:val="20"/>
          <w:lang w:val="kk-KZ"/>
        </w:rPr>
        <w:t>49 лет</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Pr>
          <w:sz w:val="20"/>
          <w:szCs w:val="20"/>
          <w:lang w:val="kk-KZ"/>
        </w:rPr>
        <w:t>эксплуатации и обслуживания здания модуля КТСМ чет Сары-Оба</w:t>
      </w:r>
      <w:r w:rsidRPr="008466DE">
        <w:rPr>
          <w:sz w:val="20"/>
          <w:szCs w:val="20"/>
          <w:lang w:val="kk-KZ"/>
        </w:rPr>
        <w:t xml:space="preserve">, </w:t>
      </w:r>
      <w:r w:rsidRPr="008466DE">
        <w:rPr>
          <w:sz w:val="20"/>
          <w:szCs w:val="20"/>
        </w:rPr>
        <w:t xml:space="preserve">расположенный </w:t>
      </w:r>
      <w:r>
        <w:rPr>
          <w:sz w:val="20"/>
          <w:szCs w:val="20"/>
          <w:lang w:val="kk-KZ"/>
        </w:rPr>
        <w:t>на станции Сары-Оба</w:t>
      </w:r>
      <w:r w:rsidRPr="008466DE">
        <w:rPr>
          <w:sz w:val="20"/>
          <w:szCs w:val="20"/>
          <w:lang w:val="kk-KZ"/>
        </w:rPr>
        <w:t xml:space="preserve"> </w:t>
      </w:r>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329351E7" w14:textId="03BCF9E9"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r w:rsidR="00C157C6" w:rsidRPr="00C157C6">
        <w:rPr>
          <w:sz w:val="20"/>
          <w:szCs w:val="20"/>
        </w:rPr>
        <w:t xml:space="preserve">предоставить земельный участок, предполагаемой площадью 0,0037 га, на праве временного возмездного долгосрочного землепользования сроком на </w:t>
      </w:r>
      <w:r w:rsidR="00BA46D6">
        <w:rPr>
          <w:sz w:val="20"/>
          <w:szCs w:val="20"/>
          <w:lang w:val="kk-KZ"/>
        </w:rPr>
        <w:t>10</w:t>
      </w:r>
      <w:r w:rsidR="00BA46D6" w:rsidRPr="00C157C6">
        <w:rPr>
          <w:sz w:val="20"/>
          <w:szCs w:val="20"/>
        </w:rPr>
        <w:t xml:space="preserve"> </w:t>
      </w:r>
      <w:r w:rsidR="00C157C6" w:rsidRPr="00C157C6">
        <w:rPr>
          <w:sz w:val="20"/>
          <w:szCs w:val="20"/>
        </w:rPr>
        <w:t>лет, предназначенный для эксплуатации и обслуживания здания модуля КТСМ чет Сары-Оба, расположенный на станции Сары-Оба Аршалынского района Акмолинской области.</w:t>
      </w:r>
    </w:p>
    <w:p w14:paraId="58B9D34C"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72DA986A" w14:textId="751C900E" w:rsidR="002E321D" w:rsidRDefault="002E321D" w:rsidP="0060706F">
      <w:pPr>
        <w:spacing w:after="0"/>
        <w:ind w:firstLine="708"/>
        <w:rPr>
          <w:rFonts w:ascii="Times New Roman" w:eastAsia="Times New Roman" w:hAnsi="Times New Roman" w:cs="Times New Roman"/>
          <w:bCs/>
          <w:sz w:val="20"/>
          <w:szCs w:val="20"/>
          <w:lang w:val="kk-KZ"/>
        </w:rPr>
      </w:pPr>
    </w:p>
    <w:p w14:paraId="254C618C" w14:textId="3184B786" w:rsidR="002E321D" w:rsidRPr="008466DE" w:rsidRDefault="002E321D" w:rsidP="002E321D">
      <w:pPr>
        <w:pStyle w:val="11"/>
        <w:spacing w:before="0" w:beforeAutospacing="0" w:after="0" w:afterAutospacing="0"/>
        <w:ind w:firstLine="708"/>
        <w:jc w:val="both"/>
        <w:rPr>
          <w:b/>
          <w:sz w:val="28"/>
          <w:szCs w:val="28"/>
          <w:lang w:val="kk-KZ"/>
        </w:rPr>
      </w:pPr>
      <w:r>
        <w:rPr>
          <w:b/>
          <w:sz w:val="20"/>
          <w:szCs w:val="20"/>
          <w:lang w:val="kk-KZ"/>
        </w:rPr>
        <w:t>7</w:t>
      </w:r>
      <w:r w:rsidRPr="00262882">
        <w:rPr>
          <w:b/>
          <w:sz w:val="20"/>
          <w:szCs w:val="20"/>
          <w:lang w:val="kk-KZ"/>
        </w:rPr>
        <w:t xml:space="preserve">. </w:t>
      </w:r>
      <w:bookmarkStart w:id="9" w:name="_Hlk242867354"/>
      <w:r>
        <w:rPr>
          <w:b/>
          <w:sz w:val="20"/>
          <w:szCs w:val="20"/>
          <w:lang w:val="kk-KZ"/>
        </w:rPr>
        <w:t xml:space="preserve">ТОО </w:t>
      </w:r>
      <w:bookmarkStart w:id="10" w:name="_Hlk242867424"/>
      <w:r>
        <w:rPr>
          <w:b/>
          <w:sz w:val="20"/>
          <w:szCs w:val="20"/>
          <w:lang w:val="kk-KZ"/>
        </w:rPr>
        <w:t>«</w:t>
      </w:r>
      <w:r>
        <w:rPr>
          <w:b/>
          <w:sz w:val="20"/>
          <w:szCs w:val="20"/>
          <w:lang w:val="en-US"/>
        </w:rPr>
        <w:t>First</w:t>
      </w:r>
      <w:r w:rsidRPr="002E321D">
        <w:rPr>
          <w:b/>
          <w:sz w:val="20"/>
          <w:szCs w:val="20"/>
        </w:rPr>
        <w:t xml:space="preserve"> </w:t>
      </w:r>
      <w:r>
        <w:rPr>
          <w:b/>
          <w:sz w:val="20"/>
          <w:szCs w:val="20"/>
          <w:lang w:val="en-US"/>
        </w:rPr>
        <w:t>chill</w:t>
      </w:r>
      <w:r>
        <w:rPr>
          <w:b/>
          <w:sz w:val="20"/>
          <w:szCs w:val="20"/>
          <w:lang w:val="kk-KZ"/>
        </w:rPr>
        <w:t>»</w:t>
      </w:r>
      <w:bookmarkEnd w:id="10"/>
      <w:r w:rsidRPr="008466DE">
        <w:rPr>
          <w:b/>
          <w:sz w:val="20"/>
          <w:szCs w:val="20"/>
          <w:lang w:val="kk-KZ"/>
        </w:rPr>
        <w:t xml:space="preserve"> </w:t>
      </w:r>
      <w:bookmarkEnd w:id="9"/>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bookmarkStart w:id="11" w:name="_Hlk242867370"/>
      <w:r w:rsidRPr="008466DE">
        <w:rPr>
          <w:sz w:val="20"/>
          <w:szCs w:val="20"/>
          <w:lang w:val="kk-KZ"/>
        </w:rPr>
        <w:t>0,</w:t>
      </w:r>
      <w:r w:rsidRPr="002E321D">
        <w:rPr>
          <w:sz w:val="20"/>
          <w:szCs w:val="20"/>
        </w:rPr>
        <w:t>0850</w:t>
      </w:r>
      <w:r w:rsidRPr="008466DE">
        <w:rPr>
          <w:sz w:val="20"/>
          <w:szCs w:val="20"/>
          <w:lang w:val="kk-KZ"/>
        </w:rPr>
        <w:t xml:space="preserve"> </w:t>
      </w:r>
      <w:bookmarkEnd w:id="11"/>
      <w:r w:rsidRPr="008466DE">
        <w:rPr>
          <w:sz w:val="20"/>
          <w:szCs w:val="20"/>
        </w:rPr>
        <w:t xml:space="preserve">га, </w:t>
      </w:r>
      <w:r w:rsidRPr="004B154D">
        <w:rPr>
          <w:sz w:val="20"/>
          <w:szCs w:val="20"/>
        </w:rPr>
        <w:t xml:space="preserve">на праве временного возмездного </w:t>
      </w:r>
      <w:r>
        <w:rPr>
          <w:sz w:val="20"/>
          <w:szCs w:val="20"/>
          <w:lang w:val="kk-KZ"/>
        </w:rPr>
        <w:t>кратк</w:t>
      </w:r>
      <w:proofErr w:type="spellStart"/>
      <w:r w:rsidRPr="004B154D">
        <w:rPr>
          <w:sz w:val="20"/>
          <w:szCs w:val="20"/>
        </w:rPr>
        <w:t>осрочного</w:t>
      </w:r>
      <w:proofErr w:type="spellEnd"/>
      <w:r w:rsidRPr="004B154D">
        <w:rPr>
          <w:sz w:val="20"/>
          <w:szCs w:val="20"/>
        </w:rPr>
        <w:t xml:space="preserve"> землепользования</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Pr>
          <w:sz w:val="20"/>
          <w:szCs w:val="20"/>
          <w:lang w:val="kk-KZ"/>
        </w:rPr>
        <w:t xml:space="preserve">обслуживания и </w:t>
      </w:r>
      <w:bookmarkStart w:id="12" w:name="_Hlk242867384"/>
      <w:r>
        <w:rPr>
          <w:sz w:val="20"/>
          <w:szCs w:val="20"/>
          <w:lang w:val="kk-KZ"/>
        </w:rPr>
        <w:t>благоустройства прибрежной территории</w:t>
      </w:r>
      <w:bookmarkEnd w:id="12"/>
      <w:r w:rsidRPr="008466DE">
        <w:rPr>
          <w:sz w:val="20"/>
          <w:szCs w:val="20"/>
          <w:lang w:val="kk-KZ"/>
        </w:rPr>
        <w:t xml:space="preserve">, </w:t>
      </w:r>
      <w:r w:rsidRPr="008466DE">
        <w:rPr>
          <w:sz w:val="20"/>
          <w:szCs w:val="20"/>
        </w:rPr>
        <w:t xml:space="preserve">расположенный </w:t>
      </w:r>
      <w:r>
        <w:rPr>
          <w:sz w:val="20"/>
          <w:szCs w:val="20"/>
          <w:lang w:val="kk-KZ"/>
        </w:rPr>
        <w:t>в поселке Жибек жолы</w:t>
      </w:r>
      <w:r w:rsidRPr="008466DE">
        <w:rPr>
          <w:sz w:val="20"/>
          <w:szCs w:val="20"/>
          <w:lang w:val="kk-KZ"/>
        </w:rPr>
        <w:t xml:space="preserve"> </w:t>
      </w:r>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26FCBB76" w14:textId="77777777" w:rsidR="00C157C6" w:rsidRDefault="002E321D" w:rsidP="00C157C6">
      <w:pPr>
        <w:pStyle w:val="11"/>
        <w:spacing w:before="0" w:beforeAutospacing="0" w:after="0" w:afterAutospacing="0"/>
        <w:ind w:firstLine="708"/>
        <w:jc w:val="both"/>
        <w:rPr>
          <w:sz w:val="20"/>
          <w:szCs w:val="20"/>
        </w:rPr>
      </w:pPr>
      <w:r w:rsidRPr="00262882">
        <w:rPr>
          <w:b/>
          <w:sz w:val="20"/>
          <w:szCs w:val="20"/>
        </w:rPr>
        <w:t>Решение комиссии:</w:t>
      </w:r>
      <w:r w:rsidRPr="00262882">
        <w:rPr>
          <w:sz w:val="20"/>
          <w:szCs w:val="20"/>
        </w:rPr>
        <w:t xml:space="preserve"> </w:t>
      </w:r>
      <w:r w:rsidR="00C157C6" w:rsidRPr="00C157C6">
        <w:rPr>
          <w:sz w:val="20"/>
          <w:szCs w:val="20"/>
        </w:rPr>
        <w:t xml:space="preserve">В соответствии со статьей 65 Земельного кодекса Республики Казахстан, земельные участки, подлежат использованию по целевому назначению. </w:t>
      </w:r>
      <w:bookmarkStart w:id="13" w:name="_Hlk242867398"/>
      <w:r w:rsidR="00C157C6" w:rsidRPr="00C157C6">
        <w:rPr>
          <w:sz w:val="20"/>
          <w:szCs w:val="20"/>
        </w:rPr>
        <w:t xml:space="preserve">Так как предоставленный ранее основной земельный участок не используется по целевому назначению (строительство объекта не завершено, участок не освоен), в предоставлении дополнительного земельного участка отказано, предоставление земельного участка считаем </w:t>
      </w:r>
      <w:proofErr w:type="gramStart"/>
      <w:r w:rsidR="00C157C6" w:rsidRPr="00C157C6">
        <w:rPr>
          <w:sz w:val="20"/>
          <w:szCs w:val="20"/>
        </w:rPr>
        <w:t>не возможно</w:t>
      </w:r>
      <w:proofErr w:type="gramEnd"/>
      <w:r w:rsidR="00C157C6" w:rsidRPr="00C157C6">
        <w:rPr>
          <w:sz w:val="20"/>
          <w:szCs w:val="20"/>
        </w:rPr>
        <w:t>.</w:t>
      </w:r>
      <w:bookmarkEnd w:id="13"/>
    </w:p>
    <w:p w14:paraId="05D844B7" w14:textId="4F591162" w:rsidR="002E321D" w:rsidRPr="00C157C6" w:rsidRDefault="002E321D" w:rsidP="00C157C6">
      <w:pPr>
        <w:pStyle w:val="11"/>
        <w:spacing w:before="0" w:beforeAutospacing="0" w:after="0" w:afterAutospacing="0"/>
        <w:ind w:firstLine="708"/>
        <w:jc w:val="both"/>
        <w:rPr>
          <w:sz w:val="20"/>
          <w:szCs w:val="20"/>
          <w:lang w:val="kk-KZ"/>
        </w:rPr>
      </w:pPr>
      <w:r w:rsidRPr="00262882">
        <w:rPr>
          <w:b/>
          <w:sz w:val="20"/>
          <w:szCs w:val="20"/>
          <w:lang w:val="kk-KZ"/>
        </w:rPr>
        <w:t>Решение принято единогласно.</w:t>
      </w:r>
    </w:p>
    <w:p w14:paraId="5355A93F" w14:textId="77777777" w:rsidR="002E321D" w:rsidRDefault="002E321D" w:rsidP="002E321D">
      <w:pPr>
        <w:pStyle w:val="11"/>
        <w:spacing w:before="0" w:beforeAutospacing="0" w:after="0" w:afterAutospacing="0"/>
        <w:ind w:firstLine="708"/>
        <w:jc w:val="both"/>
        <w:rPr>
          <w:b/>
          <w:sz w:val="20"/>
          <w:szCs w:val="20"/>
          <w:lang w:val="kk-KZ"/>
        </w:rPr>
      </w:pPr>
    </w:p>
    <w:p w14:paraId="7B473189" w14:textId="348FD1B8" w:rsidR="002E321D" w:rsidRPr="008466DE" w:rsidRDefault="002E321D" w:rsidP="002E321D">
      <w:pPr>
        <w:pStyle w:val="11"/>
        <w:spacing w:before="0" w:beforeAutospacing="0" w:after="0" w:afterAutospacing="0"/>
        <w:ind w:firstLine="708"/>
        <w:jc w:val="both"/>
        <w:rPr>
          <w:b/>
          <w:sz w:val="28"/>
          <w:szCs w:val="28"/>
          <w:lang w:val="kk-KZ"/>
        </w:rPr>
      </w:pPr>
      <w:r>
        <w:rPr>
          <w:b/>
          <w:sz w:val="20"/>
          <w:szCs w:val="20"/>
          <w:lang w:val="kk-KZ"/>
        </w:rPr>
        <w:t>8</w:t>
      </w:r>
      <w:r w:rsidRPr="00262882">
        <w:rPr>
          <w:b/>
          <w:sz w:val="20"/>
          <w:szCs w:val="20"/>
          <w:lang w:val="kk-KZ"/>
        </w:rPr>
        <w:t xml:space="preserve">. </w:t>
      </w:r>
      <w:r>
        <w:rPr>
          <w:b/>
          <w:sz w:val="20"/>
          <w:szCs w:val="20"/>
          <w:lang w:val="kk-KZ"/>
        </w:rPr>
        <w:t>ТОО «</w:t>
      </w:r>
      <w:r>
        <w:rPr>
          <w:b/>
          <w:sz w:val="20"/>
          <w:szCs w:val="20"/>
          <w:lang w:val="en-US"/>
        </w:rPr>
        <w:t>First</w:t>
      </w:r>
      <w:r w:rsidRPr="002E321D">
        <w:rPr>
          <w:b/>
          <w:sz w:val="20"/>
          <w:szCs w:val="20"/>
        </w:rPr>
        <w:t xml:space="preserve"> </w:t>
      </w:r>
      <w:r>
        <w:rPr>
          <w:b/>
          <w:sz w:val="20"/>
          <w:szCs w:val="20"/>
          <w:lang w:val="en-US"/>
        </w:rPr>
        <w:t>chill</w:t>
      </w:r>
      <w:r>
        <w:rPr>
          <w:b/>
          <w:sz w:val="20"/>
          <w:szCs w:val="20"/>
          <w:lang w:val="kk-KZ"/>
        </w:rPr>
        <w:t>»</w:t>
      </w:r>
      <w:r w:rsidRPr="008466DE">
        <w:rPr>
          <w:b/>
          <w:sz w:val="20"/>
          <w:szCs w:val="20"/>
          <w:lang w:val="kk-KZ"/>
        </w:rPr>
        <w:t xml:space="preserve"> </w:t>
      </w:r>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r w:rsidRPr="008466DE">
        <w:rPr>
          <w:sz w:val="20"/>
          <w:szCs w:val="20"/>
          <w:lang w:val="kk-KZ"/>
        </w:rPr>
        <w:t>0,</w:t>
      </w:r>
      <w:r>
        <w:rPr>
          <w:sz w:val="20"/>
          <w:szCs w:val="20"/>
          <w:lang w:val="kk-KZ"/>
        </w:rPr>
        <w:t>4550</w:t>
      </w:r>
      <w:r w:rsidRPr="008466DE">
        <w:rPr>
          <w:sz w:val="20"/>
          <w:szCs w:val="20"/>
          <w:lang w:val="kk-KZ"/>
        </w:rPr>
        <w:t xml:space="preserve"> </w:t>
      </w:r>
      <w:r w:rsidRPr="008466DE">
        <w:rPr>
          <w:sz w:val="20"/>
          <w:szCs w:val="20"/>
        </w:rPr>
        <w:t xml:space="preserve">га, </w:t>
      </w:r>
      <w:r w:rsidRPr="004B154D">
        <w:rPr>
          <w:sz w:val="20"/>
          <w:szCs w:val="20"/>
        </w:rPr>
        <w:t xml:space="preserve">на праве временного возмездного </w:t>
      </w:r>
      <w:r>
        <w:rPr>
          <w:sz w:val="20"/>
          <w:szCs w:val="20"/>
          <w:lang w:val="kk-KZ"/>
        </w:rPr>
        <w:t>кратк</w:t>
      </w:r>
      <w:proofErr w:type="spellStart"/>
      <w:r w:rsidRPr="004B154D">
        <w:rPr>
          <w:sz w:val="20"/>
          <w:szCs w:val="20"/>
        </w:rPr>
        <w:t>осрочного</w:t>
      </w:r>
      <w:proofErr w:type="spellEnd"/>
      <w:r w:rsidRPr="004B154D">
        <w:rPr>
          <w:sz w:val="20"/>
          <w:szCs w:val="20"/>
        </w:rPr>
        <w:t xml:space="preserve"> землепользования</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Pr>
          <w:sz w:val="20"/>
          <w:szCs w:val="20"/>
          <w:lang w:val="kk-KZ"/>
        </w:rPr>
        <w:t>обслуживания и благоустройства прибрежной территории</w:t>
      </w:r>
      <w:r w:rsidRPr="008466DE">
        <w:rPr>
          <w:sz w:val="20"/>
          <w:szCs w:val="20"/>
          <w:lang w:val="kk-KZ"/>
        </w:rPr>
        <w:t xml:space="preserve">, </w:t>
      </w:r>
      <w:r w:rsidRPr="008466DE">
        <w:rPr>
          <w:sz w:val="20"/>
          <w:szCs w:val="20"/>
        </w:rPr>
        <w:t xml:space="preserve">расположенный </w:t>
      </w:r>
      <w:r>
        <w:rPr>
          <w:sz w:val="20"/>
          <w:szCs w:val="20"/>
          <w:lang w:val="kk-KZ"/>
        </w:rPr>
        <w:t>в поселке Жибек жолы</w:t>
      </w:r>
      <w:r w:rsidRPr="008466DE">
        <w:rPr>
          <w:sz w:val="20"/>
          <w:szCs w:val="20"/>
          <w:lang w:val="kk-KZ"/>
        </w:rPr>
        <w:t xml:space="preserve"> </w:t>
      </w:r>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7544502C" w14:textId="13C606C6"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r w:rsidR="00C157C6" w:rsidRPr="00C157C6">
        <w:rPr>
          <w:sz w:val="20"/>
          <w:szCs w:val="20"/>
        </w:rPr>
        <w:t xml:space="preserve">В соответствии со статьей 65 Земельного кодекса Республики Казахстан, земельные участки, подлежат использованию по целевому назначению. Так как предоставленный ранее основной земельный участок не используется по целевому назначению (строительство объекта не завершено, участок не освоен), в предоставлении дополнительного земельного участка отказано, предоставление земельного участка считаем </w:t>
      </w:r>
      <w:proofErr w:type="gramStart"/>
      <w:r w:rsidR="00C157C6" w:rsidRPr="00C157C6">
        <w:rPr>
          <w:sz w:val="20"/>
          <w:szCs w:val="20"/>
        </w:rPr>
        <w:t>не возможно</w:t>
      </w:r>
      <w:proofErr w:type="gramEnd"/>
      <w:r w:rsidR="00C157C6" w:rsidRPr="00C157C6">
        <w:rPr>
          <w:sz w:val="20"/>
          <w:szCs w:val="20"/>
        </w:rPr>
        <w:t>.</w:t>
      </w:r>
    </w:p>
    <w:p w14:paraId="58C4AE7B"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63CF5DBF" w14:textId="75083252" w:rsidR="002E321D" w:rsidRDefault="002E321D" w:rsidP="0060706F">
      <w:pPr>
        <w:spacing w:after="0"/>
        <w:ind w:firstLine="708"/>
        <w:rPr>
          <w:rFonts w:ascii="Times New Roman" w:eastAsia="Times New Roman" w:hAnsi="Times New Roman" w:cs="Times New Roman"/>
          <w:bCs/>
          <w:sz w:val="20"/>
          <w:szCs w:val="20"/>
          <w:lang w:val="kk-KZ"/>
        </w:rPr>
      </w:pPr>
    </w:p>
    <w:p w14:paraId="6EF9D267" w14:textId="41BDD90F" w:rsidR="002E321D" w:rsidRPr="008466DE" w:rsidRDefault="002E321D" w:rsidP="002E321D">
      <w:pPr>
        <w:pStyle w:val="11"/>
        <w:spacing w:before="0" w:beforeAutospacing="0" w:after="0" w:afterAutospacing="0"/>
        <w:ind w:firstLine="708"/>
        <w:jc w:val="both"/>
        <w:rPr>
          <w:b/>
          <w:sz w:val="28"/>
          <w:szCs w:val="28"/>
          <w:lang w:val="kk-KZ"/>
        </w:rPr>
      </w:pPr>
      <w:r>
        <w:rPr>
          <w:b/>
          <w:sz w:val="20"/>
          <w:szCs w:val="20"/>
          <w:lang w:val="kk-KZ"/>
        </w:rPr>
        <w:lastRenderedPageBreak/>
        <w:t>9</w:t>
      </w:r>
      <w:r w:rsidRPr="00262882">
        <w:rPr>
          <w:b/>
          <w:sz w:val="20"/>
          <w:szCs w:val="20"/>
          <w:lang w:val="kk-KZ"/>
        </w:rPr>
        <w:t xml:space="preserve">. </w:t>
      </w:r>
      <w:r>
        <w:rPr>
          <w:b/>
          <w:sz w:val="20"/>
          <w:szCs w:val="20"/>
          <w:lang w:val="kk-KZ"/>
        </w:rPr>
        <w:t>ТОО «</w:t>
      </w:r>
      <w:r>
        <w:rPr>
          <w:b/>
          <w:sz w:val="20"/>
          <w:szCs w:val="20"/>
          <w:lang w:val="en-US"/>
        </w:rPr>
        <w:t>First</w:t>
      </w:r>
      <w:r w:rsidRPr="002E321D">
        <w:rPr>
          <w:b/>
          <w:sz w:val="20"/>
          <w:szCs w:val="20"/>
        </w:rPr>
        <w:t xml:space="preserve"> </w:t>
      </w:r>
      <w:r>
        <w:rPr>
          <w:b/>
          <w:sz w:val="20"/>
          <w:szCs w:val="20"/>
          <w:lang w:val="en-US"/>
        </w:rPr>
        <w:t>chill</w:t>
      </w:r>
      <w:r>
        <w:rPr>
          <w:b/>
          <w:sz w:val="20"/>
          <w:szCs w:val="20"/>
          <w:lang w:val="kk-KZ"/>
        </w:rPr>
        <w:t>»</w:t>
      </w:r>
      <w:r w:rsidRPr="008466DE">
        <w:rPr>
          <w:b/>
          <w:sz w:val="20"/>
          <w:szCs w:val="20"/>
          <w:lang w:val="kk-KZ"/>
        </w:rPr>
        <w:t xml:space="preserve"> </w:t>
      </w:r>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r w:rsidRPr="008466DE">
        <w:rPr>
          <w:sz w:val="20"/>
          <w:szCs w:val="20"/>
          <w:lang w:val="kk-KZ"/>
        </w:rPr>
        <w:t>0,</w:t>
      </w:r>
      <w:r>
        <w:rPr>
          <w:sz w:val="20"/>
          <w:szCs w:val="20"/>
          <w:lang w:val="kk-KZ"/>
        </w:rPr>
        <w:t>1360</w:t>
      </w:r>
      <w:r w:rsidRPr="008466DE">
        <w:rPr>
          <w:sz w:val="20"/>
          <w:szCs w:val="20"/>
          <w:lang w:val="kk-KZ"/>
        </w:rPr>
        <w:t xml:space="preserve"> </w:t>
      </w:r>
      <w:r w:rsidRPr="008466DE">
        <w:rPr>
          <w:sz w:val="20"/>
          <w:szCs w:val="20"/>
        </w:rPr>
        <w:t xml:space="preserve">га, </w:t>
      </w:r>
      <w:r w:rsidRPr="004B154D">
        <w:rPr>
          <w:sz w:val="20"/>
          <w:szCs w:val="20"/>
        </w:rPr>
        <w:t xml:space="preserve">на праве временного возмездного </w:t>
      </w:r>
      <w:r>
        <w:rPr>
          <w:sz w:val="20"/>
          <w:szCs w:val="20"/>
          <w:lang w:val="kk-KZ"/>
        </w:rPr>
        <w:t>кратк</w:t>
      </w:r>
      <w:proofErr w:type="spellStart"/>
      <w:r w:rsidRPr="004B154D">
        <w:rPr>
          <w:sz w:val="20"/>
          <w:szCs w:val="20"/>
        </w:rPr>
        <w:t>осрочного</w:t>
      </w:r>
      <w:proofErr w:type="spellEnd"/>
      <w:r w:rsidRPr="004B154D">
        <w:rPr>
          <w:sz w:val="20"/>
          <w:szCs w:val="20"/>
        </w:rPr>
        <w:t xml:space="preserve"> землепользования</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Pr>
          <w:sz w:val="20"/>
          <w:szCs w:val="20"/>
          <w:lang w:val="kk-KZ"/>
        </w:rPr>
        <w:t>обслуживания и благоустройства прибрежной территории</w:t>
      </w:r>
      <w:r w:rsidRPr="008466DE">
        <w:rPr>
          <w:sz w:val="20"/>
          <w:szCs w:val="20"/>
          <w:lang w:val="kk-KZ"/>
        </w:rPr>
        <w:t xml:space="preserve">, </w:t>
      </w:r>
      <w:r w:rsidRPr="008466DE">
        <w:rPr>
          <w:sz w:val="20"/>
          <w:szCs w:val="20"/>
        </w:rPr>
        <w:t xml:space="preserve">расположенный </w:t>
      </w:r>
      <w:r>
        <w:rPr>
          <w:sz w:val="20"/>
          <w:szCs w:val="20"/>
          <w:lang w:val="kk-KZ"/>
        </w:rPr>
        <w:t>в поселке Жибек жолы</w:t>
      </w:r>
      <w:r w:rsidRPr="008466DE">
        <w:rPr>
          <w:sz w:val="20"/>
          <w:szCs w:val="20"/>
          <w:lang w:val="kk-KZ"/>
        </w:rPr>
        <w:t xml:space="preserve"> </w:t>
      </w:r>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0109A82B" w14:textId="536DC55E"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r w:rsidR="00C157C6" w:rsidRPr="00C157C6">
        <w:rPr>
          <w:sz w:val="20"/>
          <w:szCs w:val="20"/>
        </w:rPr>
        <w:t xml:space="preserve">В соответствии со статьей 65 Земельного кодекса Республики Казахстан, земельные участки, подлежат использованию по целевому назначению. Так как предоставленный ранее основной земельный участок не используется по целевому назначению (строительство объекта не завершено, участок не освоен), в предоставлении дополнительного земельного участка отказано, предоставление земельного участка считаем </w:t>
      </w:r>
      <w:proofErr w:type="gramStart"/>
      <w:r w:rsidR="00C157C6" w:rsidRPr="00C157C6">
        <w:rPr>
          <w:sz w:val="20"/>
          <w:szCs w:val="20"/>
        </w:rPr>
        <w:t>не возможно</w:t>
      </w:r>
      <w:proofErr w:type="gramEnd"/>
      <w:r w:rsidR="00C157C6" w:rsidRPr="00C157C6">
        <w:rPr>
          <w:sz w:val="20"/>
          <w:szCs w:val="20"/>
        </w:rPr>
        <w:t>.</w:t>
      </w:r>
    </w:p>
    <w:p w14:paraId="6A8518B7"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567F5C03" w14:textId="2B3CE7C5" w:rsidR="002E321D" w:rsidRDefault="002E321D" w:rsidP="0060706F">
      <w:pPr>
        <w:spacing w:after="0"/>
        <w:ind w:firstLine="708"/>
        <w:rPr>
          <w:rFonts w:ascii="Times New Roman" w:eastAsia="Times New Roman" w:hAnsi="Times New Roman" w:cs="Times New Roman"/>
          <w:bCs/>
          <w:sz w:val="20"/>
          <w:szCs w:val="20"/>
          <w:lang w:val="kk-KZ"/>
        </w:rPr>
      </w:pPr>
    </w:p>
    <w:p w14:paraId="05E04A7E" w14:textId="192C41EC" w:rsidR="002E321D" w:rsidRPr="008466DE" w:rsidRDefault="002E321D" w:rsidP="002E321D">
      <w:pPr>
        <w:pStyle w:val="11"/>
        <w:spacing w:before="0" w:beforeAutospacing="0" w:after="0" w:afterAutospacing="0"/>
        <w:ind w:firstLine="708"/>
        <w:jc w:val="both"/>
        <w:rPr>
          <w:b/>
          <w:sz w:val="28"/>
          <w:szCs w:val="28"/>
          <w:lang w:val="kk-KZ"/>
        </w:rPr>
      </w:pPr>
      <w:r>
        <w:rPr>
          <w:b/>
          <w:sz w:val="20"/>
          <w:szCs w:val="20"/>
          <w:lang w:val="kk-KZ"/>
        </w:rPr>
        <w:t>10</w:t>
      </w:r>
      <w:r w:rsidRPr="00262882">
        <w:rPr>
          <w:b/>
          <w:sz w:val="20"/>
          <w:szCs w:val="20"/>
          <w:lang w:val="kk-KZ"/>
        </w:rPr>
        <w:t xml:space="preserve">. </w:t>
      </w:r>
      <w:r>
        <w:rPr>
          <w:b/>
          <w:sz w:val="20"/>
          <w:szCs w:val="20"/>
          <w:lang w:val="kk-KZ"/>
        </w:rPr>
        <w:t>ТОО «</w:t>
      </w:r>
      <w:r>
        <w:rPr>
          <w:b/>
          <w:sz w:val="20"/>
          <w:szCs w:val="20"/>
          <w:lang w:val="en-US"/>
        </w:rPr>
        <w:t>First</w:t>
      </w:r>
      <w:r w:rsidRPr="002E321D">
        <w:rPr>
          <w:b/>
          <w:sz w:val="20"/>
          <w:szCs w:val="20"/>
        </w:rPr>
        <w:t xml:space="preserve"> </w:t>
      </w:r>
      <w:r>
        <w:rPr>
          <w:b/>
          <w:sz w:val="20"/>
          <w:szCs w:val="20"/>
          <w:lang w:val="en-US"/>
        </w:rPr>
        <w:t>chill</w:t>
      </w:r>
      <w:r>
        <w:rPr>
          <w:b/>
          <w:sz w:val="20"/>
          <w:szCs w:val="20"/>
          <w:lang w:val="kk-KZ"/>
        </w:rPr>
        <w:t>»</w:t>
      </w:r>
      <w:r w:rsidRPr="008466DE">
        <w:rPr>
          <w:b/>
          <w:sz w:val="20"/>
          <w:szCs w:val="20"/>
          <w:lang w:val="kk-KZ"/>
        </w:rPr>
        <w:t xml:space="preserve"> </w:t>
      </w:r>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r w:rsidRPr="008466DE">
        <w:rPr>
          <w:sz w:val="20"/>
          <w:szCs w:val="20"/>
          <w:lang w:val="kk-KZ"/>
        </w:rPr>
        <w:t>0,</w:t>
      </w:r>
      <w:r>
        <w:rPr>
          <w:sz w:val="20"/>
          <w:szCs w:val="20"/>
          <w:lang w:val="kk-KZ"/>
        </w:rPr>
        <w:t>4925</w:t>
      </w:r>
      <w:r w:rsidRPr="008466DE">
        <w:rPr>
          <w:sz w:val="20"/>
          <w:szCs w:val="20"/>
          <w:lang w:val="kk-KZ"/>
        </w:rPr>
        <w:t xml:space="preserve"> </w:t>
      </w:r>
      <w:r w:rsidRPr="008466DE">
        <w:rPr>
          <w:sz w:val="20"/>
          <w:szCs w:val="20"/>
        </w:rPr>
        <w:t xml:space="preserve">га, </w:t>
      </w:r>
      <w:r w:rsidRPr="004B154D">
        <w:rPr>
          <w:sz w:val="20"/>
          <w:szCs w:val="20"/>
        </w:rPr>
        <w:t xml:space="preserve">на праве временного возмездного </w:t>
      </w:r>
      <w:r>
        <w:rPr>
          <w:sz w:val="20"/>
          <w:szCs w:val="20"/>
          <w:lang w:val="kk-KZ"/>
        </w:rPr>
        <w:t>кратк</w:t>
      </w:r>
      <w:proofErr w:type="spellStart"/>
      <w:r w:rsidRPr="004B154D">
        <w:rPr>
          <w:sz w:val="20"/>
          <w:szCs w:val="20"/>
        </w:rPr>
        <w:t>осрочного</w:t>
      </w:r>
      <w:proofErr w:type="spellEnd"/>
      <w:r w:rsidRPr="004B154D">
        <w:rPr>
          <w:sz w:val="20"/>
          <w:szCs w:val="20"/>
        </w:rPr>
        <w:t xml:space="preserve"> землепользования</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Pr>
          <w:sz w:val="20"/>
          <w:szCs w:val="20"/>
          <w:lang w:val="kk-KZ"/>
        </w:rPr>
        <w:t>обслуживания и благоустройства прибрежной территории</w:t>
      </w:r>
      <w:r w:rsidRPr="008466DE">
        <w:rPr>
          <w:sz w:val="20"/>
          <w:szCs w:val="20"/>
          <w:lang w:val="kk-KZ"/>
        </w:rPr>
        <w:t xml:space="preserve">, </w:t>
      </w:r>
      <w:r w:rsidRPr="008466DE">
        <w:rPr>
          <w:sz w:val="20"/>
          <w:szCs w:val="20"/>
        </w:rPr>
        <w:t xml:space="preserve">расположенный </w:t>
      </w:r>
      <w:r>
        <w:rPr>
          <w:sz w:val="20"/>
          <w:szCs w:val="20"/>
          <w:lang w:val="kk-KZ"/>
        </w:rPr>
        <w:t>в поселке Жибек жолы</w:t>
      </w:r>
      <w:r w:rsidRPr="008466DE">
        <w:rPr>
          <w:sz w:val="20"/>
          <w:szCs w:val="20"/>
          <w:lang w:val="kk-KZ"/>
        </w:rPr>
        <w:t xml:space="preserve"> </w:t>
      </w:r>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08967169" w14:textId="2A04905B"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r w:rsidR="00C157C6" w:rsidRPr="00C157C6">
        <w:rPr>
          <w:sz w:val="20"/>
          <w:szCs w:val="20"/>
        </w:rPr>
        <w:t xml:space="preserve">В соответствии со статьей 65 Земельного кодекса Республики Казахстан, земельные участки, подлежат использованию по целевому назначению. Так как предоставленный </w:t>
      </w:r>
      <w:r w:rsidR="00C157C6">
        <w:rPr>
          <w:sz w:val="20"/>
          <w:szCs w:val="20"/>
          <w:lang w:val="kk-KZ"/>
        </w:rPr>
        <w:t>ранее основной</w:t>
      </w:r>
      <w:r w:rsidR="00C157C6" w:rsidRPr="00C157C6">
        <w:rPr>
          <w:sz w:val="20"/>
          <w:szCs w:val="20"/>
        </w:rPr>
        <w:t xml:space="preserve"> земельный участок не используется по целевому назначению (строительство объекта не завершено, участок не освоен), в предоставлении </w:t>
      </w:r>
      <w:r w:rsidR="00C157C6">
        <w:rPr>
          <w:sz w:val="20"/>
          <w:szCs w:val="20"/>
          <w:lang w:val="kk-KZ"/>
        </w:rPr>
        <w:t xml:space="preserve">дополнительного земельного участка </w:t>
      </w:r>
      <w:r w:rsidR="00C157C6" w:rsidRPr="00C157C6">
        <w:rPr>
          <w:sz w:val="20"/>
          <w:szCs w:val="20"/>
        </w:rPr>
        <w:t xml:space="preserve">отказано, предоставление земельного участка считаем </w:t>
      </w:r>
      <w:proofErr w:type="gramStart"/>
      <w:r w:rsidR="00C157C6" w:rsidRPr="00C157C6">
        <w:rPr>
          <w:sz w:val="20"/>
          <w:szCs w:val="20"/>
        </w:rPr>
        <w:t>не возможно</w:t>
      </w:r>
      <w:proofErr w:type="gramEnd"/>
      <w:r w:rsidR="00C157C6" w:rsidRPr="00C157C6">
        <w:rPr>
          <w:sz w:val="20"/>
          <w:szCs w:val="20"/>
        </w:rPr>
        <w:t>.</w:t>
      </w:r>
    </w:p>
    <w:p w14:paraId="0E896E03"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5A9449CE" w14:textId="5E443652" w:rsidR="002E321D" w:rsidRDefault="002E321D" w:rsidP="0060706F">
      <w:pPr>
        <w:spacing w:after="0"/>
        <w:ind w:firstLine="708"/>
        <w:rPr>
          <w:rFonts w:ascii="Times New Roman" w:eastAsia="Times New Roman" w:hAnsi="Times New Roman" w:cs="Times New Roman"/>
          <w:bCs/>
          <w:sz w:val="20"/>
          <w:szCs w:val="20"/>
          <w:lang w:val="kk-KZ"/>
        </w:rPr>
      </w:pPr>
    </w:p>
    <w:p w14:paraId="5C181ECA" w14:textId="3D6E5959" w:rsidR="002E321D" w:rsidRPr="008466DE" w:rsidRDefault="002E321D" w:rsidP="002E321D">
      <w:pPr>
        <w:pStyle w:val="11"/>
        <w:spacing w:before="0" w:beforeAutospacing="0" w:after="0" w:afterAutospacing="0"/>
        <w:ind w:firstLine="708"/>
        <w:jc w:val="both"/>
        <w:rPr>
          <w:b/>
          <w:sz w:val="28"/>
          <w:szCs w:val="28"/>
          <w:lang w:val="kk-KZ"/>
        </w:rPr>
      </w:pPr>
      <w:r>
        <w:rPr>
          <w:b/>
          <w:sz w:val="20"/>
          <w:szCs w:val="20"/>
          <w:lang w:val="kk-KZ"/>
        </w:rPr>
        <w:t>11</w:t>
      </w:r>
      <w:r w:rsidRPr="00262882">
        <w:rPr>
          <w:b/>
          <w:sz w:val="20"/>
          <w:szCs w:val="20"/>
          <w:lang w:val="kk-KZ"/>
        </w:rPr>
        <w:t xml:space="preserve">. </w:t>
      </w:r>
      <w:bookmarkStart w:id="14" w:name="_Hlk242868734"/>
      <w:r>
        <w:rPr>
          <w:b/>
          <w:sz w:val="20"/>
          <w:szCs w:val="20"/>
          <w:lang w:val="kk-KZ"/>
        </w:rPr>
        <w:t>Асланов Садык Камилулы</w:t>
      </w:r>
      <w:r w:rsidRPr="008466DE">
        <w:rPr>
          <w:b/>
          <w:sz w:val="20"/>
          <w:szCs w:val="20"/>
          <w:lang w:val="kk-KZ"/>
        </w:rPr>
        <w:t xml:space="preserve"> </w:t>
      </w:r>
      <w:bookmarkEnd w:id="14"/>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r w:rsidRPr="008466DE">
        <w:rPr>
          <w:sz w:val="20"/>
          <w:szCs w:val="20"/>
          <w:lang w:val="kk-KZ"/>
        </w:rPr>
        <w:t>0,</w:t>
      </w:r>
      <w:r>
        <w:rPr>
          <w:sz w:val="20"/>
          <w:szCs w:val="20"/>
          <w:lang w:val="kk-KZ"/>
        </w:rPr>
        <w:t>1545</w:t>
      </w:r>
      <w:r w:rsidRPr="008466DE">
        <w:rPr>
          <w:sz w:val="20"/>
          <w:szCs w:val="20"/>
          <w:lang w:val="kk-KZ"/>
        </w:rPr>
        <w:t xml:space="preserve"> </w:t>
      </w:r>
      <w:r w:rsidRPr="008466DE">
        <w:rPr>
          <w:sz w:val="20"/>
          <w:szCs w:val="20"/>
        </w:rPr>
        <w:t xml:space="preserve">га, </w:t>
      </w:r>
      <w:r w:rsidRPr="004B154D">
        <w:rPr>
          <w:sz w:val="20"/>
          <w:szCs w:val="20"/>
        </w:rPr>
        <w:t xml:space="preserve">на праве </w:t>
      </w:r>
      <w:r>
        <w:rPr>
          <w:sz w:val="20"/>
          <w:szCs w:val="20"/>
          <w:lang w:val="kk-KZ"/>
        </w:rPr>
        <w:t>частной собственности</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Pr>
          <w:sz w:val="20"/>
          <w:szCs w:val="20"/>
          <w:lang w:val="kk-KZ"/>
        </w:rPr>
        <w:t>строительства и обслуживания объектов придорожного сервиса</w:t>
      </w:r>
      <w:r w:rsidRPr="008466DE">
        <w:rPr>
          <w:sz w:val="20"/>
          <w:szCs w:val="20"/>
          <w:lang w:val="kk-KZ"/>
        </w:rPr>
        <w:t xml:space="preserve">, </w:t>
      </w:r>
      <w:r w:rsidRPr="008466DE">
        <w:rPr>
          <w:sz w:val="20"/>
          <w:szCs w:val="20"/>
        </w:rPr>
        <w:t xml:space="preserve">расположенный </w:t>
      </w:r>
      <w:r>
        <w:rPr>
          <w:sz w:val="20"/>
          <w:szCs w:val="20"/>
          <w:lang w:val="kk-KZ"/>
        </w:rPr>
        <w:t>в поселке Жибек жолы</w:t>
      </w:r>
      <w:r w:rsidRPr="008466DE">
        <w:rPr>
          <w:sz w:val="20"/>
          <w:szCs w:val="20"/>
          <w:lang w:val="kk-KZ"/>
        </w:rPr>
        <w:t xml:space="preserve"> </w:t>
      </w:r>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24622465" w14:textId="5B16678F"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bookmarkStart w:id="15" w:name="_Hlk242868719"/>
      <w:r w:rsidR="00C157C6" w:rsidRPr="00C157C6">
        <w:rPr>
          <w:sz w:val="20"/>
          <w:szCs w:val="20"/>
        </w:rPr>
        <w:t xml:space="preserve">В соответствии со статьёй 44-1 Земельного кодекса Республики Казахстан предоставление земельных участков из государственной собственности осуществляется с соблюдением установленной процедуры, включая проведение торгов (аукциона), за исключением случаев, прямо предусмотренных законодательством. Рассмотрев представленные материалы, установлено, что запрашиваемый земельный участок под </w:t>
      </w:r>
      <w:r w:rsidR="004251B8" w:rsidRPr="004251B8">
        <w:rPr>
          <w:sz w:val="20"/>
          <w:szCs w:val="20"/>
        </w:rPr>
        <w:t>строительства и обслуживания объектов придорожного сервиса</w:t>
      </w:r>
      <w:r w:rsidR="00C157C6" w:rsidRPr="00C157C6">
        <w:rPr>
          <w:sz w:val="20"/>
          <w:szCs w:val="20"/>
        </w:rPr>
        <w:t xml:space="preserve"> не относится к случаям предоставления земельного участка без проведения торгов, предусмотренным действующим законодательством. На основании вышеизложенного, руководствуясь статьёй 44-1 Земельного кодекса Республики Казахстан, в предоставлении земельного участка отказано.</w:t>
      </w:r>
      <w:bookmarkEnd w:id="15"/>
      <w:r w:rsidR="00C157C6" w:rsidRPr="00C157C6">
        <w:rPr>
          <w:sz w:val="20"/>
          <w:szCs w:val="20"/>
        </w:rPr>
        <w:t xml:space="preserve"> </w:t>
      </w:r>
    </w:p>
    <w:p w14:paraId="641AF794"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79E4DDA6" w14:textId="3AC27D84" w:rsidR="002E321D" w:rsidRDefault="002E321D" w:rsidP="0060706F">
      <w:pPr>
        <w:spacing w:after="0"/>
        <w:ind w:firstLine="708"/>
        <w:rPr>
          <w:rFonts w:ascii="Times New Roman" w:eastAsia="Times New Roman" w:hAnsi="Times New Roman" w:cs="Times New Roman"/>
          <w:bCs/>
          <w:sz w:val="20"/>
          <w:szCs w:val="20"/>
          <w:lang w:val="kk-KZ"/>
        </w:rPr>
      </w:pPr>
    </w:p>
    <w:p w14:paraId="4848122C" w14:textId="0F86277B" w:rsidR="002E321D" w:rsidRPr="008466DE" w:rsidRDefault="002E321D" w:rsidP="002E321D">
      <w:pPr>
        <w:pStyle w:val="11"/>
        <w:spacing w:before="0" w:beforeAutospacing="0" w:after="0" w:afterAutospacing="0"/>
        <w:ind w:firstLine="708"/>
        <w:jc w:val="both"/>
        <w:rPr>
          <w:b/>
          <w:sz w:val="28"/>
          <w:szCs w:val="28"/>
          <w:lang w:val="kk-KZ"/>
        </w:rPr>
      </w:pPr>
      <w:r>
        <w:rPr>
          <w:b/>
          <w:sz w:val="20"/>
          <w:szCs w:val="20"/>
          <w:lang w:val="kk-KZ"/>
        </w:rPr>
        <w:t>12</w:t>
      </w:r>
      <w:r w:rsidRPr="00262882">
        <w:rPr>
          <w:b/>
          <w:sz w:val="20"/>
          <w:szCs w:val="20"/>
          <w:lang w:val="kk-KZ"/>
        </w:rPr>
        <w:t xml:space="preserve">. </w:t>
      </w:r>
      <w:r>
        <w:rPr>
          <w:b/>
          <w:sz w:val="20"/>
          <w:szCs w:val="20"/>
          <w:lang w:val="kk-KZ"/>
        </w:rPr>
        <w:t>Кияшин Эльдар Серикович</w:t>
      </w:r>
      <w:r w:rsidRPr="008466DE">
        <w:rPr>
          <w:b/>
          <w:sz w:val="20"/>
          <w:szCs w:val="20"/>
          <w:lang w:val="kk-KZ"/>
        </w:rPr>
        <w:t xml:space="preserve"> </w:t>
      </w:r>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r w:rsidRPr="008466DE">
        <w:rPr>
          <w:sz w:val="20"/>
          <w:szCs w:val="20"/>
          <w:lang w:val="kk-KZ"/>
        </w:rPr>
        <w:t>0,</w:t>
      </w:r>
      <w:r>
        <w:rPr>
          <w:sz w:val="20"/>
          <w:szCs w:val="20"/>
          <w:lang w:val="kk-KZ"/>
        </w:rPr>
        <w:t>1699</w:t>
      </w:r>
      <w:r w:rsidRPr="008466DE">
        <w:rPr>
          <w:sz w:val="20"/>
          <w:szCs w:val="20"/>
          <w:lang w:val="kk-KZ"/>
        </w:rPr>
        <w:t xml:space="preserve"> </w:t>
      </w:r>
      <w:r w:rsidRPr="008466DE">
        <w:rPr>
          <w:sz w:val="20"/>
          <w:szCs w:val="20"/>
        </w:rPr>
        <w:t xml:space="preserve">га, </w:t>
      </w:r>
      <w:r w:rsidRPr="004B154D">
        <w:rPr>
          <w:sz w:val="20"/>
          <w:szCs w:val="20"/>
        </w:rPr>
        <w:t xml:space="preserve">на праве </w:t>
      </w:r>
      <w:r>
        <w:rPr>
          <w:sz w:val="20"/>
          <w:szCs w:val="20"/>
          <w:lang w:val="kk-KZ"/>
        </w:rPr>
        <w:t>частной собственности</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Pr>
          <w:sz w:val="20"/>
          <w:szCs w:val="20"/>
          <w:lang w:val="kk-KZ"/>
        </w:rPr>
        <w:t xml:space="preserve">обслуживания </w:t>
      </w:r>
      <w:r w:rsidR="00B667F5">
        <w:rPr>
          <w:sz w:val="20"/>
          <w:szCs w:val="20"/>
          <w:lang w:val="kk-KZ"/>
        </w:rPr>
        <w:t>жилого дома и ведения личного подсобного хозяйства</w:t>
      </w:r>
      <w:r w:rsidRPr="008466DE">
        <w:rPr>
          <w:sz w:val="20"/>
          <w:szCs w:val="20"/>
          <w:lang w:val="kk-KZ"/>
        </w:rPr>
        <w:t xml:space="preserve">, </w:t>
      </w:r>
      <w:r w:rsidRPr="008466DE">
        <w:rPr>
          <w:sz w:val="20"/>
          <w:szCs w:val="20"/>
        </w:rPr>
        <w:t xml:space="preserve">расположенный </w:t>
      </w:r>
      <w:r>
        <w:rPr>
          <w:sz w:val="20"/>
          <w:szCs w:val="20"/>
          <w:lang w:val="kk-KZ"/>
        </w:rPr>
        <w:t xml:space="preserve">в </w:t>
      </w:r>
      <w:r w:rsidR="00B667F5">
        <w:rPr>
          <w:sz w:val="20"/>
          <w:szCs w:val="20"/>
          <w:lang w:val="kk-KZ"/>
        </w:rPr>
        <w:t>селе Константиновка</w:t>
      </w:r>
      <w:r w:rsidRPr="008466DE">
        <w:rPr>
          <w:sz w:val="20"/>
          <w:szCs w:val="20"/>
          <w:lang w:val="kk-KZ"/>
        </w:rPr>
        <w:t xml:space="preserve"> </w:t>
      </w:r>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0FEDEB1E" w14:textId="7F31922F"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r w:rsidR="00C157C6" w:rsidRPr="00C157C6">
        <w:rPr>
          <w:sz w:val="20"/>
          <w:szCs w:val="20"/>
        </w:rPr>
        <w:t>предоставить земельный участок, предполагаемой площадью 0,1699 га, на праве частной собственности, предназначенный для обслуживания жилого дома и ведения личного подсобного хозяйства, расположенный в селе Константиновка Аршалынского района Акмолинской области.</w:t>
      </w:r>
    </w:p>
    <w:p w14:paraId="35619C2A"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5255FFED" w14:textId="4B8FFCA1" w:rsidR="002E321D" w:rsidRDefault="002E321D" w:rsidP="0060706F">
      <w:pPr>
        <w:spacing w:after="0"/>
        <w:ind w:firstLine="708"/>
        <w:rPr>
          <w:rFonts w:ascii="Times New Roman" w:eastAsia="Times New Roman" w:hAnsi="Times New Roman" w:cs="Times New Roman"/>
          <w:bCs/>
          <w:sz w:val="20"/>
          <w:szCs w:val="20"/>
          <w:lang w:val="kk-KZ"/>
        </w:rPr>
      </w:pPr>
    </w:p>
    <w:p w14:paraId="18DA0068" w14:textId="672BC18C" w:rsidR="00B667F5" w:rsidRPr="008466DE" w:rsidRDefault="00B667F5" w:rsidP="00B667F5">
      <w:pPr>
        <w:pStyle w:val="11"/>
        <w:spacing w:before="0" w:beforeAutospacing="0" w:after="0" w:afterAutospacing="0"/>
        <w:ind w:firstLine="708"/>
        <w:jc w:val="both"/>
        <w:rPr>
          <w:b/>
          <w:sz w:val="28"/>
          <w:szCs w:val="28"/>
          <w:lang w:val="kk-KZ"/>
        </w:rPr>
      </w:pPr>
      <w:r>
        <w:rPr>
          <w:b/>
          <w:sz w:val="20"/>
          <w:szCs w:val="20"/>
          <w:lang w:val="kk-KZ"/>
        </w:rPr>
        <w:t>13</w:t>
      </w:r>
      <w:r w:rsidRPr="00262882">
        <w:rPr>
          <w:b/>
          <w:sz w:val="20"/>
          <w:szCs w:val="20"/>
          <w:lang w:val="kk-KZ"/>
        </w:rPr>
        <w:t xml:space="preserve">. </w:t>
      </w:r>
      <w:r>
        <w:rPr>
          <w:b/>
          <w:sz w:val="20"/>
          <w:szCs w:val="20"/>
          <w:lang w:val="kk-KZ"/>
        </w:rPr>
        <w:t>АО «Национальная компания «Қазақстан темір жолы»</w:t>
      </w:r>
      <w:r w:rsidRPr="008466DE">
        <w:rPr>
          <w:b/>
          <w:sz w:val="20"/>
          <w:szCs w:val="20"/>
          <w:lang w:val="kk-KZ"/>
        </w:rPr>
        <w:t xml:space="preserve"> </w:t>
      </w:r>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r w:rsidRPr="008466DE">
        <w:rPr>
          <w:sz w:val="20"/>
          <w:szCs w:val="20"/>
          <w:lang w:val="kk-KZ"/>
        </w:rPr>
        <w:t>0,</w:t>
      </w:r>
      <w:r>
        <w:rPr>
          <w:sz w:val="20"/>
          <w:szCs w:val="20"/>
          <w:lang w:val="kk-KZ"/>
        </w:rPr>
        <w:t>1095</w:t>
      </w:r>
      <w:r w:rsidRPr="008466DE">
        <w:rPr>
          <w:sz w:val="20"/>
          <w:szCs w:val="20"/>
          <w:lang w:val="kk-KZ"/>
        </w:rPr>
        <w:t xml:space="preserve"> </w:t>
      </w:r>
      <w:r w:rsidRPr="008466DE">
        <w:rPr>
          <w:sz w:val="20"/>
          <w:szCs w:val="20"/>
        </w:rPr>
        <w:t xml:space="preserve">га, </w:t>
      </w:r>
      <w:r w:rsidRPr="004B154D">
        <w:rPr>
          <w:sz w:val="20"/>
          <w:szCs w:val="20"/>
        </w:rPr>
        <w:t xml:space="preserve">на праве временного возмездного </w:t>
      </w:r>
      <w:r>
        <w:rPr>
          <w:sz w:val="20"/>
          <w:szCs w:val="20"/>
          <w:lang w:val="kk-KZ"/>
        </w:rPr>
        <w:t>долг</w:t>
      </w:r>
      <w:proofErr w:type="spellStart"/>
      <w:r w:rsidRPr="004B154D">
        <w:rPr>
          <w:sz w:val="20"/>
          <w:szCs w:val="20"/>
        </w:rPr>
        <w:t>осрочного</w:t>
      </w:r>
      <w:proofErr w:type="spellEnd"/>
      <w:r w:rsidRPr="004B154D">
        <w:rPr>
          <w:sz w:val="20"/>
          <w:szCs w:val="20"/>
        </w:rPr>
        <w:t xml:space="preserve"> землепользования сроком на </w:t>
      </w:r>
      <w:r>
        <w:rPr>
          <w:sz w:val="20"/>
          <w:szCs w:val="20"/>
          <w:lang w:val="kk-KZ"/>
        </w:rPr>
        <w:t>49 лет</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Pr>
          <w:sz w:val="20"/>
          <w:szCs w:val="20"/>
          <w:lang w:val="kk-KZ"/>
        </w:rPr>
        <w:t>пассажирская платформа для обслуживания (перрон)</w:t>
      </w:r>
      <w:r w:rsidRPr="008466DE">
        <w:rPr>
          <w:sz w:val="20"/>
          <w:szCs w:val="20"/>
          <w:lang w:val="kk-KZ"/>
        </w:rPr>
        <w:t xml:space="preserve">, </w:t>
      </w:r>
      <w:r w:rsidRPr="008466DE">
        <w:rPr>
          <w:sz w:val="20"/>
          <w:szCs w:val="20"/>
        </w:rPr>
        <w:t xml:space="preserve">расположенный </w:t>
      </w:r>
      <w:r>
        <w:rPr>
          <w:sz w:val="20"/>
          <w:szCs w:val="20"/>
          <w:lang w:val="kk-KZ"/>
        </w:rPr>
        <w:t>на станции Анар</w:t>
      </w:r>
      <w:r w:rsidRPr="008466DE">
        <w:rPr>
          <w:sz w:val="20"/>
          <w:szCs w:val="20"/>
          <w:lang w:val="kk-KZ"/>
        </w:rPr>
        <w:t xml:space="preserve"> </w:t>
      </w:r>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7E4E5B89" w14:textId="4E46AAFA" w:rsidR="00B667F5" w:rsidRPr="008466DE" w:rsidRDefault="00B667F5" w:rsidP="00B667F5">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r w:rsidR="00C157C6" w:rsidRPr="00C157C6">
        <w:rPr>
          <w:sz w:val="20"/>
          <w:szCs w:val="20"/>
        </w:rPr>
        <w:t xml:space="preserve">предоставить земельный участок, предполагаемой площадью 0,1095 га, на праве временного возмездного долгосрочного землепользования сроком на </w:t>
      </w:r>
      <w:r w:rsidR="0073094C">
        <w:rPr>
          <w:sz w:val="20"/>
          <w:szCs w:val="20"/>
          <w:lang w:val="kk-KZ"/>
        </w:rPr>
        <w:t>10</w:t>
      </w:r>
      <w:r w:rsidR="00C157C6" w:rsidRPr="00C157C6">
        <w:rPr>
          <w:sz w:val="20"/>
          <w:szCs w:val="20"/>
        </w:rPr>
        <w:t xml:space="preserve"> лет, предназначенный для </w:t>
      </w:r>
      <w:proofErr w:type="spellStart"/>
      <w:r w:rsidR="00C157C6" w:rsidRPr="00C157C6">
        <w:rPr>
          <w:sz w:val="20"/>
          <w:szCs w:val="20"/>
        </w:rPr>
        <w:t>пассажирск</w:t>
      </w:r>
      <w:proofErr w:type="spellEnd"/>
      <w:r w:rsidR="0073094C">
        <w:rPr>
          <w:sz w:val="20"/>
          <w:szCs w:val="20"/>
          <w:lang w:val="kk-KZ"/>
        </w:rPr>
        <w:t>ой</w:t>
      </w:r>
      <w:r w:rsidR="00C157C6" w:rsidRPr="00C157C6">
        <w:rPr>
          <w:sz w:val="20"/>
          <w:szCs w:val="20"/>
        </w:rPr>
        <w:t xml:space="preserve"> платформ</w:t>
      </w:r>
      <w:r w:rsidR="0073094C">
        <w:rPr>
          <w:sz w:val="20"/>
          <w:szCs w:val="20"/>
          <w:lang w:val="kk-KZ"/>
        </w:rPr>
        <w:t>ы</w:t>
      </w:r>
      <w:r w:rsidR="00C157C6" w:rsidRPr="00C157C6">
        <w:rPr>
          <w:sz w:val="20"/>
          <w:szCs w:val="20"/>
        </w:rPr>
        <w:t xml:space="preserve"> для обслуживания (перрон), расположенный на станции </w:t>
      </w:r>
      <w:proofErr w:type="spellStart"/>
      <w:r w:rsidR="00C157C6" w:rsidRPr="00C157C6">
        <w:rPr>
          <w:sz w:val="20"/>
          <w:szCs w:val="20"/>
        </w:rPr>
        <w:t>Анар</w:t>
      </w:r>
      <w:proofErr w:type="spellEnd"/>
      <w:r w:rsidR="00C157C6" w:rsidRPr="00C157C6">
        <w:rPr>
          <w:sz w:val="20"/>
          <w:szCs w:val="20"/>
        </w:rPr>
        <w:t xml:space="preserve"> Аршалынского района Акмолинской области.</w:t>
      </w:r>
    </w:p>
    <w:p w14:paraId="1F1A9B18" w14:textId="77777777" w:rsidR="00B667F5" w:rsidRDefault="00B667F5" w:rsidP="00B667F5">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6DDB8068" w14:textId="0A3EE3B7" w:rsidR="00B667F5" w:rsidRDefault="00B667F5" w:rsidP="0060706F">
      <w:pPr>
        <w:spacing w:after="0"/>
        <w:ind w:firstLine="708"/>
        <w:rPr>
          <w:rFonts w:ascii="Times New Roman" w:eastAsia="Times New Roman" w:hAnsi="Times New Roman" w:cs="Times New Roman"/>
          <w:bCs/>
          <w:sz w:val="20"/>
          <w:szCs w:val="20"/>
          <w:lang w:val="kk-KZ"/>
        </w:rPr>
      </w:pPr>
    </w:p>
    <w:p w14:paraId="41C0B8E9" w14:textId="4AB6619D" w:rsidR="00B667F5" w:rsidRPr="008466DE" w:rsidRDefault="00B667F5" w:rsidP="00B667F5">
      <w:pPr>
        <w:pStyle w:val="11"/>
        <w:spacing w:before="0" w:beforeAutospacing="0" w:after="0" w:afterAutospacing="0"/>
        <w:ind w:firstLine="708"/>
        <w:jc w:val="both"/>
        <w:rPr>
          <w:b/>
          <w:sz w:val="28"/>
          <w:szCs w:val="28"/>
          <w:lang w:val="kk-KZ"/>
        </w:rPr>
      </w:pPr>
      <w:r>
        <w:rPr>
          <w:b/>
          <w:sz w:val="20"/>
          <w:szCs w:val="20"/>
          <w:lang w:val="kk-KZ"/>
        </w:rPr>
        <w:t>14</w:t>
      </w:r>
      <w:r w:rsidRPr="00262882">
        <w:rPr>
          <w:b/>
          <w:sz w:val="20"/>
          <w:szCs w:val="20"/>
          <w:lang w:val="kk-KZ"/>
        </w:rPr>
        <w:t xml:space="preserve">. </w:t>
      </w:r>
      <w:bookmarkStart w:id="16" w:name="_Hlk242881038"/>
      <w:r>
        <w:rPr>
          <w:b/>
          <w:sz w:val="20"/>
          <w:szCs w:val="20"/>
          <w:lang w:val="kk-KZ"/>
        </w:rPr>
        <w:t>Кайдаров Асхат Сайлаубаевич</w:t>
      </w:r>
      <w:r w:rsidRPr="008466DE">
        <w:rPr>
          <w:b/>
          <w:sz w:val="20"/>
          <w:szCs w:val="20"/>
          <w:lang w:val="kk-KZ"/>
        </w:rPr>
        <w:t xml:space="preserve"> </w:t>
      </w:r>
      <w:bookmarkEnd w:id="16"/>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r w:rsidRPr="008466DE">
        <w:rPr>
          <w:sz w:val="20"/>
          <w:szCs w:val="20"/>
          <w:lang w:val="kk-KZ"/>
        </w:rPr>
        <w:t>0,</w:t>
      </w:r>
      <w:r>
        <w:rPr>
          <w:sz w:val="20"/>
          <w:szCs w:val="20"/>
          <w:lang w:val="kk-KZ"/>
        </w:rPr>
        <w:t>2732</w:t>
      </w:r>
      <w:r w:rsidRPr="008466DE">
        <w:rPr>
          <w:sz w:val="20"/>
          <w:szCs w:val="20"/>
          <w:lang w:val="kk-KZ"/>
        </w:rPr>
        <w:t xml:space="preserve"> </w:t>
      </w:r>
      <w:r w:rsidRPr="008466DE">
        <w:rPr>
          <w:sz w:val="20"/>
          <w:szCs w:val="20"/>
        </w:rPr>
        <w:t xml:space="preserve">га, </w:t>
      </w:r>
      <w:r w:rsidRPr="004B154D">
        <w:rPr>
          <w:sz w:val="20"/>
          <w:szCs w:val="20"/>
        </w:rPr>
        <w:t xml:space="preserve">на праве </w:t>
      </w:r>
      <w:bookmarkStart w:id="17" w:name="_Hlk242881062"/>
      <w:r>
        <w:rPr>
          <w:sz w:val="20"/>
          <w:szCs w:val="20"/>
          <w:lang w:val="kk-KZ"/>
        </w:rPr>
        <w:t>частной собственности</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Pr>
          <w:sz w:val="20"/>
          <w:szCs w:val="20"/>
          <w:lang w:val="kk-KZ"/>
        </w:rPr>
        <w:t>обслуживания жилого дома и ведения личного подсобного хозяйства</w:t>
      </w:r>
      <w:r w:rsidRPr="008466DE">
        <w:rPr>
          <w:sz w:val="20"/>
          <w:szCs w:val="20"/>
          <w:lang w:val="kk-KZ"/>
        </w:rPr>
        <w:t xml:space="preserve">, </w:t>
      </w:r>
      <w:r w:rsidRPr="008466DE">
        <w:rPr>
          <w:sz w:val="20"/>
          <w:szCs w:val="20"/>
        </w:rPr>
        <w:t xml:space="preserve">расположенный </w:t>
      </w:r>
      <w:r>
        <w:rPr>
          <w:sz w:val="20"/>
          <w:szCs w:val="20"/>
          <w:lang w:val="kk-KZ"/>
        </w:rPr>
        <w:t>в поселке Жибек жолы</w:t>
      </w:r>
      <w:r w:rsidRPr="008466DE">
        <w:rPr>
          <w:sz w:val="20"/>
          <w:szCs w:val="20"/>
          <w:lang w:val="kk-KZ"/>
        </w:rPr>
        <w:t xml:space="preserve"> </w:t>
      </w:r>
      <w:bookmarkEnd w:id="17"/>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1982A1A8" w14:textId="23AE74A5" w:rsidR="00B667F5" w:rsidRPr="008466DE" w:rsidRDefault="00B667F5" w:rsidP="00B667F5">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r w:rsidR="00CF7411">
        <w:rPr>
          <w:sz w:val="20"/>
          <w:szCs w:val="20"/>
          <w:lang w:val="kk-KZ"/>
        </w:rPr>
        <w:t>отказать в предоставлении земельного участка,</w:t>
      </w:r>
      <w:r w:rsidR="00CF7411" w:rsidRPr="00CF7411">
        <w:rPr>
          <w:sz w:val="20"/>
          <w:szCs w:val="20"/>
        </w:rPr>
        <w:t xml:space="preserve"> </w:t>
      </w:r>
      <w:r w:rsidR="00CF7411" w:rsidRPr="008466DE">
        <w:rPr>
          <w:sz w:val="20"/>
          <w:szCs w:val="20"/>
        </w:rPr>
        <w:t xml:space="preserve">предполагаемой площадью </w:t>
      </w:r>
      <w:r w:rsidR="00CF7411" w:rsidRPr="008466DE">
        <w:rPr>
          <w:sz w:val="20"/>
          <w:szCs w:val="20"/>
          <w:lang w:val="kk-KZ"/>
        </w:rPr>
        <w:t>0,</w:t>
      </w:r>
      <w:r w:rsidR="00CF7411">
        <w:rPr>
          <w:sz w:val="20"/>
          <w:szCs w:val="20"/>
          <w:lang w:val="kk-KZ"/>
        </w:rPr>
        <w:t>2732</w:t>
      </w:r>
      <w:r w:rsidR="00CF7411" w:rsidRPr="008466DE">
        <w:rPr>
          <w:sz w:val="20"/>
          <w:szCs w:val="20"/>
          <w:lang w:val="kk-KZ"/>
        </w:rPr>
        <w:t xml:space="preserve"> </w:t>
      </w:r>
      <w:r w:rsidR="00CF7411" w:rsidRPr="008466DE">
        <w:rPr>
          <w:sz w:val="20"/>
          <w:szCs w:val="20"/>
        </w:rPr>
        <w:t>га,</w:t>
      </w:r>
      <w:r w:rsidR="00CF7411">
        <w:rPr>
          <w:sz w:val="20"/>
          <w:szCs w:val="20"/>
          <w:lang w:val="kk-KZ"/>
        </w:rPr>
        <w:t xml:space="preserve"> д</w:t>
      </w:r>
      <w:r w:rsidR="00CF7411" w:rsidRPr="00CF7411">
        <w:rPr>
          <w:sz w:val="20"/>
          <w:szCs w:val="20"/>
        </w:rPr>
        <w:t>ля получения заключения по вопросу предоставление земельного участка на основании приватизации квартиры (дома) необходимо обратиться с заявлением от имени собственника, поскольку информационная система формирует заключение автоматически на имя заявителя.</w:t>
      </w:r>
    </w:p>
    <w:p w14:paraId="438069CC" w14:textId="77777777" w:rsidR="00B667F5" w:rsidRDefault="00B667F5" w:rsidP="00B667F5">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29B28C65" w14:textId="60534595" w:rsidR="00B667F5" w:rsidRDefault="00B667F5" w:rsidP="0060706F">
      <w:pPr>
        <w:spacing w:after="0"/>
        <w:ind w:firstLine="708"/>
        <w:rPr>
          <w:rFonts w:ascii="Times New Roman" w:eastAsia="Times New Roman" w:hAnsi="Times New Roman" w:cs="Times New Roman"/>
          <w:bCs/>
          <w:sz w:val="20"/>
          <w:szCs w:val="20"/>
          <w:lang w:val="kk-KZ"/>
        </w:rPr>
      </w:pPr>
    </w:p>
    <w:p w14:paraId="4791AF67" w14:textId="52970248" w:rsidR="00B667F5" w:rsidRPr="008466DE" w:rsidRDefault="00B667F5" w:rsidP="00B667F5">
      <w:pPr>
        <w:pStyle w:val="11"/>
        <w:spacing w:before="0" w:beforeAutospacing="0" w:after="0" w:afterAutospacing="0"/>
        <w:ind w:firstLine="708"/>
        <w:jc w:val="both"/>
        <w:rPr>
          <w:b/>
          <w:sz w:val="28"/>
          <w:szCs w:val="28"/>
          <w:lang w:val="kk-KZ"/>
        </w:rPr>
      </w:pPr>
      <w:r>
        <w:rPr>
          <w:b/>
          <w:sz w:val="20"/>
          <w:szCs w:val="20"/>
          <w:lang w:val="kk-KZ"/>
        </w:rPr>
        <w:t>15</w:t>
      </w:r>
      <w:r w:rsidRPr="00262882">
        <w:rPr>
          <w:b/>
          <w:sz w:val="20"/>
          <w:szCs w:val="20"/>
          <w:lang w:val="kk-KZ"/>
        </w:rPr>
        <w:t xml:space="preserve">. </w:t>
      </w:r>
      <w:bookmarkStart w:id="18" w:name="_Hlk242871174"/>
      <w:r>
        <w:rPr>
          <w:b/>
          <w:sz w:val="20"/>
          <w:szCs w:val="20"/>
          <w:lang w:val="kk-KZ"/>
        </w:rPr>
        <w:t>ТОО «СИГМА ВК»</w:t>
      </w:r>
      <w:r w:rsidRPr="008466DE">
        <w:rPr>
          <w:b/>
          <w:sz w:val="20"/>
          <w:szCs w:val="20"/>
          <w:lang w:val="kk-KZ"/>
        </w:rPr>
        <w:t xml:space="preserve"> </w:t>
      </w:r>
      <w:bookmarkEnd w:id="18"/>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r>
        <w:rPr>
          <w:sz w:val="20"/>
          <w:szCs w:val="20"/>
          <w:lang w:val="kk-KZ"/>
        </w:rPr>
        <w:t>5,0</w:t>
      </w:r>
      <w:r w:rsidRPr="008466DE">
        <w:rPr>
          <w:sz w:val="20"/>
          <w:szCs w:val="20"/>
          <w:lang w:val="kk-KZ"/>
        </w:rPr>
        <w:t xml:space="preserve"> </w:t>
      </w:r>
      <w:r w:rsidRPr="008466DE">
        <w:rPr>
          <w:sz w:val="20"/>
          <w:szCs w:val="20"/>
        </w:rPr>
        <w:t xml:space="preserve">га, </w:t>
      </w:r>
      <w:r w:rsidRPr="004B154D">
        <w:rPr>
          <w:sz w:val="20"/>
          <w:szCs w:val="20"/>
        </w:rPr>
        <w:t xml:space="preserve">на </w:t>
      </w:r>
      <w:bookmarkStart w:id="19" w:name="_Hlk242871197"/>
      <w:r w:rsidRPr="004B154D">
        <w:rPr>
          <w:sz w:val="20"/>
          <w:szCs w:val="20"/>
        </w:rPr>
        <w:t xml:space="preserve">праве </w:t>
      </w:r>
      <w:r>
        <w:rPr>
          <w:sz w:val="20"/>
          <w:szCs w:val="20"/>
          <w:lang w:val="kk-KZ"/>
        </w:rPr>
        <w:t>временного возмездного землепользования</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sidRPr="00B667F5">
        <w:rPr>
          <w:sz w:val="20"/>
          <w:szCs w:val="20"/>
          <w:lang w:val="kk-KZ"/>
        </w:rPr>
        <w:t xml:space="preserve">Реализация инвестиционного проекта по строительству и эксплуатации современного спортивного комплекса, обеспечивающего развитие спортивной </w:t>
      </w:r>
      <w:r w:rsidRPr="00B667F5">
        <w:rPr>
          <w:sz w:val="20"/>
          <w:szCs w:val="20"/>
          <w:lang w:val="kk-KZ"/>
        </w:rPr>
        <w:lastRenderedPageBreak/>
        <w:t>инфраструктуры, создание новых рабочих мест и предоставление населению условий для занятий спортом</w:t>
      </w:r>
      <w:r w:rsidRPr="008466DE">
        <w:rPr>
          <w:sz w:val="20"/>
          <w:szCs w:val="20"/>
          <w:lang w:val="kk-KZ"/>
        </w:rPr>
        <w:t xml:space="preserve">, </w:t>
      </w:r>
      <w:r w:rsidRPr="008466DE">
        <w:rPr>
          <w:sz w:val="20"/>
          <w:szCs w:val="20"/>
        </w:rPr>
        <w:t xml:space="preserve">расположенный </w:t>
      </w:r>
      <w:r>
        <w:rPr>
          <w:sz w:val="20"/>
          <w:szCs w:val="20"/>
          <w:lang w:val="kk-KZ"/>
        </w:rPr>
        <w:t>в селе Костомар</w:t>
      </w:r>
      <w:r w:rsidRPr="008466DE">
        <w:rPr>
          <w:sz w:val="20"/>
          <w:szCs w:val="20"/>
          <w:lang w:val="kk-KZ"/>
        </w:rPr>
        <w:t xml:space="preserve"> </w:t>
      </w:r>
      <w:bookmarkEnd w:id="19"/>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3B02D211" w14:textId="67F8DE29" w:rsidR="00B667F5" w:rsidRPr="008466DE" w:rsidRDefault="00B667F5" w:rsidP="00B667F5">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r w:rsidR="00C157C6" w:rsidRPr="00C157C6">
        <w:rPr>
          <w:sz w:val="20"/>
          <w:szCs w:val="20"/>
        </w:rPr>
        <w:t>В соответствии со статьёй 44-1 Земельного кодекса Республики Казахстан предоставление земельных участков из государственной собственности осуществляется с соблюдением установленной процедуры, включая проведение торгов (аукциона), за исключением случаев, прямо предусмотренных законодательством. Рассмотрев представленные материалы, установлено, что запрашиваемый земельный участок под обслуживание центрального склада не относится к случаям предоставления земельного участка без проведения торгов, предусмотренным действующим законодательством. На основании вышеизложенного, руководствуясь статьёй 44-1 Земельного кодекса Республики Казахстан, в предоставлении земельного участка отказано.</w:t>
      </w:r>
    </w:p>
    <w:p w14:paraId="7641B33C" w14:textId="77777777" w:rsidR="00B667F5" w:rsidRDefault="00B667F5" w:rsidP="00B667F5">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75A1499B" w14:textId="2AB48652" w:rsidR="00B667F5" w:rsidRDefault="00B667F5" w:rsidP="0060706F">
      <w:pPr>
        <w:spacing w:after="0"/>
        <w:ind w:firstLine="708"/>
        <w:rPr>
          <w:rFonts w:ascii="Times New Roman" w:eastAsia="Times New Roman" w:hAnsi="Times New Roman" w:cs="Times New Roman"/>
          <w:bCs/>
          <w:sz w:val="20"/>
          <w:szCs w:val="20"/>
          <w:lang w:val="kk-KZ"/>
        </w:rPr>
      </w:pPr>
    </w:p>
    <w:p w14:paraId="736C69F7" w14:textId="6552D02A" w:rsidR="00B667F5" w:rsidRPr="008466DE" w:rsidRDefault="00B667F5" w:rsidP="00B667F5">
      <w:pPr>
        <w:pStyle w:val="11"/>
        <w:spacing w:before="0" w:beforeAutospacing="0" w:after="0" w:afterAutospacing="0"/>
        <w:ind w:firstLine="708"/>
        <w:jc w:val="both"/>
        <w:rPr>
          <w:b/>
          <w:sz w:val="28"/>
          <w:szCs w:val="28"/>
          <w:lang w:val="kk-KZ"/>
        </w:rPr>
      </w:pPr>
      <w:r>
        <w:rPr>
          <w:b/>
          <w:sz w:val="20"/>
          <w:szCs w:val="20"/>
          <w:lang w:val="kk-KZ"/>
        </w:rPr>
        <w:t>16</w:t>
      </w:r>
      <w:r w:rsidRPr="00262882">
        <w:rPr>
          <w:b/>
          <w:sz w:val="20"/>
          <w:szCs w:val="20"/>
          <w:lang w:val="kk-KZ"/>
        </w:rPr>
        <w:t xml:space="preserve">. </w:t>
      </w:r>
      <w:r>
        <w:rPr>
          <w:b/>
          <w:sz w:val="20"/>
          <w:szCs w:val="20"/>
          <w:lang w:val="kk-KZ"/>
        </w:rPr>
        <w:t>Литвиненко Римма Ивановна</w:t>
      </w:r>
      <w:r w:rsidRPr="008466DE">
        <w:rPr>
          <w:b/>
          <w:sz w:val="20"/>
          <w:szCs w:val="20"/>
          <w:lang w:val="kk-KZ"/>
        </w:rPr>
        <w:t xml:space="preserve"> </w:t>
      </w:r>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r w:rsidRPr="008466DE">
        <w:rPr>
          <w:sz w:val="20"/>
          <w:szCs w:val="20"/>
          <w:lang w:val="kk-KZ"/>
        </w:rPr>
        <w:t>0,</w:t>
      </w:r>
      <w:r>
        <w:rPr>
          <w:sz w:val="20"/>
          <w:szCs w:val="20"/>
          <w:lang w:val="kk-KZ"/>
        </w:rPr>
        <w:t>0055</w:t>
      </w:r>
      <w:r w:rsidRPr="008466DE">
        <w:rPr>
          <w:sz w:val="20"/>
          <w:szCs w:val="20"/>
          <w:lang w:val="kk-KZ"/>
        </w:rPr>
        <w:t xml:space="preserve"> </w:t>
      </w:r>
      <w:r w:rsidRPr="008466DE">
        <w:rPr>
          <w:sz w:val="20"/>
          <w:szCs w:val="20"/>
        </w:rPr>
        <w:t xml:space="preserve">га, </w:t>
      </w:r>
      <w:r w:rsidRPr="004B154D">
        <w:rPr>
          <w:sz w:val="20"/>
          <w:szCs w:val="20"/>
        </w:rPr>
        <w:t xml:space="preserve">на праве </w:t>
      </w:r>
      <w:r>
        <w:rPr>
          <w:sz w:val="20"/>
          <w:szCs w:val="20"/>
          <w:lang w:val="kk-KZ"/>
        </w:rPr>
        <w:t>частной собственности</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Pr>
          <w:sz w:val="20"/>
          <w:szCs w:val="20"/>
          <w:lang w:val="kk-KZ"/>
        </w:rPr>
        <w:t>ведения личного подсобного хозяйства</w:t>
      </w:r>
      <w:r w:rsidRPr="008466DE">
        <w:rPr>
          <w:sz w:val="20"/>
          <w:szCs w:val="20"/>
          <w:lang w:val="kk-KZ"/>
        </w:rPr>
        <w:t xml:space="preserve">, </w:t>
      </w:r>
      <w:r w:rsidRPr="008466DE">
        <w:rPr>
          <w:sz w:val="20"/>
          <w:szCs w:val="20"/>
        </w:rPr>
        <w:t xml:space="preserve">расположенный </w:t>
      </w:r>
      <w:r>
        <w:rPr>
          <w:sz w:val="20"/>
          <w:szCs w:val="20"/>
          <w:lang w:val="kk-KZ"/>
        </w:rPr>
        <w:t>на станции Анар</w:t>
      </w:r>
      <w:r w:rsidRPr="008466DE">
        <w:rPr>
          <w:sz w:val="20"/>
          <w:szCs w:val="20"/>
          <w:lang w:val="kk-KZ"/>
        </w:rPr>
        <w:t xml:space="preserve"> </w:t>
      </w:r>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212A177A" w14:textId="4B355DB8" w:rsidR="00B667F5" w:rsidRPr="008466DE" w:rsidRDefault="00B667F5" w:rsidP="00B667F5">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r w:rsidR="00C157C6" w:rsidRPr="00C157C6">
        <w:rPr>
          <w:sz w:val="20"/>
          <w:szCs w:val="20"/>
        </w:rPr>
        <w:t xml:space="preserve">предоставить земельный участок, предполагаемой площадью 0,0055 га, на праве частной собственности, предназначенный для ведения личного подсобного хозяйства, расположенный на станции </w:t>
      </w:r>
      <w:proofErr w:type="spellStart"/>
      <w:r w:rsidR="00C157C6" w:rsidRPr="00C157C6">
        <w:rPr>
          <w:sz w:val="20"/>
          <w:szCs w:val="20"/>
        </w:rPr>
        <w:t>Анар</w:t>
      </w:r>
      <w:proofErr w:type="spellEnd"/>
      <w:r w:rsidR="00C157C6" w:rsidRPr="00C157C6">
        <w:rPr>
          <w:sz w:val="20"/>
          <w:szCs w:val="20"/>
        </w:rPr>
        <w:t xml:space="preserve"> Аршалынского района Акмолинской области.</w:t>
      </w:r>
    </w:p>
    <w:p w14:paraId="66D368C7" w14:textId="77777777" w:rsidR="00B667F5" w:rsidRDefault="00B667F5" w:rsidP="00B667F5">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68582012" w14:textId="77777777" w:rsidR="00B667F5" w:rsidRDefault="00B667F5" w:rsidP="00B667F5">
      <w:pPr>
        <w:pStyle w:val="11"/>
        <w:spacing w:before="0" w:beforeAutospacing="0" w:after="0" w:afterAutospacing="0"/>
        <w:ind w:firstLine="708"/>
        <w:jc w:val="both"/>
        <w:rPr>
          <w:b/>
          <w:sz w:val="20"/>
          <w:szCs w:val="20"/>
          <w:lang w:val="kk-KZ"/>
        </w:rPr>
      </w:pPr>
    </w:p>
    <w:p w14:paraId="2CECDE1B" w14:textId="6BEB0A33" w:rsidR="00B667F5" w:rsidRPr="008466DE" w:rsidRDefault="00B667F5" w:rsidP="00B667F5">
      <w:pPr>
        <w:pStyle w:val="11"/>
        <w:spacing w:before="0" w:beforeAutospacing="0" w:after="0" w:afterAutospacing="0"/>
        <w:ind w:firstLine="708"/>
        <w:jc w:val="both"/>
        <w:rPr>
          <w:b/>
          <w:sz w:val="28"/>
          <w:szCs w:val="28"/>
          <w:lang w:val="kk-KZ"/>
        </w:rPr>
      </w:pPr>
      <w:r>
        <w:rPr>
          <w:b/>
          <w:sz w:val="20"/>
          <w:szCs w:val="20"/>
          <w:lang w:val="kk-KZ"/>
        </w:rPr>
        <w:t>17</w:t>
      </w:r>
      <w:r w:rsidRPr="00262882">
        <w:rPr>
          <w:b/>
          <w:sz w:val="20"/>
          <w:szCs w:val="20"/>
          <w:lang w:val="kk-KZ"/>
        </w:rPr>
        <w:t xml:space="preserve">. </w:t>
      </w:r>
      <w:r>
        <w:rPr>
          <w:b/>
          <w:sz w:val="20"/>
          <w:szCs w:val="20"/>
          <w:lang w:val="kk-KZ"/>
        </w:rPr>
        <w:t>Козганбаев Алексей Миранбаевич</w:t>
      </w:r>
      <w:r w:rsidRPr="008466DE">
        <w:rPr>
          <w:b/>
          <w:sz w:val="20"/>
          <w:szCs w:val="20"/>
          <w:lang w:val="kk-KZ"/>
        </w:rPr>
        <w:t xml:space="preserve"> </w:t>
      </w:r>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r w:rsidRPr="008466DE">
        <w:rPr>
          <w:sz w:val="20"/>
          <w:szCs w:val="20"/>
          <w:lang w:val="kk-KZ"/>
        </w:rPr>
        <w:t>0,</w:t>
      </w:r>
      <w:r>
        <w:rPr>
          <w:sz w:val="20"/>
          <w:szCs w:val="20"/>
          <w:lang w:val="kk-KZ"/>
        </w:rPr>
        <w:t>0052</w:t>
      </w:r>
      <w:r w:rsidRPr="008466DE">
        <w:rPr>
          <w:sz w:val="20"/>
          <w:szCs w:val="20"/>
          <w:lang w:val="kk-KZ"/>
        </w:rPr>
        <w:t xml:space="preserve"> </w:t>
      </w:r>
      <w:r w:rsidRPr="008466DE">
        <w:rPr>
          <w:sz w:val="20"/>
          <w:szCs w:val="20"/>
        </w:rPr>
        <w:t xml:space="preserve">га, </w:t>
      </w:r>
      <w:r w:rsidRPr="004B154D">
        <w:rPr>
          <w:sz w:val="20"/>
          <w:szCs w:val="20"/>
        </w:rPr>
        <w:t xml:space="preserve">на праве </w:t>
      </w:r>
      <w:r>
        <w:rPr>
          <w:sz w:val="20"/>
          <w:szCs w:val="20"/>
          <w:lang w:val="kk-KZ"/>
        </w:rPr>
        <w:t>частной собственности</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sidRPr="00B667F5">
        <w:rPr>
          <w:sz w:val="20"/>
          <w:szCs w:val="20"/>
          <w:lang w:val="kk-KZ"/>
        </w:rPr>
        <w:t xml:space="preserve">обслуживания жилого дома и </w:t>
      </w:r>
      <w:r>
        <w:rPr>
          <w:sz w:val="20"/>
          <w:szCs w:val="20"/>
          <w:lang w:val="kk-KZ"/>
        </w:rPr>
        <w:t>ведения личного подсобного хозяйства</w:t>
      </w:r>
      <w:r w:rsidRPr="008466DE">
        <w:rPr>
          <w:sz w:val="20"/>
          <w:szCs w:val="20"/>
          <w:lang w:val="kk-KZ"/>
        </w:rPr>
        <w:t xml:space="preserve">, </w:t>
      </w:r>
      <w:r w:rsidRPr="008466DE">
        <w:rPr>
          <w:sz w:val="20"/>
          <w:szCs w:val="20"/>
        </w:rPr>
        <w:t xml:space="preserve">расположенный </w:t>
      </w:r>
      <w:r>
        <w:rPr>
          <w:sz w:val="20"/>
          <w:szCs w:val="20"/>
          <w:lang w:val="kk-KZ"/>
        </w:rPr>
        <w:t>в поселке Жибек жолы</w:t>
      </w:r>
      <w:r w:rsidRPr="008466DE">
        <w:rPr>
          <w:sz w:val="20"/>
          <w:szCs w:val="20"/>
          <w:lang w:val="kk-KZ"/>
        </w:rPr>
        <w:t xml:space="preserve"> </w:t>
      </w:r>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16116BF5" w14:textId="5542FD6D" w:rsidR="00B667F5" w:rsidRPr="008466DE" w:rsidRDefault="00B667F5" w:rsidP="00B667F5">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r w:rsidR="00C157C6" w:rsidRPr="00C157C6">
        <w:rPr>
          <w:sz w:val="20"/>
          <w:szCs w:val="20"/>
        </w:rPr>
        <w:t xml:space="preserve">предоставить земельный участок, предполагаемой площадью 0,0052 га, на праве частной собственности, предназначенный для обслуживания жилого дома и ведения личного подсобного хозяйства, расположенный в поселке </w:t>
      </w:r>
      <w:proofErr w:type="spellStart"/>
      <w:r w:rsidR="00C157C6" w:rsidRPr="00C157C6">
        <w:rPr>
          <w:sz w:val="20"/>
          <w:szCs w:val="20"/>
        </w:rPr>
        <w:t>Жибек</w:t>
      </w:r>
      <w:proofErr w:type="spellEnd"/>
      <w:r w:rsidR="00C157C6" w:rsidRPr="00C157C6">
        <w:rPr>
          <w:sz w:val="20"/>
          <w:szCs w:val="20"/>
        </w:rPr>
        <w:t xml:space="preserve"> </w:t>
      </w:r>
      <w:proofErr w:type="spellStart"/>
      <w:r w:rsidR="00C157C6" w:rsidRPr="00C157C6">
        <w:rPr>
          <w:sz w:val="20"/>
          <w:szCs w:val="20"/>
        </w:rPr>
        <w:t>жолы</w:t>
      </w:r>
      <w:proofErr w:type="spellEnd"/>
      <w:r w:rsidR="00C157C6" w:rsidRPr="00C157C6">
        <w:rPr>
          <w:sz w:val="20"/>
          <w:szCs w:val="20"/>
        </w:rPr>
        <w:t xml:space="preserve"> Аршалынского района Акмолинской области.</w:t>
      </w:r>
    </w:p>
    <w:p w14:paraId="356747AF" w14:textId="77777777" w:rsidR="00B667F5" w:rsidRDefault="00B667F5" w:rsidP="00B667F5">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559937F2" w14:textId="77777777" w:rsidR="0009168D" w:rsidRDefault="0009168D" w:rsidP="0009168D">
      <w:pPr>
        <w:pStyle w:val="11"/>
        <w:spacing w:before="0" w:beforeAutospacing="0" w:after="0" w:afterAutospacing="0"/>
        <w:ind w:firstLine="708"/>
        <w:jc w:val="both"/>
        <w:rPr>
          <w:b/>
          <w:sz w:val="20"/>
          <w:szCs w:val="20"/>
          <w:lang w:val="kk-KZ"/>
        </w:rPr>
      </w:pPr>
    </w:p>
    <w:p w14:paraId="13956091" w14:textId="2E23ECC6" w:rsidR="0009168D" w:rsidRPr="008466DE" w:rsidRDefault="0009168D" w:rsidP="0009168D">
      <w:pPr>
        <w:pStyle w:val="11"/>
        <w:spacing w:before="0" w:beforeAutospacing="0" w:after="0" w:afterAutospacing="0"/>
        <w:ind w:firstLine="708"/>
        <w:jc w:val="both"/>
        <w:rPr>
          <w:b/>
          <w:sz w:val="28"/>
          <w:szCs w:val="28"/>
          <w:lang w:val="kk-KZ"/>
        </w:rPr>
      </w:pPr>
      <w:r>
        <w:rPr>
          <w:b/>
          <w:sz w:val="20"/>
          <w:szCs w:val="20"/>
          <w:lang w:val="kk-KZ"/>
        </w:rPr>
        <w:t>18</w:t>
      </w:r>
      <w:r w:rsidRPr="00262882">
        <w:rPr>
          <w:b/>
          <w:sz w:val="20"/>
          <w:szCs w:val="20"/>
          <w:lang w:val="kk-KZ"/>
        </w:rPr>
        <w:t xml:space="preserve">. </w:t>
      </w:r>
      <w:r>
        <w:rPr>
          <w:b/>
          <w:sz w:val="20"/>
          <w:szCs w:val="20"/>
          <w:lang w:val="kk-KZ"/>
        </w:rPr>
        <w:t>Милехина Олеся Валерьевна</w:t>
      </w:r>
      <w:r w:rsidRPr="008466DE">
        <w:rPr>
          <w:b/>
          <w:sz w:val="20"/>
          <w:szCs w:val="20"/>
          <w:lang w:val="kk-KZ"/>
        </w:rPr>
        <w:t xml:space="preserve"> </w:t>
      </w:r>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r w:rsidRPr="008466DE">
        <w:rPr>
          <w:sz w:val="20"/>
          <w:szCs w:val="20"/>
          <w:lang w:val="kk-KZ"/>
        </w:rPr>
        <w:t>0,</w:t>
      </w:r>
      <w:r>
        <w:rPr>
          <w:sz w:val="20"/>
          <w:szCs w:val="20"/>
          <w:lang w:val="kk-KZ"/>
        </w:rPr>
        <w:t>2500</w:t>
      </w:r>
      <w:r w:rsidRPr="008466DE">
        <w:rPr>
          <w:sz w:val="20"/>
          <w:szCs w:val="20"/>
          <w:lang w:val="kk-KZ"/>
        </w:rPr>
        <w:t xml:space="preserve"> </w:t>
      </w:r>
      <w:r w:rsidRPr="008466DE">
        <w:rPr>
          <w:sz w:val="20"/>
          <w:szCs w:val="20"/>
        </w:rPr>
        <w:t xml:space="preserve">га, </w:t>
      </w:r>
      <w:r w:rsidRPr="004B154D">
        <w:rPr>
          <w:sz w:val="20"/>
          <w:szCs w:val="20"/>
        </w:rPr>
        <w:t xml:space="preserve">на праве </w:t>
      </w:r>
      <w:r>
        <w:rPr>
          <w:sz w:val="20"/>
          <w:szCs w:val="20"/>
          <w:lang w:val="kk-KZ"/>
        </w:rPr>
        <w:t>частной собственности</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sidRPr="00B667F5">
        <w:rPr>
          <w:sz w:val="20"/>
          <w:szCs w:val="20"/>
          <w:lang w:val="kk-KZ"/>
        </w:rPr>
        <w:t xml:space="preserve">обслуживания жилого дома и </w:t>
      </w:r>
      <w:r>
        <w:rPr>
          <w:sz w:val="20"/>
          <w:szCs w:val="20"/>
          <w:lang w:val="kk-KZ"/>
        </w:rPr>
        <w:t>ведения личного подсобного хозяйства</w:t>
      </w:r>
      <w:r w:rsidRPr="008466DE">
        <w:rPr>
          <w:sz w:val="20"/>
          <w:szCs w:val="20"/>
          <w:lang w:val="kk-KZ"/>
        </w:rPr>
        <w:t xml:space="preserve">, </w:t>
      </w:r>
      <w:r w:rsidRPr="008466DE">
        <w:rPr>
          <w:sz w:val="20"/>
          <w:szCs w:val="20"/>
        </w:rPr>
        <w:t xml:space="preserve">расположенный </w:t>
      </w:r>
      <w:r>
        <w:rPr>
          <w:sz w:val="20"/>
          <w:szCs w:val="20"/>
          <w:lang w:val="kk-KZ"/>
        </w:rPr>
        <w:t>на станции Анар</w:t>
      </w:r>
      <w:r w:rsidRPr="008466DE">
        <w:rPr>
          <w:sz w:val="20"/>
          <w:szCs w:val="20"/>
          <w:lang w:val="kk-KZ"/>
        </w:rPr>
        <w:t xml:space="preserve"> </w:t>
      </w:r>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64A6532B" w14:textId="5151BBE9" w:rsidR="0009168D" w:rsidRPr="008466DE" w:rsidRDefault="0009168D" w:rsidP="0009168D">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r w:rsidR="00C157C6" w:rsidRPr="00C157C6">
        <w:rPr>
          <w:sz w:val="20"/>
          <w:szCs w:val="20"/>
        </w:rPr>
        <w:t xml:space="preserve">предоставить земельный участок, предполагаемой площадью 0,2500 га, на праве частной собственности, предназначенный для обслуживания жилого дома и ведения личного подсобного хозяйства, расположенный на станции </w:t>
      </w:r>
      <w:proofErr w:type="spellStart"/>
      <w:r w:rsidR="00C157C6" w:rsidRPr="00C157C6">
        <w:rPr>
          <w:sz w:val="20"/>
          <w:szCs w:val="20"/>
        </w:rPr>
        <w:t>Анар</w:t>
      </w:r>
      <w:proofErr w:type="spellEnd"/>
      <w:r w:rsidR="00C157C6" w:rsidRPr="00C157C6">
        <w:rPr>
          <w:sz w:val="20"/>
          <w:szCs w:val="20"/>
        </w:rPr>
        <w:t xml:space="preserve"> Аршалынского района Акмолинской области.</w:t>
      </w:r>
    </w:p>
    <w:p w14:paraId="5BD1972C" w14:textId="77777777" w:rsidR="0009168D" w:rsidRDefault="0009168D" w:rsidP="0009168D">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733F7140" w14:textId="77777777" w:rsidR="0009168D" w:rsidRDefault="0009168D" w:rsidP="0009168D">
      <w:pPr>
        <w:pStyle w:val="11"/>
        <w:spacing w:before="0" w:beforeAutospacing="0" w:after="0" w:afterAutospacing="0"/>
        <w:ind w:firstLine="708"/>
        <w:jc w:val="both"/>
        <w:rPr>
          <w:b/>
          <w:sz w:val="20"/>
          <w:szCs w:val="20"/>
          <w:lang w:val="kk-KZ"/>
        </w:rPr>
      </w:pPr>
    </w:p>
    <w:p w14:paraId="66DA388A" w14:textId="54B0AB38" w:rsidR="0009168D" w:rsidRPr="008466DE" w:rsidRDefault="0009168D" w:rsidP="0009168D">
      <w:pPr>
        <w:pStyle w:val="11"/>
        <w:spacing w:before="0" w:beforeAutospacing="0" w:after="0" w:afterAutospacing="0"/>
        <w:ind w:firstLine="708"/>
        <w:jc w:val="both"/>
        <w:rPr>
          <w:b/>
          <w:sz w:val="28"/>
          <w:szCs w:val="28"/>
          <w:lang w:val="kk-KZ"/>
        </w:rPr>
      </w:pPr>
      <w:r>
        <w:rPr>
          <w:b/>
          <w:sz w:val="20"/>
          <w:szCs w:val="20"/>
          <w:lang w:val="kk-KZ"/>
        </w:rPr>
        <w:t>19</w:t>
      </w:r>
      <w:r w:rsidRPr="00262882">
        <w:rPr>
          <w:b/>
          <w:sz w:val="20"/>
          <w:szCs w:val="20"/>
          <w:lang w:val="kk-KZ"/>
        </w:rPr>
        <w:t xml:space="preserve">. </w:t>
      </w:r>
      <w:r>
        <w:rPr>
          <w:b/>
          <w:sz w:val="20"/>
          <w:szCs w:val="20"/>
          <w:lang w:val="kk-KZ"/>
        </w:rPr>
        <w:t>ПК «</w:t>
      </w:r>
      <w:bookmarkStart w:id="20" w:name="_Hlk242874220"/>
      <w:r>
        <w:rPr>
          <w:b/>
          <w:sz w:val="20"/>
          <w:szCs w:val="20"/>
          <w:lang w:val="kk-KZ"/>
        </w:rPr>
        <w:t>Ижевский</w:t>
      </w:r>
      <w:bookmarkEnd w:id="20"/>
      <w:r>
        <w:rPr>
          <w:b/>
          <w:sz w:val="20"/>
          <w:szCs w:val="20"/>
          <w:lang w:val="kk-KZ"/>
        </w:rPr>
        <w:t>»</w:t>
      </w:r>
      <w:r w:rsidRPr="008466DE">
        <w:rPr>
          <w:b/>
          <w:sz w:val="20"/>
          <w:szCs w:val="20"/>
          <w:lang w:val="kk-KZ"/>
        </w:rPr>
        <w:t xml:space="preserve"> </w:t>
      </w:r>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bookmarkStart w:id="21" w:name="_Hlk242874233"/>
      <w:r>
        <w:rPr>
          <w:sz w:val="20"/>
          <w:szCs w:val="20"/>
          <w:lang w:val="kk-KZ"/>
        </w:rPr>
        <w:t>1,3900</w:t>
      </w:r>
      <w:r w:rsidRPr="008466DE">
        <w:rPr>
          <w:sz w:val="20"/>
          <w:szCs w:val="20"/>
          <w:lang w:val="kk-KZ"/>
        </w:rPr>
        <w:t xml:space="preserve"> </w:t>
      </w:r>
      <w:r w:rsidRPr="008466DE">
        <w:rPr>
          <w:sz w:val="20"/>
          <w:szCs w:val="20"/>
        </w:rPr>
        <w:t xml:space="preserve">га, </w:t>
      </w:r>
      <w:r w:rsidRPr="004B154D">
        <w:rPr>
          <w:sz w:val="20"/>
          <w:szCs w:val="20"/>
        </w:rPr>
        <w:t>на праве временного возмездного землепользования</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Pr>
          <w:sz w:val="20"/>
          <w:szCs w:val="20"/>
          <w:lang w:val="kk-KZ"/>
        </w:rPr>
        <w:t>строительства и обслуживания желе</w:t>
      </w:r>
      <w:r w:rsidR="009169D8">
        <w:rPr>
          <w:sz w:val="20"/>
          <w:szCs w:val="20"/>
          <w:lang w:val="kk-KZ"/>
        </w:rPr>
        <w:t>знодорожных путей</w:t>
      </w:r>
      <w:r w:rsidRPr="008466DE">
        <w:rPr>
          <w:sz w:val="20"/>
          <w:szCs w:val="20"/>
          <w:lang w:val="kk-KZ"/>
        </w:rPr>
        <w:t xml:space="preserve">, </w:t>
      </w:r>
      <w:r w:rsidRPr="008466DE">
        <w:rPr>
          <w:sz w:val="20"/>
          <w:szCs w:val="20"/>
        </w:rPr>
        <w:t xml:space="preserve">расположенный </w:t>
      </w:r>
      <w:r w:rsidR="009169D8">
        <w:rPr>
          <w:sz w:val="20"/>
          <w:szCs w:val="20"/>
          <w:lang w:val="kk-KZ"/>
        </w:rPr>
        <w:t>в селе Ижевский</w:t>
      </w:r>
      <w:r w:rsidRPr="008466DE">
        <w:rPr>
          <w:sz w:val="20"/>
          <w:szCs w:val="20"/>
          <w:lang w:val="kk-KZ"/>
        </w:rPr>
        <w:t xml:space="preserve"> </w:t>
      </w:r>
      <w:bookmarkEnd w:id="21"/>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6F9992A0" w14:textId="77777777" w:rsidR="00C157C6" w:rsidRDefault="0009168D" w:rsidP="0009168D">
      <w:pPr>
        <w:pStyle w:val="11"/>
        <w:spacing w:before="0" w:beforeAutospacing="0" w:after="0" w:afterAutospacing="0"/>
        <w:ind w:firstLine="708"/>
        <w:jc w:val="both"/>
        <w:rPr>
          <w:sz w:val="20"/>
          <w:szCs w:val="20"/>
        </w:rPr>
      </w:pPr>
      <w:r w:rsidRPr="00262882">
        <w:rPr>
          <w:b/>
          <w:sz w:val="20"/>
          <w:szCs w:val="20"/>
        </w:rPr>
        <w:t>Решение комиссии:</w:t>
      </w:r>
      <w:r w:rsidRPr="00262882">
        <w:rPr>
          <w:sz w:val="20"/>
          <w:szCs w:val="20"/>
        </w:rPr>
        <w:t xml:space="preserve"> </w:t>
      </w:r>
      <w:r w:rsidR="00C157C6" w:rsidRPr="00C157C6">
        <w:rPr>
          <w:sz w:val="20"/>
          <w:szCs w:val="20"/>
        </w:rPr>
        <w:t xml:space="preserve">В соответствии со статьей 65 Земельного кодекса Республики Казахстан, земельные участки, подлежат использованию по целевому назначению. Так как предоставленный ранее основной земельный участок не используется по целевому назначению (строительство объекта не завершено, участок не освоен), в предоставлении дополнительного земельного участка отказано, предоставление земельного участка считаем </w:t>
      </w:r>
      <w:proofErr w:type="gramStart"/>
      <w:r w:rsidR="00C157C6" w:rsidRPr="00C157C6">
        <w:rPr>
          <w:sz w:val="20"/>
          <w:szCs w:val="20"/>
        </w:rPr>
        <w:t>не возможно</w:t>
      </w:r>
      <w:proofErr w:type="gramEnd"/>
      <w:r w:rsidR="00C157C6" w:rsidRPr="00C157C6">
        <w:rPr>
          <w:sz w:val="20"/>
          <w:szCs w:val="20"/>
        </w:rPr>
        <w:t>.</w:t>
      </w:r>
    </w:p>
    <w:p w14:paraId="15DB9C56" w14:textId="7D6039E2" w:rsidR="0009168D" w:rsidRDefault="0009168D" w:rsidP="0009168D">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6A91B8D3" w14:textId="73743480" w:rsidR="00B667F5" w:rsidRDefault="00B667F5" w:rsidP="0060706F">
      <w:pPr>
        <w:spacing w:after="0"/>
        <w:ind w:firstLine="708"/>
        <w:rPr>
          <w:rFonts w:ascii="Times New Roman" w:eastAsia="Times New Roman" w:hAnsi="Times New Roman" w:cs="Times New Roman"/>
          <w:bCs/>
          <w:sz w:val="20"/>
          <w:szCs w:val="20"/>
          <w:lang w:val="kk-KZ"/>
        </w:rPr>
      </w:pPr>
    </w:p>
    <w:p w14:paraId="79D46F21" w14:textId="25E3D32B" w:rsidR="009169D8" w:rsidRPr="008466DE" w:rsidRDefault="009169D8" w:rsidP="009169D8">
      <w:pPr>
        <w:pStyle w:val="11"/>
        <w:spacing w:before="0" w:beforeAutospacing="0" w:after="0" w:afterAutospacing="0"/>
        <w:ind w:firstLine="708"/>
        <w:jc w:val="both"/>
        <w:rPr>
          <w:b/>
          <w:sz w:val="28"/>
          <w:szCs w:val="28"/>
          <w:lang w:val="kk-KZ"/>
        </w:rPr>
      </w:pPr>
      <w:r>
        <w:rPr>
          <w:b/>
          <w:sz w:val="20"/>
          <w:szCs w:val="20"/>
          <w:lang w:val="kk-KZ"/>
        </w:rPr>
        <w:t>20</w:t>
      </w:r>
      <w:r w:rsidRPr="00262882">
        <w:rPr>
          <w:b/>
          <w:sz w:val="20"/>
          <w:szCs w:val="20"/>
          <w:lang w:val="kk-KZ"/>
        </w:rPr>
        <w:t xml:space="preserve">. </w:t>
      </w:r>
      <w:bookmarkStart w:id="22" w:name="_Hlk242874560"/>
      <w:bookmarkStart w:id="23" w:name="_Hlk242949664"/>
      <w:r>
        <w:rPr>
          <w:b/>
          <w:sz w:val="20"/>
          <w:szCs w:val="20"/>
          <w:lang w:val="kk-KZ"/>
        </w:rPr>
        <w:t>Есенгулова Анар Кенжебаевна</w:t>
      </w:r>
      <w:r w:rsidRPr="008466DE">
        <w:rPr>
          <w:b/>
          <w:sz w:val="20"/>
          <w:szCs w:val="20"/>
          <w:lang w:val="kk-KZ"/>
        </w:rPr>
        <w:t xml:space="preserve"> </w:t>
      </w:r>
      <w:r w:rsidRPr="008466DE">
        <w:rPr>
          <w:bCs/>
          <w:sz w:val="20"/>
          <w:szCs w:val="20"/>
        </w:rPr>
        <w:t>просит</w:t>
      </w:r>
      <w:r w:rsidRPr="008466DE">
        <w:rPr>
          <w:sz w:val="20"/>
          <w:szCs w:val="20"/>
        </w:rPr>
        <w:t xml:space="preserve"> </w:t>
      </w:r>
      <w:bookmarkStart w:id="24" w:name="_Hlk242775636"/>
      <w:r w:rsidRPr="008466DE">
        <w:rPr>
          <w:sz w:val="20"/>
          <w:szCs w:val="20"/>
        </w:rPr>
        <w:t>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r w:rsidRPr="008466DE">
        <w:rPr>
          <w:sz w:val="20"/>
          <w:szCs w:val="20"/>
          <w:lang w:val="kk-KZ"/>
        </w:rPr>
        <w:t>0,</w:t>
      </w:r>
      <w:r>
        <w:rPr>
          <w:sz w:val="20"/>
          <w:szCs w:val="20"/>
          <w:lang w:val="kk-KZ"/>
        </w:rPr>
        <w:t>1552</w:t>
      </w:r>
      <w:r w:rsidRPr="008466DE">
        <w:rPr>
          <w:sz w:val="20"/>
          <w:szCs w:val="20"/>
          <w:lang w:val="kk-KZ"/>
        </w:rPr>
        <w:t xml:space="preserve"> </w:t>
      </w:r>
      <w:r w:rsidRPr="008466DE">
        <w:rPr>
          <w:sz w:val="20"/>
          <w:szCs w:val="20"/>
        </w:rPr>
        <w:t xml:space="preserve">га, </w:t>
      </w:r>
      <w:r w:rsidRPr="004B154D">
        <w:rPr>
          <w:sz w:val="20"/>
          <w:szCs w:val="20"/>
        </w:rPr>
        <w:t xml:space="preserve">на праве </w:t>
      </w:r>
      <w:r>
        <w:rPr>
          <w:sz w:val="20"/>
          <w:szCs w:val="20"/>
          <w:lang w:val="kk-KZ"/>
        </w:rPr>
        <w:t>частной собственности</w:t>
      </w:r>
      <w:r w:rsidRPr="008466DE">
        <w:rPr>
          <w:sz w:val="20"/>
          <w:szCs w:val="20"/>
          <w:lang w:val="kk-KZ"/>
        </w:rPr>
        <w:t>,</w:t>
      </w:r>
      <w:r>
        <w:rPr>
          <w:sz w:val="20"/>
          <w:szCs w:val="20"/>
          <w:lang w:val="kk-KZ"/>
        </w:rPr>
        <w:t xml:space="preserve"> ранее предоставленный на праве временного возмездного землепользования, с кадастровым номером 01-005-019-3337,</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Pr>
          <w:sz w:val="20"/>
          <w:szCs w:val="20"/>
          <w:lang w:val="kk-KZ"/>
        </w:rPr>
        <w:t>ведения личного подсобного хозяйства</w:t>
      </w:r>
      <w:r w:rsidRPr="008466DE">
        <w:rPr>
          <w:sz w:val="20"/>
          <w:szCs w:val="20"/>
          <w:lang w:val="kk-KZ"/>
        </w:rPr>
        <w:t xml:space="preserve">, </w:t>
      </w:r>
      <w:r w:rsidRPr="008466DE">
        <w:rPr>
          <w:sz w:val="20"/>
          <w:szCs w:val="20"/>
        </w:rPr>
        <w:t xml:space="preserve">расположенный </w:t>
      </w:r>
      <w:r>
        <w:rPr>
          <w:sz w:val="20"/>
          <w:szCs w:val="20"/>
          <w:lang w:val="kk-KZ"/>
        </w:rPr>
        <w:t>в поселке Жибек жолы</w:t>
      </w:r>
      <w:r w:rsidRPr="008466DE">
        <w:rPr>
          <w:sz w:val="20"/>
          <w:szCs w:val="20"/>
          <w:lang w:val="kk-KZ"/>
        </w:rPr>
        <w:t xml:space="preserve"> </w:t>
      </w:r>
      <w:r w:rsidRPr="008466DE">
        <w:rPr>
          <w:sz w:val="20"/>
          <w:szCs w:val="20"/>
        </w:rPr>
        <w:t>Аршалынского района Акмолинской области.</w:t>
      </w:r>
      <w:bookmarkEnd w:id="24"/>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65B850CD" w14:textId="51FACC15" w:rsidR="009169D8" w:rsidRPr="008466DE" w:rsidRDefault="009169D8" w:rsidP="009169D8">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r w:rsidR="0015591D" w:rsidRPr="0015591D">
        <w:rPr>
          <w:sz w:val="20"/>
          <w:szCs w:val="20"/>
        </w:rPr>
        <w:t>предоставить земельный участок, предполагаемой площадью 0,1552 га, на праве частной собственности, ранее предоставленный на праве временного возмездного землепользования, с кадастровым номером 01-005-019-3337, предназначенный для ведения личного подсобного хозяйства</w:t>
      </w:r>
      <w:r w:rsidR="00ED1E3A" w:rsidRPr="00ED1E3A">
        <w:rPr>
          <w:sz w:val="20"/>
          <w:szCs w:val="20"/>
        </w:rPr>
        <w:t xml:space="preserve"> </w:t>
      </w:r>
      <w:r w:rsidR="00ED1E3A">
        <w:rPr>
          <w:sz w:val="20"/>
          <w:szCs w:val="20"/>
          <w:lang w:val="kk-KZ"/>
        </w:rPr>
        <w:t>(приусадебный надел)</w:t>
      </w:r>
      <w:r w:rsidR="0015591D" w:rsidRPr="0015591D">
        <w:rPr>
          <w:sz w:val="20"/>
          <w:szCs w:val="20"/>
        </w:rPr>
        <w:t xml:space="preserve">, расположенный в поселке </w:t>
      </w:r>
      <w:proofErr w:type="spellStart"/>
      <w:r w:rsidR="0015591D" w:rsidRPr="0015591D">
        <w:rPr>
          <w:sz w:val="20"/>
          <w:szCs w:val="20"/>
        </w:rPr>
        <w:t>Жибек</w:t>
      </w:r>
      <w:proofErr w:type="spellEnd"/>
      <w:r w:rsidR="0015591D" w:rsidRPr="0015591D">
        <w:rPr>
          <w:sz w:val="20"/>
          <w:szCs w:val="20"/>
        </w:rPr>
        <w:t xml:space="preserve"> </w:t>
      </w:r>
      <w:proofErr w:type="spellStart"/>
      <w:r w:rsidR="0015591D" w:rsidRPr="0015591D">
        <w:rPr>
          <w:sz w:val="20"/>
          <w:szCs w:val="20"/>
        </w:rPr>
        <w:t>жолы</w:t>
      </w:r>
      <w:proofErr w:type="spellEnd"/>
      <w:r w:rsidR="0015591D" w:rsidRPr="0015591D">
        <w:rPr>
          <w:sz w:val="20"/>
          <w:szCs w:val="20"/>
        </w:rPr>
        <w:t xml:space="preserve"> Аршалынского района Акмолинской области.</w:t>
      </w:r>
      <w:bookmarkEnd w:id="22"/>
    </w:p>
    <w:bookmarkEnd w:id="23"/>
    <w:p w14:paraId="6B00C693" w14:textId="77777777" w:rsidR="009169D8" w:rsidRDefault="009169D8" w:rsidP="009169D8">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16BA4019" w14:textId="77777777" w:rsidR="00CF5F0A" w:rsidRDefault="00CF5F0A" w:rsidP="00CF5F0A">
      <w:pPr>
        <w:pStyle w:val="11"/>
        <w:spacing w:before="0" w:beforeAutospacing="0" w:after="0" w:afterAutospacing="0"/>
        <w:ind w:firstLine="708"/>
        <w:jc w:val="both"/>
        <w:rPr>
          <w:b/>
          <w:sz w:val="20"/>
          <w:szCs w:val="20"/>
          <w:lang w:val="kk-KZ"/>
        </w:rPr>
      </w:pPr>
    </w:p>
    <w:p w14:paraId="34A50701" w14:textId="1B5B7A59" w:rsidR="00CF5F0A" w:rsidRPr="008466DE" w:rsidRDefault="00CF5F0A" w:rsidP="00CF5F0A">
      <w:pPr>
        <w:pStyle w:val="11"/>
        <w:spacing w:before="0" w:beforeAutospacing="0" w:after="0" w:afterAutospacing="0"/>
        <w:ind w:firstLine="708"/>
        <w:jc w:val="both"/>
        <w:rPr>
          <w:b/>
          <w:sz w:val="28"/>
          <w:szCs w:val="28"/>
          <w:lang w:val="kk-KZ"/>
        </w:rPr>
      </w:pPr>
      <w:r>
        <w:rPr>
          <w:b/>
          <w:sz w:val="20"/>
          <w:szCs w:val="20"/>
          <w:lang w:val="kk-KZ"/>
        </w:rPr>
        <w:t>21</w:t>
      </w:r>
      <w:r w:rsidRPr="00262882">
        <w:rPr>
          <w:b/>
          <w:sz w:val="20"/>
          <w:szCs w:val="20"/>
          <w:lang w:val="kk-KZ"/>
        </w:rPr>
        <w:t xml:space="preserve">. </w:t>
      </w:r>
      <w:r>
        <w:rPr>
          <w:b/>
          <w:sz w:val="20"/>
          <w:szCs w:val="20"/>
          <w:lang w:val="kk-KZ"/>
        </w:rPr>
        <w:t>ТОО «ТЕМІРЖОЛ ЖӨНДЕУ»</w:t>
      </w:r>
      <w:r w:rsidRPr="008466DE">
        <w:rPr>
          <w:b/>
          <w:sz w:val="20"/>
          <w:szCs w:val="20"/>
          <w:lang w:val="kk-KZ"/>
        </w:rPr>
        <w:t xml:space="preserve"> </w:t>
      </w:r>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r w:rsidRPr="008466DE">
        <w:rPr>
          <w:sz w:val="20"/>
          <w:szCs w:val="20"/>
          <w:lang w:val="kk-KZ"/>
        </w:rPr>
        <w:t>0,</w:t>
      </w:r>
      <w:r>
        <w:rPr>
          <w:sz w:val="20"/>
          <w:szCs w:val="20"/>
          <w:lang w:val="kk-KZ"/>
        </w:rPr>
        <w:t>36</w:t>
      </w:r>
      <w:r w:rsidRPr="008466DE">
        <w:rPr>
          <w:sz w:val="20"/>
          <w:szCs w:val="20"/>
          <w:lang w:val="kk-KZ"/>
        </w:rPr>
        <w:t xml:space="preserve"> </w:t>
      </w:r>
      <w:r w:rsidRPr="008466DE">
        <w:rPr>
          <w:sz w:val="20"/>
          <w:szCs w:val="20"/>
        </w:rPr>
        <w:t xml:space="preserve">га, </w:t>
      </w:r>
      <w:r w:rsidRPr="004B154D">
        <w:rPr>
          <w:sz w:val="20"/>
          <w:szCs w:val="20"/>
        </w:rPr>
        <w:t>на праве временного возмездного землепользования</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Pr>
          <w:sz w:val="20"/>
          <w:szCs w:val="20"/>
          <w:lang w:val="kk-KZ"/>
        </w:rPr>
        <w:t>эксплуатация железных дорог</w:t>
      </w:r>
      <w:r w:rsidRPr="008466DE">
        <w:rPr>
          <w:sz w:val="20"/>
          <w:szCs w:val="20"/>
          <w:lang w:val="kk-KZ"/>
        </w:rPr>
        <w:t xml:space="preserve">, </w:t>
      </w:r>
      <w:r w:rsidRPr="008466DE">
        <w:rPr>
          <w:sz w:val="20"/>
          <w:szCs w:val="20"/>
        </w:rPr>
        <w:t xml:space="preserve">расположенный </w:t>
      </w:r>
      <w:r>
        <w:rPr>
          <w:sz w:val="20"/>
          <w:szCs w:val="20"/>
          <w:lang w:val="kk-KZ"/>
        </w:rPr>
        <w:t xml:space="preserve">на станции Анар </w:t>
      </w:r>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3A0A7240" w14:textId="0807CE0A" w:rsidR="00CF5F0A" w:rsidRPr="008466DE" w:rsidRDefault="00CF5F0A" w:rsidP="00CF5F0A">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r w:rsidR="0015591D" w:rsidRPr="0015591D">
        <w:rPr>
          <w:sz w:val="20"/>
          <w:szCs w:val="20"/>
        </w:rPr>
        <w:t xml:space="preserve">предоставить земельный участок, предполагаемой площадью 0,36 га, на праве временного возмездного </w:t>
      </w:r>
      <w:r w:rsidR="00667FF7">
        <w:rPr>
          <w:sz w:val="20"/>
          <w:szCs w:val="20"/>
          <w:lang w:val="kk-KZ"/>
        </w:rPr>
        <w:t xml:space="preserve">краткосрочного </w:t>
      </w:r>
      <w:r w:rsidR="0015591D" w:rsidRPr="0015591D">
        <w:rPr>
          <w:sz w:val="20"/>
          <w:szCs w:val="20"/>
        </w:rPr>
        <w:t>землепользования</w:t>
      </w:r>
      <w:r w:rsidR="00667FF7">
        <w:rPr>
          <w:sz w:val="20"/>
          <w:szCs w:val="20"/>
          <w:lang w:val="kk-KZ"/>
        </w:rPr>
        <w:t xml:space="preserve"> сроком на 1 год</w:t>
      </w:r>
      <w:r w:rsidR="0015591D" w:rsidRPr="0015591D">
        <w:rPr>
          <w:sz w:val="20"/>
          <w:szCs w:val="20"/>
        </w:rPr>
        <w:t xml:space="preserve">, предназначенный для эксплуатация железных дорог, расположенный на станции </w:t>
      </w:r>
      <w:proofErr w:type="spellStart"/>
      <w:r w:rsidR="0015591D" w:rsidRPr="0015591D">
        <w:rPr>
          <w:sz w:val="20"/>
          <w:szCs w:val="20"/>
        </w:rPr>
        <w:t>Анар</w:t>
      </w:r>
      <w:proofErr w:type="spellEnd"/>
      <w:r w:rsidR="0015591D" w:rsidRPr="0015591D">
        <w:rPr>
          <w:sz w:val="20"/>
          <w:szCs w:val="20"/>
        </w:rPr>
        <w:t xml:space="preserve"> Аршалынского района Акмолинской области.</w:t>
      </w:r>
    </w:p>
    <w:p w14:paraId="3DCDE6A1" w14:textId="77777777" w:rsidR="00CF5F0A" w:rsidRDefault="00CF5F0A" w:rsidP="00CF5F0A">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4C0F1639" w14:textId="384FAB41" w:rsidR="009169D8" w:rsidRDefault="009169D8" w:rsidP="0060706F">
      <w:pPr>
        <w:spacing w:after="0"/>
        <w:ind w:firstLine="708"/>
        <w:rPr>
          <w:rFonts w:ascii="Times New Roman" w:eastAsia="Times New Roman" w:hAnsi="Times New Roman" w:cs="Times New Roman"/>
          <w:bCs/>
          <w:sz w:val="20"/>
          <w:szCs w:val="20"/>
          <w:lang w:val="kk-KZ"/>
        </w:rPr>
      </w:pPr>
    </w:p>
    <w:p w14:paraId="664D770E" w14:textId="57302FAB" w:rsidR="00CF5F0A" w:rsidRPr="008466DE" w:rsidRDefault="00CF5F0A" w:rsidP="00CF5F0A">
      <w:pPr>
        <w:pStyle w:val="11"/>
        <w:spacing w:before="0" w:beforeAutospacing="0" w:after="0" w:afterAutospacing="0"/>
        <w:ind w:firstLine="708"/>
        <w:jc w:val="both"/>
        <w:rPr>
          <w:b/>
          <w:sz w:val="28"/>
          <w:szCs w:val="28"/>
          <w:lang w:val="kk-KZ"/>
        </w:rPr>
      </w:pPr>
      <w:r>
        <w:rPr>
          <w:b/>
          <w:sz w:val="20"/>
          <w:szCs w:val="20"/>
          <w:lang w:val="kk-KZ"/>
        </w:rPr>
        <w:lastRenderedPageBreak/>
        <w:t>22</w:t>
      </w:r>
      <w:r w:rsidRPr="00262882">
        <w:rPr>
          <w:b/>
          <w:sz w:val="20"/>
          <w:szCs w:val="20"/>
          <w:lang w:val="kk-KZ"/>
        </w:rPr>
        <w:t xml:space="preserve">. </w:t>
      </w:r>
      <w:r>
        <w:rPr>
          <w:b/>
          <w:sz w:val="20"/>
          <w:szCs w:val="20"/>
          <w:lang w:val="kk-KZ"/>
        </w:rPr>
        <w:t>ТОО «</w:t>
      </w:r>
      <w:r>
        <w:rPr>
          <w:b/>
          <w:sz w:val="20"/>
          <w:szCs w:val="20"/>
          <w:lang w:val="en-US"/>
        </w:rPr>
        <w:t>FORTE</w:t>
      </w:r>
      <w:r w:rsidRPr="00CF5F0A">
        <w:rPr>
          <w:b/>
          <w:sz w:val="20"/>
          <w:szCs w:val="20"/>
        </w:rPr>
        <w:t xml:space="preserve"> </w:t>
      </w:r>
      <w:r>
        <w:rPr>
          <w:b/>
          <w:sz w:val="20"/>
          <w:szCs w:val="20"/>
          <w:lang w:val="en-US"/>
        </w:rPr>
        <w:t>METAL</w:t>
      </w:r>
      <w:r>
        <w:rPr>
          <w:b/>
          <w:sz w:val="20"/>
          <w:szCs w:val="20"/>
          <w:lang w:val="kk-KZ"/>
        </w:rPr>
        <w:t>»</w:t>
      </w:r>
      <w:r w:rsidRPr="008466DE">
        <w:rPr>
          <w:b/>
          <w:sz w:val="20"/>
          <w:szCs w:val="20"/>
          <w:lang w:val="kk-KZ"/>
        </w:rPr>
        <w:t xml:space="preserve"> </w:t>
      </w:r>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r w:rsidRPr="00CF5F0A">
        <w:rPr>
          <w:sz w:val="20"/>
          <w:szCs w:val="20"/>
        </w:rPr>
        <w:t>8</w:t>
      </w:r>
      <w:r>
        <w:rPr>
          <w:sz w:val="20"/>
          <w:szCs w:val="20"/>
          <w:lang w:val="kk-KZ"/>
        </w:rPr>
        <w:t>,</w:t>
      </w:r>
      <w:r w:rsidRPr="00CF5F0A">
        <w:rPr>
          <w:sz w:val="20"/>
          <w:szCs w:val="20"/>
        </w:rPr>
        <w:t>7</w:t>
      </w:r>
      <w:r w:rsidRPr="008466DE">
        <w:rPr>
          <w:sz w:val="20"/>
          <w:szCs w:val="20"/>
          <w:lang w:val="kk-KZ"/>
        </w:rPr>
        <w:t xml:space="preserve"> </w:t>
      </w:r>
      <w:r w:rsidRPr="008466DE">
        <w:rPr>
          <w:sz w:val="20"/>
          <w:szCs w:val="20"/>
        </w:rPr>
        <w:t xml:space="preserve">га, </w:t>
      </w:r>
      <w:r w:rsidRPr="004B154D">
        <w:rPr>
          <w:sz w:val="20"/>
          <w:szCs w:val="20"/>
        </w:rPr>
        <w:t>на праве временного возмездного</w:t>
      </w:r>
      <w:r>
        <w:rPr>
          <w:sz w:val="20"/>
          <w:szCs w:val="20"/>
          <w:lang w:val="kk-KZ"/>
        </w:rPr>
        <w:t xml:space="preserve"> долгосрочного</w:t>
      </w:r>
      <w:r w:rsidRPr="004B154D">
        <w:rPr>
          <w:sz w:val="20"/>
          <w:szCs w:val="20"/>
        </w:rPr>
        <w:t xml:space="preserve"> землепользования</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Pr>
          <w:sz w:val="20"/>
          <w:szCs w:val="20"/>
          <w:lang w:val="kk-KZ"/>
        </w:rPr>
        <w:t>добыч</w:t>
      </w:r>
      <w:r w:rsidR="0015591D">
        <w:rPr>
          <w:sz w:val="20"/>
          <w:szCs w:val="20"/>
          <w:lang w:val="kk-KZ"/>
        </w:rPr>
        <w:t>и</w:t>
      </w:r>
      <w:r>
        <w:rPr>
          <w:sz w:val="20"/>
          <w:szCs w:val="20"/>
          <w:lang w:val="kk-KZ"/>
        </w:rPr>
        <w:t xml:space="preserve"> песчаника, песка, глинистых пород и глинисто-щебенистой коры выветривания</w:t>
      </w:r>
      <w:r w:rsidRPr="008466DE">
        <w:rPr>
          <w:sz w:val="20"/>
          <w:szCs w:val="20"/>
          <w:lang w:val="kk-KZ"/>
        </w:rPr>
        <w:t xml:space="preserve">, </w:t>
      </w:r>
      <w:r w:rsidRPr="008466DE">
        <w:rPr>
          <w:sz w:val="20"/>
          <w:szCs w:val="20"/>
        </w:rPr>
        <w:t xml:space="preserve">расположенный </w:t>
      </w:r>
      <w:r>
        <w:rPr>
          <w:sz w:val="20"/>
          <w:szCs w:val="20"/>
          <w:lang w:val="kk-KZ"/>
        </w:rPr>
        <w:t xml:space="preserve">в административных </w:t>
      </w:r>
      <w:r w:rsidR="00C46217">
        <w:rPr>
          <w:sz w:val="20"/>
          <w:szCs w:val="20"/>
          <w:lang w:val="kk-KZ"/>
        </w:rPr>
        <w:t>г</w:t>
      </w:r>
      <w:r w:rsidR="00EF29AF">
        <w:rPr>
          <w:sz w:val="20"/>
          <w:szCs w:val="20"/>
          <w:lang w:val="kk-KZ"/>
        </w:rPr>
        <w:t>ра</w:t>
      </w:r>
      <w:r w:rsidR="00C46217">
        <w:rPr>
          <w:sz w:val="20"/>
          <w:szCs w:val="20"/>
          <w:lang w:val="kk-KZ"/>
        </w:rPr>
        <w:t>н</w:t>
      </w:r>
      <w:r w:rsidR="00EF29AF">
        <w:rPr>
          <w:sz w:val="20"/>
          <w:szCs w:val="20"/>
          <w:lang w:val="kk-KZ"/>
        </w:rPr>
        <w:t>ицах сельского округа Жибек жолы</w:t>
      </w:r>
      <w:r>
        <w:rPr>
          <w:sz w:val="20"/>
          <w:szCs w:val="20"/>
          <w:lang w:val="kk-KZ"/>
        </w:rPr>
        <w:t xml:space="preserve"> </w:t>
      </w:r>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44DD5171" w14:textId="17BFB07B" w:rsidR="00CF5F0A" w:rsidRPr="008466DE" w:rsidRDefault="00CF5F0A" w:rsidP="00CF5F0A">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r w:rsidR="0015591D" w:rsidRPr="0015591D">
        <w:rPr>
          <w:sz w:val="20"/>
          <w:szCs w:val="20"/>
        </w:rPr>
        <w:t xml:space="preserve">предоставить земельный участок, предполагаемой площадью 8,7 га, на </w:t>
      </w:r>
      <w:r w:rsidR="00667FF7" w:rsidRPr="00667FF7">
        <w:rPr>
          <w:sz w:val="20"/>
          <w:szCs w:val="20"/>
        </w:rPr>
        <w:t>праве временного возмездного долгосрочного землепользования (на период действия контракта)</w:t>
      </w:r>
      <w:r w:rsidR="0015591D" w:rsidRPr="0015591D">
        <w:rPr>
          <w:sz w:val="20"/>
          <w:szCs w:val="20"/>
        </w:rPr>
        <w:t xml:space="preserve">, предназначенный для добычи песчаника, песка, глинистых пород и глинисто-щебенистой коры выветривания, расположенный в административных границах сельского округа </w:t>
      </w:r>
      <w:proofErr w:type="spellStart"/>
      <w:r w:rsidR="0015591D" w:rsidRPr="0015591D">
        <w:rPr>
          <w:sz w:val="20"/>
          <w:szCs w:val="20"/>
        </w:rPr>
        <w:t>Жибек</w:t>
      </w:r>
      <w:proofErr w:type="spellEnd"/>
      <w:r w:rsidR="0015591D" w:rsidRPr="0015591D">
        <w:rPr>
          <w:sz w:val="20"/>
          <w:szCs w:val="20"/>
        </w:rPr>
        <w:t xml:space="preserve"> </w:t>
      </w:r>
      <w:proofErr w:type="spellStart"/>
      <w:r w:rsidR="0015591D" w:rsidRPr="0015591D">
        <w:rPr>
          <w:sz w:val="20"/>
          <w:szCs w:val="20"/>
        </w:rPr>
        <w:t>жолы</w:t>
      </w:r>
      <w:proofErr w:type="spellEnd"/>
      <w:r w:rsidR="0015591D" w:rsidRPr="0015591D">
        <w:rPr>
          <w:sz w:val="20"/>
          <w:szCs w:val="20"/>
        </w:rPr>
        <w:t xml:space="preserve"> Аршалынского района Акмолинской области.</w:t>
      </w:r>
    </w:p>
    <w:p w14:paraId="798A3177" w14:textId="77777777" w:rsidR="00CF5F0A" w:rsidRDefault="00CF5F0A" w:rsidP="00CF5F0A">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6369A0DF" w14:textId="7A54C732" w:rsidR="00CF5F0A" w:rsidRDefault="00CF5F0A" w:rsidP="0060706F">
      <w:pPr>
        <w:spacing w:after="0"/>
        <w:ind w:firstLine="708"/>
        <w:rPr>
          <w:rFonts w:ascii="Times New Roman" w:eastAsia="Times New Roman" w:hAnsi="Times New Roman" w:cs="Times New Roman"/>
          <w:bCs/>
          <w:sz w:val="20"/>
          <w:szCs w:val="20"/>
          <w:lang w:val="kk-KZ"/>
        </w:rPr>
      </w:pPr>
    </w:p>
    <w:p w14:paraId="14F8F826" w14:textId="500F9BC8" w:rsidR="00DD7016" w:rsidRPr="008466DE" w:rsidRDefault="00DD7016" w:rsidP="00DD7016">
      <w:pPr>
        <w:pStyle w:val="11"/>
        <w:spacing w:before="0" w:beforeAutospacing="0" w:after="0" w:afterAutospacing="0"/>
        <w:ind w:firstLine="708"/>
        <w:jc w:val="both"/>
        <w:rPr>
          <w:b/>
          <w:sz w:val="28"/>
          <w:szCs w:val="28"/>
          <w:lang w:val="kk-KZ"/>
        </w:rPr>
      </w:pPr>
      <w:r>
        <w:rPr>
          <w:b/>
          <w:sz w:val="20"/>
          <w:szCs w:val="20"/>
          <w:lang w:val="kk-KZ"/>
        </w:rPr>
        <w:t>23</w:t>
      </w:r>
      <w:r w:rsidRPr="00262882">
        <w:rPr>
          <w:b/>
          <w:sz w:val="20"/>
          <w:szCs w:val="20"/>
          <w:lang w:val="kk-KZ"/>
        </w:rPr>
        <w:t xml:space="preserve">. </w:t>
      </w:r>
      <w:r>
        <w:rPr>
          <w:b/>
          <w:sz w:val="20"/>
          <w:szCs w:val="20"/>
          <w:lang w:val="kk-KZ"/>
        </w:rPr>
        <w:t>АО «</w:t>
      </w:r>
      <w:bookmarkStart w:id="25" w:name="_Hlk242880363"/>
      <w:r>
        <w:rPr>
          <w:b/>
          <w:sz w:val="20"/>
          <w:szCs w:val="20"/>
          <w:lang w:val="en-US"/>
        </w:rPr>
        <w:t>QAZAQGAZ</w:t>
      </w:r>
      <w:r w:rsidRPr="00DD7016">
        <w:rPr>
          <w:b/>
          <w:sz w:val="20"/>
          <w:szCs w:val="20"/>
        </w:rPr>
        <w:t xml:space="preserve"> </w:t>
      </w:r>
      <w:r>
        <w:rPr>
          <w:b/>
          <w:sz w:val="20"/>
          <w:szCs w:val="20"/>
          <w:lang w:val="en-US"/>
        </w:rPr>
        <w:t>AIMAQ</w:t>
      </w:r>
      <w:bookmarkEnd w:id="25"/>
      <w:r>
        <w:rPr>
          <w:b/>
          <w:sz w:val="20"/>
          <w:szCs w:val="20"/>
          <w:lang w:val="kk-KZ"/>
        </w:rPr>
        <w:t>»</w:t>
      </w:r>
      <w:r w:rsidRPr="008466DE">
        <w:rPr>
          <w:b/>
          <w:sz w:val="20"/>
          <w:szCs w:val="20"/>
          <w:lang w:val="kk-KZ"/>
        </w:rPr>
        <w:t xml:space="preserve"> </w:t>
      </w:r>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r>
        <w:rPr>
          <w:sz w:val="20"/>
          <w:szCs w:val="20"/>
          <w:lang w:val="kk-KZ"/>
        </w:rPr>
        <w:t>0,1500</w:t>
      </w:r>
      <w:r w:rsidRPr="008466DE">
        <w:rPr>
          <w:sz w:val="20"/>
          <w:szCs w:val="20"/>
          <w:lang w:val="kk-KZ"/>
        </w:rPr>
        <w:t xml:space="preserve"> </w:t>
      </w:r>
      <w:r w:rsidRPr="008466DE">
        <w:rPr>
          <w:sz w:val="20"/>
          <w:szCs w:val="20"/>
        </w:rPr>
        <w:t xml:space="preserve">га, </w:t>
      </w:r>
      <w:r w:rsidRPr="004B154D">
        <w:rPr>
          <w:sz w:val="20"/>
          <w:szCs w:val="20"/>
        </w:rPr>
        <w:t xml:space="preserve">на праве </w:t>
      </w:r>
      <w:bookmarkStart w:id="26" w:name="_Hlk242880405"/>
      <w:r w:rsidRPr="004B154D">
        <w:rPr>
          <w:sz w:val="20"/>
          <w:szCs w:val="20"/>
        </w:rPr>
        <w:t>временного возмездного</w:t>
      </w:r>
      <w:r>
        <w:rPr>
          <w:sz w:val="20"/>
          <w:szCs w:val="20"/>
          <w:lang w:val="kk-KZ"/>
        </w:rPr>
        <w:t xml:space="preserve"> </w:t>
      </w:r>
      <w:r w:rsidRPr="004B154D">
        <w:rPr>
          <w:sz w:val="20"/>
          <w:szCs w:val="20"/>
        </w:rPr>
        <w:t>землепользования</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Pr>
          <w:sz w:val="20"/>
          <w:szCs w:val="20"/>
          <w:lang w:val="kk-KZ"/>
        </w:rPr>
        <w:t>обслуживания объекта</w:t>
      </w:r>
      <w:r w:rsidRPr="008466DE">
        <w:rPr>
          <w:sz w:val="20"/>
          <w:szCs w:val="20"/>
          <w:lang w:val="kk-KZ"/>
        </w:rPr>
        <w:t xml:space="preserve">, </w:t>
      </w:r>
      <w:r w:rsidRPr="008466DE">
        <w:rPr>
          <w:sz w:val="20"/>
          <w:szCs w:val="20"/>
        </w:rPr>
        <w:t xml:space="preserve">расположенный </w:t>
      </w:r>
      <w:r>
        <w:rPr>
          <w:sz w:val="20"/>
          <w:szCs w:val="20"/>
          <w:lang w:val="kk-KZ"/>
        </w:rPr>
        <w:t xml:space="preserve">в поселке Аршалы </w:t>
      </w:r>
      <w:bookmarkEnd w:id="26"/>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2E547C4F" w14:textId="3B65263F" w:rsidR="00DD7016" w:rsidRPr="008466DE" w:rsidRDefault="00DD7016" w:rsidP="00DD7016">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r w:rsidR="0015591D" w:rsidRPr="0015591D">
        <w:rPr>
          <w:sz w:val="20"/>
          <w:szCs w:val="20"/>
        </w:rPr>
        <w:t xml:space="preserve">В соответствии со статьей 65 Земельного кодекса Республики Казахстан, земельные участки, подлежат использованию по целевому назначению. Так как предоставленный ранее основной земельный участок не используется по целевому назначению (строительство объекта не завершено, участок не освоен), в предоставлении дополнительного земельного участка отказано, предоставление земельного участка считаем </w:t>
      </w:r>
      <w:proofErr w:type="gramStart"/>
      <w:r w:rsidR="0015591D" w:rsidRPr="0015591D">
        <w:rPr>
          <w:sz w:val="20"/>
          <w:szCs w:val="20"/>
        </w:rPr>
        <w:t>не возможно</w:t>
      </w:r>
      <w:proofErr w:type="gramEnd"/>
      <w:r w:rsidR="0015591D" w:rsidRPr="0015591D">
        <w:rPr>
          <w:sz w:val="20"/>
          <w:szCs w:val="20"/>
        </w:rPr>
        <w:t>.</w:t>
      </w:r>
    </w:p>
    <w:p w14:paraId="7A31A682" w14:textId="77777777" w:rsidR="00DD7016" w:rsidRDefault="00DD7016" w:rsidP="00DD7016">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216AB045" w14:textId="2627C291" w:rsidR="00DD7016" w:rsidRDefault="00DD7016" w:rsidP="0060706F">
      <w:pPr>
        <w:spacing w:after="0"/>
        <w:ind w:firstLine="708"/>
        <w:rPr>
          <w:rFonts w:ascii="Times New Roman" w:eastAsia="Times New Roman" w:hAnsi="Times New Roman" w:cs="Times New Roman"/>
          <w:bCs/>
          <w:sz w:val="20"/>
          <w:szCs w:val="20"/>
          <w:lang w:val="kk-KZ"/>
        </w:rPr>
      </w:pPr>
    </w:p>
    <w:p w14:paraId="26111004" w14:textId="5914206D" w:rsidR="00C46217" w:rsidRPr="008466DE" w:rsidRDefault="00C46217" w:rsidP="00C46217">
      <w:pPr>
        <w:pStyle w:val="11"/>
        <w:spacing w:before="0" w:beforeAutospacing="0" w:after="0" w:afterAutospacing="0"/>
        <w:ind w:firstLine="708"/>
        <w:jc w:val="both"/>
        <w:rPr>
          <w:b/>
          <w:sz w:val="28"/>
          <w:szCs w:val="28"/>
          <w:lang w:val="kk-KZ"/>
        </w:rPr>
      </w:pPr>
      <w:r>
        <w:rPr>
          <w:b/>
          <w:sz w:val="20"/>
          <w:szCs w:val="20"/>
          <w:lang w:val="kk-KZ"/>
        </w:rPr>
        <w:t>24</w:t>
      </w:r>
      <w:r w:rsidRPr="00262882">
        <w:rPr>
          <w:b/>
          <w:sz w:val="20"/>
          <w:szCs w:val="20"/>
          <w:lang w:val="kk-KZ"/>
        </w:rPr>
        <w:t xml:space="preserve">. </w:t>
      </w:r>
      <w:bookmarkStart w:id="27" w:name="_Hlk242880752"/>
      <w:r>
        <w:rPr>
          <w:b/>
          <w:sz w:val="20"/>
          <w:szCs w:val="20"/>
          <w:lang w:val="kk-KZ"/>
        </w:rPr>
        <w:t>ТОО «КВАРЦ АСТАНА»</w:t>
      </w:r>
      <w:r w:rsidRPr="008466DE">
        <w:rPr>
          <w:b/>
          <w:sz w:val="20"/>
          <w:szCs w:val="20"/>
          <w:lang w:val="kk-KZ"/>
        </w:rPr>
        <w:t xml:space="preserve"> </w:t>
      </w:r>
      <w:r w:rsidRPr="008466DE">
        <w:rPr>
          <w:bCs/>
          <w:sz w:val="20"/>
          <w:szCs w:val="20"/>
        </w:rPr>
        <w:t>просит</w:t>
      </w:r>
      <w:r w:rsidRPr="008466DE">
        <w:rPr>
          <w:sz w:val="20"/>
          <w:szCs w:val="20"/>
        </w:rPr>
        <w:t xml:space="preserve"> </w:t>
      </w:r>
      <w:r w:rsidR="008C56F2">
        <w:rPr>
          <w:sz w:val="20"/>
          <w:szCs w:val="20"/>
          <w:lang w:val="kk-KZ"/>
        </w:rPr>
        <w:t xml:space="preserve">согласовать </w:t>
      </w:r>
      <w:proofErr w:type="spellStart"/>
      <w:r w:rsidRPr="008466DE">
        <w:rPr>
          <w:sz w:val="20"/>
          <w:szCs w:val="20"/>
        </w:rPr>
        <w:t>предостав</w:t>
      </w:r>
      <w:proofErr w:type="spellEnd"/>
      <w:r w:rsidR="008C56F2">
        <w:rPr>
          <w:sz w:val="20"/>
          <w:szCs w:val="20"/>
          <w:lang w:val="kk-KZ"/>
        </w:rPr>
        <w:t>ление</w:t>
      </w:r>
      <w:r w:rsidRPr="008466DE">
        <w:rPr>
          <w:sz w:val="20"/>
          <w:szCs w:val="20"/>
          <w:lang w:val="kk-KZ"/>
        </w:rPr>
        <w:t xml:space="preserve"> </w:t>
      </w:r>
      <w:proofErr w:type="spellStart"/>
      <w:r w:rsidRPr="008466DE">
        <w:rPr>
          <w:sz w:val="20"/>
          <w:szCs w:val="20"/>
        </w:rPr>
        <w:t>земельн</w:t>
      </w:r>
      <w:proofErr w:type="spellEnd"/>
      <w:r w:rsidR="008C56F2">
        <w:rPr>
          <w:sz w:val="20"/>
          <w:szCs w:val="20"/>
          <w:lang w:val="kk-KZ"/>
        </w:rPr>
        <w:t>ого</w:t>
      </w:r>
      <w:r w:rsidRPr="008466DE">
        <w:rPr>
          <w:sz w:val="20"/>
          <w:szCs w:val="20"/>
        </w:rPr>
        <w:t xml:space="preserve"> </w:t>
      </w:r>
      <w:proofErr w:type="spellStart"/>
      <w:r w:rsidRPr="008466DE">
        <w:rPr>
          <w:sz w:val="20"/>
          <w:szCs w:val="20"/>
        </w:rPr>
        <w:t>участк</w:t>
      </w:r>
      <w:proofErr w:type="spellEnd"/>
      <w:r w:rsidR="008C56F2">
        <w:rPr>
          <w:sz w:val="20"/>
          <w:szCs w:val="20"/>
          <w:lang w:val="kk-KZ"/>
        </w:rPr>
        <w:t>а</w:t>
      </w:r>
      <w:r w:rsidRPr="008466DE">
        <w:rPr>
          <w:sz w:val="20"/>
          <w:szCs w:val="20"/>
        </w:rPr>
        <w:t xml:space="preserve">, предполагаемой площадью </w:t>
      </w:r>
      <w:r>
        <w:rPr>
          <w:sz w:val="20"/>
          <w:szCs w:val="20"/>
          <w:lang w:val="kk-KZ"/>
        </w:rPr>
        <w:t>5,6067</w:t>
      </w:r>
      <w:r w:rsidRPr="008466DE">
        <w:rPr>
          <w:sz w:val="20"/>
          <w:szCs w:val="20"/>
          <w:lang w:val="kk-KZ"/>
        </w:rPr>
        <w:t xml:space="preserve"> </w:t>
      </w:r>
      <w:r w:rsidRPr="008466DE">
        <w:rPr>
          <w:sz w:val="20"/>
          <w:szCs w:val="20"/>
        </w:rPr>
        <w:t xml:space="preserve">га, </w:t>
      </w:r>
      <w:r w:rsidRPr="004B154D">
        <w:rPr>
          <w:sz w:val="20"/>
          <w:szCs w:val="20"/>
        </w:rPr>
        <w:t>на праве временного возмездного</w:t>
      </w:r>
      <w:r>
        <w:rPr>
          <w:sz w:val="20"/>
          <w:szCs w:val="20"/>
          <w:lang w:val="kk-KZ"/>
        </w:rPr>
        <w:t xml:space="preserve"> долгосрочного</w:t>
      </w:r>
      <w:r w:rsidRPr="004B154D">
        <w:rPr>
          <w:sz w:val="20"/>
          <w:szCs w:val="20"/>
        </w:rPr>
        <w:t xml:space="preserve"> землепользования</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Pr>
          <w:sz w:val="20"/>
          <w:szCs w:val="20"/>
          <w:lang w:val="kk-KZ"/>
        </w:rPr>
        <w:t>проведения совмещенной разведке о добычи строительного песка</w:t>
      </w:r>
      <w:r w:rsidRPr="008466DE">
        <w:rPr>
          <w:sz w:val="20"/>
          <w:szCs w:val="20"/>
          <w:lang w:val="kk-KZ"/>
        </w:rPr>
        <w:t xml:space="preserve">, </w:t>
      </w:r>
      <w:r w:rsidRPr="008466DE">
        <w:rPr>
          <w:sz w:val="20"/>
          <w:szCs w:val="20"/>
        </w:rPr>
        <w:t xml:space="preserve">расположенный </w:t>
      </w:r>
      <w:r>
        <w:rPr>
          <w:sz w:val="20"/>
          <w:szCs w:val="20"/>
          <w:lang w:val="kk-KZ"/>
        </w:rPr>
        <w:t xml:space="preserve">в границах сельского округа Жибек жолы </w:t>
      </w:r>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77A028D7" w14:textId="66AF8F70" w:rsidR="00C46217" w:rsidRPr="008466DE" w:rsidRDefault="00C46217" w:rsidP="00C46217">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r w:rsidR="0015591D" w:rsidRPr="0015591D">
        <w:rPr>
          <w:sz w:val="20"/>
          <w:szCs w:val="20"/>
        </w:rPr>
        <w:t xml:space="preserve">согласовать предоставление земельного участка, предполагаемой площадью 5,6067 га, на </w:t>
      </w:r>
      <w:r w:rsidR="00043157" w:rsidRPr="00043157">
        <w:rPr>
          <w:sz w:val="20"/>
          <w:szCs w:val="20"/>
        </w:rPr>
        <w:t>праве временного возмездного долгосрочного землепользования (на период действия контракта) сроком до 29 июня 2028 года</w:t>
      </w:r>
      <w:r w:rsidR="0015591D" w:rsidRPr="0015591D">
        <w:rPr>
          <w:sz w:val="20"/>
          <w:szCs w:val="20"/>
        </w:rPr>
        <w:t xml:space="preserve">, предназначенный для проведения совмещенной разведке о добычи строительного песка, расположенный в границах сельского округа </w:t>
      </w:r>
      <w:proofErr w:type="spellStart"/>
      <w:r w:rsidR="0015591D" w:rsidRPr="0015591D">
        <w:rPr>
          <w:sz w:val="20"/>
          <w:szCs w:val="20"/>
        </w:rPr>
        <w:t>Жибек</w:t>
      </w:r>
      <w:proofErr w:type="spellEnd"/>
      <w:r w:rsidR="0015591D" w:rsidRPr="0015591D">
        <w:rPr>
          <w:sz w:val="20"/>
          <w:szCs w:val="20"/>
        </w:rPr>
        <w:t xml:space="preserve"> </w:t>
      </w:r>
      <w:proofErr w:type="spellStart"/>
      <w:r w:rsidR="0015591D" w:rsidRPr="0015591D">
        <w:rPr>
          <w:sz w:val="20"/>
          <w:szCs w:val="20"/>
        </w:rPr>
        <w:t>жолы</w:t>
      </w:r>
      <w:proofErr w:type="spellEnd"/>
      <w:r w:rsidR="0015591D" w:rsidRPr="0015591D">
        <w:rPr>
          <w:sz w:val="20"/>
          <w:szCs w:val="20"/>
        </w:rPr>
        <w:t xml:space="preserve"> Аршалынского района Акмолинской области.</w:t>
      </w:r>
      <w:bookmarkEnd w:id="27"/>
    </w:p>
    <w:p w14:paraId="564BB392" w14:textId="77777777" w:rsidR="00C46217" w:rsidRDefault="00C46217" w:rsidP="00C46217">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5E600E4A" w14:textId="39FA6104" w:rsidR="00C46217" w:rsidRDefault="00C46217" w:rsidP="0060706F">
      <w:pPr>
        <w:spacing w:after="0"/>
        <w:ind w:firstLine="708"/>
        <w:rPr>
          <w:rFonts w:ascii="Times New Roman" w:eastAsia="Times New Roman" w:hAnsi="Times New Roman" w:cs="Times New Roman"/>
          <w:bCs/>
          <w:sz w:val="20"/>
          <w:szCs w:val="20"/>
          <w:lang w:val="kk-KZ"/>
        </w:rPr>
      </w:pPr>
    </w:p>
    <w:p w14:paraId="18125B56" w14:textId="164BFDF6" w:rsidR="008C56F2" w:rsidRPr="008466DE" w:rsidRDefault="008C56F2" w:rsidP="008C56F2">
      <w:pPr>
        <w:pStyle w:val="11"/>
        <w:spacing w:before="0" w:beforeAutospacing="0" w:after="0" w:afterAutospacing="0"/>
        <w:ind w:firstLine="708"/>
        <w:jc w:val="both"/>
        <w:rPr>
          <w:b/>
          <w:sz w:val="28"/>
          <w:szCs w:val="28"/>
          <w:lang w:val="kk-KZ"/>
        </w:rPr>
      </w:pPr>
      <w:r>
        <w:rPr>
          <w:b/>
          <w:sz w:val="20"/>
          <w:szCs w:val="20"/>
          <w:lang w:val="kk-KZ"/>
        </w:rPr>
        <w:t>25</w:t>
      </w:r>
      <w:r w:rsidRPr="00262882">
        <w:rPr>
          <w:b/>
          <w:sz w:val="20"/>
          <w:szCs w:val="20"/>
          <w:lang w:val="kk-KZ"/>
        </w:rPr>
        <w:t xml:space="preserve">. </w:t>
      </w:r>
      <w:bookmarkStart w:id="28" w:name="_Hlk242880804"/>
      <w:r>
        <w:rPr>
          <w:b/>
          <w:sz w:val="20"/>
          <w:szCs w:val="20"/>
          <w:lang w:val="kk-KZ"/>
        </w:rPr>
        <w:t>ГУ «Аппарат акима Константиновского сельского округа»</w:t>
      </w:r>
      <w:r w:rsidRPr="008466DE">
        <w:rPr>
          <w:b/>
          <w:sz w:val="20"/>
          <w:szCs w:val="20"/>
          <w:lang w:val="kk-KZ"/>
        </w:rPr>
        <w:t xml:space="preserve"> </w:t>
      </w:r>
      <w:r w:rsidRPr="008466DE">
        <w:rPr>
          <w:bCs/>
          <w:sz w:val="20"/>
          <w:szCs w:val="20"/>
        </w:rPr>
        <w:t>просит</w:t>
      </w:r>
      <w:r w:rsidRPr="008466DE">
        <w:rPr>
          <w:sz w:val="20"/>
          <w:szCs w:val="20"/>
        </w:rPr>
        <w:t xml:space="preserve"> предоставить</w:t>
      </w:r>
      <w:r w:rsidRPr="008466DE">
        <w:rPr>
          <w:sz w:val="20"/>
          <w:szCs w:val="20"/>
          <w:lang w:val="kk-KZ"/>
        </w:rPr>
        <w:t xml:space="preserve"> </w:t>
      </w:r>
      <w:r w:rsidRPr="008466DE">
        <w:rPr>
          <w:sz w:val="20"/>
          <w:szCs w:val="20"/>
        </w:rPr>
        <w:t xml:space="preserve">земельный участок, предполагаемой площадью </w:t>
      </w:r>
      <w:r>
        <w:rPr>
          <w:sz w:val="20"/>
          <w:szCs w:val="20"/>
          <w:lang w:val="kk-KZ"/>
        </w:rPr>
        <w:t>0,3683</w:t>
      </w:r>
      <w:r w:rsidRPr="008466DE">
        <w:rPr>
          <w:sz w:val="20"/>
          <w:szCs w:val="20"/>
          <w:lang w:val="kk-KZ"/>
        </w:rPr>
        <w:t xml:space="preserve"> </w:t>
      </w:r>
      <w:r w:rsidRPr="008466DE">
        <w:rPr>
          <w:sz w:val="20"/>
          <w:szCs w:val="20"/>
        </w:rPr>
        <w:t xml:space="preserve">га, </w:t>
      </w:r>
      <w:r w:rsidRPr="004B154D">
        <w:rPr>
          <w:sz w:val="20"/>
          <w:szCs w:val="20"/>
        </w:rPr>
        <w:t xml:space="preserve">на праве </w:t>
      </w:r>
      <w:r>
        <w:rPr>
          <w:sz w:val="20"/>
          <w:szCs w:val="20"/>
          <w:lang w:val="kk-KZ"/>
        </w:rPr>
        <w:t xml:space="preserve">постоянного </w:t>
      </w:r>
      <w:r w:rsidRPr="004B154D">
        <w:rPr>
          <w:sz w:val="20"/>
          <w:szCs w:val="20"/>
        </w:rPr>
        <w:t>землепользования</w:t>
      </w:r>
      <w:r w:rsidRPr="008466DE">
        <w:rPr>
          <w:sz w:val="20"/>
          <w:szCs w:val="20"/>
          <w:lang w:val="kk-KZ"/>
        </w:rPr>
        <w:t xml:space="preserve">, </w:t>
      </w:r>
      <w:r w:rsidRPr="008466DE">
        <w:rPr>
          <w:sz w:val="20"/>
          <w:szCs w:val="20"/>
        </w:rPr>
        <w:t>предназначенный для</w:t>
      </w:r>
      <w:r w:rsidRPr="008466DE">
        <w:rPr>
          <w:sz w:val="20"/>
          <w:szCs w:val="20"/>
          <w:lang w:val="kk-KZ"/>
        </w:rPr>
        <w:t xml:space="preserve"> </w:t>
      </w:r>
      <w:r>
        <w:rPr>
          <w:sz w:val="20"/>
          <w:szCs w:val="20"/>
          <w:lang w:val="kk-KZ"/>
        </w:rPr>
        <w:t>обслуживания парка</w:t>
      </w:r>
      <w:r w:rsidRPr="008466DE">
        <w:rPr>
          <w:sz w:val="20"/>
          <w:szCs w:val="20"/>
          <w:lang w:val="kk-KZ"/>
        </w:rPr>
        <w:t xml:space="preserve">, </w:t>
      </w:r>
      <w:r w:rsidRPr="008466DE">
        <w:rPr>
          <w:sz w:val="20"/>
          <w:szCs w:val="20"/>
        </w:rPr>
        <w:t xml:space="preserve">расположенный </w:t>
      </w:r>
      <w:r>
        <w:rPr>
          <w:sz w:val="20"/>
          <w:szCs w:val="20"/>
          <w:lang w:val="kk-KZ"/>
        </w:rPr>
        <w:t xml:space="preserve">в селе Константиновка </w:t>
      </w:r>
      <w:r w:rsidRPr="008466DE">
        <w:rPr>
          <w:sz w:val="20"/>
          <w:szCs w:val="20"/>
        </w:rPr>
        <w:t>Аршалынского района Акмолинской области.</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1346AB57" w14:textId="14D43A98" w:rsidR="008C56F2" w:rsidRPr="008466DE" w:rsidRDefault="008C56F2" w:rsidP="008C56F2">
      <w:pPr>
        <w:pStyle w:val="11"/>
        <w:spacing w:before="0" w:beforeAutospacing="0" w:after="0" w:afterAutospacing="0"/>
        <w:ind w:firstLine="708"/>
        <w:jc w:val="both"/>
        <w:rPr>
          <w:b/>
          <w:sz w:val="20"/>
          <w:szCs w:val="20"/>
          <w:lang w:val="kk-KZ"/>
        </w:rPr>
      </w:pPr>
      <w:r w:rsidRPr="00262882">
        <w:rPr>
          <w:b/>
          <w:sz w:val="20"/>
          <w:szCs w:val="20"/>
        </w:rPr>
        <w:t>Решение комиссии:</w:t>
      </w:r>
      <w:r w:rsidRPr="00262882">
        <w:rPr>
          <w:sz w:val="20"/>
          <w:szCs w:val="20"/>
        </w:rPr>
        <w:t xml:space="preserve"> </w:t>
      </w:r>
      <w:r w:rsidR="0015591D" w:rsidRPr="0015591D">
        <w:rPr>
          <w:sz w:val="20"/>
          <w:szCs w:val="20"/>
        </w:rPr>
        <w:t>предоставить земельный участок, предполагаемой площадью 0,3683 га, на праве постоянного землепользования, предназначенный для обслуживания парка, расположенный в селе Константиновка Аршалынского района Акмолинской области.</w:t>
      </w:r>
    </w:p>
    <w:bookmarkEnd w:id="28"/>
    <w:p w14:paraId="1927EBD2" w14:textId="77777777" w:rsidR="008C56F2" w:rsidRDefault="008C56F2" w:rsidP="008C56F2">
      <w:pPr>
        <w:pStyle w:val="11"/>
        <w:spacing w:before="0" w:beforeAutospacing="0" w:after="0" w:afterAutospacing="0"/>
        <w:ind w:firstLine="708"/>
        <w:jc w:val="both"/>
        <w:rPr>
          <w:b/>
          <w:sz w:val="20"/>
          <w:szCs w:val="20"/>
          <w:lang w:val="kk-KZ"/>
        </w:rPr>
      </w:pPr>
      <w:r w:rsidRPr="00262882">
        <w:rPr>
          <w:b/>
          <w:sz w:val="20"/>
          <w:szCs w:val="20"/>
          <w:lang w:val="kk-KZ"/>
        </w:rPr>
        <w:t>Решение принято единогласно.</w:t>
      </w:r>
    </w:p>
    <w:p w14:paraId="5568B250" w14:textId="77777777" w:rsidR="008C56F2" w:rsidRPr="008466DE" w:rsidRDefault="008C56F2" w:rsidP="0060706F">
      <w:pPr>
        <w:spacing w:after="0"/>
        <w:ind w:firstLine="708"/>
        <w:rPr>
          <w:rFonts w:ascii="Times New Roman" w:eastAsia="Times New Roman" w:hAnsi="Times New Roman" w:cs="Times New Roman"/>
          <w:bCs/>
          <w:sz w:val="20"/>
          <w:szCs w:val="20"/>
          <w:lang w:val="kk-KZ"/>
        </w:rPr>
      </w:pPr>
    </w:p>
    <w:tbl>
      <w:tblPr>
        <w:tblpPr w:leftFromText="180" w:rightFromText="180" w:vertAnchor="text" w:horzAnchor="margin" w:tblpXSpec="right" w:tblpY="-11534"/>
        <w:tblOverlap w:val="never"/>
        <w:tblW w:w="3794" w:type="dxa"/>
        <w:tblLayout w:type="fixed"/>
        <w:tblLook w:val="04A0" w:firstRow="1" w:lastRow="0" w:firstColumn="1" w:lastColumn="0" w:noHBand="0" w:noVBand="1"/>
      </w:tblPr>
      <w:tblGrid>
        <w:gridCol w:w="3794"/>
      </w:tblGrid>
      <w:tr w:rsidR="00A25A91" w:rsidRPr="003F744F" w14:paraId="01223AFF" w14:textId="77777777" w:rsidTr="00712C1F">
        <w:trPr>
          <w:trHeight w:val="2694"/>
        </w:trPr>
        <w:tc>
          <w:tcPr>
            <w:tcW w:w="3794" w:type="dxa"/>
          </w:tcPr>
          <w:p w14:paraId="052DBAD3" w14:textId="1D2BC5C3"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lastRenderedPageBreak/>
              <w:t xml:space="preserve">     </w:t>
            </w:r>
          </w:p>
          <w:p w14:paraId="4664D7EA"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25BC0CBE"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3A419B9B"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01FB6733"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24B2B37F"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769CC9CE"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77F6DD4B" w14:textId="3625AB2F" w:rsidR="00A25A91" w:rsidRPr="00C90EBF"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 xml:space="preserve">          </w:t>
            </w:r>
            <w:r w:rsidR="009D4D37">
              <w:rPr>
                <w:rFonts w:ascii="Times New Roman" w:eastAsia="Times New Roman" w:hAnsi="Times New Roman" w:cs="Times New Roman"/>
                <w:b/>
                <w:lang w:val="kk-KZ"/>
              </w:rPr>
              <w:t xml:space="preserve"> Әлсейіт</w:t>
            </w:r>
            <w:r w:rsidR="009D4D37" w:rsidRPr="00C16FB0">
              <w:rPr>
                <w:rFonts w:ascii="Times New Roman" w:eastAsia="Times New Roman" w:hAnsi="Times New Roman" w:cs="Times New Roman"/>
                <w:b/>
              </w:rPr>
              <w:t xml:space="preserve"> </w:t>
            </w:r>
            <w:r w:rsidR="009D4D37">
              <w:rPr>
                <w:rFonts w:ascii="Times New Roman" w:eastAsia="Times New Roman" w:hAnsi="Times New Roman" w:cs="Times New Roman"/>
                <w:b/>
                <w:lang w:val="kk-KZ"/>
              </w:rPr>
              <w:t>Е</w:t>
            </w:r>
            <w:r w:rsidR="009D4D37" w:rsidRPr="00C16FB0">
              <w:rPr>
                <w:rFonts w:ascii="Times New Roman" w:eastAsia="Times New Roman" w:hAnsi="Times New Roman" w:cs="Times New Roman"/>
                <w:b/>
              </w:rPr>
              <w:t>.</w:t>
            </w:r>
            <w:r w:rsidR="009D4D37">
              <w:rPr>
                <w:rFonts w:ascii="Times New Roman" w:eastAsia="Times New Roman" w:hAnsi="Times New Roman" w:cs="Times New Roman"/>
                <w:b/>
                <w:lang w:val="kk-KZ"/>
              </w:rPr>
              <w:t>А</w:t>
            </w:r>
            <w:r w:rsidR="009D4D37" w:rsidRPr="00C16FB0">
              <w:rPr>
                <w:rFonts w:ascii="Times New Roman" w:eastAsia="Times New Roman" w:hAnsi="Times New Roman" w:cs="Times New Roman"/>
                <w:b/>
              </w:rPr>
              <w:t>.</w:t>
            </w:r>
          </w:p>
          <w:p w14:paraId="3268FF98" w14:textId="6251268A" w:rsidR="00A25A91" w:rsidRPr="003F744F"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tc>
      </w:tr>
      <w:tr w:rsidR="00A25A91" w:rsidRPr="00E27594" w14:paraId="5E4F6ADC" w14:textId="77777777" w:rsidTr="00712C1F">
        <w:trPr>
          <w:trHeight w:val="333"/>
        </w:trPr>
        <w:tc>
          <w:tcPr>
            <w:tcW w:w="3794" w:type="dxa"/>
          </w:tcPr>
          <w:p w14:paraId="54947105" w14:textId="77777777" w:rsidR="00A25A91" w:rsidRPr="00E27594" w:rsidRDefault="00A25A91" w:rsidP="00A25A91">
            <w:pPr>
              <w:tabs>
                <w:tab w:val="left" w:pos="180"/>
              </w:tabs>
              <w:snapToGrid w:val="0"/>
              <w:spacing w:after="0" w:line="240" w:lineRule="auto"/>
              <w:ind w:firstLine="601"/>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Ивликов</w:t>
            </w:r>
            <w:r w:rsidRPr="00E27594">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lang w:val="kk-KZ"/>
              </w:rPr>
              <w:t>Г</w:t>
            </w:r>
            <w:r w:rsidRPr="00E27594">
              <w:rPr>
                <w:rFonts w:ascii="Times New Roman" w:eastAsia="Times New Roman" w:hAnsi="Times New Roman" w:cs="Times New Roman"/>
                <w:b/>
                <w:sz w:val="24"/>
                <w:szCs w:val="24"/>
              </w:rPr>
              <w:t>.</w:t>
            </w:r>
            <w:r>
              <w:rPr>
                <w:rFonts w:ascii="Times New Roman" w:eastAsia="Times New Roman" w:hAnsi="Times New Roman" w:cs="Times New Roman"/>
                <w:b/>
                <w:sz w:val="24"/>
                <w:szCs w:val="24"/>
                <w:lang w:val="kk-KZ"/>
              </w:rPr>
              <w:t>А</w:t>
            </w:r>
            <w:r w:rsidRPr="00E27594">
              <w:rPr>
                <w:rFonts w:ascii="Times New Roman" w:eastAsia="Times New Roman" w:hAnsi="Times New Roman" w:cs="Times New Roman"/>
                <w:b/>
                <w:sz w:val="24"/>
                <w:szCs w:val="24"/>
              </w:rPr>
              <w:t>.</w:t>
            </w:r>
          </w:p>
          <w:p w14:paraId="78E402E1" w14:textId="77777777" w:rsidR="00A25A91" w:rsidRPr="00E27594" w:rsidRDefault="00A25A91" w:rsidP="00A25A91">
            <w:pPr>
              <w:tabs>
                <w:tab w:val="left" w:pos="180"/>
              </w:tabs>
              <w:snapToGrid w:val="0"/>
              <w:spacing w:after="0" w:line="240" w:lineRule="auto"/>
              <w:ind w:firstLine="567"/>
              <w:jc w:val="both"/>
              <w:rPr>
                <w:rFonts w:ascii="Times New Roman" w:eastAsia="Times New Roman" w:hAnsi="Times New Roman" w:cs="Times New Roman"/>
                <w:b/>
                <w:sz w:val="24"/>
                <w:szCs w:val="24"/>
              </w:rPr>
            </w:pPr>
          </w:p>
        </w:tc>
      </w:tr>
      <w:tr w:rsidR="00A25A91" w:rsidRPr="00E27594" w14:paraId="0C29293D" w14:textId="77777777" w:rsidTr="00712C1F">
        <w:trPr>
          <w:trHeight w:val="484"/>
        </w:trPr>
        <w:tc>
          <w:tcPr>
            <w:tcW w:w="3794" w:type="dxa"/>
          </w:tcPr>
          <w:p w14:paraId="27C3588F" w14:textId="51D7680E" w:rsidR="00A25A91" w:rsidRPr="00E27594" w:rsidRDefault="009D4D37" w:rsidP="00A25A91">
            <w:pPr>
              <w:tabs>
                <w:tab w:val="left" w:pos="180"/>
              </w:tabs>
              <w:snapToGrid w:val="0"/>
              <w:spacing w:after="0" w:line="240" w:lineRule="auto"/>
              <w:ind w:firstLine="601"/>
              <w:rPr>
                <w:rFonts w:ascii="Times New Roman" w:eastAsia="Times New Roman" w:hAnsi="Times New Roman" w:cs="Times New Roman"/>
                <w:b/>
                <w:sz w:val="24"/>
                <w:szCs w:val="24"/>
              </w:rPr>
            </w:pPr>
            <w:r w:rsidRPr="009D4D37">
              <w:rPr>
                <w:rFonts w:ascii="Times New Roman" w:hAnsi="Times New Roman" w:cs="Times New Roman"/>
                <w:b/>
                <w:lang w:val="kk-KZ"/>
              </w:rPr>
              <w:t>Арысбаев Д.Н.</w:t>
            </w:r>
          </w:p>
        </w:tc>
      </w:tr>
      <w:tr w:rsidR="00A25A91" w:rsidRPr="00E27594" w14:paraId="373B4363" w14:textId="77777777" w:rsidTr="00712C1F">
        <w:trPr>
          <w:trHeight w:val="484"/>
        </w:trPr>
        <w:tc>
          <w:tcPr>
            <w:tcW w:w="3794" w:type="dxa"/>
          </w:tcPr>
          <w:p w14:paraId="221FC0FC" w14:textId="5B2A0C41" w:rsidR="00A25A91" w:rsidRPr="00E27594" w:rsidRDefault="00A25A91" w:rsidP="00A25A91">
            <w:pPr>
              <w:tabs>
                <w:tab w:val="left" w:pos="180"/>
              </w:tabs>
              <w:snapToGrid w:val="0"/>
              <w:spacing w:after="0" w:line="240" w:lineRule="auto"/>
              <w:ind w:firstLine="601"/>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eastAsia="ar-SA"/>
              </w:rPr>
              <w:t>Бондаренко</w:t>
            </w:r>
            <w:r w:rsidRPr="00E27594">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val="kk-KZ" w:eastAsia="ar-SA"/>
              </w:rPr>
              <w:t>Д</w:t>
            </w:r>
            <w:r w:rsidRPr="00E27594">
              <w:rPr>
                <w:rFonts w:ascii="Times New Roman" w:eastAsia="Times New Roman" w:hAnsi="Times New Roman" w:cs="Times New Roman"/>
                <w:b/>
                <w:sz w:val="24"/>
                <w:szCs w:val="24"/>
                <w:lang w:eastAsia="ar-SA"/>
              </w:rPr>
              <w:t>.</w:t>
            </w:r>
            <w:r>
              <w:rPr>
                <w:rFonts w:ascii="Times New Roman" w:eastAsia="Times New Roman" w:hAnsi="Times New Roman" w:cs="Times New Roman"/>
                <w:b/>
                <w:sz w:val="24"/>
                <w:szCs w:val="24"/>
                <w:lang w:val="kk-KZ" w:eastAsia="ar-SA"/>
              </w:rPr>
              <w:t>В</w:t>
            </w:r>
            <w:r w:rsidRPr="00E27594">
              <w:rPr>
                <w:rFonts w:ascii="Times New Roman" w:eastAsia="Times New Roman" w:hAnsi="Times New Roman" w:cs="Times New Roman"/>
                <w:b/>
                <w:sz w:val="24"/>
                <w:szCs w:val="24"/>
                <w:lang w:eastAsia="ar-SA"/>
              </w:rPr>
              <w:t>.</w:t>
            </w:r>
          </w:p>
        </w:tc>
      </w:tr>
      <w:tr w:rsidR="00A25A91" w:rsidRPr="00E27594" w14:paraId="29CE6E8C" w14:textId="77777777" w:rsidTr="00712C1F">
        <w:trPr>
          <w:trHeight w:val="484"/>
        </w:trPr>
        <w:tc>
          <w:tcPr>
            <w:tcW w:w="3794" w:type="dxa"/>
          </w:tcPr>
          <w:p w14:paraId="7794FD82" w14:textId="0A08610C" w:rsidR="00A25A91" w:rsidRPr="00E27594" w:rsidRDefault="00A25A91" w:rsidP="00A25A91">
            <w:pPr>
              <w:tabs>
                <w:tab w:val="left" w:pos="180"/>
              </w:tabs>
              <w:snapToGrid w:val="0"/>
              <w:spacing w:after="0" w:line="240" w:lineRule="auto"/>
              <w:ind w:firstLine="601"/>
              <w:rPr>
                <w:rFonts w:ascii="Times New Roman" w:eastAsia="Times New Roman" w:hAnsi="Times New Roman" w:cs="Times New Roman"/>
                <w:b/>
                <w:sz w:val="24"/>
                <w:szCs w:val="24"/>
                <w:lang w:eastAsia="ar-SA"/>
              </w:rPr>
            </w:pPr>
            <w:r>
              <w:rPr>
                <w:rFonts w:ascii="Times New Roman" w:hAnsi="Times New Roman" w:cs="Times New Roman"/>
                <w:b/>
                <w:sz w:val="24"/>
                <w:szCs w:val="24"/>
                <w:lang w:val="kk-KZ"/>
              </w:rPr>
              <w:t>Амангельдинов</w:t>
            </w:r>
            <w:r>
              <w:rPr>
                <w:rFonts w:ascii="Times New Roman" w:hAnsi="Times New Roman" w:cs="Times New Roman"/>
                <w:b/>
                <w:sz w:val="24"/>
                <w:szCs w:val="24"/>
              </w:rPr>
              <w:t xml:space="preserve"> </w:t>
            </w:r>
            <w:r>
              <w:rPr>
                <w:rFonts w:ascii="Times New Roman" w:hAnsi="Times New Roman" w:cs="Times New Roman"/>
                <w:b/>
                <w:sz w:val="24"/>
                <w:szCs w:val="24"/>
                <w:lang w:val="kk-KZ"/>
              </w:rPr>
              <w:t>А</w:t>
            </w:r>
            <w:r>
              <w:rPr>
                <w:rFonts w:ascii="Times New Roman" w:hAnsi="Times New Roman" w:cs="Times New Roman"/>
                <w:b/>
                <w:sz w:val="24"/>
                <w:szCs w:val="24"/>
              </w:rPr>
              <w:t>.</w:t>
            </w:r>
            <w:r w:rsidR="009D4D37">
              <w:rPr>
                <w:rFonts w:ascii="Times New Roman" w:hAnsi="Times New Roman" w:cs="Times New Roman"/>
                <w:b/>
                <w:sz w:val="24"/>
                <w:szCs w:val="24"/>
                <w:lang w:val="kk-KZ"/>
              </w:rPr>
              <w:t>К</w:t>
            </w:r>
            <w:r>
              <w:rPr>
                <w:rFonts w:ascii="Times New Roman" w:hAnsi="Times New Roman" w:cs="Times New Roman"/>
                <w:b/>
                <w:sz w:val="24"/>
                <w:szCs w:val="24"/>
              </w:rPr>
              <w:t>.</w:t>
            </w:r>
          </w:p>
        </w:tc>
      </w:tr>
      <w:tr w:rsidR="00A25A91" w:rsidRPr="00175811" w14:paraId="6BAF81E0" w14:textId="77777777" w:rsidTr="00712C1F">
        <w:trPr>
          <w:trHeight w:val="484"/>
        </w:trPr>
        <w:tc>
          <w:tcPr>
            <w:tcW w:w="3794" w:type="dxa"/>
          </w:tcPr>
          <w:p w14:paraId="403B15EB" w14:textId="77777777" w:rsidR="00A25A91" w:rsidRDefault="00A25A91" w:rsidP="00A25A91">
            <w:pPr>
              <w:tabs>
                <w:tab w:val="left" w:pos="180"/>
              </w:tabs>
              <w:snapToGrid w:val="0"/>
              <w:spacing w:after="0" w:line="240" w:lineRule="auto"/>
              <w:ind w:firstLine="601"/>
              <w:rPr>
                <w:rFonts w:ascii="Times New Roman" w:hAnsi="Times New Roman" w:cs="Times New Roman"/>
                <w:b/>
                <w:sz w:val="24"/>
                <w:szCs w:val="24"/>
                <w:lang w:val="kk-KZ"/>
              </w:rPr>
            </w:pPr>
            <w:r>
              <w:rPr>
                <w:rFonts w:ascii="Times New Roman" w:hAnsi="Times New Roman" w:cs="Times New Roman"/>
                <w:b/>
                <w:sz w:val="24"/>
                <w:szCs w:val="24"/>
                <w:lang w:val="kk-KZ"/>
              </w:rPr>
              <w:t>Кайдаров</w:t>
            </w:r>
            <w:r w:rsidRPr="00E27594">
              <w:rPr>
                <w:rFonts w:ascii="Times New Roman" w:hAnsi="Times New Roman" w:cs="Times New Roman"/>
                <w:b/>
                <w:sz w:val="24"/>
                <w:szCs w:val="24"/>
                <w:lang w:val="kk-KZ"/>
              </w:rPr>
              <w:t xml:space="preserve"> </w:t>
            </w:r>
            <w:r>
              <w:rPr>
                <w:rFonts w:ascii="Times New Roman" w:hAnsi="Times New Roman" w:cs="Times New Roman"/>
                <w:b/>
                <w:sz w:val="24"/>
                <w:szCs w:val="24"/>
                <w:lang w:val="kk-KZ"/>
              </w:rPr>
              <w:t>А</w:t>
            </w:r>
            <w:r w:rsidRPr="00E27594">
              <w:rPr>
                <w:rFonts w:ascii="Times New Roman" w:hAnsi="Times New Roman" w:cs="Times New Roman"/>
                <w:b/>
                <w:sz w:val="24"/>
                <w:szCs w:val="24"/>
                <w:lang w:val="kk-KZ"/>
              </w:rPr>
              <w:t>.</w:t>
            </w:r>
            <w:r>
              <w:rPr>
                <w:rFonts w:ascii="Times New Roman" w:hAnsi="Times New Roman" w:cs="Times New Roman"/>
                <w:b/>
                <w:sz w:val="24"/>
                <w:szCs w:val="24"/>
                <w:lang w:val="kk-KZ"/>
              </w:rPr>
              <w:t>С</w:t>
            </w:r>
            <w:r w:rsidRPr="00E27594">
              <w:rPr>
                <w:rFonts w:ascii="Times New Roman" w:hAnsi="Times New Roman" w:cs="Times New Roman"/>
                <w:b/>
                <w:sz w:val="24"/>
                <w:szCs w:val="24"/>
                <w:lang w:val="kk-KZ"/>
              </w:rPr>
              <w:t>.</w:t>
            </w:r>
          </w:p>
          <w:p w14:paraId="35C4ADA4" w14:textId="77777777" w:rsidR="00A25A91" w:rsidRDefault="00A25A91" w:rsidP="00A25A91">
            <w:pPr>
              <w:tabs>
                <w:tab w:val="left" w:pos="180"/>
              </w:tabs>
              <w:snapToGrid w:val="0"/>
              <w:spacing w:after="0" w:line="240" w:lineRule="auto"/>
              <w:ind w:firstLine="601"/>
              <w:rPr>
                <w:rFonts w:ascii="Times New Roman" w:hAnsi="Times New Roman" w:cs="Times New Roman"/>
                <w:b/>
                <w:sz w:val="24"/>
                <w:szCs w:val="24"/>
                <w:lang w:val="kk-KZ"/>
              </w:rPr>
            </w:pPr>
          </w:p>
          <w:p w14:paraId="55463B2D" w14:textId="77777777" w:rsidR="00A25A91" w:rsidRDefault="00A25A91" w:rsidP="00A25A91">
            <w:pPr>
              <w:tabs>
                <w:tab w:val="left" w:pos="180"/>
              </w:tabs>
              <w:snapToGrid w:val="0"/>
              <w:spacing w:after="0" w:line="240" w:lineRule="auto"/>
              <w:ind w:firstLine="601"/>
              <w:rPr>
                <w:rFonts w:ascii="Times New Roman" w:hAnsi="Times New Roman" w:cs="Times New Roman"/>
                <w:b/>
                <w:sz w:val="24"/>
                <w:szCs w:val="24"/>
                <w:lang w:val="kk-KZ"/>
              </w:rPr>
            </w:pPr>
            <w:r>
              <w:rPr>
                <w:rFonts w:ascii="Times New Roman" w:hAnsi="Times New Roman" w:cs="Times New Roman"/>
                <w:b/>
                <w:sz w:val="24"/>
                <w:szCs w:val="24"/>
                <w:lang w:val="kk-KZ"/>
              </w:rPr>
              <w:t>Соломко В.А.</w:t>
            </w:r>
          </w:p>
          <w:p w14:paraId="666C8176" w14:textId="77777777" w:rsidR="00A25A91" w:rsidRPr="00E27594" w:rsidRDefault="00A25A91" w:rsidP="00A25A91">
            <w:pPr>
              <w:tabs>
                <w:tab w:val="left" w:pos="180"/>
              </w:tabs>
              <w:snapToGrid w:val="0"/>
              <w:spacing w:after="0" w:line="240" w:lineRule="auto"/>
              <w:ind w:firstLine="601"/>
              <w:rPr>
                <w:rFonts w:ascii="Times New Roman" w:hAnsi="Times New Roman" w:cs="Times New Roman"/>
                <w:b/>
                <w:sz w:val="24"/>
                <w:szCs w:val="24"/>
                <w:lang w:val="kk-KZ"/>
              </w:rPr>
            </w:pPr>
          </w:p>
        </w:tc>
      </w:tr>
      <w:tr w:rsidR="00A25A91" w:rsidRPr="00E27594" w14:paraId="43189007" w14:textId="77777777" w:rsidTr="00712C1F">
        <w:trPr>
          <w:trHeight w:val="484"/>
        </w:trPr>
        <w:tc>
          <w:tcPr>
            <w:tcW w:w="3794" w:type="dxa"/>
          </w:tcPr>
          <w:p w14:paraId="471671CD" w14:textId="7A3263C1" w:rsidR="00A25A91" w:rsidRPr="00E27594" w:rsidRDefault="00A25A91" w:rsidP="006A411E">
            <w:pPr>
              <w:tabs>
                <w:tab w:val="left" w:pos="180"/>
              </w:tabs>
              <w:snapToGrid w:val="0"/>
              <w:spacing w:after="0" w:line="240" w:lineRule="auto"/>
              <w:ind w:firstLine="601"/>
              <w:rPr>
                <w:rFonts w:ascii="Times New Roman" w:eastAsia="Times New Roman" w:hAnsi="Times New Roman" w:cs="Times New Roman"/>
                <w:b/>
                <w:sz w:val="24"/>
                <w:szCs w:val="24"/>
                <w:lang w:eastAsia="ar-SA"/>
              </w:rPr>
            </w:pPr>
            <w:r>
              <w:rPr>
                <w:rFonts w:ascii="Times New Roman" w:hAnsi="Times New Roman" w:cs="Times New Roman"/>
                <w:b/>
                <w:sz w:val="24"/>
                <w:szCs w:val="24"/>
                <w:lang w:val="kk-KZ"/>
              </w:rPr>
              <w:t>Саламатов</w:t>
            </w:r>
            <w:r w:rsidRPr="00E27594">
              <w:rPr>
                <w:rFonts w:ascii="Times New Roman" w:hAnsi="Times New Roman" w:cs="Times New Roman"/>
                <w:b/>
                <w:sz w:val="24"/>
                <w:szCs w:val="24"/>
              </w:rPr>
              <w:t xml:space="preserve"> </w:t>
            </w:r>
            <w:r w:rsidR="006A411E">
              <w:rPr>
                <w:rFonts w:ascii="Times New Roman" w:hAnsi="Times New Roman" w:cs="Times New Roman"/>
                <w:b/>
                <w:sz w:val="24"/>
                <w:szCs w:val="24"/>
                <w:lang w:val="kk-KZ"/>
              </w:rPr>
              <w:t>А</w:t>
            </w:r>
            <w:r w:rsidRPr="00E27594">
              <w:rPr>
                <w:rFonts w:ascii="Times New Roman" w:hAnsi="Times New Roman" w:cs="Times New Roman"/>
                <w:b/>
                <w:sz w:val="24"/>
                <w:szCs w:val="24"/>
              </w:rPr>
              <w:t>.</w:t>
            </w:r>
            <w:r w:rsidR="006A411E">
              <w:rPr>
                <w:rFonts w:ascii="Times New Roman" w:hAnsi="Times New Roman" w:cs="Times New Roman"/>
                <w:b/>
                <w:sz w:val="24"/>
                <w:szCs w:val="24"/>
              </w:rPr>
              <w:t>Н</w:t>
            </w:r>
            <w:r w:rsidRPr="00E27594">
              <w:rPr>
                <w:rFonts w:ascii="Times New Roman" w:hAnsi="Times New Roman" w:cs="Times New Roman"/>
                <w:b/>
                <w:sz w:val="24"/>
                <w:szCs w:val="24"/>
              </w:rPr>
              <w:t>.</w:t>
            </w:r>
          </w:p>
        </w:tc>
      </w:tr>
      <w:tr w:rsidR="00A25A91" w:rsidRPr="00DE2258" w14:paraId="195BEFBD" w14:textId="77777777" w:rsidTr="00712C1F">
        <w:trPr>
          <w:trHeight w:val="484"/>
        </w:trPr>
        <w:tc>
          <w:tcPr>
            <w:tcW w:w="3794" w:type="dxa"/>
          </w:tcPr>
          <w:p w14:paraId="2DAABEB5" w14:textId="77777777" w:rsidR="00A25A91" w:rsidRPr="00E27594" w:rsidRDefault="00A25A91" w:rsidP="00A25A91">
            <w:pPr>
              <w:spacing w:line="240" w:lineRule="auto"/>
              <w:ind w:firstLine="567"/>
              <w:rPr>
                <w:rFonts w:ascii="Times New Roman" w:hAnsi="Times New Roman" w:cs="Times New Roman"/>
                <w:b/>
                <w:sz w:val="24"/>
                <w:szCs w:val="24"/>
              </w:rPr>
            </w:pPr>
            <w:r>
              <w:rPr>
                <w:rFonts w:ascii="Times New Roman" w:hAnsi="Times New Roman" w:cs="Times New Roman"/>
                <w:b/>
                <w:sz w:val="24"/>
                <w:szCs w:val="24"/>
                <w:lang w:val="kk-KZ"/>
              </w:rPr>
              <w:t>Куанышпаев</w:t>
            </w:r>
            <w:r w:rsidRPr="00E27594">
              <w:rPr>
                <w:rFonts w:ascii="Times New Roman" w:hAnsi="Times New Roman" w:cs="Times New Roman"/>
                <w:b/>
                <w:sz w:val="24"/>
                <w:szCs w:val="24"/>
              </w:rPr>
              <w:t xml:space="preserve"> </w:t>
            </w:r>
            <w:r>
              <w:rPr>
                <w:rFonts w:ascii="Times New Roman" w:hAnsi="Times New Roman" w:cs="Times New Roman"/>
                <w:b/>
                <w:sz w:val="24"/>
                <w:szCs w:val="24"/>
                <w:lang w:val="kk-KZ"/>
              </w:rPr>
              <w:t>Б</w:t>
            </w:r>
            <w:r w:rsidRPr="00E27594">
              <w:rPr>
                <w:rFonts w:ascii="Times New Roman" w:hAnsi="Times New Roman" w:cs="Times New Roman"/>
                <w:b/>
                <w:sz w:val="24"/>
                <w:szCs w:val="24"/>
              </w:rPr>
              <w:t>.</w:t>
            </w:r>
            <w:r>
              <w:rPr>
                <w:rFonts w:ascii="Times New Roman" w:hAnsi="Times New Roman" w:cs="Times New Roman"/>
                <w:b/>
                <w:sz w:val="24"/>
                <w:szCs w:val="24"/>
                <w:lang w:val="kk-KZ"/>
              </w:rPr>
              <w:t>С</w:t>
            </w:r>
            <w:r w:rsidRPr="00E27594">
              <w:rPr>
                <w:rFonts w:ascii="Times New Roman" w:hAnsi="Times New Roman" w:cs="Times New Roman"/>
                <w:b/>
                <w:sz w:val="24"/>
                <w:szCs w:val="24"/>
              </w:rPr>
              <w:t>.</w:t>
            </w:r>
          </w:p>
          <w:p w14:paraId="0A62FE66" w14:textId="77777777" w:rsidR="00A25A91" w:rsidRPr="00DE2258" w:rsidRDefault="00A25A91" w:rsidP="00A25A91">
            <w:pPr>
              <w:spacing w:line="240" w:lineRule="auto"/>
              <w:ind w:firstLine="567"/>
              <w:rPr>
                <w:rFonts w:ascii="Times New Roman" w:hAnsi="Times New Roman" w:cs="Times New Roman"/>
                <w:b/>
                <w:sz w:val="24"/>
                <w:szCs w:val="24"/>
                <w:lang w:val="kk-KZ"/>
              </w:rPr>
            </w:pPr>
            <w:r>
              <w:rPr>
                <w:rFonts w:ascii="Times New Roman" w:hAnsi="Times New Roman" w:cs="Times New Roman"/>
                <w:b/>
                <w:sz w:val="24"/>
                <w:szCs w:val="24"/>
                <w:lang w:val="kk-KZ"/>
              </w:rPr>
              <w:t>Акылбекова</w:t>
            </w:r>
            <w:r w:rsidRPr="00E27594">
              <w:rPr>
                <w:rFonts w:ascii="Times New Roman" w:hAnsi="Times New Roman" w:cs="Times New Roman"/>
                <w:b/>
                <w:sz w:val="24"/>
                <w:szCs w:val="24"/>
              </w:rPr>
              <w:t xml:space="preserve"> </w:t>
            </w:r>
            <w:r>
              <w:rPr>
                <w:rFonts w:ascii="Times New Roman" w:hAnsi="Times New Roman" w:cs="Times New Roman"/>
                <w:b/>
                <w:sz w:val="24"/>
                <w:szCs w:val="24"/>
                <w:lang w:val="kk-KZ"/>
              </w:rPr>
              <w:t>А</w:t>
            </w:r>
            <w:r w:rsidRPr="00E27594">
              <w:rPr>
                <w:rFonts w:ascii="Times New Roman" w:hAnsi="Times New Roman" w:cs="Times New Roman"/>
                <w:b/>
                <w:sz w:val="24"/>
                <w:szCs w:val="24"/>
              </w:rPr>
              <w:t>.</w:t>
            </w:r>
            <w:r>
              <w:rPr>
                <w:rFonts w:ascii="Times New Roman" w:hAnsi="Times New Roman" w:cs="Times New Roman"/>
                <w:b/>
                <w:sz w:val="24"/>
                <w:szCs w:val="24"/>
                <w:lang w:val="kk-KZ"/>
              </w:rPr>
              <w:t>С.</w:t>
            </w:r>
          </w:p>
          <w:p w14:paraId="503EEECC" w14:textId="12C63DF6" w:rsidR="00A25A91" w:rsidRPr="00DE2258" w:rsidRDefault="00A25A91" w:rsidP="00A25A91">
            <w:pPr>
              <w:tabs>
                <w:tab w:val="left" w:pos="180"/>
              </w:tabs>
              <w:snapToGrid w:val="0"/>
              <w:spacing w:line="240" w:lineRule="auto"/>
              <w:ind w:firstLine="601"/>
              <w:rPr>
                <w:rFonts w:ascii="Times New Roman" w:hAnsi="Times New Roman" w:cs="Times New Roman"/>
                <w:b/>
                <w:sz w:val="24"/>
                <w:szCs w:val="24"/>
                <w:lang w:val="kk-KZ"/>
              </w:rPr>
            </w:pPr>
            <w:r>
              <w:rPr>
                <w:rFonts w:ascii="Times New Roman" w:hAnsi="Times New Roman" w:cs="Times New Roman"/>
                <w:b/>
                <w:sz w:val="24"/>
                <w:szCs w:val="24"/>
                <w:lang w:val="kk-KZ"/>
              </w:rPr>
              <w:t>Сабиржанов</w:t>
            </w:r>
            <w:r w:rsidRPr="00E27594">
              <w:rPr>
                <w:rFonts w:ascii="Times New Roman" w:hAnsi="Times New Roman" w:cs="Times New Roman"/>
                <w:b/>
                <w:sz w:val="24"/>
                <w:szCs w:val="24"/>
              </w:rPr>
              <w:t xml:space="preserve"> </w:t>
            </w:r>
            <w:r>
              <w:rPr>
                <w:rFonts w:ascii="Times New Roman" w:hAnsi="Times New Roman" w:cs="Times New Roman"/>
                <w:b/>
                <w:sz w:val="24"/>
                <w:szCs w:val="24"/>
              </w:rPr>
              <w:t>М</w:t>
            </w:r>
            <w:r w:rsidRPr="00E27594">
              <w:rPr>
                <w:rFonts w:ascii="Times New Roman" w:hAnsi="Times New Roman" w:cs="Times New Roman"/>
                <w:b/>
                <w:sz w:val="24"/>
                <w:szCs w:val="24"/>
              </w:rPr>
              <w:t>.</w:t>
            </w:r>
            <w:r>
              <w:rPr>
                <w:rFonts w:ascii="Times New Roman" w:hAnsi="Times New Roman" w:cs="Times New Roman"/>
                <w:b/>
                <w:sz w:val="24"/>
                <w:szCs w:val="24"/>
              </w:rPr>
              <w:t>Б</w:t>
            </w:r>
            <w:r>
              <w:rPr>
                <w:rFonts w:ascii="Times New Roman" w:hAnsi="Times New Roman" w:cs="Times New Roman"/>
                <w:b/>
                <w:sz w:val="24"/>
                <w:szCs w:val="24"/>
                <w:lang w:val="kk-KZ"/>
              </w:rPr>
              <w:t>.</w:t>
            </w:r>
          </w:p>
        </w:tc>
      </w:tr>
      <w:tr w:rsidR="00C968E7" w:rsidRPr="00DE2258" w14:paraId="1D1C2A83" w14:textId="77777777" w:rsidTr="00712C1F">
        <w:trPr>
          <w:trHeight w:val="484"/>
        </w:trPr>
        <w:tc>
          <w:tcPr>
            <w:tcW w:w="3794" w:type="dxa"/>
          </w:tcPr>
          <w:p w14:paraId="17AE8475"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19355EE" w14:textId="77777777" w:rsidTr="00712C1F">
        <w:trPr>
          <w:trHeight w:val="484"/>
        </w:trPr>
        <w:tc>
          <w:tcPr>
            <w:tcW w:w="3794" w:type="dxa"/>
          </w:tcPr>
          <w:p w14:paraId="5C97AB4B"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5CA80DAD" w14:textId="77777777" w:rsidTr="00712C1F">
        <w:trPr>
          <w:trHeight w:val="484"/>
        </w:trPr>
        <w:tc>
          <w:tcPr>
            <w:tcW w:w="3794" w:type="dxa"/>
          </w:tcPr>
          <w:p w14:paraId="4C5464B3"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30BDC7B" w14:textId="77777777" w:rsidTr="00712C1F">
        <w:trPr>
          <w:trHeight w:val="484"/>
        </w:trPr>
        <w:tc>
          <w:tcPr>
            <w:tcW w:w="3794" w:type="dxa"/>
          </w:tcPr>
          <w:p w14:paraId="3621A035"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2606320A" w14:textId="77777777" w:rsidTr="00712C1F">
        <w:trPr>
          <w:trHeight w:val="484"/>
        </w:trPr>
        <w:tc>
          <w:tcPr>
            <w:tcW w:w="3794" w:type="dxa"/>
          </w:tcPr>
          <w:p w14:paraId="3916429C"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B21D856" w14:textId="77777777" w:rsidTr="00712C1F">
        <w:trPr>
          <w:trHeight w:val="484"/>
        </w:trPr>
        <w:tc>
          <w:tcPr>
            <w:tcW w:w="3794" w:type="dxa"/>
          </w:tcPr>
          <w:p w14:paraId="56BA7B87"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69AA1F78" w14:textId="77777777" w:rsidTr="00712C1F">
        <w:trPr>
          <w:trHeight w:val="484"/>
        </w:trPr>
        <w:tc>
          <w:tcPr>
            <w:tcW w:w="3794" w:type="dxa"/>
          </w:tcPr>
          <w:p w14:paraId="6C754377"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3B8093AF" w14:textId="77777777" w:rsidTr="00712C1F">
        <w:trPr>
          <w:trHeight w:val="484"/>
        </w:trPr>
        <w:tc>
          <w:tcPr>
            <w:tcW w:w="3794" w:type="dxa"/>
          </w:tcPr>
          <w:p w14:paraId="3E862685"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2B2113B1" w14:textId="77777777" w:rsidTr="00712C1F">
        <w:trPr>
          <w:trHeight w:val="484"/>
        </w:trPr>
        <w:tc>
          <w:tcPr>
            <w:tcW w:w="3794" w:type="dxa"/>
          </w:tcPr>
          <w:p w14:paraId="156A53E4"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3ADB820" w14:textId="77777777" w:rsidTr="00712C1F">
        <w:trPr>
          <w:trHeight w:val="484"/>
        </w:trPr>
        <w:tc>
          <w:tcPr>
            <w:tcW w:w="3794" w:type="dxa"/>
          </w:tcPr>
          <w:p w14:paraId="2EFD3A2E"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38CD8C3A" w14:textId="77777777" w:rsidTr="00712C1F">
        <w:trPr>
          <w:trHeight w:val="484"/>
        </w:trPr>
        <w:tc>
          <w:tcPr>
            <w:tcW w:w="3794" w:type="dxa"/>
          </w:tcPr>
          <w:p w14:paraId="7A7D6D0D"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6F74EA63" w14:textId="77777777" w:rsidTr="00712C1F">
        <w:trPr>
          <w:trHeight w:val="484"/>
        </w:trPr>
        <w:tc>
          <w:tcPr>
            <w:tcW w:w="3794" w:type="dxa"/>
          </w:tcPr>
          <w:p w14:paraId="40895454"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7D5F93F0" w14:textId="77777777" w:rsidTr="00712C1F">
        <w:trPr>
          <w:trHeight w:val="484"/>
        </w:trPr>
        <w:tc>
          <w:tcPr>
            <w:tcW w:w="3794" w:type="dxa"/>
          </w:tcPr>
          <w:p w14:paraId="7350C9EE"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6AB9CFC0" w14:textId="77777777" w:rsidTr="00712C1F">
        <w:trPr>
          <w:trHeight w:val="484"/>
        </w:trPr>
        <w:tc>
          <w:tcPr>
            <w:tcW w:w="3794" w:type="dxa"/>
          </w:tcPr>
          <w:p w14:paraId="56BB4E5B"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127B920E" w14:textId="77777777" w:rsidTr="00712C1F">
        <w:trPr>
          <w:trHeight w:val="484"/>
        </w:trPr>
        <w:tc>
          <w:tcPr>
            <w:tcW w:w="3794" w:type="dxa"/>
          </w:tcPr>
          <w:p w14:paraId="7563D8A8"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F4390D8" w14:textId="77777777" w:rsidTr="00712C1F">
        <w:trPr>
          <w:trHeight w:val="484"/>
        </w:trPr>
        <w:tc>
          <w:tcPr>
            <w:tcW w:w="3794" w:type="dxa"/>
          </w:tcPr>
          <w:p w14:paraId="299EE1A7" w14:textId="77777777" w:rsidR="00C968E7" w:rsidRDefault="00C968E7" w:rsidP="00712C1F">
            <w:pPr>
              <w:spacing w:line="240" w:lineRule="auto"/>
              <w:ind w:firstLine="567"/>
              <w:rPr>
                <w:rFonts w:ascii="Times New Roman" w:hAnsi="Times New Roman" w:cs="Times New Roman"/>
                <w:b/>
                <w:sz w:val="24"/>
                <w:szCs w:val="24"/>
                <w:lang w:val="kk-KZ"/>
              </w:rPr>
            </w:pPr>
          </w:p>
        </w:tc>
      </w:tr>
    </w:tbl>
    <w:p w14:paraId="12CEFA72" w14:textId="798D21D7" w:rsidR="003F744F" w:rsidRDefault="003F744F" w:rsidP="008C5377">
      <w:pPr>
        <w:spacing w:after="0" w:line="240" w:lineRule="auto"/>
        <w:jc w:val="both"/>
        <w:rPr>
          <w:rFonts w:ascii="Times New Roman" w:hAnsi="Times New Roman" w:cs="Times New Roman"/>
          <w:b/>
          <w:sz w:val="24"/>
          <w:szCs w:val="24"/>
          <w:lang w:val="kk-KZ"/>
        </w:rPr>
      </w:pPr>
    </w:p>
    <w:p w14:paraId="36582BA5" w14:textId="6F8F1A34" w:rsidR="00C1279E" w:rsidRDefault="00C1279E" w:rsidP="008C5377">
      <w:pPr>
        <w:spacing w:after="0" w:line="240" w:lineRule="auto"/>
        <w:jc w:val="both"/>
        <w:rPr>
          <w:rFonts w:ascii="Times New Roman" w:hAnsi="Times New Roman" w:cs="Times New Roman"/>
          <w:b/>
          <w:sz w:val="24"/>
          <w:szCs w:val="24"/>
          <w:lang w:val="kk-KZ"/>
        </w:rPr>
      </w:pPr>
    </w:p>
    <w:p w14:paraId="5FED1EBF" w14:textId="26C167EB" w:rsidR="00C1279E" w:rsidRDefault="00C1279E" w:rsidP="008C5377">
      <w:pPr>
        <w:spacing w:after="0" w:line="240" w:lineRule="auto"/>
        <w:jc w:val="both"/>
        <w:rPr>
          <w:rFonts w:ascii="Times New Roman" w:hAnsi="Times New Roman" w:cs="Times New Roman"/>
          <w:b/>
          <w:sz w:val="24"/>
          <w:szCs w:val="24"/>
          <w:lang w:val="kk-KZ"/>
        </w:rPr>
      </w:pPr>
    </w:p>
    <w:p w14:paraId="64BC76BD" w14:textId="2D241EBB" w:rsidR="00C1279E" w:rsidRDefault="00C1279E" w:rsidP="008C5377">
      <w:pPr>
        <w:spacing w:after="0" w:line="240" w:lineRule="auto"/>
        <w:jc w:val="both"/>
        <w:rPr>
          <w:rFonts w:ascii="Times New Roman" w:hAnsi="Times New Roman" w:cs="Times New Roman"/>
          <w:b/>
          <w:sz w:val="24"/>
          <w:szCs w:val="24"/>
          <w:lang w:val="kk-KZ"/>
        </w:rPr>
      </w:pPr>
    </w:p>
    <w:p w14:paraId="5DBBBF41" w14:textId="06A4F9DB" w:rsidR="00C1279E" w:rsidRDefault="00C1279E" w:rsidP="008C5377">
      <w:pPr>
        <w:spacing w:after="0" w:line="240" w:lineRule="auto"/>
        <w:jc w:val="both"/>
        <w:rPr>
          <w:rFonts w:ascii="Times New Roman" w:hAnsi="Times New Roman" w:cs="Times New Roman"/>
          <w:b/>
          <w:sz w:val="24"/>
          <w:szCs w:val="24"/>
          <w:lang w:val="kk-KZ"/>
        </w:rPr>
      </w:pPr>
    </w:p>
    <w:p w14:paraId="021206DA" w14:textId="089D86D5" w:rsidR="00C1279E" w:rsidRDefault="00C1279E" w:rsidP="008C5377">
      <w:pPr>
        <w:spacing w:after="0" w:line="240" w:lineRule="auto"/>
        <w:jc w:val="both"/>
        <w:rPr>
          <w:rFonts w:ascii="Times New Roman" w:hAnsi="Times New Roman" w:cs="Times New Roman"/>
          <w:b/>
          <w:sz w:val="24"/>
          <w:szCs w:val="24"/>
          <w:lang w:val="kk-KZ"/>
        </w:rPr>
      </w:pPr>
    </w:p>
    <w:p w14:paraId="1E4A3E40" w14:textId="2142CF72" w:rsidR="00C1279E" w:rsidRDefault="00C1279E" w:rsidP="008C5377">
      <w:pPr>
        <w:spacing w:after="0" w:line="240" w:lineRule="auto"/>
        <w:jc w:val="both"/>
        <w:rPr>
          <w:rFonts w:ascii="Times New Roman" w:hAnsi="Times New Roman" w:cs="Times New Roman"/>
          <w:b/>
          <w:sz w:val="24"/>
          <w:szCs w:val="24"/>
          <w:lang w:val="kk-KZ"/>
        </w:rPr>
      </w:pPr>
    </w:p>
    <w:p w14:paraId="1B1D0778" w14:textId="43B44785" w:rsidR="00C1279E" w:rsidRDefault="00C1279E" w:rsidP="008C5377">
      <w:pPr>
        <w:spacing w:after="0" w:line="240" w:lineRule="auto"/>
        <w:jc w:val="both"/>
        <w:rPr>
          <w:rFonts w:ascii="Times New Roman" w:hAnsi="Times New Roman" w:cs="Times New Roman"/>
          <w:b/>
          <w:sz w:val="24"/>
          <w:szCs w:val="24"/>
          <w:lang w:val="kk-KZ"/>
        </w:rPr>
      </w:pPr>
    </w:p>
    <w:p w14:paraId="76288EFE" w14:textId="0D02AE59" w:rsidR="00C1279E" w:rsidRDefault="00C1279E" w:rsidP="008C5377">
      <w:pPr>
        <w:spacing w:after="0" w:line="240" w:lineRule="auto"/>
        <w:jc w:val="both"/>
        <w:rPr>
          <w:rFonts w:ascii="Times New Roman" w:hAnsi="Times New Roman" w:cs="Times New Roman"/>
          <w:b/>
          <w:sz w:val="24"/>
          <w:szCs w:val="24"/>
          <w:lang w:val="kk-KZ"/>
        </w:rPr>
      </w:pPr>
    </w:p>
    <w:p w14:paraId="3AE73A6A" w14:textId="53B8C32F" w:rsidR="00C1279E" w:rsidRDefault="00C1279E" w:rsidP="008C5377">
      <w:pPr>
        <w:spacing w:after="0" w:line="240" w:lineRule="auto"/>
        <w:jc w:val="both"/>
        <w:rPr>
          <w:rFonts w:ascii="Times New Roman" w:hAnsi="Times New Roman" w:cs="Times New Roman"/>
          <w:b/>
          <w:sz w:val="24"/>
          <w:szCs w:val="24"/>
          <w:lang w:val="kk-KZ"/>
        </w:rPr>
      </w:pPr>
    </w:p>
    <w:p w14:paraId="7224B145" w14:textId="04B1A40C" w:rsidR="00C1279E" w:rsidRDefault="00C1279E" w:rsidP="008C5377">
      <w:pPr>
        <w:spacing w:after="0" w:line="240" w:lineRule="auto"/>
        <w:jc w:val="both"/>
        <w:rPr>
          <w:rFonts w:ascii="Times New Roman" w:hAnsi="Times New Roman" w:cs="Times New Roman"/>
          <w:b/>
          <w:sz w:val="24"/>
          <w:szCs w:val="24"/>
          <w:lang w:val="kk-KZ"/>
        </w:rPr>
      </w:pPr>
    </w:p>
    <w:p w14:paraId="2DEF1D21" w14:textId="493D3A61" w:rsidR="00C1279E" w:rsidRDefault="00C1279E" w:rsidP="008C5377">
      <w:pPr>
        <w:spacing w:after="0" w:line="240" w:lineRule="auto"/>
        <w:jc w:val="both"/>
        <w:rPr>
          <w:rFonts w:ascii="Times New Roman" w:hAnsi="Times New Roman" w:cs="Times New Roman"/>
          <w:b/>
          <w:sz w:val="24"/>
          <w:szCs w:val="24"/>
          <w:lang w:val="kk-KZ"/>
        </w:rPr>
      </w:pPr>
    </w:p>
    <w:p w14:paraId="4CF56857" w14:textId="7DB0A7EB" w:rsidR="00C1279E" w:rsidRDefault="00C1279E" w:rsidP="008C5377">
      <w:pPr>
        <w:spacing w:after="0" w:line="240" w:lineRule="auto"/>
        <w:jc w:val="both"/>
        <w:rPr>
          <w:rFonts w:ascii="Times New Roman" w:hAnsi="Times New Roman" w:cs="Times New Roman"/>
          <w:b/>
          <w:sz w:val="24"/>
          <w:szCs w:val="24"/>
          <w:lang w:val="kk-KZ"/>
        </w:rPr>
      </w:pPr>
    </w:p>
    <w:p w14:paraId="7D26EC29" w14:textId="593EE298" w:rsidR="00C1279E" w:rsidRDefault="00C1279E" w:rsidP="008C5377">
      <w:pPr>
        <w:spacing w:after="0" w:line="240" w:lineRule="auto"/>
        <w:jc w:val="both"/>
        <w:rPr>
          <w:rFonts w:ascii="Times New Roman" w:hAnsi="Times New Roman" w:cs="Times New Roman"/>
          <w:b/>
          <w:sz w:val="24"/>
          <w:szCs w:val="24"/>
          <w:lang w:val="kk-KZ"/>
        </w:rPr>
      </w:pPr>
    </w:p>
    <w:p w14:paraId="5C87CB3E" w14:textId="608CE42F" w:rsidR="00C1279E" w:rsidRDefault="00C1279E" w:rsidP="008C5377">
      <w:pPr>
        <w:spacing w:after="0" w:line="240" w:lineRule="auto"/>
        <w:jc w:val="both"/>
        <w:rPr>
          <w:rFonts w:ascii="Times New Roman" w:hAnsi="Times New Roman" w:cs="Times New Roman"/>
          <w:b/>
          <w:sz w:val="24"/>
          <w:szCs w:val="24"/>
          <w:lang w:val="kk-KZ"/>
        </w:rPr>
      </w:pPr>
    </w:p>
    <w:p w14:paraId="181AD70A" w14:textId="58B846B1" w:rsidR="00C1279E" w:rsidRDefault="00C1279E" w:rsidP="008C5377">
      <w:pPr>
        <w:spacing w:after="0" w:line="240" w:lineRule="auto"/>
        <w:jc w:val="both"/>
        <w:rPr>
          <w:rFonts w:ascii="Times New Roman" w:hAnsi="Times New Roman" w:cs="Times New Roman"/>
          <w:b/>
          <w:sz w:val="24"/>
          <w:szCs w:val="24"/>
          <w:lang w:val="kk-KZ"/>
        </w:rPr>
      </w:pPr>
    </w:p>
    <w:p w14:paraId="307CC6A6" w14:textId="3DDD99AF" w:rsidR="00C1279E" w:rsidRDefault="00C1279E" w:rsidP="008C5377">
      <w:pPr>
        <w:spacing w:after="0" w:line="240" w:lineRule="auto"/>
        <w:jc w:val="both"/>
        <w:rPr>
          <w:rFonts w:ascii="Times New Roman" w:hAnsi="Times New Roman" w:cs="Times New Roman"/>
          <w:b/>
          <w:sz w:val="24"/>
          <w:szCs w:val="24"/>
          <w:lang w:val="kk-KZ"/>
        </w:rPr>
      </w:pPr>
    </w:p>
    <w:p w14:paraId="795D9E12" w14:textId="17860E08" w:rsidR="00C1279E" w:rsidRDefault="00C1279E" w:rsidP="008C5377">
      <w:pPr>
        <w:spacing w:after="0" w:line="240" w:lineRule="auto"/>
        <w:jc w:val="both"/>
        <w:rPr>
          <w:rFonts w:ascii="Times New Roman" w:hAnsi="Times New Roman" w:cs="Times New Roman"/>
          <w:b/>
          <w:sz w:val="24"/>
          <w:szCs w:val="24"/>
          <w:lang w:val="kk-KZ"/>
        </w:rPr>
      </w:pPr>
    </w:p>
    <w:p w14:paraId="0CD4F531" w14:textId="77777777" w:rsidR="00C1279E" w:rsidRPr="008C5377" w:rsidRDefault="00C1279E" w:rsidP="008C5377">
      <w:pPr>
        <w:spacing w:after="0" w:line="240" w:lineRule="auto"/>
        <w:jc w:val="both"/>
        <w:rPr>
          <w:rFonts w:ascii="Times New Roman" w:hAnsi="Times New Roman" w:cs="Times New Roman"/>
          <w:b/>
          <w:sz w:val="24"/>
          <w:szCs w:val="24"/>
          <w:lang w:val="kk-KZ"/>
        </w:rPr>
      </w:pPr>
    </w:p>
    <w:sectPr w:rsidR="00C1279E" w:rsidRPr="008C5377" w:rsidSect="00AE2704">
      <w:pgSz w:w="11906" w:h="16838"/>
      <w:pgMar w:top="568" w:right="707"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E0733" w14:textId="77777777" w:rsidR="00C1520A" w:rsidRDefault="00C1520A" w:rsidP="00A01F0A">
      <w:pPr>
        <w:spacing w:after="0" w:line="240" w:lineRule="auto"/>
      </w:pPr>
      <w:r>
        <w:separator/>
      </w:r>
    </w:p>
  </w:endnote>
  <w:endnote w:type="continuationSeparator" w:id="0">
    <w:p w14:paraId="587966ED" w14:textId="77777777" w:rsidR="00C1520A" w:rsidRDefault="00C1520A" w:rsidP="00A01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EE94D" w14:textId="77777777" w:rsidR="00C1520A" w:rsidRDefault="00C1520A" w:rsidP="00A01F0A">
      <w:pPr>
        <w:spacing w:after="0" w:line="240" w:lineRule="auto"/>
      </w:pPr>
      <w:r>
        <w:separator/>
      </w:r>
    </w:p>
  </w:footnote>
  <w:footnote w:type="continuationSeparator" w:id="0">
    <w:p w14:paraId="5F54E424" w14:textId="77777777" w:rsidR="00C1520A" w:rsidRDefault="00C1520A" w:rsidP="00A01F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02BE2"/>
    <w:multiLevelType w:val="hybridMultilevel"/>
    <w:tmpl w:val="9D380CDA"/>
    <w:lvl w:ilvl="0" w:tplc="25B04F24">
      <w:start w:val="1"/>
      <w:numFmt w:val="decimal"/>
      <w:lvlText w:val="%1."/>
      <w:lvlJc w:val="left"/>
      <w:pPr>
        <w:ind w:left="1211" w:hanging="360"/>
      </w:pPr>
      <w:rPr>
        <w:rFonts w:hint="default"/>
        <w:b/>
      </w:r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1" w15:restartNumberingAfterBreak="0">
    <w:nsid w:val="04415442"/>
    <w:multiLevelType w:val="hybridMultilevel"/>
    <w:tmpl w:val="F95254A2"/>
    <w:lvl w:ilvl="0" w:tplc="2FD2F76E">
      <w:start w:val="1"/>
      <w:numFmt w:val="decimal"/>
      <w:lvlText w:val="%1."/>
      <w:lvlJc w:val="left"/>
      <w:pPr>
        <w:ind w:left="765" w:hanging="360"/>
      </w:pPr>
      <w:rPr>
        <w:rFonts w:hint="default"/>
        <w:color w:val="auto"/>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 w15:restartNumberingAfterBreak="0">
    <w:nsid w:val="05C50266"/>
    <w:multiLevelType w:val="hybridMultilevel"/>
    <w:tmpl w:val="D722AB40"/>
    <w:lvl w:ilvl="0" w:tplc="7C1CB83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7EC0C08"/>
    <w:multiLevelType w:val="hybridMultilevel"/>
    <w:tmpl w:val="6D280E5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DFF6D67"/>
    <w:multiLevelType w:val="hybridMultilevel"/>
    <w:tmpl w:val="AAFE60A0"/>
    <w:lvl w:ilvl="0" w:tplc="2C02B862">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23036DC"/>
    <w:multiLevelType w:val="hybridMultilevel"/>
    <w:tmpl w:val="E2EE834E"/>
    <w:lvl w:ilvl="0" w:tplc="5C1E75F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4D5439F"/>
    <w:multiLevelType w:val="hybridMultilevel"/>
    <w:tmpl w:val="DAE4D606"/>
    <w:lvl w:ilvl="0" w:tplc="9B126BA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A0D022B"/>
    <w:multiLevelType w:val="hybridMultilevel"/>
    <w:tmpl w:val="D722AB40"/>
    <w:lvl w:ilvl="0" w:tplc="7C1CB83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67260EA"/>
    <w:multiLevelType w:val="hybridMultilevel"/>
    <w:tmpl w:val="08B090AC"/>
    <w:lvl w:ilvl="0" w:tplc="A9C2F9C2">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562A5CDA"/>
    <w:multiLevelType w:val="hybridMultilevel"/>
    <w:tmpl w:val="0372A780"/>
    <w:lvl w:ilvl="0" w:tplc="4A02850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59334F79"/>
    <w:multiLevelType w:val="hybridMultilevel"/>
    <w:tmpl w:val="24C28E52"/>
    <w:lvl w:ilvl="0" w:tplc="31E22F34">
      <w:start w:val="1"/>
      <w:numFmt w:val="decimal"/>
      <w:lvlText w:val="%1."/>
      <w:lvlJc w:val="left"/>
      <w:pPr>
        <w:ind w:left="1068" w:hanging="360"/>
      </w:pPr>
      <w:rPr>
        <w:rFonts w:hint="default"/>
      </w:rPr>
    </w:lvl>
    <w:lvl w:ilvl="1" w:tplc="20000019" w:tentative="1">
      <w:start w:val="1"/>
      <w:numFmt w:val="lowerLetter"/>
      <w:lvlText w:val="%2."/>
      <w:lvlJc w:val="left"/>
      <w:pPr>
        <w:ind w:left="1788" w:hanging="360"/>
      </w:pPr>
    </w:lvl>
    <w:lvl w:ilvl="2" w:tplc="2000001B" w:tentative="1">
      <w:start w:val="1"/>
      <w:numFmt w:val="lowerRoman"/>
      <w:lvlText w:val="%3."/>
      <w:lvlJc w:val="right"/>
      <w:pPr>
        <w:ind w:left="2508" w:hanging="180"/>
      </w:pPr>
    </w:lvl>
    <w:lvl w:ilvl="3" w:tplc="2000000F" w:tentative="1">
      <w:start w:val="1"/>
      <w:numFmt w:val="decimal"/>
      <w:lvlText w:val="%4."/>
      <w:lvlJc w:val="left"/>
      <w:pPr>
        <w:ind w:left="3228" w:hanging="360"/>
      </w:pPr>
    </w:lvl>
    <w:lvl w:ilvl="4" w:tplc="20000019" w:tentative="1">
      <w:start w:val="1"/>
      <w:numFmt w:val="lowerLetter"/>
      <w:lvlText w:val="%5."/>
      <w:lvlJc w:val="left"/>
      <w:pPr>
        <w:ind w:left="3948" w:hanging="360"/>
      </w:pPr>
    </w:lvl>
    <w:lvl w:ilvl="5" w:tplc="2000001B" w:tentative="1">
      <w:start w:val="1"/>
      <w:numFmt w:val="lowerRoman"/>
      <w:lvlText w:val="%6."/>
      <w:lvlJc w:val="right"/>
      <w:pPr>
        <w:ind w:left="4668" w:hanging="180"/>
      </w:pPr>
    </w:lvl>
    <w:lvl w:ilvl="6" w:tplc="2000000F" w:tentative="1">
      <w:start w:val="1"/>
      <w:numFmt w:val="decimal"/>
      <w:lvlText w:val="%7."/>
      <w:lvlJc w:val="left"/>
      <w:pPr>
        <w:ind w:left="5388" w:hanging="360"/>
      </w:pPr>
    </w:lvl>
    <w:lvl w:ilvl="7" w:tplc="20000019" w:tentative="1">
      <w:start w:val="1"/>
      <w:numFmt w:val="lowerLetter"/>
      <w:lvlText w:val="%8."/>
      <w:lvlJc w:val="left"/>
      <w:pPr>
        <w:ind w:left="6108" w:hanging="360"/>
      </w:pPr>
    </w:lvl>
    <w:lvl w:ilvl="8" w:tplc="2000001B" w:tentative="1">
      <w:start w:val="1"/>
      <w:numFmt w:val="lowerRoman"/>
      <w:lvlText w:val="%9."/>
      <w:lvlJc w:val="right"/>
      <w:pPr>
        <w:ind w:left="6828" w:hanging="180"/>
      </w:pPr>
    </w:lvl>
  </w:abstractNum>
  <w:abstractNum w:abstractNumId="11" w15:restartNumberingAfterBreak="0">
    <w:nsid w:val="69D145F2"/>
    <w:multiLevelType w:val="hybridMultilevel"/>
    <w:tmpl w:val="6130FF1C"/>
    <w:lvl w:ilvl="0" w:tplc="1B165BB4">
      <w:start w:val="5"/>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6E9526C1"/>
    <w:multiLevelType w:val="hybridMultilevel"/>
    <w:tmpl w:val="0CC655B0"/>
    <w:lvl w:ilvl="0" w:tplc="BD42111E">
      <w:start w:val="3"/>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3"/>
  </w:num>
  <w:num w:numId="2">
    <w:abstractNumId w:val="9"/>
  </w:num>
  <w:num w:numId="3">
    <w:abstractNumId w:val="8"/>
  </w:num>
  <w:num w:numId="4">
    <w:abstractNumId w:val="12"/>
  </w:num>
  <w:num w:numId="5">
    <w:abstractNumId w:val="11"/>
  </w:num>
  <w:num w:numId="6">
    <w:abstractNumId w:val="6"/>
  </w:num>
  <w:num w:numId="7">
    <w:abstractNumId w:val="5"/>
  </w:num>
  <w:num w:numId="8">
    <w:abstractNumId w:val="2"/>
  </w:num>
  <w:num w:numId="9">
    <w:abstractNumId w:val="7"/>
  </w:num>
  <w:num w:numId="10">
    <w:abstractNumId w:val="0"/>
  </w:num>
  <w:num w:numId="11">
    <w:abstractNumId w:val="1"/>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DAA"/>
    <w:rsid w:val="00000248"/>
    <w:rsid w:val="000002F4"/>
    <w:rsid w:val="000002FE"/>
    <w:rsid w:val="00000398"/>
    <w:rsid w:val="00000407"/>
    <w:rsid w:val="0000042F"/>
    <w:rsid w:val="00000509"/>
    <w:rsid w:val="00000532"/>
    <w:rsid w:val="00000533"/>
    <w:rsid w:val="00000625"/>
    <w:rsid w:val="00000731"/>
    <w:rsid w:val="000008B9"/>
    <w:rsid w:val="000009CC"/>
    <w:rsid w:val="00000A57"/>
    <w:rsid w:val="00000BF3"/>
    <w:rsid w:val="00000CA7"/>
    <w:rsid w:val="00000E23"/>
    <w:rsid w:val="000010F3"/>
    <w:rsid w:val="00001170"/>
    <w:rsid w:val="000011C7"/>
    <w:rsid w:val="0000127D"/>
    <w:rsid w:val="000012B4"/>
    <w:rsid w:val="000012C0"/>
    <w:rsid w:val="00001317"/>
    <w:rsid w:val="00001325"/>
    <w:rsid w:val="000013DD"/>
    <w:rsid w:val="00001413"/>
    <w:rsid w:val="000015E9"/>
    <w:rsid w:val="000016B0"/>
    <w:rsid w:val="000016BB"/>
    <w:rsid w:val="000016FA"/>
    <w:rsid w:val="00001768"/>
    <w:rsid w:val="00001917"/>
    <w:rsid w:val="0000199A"/>
    <w:rsid w:val="00001A30"/>
    <w:rsid w:val="00001C3D"/>
    <w:rsid w:val="00001C5C"/>
    <w:rsid w:val="00001C8D"/>
    <w:rsid w:val="00001C9B"/>
    <w:rsid w:val="00001E00"/>
    <w:rsid w:val="00002030"/>
    <w:rsid w:val="00002071"/>
    <w:rsid w:val="000020A7"/>
    <w:rsid w:val="000020B4"/>
    <w:rsid w:val="0000214D"/>
    <w:rsid w:val="00002242"/>
    <w:rsid w:val="00002330"/>
    <w:rsid w:val="0000244E"/>
    <w:rsid w:val="00002581"/>
    <w:rsid w:val="00002588"/>
    <w:rsid w:val="00002748"/>
    <w:rsid w:val="000027E9"/>
    <w:rsid w:val="0000290E"/>
    <w:rsid w:val="00002AC5"/>
    <w:rsid w:val="00002D70"/>
    <w:rsid w:val="00002D71"/>
    <w:rsid w:val="00002DD8"/>
    <w:rsid w:val="0000308E"/>
    <w:rsid w:val="000030E3"/>
    <w:rsid w:val="0000336B"/>
    <w:rsid w:val="00003465"/>
    <w:rsid w:val="00003498"/>
    <w:rsid w:val="0000353B"/>
    <w:rsid w:val="00003559"/>
    <w:rsid w:val="0000357D"/>
    <w:rsid w:val="000035A9"/>
    <w:rsid w:val="000035C8"/>
    <w:rsid w:val="00003602"/>
    <w:rsid w:val="0000360B"/>
    <w:rsid w:val="00003690"/>
    <w:rsid w:val="0000374A"/>
    <w:rsid w:val="0000384D"/>
    <w:rsid w:val="000039AF"/>
    <w:rsid w:val="000039C7"/>
    <w:rsid w:val="00003AA7"/>
    <w:rsid w:val="00003BB2"/>
    <w:rsid w:val="00003BBC"/>
    <w:rsid w:val="00003CC3"/>
    <w:rsid w:val="00003D25"/>
    <w:rsid w:val="00003DD1"/>
    <w:rsid w:val="00003E85"/>
    <w:rsid w:val="00003F0F"/>
    <w:rsid w:val="00004090"/>
    <w:rsid w:val="0000413B"/>
    <w:rsid w:val="00004208"/>
    <w:rsid w:val="000042C1"/>
    <w:rsid w:val="000042CA"/>
    <w:rsid w:val="000042E6"/>
    <w:rsid w:val="00004400"/>
    <w:rsid w:val="00004479"/>
    <w:rsid w:val="00004657"/>
    <w:rsid w:val="00004938"/>
    <w:rsid w:val="00004BF2"/>
    <w:rsid w:val="00004E49"/>
    <w:rsid w:val="00004EF0"/>
    <w:rsid w:val="00004F80"/>
    <w:rsid w:val="000054A1"/>
    <w:rsid w:val="000056A1"/>
    <w:rsid w:val="000056D8"/>
    <w:rsid w:val="0000570F"/>
    <w:rsid w:val="00005742"/>
    <w:rsid w:val="00005899"/>
    <w:rsid w:val="0000591A"/>
    <w:rsid w:val="00005A0E"/>
    <w:rsid w:val="00005A2F"/>
    <w:rsid w:val="00005BFD"/>
    <w:rsid w:val="00005C1D"/>
    <w:rsid w:val="00005C25"/>
    <w:rsid w:val="00005CE2"/>
    <w:rsid w:val="00005D16"/>
    <w:rsid w:val="00005E46"/>
    <w:rsid w:val="00005E61"/>
    <w:rsid w:val="00005E6C"/>
    <w:rsid w:val="000063EB"/>
    <w:rsid w:val="00006445"/>
    <w:rsid w:val="0000656D"/>
    <w:rsid w:val="000065A1"/>
    <w:rsid w:val="000065EE"/>
    <w:rsid w:val="0000669A"/>
    <w:rsid w:val="000066E0"/>
    <w:rsid w:val="00006702"/>
    <w:rsid w:val="0000673A"/>
    <w:rsid w:val="0000673D"/>
    <w:rsid w:val="000067D4"/>
    <w:rsid w:val="000068A3"/>
    <w:rsid w:val="00006968"/>
    <w:rsid w:val="00006BE5"/>
    <w:rsid w:val="00006D10"/>
    <w:rsid w:val="00007106"/>
    <w:rsid w:val="00007366"/>
    <w:rsid w:val="00007527"/>
    <w:rsid w:val="00007577"/>
    <w:rsid w:val="0000789E"/>
    <w:rsid w:val="000078AA"/>
    <w:rsid w:val="00007AF8"/>
    <w:rsid w:val="00007F9C"/>
    <w:rsid w:val="00007FA5"/>
    <w:rsid w:val="0001024C"/>
    <w:rsid w:val="000102DD"/>
    <w:rsid w:val="0001032C"/>
    <w:rsid w:val="00010542"/>
    <w:rsid w:val="000106EC"/>
    <w:rsid w:val="00010E3D"/>
    <w:rsid w:val="000111DE"/>
    <w:rsid w:val="00011506"/>
    <w:rsid w:val="00011582"/>
    <w:rsid w:val="000116C4"/>
    <w:rsid w:val="00011817"/>
    <w:rsid w:val="00011AB6"/>
    <w:rsid w:val="00011B8C"/>
    <w:rsid w:val="00011C3F"/>
    <w:rsid w:val="00011D73"/>
    <w:rsid w:val="00011DCE"/>
    <w:rsid w:val="00011E63"/>
    <w:rsid w:val="00012027"/>
    <w:rsid w:val="0001209D"/>
    <w:rsid w:val="000120A3"/>
    <w:rsid w:val="0001213B"/>
    <w:rsid w:val="0001217E"/>
    <w:rsid w:val="000123A4"/>
    <w:rsid w:val="0001272A"/>
    <w:rsid w:val="000127B4"/>
    <w:rsid w:val="000127FB"/>
    <w:rsid w:val="000128CD"/>
    <w:rsid w:val="0001291F"/>
    <w:rsid w:val="00012A50"/>
    <w:rsid w:val="00012C0F"/>
    <w:rsid w:val="00012F67"/>
    <w:rsid w:val="00013192"/>
    <w:rsid w:val="00013217"/>
    <w:rsid w:val="000133AD"/>
    <w:rsid w:val="000135B6"/>
    <w:rsid w:val="000135C1"/>
    <w:rsid w:val="000135E3"/>
    <w:rsid w:val="000136B3"/>
    <w:rsid w:val="000136D0"/>
    <w:rsid w:val="00013705"/>
    <w:rsid w:val="0001371F"/>
    <w:rsid w:val="00013800"/>
    <w:rsid w:val="00013855"/>
    <w:rsid w:val="0001395B"/>
    <w:rsid w:val="00013A41"/>
    <w:rsid w:val="00013AAE"/>
    <w:rsid w:val="00013C71"/>
    <w:rsid w:val="00013C7C"/>
    <w:rsid w:val="00013D2E"/>
    <w:rsid w:val="00013D84"/>
    <w:rsid w:val="00013D93"/>
    <w:rsid w:val="00013E40"/>
    <w:rsid w:val="00013E69"/>
    <w:rsid w:val="00013E94"/>
    <w:rsid w:val="00013ECD"/>
    <w:rsid w:val="00013F87"/>
    <w:rsid w:val="00014109"/>
    <w:rsid w:val="0001429E"/>
    <w:rsid w:val="0001438C"/>
    <w:rsid w:val="00014440"/>
    <w:rsid w:val="00014650"/>
    <w:rsid w:val="000147C1"/>
    <w:rsid w:val="000148C7"/>
    <w:rsid w:val="0001492B"/>
    <w:rsid w:val="00014A8B"/>
    <w:rsid w:val="00014BA4"/>
    <w:rsid w:val="00014BCB"/>
    <w:rsid w:val="00014DE4"/>
    <w:rsid w:val="00014FC1"/>
    <w:rsid w:val="000151B6"/>
    <w:rsid w:val="0001523A"/>
    <w:rsid w:val="0001525B"/>
    <w:rsid w:val="000152B0"/>
    <w:rsid w:val="000152C8"/>
    <w:rsid w:val="0001534B"/>
    <w:rsid w:val="0001542B"/>
    <w:rsid w:val="000154E9"/>
    <w:rsid w:val="00015602"/>
    <w:rsid w:val="0001577A"/>
    <w:rsid w:val="00015969"/>
    <w:rsid w:val="000159EC"/>
    <w:rsid w:val="00015A74"/>
    <w:rsid w:val="00015D7D"/>
    <w:rsid w:val="00015FD5"/>
    <w:rsid w:val="00015FF3"/>
    <w:rsid w:val="0001606D"/>
    <w:rsid w:val="00016109"/>
    <w:rsid w:val="00016113"/>
    <w:rsid w:val="000161D5"/>
    <w:rsid w:val="00016232"/>
    <w:rsid w:val="00016295"/>
    <w:rsid w:val="000163E0"/>
    <w:rsid w:val="000164A6"/>
    <w:rsid w:val="000164FE"/>
    <w:rsid w:val="00016565"/>
    <w:rsid w:val="0001658D"/>
    <w:rsid w:val="00016652"/>
    <w:rsid w:val="00016659"/>
    <w:rsid w:val="000167E8"/>
    <w:rsid w:val="00016870"/>
    <w:rsid w:val="00016B41"/>
    <w:rsid w:val="00016B4A"/>
    <w:rsid w:val="00016BDF"/>
    <w:rsid w:val="00016BF9"/>
    <w:rsid w:val="00016C55"/>
    <w:rsid w:val="00016CCE"/>
    <w:rsid w:val="00016DB0"/>
    <w:rsid w:val="00016DCC"/>
    <w:rsid w:val="00016ED5"/>
    <w:rsid w:val="00016FB0"/>
    <w:rsid w:val="00016FC6"/>
    <w:rsid w:val="000170E9"/>
    <w:rsid w:val="000171C5"/>
    <w:rsid w:val="000174D5"/>
    <w:rsid w:val="00017692"/>
    <w:rsid w:val="00017763"/>
    <w:rsid w:val="000177B5"/>
    <w:rsid w:val="00017851"/>
    <w:rsid w:val="00017A4D"/>
    <w:rsid w:val="00017A8A"/>
    <w:rsid w:val="00017AE1"/>
    <w:rsid w:val="00017B9A"/>
    <w:rsid w:val="00017D74"/>
    <w:rsid w:val="00017DD2"/>
    <w:rsid w:val="00017E39"/>
    <w:rsid w:val="00017E55"/>
    <w:rsid w:val="00017E6F"/>
    <w:rsid w:val="00017F12"/>
    <w:rsid w:val="000200CC"/>
    <w:rsid w:val="00020266"/>
    <w:rsid w:val="00020339"/>
    <w:rsid w:val="0002047F"/>
    <w:rsid w:val="000206CC"/>
    <w:rsid w:val="0002081B"/>
    <w:rsid w:val="00020984"/>
    <w:rsid w:val="00020994"/>
    <w:rsid w:val="00020A07"/>
    <w:rsid w:val="00020A73"/>
    <w:rsid w:val="00020ABD"/>
    <w:rsid w:val="00020ADA"/>
    <w:rsid w:val="00020CCE"/>
    <w:rsid w:val="00020CEA"/>
    <w:rsid w:val="00020D27"/>
    <w:rsid w:val="00020DA9"/>
    <w:rsid w:val="0002121B"/>
    <w:rsid w:val="0002121F"/>
    <w:rsid w:val="00021263"/>
    <w:rsid w:val="00021335"/>
    <w:rsid w:val="00021363"/>
    <w:rsid w:val="000213FB"/>
    <w:rsid w:val="00021411"/>
    <w:rsid w:val="000214EC"/>
    <w:rsid w:val="0002162B"/>
    <w:rsid w:val="00021641"/>
    <w:rsid w:val="000217D7"/>
    <w:rsid w:val="00021888"/>
    <w:rsid w:val="00021A31"/>
    <w:rsid w:val="00021B44"/>
    <w:rsid w:val="00021B81"/>
    <w:rsid w:val="00021C7F"/>
    <w:rsid w:val="00021E9F"/>
    <w:rsid w:val="00021F55"/>
    <w:rsid w:val="0002211B"/>
    <w:rsid w:val="00022135"/>
    <w:rsid w:val="000221FB"/>
    <w:rsid w:val="00022328"/>
    <w:rsid w:val="000223DE"/>
    <w:rsid w:val="000224B4"/>
    <w:rsid w:val="0002263C"/>
    <w:rsid w:val="00022690"/>
    <w:rsid w:val="000227C4"/>
    <w:rsid w:val="00022B9A"/>
    <w:rsid w:val="00022BCE"/>
    <w:rsid w:val="00022C57"/>
    <w:rsid w:val="00022C5D"/>
    <w:rsid w:val="00022C9D"/>
    <w:rsid w:val="00022FE0"/>
    <w:rsid w:val="00023315"/>
    <w:rsid w:val="0002350F"/>
    <w:rsid w:val="000235F0"/>
    <w:rsid w:val="000235F7"/>
    <w:rsid w:val="0002377F"/>
    <w:rsid w:val="00023812"/>
    <w:rsid w:val="00023BC5"/>
    <w:rsid w:val="00023E80"/>
    <w:rsid w:val="00023ED4"/>
    <w:rsid w:val="000241B4"/>
    <w:rsid w:val="00024281"/>
    <w:rsid w:val="000242DC"/>
    <w:rsid w:val="00024333"/>
    <w:rsid w:val="00024376"/>
    <w:rsid w:val="000244D0"/>
    <w:rsid w:val="00024513"/>
    <w:rsid w:val="00024555"/>
    <w:rsid w:val="000246F8"/>
    <w:rsid w:val="00024825"/>
    <w:rsid w:val="00024896"/>
    <w:rsid w:val="00024BC7"/>
    <w:rsid w:val="00024CB6"/>
    <w:rsid w:val="00024D58"/>
    <w:rsid w:val="00024D8A"/>
    <w:rsid w:val="00024E6A"/>
    <w:rsid w:val="00024E94"/>
    <w:rsid w:val="00024EBA"/>
    <w:rsid w:val="00024F75"/>
    <w:rsid w:val="00025251"/>
    <w:rsid w:val="00025264"/>
    <w:rsid w:val="00025351"/>
    <w:rsid w:val="0002539E"/>
    <w:rsid w:val="000253E0"/>
    <w:rsid w:val="000254CC"/>
    <w:rsid w:val="0002566A"/>
    <w:rsid w:val="000256FE"/>
    <w:rsid w:val="000258C1"/>
    <w:rsid w:val="00025A3E"/>
    <w:rsid w:val="00025A94"/>
    <w:rsid w:val="00025AB0"/>
    <w:rsid w:val="00025BE4"/>
    <w:rsid w:val="00025C8B"/>
    <w:rsid w:val="00025E87"/>
    <w:rsid w:val="00025F30"/>
    <w:rsid w:val="000260AB"/>
    <w:rsid w:val="000261EF"/>
    <w:rsid w:val="00026250"/>
    <w:rsid w:val="0002628E"/>
    <w:rsid w:val="00026454"/>
    <w:rsid w:val="00026670"/>
    <w:rsid w:val="000266B6"/>
    <w:rsid w:val="0002670A"/>
    <w:rsid w:val="00026793"/>
    <w:rsid w:val="000267C5"/>
    <w:rsid w:val="00026C72"/>
    <w:rsid w:val="00026CA1"/>
    <w:rsid w:val="00026FF4"/>
    <w:rsid w:val="0002715D"/>
    <w:rsid w:val="0002729E"/>
    <w:rsid w:val="000274C2"/>
    <w:rsid w:val="00027644"/>
    <w:rsid w:val="000276FB"/>
    <w:rsid w:val="000277DB"/>
    <w:rsid w:val="0002780E"/>
    <w:rsid w:val="00027A67"/>
    <w:rsid w:val="00027ACA"/>
    <w:rsid w:val="00027BB4"/>
    <w:rsid w:val="00027BC6"/>
    <w:rsid w:val="00027C0F"/>
    <w:rsid w:val="00027C4B"/>
    <w:rsid w:val="00027C94"/>
    <w:rsid w:val="00027F71"/>
    <w:rsid w:val="000300AD"/>
    <w:rsid w:val="000300F3"/>
    <w:rsid w:val="000301F5"/>
    <w:rsid w:val="000303FF"/>
    <w:rsid w:val="0003043E"/>
    <w:rsid w:val="0003054C"/>
    <w:rsid w:val="0003062D"/>
    <w:rsid w:val="0003069F"/>
    <w:rsid w:val="000306AE"/>
    <w:rsid w:val="0003070A"/>
    <w:rsid w:val="0003082B"/>
    <w:rsid w:val="000309F7"/>
    <w:rsid w:val="00030AD1"/>
    <w:rsid w:val="00030BAB"/>
    <w:rsid w:val="00030C97"/>
    <w:rsid w:val="00030D36"/>
    <w:rsid w:val="00031179"/>
    <w:rsid w:val="00031211"/>
    <w:rsid w:val="00031348"/>
    <w:rsid w:val="000315D7"/>
    <w:rsid w:val="00031AAA"/>
    <w:rsid w:val="00031C81"/>
    <w:rsid w:val="00031C8D"/>
    <w:rsid w:val="00031CE2"/>
    <w:rsid w:val="00031E36"/>
    <w:rsid w:val="00031F6F"/>
    <w:rsid w:val="000325C6"/>
    <w:rsid w:val="00032732"/>
    <w:rsid w:val="000327CC"/>
    <w:rsid w:val="00032922"/>
    <w:rsid w:val="00032978"/>
    <w:rsid w:val="0003299C"/>
    <w:rsid w:val="00032A6E"/>
    <w:rsid w:val="00032AB4"/>
    <w:rsid w:val="00032BC0"/>
    <w:rsid w:val="00032DD9"/>
    <w:rsid w:val="00032EC7"/>
    <w:rsid w:val="00032FB5"/>
    <w:rsid w:val="000330A4"/>
    <w:rsid w:val="00033177"/>
    <w:rsid w:val="000332E6"/>
    <w:rsid w:val="000332F5"/>
    <w:rsid w:val="0003342B"/>
    <w:rsid w:val="000334FD"/>
    <w:rsid w:val="00033521"/>
    <w:rsid w:val="00033941"/>
    <w:rsid w:val="000339FF"/>
    <w:rsid w:val="00033A10"/>
    <w:rsid w:val="00033A6A"/>
    <w:rsid w:val="00033E7A"/>
    <w:rsid w:val="00033F6C"/>
    <w:rsid w:val="00034007"/>
    <w:rsid w:val="00034145"/>
    <w:rsid w:val="00034270"/>
    <w:rsid w:val="00034353"/>
    <w:rsid w:val="000344F1"/>
    <w:rsid w:val="000345B0"/>
    <w:rsid w:val="00034728"/>
    <w:rsid w:val="000347AB"/>
    <w:rsid w:val="000347F0"/>
    <w:rsid w:val="0003480F"/>
    <w:rsid w:val="0003495F"/>
    <w:rsid w:val="00034A78"/>
    <w:rsid w:val="00034D2C"/>
    <w:rsid w:val="0003517A"/>
    <w:rsid w:val="00035430"/>
    <w:rsid w:val="00035479"/>
    <w:rsid w:val="0003548F"/>
    <w:rsid w:val="00035501"/>
    <w:rsid w:val="00035505"/>
    <w:rsid w:val="00035532"/>
    <w:rsid w:val="000356B5"/>
    <w:rsid w:val="0003574D"/>
    <w:rsid w:val="00035A4C"/>
    <w:rsid w:val="00035A83"/>
    <w:rsid w:val="00035A8B"/>
    <w:rsid w:val="00035AE7"/>
    <w:rsid w:val="00035C97"/>
    <w:rsid w:val="0003603F"/>
    <w:rsid w:val="000360A8"/>
    <w:rsid w:val="00036165"/>
    <w:rsid w:val="000361B1"/>
    <w:rsid w:val="00036232"/>
    <w:rsid w:val="00036566"/>
    <w:rsid w:val="000367EE"/>
    <w:rsid w:val="00036838"/>
    <w:rsid w:val="00036918"/>
    <w:rsid w:val="0003698E"/>
    <w:rsid w:val="00036DED"/>
    <w:rsid w:val="00036EDC"/>
    <w:rsid w:val="00036F9B"/>
    <w:rsid w:val="00037049"/>
    <w:rsid w:val="0003720D"/>
    <w:rsid w:val="0003745D"/>
    <w:rsid w:val="0003749E"/>
    <w:rsid w:val="0003755E"/>
    <w:rsid w:val="0003763E"/>
    <w:rsid w:val="000377C0"/>
    <w:rsid w:val="00037A1D"/>
    <w:rsid w:val="00037B2D"/>
    <w:rsid w:val="00037CE0"/>
    <w:rsid w:val="00037E5E"/>
    <w:rsid w:val="00037EBB"/>
    <w:rsid w:val="00040031"/>
    <w:rsid w:val="0004009F"/>
    <w:rsid w:val="000402A0"/>
    <w:rsid w:val="0004038C"/>
    <w:rsid w:val="000403C9"/>
    <w:rsid w:val="0004058B"/>
    <w:rsid w:val="00040638"/>
    <w:rsid w:val="000407A6"/>
    <w:rsid w:val="000408A7"/>
    <w:rsid w:val="000408D2"/>
    <w:rsid w:val="00040A2C"/>
    <w:rsid w:val="00040B63"/>
    <w:rsid w:val="00040C7F"/>
    <w:rsid w:val="00040D78"/>
    <w:rsid w:val="00040FA6"/>
    <w:rsid w:val="00041224"/>
    <w:rsid w:val="0004141E"/>
    <w:rsid w:val="00041439"/>
    <w:rsid w:val="00041450"/>
    <w:rsid w:val="000414CA"/>
    <w:rsid w:val="000415B9"/>
    <w:rsid w:val="0004173E"/>
    <w:rsid w:val="0004175B"/>
    <w:rsid w:val="00041829"/>
    <w:rsid w:val="00041872"/>
    <w:rsid w:val="00041946"/>
    <w:rsid w:val="00041986"/>
    <w:rsid w:val="000419C5"/>
    <w:rsid w:val="000419FF"/>
    <w:rsid w:val="00041A53"/>
    <w:rsid w:val="00041AE7"/>
    <w:rsid w:val="00041BC9"/>
    <w:rsid w:val="00041BE4"/>
    <w:rsid w:val="00041E11"/>
    <w:rsid w:val="00041E57"/>
    <w:rsid w:val="00041EF8"/>
    <w:rsid w:val="00042062"/>
    <w:rsid w:val="000421C1"/>
    <w:rsid w:val="00042273"/>
    <w:rsid w:val="00042287"/>
    <w:rsid w:val="0004229D"/>
    <w:rsid w:val="000422A8"/>
    <w:rsid w:val="000424CB"/>
    <w:rsid w:val="00042557"/>
    <w:rsid w:val="000429F7"/>
    <w:rsid w:val="00042A1A"/>
    <w:rsid w:val="00042AB6"/>
    <w:rsid w:val="00042AC5"/>
    <w:rsid w:val="00042B56"/>
    <w:rsid w:val="00042D72"/>
    <w:rsid w:val="00042D85"/>
    <w:rsid w:val="00042DA7"/>
    <w:rsid w:val="00042F3B"/>
    <w:rsid w:val="00042FE1"/>
    <w:rsid w:val="00043157"/>
    <w:rsid w:val="000432AC"/>
    <w:rsid w:val="00043440"/>
    <w:rsid w:val="0004355C"/>
    <w:rsid w:val="000437E9"/>
    <w:rsid w:val="000438D2"/>
    <w:rsid w:val="00043A9B"/>
    <w:rsid w:val="00043ABC"/>
    <w:rsid w:val="00043AF2"/>
    <w:rsid w:val="00043B52"/>
    <w:rsid w:val="00044029"/>
    <w:rsid w:val="000442A0"/>
    <w:rsid w:val="000444B7"/>
    <w:rsid w:val="0004457D"/>
    <w:rsid w:val="00044780"/>
    <w:rsid w:val="0004489F"/>
    <w:rsid w:val="000449C6"/>
    <w:rsid w:val="00044A6E"/>
    <w:rsid w:val="00044D0E"/>
    <w:rsid w:val="000450FA"/>
    <w:rsid w:val="00045358"/>
    <w:rsid w:val="000454A3"/>
    <w:rsid w:val="000455C5"/>
    <w:rsid w:val="0004575E"/>
    <w:rsid w:val="00045943"/>
    <w:rsid w:val="00045A64"/>
    <w:rsid w:val="00045A84"/>
    <w:rsid w:val="00045DA6"/>
    <w:rsid w:val="00045E3F"/>
    <w:rsid w:val="000460A0"/>
    <w:rsid w:val="0004611C"/>
    <w:rsid w:val="00046159"/>
    <w:rsid w:val="000461B6"/>
    <w:rsid w:val="00046284"/>
    <w:rsid w:val="000464E0"/>
    <w:rsid w:val="000465D9"/>
    <w:rsid w:val="000466F3"/>
    <w:rsid w:val="0004683E"/>
    <w:rsid w:val="000468C8"/>
    <w:rsid w:val="000469E2"/>
    <w:rsid w:val="00046BEF"/>
    <w:rsid w:val="00046E50"/>
    <w:rsid w:val="00046EA2"/>
    <w:rsid w:val="00046FE1"/>
    <w:rsid w:val="000470A0"/>
    <w:rsid w:val="000470BD"/>
    <w:rsid w:val="00047198"/>
    <w:rsid w:val="00047286"/>
    <w:rsid w:val="0004736B"/>
    <w:rsid w:val="000474A4"/>
    <w:rsid w:val="0004755A"/>
    <w:rsid w:val="000475E4"/>
    <w:rsid w:val="0004789D"/>
    <w:rsid w:val="00047B5E"/>
    <w:rsid w:val="00047B65"/>
    <w:rsid w:val="0005007E"/>
    <w:rsid w:val="000500BA"/>
    <w:rsid w:val="00050133"/>
    <w:rsid w:val="0005043A"/>
    <w:rsid w:val="00050632"/>
    <w:rsid w:val="0005080C"/>
    <w:rsid w:val="00050816"/>
    <w:rsid w:val="00050855"/>
    <w:rsid w:val="00050B18"/>
    <w:rsid w:val="00050B81"/>
    <w:rsid w:val="00050BF1"/>
    <w:rsid w:val="00050C71"/>
    <w:rsid w:val="00050CA4"/>
    <w:rsid w:val="00050D2F"/>
    <w:rsid w:val="00050E9A"/>
    <w:rsid w:val="00050FA3"/>
    <w:rsid w:val="0005105C"/>
    <w:rsid w:val="000510F8"/>
    <w:rsid w:val="0005111C"/>
    <w:rsid w:val="0005119D"/>
    <w:rsid w:val="00051218"/>
    <w:rsid w:val="00051219"/>
    <w:rsid w:val="00051303"/>
    <w:rsid w:val="00051773"/>
    <w:rsid w:val="00051F07"/>
    <w:rsid w:val="0005204C"/>
    <w:rsid w:val="000521CB"/>
    <w:rsid w:val="000523CC"/>
    <w:rsid w:val="0005262A"/>
    <w:rsid w:val="00052669"/>
    <w:rsid w:val="000526AF"/>
    <w:rsid w:val="00052842"/>
    <w:rsid w:val="000528E9"/>
    <w:rsid w:val="00052AB1"/>
    <w:rsid w:val="00052AFF"/>
    <w:rsid w:val="00052C62"/>
    <w:rsid w:val="00052D5A"/>
    <w:rsid w:val="00052E90"/>
    <w:rsid w:val="00053014"/>
    <w:rsid w:val="000530B3"/>
    <w:rsid w:val="000530DA"/>
    <w:rsid w:val="000532B2"/>
    <w:rsid w:val="000533AA"/>
    <w:rsid w:val="0005345E"/>
    <w:rsid w:val="00053504"/>
    <w:rsid w:val="0005351E"/>
    <w:rsid w:val="0005372B"/>
    <w:rsid w:val="00053856"/>
    <w:rsid w:val="000538F9"/>
    <w:rsid w:val="00053A19"/>
    <w:rsid w:val="00053C06"/>
    <w:rsid w:val="00053C55"/>
    <w:rsid w:val="00053DB8"/>
    <w:rsid w:val="00053DCC"/>
    <w:rsid w:val="000541CC"/>
    <w:rsid w:val="00054710"/>
    <w:rsid w:val="0005486B"/>
    <w:rsid w:val="000548EB"/>
    <w:rsid w:val="00054AED"/>
    <w:rsid w:val="00054C67"/>
    <w:rsid w:val="00054CB5"/>
    <w:rsid w:val="00054E02"/>
    <w:rsid w:val="00054FD6"/>
    <w:rsid w:val="00055166"/>
    <w:rsid w:val="00055199"/>
    <w:rsid w:val="000553D6"/>
    <w:rsid w:val="000553DE"/>
    <w:rsid w:val="000553E1"/>
    <w:rsid w:val="0005560A"/>
    <w:rsid w:val="00055615"/>
    <w:rsid w:val="00055888"/>
    <w:rsid w:val="00055891"/>
    <w:rsid w:val="000558B5"/>
    <w:rsid w:val="00055B28"/>
    <w:rsid w:val="00055BED"/>
    <w:rsid w:val="00055DCF"/>
    <w:rsid w:val="00055E21"/>
    <w:rsid w:val="00055ECB"/>
    <w:rsid w:val="00055EF9"/>
    <w:rsid w:val="00056038"/>
    <w:rsid w:val="00056081"/>
    <w:rsid w:val="00056310"/>
    <w:rsid w:val="0005631F"/>
    <w:rsid w:val="00056346"/>
    <w:rsid w:val="00056793"/>
    <w:rsid w:val="000567B7"/>
    <w:rsid w:val="000568D9"/>
    <w:rsid w:val="000568EC"/>
    <w:rsid w:val="000569A7"/>
    <w:rsid w:val="00056A0A"/>
    <w:rsid w:val="00056B45"/>
    <w:rsid w:val="00056CCB"/>
    <w:rsid w:val="00056E54"/>
    <w:rsid w:val="00056E65"/>
    <w:rsid w:val="00056F39"/>
    <w:rsid w:val="00056FE1"/>
    <w:rsid w:val="0005709B"/>
    <w:rsid w:val="000570CC"/>
    <w:rsid w:val="000571DC"/>
    <w:rsid w:val="00057208"/>
    <w:rsid w:val="00057417"/>
    <w:rsid w:val="000575E7"/>
    <w:rsid w:val="000575F3"/>
    <w:rsid w:val="000577FA"/>
    <w:rsid w:val="00057966"/>
    <w:rsid w:val="00057ABF"/>
    <w:rsid w:val="00057BAD"/>
    <w:rsid w:val="00057BBD"/>
    <w:rsid w:val="00057C1E"/>
    <w:rsid w:val="00057D06"/>
    <w:rsid w:val="00057E81"/>
    <w:rsid w:val="00060107"/>
    <w:rsid w:val="00060160"/>
    <w:rsid w:val="00060486"/>
    <w:rsid w:val="00060A31"/>
    <w:rsid w:val="00060B11"/>
    <w:rsid w:val="00060BFA"/>
    <w:rsid w:val="00060C63"/>
    <w:rsid w:val="00060D5F"/>
    <w:rsid w:val="00060DE4"/>
    <w:rsid w:val="00060E5C"/>
    <w:rsid w:val="00060F25"/>
    <w:rsid w:val="0006102B"/>
    <w:rsid w:val="0006115A"/>
    <w:rsid w:val="00061188"/>
    <w:rsid w:val="000612A3"/>
    <w:rsid w:val="000612AE"/>
    <w:rsid w:val="0006131D"/>
    <w:rsid w:val="000614BE"/>
    <w:rsid w:val="000617FF"/>
    <w:rsid w:val="00061885"/>
    <w:rsid w:val="00061AFB"/>
    <w:rsid w:val="00061BAA"/>
    <w:rsid w:val="00061BCF"/>
    <w:rsid w:val="00061C43"/>
    <w:rsid w:val="00061DA3"/>
    <w:rsid w:val="00061E2B"/>
    <w:rsid w:val="00061FCB"/>
    <w:rsid w:val="00062056"/>
    <w:rsid w:val="00062075"/>
    <w:rsid w:val="0006241B"/>
    <w:rsid w:val="0006243E"/>
    <w:rsid w:val="000625E2"/>
    <w:rsid w:val="0006265C"/>
    <w:rsid w:val="000626CE"/>
    <w:rsid w:val="0006271B"/>
    <w:rsid w:val="000628DB"/>
    <w:rsid w:val="000629EB"/>
    <w:rsid w:val="00062C61"/>
    <w:rsid w:val="00062E25"/>
    <w:rsid w:val="00062F89"/>
    <w:rsid w:val="00063315"/>
    <w:rsid w:val="00063320"/>
    <w:rsid w:val="0006354A"/>
    <w:rsid w:val="0006359B"/>
    <w:rsid w:val="000635ED"/>
    <w:rsid w:val="000638AB"/>
    <w:rsid w:val="000638C4"/>
    <w:rsid w:val="00063C00"/>
    <w:rsid w:val="00063D74"/>
    <w:rsid w:val="00063FB1"/>
    <w:rsid w:val="000640AC"/>
    <w:rsid w:val="000640FF"/>
    <w:rsid w:val="00064378"/>
    <w:rsid w:val="00064654"/>
    <w:rsid w:val="0006469B"/>
    <w:rsid w:val="000646FB"/>
    <w:rsid w:val="00064824"/>
    <w:rsid w:val="00064976"/>
    <w:rsid w:val="00064999"/>
    <w:rsid w:val="00064B62"/>
    <w:rsid w:val="00064D9D"/>
    <w:rsid w:val="00065066"/>
    <w:rsid w:val="00065100"/>
    <w:rsid w:val="00065360"/>
    <w:rsid w:val="0006538B"/>
    <w:rsid w:val="0006538D"/>
    <w:rsid w:val="000653AC"/>
    <w:rsid w:val="000654F8"/>
    <w:rsid w:val="0006565B"/>
    <w:rsid w:val="000656A5"/>
    <w:rsid w:val="00065984"/>
    <w:rsid w:val="00065B3A"/>
    <w:rsid w:val="00065B8B"/>
    <w:rsid w:val="00065CCC"/>
    <w:rsid w:val="00065CF9"/>
    <w:rsid w:val="00065E89"/>
    <w:rsid w:val="00065F26"/>
    <w:rsid w:val="00066162"/>
    <w:rsid w:val="000663DB"/>
    <w:rsid w:val="000663E6"/>
    <w:rsid w:val="00066457"/>
    <w:rsid w:val="00066792"/>
    <w:rsid w:val="00066C78"/>
    <w:rsid w:val="00066CAF"/>
    <w:rsid w:val="00066D82"/>
    <w:rsid w:val="00066E76"/>
    <w:rsid w:val="00066EB8"/>
    <w:rsid w:val="00066EF1"/>
    <w:rsid w:val="00067361"/>
    <w:rsid w:val="000675DF"/>
    <w:rsid w:val="00067968"/>
    <w:rsid w:val="00067CA2"/>
    <w:rsid w:val="00067DDA"/>
    <w:rsid w:val="00067ED1"/>
    <w:rsid w:val="000704C8"/>
    <w:rsid w:val="000704CD"/>
    <w:rsid w:val="00070714"/>
    <w:rsid w:val="00070920"/>
    <w:rsid w:val="00070A06"/>
    <w:rsid w:val="0007100D"/>
    <w:rsid w:val="00071066"/>
    <w:rsid w:val="00071105"/>
    <w:rsid w:val="0007110D"/>
    <w:rsid w:val="00071158"/>
    <w:rsid w:val="00071674"/>
    <w:rsid w:val="000716F2"/>
    <w:rsid w:val="000717AF"/>
    <w:rsid w:val="00071951"/>
    <w:rsid w:val="000719E5"/>
    <w:rsid w:val="00071B1E"/>
    <w:rsid w:val="00071B6C"/>
    <w:rsid w:val="00071B88"/>
    <w:rsid w:val="00071C0C"/>
    <w:rsid w:val="00071EDE"/>
    <w:rsid w:val="000720E3"/>
    <w:rsid w:val="00072544"/>
    <w:rsid w:val="0007259A"/>
    <w:rsid w:val="00072845"/>
    <w:rsid w:val="000729D4"/>
    <w:rsid w:val="00072ADF"/>
    <w:rsid w:val="00072B04"/>
    <w:rsid w:val="00072BB0"/>
    <w:rsid w:val="00072BCC"/>
    <w:rsid w:val="00072BE1"/>
    <w:rsid w:val="00072C78"/>
    <w:rsid w:val="00072D01"/>
    <w:rsid w:val="00072D50"/>
    <w:rsid w:val="00072DB3"/>
    <w:rsid w:val="00072F85"/>
    <w:rsid w:val="00072F89"/>
    <w:rsid w:val="00073092"/>
    <w:rsid w:val="000731DB"/>
    <w:rsid w:val="00073274"/>
    <w:rsid w:val="000732FB"/>
    <w:rsid w:val="00073463"/>
    <w:rsid w:val="0007347B"/>
    <w:rsid w:val="0007352B"/>
    <w:rsid w:val="0007374B"/>
    <w:rsid w:val="0007385A"/>
    <w:rsid w:val="00073A75"/>
    <w:rsid w:val="00073EBD"/>
    <w:rsid w:val="00074071"/>
    <w:rsid w:val="0007419F"/>
    <w:rsid w:val="00074322"/>
    <w:rsid w:val="000743C4"/>
    <w:rsid w:val="0007457A"/>
    <w:rsid w:val="0007464D"/>
    <w:rsid w:val="00074690"/>
    <w:rsid w:val="000746C7"/>
    <w:rsid w:val="00074A61"/>
    <w:rsid w:val="00074B2F"/>
    <w:rsid w:val="00074B66"/>
    <w:rsid w:val="00074BF5"/>
    <w:rsid w:val="00074CC3"/>
    <w:rsid w:val="00074D12"/>
    <w:rsid w:val="00074EA1"/>
    <w:rsid w:val="00074FB6"/>
    <w:rsid w:val="00075044"/>
    <w:rsid w:val="0007508E"/>
    <w:rsid w:val="00075143"/>
    <w:rsid w:val="000752F0"/>
    <w:rsid w:val="0007554B"/>
    <w:rsid w:val="0007556A"/>
    <w:rsid w:val="00075626"/>
    <w:rsid w:val="0007587D"/>
    <w:rsid w:val="00075984"/>
    <w:rsid w:val="00075A2D"/>
    <w:rsid w:val="00075ED2"/>
    <w:rsid w:val="00076038"/>
    <w:rsid w:val="00076051"/>
    <w:rsid w:val="00076312"/>
    <w:rsid w:val="0007634C"/>
    <w:rsid w:val="000765B4"/>
    <w:rsid w:val="000768A1"/>
    <w:rsid w:val="000768B9"/>
    <w:rsid w:val="000768BC"/>
    <w:rsid w:val="00076A31"/>
    <w:rsid w:val="00076CA0"/>
    <w:rsid w:val="00076D28"/>
    <w:rsid w:val="00076D8F"/>
    <w:rsid w:val="00076DDE"/>
    <w:rsid w:val="00076F6E"/>
    <w:rsid w:val="00077158"/>
    <w:rsid w:val="0007737E"/>
    <w:rsid w:val="0007744A"/>
    <w:rsid w:val="000774AC"/>
    <w:rsid w:val="00077675"/>
    <w:rsid w:val="00077742"/>
    <w:rsid w:val="000777E0"/>
    <w:rsid w:val="000777F4"/>
    <w:rsid w:val="00077953"/>
    <w:rsid w:val="0007796C"/>
    <w:rsid w:val="00077A5A"/>
    <w:rsid w:val="00077ABE"/>
    <w:rsid w:val="00077B33"/>
    <w:rsid w:val="00077BA5"/>
    <w:rsid w:val="00077C37"/>
    <w:rsid w:val="00077CEF"/>
    <w:rsid w:val="00077D87"/>
    <w:rsid w:val="00077F46"/>
    <w:rsid w:val="00080391"/>
    <w:rsid w:val="000803AE"/>
    <w:rsid w:val="000803E0"/>
    <w:rsid w:val="00080574"/>
    <w:rsid w:val="0008081A"/>
    <w:rsid w:val="00080879"/>
    <w:rsid w:val="000808DB"/>
    <w:rsid w:val="00080A3A"/>
    <w:rsid w:val="00080B52"/>
    <w:rsid w:val="00080C86"/>
    <w:rsid w:val="00081055"/>
    <w:rsid w:val="0008111E"/>
    <w:rsid w:val="00081198"/>
    <w:rsid w:val="00081377"/>
    <w:rsid w:val="00081394"/>
    <w:rsid w:val="00081422"/>
    <w:rsid w:val="000814BA"/>
    <w:rsid w:val="000817B4"/>
    <w:rsid w:val="0008183E"/>
    <w:rsid w:val="00081855"/>
    <w:rsid w:val="0008191C"/>
    <w:rsid w:val="00081B25"/>
    <w:rsid w:val="00081C78"/>
    <w:rsid w:val="00081CA6"/>
    <w:rsid w:val="00081CD3"/>
    <w:rsid w:val="00081D50"/>
    <w:rsid w:val="00081E2B"/>
    <w:rsid w:val="00081F0C"/>
    <w:rsid w:val="00081F55"/>
    <w:rsid w:val="00082158"/>
    <w:rsid w:val="00082188"/>
    <w:rsid w:val="000823EE"/>
    <w:rsid w:val="00082781"/>
    <w:rsid w:val="00082879"/>
    <w:rsid w:val="00082D26"/>
    <w:rsid w:val="00082F08"/>
    <w:rsid w:val="00083058"/>
    <w:rsid w:val="000831B2"/>
    <w:rsid w:val="00083244"/>
    <w:rsid w:val="0008327C"/>
    <w:rsid w:val="00083675"/>
    <w:rsid w:val="000836C9"/>
    <w:rsid w:val="000836DC"/>
    <w:rsid w:val="00083744"/>
    <w:rsid w:val="0008387A"/>
    <w:rsid w:val="000838CF"/>
    <w:rsid w:val="00083918"/>
    <w:rsid w:val="000839BA"/>
    <w:rsid w:val="000839DB"/>
    <w:rsid w:val="00083B2A"/>
    <w:rsid w:val="00083F2F"/>
    <w:rsid w:val="00083FE0"/>
    <w:rsid w:val="00084161"/>
    <w:rsid w:val="00084168"/>
    <w:rsid w:val="0008433B"/>
    <w:rsid w:val="0008437F"/>
    <w:rsid w:val="0008456E"/>
    <w:rsid w:val="00084670"/>
    <w:rsid w:val="000847FB"/>
    <w:rsid w:val="00084889"/>
    <w:rsid w:val="00084A2A"/>
    <w:rsid w:val="00084B74"/>
    <w:rsid w:val="00084E3B"/>
    <w:rsid w:val="00084EC5"/>
    <w:rsid w:val="00084FD0"/>
    <w:rsid w:val="0008558D"/>
    <w:rsid w:val="000856C1"/>
    <w:rsid w:val="00085833"/>
    <w:rsid w:val="00085AAC"/>
    <w:rsid w:val="00085B58"/>
    <w:rsid w:val="00085CFD"/>
    <w:rsid w:val="00085D2B"/>
    <w:rsid w:val="00085D5C"/>
    <w:rsid w:val="00085D84"/>
    <w:rsid w:val="00085DE5"/>
    <w:rsid w:val="00085E63"/>
    <w:rsid w:val="000861A1"/>
    <w:rsid w:val="00086379"/>
    <w:rsid w:val="000863E5"/>
    <w:rsid w:val="000863F3"/>
    <w:rsid w:val="00086467"/>
    <w:rsid w:val="000864D5"/>
    <w:rsid w:val="00086584"/>
    <w:rsid w:val="000865A3"/>
    <w:rsid w:val="00086624"/>
    <w:rsid w:val="00086718"/>
    <w:rsid w:val="00086A2E"/>
    <w:rsid w:val="00086AD6"/>
    <w:rsid w:val="00086C10"/>
    <w:rsid w:val="00086C1F"/>
    <w:rsid w:val="00086C66"/>
    <w:rsid w:val="00086CEA"/>
    <w:rsid w:val="00086D5C"/>
    <w:rsid w:val="00086D91"/>
    <w:rsid w:val="00086E26"/>
    <w:rsid w:val="00086E40"/>
    <w:rsid w:val="00087058"/>
    <w:rsid w:val="0008710F"/>
    <w:rsid w:val="00087260"/>
    <w:rsid w:val="000872FF"/>
    <w:rsid w:val="000873AF"/>
    <w:rsid w:val="0008744F"/>
    <w:rsid w:val="0008767B"/>
    <w:rsid w:val="000877EA"/>
    <w:rsid w:val="00087801"/>
    <w:rsid w:val="00087837"/>
    <w:rsid w:val="000879A3"/>
    <w:rsid w:val="000879EC"/>
    <w:rsid w:val="00087BB7"/>
    <w:rsid w:val="00087CBC"/>
    <w:rsid w:val="00087D96"/>
    <w:rsid w:val="00087DD1"/>
    <w:rsid w:val="00087E1F"/>
    <w:rsid w:val="0009006A"/>
    <w:rsid w:val="000902DB"/>
    <w:rsid w:val="00090324"/>
    <w:rsid w:val="00090359"/>
    <w:rsid w:val="000903CE"/>
    <w:rsid w:val="000903F1"/>
    <w:rsid w:val="0009040E"/>
    <w:rsid w:val="0009063D"/>
    <w:rsid w:val="000906DD"/>
    <w:rsid w:val="00090700"/>
    <w:rsid w:val="00090827"/>
    <w:rsid w:val="000908C9"/>
    <w:rsid w:val="00090BA2"/>
    <w:rsid w:val="00090EB0"/>
    <w:rsid w:val="0009103D"/>
    <w:rsid w:val="00091087"/>
    <w:rsid w:val="000912C3"/>
    <w:rsid w:val="0009151B"/>
    <w:rsid w:val="0009151C"/>
    <w:rsid w:val="000915A6"/>
    <w:rsid w:val="0009168D"/>
    <w:rsid w:val="000916C3"/>
    <w:rsid w:val="000916C8"/>
    <w:rsid w:val="000916F5"/>
    <w:rsid w:val="000917E5"/>
    <w:rsid w:val="00091857"/>
    <w:rsid w:val="000919AB"/>
    <w:rsid w:val="000919F8"/>
    <w:rsid w:val="00091A5B"/>
    <w:rsid w:val="00091AA4"/>
    <w:rsid w:val="00091AC1"/>
    <w:rsid w:val="00091B65"/>
    <w:rsid w:val="00091C17"/>
    <w:rsid w:val="00091C69"/>
    <w:rsid w:val="00091D1E"/>
    <w:rsid w:val="00091D88"/>
    <w:rsid w:val="00091DF3"/>
    <w:rsid w:val="00091DFA"/>
    <w:rsid w:val="00091E2D"/>
    <w:rsid w:val="00091EC7"/>
    <w:rsid w:val="00092042"/>
    <w:rsid w:val="000920DA"/>
    <w:rsid w:val="000923E0"/>
    <w:rsid w:val="000925BD"/>
    <w:rsid w:val="000926C2"/>
    <w:rsid w:val="000927E7"/>
    <w:rsid w:val="000928F8"/>
    <w:rsid w:val="00092B38"/>
    <w:rsid w:val="00092C89"/>
    <w:rsid w:val="00092C9B"/>
    <w:rsid w:val="00092D4D"/>
    <w:rsid w:val="00092DCB"/>
    <w:rsid w:val="00092F91"/>
    <w:rsid w:val="000933A5"/>
    <w:rsid w:val="000933AE"/>
    <w:rsid w:val="00093522"/>
    <w:rsid w:val="00093540"/>
    <w:rsid w:val="0009369F"/>
    <w:rsid w:val="000937DC"/>
    <w:rsid w:val="000939B1"/>
    <w:rsid w:val="00093AFC"/>
    <w:rsid w:val="00093BD4"/>
    <w:rsid w:val="00093E59"/>
    <w:rsid w:val="00093E6B"/>
    <w:rsid w:val="00093E7B"/>
    <w:rsid w:val="000940CB"/>
    <w:rsid w:val="00094286"/>
    <w:rsid w:val="00094351"/>
    <w:rsid w:val="0009441A"/>
    <w:rsid w:val="0009447F"/>
    <w:rsid w:val="00094523"/>
    <w:rsid w:val="00094760"/>
    <w:rsid w:val="000949DA"/>
    <w:rsid w:val="00094C17"/>
    <w:rsid w:val="00094D40"/>
    <w:rsid w:val="00094E53"/>
    <w:rsid w:val="00094EE7"/>
    <w:rsid w:val="00094EF3"/>
    <w:rsid w:val="000950D8"/>
    <w:rsid w:val="000951A0"/>
    <w:rsid w:val="000953A5"/>
    <w:rsid w:val="00095435"/>
    <w:rsid w:val="000954CD"/>
    <w:rsid w:val="00095612"/>
    <w:rsid w:val="00095660"/>
    <w:rsid w:val="00095849"/>
    <w:rsid w:val="00095859"/>
    <w:rsid w:val="00095ACB"/>
    <w:rsid w:val="00095B2C"/>
    <w:rsid w:val="00095D17"/>
    <w:rsid w:val="00095E97"/>
    <w:rsid w:val="00095F85"/>
    <w:rsid w:val="00096022"/>
    <w:rsid w:val="0009614D"/>
    <w:rsid w:val="00096230"/>
    <w:rsid w:val="000962AD"/>
    <w:rsid w:val="000962B4"/>
    <w:rsid w:val="000962E5"/>
    <w:rsid w:val="00096339"/>
    <w:rsid w:val="00096515"/>
    <w:rsid w:val="0009663E"/>
    <w:rsid w:val="00096795"/>
    <w:rsid w:val="000967D2"/>
    <w:rsid w:val="00096873"/>
    <w:rsid w:val="000968AE"/>
    <w:rsid w:val="00096A30"/>
    <w:rsid w:val="00096B99"/>
    <w:rsid w:val="00096F56"/>
    <w:rsid w:val="00096FE5"/>
    <w:rsid w:val="00097028"/>
    <w:rsid w:val="0009716A"/>
    <w:rsid w:val="00097504"/>
    <w:rsid w:val="00097594"/>
    <w:rsid w:val="000975E4"/>
    <w:rsid w:val="00097614"/>
    <w:rsid w:val="000976D1"/>
    <w:rsid w:val="000977D3"/>
    <w:rsid w:val="0009789A"/>
    <w:rsid w:val="000978DE"/>
    <w:rsid w:val="000979D7"/>
    <w:rsid w:val="00097B68"/>
    <w:rsid w:val="00097D7C"/>
    <w:rsid w:val="00097DA5"/>
    <w:rsid w:val="00097F2E"/>
    <w:rsid w:val="00097FB9"/>
    <w:rsid w:val="000A003A"/>
    <w:rsid w:val="000A00F9"/>
    <w:rsid w:val="000A0152"/>
    <w:rsid w:val="000A017A"/>
    <w:rsid w:val="000A01A8"/>
    <w:rsid w:val="000A02FE"/>
    <w:rsid w:val="000A04EC"/>
    <w:rsid w:val="000A0637"/>
    <w:rsid w:val="000A0B3A"/>
    <w:rsid w:val="000A0E1B"/>
    <w:rsid w:val="000A0F95"/>
    <w:rsid w:val="000A0FD0"/>
    <w:rsid w:val="000A1286"/>
    <w:rsid w:val="000A12C9"/>
    <w:rsid w:val="000A1346"/>
    <w:rsid w:val="000A1594"/>
    <w:rsid w:val="000A15BE"/>
    <w:rsid w:val="000A15FC"/>
    <w:rsid w:val="000A183F"/>
    <w:rsid w:val="000A18DD"/>
    <w:rsid w:val="000A1973"/>
    <w:rsid w:val="000A1B0D"/>
    <w:rsid w:val="000A1B2F"/>
    <w:rsid w:val="000A1B9D"/>
    <w:rsid w:val="000A1CDD"/>
    <w:rsid w:val="000A1D26"/>
    <w:rsid w:val="000A1DBD"/>
    <w:rsid w:val="000A1EA5"/>
    <w:rsid w:val="000A1F3B"/>
    <w:rsid w:val="000A2032"/>
    <w:rsid w:val="000A2118"/>
    <w:rsid w:val="000A2201"/>
    <w:rsid w:val="000A220C"/>
    <w:rsid w:val="000A25DC"/>
    <w:rsid w:val="000A2647"/>
    <w:rsid w:val="000A2797"/>
    <w:rsid w:val="000A28FF"/>
    <w:rsid w:val="000A2917"/>
    <w:rsid w:val="000A2A4B"/>
    <w:rsid w:val="000A2AB5"/>
    <w:rsid w:val="000A2B83"/>
    <w:rsid w:val="000A2D6C"/>
    <w:rsid w:val="000A2DC8"/>
    <w:rsid w:val="000A2ED2"/>
    <w:rsid w:val="000A2FFD"/>
    <w:rsid w:val="000A3128"/>
    <w:rsid w:val="000A3141"/>
    <w:rsid w:val="000A31D4"/>
    <w:rsid w:val="000A31F1"/>
    <w:rsid w:val="000A3200"/>
    <w:rsid w:val="000A330F"/>
    <w:rsid w:val="000A335E"/>
    <w:rsid w:val="000A3638"/>
    <w:rsid w:val="000A36E1"/>
    <w:rsid w:val="000A3897"/>
    <w:rsid w:val="000A38B8"/>
    <w:rsid w:val="000A3A58"/>
    <w:rsid w:val="000A3B09"/>
    <w:rsid w:val="000A3B39"/>
    <w:rsid w:val="000A3BC0"/>
    <w:rsid w:val="000A3C69"/>
    <w:rsid w:val="000A3D5A"/>
    <w:rsid w:val="000A3EB8"/>
    <w:rsid w:val="000A3ECA"/>
    <w:rsid w:val="000A4025"/>
    <w:rsid w:val="000A4136"/>
    <w:rsid w:val="000A436F"/>
    <w:rsid w:val="000A444D"/>
    <w:rsid w:val="000A448D"/>
    <w:rsid w:val="000A4592"/>
    <w:rsid w:val="000A47AB"/>
    <w:rsid w:val="000A4AA7"/>
    <w:rsid w:val="000A4C59"/>
    <w:rsid w:val="000A4D07"/>
    <w:rsid w:val="000A4D09"/>
    <w:rsid w:val="000A4DC3"/>
    <w:rsid w:val="000A4E88"/>
    <w:rsid w:val="000A4F8B"/>
    <w:rsid w:val="000A502C"/>
    <w:rsid w:val="000A51BE"/>
    <w:rsid w:val="000A5256"/>
    <w:rsid w:val="000A546A"/>
    <w:rsid w:val="000A5476"/>
    <w:rsid w:val="000A551F"/>
    <w:rsid w:val="000A5649"/>
    <w:rsid w:val="000A56DE"/>
    <w:rsid w:val="000A57A8"/>
    <w:rsid w:val="000A5803"/>
    <w:rsid w:val="000A58DA"/>
    <w:rsid w:val="000A5985"/>
    <w:rsid w:val="000A5C1E"/>
    <w:rsid w:val="000A5D3B"/>
    <w:rsid w:val="000A5D5A"/>
    <w:rsid w:val="000A5DEE"/>
    <w:rsid w:val="000A5E66"/>
    <w:rsid w:val="000A5F25"/>
    <w:rsid w:val="000A5FAE"/>
    <w:rsid w:val="000A5FD0"/>
    <w:rsid w:val="000A5FE1"/>
    <w:rsid w:val="000A6190"/>
    <w:rsid w:val="000A63C2"/>
    <w:rsid w:val="000A64EC"/>
    <w:rsid w:val="000A6529"/>
    <w:rsid w:val="000A6603"/>
    <w:rsid w:val="000A6705"/>
    <w:rsid w:val="000A6A0C"/>
    <w:rsid w:val="000A6A14"/>
    <w:rsid w:val="000A6B00"/>
    <w:rsid w:val="000A6BBB"/>
    <w:rsid w:val="000A6C7A"/>
    <w:rsid w:val="000A6D38"/>
    <w:rsid w:val="000A700E"/>
    <w:rsid w:val="000A713A"/>
    <w:rsid w:val="000A71DB"/>
    <w:rsid w:val="000A7260"/>
    <w:rsid w:val="000A72BC"/>
    <w:rsid w:val="000A73A6"/>
    <w:rsid w:val="000A73E6"/>
    <w:rsid w:val="000A73F1"/>
    <w:rsid w:val="000A7580"/>
    <w:rsid w:val="000A75B1"/>
    <w:rsid w:val="000A7704"/>
    <w:rsid w:val="000A774C"/>
    <w:rsid w:val="000A77BC"/>
    <w:rsid w:val="000A797F"/>
    <w:rsid w:val="000A7B2F"/>
    <w:rsid w:val="000A7BD0"/>
    <w:rsid w:val="000A7C9D"/>
    <w:rsid w:val="000A7E2F"/>
    <w:rsid w:val="000A7EA9"/>
    <w:rsid w:val="000A7FA7"/>
    <w:rsid w:val="000A7FB0"/>
    <w:rsid w:val="000B0120"/>
    <w:rsid w:val="000B02F4"/>
    <w:rsid w:val="000B0505"/>
    <w:rsid w:val="000B0536"/>
    <w:rsid w:val="000B0735"/>
    <w:rsid w:val="000B0777"/>
    <w:rsid w:val="000B087B"/>
    <w:rsid w:val="000B0906"/>
    <w:rsid w:val="000B09E8"/>
    <w:rsid w:val="000B0A30"/>
    <w:rsid w:val="000B0A81"/>
    <w:rsid w:val="000B0B23"/>
    <w:rsid w:val="000B0CC8"/>
    <w:rsid w:val="000B0DCE"/>
    <w:rsid w:val="000B0FAB"/>
    <w:rsid w:val="000B10ED"/>
    <w:rsid w:val="000B134E"/>
    <w:rsid w:val="000B1418"/>
    <w:rsid w:val="000B1490"/>
    <w:rsid w:val="000B15A3"/>
    <w:rsid w:val="000B15AB"/>
    <w:rsid w:val="000B1662"/>
    <w:rsid w:val="000B1687"/>
    <w:rsid w:val="000B17FA"/>
    <w:rsid w:val="000B1899"/>
    <w:rsid w:val="000B19DF"/>
    <w:rsid w:val="000B1AC1"/>
    <w:rsid w:val="000B1BF8"/>
    <w:rsid w:val="000B1CA9"/>
    <w:rsid w:val="000B1D19"/>
    <w:rsid w:val="000B1EA7"/>
    <w:rsid w:val="000B1F21"/>
    <w:rsid w:val="000B2004"/>
    <w:rsid w:val="000B201C"/>
    <w:rsid w:val="000B20CF"/>
    <w:rsid w:val="000B213C"/>
    <w:rsid w:val="000B21AD"/>
    <w:rsid w:val="000B22E2"/>
    <w:rsid w:val="000B235E"/>
    <w:rsid w:val="000B24EC"/>
    <w:rsid w:val="000B251D"/>
    <w:rsid w:val="000B274A"/>
    <w:rsid w:val="000B2750"/>
    <w:rsid w:val="000B28F5"/>
    <w:rsid w:val="000B2BE0"/>
    <w:rsid w:val="000B2C28"/>
    <w:rsid w:val="000B2D3E"/>
    <w:rsid w:val="000B2FE5"/>
    <w:rsid w:val="000B31DB"/>
    <w:rsid w:val="000B3245"/>
    <w:rsid w:val="000B369E"/>
    <w:rsid w:val="000B3745"/>
    <w:rsid w:val="000B3797"/>
    <w:rsid w:val="000B3959"/>
    <w:rsid w:val="000B3A00"/>
    <w:rsid w:val="000B3A81"/>
    <w:rsid w:val="000B3CC4"/>
    <w:rsid w:val="000B3E4C"/>
    <w:rsid w:val="000B40F0"/>
    <w:rsid w:val="000B42D6"/>
    <w:rsid w:val="000B436B"/>
    <w:rsid w:val="000B43B1"/>
    <w:rsid w:val="000B449F"/>
    <w:rsid w:val="000B4785"/>
    <w:rsid w:val="000B479A"/>
    <w:rsid w:val="000B47E5"/>
    <w:rsid w:val="000B485D"/>
    <w:rsid w:val="000B492D"/>
    <w:rsid w:val="000B498A"/>
    <w:rsid w:val="000B4D8E"/>
    <w:rsid w:val="000B4F60"/>
    <w:rsid w:val="000B4F7F"/>
    <w:rsid w:val="000B4F82"/>
    <w:rsid w:val="000B4FA8"/>
    <w:rsid w:val="000B517B"/>
    <w:rsid w:val="000B525B"/>
    <w:rsid w:val="000B539A"/>
    <w:rsid w:val="000B53AC"/>
    <w:rsid w:val="000B5542"/>
    <w:rsid w:val="000B55C0"/>
    <w:rsid w:val="000B5869"/>
    <w:rsid w:val="000B5947"/>
    <w:rsid w:val="000B59B2"/>
    <w:rsid w:val="000B59B6"/>
    <w:rsid w:val="000B59E2"/>
    <w:rsid w:val="000B5B2D"/>
    <w:rsid w:val="000B5B92"/>
    <w:rsid w:val="000B5C35"/>
    <w:rsid w:val="000B5C67"/>
    <w:rsid w:val="000B5CD4"/>
    <w:rsid w:val="000B5DC9"/>
    <w:rsid w:val="000B5E9B"/>
    <w:rsid w:val="000B6508"/>
    <w:rsid w:val="000B6971"/>
    <w:rsid w:val="000B6A45"/>
    <w:rsid w:val="000B6B77"/>
    <w:rsid w:val="000B6BE0"/>
    <w:rsid w:val="000B6C5A"/>
    <w:rsid w:val="000B6CA9"/>
    <w:rsid w:val="000B6CFD"/>
    <w:rsid w:val="000B6E16"/>
    <w:rsid w:val="000B6F3B"/>
    <w:rsid w:val="000B6F69"/>
    <w:rsid w:val="000B6F8F"/>
    <w:rsid w:val="000B7016"/>
    <w:rsid w:val="000B706D"/>
    <w:rsid w:val="000B70C6"/>
    <w:rsid w:val="000B7251"/>
    <w:rsid w:val="000B72A4"/>
    <w:rsid w:val="000B746E"/>
    <w:rsid w:val="000B7474"/>
    <w:rsid w:val="000B74EE"/>
    <w:rsid w:val="000B75EF"/>
    <w:rsid w:val="000B76B0"/>
    <w:rsid w:val="000B7927"/>
    <w:rsid w:val="000B797C"/>
    <w:rsid w:val="000B79A6"/>
    <w:rsid w:val="000B7A76"/>
    <w:rsid w:val="000B7B5D"/>
    <w:rsid w:val="000B7B90"/>
    <w:rsid w:val="000B7CD5"/>
    <w:rsid w:val="000B7D25"/>
    <w:rsid w:val="000B7D4C"/>
    <w:rsid w:val="000B7EA7"/>
    <w:rsid w:val="000C00C5"/>
    <w:rsid w:val="000C013F"/>
    <w:rsid w:val="000C02B5"/>
    <w:rsid w:val="000C0326"/>
    <w:rsid w:val="000C0521"/>
    <w:rsid w:val="000C0534"/>
    <w:rsid w:val="000C087B"/>
    <w:rsid w:val="000C0907"/>
    <w:rsid w:val="000C099E"/>
    <w:rsid w:val="000C0AB3"/>
    <w:rsid w:val="000C0BED"/>
    <w:rsid w:val="000C0C05"/>
    <w:rsid w:val="000C0C94"/>
    <w:rsid w:val="000C0CF9"/>
    <w:rsid w:val="000C0D1F"/>
    <w:rsid w:val="000C0D6F"/>
    <w:rsid w:val="000C0DFA"/>
    <w:rsid w:val="000C10C3"/>
    <w:rsid w:val="000C1276"/>
    <w:rsid w:val="000C164C"/>
    <w:rsid w:val="000C1A7D"/>
    <w:rsid w:val="000C1D95"/>
    <w:rsid w:val="000C1E93"/>
    <w:rsid w:val="000C1EF9"/>
    <w:rsid w:val="000C1F96"/>
    <w:rsid w:val="000C2050"/>
    <w:rsid w:val="000C208F"/>
    <w:rsid w:val="000C20E1"/>
    <w:rsid w:val="000C22B9"/>
    <w:rsid w:val="000C233B"/>
    <w:rsid w:val="000C24E8"/>
    <w:rsid w:val="000C25D1"/>
    <w:rsid w:val="000C2675"/>
    <w:rsid w:val="000C27E6"/>
    <w:rsid w:val="000C290F"/>
    <w:rsid w:val="000C29A5"/>
    <w:rsid w:val="000C2C7A"/>
    <w:rsid w:val="000C2CED"/>
    <w:rsid w:val="000C2D88"/>
    <w:rsid w:val="000C2F11"/>
    <w:rsid w:val="000C30EE"/>
    <w:rsid w:val="000C319A"/>
    <w:rsid w:val="000C32A9"/>
    <w:rsid w:val="000C3614"/>
    <w:rsid w:val="000C36FE"/>
    <w:rsid w:val="000C3751"/>
    <w:rsid w:val="000C37D3"/>
    <w:rsid w:val="000C3856"/>
    <w:rsid w:val="000C3A45"/>
    <w:rsid w:val="000C3B2B"/>
    <w:rsid w:val="000C3B3D"/>
    <w:rsid w:val="000C3B7A"/>
    <w:rsid w:val="000C3D2E"/>
    <w:rsid w:val="000C3DE3"/>
    <w:rsid w:val="000C416B"/>
    <w:rsid w:val="000C4301"/>
    <w:rsid w:val="000C4397"/>
    <w:rsid w:val="000C449D"/>
    <w:rsid w:val="000C4712"/>
    <w:rsid w:val="000C4B3B"/>
    <w:rsid w:val="000C4B94"/>
    <w:rsid w:val="000C4C30"/>
    <w:rsid w:val="000C4CDB"/>
    <w:rsid w:val="000C4E7D"/>
    <w:rsid w:val="000C5109"/>
    <w:rsid w:val="000C5145"/>
    <w:rsid w:val="000C532F"/>
    <w:rsid w:val="000C5454"/>
    <w:rsid w:val="000C54B3"/>
    <w:rsid w:val="000C54D2"/>
    <w:rsid w:val="000C56D9"/>
    <w:rsid w:val="000C5822"/>
    <w:rsid w:val="000C58A2"/>
    <w:rsid w:val="000C58E0"/>
    <w:rsid w:val="000C595C"/>
    <w:rsid w:val="000C59B8"/>
    <w:rsid w:val="000C5AE2"/>
    <w:rsid w:val="000C5CBF"/>
    <w:rsid w:val="000C5CDB"/>
    <w:rsid w:val="000C5CF9"/>
    <w:rsid w:val="000C5FEA"/>
    <w:rsid w:val="000C601F"/>
    <w:rsid w:val="000C61E1"/>
    <w:rsid w:val="000C634A"/>
    <w:rsid w:val="000C645C"/>
    <w:rsid w:val="000C6542"/>
    <w:rsid w:val="000C6653"/>
    <w:rsid w:val="000C66D4"/>
    <w:rsid w:val="000C66FF"/>
    <w:rsid w:val="000C6AD0"/>
    <w:rsid w:val="000C6E17"/>
    <w:rsid w:val="000C6E1B"/>
    <w:rsid w:val="000C6F9C"/>
    <w:rsid w:val="000C7088"/>
    <w:rsid w:val="000C7135"/>
    <w:rsid w:val="000C71C5"/>
    <w:rsid w:val="000C71DF"/>
    <w:rsid w:val="000C7211"/>
    <w:rsid w:val="000C7392"/>
    <w:rsid w:val="000C73E5"/>
    <w:rsid w:val="000C776D"/>
    <w:rsid w:val="000C7791"/>
    <w:rsid w:val="000C7921"/>
    <w:rsid w:val="000C7B5C"/>
    <w:rsid w:val="000C7C68"/>
    <w:rsid w:val="000C7D6B"/>
    <w:rsid w:val="000C7DC6"/>
    <w:rsid w:val="000C7DE2"/>
    <w:rsid w:val="000C7ED6"/>
    <w:rsid w:val="000C7F02"/>
    <w:rsid w:val="000C7FF1"/>
    <w:rsid w:val="000D0090"/>
    <w:rsid w:val="000D0105"/>
    <w:rsid w:val="000D0349"/>
    <w:rsid w:val="000D0454"/>
    <w:rsid w:val="000D0744"/>
    <w:rsid w:val="000D09F1"/>
    <w:rsid w:val="000D0A8B"/>
    <w:rsid w:val="000D0AFA"/>
    <w:rsid w:val="000D0BD3"/>
    <w:rsid w:val="000D0C37"/>
    <w:rsid w:val="000D0D0F"/>
    <w:rsid w:val="000D105F"/>
    <w:rsid w:val="000D107B"/>
    <w:rsid w:val="000D112D"/>
    <w:rsid w:val="000D11A7"/>
    <w:rsid w:val="000D122C"/>
    <w:rsid w:val="000D1303"/>
    <w:rsid w:val="000D15D4"/>
    <w:rsid w:val="000D165C"/>
    <w:rsid w:val="000D1683"/>
    <w:rsid w:val="000D17EE"/>
    <w:rsid w:val="000D1BF3"/>
    <w:rsid w:val="000D1D52"/>
    <w:rsid w:val="000D1F06"/>
    <w:rsid w:val="000D2019"/>
    <w:rsid w:val="000D20E4"/>
    <w:rsid w:val="000D2354"/>
    <w:rsid w:val="000D242C"/>
    <w:rsid w:val="000D24AD"/>
    <w:rsid w:val="000D253C"/>
    <w:rsid w:val="000D265A"/>
    <w:rsid w:val="000D2763"/>
    <w:rsid w:val="000D283A"/>
    <w:rsid w:val="000D2908"/>
    <w:rsid w:val="000D2B4D"/>
    <w:rsid w:val="000D2BF0"/>
    <w:rsid w:val="000D2C7A"/>
    <w:rsid w:val="000D2C7C"/>
    <w:rsid w:val="000D2D08"/>
    <w:rsid w:val="000D2D73"/>
    <w:rsid w:val="000D2E87"/>
    <w:rsid w:val="000D3002"/>
    <w:rsid w:val="000D300E"/>
    <w:rsid w:val="000D3205"/>
    <w:rsid w:val="000D3300"/>
    <w:rsid w:val="000D33CD"/>
    <w:rsid w:val="000D33EB"/>
    <w:rsid w:val="000D34A8"/>
    <w:rsid w:val="000D3771"/>
    <w:rsid w:val="000D3789"/>
    <w:rsid w:val="000D37C0"/>
    <w:rsid w:val="000D3A5B"/>
    <w:rsid w:val="000D3B1D"/>
    <w:rsid w:val="000D3C45"/>
    <w:rsid w:val="000D3DA3"/>
    <w:rsid w:val="000D3DAC"/>
    <w:rsid w:val="000D4050"/>
    <w:rsid w:val="000D453D"/>
    <w:rsid w:val="000D4581"/>
    <w:rsid w:val="000D45BC"/>
    <w:rsid w:val="000D4759"/>
    <w:rsid w:val="000D476E"/>
    <w:rsid w:val="000D4820"/>
    <w:rsid w:val="000D4875"/>
    <w:rsid w:val="000D4956"/>
    <w:rsid w:val="000D4995"/>
    <w:rsid w:val="000D4C23"/>
    <w:rsid w:val="000D4C24"/>
    <w:rsid w:val="000D4C68"/>
    <w:rsid w:val="000D4DA6"/>
    <w:rsid w:val="000D4ED2"/>
    <w:rsid w:val="000D5187"/>
    <w:rsid w:val="000D52C6"/>
    <w:rsid w:val="000D5372"/>
    <w:rsid w:val="000D5379"/>
    <w:rsid w:val="000D537C"/>
    <w:rsid w:val="000D5431"/>
    <w:rsid w:val="000D5439"/>
    <w:rsid w:val="000D55F0"/>
    <w:rsid w:val="000D5688"/>
    <w:rsid w:val="000D568D"/>
    <w:rsid w:val="000D57A8"/>
    <w:rsid w:val="000D5834"/>
    <w:rsid w:val="000D5CDF"/>
    <w:rsid w:val="000D5D4C"/>
    <w:rsid w:val="000D5DA8"/>
    <w:rsid w:val="000D6039"/>
    <w:rsid w:val="000D6045"/>
    <w:rsid w:val="000D60A7"/>
    <w:rsid w:val="000D61B3"/>
    <w:rsid w:val="000D61CB"/>
    <w:rsid w:val="000D6398"/>
    <w:rsid w:val="000D63C1"/>
    <w:rsid w:val="000D64FD"/>
    <w:rsid w:val="000D65C2"/>
    <w:rsid w:val="000D6614"/>
    <w:rsid w:val="000D66DD"/>
    <w:rsid w:val="000D6762"/>
    <w:rsid w:val="000D6787"/>
    <w:rsid w:val="000D6954"/>
    <w:rsid w:val="000D6977"/>
    <w:rsid w:val="000D6B4D"/>
    <w:rsid w:val="000D6D97"/>
    <w:rsid w:val="000D6DD9"/>
    <w:rsid w:val="000D6E32"/>
    <w:rsid w:val="000D6E41"/>
    <w:rsid w:val="000D6E95"/>
    <w:rsid w:val="000D6F03"/>
    <w:rsid w:val="000D71E9"/>
    <w:rsid w:val="000D728A"/>
    <w:rsid w:val="000D735A"/>
    <w:rsid w:val="000D788A"/>
    <w:rsid w:val="000D78F1"/>
    <w:rsid w:val="000D7915"/>
    <w:rsid w:val="000D794C"/>
    <w:rsid w:val="000D79F1"/>
    <w:rsid w:val="000D7A78"/>
    <w:rsid w:val="000D7CC1"/>
    <w:rsid w:val="000D7FE9"/>
    <w:rsid w:val="000E0006"/>
    <w:rsid w:val="000E00D4"/>
    <w:rsid w:val="000E049D"/>
    <w:rsid w:val="000E04E4"/>
    <w:rsid w:val="000E059C"/>
    <w:rsid w:val="000E0650"/>
    <w:rsid w:val="000E066D"/>
    <w:rsid w:val="000E069E"/>
    <w:rsid w:val="000E06AB"/>
    <w:rsid w:val="000E0757"/>
    <w:rsid w:val="000E07FA"/>
    <w:rsid w:val="000E0B6B"/>
    <w:rsid w:val="000E0DD8"/>
    <w:rsid w:val="000E0DEB"/>
    <w:rsid w:val="000E0EC3"/>
    <w:rsid w:val="000E10A3"/>
    <w:rsid w:val="000E1285"/>
    <w:rsid w:val="000E134B"/>
    <w:rsid w:val="000E13C6"/>
    <w:rsid w:val="000E164C"/>
    <w:rsid w:val="000E1672"/>
    <w:rsid w:val="000E17EE"/>
    <w:rsid w:val="000E18D7"/>
    <w:rsid w:val="000E1A7D"/>
    <w:rsid w:val="000E1D85"/>
    <w:rsid w:val="000E1DA1"/>
    <w:rsid w:val="000E1DF0"/>
    <w:rsid w:val="000E254B"/>
    <w:rsid w:val="000E2695"/>
    <w:rsid w:val="000E27E9"/>
    <w:rsid w:val="000E28A6"/>
    <w:rsid w:val="000E29D7"/>
    <w:rsid w:val="000E2A14"/>
    <w:rsid w:val="000E2B36"/>
    <w:rsid w:val="000E2B77"/>
    <w:rsid w:val="000E2BEB"/>
    <w:rsid w:val="000E2E5A"/>
    <w:rsid w:val="000E2E9F"/>
    <w:rsid w:val="000E2FA3"/>
    <w:rsid w:val="000E2FC7"/>
    <w:rsid w:val="000E31A0"/>
    <w:rsid w:val="000E33E1"/>
    <w:rsid w:val="000E34E9"/>
    <w:rsid w:val="000E35F5"/>
    <w:rsid w:val="000E368B"/>
    <w:rsid w:val="000E3802"/>
    <w:rsid w:val="000E3B4F"/>
    <w:rsid w:val="000E3CB4"/>
    <w:rsid w:val="000E3D3C"/>
    <w:rsid w:val="000E3DA5"/>
    <w:rsid w:val="000E3F4A"/>
    <w:rsid w:val="000E3F71"/>
    <w:rsid w:val="000E415B"/>
    <w:rsid w:val="000E42AD"/>
    <w:rsid w:val="000E435A"/>
    <w:rsid w:val="000E4518"/>
    <w:rsid w:val="000E456D"/>
    <w:rsid w:val="000E4A81"/>
    <w:rsid w:val="000E4B23"/>
    <w:rsid w:val="000E4C9A"/>
    <w:rsid w:val="000E4CDE"/>
    <w:rsid w:val="000E4D95"/>
    <w:rsid w:val="000E4DCA"/>
    <w:rsid w:val="000E4ED6"/>
    <w:rsid w:val="000E4FFA"/>
    <w:rsid w:val="000E5055"/>
    <w:rsid w:val="000E50D6"/>
    <w:rsid w:val="000E5100"/>
    <w:rsid w:val="000E53B5"/>
    <w:rsid w:val="000E556D"/>
    <w:rsid w:val="000E55F2"/>
    <w:rsid w:val="000E5820"/>
    <w:rsid w:val="000E59E9"/>
    <w:rsid w:val="000E59F8"/>
    <w:rsid w:val="000E5BAA"/>
    <w:rsid w:val="000E5C16"/>
    <w:rsid w:val="000E5C2A"/>
    <w:rsid w:val="000E5C2D"/>
    <w:rsid w:val="000E5C5C"/>
    <w:rsid w:val="000E5C65"/>
    <w:rsid w:val="000E5CE5"/>
    <w:rsid w:val="000E5D2C"/>
    <w:rsid w:val="000E5E80"/>
    <w:rsid w:val="000E5F94"/>
    <w:rsid w:val="000E6021"/>
    <w:rsid w:val="000E603C"/>
    <w:rsid w:val="000E614C"/>
    <w:rsid w:val="000E6155"/>
    <w:rsid w:val="000E636E"/>
    <w:rsid w:val="000E67F7"/>
    <w:rsid w:val="000E68AA"/>
    <w:rsid w:val="000E6D43"/>
    <w:rsid w:val="000E6EE7"/>
    <w:rsid w:val="000E6EEF"/>
    <w:rsid w:val="000E6F83"/>
    <w:rsid w:val="000E7058"/>
    <w:rsid w:val="000E71C1"/>
    <w:rsid w:val="000E71E7"/>
    <w:rsid w:val="000E7309"/>
    <w:rsid w:val="000E73DB"/>
    <w:rsid w:val="000E7463"/>
    <w:rsid w:val="000E74C2"/>
    <w:rsid w:val="000E74ED"/>
    <w:rsid w:val="000E76D4"/>
    <w:rsid w:val="000E7AC3"/>
    <w:rsid w:val="000E7BB2"/>
    <w:rsid w:val="000E7C64"/>
    <w:rsid w:val="000E7C73"/>
    <w:rsid w:val="000E7DEA"/>
    <w:rsid w:val="000E7E0B"/>
    <w:rsid w:val="000E7E93"/>
    <w:rsid w:val="000E7F10"/>
    <w:rsid w:val="000E7F74"/>
    <w:rsid w:val="000E7F80"/>
    <w:rsid w:val="000F029D"/>
    <w:rsid w:val="000F032F"/>
    <w:rsid w:val="000F0332"/>
    <w:rsid w:val="000F046D"/>
    <w:rsid w:val="000F0558"/>
    <w:rsid w:val="000F070F"/>
    <w:rsid w:val="000F0727"/>
    <w:rsid w:val="000F0909"/>
    <w:rsid w:val="000F0965"/>
    <w:rsid w:val="000F0B31"/>
    <w:rsid w:val="000F0C3D"/>
    <w:rsid w:val="000F0E99"/>
    <w:rsid w:val="000F0F15"/>
    <w:rsid w:val="000F0F4C"/>
    <w:rsid w:val="000F12DF"/>
    <w:rsid w:val="000F13D1"/>
    <w:rsid w:val="000F14BD"/>
    <w:rsid w:val="000F14FA"/>
    <w:rsid w:val="000F15E6"/>
    <w:rsid w:val="000F1721"/>
    <w:rsid w:val="000F177E"/>
    <w:rsid w:val="000F191F"/>
    <w:rsid w:val="000F19EB"/>
    <w:rsid w:val="000F19F7"/>
    <w:rsid w:val="000F1A2D"/>
    <w:rsid w:val="000F1C2A"/>
    <w:rsid w:val="000F1DB5"/>
    <w:rsid w:val="000F20ED"/>
    <w:rsid w:val="000F22B3"/>
    <w:rsid w:val="000F22BB"/>
    <w:rsid w:val="000F2541"/>
    <w:rsid w:val="000F25F7"/>
    <w:rsid w:val="000F28EB"/>
    <w:rsid w:val="000F2A3E"/>
    <w:rsid w:val="000F2CFC"/>
    <w:rsid w:val="000F2D92"/>
    <w:rsid w:val="000F2E03"/>
    <w:rsid w:val="000F2E9E"/>
    <w:rsid w:val="000F2F13"/>
    <w:rsid w:val="000F2FC6"/>
    <w:rsid w:val="000F3038"/>
    <w:rsid w:val="000F3045"/>
    <w:rsid w:val="000F3303"/>
    <w:rsid w:val="000F33D6"/>
    <w:rsid w:val="000F361B"/>
    <w:rsid w:val="000F369A"/>
    <w:rsid w:val="000F36AC"/>
    <w:rsid w:val="000F36ED"/>
    <w:rsid w:val="000F36FC"/>
    <w:rsid w:val="000F392D"/>
    <w:rsid w:val="000F3993"/>
    <w:rsid w:val="000F39AB"/>
    <w:rsid w:val="000F3AE5"/>
    <w:rsid w:val="000F3B00"/>
    <w:rsid w:val="000F3C14"/>
    <w:rsid w:val="000F3DA1"/>
    <w:rsid w:val="000F3EA7"/>
    <w:rsid w:val="000F431B"/>
    <w:rsid w:val="000F4349"/>
    <w:rsid w:val="000F452E"/>
    <w:rsid w:val="000F45A3"/>
    <w:rsid w:val="000F45B4"/>
    <w:rsid w:val="000F468C"/>
    <w:rsid w:val="000F4699"/>
    <w:rsid w:val="000F4765"/>
    <w:rsid w:val="000F48B7"/>
    <w:rsid w:val="000F48F6"/>
    <w:rsid w:val="000F49C3"/>
    <w:rsid w:val="000F4CB8"/>
    <w:rsid w:val="000F4CF4"/>
    <w:rsid w:val="000F4E05"/>
    <w:rsid w:val="000F4EE7"/>
    <w:rsid w:val="000F4F7D"/>
    <w:rsid w:val="000F5172"/>
    <w:rsid w:val="000F51AF"/>
    <w:rsid w:val="000F5208"/>
    <w:rsid w:val="000F53C9"/>
    <w:rsid w:val="000F540C"/>
    <w:rsid w:val="000F54DF"/>
    <w:rsid w:val="000F5509"/>
    <w:rsid w:val="000F5543"/>
    <w:rsid w:val="000F565B"/>
    <w:rsid w:val="000F5791"/>
    <w:rsid w:val="000F5868"/>
    <w:rsid w:val="000F598C"/>
    <w:rsid w:val="000F5B0B"/>
    <w:rsid w:val="000F5B72"/>
    <w:rsid w:val="000F5D55"/>
    <w:rsid w:val="000F5F24"/>
    <w:rsid w:val="000F606D"/>
    <w:rsid w:val="000F610C"/>
    <w:rsid w:val="000F6228"/>
    <w:rsid w:val="000F6474"/>
    <w:rsid w:val="000F64A5"/>
    <w:rsid w:val="000F6663"/>
    <w:rsid w:val="000F684C"/>
    <w:rsid w:val="000F6858"/>
    <w:rsid w:val="000F6922"/>
    <w:rsid w:val="000F6997"/>
    <w:rsid w:val="000F6B66"/>
    <w:rsid w:val="000F6D83"/>
    <w:rsid w:val="000F6DDD"/>
    <w:rsid w:val="000F6DDF"/>
    <w:rsid w:val="000F6E8A"/>
    <w:rsid w:val="000F6EE7"/>
    <w:rsid w:val="000F6FB0"/>
    <w:rsid w:val="000F6FE8"/>
    <w:rsid w:val="000F7042"/>
    <w:rsid w:val="000F70D4"/>
    <w:rsid w:val="000F70EC"/>
    <w:rsid w:val="000F74C7"/>
    <w:rsid w:val="000F75EF"/>
    <w:rsid w:val="000F75F8"/>
    <w:rsid w:val="000F76A4"/>
    <w:rsid w:val="000F76D5"/>
    <w:rsid w:val="000F76D6"/>
    <w:rsid w:val="000F7766"/>
    <w:rsid w:val="000F778D"/>
    <w:rsid w:val="000F77C0"/>
    <w:rsid w:val="000F7A83"/>
    <w:rsid w:val="000F7AB5"/>
    <w:rsid w:val="000F7F36"/>
    <w:rsid w:val="000F7F4E"/>
    <w:rsid w:val="0010009B"/>
    <w:rsid w:val="0010045A"/>
    <w:rsid w:val="00100504"/>
    <w:rsid w:val="001005DB"/>
    <w:rsid w:val="0010078D"/>
    <w:rsid w:val="001007FB"/>
    <w:rsid w:val="00100A71"/>
    <w:rsid w:val="00100B19"/>
    <w:rsid w:val="00100B20"/>
    <w:rsid w:val="00100B75"/>
    <w:rsid w:val="00100BBC"/>
    <w:rsid w:val="00100C05"/>
    <w:rsid w:val="00100ED8"/>
    <w:rsid w:val="00100EDF"/>
    <w:rsid w:val="00100EFF"/>
    <w:rsid w:val="00100F21"/>
    <w:rsid w:val="001011B3"/>
    <w:rsid w:val="001015F6"/>
    <w:rsid w:val="00101725"/>
    <w:rsid w:val="00101B30"/>
    <w:rsid w:val="00101B41"/>
    <w:rsid w:val="00101C4F"/>
    <w:rsid w:val="00101C59"/>
    <w:rsid w:val="00101D7E"/>
    <w:rsid w:val="00101DF6"/>
    <w:rsid w:val="00101E04"/>
    <w:rsid w:val="00101E8B"/>
    <w:rsid w:val="00101EBC"/>
    <w:rsid w:val="0010205B"/>
    <w:rsid w:val="00102086"/>
    <w:rsid w:val="0010208F"/>
    <w:rsid w:val="0010217C"/>
    <w:rsid w:val="001021FE"/>
    <w:rsid w:val="0010221F"/>
    <w:rsid w:val="001022BC"/>
    <w:rsid w:val="00102547"/>
    <w:rsid w:val="00102578"/>
    <w:rsid w:val="00102649"/>
    <w:rsid w:val="0010274B"/>
    <w:rsid w:val="001028E5"/>
    <w:rsid w:val="00102A83"/>
    <w:rsid w:val="00102AFA"/>
    <w:rsid w:val="00102BEB"/>
    <w:rsid w:val="00102C14"/>
    <w:rsid w:val="00102D03"/>
    <w:rsid w:val="00102D17"/>
    <w:rsid w:val="00102E2B"/>
    <w:rsid w:val="00102F4B"/>
    <w:rsid w:val="001030B7"/>
    <w:rsid w:val="001030E9"/>
    <w:rsid w:val="0010320F"/>
    <w:rsid w:val="0010328D"/>
    <w:rsid w:val="001032DC"/>
    <w:rsid w:val="001034E2"/>
    <w:rsid w:val="001034E8"/>
    <w:rsid w:val="001038A5"/>
    <w:rsid w:val="001039F2"/>
    <w:rsid w:val="00103A1B"/>
    <w:rsid w:val="00103C35"/>
    <w:rsid w:val="00103E60"/>
    <w:rsid w:val="00103F37"/>
    <w:rsid w:val="00103F44"/>
    <w:rsid w:val="00103F5F"/>
    <w:rsid w:val="00103FFC"/>
    <w:rsid w:val="00104022"/>
    <w:rsid w:val="00104152"/>
    <w:rsid w:val="001041F1"/>
    <w:rsid w:val="00104200"/>
    <w:rsid w:val="001042B4"/>
    <w:rsid w:val="00104330"/>
    <w:rsid w:val="00104349"/>
    <w:rsid w:val="0010437A"/>
    <w:rsid w:val="00104455"/>
    <w:rsid w:val="0010471F"/>
    <w:rsid w:val="00104956"/>
    <w:rsid w:val="00104967"/>
    <w:rsid w:val="00104AB5"/>
    <w:rsid w:val="00104C5F"/>
    <w:rsid w:val="00104F46"/>
    <w:rsid w:val="00105024"/>
    <w:rsid w:val="0010524C"/>
    <w:rsid w:val="00105316"/>
    <w:rsid w:val="001054A4"/>
    <w:rsid w:val="001054E8"/>
    <w:rsid w:val="0010556F"/>
    <w:rsid w:val="0010560E"/>
    <w:rsid w:val="00105629"/>
    <w:rsid w:val="001058B1"/>
    <w:rsid w:val="001059A8"/>
    <w:rsid w:val="00105A1F"/>
    <w:rsid w:val="00105B0C"/>
    <w:rsid w:val="00105B2E"/>
    <w:rsid w:val="00105F29"/>
    <w:rsid w:val="00105F34"/>
    <w:rsid w:val="00106066"/>
    <w:rsid w:val="001060D3"/>
    <w:rsid w:val="001060D4"/>
    <w:rsid w:val="00106424"/>
    <w:rsid w:val="00106437"/>
    <w:rsid w:val="001064CE"/>
    <w:rsid w:val="001065E3"/>
    <w:rsid w:val="0010661E"/>
    <w:rsid w:val="001066B6"/>
    <w:rsid w:val="001066CD"/>
    <w:rsid w:val="001066DF"/>
    <w:rsid w:val="001067B2"/>
    <w:rsid w:val="00106841"/>
    <w:rsid w:val="00106849"/>
    <w:rsid w:val="0010686A"/>
    <w:rsid w:val="001068F3"/>
    <w:rsid w:val="00106949"/>
    <w:rsid w:val="0010699E"/>
    <w:rsid w:val="001069BF"/>
    <w:rsid w:val="00106A86"/>
    <w:rsid w:val="00106AAA"/>
    <w:rsid w:val="00106B3E"/>
    <w:rsid w:val="00106BF9"/>
    <w:rsid w:val="00106CB6"/>
    <w:rsid w:val="00106DA7"/>
    <w:rsid w:val="00106DAE"/>
    <w:rsid w:val="00106E77"/>
    <w:rsid w:val="00106F21"/>
    <w:rsid w:val="00106F46"/>
    <w:rsid w:val="00106FB8"/>
    <w:rsid w:val="00107171"/>
    <w:rsid w:val="00107206"/>
    <w:rsid w:val="0010726A"/>
    <w:rsid w:val="001072DB"/>
    <w:rsid w:val="00107364"/>
    <w:rsid w:val="001073DB"/>
    <w:rsid w:val="00107651"/>
    <w:rsid w:val="00107739"/>
    <w:rsid w:val="00107832"/>
    <w:rsid w:val="001079C4"/>
    <w:rsid w:val="00107AD3"/>
    <w:rsid w:val="00107C31"/>
    <w:rsid w:val="00107CCC"/>
    <w:rsid w:val="00107CF4"/>
    <w:rsid w:val="00107D39"/>
    <w:rsid w:val="00107DC6"/>
    <w:rsid w:val="00107E5A"/>
    <w:rsid w:val="00107F4A"/>
    <w:rsid w:val="0011006D"/>
    <w:rsid w:val="001101EB"/>
    <w:rsid w:val="00110278"/>
    <w:rsid w:val="00110374"/>
    <w:rsid w:val="0011054E"/>
    <w:rsid w:val="001105C7"/>
    <w:rsid w:val="00110652"/>
    <w:rsid w:val="001107BB"/>
    <w:rsid w:val="00110827"/>
    <w:rsid w:val="00110BF6"/>
    <w:rsid w:val="00110C24"/>
    <w:rsid w:val="00110CA8"/>
    <w:rsid w:val="00110DF7"/>
    <w:rsid w:val="00110F10"/>
    <w:rsid w:val="0011108B"/>
    <w:rsid w:val="00111360"/>
    <w:rsid w:val="0011145C"/>
    <w:rsid w:val="001114ED"/>
    <w:rsid w:val="00111670"/>
    <w:rsid w:val="001116E2"/>
    <w:rsid w:val="00111798"/>
    <w:rsid w:val="0011183C"/>
    <w:rsid w:val="00111A66"/>
    <w:rsid w:val="00111A8A"/>
    <w:rsid w:val="00111C1D"/>
    <w:rsid w:val="00111F1D"/>
    <w:rsid w:val="00111F6B"/>
    <w:rsid w:val="001120AF"/>
    <w:rsid w:val="00112315"/>
    <w:rsid w:val="0011255B"/>
    <w:rsid w:val="00112740"/>
    <w:rsid w:val="001127C3"/>
    <w:rsid w:val="001127FB"/>
    <w:rsid w:val="0011283A"/>
    <w:rsid w:val="001128C4"/>
    <w:rsid w:val="00112A3F"/>
    <w:rsid w:val="00112C29"/>
    <w:rsid w:val="00112C62"/>
    <w:rsid w:val="00112E0C"/>
    <w:rsid w:val="00112E1F"/>
    <w:rsid w:val="00112FAA"/>
    <w:rsid w:val="0011305A"/>
    <w:rsid w:val="001131B3"/>
    <w:rsid w:val="0011329D"/>
    <w:rsid w:val="0011333F"/>
    <w:rsid w:val="001134A7"/>
    <w:rsid w:val="001134F8"/>
    <w:rsid w:val="0011354A"/>
    <w:rsid w:val="001135AB"/>
    <w:rsid w:val="001135E8"/>
    <w:rsid w:val="00113795"/>
    <w:rsid w:val="001137B6"/>
    <w:rsid w:val="00113870"/>
    <w:rsid w:val="001139D2"/>
    <w:rsid w:val="00113A16"/>
    <w:rsid w:val="00113A20"/>
    <w:rsid w:val="00113A8E"/>
    <w:rsid w:val="00113C0F"/>
    <w:rsid w:val="00113E61"/>
    <w:rsid w:val="00113FBD"/>
    <w:rsid w:val="0011406E"/>
    <w:rsid w:val="00114110"/>
    <w:rsid w:val="001142EB"/>
    <w:rsid w:val="00114395"/>
    <w:rsid w:val="00114712"/>
    <w:rsid w:val="0011476B"/>
    <w:rsid w:val="001149A7"/>
    <w:rsid w:val="001149B2"/>
    <w:rsid w:val="00114B02"/>
    <w:rsid w:val="00114B4C"/>
    <w:rsid w:val="00114B8A"/>
    <w:rsid w:val="00114C0E"/>
    <w:rsid w:val="00114D03"/>
    <w:rsid w:val="00114ECB"/>
    <w:rsid w:val="00114ECE"/>
    <w:rsid w:val="00114EFE"/>
    <w:rsid w:val="00114F1B"/>
    <w:rsid w:val="0011501E"/>
    <w:rsid w:val="0011525C"/>
    <w:rsid w:val="001152A9"/>
    <w:rsid w:val="001152EF"/>
    <w:rsid w:val="00115606"/>
    <w:rsid w:val="00115741"/>
    <w:rsid w:val="00115AB3"/>
    <w:rsid w:val="00115B82"/>
    <w:rsid w:val="00115CDF"/>
    <w:rsid w:val="00115DAE"/>
    <w:rsid w:val="00115DBE"/>
    <w:rsid w:val="00115E92"/>
    <w:rsid w:val="001160AA"/>
    <w:rsid w:val="001160E5"/>
    <w:rsid w:val="00116267"/>
    <w:rsid w:val="00116417"/>
    <w:rsid w:val="0011641D"/>
    <w:rsid w:val="0011644A"/>
    <w:rsid w:val="0011649C"/>
    <w:rsid w:val="001166B9"/>
    <w:rsid w:val="001166C9"/>
    <w:rsid w:val="001167F9"/>
    <w:rsid w:val="001169CD"/>
    <w:rsid w:val="00116B5D"/>
    <w:rsid w:val="00116C3D"/>
    <w:rsid w:val="00116CA4"/>
    <w:rsid w:val="00116D3F"/>
    <w:rsid w:val="00116D64"/>
    <w:rsid w:val="00116F41"/>
    <w:rsid w:val="00116F5D"/>
    <w:rsid w:val="00117149"/>
    <w:rsid w:val="001172AA"/>
    <w:rsid w:val="00117832"/>
    <w:rsid w:val="00117AFA"/>
    <w:rsid w:val="00117B9F"/>
    <w:rsid w:val="00117D8C"/>
    <w:rsid w:val="00117DA6"/>
    <w:rsid w:val="00117DAF"/>
    <w:rsid w:val="00117E79"/>
    <w:rsid w:val="00117ED3"/>
    <w:rsid w:val="001200CC"/>
    <w:rsid w:val="0012010D"/>
    <w:rsid w:val="001201E5"/>
    <w:rsid w:val="0012027F"/>
    <w:rsid w:val="001202F5"/>
    <w:rsid w:val="00120495"/>
    <w:rsid w:val="0012064E"/>
    <w:rsid w:val="001206FE"/>
    <w:rsid w:val="0012079C"/>
    <w:rsid w:val="001208DB"/>
    <w:rsid w:val="00120904"/>
    <w:rsid w:val="00120A05"/>
    <w:rsid w:val="00120A35"/>
    <w:rsid w:val="00120D73"/>
    <w:rsid w:val="00120DE2"/>
    <w:rsid w:val="00120F4F"/>
    <w:rsid w:val="0012112A"/>
    <w:rsid w:val="00121212"/>
    <w:rsid w:val="00121272"/>
    <w:rsid w:val="001213EB"/>
    <w:rsid w:val="00121488"/>
    <w:rsid w:val="00121761"/>
    <w:rsid w:val="00121907"/>
    <w:rsid w:val="00121995"/>
    <w:rsid w:val="00121A9F"/>
    <w:rsid w:val="00121C9D"/>
    <w:rsid w:val="00121FD4"/>
    <w:rsid w:val="0012203D"/>
    <w:rsid w:val="00122054"/>
    <w:rsid w:val="001220F9"/>
    <w:rsid w:val="00122429"/>
    <w:rsid w:val="0012263A"/>
    <w:rsid w:val="00122854"/>
    <w:rsid w:val="001229E7"/>
    <w:rsid w:val="00122A26"/>
    <w:rsid w:val="00122B10"/>
    <w:rsid w:val="00122D02"/>
    <w:rsid w:val="00122DBE"/>
    <w:rsid w:val="00122E92"/>
    <w:rsid w:val="00122EF2"/>
    <w:rsid w:val="00122FA8"/>
    <w:rsid w:val="0012311D"/>
    <w:rsid w:val="00123138"/>
    <w:rsid w:val="001233AA"/>
    <w:rsid w:val="001233E1"/>
    <w:rsid w:val="0012346D"/>
    <w:rsid w:val="00123566"/>
    <w:rsid w:val="00123736"/>
    <w:rsid w:val="001237E9"/>
    <w:rsid w:val="00123842"/>
    <w:rsid w:val="001239DC"/>
    <w:rsid w:val="00123AAD"/>
    <w:rsid w:val="00123B14"/>
    <w:rsid w:val="00123B21"/>
    <w:rsid w:val="00123C50"/>
    <w:rsid w:val="00123D7C"/>
    <w:rsid w:val="00124353"/>
    <w:rsid w:val="00124412"/>
    <w:rsid w:val="00124485"/>
    <w:rsid w:val="0012462B"/>
    <w:rsid w:val="001246BD"/>
    <w:rsid w:val="001247DE"/>
    <w:rsid w:val="00124891"/>
    <w:rsid w:val="00124ABD"/>
    <w:rsid w:val="00124E4E"/>
    <w:rsid w:val="00124E77"/>
    <w:rsid w:val="00124ED7"/>
    <w:rsid w:val="00125034"/>
    <w:rsid w:val="0012525F"/>
    <w:rsid w:val="001253DE"/>
    <w:rsid w:val="001255F6"/>
    <w:rsid w:val="00125613"/>
    <w:rsid w:val="00125635"/>
    <w:rsid w:val="001256F2"/>
    <w:rsid w:val="001257AF"/>
    <w:rsid w:val="001258B4"/>
    <w:rsid w:val="001258C9"/>
    <w:rsid w:val="0012593B"/>
    <w:rsid w:val="00125A48"/>
    <w:rsid w:val="00125B42"/>
    <w:rsid w:val="00125B6A"/>
    <w:rsid w:val="00125DE4"/>
    <w:rsid w:val="00125F00"/>
    <w:rsid w:val="00125F4B"/>
    <w:rsid w:val="00126064"/>
    <w:rsid w:val="0012609E"/>
    <w:rsid w:val="00126128"/>
    <w:rsid w:val="00126152"/>
    <w:rsid w:val="001263B3"/>
    <w:rsid w:val="00126520"/>
    <w:rsid w:val="001265E5"/>
    <w:rsid w:val="0012677B"/>
    <w:rsid w:val="001268DD"/>
    <w:rsid w:val="00126B11"/>
    <w:rsid w:val="00126B3A"/>
    <w:rsid w:val="00126C69"/>
    <w:rsid w:val="00126E06"/>
    <w:rsid w:val="00126E0A"/>
    <w:rsid w:val="00126E87"/>
    <w:rsid w:val="00126E89"/>
    <w:rsid w:val="00126F7D"/>
    <w:rsid w:val="00126F92"/>
    <w:rsid w:val="0012719B"/>
    <w:rsid w:val="001272CB"/>
    <w:rsid w:val="0012746A"/>
    <w:rsid w:val="0012748A"/>
    <w:rsid w:val="001274D0"/>
    <w:rsid w:val="001277A0"/>
    <w:rsid w:val="001278DE"/>
    <w:rsid w:val="00127AD0"/>
    <w:rsid w:val="00127C59"/>
    <w:rsid w:val="00127C80"/>
    <w:rsid w:val="00127D2C"/>
    <w:rsid w:val="00127D2F"/>
    <w:rsid w:val="00127F12"/>
    <w:rsid w:val="00127F35"/>
    <w:rsid w:val="00127F6C"/>
    <w:rsid w:val="00127FA0"/>
    <w:rsid w:val="00127FA8"/>
    <w:rsid w:val="00127FD1"/>
    <w:rsid w:val="00130061"/>
    <w:rsid w:val="00130093"/>
    <w:rsid w:val="00130268"/>
    <w:rsid w:val="00130A54"/>
    <w:rsid w:val="00130B07"/>
    <w:rsid w:val="00130C52"/>
    <w:rsid w:val="00130CF8"/>
    <w:rsid w:val="00130D80"/>
    <w:rsid w:val="00130DBD"/>
    <w:rsid w:val="00130EF2"/>
    <w:rsid w:val="001310A7"/>
    <w:rsid w:val="0013119A"/>
    <w:rsid w:val="001312D5"/>
    <w:rsid w:val="001312F3"/>
    <w:rsid w:val="0013154D"/>
    <w:rsid w:val="00131590"/>
    <w:rsid w:val="00131638"/>
    <w:rsid w:val="0013178A"/>
    <w:rsid w:val="001317DC"/>
    <w:rsid w:val="0013192B"/>
    <w:rsid w:val="00131A23"/>
    <w:rsid w:val="00131A82"/>
    <w:rsid w:val="0013210B"/>
    <w:rsid w:val="001323A4"/>
    <w:rsid w:val="001324BB"/>
    <w:rsid w:val="0013259D"/>
    <w:rsid w:val="0013268B"/>
    <w:rsid w:val="00132718"/>
    <w:rsid w:val="0013274A"/>
    <w:rsid w:val="0013280F"/>
    <w:rsid w:val="00132967"/>
    <w:rsid w:val="00132986"/>
    <w:rsid w:val="00132CA3"/>
    <w:rsid w:val="0013306E"/>
    <w:rsid w:val="001330BC"/>
    <w:rsid w:val="001330E8"/>
    <w:rsid w:val="00133137"/>
    <w:rsid w:val="00133174"/>
    <w:rsid w:val="001331D1"/>
    <w:rsid w:val="0013332A"/>
    <w:rsid w:val="001333E8"/>
    <w:rsid w:val="00133420"/>
    <w:rsid w:val="0013346F"/>
    <w:rsid w:val="001334AC"/>
    <w:rsid w:val="00133584"/>
    <w:rsid w:val="0013360F"/>
    <w:rsid w:val="00133868"/>
    <w:rsid w:val="00133921"/>
    <w:rsid w:val="001339C4"/>
    <w:rsid w:val="00133A61"/>
    <w:rsid w:val="00133A88"/>
    <w:rsid w:val="00133B33"/>
    <w:rsid w:val="00133B56"/>
    <w:rsid w:val="00133C55"/>
    <w:rsid w:val="00133CF3"/>
    <w:rsid w:val="00133CF9"/>
    <w:rsid w:val="00133D35"/>
    <w:rsid w:val="00134051"/>
    <w:rsid w:val="0013425A"/>
    <w:rsid w:val="00134349"/>
    <w:rsid w:val="001345ED"/>
    <w:rsid w:val="0013466E"/>
    <w:rsid w:val="0013472A"/>
    <w:rsid w:val="001348B2"/>
    <w:rsid w:val="00134901"/>
    <w:rsid w:val="00134922"/>
    <w:rsid w:val="00134A90"/>
    <w:rsid w:val="00134AB7"/>
    <w:rsid w:val="00134AE3"/>
    <w:rsid w:val="00134D1E"/>
    <w:rsid w:val="00134D44"/>
    <w:rsid w:val="00134F2A"/>
    <w:rsid w:val="00134F87"/>
    <w:rsid w:val="00135053"/>
    <w:rsid w:val="001350B7"/>
    <w:rsid w:val="001350C6"/>
    <w:rsid w:val="001353AE"/>
    <w:rsid w:val="001353DA"/>
    <w:rsid w:val="00135566"/>
    <w:rsid w:val="0013566A"/>
    <w:rsid w:val="001358CD"/>
    <w:rsid w:val="00135B06"/>
    <w:rsid w:val="00135B1D"/>
    <w:rsid w:val="00135B61"/>
    <w:rsid w:val="00135CCD"/>
    <w:rsid w:val="00135DD0"/>
    <w:rsid w:val="001360FA"/>
    <w:rsid w:val="00136100"/>
    <w:rsid w:val="00136402"/>
    <w:rsid w:val="00136491"/>
    <w:rsid w:val="0013649D"/>
    <w:rsid w:val="00136738"/>
    <w:rsid w:val="00136AA1"/>
    <w:rsid w:val="00136AF2"/>
    <w:rsid w:val="00136B89"/>
    <w:rsid w:val="00136C8E"/>
    <w:rsid w:val="00136F13"/>
    <w:rsid w:val="00136F90"/>
    <w:rsid w:val="001371DD"/>
    <w:rsid w:val="00137241"/>
    <w:rsid w:val="001372FB"/>
    <w:rsid w:val="0013741C"/>
    <w:rsid w:val="001375F2"/>
    <w:rsid w:val="0013777B"/>
    <w:rsid w:val="0013787D"/>
    <w:rsid w:val="00137B5E"/>
    <w:rsid w:val="00137BAC"/>
    <w:rsid w:val="00137BD3"/>
    <w:rsid w:val="00137C55"/>
    <w:rsid w:val="00137CEE"/>
    <w:rsid w:val="00137D29"/>
    <w:rsid w:val="00137D3C"/>
    <w:rsid w:val="00137E5C"/>
    <w:rsid w:val="00137EC7"/>
    <w:rsid w:val="00137F7E"/>
    <w:rsid w:val="00137FF5"/>
    <w:rsid w:val="00140024"/>
    <w:rsid w:val="0014011C"/>
    <w:rsid w:val="00140238"/>
    <w:rsid w:val="00140255"/>
    <w:rsid w:val="001402ED"/>
    <w:rsid w:val="001403D1"/>
    <w:rsid w:val="001406F9"/>
    <w:rsid w:val="001407F4"/>
    <w:rsid w:val="001408BA"/>
    <w:rsid w:val="001409E0"/>
    <w:rsid w:val="00140A9C"/>
    <w:rsid w:val="00140C74"/>
    <w:rsid w:val="00140CC9"/>
    <w:rsid w:val="00140E2F"/>
    <w:rsid w:val="00141073"/>
    <w:rsid w:val="001411EC"/>
    <w:rsid w:val="001412BB"/>
    <w:rsid w:val="001412FE"/>
    <w:rsid w:val="00141318"/>
    <w:rsid w:val="0014159F"/>
    <w:rsid w:val="00141744"/>
    <w:rsid w:val="00141792"/>
    <w:rsid w:val="001417AE"/>
    <w:rsid w:val="001417FA"/>
    <w:rsid w:val="001418E9"/>
    <w:rsid w:val="00141BEF"/>
    <w:rsid w:val="00141C53"/>
    <w:rsid w:val="00141C68"/>
    <w:rsid w:val="00141E31"/>
    <w:rsid w:val="0014202F"/>
    <w:rsid w:val="0014221F"/>
    <w:rsid w:val="00142606"/>
    <w:rsid w:val="0014266B"/>
    <w:rsid w:val="001426F3"/>
    <w:rsid w:val="0014283C"/>
    <w:rsid w:val="001428BE"/>
    <w:rsid w:val="0014291A"/>
    <w:rsid w:val="0014300F"/>
    <w:rsid w:val="0014321F"/>
    <w:rsid w:val="001433CB"/>
    <w:rsid w:val="001433F9"/>
    <w:rsid w:val="001434B3"/>
    <w:rsid w:val="00143659"/>
    <w:rsid w:val="0014369E"/>
    <w:rsid w:val="001437B1"/>
    <w:rsid w:val="001437EB"/>
    <w:rsid w:val="0014381A"/>
    <w:rsid w:val="001438B2"/>
    <w:rsid w:val="00143908"/>
    <w:rsid w:val="00143919"/>
    <w:rsid w:val="00143D28"/>
    <w:rsid w:val="00143D5C"/>
    <w:rsid w:val="00143F06"/>
    <w:rsid w:val="00143F63"/>
    <w:rsid w:val="00143FAB"/>
    <w:rsid w:val="001440B0"/>
    <w:rsid w:val="0014441E"/>
    <w:rsid w:val="00144485"/>
    <w:rsid w:val="00144684"/>
    <w:rsid w:val="00144890"/>
    <w:rsid w:val="0014497C"/>
    <w:rsid w:val="00144989"/>
    <w:rsid w:val="001449BA"/>
    <w:rsid w:val="001449CA"/>
    <w:rsid w:val="00144AD2"/>
    <w:rsid w:val="00144AE8"/>
    <w:rsid w:val="00144F7E"/>
    <w:rsid w:val="00144FAE"/>
    <w:rsid w:val="00145045"/>
    <w:rsid w:val="0014512F"/>
    <w:rsid w:val="00145431"/>
    <w:rsid w:val="001454FD"/>
    <w:rsid w:val="001456BF"/>
    <w:rsid w:val="00145763"/>
    <w:rsid w:val="001458B6"/>
    <w:rsid w:val="00145960"/>
    <w:rsid w:val="0014599D"/>
    <w:rsid w:val="001459A1"/>
    <w:rsid w:val="001459B2"/>
    <w:rsid w:val="00145B2B"/>
    <w:rsid w:val="00145BFA"/>
    <w:rsid w:val="00145C97"/>
    <w:rsid w:val="00145DBE"/>
    <w:rsid w:val="00145E70"/>
    <w:rsid w:val="0014616E"/>
    <w:rsid w:val="001461CB"/>
    <w:rsid w:val="00146483"/>
    <w:rsid w:val="001465C2"/>
    <w:rsid w:val="00146724"/>
    <w:rsid w:val="0014678C"/>
    <w:rsid w:val="0014683B"/>
    <w:rsid w:val="00146997"/>
    <w:rsid w:val="001469ED"/>
    <w:rsid w:val="00146B08"/>
    <w:rsid w:val="00146B0A"/>
    <w:rsid w:val="00146BB7"/>
    <w:rsid w:val="00146C87"/>
    <w:rsid w:val="00146DCB"/>
    <w:rsid w:val="00146DD9"/>
    <w:rsid w:val="00146E11"/>
    <w:rsid w:val="00146E31"/>
    <w:rsid w:val="00146EDE"/>
    <w:rsid w:val="001470E9"/>
    <w:rsid w:val="001470EE"/>
    <w:rsid w:val="001471D6"/>
    <w:rsid w:val="00147331"/>
    <w:rsid w:val="00147338"/>
    <w:rsid w:val="001474D3"/>
    <w:rsid w:val="001477A1"/>
    <w:rsid w:val="001477DF"/>
    <w:rsid w:val="00147BD1"/>
    <w:rsid w:val="0015001C"/>
    <w:rsid w:val="001503BE"/>
    <w:rsid w:val="00150406"/>
    <w:rsid w:val="00150624"/>
    <w:rsid w:val="00150779"/>
    <w:rsid w:val="001507C2"/>
    <w:rsid w:val="00150873"/>
    <w:rsid w:val="001508BA"/>
    <w:rsid w:val="0015095F"/>
    <w:rsid w:val="001509DB"/>
    <w:rsid w:val="00150B81"/>
    <w:rsid w:val="00150C1A"/>
    <w:rsid w:val="00150C34"/>
    <w:rsid w:val="00150CBE"/>
    <w:rsid w:val="00150F69"/>
    <w:rsid w:val="00151136"/>
    <w:rsid w:val="0015135D"/>
    <w:rsid w:val="00151387"/>
    <w:rsid w:val="00151451"/>
    <w:rsid w:val="00151501"/>
    <w:rsid w:val="00151605"/>
    <w:rsid w:val="001516D7"/>
    <w:rsid w:val="001516E7"/>
    <w:rsid w:val="00151725"/>
    <w:rsid w:val="00151840"/>
    <w:rsid w:val="001518A2"/>
    <w:rsid w:val="001518CD"/>
    <w:rsid w:val="00151963"/>
    <w:rsid w:val="001519F2"/>
    <w:rsid w:val="00151B5D"/>
    <w:rsid w:val="00151BD5"/>
    <w:rsid w:val="00151BED"/>
    <w:rsid w:val="00151C25"/>
    <w:rsid w:val="00151CD2"/>
    <w:rsid w:val="00151E76"/>
    <w:rsid w:val="00151F11"/>
    <w:rsid w:val="00151FBA"/>
    <w:rsid w:val="0015208D"/>
    <w:rsid w:val="00152291"/>
    <w:rsid w:val="001523CE"/>
    <w:rsid w:val="00152443"/>
    <w:rsid w:val="00152623"/>
    <w:rsid w:val="00152629"/>
    <w:rsid w:val="00152643"/>
    <w:rsid w:val="0015282E"/>
    <w:rsid w:val="00152E75"/>
    <w:rsid w:val="00152F8F"/>
    <w:rsid w:val="001531FC"/>
    <w:rsid w:val="00153233"/>
    <w:rsid w:val="00153290"/>
    <w:rsid w:val="001533A8"/>
    <w:rsid w:val="00153444"/>
    <w:rsid w:val="001534B9"/>
    <w:rsid w:val="001537B2"/>
    <w:rsid w:val="00153A84"/>
    <w:rsid w:val="00153B1C"/>
    <w:rsid w:val="00153B50"/>
    <w:rsid w:val="00153D4C"/>
    <w:rsid w:val="00153DA4"/>
    <w:rsid w:val="00153EF4"/>
    <w:rsid w:val="0015419E"/>
    <w:rsid w:val="00154236"/>
    <w:rsid w:val="001544E4"/>
    <w:rsid w:val="00154630"/>
    <w:rsid w:val="00154699"/>
    <w:rsid w:val="0015474B"/>
    <w:rsid w:val="001547D0"/>
    <w:rsid w:val="00154863"/>
    <w:rsid w:val="001548B0"/>
    <w:rsid w:val="001548D4"/>
    <w:rsid w:val="00154936"/>
    <w:rsid w:val="00154C20"/>
    <w:rsid w:val="00154C86"/>
    <w:rsid w:val="00154CB5"/>
    <w:rsid w:val="00154CBD"/>
    <w:rsid w:val="00154D8C"/>
    <w:rsid w:val="00154E41"/>
    <w:rsid w:val="00154E5B"/>
    <w:rsid w:val="00154EA4"/>
    <w:rsid w:val="00154ECE"/>
    <w:rsid w:val="0015500A"/>
    <w:rsid w:val="00155048"/>
    <w:rsid w:val="00155062"/>
    <w:rsid w:val="00155118"/>
    <w:rsid w:val="0015527D"/>
    <w:rsid w:val="001553EF"/>
    <w:rsid w:val="00155422"/>
    <w:rsid w:val="001554BF"/>
    <w:rsid w:val="001554C8"/>
    <w:rsid w:val="0015570C"/>
    <w:rsid w:val="001557FC"/>
    <w:rsid w:val="0015591D"/>
    <w:rsid w:val="00155AB8"/>
    <w:rsid w:val="00155F4A"/>
    <w:rsid w:val="00156037"/>
    <w:rsid w:val="0015620D"/>
    <w:rsid w:val="00156309"/>
    <w:rsid w:val="0015631E"/>
    <w:rsid w:val="00156448"/>
    <w:rsid w:val="0015648D"/>
    <w:rsid w:val="00156500"/>
    <w:rsid w:val="0015654C"/>
    <w:rsid w:val="001565B8"/>
    <w:rsid w:val="0015667D"/>
    <w:rsid w:val="001566AF"/>
    <w:rsid w:val="001566F6"/>
    <w:rsid w:val="0015687E"/>
    <w:rsid w:val="00156907"/>
    <w:rsid w:val="001569DE"/>
    <w:rsid w:val="00156A2F"/>
    <w:rsid w:val="00156A53"/>
    <w:rsid w:val="00156A8F"/>
    <w:rsid w:val="00156B4E"/>
    <w:rsid w:val="00156BFD"/>
    <w:rsid w:val="00156DA8"/>
    <w:rsid w:val="00156E51"/>
    <w:rsid w:val="00156F26"/>
    <w:rsid w:val="001570C8"/>
    <w:rsid w:val="00157143"/>
    <w:rsid w:val="00157178"/>
    <w:rsid w:val="0015719E"/>
    <w:rsid w:val="0015727E"/>
    <w:rsid w:val="001572C4"/>
    <w:rsid w:val="0015769C"/>
    <w:rsid w:val="00157721"/>
    <w:rsid w:val="001577FE"/>
    <w:rsid w:val="00157800"/>
    <w:rsid w:val="0015799C"/>
    <w:rsid w:val="00157D4F"/>
    <w:rsid w:val="00157E1B"/>
    <w:rsid w:val="00157EA7"/>
    <w:rsid w:val="00157F3F"/>
    <w:rsid w:val="00160087"/>
    <w:rsid w:val="0016019E"/>
    <w:rsid w:val="00160498"/>
    <w:rsid w:val="00160840"/>
    <w:rsid w:val="001609C5"/>
    <w:rsid w:val="00160A88"/>
    <w:rsid w:val="00160C5B"/>
    <w:rsid w:val="00160CC6"/>
    <w:rsid w:val="00160D3C"/>
    <w:rsid w:val="00160D78"/>
    <w:rsid w:val="00160F3A"/>
    <w:rsid w:val="00161098"/>
    <w:rsid w:val="001610F3"/>
    <w:rsid w:val="00161424"/>
    <w:rsid w:val="0016151F"/>
    <w:rsid w:val="00161561"/>
    <w:rsid w:val="00161885"/>
    <w:rsid w:val="00161BC7"/>
    <w:rsid w:val="00161BDF"/>
    <w:rsid w:val="00161C9D"/>
    <w:rsid w:val="00161D08"/>
    <w:rsid w:val="00161D50"/>
    <w:rsid w:val="00161D7A"/>
    <w:rsid w:val="001621E0"/>
    <w:rsid w:val="00162205"/>
    <w:rsid w:val="0016236D"/>
    <w:rsid w:val="00162405"/>
    <w:rsid w:val="001624CE"/>
    <w:rsid w:val="00162507"/>
    <w:rsid w:val="001625F8"/>
    <w:rsid w:val="0016263D"/>
    <w:rsid w:val="001628A6"/>
    <w:rsid w:val="00162A01"/>
    <w:rsid w:val="00162B62"/>
    <w:rsid w:val="00162BB0"/>
    <w:rsid w:val="00162BCB"/>
    <w:rsid w:val="00162CE7"/>
    <w:rsid w:val="00162D30"/>
    <w:rsid w:val="00162FFD"/>
    <w:rsid w:val="0016300B"/>
    <w:rsid w:val="0016301B"/>
    <w:rsid w:val="0016306F"/>
    <w:rsid w:val="001630AE"/>
    <w:rsid w:val="0016314E"/>
    <w:rsid w:val="001631B0"/>
    <w:rsid w:val="001632C3"/>
    <w:rsid w:val="00163421"/>
    <w:rsid w:val="001638BB"/>
    <w:rsid w:val="0016392F"/>
    <w:rsid w:val="001639B0"/>
    <w:rsid w:val="00163AAA"/>
    <w:rsid w:val="00163AE5"/>
    <w:rsid w:val="00163E5D"/>
    <w:rsid w:val="00163E6B"/>
    <w:rsid w:val="00163FAE"/>
    <w:rsid w:val="00164109"/>
    <w:rsid w:val="001641E8"/>
    <w:rsid w:val="001643FD"/>
    <w:rsid w:val="00164440"/>
    <w:rsid w:val="0016447A"/>
    <w:rsid w:val="0016477C"/>
    <w:rsid w:val="0016479A"/>
    <w:rsid w:val="001647CE"/>
    <w:rsid w:val="001647F2"/>
    <w:rsid w:val="001648E6"/>
    <w:rsid w:val="0016497B"/>
    <w:rsid w:val="001649C4"/>
    <w:rsid w:val="00164ABE"/>
    <w:rsid w:val="00164AD3"/>
    <w:rsid w:val="00164B34"/>
    <w:rsid w:val="00164B7E"/>
    <w:rsid w:val="00164DED"/>
    <w:rsid w:val="00164F37"/>
    <w:rsid w:val="00164F55"/>
    <w:rsid w:val="0016505E"/>
    <w:rsid w:val="0016507D"/>
    <w:rsid w:val="001650B4"/>
    <w:rsid w:val="00165233"/>
    <w:rsid w:val="0016528F"/>
    <w:rsid w:val="001652A1"/>
    <w:rsid w:val="001652D7"/>
    <w:rsid w:val="001656E6"/>
    <w:rsid w:val="001657B0"/>
    <w:rsid w:val="00165931"/>
    <w:rsid w:val="00165E01"/>
    <w:rsid w:val="00165EC1"/>
    <w:rsid w:val="00165FBC"/>
    <w:rsid w:val="00166127"/>
    <w:rsid w:val="001666B2"/>
    <w:rsid w:val="001666F8"/>
    <w:rsid w:val="0016678E"/>
    <w:rsid w:val="0016680C"/>
    <w:rsid w:val="00166820"/>
    <w:rsid w:val="001668DB"/>
    <w:rsid w:val="00166A5D"/>
    <w:rsid w:val="00166C10"/>
    <w:rsid w:val="00166D9A"/>
    <w:rsid w:val="00166EB5"/>
    <w:rsid w:val="00166F17"/>
    <w:rsid w:val="00167092"/>
    <w:rsid w:val="00167672"/>
    <w:rsid w:val="001677A9"/>
    <w:rsid w:val="001677BE"/>
    <w:rsid w:val="001679BA"/>
    <w:rsid w:val="00167A3D"/>
    <w:rsid w:val="00167C40"/>
    <w:rsid w:val="00167E29"/>
    <w:rsid w:val="00167F79"/>
    <w:rsid w:val="00170059"/>
    <w:rsid w:val="001700BF"/>
    <w:rsid w:val="00170151"/>
    <w:rsid w:val="001701FF"/>
    <w:rsid w:val="0017023B"/>
    <w:rsid w:val="001702AC"/>
    <w:rsid w:val="0017042A"/>
    <w:rsid w:val="00170459"/>
    <w:rsid w:val="0017052E"/>
    <w:rsid w:val="001705D8"/>
    <w:rsid w:val="0017068E"/>
    <w:rsid w:val="001708A6"/>
    <w:rsid w:val="0017096F"/>
    <w:rsid w:val="00170AFD"/>
    <w:rsid w:val="00170B1C"/>
    <w:rsid w:val="00170C1E"/>
    <w:rsid w:val="00170D75"/>
    <w:rsid w:val="00170D8B"/>
    <w:rsid w:val="00170FCF"/>
    <w:rsid w:val="00171099"/>
    <w:rsid w:val="0017116C"/>
    <w:rsid w:val="001711CD"/>
    <w:rsid w:val="001713E9"/>
    <w:rsid w:val="001715B5"/>
    <w:rsid w:val="001715FF"/>
    <w:rsid w:val="00171805"/>
    <w:rsid w:val="00171825"/>
    <w:rsid w:val="001718BF"/>
    <w:rsid w:val="00171AEC"/>
    <w:rsid w:val="00171B5F"/>
    <w:rsid w:val="00171CD4"/>
    <w:rsid w:val="00171DE3"/>
    <w:rsid w:val="00171F71"/>
    <w:rsid w:val="0017219F"/>
    <w:rsid w:val="001721DB"/>
    <w:rsid w:val="0017227D"/>
    <w:rsid w:val="00172348"/>
    <w:rsid w:val="001723FC"/>
    <w:rsid w:val="00172405"/>
    <w:rsid w:val="00172416"/>
    <w:rsid w:val="001725C4"/>
    <w:rsid w:val="001725FD"/>
    <w:rsid w:val="001728ED"/>
    <w:rsid w:val="00172D10"/>
    <w:rsid w:val="00172E45"/>
    <w:rsid w:val="001730E7"/>
    <w:rsid w:val="00173113"/>
    <w:rsid w:val="00173147"/>
    <w:rsid w:val="001731C0"/>
    <w:rsid w:val="001734BF"/>
    <w:rsid w:val="0017360E"/>
    <w:rsid w:val="001737F1"/>
    <w:rsid w:val="00173847"/>
    <w:rsid w:val="001738CA"/>
    <w:rsid w:val="0017397A"/>
    <w:rsid w:val="00173E31"/>
    <w:rsid w:val="00173F7F"/>
    <w:rsid w:val="00173F90"/>
    <w:rsid w:val="0017414B"/>
    <w:rsid w:val="001741FE"/>
    <w:rsid w:val="0017442C"/>
    <w:rsid w:val="00174496"/>
    <w:rsid w:val="0017475B"/>
    <w:rsid w:val="00174BC4"/>
    <w:rsid w:val="00174C24"/>
    <w:rsid w:val="00174CB2"/>
    <w:rsid w:val="00174E3E"/>
    <w:rsid w:val="00174F6E"/>
    <w:rsid w:val="00175086"/>
    <w:rsid w:val="0017519F"/>
    <w:rsid w:val="001752D2"/>
    <w:rsid w:val="001754C1"/>
    <w:rsid w:val="00175526"/>
    <w:rsid w:val="00175811"/>
    <w:rsid w:val="001758A0"/>
    <w:rsid w:val="0017593D"/>
    <w:rsid w:val="0017599C"/>
    <w:rsid w:val="001759DB"/>
    <w:rsid w:val="00175A51"/>
    <w:rsid w:val="00175AD3"/>
    <w:rsid w:val="00175AF4"/>
    <w:rsid w:val="00175C28"/>
    <w:rsid w:val="00175F66"/>
    <w:rsid w:val="00175FA3"/>
    <w:rsid w:val="00176271"/>
    <w:rsid w:val="001762E8"/>
    <w:rsid w:val="001762EE"/>
    <w:rsid w:val="00176360"/>
    <w:rsid w:val="001763D2"/>
    <w:rsid w:val="0017644C"/>
    <w:rsid w:val="001765C2"/>
    <w:rsid w:val="00176631"/>
    <w:rsid w:val="001767F9"/>
    <w:rsid w:val="00176B50"/>
    <w:rsid w:val="00176BCF"/>
    <w:rsid w:val="00176BD2"/>
    <w:rsid w:val="00176CE4"/>
    <w:rsid w:val="00177027"/>
    <w:rsid w:val="00177044"/>
    <w:rsid w:val="00177249"/>
    <w:rsid w:val="00177272"/>
    <w:rsid w:val="0017729D"/>
    <w:rsid w:val="00177696"/>
    <w:rsid w:val="001777F3"/>
    <w:rsid w:val="00177840"/>
    <w:rsid w:val="00177859"/>
    <w:rsid w:val="001779EA"/>
    <w:rsid w:val="001779F7"/>
    <w:rsid w:val="00177A71"/>
    <w:rsid w:val="00177D8A"/>
    <w:rsid w:val="00177E03"/>
    <w:rsid w:val="00177ECD"/>
    <w:rsid w:val="00177F56"/>
    <w:rsid w:val="0018001E"/>
    <w:rsid w:val="0018004A"/>
    <w:rsid w:val="001801A9"/>
    <w:rsid w:val="00180353"/>
    <w:rsid w:val="0018043A"/>
    <w:rsid w:val="001804EB"/>
    <w:rsid w:val="00180837"/>
    <w:rsid w:val="0018088F"/>
    <w:rsid w:val="001808D3"/>
    <w:rsid w:val="001808E9"/>
    <w:rsid w:val="00180945"/>
    <w:rsid w:val="00180D26"/>
    <w:rsid w:val="00180D28"/>
    <w:rsid w:val="00180DCA"/>
    <w:rsid w:val="00180DD1"/>
    <w:rsid w:val="00180F31"/>
    <w:rsid w:val="0018116F"/>
    <w:rsid w:val="001811B2"/>
    <w:rsid w:val="001811F2"/>
    <w:rsid w:val="001812DE"/>
    <w:rsid w:val="0018132E"/>
    <w:rsid w:val="001814B0"/>
    <w:rsid w:val="001814B5"/>
    <w:rsid w:val="001814EB"/>
    <w:rsid w:val="0018155B"/>
    <w:rsid w:val="001817FD"/>
    <w:rsid w:val="0018180E"/>
    <w:rsid w:val="00181921"/>
    <w:rsid w:val="001819FD"/>
    <w:rsid w:val="00181B37"/>
    <w:rsid w:val="00181BBF"/>
    <w:rsid w:val="00181C1E"/>
    <w:rsid w:val="00181CB2"/>
    <w:rsid w:val="00181E29"/>
    <w:rsid w:val="00181F9C"/>
    <w:rsid w:val="00182049"/>
    <w:rsid w:val="00182061"/>
    <w:rsid w:val="001821FA"/>
    <w:rsid w:val="001822E7"/>
    <w:rsid w:val="001826D9"/>
    <w:rsid w:val="0018270A"/>
    <w:rsid w:val="001827D9"/>
    <w:rsid w:val="00182AAA"/>
    <w:rsid w:val="00182B41"/>
    <w:rsid w:val="00182CF0"/>
    <w:rsid w:val="00182D0D"/>
    <w:rsid w:val="00182D7F"/>
    <w:rsid w:val="00182D80"/>
    <w:rsid w:val="00182E9A"/>
    <w:rsid w:val="001830E3"/>
    <w:rsid w:val="001831C9"/>
    <w:rsid w:val="0018325D"/>
    <w:rsid w:val="0018333F"/>
    <w:rsid w:val="00183415"/>
    <w:rsid w:val="0018345F"/>
    <w:rsid w:val="0018352F"/>
    <w:rsid w:val="00183550"/>
    <w:rsid w:val="00183554"/>
    <w:rsid w:val="00183646"/>
    <w:rsid w:val="0018369C"/>
    <w:rsid w:val="001836C1"/>
    <w:rsid w:val="001836C2"/>
    <w:rsid w:val="001838A0"/>
    <w:rsid w:val="00183B12"/>
    <w:rsid w:val="00183BA8"/>
    <w:rsid w:val="00183D01"/>
    <w:rsid w:val="00183D29"/>
    <w:rsid w:val="00183DB0"/>
    <w:rsid w:val="00183F5B"/>
    <w:rsid w:val="00184016"/>
    <w:rsid w:val="0018425F"/>
    <w:rsid w:val="00184297"/>
    <w:rsid w:val="001844C9"/>
    <w:rsid w:val="0018475D"/>
    <w:rsid w:val="00184870"/>
    <w:rsid w:val="001849AA"/>
    <w:rsid w:val="00184A6C"/>
    <w:rsid w:val="00184CB4"/>
    <w:rsid w:val="00184DA0"/>
    <w:rsid w:val="00184E93"/>
    <w:rsid w:val="00184EB8"/>
    <w:rsid w:val="00184F12"/>
    <w:rsid w:val="00184FF9"/>
    <w:rsid w:val="00185064"/>
    <w:rsid w:val="00185158"/>
    <w:rsid w:val="00185221"/>
    <w:rsid w:val="00185265"/>
    <w:rsid w:val="0018531E"/>
    <w:rsid w:val="00185441"/>
    <w:rsid w:val="00185491"/>
    <w:rsid w:val="00185495"/>
    <w:rsid w:val="001854D9"/>
    <w:rsid w:val="0018577F"/>
    <w:rsid w:val="00185874"/>
    <w:rsid w:val="0018594C"/>
    <w:rsid w:val="001859AD"/>
    <w:rsid w:val="001859F4"/>
    <w:rsid w:val="001859F5"/>
    <w:rsid w:val="00185A66"/>
    <w:rsid w:val="00185AA2"/>
    <w:rsid w:val="00185BD6"/>
    <w:rsid w:val="00185DEB"/>
    <w:rsid w:val="00185E99"/>
    <w:rsid w:val="00185F59"/>
    <w:rsid w:val="001860A3"/>
    <w:rsid w:val="0018627D"/>
    <w:rsid w:val="00186888"/>
    <w:rsid w:val="0018688B"/>
    <w:rsid w:val="001868E3"/>
    <w:rsid w:val="00186904"/>
    <w:rsid w:val="00186921"/>
    <w:rsid w:val="00186B74"/>
    <w:rsid w:val="00186D1D"/>
    <w:rsid w:val="00186E3C"/>
    <w:rsid w:val="00186E45"/>
    <w:rsid w:val="00186EA7"/>
    <w:rsid w:val="00187126"/>
    <w:rsid w:val="0018747C"/>
    <w:rsid w:val="001874F9"/>
    <w:rsid w:val="0018759F"/>
    <w:rsid w:val="001876D2"/>
    <w:rsid w:val="0018770F"/>
    <w:rsid w:val="00187795"/>
    <w:rsid w:val="00187A30"/>
    <w:rsid w:val="00187B84"/>
    <w:rsid w:val="00187DFB"/>
    <w:rsid w:val="00187E75"/>
    <w:rsid w:val="0019006F"/>
    <w:rsid w:val="001901FA"/>
    <w:rsid w:val="00190265"/>
    <w:rsid w:val="00190273"/>
    <w:rsid w:val="001905C6"/>
    <w:rsid w:val="00190763"/>
    <w:rsid w:val="001907ED"/>
    <w:rsid w:val="0019082E"/>
    <w:rsid w:val="00190A3D"/>
    <w:rsid w:val="00190ABE"/>
    <w:rsid w:val="00190D56"/>
    <w:rsid w:val="00190E35"/>
    <w:rsid w:val="00190F2E"/>
    <w:rsid w:val="00190F42"/>
    <w:rsid w:val="00190F98"/>
    <w:rsid w:val="001910E0"/>
    <w:rsid w:val="0019112D"/>
    <w:rsid w:val="001911C2"/>
    <w:rsid w:val="00191246"/>
    <w:rsid w:val="0019149A"/>
    <w:rsid w:val="001914CB"/>
    <w:rsid w:val="001919B6"/>
    <w:rsid w:val="00191A86"/>
    <w:rsid w:val="00191B6C"/>
    <w:rsid w:val="00191B81"/>
    <w:rsid w:val="00191DD6"/>
    <w:rsid w:val="00191E68"/>
    <w:rsid w:val="00191EB0"/>
    <w:rsid w:val="00191F0A"/>
    <w:rsid w:val="00191FA5"/>
    <w:rsid w:val="00191FD4"/>
    <w:rsid w:val="0019218B"/>
    <w:rsid w:val="001921AF"/>
    <w:rsid w:val="0019239E"/>
    <w:rsid w:val="001923DA"/>
    <w:rsid w:val="001924D3"/>
    <w:rsid w:val="001925B3"/>
    <w:rsid w:val="00192945"/>
    <w:rsid w:val="001929BB"/>
    <w:rsid w:val="001929EA"/>
    <w:rsid w:val="001929F6"/>
    <w:rsid w:val="00192BA2"/>
    <w:rsid w:val="00192C0B"/>
    <w:rsid w:val="00192C1E"/>
    <w:rsid w:val="00192DA7"/>
    <w:rsid w:val="00192FFB"/>
    <w:rsid w:val="00193176"/>
    <w:rsid w:val="0019317B"/>
    <w:rsid w:val="00193232"/>
    <w:rsid w:val="001932B2"/>
    <w:rsid w:val="001932C0"/>
    <w:rsid w:val="001933A0"/>
    <w:rsid w:val="00193633"/>
    <w:rsid w:val="00193665"/>
    <w:rsid w:val="00193689"/>
    <w:rsid w:val="0019375C"/>
    <w:rsid w:val="00193849"/>
    <w:rsid w:val="00193863"/>
    <w:rsid w:val="00193984"/>
    <w:rsid w:val="00193A8C"/>
    <w:rsid w:val="00193DEB"/>
    <w:rsid w:val="00193F00"/>
    <w:rsid w:val="00193F97"/>
    <w:rsid w:val="00194006"/>
    <w:rsid w:val="0019401A"/>
    <w:rsid w:val="0019415C"/>
    <w:rsid w:val="001941BD"/>
    <w:rsid w:val="001943A5"/>
    <w:rsid w:val="00194410"/>
    <w:rsid w:val="00194599"/>
    <w:rsid w:val="0019466D"/>
    <w:rsid w:val="001946FC"/>
    <w:rsid w:val="001949E7"/>
    <w:rsid w:val="00194A51"/>
    <w:rsid w:val="00194A74"/>
    <w:rsid w:val="00194B7C"/>
    <w:rsid w:val="00194D1B"/>
    <w:rsid w:val="00195110"/>
    <w:rsid w:val="001951A3"/>
    <w:rsid w:val="001951E8"/>
    <w:rsid w:val="00195274"/>
    <w:rsid w:val="00195275"/>
    <w:rsid w:val="00195503"/>
    <w:rsid w:val="001956BD"/>
    <w:rsid w:val="001957EF"/>
    <w:rsid w:val="001958FF"/>
    <w:rsid w:val="00195C52"/>
    <w:rsid w:val="00196028"/>
    <w:rsid w:val="00196139"/>
    <w:rsid w:val="001961E6"/>
    <w:rsid w:val="00196319"/>
    <w:rsid w:val="00196371"/>
    <w:rsid w:val="0019640B"/>
    <w:rsid w:val="00196423"/>
    <w:rsid w:val="0019650B"/>
    <w:rsid w:val="0019653D"/>
    <w:rsid w:val="0019655B"/>
    <w:rsid w:val="00196BAE"/>
    <w:rsid w:val="00196CA3"/>
    <w:rsid w:val="00196DCB"/>
    <w:rsid w:val="00196E3E"/>
    <w:rsid w:val="00196FD6"/>
    <w:rsid w:val="00196FF0"/>
    <w:rsid w:val="001970BC"/>
    <w:rsid w:val="00197250"/>
    <w:rsid w:val="001975E4"/>
    <w:rsid w:val="0019762F"/>
    <w:rsid w:val="001976FD"/>
    <w:rsid w:val="0019775E"/>
    <w:rsid w:val="00197816"/>
    <w:rsid w:val="0019788E"/>
    <w:rsid w:val="0019790A"/>
    <w:rsid w:val="00197939"/>
    <w:rsid w:val="001979D9"/>
    <w:rsid w:val="00197DE7"/>
    <w:rsid w:val="00197E90"/>
    <w:rsid w:val="00197E92"/>
    <w:rsid w:val="001A0083"/>
    <w:rsid w:val="001A0104"/>
    <w:rsid w:val="001A01E3"/>
    <w:rsid w:val="001A0369"/>
    <w:rsid w:val="001A043C"/>
    <w:rsid w:val="001A0479"/>
    <w:rsid w:val="001A0506"/>
    <w:rsid w:val="001A0610"/>
    <w:rsid w:val="001A089E"/>
    <w:rsid w:val="001A0B35"/>
    <w:rsid w:val="001A0B79"/>
    <w:rsid w:val="001A0C62"/>
    <w:rsid w:val="001A0FA9"/>
    <w:rsid w:val="001A10F6"/>
    <w:rsid w:val="001A1135"/>
    <w:rsid w:val="001A11B8"/>
    <w:rsid w:val="001A14C0"/>
    <w:rsid w:val="001A1736"/>
    <w:rsid w:val="001A1742"/>
    <w:rsid w:val="001A17FC"/>
    <w:rsid w:val="001A184A"/>
    <w:rsid w:val="001A18A8"/>
    <w:rsid w:val="001A18C0"/>
    <w:rsid w:val="001A18CA"/>
    <w:rsid w:val="001A19E0"/>
    <w:rsid w:val="001A1B35"/>
    <w:rsid w:val="001A1B43"/>
    <w:rsid w:val="001A1BA0"/>
    <w:rsid w:val="001A1D00"/>
    <w:rsid w:val="001A1D6F"/>
    <w:rsid w:val="001A1DC9"/>
    <w:rsid w:val="001A1E4F"/>
    <w:rsid w:val="001A1E54"/>
    <w:rsid w:val="001A20E9"/>
    <w:rsid w:val="001A2266"/>
    <w:rsid w:val="001A232E"/>
    <w:rsid w:val="001A2363"/>
    <w:rsid w:val="001A2400"/>
    <w:rsid w:val="001A2441"/>
    <w:rsid w:val="001A2758"/>
    <w:rsid w:val="001A278F"/>
    <w:rsid w:val="001A283E"/>
    <w:rsid w:val="001A28CF"/>
    <w:rsid w:val="001A2994"/>
    <w:rsid w:val="001A29F4"/>
    <w:rsid w:val="001A2A07"/>
    <w:rsid w:val="001A2ABE"/>
    <w:rsid w:val="001A2AE8"/>
    <w:rsid w:val="001A2B10"/>
    <w:rsid w:val="001A2B27"/>
    <w:rsid w:val="001A2BA6"/>
    <w:rsid w:val="001A2E16"/>
    <w:rsid w:val="001A2E31"/>
    <w:rsid w:val="001A2F99"/>
    <w:rsid w:val="001A2FA4"/>
    <w:rsid w:val="001A2FFD"/>
    <w:rsid w:val="001A309E"/>
    <w:rsid w:val="001A31D9"/>
    <w:rsid w:val="001A327D"/>
    <w:rsid w:val="001A328E"/>
    <w:rsid w:val="001A3421"/>
    <w:rsid w:val="001A359C"/>
    <w:rsid w:val="001A3673"/>
    <w:rsid w:val="001A3842"/>
    <w:rsid w:val="001A3A11"/>
    <w:rsid w:val="001A3B01"/>
    <w:rsid w:val="001A3BAF"/>
    <w:rsid w:val="001A3CBB"/>
    <w:rsid w:val="001A4196"/>
    <w:rsid w:val="001A4256"/>
    <w:rsid w:val="001A43B1"/>
    <w:rsid w:val="001A4478"/>
    <w:rsid w:val="001A4492"/>
    <w:rsid w:val="001A4540"/>
    <w:rsid w:val="001A455F"/>
    <w:rsid w:val="001A4597"/>
    <w:rsid w:val="001A468F"/>
    <w:rsid w:val="001A46BA"/>
    <w:rsid w:val="001A487B"/>
    <w:rsid w:val="001A48D6"/>
    <w:rsid w:val="001A48EB"/>
    <w:rsid w:val="001A49D1"/>
    <w:rsid w:val="001A49DF"/>
    <w:rsid w:val="001A4AC1"/>
    <w:rsid w:val="001A4AED"/>
    <w:rsid w:val="001A4E44"/>
    <w:rsid w:val="001A4EFD"/>
    <w:rsid w:val="001A4F59"/>
    <w:rsid w:val="001A532F"/>
    <w:rsid w:val="001A54F9"/>
    <w:rsid w:val="001A56C5"/>
    <w:rsid w:val="001A57BA"/>
    <w:rsid w:val="001A5851"/>
    <w:rsid w:val="001A58A9"/>
    <w:rsid w:val="001A58BA"/>
    <w:rsid w:val="001A593E"/>
    <w:rsid w:val="001A5A60"/>
    <w:rsid w:val="001A5BD8"/>
    <w:rsid w:val="001A5BFA"/>
    <w:rsid w:val="001A5C1D"/>
    <w:rsid w:val="001A5F68"/>
    <w:rsid w:val="001A600C"/>
    <w:rsid w:val="001A606E"/>
    <w:rsid w:val="001A63F7"/>
    <w:rsid w:val="001A64A5"/>
    <w:rsid w:val="001A65DE"/>
    <w:rsid w:val="001A662A"/>
    <w:rsid w:val="001A6640"/>
    <w:rsid w:val="001A6709"/>
    <w:rsid w:val="001A6876"/>
    <w:rsid w:val="001A69CA"/>
    <w:rsid w:val="001A6C51"/>
    <w:rsid w:val="001A6E90"/>
    <w:rsid w:val="001A7068"/>
    <w:rsid w:val="001A71C1"/>
    <w:rsid w:val="001A7386"/>
    <w:rsid w:val="001A7456"/>
    <w:rsid w:val="001A7899"/>
    <w:rsid w:val="001A7962"/>
    <w:rsid w:val="001A7BD7"/>
    <w:rsid w:val="001A7C22"/>
    <w:rsid w:val="001A7CD3"/>
    <w:rsid w:val="001A7D9A"/>
    <w:rsid w:val="001A7F8A"/>
    <w:rsid w:val="001A7FDF"/>
    <w:rsid w:val="001B00E1"/>
    <w:rsid w:val="001B0117"/>
    <w:rsid w:val="001B03D1"/>
    <w:rsid w:val="001B0466"/>
    <w:rsid w:val="001B0A35"/>
    <w:rsid w:val="001B0B20"/>
    <w:rsid w:val="001B0F51"/>
    <w:rsid w:val="001B122A"/>
    <w:rsid w:val="001B12F4"/>
    <w:rsid w:val="001B13EA"/>
    <w:rsid w:val="001B143A"/>
    <w:rsid w:val="001B1516"/>
    <w:rsid w:val="001B1547"/>
    <w:rsid w:val="001B1B00"/>
    <w:rsid w:val="001B1C15"/>
    <w:rsid w:val="001B1C51"/>
    <w:rsid w:val="001B1D2C"/>
    <w:rsid w:val="001B1D9F"/>
    <w:rsid w:val="001B1DE3"/>
    <w:rsid w:val="001B1E24"/>
    <w:rsid w:val="001B1F55"/>
    <w:rsid w:val="001B1FFF"/>
    <w:rsid w:val="001B214A"/>
    <w:rsid w:val="001B2553"/>
    <w:rsid w:val="001B286C"/>
    <w:rsid w:val="001B2A25"/>
    <w:rsid w:val="001B2A46"/>
    <w:rsid w:val="001B2AE1"/>
    <w:rsid w:val="001B2AF5"/>
    <w:rsid w:val="001B2B82"/>
    <w:rsid w:val="001B2C8D"/>
    <w:rsid w:val="001B2CB2"/>
    <w:rsid w:val="001B2D31"/>
    <w:rsid w:val="001B2E34"/>
    <w:rsid w:val="001B2ED1"/>
    <w:rsid w:val="001B30DD"/>
    <w:rsid w:val="001B31A8"/>
    <w:rsid w:val="001B322D"/>
    <w:rsid w:val="001B3418"/>
    <w:rsid w:val="001B344F"/>
    <w:rsid w:val="001B3516"/>
    <w:rsid w:val="001B3796"/>
    <w:rsid w:val="001B382D"/>
    <w:rsid w:val="001B3A30"/>
    <w:rsid w:val="001B3A78"/>
    <w:rsid w:val="001B3BF2"/>
    <w:rsid w:val="001B3C38"/>
    <w:rsid w:val="001B3C3C"/>
    <w:rsid w:val="001B3C74"/>
    <w:rsid w:val="001B3C92"/>
    <w:rsid w:val="001B3CB5"/>
    <w:rsid w:val="001B3D50"/>
    <w:rsid w:val="001B3E3B"/>
    <w:rsid w:val="001B3E7C"/>
    <w:rsid w:val="001B3EC2"/>
    <w:rsid w:val="001B3F3B"/>
    <w:rsid w:val="001B3F65"/>
    <w:rsid w:val="001B4093"/>
    <w:rsid w:val="001B4180"/>
    <w:rsid w:val="001B41D1"/>
    <w:rsid w:val="001B43D9"/>
    <w:rsid w:val="001B4447"/>
    <w:rsid w:val="001B45A1"/>
    <w:rsid w:val="001B45FC"/>
    <w:rsid w:val="001B4861"/>
    <w:rsid w:val="001B48BE"/>
    <w:rsid w:val="001B4948"/>
    <w:rsid w:val="001B4B6C"/>
    <w:rsid w:val="001B4BAB"/>
    <w:rsid w:val="001B4C33"/>
    <w:rsid w:val="001B4D01"/>
    <w:rsid w:val="001B4DBE"/>
    <w:rsid w:val="001B4E0D"/>
    <w:rsid w:val="001B4FEE"/>
    <w:rsid w:val="001B5099"/>
    <w:rsid w:val="001B5173"/>
    <w:rsid w:val="001B5278"/>
    <w:rsid w:val="001B5334"/>
    <w:rsid w:val="001B538A"/>
    <w:rsid w:val="001B53B5"/>
    <w:rsid w:val="001B5434"/>
    <w:rsid w:val="001B54F8"/>
    <w:rsid w:val="001B55C3"/>
    <w:rsid w:val="001B568A"/>
    <w:rsid w:val="001B56ED"/>
    <w:rsid w:val="001B575D"/>
    <w:rsid w:val="001B57D9"/>
    <w:rsid w:val="001B585F"/>
    <w:rsid w:val="001B586A"/>
    <w:rsid w:val="001B5917"/>
    <w:rsid w:val="001B592A"/>
    <w:rsid w:val="001B5ABE"/>
    <w:rsid w:val="001B5B0A"/>
    <w:rsid w:val="001B5B1D"/>
    <w:rsid w:val="001B5CE2"/>
    <w:rsid w:val="001B5F18"/>
    <w:rsid w:val="001B5F9B"/>
    <w:rsid w:val="001B5FDD"/>
    <w:rsid w:val="001B612C"/>
    <w:rsid w:val="001B6140"/>
    <w:rsid w:val="001B61C4"/>
    <w:rsid w:val="001B6371"/>
    <w:rsid w:val="001B64E6"/>
    <w:rsid w:val="001B655A"/>
    <w:rsid w:val="001B65AF"/>
    <w:rsid w:val="001B65B2"/>
    <w:rsid w:val="001B65D1"/>
    <w:rsid w:val="001B65E5"/>
    <w:rsid w:val="001B6601"/>
    <w:rsid w:val="001B67A6"/>
    <w:rsid w:val="001B67DD"/>
    <w:rsid w:val="001B6A99"/>
    <w:rsid w:val="001B6C20"/>
    <w:rsid w:val="001B6D78"/>
    <w:rsid w:val="001B704F"/>
    <w:rsid w:val="001B72BA"/>
    <w:rsid w:val="001B741B"/>
    <w:rsid w:val="001B74A0"/>
    <w:rsid w:val="001B75D6"/>
    <w:rsid w:val="001B7662"/>
    <w:rsid w:val="001B770F"/>
    <w:rsid w:val="001B77A2"/>
    <w:rsid w:val="001B77E0"/>
    <w:rsid w:val="001B793D"/>
    <w:rsid w:val="001B7A37"/>
    <w:rsid w:val="001B7AC9"/>
    <w:rsid w:val="001B7C71"/>
    <w:rsid w:val="001B7C88"/>
    <w:rsid w:val="001B7CA6"/>
    <w:rsid w:val="001B7E7D"/>
    <w:rsid w:val="001B7EF5"/>
    <w:rsid w:val="001C0168"/>
    <w:rsid w:val="001C0268"/>
    <w:rsid w:val="001C0277"/>
    <w:rsid w:val="001C0744"/>
    <w:rsid w:val="001C075A"/>
    <w:rsid w:val="001C0863"/>
    <w:rsid w:val="001C08E6"/>
    <w:rsid w:val="001C099F"/>
    <w:rsid w:val="001C09D7"/>
    <w:rsid w:val="001C0A39"/>
    <w:rsid w:val="001C0CA2"/>
    <w:rsid w:val="001C0D6A"/>
    <w:rsid w:val="001C0D93"/>
    <w:rsid w:val="001C0EC1"/>
    <w:rsid w:val="001C10F2"/>
    <w:rsid w:val="001C1104"/>
    <w:rsid w:val="001C11CF"/>
    <w:rsid w:val="001C1202"/>
    <w:rsid w:val="001C1324"/>
    <w:rsid w:val="001C14EA"/>
    <w:rsid w:val="001C160A"/>
    <w:rsid w:val="001C1689"/>
    <w:rsid w:val="001C1712"/>
    <w:rsid w:val="001C17D2"/>
    <w:rsid w:val="001C1800"/>
    <w:rsid w:val="001C183E"/>
    <w:rsid w:val="001C1915"/>
    <w:rsid w:val="001C1A80"/>
    <w:rsid w:val="001C1BEB"/>
    <w:rsid w:val="001C1C45"/>
    <w:rsid w:val="001C1D65"/>
    <w:rsid w:val="001C1DF1"/>
    <w:rsid w:val="001C1E83"/>
    <w:rsid w:val="001C205D"/>
    <w:rsid w:val="001C2062"/>
    <w:rsid w:val="001C206C"/>
    <w:rsid w:val="001C2127"/>
    <w:rsid w:val="001C21AA"/>
    <w:rsid w:val="001C2288"/>
    <w:rsid w:val="001C239F"/>
    <w:rsid w:val="001C25F5"/>
    <w:rsid w:val="001C2727"/>
    <w:rsid w:val="001C28ED"/>
    <w:rsid w:val="001C29A4"/>
    <w:rsid w:val="001C2AA9"/>
    <w:rsid w:val="001C2B57"/>
    <w:rsid w:val="001C2BCD"/>
    <w:rsid w:val="001C2C36"/>
    <w:rsid w:val="001C2F60"/>
    <w:rsid w:val="001C31CD"/>
    <w:rsid w:val="001C3447"/>
    <w:rsid w:val="001C35F0"/>
    <w:rsid w:val="001C361C"/>
    <w:rsid w:val="001C376C"/>
    <w:rsid w:val="001C3C42"/>
    <w:rsid w:val="001C3DD5"/>
    <w:rsid w:val="001C40FE"/>
    <w:rsid w:val="001C4194"/>
    <w:rsid w:val="001C41AB"/>
    <w:rsid w:val="001C41C6"/>
    <w:rsid w:val="001C41C9"/>
    <w:rsid w:val="001C425B"/>
    <w:rsid w:val="001C4265"/>
    <w:rsid w:val="001C43CF"/>
    <w:rsid w:val="001C43FC"/>
    <w:rsid w:val="001C4540"/>
    <w:rsid w:val="001C47E7"/>
    <w:rsid w:val="001C4934"/>
    <w:rsid w:val="001C49BB"/>
    <w:rsid w:val="001C49EC"/>
    <w:rsid w:val="001C4A9E"/>
    <w:rsid w:val="001C4BA4"/>
    <w:rsid w:val="001C4C03"/>
    <w:rsid w:val="001C4DC8"/>
    <w:rsid w:val="001C4E1A"/>
    <w:rsid w:val="001C4F98"/>
    <w:rsid w:val="001C5208"/>
    <w:rsid w:val="001C52D5"/>
    <w:rsid w:val="001C5356"/>
    <w:rsid w:val="001C5522"/>
    <w:rsid w:val="001C5566"/>
    <w:rsid w:val="001C5577"/>
    <w:rsid w:val="001C55DA"/>
    <w:rsid w:val="001C55E0"/>
    <w:rsid w:val="001C55FE"/>
    <w:rsid w:val="001C576D"/>
    <w:rsid w:val="001C57E7"/>
    <w:rsid w:val="001C5874"/>
    <w:rsid w:val="001C5925"/>
    <w:rsid w:val="001C5938"/>
    <w:rsid w:val="001C598D"/>
    <w:rsid w:val="001C5A5D"/>
    <w:rsid w:val="001C5B03"/>
    <w:rsid w:val="001C5B31"/>
    <w:rsid w:val="001C5BA7"/>
    <w:rsid w:val="001C5BBA"/>
    <w:rsid w:val="001C5BE4"/>
    <w:rsid w:val="001C5C34"/>
    <w:rsid w:val="001C5C73"/>
    <w:rsid w:val="001C5D2C"/>
    <w:rsid w:val="001C5F90"/>
    <w:rsid w:val="001C601B"/>
    <w:rsid w:val="001C60A4"/>
    <w:rsid w:val="001C60FE"/>
    <w:rsid w:val="001C61BF"/>
    <w:rsid w:val="001C6379"/>
    <w:rsid w:val="001C648E"/>
    <w:rsid w:val="001C672B"/>
    <w:rsid w:val="001C6737"/>
    <w:rsid w:val="001C67E6"/>
    <w:rsid w:val="001C681E"/>
    <w:rsid w:val="001C68CD"/>
    <w:rsid w:val="001C69B3"/>
    <w:rsid w:val="001C6A29"/>
    <w:rsid w:val="001C6A45"/>
    <w:rsid w:val="001C6B66"/>
    <w:rsid w:val="001C6B87"/>
    <w:rsid w:val="001C6C7C"/>
    <w:rsid w:val="001C6D60"/>
    <w:rsid w:val="001C6DA1"/>
    <w:rsid w:val="001C6E96"/>
    <w:rsid w:val="001C71D0"/>
    <w:rsid w:val="001C72E4"/>
    <w:rsid w:val="001C7463"/>
    <w:rsid w:val="001C75AD"/>
    <w:rsid w:val="001C7624"/>
    <w:rsid w:val="001C7BA8"/>
    <w:rsid w:val="001C7BBC"/>
    <w:rsid w:val="001C7BD0"/>
    <w:rsid w:val="001D0099"/>
    <w:rsid w:val="001D015B"/>
    <w:rsid w:val="001D04CD"/>
    <w:rsid w:val="001D0670"/>
    <w:rsid w:val="001D073A"/>
    <w:rsid w:val="001D087D"/>
    <w:rsid w:val="001D0974"/>
    <w:rsid w:val="001D0A0C"/>
    <w:rsid w:val="001D0B1B"/>
    <w:rsid w:val="001D0BD6"/>
    <w:rsid w:val="001D0D16"/>
    <w:rsid w:val="001D0D3A"/>
    <w:rsid w:val="001D10A6"/>
    <w:rsid w:val="001D117F"/>
    <w:rsid w:val="001D13E1"/>
    <w:rsid w:val="001D163C"/>
    <w:rsid w:val="001D1AC4"/>
    <w:rsid w:val="001D1BC2"/>
    <w:rsid w:val="001D1C82"/>
    <w:rsid w:val="001D1D78"/>
    <w:rsid w:val="001D1E86"/>
    <w:rsid w:val="001D1ECD"/>
    <w:rsid w:val="001D1F77"/>
    <w:rsid w:val="001D201D"/>
    <w:rsid w:val="001D20DB"/>
    <w:rsid w:val="001D2248"/>
    <w:rsid w:val="001D232A"/>
    <w:rsid w:val="001D2378"/>
    <w:rsid w:val="001D24E4"/>
    <w:rsid w:val="001D25DB"/>
    <w:rsid w:val="001D2650"/>
    <w:rsid w:val="001D2669"/>
    <w:rsid w:val="001D2BF0"/>
    <w:rsid w:val="001D2CE8"/>
    <w:rsid w:val="001D2DBD"/>
    <w:rsid w:val="001D2FAA"/>
    <w:rsid w:val="001D2FD5"/>
    <w:rsid w:val="001D305B"/>
    <w:rsid w:val="001D30F2"/>
    <w:rsid w:val="001D3183"/>
    <w:rsid w:val="001D31BD"/>
    <w:rsid w:val="001D31CF"/>
    <w:rsid w:val="001D33E6"/>
    <w:rsid w:val="001D3621"/>
    <w:rsid w:val="001D373A"/>
    <w:rsid w:val="001D3745"/>
    <w:rsid w:val="001D3817"/>
    <w:rsid w:val="001D3988"/>
    <w:rsid w:val="001D3A80"/>
    <w:rsid w:val="001D3BC0"/>
    <w:rsid w:val="001D3BCA"/>
    <w:rsid w:val="001D3C2D"/>
    <w:rsid w:val="001D3C6E"/>
    <w:rsid w:val="001D3D0C"/>
    <w:rsid w:val="001D3DC5"/>
    <w:rsid w:val="001D3DEF"/>
    <w:rsid w:val="001D417A"/>
    <w:rsid w:val="001D41B6"/>
    <w:rsid w:val="001D42CF"/>
    <w:rsid w:val="001D44F3"/>
    <w:rsid w:val="001D4525"/>
    <w:rsid w:val="001D4556"/>
    <w:rsid w:val="001D483B"/>
    <w:rsid w:val="001D4AD3"/>
    <w:rsid w:val="001D4C70"/>
    <w:rsid w:val="001D4E88"/>
    <w:rsid w:val="001D4EE2"/>
    <w:rsid w:val="001D53FC"/>
    <w:rsid w:val="001D5443"/>
    <w:rsid w:val="001D5456"/>
    <w:rsid w:val="001D54BB"/>
    <w:rsid w:val="001D5795"/>
    <w:rsid w:val="001D5AC9"/>
    <w:rsid w:val="001D5AE3"/>
    <w:rsid w:val="001D5B0F"/>
    <w:rsid w:val="001D5D31"/>
    <w:rsid w:val="001D5EDE"/>
    <w:rsid w:val="001D5F6B"/>
    <w:rsid w:val="001D60AE"/>
    <w:rsid w:val="001D62BB"/>
    <w:rsid w:val="001D62C7"/>
    <w:rsid w:val="001D62D7"/>
    <w:rsid w:val="001D635D"/>
    <w:rsid w:val="001D638C"/>
    <w:rsid w:val="001D6482"/>
    <w:rsid w:val="001D66CB"/>
    <w:rsid w:val="001D69A9"/>
    <w:rsid w:val="001D69B2"/>
    <w:rsid w:val="001D6CDA"/>
    <w:rsid w:val="001D6DB3"/>
    <w:rsid w:val="001D6E09"/>
    <w:rsid w:val="001D6E26"/>
    <w:rsid w:val="001D6E29"/>
    <w:rsid w:val="001D7068"/>
    <w:rsid w:val="001D718C"/>
    <w:rsid w:val="001D7371"/>
    <w:rsid w:val="001D752E"/>
    <w:rsid w:val="001D7659"/>
    <w:rsid w:val="001D7730"/>
    <w:rsid w:val="001D7A87"/>
    <w:rsid w:val="001D7B51"/>
    <w:rsid w:val="001D7E66"/>
    <w:rsid w:val="001D7FF9"/>
    <w:rsid w:val="001E00D6"/>
    <w:rsid w:val="001E011D"/>
    <w:rsid w:val="001E052C"/>
    <w:rsid w:val="001E05C3"/>
    <w:rsid w:val="001E0788"/>
    <w:rsid w:val="001E0798"/>
    <w:rsid w:val="001E07C2"/>
    <w:rsid w:val="001E0BD4"/>
    <w:rsid w:val="001E0FB5"/>
    <w:rsid w:val="001E118E"/>
    <w:rsid w:val="001E1240"/>
    <w:rsid w:val="001E1395"/>
    <w:rsid w:val="001E13FC"/>
    <w:rsid w:val="001E15BC"/>
    <w:rsid w:val="001E1685"/>
    <w:rsid w:val="001E1821"/>
    <w:rsid w:val="001E1998"/>
    <w:rsid w:val="001E19F3"/>
    <w:rsid w:val="001E1B00"/>
    <w:rsid w:val="001E1BD5"/>
    <w:rsid w:val="001E1D01"/>
    <w:rsid w:val="001E1E91"/>
    <w:rsid w:val="001E1F2D"/>
    <w:rsid w:val="001E2044"/>
    <w:rsid w:val="001E210D"/>
    <w:rsid w:val="001E2127"/>
    <w:rsid w:val="001E2197"/>
    <w:rsid w:val="001E220B"/>
    <w:rsid w:val="001E25A0"/>
    <w:rsid w:val="001E265B"/>
    <w:rsid w:val="001E265D"/>
    <w:rsid w:val="001E29D0"/>
    <w:rsid w:val="001E2A67"/>
    <w:rsid w:val="001E2BEA"/>
    <w:rsid w:val="001E2C11"/>
    <w:rsid w:val="001E2CA4"/>
    <w:rsid w:val="001E2CB4"/>
    <w:rsid w:val="001E2E3F"/>
    <w:rsid w:val="001E2F06"/>
    <w:rsid w:val="001E2FA0"/>
    <w:rsid w:val="001E3058"/>
    <w:rsid w:val="001E329F"/>
    <w:rsid w:val="001E3352"/>
    <w:rsid w:val="001E3595"/>
    <w:rsid w:val="001E35FC"/>
    <w:rsid w:val="001E36A5"/>
    <w:rsid w:val="001E36AF"/>
    <w:rsid w:val="001E370A"/>
    <w:rsid w:val="001E371D"/>
    <w:rsid w:val="001E3857"/>
    <w:rsid w:val="001E399F"/>
    <w:rsid w:val="001E3A79"/>
    <w:rsid w:val="001E3BAD"/>
    <w:rsid w:val="001E3C03"/>
    <w:rsid w:val="001E4296"/>
    <w:rsid w:val="001E4506"/>
    <w:rsid w:val="001E45A1"/>
    <w:rsid w:val="001E46CD"/>
    <w:rsid w:val="001E4768"/>
    <w:rsid w:val="001E47BF"/>
    <w:rsid w:val="001E4863"/>
    <w:rsid w:val="001E4AB4"/>
    <w:rsid w:val="001E4BF1"/>
    <w:rsid w:val="001E4D76"/>
    <w:rsid w:val="001E4DAD"/>
    <w:rsid w:val="001E4E24"/>
    <w:rsid w:val="001E4F19"/>
    <w:rsid w:val="001E4F43"/>
    <w:rsid w:val="001E4F83"/>
    <w:rsid w:val="001E4F87"/>
    <w:rsid w:val="001E51C8"/>
    <w:rsid w:val="001E5461"/>
    <w:rsid w:val="001E54D6"/>
    <w:rsid w:val="001E55E0"/>
    <w:rsid w:val="001E5667"/>
    <w:rsid w:val="001E57F8"/>
    <w:rsid w:val="001E5A0C"/>
    <w:rsid w:val="001E5A1A"/>
    <w:rsid w:val="001E6500"/>
    <w:rsid w:val="001E6549"/>
    <w:rsid w:val="001E6674"/>
    <w:rsid w:val="001E688D"/>
    <w:rsid w:val="001E69BB"/>
    <w:rsid w:val="001E6A64"/>
    <w:rsid w:val="001E6C8D"/>
    <w:rsid w:val="001E6F2D"/>
    <w:rsid w:val="001E6FD2"/>
    <w:rsid w:val="001E70A2"/>
    <w:rsid w:val="001E7240"/>
    <w:rsid w:val="001E7351"/>
    <w:rsid w:val="001E76E7"/>
    <w:rsid w:val="001E771F"/>
    <w:rsid w:val="001E7732"/>
    <w:rsid w:val="001E77B1"/>
    <w:rsid w:val="001E7A54"/>
    <w:rsid w:val="001E7CD7"/>
    <w:rsid w:val="001E7D40"/>
    <w:rsid w:val="001E7F97"/>
    <w:rsid w:val="001E7FFB"/>
    <w:rsid w:val="001F0004"/>
    <w:rsid w:val="001F0020"/>
    <w:rsid w:val="001F0071"/>
    <w:rsid w:val="001F0123"/>
    <w:rsid w:val="001F0171"/>
    <w:rsid w:val="001F028B"/>
    <w:rsid w:val="001F031F"/>
    <w:rsid w:val="001F0560"/>
    <w:rsid w:val="001F0600"/>
    <w:rsid w:val="001F0622"/>
    <w:rsid w:val="001F08A1"/>
    <w:rsid w:val="001F08A6"/>
    <w:rsid w:val="001F0C02"/>
    <w:rsid w:val="001F0C2F"/>
    <w:rsid w:val="001F0C9B"/>
    <w:rsid w:val="001F0D90"/>
    <w:rsid w:val="001F0D95"/>
    <w:rsid w:val="001F0DA7"/>
    <w:rsid w:val="001F0E05"/>
    <w:rsid w:val="001F0F7F"/>
    <w:rsid w:val="001F102E"/>
    <w:rsid w:val="001F11BA"/>
    <w:rsid w:val="001F161F"/>
    <w:rsid w:val="001F1807"/>
    <w:rsid w:val="001F192D"/>
    <w:rsid w:val="001F193B"/>
    <w:rsid w:val="001F1950"/>
    <w:rsid w:val="001F1AA0"/>
    <w:rsid w:val="001F1CD4"/>
    <w:rsid w:val="001F1E0D"/>
    <w:rsid w:val="001F20E7"/>
    <w:rsid w:val="001F2357"/>
    <w:rsid w:val="001F2394"/>
    <w:rsid w:val="001F23F3"/>
    <w:rsid w:val="001F2723"/>
    <w:rsid w:val="001F274B"/>
    <w:rsid w:val="001F2946"/>
    <w:rsid w:val="001F2979"/>
    <w:rsid w:val="001F2981"/>
    <w:rsid w:val="001F2D2F"/>
    <w:rsid w:val="001F2E6A"/>
    <w:rsid w:val="001F2FCD"/>
    <w:rsid w:val="001F3052"/>
    <w:rsid w:val="001F305D"/>
    <w:rsid w:val="001F3072"/>
    <w:rsid w:val="001F3177"/>
    <w:rsid w:val="001F31AA"/>
    <w:rsid w:val="001F31DA"/>
    <w:rsid w:val="001F32D0"/>
    <w:rsid w:val="001F345B"/>
    <w:rsid w:val="001F350A"/>
    <w:rsid w:val="001F36B8"/>
    <w:rsid w:val="001F3735"/>
    <w:rsid w:val="001F379A"/>
    <w:rsid w:val="001F38AE"/>
    <w:rsid w:val="001F3A1D"/>
    <w:rsid w:val="001F3A54"/>
    <w:rsid w:val="001F3A78"/>
    <w:rsid w:val="001F3DD5"/>
    <w:rsid w:val="001F3EC6"/>
    <w:rsid w:val="001F4108"/>
    <w:rsid w:val="001F4116"/>
    <w:rsid w:val="001F4197"/>
    <w:rsid w:val="001F4261"/>
    <w:rsid w:val="001F42F2"/>
    <w:rsid w:val="001F43C7"/>
    <w:rsid w:val="001F43E3"/>
    <w:rsid w:val="001F46FE"/>
    <w:rsid w:val="001F493F"/>
    <w:rsid w:val="001F4A3A"/>
    <w:rsid w:val="001F4BCA"/>
    <w:rsid w:val="001F4D1B"/>
    <w:rsid w:val="001F4E4E"/>
    <w:rsid w:val="001F4FD4"/>
    <w:rsid w:val="001F5225"/>
    <w:rsid w:val="001F5309"/>
    <w:rsid w:val="001F54FB"/>
    <w:rsid w:val="001F5626"/>
    <w:rsid w:val="001F5784"/>
    <w:rsid w:val="001F5800"/>
    <w:rsid w:val="001F5885"/>
    <w:rsid w:val="001F5AF1"/>
    <w:rsid w:val="001F5E0E"/>
    <w:rsid w:val="001F5F15"/>
    <w:rsid w:val="001F6092"/>
    <w:rsid w:val="001F60A2"/>
    <w:rsid w:val="001F6118"/>
    <w:rsid w:val="001F6121"/>
    <w:rsid w:val="001F616A"/>
    <w:rsid w:val="001F6180"/>
    <w:rsid w:val="001F6275"/>
    <w:rsid w:val="001F6323"/>
    <w:rsid w:val="001F6413"/>
    <w:rsid w:val="001F6534"/>
    <w:rsid w:val="001F67B2"/>
    <w:rsid w:val="001F686E"/>
    <w:rsid w:val="001F6871"/>
    <w:rsid w:val="001F6A23"/>
    <w:rsid w:val="001F6A41"/>
    <w:rsid w:val="001F6C63"/>
    <w:rsid w:val="001F6D6A"/>
    <w:rsid w:val="001F6DDC"/>
    <w:rsid w:val="001F6DDE"/>
    <w:rsid w:val="001F6F2A"/>
    <w:rsid w:val="001F6FCD"/>
    <w:rsid w:val="001F70EE"/>
    <w:rsid w:val="001F728E"/>
    <w:rsid w:val="001F7393"/>
    <w:rsid w:val="001F73A9"/>
    <w:rsid w:val="001F7868"/>
    <w:rsid w:val="001F78A4"/>
    <w:rsid w:val="001F79B7"/>
    <w:rsid w:val="001F7BEB"/>
    <w:rsid w:val="001F7C25"/>
    <w:rsid w:val="001F7D12"/>
    <w:rsid w:val="001F7D80"/>
    <w:rsid w:val="001F7DE1"/>
    <w:rsid w:val="0020013F"/>
    <w:rsid w:val="0020014C"/>
    <w:rsid w:val="00200162"/>
    <w:rsid w:val="002003A7"/>
    <w:rsid w:val="00200408"/>
    <w:rsid w:val="00200418"/>
    <w:rsid w:val="00200444"/>
    <w:rsid w:val="002004F8"/>
    <w:rsid w:val="00200549"/>
    <w:rsid w:val="00200620"/>
    <w:rsid w:val="00200AA9"/>
    <w:rsid w:val="00200C23"/>
    <w:rsid w:val="00200D64"/>
    <w:rsid w:val="00200D65"/>
    <w:rsid w:val="00201307"/>
    <w:rsid w:val="00201401"/>
    <w:rsid w:val="0020141C"/>
    <w:rsid w:val="002014DD"/>
    <w:rsid w:val="00201503"/>
    <w:rsid w:val="00201523"/>
    <w:rsid w:val="002017C7"/>
    <w:rsid w:val="00201821"/>
    <w:rsid w:val="00201860"/>
    <w:rsid w:val="00201862"/>
    <w:rsid w:val="002018AF"/>
    <w:rsid w:val="00201901"/>
    <w:rsid w:val="00201972"/>
    <w:rsid w:val="002019D9"/>
    <w:rsid w:val="002019F1"/>
    <w:rsid w:val="00201B49"/>
    <w:rsid w:val="00201B50"/>
    <w:rsid w:val="00201B9B"/>
    <w:rsid w:val="00201D5C"/>
    <w:rsid w:val="00201DE5"/>
    <w:rsid w:val="00201F4B"/>
    <w:rsid w:val="00201F9B"/>
    <w:rsid w:val="002020E9"/>
    <w:rsid w:val="0020213C"/>
    <w:rsid w:val="0020216F"/>
    <w:rsid w:val="0020223A"/>
    <w:rsid w:val="002022CC"/>
    <w:rsid w:val="002023DC"/>
    <w:rsid w:val="002023E1"/>
    <w:rsid w:val="00202549"/>
    <w:rsid w:val="002026AE"/>
    <w:rsid w:val="0020279F"/>
    <w:rsid w:val="002027AB"/>
    <w:rsid w:val="002028A2"/>
    <w:rsid w:val="00202AE7"/>
    <w:rsid w:val="00202BB1"/>
    <w:rsid w:val="00202C60"/>
    <w:rsid w:val="00202CAF"/>
    <w:rsid w:val="00202ED5"/>
    <w:rsid w:val="002031F4"/>
    <w:rsid w:val="00203323"/>
    <w:rsid w:val="0020336E"/>
    <w:rsid w:val="002033B1"/>
    <w:rsid w:val="0020340F"/>
    <w:rsid w:val="0020343C"/>
    <w:rsid w:val="00203543"/>
    <w:rsid w:val="00203647"/>
    <w:rsid w:val="00203804"/>
    <w:rsid w:val="002038EF"/>
    <w:rsid w:val="00203902"/>
    <w:rsid w:val="00203B5C"/>
    <w:rsid w:val="00203DCE"/>
    <w:rsid w:val="00203DD1"/>
    <w:rsid w:val="00203E59"/>
    <w:rsid w:val="00203E7E"/>
    <w:rsid w:val="002040E4"/>
    <w:rsid w:val="00204167"/>
    <w:rsid w:val="0020421D"/>
    <w:rsid w:val="002042F6"/>
    <w:rsid w:val="002043F3"/>
    <w:rsid w:val="0020441F"/>
    <w:rsid w:val="002044A4"/>
    <w:rsid w:val="002044F6"/>
    <w:rsid w:val="00204576"/>
    <w:rsid w:val="00204977"/>
    <w:rsid w:val="00204B62"/>
    <w:rsid w:val="00204B6E"/>
    <w:rsid w:val="00204CA9"/>
    <w:rsid w:val="00204F46"/>
    <w:rsid w:val="00205082"/>
    <w:rsid w:val="002051BE"/>
    <w:rsid w:val="0020540A"/>
    <w:rsid w:val="002055BF"/>
    <w:rsid w:val="0020561D"/>
    <w:rsid w:val="002057FF"/>
    <w:rsid w:val="0020587D"/>
    <w:rsid w:val="00205A2E"/>
    <w:rsid w:val="00205C2C"/>
    <w:rsid w:val="00205C53"/>
    <w:rsid w:val="00205CEC"/>
    <w:rsid w:val="00205D58"/>
    <w:rsid w:val="00205E33"/>
    <w:rsid w:val="00205F67"/>
    <w:rsid w:val="00206054"/>
    <w:rsid w:val="002061EF"/>
    <w:rsid w:val="00206235"/>
    <w:rsid w:val="00206344"/>
    <w:rsid w:val="00206351"/>
    <w:rsid w:val="0020657D"/>
    <w:rsid w:val="002067F9"/>
    <w:rsid w:val="00206876"/>
    <w:rsid w:val="00206973"/>
    <w:rsid w:val="002069D0"/>
    <w:rsid w:val="00206D90"/>
    <w:rsid w:val="00206F71"/>
    <w:rsid w:val="002071CA"/>
    <w:rsid w:val="00207318"/>
    <w:rsid w:val="002073E7"/>
    <w:rsid w:val="00207424"/>
    <w:rsid w:val="002075AE"/>
    <w:rsid w:val="00207605"/>
    <w:rsid w:val="002076A4"/>
    <w:rsid w:val="002078BF"/>
    <w:rsid w:val="00207B8B"/>
    <w:rsid w:val="00207C9C"/>
    <w:rsid w:val="00207F71"/>
    <w:rsid w:val="0021005D"/>
    <w:rsid w:val="002104B1"/>
    <w:rsid w:val="002105C7"/>
    <w:rsid w:val="00210623"/>
    <w:rsid w:val="002106DB"/>
    <w:rsid w:val="00210956"/>
    <w:rsid w:val="002109BD"/>
    <w:rsid w:val="00210A2A"/>
    <w:rsid w:val="00210A9D"/>
    <w:rsid w:val="00210BD2"/>
    <w:rsid w:val="00210BF0"/>
    <w:rsid w:val="00210C06"/>
    <w:rsid w:val="00210DB1"/>
    <w:rsid w:val="00210DD3"/>
    <w:rsid w:val="00210E2D"/>
    <w:rsid w:val="002110CF"/>
    <w:rsid w:val="00211307"/>
    <w:rsid w:val="0021130E"/>
    <w:rsid w:val="00211495"/>
    <w:rsid w:val="0021158C"/>
    <w:rsid w:val="002116F3"/>
    <w:rsid w:val="002117E3"/>
    <w:rsid w:val="0021180D"/>
    <w:rsid w:val="0021186D"/>
    <w:rsid w:val="002118BB"/>
    <w:rsid w:val="00211B1D"/>
    <w:rsid w:val="00211C34"/>
    <w:rsid w:val="00211C35"/>
    <w:rsid w:val="00211EE7"/>
    <w:rsid w:val="00211FD1"/>
    <w:rsid w:val="0021209E"/>
    <w:rsid w:val="002120D6"/>
    <w:rsid w:val="00212159"/>
    <w:rsid w:val="00212247"/>
    <w:rsid w:val="00212324"/>
    <w:rsid w:val="00212701"/>
    <w:rsid w:val="00212800"/>
    <w:rsid w:val="0021286D"/>
    <w:rsid w:val="002128F9"/>
    <w:rsid w:val="0021295A"/>
    <w:rsid w:val="002129DE"/>
    <w:rsid w:val="00212AF1"/>
    <w:rsid w:val="00212DC6"/>
    <w:rsid w:val="00212DFB"/>
    <w:rsid w:val="00212E5A"/>
    <w:rsid w:val="00212F0C"/>
    <w:rsid w:val="0021315A"/>
    <w:rsid w:val="002131A3"/>
    <w:rsid w:val="002132EF"/>
    <w:rsid w:val="00213415"/>
    <w:rsid w:val="002135E2"/>
    <w:rsid w:val="002135F6"/>
    <w:rsid w:val="002136D2"/>
    <w:rsid w:val="002138CF"/>
    <w:rsid w:val="00213BB5"/>
    <w:rsid w:val="00213C4D"/>
    <w:rsid w:val="00213CF3"/>
    <w:rsid w:val="00214035"/>
    <w:rsid w:val="002141C2"/>
    <w:rsid w:val="002143D8"/>
    <w:rsid w:val="00214477"/>
    <w:rsid w:val="00214531"/>
    <w:rsid w:val="0021465A"/>
    <w:rsid w:val="00214969"/>
    <w:rsid w:val="002149B9"/>
    <w:rsid w:val="00214C72"/>
    <w:rsid w:val="00214E03"/>
    <w:rsid w:val="00214E47"/>
    <w:rsid w:val="00214F14"/>
    <w:rsid w:val="00214F15"/>
    <w:rsid w:val="00214FA9"/>
    <w:rsid w:val="00215047"/>
    <w:rsid w:val="002150B5"/>
    <w:rsid w:val="0021514D"/>
    <w:rsid w:val="00215167"/>
    <w:rsid w:val="00215408"/>
    <w:rsid w:val="00215642"/>
    <w:rsid w:val="00215669"/>
    <w:rsid w:val="002156B4"/>
    <w:rsid w:val="0021572A"/>
    <w:rsid w:val="00215ADC"/>
    <w:rsid w:val="00215AF0"/>
    <w:rsid w:val="00215B5B"/>
    <w:rsid w:val="00215BC9"/>
    <w:rsid w:val="00215DC4"/>
    <w:rsid w:val="00215F07"/>
    <w:rsid w:val="00215FD5"/>
    <w:rsid w:val="002162EB"/>
    <w:rsid w:val="00216388"/>
    <w:rsid w:val="00216394"/>
    <w:rsid w:val="0021641A"/>
    <w:rsid w:val="0021657E"/>
    <w:rsid w:val="00216586"/>
    <w:rsid w:val="00216694"/>
    <w:rsid w:val="002166C4"/>
    <w:rsid w:val="002166ED"/>
    <w:rsid w:val="00216700"/>
    <w:rsid w:val="00216928"/>
    <w:rsid w:val="0021695F"/>
    <w:rsid w:val="00216B02"/>
    <w:rsid w:val="00216B90"/>
    <w:rsid w:val="00216C8C"/>
    <w:rsid w:val="0021707F"/>
    <w:rsid w:val="002170B1"/>
    <w:rsid w:val="0021713F"/>
    <w:rsid w:val="002171F8"/>
    <w:rsid w:val="00217220"/>
    <w:rsid w:val="00217307"/>
    <w:rsid w:val="0021743D"/>
    <w:rsid w:val="0021751E"/>
    <w:rsid w:val="0021761F"/>
    <w:rsid w:val="002176C5"/>
    <w:rsid w:val="00217727"/>
    <w:rsid w:val="00217836"/>
    <w:rsid w:val="00217859"/>
    <w:rsid w:val="0021785F"/>
    <w:rsid w:val="002178A6"/>
    <w:rsid w:val="00217A1A"/>
    <w:rsid w:val="00217A20"/>
    <w:rsid w:val="00217A33"/>
    <w:rsid w:val="00217B70"/>
    <w:rsid w:val="00217C17"/>
    <w:rsid w:val="00217C54"/>
    <w:rsid w:val="00217D47"/>
    <w:rsid w:val="00217ED6"/>
    <w:rsid w:val="00220027"/>
    <w:rsid w:val="00220192"/>
    <w:rsid w:val="002202AF"/>
    <w:rsid w:val="002205B8"/>
    <w:rsid w:val="00220606"/>
    <w:rsid w:val="00220855"/>
    <w:rsid w:val="0022087A"/>
    <w:rsid w:val="00220A23"/>
    <w:rsid w:val="00220B0D"/>
    <w:rsid w:val="00220B57"/>
    <w:rsid w:val="00220F06"/>
    <w:rsid w:val="00220FB2"/>
    <w:rsid w:val="002210F7"/>
    <w:rsid w:val="00221435"/>
    <w:rsid w:val="002214B8"/>
    <w:rsid w:val="00221578"/>
    <w:rsid w:val="00221959"/>
    <w:rsid w:val="00221B2C"/>
    <w:rsid w:val="00221B90"/>
    <w:rsid w:val="00221DE7"/>
    <w:rsid w:val="00221F60"/>
    <w:rsid w:val="00221F62"/>
    <w:rsid w:val="002222C2"/>
    <w:rsid w:val="002222EF"/>
    <w:rsid w:val="002225CD"/>
    <w:rsid w:val="002225E2"/>
    <w:rsid w:val="00222803"/>
    <w:rsid w:val="0022289A"/>
    <w:rsid w:val="00222B28"/>
    <w:rsid w:val="00222B32"/>
    <w:rsid w:val="00222D88"/>
    <w:rsid w:val="00222E03"/>
    <w:rsid w:val="00222EDA"/>
    <w:rsid w:val="00222F56"/>
    <w:rsid w:val="00223075"/>
    <w:rsid w:val="0022321E"/>
    <w:rsid w:val="00223220"/>
    <w:rsid w:val="00223385"/>
    <w:rsid w:val="002234EF"/>
    <w:rsid w:val="002235B9"/>
    <w:rsid w:val="00223617"/>
    <w:rsid w:val="00223791"/>
    <w:rsid w:val="00223856"/>
    <w:rsid w:val="00223953"/>
    <w:rsid w:val="00223957"/>
    <w:rsid w:val="00223988"/>
    <w:rsid w:val="00223FB6"/>
    <w:rsid w:val="0022408B"/>
    <w:rsid w:val="00224158"/>
    <w:rsid w:val="0022444E"/>
    <w:rsid w:val="002244A3"/>
    <w:rsid w:val="002244E2"/>
    <w:rsid w:val="0022451D"/>
    <w:rsid w:val="00224696"/>
    <w:rsid w:val="00224705"/>
    <w:rsid w:val="00224A85"/>
    <w:rsid w:val="00224A90"/>
    <w:rsid w:val="00224AF6"/>
    <w:rsid w:val="00224B78"/>
    <w:rsid w:val="00224BBD"/>
    <w:rsid w:val="00224DFA"/>
    <w:rsid w:val="00224E46"/>
    <w:rsid w:val="00225125"/>
    <w:rsid w:val="00225135"/>
    <w:rsid w:val="00225222"/>
    <w:rsid w:val="0022549A"/>
    <w:rsid w:val="00225545"/>
    <w:rsid w:val="002255B0"/>
    <w:rsid w:val="002256F5"/>
    <w:rsid w:val="00225763"/>
    <w:rsid w:val="002257B9"/>
    <w:rsid w:val="002257C9"/>
    <w:rsid w:val="0022592F"/>
    <w:rsid w:val="00225976"/>
    <w:rsid w:val="002259ED"/>
    <w:rsid w:val="00225D8D"/>
    <w:rsid w:val="00225E02"/>
    <w:rsid w:val="00225F3E"/>
    <w:rsid w:val="0022614C"/>
    <w:rsid w:val="0022650A"/>
    <w:rsid w:val="00226510"/>
    <w:rsid w:val="002266DA"/>
    <w:rsid w:val="002266FE"/>
    <w:rsid w:val="00226738"/>
    <w:rsid w:val="002269A0"/>
    <w:rsid w:val="00226DA4"/>
    <w:rsid w:val="00226E11"/>
    <w:rsid w:val="00227006"/>
    <w:rsid w:val="0022704D"/>
    <w:rsid w:val="0022711E"/>
    <w:rsid w:val="002273F9"/>
    <w:rsid w:val="00227558"/>
    <w:rsid w:val="002275EB"/>
    <w:rsid w:val="002275EC"/>
    <w:rsid w:val="00227691"/>
    <w:rsid w:val="00227821"/>
    <w:rsid w:val="00227894"/>
    <w:rsid w:val="0022791B"/>
    <w:rsid w:val="0022795B"/>
    <w:rsid w:val="00227A19"/>
    <w:rsid w:val="00227A3C"/>
    <w:rsid w:val="00227ADB"/>
    <w:rsid w:val="00227BCA"/>
    <w:rsid w:val="00227BE8"/>
    <w:rsid w:val="00227E67"/>
    <w:rsid w:val="00227EEF"/>
    <w:rsid w:val="00227FBA"/>
    <w:rsid w:val="00227FD7"/>
    <w:rsid w:val="00230115"/>
    <w:rsid w:val="00230183"/>
    <w:rsid w:val="002301B0"/>
    <w:rsid w:val="0023022A"/>
    <w:rsid w:val="002302B0"/>
    <w:rsid w:val="0023031A"/>
    <w:rsid w:val="0023036F"/>
    <w:rsid w:val="00230423"/>
    <w:rsid w:val="00230495"/>
    <w:rsid w:val="00230611"/>
    <w:rsid w:val="00230805"/>
    <w:rsid w:val="00230902"/>
    <w:rsid w:val="00230B3F"/>
    <w:rsid w:val="00230C4B"/>
    <w:rsid w:val="00230CFF"/>
    <w:rsid w:val="00230E0D"/>
    <w:rsid w:val="00230E22"/>
    <w:rsid w:val="00230F26"/>
    <w:rsid w:val="00230F36"/>
    <w:rsid w:val="00230F65"/>
    <w:rsid w:val="002312D9"/>
    <w:rsid w:val="00231360"/>
    <w:rsid w:val="002313B4"/>
    <w:rsid w:val="002313C2"/>
    <w:rsid w:val="00231424"/>
    <w:rsid w:val="0023153C"/>
    <w:rsid w:val="00231734"/>
    <w:rsid w:val="0023184A"/>
    <w:rsid w:val="00231A2C"/>
    <w:rsid w:val="00231AA3"/>
    <w:rsid w:val="00231AD4"/>
    <w:rsid w:val="00231B9F"/>
    <w:rsid w:val="00231CE1"/>
    <w:rsid w:val="00231FA3"/>
    <w:rsid w:val="00231FB4"/>
    <w:rsid w:val="002320DA"/>
    <w:rsid w:val="00232127"/>
    <w:rsid w:val="002322AB"/>
    <w:rsid w:val="002322D9"/>
    <w:rsid w:val="002322E9"/>
    <w:rsid w:val="002325E2"/>
    <w:rsid w:val="002325F9"/>
    <w:rsid w:val="002326A4"/>
    <w:rsid w:val="002326B4"/>
    <w:rsid w:val="0023279C"/>
    <w:rsid w:val="00232B26"/>
    <w:rsid w:val="00232E55"/>
    <w:rsid w:val="00232F5A"/>
    <w:rsid w:val="00232FA7"/>
    <w:rsid w:val="0023310E"/>
    <w:rsid w:val="0023312A"/>
    <w:rsid w:val="00233164"/>
    <w:rsid w:val="00233212"/>
    <w:rsid w:val="00233683"/>
    <w:rsid w:val="0023378D"/>
    <w:rsid w:val="00233824"/>
    <w:rsid w:val="002338D4"/>
    <w:rsid w:val="002338E9"/>
    <w:rsid w:val="00233927"/>
    <w:rsid w:val="00233953"/>
    <w:rsid w:val="00233B10"/>
    <w:rsid w:val="00233B61"/>
    <w:rsid w:val="00233CB2"/>
    <w:rsid w:val="00233F87"/>
    <w:rsid w:val="00233FD3"/>
    <w:rsid w:val="0023401E"/>
    <w:rsid w:val="00234398"/>
    <w:rsid w:val="002343E0"/>
    <w:rsid w:val="00234460"/>
    <w:rsid w:val="002344AA"/>
    <w:rsid w:val="00234501"/>
    <w:rsid w:val="00234744"/>
    <w:rsid w:val="00234747"/>
    <w:rsid w:val="00234A86"/>
    <w:rsid w:val="00234A9D"/>
    <w:rsid w:val="00235082"/>
    <w:rsid w:val="0023508D"/>
    <w:rsid w:val="00235152"/>
    <w:rsid w:val="0023517A"/>
    <w:rsid w:val="002351DB"/>
    <w:rsid w:val="00235335"/>
    <w:rsid w:val="002353CE"/>
    <w:rsid w:val="0023545E"/>
    <w:rsid w:val="00235536"/>
    <w:rsid w:val="0023554B"/>
    <w:rsid w:val="00235594"/>
    <w:rsid w:val="00235659"/>
    <w:rsid w:val="0023595F"/>
    <w:rsid w:val="0023597D"/>
    <w:rsid w:val="002359C9"/>
    <w:rsid w:val="00235A71"/>
    <w:rsid w:val="00235AB9"/>
    <w:rsid w:val="00235C36"/>
    <w:rsid w:val="00235CB0"/>
    <w:rsid w:val="00235CDC"/>
    <w:rsid w:val="00235D84"/>
    <w:rsid w:val="00235DE6"/>
    <w:rsid w:val="00235F69"/>
    <w:rsid w:val="0023615E"/>
    <w:rsid w:val="002362B2"/>
    <w:rsid w:val="002362C5"/>
    <w:rsid w:val="002362F3"/>
    <w:rsid w:val="00236396"/>
    <w:rsid w:val="0023655C"/>
    <w:rsid w:val="0023661D"/>
    <w:rsid w:val="002366E5"/>
    <w:rsid w:val="002366E7"/>
    <w:rsid w:val="00236708"/>
    <w:rsid w:val="0023679F"/>
    <w:rsid w:val="002367A7"/>
    <w:rsid w:val="00236850"/>
    <w:rsid w:val="0023689A"/>
    <w:rsid w:val="002368CD"/>
    <w:rsid w:val="00236947"/>
    <w:rsid w:val="002369B3"/>
    <w:rsid w:val="00236A45"/>
    <w:rsid w:val="00236B8B"/>
    <w:rsid w:val="00236C48"/>
    <w:rsid w:val="00236D61"/>
    <w:rsid w:val="00236DF7"/>
    <w:rsid w:val="00237007"/>
    <w:rsid w:val="002370E5"/>
    <w:rsid w:val="0023713D"/>
    <w:rsid w:val="002372EF"/>
    <w:rsid w:val="0023750F"/>
    <w:rsid w:val="002376CA"/>
    <w:rsid w:val="002377C5"/>
    <w:rsid w:val="002377D5"/>
    <w:rsid w:val="0023780D"/>
    <w:rsid w:val="002379E5"/>
    <w:rsid w:val="00237A6F"/>
    <w:rsid w:val="00237AAD"/>
    <w:rsid w:val="00237B5E"/>
    <w:rsid w:val="00240029"/>
    <w:rsid w:val="002400DA"/>
    <w:rsid w:val="002400F2"/>
    <w:rsid w:val="00240132"/>
    <w:rsid w:val="002401E2"/>
    <w:rsid w:val="002402BC"/>
    <w:rsid w:val="00240464"/>
    <w:rsid w:val="00240521"/>
    <w:rsid w:val="00240781"/>
    <w:rsid w:val="00240884"/>
    <w:rsid w:val="002408EF"/>
    <w:rsid w:val="002409C2"/>
    <w:rsid w:val="002409F7"/>
    <w:rsid w:val="00240AAA"/>
    <w:rsid w:val="00240C23"/>
    <w:rsid w:val="00240DD1"/>
    <w:rsid w:val="00240DE8"/>
    <w:rsid w:val="00240E24"/>
    <w:rsid w:val="00240E2C"/>
    <w:rsid w:val="00240EC1"/>
    <w:rsid w:val="0024106D"/>
    <w:rsid w:val="00241223"/>
    <w:rsid w:val="0024129D"/>
    <w:rsid w:val="00241311"/>
    <w:rsid w:val="0024147D"/>
    <w:rsid w:val="002414AA"/>
    <w:rsid w:val="00241516"/>
    <w:rsid w:val="0024196D"/>
    <w:rsid w:val="002419ED"/>
    <w:rsid w:val="00241A14"/>
    <w:rsid w:val="00241C7E"/>
    <w:rsid w:val="00241CDF"/>
    <w:rsid w:val="00241E68"/>
    <w:rsid w:val="00241F4D"/>
    <w:rsid w:val="00242100"/>
    <w:rsid w:val="002421B2"/>
    <w:rsid w:val="002421E7"/>
    <w:rsid w:val="002426C2"/>
    <w:rsid w:val="002427A4"/>
    <w:rsid w:val="002427BC"/>
    <w:rsid w:val="002427BF"/>
    <w:rsid w:val="002427D3"/>
    <w:rsid w:val="00242CA7"/>
    <w:rsid w:val="00242D44"/>
    <w:rsid w:val="00242DE9"/>
    <w:rsid w:val="00242DF2"/>
    <w:rsid w:val="00242FC3"/>
    <w:rsid w:val="00242FCC"/>
    <w:rsid w:val="0024300B"/>
    <w:rsid w:val="0024331A"/>
    <w:rsid w:val="00243322"/>
    <w:rsid w:val="0024345E"/>
    <w:rsid w:val="00243525"/>
    <w:rsid w:val="0024357E"/>
    <w:rsid w:val="0024359B"/>
    <w:rsid w:val="002435E8"/>
    <w:rsid w:val="00243624"/>
    <w:rsid w:val="00243835"/>
    <w:rsid w:val="00243B6B"/>
    <w:rsid w:val="00243D26"/>
    <w:rsid w:val="00243DAA"/>
    <w:rsid w:val="00243DF9"/>
    <w:rsid w:val="00243F0B"/>
    <w:rsid w:val="00244096"/>
    <w:rsid w:val="002440EA"/>
    <w:rsid w:val="0024420E"/>
    <w:rsid w:val="0024431B"/>
    <w:rsid w:val="00244397"/>
    <w:rsid w:val="0024439A"/>
    <w:rsid w:val="002443B0"/>
    <w:rsid w:val="00244674"/>
    <w:rsid w:val="00244796"/>
    <w:rsid w:val="002447AD"/>
    <w:rsid w:val="0024488D"/>
    <w:rsid w:val="00244BFA"/>
    <w:rsid w:val="00244DD8"/>
    <w:rsid w:val="00244E7B"/>
    <w:rsid w:val="0024502B"/>
    <w:rsid w:val="0024517A"/>
    <w:rsid w:val="002451F9"/>
    <w:rsid w:val="00245237"/>
    <w:rsid w:val="002458DE"/>
    <w:rsid w:val="00245928"/>
    <w:rsid w:val="00245C08"/>
    <w:rsid w:val="00245E9D"/>
    <w:rsid w:val="00245EF3"/>
    <w:rsid w:val="00245F4A"/>
    <w:rsid w:val="00245F53"/>
    <w:rsid w:val="0024616B"/>
    <w:rsid w:val="002461A0"/>
    <w:rsid w:val="002464A7"/>
    <w:rsid w:val="00246543"/>
    <w:rsid w:val="00246554"/>
    <w:rsid w:val="002465B1"/>
    <w:rsid w:val="002465B4"/>
    <w:rsid w:val="002465DB"/>
    <w:rsid w:val="002467C3"/>
    <w:rsid w:val="00246B25"/>
    <w:rsid w:val="00246B40"/>
    <w:rsid w:val="00246B67"/>
    <w:rsid w:val="00246C2E"/>
    <w:rsid w:val="00246C35"/>
    <w:rsid w:val="00246CEC"/>
    <w:rsid w:val="00246D50"/>
    <w:rsid w:val="00246DC9"/>
    <w:rsid w:val="00246E36"/>
    <w:rsid w:val="00246E5C"/>
    <w:rsid w:val="00246F1D"/>
    <w:rsid w:val="00246FCA"/>
    <w:rsid w:val="0024726A"/>
    <w:rsid w:val="00247292"/>
    <w:rsid w:val="002472C4"/>
    <w:rsid w:val="0024737D"/>
    <w:rsid w:val="0024740C"/>
    <w:rsid w:val="002474C6"/>
    <w:rsid w:val="0024750E"/>
    <w:rsid w:val="002475D8"/>
    <w:rsid w:val="002475F7"/>
    <w:rsid w:val="00247725"/>
    <w:rsid w:val="002477B9"/>
    <w:rsid w:val="00247849"/>
    <w:rsid w:val="00247852"/>
    <w:rsid w:val="002478AE"/>
    <w:rsid w:val="00247967"/>
    <w:rsid w:val="002479FC"/>
    <w:rsid w:val="00247ADA"/>
    <w:rsid w:val="00247B02"/>
    <w:rsid w:val="00247C81"/>
    <w:rsid w:val="00247D00"/>
    <w:rsid w:val="00247ED0"/>
    <w:rsid w:val="00250003"/>
    <w:rsid w:val="00250096"/>
    <w:rsid w:val="00250129"/>
    <w:rsid w:val="0025026F"/>
    <w:rsid w:val="00250296"/>
    <w:rsid w:val="0025033E"/>
    <w:rsid w:val="002504E4"/>
    <w:rsid w:val="00250546"/>
    <w:rsid w:val="0025059D"/>
    <w:rsid w:val="002506CF"/>
    <w:rsid w:val="0025074C"/>
    <w:rsid w:val="00250838"/>
    <w:rsid w:val="00250878"/>
    <w:rsid w:val="00250954"/>
    <w:rsid w:val="00250ACE"/>
    <w:rsid w:val="00250AFE"/>
    <w:rsid w:val="00250B49"/>
    <w:rsid w:val="00250BC0"/>
    <w:rsid w:val="00250BFD"/>
    <w:rsid w:val="00250C26"/>
    <w:rsid w:val="00250CD1"/>
    <w:rsid w:val="00250F8B"/>
    <w:rsid w:val="0025109E"/>
    <w:rsid w:val="002511D9"/>
    <w:rsid w:val="002511DD"/>
    <w:rsid w:val="002511FF"/>
    <w:rsid w:val="00251400"/>
    <w:rsid w:val="002514C1"/>
    <w:rsid w:val="002515AD"/>
    <w:rsid w:val="0025167A"/>
    <w:rsid w:val="00251935"/>
    <w:rsid w:val="0025194B"/>
    <w:rsid w:val="0025194D"/>
    <w:rsid w:val="002519E5"/>
    <w:rsid w:val="00251D80"/>
    <w:rsid w:val="0025216C"/>
    <w:rsid w:val="002522B2"/>
    <w:rsid w:val="0025233B"/>
    <w:rsid w:val="002523CE"/>
    <w:rsid w:val="0025257B"/>
    <w:rsid w:val="00252AD4"/>
    <w:rsid w:val="00252E2C"/>
    <w:rsid w:val="00252E98"/>
    <w:rsid w:val="00253047"/>
    <w:rsid w:val="00253282"/>
    <w:rsid w:val="00253354"/>
    <w:rsid w:val="0025341B"/>
    <w:rsid w:val="00253588"/>
    <w:rsid w:val="00253680"/>
    <w:rsid w:val="0025373E"/>
    <w:rsid w:val="002537E6"/>
    <w:rsid w:val="00253936"/>
    <w:rsid w:val="002539DD"/>
    <w:rsid w:val="00253B7B"/>
    <w:rsid w:val="00253E34"/>
    <w:rsid w:val="00253EB2"/>
    <w:rsid w:val="00253FCF"/>
    <w:rsid w:val="00253FDE"/>
    <w:rsid w:val="0025400A"/>
    <w:rsid w:val="00254373"/>
    <w:rsid w:val="002546AD"/>
    <w:rsid w:val="00254776"/>
    <w:rsid w:val="0025480B"/>
    <w:rsid w:val="00254A8E"/>
    <w:rsid w:val="00254B5F"/>
    <w:rsid w:val="00254BB4"/>
    <w:rsid w:val="00254CBE"/>
    <w:rsid w:val="00254E1F"/>
    <w:rsid w:val="00254FE5"/>
    <w:rsid w:val="0025503E"/>
    <w:rsid w:val="00255042"/>
    <w:rsid w:val="0025505B"/>
    <w:rsid w:val="002552AC"/>
    <w:rsid w:val="00255322"/>
    <w:rsid w:val="0025533B"/>
    <w:rsid w:val="00255545"/>
    <w:rsid w:val="00255557"/>
    <w:rsid w:val="002555EF"/>
    <w:rsid w:val="00255702"/>
    <w:rsid w:val="00255946"/>
    <w:rsid w:val="00255977"/>
    <w:rsid w:val="00255991"/>
    <w:rsid w:val="00255A56"/>
    <w:rsid w:val="00255C7C"/>
    <w:rsid w:val="00255DA8"/>
    <w:rsid w:val="00255E8F"/>
    <w:rsid w:val="0025602C"/>
    <w:rsid w:val="002560BC"/>
    <w:rsid w:val="002560D8"/>
    <w:rsid w:val="00256136"/>
    <w:rsid w:val="00256138"/>
    <w:rsid w:val="00256262"/>
    <w:rsid w:val="0025637D"/>
    <w:rsid w:val="002563AB"/>
    <w:rsid w:val="002564DF"/>
    <w:rsid w:val="00256565"/>
    <w:rsid w:val="00256842"/>
    <w:rsid w:val="002569CB"/>
    <w:rsid w:val="002569F0"/>
    <w:rsid w:val="00256A04"/>
    <w:rsid w:val="00256A9F"/>
    <w:rsid w:val="00256AF1"/>
    <w:rsid w:val="00256C94"/>
    <w:rsid w:val="00256CBD"/>
    <w:rsid w:val="00256E0F"/>
    <w:rsid w:val="0025736F"/>
    <w:rsid w:val="002574E1"/>
    <w:rsid w:val="002575FC"/>
    <w:rsid w:val="00257976"/>
    <w:rsid w:val="00257B04"/>
    <w:rsid w:val="00257BFA"/>
    <w:rsid w:val="00257CA8"/>
    <w:rsid w:val="00257D14"/>
    <w:rsid w:val="00257F45"/>
    <w:rsid w:val="00257F91"/>
    <w:rsid w:val="00260038"/>
    <w:rsid w:val="002607BD"/>
    <w:rsid w:val="0026097B"/>
    <w:rsid w:val="00260A6C"/>
    <w:rsid w:val="00260B21"/>
    <w:rsid w:val="00260C0C"/>
    <w:rsid w:val="00260CD3"/>
    <w:rsid w:val="00260DE6"/>
    <w:rsid w:val="00260E11"/>
    <w:rsid w:val="00260F92"/>
    <w:rsid w:val="00260FCC"/>
    <w:rsid w:val="0026118A"/>
    <w:rsid w:val="00261239"/>
    <w:rsid w:val="002612B7"/>
    <w:rsid w:val="00261440"/>
    <w:rsid w:val="002615CE"/>
    <w:rsid w:val="00261643"/>
    <w:rsid w:val="00261841"/>
    <w:rsid w:val="002618FC"/>
    <w:rsid w:val="00261989"/>
    <w:rsid w:val="00261A10"/>
    <w:rsid w:val="00261F82"/>
    <w:rsid w:val="002620A2"/>
    <w:rsid w:val="00262431"/>
    <w:rsid w:val="0026254B"/>
    <w:rsid w:val="002625B1"/>
    <w:rsid w:val="00262675"/>
    <w:rsid w:val="0026274F"/>
    <w:rsid w:val="00262882"/>
    <w:rsid w:val="0026288C"/>
    <w:rsid w:val="0026295C"/>
    <w:rsid w:val="00262A07"/>
    <w:rsid w:val="00262B52"/>
    <w:rsid w:val="00262C65"/>
    <w:rsid w:val="00262C7B"/>
    <w:rsid w:val="00262D40"/>
    <w:rsid w:val="00262EDD"/>
    <w:rsid w:val="00262FC6"/>
    <w:rsid w:val="00263057"/>
    <w:rsid w:val="00263289"/>
    <w:rsid w:val="002633E1"/>
    <w:rsid w:val="002633E3"/>
    <w:rsid w:val="00263499"/>
    <w:rsid w:val="00263670"/>
    <w:rsid w:val="002636FC"/>
    <w:rsid w:val="00263A64"/>
    <w:rsid w:val="00263B0E"/>
    <w:rsid w:val="00263B76"/>
    <w:rsid w:val="00263D1B"/>
    <w:rsid w:val="00263D59"/>
    <w:rsid w:val="00263DDB"/>
    <w:rsid w:val="00263F01"/>
    <w:rsid w:val="002640E6"/>
    <w:rsid w:val="00264295"/>
    <w:rsid w:val="002644A0"/>
    <w:rsid w:val="002645B1"/>
    <w:rsid w:val="002646DE"/>
    <w:rsid w:val="00264782"/>
    <w:rsid w:val="00264788"/>
    <w:rsid w:val="002647EA"/>
    <w:rsid w:val="00264860"/>
    <w:rsid w:val="002648F5"/>
    <w:rsid w:val="0026493C"/>
    <w:rsid w:val="00264998"/>
    <w:rsid w:val="002649BD"/>
    <w:rsid w:val="00264A03"/>
    <w:rsid w:val="00264A61"/>
    <w:rsid w:val="00264AD2"/>
    <w:rsid w:val="00264AE9"/>
    <w:rsid w:val="00264BAE"/>
    <w:rsid w:val="00264D0C"/>
    <w:rsid w:val="00265041"/>
    <w:rsid w:val="002651BD"/>
    <w:rsid w:val="002652F1"/>
    <w:rsid w:val="002654A6"/>
    <w:rsid w:val="002654BD"/>
    <w:rsid w:val="00265509"/>
    <w:rsid w:val="002655BD"/>
    <w:rsid w:val="0026565D"/>
    <w:rsid w:val="002656D2"/>
    <w:rsid w:val="002657F0"/>
    <w:rsid w:val="0026582D"/>
    <w:rsid w:val="00265B0A"/>
    <w:rsid w:val="00265C00"/>
    <w:rsid w:val="00265CDF"/>
    <w:rsid w:val="00265D83"/>
    <w:rsid w:val="00265DC9"/>
    <w:rsid w:val="0026605C"/>
    <w:rsid w:val="0026617F"/>
    <w:rsid w:val="002661F7"/>
    <w:rsid w:val="0026639A"/>
    <w:rsid w:val="002664F7"/>
    <w:rsid w:val="0026661F"/>
    <w:rsid w:val="0026666E"/>
    <w:rsid w:val="00266677"/>
    <w:rsid w:val="00266720"/>
    <w:rsid w:val="0026685C"/>
    <w:rsid w:val="0026689A"/>
    <w:rsid w:val="00266935"/>
    <w:rsid w:val="002669D4"/>
    <w:rsid w:val="00266A7D"/>
    <w:rsid w:val="00266C2D"/>
    <w:rsid w:val="00266DCE"/>
    <w:rsid w:val="00266E8E"/>
    <w:rsid w:val="00266FC7"/>
    <w:rsid w:val="002671E9"/>
    <w:rsid w:val="002675EE"/>
    <w:rsid w:val="002678AC"/>
    <w:rsid w:val="00267A46"/>
    <w:rsid w:val="00267E8D"/>
    <w:rsid w:val="00267FA7"/>
    <w:rsid w:val="00270066"/>
    <w:rsid w:val="0027011B"/>
    <w:rsid w:val="00270147"/>
    <w:rsid w:val="0027016A"/>
    <w:rsid w:val="00270336"/>
    <w:rsid w:val="002705A3"/>
    <w:rsid w:val="00270A2A"/>
    <w:rsid w:val="00270B63"/>
    <w:rsid w:val="00270B9B"/>
    <w:rsid w:val="00270BE1"/>
    <w:rsid w:val="00270CEC"/>
    <w:rsid w:val="00270D75"/>
    <w:rsid w:val="00270F20"/>
    <w:rsid w:val="00270FA0"/>
    <w:rsid w:val="00270FD0"/>
    <w:rsid w:val="0027112A"/>
    <w:rsid w:val="00271140"/>
    <w:rsid w:val="00271191"/>
    <w:rsid w:val="00271341"/>
    <w:rsid w:val="00271503"/>
    <w:rsid w:val="0027199A"/>
    <w:rsid w:val="002719AB"/>
    <w:rsid w:val="00271BAF"/>
    <w:rsid w:val="00271C94"/>
    <w:rsid w:val="00271CDB"/>
    <w:rsid w:val="002720C7"/>
    <w:rsid w:val="0027214D"/>
    <w:rsid w:val="00272179"/>
    <w:rsid w:val="00272300"/>
    <w:rsid w:val="002724BB"/>
    <w:rsid w:val="00272659"/>
    <w:rsid w:val="00272A50"/>
    <w:rsid w:val="00272B81"/>
    <w:rsid w:val="00272C94"/>
    <w:rsid w:val="00272F24"/>
    <w:rsid w:val="00272F32"/>
    <w:rsid w:val="00273059"/>
    <w:rsid w:val="002730BC"/>
    <w:rsid w:val="002732DA"/>
    <w:rsid w:val="002734B3"/>
    <w:rsid w:val="0027354F"/>
    <w:rsid w:val="00273589"/>
    <w:rsid w:val="00273719"/>
    <w:rsid w:val="0027375F"/>
    <w:rsid w:val="0027380C"/>
    <w:rsid w:val="002738CE"/>
    <w:rsid w:val="002738D0"/>
    <w:rsid w:val="002738E1"/>
    <w:rsid w:val="002739E3"/>
    <w:rsid w:val="00273B3C"/>
    <w:rsid w:val="00273D38"/>
    <w:rsid w:val="00273D81"/>
    <w:rsid w:val="00273DF0"/>
    <w:rsid w:val="00273E4F"/>
    <w:rsid w:val="00273EAC"/>
    <w:rsid w:val="00273F47"/>
    <w:rsid w:val="00273FC0"/>
    <w:rsid w:val="00274158"/>
    <w:rsid w:val="002742E8"/>
    <w:rsid w:val="00274489"/>
    <w:rsid w:val="002745F5"/>
    <w:rsid w:val="0027460F"/>
    <w:rsid w:val="0027463B"/>
    <w:rsid w:val="002748AE"/>
    <w:rsid w:val="0027494B"/>
    <w:rsid w:val="00274A17"/>
    <w:rsid w:val="00274AEB"/>
    <w:rsid w:val="00274C6F"/>
    <w:rsid w:val="00274EA0"/>
    <w:rsid w:val="00275026"/>
    <w:rsid w:val="00275090"/>
    <w:rsid w:val="00275125"/>
    <w:rsid w:val="0027512B"/>
    <w:rsid w:val="00275184"/>
    <w:rsid w:val="00275369"/>
    <w:rsid w:val="00275390"/>
    <w:rsid w:val="00275411"/>
    <w:rsid w:val="00275460"/>
    <w:rsid w:val="00275666"/>
    <w:rsid w:val="00275879"/>
    <w:rsid w:val="00275903"/>
    <w:rsid w:val="002759E3"/>
    <w:rsid w:val="00275ACA"/>
    <w:rsid w:val="00275B9B"/>
    <w:rsid w:val="00276074"/>
    <w:rsid w:val="0027608B"/>
    <w:rsid w:val="0027609D"/>
    <w:rsid w:val="002760A6"/>
    <w:rsid w:val="002760F0"/>
    <w:rsid w:val="00276297"/>
    <w:rsid w:val="00276582"/>
    <w:rsid w:val="0027669A"/>
    <w:rsid w:val="00276710"/>
    <w:rsid w:val="002767DC"/>
    <w:rsid w:val="00276A20"/>
    <w:rsid w:val="00276A67"/>
    <w:rsid w:val="00276A7F"/>
    <w:rsid w:val="00276AF1"/>
    <w:rsid w:val="00276E93"/>
    <w:rsid w:val="00277213"/>
    <w:rsid w:val="002772A6"/>
    <w:rsid w:val="0027734F"/>
    <w:rsid w:val="0027746C"/>
    <w:rsid w:val="00277525"/>
    <w:rsid w:val="002775ED"/>
    <w:rsid w:val="00277628"/>
    <w:rsid w:val="00277787"/>
    <w:rsid w:val="0027799C"/>
    <w:rsid w:val="00277A1F"/>
    <w:rsid w:val="00277BA1"/>
    <w:rsid w:val="00277BEB"/>
    <w:rsid w:val="00277C27"/>
    <w:rsid w:val="00277C4E"/>
    <w:rsid w:val="00277D6A"/>
    <w:rsid w:val="002800FA"/>
    <w:rsid w:val="0028019D"/>
    <w:rsid w:val="0028027B"/>
    <w:rsid w:val="00280286"/>
    <w:rsid w:val="0028029E"/>
    <w:rsid w:val="00280595"/>
    <w:rsid w:val="002806C2"/>
    <w:rsid w:val="00280726"/>
    <w:rsid w:val="0028075E"/>
    <w:rsid w:val="00280908"/>
    <w:rsid w:val="00280976"/>
    <w:rsid w:val="00280AC4"/>
    <w:rsid w:val="00280BAE"/>
    <w:rsid w:val="00280D55"/>
    <w:rsid w:val="00280E52"/>
    <w:rsid w:val="00281093"/>
    <w:rsid w:val="0028115E"/>
    <w:rsid w:val="002811FF"/>
    <w:rsid w:val="00281380"/>
    <w:rsid w:val="0028139A"/>
    <w:rsid w:val="0028140C"/>
    <w:rsid w:val="002814A9"/>
    <w:rsid w:val="002814C2"/>
    <w:rsid w:val="002814D1"/>
    <w:rsid w:val="0028153E"/>
    <w:rsid w:val="0028169B"/>
    <w:rsid w:val="002816F8"/>
    <w:rsid w:val="00281808"/>
    <w:rsid w:val="00281838"/>
    <w:rsid w:val="00281841"/>
    <w:rsid w:val="00281AC4"/>
    <w:rsid w:val="00281E7E"/>
    <w:rsid w:val="00281EAA"/>
    <w:rsid w:val="00281FBD"/>
    <w:rsid w:val="002820CA"/>
    <w:rsid w:val="00282246"/>
    <w:rsid w:val="00282356"/>
    <w:rsid w:val="002824C1"/>
    <w:rsid w:val="00282544"/>
    <w:rsid w:val="0028274C"/>
    <w:rsid w:val="00282759"/>
    <w:rsid w:val="00282770"/>
    <w:rsid w:val="00282987"/>
    <w:rsid w:val="00282A28"/>
    <w:rsid w:val="00282B52"/>
    <w:rsid w:val="00282BE1"/>
    <w:rsid w:val="00282D2C"/>
    <w:rsid w:val="00282E3E"/>
    <w:rsid w:val="00282E82"/>
    <w:rsid w:val="00282E83"/>
    <w:rsid w:val="00282E92"/>
    <w:rsid w:val="00282F42"/>
    <w:rsid w:val="00283229"/>
    <w:rsid w:val="0028333C"/>
    <w:rsid w:val="0028358D"/>
    <w:rsid w:val="002835E4"/>
    <w:rsid w:val="00283795"/>
    <w:rsid w:val="002837F5"/>
    <w:rsid w:val="00283831"/>
    <w:rsid w:val="0028395E"/>
    <w:rsid w:val="00283981"/>
    <w:rsid w:val="00283AC5"/>
    <w:rsid w:val="00283C33"/>
    <w:rsid w:val="00283CC7"/>
    <w:rsid w:val="00283D3C"/>
    <w:rsid w:val="00283D45"/>
    <w:rsid w:val="00283EC5"/>
    <w:rsid w:val="00283F67"/>
    <w:rsid w:val="00284025"/>
    <w:rsid w:val="002840C4"/>
    <w:rsid w:val="00284119"/>
    <w:rsid w:val="00284176"/>
    <w:rsid w:val="002846DE"/>
    <w:rsid w:val="00284BB8"/>
    <w:rsid w:val="00284BE2"/>
    <w:rsid w:val="00284C71"/>
    <w:rsid w:val="00284D64"/>
    <w:rsid w:val="00285161"/>
    <w:rsid w:val="002852D7"/>
    <w:rsid w:val="002853CF"/>
    <w:rsid w:val="00285496"/>
    <w:rsid w:val="00285540"/>
    <w:rsid w:val="0028595A"/>
    <w:rsid w:val="00285995"/>
    <w:rsid w:val="00285A3B"/>
    <w:rsid w:val="00285C97"/>
    <w:rsid w:val="00285CD2"/>
    <w:rsid w:val="00285D02"/>
    <w:rsid w:val="00285E65"/>
    <w:rsid w:val="00285EC1"/>
    <w:rsid w:val="002861F9"/>
    <w:rsid w:val="00286387"/>
    <w:rsid w:val="002866A3"/>
    <w:rsid w:val="002867A3"/>
    <w:rsid w:val="00286955"/>
    <w:rsid w:val="00286965"/>
    <w:rsid w:val="002869C4"/>
    <w:rsid w:val="00286CD9"/>
    <w:rsid w:val="00286D18"/>
    <w:rsid w:val="00286DC2"/>
    <w:rsid w:val="00286E06"/>
    <w:rsid w:val="00286EB7"/>
    <w:rsid w:val="00286F87"/>
    <w:rsid w:val="0028701B"/>
    <w:rsid w:val="00287110"/>
    <w:rsid w:val="002874A6"/>
    <w:rsid w:val="00287623"/>
    <w:rsid w:val="00287675"/>
    <w:rsid w:val="002876BE"/>
    <w:rsid w:val="002876D1"/>
    <w:rsid w:val="00287826"/>
    <w:rsid w:val="002878A9"/>
    <w:rsid w:val="002879B8"/>
    <w:rsid w:val="00287B6B"/>
    <w:rsid w:val="00287CE7"/>
    <w:rsid w:val="00287FF8"/>
    <w:rsid w:val="002901A5"/>
    <w:rsid w:val="00290355"/>
    <w:rsid w:val="002906CD"/>
    <w:rsid w:val="00290704"/>
    <w:rsid w:val="00290760"/>
    <w:rsid w:val="00290862"/>
    <w:rsid w:val="00290AC7"/>
    <w:rsid w:val="00290B05"/>
    <w:rsid w:val="00290B7E"/>
    <w:rsid w:val="00290BE7"/>
    <w:rsid w:val="00290C77"/>
    <w:rsid w:val="00290C80"/>
    <w:rsid w:val="00290E06"/>
    <w:rsid w:val="00290FDD"/>
    <w:rsid w:val="002914A2"/>
    <w:rsid w:val="00291543"/>
    <w:rsid w:val="00291624"/>
    <w:rsid w:val="0029167E"/>
    <w:rsid w:val="0029178C"/>
    <w:rsid w:val="00291B4A"/>
    <w:rsid w:val="00291B59"/>
    <w:rsid w:val="00291B7E"/>
    <w:rsid w:val="00291D4B"/>
    <w:rsid w:val="00291E12"/>
    <w:rsid w:val="00291EA7"/>
    <w:rsid w:val="00291EAA"/>
    <w:rsid w:val="00291F48"/>
    <w:rsid w:val="00291FC1"/>
    <w:rsid w:val="00292073"/>
    <w:rsid w:val="002923D0"/>
    <w:rsid w:val="00292498"/>
    <w:rsid w:val="002927F2"/>
    <w:rsid w:val="00292A37"/>
    <w:rsid w:val="00292B52"/>
    <w:rsid w:val="00292C4E"/>
    <w:rsid w:val="00292C6C"/>
    <w:rsid w:val="00292E99"/>
    <w:rsid w:val="002930BC"/>
    <w:rsid w:val="002931C2"/>
    <w:rsid w:val="002931D0"/>
    <w:rsid w:val="00293390"/>
    <w:rsid w:val="0029359A"/>
    <w:rsid w:val="00293666"/>
    <w:rsid w:val="00293744"/>
    <w:rsid w:val="00293B43"/>
    <w:rsid w:val="00293F01"/>
    <w:rsid w:val="002940D9"/>
    <w:rsid w:val="00294251"/>
    <w:rsid w:val="00294351"/>
    <w:rsid w:val="002943F6"/>
    <w:rsid w:val="002944AB"/>
    <w:rsid w:val="00294500"/>
    <w:rsid w:val="00294554"/>
    <w:rsid w:val="00294601"/>
    <w:rsid w:val="00294690"/>
    <w:rsid w:val="002948C8"/>
    <w:rsid w:val="00294945"/>
    <w:rsid w:val="00294A99"/>
    <w:rsid w:val="00294B4F"/>
    <w:rsid w:val="00294C4E"/>
    <w:rsid w:val="00294CE1"/>
    <w:rsid w:val="00294EE0"/>
    <w:rsid w:val="00294F73"/>
    <w:rsid w:val="00294FCA"/>
    <w:rsid w:val="002950BD"/>
    <w:rsid w:val="002951D6"/>
    <w:rsid w:val="0029527A"/>
    <w:rsid w:val="002952AC"/>
    <w:rsid w:val="002952AF"/>
    <w:rsid w:val="00295327"/>
    <w:rsid w:val="002956BE"/>
    <w:rsid w:val="002956E4"/>
    <w:rsid w:val="00295790"/>
    <w:rsid w:val="002957F3"/>
    <w:rsid w:val="00295835"/>
    <w:rsid w:val="0029588B"/>
    <w:rsid w:val="0029596A"/>
    <w:rsid w:val="002959A9"/>
    <w:rsid w:val="00295AF3"/>
    <w:rsid w:val="00295B2E"/>
    <w:rsid w:val="00295D57"/>
    <w:rsid w:val="00295E5D"/>
    <w:rsid w:val="00296044"/>
    <w:rsid w:val="002960C2"/>
    <w:rsid w:val="00296130"/>
    <w:rsid w:val="002961AE"/>
    <w:rsid w:val="00296239"/>
    <w:rsid w:val="002963A5"/>
    <w:rsid w:val="00296443"/>
    <w:rsid w:val="0029663C"/>
    <w:rsid w:val="00296743"/>
    <w:rsid w:val="00296776"/>
    <w:rsid w:val="002967B8"/>
    <w:rsid w:val="00296A72"/>
    <w:rsid w:val="00296CC5"/>
    <w:rsid w:val="00296E66"/>
    <w:rsid w:val="00296FBF"/>
    <w:rsid w:val="0029720C"/>
    <w:rsid w:val="002972ED"/>
    <w:rsid w:val="00297510"/>
    <w:rsid w:val="0029756C"/>
    <w:rsid w:val="002975CF"/>
    <w:rsid w:val="002976A4"/>
    <w:rsid w:val="0029778E"/>
    <w:rsid w:val="00297949"/>
    <w:rsid w:val="00297AC7"/>
    <w:rsid w:val="00297B1D"/>
    <w:rsid w:val="00297B9E"/>
    <w:rsid w:val="00297BD9"/>
    <w:rsid w:val="00297D4D"/>
    <w:rsid w:val="00297D7F"/>
    <w:rsid w:val="00297E18"/>
    <w:rsid w:val="002A0016"/>
    <w:rsid w:val="002A008B"/>
    <w:rsid w:val="002A0125"/>
    <w:rsid w:val="002A01F5"/>
    <w:rsid w:val="002A05E2"/>
    <w:rsid w:val="002A0A85"/>
    <w:rsid w:val="002A0CAA"/>
    <w:rsid w:val="002A0D40"/>
    <w:rsid w:val="002A0EAE"/>
    <w:rsid w:val="002A123A"/>
    <w:rsid w:val="002A1296"/>
    <w:rsid w:val="002A137A"/>
    <w:rsid w:val="002A1473"/>
    <w:rsid w:val="002A156C"/>
    <w:rsid w:val="002A164A"/>
    <w:rsid w:val="002A190E"/>
    <w:rsid w:val="002A1AB8"/>
    <w:rsid w:val="002A1B22"/>
    <w:rsid w:val="002A1C02"/>
    <w:rsid w:val="002A1C7B"/>
    <w:rsid w:val="002A1F8A"/>
    <w:rsid w:val="002A2002"/>
    <w:rsid w:val="002A20A1"/>
    <w:rsid w:val="002A2196"/>
    <w:rsid w:val="002A2366"/>
    <w:rsid w:val="002A2412"/>
    <w:rsid w:val="002A246C"/>
    <w:rsid w:val="002A2555"/>
    <w:rsid w:val="002A2816"/>
    <w:rsid w:val="002A297B"/>
    <w:rsid w:val="002A2B27"/>
    <w:rsid w:val="002A2B6A"/>
    <w:rsid w:val="002A2BC0"/>
    <w:rsid w:val="002A2CAF"/>
    <w:rsid w:val="002A2E56"/>
    <w:rsid w:val="002A2ED3"/>
    <w:rsid w:val="002A301C"/>
    <w:rsid w:val="002A3133"/>
    <w:rsid w:val="002A320D"/>
    <w:rsid w:val="002A3286"/>
    <w:rsid w:val="002A33FA"/>
    <w:rsid w:val="002A3446"/>
    <w:rsid w:val="002A3454"/>
    <w:rsid w:val="002A3474"/>
    <w:rsid w:val="002A368C"/>
    <w:rsid w:val="002A38AC"/>
    <w:rsid w:val="002A3BF0"/>
    <w:rsid w:val="002A3C4C"/>
    <w:rsid w:val="002A3CB9"/>
    <w:rsid w:val="002A3EE8"/>
    <w:rsid w:val="002A3F17"/>
    <w:rsid w:val="002A4108"/>
    <w:rsid w:val="002A4120"/>
    <w:rsid w:val="002A4366"/>
    <w:rsid w:val="002A43ED"/>
    <w:rsid w:val="002A44F4"/>
    <w:rsid w:val="002A4520"/>
    <w:rsid w:val="002A4591"/>
    <w:rsid w:val="002A45BF"/>
    <w:rsid w:val="002A464B"/>
    <w:rsid w:val="002A4697"/>
    <w:rsid w:val="002A48A4"/>
    <w:rsid w:val="002A4A15"/>
    <w:rsid w:val="002A4A49"/>
    <w:rsid w:val="002A4D3B"/>
    <w:rsid w:val="002A4DBD"/>
    <w:rsid w:val="002A4ED0"/>
    <w:rsid w:val="002A5063"/>
    <w:rsid w:val="002A50BF"/>
    <w:rsid w:val="002A52F5"/>
    <w:rsid w:val="002A5306"/>
    <w:rsid w:val="002A5524"/>
    <w:rsid w:val="002A55AF"/>
    <w:rsid w:val="002A55CC"/>
    <w:rsid w:val="002A5677"/>
    <w:rsid w:val="002A578A"/>
    <w:rsid w:val="002A57DD"/>
    <w:rsid w:val="002A58C5"/>
    <w:rsid w:val="002A58EB"/>
    <w:rsid w:val="002A599B"/>
    <w:rsid w:val="002A5A6E"/>
    <w:rsid w:val="002A5AA7"/>
    <w:rsid w:val="002A5B19"/>
    <w:rsid w:val="002A5B38"/>
    <w:rsid w:val="002A5C29"/>
    <w:rsid w:val="002A5EA9"/>
    <w:rsid w:val="002A64DF"/>
    <w:rsid w:val="002A6DD9"/>
    <w:rsid w:val="002A6DF8"/>
    <w:rsid w:val="002A6E83"/>
    <w:rsid w:val="002A713C"/>
    <w:rsid w:val="002A731E"/>
    <w:rsid w:val="002A73F7"/>
    <w:rsid w:val="002A7531"/>
    <w:rsid w:val="002A75C5"/>
    <w:rsid w:val="002A77C9"/>
    <w:rsid w:val="002A781F"/>
    <w:rsid w:val="002A782A"/>
    <w:rsid w:val="002A797A"/>
    <w:rsid w:val="002A798C"/>
    <w:rsid w:val="002A79D6"/>
    <w:rsid w:val="002A7A63"/>
    <w:rsid w:val="002A7B12"/>
    <w:rsid w:val="002A7B1B"/>
    <w:rsid w:val="002A7C1E"/>
    <w:rsid w:val="002A7CE8"/>
    <w:rsid w:val="002A7CFB"/>
    <w:rsid w:val="002A7ED3"/>
    <w:rsid w:val="002B00D7"/>
    <w:rsid w:val="002B00EA"/>
    <w:rsid w:val="002B012C"/>
    <w:rsid w:val="002B01A5"/>
    <w:rsid w:val="002B0346"/>
    <w:rsid w:val="002B034A"/>
    <w:rsid w:val="002B03BE"/>
    <w:rsid w:val="002B0558"/>
    <w:rsid w:val="002B05B8"/>
    <w:rsid w:val="002B077A"/>
    <w:rsid w:val="002B078A"/>
    <w:rsid w:val="002B08C7"/>
    <w:rsid w:val="002B0902"/>
    <w:rsid w:val="002B0A93"/>
    <w:rsid w:val="002B0B29"/>
    <w:rsid w:val="002B0B6C"/>
    <w:rsid w:val="002B0B94"/>
    <w:rsid w:val="002B0BBA"/>
    <w:rsid w:val="002B0D92"/>
    <w:rsid w:val="002B0EC8"/>
    <w:rsid w:val="002B0F54"/>
    <w:rsid w:val="002B109F"/>
    <w:rsid w:val="002B123C"/>
    <w:rsid w:val="002B1295"/>
    <w:rsid w:val="002B1312"/>
    <w:rsid w:val="002B14EB"/>
    <w:rsid w:val="002B151E"/>
    <w:rsid w:val="002B157A"/>
    <w:rsid w:val="002B191D"/>
    <w:rsid w:val="002B1920"/>
    <w:rsid w:val="002B1960"/>
    <w:rsid w:val="002B19B0"/>
    <w:rsid w:val="002B1A25"/>
    <w:rsid w:val="002B1DAB"/>
    <w:rsid w:val="002B1F08"/>
    <w:rsid w:val="002B20C8"/>
    <w:rsid w:val="002B21EA"/>
    <w:rsid w:val="002B2296"/>
    <w:rsid w:val="002B232E"/>
    <w:rsid w:val="002B258A"/>
    <w:rsid w:val="002B275D"/>
    <w:rsid w:val="002B2AE3"/>
    <w:rsid w:val="002B2C94"/>
    <w:rsid w:val="002B2CA6"/>
    <w:rsid w:val="002B2D19"/>
    <w:rsid w:val="002B2D29"/>
    <w:rsid w:val="002B2ED4"/>
    <w:rsid w:val="002B2EF8"/>
    <w:rsid w:val="002B3032"/>
    <w:rsid w:val="002B3161"/>
    <w:rsid w:val="002B327C"/>
    <w:rsid w:val="002B3322"/>
    <w:rsid w:val="002B33C2"/>
    <w:rsid w:val="002B3420"/>
    <w:rsid w:val="002B34F9"/>
    <w:rsid w:val="002B379A"/>
    <w:rsid w:val="002B39E8"/>
    <w:rsid w:val="002B3B4E"/>
    <w:rsid w:val="002B3C9D"/>
    <w:rsid w:val="002B3CD9"/>
    <w:rsid w:val="002B40AD"/>
    <w:rsid w:val="002B4207"/>
    <w:rsid w:val="002B43CD"/>
    <w:rsid w:val="002B4491"/>
    <w:rsid w:val="002B450B"/>
    <w:rsid w:val="002B46A4"/>
    <w:rsid w:val="002B4702"/>
    <w:rsid w:val="002B472B"/>
    <w:rsid w:val="002B4A88"/>
    <w:rsid w:val="002B4B26"/>
    <w:rsid w:val="002B4D64"/>
    <w:rsid w:val="002B4D78"/>
    <w:rsid w:val="002B4DD1"/>
    <w:rsid w:val="002B4F46"/>
    <w:rsid w:val="002B500A"/>
    <w:rsid w:val="002B5014"/>
    <w:rsid w:val="002B5092"/>
    <w:rsid w:val="002B50BC"/>
    <w:rsid w:val="002B5339"/>
    <w:rsid w:val="002B5341"/>
    <w:rsid w:val="002B5399"/>
    <w:rsid w:val="002B5442"/>
    <w:rsid w:val="002B554E"/>
    <w:rsid w:val="002B5605"/>
    <w:rsid w:val="002B5707"/>
    <w:rsid w:val="002B575E"/>
    <w:rsid w:val="002B57AE"/>
    <w:rsid w:val="002B5825"/>
    <w:rsid w:val="002B58E8"/>
    <w:rsid w:val="002B59D9"/>
    <w:rsid w:val="002B5A33"/>
    <w:rsid w:val="002B5A83"/>
    <w:rsid w:val="002B5B48"/>
    <w:rsid w:val="002B5E47"/>
    <w:rsid w:val="002B5F8D"/>
    <w:rsid w:val="002B6293"/>
    <w:rsid w:val="002B63DC"/>
    <w:rsid w:val="002B653A"/>
    <w:rsid w:val="002B656D"/>
    <w:rsid w:val="002B65FD"/>
    <w:rsid w:val="002B6672"/>
    <w:rsid w:val="002B6723"/>
    <w:rsid w:val="002B697B"/>
    <w:rsid w:val="002B69C9"/>
    <w:rsid w:val="002B6A6B"/>
    <w:rsid w:val="002B6B68"/>
    <w:rsid w:val="002B6C1A"/>
    <w:rsid w:val="002B6D0A"/>
    <w:rsid w:val="002B6EEF"/>
    <w:rsid w:val="002B6F75"/>
    <w:rsid w:val="002B6FCB"/>
    <w:rsid w:val="002B7003"/>
    <w:rsid w:val="002B72EB"/>
    <w:rsid w:val="002B72F4"/>
    <w:rsid w:val="002B74F7"/>
    <w:rsid w:val="002B75AA"/>
    <w:rsid w:val="002B77B9"/>
    <w:rsid w:val="002B7B99"/>
    <w:rsid w:val="002B7C03"/>
    <w:rsid w:val="002B7CFD"/>
    <w:rsid w:val="002C0097"/>
    <w:rsid w:val="002C00E7"/>
    <w:rsid w:val="002C01BA"/>
    <w:rsid w:val="002C0248"/>
    <w:rsid w:val="002C02E4"/>
    <w:rsid w:val="002C038F"/>
    <w:rsid w:val="002C048E"/>
    <w:rsid w:val="002C049A"/>
    <w:rsid w:val="002C0554"/>
    <w:rsid w:val="002C061A"/>
    <w:rsid w:val="002C07CB"/>
    <w:rsid w:val="002C0B55"/>
    <w:rsid w:val="002C0B88"/>
    <w:rsid w:val="002C0C26"/>
    <w:rsid w:val="002C0D26"/>
    <w:rsid w:val="002C0E46"/>
    <w:rsid w:val="002C0FD2"/>
    <w:rsid w:val="002C0FD5"/>
    <w:rsid w:val="002C13E4"/>
    <w:rsid w:val="002C15AE"/>
    <w:rsid w:val="002C15C7"/>
    <w:rsid w:val="002C1792"/>
    <w:rsid w:val="002C180B"/>
    <w:rsid w:val="002C1857"/>
    <w:rsid w:val="002C1970"/>
    <w:rsid w:val="002C19E4"/>
    <w:rsid w:val="002C1A3D"/>
    <w:rsid w:val="002C1AF2"/>
    <w:rsid w:val="002C1D34"/>
    <w:rsid w:val="002C1D91"/>
    <w:rsid w:val="002C1D9B"/>
    <w:rsid w:val="002C1E2D"/>
    <w:rsid w:val="002C1E78"/>
    <w:rsid w:val="002C1E7F"/>
    <w:rsid w:val="002C1F63"/>
    <w:rsid w:val="002C1FC9"/>
    <w:rsid w:val="002C2100"/>
    <w:rsid w:val="002C2175"/>
    <w:rsid w:val="002C227F"/>
    <w:rsid w:val="002C22F8"/>
    <w:rsid w:val="002C24CC"/>
    <w:rsid w:val="002C2594"/>
    <w:rsid w:val="002C27FC"/>
    <w:rsid w:val="002C2974"/>
    <w:rsid w:val="002C2A2E"/>
    <w:rsid w:val="002C2AAB"/>
    <w:rsid w:val="002C2BE2"/>
    <w:rsid w:val="002C2DAB"/>
    <w:rsid w:val="002C2EAA"/>
    <w:rsid w:val="002C3052"/>
    <w:rsid w:val="002C308D"/>
    <w:rsid w:val="002C30E0"/>
    <w:rsid w:val="002C324C"/>
    <w:rsid w:val="002C325C"/>
    <w:rsid w:val="002C34F5"/>
    <w:rsid w:val="002C3665"/>
    <w:rsid w:val="002C36D2"/>
    <w:rsid w:val="002C3834"/>
    <w:rsid w:val="002C391F"/>
    <w:rsid w:val="002C3A41"/>
    <w:rsid w:val="002C3ACC"/>
    <w:rsid w:val="002C3AFC"/>
    <w:rsid w:val="002C3B6A"/>
    <w:rsid w:val="002C3C75"/>
    <w:rsid w:val="002C3D38"/>
    <w:rsid w:val="002C3DD8"/>
    <w:rsid w:val="002C40A9"/>
    <w:rsid w:val="002C410E"/>
    <w:rsid w:val="002C41FF"/>
    <w:rsid w:val="002C4205"/>
    <w:rsid w:val="002C4286"/>
    <w:rsid w:val="002C43B7"/>
    <w:rsid w:val="002C4468"/>
    <w:rsid w:val="002C4579"/>
    <w:rsid w:val="002C489C"/>
    <w:rsid w:val="002C4E38"/>
    <w:rsid w:val="002C4EA2"/>
    <w:rsid w:val="002C4FA2"/>
    <w:rsid w:val="002C502F"/>
    <w:rsid w:val="002C50D5"/>
    <w:rsid w:val="002C50E2"/>
    <w:rsid w:val="002C511E"/>
    <w:rsid w:val="002C51BF"/>
    <w:rsid w:val="002C536E"/>
    <w:rsid w:val="002C5504"/>
    <w:rsid w:val="002C56DA"/>
    <w:rsid w:val="002C57DD"/>
    <w:rsid w:val="002C5AC0"/>
    <w:rsid w:val="002C5AFA"/>
    <w:rsid w:val="002C5C7B"/>
    <w:rsid w:val="002C5CEF"/>
    <w:rsid w:val="002C5DB9"/>
    <w:rsid w:val="002C5DFE"/>
    <w:rsid w:val="002C5E72"/>
    <w:rsid w:val="002C5EF1"/>
    <w:rsid w:val="002C5F23"/>
    <w:rsid w:val="002C5FFF"/>
    <w:rsid w:val="002C6366"/>
    <w:rsid w:val="002C63D0"/>
    <w:rsid w:val="002C64FB"/>
    <w:rsid w:val="002C652B"/>
    <w:rsid w:val="002C6621"/>
    <w:rsid w:val="002C66D5"/>
    <w:rsid w:val="002C673D"/>
    <w:rsid w:val="002C67EF"/>
    <w:rsid w:val="002C6870"/>
    <w:rsid w:val="002C6A0B"/>
    <w:rsid w:val="002C6A23"/>
    <w:rsid w:val="002C6A28"/>
    <w:rsid w:val="002C6BBE"/>
    <w:rsid w:val="002C6E69"/>
    <w:rsid w:val="002C700A"/>
    <w:rsid w:val="002C703A"/>
    <w:rsid w:val="002C7090"/>
    <w:rsid w:val="002C710A"/>
    <w:rsid w:val="002C7325"/>
    <w:rsid w:val="002C740C"/>
    <w:rsid w:val="002C7484"/>
    <w:rsid w:val="002C75E7"/>
    <w:rsid w:val="002C76ED"/>
    <w:rsid w:val="002C76F0"/>
    <w:rsid w:val="002C770D"/>
    <w:rsid w:val="002C7714"/>
    <w:rsid w:val="002C7A5F"/>
    <w:rsid w:val="002C7F78"/>
    <w:rsid w:val="002D0193"/>
    <w:rsid w:val="002D0298"/>
    <w:rsid w:val="002D03BF"/>
    <w:rsid w:val="002D045D"/>
    <w:rsid w:val="002D04D0"/>
    <w:rsid w:val="002D0500"/>
    <w:rsid w:val="002D0541"/>
    <w:rsid w:val="002D0699"/>
    <w:rsid w:val="002D071C"/>
    <w:rsid w:val="002D075E"/>
    <w:rsid w:val="002D0838"/>
    <w:rsid w:val="002D08E3"/>
    <w:rsid w:val="002D093E"/>
    <w:rsid w:val="002D0AD8"/>
    <w:rsid w:val="002D0AF1"/>
    <w:rsid w:val="002D0EB0"/>
    <w:rsid w:val="002D0EEB"/>
    <w:rsid w:val="002D121C"/>
    <w:rsid w:val="002D1303"/>
    <w:rsid w:val="002D1457"/>
    <w:rsid w:val="002D1471"/>
    <w:rsid w:val="002D1551"/>
    <w:rsid w:val="002D1592"/>
    <w:rsid w:val="002D1646"/>
    <w:rsid w:val="002D1A29"/>
    <w:rsid w:val="002D1B8C"/>
    <w:rsid w:val="002D1F3B"/>
    <w:rsid w:val="002D211B"/>
    <w:rsid w:val="002D2126"/>
    <w:rsid w:val="002D226C"/>
    <w:rsid w:val="002D22A8"/>
    <w:rsid w:val="002D22BF"/>
    <w:rsid w:val="002D2347"/>
    <w:rsid w:val="002D243C"/>
    <w:rsid w:val="002D2599"/>
    <w:rsid w:val="002D27D8"/>
    <w:rsid w:val="002D2A86"/>
    <w:rsid w:val="002D2BBA"/>
    <w:rsid w:val="002D2C3B"/>
    <w:rsid w:val="002D2D14"/>
    <w:rsid w:val="002D2F94"/>
    <w:rsid w:val="002D2FCB"/>
    <w:rsid w:val="002D309A"/>
    <w:rsid w:val="002D30A8"/>
    <w:rsid w:val="002D33AD"/>
    <w:rsid w:val="002D3418"/>
    <w:rsid w:val="002D348D"/>
    <w:rsid w:val="002D358F"/>
    <w:rsid w:val="002D35A5"/>
    <w:rsid w:val="002D360D"/>
    <w:rsid w:val="002D3629"/>
    <w:rsid w:val="002D3775"/>
    <w:rsid w:val="002D3A45"/>
    <w:rsid w:val="002D3BB5"/>
    <w:rsid w:val="002D3C8F"/>
    <w:rsid w:val="002D3D10"/>
    <w:rsid w:val="002D3E27"/>
    <w:rsid w:val="002D3E52"/>
    <w:rsid w:val="002D3FA3"/>
    <w:rsid w:val="002D4116"/>
    <w:rsid w:val="002D413F"/>
    <w:rsid w:val="002D426B"/>
    <w:rsid w:val="002D42B1"/>
    <w:rsid w:val="002D438C"/>
    <w:rsid w:val="002D43A0"/>
    <w:rsid w:val="002D441A"/>
    <w:rsid w:val="002D4496"/>
    <w:rsid w:val="002D44C7"/>
    <w:rsid w:val="002D4599"/>
    <w:rsid w:val="002D4B42"/>
    <w:rsid w:val="002D4C66"/>
    <w:rsid w:val="002D5102"/>
    <w:rsid w:val="002D52B6"/>
    <w:rsid w:val="002D533B"/>
    <w:rsid w:val="002D533D"/>
    <w:rsid w:val="002D5343"/>
    <w:rsid w:val="002D55F4"/>
    <w:rsid w:val="002D56A3"/>
    <w:rsid w:val="002D5832"/>
    <w:rsid w:val="002D5B3E"/>
    <w:rsid w:val="002D5B6B"/>
    <w:rsid w:val="002D5C0C"/>
    <w:rsid w:val="002D5C68"/>
    <w:rsid w:val="002D5C9D"/>
    <w:rsid w:val="002D5DC7"/>
    <w:rsid w:val="002D5EB0"/>
    <w:rsid w:val="002D5F7B"/>
    <w:rsid w:val="002D5FD1"/>
    <w:rsid w:val="002D60C8"/>
    <w:rsid w:val="002D60DD"/>
    <w:rsid w:val="002D61E1"/>
    <w:rsid w:val="002D63A6"/>
    <w:rsid w:val="002D64A9"/>
    <w:rsid w:val="002D657C"/>
    <w:rsid w:val="002D68CD"/>
    <w:rsid w:val="002D6916"/>
    <w:rsid w:val="002D6B5A"/>
    <w:rsid w:val="002D6D9B"/>
    <w:rsid w:val="002D6E89"/>
    <w:rsid w:val="002D6EE5"/>
    <w:rsid w:val="002D6EF3"/>
    <w:rsid w:val="002D6F01"/>
    <w:rsid w:val="002D6F82"/>
    <w:rsid w:val="002D6FC1"/>
    <w:rsid w:val="002D7023"/>
    <w:rsid w:val="002D7099"/>
    <w:rsid w:val="002D72D0"/>
    <w:rsid w:val="002D731D"/>
    <w:rsid w:val="002D7393"/>
    <w:rsid w:val="002D7477"/>
    <w:rsid w:val="002D7687"/>
    <w:rsid w:val="002D77CF"/>
    <w:rsid w:val="002D78D7"/>
    <w:rsid w:val="002D79E3"/>
    <w:rsid w:val="002D7ABA"/>
    <w:rsid w:val="002D7BA8"/>
    <w:rsid w:val="002D7C0B"/>
    <w:rsid w:val="002D7D51"/>
    <w:rsid w:val="002D7E5A"/>
    <w:rsid w:val="002D7EDA"/>
    <w:rsid w:val="002D7EDD"/>
    <w:rsid w:val="002D7F8D"/>
    <w:rsid w:val="002D7FBB"/>
    <w:rsid w:val="002E009E"/>
    <w:rsid w:val="002E0147"/>
    <w:rsid w:val="002E029D"/>
    <w:rsid w:val="002E048B"/>
    <w:rsid w:val="002E05EB"/>
    <w:rsid w:val="002E073A"/>
    <w:rsid w:val="002E07AB"/>
    <w:rsid w:val="002E0ACF"/>
    <w:rsid w:val="002E0B11"/>
    <w:rsid w:val="002E0CAB"/>
    <w:rsid w:val="002E0D67"/>
    <w:rsid w:val="002E0EFF"/>
    <w:rsid w:val="002E0F56"/>
    <w:rsid w:val="002E0FF3"/>
    <w:rsid w:val="002E0FFB"/>
    <w:rsid w:val="002E12DF"/>
    <w:rsid w:val="002E1497"/>
    <w:rsid w:val="002E14B4"/>
    <w:rsid w:val="002E15DF"/>
    <w:rsid w:val="002E1617"/>
    <w:rsid w:val="002E163D"/>
    <w:rsid w:val="002E165D"/>
    <w:rsid w:val="002E1746"/>
    <w:rsid w:val="002E1780"/>
    <w:rsid w:val="002E179B"/>
    <w:rsid w:val="002E186B"/>
    <w:rsid w:val="002E18EC"/>
    <w:rsid w:val="002E1977"/>
    <w:rsid w:val="002E19FB"/>
    <w:rsid w:val="002E1B9A"/>
    <w:rsid w:val="002E1E09"/>
    <w:rsid w:val="002E1E26"/>
    <w:rsid w:val="002E1EA3"/>
    <w:rsid w:val="002E1EB2"/>
    <w:rsid w:val="002E1F78"/>
    <w:rsid w:val="002E21F1"/>
    <w:rsid w:val="002E2525"/>
    <w:rsid w:val="002E2559"/>
    <w:rsid w:val="002E294B"/>
    <w:rsid w:val="002E2AD5"/>
    <w:rsid w:val="002E2C30"/>
    <w:rsid w:val="002E2ED8"/>
    <w:rsid w:val="002E2F35"/>
    <w:rsid w:val="002E321D"/>
    <w:rsid w:val="002E3346"/>
    <w:rsid w:val="002E337D"/>
    <w:rsid w:val="002E35F2"/>
    <w:rsid w:val="002E364E"/>
    <w:rsid w:val="002E36B2"/>
    <w:rsid w:val="002E3813"/>
    <w:rsid w:val="002E3861"/>
    <w:rsid w:val="002E3921"/>
    <w:rsid w:val="002E3978"/>
    <w:rsid w:val="002E3B9B"/>
    <w:rsid w:val="002E3D13"/>
    <w:rsid w:val="002E3E10"/>
    <w:rsid w:val="002E40D8"/>
    <w:rsid w:val="002E4191"/>
    <w:rsid w:val="002E41D5"/>
    <w:rsid w:val="002E4208"/>
    <w:rsid w:val="002E422E"/>
    <w:rsid w:val="002E425A"/>
    <w:rsid w:val="002E431E"/>
    <w:rsid w:val="002E45D8"/>
    <w:rsid w:val="002E46F2"/>
    <w:rsid w:val="002E489A"/>
    <w:rsid w:val="002E48EE"/>
    <w:rsid w:val="002E4AB8"/>
    <w:rsid w:val="002E4B27"/>
    <w:rsid w:val="002E4C6A"/>
    <w:rsid w:val="002E4E9F"/>
    <w:rsid w:val="002E5056"/>
    <w:rsid w:val="002E511C"/>
    <w:rsid w:val="002E5137"/>
    <w:rsid w:val="002E53AF"/>
    <w:rsid w:val="002E5413"/>
    <w:rsid w:val="002E5525"/>
    <w:rsid w:val="002E5561"/>
    <w:rsid w:val="002E5641"/>
    <w:rsid w:val="002E577B"/>
    <w:rsid w:val="002E57A0"/>
    <w:rsid w:val="002E5A48"/>
    <w:rsid w:val="002E5AA3"/>
    <w:rsid w:val="002E5B8F"/>
    <w:rsid w:val="002E5BFF"/>
    <w:rsid w:val="002E5CF9"/>
    <w:rsid w:val="002E5D22"/>
    <w:rsid w:val="002E5DDD"/>
    <w:rsid w:val="002E5E35"/>
    <w:rsid w:val="002E5E4D"/>
    <w:rsid w:val="002E60DA"/>
    <w:rsid w:val="002E616B"/>
    <w:rsid w:val="002E6238"/>
    <w:rsid w:val="002E633B"/>
    <w:rsid w:val="002E634A"/>
    <w:rsid w:val="002E6694"/>
    <w:rsid w:val="002E6949"/>
    <w:rsid w:val="002E6B21"/>
    <w:rsid w:val="002E6E43"/>
    <w:rsid w:val="002E6EE5"/>
    <w:rsid w:val="002E6FE6"/>
    <w:rsid w:val="002E7070"/>
    <w:rsid w:val="002E708C"/>
    <w:rsid w:val="002E70C5"/>
    <w:rsid w:val="002E71ED"/>
    <w:rsid w:val="002E72F9"/>
    <w:rsid w:val="002E7550"/>
    <w:rsid w:val="002E75B2"/>
    <w:rsid w:val="002E7603"/>
    <w:rsid w:val="002E7794"/>
    <w:rsid w:val="002E7798"/>
    <w:rsid w:val="002E7842"/>
    <w:rsid w:val="002E7868"/>
    <w:rsid w:val="002E7896"/>
    <w:rsid w:val="002E78C0"/>
    <w:rsid w:val="002E79AF"/>
    <w:rsid w:val="002E7A29"/>
    <w:rsid w:val="002E7AF5"/>
    <w:rsid w:val="002E7B44"/>
    <w:rsid w:val="002E7B8A"/>
    <w:rsid w:val="002E7D28"/>
    <w:rsid w:val="002E7E10"/>
    <w:rsid w:val="002E7F1E"/>
    <w:rsid w:val="002E7F5B"/>
    <w:rsid w:val="002F003A"/>
    <w:rsid w:val="002F015A"/>
    <w:rsid w:val="002F01B8"/>
    <w:rsid w:val="002F03D7"/>
    <w:rsid w:val="002F0622"/>
    <w:rsid w:val="002F0627"/>
    <w:rsid w:val="002F064D"/>
    <w:rsid w:val="002F070A"/>
    <w:rsid w:val="002F0869"/>
    <w:rsid w:val="002F088C"/>
    <w:rsid w:val="002F0AA4"/>
    <w:rsid w:val="002F0B2D"/>
    <w:rsid w:val="002F0B74"/>
    <w:rsid w:val="002F0E3E"/>
    <w:rsid w:val="002F0EAD"/>
    <w:rsid w:val="002F104E"/>
    <w:rsid w:val="002F11ED"/>
    <w:rsid w:val="002F1566"/>
    <w:rsid w:val="002F1605"/>
    <w:rsid w:val="002F189F"/>
    <w:rsid w:val="002F18A4"/>
    <w:rsid w:val="002F194F"/>
    <w:rsid w:val="002F1A48"/>
    <w:rsid w:val="002F1BC7"/>
    <w:rsid w:val="002F1EC9"/>
    <w:rsid w:val="002F203D"/>
    <w:rsid w:val="002F228A"/>
    <w:rsid w:val="002F2663"/>
    <w:rsid w:val="002F26DB"/>
    <w:rsid w:val="002F2720"/>
    <w:rsid w:val="002F275E"/>
    <w:rsid w:val="002F27AD"/>
    <w:rsid w:val="002F2813"/>
    <w:rsid w:val="002F2AB6"/>
    <w:rsid w:val="002F2AFA"/>
    <w:rsid w:val="002F2C44"/>
    <w:rsid w:val="002F2CB3"/>
    <w:rsid w:val="002F2D42"/>
    <w:rsid w:val="002F2F03"/>
    <w:rsid w:val="002F30B0"/>
    <w:rsid w:val="002F3299"/>
    <w:rsid w:val="002F339D"/>
    <w:rsid w:val="002F3439"/>
    <w:rsid w:val="002F35A7"/>
    <w:rsid w:val="002F3633"/>
    <w:rsid w:val="002F3658"/>
    <w:rsid w:val="002F3939"/>
    <w:rsid w:val="002F3A33"/>
    <w:rsid w:val="002F3AA4"/>
    <w:rsid w:val="002F3C37"/>
    <w:rsid w:val="002F3CF3"/>
    <w:rsid w:val="002F3D1D"/>
    <w:rsid w:val="002F3DB7"/>
    <w:rsid w:val="002F3EB9"/>
    <w:rsid w:val="002F40D7"/>
    <w:rsid w:val="002F42E9"/>
    <w:rsid w:val="002F4C1A"/>
    <w:rsid w:val="002F50EA"/>
    <w:rsid w:val="002F5193"/>
    <w:rsid w:val="002F52E3"/>
    <w:rsid w:val="002F5433"/>
    <w:rsid w:val="002F569A"/>
    <w:rsid w:val="002F57DE"/>
    <w:rsid w:val="002F584F"/>
    <w:rsid w:val="002F592E"/>
    <w:rsid w:val="002F5A29"/>
    <w:rsid w:val="002F5ACB"/>
    <w:rsid w:val="002F60DB"/>
    <w:rsid w:val="002F6132"/>
    <w:rsid w:val="002F61F2"/>
    <w:rsid w:val="002F621D"/>
    <w:rsid w:val="002F6273"/>
    <w:rsid w:val="002F6406"/>
    <w:rsid w:val="002F66CD"/>
    <w:rsid w:val="002F681D"/>
    <w:rsid w:val="002F6944"/>
    <w:rsid w:val="002F6968"/>
    <w:rsid w:val="002F69A1"/>
    <w:rsid w:val="002F6ADE"/>
    <w:rsid w:val="002F6B74"/>
    <w:rsid w:val="002F6BDC"/>
    <w:rsid w:val="002F6BDE"/>
    <w:rsid w:val="002F6D6A"/>
    <w:rsid w:val="002F70F7"/>
    <w:rsid w:val="002F7104"/>
    <w:rsid w:val="002F72D8"/>
    <w:rsid w:val="002F7435"/>
    <w:rsid w:val="002F7472"/>
    <w:rsid w:val="002F7525"/>
    <w:rsid w:val="002F7881"/>
    <w:rsid w:val="002F799B"/>
    <w:rsid w:val="002F7BC0"/>
    <w:rsid w:val="002F7CA0"/>
    <w:rsid w:val="002F7CDC"/>
    <w:rsid w:val="002F7D39"/>
    <w:rsid w:val="002F7DFF"/>
    <w:rsid w:val="002F7E37"/>
    <w:rsid w:val="002F7F10"/>
    <w:rsid w:val="002F7F5F"/>
    <w:rsid w:val="002F7F9C"/>
    <w:rsid w:val="002F7FB0"/>
    <w:rsid w:val="003000AB"/>
    <w:rsid w:val="00300295"/>
    <w:rsid w:val="00300330"/>
    <w:rsid w:val="00300403"/>
    <w:rsid w:val="003005F4"/>
    <w:rsid w:val="00300667"/>
    <w:rsid w:val="00300718"/>
    <w:rsid w:val="00300728"/>
    <w:rsid w:val="003008E0"/>
    <w:rsid w:val="00300A58"/>
    <w:rsid w:val="00300ABA"/>
    <w:rsid w:val="00300B35"/>
    <w:rsid w:val="00300C05"/>
    <w:rsid w:val="00300C82"/>
    <w:rsid w:val="00300D97"/>
    <w:rsid w:val="00300DBA"/>
    <w:rsid w:val="00300F70"/>
    <w:rsid w:val="00300F89"/>
    <w:rsid w:val="00300FDB"/>
    <w:rsid w:val="0030126B"/>
    <w:rsid w:val="00301273"/>
    <w:rsid w:val="00301495"/>
    <w:rsid w:val="003014F5"/>
    <w:rsid w:val="00301591"/>
    <w:rsid w:val="003017AC"/>
    <w:rsid w:val="003018B3"/>
    <w:rsid w:val="003018B5"/>
    <w:rsid w:val="00301941"/>
    <w:rsid w:val="0030194F"/>
    <w:rsid w:val="00301A14"/>
    <w:rsid w:val="00301BBD"/>
    <w:rsid w:val="00301D12"/>
    <w:rsid w:val="00301F73"/>
    <w:rsid w:val="00301F8D"/>
    <w:rsid w:val="003020BE"/>
    <w:rsid w:val="0030224C"/>
    <w:rsid w:val="00302257"/>
    <w:rsid w:val="00302316"/>
    <w:rsid w:val="003023D7"/>
    <w:rsid w:val="0030251F"/>
    <w:rsid w:val="0030259E"/>
    <w:rsid w:val="0030280F"/>
    <w:rsid w:val="00302914"/>
    <w:rsid w:val="0030295A"/>
    <w:rsid w:val="0030296E"/>
    <w:rsid w:val="0030298F"/>
    <w:rsid w:val="00302A76"/>
    <w:rsid w:val="00302CDE"/>
    <w:rsid w:val="00302D60"/>
    <w:rsid w:val="00302E38"/>
    <w:rsid w:val="00302E3B"/>
    <w:rsid w:val="00302E67"/>
    <w:rsid w:val="00302EA3"/>
    <w:rsid w:val="00302ECE"/>
    <w:rsid w:val="0030303C"/>
    <w:rsid w:val="003030E9"/>
    <w:rsid w:val="0030315B"/>
    <w:rsid w:val="0030332F"/>
    <w:rsid w:val="003035C7"/>
    <w:rsid w:val="00303765"/>
    <w:rsid w:val="00303868"/>
    <w:rsid w:val="0030399C"/>
    <w:rsid w:val="00303C02"/>
    <w:rsid w:val="00303CF8"/>
    <w:rsid w:val="00303D5C"/>
    <w:rsid w:val="00303EBA"/>
    <w:rsid w:val="00303F80"/>
    <w:rsid w:val="003041EC"/>
    <w:rsid w:val="003043AE"/>
    <w:rsid w:val="00304502"/>
    <w:rsid w:val="00304517"/>
    <w:rsid w:val="003046EF"/>
    <w:rsid w:val="00304738"/>
    <w:rsid w:val="003047F4"/>
    <w:rsid w:val="0030481C"/>
    <w:rsid w:val="0030489D"/>
    <w:rsid w:val="00304994"/>
    <w:rsid w:val="003049F0"/>
    <w:rsid w:val="00304AC5"/>
    <w:rsid w:val="00304B09"/>
    <w:rsid w:val="00304E57"/>
    <w:rsid w:val="00304F0E"/>
    <w:rsid w:val="00304F2F"/>
    <w:rsid w:val="00304FEF"/>
    <w:rsid w:val="0030507E"/>
    <w:rsid w:val="003050C4"/>
    <w:rsid w:val="00305133"/>
    <w:rsid w:val="003051B0"/>
    <w:rsid w:val="003052D7"/>
    <w:rsid w:val="003052F4"/>
    <w:rsid w:val="003052FE"/>
    <w:rsid w:val="003053F8"/>
    <w:rsid w:val="0030543D"/>
    <w:rsid w:val="0030548D"/>
    <w:rsid w:val="003054D4"/>
    <w:rsid w:val="003056F2"/>
    <w:rsid w:val="003059AF"/>
    <w:rsid w:val="003059E8"/>
    <w:rsid w:val="00305A12"/>
    <w:rsid w:val="00305A41"/>
    <w:rsid w:val="00305A6C"/>
    <w:rsid w:val="00305B00"/>
    <w:rsid w:val="00305B9E"/>
    <w:rsid w:val="00305C16"/>
    <w:rsid w:val="00305C83"/>
    <w:rsid w:val="00305D2E"/>
    <w:rsid w:val="00305D97"/>
    <w:rsid w:val="00306102"/>
    <w:rsid w:val="003061DE"/>
    <w:rsid w:val="0030620C"/>
    <w:rsid w:val="003062A4"/>
    <w:rsid w:val="003063E9"/>
    <w:rsid w:val="0030646A"/>
    <w:rsid w:val="0030650E"/>
    <w:rsid w:val="00306595"/>
    <w:rsid w:val="003066C2"/>
    <w:rsid w:val="00306701"/>
    <w:rsid w:val="00306A22"/>
    <w:rsid w:val="00306AE2"/>
    <w:rsid w:val="00306D14"/>
    <w:rsid w:val="00306D29"/>
    <w:rsid w:val="00306D94"/>
    <w:rsid w:val="00306E11"/>
    <w:rsid w:val="00306EAF"/>
    <w:rsid w:val="00307048"/>
    <w:rsid w:val="00307470"/>
    <w:rsid w:val="0030769D"/>
    <w:rsid w:val="00307845"/>
    <w:rsid w:val="00307918"/>
    <w:rsid w:val="0030793E"/>
    <w:rsid w:val="003079A6"/>
    <w:rsid w:val="00307A09"/>
    <w:rsid w:val="00307ACC"/>
    <w:rsid w:val="00307DF4"/>
    <w:rsid w:val="003101C6"/>
    <w:rsid w:val="003101D0"/>
    <w:rsid w:val="0031026D"/>
    <w:rsid w:val="0031041A"/>
    <w:rsid w:val="003105DC"/>
    <w:rsid w:val="0031065D"/>
    <w:rsid w:val="003106F6"/>
    <w:rsid w:val="0031077F"/>
    <w:rsid w:val="00310984"/>
    <w:rsid w:val="003109AE"/>
    <w:rsid w:val="00310AD2"/>
    <w:rsid w:val="00310C6A"/>
    <w:rsid w:val="00310CD8"/>
    <w:rsid w:val="00310DFE"/>
    <w:rsid w:val="00310E29"/>
    <w:rsid w:val="00310F58"/>
    <w:rsid w:val="00310FA2"/>
    <w:rsid w:val="00310FB6"/>
    <w:rsid w:val="00310FCA"/>
    <w:rsid w:val="0031103D"/>
    <w:rsid w:val="00311068"/>
    <w:rsid w:val="00311070"/>
    <w:rsid w:val="0031118E"/>
    <w:rsid w:val="00311470"/>
    <w:rsid w:val="00311504"/>
    <w:rsid w:val="0031150B"/>
    <w:rsid w:val="00311516"/>
    <w:rsid w:val="0031155C"/>
    <w:rsid w:val="00311682"/>
    <w:rsid w:val="0031168E"/>
    <w:rsid w:val="00311719"/>
    <w:rsid w:val="00311722"/>
    <w:rsid w:val="00311B69"/>
    <w:rsid w:val="00311B98"/>
    <w:rsid w:val="00311C30"/>
    <w:rsid w:val="00311C8D"/>
    <w:rsid w:val="00311E0F"/>
    <w:rsid w:val="00311E7C"/>
    <w:rsid w:val="0031219C"/>
    <w:rsid w:val="003121BE"/>
    <w:rsid w:val="0031260F"/>
    <w:rsid w:val="00312648"/>
    <w:rsid w:val="0031272E"/>
    <w:rsid w:val="00312775"/>
    <w:rsid w:val="003127D8"/>
    <w:rsid w:val="00312809"/>
    <w:rsid w:val="0031293F"/>
    <w:rsid w:val="00312986"/>
    <w:rsid w:val="00312AA6"/>
    <w:rsid w:val="00312D86"/>
    <w:rsid w:val="00312E59"/>
    <w:rsid w:val="00312F29"/>
    <w:rsid w:val="003130BC"/>
    <w:rsid w:val="00313115"/>
    <w:rsid w:val="00313140"/>
    <w:rsid w:val="00313562"/>
    <w:rsid w:val="00313897"/>
    <w:rsid w:val="00313B16"/>
    <w:rsid w:val="00313B57"/>
    <w:rsid w:val="00313D17"/>
    <w:rsid w:val="00313D6A"/>
    <w:rsid w:val="00313DB3"/>
    <w:rsid w:val="00314007"/>
    <w:rsid w:val="003140C4"/>
    <w:rsid w:val="00314122"/>
    <w:rsid w:val="00314157"/>
    <w:rsid w:val="0031426B"/>
    <w:rsid w:val="0031433E"/>
    <w:rsid w:val="00314590"/>
    <w:rsid w:val="00314734"/>
    <w:rsid w:val="00314740"/>
    <w:rsid w:val="003147DD"/>
    <w:rsid w:val="00314830"/>
    <w:rsid w:val="003149AC"/>
    <w:rsid w:val="00314B2D"/>
    <w:rsid w:val="00314B7F"/>
    <w:rsid w:val="00314C3B"/>
    <w:rsid w:val="00314C7F"/>
    <w:rsid w:val="00314D79"/>
    <w:rsid w:val="00314EA7"/>
    <w:rsid w:val="00314FCB"/>
    <w:rsid w:val="00315142"/>
    <w:rsid w:val="00315157"/>
    <w:rsid w:val="003152C0"/>
    <w:rsid w:val="0031536B"/>
    <w:rsid w:val="003153ED"/>
    <w:rsid w:val="00315435"/>
    <w:rsid w:val="003154B3"/>
    <w:rsid w:val="003155C2"/>
    <w:rsid w:val="00315785"/>
    <w:rsid w:val="0031581C"/>
    <w:rsid w:val="0031581F"/>
    <w:rsid w:val="0031593E"/>
    <w:rsid w:val="003159C3"/>
    <w:rsid w:val="00315C82"/>
    <w:rsid w:val="00315D42"/>
    <w:rsid w:val="00315DED"/>
    <w:rsid w:val="00315F5F"/>
    <w:rsid w:val="00316088"/>
    <w:rsid w:val="0031611F"/>
    <w:rsid w:val="0031622D"/>
    <w:rsid w:val="003162CC"/>
    <w:rsid w:val="003163FF"/>
    <w:rsid w:val="00316470"/>
    <w:rsid w:val="003164A5"/>
    <w:rsid w:val="003165EB"/>
    <w:rsid w:val="003166EB"/>
    <w:rsid w:val="0031686C"/>
    <w:rsid w:val="00316911"/>
    <w:rsid w:val="003169AF"/>
    <w:rsid w:val="00316ABD"/>
    <w:rsid w:val="00316B20"/>
    <w:rsid w:val="00316C75"/>
    <w:rsid w:val="00316CC6"/>
    <w:rsid w:val="00316D9D"/>
    <w:rsid w:val="00316DB8"/>
    <w:rsid w:val="00316E2F"/>
    <w:rsid w:val="00316FC8"/>
    <w:rsid w:val="00317074"/>
    <w:rsid w:val="0031718C"/>
    <w:rsid w:val="00317237"/>
    <w:rsid w:val="003174AE"/>
    <w:rsid w:val="0031759D"/>
    <w:rsid w:val="00317788"/>
    <w:rsid w:val="003178B5"/>
    <w:rsid w:val="00317A1F"/>
    <w:rsid w:val="00317A25"/>
    <w:rsid w:val="00317ACD"/>
    <w:rsid w:val="00317B91"/>
    <w:rsid w:val="00317CA4"/>
    <w:rsid w:val="00317CE4"/>
    <w:rsid w:val="00317F91"/>
    <w:rsid w:val="0032004A"/>
    <w:rsid w:val="00320079"/>
    <w:rsid w:val="00320093"/>
    <w:rsid w:val="003200B0"/>
    <w:rsid w:val="003200B1"/>
    <w:rsid w:val="003200C6"/>
    <w:rsid w:val="0032026E"/>
    <w:rsid w:val="00320380"/>
    <w:rsid w:val="00320405"/>
    <w:rsid w:val="00320536"/>
    <w:rsid w:val="00320819"/>
    <w:rsid w:val="0032088C"/>
    <w:rsid w:val="00320963"/>
    <w:rsid w:val="00320AC0"/>
    <w:rsid w:val="00320AD7"/>
    <w:rsid w:val="00320CB1"/>
    <w:rsid w:val="00320D5E"/>
    <w:rsid w:val="00320E49"/>
    <w:rsid w:val="00320E52"/>
    <w:rsid w:val="00320F73"/>
    <w:rsid w:val="00320F81"/>
    <w:rsid w:val="0032103B"/>
    <w:rsid w:val="00321100"/>
    <w:rsid w:val="003211FE"/>
    <w:rsid w:val="00321228"/>
    <w:rsid w:val="0032132E"/>
    <w:rsid w:val="00321348"/>
    <w:rsid w:val="00321414"/>
    <w:rsid w:val="00321421"/>
    <w:rsid w:val="0032147D"/>
    <w:rsid w:val="003216A3"/>
    <w:rsid w:val="003216C6"/>
    <w:rsid w:val="00321989"/>
    <w:rsid w:val="003219FF"/>
    <w:rsid w:val="00321B0A"/>
    <w:rsid w:val="00321CA5"/>
    <w:rsid w:val="00321CED"/>
    <w:rsid w:val="00321DAD"/>
    <w:rsid w:val="00322132"/>
    <w:rsid w:val="003222F8"/>
    <w:rsid w:val="00322387"/>
    <w:rsid w:val="003225BB"/>
    <w:rsid w:val="0032270C"/>
    <w:rsid w:val="0032279E"/>
    <w:rsid w:val="003228B1"/>
    <w:rsid w:val="00322A56"/>
    <w:rsid w:val="00322A5F"/>
    <w:rsid w:val="00322ADB"/>
    <w:rsid w:val="00322CE4"/>
    <w:rsid w:val="00322D6F"/>
    <w:rsid w:val="00322D92"/>
    <w:rsid w:val="00323159"/>
    <w:rsid w:val="0032317A"/>
    <w:rsid w:val="00323310"/>
    <w:rsid w:val="00323628"/>
    <w:rsid w:val="003236FD"/>
    <w:rsid w:val="00323778"/>
    <w:rsid w:val="00323897"/>
    <w:rsid w:val="003239A3"/>
    <w:rsid w:val="00323BEF"/>
    <w:rsid w:val="00323CB6"/>
    <w:rsid w:val="00323E68"/>
    <w:rsid w:val="00323F0A"/>
    <w:rsid w:val="003241A7"/>
    <w:rsid w:val="003241C6"/>
    <w:rsid w:val="003241E8"/>
    <w:rsid w:val="003243C1"/>
    <w:rsid w:val="0032442C"/>
    <w:rsid w:val="0032461A"/>
    <w:rsid w:val="0032464D"/>
    <w:rsid w:val="00324822"/>
    <w:rsid w:val="0032483B"/>
    <w:rsid w:val="0032492E"/>
    <w:rsid w:val="003249E7"/>
    <w:rsid w:val="003249EB"/>
    <w:rsid w:val="00324CD9"/>
    <w:rsid w:val="00324DF7"/>
    <w:rsid w:val="00324FA5"/>
    <w:rsid w:val="00324FF9"/>
    <w:rsid w:val="003250AD"/>
    <w:rsid w:val="003250E7"/>
    <w:rsid w:val="00325252"/>
    <w:rsid w:val="003252A4"/>
    <w:rsid w:val="00325363"/>
    <w:rsid w:val="00325376"/>
    <w:rsid w:val="0032552B"/>
    <w:rsid w:val="00325633"/>
    <w:rsid w:val="0032598D"/>
    <w:rsid w:val="00325AC0"/>
    <w:rsid w:val="00325BBE"/>
    <w:rsid w:val="00325C41"/>
    <w:rsid w:val="00325C85"/>
    <w:rsid w:val="00325D81"/>
    <w:rsid w:val="00325DF0"/>
    <w:rsid w:val="00325DF3"/>
    <w:rsid w:val="00325F3A"/>
    <w:rsid w:val="00325F86"/>
    <w:rsid w:val="003262E7"/>
    <w:rsid w:val="00326310"/>
    <w:rsid w:val="003263E5"/>
    <w:rsid w:val="00326663"/>
    <w:rsid w:val="003267E4"/>
    <w:rsid w:val="00326927"/>
    <w:rsid w:val="0032698B"/>
    <w:rsid w:val="003269A2"/>
    <w:rsid w:val="003269EF"/>
    <w:rsid w:val="00326B0D"/>
    <w:rsid w:val="00326B18"/>
    <w:rsid w:val="00326BDD"/>
    <w:rsid w:val="00326E87"/>
    <w:rsid w:val="00326ED7"/>
    <w:rsid w:val="00326F1C"/>
    <w:rsid w:val="00326F47"/>
    <w:rsid w:val="00326F9E"/>
    <w:rsid w:val="00326FA2"/>
    <w:rsid w:val="003272D0"/>
    <w:rsid w:val="0032737F"/>
    <w:rsid w:val="00327391"/>
    <w:rsid w:val="003275B4"/>
    <w:rsid w:val="003276AC"/>
    <w:rsid w:val="003276B5"/>
    <w:rsid w:val="0032782F"/>
    <w:rsid w:val="0032783A"/>
    <w:rsid w:val="0032787C"/>
    <w:rsid w:val="00327AC5"/>
    <w:rsid w:val="00327B83"/>
    <w:rsid w:val="00327CFA"/>
    <w:rsid w:val="00327D71"/>
    <w:rsid w:val="00327DD7"/>
    <w:rsid w:val="00327EF2"/>
    <w:rsid w:val="0033012F"/>
    <w:rsid w:val="00330437"/>
    <w:rsid w:val="00330757"/>
    <w:rsid w:val="00330895"/>
    <w:rsid w:val="00330B05"/>
    <w:rsid w:val="00330BD1"/>
    <w:rsid w:val="00330C44"/>
    <w:rsid w:val="00330E97"/>
    <w:rsid w:val="00330EB7"/>
    <w:rsid w:val="00330EEF"/>
    <w:rsid w:val="00330EF4"/>
    <w:rsid w:val="0033102B"/>
    <w:rsid w:val="00331180"/>
    <w:rsid w:val="00331453"/>
    <w:rsid w:val="003314CA"/>
    <w:rsid w:val="00331504"/>
    <w:rsid w:val="00331568"/>
    <w:rsid w:val="00331575"/>
    <w:rsid w:val="0033158F"/>
    <w:rsid w:val="00331842"/>
    <w:rsid w:val="0033195C"/>
    <w:rsid w:val="00331A12"/>
    <w:rsid w:val="00331A44"/>
    <w:rsid w:val="00331B30"/>
    <w:rsid w:val="00331B5C"/>
    <w:rsid w:val="00331D13"/>
    <w:rsid w:val="00331E17"/>
    <w:rsid w:val="00331E65"/>
    <w:rsid w:val="00331F22"/>
    <w:rsid w:val="00331F2B"/>
    <w:rsid w:val="003320B1"/>
    <w:rsid w:val="00332109"/>
    <w:rsid w:val="003323C1"/>
    <w:rsid w:val="00332474"/>
    <w:rsid w:val="00332484"/>
    <w:rsid w:val="003324DE"/>
    <w:rsid w:val="00332625"/>
    <w:rsid w:val="00332654"/>
    <w:rsid w:val="00332733"/>
    <w:rsid w:val="0033277B"/>
    <w:rsid w:val="00332859"/>
    <w:rsid w:val="00332913"/>
    <w:rsid w:val="00332938"/>
    <w:rsid w:val="00332980"/>
    <w:rsid w:val="00332B80"/>
    <w:rsid w:val="00332C58"/>
    <w:rsid w:val="00332CDB"/>
    <w:rsid w:val="00332D13"/>
    <w:rsid w:val="00332D60"/>
    <w:rsid w:val="00332DC2"/>
    <w:rsid w:val="00332E7F"/>
    <w:rsid w:val="00332F38"/>
    <w:rsid w:val="00332F9E"/>
    <w:rsid w:val="00332FAB"/>
    <w:rsid w:val="00333046"/>
    <w:rsid w:val="0033306A"/>
    <w:rsid w:val="003332F5"/>
    <w:rsid w:val="0033330A"/>
    <w:rsid w:val="00333567"/>
    <w:rsid w:val="003335F1"/>
    <w:rsid w:val="003337E8"/>
    <w:rsid w:val="003338A7"/>
    <w:rsid w:val="003338AF"/>
    <w:rsid w:val="0033398C"/>
    <w:rsid w:val="00333A2A"/>
    <w:rsid w:val="00333A5A"/>
    <w:rsid w:val="00333A95"/>
    <w:rsid w:val="00333AFD"/>
    <w:rsid w:val="00333B96"/>
    <w:rsid w:val="00333BFC"/>
    <w:rsid w:val="00333CBF"/>
    <w:rsid w:val="00333D1D"/>
    <w:rsid w:val="00333D34"/>
    <w:rsid w:val="00333D7B"/>
    <w:rsid w:val="00333DBF"/>
    <w:rsid w:val="00333E49"/>
    <w:rsid w:val="00333E59"/>
    <w:rsid w:val="003343CC"/>
    <w:rsid w:val="003344E8"/>
    <w:rsid w:val="003345B4"/>
    <w:rsid w:val="0033460F"/>
    <w:rsid w:val="00334746"/>
    <w:rsid w:val="00334758"/>
    <w:rsid w:val="003349AB"/>
    <w:rsid w:val="003349D0"/>
    <w:rsid w:val="00334C02"/>
    <w:rsid w:val="00334CC1"/>
    <w:rsid w:val="0033506A"/>
    <w:rsid w:val="003350A7"/>
    <w:rsid w:val="00335170"/>
    <w:rsid w:val="003355BB"/>
    <w:rsid w:val="003355D4"/>
    <w:rsid w:val="003358BA"/>
    <w:rsid w:val="003358EC"/>
    <w:rsid w:val="003358F6"/>
    <w:rsid w:val="00335A5F"/>
    <w:rsid w:val="00335A9C"/>
    <w:rsid w:val="00335AB3"/>
    <w:rsid w:val="00335B59"/>
    <w:rsid w:val="00335C0B"/>
    <w:rsid w:val="00335CB0"/>
    <w:rsid w:val="00335DCF"/>
    <w:rsid w:val="00335E78"/>
    <w:rsid w:val="00335E8D"/>
    <w:rsid w:val="00335FD3"/>
    <w:rsid w:val="00336151"/>
    <w:rsid w:val="003364B5"/>
    <w:rsid w:val="00336503"/>
    <w:rsid w:val="0033673F"/>
    <w:rsid w:val="00336763"/>
    <w:rsid w:val="00336881"/>
    <w:rsid w:val="00336AF8"/>
    <w:rsid w:val="00336B5A"/>
    <w:rsid w:val="00336CF2"/>
    <w:rsid w:val="00336DA4"/>
    <w:rsid w:val="00336DFD"/>
    <w:rsid w:val="00336FE8"/>
    <w:rsid w:val="00336FFF"/>
    <w:rsid w:val="0033702B"/>
    <w:rsid w:val="00337048"/>
    <w:rsid w:val="00337052"/>
    <w:rsid w:val="003372D0"/>
    <w:rsid w:val="00337377"/>
    <w:rsid w:val="003373E0"/>
    <w:rsid w:val="003374F1"/>
    <w:rsid w:val="00337503"/>
    <w:rsid w:val="003375F8"/>
    <w:rsid w:val="00337664"/>
    <w:rsid w:val="0033772D"/>
    <w:rsid w:val="00337753"/>
    <w:rsid w:val="00337807"/>
    <w:rsid w:val="0033789B"/>
    <w:rsid w:val="00337939"/>
    <w:rsid w:val="00337AC8"/>
    <w:rsid w:val="00337B0E"/>
    <w:rsid w:val="00337D1C"/>
    <w:rsid w:val="00337E67"/>
    <w:rsid w:val="00337FE9"/>
    <w:rsid w:val="00340102"/>
    <w:rsid w:val="0034019D"/>
    <w:rsid w:val="0034020B"/>
    <w:rsid w:val="00340470"/>
    <w:rsid w:val="003404C8"/>
    <w:rsid w:val="003404FA"/>
    <w:rsid w:val="00340554"/>
    <w:rsid w:val="00340565"/>
    <w:rsid w:val="003405BC"/>
    <w:rsid w:val="00340645"/>
    <w:rsid w:val="003407F6"/>
    <w:rsid w:val="0034099A"/>
    <w:rsid w:val="00340A99"/>
    <w:rsid w:val="00340BDC"/>
    <w:rsid w:val="00340CA3"/>
    <w:rsid w:val="00340D3A"/>
    <w:rsid w:val="00340FD4"/>
    <w:rsid w:val="0034122D"/>
    <w:rsid w:val="00341306"/>
    <w:rsid w:val="00341399"/>
    <w:rsid w:val="00341408"/>
    <w:rsid w:val="0034151E"/>
    <w:rsid w:val="003417E2"/>
    <w:rsid w:val="003418D9"/>
    <w:rsid w:val="00341A5B"/>
    <w:rsid w:val="00341A8C"/>
    <w:rsid w:val="00341B98"/>
    <w:rsid w:val="00341DE3"/>
    <w:rsid w:val="00341F27"/>
    <w:rsid w:val="00341F36"/>
    <w:rsid w:val="00342205"/>
    <w:rsid w:val="0034220E"/>
    <w:rsid w:val="00342418"/>
    <w:rsid w:val="00342752"/>
    <w:rsid w:val="003427BE"/>
    <w:rsid w:val="003428AE"/>
    <w:rsid w:val="003429F1"/>
    <w:rsid w:val="00342AA7"/>
    <w:rsid w:val="00342AB3"/>
    <w:rsid w:val="00342AEC"/>
    <w:rsid w:val="00342BEF"/>
    <w:rsid w:val="00342D33"/>
    <w:rsid w:val="00342DF0"/>
    <w:rsid w:val="00342E47"/>
    <w:rsid w:val="00342E9B"/>
    <w:rsid w:val="00343465"/>
    <w:rsid w:val="0034354C"/>
    <w:rsid w:val="003436DE"/>
    <w:rsid w:val="0034375A"/>
    <w:rsid w:val="0034383B"/>
    <w:rsid w:val="00343982"/>
    <w:rsid w:val="00343B32"/>
    <w:rsid w:val="00343CFE"/>
    <w:rsid w:val="00343E42"/>
    <w:rsid w:val="00343E53"/>
    <w:rsid w:val="00343F5D"/>
    <w:rsid w:val="00343F9C"/>
    <w:rsid w:val="00343FEE"/>
    <w:rsid w:val="0034407A"/>
    <w:rsid w:val="003440B3"/>
    <w:rsid w:val="0034414B"/>
    <w:rsid w:val="00344307"/>
    <w:rsid w:val="003443FF"/>
    <w:rsid w:val="003445BE"/>
    <w:rsid w:val="003445C5"/>
    <w:rsid w:val="003445F9"/>
    <w:rsid w:val="0034460F"/>
    <w:rsid w:val="003448BE"/>
    <w:rsid w:val="003449E8"/>
    <w:rsid w:val="00344A1A"/>
    <w:rsid w:val="00344B0B"/>
    <w:rsid w:val="00344E48"/>
    <w:rsid w:val="00344F6B"/>
    <w:rsid w:val="0034504A"/>
    <w:rsid w:val="00345166"/>
    <w:rsid w:val="0034547C"/>
    <w:rsid w:val="0034547E"/>
    <w:rsid w:val="00345543"/>
    <w:rsid w:val="003457EB"/>
    <w:rsid w:val="0034586D"/>
    <w:rsid w:val="00345C08"/>
    <w:rsid w:val="00345CB5"/>
    <w:rsid w:val="00345DDF"/>
    <w:rsid w:val="00345F27"/>
    <w:rsid w:val="0034613E"/>
    <w:rsid w:val="00346381"/>
    <w:rsid w:val="0034642D"/>
    <w:rsid w:val="00346759"/>
    <w:rsid w:val="00346855"/>
    <w:rsid w:val="00346864"/>
    <w:rsid w:val="0034687C"/>
    <w:rsid w:val="003468E1"/>
    <w:rsid w:val="0034695C"/>
    <w:rsid w:val="00346B7E"/>
    <w:rsid w:val="00346BEE"/>
    <w:rsid w:val="00346DB3"/>
    <w:rsid w:val="00346DF1"/>
    <w:rsid w:val="00346DFC"/>
    <w:rsid w:val="00346EF9"/>
    <w:rsid w:val="00347046"/>
    <w:rsid w:val="003471C7"/>
    <w:rsid w:val="00347231"/>
    <w:rsid w:val="003472DB"/>
    <w:rsid w:val="00347507"/>
    <w:rsid w:val="0034755C"/>
    <w:rsid w:val="00347660"/>
    <w:rsid w:val="00347667"/>
    <w:rsid w:val="003476D6"/>
    <w:rsid w:val="00347956"/>
    <w:rsid w:val="00347AED"/>
    <w:rsid w:val="00347B0D"/>
    <w:rsid w:val="00347B42"/>
    <w:rsid w:val="00347EF4"/>
    <w:rsid w:val="0035002F"/>
    <w:rsid w:val="003501DA"/>
    <w:rsid w:val="0035025E"/>
    <w:rsid w:val="003507D8"/>
    <w:rsid w:val="0035081A"/>
    <w:rsid w:val="0035082D"/>
    <w:rsid w:val="003509B6"/>
    <w:rsid w:val="00350A07"/>
    <w:rsid w:val="00350C29"/>
    <w:rsid w:val="00350CAB"/>
    <w:rsid w:val="00350F47"/>
    <w:rsid w:val="0035100B"/>
    <w:rsid w:val="00351166"/>
    <w:rsid w:val="0035123C"/>
    <w:rsid w:val="003512E1"/>
    <w:rsid w:val="003512E9"/>
    <w:rsid w:val="003513BB"/>
    <w:rsid w:val="003514AA"/>
    <w:rsid w:val="003515A2"/>
    <w:rsid w:val="00351669"/>
    <w:rsid w:val="00351A04"/>
    <w:rsid w:val="00351B0C"/>
    <w:rsid w:val="00351C73"/>
    <w:rsid w:val="00351C90"/>
    <w:rsid w:val="00351D2F"/>
    <w:rsid w:val="00351DD7"/>
    <w:rsid w:val="00351EF8"/>
    <w:rsid w:val="0035221D"/>
    <w:rsid w:val="0035240D"/>
    <w:rsid w:val="003525DE"/>
    <w:rsid w:val="003526B7"/>
    <w:rsid w:val="00352861"/>
    <w:rsid w:val="00352930"/>
    <w:rsid w:val="00352935"/>
    <w:rsid w:val="003529D9"/>
    <w:rsid w:val="00352A76"/>
    <w:rsid w:val="00352C1D"/>
    <w:rsid w:val="00352C72"/>
    <w:rsid w:val="00352C98"/>
    <w:rsid w:val="00352D0B"/>
    <w:rsid w:val="00352DF7"/>
    <w:rsid w:val="00352E4C"/>
    <w:rsid w:val="00353056"/>
    <w:rsid w:val="0035317E"/>
    <w:rsid w:val="003532FD"/>
    <w:rsid w:val="00353309"/>
    <w:rsid w:val="003533EF"/>
    <w:rsid w:val="00353491"/>
    <w:rsid w:val="0035350D"/>
    <w:rsid w:val="003539CA"/>
    <w:rsid w:val="00353A91"/>
    <w:rsid w:val="00353BDF"/>
    <w:rsid w:val="00353C32"/>
    <w:rsid w:val="00353DBE"/>
    <w:rsid w:val="003540DE"/>
    <w:rsid w:val="00354166"/>
    <w:rsid w:val="00354226"/>
    <w:rsid w:val="0035422A"/>
    <w:rsid w:val="0035423F"/>
    <w:rsid w:val="003542C9"/>
    <w:rsid w:val="00354339"/>
    <w:rsid w:val="0035437D"/>
    <w:rsid w:val="003547FE"/>
    <w:rsid w:val="003548C1"/>
    <w:rsid w:val="00354B38"/>
    <w:rsid w:val="00354BB4"/>
    <w:rsid w:val="00354BC5"/>
    <w:rsid w:val="00354BC7"/>
    <w:rsid w:val="00354CE9"/>
    <w:rsid w:val="00354ECA"/>
    <w:rsid w:val="00354FED"/>
    <w:rsid w:val="00355059"/>
    <w:rsid w:val="003551A2"/>
    <w:rsid w:val="00355202"/>
    <w:rsid w:val="00355357"/>
    <w:rsid w:val="00355366"/>
    <w:rsid w:val="00355391"/>
    <w:rsid w:val="0035556A"/>
    <w:rsid w:val="00355918"/>
    <w:rsid w:val="00355932"/>
    <w:rsid w:val="00355994"/>
    <w:rsid w:val="00355A2F"/>
    <w:rsid w:val="00355AD8"/>
    <w:rsid w:val="00355AFB"/>
    <w:rsid w:val="00355C01"/>
    <w:rsid w:val="00355C4B"/>
    <w:rsid w:val="00355C95"/>
    <w:rsid w:val="00355C9E"/>
    <w:rsid w:val="00355CB2"/>
    <w:rsid w:val="00355CDD"/>
    <w:rsid w:val="0035610B"/>
    <w:rsid w:val="003561F4"/>
    <w:rsid w:val="003562DC"/>
    <w:rsid w:val="00356497"/>
    <w:rsid w:val="003565F6"/>
    <w:rsid w:val="00356656"/>
    <w:rsid w:val="00356657"/>
    <w:rsid w:val="00356667"/>
    <w:rsid w:val="00356757"/>
    <w:rsid w:val="0035679E"/>
    <w:rsid w:val="00356868"/>
    <w:rsid w:val="0035687C"/>
    <w:rsid w:val="003568CD"/>
    <w:rsid w:val="003569FF"/>
    <w:rsid w:val="00356BD1"/>
    <w:rsid w:val="00356CEA"/>
    <w:rsid w:val="00356D3B"/>
    <w:rsid w:val="00356DB6"/>
    <w:rsid w:val="00356E24"/>
    <w:rsid w:val="00356EC7"/>
    <w:rsid w:val="00356EED"/>
    <w:rsid w:val="00356FB3"/>
    <w:rsid w:val="0035720B"/>
    <w:rsid w:val="00357377"/>
    <w:rsid w:val="003573F7"/>
    <w:rsid w:val="003575F7"/>
    <w:rsid w:val="003576FA"/>
    <w:rsid w:val="003577A3"/>
    <w:rsid w:val="003578A4"/>
    <w:rsid w:val="003578C6"/>
    <w:rsid w:val="00357997"/>
    <w:rsid w:val="003579E4"/>
    <w:rsid w:val="00357A0C"/>
    <w:rsid w:val="00357C3F"/>
    <w:rsid w:val="00357EA9"/>
    <w:rsid w:val="00357F3D"/>
    <w:rsid w:val="00360240"/>
    <w:rsid w:val="003603C3"/>
    <w:rsid w:val="0036043B"/>
    <w:rsid w:val="0036089A"/>
    <w:rsid w:val="00360A7F"/>
    <w:rsid w:val="00360B1E"/>
    <w:rsid w:val="00360BC4"/>
    <w:rsid w:val="00360C66"/>
    <w:rsid w:val="00360CAD"/>
    <w:rsid w:val="00360CD9"/>
    <w:rsid w:val="00360D9E"/>
    <w:rsid w:val="00360DF4"/>
    <w:rsid w:val="00360E30"/>
    <w:rsid w:val="00360ED4"/>
    <w:rsid w:val="00361174"/>
    <w:rsid w:val="0036117A"/>
    <w:rsid w:val="003611CD"/>
    <w:rsid w:val="0036120F"/>
    <w:rsid w:val="0036125D"/>
    <w:rsid w:val="003612DA"/>
    <w:rsid w:val="0036135D"/>
    <w:rsid w:val="00361401"/>
    <w:rsid w:val="00361481"/>
    <w:rsid w:val="00361563"/>
    <w:rsid w:val="003615BD"/>
    <w:rsid w:val="0036160C"/>
    <w:rsid w:val="00361759"/>
    <w:rsid w:val="003618CD"/>
    <w:rsid w:val="00361947"/>
    <w:rsid w:val="00361C2A"/>
    <w:rsid w:val="00361C36"/>
    <w:rsid w:val="00361D08"/>
    <w:rsid w:val="00361EDC"/>
    <w:rsid w:val="00361F3F"/>
    <w:rsid w:val="00361FDB"/>
    <w:rsid w:val="00362131"/>
    <w:rsid w:val="003621AC"/>
    <w:rsid w:val="003621E4"/>
    <w:rsid w:val="00362492"/>
    <w:rsid w:val="00362595"/>
    <w:rsid w:val="00362721"/>
    <w:rsid w:val="00362790"/>
    <w:rsid w:val="00362802"/>
    <w:rsid w:val="00362986"/>
    <w:rsid w:val="00362A4E"/>
    <w:rsid w:val="00362C96"/>
    <w:rsid w:val="00362D45"/>
    <w:rsid w:val="00362D4E"/>
    <w:rsid w:val="00362E36"/>
    <w:rsid w:val="00363122"/>
    <w:rsid w:val="00363402"/>
    <w:rsid w:val="003635DA"/>
    <w:rsid w:val="003636B6"/>
    <w:rsid w:val="0036385C"/>
    <w:rsid w:val="00363882"/>
    <w:rsid w:val="003638A0"/>
    <w:rsid w:val="00363908"/>
    <w:rsid w:val="00363951"/>
    <w:rsid w:val="00363995"/>
    <w:rsid w:val="00363A5B"/>
    <w:rsid w:val="00363AA0"/>
    <w:rsid w:val="00363C26"/>
    <w:rsid w:val="00363CBE"/>
    <w:rsid w:val="00363D7A"/>
    <w:rsid w:val="00363E4E"/>
    <w:rsid w:val="00363E67"/>
    <w:rsid w:val="00363F4A"/>
    <w:rsid w:val="00363F84"/>
    <w:rsid w:val="003644A2"/>
    <w:rsid w:val="0036454C"/>
    <w:rsid w:val="0036468F"/>
    <w:rsid w:val="003646D7"/>
    <w:rsid w:val="0036470B"/>
    <w:rsid w:val="0036473F"/>
    <w:rsid w:val="00364746"/>
    <w:rsid w:val="00364781"/>
    <w:rsid w:val="003647AA"/>
    <w:rsid w:val="003647EC"/>
    <w:rsid w:val="0036485C"/>
    <w:rsid w:val="00364917"/>
    <w:rsid w:val="00364AA0"/>
    <w:rsid w:val="00364B10"/>
    <w:rsid w:val="00364C18"/>
    <w:rsid w:val="00364DC7"/>
    <w:rsid w:val="0036535B"/>
    <w:rsid w:val="003653CB"/>
    <w:rsid w:val="003655FB"/>
    <w:rsid w:val="003656E2"/>
    <w:rsid w:val="00365839"/>
    <w:rsid w:val="00365940"/>
    <w:rsid w:val="00365B04"/>
    <w:rsid w:val="00365C7C"/>
    <w:rsid w:val="00365D0D"/>
    <w:rsid w:val="00365D78"/>
    <w:rsid w:val="00365E33"/>
    <w:rsid w:val="00365EDB"/>
    <w:rsid w:val="0036602D"/>
    <w:rsid w:val="00366160"/>
    <w:rsid w:val="00366205"/>
    <w:rsid w:val="003663BF"/>
    <w:rsid w:val="003663F3"/>
    <w:rsid w:val="0036650F"/>
    <w:rsid w:val="0036653A"/>
    <w:rsid w:val="003665A3"/>
    <w:rsid w:val="0036674B"/>
    <w:rsid w:val="00366B40"/>
    <w:rsid w:val="00366D14"/>
    <w:rsid w:val="00366D6A"/>
    <w:rsid w:val="00366D81"/>
    <w:rsid w:val="00366DFA"/>
    <w:rsid w:val="00366E82"/>
    <w:rsid w:val="00366E9B"/>
    <w:rsid w:val="00366ED1"/>
    <w:rsid w:val="00367040"/>
    <w:rsid w:val="00367043"/>
    <w:rsid w:val="00367289"/>
    <w:rsid w:val="00367638"/>
    <w:rsid w:val="0036774B"/>
    <w:rsid w:val="00367A45"/>
    <w:rsid w:val="00367A69"/>
    <w:rsid w:val="00367AB4"/>
    <w:rsid w:val="00367BBA"/>
    <w:rsid w:val="00367C47"/>
    <w:rsid w:val="00367C67"/>
    <w:rsid w:val="00367E88"/>
    <w:rsid w:val="00367EBF"/>
    <w:rsid w:val="00367F14"/>
    <w:rsid w:val="00367FBB"/>
    <w:rsid w:val="003700FB"/>
    <w:rsid w:val="003701B1"/>
    <w:rsid w:val="003703EC"/>
    <w:rsid w:val="003704E1"/>
    <w:rsid w:val="0037055D"/>
    <w:rsid w:val="00370578"/>
    <w:rsid w:val="0037058C"/>
    <w:rsid w:val="003706CD"/>
    <w:rsid w:val="00370797"/>
    <w:rsid w:val="00370868"/>
    <w:rsid w:val="00370A9F"/>
    <w:rsid w:val="00370BB1"/>
    <w:rsid w:val="00370BF0"/>
    <w:rsid w:val="00370C4A"/>
    <w:rsid w:val="00370F50"/>
    <w:rsid w:val="00371043"/>
    <w:rsid w:val="00371126"/>
    <w:rsid w:val="003715F3"/>
    <w:rsid w:val="0037166B"/>
    <w:rsid w:val="00371698"/>
    <w:rsid w:val="00371713"/>
    <w:rsid w:val="00371842"/>
    <w:rsid w:val="00371877"/>
    <w:rsid w:val="00371943"/>
    <w:rsid w:val="0037195E"/>
    <w:rsid w:val="003719D7"/>
    <w:rsid w:val="00371B84"/>
    <w:rsid w:val="00371CEF"/>
    <w:rsid w:val="003720EB"/>
    <w:rsid w:val="0037224D"/>
    <w:rsid w:val="0037235F"/>
    <w:rsid w:val="00372420"/>
    <w:rsid w:val="003724A1"/>
    <w:rsid w:val="003725CB"/>
    <w:rsid w:val="0037265E"/>
    <w:rsid w:val="003727D8"/>
    <w:rsid w:val="00372ABC"/>
    <w:rsid w:val="00372C3F"/>
    <w:rsid w:val="00372C42"/>
    <w:rsid w:val="00372C43"/>
    <w:rsid w:val="00372C91"/>
    <w:rsid w:val="00372F40"/>
    <w:rsid w:val="00373303"/>
    <w:rsid w:val="0037333A"/>
    <w:rsid w:val="003734E2"/>
    <w:rsid w:val="0037352A"/>
    <w:rsid w:val="0037356F"/>
    <w:rsid w:val="00373773"/>
    <w:rsid w:val="003737AD"/>
    <w:rsid w:val="00373AFB"/>
    <w:rsid w:val="00373CBC"/>
    <w:rsid w:val="00373CC9"/>
    <w:rsid w:val="00373D6E"/>
    <w:rsid w:val="00373EA0"/>
    <w:rsid w:val="00373F49"/>
    <w:rsid w:val="00374008"/>
    <w:rsid w:val="003741AE"/>
    <w:rsid w:val="00374643"/>
    <w:rsid w:val="00374843"/>
    <w:rsid w:val="003748C1"/>
    <w:rsid w:val="003748C2"/>
    <w:rsid w:val="003748C4"/>
    <w:rsid w:val="003748E9"/>
    <w:rsid w:val="00374936"/>
    <w:rsid w:val="00374A51"/>
    <w:rsid w:val="00374B24"/>
    <w:rsid w:val="00374B6A"/>
    <w:rsid w:val="00374BAB"/>
    <w:rsid w:val="00374DB0"/>
    <w:rsid w:val="00374EA6"/>
    <w:rsid w:val="00374FAC"/>
    <w:rsid w:val="003750BA"/>
    <w:rsid w:val="00375181"/>
    <w:rsid w:val="00375468"/>
    <w:rsid w:val="003755BD"/>
    <w:rsid w:val="003755C2"/>
    <w:rsid w:val="00375641"/>
    <w:rsid w:val="003757FE"/>
    <w:rsid w:val="00375921"/>
    <w:rsid w:val="00375936"/>
    <w:rsid w:val="003759F5"/>
    <w:rsid w:val="00375A51"/>
    <w:rsid w:val="00375A81"/>
    <w:rsid w:val="00375B33"/>
    <w:rsid w:val="00375B49"/>
    <w:rsid w:val="00375BED"/>
    <w:rsid w:val="00375C6C"/>
    <w:rsid w:val="00375C91"/>
    <w:rsid w:val="00375EAA"/>
    <w:rsid w:val="00375FB3"/>
    <w:rsid w:val="00376057"/>
    <w:rsid w:val="00376104"/>
    <w:rsid w:val="0037610F"/>
    <w:rsid w:val="003765FF"/>
    <w:rsid w:val="0037663C"/>
    <w:rsid w:val="00376659"/>
    <w:rsid w:val="0037669D"/>
    <w:rsid w:val="003766F2"/>
    <w:rsid w:val="003767E9"/>
    <w:rsid w:val="003767EC"/>
    <w:rsid w:val="00376851"/>
    <w:rsid w:val="003768A1"/>
    <w:rsid w:val="003768C4"/>
    <w:rsid w:val="00376B10"/>
    <w:rsid w:val="00376B82"/>
    <w:rsid w:val="00376C15"/>
    <w:rsid w:val="00376C2A"/>
    <w:rsid w:val="00376CA2"/>
    <w:rsid w:val="00376F32"/>
    <w:rsid w:val="003770ED"/>
    <w:rsid w:val="00377137"/>
    <w:rsid w:val="00377318"/>
    <w:rsid w:val="00377423"/>
    <w:rsid w:val="00377463"/>
    <w:rsid w:val="003775BF"/>
    <w:rsid w:val="00377675"/>
    <w:rsid w:val="003776E1"/>
    <w:rsid w:val="00377769"/>
    <w:rsid w:val="003777FB"/>
    <w:rsid w:val="00377908"/>
    <w:rsid w:val="003779BA"/>
    <w:rsid w:val="00377A00"/>
    <w:rsid w:val="00377A30"/>
    <w:rsid w:val="00377AB8"/>
    <w:rsid w:val="00377B6A"/>
    <w:rsid w:val="00377CBB"/>
    <w:rsid w:val="00377E46"/>
    <w:rsid w:val="00377E4F"/>
    <w:rsid w:val="00377E50"/>
    <w:rsid w:val="00377EBB"/>
    <w:rsid w:val="00377F82"/>
    <w:rsid w:val="0038001C"/>
    <w:rsid w:val="003801EF"/>
    <w:rsid w:val="0038020A"/>
    <w:rsid w:val="00380282"/>
    <w:rsid w:val="00380304"/>
    <w:rsid w:val="00380324"/>
    <w:rsid w:val="003803A4"/>
    <w:rsid w:val="00380508"/>
    <w:rsid w:val="00380603"/>
    <w:rsid w:val="003807BF"/>
    <w:rsid w:val="003807C4"/>
    <w:rsid w:val="003807F3"/>
    <w:rsid w:val="003807F5"/>
    <w:rsid w:val="003809B3"/>
    <w:rsid w:val="00380D28"/>
    <w:rsid w:val="00380DC0"/>
    <w:rsid w:val="00380E4E"/>
    <w:rsid w:val="00380F0E"/>
    <w:rsid w:val="00381070"/>
    <w:rsid w:val="00381189"/>
    <w:rsid w:val="00381360"/>
    <w:rsid w:val="00381721"/>
    <w:rsid w:val="00381741"/>
    <w:rsid w:val="003819C2"/>
    <w:rsid w:val="00381ACA"/>
    <w:rsid w:val="00381AD9"/>
    <w:rsid w:val="00381B0F"/>
    <w:rsid w:val="00381B45"/>
    <w:rsid w:val="00381DE5"/>
    <w:rsid w:val="00381EFC"/>
    <w:rsid w:val="00382034"/>
    <w:rsid w:val="00382196"/>
    <w:rsid w:val="00382287"/>
    <w:rsid w:val="00382373"/>
    <w:rsid w:val="00382534"/>
    <w:rsid w:val="00382733"/>
    <w:rsid w:val="003827FB"/>
    <w:rsid w:val="003828BF"/>
    <w:rsid w:val="0038292B"/>
    <w:rsid w:val="00382A4A"/>
    <w:rsid w:val="00382AF1"/>
    <w:rsid w:val="00382C37"/>
    <w:rsid w:val="00382C3F"/>
    <w:rsid w:val="00382CE6"/>
    <w:rsid w:val="00382D3F"/>
    <w:rsid w:val="00382D52"/>
    <w:rsid w:val="00382D9D"/>
    <w:rsid w:val="00382E52"/>
    <w:rsid w:val="00382FAD"/>
    <w:rsid w:val="0038304B"/>
    <w:rsid w:val="0038309B"/>
    <w:rsid w:val="00383113"/>
    <w:rsid w:val="0038343F"/>
    <w:rsid w:val="00383663"/>
    <w:rsid w:val="00383722"/>
    <w:rsid w:val="00383741"/>
    <w:rsid w:val="0038386F"/>
    <w:rsid w:val="0038396C"/>
    <w:rsid w:val="00383A58"/>
    <w:rsid w:val="00383ACC"/>
    <w:rsid w:val="00383D71"/>
    <w:rsid w:val="00383E85"/>
    <w:rsid w:val="00384047"/>
    <w:rsid w:val="00384078"/>
    <w:rsid w:val="00384149"/>
    <w:rsid w:val="0038441A"/>
    <w:rsid w:val="003845B3"/>
    <w:rsid w:val="0038463A"/>
    <w:rsid w:val="00384644"/>
    <w:rsid w:val="003846FA"/>
    <w:rsid w:val="00384839"/>
    <w:rsid w:val="00384842"/>
    <w:rsid w:val="00384A9E"/>
    <w:rsid w:val="00384CB7"/>
    <w:rsid w:val="00384D36"/>
    <w:rsid w:val="00384DD1"/>
    <w:rsid w:val="00384F88"/>
    <w:rsid w:val="00385071"/>
    <w:rsid w:val="0038517F"/>
    <w:rsid w:val="0038523F"/>
    <w:rsid w:val="003852D9"/>
    <w:rsid w:val="0038532F"/>
    <w:rsid w:val="0038538D"/>
    <w:rsid w:val="00385504"/>
    <w:rsid w:val="0038560A"/>
    <w:rsid w:val="003859A0"/>
    <w:rsid w:val="00385A95"/>
    <w:rsid w:val="00385C5B"/>
    <w:rsid w:val="00385D24"/>
    <w:rsid w:val="00385D46"/>
    <w:rsid w:val="0038602F"/>
    <w:rsid w:val="003862F0"/>
    <w:rsid w:val="00386576"/>
    <w:rsid w:val="003866FE"/>
    <w:rsid w:val="0038673A"/>
    <w:rsid w:val="0038695F"/>
    <w:rsid w:val="0038699A"/>
    <w:rsid w:val="00386B28"/>
    <w:rsid w:val="00386C44"/>
    <w:rsid w:val="00386C9E"/>
    <w:rsid w:val="00386CF2"/>
    <w:rsid w:val="00386D57"/>
    <w:rsid w:val="00386EE1"/>
    <w:rsid w:val="00386F1C"/>
    <w:rsid w:val="00387122"/>
    <w:rsid w:val="0038715B"/>
    <w:rsid w:val="003871E3"/>
    <w:rsid w:val="00387384"/>
    <w:rsid w:val="0038750F"/>
    <w:rsid w:val="0038755A"/>
    <w:rsid w:val="00387660"/>
    <w:rsid w:val="00387885"/>
    <w:rsid w:val="00387A46"/>
    <w:rsid w:val="00387A66"/>
    <w:rsid w:val="00387AFD"/>
    <w:rsid w:val="00387CF1"/>
    <w:rsid w:val="00387D92"/>
    <w:rsid w:val="00387DC5"/>
    <w:rsid w:val="00387EEC"/>
    <w:rsid w:val="00387F77"/>
    <w:rsid w:val="00390025"/>
    <w:rsid w:val="00390061"/>
    <w:rsid w:val="0039008E"/>
    <w:rsid w:val="003901BF"/>
    <w:rsid w:val="003902A4"/>
    <w:rsid w:val="003902BD"/>
    <w:rsid w:val="0039040E"/>
    <w:rsid w:val="003904BF"/>
    <w:rsid w:val="00390726"/>
    <w:rsid w:val="00390829"/>
    <w:rsid w:val="00390D66"/>
    <w:rsid w:val="00390E93"/>
    <w:rsid w:val="00390FFA"/>
    <w:rsid w:val="00391031"/>
    <w:rsid w:val="0039117C"/>
    <w:rsid w:val="003911C9"/>
    <w:rsid w:val="003911F4"/>
    <w:rsid w:val="00391232"/>
    <w:rsid w:val="003914F0"/>
    <w:rsid w:val="003915A0"/>
    <w:rsid w:val="003915B8"/>
    <w:rsid w:val="0039171A"/>
    <w:rsid w:val="0039186B"/>
    <w:rsid w:val="00391947"/>
    <w:rsid w:val="00391969"/>
    <w:rsid w:val="00391A24"/>
    <w:rsid w:val="00391ADF"/>
    <w:rsid w:val="00391CB8"/>
    <w:rsid w:val="00391CB9"/>
    <w:rsid w:val="00391E91"/>
    <w:rsid w:val="00391EE0"/>
    <w:rsid w:val="00391F32"/>
    <w:rsid w:val="00391F38"/>
    <w:rsid w:val="00391FE3"/>
    <w:rsid w:val="00392153"/>
    <w:rsid w:val="0039223A"/>
    <w:rsid w:val="0039251A"/>
    <w:rsid w:val="0039263C"/>
    <w:rsid w:val="00392753"/>
    <w:rsid w:val="00392D18"/>
    <w:rsid w:val="00392D2C"/>
    <w:rsid w:val="003930B2"/>
    <w:rsid w:val="0039359B"/>
    <w:rsid w:val="003938C7"/>
    <w:rsid w:val="00393947"/>
    <w:rsid w:val="00393B9F"/>
    <w:rsid w:val="00393C2E"/>
    <w:rsid w:val="00393E60"/>
    <w:rsid w:val="00393F00"/>
    <w:rsid w:val="00393F90"/>
    <w:rsid w:val="00394060"/>
    <w:rsid w:val="00394128"/>
    <w:rsid w:val="0039419B"/>
    <w:rsid w:val="00394348"/>
    <w:rsid w:val="0039447F"/>
    <w:rsid w:val="00394486"/>
    <w:rsid w:val="00394678"/>
    <w:rsid w:val="003946E1"/>
    <w:rsid w:val="003948CC"/>
    <w:rsid w:val="003949C9"/>
    <w:rsid w:val="003949FF"/>
    <w:rsid w:val="00394A0E"/>
    <w:rsid w:val="00394B7B"/>
    <w:rsid w:val="00394CF4"/>
    <w:rsid w:val="00394EF2"/>
    <w:rsid w:val="00394EF7"/>
    <w:rsid w:val="0039503B"/>
    <w:rsid w:val="00395153"/>
    <w:rsid w:val="0039526E"/>
    <w:rsid w:val="00395564"/>
    <w:rsid w:val="0039576F"/>
    <w:rsid w:val="0039579A"/>
    <w:rsid w:val="00395841"/>
    <w:rsid w:val="0039585B"/>
    <w:rsid w:val="0039585E"/>
    <w:rsid w:val="003958FF"/>
    <w:rsid w:val="00395A77"/>
    <w:rsid w:val="00395B91"/>
    <w:rsid w:val="00395D86"/>
    <w:rsid w:val="00395E1A"/>
    <w:rsid w:val="00395F06"/>
    <w:rsid w:val="00395F7D"/>
    <w:rsid w:val="00396162"/>
    <w:rsid w:val="003962F4"/>
    <w:rsid w:val="00396339"/>
    <w:rsid w:val="00396401"/>
    <w:rsid w:val="00396540"/>
    <w:rsid w:val="0039659D"/>
    <w:rsid w:val="0039662E"/>
    <w:rsid w:val="003966CE"/>
    <w:rsid w:val="00396740"/>
    <w:rsid w:val="00396810"/>
    <w:rsid w:val="003969C7"/>
    <w:rsid w:val="003969E4"/>
    <w:rsid w:val="00396AFC"/>
    <w:rsid w:val="00396BAF"/>
    <w:rsid w:val="00396BEA"/>
    <w:rsid w:val="00396C69"/>
    <w:rsid w:val="00396CD8"/>
    <w:rsid w:val="00396D94"/>
    <w:rsid w:val="00396FA7"/>
    <w:rsid w:val="0039702C"/>
    <w:rsid w:val="003970AC"/>
    <w:rsid w:val="003973B8"/>
    <w:rsid w:val="003975B0"/>
    <w:rsid w:val="00397808"/>
    <w:rsid w:val="00397AEA"/>
    <w:rsid w:val="00397D55"/>
    <w:rsid w:val="00397E78"/>
    <w:rsid w:val="00397EA7"/>
    <w:rsid w:val="00397EB7"/>
    <w:rsid w:val="00397F2B"/>
    <w:rsid w:val="00397F56"/>
    <w:rsid w:val="00397FA0"/>
    <w:rsid w:val="003A009A"/>
    <w:rsid w:val="003A00F4"/>
    <w:rsid w:val="003A018A"/>
    <w:rsid w:val="003A0271"/>
    <w:rsid w:val="003A0307"/>
    <w:rsid w:val="003A03C2"/>
    <w:rsid w:val="003A04C3"/>
    <w:rsid w:val="003A0717"/>
    <w:rsid w:val="003A087F"/>
    <w:rsid w:val="003A08A5"/>
    <w:rsid w:val="003A08BF"/>
    <w:rsid w:val="003A091C"/>
    <w:rsid w:val="003A0A21"/>
    <w:rsid w:val="003A0EF6"/>
    <w:rsid w:val="003A0F16"/>
    <w:rsid w:val="003A0F75"/>
    <w:rsid w:val="003A1011"/>
    <w:rsid w:val="003A1036"/>
    <w:rsid w:val="003A104C"/>
    <w:rsid w:val="003A10C4"/>
    <w:rsid w:val="003A11BF"/>
    <w:rsid w:val="003A137E"/>
    <w:rsid w:val="003A139B"/>
    <w:rsid w:val="003A144C"/>
    <w:rsid w:val="003A1868"/>
    <w:rsid w:val="003A1892"/>
    <w:rsid w:val="003A18DE"/>
    <w:rsid w:val="003A1917"/>
    <w:rsid w:val="003A1A54"/>
    <w:rsid w:val="003A1B16"/>
    <w:rsid w:val="003A1BD0"/>
    <w:rsid w:val="003A1C9E"/>
    <w:rsid w:val="003A1CBF"/>
    <w:rsid w:val="003A1E33"/>
    <w:rsid w:val="003A1E5E"/>
    <w:rsid w:val="003A1EE0"/>
    <w:rsid w:val="003A20C1"/>
    <w:rsid w:val="003A229B"/>
    <w:rsid w:val="003A22F6"/>
    <w:rsid w:val="003A24C3"/>
    <w:rsid w:val="003A262D"/>
    <w:rsid w:val="003A2662"/>
    <w:rsid w:val="003A27FB"/>
    <w:rsid w:val="003A2994"/>
    <w:rsid w:val="003A2B8C"/>
    <w:rsid w:val="003A2BBF"/>
    <w:rsid w:val="003A2D15"/>
    <w:rsid w:val="003A325D"/>
    <w:rsid w:val="003A3469"/>
    <w:rsid w:val="003A3680"/>
    <w:rsid w:val="003A394D"/>
    <w:rsid w:val="003A39EC"/>
    <w:rsid w:val="003A3A1B"/>
    <w:rsid w:val="003A3B36"/>
    <w:rsid w:val="003A3BD3"/>
    <w:rsid w:val="003A3CB0"/>
    <w:rsid w:val="003A3F72"/>
    <w:rsid w:val="003A4027"/>
    <w:rsid w:val="003A41F8"/>
    <w:rsid w:val="003A4201"/>
    <w:rsid w:val="003A428A"/>
    <w:rsid w:val="003A42C4"/>
    <w:rsid w:val="003A43B4"/>
    <w:rsid w:val="003A452A"/>
    <w:rsid w:val="003A454E"/>
    <w:rsid w:val="003A458D"/>
    <w:rsid w:val="003A460F"/>
    <w:rsid w:val="003A461E"/>
    <w:rsid w:val="003A46F6"/>
    <w:rsid w:val="003A47D6"/>
    <w:rsid w:val="003A49E1"/>
    <w:rsid w:val="003A4ADB"/>
    <w:rsid w:val="003A4BFD"/>
    <w:rsid w:val="003A4D97"/>
    <w:rsid w:val="003A4DB5"/>
    <w:rsid w:val="003A4E82"/>
    <w:rsid w:val="003A5248"/>
    <w:rsid w:val="003A548F"/>
    <w:rsid w:val="003A54D7"/>
    <w:rsid w:val="003A54E4"/>
    <w:rsid w:val="003A5551"/>
    <w:rsid w:val="003A566F"/>
    <w:rsid w:val="003A5957"/>
    <w:rsid w:val="003A5AD8"/>
    <w:rsid w:val="003A5BD5"/>
    <w:rsid w:val="003A5FC2"/>
    <w:rsid w:val="003A609A"/>
    <w:rsid w:val="003A610E"/>
    <w:rsid w:val="003A617A"/>
    <w:rsid w:val="003A61DD"/>
    <w:rsid w:val="003A6225"/>
    <w:rsid w:val="003A650F"/>
    <w:rsid w:val="003A651E"/>
    <w:rsid w:val="003A65A7"/>
    <w:rsid w:val="003A6860"/>
    <w:rsid w:val="003A687A"/>
    <w:rsid w:val="003A69FD"/>
    <w:rsid w:val="003A6A8C"/>
    <w:rsid w:val="003A6B08"/>
    <w:rsid w:val="003A6B71"/>
    <w:rsid w:val="003A6BC4"/>
    <w:rsid w:val="003A6CFA"/>
    <w:rsid w:val="003A6D1A"/>
    <w:rsid w:val="003A6DC5"/>
    <w:rsid w:val="003A6F2D"/>
    <w:rsid w:val="003A708B"/>
    <w:rsid w:val="003A70E2"/>
    <w:rsid w:val="003A737C"/>
    <w:rsid w:val="003A73EA"/>
    <w:rsid w:val="003A7425"/>
    <w:rsid w:val="003A7571"/>
    <w:rsid w:val="003A7585"/>
    <w:rsid w:val="003A773C"/>
    <w:rsid w:val="003A77D0"/>
    <w:rsid w:val="003A77FE"/>
    <w:rsid w:val="003A7952"/>
    <w:rsid w:val="003A7CF8"/>
    <w:rsid w:val="003A7D73"/>
    <w:rsid w:val="003A7D9C"/>
    <w:rsid w:val="003A7DD2"/>
    <w:rsid w:val="003A7E03"/>
    <w:rsid w:val="003A7E05"/>
    <w:rsid w:val="003B0090"/>
    <w:rsid w:val="003B01AA"/>
    <w:rsid w:val="003B048F"/>
    <w:rsid w:val="003B05BD"/>
    <w:rsid w:val="003B0685"/>
    <w:rsid w:val="003B074D"/>
    <w:rsid w:val="003B07AD"/>
    <w:rsid w:val="003B0888"/>
    <w:rsid w:val="003B09A9"/>
    <w:rsid w:val="003B09F6"/>
    <w:rsid w:val="003B0AEE"/>
    <w:rsid w:val="003B0BF0"/>
    <w:rsid w:val="003B0D56"/>
    <w:rsid w:val="003B0D5D"/>
    <w:rsid w:val="003B0DD2"/>
    <w:rsid w:val="003B10F7"/>
    <w:rsid w:val="003B11AF"/>
    <w:rsid w:val="003B1282"/>
    <w:rsid w:val="003B128B"/>
    <w:rsid w:val="003B1564"/>
    <w:rsid w:val="003B1601"/>
    <w:rsid w:val="003B193C"/>
    <w:rsid w:val="003B196D"/>
    <w:rsid w:val="003B198A"/>
    <w:rsid w:val="003B1A2B"/>
    <w:rsid w:val="003B1B6C"/>
    <w:rsid w:val="003B1C01"/>
    <w:rsid w:val="003B1CC1"/>
    <w:rsid w:val="003B1DBC"/>
    <w:rsid w:val="003B1E4C"/>
    <w:rsid w:val="003B1F32"/>
    <w:rsid w:val="003B1F64"/>
    <w:rsid w:val="003B21B3"/>
    <w:rsid w:val="003B22D2"/>
    <w:rsid w:val="003B2341"/>
    <w:rsid w:val="003B2357"/>
    <w:rsid w:val="003B237F"/>
    <w:rsid w:val="003B24FD"/>
    <w:rsid w:val="003B25E5"/>
    <w:rsid w:val="003B2651"/>
    <w:rsid w:val="003B27FF"/>
    <w:rsid w:val="003B2B0F"/>
    <w:rsid w:val="003B2D10"/>
    <w:rsid w:val="003B2D63"/>
    <w:rsid w:val="003B2F78"/>
    <w:rsid w:val="003B3189"/>
    <w:rsid w:val="003B319B"/>
    <w:rsid w:val="003B3295"/>
    <w:rsid w:val="003B33F5"/>
    <w:rsid w:val="003B340B"/>
    <w:rsid w:val="003B345C"/>
    <w:rsid w:val="003B34AA"/>
    <w:rsid w:val="003B34DB"/>
    <w:rsid w:val="003B3707"/>
    <w:rsid w:val="003B371B"/>
    <w:rsid w:val="003B3980"/>
    <w:rsid w:val="003B3985"/>
    <w:rsid w:val="003B39DF"/>
    <w:rsid w:val="003B3A2A"/>
    <w:rsid w:val="003B3A70"/>
    <w:rsid w:val="003B3B21"/>
    <w:rsid w:val="003B3BC3"/>
    <w:rsid w:val="003B3C0A"/>
    <w:rsid w:val="003B3C17"/>
    <w:rsid w:val="003B3DA6"/>
    <w:rsid w:val="003B3DAD"/>
    <w:rsid w:val="003B3E71"/>
    <w:rsid w:val="003B3F16"/>
    <w:rsid w:val="003B4181"/>
    <w:rsid w:val="003B428B"/>
    <w:rsid w:val="003B42D6"/>
    <w:rsid w:val="003B43D2"/>
    <w:rsid w:val="003B4570"/>
    <w:rsid w:val="003B45FD"/>
    <w:rsid w:val="003B4745"/>
    <w:rsid w:val="003B49E3"/>
    <w:rsid w:val="003B4A87"/>
    <w:rsid w:val="003B4ABC"/>
    <w:rsid w:val="003B4B5C"/>
    <w:rsid w:val="003B4BCA"/>
    <w:rsid w:val="003B4D95"/>
    <w:rsid w:val="003B4DFB"/>
    <w:rsid w:val="003B4FA2"/>
    <w:rsid w:val="003B524B"/>
    <w:rsid w:val="003B55A9"/>
    <w:rsid w:val="003B55F5"/>
    <w:rsid w:val="003B5611"/>
    <w:rsid w:val="003B5891"/>
    <w:rsid w:val="003B58B8"/>
    <w:rsid w:val="003B5A62"/>
    <w:rsid w:val="003B5A8E"/>
    <w:rsid w:val="003B5B27"/>
    <w:rsid w:val="003B5B64"/>
    <w:rsid w:val="003B5DAF"/>
    <w:rsid w:val="003B5DCA"/>
    <w:rsid w:val="003B5F82"/>
    <w:rsid w:val="003B5F87"/>
    <w:rsid w:val="003B61FD"/>
    <w:rsid w:val="003B620B"/>
    <w:rsid w:val="003B62A2"/>
    <w:rsid w:val="003B6303"/>
    <w:rsid w:val="003B63E1"/>
    <w:rsid w:val="003B6489"/>
    <w:rsid w:val="003B658C"/>
    <w:rsid w:val="003B668F"/>
    <w:rsid w:val="003B6AB3"/>
    <w:rsid w:val="003B6AD1"/>
    <w:rsid w:val="003B6AD8"/>
    <w:rsid w:val="003B6B85"/>
    <w:rsid w:val="003B6C18"/>
    <w:rsid w:val="003B6CD5"/>
    <w:rsid w:val="003B6DB0"/>
    <w:rsid w:val="003B6EDC"/>
    <w:rsid w:val="003B6FB6"/>
    <w:rsid w:val="003B70EC"/>
    <w:rsid w:val="003B70F5"/>
    <w:rsid w:val="003B711B"/>
    <w:rsid w:val="003B720D"/>
    <w:rsid w:val="003B725A"/>
    <w:rsid w:val="003B7320"/>
    <w:rsid w:val="003B74AF"/>
    <w:rsid w:val="003B77D1"/>
    <w:rsid w:val="003B7B3F"/>
    <w:rsid w:val="003B7C0B"/>
    <w:rsid w:val="003B7DD1"/>
    <w:rsid w:val="003B7DD4"/>
    <w:rsid w:val="003B7EBC"/>
    <w:rsid w:val="003B7F5D"/>
    <w:rsid w:val="003B7FE7"/>
    <w:rsid w:val="003C003D"/>
    <w:rsid w:val="003C00A4"/>
    <w:rsid w:val="003C013A"/>
    <w:rsid w:val="003C029C"/>
    <w:rsid w:val="003C0331"/>
    <w:rsid w:val="003C039F"/>
    <w:rsid w:val="003C0650"/>
    <w:rsid w:val="003C06DE"/>
    <w:rsid w:val="003C076B"/>
    <w:rsid w:val="003C07A8"/>
    <w:rsid w:val="003C07F8"/>
    <w:rsid w:val="003C0887"/>
    <w:rsid w:val="003C08B6"/>
    <w:rsid w:val="003C0923"/>
    <w:rsid w:val="003C093F"/>
    <w:rsid w:val="003C0A98"/>
    <w:rsid w:val="003C0AE9"/>
    <w:rsid w:val="003C0BEF"/>
    <w:rsid w:val="003C0CE1"/>
    <w:rsid w:val="003C0D44"/>
    <w:rsid w:val="003C0ED2"/>
    <w:rsid w:val="003C0FDC"/>
    <w:rsid w:val="003C10AD"/>
    <w:rsid w:val="003C1240"/>
    <w:rsid w:val="003C1257"/>
    <w:rsid w:val="003C1470"/>
    <w:rsid w:val="003C14CF"/>
    <w:rsid w:val="003C1558"/>
    <w:rsid w:val="003C165A"/>
    <w:rsid w:val="003C1779"/>
    <w:rsid w:val="003C1790"/>
    <w:rsid w:val="003C1ACF"/>
    <w:rsid w:val="003C1B32"/>
    <w:rsid w:val="003C1C7D"/>
    <w:rsid w:val="003C1CDB"/>
    <w:rsid w:val="003C1DCA"/>
    <w:rsid w:val="003C2019"/>
    <w:rsid w:val="003C20D2"/>
    <w:rsid w:val="003C2334"/>
    <w:rsid w:val="003C236F"/>
    <w:rsid w:val="003C23A8"/>
    <w:rsid w:val="003C23C7"/>
    <w:rsid w:val="003C24C9"/>
    <w:rsid w:val="003C2539"/>
    <w:rsid w:val="003C25D9"/>
    <w:rsid w:val="003C264E"/>
    <w:rsid w:val="003C26A5"/>
    <w:rsid w:val="003C26DE"/>
    <w:rsid w:val="003C2784"/>
    <w:rsid w:val="003C27BC"/>
    <w:rsid w:val="003C2B1D"/>
    <w:rsid w:val="003C2B4A"/>
    <w:rsid w:val="003C2BD1"/>
    <w:rsid w:val="003C2BFE"/>
    <w:rsid w:val="003C2C1A"/>
    <w:rsid w:val="003C2CC5"/>
    <w:rsid w:val="003C2CE3"/>
    <w:rsid w:val="003C2F71"/>
    <w:rsid w:val="003C3087"/>
    <w:rsid w:val="003C311B"/>
    <w:rsid w:val="003C34D3"/>
    <w:rsid w:val="003C3632"/>
    <w:rsid w:val="003C36B9"/>
    <w:rsid w:val="003C3880"/>
    <w:rsid w:val="003C392B"/>
    <w:rsid w:val="003C3BF7"/>
    <w:rsid w:val="003C3C08"/>
    <w:rsid w:val="003C3E4E"/>
    <w:rsid w:val="003C3E9C"/>
    <w:rsid w:val="003C3EB8"/>
    <w:rsid w:val="003C4128"/>
    <w:rsid w:val="003C41AA"/>
    <w:rsid w:val="003C42B4"/>
    <w:rsid w:val="003C431C"/>
    <w:rsid w:val="003C4341"/>
    <w:rsid w:val="003C43E9"/>
    <w:rsid w:val="003C4570"/>
    <w:rsid w:val="003C45C0"/>
    <w:rsid w:val="003C4685"/>
    <w:rsid w:val="003C473A"/>
    <w:rsid w:val="003C476C"/>
    <w:rsid w:val="003C48BC"/>
    <w:rsid w:val="003C4924"/>
    <w:rsid w:val="003C4B38"/>
    <w:rsid w:val="003C4CDF"/>
    <w:rsid w:val="003C4D32"/>
    <w:rsid w:val="003C4DA1"/>
    <w:rsid w:val="003C4E5E"/>
    <w:rsid w:val="003C4FFD"/>
    <w:rsid w:val="003C5003"/>
    <w:rsid w:val="003C50AD"/>
    <w:rsid w:val="003C50B2"/>
    <w:rsid w:val="003C510B"/>
    <w:rsid w:val="003C51A0"/>
    <w:rsid w:val="003C5489"/>
    <w:rsid w:val="003C5524"/>
    <w:rsid w:val="003C5530"/>
    <w:rsid w:val="003C5577"/>
    <w:rsid w:val="003C5598"/>
    <w:rsid w:val="003C55E3"/>
    <w:rsid w:val="003C5707"/>
    <w:rsid w:val="003C5760"/>
    <w:rsid w:val="003C5989"/>
    <w:rsid w:val="003C5A61"/>
    <w:rsid w:val="003C5D28"/>
    <w:rsid w:val="003C5EDA"/>
    <w:rsid w:val="003C6040"/>
    <w:rsid w:val="003C61B0"/>
    <w:rsid w:val="003C62CC"/>
    <w:rsid w:val="003C663A"/>
    <w:rsid w:val="003C6685"/>
    <w:rsid w:val="003C6810"/>
    <w:rsid w:val="003C6822"/>
    <w:rsid w:val="003C69D0"/>
    <w:rsid w:val="003C6A2B"/>
    <w:rsid w:val="003C6BB4"/>
    <w:rsid w:val="003C6C9E"/>
    <w:rsid w:val="003C6CC5"/>
    <w:rsid w:val="003C6D36"/>
    <w:rsid w:val="003C6D77"/>
    <w:rsid w:val="003C7031"/>
    <w:rsid w:val="003C72EF"/>
    <w:rsid w:val="003C7310"/>
    <w:rsid w:val="003C733C"/>
    <w:rsid w:val="003C741E"/>
    <w:rsid w:val="003C7514"/>
    <w:rsid w:val="003C7660"/>
    <w:rsid w:val="003C78EE"/>
    <w:rsid w:val="003C7A63"/>
    <w:rsid w:val="003C7A88"/>
    <w:rsid w:val="003C7AA5"/>
    <w:rsid w:val="003C7AC4"/>
    <w:rsid w:val="003C7AE9"/>
    <w:rsid w:val="003C7BCF"/>
    <w:rsid w:val="003C7C35"/>
    <w:rsid w:val="003C7CB3"/>
    <w:rsid w:val="003C7D10"/>
    <w:rsid w:val="003C7E2E"/>
    <w:rsid w:val="003C7EB4"/>
    <w:rsid w:val="003D0046"/>
    <w:rsid w:val="003D0068"/>
    <w:rsid w:val="003D00E5"/>
    <w:rsid w:val="003D00FD"/>
    <w:rsid w:val="003D0269"/>
    <w:rsid w:val="003D02AA"/>
    <w:rsid w:val="003D03DB"/>
    <w:rsid w:val="003D04BB"/>
    <w:rsid w:val="003D06F0"/>
    <w:rsid w:val="003D078A"/>
    <w:rsid w:val="003D079F"/>
    <w:rsid w:val="003D083B"/>
    <w:rsid w:val="003D09E7"/>
    <w:rsid w:val="003D0BDA"/>
    <w:rsid w:val="003D0EE3"/>
    <w:rsid w:val="003D0FC7"/>
    <w:rsid w:val="003D104F"/>
    <w:rsid w:val="003D1128"/>
    <w:rsid w:val="003D13E1"/>
    <w:rsid w:val="003D1517"/>
    <w:rsid w:val="003D1643"/>
    <w:rsid w:val="003D16A4"/>
    <w:rsid w:val="003D1771"/>
    <w:rsid w:val="003D17AA"/>
    <w:rsid w:val="003D17CE"/>
    <w:rsid w:val="003D19D2"/>
    <w:rsid w:val="003D1A4A"/>
    <w:rsid w:val="003D1A6B"/>
    <w:rsid w:val="003D1B14"/>
    <w:rsid w:val="003D1EA2"/>
    <w:rsid w:val="003D2031"/>
    <w:rsid w:val="003D2318"/>
    <w:rsid w:val="003D2503"/>
    <w:rsid w:val="003D251E"/>
    <w:rsid w:val="003D254E"/>
    <w:rsid w:val="003D2589"/>
    <w:rsid w:val="003D2835"/>
    <w:rsid w:val="003D2852"/>
    <w:rsid w:val="003D2959"/>
    <w:rsid w:val="003D29A6"/>
    <w:rsid w:val="003D29E0"/>
    <w:rsid w:val="003D2BBE"/>
    <w:rsid w:val="003D2BF1"/>
    <w:rsid w:val="003D2C6D"/>
    <w:rsid w:val="003D2C7F"/>
    <w:rsid w:val="003D2E01"/>
    <w:rsid w:val="003D2FC8"/>
    <w:rsid w:val="003D3179"/>
    <w:rsid w:val="003D3451"/>
    <w:rsid w:val="003D345C"/>
    <w:rsid w:val="003D35CC"/>
    <w:rsid w:val="003D37E4"/>
    <w:rsid w:val="003D3A7B"/>
    <w:rsid w:val="003D3ABE"/>
    <w:rsid w:val="003D3B13"/>
    <w:rsid w:val="003D3C31"/>
    <w:rsid w:val="003D3D2F"/>
    <w:rsid w:val="003D3E08"/>
    <w:rsid w:val="003D40B5"/>
    <w:rsid w:val="003D41B3"/>
    <w:rsid w:val="003D4213"/>
    <w:rsid w:val="003D43E1"/>
    <w:rsid w:val="003D4429"/>
    <w:rsid w:val="003D456A"/>
    <w:rsid w:val="003D45A0"/>
    <w:rsid w:val="003D45C4"/>
    <w:rsid w:val="003D46C4"/>
    <w:rsid w:val="003D481A"/>
    <w:rsid w:val="003D496B"/>
    <w:rsid w:val="003D49D2"/>
    <w:rsid w:val="003D49E8"/>
    <w:rsid w:val="003D4ACA"/>
    <w:rsid w:val="003D4BEF"/>
    <w:rsid w:val="003D4BF8"/>
    <w:rsid w:val="003D4C0B"/>
    <w:rsid w:val="003D4C24"/>
    <w:rsid w:val="003D4CFA"/>
    <w:rsid w:val="003D4E01"/>
    <w:rsid w:val="003D4E31"/>
    <w:rsid w:val="003D4E9E"/>
    <w:rsid w:val="003D4EB5"/>
    <w:rsid w:val="003D4F83"/>
    <w:rsid w:val="003D4FF7"/>
    <w:rsid w:val="003D5179"/>
    <w:rsid w:val="003D54DE"/>
    <w:rsid w:val="003D55A6"/>
    <w:rsid w:val="003D5647"/>
    <w:rsid w:val="003D5744"/>
    <w:rsid w:val="003D585C"/>
    <w:rsid w:val="003D5954"/>
    <w:rsid w:val="003D5B89"/>
    <w:rsid w:val="003D5B92"/>
    <w:rsid w:val="003D5CAD"/>
    <w:rsid w:val="003D5F0F"/>
    <w:rsid w:val="003D5F1D"/>
    <w:rsid w:val="003D5FBE"/>
    <w:rsid w:val="003D60C5"/>
    <w:rsid w:val="003D6104"/>
    <w:rsid w:val="003D629B"/>
    <w:rsid w:val="003D62AD"/>
    <w:rsid w:val="003D64E7"/>
    <w:rsid w:val="003D658F"/>
    <w:rsid w:val="003D659F"/>
    <w:rsid w:val="003D671A"/>
    <w:rsid w:val="003D6756"/>
    <w:rsid w:val="003D67D8"/>
    <w:rsid w:val="003D67D9"/>
    <w:rsid w:val="003D6949"/>
    <w:rsid w:val="003D69A4"/>
    <w:rsid w:val="003D69B7"/>
    <w:rsid w:val="003D6AA8"/>
    <w:rsid w:val="003D6AEC"/>
    <w:rsid w:val="003D6B4F"/>
    <w:rsid w:val="003D6BBD"/>
    <w:rsid w:val="003D6C2C"/>
    <w:rsid w:val="003D6C89"/>
    <w:rsid w:val="003D6D2B"/>
    <w:rsid w:val="003D6D43"/>
    <w:rsid w:val="003D6DC8"/>
    <w:rsid w:val="003D6FF8"/>
    <w:rsid w:val="003D70DD"/>
    <w:rsid w:val="003D72FD"/>
    <w:rsid w:val="003D7491"/>
    <w:rsid w:val="003D7597"/>
    <w:rsid w:val="003D75E4"/>
    <w:rsid w:val="003D773B"/>
    <w:rsid w:val="003D797E"/>
    <w:rsid w:val="003D799E"/>
    <w:rsid w:val="003D7A1B"/>
    <w:rsid w:val="003D7AA9"/>
    <w:rsid w:val="003D7D04"/>
    <w:rsid w:val="003D7D2C"/>
    <w:rsid w:val="003D7D99"/>
    <w:rsid w:val="003D7DED"/>
    <w:rsid w:val="003D7EE8"/>
    <w:rsid w:val="003D7F6C"/>
    <w:rsid w:val="003E0370"/>
    <w:rsid w:val="003E04CA"/>
    <w:rsid w:val="003E0616"/>
    <w:rsid w:val="003E061C"/>
    <w:rsid w:val="003E0682"/>
    <w:rsid w:val="003E068A"/>
    <w:rsid w:val="003E06F8"/>
    <w:rsid w:val="003E0927"/>
    <w:rsid w:val="003E0A0D"/>
    <w:rsid w:val="003E0B38"/>
    <w:rsid w:val="003E0D0B"/>
    <w:rsid w:val="003E0D51"/>
    <w:rsid w:val="003E0F2C"/>
    <w:rsid w:val="003E1042"/>
    <w:rsid w:val="003E1141"/>
    <w:rsid w:val="003E1190"/>
    <w:rsid w:val="003E11A7"/>
    <w:rsid w:val="003E1245"/>
    <w:rsid w:val="003E14C5"/>
    <w:rsid w:val="003E179D"/>
    <w:rsid w:val="003E17FC"/>
    <w:rsid w:val="003E19AD"/>
    <w:rsid w:val="003E19D3"/>
    <w:rsid w:val="003E1A19"/>
    <w:rsid w:val="003E1B44"/>
    <w:rsid w:val="003E1CF7"/>
    <w:rsid w:val="003E1EC5"/>
    <w:rsid w:val="003E1F30"/>
    <w:rsid w:val="003E250D"/>
    <w:rsid w:val="003E270E"/>
    <w:rsid w:val="003E2718"/>
    <w:rsid w:val="003E284E"/>
    <w:rsid w:val="003E2A44"/>
    <w:rsid w:val="003E2A94"/>
    <w:rsid w:val="003E2E47"/>
    <w:rsid w:val="003E2EC6"/>
    <w:rsid w:val="003E2F21"/>
    <w:rsid w:val="003E2F49"/>
    <w:rsid w:val="003E2F76"/>
    <w:rsid w:val="003E3067"/>
    <w:rsid w:val="003E3071"/>
    <w:rsid w:val="003E30F5"/>
    <w:rsid w:val="003E3336"/>
    <w:rsid w:val="003E33B1"/>
    <w:rsid w:val="003E3403"/>
    <w:rsid w:val="003E350C"/>
    <w:rsid w:val="003E35C8"/>
    <w:rsid w:val="003E3668"/>
    <w:rsid w:val="003E3834"/>
    <w:rsid w:val="003E3943"/>
    <w:rsid w:val="003E39AD"/>
    <w:rsid w:val="003E3A90"/>
    <w:rsid w:val="003E3B7C"/>
    <w:rsid w:val="003E3C37"/>
    <w:rsid w:val="003E3CBA"/>
    <w:rsid w:val="003E3CFA"/>
    <w:rsid w:val="003E3D13"/>
    <w:rsid w:val="003E3D62"/>
    <w:rsid w:val="003E3DE5"/>
    <w:rsid w:val="003E3EA4"/>
    <w:rsid w:val="003E3F59"/>
    <w:rsid w:val="003E419A"/>
    <w:rsid w:val="003E41E0"/>
    <w:rsid w:val="003E42C1"/>
    <w:rsid w:val="003E430F"/>
    <w:rsid w:val="003E44A5"/>
    <w:rsid w:val="003E459C"/>
    <w:rsid w:val="003E46CB"/>
    <w:rsid w:val="003E46FB"/>
    <w:rsid w:val="003E475F"/>
    <w:rsid w:val="003E477F"/>
    <w:rsid w:val="003E496F"/>
    <w:rsid w:val="003E4C40"/>
    <w:rsid w:val="003E4D58"/>
    <w:rsid w:val="003E4E29"/>
    <w:rsid w:val="003E516A"/>
    <w:rsid w:val="003E543A"/>
    <w:rsid w:val="003E5520"/>
    <w:rsid w:val="003E5738"/>
    <w:rsid w:val="003E5786"/>
    <w:rsid w:val="003E5A8E"/>
    <w:rsid w:val="003E5E55"/>
    <w:rsid w:val="003E5E6D"/>
    <w:rsid w:val="003E5FA4"/>
    <w:rsid w:val="003E6019"/>
    <w:rsid w:val="003E60C4"/>
    <w:rsid w:val="003E6469"/>
    <w:rsid w:val="003E6563"/>
    <w:rsid w:val="003E6787"/>
    <w:rsid w:val="003E67D8"/>
    <w:rsid w:val="003E67EB"/>
    <w:rsid w:val="003E68B2"/>
    <w:rsid w:val="003E6968"/>
    <w:rsid w:val="003E6A27"/>
    <w:rsid w:val="003E6B4A"/>
    <w:rsid w:val="003E6C17"/>
    <w:rsid w:val="003E6C75"/>
    <w:rsid w:val="003E6CF5"/>
    <w:rsid w:val="003E6F97"/>
    <w:rsid w:val="003E6FA7"/>
    <w:rsid w:val="003E707A"/>
    <w:rsid w:val="003E70ED"/>
    <w:rsid w:val="003E754D"/>
    <w:rsid w:val="003E75B2"/>
    <w:rsid w:val="003E75ED"/>
    <w:rsid w:val="003E7837"/>
    <w:rsid w:val="003E793E"/>
    <w:rsid w:val="003E79DF"/>
    <w:rsid w:val="003E7A95"/>
    <w:rsid w:val="003E7B3B"/>
    <w:rsid w:val="003F0024"/>
    <w:rsid w:val="003F00FA"/>
    <w:rsid w:val="003F013B"/>
    <w:rsid w:val="003F02C2"/>
    <w:rsid w:val="003F0667"/>
    <w:rsid w:val="003F0771"/>
    <w:rsid w:val="003F0779"/>
    <w:rsid w:val="003F092D"/>
    <w:rsid w:val="003F09F2"/>
    <w:rsid w:val="003F0A14"/>
    <w:rsid w:val="003F0A50"/>
    <w:rsid w:val="003F0AA7"/>
    <w:rsid w:val="003F0AC6"/>
    <w:rsid w:val="003F0BFF"/>
    <w:rsid w:val="003F0C2A"/>
    <w:rsid w:val="003F1025"/>
    <w:rsid w:val="003F106D"/>
    <w:rsid w:val="003F1104"/>
    <w:rsid w:val="003F13A2"/>
    <w:rsid w:val="003F14A3"/>
    <w:rsid w:val="003F1787"/>
    <w:rsid w:val="003F1A3B"/>
    <w:rsid w:val="003F1B17"/>
    <w:rsid w:val="003F1B4A"/>
    <w:rsid w:val="003F1BD6"/>
    <w:rsid w:val="003F1C35"/>
    <w:rsid w:val="003F1CDD"/>
    <w:rsid w:val="003F1E0B"/>
    <w:rsid w:val="003F1E3C"/>
    <w:rsid w:val="003F1F11"/>
    <w:rsid w:val="003F2095"/>
    <w:rsid w:val="003F20C2"/>
    <w:rsid w:val="003F220A"/>
    <w:rsid w:val="003F2276"/>
    <w:rsid w:val="003F22A4"/>
    <w:rsid w:val="003F22DF"/>
    <w:rsid w:val="003F2303"/>
    <w:rsid w:val="003F23B2"/>
    <w:rsid w:val="003F23D0"/>
    <w:rsid w:val="003F2445"/>
    <w:rsid w:val="003F2507"/>
    <w:rsid w:val="003F2625"/>
    <w:rsid w:val="003F262F"/>
    <w:rsid w:val="003F2BED"/>
    <w:rsid w:val="003F2D26"/>
    <w:rsid w:val="003F306D"/>
    <w:rsid w:val="003F3208"/>
    <w:rsid w:val="003F323B"/>
    <w:rsid w:val="003F3273"/>
    <w:rsid w:val="003F3322"/>
    <w:rsid w:val="003F33A0"/>
    <w:rsid w:val="003F344F"/>
    <w:rsid w:val="003F34DC"/>
    <w:rsid w:val="003F35BE"/>
    <w:rsid w:val="003F35F1"/>
    <w:rsid w:val="003F3656"/>
    <w:rsid w:val="003F36D8"/>
    <w:rsid w:val="003F39F4"/>
    <w:rsid w:val="003F3C3E"/>
    <w:rsid w:val="003F3C4E"/>
    <w:rsid w:val="003F3DF8"/>
    <w:rsid w:val="003F3FF3"/>
    <w:rsid w:val="003F4083"/>
    <w:rsid w:val="003F40FB"/>
    <w:rsid w:val="003F4100"/>
    <w:rsid w:val="003F4103"/>
    <w:rsid w:val="003F42DA"/>
    <w:rsid w:val="003F44C8"/>
    <w:rsid w:val="003F44EE"/>
    <w:rsid w:val="003F4552"/>
    <w:rsid w:val="003F47F5"/>
    <w:rsid w:val="003F4837"/>
    <w:rsid w:val="003F4A63"/>
    <w:rsid w:val="003F4AA5"/>
    <w:rsid w:val="003F4AB7"/>
    <w:rsid w:val="003F4BCD"/>
    <w:rsid w:val="003F4C9C"/>
    <w:rsid w:val="003F4E5F"/>
    <w:rsid w:val="003F4F99"/>
    <w:rsid w:val="003F4FC9"/>
    <w:rsid w:val="003F5455"/>
    <w:rsid w:val="003F565F"/>
    <w:rsid w:val="003F56A5"/>
    <w:rsid w:val="003F5901"/>
    <w:rsid w:val="003F5B4F"/>
    <w:rsid w:val="003F5CBA"/>
    <w:rsid w:val="003F5D8A"/>
    <w:rsid w:val="003F5D9C"/>
    <w:rsid w:val="003F5E18"/>
    <w:rsid w:val="003F5E46"/>
    <w:rsid w:val="003F600F"/>
    <w:rsid w:val="003F6070"/>
    <w:rsid w:val="003F61BF"/>
    <w:rsid w:val="003F625D"/>
    <w:rsid w:val="003F62B6"/>
    <w:rsid w:val="003F6435"/>
    <w:rsid w:val="003F651A"/>
    <w:rsid w:val="003F652D"/>
    <w:rsid w:val="003F6589"/>
    <w:rsid w:val="003F68A3"/>
    <w:rsid w:val="003F697A"/>
    <w:rsid w:val="003F6996"/>
    <w:rsid w:val="003F69C7"/>
    <w:rsid w:val="003F6A2C"/>
    <w:rsid w:val="003F6C05"/>
    <w:rsid w:val="003F6DC5"/>
    <w:rsid w:val="003F6E24"/>
    <w:rsid w:val="003F6E8E"/>
    <w:rsid w:val="003F6EC6"/>
    <w:rsid w:val="003F71CA"/>
    <w:rsid w:val="003F7306"/>
    <w:rsid w:val="003F7361"/>
    <w:rsid w:val="003F744F"/>
    <w:rsid w:val="003F77D8"/>
    <w:rsid w:val="003F7A52"/>
    <w:rsid w:val="003F7A5A"/>
    <w:rsid w:val="003F7ABF"/>
    <w:rsid w:val="003F7AF3"/>
    <w:rsid w:val="003F7B06"/>
    <w:rsid w:val="003F7B17"/>
    <w:rsid w:val="003F7B25"/>
    <w:rsid w:val="003F7B28"/>
    <w:rsid w:val="003F7C22"/>
    <w:rsid w:val="003F7D3E"/>
    <w:rsid w:val="003F7EBB"/>
    <w:rsid w:val="003F7F04"/>
    <w:rsid w:val="00400025"/>
    <w:rsid w:val="00400185"/>
    <w:rsid w:val="004001DF"/>
    <w:rsid w:val="00400288"/>
    <w:rsid w:val="00400295"/>
    <w:rsid w:val="004002AE"/>
    <w:rsid w:val="00400319"/>
    <w:rsid w:val="004005B4"/>
    <w:rsid w:val="004007DE"/>
    <w:rsid w:val="00400993"/>
    <w:rsid w:val="00400A7C"/>
    <w:rsid w:val="00400A9F"/>
    <w:rsid w:val="00400B95"/>
    <w:rsid w:val="00400CAF"/>
    <w:rsid w:val="00400DAE"/>
    <w:rsid w:val="00400DE2"/>
    <w:rsid w:val="00400E65"/>
    <w:rsid w:val="00400E95"/>
    <w:rsid w:val="0040115E"/>
    <w:rsid w:val="00401186"/>
    <w:rsid w:val="00401251"/>
    <w:rsid w:val="004013B1"/>
    <w:rsid w:val="004014C1"/>
    <w:rsid w:val="0040171E"/>
    <w:rsid w:val="0040173B"/>
    <w:rsid w:val="004017F7"/>
    <w:rsid w:val="00401A94"/>
    <w:rsid w:val="00401B99"/>
    <w:rsid w:val="00401D51"/>
    <w:rsid w:val="00401DCD"/>
    <w:rsid w:val="00401EE1"/>
    <w:rsid w:val="004020CA"/>
    <w:rsid w:val="0040221E"/>
    <w:rsid w:val="00402302"/>
    <w:rsid w:val="004024BC"/>
    <w:rsid w:val="00402637"/>
    <w:rsid w:val="0040264C"/>
    <w:rsid w:val="004027FD"/>
    <w:rsid w:val="00402D25"/>
    <w:rsid w:val="00402D9E"/>
    <w:rsid w:val="00402DEF"/>
    <w:rsid w:val="00402E04"/>
    <w:rsid w:val="00402F32"/>
    <w:rsid w:val="0040314C"/>
    <w:rsid w:val="0040315D"/>
    <w:rsid w:val="0040324B"/>
    <w:rsid w:val="0040330E"/>
    <w:rsid w:val="00403395"/>
    <w:rsid w:val="00403439"/>
    <w:rsid w:val="00403448"/>
    <w:rsid w:val="00403455"/>
    <w:rsid w:val="0040345C"/>
    <w:rsid w:val="004035AA"/>
    <w:rsid w:val="0040378A"/>
    <w:rsid w:val="004037AD"/>
    <w:rsid w:val="00403874"/>
    <w:rsid w:val="004039A2"/>
    <w:rsid w:val="00403BAA"/>
    <w:rsid w:val="00403BC5"/>
    <w:rsid w:val="00403BC6"/>
    <w:rsid w:val="00403C26"/>
    <w:rsid w:val="00403C27"/>
    <w:rsid w:val="00403C83"/>
    <w:rsid w:val="00403D54"/>
    <w:rsid w:val="00403E8E"/>
    <w:rsid w:val="00403F62"/>
    <w:rsid w:val="00403F9E"/>
    <w:rsid w:val="004042E2"/>
    <w:rsid w:val="00404387"/>
    <w:rsid w:val="00404395"/>
    <w:rsid w:val="0040442B"/>
    <w:rsid w:val="004046C5"/>
    <w:rsid w:val="00404849"/>
    <w:rsid w:val="0040492F"/>
    <w:rsid w:val="00404ADA"/>
    <w:rsid w:val="00404C23"/>
    <w:rsid w:val="00404C95"/>
    <w:rsid w:val="00404CD6"/>
    <w:rsid w:val="00404F6B"/>
    <w:rsid w:val="0040514D"/>
    <w:rsid w:val="0040533A"/>
    <w:rsid w:val="0040566D"/>
    <w:rsid w:val="00405673"/>
    <w:rsid w:val="0040586A"/>
    <w:rsid w:val="00405CB9"/>
    <w:rsid w:val="00405DDF"/>
    <w:rsid w:val="00405E23"/>
    <w:rsid w:val="0040602E"/>
    <w:rsid w:val="004060D8"/>
    <w:rsid w:val="004061C7"/>
    <w:rsid w:val="00406237"/>
    <w:rsid w:val="00406519"/>
    <w:rsid w:val="0040658D"/>
    <w:rsid w:val="00406697"/>
    <w:rsid w:val="00406922"/>
    <w:rsid w:val="00406AAE"/>
    <w:rsid w:val="00406BA4"/>
    <w:rsid w:val="00406DB9"/>
    <w:rsid w:val="00406DF1"/>
    <w:rsid w:val="00406E12"/>
    <w:rsid w:val="00406F41"/>
    <w:rsid w:val="00406FEB"/>
    <w:rsid w:val="0040706B"/>
    <w:rsid w:val="00407578"/>
    <w:rsid w:val="004075C7"/>
    <w:rsid w:val="004076A2"/>
    <w:rsid w:val="00407C1E"/>
    <w:rsid w:val="00407C38"/>
    <w:rsid w:val="00407C97"/>
    <w:rsid w:val="00407DE1"/>
    <w:rsid w:val="00407E81"/>
    <w:rsid w:val="00407EDE"/>
    <w:rsid w:val="00407F15"/>
    <w:rsid w:val="00410049"/>
    <w:rsid w:val="00410186"/>
    <w:rsid w:val="004102B2"/>
    <w:rsid w:val="00410366"/>
    <w:rsid w:val="004103F3"/>
    <w:rsid w:val="004105A9"/>
    <w:rsid w:val="00410665"/>
    <w:rsid w:val="0041082B"/>
    <w:rsid w:val="00410953"/>
    <w:rsid w:val="00410972"/>
    <w:rsid w:val="00410CE8"/>
    <w:rsid w:val="00410ED3"/>
    <w:rsid w:val="00410FF1"/>
    <w:rsid w:val="004111B5"/>
    <w:rsid w:val="0041135C"/>
    <w:rsid w:val="0041142B"/>
    <w:rsid w:val="004114B7"/>
    <w:rsid w:val="00411582"/>
    <w:rsid w:val="004115EF"/>
    <w:rsid w:val="0041161B"/>
    <w:rsid w:val="00411893"/>
    <w:rsid w:val="00411951"/>
    <w:rsid w:val="00411C06"/>
    <w:rsid w:val="00411C22"/>
    <w:rsid w:val="00411C66"/>
    <w:rsid w:val="00411D0C"/>
    <w:rsid w:val="00411D15"/>
    <w:rsid w:val="00411D3A"/>
    <w:rsid w:val="00411F3F"/>
    <w:rsid w:val="0041202A"/>
    <w:rsid w:val="004120C2"/>
    <w:rsid w:val="0041223D"/>
    <w:rsid w:val="004124BC"/>
    <w:rsid w:val="004125A3"/>
    <w:rsid w:val="004125AC"/>
    <w:rsid w:val="004128F3"/>
    <w:rsid w:val="004129AD"/>
    <w:rsid w:val="00412AB8"/>
    <w:rsid w:val="00412B10"/>
    <w:rsid w:val="00412BE5"/>
    <w:rsid w:val="00412CAF"/>
    <w:rsid w:val="00412DC7"/>
    <w:rsid w:val="00412E74"/>
    <w:rsid w:val="00412FEB"/>
    <w:rsid w:val="004135BB"/>
    <w:rsid w:val="00413700"/>
    <w:rsid w:val="00413773"/>
    <w:rsid w:val="004137EA"/>
    <w:rsid w:val="0041384D"/>
    <w:rsid w:val="0041388A"/>
    <w:rsid w:val="004138D6"/>
    <w:rsid w:val="004139C2"/>
    <w:rsid w:val="004139F7"/>
    <w:rsid w:val="00413AEA"/>
    <w:rsid w:val="00413BDF"/>
    <w:rsid w:val="00413E80"/>
    <w:rsid w:val="00413F2E"/>
    <w:rsid w:val="00413F35"/>
    <w:rsid w:val="00413F78"/>
    <w:rsid w:val="00413FE1"/>
    <w:rsid w:val="0041404C"/>
    <w:rsid w:val="0041412D"/>
    <w:rsid w:val="00414177"/>
    <w:rsid w:val="004143F1"/>
    <w:rsid w:val="004144A1"/>
    <w:rsid w:val="00414A90"/>
    <w:rsid w:val="00414AAB"/>
    <w:rsid w:val="00414AB0"/>
    <w:rsid w:val="00414BE3"/>
    <w:rsid w:val="00414CF7"/>
    <w:rsid w:val="0041505E"/>
    <w:rsid w:val="004150C2"/>
    <w:rsid w:val="004150CA"/>
    <w:rsid w:val="004153C7"/>
    <w:rsid w:val="00415418"/>
    <w:rsid w:val="00415509"/>
    <w:rsid w:val="0041567A"/>
    <w:rsid w:val="0041577E"/>
    <w:rsid w:val="0041580E"/>
    <w:rsid w:val="00415BA4"/>
    <w:rsid w:val="00415F8F"/>
    <w:rsid w:val="004161C0"/>
    <w:rsid w:val="00416321"/>
    <w:rsid w:val="004163AD"/>
    <w:rsid w:val="00416756"/>
    <w:rsid w:val="004167FF"/>
    <w:rsid w:val="00416812"/>
    <w:rsid w:val="004168AD"/>
    <w:rsid w:val="004168C4"/>
    <w:rsid w:val="004169BE"/>
    <w:rsid w:val="00416BB1"/>
    <w:rsid w:val="00416F6F"/>
    <w:rsid w:val="00416FC9"/>
    <w:rsid w:val="00416FD5"/>
    <w:rsid w:val="00417007"/>
    <w:rsid w:val="00417108"/>
    <w:rsid w:val="00417141"/>
    <w:rsid w:val="00417457"/>
    <w:rsid w:val="0041746C"/>
    <w:rsid w:val="00417636"/>
    <w:rsid w:val="0041764F"/>
    <w:rsid w:val="0041780C"/>
    <w:rsid w:val="00417A70"/>
    <w:rsid w:val="00417C4C"/>
    <w:rsid w:val="00417CCC"/>
    <w:rsid w:val="00417CEB"/>
    <w:rsid w:val="00417E63"/>
    <w:rsid w:val="00417ECD"/>
    <w:rsid w:val="00417F00"/>
    <w:rsid w:val="00420381"/>
    <w:rsid w:val="004204AA"/>
    <w:rsid w:val="00420521"/>
    <w:rsid w:val="00420527"/>
    <w:rsid w:val="0042058E"/>
    <w:rsid w:val="004206CF"/>
    <w:rsid w:val="00420830"/>
    <w:rsid w:val="004208C0"/>
    <w:rsid w:val="00420A1D"/>
    <w:rsid w:val="00420A3B"/>
    <w:rsid w:val="00420AA0"/>
    <w:rsid w:val="00420BB0"/>
    <w:rsid w:val="00420C2E"/>
    <w:rsid w:val="00420C40"/>
    <w:rsid w:val="00420C88"/>
    <w:rsid w:val="00420DC7"/>
    <w:rsid w:val="00420E36"/>
    <w:rsid w:val="0042107C"/>
    <w:rsid w:val="004211C8"/>
    <w:rsid w:val="00421400"/>
    <w:rsid w:val="0042164C"/>
    <w:rsid w:val="00421677"/>
    <w:rsid w:val="00421711"/>
    <w:rsid w:val="00421946"/>
    <w:rsid w:val="004219A9"/>
    <w:rsid w:val="00421A1C"/>
    <w:rsid w:val="00421D9D"/>
    <w:rsid w:val="00421EAB"/>
    <w:rsid w:val="00421EEA"/>
    <w:rsid w:val="00421FCE"/>
    <w:rsid w:val="00422045"/>
    <w:rsid w:val="0042229D"/>
    <w:rsid w:val="004222D2"/>
    <w:rsid w:val="0042249A"/>
    <w:rsid w:val="00422537"/>
    <w:rsid w:val="00422593"/>
    <w:rsid w:val="004226C6"/>
    <w:rsid w:val="0042271C"/>
    <w:rsid w:val="00422767"/>
    <w:rsid w:val="00422818"/>
    <w:rsid w:val="004229BB"/>
    <w:rsid w:val="004229CB"/>
    <w:rsid w:val="00422BCE"/>
    <w:rsid w:val="00422C4A"/>
    <w:rsid w:val="00422E81"/>
    <w:rsid w:val="0042309C"/>
    <w:rsid w:val="00423153"/>
    <w:rsid w:val="004233E1"/>
    <w:rsid w:val="004236EA"/>
    <w:rsid w:val="0042370C"/>
    <w:rsid w:val="004238AF"/>
    <w:rsid w:val="00423931"/>
    <w:rsid w:val="00423A92"/>
    <w:rsid w:val="00423B9B"/>
    <w:rsid w:val="00423C16"/>
    <w:rsid w:val="00424015"/>
    <w:rsid w:val="00424160"/>
    <w:rsid w:val="0042425C"/>
    <w:rsid w:val="0042433B"/>
    <w:rsid w:val="0042441F"/>
    <w:rsid w:val="004245EE"/>
    <w:rsid w:val="0042465B"/>
    <w:rsid w:val="0042465C"/>
    <w:rsid w:val="00424712"/>
    <w:rsid w:val="00424715"/>
    <w:rsid w:val="00424774"/>
    <w:rsid w:val="004247FA"/>
    <w:rsid w:val="004248D7"/>
    <w:rsid w:val="00424903"/>
    <w:rsid w:val="00424A0E"/>
    <w:rsid w:val="00424B28"/>
    <w:rsid w:val="00424B42"/>
    <w:rsid w:val="00424C95"/>
    <w:rsid w:val="00424D71"/>
    <w:rsid w:val="00424EC9"/>
    <w:rsid w:val="004250F4"/>
    <w:rsid w:val="00425156"/>
    <w:rsid w:val="004251A0"/>
    <w:rsid w:val="004251B8"/>
    <w:rsid w:val="004251F0"/>
    <w:rsid w:val="0042520A"/>
    <w:rsid w:val="004255A3"/>
    <w:rsid w:val="004256FE"/>
    <w:rsid w:val="00425823"/>
    <w:rsid w:val="00425949"/>
    <w:rsid w:val="0042597A"/>
    <w:rsid w:val="004259E2"/>
    <w:rsid w:val="00425CE5"/>
    <w:rsid w:val="00426216"/>
    <w:rsid w:val="0042642C"/>
    <w:rsid w:val="00426479"/>
    <w:rsid w:val="004265BC"/>
    <w:rsid w:val="0042661B"/>
    <w:rsid w:val="00426888"/>
    <w:rsid w:val="004268C8"/>
    <w:rsid w:val="004268D4"/>
    <w:rsid w:val="00426913"/>
    <w:rsid w:val="004269A2"/>
    <w:rsid w:val="004269AC"/>
    <w:rsid w:val="004269E7"/>
    <w:rsid w:val="00426A66"/>
    <w:rsid w:val="00426A6C"/>
    <w:rsid w:val="00426A8F"/>
    <w:rsid w:val="00426B0D"/>
    <w:rsid w:val="00426BCC"/>
    <w:rsid w:val="00426C22"/>
    <w:rsid w:val="00426C58"/>
    <w:rsid w:val="00426D2A"/>
    <w:rsid w:val="00426EC3"/>
    <w:rsid w:val="00426F57"/>
    <w:rsid w:val="004271B5"/>
    <w:rsid w:val="004271CB"/>
    <w:rsid w:val="00427216"/>
    <w:rsid w:val="004272A2"/>
    <w:rsid w:val="004272EB"/>
    <w:rsid w:val="00427336"/>
    <w:rsid w:val="0042734B"/>
    <w:rsid w:val="00427435"/>
    <w:rsid w:val="00427603"/>
    <w:rsid w:val="0042778C"/>
    <w:rsid w:val="00427900"/>
    <w:rsid w:val="00427B33"/>
    <w:rsid w:val="00427B4A"/>
    <w:rsid w:val="00427B9B"/>
    <w:rsid w:val="00427BA5"/>
    <w:rsid w:val="00427BE8"/>
    <w:rsid w:val="00427C31"/>
    <w:rsid w:val="00427D50"/>
    <w:rsid w:val="00427F84"/>
    <w:rsid w:val="0043003C"/>
    <w:rsid w:val="0043019C"/>
    <w:rsid w:val="004301D3"/>
    <w:rsid w:val="004301F7"/>
    <w:rsid w:val="00430281"/>
    <w:rsid w:val="004305B0"/>
    <w:rsid w:val="004307E4"/>
    <w:rsid w:val="004309E9"/>
    <w:rsid w:val="004309FA"/>
    <w:rsid w:val="00430D51"/>
    <w:rsid w:val="00430E46"/>
    <w:rsid w:val="00430E67"/>
    <w:rsid w:val="00430F72"/>
    <w:rsid w:val="004312BA"/>
    <w:rsid w:val="0043145B"/>
    <w:rsid w:val="00431489"/>
    <w:rsid w:val="00431695"/>
    <w:rsid w:val="00431834"/>
    <w:rsid w:val="00431A19"/>
    <w:rsid w:val="00431A7C"/>
    <w:rsid w:val="00431B9C"/>
    <w:rsid w:val="00431BC5"/>
    <w:rsid w:val="00431C3E"/>
    <w:rsid w:val="00431C97"/>
    <w:rsid w:val="00431CAC"/>
    <w:rsid w:val="00431D2A"/>
    <w:rsid w:val="00431D89"/>
    <w:rsid w:val="00431DB3"/>
    <w:rsid w:val="00431DC8"/>
    <w:rsid w:val="00431DD2"/>
    <w:rsid w:val="00431F39"/>
    <w:rsid w:val="004320FE"/>
    <w:rsid w:val="004321C1"/>
    <w:rsid w:val="00432641"/>
    <w:rsid w:val="00432651"/>
    <w:rsid w:val="0043273D"/>
    <w:rsid w:val="00432A36"/>
    <w:rsid w:val="00432B91"/>
    <w:rsid w:val="00432B92"/>
    <w:rsid w:val="00432BF6"/>
    <w:rsid w:val="00432D2C"/>
    <w:rsid w:val="00432D9E"/>
    <w:rsid w:val="00432E03"/>
    <w:rsid w:val="00432E36"/>
    <w:rsid w:val="00433060"/>
    <w:rsid w:val="004330D0"/>
    <w:rsid w:val="00433207"/>
    <w:rsid w:val="0043325A"/>
    <w:rsid w:val="00433592"/>
    <w:rsid w:val="0043367E"/>
    <w:rsid w:val="004338C6"/>
    <w:rsid w:val="004338D5"/>
    <w:rsid w:val="004338FD"/>
    <w:rsid w:val="00433978"/>
    <w:rsid w:val="004339B5"/>
    <w:rsid w:val="004339FD"/>
    <w:rsid w:val="00433A31"/>
    <w:rsid w:val="00433B36"/>
    <w:rsid w:val="00433CA9"/>
    <w:rsid w:val="00433E33"/>
    <w:rsid w:val="00433E5A"/>
    <w:rsid w:val="00433F1B"/>
    <w:rsid w:val="00433F36"/>
    <w:rsid w:val="00433F4D"/>
    <w:rsid w:val="00434067"/>
    <w:rsid w:val="0043406C"/>
    <w:rsid w:val="00434225"/>
    <w:rsid w:val="004342FB"/>
    <w:rsid w:val="00434389"/>
    <w:rsid w:val="00434457"/>
    <w:rsid w:val="004345C4"/>
    <w:rsid w:val="004345F5"/>
    <w:rsid w:val="004347DA"/>
    <w:rsid w:val="00434951"/>
    <w:rsid w:val="004349D5"/>
    <w:rsid w:val="00434EBC"/>
    <w:rsid w:val="004350D9"/>
    <w:rsid w:val="0043511E"/>
    <w:rsid w:val="004351D6"/>
    <w:rsid w:val="0043528D"/>
    <w:rsid w:val="004352E4"/>
    <w:rsid w:val="00435435"/>
    <w:rsid w:val="0043544E"/>
    <w:rsid w:val="00435481"/>
    <w:rsid w:val="004354EA"/>
    <w:rsid w:val="00435844"/>
    <w:rsid w:val="00435850"/>
    <w:rsid w:val="004358FC"/>
    <w:rsid w:val="00435A16"/>
    <w:rsid w:val="00435A86"/>
    <w:rsid w:val="00435ACC"/>
    <w:rsid w:val="00435B28"/>
    <w:rsid w:val="00435C81"/>
    <w:rsid w:val="00435EF0"/>
    <w:rsid w:val="00435FEC"/>
    <w:rsid w:val="00435FF5"/>
    <w:rsid w:val="004362EA"/>
    <w:rsid w:val="00436746"/>
    <w:rsid w:val="0043674C"/>
    <w:rsid w:val="00436989"/>
    <w:rsid w:val="00436ACE"/>
    <w:rsid w:val="00436B60"/>
    <w:rsid w:val="00436C16"/>
    <w:rsid w:val="00436D34"/>
    <w:rsid w:val="00436D5D"/>
    <w:rsid w:val="00436D65"/>
    <w:rsid w:val="00436DAA"/>
    <w:rsid w:val="00436E69"/>
    <w:rsid w:val="00437129"/>
    <w:rsid w:val="00437160"/>
    <w:rsid w:val="004372BD"/>
    <w:rsid w:val="00437437"/>
    <w:rsid w:val="0043757D"/>
    <w:rsid w:val="004375C6"/>
    <w:rsid w:val="00437909"/>
    <w:rsid w:val="00437B20"/>
    <w:rsid w:val="00437CC9"/>
    <w:rsid w:val="00437CEC"/>
    <w:rsid w:val="00437E69"/>
    <w:rsid w:val="00437EC0"/>
    <w:rsid w:val="00437EEC"/>
    <w:rsid w:val="00437F23"/>
    <w:rsid w:val="00440041"/>
    <w:rsid w:val="004400AB"/>
    <w:rsid w:val="00440164"/>
    <w:rsid w:val="004401A9"/>
    <w:rsid w:val="00440281"/>
    <w:rsid w:val="004402B9"/>
    <w:rsid w:val="0044034D"/>
    <w:rsid w:val="00440369"/>
    <w:rsid w:val="00440404"/>
    <w:rsid w:val="0044078B"/>
    <w:rsid w:val="00440835"/>
    <w:rsid w:val="004409B8"/>
    <w:rsid w:val="00440B69"/>
    <w:rsid w:val="00440C47"/>
    <w:rsid w:val="00440D8B"/>
    <w:rsid w:val="00440E0D"/>
    <w:rsid w:val="00440E6D"/>
    <w:rsid w:val="00440E82"/>
    <w:rsid w:val="00440F7E"/>
    <w:rsid w:val="00441009"/>
    <w:rsid w:val="004410FF"/>
    <w:rsid w:val="004411FB"/>
    <w:rsid w:val="00441227"/>
    <w:rsid w:val="004412C3"/>
    <w:rsid w:val="00441309"/>
    <w:rsid w:val="00441516"/>
    <w:rsid w:val="0044151E"/>
    <w:rsid w:val="0044155E"/>
    <w:rsid w:val="004419DA"/>
    <w:rsid w:val="00441A76"/>
    <w:rsid w:val="00441AA4"/>
    <w:rsid w:val="00441C9A"/>
    <w:rsid w:val="00441DDF"/>
    <w:rsid w:val="00441E00"/>
    <w:rsid w:val="004420D3"/>
    <w:rsid w:val="00442187"/>
    <w:rsid w:val="004422B5"/>
    <w:rsid w:val="00442409"/>
    <w:rsid w:val="00442421"/>
    <w:rsid w:val="00442441"/>
    <w:rsid w:val="00442699"/>
    <w:rsid w:val="00442746"/>
    <w:rsid w:val="004427E8"/>
    <w:rsid w:val="00442AE8"/>
    <w:rsid w:val="00442DA8"/>
    <w:rsid w:val="00442DE6"/>
    <w:rsid w:val="00442F12"/>
    <w:rsid w:val="00442F44"/>
    <w:rsid w:val="0044317D"/>
    <w:rsid w:val="004431CB"/>
    <w:rsid w:val="004432ED"/>
    <w:rsid w:val="00443538"/>
    <w:rsid w:val="0044355F"/>
    <w:rsid w:val="0044376C"/>
    <w:rsid w:val="004437A8"/>
    <w:rsid w:val="004438BA"/>
    <w:rsid w:val="004438CC"/>
    <w:rsid w:val="00443B89"/>
    <w:rsid w:val="00443D5A"/>
    <w:rsid w:val="00443E53"/>
    <w:rsid w:val="00443F34"/>
    <w:rsid w:val="0044404E"/>
    <w:rsid w:val="004440A0"/>
    <w:rsid w:val="004440BA"/>
    <w:rsid w:val="00444224"/>
    <w:rsid w:val="0044428A"/>
    <w:rsid w:val="004443F1"/>
    <w:rsid w:val="00444522"/>
    <w:rsid w:val="004448BC"/>
    <w:rsid w:val="00444B10"/>
    <w:rsid w:val="00444B61"/>
    <w:rsid w:val="00444B7E"/>
    <w:rsid w:val="00444EA1"/>
    <w:rsid w:val="0044505F"/>
    <w:rsid w:val="004451A4"/>
    <w:rsid w:val="0044531C"/>
    <w:rsid w:val="00445579"/>
    <w:rsid w:val="004455BB"/>
    <w:rsid w:val="004458D4"/>
    <w:rsid w:val="0044591D"/>
    <w:rsid w:val="00445B78"/>
    <w:rsid w:val="00445C1C"/>
    <w:rsid w:val="00445CA1"/>
    <w:rsid w:val="004460B9"/>
    <w:rsid w:val="00446237"/>
    <w:rsid w:val="00446394"/>
    <w:rsid w:val="004463B9"/>
    <w:rsid w:val="004466B0"/>
    <w:rsid w:val="00446811"/>
    <w:rsid w:val="004469CB"/>
    <w:rsid w:val="00446A7D"/>
    <w:rsid w:val="00446C18"/>
    <w:rsid w:val="00446C61"/>
    <w:rsid w:val="00446D9D"/>
    <w:rsid w:val="00446E65"/>
    <w:rsid w:val="00446ECC"/>
    <w:rsid w:val="00446EF1"/>
    <w:rsid w:val="00446F35"/>
    <w:rsid w:val="004470F9"/>
    <w:rsid w:val="0044741F"/>
    <w:rsid w:val="0044744E"/>
    <w:rsid w:val="00447497"/>
    <w:rsid w:val="004475CE"/>
    <w:rsid w:val="004477CE"/>
    <w:rsid w:val="00447C44"/>
    <w:rsid w:val="00447C5E"/>
    <w:rsid w:val="00447CB6"/>
    <w:rsid w:val="00447D78"/>
    <w:rsid w:val="00447DC8"/>
    <w:rsid w:val="00447E4F"/>
    <w:rsid w:val="00447FD4"/>
    <w:rsid w:val="00447FDD"/>
    <w:rsid w:val="004500FC"/>
    <w:rsid w:val="004501A2"/>
    <w:rsid w:val="004501C1"/>
    <w:rsid w:val="00450254"/>
    <w:rsid w:val="004502B2"/>
    <w:rsid w:val="00450382"/>
    <w:rsid w:val="00450433"/>
    <w:rsid w:val="00450532"/>
    <w:rsid w:val="00450580"/>
    <w:rsid w:val="00450699"/>
    <w:rsid w:val="00450799"/>
    <w:rsid w:val="004508ED"/>
    <w:rsid w:val="004509FC"/>
    <w:rsid w:val="00450ABE"/>
    <w:rsid w:val="00450AEA"/>
    <w:rsid w:val="00450AFC"/>
    <w:rsid w:val="00450CA3"/>
    <w:rsid w:val="004510DA"/>
    <w:rsid w:val="0045144D"/>
    <w:rsid w:val="0045144F"/>
    <w:rsid w:val="004514ED"/>
    <w:rsid w:val="0045151B"/>
    <w:rsid w:val="004515DB"/>
    <w:rsid w:val="004515EA"/>
    <w:rsid w:val="00451604"/>
    <w:rsid w:val="00451709"/>
    <w:rsid w:val="00451741"/>
    <w:rsid w:val="004519A2"/>
    <w:rsid w:val="00451B03"/>
    <w:rsid w:val="00451C9D"/>
    <w:rsid w:val="00451E31"/>
    <w:rsid w:val="00451E52"/>
    <w:rsid w:val="00451F33"/>
    <w:rsid w:val="00452044"/>
    <w:rsid w:val="004520B5"/>
    <w:rsid w:val="0045221A"/>
    <w:rsid w:val="00452253"/>
    <w:rsid w:val="004523AF"/>
    <w:rsid w:val="004523ED"/>
    <w:rsid w:val="00452453"/>
    <w:rsid w:val="00452949"/>
    <w:rsid w:val="00452B6C"/>
    <w:rsid w:val="00452B71"/>
    <w:rsid w:val="00452EBC"/>
    <w:rsid w:val="00452F49"/>
    <w:rsid w:val="0045304B"/>
    <w:rsid w:val="00453180"/>
    <w:rsid w:val="00453208"/>
    <w:rsid w:val="00453227"/>
    <w:rsid w:val="004532F9"/>
    <w:rsid w:val="0045331E"/>
    <w:rsid w:val="00453343"/>
    <w:rsid w:val="0045370A"/>
    <w:rsid w:val="0045381D"/>
    <w:rsid w:val="00453A24"/>
    <w:rsid w:val="00454087"/>
    <w:rsid w:val="00454218"/>
    <w:rsid w:val="0045435A"/>
    <w:rsid w:val="00454388"/>
    <w:rsid w:val="00454396"/>
    <w:rsid w:val="004545C8"/>
    <w:rsid w:val="004545CC"/>
    <w:rsid w:val="004547DF"/>
    <w:rsid w:val="004547E1"/>
    <w:rsid w:val="00454C88"/>
    <w:rsid w:val="00454EFC"/>
    <w:rsid w:val="00454F2A"/>
    <w:rsid w:val="00454F52"/>
    <w:rsid w:val="00454F6D"/>
    <w:rsid w:val="00455053"/>
    <w:rsid w:val="0045511A"/>
    <w:rsid w:val="00455229"/>
    <w:rsid w:val="004552CF"/>
    <w:rsid w:val="004553A8"/>
    <w:rsid w:val="004555FD"/>
    <w:rsid w:val="00455661"/>
    <w:rsid w:val="00455687"/>
    <w:rsid w:val="00455688"/>
    <w:rsid w:val="0045574C"/>
    <w:rsid w:val="004558EF"/>
    <w:rsid w:val="00455A79"/>
    <w:rsid w:val="00455A81"/>
    <w:rsid w:val="00455A96"/>
    <w:rsid w:val="00455DA2"/>
    <w:rsid w:val="00455ECD"/>
    <w:rsid w:val="00455FF3"/>
    <w:rsid w:val="00456012"/>
    <w:rsid w:val="0045605D"/>
    <w:rsid w:val="00456159"/>
    <w:rsid w:val="004561D4"/>
    <w:rsid w:val="0045646D"/>
    <w:rsid w:val="0045648D"/>
    <w:rsid w:val="004565D2"/>
    <w:rsid w:val="00456610"/>
    <w:rsid w:val="004566C3"/>
    <w:rsid w:val="00456853"/>
    <w:rsid w:val="004568C2"/>
    <w:rsid w:val="00456A28"/>
    <w:rsid w:val="00456D8F"/>
    <w:rsid w:val="00456E4D"/>
    <w:rsid w:val="00456E5D"/>
    <w:rsid w:val="00456E68"/>
    <w:rsid w:val="00456F0F"/>
    <w:rsid w:val="00457022"/>
    <w:rsid w:val="00457588"/>
    <w:rsid w:val="004575CE"/>
    <w:rsid w:val="00457654"/>
    <w:rsid w:val="00457671"/>
    <w:rsid w:val="004577FE"/>
    <w:rsid w:val="00457A17"/>
    <w:rsid w:val="00457A41"/>
    <w:rsid w:val="00457A6C"/>
    <w:rsid w:val="00457BB4"/>
    <w:rsid w:val="00457DFE"/>
    <w:rsid w:val="00457E26"/>
    <w:rsid w:val="00457EF7"/>
    <w:rsid w:val="0046019B"/>
    <w:rsid w:val="004601F7"/>
    <w:rsid w:val="004602FF"/>
    <w:rsid w:val="00460439"/>
    <w:rsid w:val="00460541"/>
    <w:rsid w:val="004606A6"/>
    <w:rsid w:val="004606AA"/>
    <w:rsid w:val="004608CE"/>
    <w:rsid w:val="00460912"/>
    <w:rsid w:val="0046095A"/>
    <w:rsid w:val="004609F4"/>
    <w:rsid w:val="00460B2E"/>
    <w:rsid w:val="00460B6F"/>
    <w:rsid w:val="00460C72"/>
    <w:rsid w:val="00460C8E"/>
    <w:rsid w:val="00460EFE"/>
    <w:rsid w:val="0046116C"/>
    <w:rsid w:val="004611B1"/>
    <w:rsid w:val="004611EB"/>
    <w:rsid w:val="004615F1"/>
    <w:rsid w:val="00461661"/>
    <w:rsid w:val="004616D3"/>
    <w:rsid w:val="00461799"/>
    <w:rsid w:val="004617A2"/>
    <w:rsid w:val="004617E7"/>
    <w:rsid w:val="004619E4"/>
    <w:rsid w:val="00461A88"/>
    <w:rsid w:val="00461B02"/>
    <w:rsid w:val="00461B35"/>
    <w:rsid w:val="00461B5F"/>
    <w:rsid w:val="00461C95"/>
    <w:rsid w:val="00461CD5"/>
    <w:rsid w:val="00461D10"/>
    <w:rsid w:val="00462028"/>
    <w:rsid w:val="004620F6"/>
    <w:rsid w:val="004620FE"/>
    <w:rsid w:val="00462170"/>
    <w:rsid w:val="004623BC"/>
    <w:rsid w:val="00462556"/>
    <w:rsid w:val="004626DE"/>
    <w:rsid w:val="00462859"/>
    <w:rsid w:val="00462979"/>
    <w:rsid w:val="00462A44"/>
    <w:rsid w:val="00462B0B"/>
    <w:rsid w:val="00462B1C"/>
    <w:rsid w:val="00462BC8"/>
    <w:rsid w:val="00462E59"/>
    <w:rsid w:val="00462F9E"/>
    <w:rsid w:val="00463014"/>
    <w:rsid w:val="004630C9"/>
    <w:rsid w:val="00463159"/>
    <w:rsid w:val="0046326C"/>
    <w:rsid w:val="004632BD"/>
    <w:rsid w:val="004633EB"/>
    <w:rsid w:val="0046346C"/>
    <w:rsid w:val="004637FC"/>
    <w:rsid w:val="00463802"/>
    <w:rsid w:val="00463A3F"/>
    <w:rsid w:val="00463A80"/>
    <w:rsid w:val="00463D25"/>
    <w:rsid w:val="00463DF6"/>
    <w:rsid w:val="00463EC0"/>
    <w:rsid w:val="00463F9E"/>
    <w:rsid w:val="0046403C"/>
    <w:rsid w:val="004643C6"/>
    <w:rsid w:val="00464429"/>
    <w:rsid w:val="004644B5"/>
    <w:rsid w:val="00464537"/>
    <w:rsid w:val="0046455E"/>
    <w:rsid w:val="00464581"/>
    <w:rsid w:val="004646B4"/>
    <w:rsid w:val="004646E9"/>
    <w:rsid w:val="0046474F"/>
    <w:rsid w:val="0046476E"/>
    <w:rsid w:val="00464A06"/>
    <w:rsid w:val="00464D4A"/>
    <w:rsid w:val="00464D73"/>
    <w:rsid w:val="00464FC3"/>
    <w:rsid w:val="00465064"/>
    <w:rsid w:val="0046517E"/>
    <w:rsid w:val="004652AE"/>
    <w:rsid w:val="004655AE"/>
    <w:rsid w:val="00465618"/>
    <w:rsid w:val="00465827"/>
    <w:rsid w:val="004658FB"/>
    <w:rsid w:val="00465926"/>
    <w:rsid w:val="00465988"/>
    <w:rsid w:val="00465A23"/>
    <w:rsid w:val="00465A97"/>
    <w:rsid w:val="00465D3A"/>
    <w:rsid w:val="00465F83"/>
    <w:rsid w:val="00465FBE"/>
    <w:rsid w:val="00466273"/>
    <w:rsid w:val="004662B8"/>
    <w:rsid w:val="00466345"/>
    <w:rsid w:val="00466352"/>
    <w:rsid w:val="0046652A"/>
    <w:rsid w:val="0046668F"/>
    <w:rsid w:val="004666C4"/>
    <w:rsid w:val="00466AED"/>
    <w:rsid w:val="00466B2A"/>
    <w:rsid w:val="00466C87"/>
    <w:rsid w:val="00466E28"/>
    <w:rsid w:val="00466E30"/>
    <w:rsid w:val="00466FF5"/>
    <w:rsid w:val="00467049"/>
    <w:rsid w:val="0046705C"/>
    <w:rsid w:val="004672BC"/>
    <w:rsid w:val="00467638"/>
    <w:rsid w:val="004676C5"/>
    <w:rsid w:val="0046776B"/>
    <w:rsid w:val="004678C7"/>
    <w:rsid w:val="00467A59"/>
    <w:rsid w:val="00467A81"/>
    <w:rsid w:val="00467A97"/>
    <w:rsid w:val="00467B52"/>
    <w:rsid w:val="00467BEC"/>
    <w:rsid w:val="00467D0E"/>
    <w:rsid w:val="00467D4E"/>
    <w:rsid w:val="00467D66"/>
    <w:rsid w:val="00467DCB"/>
    <w:rsid w:val="00467E4D"/>
    <w:rsid w:val="00467E5A"/>
    <w:rsid w:val="00467FE1"/>
    <w:rsid w:val="00470048"/>
    <w:rsid w:val="004701FC"/>
    <w:rsid w:val="004702BB"/>
    <w:rsid w:val="00470437"/>
    <w:rsid w:val="004705D0"/>
    <w:rsid w:val="0047073B"/>
    <w:rsid w:val="004707DC"/>
    <w:rsid w:val="0047081D"/>
    <w:rsid w:val="0047087D"/>
    <w:rsid w:val="00470BCA"/>
    <w:rsid w:val="00470CBE"/>
    <w:rsid w:val="00470CF1"/>
    <w:rsid w:val="00470CF2"/>
    <w:rsid w:val="00470E68"/>
    <w:rsid w:val="00470E90"/>
    <w:rsid w:val="00471008"/>
    <w:rsid w:val="00471192"/>
    <w:rsid w:val="00471327"/>
    <w:rsid w:val="00471376"/>
    <w:rsid w:val="00471551"/>
    <w:rsid w:val="0047179C"/>
    <w:rsid w:val="004717FE"/>
    <w:rsid w:val="004718CE"/>
    <w:rsid w:val="0047191A"/>
    <w:rsid w:val="00471D1E"/>
    <w:rsid w:val="00471E3D"/>
    <w:rsid w:val="0047202D"/>
    <w:rsid w:val="0047213B"/>
    <w:rsid w:val="00472240"/>
    <w:rsid w:val="0047225B"/>
    <w:rsid w:val="00472389"/>
    <w:rsid w:val="00472563"/>
    <w:rsid w:val="00472695"/>
    <w:rsid w:val="0047274D"/>
    <w:rsid w:val="00472834"/>
    <w:rsid w:val="00472902"/>
    <w:rsid w:val="00472A70"/>
    <w:rsid w:val="00472A95"/>
    <w:rsid w:val="00472C17"/>
    <w:rsid w:val="00472CD1"/>
    <w:rsid w:val="00472DA3"/>
    <w:rsid w:val="00472E37"/>
    <w:rsid w:val="00472EB0"/>
    <w:rsid w:val="00472EF0"/>
    <w:rsid w:val="0047303C"/>
    <w:rsid w:val="004730D5"/>
    <w:rsid w:val="00473220"/>
    <w:rsid w:val="00473281"/>
    <w:rsid w:val="0047346E"/>
    <w:rsid w:val="0047351D"/>
    <w:rsid w:val="00473577"/>
    <w:rsid w:val="0047359E"/>
    <w:rsid w:val="004738A0"/>
    <w:rsid w:val="004738B0"/>
    <w:rsid w:val="0047398B"/>
    <w:rsid w:val="0047399A"/>
    <w:rsid w:val="00473A54"/>
    <w:rsid w:val="00473A89"/>
    <w:rsid w:val="00473B55"/>
    <w:rsid w:val="00473C2F"/>
    <w:rsid w:val="00473D02"/>
    <w:rsid w:val="00473D5F"/>
    <w:rsid w:val="00473D7B"/>
    <w:rsid w:val="00473EAC"/>
    <w:rsid w:val="00473F96"/>
    <w:rsid w:val="00473FAA"/>
    <w:rsid w:val="0047401A"/>
    <w:rsid w:val="004740CE"/>
    <w:rsid w:val="0047413C"/>
    <w:rsid w:val="004741A1"/>
    <w:rsid w:val="004742E9"/>
    <w:rsid w:val="0047439B"/>
    <w:rsid w:val="004743BB"/>
    <w:rsid w:val="0047441F"/>
    <w:rsid w:val="0047446C"/>
    <w:rsid w:val="004748B7"/>
    <w:rsid w:val="00474ABB"/>
    <w:rsid w:val="00474B4C"/>
    <w:rsid w:val="00474C02"/>
    <w:rsid w:val="00474CC5"/>
    <w:rsid w:val="00474D11"/>
    <w:rsid w:val="00474DD2"/>
    <w:rsid w:val="00474E0F"/>
    <w:rsid w:val="00474E89"/>
    <w:rsid w:val="00474ED6"/>
    <w:rsid w:val="00474F59"/>
    <w:rsid w:val="0047524A"/>
    <w:rsid w:val="0047547E"/>
    <w:rsid w:val="004754DF"/>
    <w:rsid w:val="0047558C"/>
    <w:rsid w:val="0047569C"/>
    <w:rsid w:val="00475891"/>
    <w:rsid w:val="004758D5"/>
    <w:rsid w:val="00475939"/>
    <w:rsid w:val="00475C2D"/>
    <w:rsid w:val="0047607F"/>
    <w:rsid w:val="0047609B"/>
    <w:rsid w:val="00476188"/>
    <w:rsid w:val="0047620B"/>
    <w:rsid w:val="00476362"/>
    <w:rsid w:val="0047649A"/>
    <w:rsid w:val="004764DA"/>
    <w:rsid w:val="004765C9"/>
    <w:rsid w:val="004765F0"/>
    <w:rsid w:val="00476651"/>
    <w:rsid w:val="0047675D"/>
    <w:rsid w:val="004767D0"/>
    <w:rsid w:val="00476A4B"/>
    <w:rsid w:val="00476C2C"/>
    <w:rsid w:val="00476C94"/>
    <w:rsid w:val="00476D23"/>
    <w:rsid w:val="00476E66"/>
    <w:rsid w:val="004771C7"/>
    <w:rsid w:val="004771DD"/>
    <w:rsid w:val="004775F1"/>
    <w:rsid w:val="004776A5"/>
    <w:rsid w:val="004776CA"/>
    <w:rsid w:val="00477802"/>
    <w:rsid w:val="00477838"/>
    <w:rsid w:val="00477A90"/>
    <w:rsid w:val="00477CD5"/>
    <w:rsid w:val="00477D38"/>
    <w:rsid w:val="00477D42"/>
    <w:rsid w:val="00477DAB"/>
    <w:rsid w:val="00477F5B"/>
    <w:rsid w:val="00477FAA"/>
    <w:rsid w:val="00477FD0"/>
    <w:rsid w:val="0048005A"/>
    <w:rsid w:val="004801A1"/>
    <w:rsid w:val="0048025A"/>
    <w:rsid w:val="00480295"/>
    <w:rsid w:val="004803D7"/>
    <w:rsid w:val="00480563"/>
    <w:rsid w:val="00480764"/>
    <w:rsid w:val="004807A1"/>
    <w:rsid w:val="00480812"/>
    <w:rsid w:val="00480881"/>
    <w:rsid w:val="004809A4"/>
    <w:rsid w:val="00480A06"/>
    <w:rsid w:val="00480D85"/>
    <w:rsid w:val="00480E33"/>
    <w:rsid w:val="0048100A"/>
    <w:rsid w:val="004811C2"/>
    <w:rsid w:val="004812AE"/>
    <w:rsid w:val="004812FB"/>
    <w:rsid w:val="00481563"/>
    <w:rsid w:val="004816A5"/>
    <w:rsid w:val="004818EB"/>
    <w:rsid w:val="004819F9"/>
    <w:rsid w:val="00481A52"/>
    <w:rsid w:val="00481B3C"/>
    <w:rsid w:val="00481E15"/>
    <w:rsid w:val="00481EB7"/>
    <w:rsid w:val="00481EFA"/>
    <w:rsid w:val="004820CD"/>
    <w:rsid w:val="0048221F"/>
    <w:rsid w:val="004822A6"/>
    <w:rsid w:val="004822CC"/>
    <w:rsid w:val="00482316"/>
    <w:rsid w:val="00482453"/>
    <w:rsid w:val="0048256C"/>
    <w:rsid w:val="004825A5"/>
    <w:rsid w:val="0048274C"/>
    <w:rsid w:val="0048281A"/>
    <w:rsid w:val="004828C4"/>
    <w:rsid w:val="004828D7"/>
    <w:rsid w:val="00482960"/>
    <w:rsid w:val="004829A3"/>
    <w:rsid w:val="00482B08"/>
    <w:rsid w:val="00482B14"/>
    <w:rsid w:val="00482E8B"/>
    <w:rsid w:val="00482FFF"/>
    <w:rsid w:val="00483016"/>
    <w:rsid w:val="0048303E"/>
    <w:rsid w:val="00483130"/>
    <w:rsid w:val="00483368"/>
    <w:rsid w:val="0048344B"/>
    <w:rsid w:val="00483688"/>
    <w:rsid w:val="00483695"/>
    <w:rsid w:val="004836ED"/>
    <w:rsid w:val="00483A7E"/>
    <w:rsid w:val="00483EC3"/>
    <w:rsid w:val="00484198"/>
    <w:rsid w:val="00484263"/>
    <w:rsid w:val="00484476"/>
    <w:rsid w:val="004847A9"/>
    <w:rsid w:val="00484B42"/>
    <w:rsid w:val="00484BDD"/>
    <w:rsid w:val="00484C57"/>
    <w:rsid w:val="00484C5D"/>
    <w:rsid w:val="00484CD8"/>
    <w:rsid w:val="00484CDC"/>
    <w:rsid w:val="00484D25"/>
    <w:rsid w:val="00484EC0"/>
    <w:rsid w:val="00484F1A"/>
    <w:rsid w:val="00484FCC"/>
    <w:rsid w:val="0048505D"/>
    <w:rsid w:val="004850AD"/>
    <w:rsid w:val="004850FB"/>
    <w:rsid w:val="00485104"/>
    <w:rsid w:val="00485116"/>
    <w:rsid w:val="004852AE"/>
    <w:rsid w:val="00485452"/>
    <w:rsid w:val="00485596"/>
    <w:rsid w:val="00485597"/>
    <w:rsid w:val="00485622"/>
    <w:rsid w:val="004856E4"/>
    <w:rsid w:val="004857A5"/>
    <w:rsid w:val="00485844"/>
    <w:rsid w:val="004859BB"/>
    <w:rsid w:val="00485B81"/>
    <w:rsid w:val="00485CE6"/>
    <w:rsid w:val="004861AB"/>
    <w:rsid w:val="00486203"/>
    <w:rsid w:val="00486236"/>
    <w:rsid w:val="004862CE"/>
    <w:rsid w:val="0048640A"/>
    <w:rsid w:val="004865CF"/>
    <w:rsid w:val="004866CB"/>
    <w:rsid w:val="004867E1"/>
    <w:rsid w:val="004867EE"/>
    <w:rsid w:val="00486856"/>
    <w:rsid w:val="004869AC"/>
    <w:rsid w:val="00486AE5"/>
    <w:rsid w:val="00486B30"/>
    <w:rsid w:val="00486B46"/>
    <w:rsid w:val="00487086"/>
    <w:rsid w:val="004870DD"/>
    <w:rsid w:val="0048723A"/>
    <w:rsid w:val="0048729E"/>
    <w:rsid w:val="004872F7"/>
    <w:rsid w:val="0048732A"/>
    <w:rsid w:val="00487365"/>
    <w:rsid w:val="00487776"/>
    <w:rsid w:val="00487777"/>
    <w:rsid w:val="004877B8"/>
    <w:rsid w:val="004877E5"/>
    <w:rsid w:val="00487A64"/>
    <w:rsid w:val="00487C53"/>
    <w:rsid w:val="00487C8F"/>
    <w:rsid w:val="004901B4"/>
    <w:rsid w:val="004902C9"/>
    <w:rsid w:val="0049048B"/>
    <w:rsid w:val="004904BC"/>
    <w:rsid w:val="004905C8"/>
    <w:rsid w:val="004906C0"/>
    <w:rsid w:val="004907C3"/>
    <w:rsid w:val="00490A57"/>
    <w:rsid w:val="00490C10"/>
    <w:rsid w:val="00490CDD"/>
    <w:rsid w:val="00490F38"/>
    <w:rsid w:val="00491287"/>
    <w:rsid w:val="0049139D"/>
    <w:rsid w:val="0049151D"/>
    <w:rsid w:val="0049161A"/>
    <w:rsid w:val="0049162F"/>
    <w:rsid w:val="00491778"/>
    <w:rsid w:val="0049178F"/>
    <w:rsid w:val="004918CF"/>
    <w:rsid w:val="004918EA"/>
    <w:rsid w:val="0049190F"/>
    <w:rsid w:val="004919B2"/>
    <w:rsid w:val="004919B6"/>
    <w:rsid w:val="00491A0C"/>
    <w:rsid w:val="00491AF0"/>
    <w:rsid w:val="00491C28"/>
    <w:rsid w:val="00491D63"/>
    <w:rsid w:val="00491D7A"/>
    <w:rsid w:val="00491E93"/>
    <w:rsid w:val="00491EA6"/>
    <w:rsid w:val="004922AA"/>
    <w:rsid w:val="004922DE"/>
    <w:rsid w:val="0049231B"/>
    <w:rsid w:val="0049240F"/>
    <w:rsid w:val="00492439"/>
    <w:rsid w:val="0049279E"/>
    <w:rsid w:val="004928FA"/>
    <w:rsid w:val="004929A5"/>
    <w:rsid w:val="00492ABC"/>
    <w:rsid w:val="00492AFF"/>
    <w:rsid w:val="00492C99"/>
    <w:rsid w:val="00492CE6"/>
    <w:rsid w:val="00492D52"/>
    <w:rsid w:val="00492DF3"/>
    <w:rsid w:val="00492E79"/>
    <w:rsid w:val="00492E91"/>
    <w:rsid w:val="00492FD3"/>
    <w:rsid w:val="0049303C"/>
    <w:rsid w:val="004930EE"/>
    <w:rsid w:val="0049327F"/>
    <w:rsid w:val="0049343C"/>
    <w:rsid w:val="00493595"/>
    <w:rsid w:val="004935D4"/>
    <w:rsid w:val="004935DD"/>
    <w:rsid w:val="0049360C"/>
    <w:rsid w:val="004936AE"/>
    <w:rsid w:val="00493742"/>
    <w:rsid w:val="0049378E"/>
    <w:rsid w:val="004938EC"/>
    <w:rsid w:val="00493EB5"/>
    <w:rsid w:val="00493F33"/>
    <w:rsid w:val="00493FAB"/>
    <w:rsid w:val="004940D8"/>
    <w:rsid w:val="00494192"/>
    <w:rsid w:val="00494296"/>
    <w:rsid w:val="0049432F"/>
    <w:rsid w:val="00494348"/>
    <w:rsid w:val="0049480A"/>
    <w:rsid w:val="004948FC"/>
    <w:rsid w:val="00494A76"/>
    <w:rsid w:val="00494BE5"/>
    <w:rsid w:val="00494C3B"/>
    <w:rsid w:val="00494DFA"/>
    <w:rsid w:val="004950E3"/>
    <w:rsid w:val="00495214"/>
    <w:rsid w:val="004952B5"/>
    <w:rsid w:val="004952FC"/>
    <w:rsid w:val="0049531F"/>
    <w:rsid w:val="0049532C"/>
    <w:rsid w:val="004954D4"/>
    <w:rsid w:val="0049555D"/>
    <w:rsid w:val="0049561A"/>
    <w:rsid w:val="004956B4"/>
    <w:rsid w:val="00495858"/>
    <w:rsid w:val="00495AFF"/>
    <w:rsid w:val="00495BCC"/>
    <w:rsid w:val="00495BE5"/>
    <w:rsid w:val="00495C7B"/>
    <w:rsid w:val="00495C9B"/>
    <w:rsid w:val="00495D9B"/>
    <w:rsid w:val="00496004"/>
    <w:rsid w:val="00496021"/>
    <w:rsid w:val="00496039"/>
    <w:rsid w:val="00496194"/>
    <w:rsid w:val="004961DD"/>
    <w:rsid w:val="00496232"/>
    <w:rsid w:val="00496268"/>
    <w:rsid w:val="004962BF"/>
    <w:rsid w:val="0049633B"/>
    <w:rsid w:val="00496504"/>
    <w:rsid w:val="00496567"/>
    <w:rsid w:val="00496617"/>
    <w:rsid w:val="004966A2"/>
    <w:rsid w:val="004966F1"/>
    <w:rsid w:val="004967A7"/>
    <w:rsid w:val="004967EE"/>
    <w:rsid w:val="004969B4"/>
    <w:rsid w:val="00496A74"/>
    <w:rsid w:val="00496B3F"/>
    <w:rsid w:val="00496B91"/>
    <w:rsid w:val="00496CAE"/>
    <w:rsid w:val="00496D54"/>
    <w:rsid w:val="00496E0B"/>
    <w:rsid w:val="00496EA6"/>
    <w:rsid w:val="00496EA9"/>
    <w:rsid w:val="00496ED7"/>
    <w:rsid w:val="00496FA2"/>
    <w:rsid w:val="00497124"/>
    <w:rsid w:val="0049715A"/>
    <w:rsid w:val="004971E8"/>
    <w:rsid w:val="0049725A"/>
    <w:rsid w:val="00497459"/>
    <w:rsid w:val="004974F7"/>
    <w:rsid w:val="0049762A"/>
    <w:rsid w:val="00497661"/>
    <w:rsid w:val="0049767F"/>
    <w:rsid w:val="00497749"/>
    <w:rsid w:val="00497978"/>
    <w:rsid w:val="00497A3B"/>
    <w:rsid w:val="00497AE4"/>
    <w:rsid w:val="00497BC6"/>
    <w:rsid w:val="00497C83"/>
    <w:rsid w:val="00497CB6"/>
    <w:rsid w:val="00497EBA"/>
    <w:rsid w:val="00497ED2"/>
    <w:rsid w:val="004A014D"/>
    <w:rsid w:val="004A02E1"/>
    <w:rsid w:val="004A058D"/>
    <w:rsid w:val="004A05B1"/>
    <w:rsid w:val="004A064B"/>
    <w:rsid w:val="004A06E4"/>
    <w:rsid w:val="004A070A"/>
    <w:rsid w:val="004A09AE"/>
    <w:rsid w:val="004A0A21"/>
    <w:rsid w:val="004A0A82"/>
    <w:rsid w:val="004A0C07"/>
    <w:rsid w:val="004A0DA0"/>
    <w:rsid w:val="004A0E98"/>
    <w:rsid w:val="004A0FE9"/>
    <w:rsid w:val="004A10A3"/>
    <w:rsid w:val="004A12C5"/>
    <w:rsid w:val="004A12FA"/>
    <w:rsid w:val="004A1404"/>
    <w:rsid w:val="004A1439"/>
    <w:rsid w:val="004A1590"/>
    <w:rsid w:val="004A15E8"/>
    <w:rsid w:val="004A16CF"/>
    <w:rsid w:val="004A1786"/>
    <w:rsid w:val="004A180A"/>
    <w:rsid w:val="004A185C"/>
    <w:rsid w:val="004A1B65"/>
    <w:rsid w:val="004A1EBE"/>
    <w:rsid w:val="004A1FB9"/>
    <w:rsid w:val="004A2006"/>
    <w:rsid w:val="004A2090"/>
    <w:rsid w:val="004A2091"/>
    <w:rsid w:val="004A2239"/>
    <w:rsid w:val="004A2539"/>
    <w:rsid w:val="004A26CB"/>
    <w:rsid w:val="004A26FE"/>
    <w:rsid w:val="004A2737"/>
    <w:rsid w:val="004A27B7"/>
    <w:rsid w:val="004A280C"/>
    <w:rsid w:val="004A282F"/>
    <w:rsid w:val="004A2842"/>
    <w:rsid w:val="004A2945"/>
    <w:rsid w:val="004A2974"/>
    <w:rsid w:val="004A2AA3"/>
    <w:rsid w:val="004A2AD0"/>
    <w:rsid w:val="004A2C8B"/>
    <w:rsid w:val="004A2DD7"/>
    <w:rsid w:val="004A2E7B"/>
    <w:rsid w:val="004A307B"/>
    <w:rsid w:val="004A3215"/>
    <w:rsid w:val="004A329C"/>
    <w:rsid w:val="004A332B"/>
    <w:rsid w:val="004A3377"/>
    <w:rsid w:val="004A34F0"/>
    <w:rsid w:val="004A3530"/>
    <w:rsid w:val="004A3573"/>
    <w:rsid w:val="004A37FB"/>
    <w:rsid w:val="004A380C"/>
    <w:rsid w:val="004A399C"/>
    <w:rsid w:val="004A3A4F"/>
    <w:rsid w:val="004A3A91"/>
    <w:rsid w:val="004A3AD7"/>
    <w:rsid w:val="004A3BB4"/>
    <w:rsid w:val="004A3D50"/>
    <w:rsid w:val="004A41F7"/>
    <w:rsid w:val="004A4330"/>
    <w:rsid w:val="004A4337"/>
    <w:rsid w:val="004A446A"/>
    <w:rsid w:val="004A449F"/>
    <w:rsid w:val="004A44A6"/>
    <w:rsid w:val="004A44EE"/>
    <w:rsid w:val="004A4618"/>
    <w:rsid w:val="004A46E1"/>
    <w:rsid w:val="004A4874"/>
    <w:rsid w:val="004A4ABD"/>
    <w:rsid w:val="004A4B04"/>
    <w:rsid w:val="004A4B76"/>
    <w:rsid w:val="004A4C32"/>
    <w:rsid w:val="004A4D06"/>
    <w:rsid w:val="004A4D76"/>
    <w:rsid w:val="004A4E54"/>
    <w:rsid w:val="004A4FAF"/>
    <w:rsid w:val="004A4FC2"/>
    <w:rsid w:val="004A5040"/>
    <w:rsid w:val="004A5175"/>
    <w:rsid w:val="004A5185"/>
    <w:rsid w:val="004A5274"/>
    <w:rsid w:val="004A52AF"/>
    <w:rsid w:val="004A54C5"/>
    <w:rsid w:val="004A54CE"/>
    <w:rsid w:val="004A55DB"/>
    <w:rsid w:val="004A562E"/>
    <w:rsid w:val="004A56A1"/>
    <w:rsid w:val="004A59E2"/>
    <w:rsid w:val="004A5DA1"/>
    <w:rsid w:val="004A5E9C"/>
    <w:rsid w:val="004A5F9F"/>
    <w:rsid w:val="004A6082"/>
    <w:rsid w:val="004A60EA"/>
    <w:rsid w:val="004A6181"/>
    <w:rsid w:val="004A6305"/>
    <w:rsid w:val="004A6336"/>
    <w:rsid w:val="004A634A"/>
    <w:rsid w:val="004A635A"/>
    <w:rsid w:val="004A6519"/>
    <w:rsid w:val="004A6546"/>
    <w:rsid w:val="004A6550"/>
    <w:rsid w:val="004A65DA"/>
    <w:rsid w:val="004A671B"/>
    <w:rsid w:val="004A6AFB"/>
    <w:rsid w:val="004A6CA8"/>
    <w:rsid w:val="004A6D1E"/>
    <w:rsid w:val="004A6D75"/>
    <w:rsid w:val="004A6E67"/>
    <w:rsid w:val="004A6EEE"/>
    <w:rsid w:val="004A6F56"/>
    <w:rsid w:val="004A6FA9"/>
    <w:rsid w:val="004A7175"/>
    <w:rsid w:val="004A7316"/>
    <w:rsid w:val="004A74DF"/>
    <w:rsid w:val="004A7553"/>
    <w:rsid w:val="004A7654"/>
    <w:rsid w:val="004A76FA"/>
    <w:rsid w:val="004A777F"/>
    <w:rsid w:val="004A78F7"/>
    <w:rsid w:val="004A793E"/>
    <w:rsid w:val="004A79F6"/>
    <w:rsid w:val="004A7A37"/>
    <w:rsid w:val="004A7B17"/>
    <w:rsid w:val="004A7B5F"/>
    <w:rsid w:val="004A7B7F"/>
    <w:rsid w:val="004A7BDF"/>
    <w:rsid w:val="004A7BF1"/>
    <w:rsid w:val="004A7C5B"/>
    <w:rsid w:val="004A7DE3"/>
    <w:rsid w:val="004A7F59"/>
    <w:rsid w:val="004A7FF4"/>
    <w:rsid w:val="004B02D6"/>
    <w:rsid w:val="004B02F6"/>
    <w:rsid w:val="004B0518"/>
    <w:rsid w:val="004B0679"/>
    <w:rsid w:val="004B08E5"/>
    <w:rsid w:val="004B0BAF"/>
    <w:rsid w:val="004B0C04"/>
    <w:rsid w:val="004B0C77"/>
    <w:rsid w:val="004B0C8A"/>
    <w:rsid w:val="004B0D43"/>
    <w:rsid w:val="004B0F49"/>
    <w:rsid w:val="004B0F50"/>
    <w:rsid w:val="004B0F82"/>
    <w:rsid w:val="004B106C"/>
    <w:rsid w:val="004B11FF"/>
    <w:rsid w:val="004B1301"/>
    <w:rsid w:val="004B137B"/>
    <w:rsid w:val="004B1414"/>
    <w:rsid w:val="004B154D"/>
    <w:rsid w:val="004B158B"/>
    <w:rsid w:val="004B15D3"/>
    <w:rsid w:val="004B1710"/>
    <w:rsid w:val="004B17B7"/>
    <w:rsid w:val="004B1812"/>
    <w:rsid w:val="004B18E0"/>
    <w:rsid w:val="004B1928"/>
    <w:rsid w:val="004B1B1E"/>
    <w:rsid w:val="004B1BBC"/>
    <w:rsid w:val="004B1EA4"/>
    <w:rsid w:val="004B2068"/>
    <w:rsid w:val="004B209A"/>
    <w:rsid w:val="004B20F5"/>
    <w:rsid w:val="004B2140"/>
    <w:rsid w:val="004B21A9"/>
    <w:rsid w:val="004B2291"/>
    <w:rsid w:val="004B23E4"/>
    <w:rsid w:val="004B23F6"/>
    <w:rsid w:val="004B2405"/>
    <w:rsid w:val="004B258B"/>
    <w:rsid w:val="004B284D"/>
    <w:rsid w:val="004B295D"/>
    <w:rsid w:val="004B29D4"/>
    <w:rsid w:val="004B2BE8"/>
    <w:rsid w:val="004B2BEA"/>
    <w:rsid w:val="004B2C14"/>
    <w:rsid w:val="004B2CA8"/>
    <w:rsid w:val="004B2CDF"/>
    <w:rsid w:val="004B2CFB"/>
    <w:rsid w:val="004B2E22"/>
    <w:rsid w:val="004B2ED3"/>
    <w:rsid w:val="004B2FB3"/>
    <w:rsid w:val="004B30A5"/>
    <w:rsid w:val="004B33DB"/>
    <w:rsid w:val="004B347C"/>
    <w:rsid w:val="004B36B6"/>
    <w:rsid w:val="004B384E"/>
    <w:rsid w:val="004B389F"/>
    <w:rsid w:val="004B38D4"/>
    <w:rsid w:val="004B391B"/>
    <w:rsid w:val="004B3B14"/>
    <w:rsid w:val="004B3CDF"/>
    <w:rsid w:val="004B3F71"/>
    <w:rsid w:val="004B3FA1"/>
    <w:rsid w:val="004B3FBE"/>
    <w:rsid w:val="004B41EB"/>
    <w:rsid w:val="004B4350"/>
    <w:rsid w:val="004B456F"/>
    <w:rsid w:val="004B460B"/>
    <w:rsid w:val="004B4771"/>
    <w:rsid w:val="004B48BA"/>
    <w:rsid w:val="004B491C"/>
    <w:rsid w:val="004B4967"/>
    <w:rsid w:val="004B4AB1"/>
    <w:rsid w:val="004B4AE1"/>
    <w:rsid w:val="004B4E24"/>
    <w:rsid w:val="004B4ECD"/>
    <w:rsid w:val="004B4FDC"/>
    <w:rsid w:val="004B5248"/>
    <w:rsid w:val="004B528B"/>
    <w:rsid w:val="004B5500"/>
    <w:rsid w:val="004B556B"/>
    <w:rsid w:val="004B559F"/>
    <w:rsid w:val="004B57A9"/>
    <w:rsid w:val="004B57BE"/>
    <w:rsid w:val="004B57EE"/>
    <w:rsid w:val="004B5ABA"/>
    <w:rsid w:val="004B5B05"/>
    <w:rsid w:val="004B5E25"/>
    <w:rsid w:val="004B5E8C"/>
    <w:rsid w:val="004B5EFF"/>
    <w:rsid w:val="004B5FDB"/>
    <w:rsid w:val="004B60F8"/>
    <w:rsid w:val="004B6256"/>
    <w:rsid w:val="004B6263"/>
    <w:rsid w:val="004B62A7"/>
    <w:rsid w:val="004B6548"/>
    <w:rsid w:val="004B6910"/>
    <w:rsid w:val="004B6FF0"/>
    <w:rsid w:val="004B70B4"/>
    <w:rsid w:val="004B73A4"/>
    <w:rsid w:val="004B7467"/>
    <w:rsid w:val="004B7484"/>
    <w:rsid w:val="004B752B"/>
    <w:rsid w:val="004B7539"/>
    <w:rsid w:val="004B7887"/>
    <w:rsid w:val="004B790D"/>
    <w:rsid w:val="004B796A"/>
    <w:rsid w:val="004B7BC2"/>
    <w:rsid w:val="004B7BF1"/>
    <w:rsid w:val="004B7C13"/>
    <w:rsid w:val="004B7C41"/>
    <w:rsid w:val="004B7E6D"/>
    <w:rsid w:val="004B7ED6"/>
    <w:rsid w:val="004B7F33"/>
    <w:rsid w:val="004B7F69"/>
    <w:rsid w:val="004C0002"/>
    <w:rsid w:val="004C000E"/>
    <w:rsid w:val="004C00C4"/>
    <w:rsid w:val="004C03CE"/>
    <w:rsid w:val="004C041C"/>
    <w:rsid w:val="004C0524"/>
    <w:rsid w:val="004C087C"/>
    <w:rsid w:val="004C09DB"/>
    <w:rsid w:val="004C0C09"/>
    <w:rsid w:val="004C0F85"/>
    <w:rsid w:val="004C0FCB"/>
    <w:rsid w:val="004C0FE4"/>
    <w:rsid w:val="004C119A"/>
    <w:rsid w:val="004C11C4"/>
    <w:rsid w:val="004C12B5"/>
    <w:rsid w:val="004C136F"/>
    <w:rsid w:val="004C1677"/>
    <w:rsid w:val="004C1845"/>
    <w:rsid w:val="004C1960"/>
    <w:rsid w:val="004C199A"/>
    <w:rsid w:val="004C1A70"/>
    <w:rsid w:val="004C1B51"/>
    <w:rsid w:val="004C1C91"/>
    <w:rsid w:val="004C1CE6"/>
    <w:rsid w:val="004C207D"/>
    <w:rsid w:val="004C23F4"/>
    <w:rsid w:val="004C23FC"/>
    <w:rsid w:val="004C27AF"/>
    <w:rsid w:val="004C28C2"/>
    <w:rsid w:val="004C2A1C"/>
    <w:rsid w:val="004C2D01"/>
    <w:rsid w:val="004C2E90"/>
    <w:rsid w:val="004C3050"/>
    <w:rsid w:val="004C31DE"/>
    <w:rsid w:val="004C328B"/>
    <w:rsid w:val="004C3385"/>
    <w:rsid w:val="004C367A"/>
    <w:rsid w:val="004C3759"/>
    <w:rsid w:val="004C3814"/>
    <w:rsid w:val="004C389E"/>
    <w:rsid w:val="004C3972"/>
    <w:rsid w:val="004C3B42"/>
    <w:rsid w:val="004C3CB0"/>
    <w:rsid w:val="004C3CE3"/>
    <w:rsid w:val="004C3DFE"/>
    <w:rsid w:val="004C3EE7"/>
    <w:rsid w:val="004C3F0E"/>
    <w:rsid w:val="004C3FB6"/>
    <w:rsid w:val="004C42AD"/>
    <w:rsid w:val="004C43BF"/>
    <w:rsid w:val="004C479E"/>
    <w:rsid w:val="004C47F6"/>
    <w:rsid w:val="004C49CC"/>
    <w:rsid w:val="004C49D1"/>
    <w:rsid w:val="004C4D7E"/>
    <w:rsid w:val="004C4F3C"/>
    <w:rsid w:val="004C5000"/>
    <w:rsid w:val="004C507B"/>
    <w:rsid w:val="004C50B2"/>
    <w:rsid w:val="004C51A9"/>
    <w:rsid w:val="004C531E"/>
    <w:rsid w:val="004C5448"/>
    <w:rsid w:val="004C554D"/>
    <w:rsid w:val="004C5567"/>
    <w:rsid w:val="004C55E6"/>
    <w:rsid w:val="004C5626"/>
    <w:rsid w:val="004C56BC"/>
    <w:rsid w:val="004C5948"/>
    <w:rsid w:val="004C5A25"/>
    <w:rsid w:val="004C5AC8"/>
    <w:rsid w:val="004C5B79"/>
    <w:rsid w:val="004C5C50"/>
    <w:rsid w:val="004C5CCF"/>
    <w:rsid w:val="004C5D00"/>
    <w:rsid w:val="004C5D43"/>
    <w:rsid w:val="004C5D9B"/>
    <w:rsid w:val="004C5E71"/>
    <w:rsid w:val="004C5E7D"/>
    <w:rsid w:val="004C5F16"/>
    <w:rsid w:val="004C60D4"/>
    <w:rsid w:val="004C60FC"/>
    <w:rsid w:val="004C61EC"/>
    <w:rsid w:val="004C62D8"/>
    <w:rsid w:val="004C6303"/>
    <w:rsid w:val="004C63A5"/>
    <w:rsid w:val="004C652D"/>
    <w:rsid w:val="004C66B3"/>
    <w:rsid w:val="004C6761"/>
    <w:rsid w:val="004C698E"/>
    <w:rsid w:val="004C6B62"/>
    <w:rsid w:val="004C6CBC"/>
    <w:rsid w:val="004C6CCD"/>
    <w:rsid w:val="004C6DBD"/>
    <w:rsid w:val="004C6E7C"/>
    <w:rsid w:val="004C6E9D"/>
    <w:rsid w:val="004C6FED"/>
    <w:rsid w:val="004C70B4"/>
    <w:rsid w:val="004C70BE"/>
    <w:rsid w:val="004C70CC"/>
    <w:rsid w:val="004C725E"/>
    <w:rsid w:val="004C731B"/>
    <w:rsid w:val="004C7379"/>
    <w:rsid w:val="004C742F"/>
    <w:rsid w:val="004C7576"/>
    <w:rsid w:val="004C75BA"/>
    <w:rsid w:val="004C7659"/>
    <w:rsid w:val="004C765D"/>
    <w:rsid w:val="004C7772"/>
    <w:rsid w:val="004C791A"/>
    <w:rsid w:val="004C79E1"/>
    <w:rsid w:val="004C7A68"/>
    <w:rsid w:val="004C7AA1"/>
    <w:rsid w:val="004C7C32"/>
    <w:rsid w:val="004C7CEC"/>
    <w:rsid w:val="004C7D59"/>
    <w:rsid w:val="004C7D7A"/>
    <w:rsid w:val="004C7D7E"/>
    <w:rsid w:val="004C7DF3"/>
    <w:rsid w:val="004C7E8C"/>
    <w:rsid w:val="004C7ECD"/>
    <w:rsid w:val="004C7EE4"/>
    <w:rsid w:val="004C7F27"/>
    <w:rsid w:val="004D01E5"/>
    <w:rsid w:val="004D045D"/>
    <w:rsid w:val="004D05AA"/>
    <w:rsid w:val="004D05AE"/>
    <w:rsid w:val="004D05D3"/>
    <w:rsid w:val="004D07D7"/>
    <w:rsid w:val="004D086C"/>
    <w:rsid w:val="004D0891"/>
    <w:rsid w:val="004D0A28"/>
    <w:rsid w:val="004D0AC7"/>
    <w:rsid w:val="004D0B5C"/>
    <w:rsid w:val="004D0CEF"/>
    <w:rsid w:val="004D0D52"/>
    <w:rsid w:val="004D0ECC"/>
    <w:rsid w:val="004D0F6D"/>
    <w:rsid w:val="004D0FB2"/>
    <w:rsid w:val="004D1059"/>
    <w:rsid w:val="004D117D"/>
    <w:rsid w:val="004D1197"/>
    <w:rsid w:val="004D12B3"/>
    <w:rsid w:val="004D1402"/>
    <w:rsid w:val="004D14F9"/>
    <w:rsid w:val="004D14FE"/>
    <w:rsid w:val="004D160F"/>
    <w:rsid w:val="004D1673"/>
    <w:rsid w:val="004D1729"/>
    <w:rsid w:val="004D1979"/>
    <w:rsid w:val="004D19BC"/>
    <w:rsid w:val="004D1A6B"/>
    <w:rsid w:val="004D1BC3"/>
    <w:rsid w:val="004D1CE6"/>
    <w:rsid w:val="004D1D0E"/>
    <w:rsid w:val="004D1D20"/>
    <w:rsid w:val="004D1D23"/>
    <w:rsid w:val="004D1E09"/>
    <w:rsid w:val="004D2014"/>
    <w:rsid w:val="004D2155"/>
    <w:rsid w:val="004D226F"/>
    <w:rsid w:val="004D24E2"/>
    <w:rsid w:val="004D2590"/>
    <w:rsid w:val="004D2598"/>
    <w:rsid w:val="004D280D"/>
    <w:rsid w:val="004D297F"/>
    <w:rsid w:val="004D298C"/>
    <w:rsid w:val="004D2BE4"/>
    <w:rsid w:val="004D2BFA"/>
    <w:rsid w:val="004D2BFE"/>
    <w:rsid w:val="004D2C20"/>
    <w:rsid w:val="004D2C93"/>
    <w:rsid w:val="004D2D6A"/>
    <w:rsid w:val="004D2D74"/>
    <w:rsid w:val="004D2DF0"/>
    <w:rsid w:val="004D2EEF"/>
    <w:rsid w:val="004D326F"/>
    <w:rsid w:val="004D32CC"/>
    <w:rsid w:val="004D33B0"/>
    <w:rsid w:val="004D33C6"/>
    <w:rsid w:val="004D34A1"/>
    <w:rsid w:val="004D34CC"/>
    <w:rsid w:val="004D34EA"/>
    <w:rsid w:val="004D3639"/>
    <w:rsid w:val="004D37E1"/>
    <w:rsid w:val="004D3A8C"/>
    <w:rsid w:val="004D3A9F"/>
    <w:rsid w:val="004D3B57"/>
    <w:rsid w:val="004D3CF2"/>
    <w:rsid w:val="004D4057"/>
    <w:rsid w:val="004D413D"/>
    <w:rsid w:val="004D417D"/>
    <w:rsid w:val="004D4348"/>
    <w:rsid w:val="004D4571"/>
    <w:rsid w:val="004D463C"/>
    <w:rsid w:val="004D4683"/>
    <w:rsid w:val="004D4687"/>
    <w:rsid w:val="004D46ED"/>
    <w:rsid w:val="004D48EB"/>
    <w:rsid w:val="004D4A7F"/>
    <w:rsid w:val="004D4B8E"/>
    <w:rsid w:val="004D4CC7"/>
    <w:rsid w:val="004D4DF1"/>
    <w:rsid w:val="004D4ECA"/>
    <w:rsid w:val="004D4F4A"/>
    <w:rsid w:val="004D4F7C"/>
    <w:rsid w:val="004D5099"/>
    <w:rsid w:val="004D524E"/>
    <w:rsid w:val="004D5331"/>
    <w:rsid w:val="004D5627"/>
    <w:rsid w:val="004D5C7A"/>
    <w:rsid w:val="004D5E40"/>
    <w:rsid w:val="004D5F25"/>
    <w:rsid w:val="004D601D"/>
    <w:rsid w:val="004D609C"/>
    <w:rsid w:val="004D61EE"/>
    <w:rsid w:val="004D621A"/>
    <w:rsid w:val="004D63D5"/>
    <w:rsid w:val="004D6601"/>
    <w:rsid w:val="004D6608"/>
    <w:rsid w:val="004D68F7"/>
    <w:rsid w:val="004D695C"/>
    <w:rsid w:val="004D6B30"/>
    <w:rsid w:val="004D6C57"/>
    <w:rsid w:val="004D6EFF"/>
    <w:rsid w:val="004D6F30"/>
    <w:rsid w:val="004D6F32"/>
    <w:rsid w:val="004D6FD4"/>
    <w:rsid w:val="004D7038"/>
    <w:rsid w:val="004D7130"/>
    <w:rsid w:val="004D7162"/>
    <w:rsid w:val="004D720F"/>
    <w:rsid w:val="004D737E"/>
    <w:rsid w:val="004D75BC"/>
    <w:rsid w:val="004D7C44"/>
    <w:rsid w:val="004D7D14"/>
    <w:rsid w:val="004D7D6F"/>
    <w:rsid w:val="004D7DE9"/>
    <w:rsid w:val="004D7E3F"/>
    <w:rsid w:val="004D7F54"/>
    <w:rsid w:val="004E006A"/>
    <w:rsid w:val="004E0077"/>
    <w:rsid w:val="004E00AA"/>
    <w:rsid w:val="004E00B0"/>
    <w:rsid w:val="004E0108"/>
    <w:rsid w:val="004E0119"/>
    <w:rsid w:val="004E036E"/>
    <w:rsid w:val="004E058D"/>
    <w:rsid w:val="004E0620"/>
    <w:rsid w:val="004E0698"/>
    <w:rsid w:val="004E0720"/>
    <w:rsid w:val="004E076B"/>
    <w:rsid w:val="004E0964"/>
    <w:rsid w:val="004E0B30"/>
    <w:rsid w:val="004E0B5F"/>
    <w:rsid w:val="004E0C4C"/>
    <w:rsid w:val="004E0D55"/>
    <w:rsid w:val="004E0D85"/>
    <w:rsid w:val="004E0D9E"/>
    <w:rsid w:val="004E0FCD"/>
    <w:rsid w:val="004E105A"/>
    <w:rsid w:val="004E11A4"/>
    <w:rsid w:val="004E1249"/>
    <w:rsid w:val="004E12A4"/>
    <w:rsid w:val="004E13E5"/>
    <w:rsid w:val="004E13E9"/>
    <w:rsid w:val="004E141F"/>
    <w:rsid w:val="004E1747"/>
    <w:rsid w:val="004E177B"/>
    <w:rsid w:val="004E17FE"/>
    <w:rsid w:val="004E1989"/>
    <w:rsid w:val="004E1A9F"/>
    <w:rsid w:val="004E1AA1"/>
    <w:rsid w:val="004E1B87"/>
    <w:rsid w:val="004E1DAC"/>
    <w:rsid w:val="004E1E6C"/>
    <w:rsid w:val="004E1EE7"/>
    <w:rsid w:val="004E20B2"/>
    <w:rsid w:val="004E2130"/>
    <w:rsid w:val="004E2190"/>
    <w:rsid w:val="004E21D1"/>
    <w:rsid w:val="004E21FA"/>
    <w:rsid w:val="004E22B4"/>
    <w:rsid w:val="004E22BF"/>
    <w:rsid w:val="004E2343"/>
    <w:rsid w:val="004E2392"/>
    <w:rsid w:val="004E2460"/>
    <w:rsid w:val="004E2478"/>
    <w:rsid w:val="004E248C"/>
    <w:rsid w:val="004E24EF"/>
    <w:rsid w:val="004E2633"/>
    <w:rsid w:val="004E264A"/>
    <w:rsid w:val="004E29B4"/>
    <w:rsid w:val="004E2A24"/>
    <w:rsid w:val="004E2ADD"/>
    <w:rsid w:val="004E2DAA"/>
    <w:rsid w:val="004E31AD"/>
    <w:rsid w:val="004E3329"/>
    <w:rsid w:val="004E3475"/>
    <w:rsid w:val="004E37C3"/>
    <w:rsid w:val="004E37C4"/>
    <w:rsid w:val="004E383F"/>
    <w:rsid w:val="004E398B"/>
    <w:rsid w:val="004E3A99"/>
    <w:rsid w:val="004E3ACC"/>
    <w:rsid w:val="004E3BBC"/>
    <w:rsid w:val="004E3EC3"/>
    <w:rsid w:val="004E3ED2"/>
    <w:rsid w:val="004E3FAB"/>
    <w:rsid w:val="004E4320"/>
    <w:rsid w:val="004E4473"/>
    <w:rsid w:val="004E44D8"/>
    <w:rsid w:val="004E4510"/>
    <w:rsid w:val="004E45F3"/>
    <w:rsid w:val="004E4682"/>
    <w:rsid w:val="004E482E"/>
    <w:rsid w:val="004E4A45"/>
    <w:rsid w:val="004E4ABF"/>
    <w:rsid w:val="004E4B3D"/>
    <w:rsid w:val="004E4BF4"/>
    <w:rsid w:val="004E4D03"/>
    <w:rsid w:val="004E4F7D"/>
    <w:rsid w:val="004E50E7"/>
    <w:rsid w:val="004E50EE"/>
    <w:rsid w:val="004E5562"/>
    <w:rsid w:val="004E556A"/>
    <w:rsid w:val="004E5575"/>
    <w:rsid w:val="004E55A9"/>
    <w:rsid w:val="004E5684"/>
    <w:rsid w:val="004E571F"/>
    <w:rsid w:val="004E5731"/>
    <w:rsid w:val="004E580C"/>
    <w:rsid w:val="004E585B"/>
    <w:rsid w:val="004E59CE"/>
    <w:rsid w:val="004E5A26"/>
    <w:rsid w:val="004E5AAF"/>
    <w:rsid w:val="004E5B33"/>
    <w:rsid w:val="004E5C4D"/>
    <w:rsid w:val="004E60C0"/>
    <w:rsid w:val="004E6124"/>
    <w:rsid w:val="004E6166"/>
    <w:rsid w:val="004E61FC"/>
    <w:rsid w:val="004E63D7"/>
    <w:rsid w:val="004E6447"/>
    <w:rsid w:val="004E646E"/>
    <w:rsid w:val="004E64E5"/>
    <w:rsid w:val="004E65F8"/>
    <w:rsid w:val="004E6765"/>
    <w:rsid w:val="004E678A"/>
    <w:rsid w:val="004E68AB"/>
    <w:rsid w:val="004E696C"/>
    <w:rsid w:val="004E6A75"/>
    <w:rsid w:val="004E6AEB"/>
    <w:rsid w:val="004E6AF0"/>
    <w:rsid w:val="004E6D9A"/>
    <w:rsid w:val="004E6E4D"/>
    <w:rsid w:val="004E6F6D"/>
    <w:rsid w:val="004E6F87"/>
    <w:rsid w:val="004E6FC5"/>
    <w:rsid w:val="004E710F"/>
    <w:rsid w:val="004E7124"/>
    <w:rsid w:val="004E7125"/>
    <w:rsid w:val="004E7517"/>
    <w:rsid w:val="004E77E4"/>
    <w:rsid w:val="004E7974"/>
    <w:rsid w:val="004E79B3"/>
    <w:rsid w:val="004E7ABC"/>
    <w:rsid w:val="004E7D97"/>
    <w:rsid w:val="004E7DB7"/>
    <w:rsid w:val="004E7E49"/>
    <w:rsid w:val="004E7ED5"/>
    <w:rsid w:val="004E7EE2"/>
    <w:rsid w:val="004E7FC4"/>
    <w:rsid w:val="004E7FED"/>
    <w:rsid w:val="004E7FF0"/>
    <w:rsid w:val="004F00D0"/>
    <w:rsid w:val="004F01A9"/>
    <w:rsid w:val="004F02A7"/>
    <w:rsid w:val="004F0480"/>
    <w:rsid w:val="004F05D2"/>
    <w:rsid w:val="004F0600"/>
    <w:rsid w:val="004F0650"/>
    <w:rsid w:val="004F068B"/>
    <w:rsid w:val="004F069C"/>
    <w:rsid w:val="004F07D4"/>
    <w:rsid w:val="004F0815"/>
    <w:rsid w:val="004F08A9"/>
    <w:rsid w:val="004F096D"/>
    <w:rsid w:val="004F0A3F"/>
    <w:rsid w:val="004F0ED2"/>
    <w:rsid w:val="004F0EEB"/>
    <w:rsid w:val="004F0F37"/>
    <w:rsid w:val="004F0F91"/>
    <w:rsid w:val="004F0FE5"/>
    <w:rsid w:val="004F10D1"/>
    <w:rsid w:val="004F12D5"/>
    <w:rsid w:val="004F13F5"/>
    <w:rsid w:val="004F14F2"/>
    <w:rsid w:val="004F1692"/>
    <w:rsid w:val="004F175C"/>
    <w:rsid w:val="004F17C2"/>
    <w:rsid w:val="004F1D77"/>
    <w:rsid w:val="004F20D3"/>
    <w:rsid w:val="004F24D1"/>
    <w:rsid w:val="004F2601"/>
    <w:rsid w:val="004F27AB"/>
    <w:rsid w:val="004F28DE"/>
    <w:rsid w:val="004F2B1A"/>
    <w:rsid w:val="004F2BDF"/>
    <w:rsid w:val="004F2CC2"/>
    <w:rsid w:val="004F2CCF"/>
    <w:rsid w:val="004F2E1B"/>
    <w:rsid w:val="004F2FD8"/>
    <w:rsid w:val="004F3146"/>
    <w:rsid w:val="004F3361"/>
    <w:rsid w:val="004F34DB"/>
    <w:rsid w:val="004F3703"/>
    <w:rsid w:val="004F3882"/>
    <w:rsid w:val="004F3952"/>
    <w:rsid w:val="004F3961"/>
    <w:rsid w:val="004F3998"/>
    <w:rsid w:val="004F3A2A"/>
    <w:rsid w:val="004F3D58"/>
    <w:rsid w:val="004F410B"/>
    <w:rsid w:val="004F4191"/>
    <w:rsid w:val="004F42A7"/>
    <w:rsid w:val="004F435E"/>
    <w:rsid w:val="004F44E4"/>
    <w:rsid w:val="004F453C"/>
    <w:rsid w:val="004F45CD"/>
    <w:rsid w:val="004F4802"/>
    <w:rsid w:val="004F48A1"/>
    <w:rsid w:val="004F4964"/>
    <w:rsid w:val="004F49DC"/>
    <w:rsid w:val="004F4A43"/>
    <w:rsid w:val="004F4A8C"/>
    <w:rsid w:val="004F4B31"/>
    <w:rsid w:val="004F4B69"/>
    <w:rsid w:val="004F4BA0"/>
    <w:rsid w:val="004F4C9A"/>
    <w:rsid w:val="004F4D34"/>
    <w:rsid w:val="004F4D39"/>
    <w:rsid w:val="004F4D53"/>
    <w:rsid w:val="004F4F39"/>
    <w:rsid w:val="004F4F57"/>
    <w:rsid w:val="004F4F82"/>
    <w:rsid w:val="004F503B"/>
    <w:rsid w:val="004F5055"/>
    <w:rsid w:val="004F50A7"/>
    <w:rsid w:val="004F529B"/>
    <w:rsid w:val="004F534B"/>
    <w:rsid w:val="004F53A3"/>
    <w:rsid w:val="004F5495"/>
    <w:rsid w:val="004F55E2"/>
    <w:rsid w:val="004F567F"/>
    <w:rsid w:val="004F594D"/>
    <w:rsid w:val="004F5B7B"/>
    <w:rsid w:val="004F5BD9"/>
    <w:rsid w:val="004F5C2D"/>
    <w:rsid w:val="004F5E06"/>
    <w:rsid w:val="004F6143"/>
    <w:rsid w:val="004F620B"/>
    <w:rsid w:val="004F6404"/>
    <w:rsid w:val="004F65D8"/>
    <w:rsid w:val="004F6618"/>
    <w:rsid w:val="004F665A"/>
    <w:rsid w:val="004F66C4"/>
    <w:rsid w:val="004F6730"/>
    <w:rsid w:val="004F68A3"/>
    <w:rsid w:val="004F6941"/>
    <w:rsid w:val="004F6A0C"/>
    <w:rsid w:val="004F6A66"/>
    <w:rsid w:val="004F6A97"/>
    <w:rsid w:val="004F6B72"/>
    <w:rsid w:val="004F6ED1"/>
    <w:rsid w:val="004F7168"/>
    <w:rsid w:val="004F71CE"/>
    <w:rsid w:val="004F729E"/>
    <w:rsid w:val="004F734A"/>
    <w:rsid w:val="004F73B6"/>
    <w:rsid w:val="004F748F"/>
    <w:rsid w:val="004F76BF"/>
    <w:rsid w:val="004F77C6"/>
    <w:rsid w:val="004F784B"/>
    <w:rsid w:val="004F7908"/>
    <w:rsid w:val="004F7AD2"/>
    <w:rsid w:val="004F7AE1"/>
    <w:rsid w:val="004F7B67"/>
    <w:rsid w:val="004F7CB8"/>
    <w:rsid w:val="004F7ECD"/>
    <w:rsid w:val="00500041"/>
    <w:rsid w:val="005000EB"/>
    <w:rsid w:val="00500268"/>
    <w:rsid w:val="005002FF"/>
    <w:rsid w:val="0050032F"/>
    <w:rsid w:val="00500335"/>
    <w:rsid w:val="005003B4"/>
    <w:rsid w:val="00500426"/>
    <w:rsid w:val="00500473"/>
    <w:rsid w:val="0050058C"/>
    <w:rsid w:val="005006D3"/>
    <w:rsid w:val="00500761"/>
    <w:rsid w:val="005007A1"/>
    <w:rsid w:val="0050096B"/>
    <w:rsid w:val="00500E45"/>
    <w:rsid w:val="00500FC8"/>
    <w:rsid w:val="00500FFC"/>
    <w:rsid w:val="005011A8"/>
    <w:rsid w:val="00501213"/>
    <w:rsid w:val="00501305"/>
    <w:rsid w:val="0050135F"/>
    <w:rsid w:val="0050139F"/>
    <w:rsid w:val="00501445"/>
    <w:rsid w:val="005016D1"/>
    <w:rsid w:val="00501987"/>
    <w:rsid w:val="00501A8A"/>
    <w:rsid w:val="00501AA4"/>
    <w:rsid w:val="00501CDF"/>
    <w:rsid w:val="00501CF3"/>
    <w:rsid w:val="00501CFA"/>
    <w:rsid w:val="00501D69"/>
    <w:rsid w:val="00501EE2"/>
    <w:rsid w:val="00501F7C"/>
    <w:rsid w:val="0050223E"/>
    <w:rsid w:val="00502265"/>
    <w:rsid w:val="00502368"/>
    <w:rsid w:val="005025A8"/>
    <w:rsid w:val="005026A7"/>
    <w:rsid w:val="005026E9"/>
    <w:rsid w:val="0050273D"/>
    <w:rsid w:val="00502956"/>
    <w:rsid w:val="005029B8"/>
    <w:rsid w:val="00502B6E"/>
    <w:rsid w:val="00502D29"/>
    <w:rsid w:val="00502FBB"/>
    <w:rsid w:val="00503028"/>
    <w:rsid w:val="0050306F"/>
    <w:rsid w:val="0050316C"/>
    <w:rsid w:val="00503304"/>
    <w:rsid w:val="00503311"/>
    <w:rsid w:val="0050334D"/>
    <w:rsid w:val="005034A2"/>
    <w:rsid w:val="0050375D"/>
    <w:rsid w:val="005038A7"/>
    <w:rsid w:val="005038E3"/>
    <w:rsid w:val="00503D05"/>
    <w:rsid w:val="00503E29"/>
    <w:rsid w:val="00503E8A"/>
    <w:rsid w:val="00503F07"/>
    <w:rsid w:val="00503F83"/>
    <w:rsid w:val="00503F9C"/>
    <w:rsid w:val="0050404C"/>
    <w:rsid w:val="00504666"/>
    <w:rsid w:val="00504762"/>
    <w:rsid w:val="00504907"/>
    <w:rsid w:val="00504929"/>
    <w:rsid w:val="0050499D"/>
    <w:rsid w:val="00504B47"/>
    <w:rsid w:val="00504BE2"/>
    <w:rsid w:val="00504C82"/>
    <w:rsid w:val="00504DFD"/>
    <w:rsid w:val="00504E44"/>
    <w:rsid w:val="005050AA"/>
    <w:rsid w:val="005050E0"/>
    <w:rsid w:val="00505124"/>
    <w:rsid w:val="00505132"/>
    <w:rsid w:val="005053FB"/>
    <w:rsid w:val="00505411"/>
    <w:rsid w:val="00505571"/>
    <w:rsid w:val="005055C8"/>
    <w:rsid w:val="0050592F"/>
    <w:rsid w:val="00505942"/>
    <w:rsid w:val="0050598C"/>
    <w:rsid w:val="00505C2C"/>
    <w:rsid w:val="00505CE4"/>
    <w:rsid w:val="00505D01"/>
    <w:rsid w:val="00505DE3"/>
    <w:rsid w:val="00505E4F"/>
    <w:rsid w:val="00505EE2"/>
    <w:rsid w:val="00505F65"/>
    <w:rsid w:val="00505FE1"/>
    <w:rsid w:val="0050612C"/>
    <w:rsid w:val="005061A4"/>
    <w:rsid w:val="005063F1"/>
    <w:rsid w:val="0050667E"/>
    <w:rsid w:val="00506792"/>
    <w:rsid w:val="00506818"/>
    <w:rsid w:val="00506AE0"/>
    <w:rsid w:val="00506B23"/>
    <w:rsid w:val="00506B35"/>
    <w:rsid w:val="00506D13"/>
    <w:rsid w:val="00506D44"/>
    <w:rsid w:val="00506DBF"/>
    <w:rsid w:val="00506F1A"/>
    <w:rsid w:val="00506F7B"/>
    <w:rsid w:val="00506FEA"/>
    <w:rsid w:val="00507009"/>
    <w:rsid w:val="0050707F"/>
    <w:rsid w:val="00507170"/>
    <w:rsid w:val="00507420"/>
    <w:rsid w:val="0050752E"/>
    <w:rsid w:val="00507809"/>
    <w:rsid w:val="0050788B"/>
    <w:rsid w:val="00507910"/>
    <w:rsid w:val="0050792F"/>
    <w:rsid w:val="00507931"/>
    <w:rsid w:val="00507AF0"/>
    <w:rsid w:val="00507B90"/>
    <w:rsid w:val="00507C33"/>
    <w:rsid w:val="00507FCC"/>
    <w:rsid w:val="005100A8"/>
    <w:rsid w:val="005102F8"/>
    <w:rsid w:val="005103AF"/>
    <w:rsid w:val="005104A4"/>
    <w:rsid w:val="005106B2"/>
    <w:rsid w:val="005106BA"/>
    <w:rsid w:val="0051070D"/>
    <w:rsid w:val="00510837"/>
    <w:rsid w:val="005108AB"/>
    <w:rsid w:val="00510936"/>
    <w:rsid w:val="00510A08"/>
    <w:rsid w:val="00510BCF"/>
    <w:rsid w:val="00510BE7"/>
    <w:rsid w:val="00510C65"/>
    <w:rsid w:val="00510CFA"/>
    <w:rsid w:val="00510D31"/>
    <w:rsid w:val="00510D52"/>
    <w:rsid w:val="00510DCA"/>
    <w:rsid w:val="00510E86"/>
    <w:rsid w:val="00510F87"/>
    <w:rsid w:val="00510FA3"/>
    <w:rsid w:val="005110E8"/>
    <w:rsid w:val="00511117"/>
    <w:rsid w:val="00511231"/>
    <w:rsid w:val="005112B6"/>
    <w:rsid w:val="005112DC"/>
    <w:rsid w:val="00511387"/>
    <w:rsid w:val="005115E3"/>
    <w:rsid w:val="0051172D"/>
    <w:rsid w:val="0051179D"/>
    <w:rsid w:val="005117D1"/>
    <w:rsid w:val="00511955"/>
    <w:rsid w:val="00511A8B"/>
    <w:rsid w:val="00511B55"/>
    <w:rsid w:val="00511B7E"/>
    <w:rsid w:val="00511C51"/>
    <w:rsid w:val="00511CED"/>
    <w:rsid w:val="00511DBD"/>
    <w:rsid w:val="00511EC4"/>
    <w:rsid w:val="00511F7C"/>
    <w:rsid w:val="00512048"/>
    <w:rsid w:val="00512157"/>
    <w:rsid w:val="005121D8"/>
    <w:rsid w:val="005122D3"/>
    <w:rsid w:val="0051242C"/>
    <w:rsid w:val="0051245D"/>
    <w:rsid w:val="005124E0"/>
    <w:rsid w:val="00512509"/>
    <w:rsid w:val="0051250C"/>
    <w:rsid w:val="00512526"/>
    <w:rsid w:val="00512539"/>
    <w:rsid w:val="00512541"/>
    <w:rsid w:val="00512707"/>
    <w:rsid w:val="00512825"/>
    <w:rsid w:val="0051287D"/>
    <w:rsid w:val="005128D8"/>
    <w:rsid w:val="00512917"/>
    <w:rsid w:val="00512C9E"/>
    <w:rsid w:val="00512CF7"/>
    <w:rsid w:val="00512D48"/>
    <w:rsid w:val="00512F52"/>
    <w:rsid w:val="00512F86"/>
    <w:rsid w:val="00513001"/>
    <w:rsid w:val="00513234"/>
    <w:rsid w:val="00513428"/>
    <w:rsid w:val="005136E3"/>
    <w:rsid w:val="005137D6"/>
    <w:rsid w:val="005138EA"/>
    <w:rsid w:val="0051390C"/>
    <w:rsid w:val="00513923"/>
    <w:rsid w:val="005139A8"/>
    <w:rsid w:val="005139BA"/>
    <w:rsid w:val="005139E5"/>
    <w:rsid w:val="00513A9A"/>
    <w:rsid w:val="00513ABB"/>
    <w:rsid w:val="00513C65"/>
    <w:rsid w:val="00513D34"/>
    <w:rsid w:val="00513D64"/>
    <w:rsid w:val="00514002"/>
    <w:rsid w:val="0051402D"/>
    <w:rsid w:val="00514088"/>
    <w:rsid w:val="0051424C"/>
    <w:rsid w:val="0051425B"/>
    <w:rsid w:val="005142CC"/>
    <w:rsid w:val="005142CD"/>
    <w:rsid w:val="005142D7"/>
    <w:rsid w:val="00514326"/>
    <w:rsid w:val="0051449E"/>
    <w:rsid w:val="00514530"/>
    <w:rsid w:val="00514630"/>
    <w:rsid w:val="00514655"/>
    <w:rsid w:val="00514665"/>
    <w:rsid w:val="005146BE"/>
    <w:rsid w:val="00514762"/>
    <w:rsid w:val="00514922"/>
    <w:rsid w:val="0051494D"/>
    <w:rsid w:val="00514AA0"/>
    <w:rsid w:val="00514CC2"/>
    <w:rsid w:val="00514DC8"/>
    <w:rsid w:val="00514E05"/>
    <w:rsid w:val="00514E09"/>
    <w:rsid w:val="00514EE3"/>
    <w:rsid w:val="0051502B"/>
    <w:rsid w:val="005152D2"/>
    <w:rsid w:val="0051539D"/>
    <w:rsid w:val="005153A6"/>
    <w:rsid w:val="00515425"/>
    <w:rsid w:val="00515883"/>
    <w:rsid w:val="005158B9"/>
    <w:rsid w:val="005158CF"/>
    <w:rsid w:val="005159BA"/>
    <w:rsid w:val="00515A95"/>
    <w:rsid w:val="00515BF5"/>
    <w:rsid w:val="00515DB0"/>
    <w:rsid w:val="005160F4"/>
    <w:rsid w:val="00516126"/>
    <w:rsid w:val="005161B4"/>
    <w:rsid w:val="005161EA"/>
    <w:rsid w:val="00516262"/>
    <w:rsid w:val="00516289"/>
    <w:rsid w:val="00516439"/>
    <w:rsid w:val="005164C8"/>
    <w:rsid w:val="005164EB"/>
    <w:rsid w:val="00516666"/>
    <w:rsid w:val="0051675A"/>
    <w:rsid w:val="00516818"/>
    <w:rsid w:val="00516850"/>
    <w:rsid w:val="005168B0"/>
    <w:rsid w:val="005169A7"/>
    <w:rsid w:val="00516B72"/>
    <w:rsid w:val="00516D50"/>
    <w:rsid w:val="00516EBC"/>
    <w:rsid w:val="00516EE9"/>
    <w:rsid w:val="0051701D"/>
    <w:rsid w:val="005170F1"/>
    <w:rsid w:val="005171E4"/>
    <w:rsid w:val="00517446"/>
    <w:rsid w:val="00517773"/>
    <w:rsid w:val="005177F2"/>
    <w:rsid w:val="005178D0"/>
    <w:rsid w:val="0051793E"/>
    <w:rsid w:val="00517BAE"/>
    <w:rsid w:val="00517CE9"/>
    <w:rsid w:val="00517D60"/>
    <w:rsid w:val="00517E46"/>
    <w:rsid w:val="00517E84"/>
    <w:rsid w:val="00517EDE"/>
    <w:rsid w:val="00517F48"/>
    <w:rsid w:val="00520101"/>
    <w:rsid w:val="00520137"/>
    <w:rsid w:val="00520409"/>
    <w:rsid w:val="0052042F"/>
    <w:rsid w:val="0052043F"/>
    <w:rsid w:val="00520673"/>
    <w:rsid w:val="0052091C"/>
    <w:rsid w:val="005209E8"/>
    <w:rsid w:val="00520BB1"/>
    <w:rsid w:val="00520C53"/>
    <w:rsid w:val="00520F18"/>
    <w:rsid w:val="0052101C"/>
    <w:rsid w:val="0052124D"/>
    <w:rsid w:val="00521369"/>
    <w:rsid w:val="00521461"/>
    <w:rsid w:val="0052151F"/>
    <w:rsid w:val="005215D3"/>
    <w:rsid w:val="00521634"/>
    <w:rsid w:val="00521654"/>
    <w:rsid w:val="00521782"/>
    <w:rsid w:val="005217C3"/>
    <w:rsid w:val="00521845"/>
    <w:rsid w:val="00521A18"/>
    <w:rsid w:val="00521A2D"/>
    <w:rsid w:val="00521A9B"/>
    <w:rsid w:val="00521C95"/>
    <w:rsid w:val="00521CFF"/>
    <w:rsid w:val="005220B8"/>
    <w:rsid w:val="00522224"/>
    <w:rsid w:val="0052225C"/>
    <w:rsid w:val="005224F0"/>
    <w:rsid w:val="00522707"/>
    <w:rsid w:val="00522739"/>
    <w:rsid w:val="00522851"/>
    <w:rsid w:val="00522B0E"/>
    <w:rsid w:val="00522CC4"/>
    <w:rsid w:val="00522CF6"/>
    <w:rsid w:val="00522FF0"/>
    <w:rsid w:val="00523227"/>
    <w:rsid w:val="005232EA"/>
    <w:rsid w:val="005233B0"/>
    <w:rsid w:val="0052341A"/>
    <w:rsid w:val="005234E7"/>
    <w:rsid w:val="005234F8"/>
    <w:rsid w:val="005234FD"/>
    <w:rsid w:val="005235B2"/>
    <w:rsid w:val="005236B3"/>
    <w:rsid w:val="005236C9"/>
    <w:rsid w:val="00523926"/>
    <w:rsid w:val="00523A9A"/>
    <w:rsid w:val="00523AC1"/>
    <w:rsid w:val="00523B29"/>
    <w:rsid w:val="00523C3D"/>
    <w:rsid w:val="00523CFD"/>
    <w:rsid w:val="00523F6C"/>
    <w:rsid w:val="005241C6"/>
    <w:rsid w:val="005241CE"/>
    <w:rsid w:val="0052427F"/>
    <w:rsid w:val="005243AA"/>
    <w:rsid w:val="005243D7"/>
    <w:rsid w:val="00524545"/>
    <w:rsid w:val="0052459F"/>
    <w:rsid w:val="005246B3"/>
    <w:rsid w:val="005246F3"/>
    <w:rsid w:val="0052472A"/>
    <w:rsid w:val="005248B7"/>
    <w:rsid w:val="00524C06"/>
    <w:rsid w:val="00524C5A"/>
    <w:rsid w:val="00524EA9"/>
    <w:rsid w:val="00524EC5"/>
    <w:rsid w:val="00525088"/>
    <w:rsid w:val="0052516E"/>
    <w:rsid w:val="00525414"/>
    <w:rsid w:val="00525674"/>
    <w:rsid w:val="00525CD1"/>
    <w:rsid w:val="00525D3A"/>
    <w:rsid w:val="00525E15"/>
    <w:rsid w:val="00525FA6"/>
    <w:rsid w:val="0052618B"/>
    <w:rsid w:val="00526215"/>
    <w:rsid w:val="00526218"/>
    <w:rsid w:val="005264EA"/>
    <w:rsid w:val="0052655C"/>
    <w:rsid w:val="005266C8"/>
    <w:rsid w:val="005266E0"/>
    <w:rsid w:val="0052681D"/>
    <w:rsid w:val="005268A2"/>
    <w:rsid w:val="0052693D"/>
    <w:rsid w:val="00526999"/>
    <w:rsid w:val="00526B3B"/>
    <w:rsid w:val="00526BC6"/>
    <w:rsid w:val="00526C47"/>
    <w:rsid w:val="00526E28"/>
    <w:rsid w:val="005271F8"/>
    <w:rsid w:val="0052729C"/>
    <w:rsid w:val="0052730B"/>
    <w:rsid w:val="005273BD"/>
    <w:rsid w:val="00527436"/>
    <w:rsid w:val="005274A9"/>
    <w:rsid w:val="0052755A"/>
    <w:rsid w:val="005275C9"/>
    <w:rsid w:val="00527629"/>
    <w:rsid w:val="00527959"/>
    <w:rsid w:val="00527A28"/>
    <w:rsid w:val="00527C53"/>
    <w:rsid w:val="00527C76"/>
    <w:rsid w:val="00527EBC"/>
    <w:rsid w:val="005300A1"/>
    <w:rsid w:val="005302CA"/>
    <w:rsid w:val="0053031D"/>
    <w:rsid w:val="00530321"/>
    <w:rsid w:val="00530383"/>
    <w:rsid w:val="005303D7"/>
    <w:rsid w:val="00530457"/>
    <w:rsid w:val="00530482"/>
    <w:rsid w:val="00530724"/>
    <w:rsid w:val="00530746"/>
    <w:rsid w:val="0053076F"/>
    <w:rsid w:val="005307EA"/>
    <w:rsid w:val="00530909"/>
    <w:rsid w:val="00530BA9"/>
    <w:rsid w:val="00530C6D"/>
    <w:rsid w:val="00530D57"/>
    <w:rsid w:val="005311ED"/>
    <w:rsid w:val="005311FD"/>
    <w:rsid w:val="005312E4"/>
    <w:rsid w:val="00531309"/>
    <w:rsid w:val="0053166B"/>
    <w:rsid w:val="00531771"/>
    <w:rsid w:val="0053179B"/>
    <w:rsid w:val="00531941"/>
    <w:rsid w:val="00531944"/>
    <w:rsid w:val="005319F2"/>
    <w:rsid w:val="00531AE8"/>
    <w:rsid w:val="00531BC6"/>
    <w:rsid w:val="00531C21"/>
    <w:rsid w:val="00531DB2"/>
    <w:rsid w:val="00531EBA"/>
    <w:rsid w:val="00531F76"/>
    <w:rsid w:val="00531F79"/>
    <w:rsid w:val="005320B2"/>
    <w:rsid w:val="00532269"/>
    <w:rsid w:val="005322D4"/>
    <w:rsid w:val="005323C5"/>
    <w:rsid w:val="00532469"/>
    <w:rsid w:val="0053250D"/>
    <w:rsid w:val="00532676"/>
    <w:rsid w:val="00532CBE"/>
    <w:rsid w:val="005330FE"/>
    <w:rsid w:val="0053326F"/>
    <w:rsid w:val="00533338"/>
    <w:rsid w:val="0053342C"/>
    <w:rsid w:val="00533467"/>
    <w:rsid w:val="0053360A"/>
    <w:rsid w:val="00533643"/>
    <w:rsid w:val="0053394F"/>
    <w:rsid w:val="005339F4"/>
    <w:rsid w:val="00533A4E"/>
    <w:rsid w:val="00533D79"/>
    <w:rsid w:val="00533E14"/>
    <w:rsid w:val="00533E97"/>
    <w:rsid w:val="00533EC0"/>
    <w:rsid w:val="00533F19"/>
    <w:rsid w:val="00534082"/>
    <w:rsid w:val="00534357"/>
    <w:rsid w:val="0053445D"/>
    <w:rsid w:val="005344FE"/>
    <w:rsid w:val="00534501"/>
    <w:rsid w:val="005345AF"/>
    <w:rsid w:val="0053465F"/>
    <w:rsid w:val="00534715"/>
    <w:rsid w:val="00534AA6"/>
    <w:rsid w:val="00534B98"/>
    <w:rsid w:val="00534BB7"/>
    <w:rsid w:val="00534C7F"/>
    <w:rsid w:val="00534DC7"/>
    <w:rsid w:val="00534DEB"/>
    <w:rsid w:val="00534E45"/>
    <w:rsid w:val="00534F31"/>
    <w:rsid w:val="00534FF0"/>
    <w:rsid w:val="005350E9"/>
    <w:rsid w:val="005350FA"/>
    <w:rsid w:val="00535154"/>
    <w:rsid w:val="0053535E"/>
    <w:rsid w:val="0053556F"/>
    <w:rsid w:val="0053573A"/>
    <w:rsid w:val="00535782"/>
    <w:rsid w:val="005357DF"/>
    <w:rsid w:val="0053598F"/>
    <w:rsid w:val="005359AB"/>
    <w:rsid w:val="00535B02"/>
    <w:rsid w:val="00535B96"/>
    <w:rsid w:val="00535BDA"/>
    <w:rsid w:val="00535C8D"/>
    <w:rsid w:val="00535CA1"/>
    <w:rsid w:val="00535D82"/>
    <w:rsid w:val="00535E2D"/>
    <w:rsid w:val="00535E8E"/>
    <w:rsid w:val="00535F75"/>
    <w:rsid w:val="005362EF"/>
    <w:rsid w:val="00536776"/>
    <w:rsid w:val="00536A01"/>
    <w:rsid w:val="00536A67"/>
    <w:rsid w:val="00536AB2"/>
    <w:rsid w:val="00536BD9"/>
    <w:rsid w:val="00536C1F"/>
    <w:rsid w:val="00536C67"/>
    <w:rsid w:val="005370BD"/>
    <w:rsid w:val="005370E4"/>
    <w:rsid w:val="0053714A"/>
    <w:rsid w:val="00537334"/>
    <w:rsid w:val="005377D7"/>
    <w:rsid w:val="005379D0"/>
    <w:rsid w:val="00537A36"/>
    <w:rsid w:val="00537B25"/>
    <w:rsid w:val="00537D55"/>
    <w:rsid w:val="00537E07"/>
    <w:rsid w:val="00537E67"/>
    <w:rsid w:val="00537FB9"/>
    <w:rsid w:val="00537FF2"/>
    <w:rsid w:val="00540022"/>
    <w:rsid w:val="005400BB"/>
    <w:rsid w:val="005402EB"/>
    <w:rsid w:val="00540321"/>
    <w:rsid w:val="00540348"/>
    <w:rsid w:val="005403C5"/>
    <w:rsid w:val="00540545"/>
    <w:rsid w:val="0054055E"/>
    <w:rsid w:val="005405B4"/>
    <w:rsid w:val="005405C6"/>
    <w:rsid w:val="00540762"/>
    <w:rsid w:val="0054083F"/>
    <w:rsid w:val="005409BF"/>
    <w:rsid w:val="00540A18"/>
    <w:rsid w:val="00540AAA"/>
    <w:rsid w:val="00540C06"/>
    <w:rsid w:val="00540D11"/>
    <w:rsid w:val="00540E6A"/>
    <w:rsid w:val="00540EFB"/>
    <w:rsid w:val="00540EFC"/>
    <w:rsid w:val="00541110"/>
    <w:rsid w:val="00541151"/>
    <w:rsid w:val="0054120C"/>
    <w:rsid w:val="0054121B"/>
    <w:rsid w:val="00541455"/>
    <w:rsid w:val="0054148F"/>
    <w:rsid w:val="0054158B"/>
    <w:rsid w:val="0054171A"/>
    <w:rsid w:val="005417B3"/>
    <w:rsid w:val="00541828"/>
    <w:rsid w:val="0054186C"/>
    <w:rsid w:val="005418FA"/>
    <w:rsid w:val="00541A65"/>
    <w:rsid w:val="00541A75"/>
    <w:rsid w:val="00541B3C"/>
    <w:rsid w:val="00541BE9"/>
    <w:rsid w:val="00541C66"/>
    <w:rsid w:val="00541DC3"/>
    <w:rsid w:val="00541F26"/>
    <w:rsid w:val="005422BC"/>
    <w:rsid w:val="005423C6"/>
    <w:rsid w:val="00542473"/>
    <w:rsid w:val="005426C0"/>
    <w:rsid w:val="0054284B"/>
    <w:rsid w:val="0054298F"/>
    <w:rsid w:val="00542A8E"/>
    <w:rsid w:val="00542AB6"/>
    <w:rsid w:val="00542AE4"/>
    <w:rsid w:val="00542B16"/>
    <w:rsid w:val="00542C66"/>
    <w:rsid w:val="00542CE1"/>
    <w:rsid w:val="00542D78"/>
    <w:rsid w:val="00542D7F"/>
    <w:rsid w:val="00542DAB"/>
    <w:rsid w:val="00542E17"/>
    <w:rsid w:val="00542ED0"/>
    <w:rsid w:val="00542FDA"/>
    <w:rsid w:val="005431C3"/>
    <w:rsid w:val="00543242"/>
    <w:rsid w:val="0054324D"/>
    <w:rsid w:val="005432E7"/>
    <w:rsid w:val="005432F6"/>
    <w:rsid w:val="00543300"/>
    <w:rsid w:val="0054340C"/>
    <w:rsid w:val="00543526"/>
    <w:rsid w:val="00543534"/>
    <w:rsid w:val="005435C5"/>
    <w:rsid w:val="005435E4"/>
    <w:rsid w:val="005437D4"/>
    <w:rsid w:val="0054380F"/>
    <w:rsid w:val="00543827"/>
    <w:rsid w:val="0054385A"/>
    <w:rsid w:val="00543926"/>
    <w:rsid w:val="005439DD"/>
    <w:rsid w:val="00543C53"/>
    <w:rsid w:val="00543D43"/>
    <w:rsid w:val="00543D6C"/>
    <w:rsid w:val="00543D99"/>
    <w:rsid w:val="0054403A"/>
    <w:rsid w:val="00544157"/>
    <w:rsid w:val="0054422D"/>
    <w:rsid w:val="005443DA"/>
    <w:rsid w:val="00544473"/>
    <w:rsid w:val="005445DB"/>
    <w:rsid w:val="005447C3"/>
    <w:rsid w:val="0054487D"/>
    <w:rsid w:val="005448C0"/>
    <w:rsid w:val="0054499F"/>
    <w:rsid w:val="00544A1B"/>
    <w:rsid w:val="00544E94"/>
    <w:rsid w:val="00545196"/>
    <w:rsid w:val="00545232"/>
    <w:rsid w:val="005452DD"/>
    <w:rsid w:val="00545933"/>
    <w:rsid w:val="00545A93"/>
    <w:rsid w:val="00545AAB"/>
    <w:rsid w:val="00545B10"/>
    <w:rsid w:val="00545C3B"/>
    <w:rsid w:val="00545EF3"/>
    <w:rsid w:val="00545F08"/>
    <w:rsid w:val="00545F79"/>
    <w:rsid w:val="00546100"/>
    <w:rsid w:val="0054616C"/>
    <w:rsid w:val="005462B3"/>
    <w:rsid w:val="005463F1"/>
    <w:rsid w:val="005464D2"/>
    <w:rsid w:val="00546650"/>
    <w:rsid w:val="00546775"/>
    <w:rsid w:val="00546972"/>
    <w:rsid w:val="005469CA"/>
    <w:rsid w:val="005469E7"/>
    <w:rsid w:val="00546A0E"/>
    <w:rsid w:val="00546A50"/>
    <w:rsid w:val="00546A92"/>
    <w:rsid w:val="00546AD0"/>
    <w:rsid w:val="00546B32"/>
    <w:rsid w:val="00546C3A"/>
    <w:rsid w:val="00546C92"/>
    <w:rsid w:val="00546D31"/>
    <w:rsid w:val="00546E26"/>
    <w:rsid w:val="00546EAD"/>
    <w:rsid w:val="005471CA"/>
    <w:rsid w:val="00547310"/>
    <w:rsid w:val="005473F3"/>
    <w:rsid w:val="00547538"/>
    <w:rsid w:val="00547552"/>
    <w:rsid w:val="005476A2"/>
    <w:rsid w:val="0054775A"/>
    <w:rsid w:val="005478D1"/>
    <w:rsid w:val="00547953"/>
    <w:rsid w:val="00547BCF"/>
    <w:rsid w:val="00547C3B"/>
    <w:rsid w:val="0055020A"/>
    <w:rsid w:val="00550221"/>
    <w:rsid w:val="00550377"/>
    <w:rsid w:val="00550474"/>
    <w:rsid w:val="0055048D"/>
    <w:rsid w:val="005509DE"/>
    <w:rsid w:val="00550B9B"/>
    <w:rsid w:val="00550FF0"/>
    <w:rsid w:val="005511E4"/>
    <w:rsid w:val="0055129E"/>
    <w:rsid w:val="00551377"/>
    <w:rsid w:val="00551383"/>
    <w:rsid w:val="00551500"/>
    <w:rsid w:val="0055151F"/>
    <w:rsid w:val="005515C9"/>
    <w:rsid w:val="005516E3"/>
    <w:rsid w:val="00551753"/>
    <w:rsid w:val="00551757"/>
    <w:rsid w:val="005517C4"/>
    <w:rsid w:val="005518BD"/>
    <w:rsid w:val="005518ED"/>
    <w:rsid w:val="0055196D"/>
    <w:rsid w:val="00551A1E"/>
    <w:rsid w:val="00551C24"/>
    <w:rsid w:val="00551DBF"/>
    <w:rsid w:val="00552066"/>
    <w:rsid w:val="00552218"/>
    <w:rsid w:val="00552244"/>
    <w:rsid w:val="00552265"/>
    <w:rsid w:val="005522E5"/>
    <w:rsid w:val="00552345"/>
    <w:rsid w:val="00552386"/>
    <w:rsid w:val="005523DC"/>
    <w:rsid w:val="00552419"/>
    <w:rsid w:val="00552461"/>
    <w:rsid w:val="0055247A"/>
    <w:rsid w:val="005524E0"/>
    <w:rsid w:val="0055269F"/>
    <w:rsid w:val="0055274F"/>
    <w:rsid w:val="005527CB"/>
    <w:rsid w:val="00552949"/>
    <w:rsid w:val="00552A1D"/>
    <w:rsid w:val="00552BE8"/>
    <w:rsid w:val="00552D0A"/>
    <w:rsid w:val="00552E4F"/>
    <w:rsid w:val="00552F1E"/>
    <w:rsid w:val="00552F4B"/>
    <w:rsid w:val="005530F2"/>
    <w:rsid w:val="0055312D"/>
    <w:rsid w:val="00553377"/>
    <w:rsid w:val="005535DA"/>
    <w:rsid w:val="005535E2"/>
    <w:rsid w:val="00553880"/>
    <w:rsid w:val="00553A05"/>
    <w:rsid w:val="00553AC5"/>
    <w:rsid w:val="00553B39"/>
    <w:rsid w:val="00553C38"/>
    <w:rsid w:val="00553EAF"/>
    <w:rsid w:val="00554209"/>
    <w:rsid w:val="0055423F"/>
    <w:rsid w:val="00554256"/>
    <w:rsid w:val="0055438F"/>
    <w:rsid w:val="005543ED"/>
    <w:rsid w:val="005544C6"/>
    <w:rsid w:val="0055469E"/>
    <w:rsid w:val="00554797"/>
    <w:rsid w:val="00554929"/>
    <w:rsid w:val="00554A36"/>
    <w:rsid w:val="00554B0E"/>
    <w:rsid w:val="00554B9D"/>
    <w:rsid w:val="00554B9E"/>
    <w:rsid w:val="00554C4D"/>
    <w:rsid w:val="00554E42"/>
    <w:rsid w:val="00554EE1"/>
    <w:rsid w:val="00554FCA"/>
    <w:rsid w:val="00555133"/>
    <w:rsid w:val="00555175"/>
    <w:rsid w:val="005551AF"/>
    <w:rsid w:val="00555210"/>
    <w:rsid w:val="0055522E"/>
    <w:rsid w:val="005552B8"/>
    <w:rsid w:val="00555401"/>
    <w:rsid w:val="00555455"/>
    <w:rsid w:val="005554C7"/>
    <w:rsid w:val="005554ED"/>
    <w:rsid w:val="0055575A"/>
    <w:rsid w:val="0055579F"/>
    <w:rsid w:val="005557CE"/>
    <w:rsid w:val="00555865"/>
    <w:rsid w:val="00555889"/>
    <w:rsid w:val="0055592A"/>
    <w:rsid w:val="00555A0D"/>
    <w:rsid w:val="00555A36"/>
    <w:rsid w:val="00555B41"/>
    <w:rsid w:val="00555BFC"/>
    <w:rsid w:val="00555DC6"/>
    <w:rsid w:val="00555E0B"/>
    <w:rsid w:val="00555E23"/>
    <w:rsid w:val="00555FA8"/>
    <w:rsid w:val="00556079"/>
    <w:rsid w:val="00556258"/>
    <w:rsid w:val="0055631E"/>
    <w:rsid w:val="005563AC"/>
    <w:rsid w:val="005565A1"/>
    <w:rsid w:val="005565B3"/>
    <w:rsid w:val="00556665"/>
    <w:rsid w:val="00556968"/>
    <w:rsid w:val="00556C60"/>
    <w:rsid w:val="00556CC6"/>
    <w:rsid w:val="00556DC6"/>
    <w:rsid w:val="00556FC6"/>
    <w:rsid w:val="00557096"/>
    <w:rsid w:val="00557115"/>
    <w:rsid w:val="00557287"/>
    <w:rsid w:val="0055771E"/>
    <w:rsid w:val="005578A6"/>
    <w:rsid w:val="0055799B"/>
    <w:rsid w:val="00557A98"/>
    <w:rsid w:val="00557CC6"/>
    <w:rsid w:val="00557D3C"/>
    <w:rsid w:val="00557E31"/>
    <w:rsid w:val="00557F56"/>
    <w:rsid w:val="0056007F"/>
    <w:rsid w:val="00560179"/>
    <w:rsid w:val="005601AB"/>
    <w:rsid w:val="0056025B"/>
    <w:rsid w:val="005603A1"/>
    <w:rsid w:val="005605D3"/>
    <w:rsid w:val="005605D7"/>
    <w:rsid w:val="005605FD"/>
    <w:rsid w:val="0056073C"/>
    <w:rsid w:val="00560AB0"/>
    <w:rsid w:val="00560AEE"/>
    <w:rsid w:val="00560AFA"/>
    <w:rsid w:val="00560B5B"/>
    <w:rsid w:val="00560C64"/>
    <w:rsid w:val="00560D38"/>
    <w:rsid w:val="00560DB1"/>
    <w:rsid w:val="00560E71"/>
    <w:rsid w:val="0056103F"/>
    <w:rsid w:val="005611BA"/>
    <w:rsid w:val="005611C0"/>
    <w:rsid w:val="0056123E"/>
    <w:rsid w:val="0056127E"/>
    <w:rsid w:val="0056135B"/>
    <w:rsid w:val="0056138D"/>
    <w:rsid w:val="00561468"/>
    <w:rsid w:val="005617EB"/>
    <w:rsid w:val="0056180F"/>
    <w:rsid w:val="00561C1D"/>
    <w:rsid w:val="00561C6A"/>
    <w:rsid w:val="00561E56"/>
    <w:rsid w:val="00561E7D"/>
    <w:rsid w:val="00561FEB"/>
    <w:rsid w:val="00562080"/>
    <w:rsid w:val="00562123"/>
    <w:rsid w:val="005622CB"/>
    <w:rsid w:val="005623C1"/>
    <w:rsid w:val="005623FB"/>
    <w:rsid w:val="0056256D"/>
    <w:rsid w:val="00562587"/>
    <w:rsid w:val="005626AB"/>
    <w:rsid w:val="005627FC"/>
    <w:rsid w:val="00562846"/>
    <w:rsid w:val="005628F9"/>
    <w:rsid w:val="005629F0"/>
    <w:rsid w:val="00562B1E"/>
    <w:rsid w:val="00562C29"/>
    <w:rsid w:val="00562CDA"/>
    <w:rsid w:val="00562D5B"/>
    <w:rsid w:val="00562EE1"/>
    <w:rsid w:val="00562FCA"/>
    <w:rsid w:val="00563089"/>
    <w:rsid w:val="00563136"/>
    <w:rsid w:val="0056315A"/>
    <w:rsid w:val="0056320A"/>
    <w:rsid w:val="00563254"/>
    <w:rsid w:val="005634DB"/>
    <w:rsid w:val="005636C8"/>
    <w:rsid w:val="0056384C"/>
    <w:rsid w:val="00563900"/>
    <w:rsid w:val="00563966"/>
    <w:rsid w:val="00563A4F"/>
    <w:rsid w:val="00563BE0"/>
    <w:rsid w:val="00563C18"/>
    <w:rsid w:val="00563C6C"/>
    <w:rsid w:val="00563D7E"/>
    <w:rsid w:val="00563EAC"/>
    <w:rsid w:val="0056404D"/>
    <w:rsid w:val="00564068"/>
    <w:rsid w:val="0056417C"/>
    <w:rsid w:val="00564299"/>
    <w:rsid w:val="0056429C"/>
    <w:rsid w:val="00564303"/>
    <w:rsid w:val="00564335"/>
    <w:rsid w:val="00564711"/>
    <w:rsid w:val="005648B1"/>
    <w:rsid w:val="005648B8"/>
    <w:rsid w:val="005648E8"/>
    <w:rsid w:val="00564917"/>
    <w:rsid w:val="005649CF"/>
    <w:rsid w:val="00564C67"/>
    <w:rsid w:val="00564DB5"/>
    <w:rsid w:val="00564E5B"/>
    <w:rsid w:val="0056513F"/>
    <w:rsid w:val="0056515D"/>
    <w:rsid w:val="00565335"/>
    <w:rsid w:val="00565395"/>
    <w:rsid w:val="005655B2"/>
    <w:rsid w:val="00565755"/>
    <w:rsid w:val="005658D1"/>
    <w:rsid w:val="00565A69"/>
    <w:rsid w:val="00565C24"/>
    <w:rsid w:val="00565C85"/>
    <w:rsid w:val="00565D16"/>
    <w:rsid w:val="00565ECB"/>
    <w:rsid w:val="00566071"/>
    <w:rsid w:val="0056625B"/>
    <w:rsid w:val="00566266"/>
    <w:rsid w:val="005663BB"/>
    <w:rsid w:val="00566474"/>
    <w:rsid w:val="00566534"/>
    <w:rsid w:val="0056663C"/>
    <w:rsid w:val="005666B9"/>
    <w:rsid w:val="005666F3"/>
    <w:rsid w:val="0056684B"/>
    <w:rsid w:val="005668D7"/>
    <w:rsid w:val="005668FA"/>
    <w:rsid w:val="005669C2"/>
    <w:rsid w:val="005669D3"/>
    <w:rsid w:val="00566A3D"/>
    <w:rsid w:val="00566B8D"/>
    <w:rsid w:val="00566C8B"/>
    <w:rsid w:val="00566CE1"/>
    <w:rsid w:val="00566E5F"/>
    <w:rsid w:val="00567229"/>
    <w:rsid w:val="005673CA"/>
    <w:rsid w:val="005673D8"/>
    <w:rsid w:val="00567513"/>
    <w:rsid w:val="00567699"/>
    <w:rsid w:val="005678BD"/>
    <w:rsid w:val="00567901"/>
    <w:rsid w:val="00567921"/>
    <w:rsid w:val="00567A2F"/>
    <w:rsid w:val="00567AFF"/>
    <w:rsid w:val="00567C89"/>
    <w:rsid w:val="00567C8B"/>
    <w:rsid w:val="00567CF5"/>
    <w:rsid w:val="00567D5C"/>
    <w:rsid w:val="0057001E"/>
    <w:rsid w:val="00570116"/>
    <w:rsid w:val="00570360"/>
    <w:rsid w:val="005703FE"/>
    <w:rsid w:val="005704A3"/>
    <w:rsid w:val="00570599"/>
    <w:rsid w:val="005705E6"/>
    <w:rsid w:val="0057077B"/>
    <w:rsid w:val="005707D0"/>
    <w:rsid w:val="005707F3"/>
    <w:rsid w:val="005709FC"/>
    <w:rsid w:val="00570C38"/>
    <w:rsid w:val="00570CEC"/>
    <w:rsid w:val="00570E7F"/>
    <w:rsid w:val="00570F4C"/>
    <w:rsid w:val="00570F70"/>
    <w:rsid w:val="0057103B"/>
    <w:rsid w:val="00571041"/>
    <w:rsid w:val="00571096"/>
    <w:rsid w:val="00571459"/>
    <w:rsid w:val="0057155A"/>
    <w:rsid w:val="005715DB"/>
    <w:rsid w:val="00571709"/>
    <w:rsid w:val="00571935"/>
    <w:rsid w:val="00571978"/>
    <w:rsid w:val="00571D36"/>
    <w:rsid w:val="00571DFD"/>
    <w:rsid w:val="00571E8A"/>
    <w:rsid w:val="00571EC6"/>
    <w:rsid w:val="00571FE2"/>
    <w:rsid w:val="0057217E"/>
    <w:rsid w:val="00572188"/>
    <w:rsid w:val="0057219A"/>
    <w:rsid w:val="0057232D"/>
    <w:rsid w:val="00572585"/>
    <w:rsid w:val="005725CD"/>
    <w:rsid w:val="005725E7"/>
    <w:rsid w:val="00572785"/>
    <w:rsid w:val="0057284B"/>
    <w:rsid w:val="005728C0"/>
    <w:rsid w:val="005729E2"/>
    <w:rsid w:val="00572A0B"/>
    <w:rsid w:val="00572A8D"/>
    <w:rsid w:val="00572B42"/>
    <w:rsid w:val="00572C61"/>
    <w:rsid w:val="00572C68"/>
    <w:rsid w:val="00572E46"/>
    <w:rsid w:val="00572F0F"/>
    <w:rsid w:val="005731D1"/>
    <w:rsid w:val="00573251"/>
    <w:rsid w:val="005733FA"/>
    <w:rsid w:val="005734D6"/>
    <w:rsid w:val="005734ED"/>
    <w:rsid w:val="00573651"/>
    <w:rsid w:val="00573659"/>
    <w:rsid w:val="00573661"/>
    <w:rsid w:val="005738FF"/>
    <w:rsid w:val="00573939"/>
    <w:rsid w:val="00573A2A"/>
    <w:rsid w:val="00573E0D"/>
    <w:rsid w:val="00573EE3"/>
    <w:rsid w:val="00573F4E"/>
    <w:rsid w:val="00573F68"/>
    <w:rsid w:val="00573F9B"/>
    <w:rsid w:val="00573FEB"/>
    <w:rsid w:val="00574086"/>
    <w:rsid w:val="005740BE"/>
    <w:rsid w:val="00574234"/>
    <w:rsid w:val="005742B1"/>
    <w:rsid w:val="00574419"/>
    <w:rsid w:val="00574590"/>
    <w:rsid w:val="005746B6"/>
    <w:rsid w:val="005746DF"/>
    <w:rsid w:val="00574868"/>
    <w:rsid w:val="00574991"/>
    <w:rsid w:val="005749E7"/>
    <w:rsid w:val="00574A4D"/>
    <w:rsid w:val="00574A94"/>
    <w:rsid w:val="00574C73"/>
    <w:rsid w:val="00574CA5"/>
    <w:rsid w:val="00574E8D"/>
    <w:rsid w:val="005753B2"/>
    <w:rsid w:val="00575446"/>
    <w:rsid w:val="00575560"/>
    <w:rsid w:val="005755B6"/>
    <w:rsid w:val="005755FC"/>
    <w:rsid w:val="00575718"/>
    <w:rsid w:val="005758AF"/>
    <w:rsid w:val="00575932"/>
    <w:rsid w:val="00575980"/>
    <w:rsid w:val="00575A6A"/>
    <w:rsid w:val="00575B1A"/>
    <w:rsid w:val="00575D8F"/>
    <w:rsid w:val="00575DC7"/>
    <w:rsid w:val="00575DE7"/>
    <w:rsid w:val="00575EEF"/>
    <w:rsid w:val="00575FE1"/>
    <w:rsid w:val="0057604D"/>
    <w:rsid w:val="005760C9"/>
    <w:rsid w:val="005760CB"/>
    <w:rsid w:val="005760D7"/>
    <w:rsid w:val="00576139"/>
    <w:rsid w:val="00576149"/>
    <w:rsid w:val="005762C6"/>
    <w:rsid w:val="0057632E"/>
    <w:rsid w:val="00576513"/>
    <w:rsid w:val="005766AB"/>
    <w:rsid w:val="00576844"/>
    <w:rsid w:val="00576857"/>
    <w:rsid w:val="00576877"/>
    <w:rsid w:val="0057695A"/>
    <w:rsid w:val="0057699C"/>
    <w:rsid w:val="00576A11"/>
    <w:rsid w:val="00576AB2"/>
    <w:rsid w:val="00576B80"/>
    <w:rsid w:val="00576D4D"/>
    <w:rsid w:val="00576DE7"/>
    <w:rsid w:val="00576E74"/>
    <w:rsid w:val="00577127"/>
    <w:rsid w:val="0057722E"/>
    <w:rsid w:val="005775FC"/>
    <w:rsid w:val="00577625"/>
    <w:rsid w:val="00577659"/>
    <w:rsid w:val="00577766"/>
    <w:rsid w:val="0057794F"/>
    <w:rsid w:val="00577A3B"/>
    <w:rsid w:val="00577C23"/>
    <w:rsid w:val="00577DCD"/>
    <w:rsid w:val="00577EA0"/>
    <w:rsid w:val="0058000C"/>
    <w:rsid w:val="0058001E"/>
    <w:rsid w:val="0058005B"/>
    <w:rsid w:val="00580337"/>
    <w:rsid w:val="00580509"/>
    <w:rsid w:val="00580569"/>
    <w:rsid w:val="005805DA"/>
    <w:rsid w:val="0058063D"/>
    <w:rsid w:val="00580828"/>
    <w:rsid w:val="005808EC"/>
    <w:rsid w:val="00580997"/>
    <w:rsid w:val="00580AA9"/>
    <w:rsid w:val="00580C0A"/>
    <w:rsid w:val="00580D28"/>
    <w:rsid w:val="00580DE1"/>
    <w:rsid w:val="00580F06"/>
    <w:rsid w:val="005810FD"/>
    <w:rsid w:val="00581278"/>
    <w:rsid w:val="0058129E"/>
    <w:rsid w:val="00581352"/>
    <w:rsid w:val="005813E1"/>
    <w:rsid w:val="00581437"/>
    <w:rsid w:val="00581540"/>
    <w:rsid w:val="005815AC"/>
    <w:rsid w:val="00581604"/>
    <w:rsid w:val="005816ED"/>
    <w:rsid w:val="00581768"/>
    <w:rsid w:val="00581790"/>
    <w:rsid w:val="00581A5E"/>
    <w:rsid w:val="00581B09"/>
    <w:rsid w:val="00581CE3"/>
    <w:rsid w:val="00581D85"/>
    <w:rsid w:val="00581F17"/>
    <w:rsid w:val="00581F71"/>
    <w:rsid w:val="00582180"/>
    <w:rsid w:val="00582286"/>
    <w:rsid w:val="00582312"/>
    <w:rsid w:val="0058231F"/>
    <w:rsid w:val="005824C7"/>
    <w:rsid w:val="005824FD"/>
    <w:rsid w:val="00582621"/>
    <w:rsid w:val="0058274F"/>
    <w:rsid w:val="00582A17"/>
    <w:rsid w:val="00582B9C"/>
    <w:rsid w:val="00582BE9"/>
    <w:rsid w:val="00582C19"/>
    <w:rsid w:val="00582CCA"/>
    <w:rsid w:val="00582D20"/>
    <w:rsid w:val="005830E3"/>
    <w:rsid w:val="0058317C"/>
    <w:rsid w:val="0058319D"/>
    <w:rsid w:val="005831C5"/>
    <w:rsid w:val="005831EA"/>
    <w:rsid w:val="005832DD"/>
    <w:rsid w:val="005832FF"/>
    <w:rsid w:val="005833C6"/>
    <w:rsid w:val="005833D9"/>
    <w:rsid w:val="00583540"/>
    <w:rsid w:val="00583588"/>
    <w:rsid w:val="005835EF"/>
    <w:rsid w:val="00583674"/>
    <w:rsid w:val="005836D7"/>
    <w:rsid w:val="00583813"/>
    <w:rsid w:val="0058384C"/>
    <w:rsid w:val="0058393C"/>
    <w:rsid w:val="005839EE"/>
    <w:rsid w:val="00583A69"/>
    <w:rsid w:val="00583BB5"/>
    <w:rsid w:val="00583D37"/>
    <w:rsid w:val="00583D3A"/>
    <w:rsid w:val="00583E55"/>
    <w:rsid w:val="00583F32"/>
    <w:rsid w:val="00584133"/>
    <w:rsid w:val="00584278"/>
    <w:rsid w:val="005842AC"/>
    <w:rsid w:val="005846AD"/>
    <w:rsid w:val="00584763"/>
    <w:rsid w:val="00584847"/>
    <w:rsid w:val="0058491B"/>
    <w:rsid w:val="00584A2C"/>
    <w:rsid w:val="00584AA6"/>
    <w:rsid w:val="00584C91"/>
    <w:rsid w:val="00584CE2"/>
    <w:rsid w:val="00584FD4"/>
    <w:rsid w:val="005850DA"/>
    <w:rsid w:val="005851F8"/>
    <w:rsid w:val="0058528A"/>
    <w:rsid w:val="0058588F"/>
    <w:rsid w:val="00585BC4"/>
    <w:rsid w:val="00585BFC"/>
    <w:rsid w:val="00585D48"/>
    <w:rsid w:val="00585FB0"/>
    <w:rsid w:val="00586158"/>
    <w:rsid w:val="0058616A"/>
    <w:rsid w:val="00586260"/>
    <w:rsid w:val="00586370"/>
    <w:rsid w:val="005864D7"/>
    <w:rsid w:val="00586708"/>
    <w:rsid w:val="0058670C"/>
    <w:rsid w:val="005867AE"/>
    <w:rsid w:val="00586853"/>
    <w:rsid w:val="00586D55"/>
    <w:rsid w:val="00586DAE"/>
    <w:rsid w:val="00586E7C"/>
    <w:rsid w:val="00586EC8"/>
    <w:rsid w:val="00586F54"/>
    <w:rsid w:val="00587259"/>
    <w:rsid w:val="00587364"/>
    <w:rsid w:val="005873AF"/>
    <w:rsid w:val="005873C2"/>
    <w:rsid w:val="005873DC"/>
    <w:rsid w:val="005873F1"/>
    <w:rsid w:val="005875C3"/>
    <w:rsid w:val="0058762E"/>
    <w:rsid w:val="00587BA2"/>
    <w:rsid w:val="00587BB5"/>
    <w:rsid w:val="00587BF0"/>
    <w:rsid w:val="00587CFF"/>
    <w:rsid w:val="00587D1A"/>
    <w:rsid w:val="00587D83"/>
    <w:rsid w:val="00587E2F"/>
    <w:rsid w:val="00587E92"/>
    <w:rsid w:val="00587EEE"/>
    <w:rsid w:val="00587F2D"/>
    <w:rsid w:val="00587FD4"/>
    <w:rsid w:val="0059007A"/>
    <w:rsid w:val="00590355"/>
    <w:rsid w:val="0059045A"/>
    <w:rsid w:val="005904DD"/>
    <w:rsid w:val="00590620"/>
    <w:rsid w:val="005909C2"/>
    <w:rsid w:val="00590A27"/>
    <w:rsid w:val="00590A7B"/>
    <w:rsid w:val="00590AEF"/>
    <w:rsid w:val="00590B96"/>
    <w:rsid w:val="00590D9B"/>
    <w:rsid w:val="00590E84"/>
    <w:rsid w:val="00590E97"/>
    <w:rsid w:val="00590F0D"/>
    <w:rsid w:val="00591083"/>
    <w:rsid w:val="0059121C"/>
    <w:rsid w:val="00591338"/>
    <w:rsid w:val="005913A9"/>
    <w:rsid w:val="00591637"/>
    <w:rsid w:val="005916FE"/>
    <w:rsid w:val="00591767"/>
    <w:rsid w:val="00591A30"/>
    <w:rsid w:val="00591A85"/>
    <w:rsid w:val="00591A99"/>
    <w:rsid w:val="00591ADA"/>
    <w:rsid w:val="00591B05"/>
    <w:rsid w:val="00592045"/>
    <w:rsid w:val="00592502"/>
    <w:rsid w:val="00592541"/>
    <w:rsid w:val="00592567"/>
    <w:rsid w:val="0059269E"/>
    <w:rsid w:val="0059271D"/>
    <w:rsid w:val="00592781"/>
    <w:rsid w:val="005927E5"/>
    <w:rsid w:val="00592878"/>
    <w:rsid w:val="00592928"/>
    <w:rsid w:val="00592A1B"/>
    <w:rsid w:val="00592BA0"/>
    <w:rsid w:val="00592C95"/>
    <w:rsid w:val="00592DFD"/>
    <w:rsid w:val="00592E94"/>
    <w:rsid w:val="00592F78"/>
    <w:rsid w:val="005930A3"/>
    <w:rsid w:val="0059320E"/>
    <w:rsid w:val="00593530"/>
    <w:rsid w:val="005935B6"/>
    <w:rsid w:val="0059361F"/>
    <w:rsid w:val="00593664"/>
    <w:rsid w:val="00593702"/>
    <w:rsid w:val="0059375E"/>
    <w:rsid w:val="005939B1"/>
    <w:rsid w:val="005939E6"/>
    <w:rsid w:val="00593A60"/>
    <w:rsid w:val="00593A83"/>
    <w:rsid w:val="00593A88"/>
    <w:rsid w:val="00593AE2"/>
    <w:rsid w:val="00593BC0"/>
    <w:rsid w:val="00593D2F"/>
    <w:rsid w:val="00593DED"/>
    <w:rsid w:val="00593E29"/>
    <w:rsid w:val="00593E39"/>
    <w:rsid w:val="00593F2D"/>
    <w:rsid w:val="00593F55"/>
    <w:rsid w:val="00593FC5"/>
    <w:rsid w:val="00593FC8"/>
    <w:rsid w:val="00594146"/>
    <w:rsid w:val="00594174"/>
    <w:rsid w:val="005941F9"/>
    <w:rsid w:val="00594221"/>
    <w:rsid w:val="005942F5"/>
    <w:rsid w:val="0059438F"/>
    <w:rsid w:val="0059461B"/>
    <w:rsid w:val="00594AE1"/>
    <w:rsid w:val="00594B18"/>
    <w:rsid w:val="00594CFE"/>
    <w:rsid w:val="00594D15"/>
    <w:rsid w:val="00594D98"/>
    <w:rsid w:val="0059518D"/>
    <w:rsid w:val="005952D9"/>
    <w:rsid w:val="005953E6"/>
    <w:rsid w:val="00595458"/>
    <w:rsid w:val="0059548D"/>
    <w:rsid w:val="0059562E"/>
    <w:rsid w:val="00595883"/>
    <w:rsid w:val="0059590B"/>
    <w:rsid w:val="00595A7A"/>
    <w:rsid w:val="00595B3A"/>
    <w:rsid w:val="00595B53"/>
    <w:rsid w:val="00595D3E"/>
    <w:rsid w:val="00595E53"/>
    <w:rsid w:val="00595F78"/>
    <w:rsid w:val="00595FBC"/>
    <w:rsid w:val="00596098"/>
    <w:rsid w:val="00596123"/>
    <w:rsid w:val="00596131"/>
    <w:rsid w:val="00596198"/>
    <w:rsid w:val="00596258"/>
    <w:rsid w:val="0059634D"/>
    <w:rsid w:val="005965D0"/>
    <w:rsid w:val="00596637"/>
    <w:rsid w:val="0059699B"/>
    <w:rsid w:val="00596A1E"/>
    <w:rsid w:val="00596A2E"/>
    <w:rsid w:val="00596A3C"/>
    <w:rsid w:val="00596ADB"/>
    <w:rsid w:val="00596B9C"/>
    <w:rsid w:val="00596CC7"/>
    <w:rsid w:val="00596D02"/>
    <w:rsid w:val="00596D27"/>
    <w:rsid w:val="00597096"/>
    <w:rsid w:val="00597260"/>
    <w:rsid w:val="005973CA"/>
    <w:rsid w:val="005973E3"/>
    <w:rsid w:val="00597417"/>
    <w:rsid w:val="0059755E"/>
    <w:rsid w:val="00597626"/>
    <w:rsid w:val="005976DE"/>
    <w:rsid w:val="005978E3"/>
    <w:rsid w:val="00597993"/>
    <w:rsid w:val="0059799F"/>
    <w:rsid w:val="00597AA2"/>
    <w:rsid w:val="00597C9A"/>
    <w:rsid w:val="00597D8F"/>
    <w:rsid w:val="00597DED"/>
    <w:rsid w:val="00597E35"/>
    <w:rsid w:val="00597F52"/>
    <w:rsid w:val="00597F97"/>
    <w:rsid w:val="005A013F"/>
    <w:rsid w:val="005A014A"/>
    <w:rsid w:val="005A01FC"/>
    <w:rsid w:val="005A0415"/>
    <w:rsid w:val="005A04C5"/>
    <w:rsid w:val="005A04D8"/>
    <w:rsid w:val="005A0D09"/>
    <w:rsid w:val="005A0DE6"/>
    <w:rsid w:val="005A0E8B"/>
    <w:rsid w:val="005A116A"/>
    <w:rsid w:val="005A1231"/>
    <w:rsid w:val="005A12A1"/>
    <w:rsid w:val="005A1414"/>
    <w:rsid w:val="005A141B"/>
    <w:rsid w:val="005A1438"/>
    <w:rsid w:val="005A14A4"/>
    <w:rsid w:val="005A1749"/>
    <w:rsid w:val="005A1975"/>
    <w:rsid w:val="005A1991"/>
    <w:rsid w:val="005A1AAF"/>
    <w:rsid w:val="005A1C14"/>
    <w:rsid w:val="005A1DC8"/>
    <w:rsid w:val="005A1FE7"/>
    <w:rsid w:val="005A2103"/>
    <w:rsid w:val="005A21C6"/>
    <w:rsid w:val="005A21ED"/>
    <w:rsid w:val="005A2278"/>
    <w:rsid w:val="005A22C9"/>
    <w:rsid w:val="005A2397"/>
    <w:rsid w:val="005A23E3"/>
    <w:rsid w:val="005A2487"/>
    <w:rsid w:val="005A24E9"/>
    <w:rsid w:val="005A24F3"/>
    <w:rsid w:val="005A270B"/>
    <w:rsid w:val="005A2791"/>
    <w:rsid w:val="005A2844"/>
    <w:rsid w:val="005A2967"/>
    <w:rsid w:val="005A2B84"/>
    <w:rsid w:val="005A2C9B"/>
    <w:rsid w:val="005A30D0"/>
    <w:rsid w:val="005A31D8"/>
    <w:rsid w:val="005A34D4"/>
    <w:rsid w:val="005A3547"/>
    <w:rsid w:val="005A370F"/>
    <w:rsid w:val="005A38A0"/>
    <w:rsid w:val="005A3C58"/>
    <w:rsid w:val="005A4104"/>
    <w:rsid w:val="005A4389"/>
    <w:rsid w:val="005A4661"/>
    <w:rsid w:val="005A46D8"/>
    <w:rsid w:val="005A4723"/>
    <w:rsid w:val="005A487F"/>
    <w:rsid w:val="005A4989"/>
    <w:rsid w:val="005A4A17"/>
    <w:rsid w:val="005A4C1F"/>
    <w:rsid w:val="005A4CB0"/>
    <w:rsid w:val="005A4DB9"/>
    <w:rsid w:val="005A4E6F"/>
    <w:rsid w:val="005A4F18"/>
    <w:rsid w:val="005A518F"/>
    <w:rsid w:val="005A545B"/>
    <w:rsid w:val="005A54D6"/>
    <w:rsid w:val="005A559B"/>
    <w:rsid w:val="005A55DE"/>
    <w:rsid w:val="005A573C"/>
    <w:rsid w:val="005A5A34"/>
    <w:rsid w:val="005A5BEE"/>
    <w:rsid w:val="005A5CF2"/>
    <w:rsid w:val="005A5EA4"/>
    <w:rsid w:val="005A5EE2"/>
    <w:rsid w:val="005A5FDB"/>
    <w:rsid w:val="005A629C"/>
    <w:rsid w:val="005A62F8"/>
    <w:rsid w:val="005A6334"/>
    <w:rsid w:val="005A650D"/>
    <w:rsid w:val="005A656A"/>
    <w:rsid w:val="005A65FD"/>
    <w:rsid w:val="005A6688"/>
    <w:rsid w:val="005A66C0"/>
    <w:rsid w:val="005A6744"/>
    <w:rsid w:val="005A67CD"/>
    <w:rsid w:val="005A689B"/>
    <w:rsid w:val="005A6A8E"/>
    <w:rsid w:val="005A6A90"/>
    <w:rsid w:val="005A6AE9"/>
    <w:rsid w:val="005A6D2A"/>
    <w:rsid w:val="005A70BF"/>
    <w:rsid w:val="005A7179"/>
    <w:rsid w:val="005A7337"/>
    <w:rsid w:val="005A73FC"/>
    <w:rsid w:val="005A7476"/>
    <w:rsid w:val="005A74BC"/>
    <w:rsid w:val="005A7549"/>
    <w:rsid w:val="005A763E"/>
    <w:rsid w:val="005A7724"/>
    <w:rsid w:val="005A7762"/>
    <w:rsid w:val="005A7803"/>
    <w:rsid w:val="005A794E"/>
    <w:rsid w:val="005A7AE2"/>
    <w:rsid w:val="005A7B40"/>
    <w:rsid w:val="005A7BBA"/>
    <w:rsid w:val="005A7E05"/>
    <w:rsid w:val="005A7F35"/>
    <w:rsid w:val="005A7FEA"/>
    <w:rsid w:val="005B001E"/>
    <w:rsid w:val="005B002B"/>
    <w:rsid w:val="005B00DE"/>
    <w:rsid w:val="005B0132"/>
    <w:rsid w:val="005B02B4"/>
    <w:rsid w:val="005B0306"/>
    <w:rsid w:val="005B0385"/>
    <w:rsid w:val="005B03C7"/>
    <w:rsid w:val="005B0444"/>
    <w:rsid w:val="005B050C"/>
    <w:rsid w:val="005B05B0"/>
    <w:rsid w:val="005B06CC"/>
    <w:rsid w:val="005B085F"/>
    <w:rsid w:val="005B08E2"/>
    <w:rsid w:val="005B0996"/>
    <w:rsid w:val="005B0AC8"/>
    <w:rsid w:val="005B0B54"/>
    <w:rsid w:val="005B0B5B"/>
    <w:rsid w:val="005B0CFA"/>
    <w:rsid w:val="005B0DC3"/>
    <w:rsid w:val="005B0E4B"/>
    <w:rsid w:val="005B0F9D"/>
    <w:rsid w:val="005B0FCB"/>
    <w:rsid w:val="005B1063"/>
    <w:rsid w:val="005B11A1"/>
    <w:rsid w:val="005B13C7"/>
    <w:rsid w:val="005B140F"/>
    <w:rsid w:val="005B152B"/>
    <w:rsid w:val="005B176D"/>
    <w:rsid w:val="005B1779"/>
    <w:rsid w:val="005B1A0C"/>
    <w:rsid w:val="005B1CBD"/>
    <w:rsid w:val="005B1EBA"/>
    <w:rsid w:val="005B20CB"/>
    <w:rsid w:val="005B213C"/>
    <w:rsid w:val="005B21F5"/>
    <w:rsid w:val="005B2331"/>
    <w:rsid w:val="005B243D"/>
    <w:rsid w:val="005B2464"/>
    <w:rsid w:val="005B271A"/>
    <w:rsid w:val="005B271B"/>
    <w:rsid w:val="005B274B"/>
    <w:rsid w:val="005B2837"/>
    <w:rsid w:val="005B28B8"/>
    <w:rsid w:val="005B2AAA"/>
    <w:rsid w:val="005B2EA1"/>
    <w:rsid w:val="005B3267"/>
    <w:rsid w:val="005B35A3"/>
    <w:rsid w:val="005B36A1"/>
    <w:rsid w:val="005B36EF"/>
    <w:rsid w:val="005B37CD"/>
    <w:rsid w:val="005B3979"/>
    <w:rsid w:val="005B3A7A"/>
    <w:rsid w:val="005B3B12"/>
    <w:rsid w:val="005B3D20"/>
    <w:rsid w:val="005B3D24"/>
    <w:rsid w:val="005B3E74"/>
    <w:rsid w:val="005B3E86"/>
    <w:rsid w:val="005B4183"/>
    <w:rsid w:val="005B41E8"/>
    <w:rsid w:val="005B424F"/>
    <w:rsid w:val="005B42B4"/>
    <w:rsid w:val="005B4369"/>
    <w:rsid w:val="005B444B"/>
    <w:rsid w:val="005B4535"/>
    <w:rsid w:val="005B4671"/>
    <w:rsid w:val="005B47B4"/>
    <w:rsid w:val="005B486D"/>
    <w:rsid w:val="005B4A81"/>
    <w:rsid w:val="005B4B8C"/>
    <w:rsid w:val="005B4C09"/>
    <w:rsid w:val="005B4CE5"/>
    <w:rsid w:val="005B4E5D"/>
    <w:rsid w:val="005B4FD1"/>
    <w:rsid w:val="005B505C"/>
    <w:rsid w:val="005B508C"/>
    <w:rsid w:val="005B530C"/>
    <w:rsid w:val="005B53F1"/>
    <w:rsid w:val="005B5564"/>
    <w:rsid w:val="005B55AA"/>
    <w:rsid w:val="005B56CD"/>
    <w:rsid w:val="005B57D0"/>
    <w:rsid w:val="005B58F5"/>
    <w:rsid w:val="005B5A13"/>
    <w:rsid w:val="005B5A42"/>
    <w:rsid w:val="005B5B2C"/>
    <w:rsid w:val="005B5C03"/>
    <w:rsid w:val="005B5E10"/>
    <w:rsid w:val="005B5EA5"/>
    <w:rsid w:val="005B5F4E"/>
    <w:rsid w:val="005B6065"/>
    <w:rsid w:val="005B6244"/>
    <w:rsid w:val="005B62D1"/>
    <w:rsid w:val="005B62E2"/>
    <w:rsid w:val="005B62F5"/>
    <w:rsid w:val="005B63F8"/>
    <w:rsid w:val="005B6659"/>
    <w:rsid w:val="005B674A"/>
    <w:rsid w:val="005B680E"/>
    <w:rsid w:val="005B691C"/>
    <w:rsid w:val="005B693E"/>
    <w:rsid w:val="005B6A83"/>
    <w:rsid w:val="005B6B32"/>
    <w:rsid w:val="005B6BBF"/>
    <w:rsid w:val="005B6BEA"/>
    <w:rsid w:val="005B6CAC"/>
    <w:rsid w:val="005B6D1A"/>
    <w:rsid w:val="005B6D56"/>
    <w:rsid w:val="005B6FDC"/>
    <w:rsid w:val="005B709C"/>
    <w:rsid w:val="005B736A"/>
    <w:rsid w:val="005B739E"/>
    <w:rsid w:val="005B73A4"/>
    <w:rsid w:val="005B7441"/>
    <w:rsid w:val="005B7587"/>
    <w:rsid w:val="005B76FD"/>
    <w:rsid w:val="005B770B"/>
    <w:rsid w:val="005B79C5"/>
    <w:rsid w:val="005B7CBE"/>
    <w:rsid w:val="005B7E3D"/>
    <w:rsid w:val="005B7E5D"/>
    <w:rsid w:val="005B7EA9"/>
    <w:rsid w:val="005B7FED"/>
    <w:rsid w:val="005B7FF5"/>
    <w:rsid w:val="005C00AB"/>
    <w:rsid w:val="005C015B"/>
    <w:rsid w:val="005C04D8"/>
    <w:rsid w:val="005C053D"/>
    <w:rsid w:val="005C0582"/>
    <w:rsid w:val="005C05A0"/>
    <w:rsid w:val="005C06EE"/>
    <w:rsid w:val="005C08F7"/>
    <w:rsid w:val="005C09F7"/>
    <w:rsid w:val="005C0AB6"/>
    <w:rsid w:val="005C0ABA"/>
    <w:rsid w:val="005C0B05"/>
    <w:rsid w:val="005C0B43"/>
    <w:rsid w:val="005C0B94"/>
    <w:rsid w:val="005C0F79"/>
    <w:rsid w:val="005C0FAD"/>
    <w:rsid w:val="005C13F3"/>
    <w:rsid w:val="005C14A6"/>
    <w:rsid w:val="005C1746"/>
    <w:rsid w:val="005C17AD"/>
    <w:rsid w:val="005C18AF"/>
    <w:rsid w:val="005C192B"/>
    <w:rsid w:val="005C1AE4"/>
    <w:rsid w:val="005C1D29"/>
    <w:rsid w:val="005C1D78"/>
    <w:rsid w:val="005C1D9C"/>
    <w:rsid w:val="005C1F2B"/>
    <w:rsid w:val="005C1F30"/>
    <w:rsid w:val="005C2170"/>
    <w:rsid w:val="005C2213"/>
    <w:rsid w:val="005C2388"/>
    <w:rsid w:val="005C257F"/>
    <w:rsid w:val="005C263B"/>
    <w:rsid w:val="005C2691"/>
    <w:rsid w:val="005C2B87"/>
    <w:rsid w:val="005C2D59"/>
    <w:rsid w:val="005C2DCE"/>
    <w:rsid w:val="005C2E21"/>
    <w:rsid w:val="005C2E26"/>
    <w:rsid w:val="005C2F82"/>
    <w:rsid w:val="005C2FCB"/>
    <w:rsid w:val="005C2FD1"/>
    <w:rsid w:val="005C3098"/>
    <w:rsid w:val="005C318A"/>
    <w:rsid w:val="005C319F"/>
    <w:rsid w:val="005C3238"/>
    <w:rsid w:val="005C33CC"/>
    <w:rsid w:val="005C343C"/>
    <w:rsid w:val="005C349F"/>
    <w:rsid w:val="005C355C"/>
    <w:rsid w:val="005C37EF"/>
    <w:rsid w:val="005C3827"/>
    <w:rsid w:val="005C3849"/>
    <w:rsid w:val="005C3B67"/>
    <w:rsid w:val="005C3BD2"/>
    <w:rsid w:val="005C3BD8"/>
    <w:rsid w:val="005C3CC8"/>
    <w:rsid w:val="005C3CDD"/>
    <w:rsid w:val="005C3D11"/>
    <w:rsid w:val="005C3D5B"/>
    <w:rsid w:val="005C3E2C"/>
    <w:rsid w:val="005C3F19"/>
    <w:rsid w:val="005C3FAD"/>
    <w:rsid w:val="005C40D8"/>
    <w:rsid w:val="005C416C"/>
    <w:rsid w:val="005C426D"/>
    <w:rsid w:val="005C4270"/>
    <w:rsid w:val="005C43C4"/>
    <w:rsid w:val="005C454D"/>
    <w:rsid w:val="005C45DD"/>
    <w:rsid w:val="005C4751"/>
    <w:rsid w:val="005C4833"/>
    <w:rsid w:val="005C48B5"/>
    <w:rsid w:val="005C4A01"/>
    <w:rsid w:val="005C4C89"/>
    <w:rsid w:val="005C4C9F"/>
    <w:rsid w:val="005C4CD8"/>
    <w:rsid w:val="005C4D0C"/>
    <w:rsid w:val="005C4D0D"/>
    <w:rsid w:val="005C5023"/>
    <w:rsid w:val="005C545A"/>
    <w:rsid w:val="005C55E5"/>
    <w:rsid w:val="005C577C"/>
    <w:rsid w:val="005C584E"/>
    <w:rsid w:val="005C58DE"/>
    <w:rsid w:val="005C59D3"/>
    <w:rsid w:val="005C5A60"/>
    <w:rsid w:val="005C5C6A"/>
    <w:rsid w:val="005C5CFF"/>
    <w:rsid w:val="005C5D3C"/>
    <w:rsid w:val="005C5E56"/>
    <w:rsid w:val="005C5FB1"/>
    <w:rsid w:val="005C607D"/>
    <w:rsid w:val="005C6227"/>
    <w:rsid w:val="005C6297"/>
    <w:rsid w:val="005C62C1"/>
    <w:rsid w:val="005C6305"/>
    <w:rsid w:val="005C6358"/>
    <w:rsid w:val="005C641A"/>
    <w:rsid w:val="005C64D7"/>
    <w:rsid w:val="005C6575"/>
    <w:rsid w:val="005C6880"/>
    <w:rsid w:val="005C6C45"/>
    <w:rsid w:val="005C6D6E"/>
    <w:rsid w:val="005C6E1D"/>
    <w:rsid w:val="005C6FD5"/>
    <w:rsid w:val="005C71CB"/>
    <w:rsid w:val="005C7249"/>
    <w:rsid w:val="005C731F"/>
    <w:rsid w:val="005C7411"/>
    <w:rsid w:val="005C74FC"/>
    <w:rsid w:val="005C75E2"/>
    <w:rsid w:val="005C763A"/>
    <w:rsid w:val="005C7694"/>
    <w:rsid w:val="005C76A9"/>
    <w:rsid w:val="005C7749"/>
    <w:rsid w:val="005C7779"/>
    <w:rsid w:val="005C785D"/>
    <w:rsid w:val="005C7A48"/>
    <w:rsid w:val="005C7ACB"/>
    <w:rsid w:val="005C7C42"/>
    <w:rsid w:val="005C7E04"/>
    <w:rsid w:val="005C7EC1"/>
    <w:rsid w:val="005D0055"/>
    <w:rsid w:val="005D00B0"/>
    <w:rsid w:val="005D01A6"/>
    <w:rsid w:val="005D039E"/>
    <w:rsid w:val="005D03BA"/>
    <w:rsid w:val="005D0444"/>
    <w:rsid w:val="005D05FB"/>
    <w:rsid w:val="005D06E3"/>
    <w:rsid w:val="005D08DC"/>
    <w:rsid w:val="005D09BB"/>
    <w:rsid w:val="005D0C10"/>
    <w:rsid w:val="005D0C82"/>
    <w:rsid w:val="005D0DC1"/>
    <w:rsid w:val="005D0E37"/>
    <w:rsid w:val="005D0EEC"/>
    <w:rsid w:val="005D1161"/>
    <w:rsid w:val="005D1254"/>
    <w:rsid w:val="005D1480"/>
    <w:rsid w:val="005D1481"/>
    <w:rsid w:val="005D16AB"/>
    <w:rsid w:val="005D189F"/>
    <w:rsid w:val="005D1997"/>
    <w:rsid w:val="005D19CB"/>
    <w:rsid w:val="005D1A01"/>
    <w:rsid w:val="005D1A86"/>
    <w:rsid w:val="005D1AEB"/>
    <w:rsid w:val="005D2212"/>
    <w:rsid w:val="005D23E0"/>
    <w:rsid w:val="005D23F0"/>
    <w:rsid w:val="005D2405"/>
    <w:rsid w:val="005D2623"/>
    <w:rsid w:val="005D2633"/>
    <w:rsid w:val="005D2697"/>
    <w:rsid w:val="005D26DD"/>
    <w:rsid w:val="005D2787"/>
    <w:rsid w:val="005D28B1"/>
    <w:rsid w:val="005D2A2E"/>
    <w:rsid w:val="005D2A42"/>
    <w:rsid w:val="005D2AB0"/>
    <w:rsid w:val="005D2AB2"/>
    <w:rsid w:val="005D2E8F"/>
    <w:rsid w:val="005D308F"/>
    <w:rsid w:val="005D324D"/>
    <w:rsid w:val="005D328E"/>
    <w:rsid w:val="005D34B7"/>
    <w:rsid w:val="005D373C"/>
    <w:rsid w:val="005D3857"/>
    <w:rsid w:val="005D399C"/>
    <w:rsid w:val="005D399E"/>
    <w:rsid w:val="005D3B3D"/>
    <w:rsid w:val="005D3C07"/>
    <w:rsid w:val="005D405C"/>
    <w:rsid w:val="005D42EC"/>
    <w:rsid w:val="005D449B"/>
    <w:rsid w:val="005D44C6"/>
    <w:rsid w:val="005D4644"/>
    <w:rsid w:val="005D4797"/>
    <w:rsid w:val="005D48A5"/>
    <w:rsid w:val="005D48D9"/>
    <w:rsid w:val="005D490C"/>
    <w:rsid w:val="005D49D1"/>
    <w:rsid w:val="005D4F65"/>
    <w:rsid w:val="005D4FD0"/>
    <w:rsid w:val="005D516A"/>
    <w:rsid w:val="005D5200"/>
    <w:rsid w:val="005D531A"/>
    <w:rsid w:val="005D5367"/>
    <w:rsid w:val="005D5A19"/>
    <w:rsid w:val="005D5AC2"/>
    <w:rsid w:val="005D5ACE"/>
    <w:rsid w:val="005D5B19"/>
    <w:rsid w:val="005D5B8D"/>
    <w:rsid w:val="005D5E20"/>
    <w:rsid w:val="005D5EC2"/>
    <w:rsid w:val="005D601F"/>
    <w:rsid w:val="005D622F"/>
    <w:rsid w:val="005D6333"/>
    <w:rsid w:val="005D64EC"/>
    <w:rsid w:val="005D65B7"/>
    <w:rsid w:val="005D6629"/>
    <w:rsid w:val="005D6691"/>
    <w:rsid w:val="005D6736"/>
    <w:rsid w:val="005D67D2"/>
    <w:rsid w:val="005D6887"/>
    <w:rsid w:val="005D690E"/>
    <w:rsid w:val="005D6A4B"/>
    <w:rsid w:val="005D6A93"/>
    <w:rsid w:val="005D6B65"/>
    <w:rsid w:val="005D6C45"/>
    <w:rsid w:val="005D6CC5"/>
    <w:rsid w:val="005D6E5C"/>
    <w:rsid w:val="005D6F9F"/>
    <w:rsid w:val="005D70F8"/>
    <w:rsid w:val="005D7115"/>
    <w:rsid w:val="005D7267"/>
    <w:rsid w:val="005D7499"/>
    <w:rsid w:val="005D74FF"/>
    <w:rsid w:val="005D754B"/>
    <w:rsid w:val="005D79CC"/>
    <w:rsid w:val="005D7DF5"/>
    <w:rsid w:val="005D7EE2"/>
    <w:rsid w:val="005E0054"/>
    <w:rsid w:val="005E0259"/>
    <w:rsid w:val="005E02DA"/>
    <w:rsid w:val="005E031A"/>
    <w:rsid w:val="005E03ED"/>
    <w:rsid w:val="005E04A4"/>
    <w:rsid w:val="005E0588"/>
    <w:rsid w:val="005E05E9"/>
    <w:rsid w:val="005E05EE"/>
    <w:rsid w:val="005E0742"/>
    <w:rsid w:val="005E0966"/>
    <w:rsid w:val="005E09DC"/>
    <w:rsid w:val="005E0A07"/>
    <w:rsid w:val="005E0A45"/>
    <w:rsid w:val="005E0CFF"/>
    <w:rsid w:val="005E0D28"/>
    <w:rsid w:val="005E0D32"/>
    <w:rsid w:val="005E0D58"/>
    <w:rsid w:val="005E0DC3"/>
    <w:rsid w:val="005E0EF0"/>
    <w:rsid w:val="005E0F1B"/>
    <w:rsid w:val="005E10E4"/>
    <w:rsid w:val="005E1122"/>
    <w:rsid w:val="005E118C"/>
    <w:rsid w:val="005E11CF"/>
    <w:rsid w:val="005E1424"/>
    <w:rsid w:val="005E15B2"/>
    <w:rsid w:val="005E1957"/>
    <w:rsid w:val="005E1ADB"/>
    <w:rsid w:val="005E1E25"/>
    <w:rsid w:val="005E1ECA"/>
    <w:rsid w:val="005E1FF6"/>
    <w:rsid w:val="005E2025"/>
    <w:rsid w:val="005E20BD"/>
    <w:rsid w:val="005E221A"/>
    <w:rsid w:val="005E223C"/>
    <w:rsid w:val="005E2269"/>
    <w:rsid w:val="005E22D9"/>
    <w:rsid w:val="005E2466"/>
    <w:rsid w:val="005E2524"/>
    <w:rsid w:val="005E2726"/>
    <w:rsid w:val="005E272F"/>
    <w:rsid w:val="005E2BC0"/>
    <w:rsid w:val="005E2DBA"/>
    <w:rsid w:val="005E2E54"/>
    <w:rsid w:val="005E2ED6"/>
    <w:rsid w:val="005E2F3F"/>
    <w:rsid w:val="005E3069"/>
    <w:rsid w:val="005E3097"/>
    <w:rsid w:val="005E30BF"/>
    <w:rsid w:val="005E3146"/>
    <w:rsid w:val="005E316F"/>
    <w:rsid w:val="005E31A0"/>
    <w:rsid w:val="005E32B8"/>
    <w:rsid w:val="005E3391"/>
    <w:rsid w:val="005E33DD"/>
    <w:rsid w:val="005E3687"/>
    <w:rsid w:val="005E375C"/>
    <w:rsid w:val="005E37DC"/>
    <w:rsid w:val="005E3860"/>
    <w:rsid w:val="005E3B6B"/>
    <w:rsid w:val="005E3C37"/>
    <w:rsid w:val="005E3C59"/>
    <w:rsid w:val="005E3CCE"/>
    <w:rsid w:val="005E3EB7"/>
    <w:rsid w:val="005E3EEC"/>
    <w:rsid w:val="005E3F31"/>
    <w:rsid w:val="005E3F74"/>
    <w:rsid w:val="005E40F2"/>
    <w:rsid w:val="005E42F2"/>
    <w:rsid w:val="005E4550"/>
    <w:rsid w:val="005E4564"/>
    <w:rsid w:val="005E470A"/>
    <w:rsid w:val="005E47E5"/>
    <w:rsid w:val="005E4BA9"/>
    <w:rsid w:val="005E4E52"/>
    <w:rsid w:val="005E4FF7"/>
    <w:rsid w:val="005E512B"/>
    <w:rsid w:val="005E52DC"/>
    <w:rsid w:val="005E5391"/>
    <w:rsid w:val="005E5413"/>
    <w:rsid w:val="005E54C7"/>
    <w:rsid w:val="005E54D8"/>
    <w:rsid w:val="005E551A"/>
    <w:rsid w:val="005E5531"/>
    <w:rsid w:val="005E582B"/>
    <w:rsid w:val="005E59E7"/>
    <w:rsid w:val="005E5A1D"/>
    <w:rsid w:val="005E5B51"/>
    <w:rsid w:val="005E5BD0"/>
    <w:rsid w:val="005E5E48"/>
    <w:rsid w:val="005E5E6E"/>
    <w:rsid w:val="005E5F02"/>
    <w:rsid w:val="005E604E"/>
    <w:rsid w:val="005E6083"/>
    <w:rsid w:val="005E61AE"/>
    <w:rsid w:val="005E6342"/>
    <w:rsid w:val="005E638B"/>
    <w:rsid w:val="005E63A5"/>
    <w:rsid w:val="005E64CB"/>
    <w:rsid w:val="005E662B"/>
    <w:rsid w:val="005E673B"/>
    <w:rsid w:val="005E67DC"/>
    <w:rsid w:val="005E6871"/>
    <w:rsid w:val="005E6987"/>
    <w:rsid w:val="005E6A2E"/>
    <w:rsid w:val="005E6AE1"/>
    <w:rsid w:val="005E6AF9"/>
    <w:rsid w:val="005E6D2C"/>
    <w:rsid w:val="005E6D5A"/>
    <w:rsid w:val="005E6E0A"/>
    <w:rsid w:val="005E6E6A"/>
    <w:rsid w:val="005E7024"/>
    <w:rsid w:val="005E712C"/>
    <w:rsid w:val="005E7169"/>
    <w:rsid w:val="005E71E8"/>
    <w:rsid w:val="005E7289"/>
    <w:rsid w:val="005E728B"/>
    <w:rsid w:val="005E72E9"/>
    <w:rsid w:val="005E73ED"/>
    <w:rsid w:val="005E740A"/>
    <w:rsid w:val="005E7433"/>
    <w:rsid w:val="005E759A"/>
    <w:rsid w:val="005E7746"/>
    <w:rsid w:val="005E79BA"/>
    <w:rsid w:val="005E79C0"/>
    <w:rsid w:val="005E7A32"/>
    <w:rsid w:val="005E7AFD"/>
    <w:rsid w:val="005E7B85"/>
    <w:rsid w:val="005E7CDC"/>
    <w:rsid w:val="005E7F18"/>
    <w:rsid w:val="005F0136"/>
    <w:rsid w:val="005F028A"/>
    <w:rsid w:val="005F062D"/>
    <w:rsid w:val="005F066A"/>
    <w:rsid w:val="005F0701"/>
    <w:rsid w:val="005F0749"/>
    <w:rsid w:val="005F07FD"/>
    <w:rsid w:val="005F086F"/>
    <w:rsid w:val="005F08C2"/>
    <w:rsid w:val="005F0997"/>
    <w:rsid w:val="005F0AEE"/>
    <w:rsid w:val="005F0B8F"/>
    <w:rsid w:val="005F0BF2"/>
    <w:rsid w:val="005F0C66"/>
    <w:rsid w:val="005F0CE1"/>
    <w:rsid w:val="005F0EAE"/>
    <w:rsid w:val="005F1171"/>
    <w:rsid w:val="005F14AE"/>
    <w:rsid w:val="005F14C4"/>
    <w:rsid w:val="005F15D0"/>
    <w:rsid w:val="005F1880"/>
    <w:rsid w:val="005F18EC"/>
    <w:rsid w:val="005F18FF"/>
    <w:rsid w:val="005F1B44"/>
    <w:rsid w:val="005F1E57"/>
    <w:rsid w:val="005F1EB4"/>
    <w:rsid w:val="005F1EDB"/>
    <w:rsid w:val="005F1F74"/>
    <w:rsid w:val="005F2181"/>
    <w:rsid w:val="005F2479"/>
    <w:rsid w:val="005F258E"/>
    <w:rsid w:val="005F2592"/>
    <w:rsid w:val="005F2630"/>
    <w:rsid w:val="005F29BC"/>
    <w:rsid w:val="005F2C4A"/>
    <w:rsid w:val="005F2C9C"/>
    <w:rsid w:val="005F2CB2"/>
    <w:rsid w:val="005F2CE8"/>
    <w:rsid w:val="005F2D06"/>
    <w:rsid w:val="005F2E2A"/>
    <w:rsid w:val="005F2F0B"/>
    <w:rsid w:val="005F311F"/>
    <w:rsid w:val="005F3194"/>
    <w:rsid w:val="005F31AC"/>
    <w:rsid w:val="005F3220"/>
    <w:rsid w:val="005F3232"/>
    <w:rsid w:val="005F3250"/>
    <w:rsid w:val="005F32FC"/>
    <w:rsid w:val="005F3369"/>
    <w:rsid w:val="005F33E7"/>
    <w:rsid w:val="005F362D"/>
    <w:rsid w:val="005F3631"/>
    <w:rsid w:val="005F364F"/>
    <w:rsid w:val="005F38E1"/>
    <w:rsid w:val="005F39BE"/>
    <w:rsid w:val="005F3A98"/>
    <w:rsid w:val="005F3BC5"/>
    <w:rsid w:val="005F3CB8"/>
    <w:rsid w:val="005F3EFA"/>
    <w:rsid w:val="005F4282"/>
    <w:rsid w:val="005F4390"/>
    <w:rsid w:val="005F443E"/>
    <w:rsid w:val="005F44D0"/>
    <w:rsid w:val="005F44F4"/>
    <w:rsid w:val="005F467E"/>
    <w:rsid w:val="005F46EC"/>
    <w:rsid w:val="005F4739"/>
    <w:rsid w:val="005F488B"/>
    <w:rsid w:val="005F48D8"/>
    <w:rsid w:val="005F49AE"/>
    <w:rsid w:val="005F4A92"/>
    <w:rsid w:val="005F4BC1"/>
    <w:rsid w:val="005F5124"/>
    <w:rsid w:val="005F53C5"/>
    <w:rsid w:val="005F545D"/>
    <w:rsid w:val="005F5558"/>
    <w:rsid w:val="005F55E9"/>
    <w:rsid w:val="005F5649"/>
    <w:rsid w:val="005F5690"/>
    <w:rsid w:val="005F57F9"/>
    <w:rsid w:val="005F586D"/>
    <w:rsid w:val="005F58A1"/>
    <w:rsid w:val="005F5AB5"/>
    <w:rsid w:val="005F5BA6"/>
    <w:rsid w:val="005F5C96"/>
    <w:rsid w:val="005F5D96"/>
    <w:rsid w:val="005F5ED5"/>
    <w:rsid w:val="005F6011"/>
    <w:rsid w:val="005F6231"/>
    <w:rsid w:val="005F6318"/>
    <w:rsid w:val="005F6413"/>
    <w:rsid w:val="005F6463"/>
    <w:rsid w:val="005F667D"/>
    <w:rsid w:val="005F6684"/>
    <w:rsid w:val="005F6709"/>
    <w:rsid w:val="005F67FF"/>
    <w:rsid w:val="005F6823"/>
    <w:rsid w:val="005F68C0"/>
    <w:rsid w:val="005F6AD8"/>
    <w:rsid w:val="005F6B0D"/>
    <w:rsid w:val="005F6D1D"/>
    <w:rsid w:val="005F6DAC"/>
    <w:rsid w:val="005F6EAE"/>
    <w:rsid w:val="005F6EDF"/>
    <w:rsid w:val="005F70AE"/>
    <w:rsid w:val="005F7594"/>
    <w:rsid w:val="005F7600"/>
    <w:rsid w:val="005F7707"/>
    <w:rsid w:val="005F775B"/>
    <w:rsid w:val="005F7899"/>
    <w:rsid w:val="005F79A3"/>
    <w:rsid w:val="005F7A44"/>
    <w:rsid w:val="005F7A5D"/>
    <w:rsid w:val="005F7B77"/>
    <w:rsid w:val="005F7C38"/>
    <w:rsid w:val="005F7C64"/>
    <w:rsid w:val="005F7CF4"/>
    <w:rsid w:val="005F7D41"/>
    <w:rsid w:val="005F7D99"/>
    <w:rsid w:val="005F7DC3"/>
    <w:rsid w:val="005F7E43"/>
    <w:rsid w:val="005F7FB9"/>
    <w:rsid w:val="00600126"/>
    <w:rsid w:val="00600162"/>
    <w:rsid w:val="006002F7"/>
    <w:rsid w:val="0060031E"/>
    <w:rsid w:val="006003A3"/>
    <w:rsid w:val="006003AF"/>
    <w:rsid w:val="00600404"/>
    <w:rsid w:val="0060049C"/>
    <w:rsid w:val="006006DB"/>
    <w:rsid w:val="0060078B"/>
    <w:rsid w:val="006007C7"/>
    <w:rsid w:val="00600852"/>
    <w:rsid w:val="00600992"/>
    <w:rsid w:val="006009D1"/>
    <w:rsid w:val="00600B50"/>
    <w:rsid w:val="00600B74"/>
    <w:rsid w:val="00600D62"/>
    <w:rsid w:val="00600E7B"/>
    <w:rsid w:val="006012C5"/>
    <w:rsid w:val="006012DA"/>
    <w:rsid w:val="006012FD"/>
    <w:rsid w:val="00601311"/>
    <w:rsid w:val="00601380"/>
    <w:rsid w:val="006014E2"/>
    <w:rsid w:val="00601534"/>
    <w:rsid w:val="00601572"/>
    <w:rsid w:val="00601574"/>
    <w:rsid w:val="0060157F"/>
    <w:rsid w:val="006015BE"/>
    <w:rsid w:val="00601606"/>
    <w:rsid w:val="00601667"/>
    <w:rsid w:val="006016C6"/>
    <w:rsid w:val="00601789"/>
    <w:rsid w:val="006019D2"/>
    <w:rsid w:val="00601A15"/>
    <w:rsid w:val="00601A1D"/>
    <w:rsid w:val="00601AE2"/>
    <w:rsid w:val="00601B1F"/>
    <w:rsid w:val="00601BF7"/>
    <w:rsid w:val="00601E05"/>
    <w:rsid w:val="00601FF4"/>
    <w:rsid w:val="00602035"/>
    <w:rsid w:val="006020F3"/>
    <w:rsid w:val="0060215E"/>
    <w:rsid w:val="00602198"/>
    <w:rsid w:val="0060229F"/>
    <w:rsid w:val="006022C0"/>
    <w:rsid w:val="0060242E"/>
    <w:rsid w:val="00602531"/>
    <w:rsid w:val="00602639"/>
    <w:rsid w:val="00602687"/>
    <w:rsid w:val="00602707"/>
    <w:rsid w:val="0060282C"/>
    <w:rsid w:val="006028E9"/>
    <w:rsid w:val="00602A75"/>
    <w:rsid w:val="00602B4B"/>
    <w:rsid w:val="00602B4C"/>
    <w:rsid w:val="00602D79"/>
    <w:rsid w:val="00602DC7"/>
    <w:rsid w:val="006031A8"/>
    <w:rsid w:val="006033DF"/>
    <w:rsid w:val="006035F5"/>
    <w:rsid w:val="0060374D"/>
    <w:rsid w:val="00603788"/>
    <w:rsid w:val="00603817"/>
    <w:rsid w:val="00603AAA"/>
    <w:rsid w:val="00603BCC"/>
    <w:rsid w:val="00603D03"/>
    <w:rsid w:val="00603EEE"/>
    <w:rsid w:val="00603FE7"/>
    <w:rsid w:val="00604205"/>
    <w:rsid w:val="00604260"/>
    <w:rsid w:val="006043AF"/>
    <w:rsid w:val="006043D4"/>
    <w:rsid w:val="006044EA"/>
    <w:rsid w:val="00604633"/>
    <w:rsid w:val="00604B05"/>
    <w:rsid w:val="00604BC3"/>
    <w:rsid w:val="00604E3C"/>
    <w:rsid w:val="00604E65"/>
    <w:rsid w:val="00604EED"/>
    <w:rsid w:val="006050E4"/>
    <w:rsid w:val="00605112"/>
    <w:rsid w:val="00605324"/>
    <w:rsid w:val="00605396"/>
    <w:rsid w:val="00605531"/>
    <w:rsid w:val="00605565"/>
    <w:rsid w:val="0060565D"/>
    <w:rsid w:val="0060572B"/>
    <w:rsid w:val="006058B5"/>
    <w:rsid w:val="00605C60"/>
    <w:rsid w:val="00605C7B"/>
    <w:rsid w:val="00605DB6"/>
    <w:rsid w:val="00605E55"/>
    <w:rsid w:val="00605E64"/>
    <w:rsid w:val="00605E97"/>
    <w:rsid w:val="00605ECA"/>
    <w:rsid w:val="00605EE1"/>
    <w:rsid w:val="00606021"/>
    <w:rsid w:val="006061AA"/>
    <w:rsid w:val="00606255"/>
    <w:rsid w:val="00606267"/>
    <w:rsid w:val="006066C5"/>
    <w:rsid w:val="0060682C"/>
    <w:rsid w:val="00606844"/>
    <w:rsid w:val="006068C5"/>
    <w:rsid w:val="006068DE"/>
    <w:rsid w:val="00606907"/>
    <w:rsid w:val="006069A4"/>
    <w:rsid w:val="006069CA"/>
    <w:rsid w:val="006069ED"/>
    <w:rsid w:val="00606A16"/>
    <w:rsid w:val="00606A47"/>
    <w:rsid w:val="00606C67"/>
    <w:rsid w:val="0060706F"/>
    <w:rsid w:val="006072FA"/>
    <w:rsid w:val="00607340"/>
    <w:rsid w:val="006073E2"/>
    <w:rsid w:val="006078A3"/>
    <w:rsid w:val="00607A71"/>
    <w:rsid w:val="00607A7B"/>
    <w:rsid w:val="00607AEE"/>
    <w:rsid w:val="00607AFA"/>
    <w:rsid w:val="00607BDC"/>
    <w:rsid w:val="00607BFD"/>
    <w:rsid w:val="00607CD3"/>
    <w:rsid w:val="00607D61"/>
    <w:rsid w:val="00607DAA"/>
    <w:rsid w:val="00607F2B"/>
    <w:rsid w:val="00607F58"/>
    <w:rsid w:val="00607FFB"/>
    <w:rsid w:val="00610005"/>
    <w:rsid w:val="0061000E"/>
    <w:rsid w:val="00610060"/>
    <w:rsid w:val="006100BA"/>
    <w:rsid w:val="006100BC"/>
    <w:rsid w:val="00610171"/>
    <w:rsid w:val="0061026F"/>
    <w:rsid w:val="006103C8"/>
    <w:rsid w:val="006103C9"/>
    <w:rsid w:val="006105C0"/>
    <w:rsid w:val="006106AB"/>
    <w:rsid w:val="006106DE"/>
    <w:rsid w:val="0061088F"/>
    <w:rsid w:val="00610954"/>
    <w:rsid w:val="006109D1"/>
    <w:rsid w:val="00610AAC"/>
    <w:rsid w:val="00610B1A"/>
    <w:rsid w:val="00610B7E"/>
    <w:rsid w:val="00610CED"/>
    <w:rsid w:val="00610F57"/>
    <w:rsid w:val="006110C7"/>
    <w:rsid w:val="006111DC"/>
    <w:rsid w:val="006111F7"/>
    <w:rsid w:val="0061123F"/>
    <w:rsid w:val="006115C8"/>
    <w:rsid w:val="0061160A"/>
    <w:rsid w:val="00611881"/>
    <w:rsid w:val="00611A3C"/>
    <w:rsid w:val="00611CC1"/>
    <w:rsid w:val="00611E2C"/>
    <w:rsid w:val="00612041"/>
    <w:rsid w:val="006121F0"/>
    <w:rsid w:val="006122BE"/>
    <w:rsid w:val="006122D8"/>
    <w:rsid w:val="006123B0"/>
    <w:rsid w:val="006123B5"/>
    <w:rsid w:val="006123FA"/>
    <w:rsid w:val="00612433"/>
    <w:rsid w:val="0061287D"/>
    <w:rsid w:val="00612A01"/>
    <w:rsid w:val="00612B1B"/>
    <w:rsid w:val="00612B55"/>
    <w:rsid w:val="00612BF3"/>
    <w:rsid w:val="00612FDE"/>
    <w:rsid w:val="006130AD"/>
    <w:rsid w:val="006130EE"/>
    <w:rsid w:val="006133F3"/>
    <w:rsid w:val="00613470"/>
    <w:rsid w:val="00613661"/>
    <w:rsid w:val="006136EF"/>
    <w:rsid w:val="006137C3"/>
    <w:rsid w:val="00613889"/>
    <w:rsid w:val="006138EB"/>
    <w:rsid w:val="00613949"/>
    <w:rsid w:val="00613954"/>
    <w:rsid w:val="00613BE6"/>
    <w:rsid w:val="00613E72"/>
    <w:rsid w:val="00613E96"/>
    <w:rsid w:val="00614065"/>
    <w:rsid w:val="006140F5"/>
    <w:rsid w:val="006140FA"/>
    <w:rsid w:val="00614171"/>
    <w:rsid w:val="00614188"/>
    <w:rsid w:val="006144FA"/>
    <w:rsid w:val="00614527"/>
    <w:rsid w:val="006145B6"/>
    <w:rsid w:val="006145F2"/>
    <w:rsid w:val="00614711"/>
    <w:rsid w:val="00614931"/>
    <w:rsid w:val="006149E0"/>
    <w:rsid w:val="006149F4"/>
    <w:rsid w:val="00614BDC"/>
    <w:rsid w:val="00614D5E"/>
    <w:rsid w:val="00614D7E"/>
    <w:rsid w:val="00614D9F"/>
    <w:rsid w:val="00614EF4"/>
    <w:rsid w:val="006150CF"/>
    <w:rsid w:val="0061517F"/>
    <w:rsid w:val="00615228"/>
    <w:rsid w:val="00615290"/>
    <w:rsid w:val="0061529B"/>
    <w:rsid w:val="006152D3"/>
    <w:rsid w:val="006153EE"/>
    <w:rsid w:val="006156DB"/>
    <w:rsid w:val="00615755"/>
    <w:rsid w:val="006159A8"/>
    <w:rsid w:val="00615A22"/>
    <w:rsid w:val="00615A8D"/>
    <w:rsid w:val="00615C47"/>
    <w:rsid w:val="00615CF5"/>
    <w:rsid w:val="00615E15"/>
    <w:rsid w:val="00615E3C"/>
    <w:rsid w:val="0061606C"/>
    <w:rsid w:val="006160B7"/>
    <w:rsid w:val="00616215"/>
    <w:rsid w:val="00616236"/>
    <w:rsid w:val="006162ED"/>
    <w:rsid w:val="00616347"/>
    <w:rsid w:val="006164FB"/>
    <w:rsid w:val="006167E2"/>
    <w:rsid w:val="006167EE"/>
    <w:rsid w:val="0061684A"/>
    <w:rsid w:val="00616893"/>
    <w:rsid w:val="0061699D"/>
    <w:rsid w:val="00616E87"/>
    <w:rsid w:val="00617031"/>
    <w:rsid w:val="0061706F"/>
    <w:rsid w:val="006170BA"/>
    <w:rsid w:val="006171B3"/>
    <w:rsid w:val="006171D8"/>
    <w:rsid w:val="0061742C"/>
    <w:rsid w:val="00617607"/>
    <w:rsid w:val="00617929"/>
    <w:rsid w:val="0061796A"/>
    <w:rsid w:val="00617A56"/>
    <w:rsid w:val="00617AA8"/>
    <w:rsid w:val="00617C1E"/>
    <w:rsid w:val="0062006C"/>
    <w:rsid w:val="006200F8"/>
    <w:rsid w:val="0062014A"/>
    <w:rsid w:val="0062014B"/>
    <w:rsid w:val="0062014C"/>
    <w:rsid w:val="006203B6"/>
    <w:rsid w:val="00620500"/>
    <w:rsid w:val="0062068E"/>
    <w:rsid w:val="00620708"/>
    <w:rsid w:val="00620AA0"/>
    <w:rsid w:val="00620B17"/>
    <w:rsid w:val="00620B64"/>
    <w:rsid w:val="00620CBD"/>
    <w:rsid w:val="00620D48"/>
    <w:rsid w:val="006211F1"/>
    <w:rsid w:val="00621223"/>
    <w:rsid w:val="00621258"/>
    <w:rsid w:val="006213A3"/>
    <w:rsid w:val="00621427"/>
    <w:rsid w:val="0062180D"/>
    <w:rsid w:val="00621B8D"/>
    <w:rsid w:val="00621D7E"/>
    <w:rsid w:val="00621F6B"/>
    <w:rsid w:val="00622012"/>
    <w:rsid w:val="0062215C"/>
    <w:rsid w:val="006224BA"/>
    <w:rsid w:val="00622517"/>
    <w:rsid w:val="00622551"/>
    <w:rsid w:val="00622872"/>
    <w:rsid w:val="00622F27"/>
    <w:rsid w:val="00623259"/>
    <w:rsid w:val="0062328C"/>
    <w:rsid w:val="0062338E"/>
    <w:rsid w:val="00623739"/>
    <w:rsid w:val="006238C5"/>
    <w:rsid w:val="006238DA"/>
    <w:rsid w:val="00623983"/>
    <w:rsid w:val="006239CC"/>
    <w:rsid w:val="00623A55"/>
    <w:rsid w:val="00623AC5"/>
    <w:rsid w:val="00623CB6"/>
    <w:rsid w:val="00623DAC"/>
    <w:rsid w:val="0062416B"/>
    <w:rsid w:val="00624398"/>
    <w:rsid w:val="006244D4"/>
    <w:rsid w:val="00624537"/>
    <w:rsid w:val="00624629"/>
    <w:rsid w:val="00624636"/>
    <w:rsid w:val="006246CF"/>
    <w:rsid w:val="00624ACC"/>
    <w:rsid w:val="00624AE8"/>
    <w:rsid w:val="00624C6F"/>
    <w:rsid w:val="00624C84"/>
    <w:rsid w:val="00624D2D"/>
    <w:rsid w:val="00624E29"/>
    <w:rsid w:val="006254B6"/>
    <w:rsid w:val="0062551A"/>
    <w:rsid w:val="0062556F"/>
    <w:rsid w:val="00625593"/>
    <w:rsid w:val="00625594"/>
    <w:rsid w:val="0062570C"/>
    <w:rsid w:val="006257AD"/>
    <w:rsid w:val="00625813"/>
    <w:rsid w:val="0062589C"/>
    <w:rsid w:val="006258A3"/>
    <w:rsid w:val="00625983"/>
    <w:rsid w:val="00625A48"/>
    <w:rsid w:val="00625A84"/>
    <w:rsid w:val="00625ACA"/>
    <w:rsid w:val="00625AEE"/>
    <w:rsid w:val="00625B7A"/>
    <w:rsid w:val="00625C26"/>
    <w:rsid w:val="00625C9D"/>
    <w:rsid w:val="00625D68"/>
    <w:rsid w:val="00625E07"/>
    <w:rsid w:val="006260A1"/>
    <w:rsid w:val="0062614D"/>
    <w:rsid w:val="006261B7"/>
    <w:rsid w:val="006261CD"/>
    <w:rsid w:val="006263AF"/>
    <w:rsid w:val="006263FE"/>
    <w:rsid w:val="00626421"/>
    <w:rsid w:val="006269AB"/>
    <w:rsid w:val="006269B4"/>
    <w:rsid w:val="00626BA1"/>
    <w:rsid w:val="00626D80"/>
    <w:rsid w:val="00626D86"/>
    <w:rsid w:val="00626E30"/>
    <w:rsid w:val="00626E52"/>
    <w:rsid w:val="00626E99"/>
    <w:rsid w:val="006270A4"/>
    <w:rsid w:val="00627239"/>
    <w:rsid w:val="00627255"/>
    <w:rsid w:val="006273E1"/>
    <w:rsid w:val="00627478"/>
    <w:rsid w:val="00627666"/>
    <w:rsid w:val="00627693"/>
    <w:rsid w:val="00627926"/>
    <w:rsid w:val="00627AAD"/>
    <w:rsid w:val="00627B08"/>
    <w:rsid w:val="00627BB5"/>
    <w:rsid w:val="00627BBE"/>
    <w:rsid w:val="00627C4A"/>
    <w:rsid w:val="00627CBA"/>
    <w:rsid w:val="00627CD9"/>
    <w:rsid w:val="00627DD7"/>
    <w:rsid w:val="00627E3F"/>
    <w:rsid w:val="00627F3E"/>
    <w:rsid w:val="00627F95"/>
    <w:rsid w:val="006301CD"/>
    <w:rsid w:val="0063024B"/>
    <w:rsid w:val="0063033A"/>
    <w:rsid w:val="006303A4"/>
    <w:rsid w:val="006304D0"/>
    <w:rsid w:val="00630693"/>
    <w:rsid w:val="00630CF9"/>
    <w:rsid w:val="00630E33"/>
    <w:rsid w:val="00630E79"/>
    <w:rsid w:val="00630F58"/>
    <w:rsid w:val="00630FB0"/>
    <w:rsid w:val="00630FFD"/>
    <w:rsid w:val="00631053"/>
    <w:rsid w:val="0063113C"/>
    <w:rsid w:val="00631235"/>
    <w:rsid w:val="0063124E"/>
    <w:rsid w:val="0063126E"/>
    <w:rsid w:val="006312C0"/>
    <w:rsid w:val="006312FA"/>
    <w:rsid w:val="0063153C"/>
    <w:rsid w:val="00631906"/>
    <w:rsid w:val="0063191B"/>
    <w:rsid w:val="00631948"/>
    <w:rsid w:val="006319E4"/>
    <w:rsid w:val="00631B5A"/>
    <w:rsid w:val="00631EBD"/>
    <w:rsid w:val="00631F4B"/>
    <w:rsid w:val="006322AD"/>
    <w:rsid w:val="00632443"/>
    <w:rsid w:val="00632512"/>
    <w:rsid w:val="006326D9"/>
    <w:rsid w:val="00632710"/>
    <w:rsid w:val="0063278B"/>
    <w:rsid w:val="006327F2"/>
    <w:rsid w:val="0063284D"/>
    <w:rsid w:val="00632D32"/>
    <w:rsid w:val="00632E30"/>
    <w:rsid w:val="00632F53"/>
    <w:rsid w:val="00633107"/>
    <w:rsid w:val="00633352"/>
    <w:rsid w:val="0063340F"/>
    <w:rsid w:val="00633415"/>
    <w:rsid w:val="0063347A"/>
    <w:rsid w:val="00633599"/>
    <w:rsid w:val="0063370D"/>
    <w:rsid w:val="0063377D"/>
    <w:rsid w:val="006337AB"/>
    <w:rsid w:val="00633903"/>
    <w:rsid w:val="00633A02"/>
    <w:rsid w:val="00633A1C"/>
    <w:rsid w:val="00633A66"/>
    <w:rsid w:val="00633B20"/>
    <w:rsid w:val="00633C2C"/>
    <w:rsid w:val="00634002"/>
    <w:rsid w:val="0063406D"/>
    <w:rsid w:val="0063408D"/>
    <w:rsid w:val="006340F7"/>
    <w:rsid w:val="00634131"/>
    <w:rsid w:val="006343AA"/>
    <w:rsid w:val="00634430"/>
    <w:rsid w:val="006344B2"/>
    <w:rsid w:val="0063456F"/>
    <w:rsid w:val="0063463E"/>
    <w:rsid w:val="0063472F"/>
    <w:rsid w:val="00634AC8"/>
    <w:rsid w:val="00634B07"/>
    <w:rsid w:val="00634B1F"/>
    <w:rsid w:val="00634B20"/>
    <w:rsid w:val="00634B2C"/>
    <w:rsid w:val="00634BE8"/>
    <w:rsid w:val="00634CEB"/>
    <w:rsid w:val="00634D0F"/>
    <w:rsid w:val="00634DEC"/>
    <w:rsid w:val="00634F34"/>
    <w:rsid w:val="00635069"/>
    <w:rsid w:val="00635268"/>
    <w:rsid w:val="0063538E"/>
    <w:rsid w:val="00635422"/>
    <w:rsid w:val="00635639"/>
    <w:rsid w:val="006356D5"/>
    <w:rsid w:val="0063580C"/>
    <w:rsid w:val="00635A4B"/>
    <w:rsid w:val="00635B50"/>
    <w:rsid w:val="00635C9B"/>
    <w:rsid w:val="00635DDC"/>
    <w:rsid w:val="00635E7C"/>
    <w:rsid w:val="00635EB8"/>
    <w:rsid w:val="00636041"/>
    <w:rsid w:val="0063613E"/>
    <w:rsid w:val="006361C2"/>
    <w:rsid w:val="00636229"/>
    <w:rsid w:val="0063632D"/>
    <w:rsid w:val="0063639F"/>
    <w:rsid w:val="006363D0"/>
    <w:rsid w:val="00636431"/>
    <w:rsid w:val="00636435"/>
    <w:rsid w:val="00636461"/>
    <w:rsid w:val="00636553"/>
    <w:rsid w:val="0063658F"/>
    <w:rsid w:val="0063665D"/>
    <w:rsid w:val="006366EE"/>
    <w:rsid w:val="006368AF"/>
    <w:rsid w:val="00636E88"/>
    <w:rsid w:val="00636F31"/>
    <w:rsid w:val="00636FAD"/>
    <w:rsid w:val="00636FC9"/>
    <w:rsid w:val="006370D2"/>
    <w:rsid w:val="006372AD"/>
    <w:rsid w:val="0063735D"/>
    <w:rsid w:val="006374DE"/>
    <w:rsid w:val="00637618"/>
    <w:rsid w:val="0063769F"/>
    <w:rsid w:val="0063771A"/>
    <w:rsid w:val="006377C4"/>
    <w:rsid w:val="006378CE"/>
    <w:rsid w:val="00637986"/>
    <w:rsid w:val="006379B5"/>
    <w:rsid w:val="00637AFE"/>
    <w:rsid w:val="00637D0E"/>
    <w:rsid w:val="00637F23"/>
    <w:rsid w:val="00637F2F"/>
    <w:rsid w:val="0064008F"/>
    <w:rsid w:val="006400C0"/>
    <w:rsid w:val="00640264"/>
    <w:rsid w:val="006402BF"/>
    <w:rsid w:val="00640383"/>
    <w:rsid w:val="00640476"/>
    <w:rsid w:val="006404CC"/>
    <w:rsid w:val="00640680"/>
    <w:rsid w:val="00640C2A"/>
    <w:rsid w:val="00640D1B"/>
    <w:rsid w:val="00640D75"/>
    <w:rsid w:val="00640EA7"/>
    <w:rsid w:val="00640F4E"/>
    <w:rsid w:val="00640FBD"/>
    <w:rsid w:val="0064100B"/>
    <w:rsid w:val="0064103A"/>
    <w:rsid w:val="00641103"/>
    <w:rsid w:val="006411C6"/>
    <w:rsid w:val="00641364"/>
    <w:rsid w:val="006414C9"/>
    <w:rsid w:val="0064157E"/>
    <w:rsid w:val="006416E7"/>
    <w:rsid w:val="006417A1"/>
    <w:rsid w:val="00641820"/>
    <w:rsid w:val="006419C1"/>
    <w:rsid w:val="00641B76"/>
    <w:rsid w:val="00641D02"/>
    <w:rsid w:val="00641E40"/>
    <w:rsid w:val="00641F07"/>
    <w:rsid w:val="00642053"/>
    <w:rsid w:val="00642125"/>
    <w:rsid w:val="00642213"/>
    <w:rsid w:val="006423EE"/>
    <w:rsid w:val="006425E4"/>
    <w:rsid w:val="00642822"/>
    <w:rsid w:val="006428F8"/>
    <w:rsid w:val="006429E5"/>
    <w:rsid w:val="00642B8F"/>
    <w:rsid w:val="00642BBB"/>
    <w:rsid w:val="00642EAA"/>
    <w:rsid w:val="00642EAF"/>
    <w:rsid w:val="00642FC9"/>
    <w:rsid w:val="0064309C"/>
    <w:rsid w:val="006430B6"/>
    <w:rsid w:val="00643147"/>
    <w:rsid w:val="006431A7"/>
    <w:rsid w:val="00643247"/>
    <w:rsid w:val="006434D3"/>
    <w:rsid w:val="00643555"/>
    <w:rsid w:val="00643563"/>
    <w:rsid w:val="006435F6"/>
    <w:rsid w:val="00643634"/>
    <w:rsid w:val="00643C10"/>
    <w:rsid w:val="00643C7F"/>
    <w:rsid w:val="00643DE7"/>
    <w:rsid w:val="00643F98"/>
    <w:rsid w:val="00643FF5"/>
    <w:rsid w:val="0064415D"/>
    <w:rsid w:val="00644204"/>
    <w:rsid w:val="00644391"/>
    <w:rsid w:val="006443F2"/>
    <w:rsid w:val="0064443A"/>
    <w:rsid w:val="006444D4"/>
    <w:rsid w:val="006446FA"/>
    <w:rsid w:val="00644711"/>
    <w:rsid w:val="006447DA"/>
    <w:rsid w:val="0064487C"/>
    <w:rsid w:val="006449E7"/>
    <w:rsid w:val="00644A03"/>
    <w:rsid w:val="00644BE4"/>
    <w:rsid w:val="00644CCF"/>
    <w:rsid w:val="00644E12"/>
    <w:rsid w:val="006450DB"/>
    <w:rsid w:val="0064520D"/>
    <w:rsid w:val="0064538D"/>
    <w:rsid w:val="006454FD"/>
    <w:rsid w:val="00645563"/>
    <w:rsid w:val="0064561F"/>
    <w:rsid w:val="0064570E"/>
    <w:rsid w:val="006459D6"/>
    <w:rsid w:val="006459DD"/>
    <w:rsid w:val="006459E2"/>
    <w:rsid w:val="00645B14"/>
    <w:rsid w:val="00645C94"/>
    <w:rsid w:val="00645D10"/>
    <w:rsid w:val="00645D5E"/>
    <w:rsid w:val="00645D69"/>
    <w:rsid w:val="00645DA0"/>
    <w:rsid w:val="00645F1A"/>
    <w:rsid w:val="00645F40"/>
    <w:rsid w:val="00645FA4"/>
    <w:rsid w:val="0064617A"/>
    <w:rsid w:val="00646181"/>
    <w:rsid w:val="0064618C"/>
    <w:rsid w:val="006461A1"/>
    <w:rsid w:val="0064621B"/>
    <w:rsid w:val="006463F5"/>
    <w:rsid w:val="006466B2"/>
    <w:rsid w:val="006466B6"/>
    <w:rsid w:val="006467B4"/>
    <w:rsid w:val="00646860"/>
    <w:rsid w:val="00646D3E"/>
    <w:rsid w:val="00646D69"/>
    <w:rsid w:val="00646E5C"/>
    <w:rsid w:val="00646F11"/>
    <w:rsid w:val="00646FC9"/>
    <w:rsid w:val="0064711A"/>
    <w:rsid w:val="0064716C"/>
    <w:rsid w:val="00647233"/>
    <w:rsid w:val="00647266"/>
    <w:rsid w:val="0064738B"/>
    <w:rsid w:val="006475F8"/>
    <w:rsid w:val="006477B0"/>
    <w:rsid w:val="006478BF"/>
    <w:rsid w:val="00647C2E"/>
    <w:rsid w:val="00647DAB"/>
    <w:rsid w:val="00647FA3"/>
    <w:rsid w:val="00650295"/>
    <w:rsid w:val="006502B8"/>
    <w:rsid w:val="006504D9"/>
    <w:rsid w:val="006505F0"/>
    <w:rsid w:val="0065077D"/>
    <w:rsid w:val="00650782"/>
    <w:rsid w:val="0065095B"/>
    <w:rsid w:val="006509E0"/>
    <w:rsid w:val="00650B18"/>
    <w:rsid w:val="00650B6F"/>
    <w:rsid w:val="00650C89"/>
    <w:rsid w:val="00650CB7"/>
    <w:rsid w:val="00650EE8"/>
    <w:rsid w:val="00650F61"/>
    <w:rsid w:val="0065116F"/>
    <w:rsid w:val="0065153D"/>
    <w:rsid w:val="006518B1"/>
    <w:rsid w:val="0065193B"/>
    <w:rsid w:val="00651C11"/>
    <w:rsid w:val="00651E91"/>
    <w:rsid w:val="00651EC3"/>
    <w:rsid w:val="00651F24"/>
    <w:rsid w:val="00651F8B"/>
    <w:rsid w:val="006521D2"/>
    <w:rsid w:val="006521E8"/>
    <w:rsid w:val="006521F5"/>
    <w:rsid w:val="006524E0"/>
    <w:rsid w:val="00652586"/>
    <w:rsid w:val="006525BE"/>
    <w:rsid w:val="0065272A"/>
    <w:rsid w:val="00652753"/>
    <w:rsid w:val="00652777"/>
    <w:rsid w:val="006527E6"/>
    <w:rsid w:val="0065284A"/>
    <w:rsid w:val="00652973"/>
    <w:rsid w:val="006529E0"/>
    <w:rsid w:val="00652A51"/>
    <w:rsid w:val="00652B90"/>
    <w:rsid w:val="00652EC3"/>
    <w:rsid w:val="00652EE7"/>
    <w:rsid w:val="00652F7E"/>
    <w:rsid w:val="006533DB"/>
    <w:rsid w:val="006534C6"/>
    <w:rsid w:val="00653A36"/>
    <w:rsid w:val="00653BD2"/>
    <w:rsid w:val="00653C0C"/>
    <w:rsid w:val="00654178"/>
    <w:rsid w:val="00654494"/>
    <w:rsid w:val="006544D8"/>
    <w:rsid w:val="0065469B"/>
    <w:rsid w:val="006546F4"/>
    <w:rsid w:val="0065478D"/>
    <w:rsid w:val="00654952"/>
    <w:rsid w:val="006549A7"/>
    <w:rsid w:val="00654B26"/>
    <w:rsid w:val="00654C06"/>
    <w:rsid w:val="00654C92"/>
    <w:rsid w:val="00655117"/>
    <w:rsid w:val="0065528D"/>
    <w:rsid w:val="006553B1"/>
    <w:rsid w:val="006554F9"/>
    <w:rsid w:val="0065588E"/>
    <w:rsid w:val="0065598B"/>
    <w:rsid w:val="00655A80"/>
    <w:rsid w:val="00655B9E"/>
    <w:rsid w:val="00655C60"/>
    <w:rsid w:val="00655DD7"/>
    <w:rsid w:val="00656005"/>
    <w:rsid w:val="006561E0"/>
    <w:rsid w:val="006562C9"/>
    <w:rsid w:val="006563F3"/>
    <w:rsid w:val="00656647"/>
    <w:rsid w:val="00656689"/>
    <w:rsid w:val="006566E7"/>
    <w:rsid w:val="006566F4"/>
    <w:rsid w:val="00656811"/>
    <w:rsid w:val="00656A00"/>
    <w:rsid w:val="00656A43"/>
    <w:rsid w:val="00656BAD"/>
    <w:rsid w:val="00656C56"/>
    <w:rsid w:val="00656E07"/>
    <w:rsid w:val="00656EE8"/>
    <w:rsid w:val="006570AD"/>
    <w:rsid w:val="006572D1"/>
    <w:rsid w:val="006573C5"/>
    <w:rsid w:val="006573F7"/>
    <w:rsid w:val="0065796B"/>
    <w:rsid w:val="0065796D"/>
    <w:rsid w:val="00657A23"/>
    <w:rsid w:val="00657A53"/>
    <w:rsid w:val="00657AA2"/>
    <w:rsid w:val="00657AE0"/>
    <w:rsid w:val="00657BFA"/>
    <w:rsid w:val="00657C56"/>
    <w:rsid w:val="00657CC3"/>
    <w:rsid w:val="00657D02"/>
    <w:rsid w:val="00657D4B"/>
    <w:rsid w:val="00660016"/>
    <w:rsid w:val="006600AF"/>
    <w:rsid w:val="00660365"/>
    <w:rsid w:val="006603EA"/>
    <w:rsid w:val="006604DF"/>
    <w:rsid w:val="006607D1"/>
    <w:rsid w:val="00660906"/>
    <w:rsid w:val="00660A88"/>
    <w:rsid w:val="00660D2F"/>
    <w:rsid w:val="00660F52"/>
    <w:rsid w:val="006610BE"/>
    <w:rsid w:val="006611AC"/>
    <w:rsid w:val="0066127F"/>
    <w:rsid w:val="00661362"/>
    <w:rsid w:val="006613A7"/>
    <w:rsid w:val="00661489"/>
    <w:rsid w:val="0066149B"/>
    <w:rsid w:val="00661520"/>
    <w:rsid w:val="00661583"/>
    <w:rsid w:val="0066165A"/>
    <w:rsid w:val="006616DF"/>
    <w:rsid w:val="006618A8"/>
    <w:rsid w:val="006618E6"/>
    <w:rsid w:val="0066194B"/>
    <w:rsid w:val="00661AA9"/>
    <w:rsid w:val="00661D05"/>
    <w:rsid w:val="00661FE2"/>
    <w:rsid w:val="0066204B"/>
    <w:rsid w:val="006620A4"/>
    <w:rsid w:val="00662140"/>
    <w:rsid w:val="0066215C"/>
    <w:rsid w:val="00662302"/>
    <w:rsid w:val="0066237C"/>
    <w:rsid w:val="0066243A"/>
    <w:rsid w:val="00662646"/>
    <w:rsid w:val="00662B57"/>
    <w:rsid w:val="00662C40"/>
    <w:rsid w:val="00662F2C"/>
    <w:rsid w:val="00662FDB"/>
    <w:rsid w:val="00663057"/>
    <w:rsid w:val="0066305B"/>
    <w:rsid w:val="00663100"/>
    <w:rsid w:val="00663146"/>
    <w:rsid w:val="0066315E"/>
    <w:rsid w:val="0066316E"/>
    <w:rsid w:val="00663337"/>
    <w:rsid w:val="00663529"/>
    <w:rsid w:val="00663661"/>
    <w:rsid w:val="006637FB"/>
    <w:rsid w:val="006638B5"/>
    <w:rsid w:val="0066392F"/>
    <w:rsid w:val="00663984"/>
    <w:rsid w:val="00663AE5"/>
    <w:rsid w:val="00663AFB"/>
    <w:rsid w:val="00663B0B"/>
    <w:rsid w:val="00663CCA"/>
    <w:rsid w:val="00664320"/>
    <w:rsid w:val="006643D3"/>
    <w:rsid w:val="00664584"/>
    <w:rsid w:val="006646DF"/>
    <w:rsid w:val="00664720"/>
    <w:rsid w:val="0066474A"/>
    <w:rsid w:val="00664766"/>
    <w:rsid w:val="0066483E"/>
    <w:rsid w:val="00664956"/>
    <w:rsid w:val="00664AE2"/>
    <w:rsid w:val="00664B24"/>
    <w:rsid w:val="00664B63"/>
    <w:rsid w:val="00664C98"/>
    <w:rsid w:val="00664CFC"/>
    <w:rsid w:val="00664E48"/>
    <w:rsid w:val="00664F23"/>
    <w:rsid w:val="006651DB"/>
    <w:rsid w:val="006651FC"/>
    <w:rsid w:val="00665240"/>
    <w:rsid w:val="006652C7"/>
    <w:rsid w:val="0066543B"/>
    <w:rsid w:val="006654B0"/>
    <w:rsid w:val="00665651"/>
    <w:rsid w:val="006657F8"/>
    <w:rsid w:val="00665825"/>
    <w:rsid w:val="006659C7"/>
    <w:rsid w:val="006659E9"/>
    <w:rsid w:val="00665DCA"/>
    <w:rsid w:val="00665DE5"/>
    <w:rsid w:val="00665EC9"/>
    <w:rsid w:val="00665EEB"/>
    <w:rsid w:val="00665F60"/>
    <w:rsid w:val="00665F8D"/>
    <w:rsid w:val="00665FF5"/>
    <w:rsid w:val="00666011"/>
    <w:rsid w:val="0066607D"/>
    <w:rsid w:val="00666095"/>
    <w:rsid w:val="006661CB"/>
    <w:rsid w:val="00666238"/>
    <w:rsid w:val="00666299"/>
    <w:rsid w:val="006663F8"/>
    <w:rsid w:val="006664BF"/>
    <w:rsid w:val="006665C1"/>
    <w:rsid w:val="006666D2"/>
    <w:rsid w:val="0066670F"/>
    <w:rsid w:val="00666772"/>
    <w:rsid w:val="006667BA"/>
    <w:rsid w:val="0066682C"/>
    <w:rsid w:val="00666834"/>
    <w:rsid w:val="00666899"/>
    <w:rsid w:val="00666B97"/>
    <w:rsid w:val="00666BC3"/>
    <w:rsid w:val="00666C03"/>
    <w:rsid w:val="00666D15"/>
    <w:rsid w:val="00666D8C"/>
    <w:rsid w:val="00666DE8"/>
    <w:rsid w:val="00666DFC"/>
    <w:rsid w:val="00666EE0"/>
    <w:rsid w:val="00666F9D"/>
    <w:rsid w:val="00667078"/>
    <w:rsid w:val="006671C1"/>
    <w:rsid w:val="0066728F"/>
    <w:rsid w:val="006672C5"/>
    <w:rsid w:val="0066731F"/>
    <w:rsid w:val="00667327"/>
    <w:rsid w:val="00667345"/>
    <w:rsid w:val="00667385"/>
    <w:rsid w:val="0066742C"/>
    <w:rsid w:val="00667452"/>
    <w:rsid w:val="006675C7"/>
    <w:rsid w:val="006676D4"/>
    <w:rsid w:val="0066780B"/>
    <w:rsid w:val="006678EE"/>
    <w:rsid w:val="00667A0F"/>
    <w:rsid w:val="00667BF8"/>
    <w:rsid w:val="00667EA0"/>
    <w:rsid w:val="00667FBE"/>
    <w:rsid w:val="00667FF7"/>
    <w:rsid w:val="006700C7"/>
    <w:rsid w:val="00670190"/>
    <w:rsid w:val="006702B4"/>
    <w:rsid w:val="00670506"/>
    <w:rsid w:val="006707A7"/>
    <w:rsid w:val="006707C1"/>
    <w:rsid w:val="00670981"/>
    <w:rsid w:val="00670A95"/>
    <w:rsid w:val="00670B62"/>
    <w:rsid w:val="00670C25"/>
    <w:rsid w:val="00670D2F"/>
    <w:rsid w:val="00670F9D"/>
    <w:rsid w:val="00671033"/>
    <w:rsid w:val="00671237"/>
    <w:rsid w:val="00671256"/>
    <w:rsid w:val="0067126B"/>
    <w:rsid w:val="006712F2"/>
    <w:rsid w:val="006715A6"/>
    <w:rsid w:val="00671607"/>
    <w:rsid w:val="00671706"/>
    <w:rsid w:val="0067172F"/>
    <w:rsid w:val="00671765"/>
    <w:rsid w:val="00671906"/>
    <w:rsid w:val="00671957"/>
    <w:rsid w:val="006719B2"/>
    <w:rsid w:val="00671A21"/>
    <w:rsid w:val="00671A81"/>
    <w:rsid w:val="00671B51"/>
    <w:rsid w:val="00671BDA"/>
    <w:rsid w:val="00671DE9"/>
    <w:rsid w:val="00672063"/>
    <w:rsid w:val="006721C2"/>
    <w:rsid w:val="00672311"/>
    <w:rsid w:val="006724B5"/>
    <w:rsid w:val="00672510"/>
    <w:rsid w:val="00672D30"/>
    <w:rsid w:val="00672D38"/>
    <w:rsid w:val="00672ED8"/>
    <w:rsid w:val="00673242"/>
    <w:rsid w:val="00673488"/>
    <w:rsid w:val="00673543"/>
    <w:rsid w:val="006736A8"/>
    <w:rsid w:val="006736E6"/>
    <w:rsid w:val="00673764"/>
    <w:rsid w:val="006738FF"/>
    <w:rsid w:val="00673D80"/>
    <w:rsid w:val="00673D91"/>
    <w:rsid w:val="00673DC9"/>
    <w:rsid w:val="00673DE7"/>
    <w:rsid w:val="00673FDB"/>
    <w:rsid w:val="00673FE9"/>
    <w:rsid w:val="006741C0"/>
    <w:rsid w:val="006743A4"/>
    <w:rsid w:val="0067456D"/>
    <w:rsid w:val="006746FB"/>
    <w:rsid w:val="00674725"/>
    <w:rsid w:val="00674845"/>
    <w:rsid w:val="006748C1"/>
    <w:rsid w:val="00674BD4"/>
    <w:rsid w:val="00674C4D"/>
    <w:rsid w:val="00674C71"/>
    <w:rsid w:val="00674D3C"/>
    <w:rsid w:val="00674DD4"/>
    <w:rsid w:val="00674F76"/>
    <w:rsid w:val="00675092"/>
    <w:rsid w:val="006750F3"/>
    <w:rsid w:val="00675238"/>
    <w:rsid w:val="00675282"/>
    <w:rsid w:val="006752D6"/>
    <w:rsid w:val="006753CD"/>
    <w:rsid w:val="006753F7"/>
    <w:rsid w:val="006754DB"/>
    <w:rsid w:val="006755DA"/>
    <w:rsid w:val="006755DD"/>
    <w:rsid w:val="00675695"/>
    <w:rsid w:val="006756E9"/>
    <w:rsid w:val="006756F3"/>
    <w:rsid w:val="0067584C"/>
    <w:rsid w:val="00675AE0"/>
    <w:rsid w:val="00675B6E"/>
    <w:rsid w:val="00675D70"/>
    <w:rsid w:val="00675D8D"/>
    <w:rsid w:val="00675E17"/>
    <w:rsid w:val="00675E3F"/>
    <w:rsid w:val="00675FB8"/>
    <w:rsid w:val="00676117"/>
    <w:rsid w:val="00676194"/>
    <w:rsid w:val="00676286"/>
    <w:rsid w:val="00676336"/>
    <w:rsid w:val="00676350"/>
    <w:rsid w:val="006765B6"/>
    <w:rsid w:val="00676677"/>
    <w:rsid w:val="006766AC"/>
    <w:rsid w:val="00676767"/>
    <w:rsid w:val="00676AB5"/>
    <w:rsid w:val="00676C34"/>
    <w:rsid w:val="00676D8F"/>
    <w:rsid w:val="00676E8E"/>
    <w:rsid w:val="006770D7"/>
    <w:rsid w:val="00677166"/>
    <w:rsid w:val="0067739E"/>
    <w:rsid w:val="006773B5"/>
    <w:rsid w:val="0067755F"/>
    <w:rsid w:val="006778E4"/>
    <w:rsid w:val="00677985"/>
    <w:rsid w:val="00677BD7"/>
    <w:rsid w:val="00677E67"/>
    <w:rsid w:val="006801B4"/>
    <w:rsid w:val="006801C7"/>
    <w:rsid w:val="006801D2"/>
    <w:rsid w:val="0068032E"/>
    <w:rsid w:val="00680419"/>
    <w:rsid w:val="00680464"/>
    <w:rsid w:val="0068048D"/>
    <w:rsid w:val="006805D4"/>
    <w:rsid w:val="00680674"/>
    <w:rsid w:val="006806ED"/>
    <w:rsid w:val="00680736"/>
    <w:rsid w:val="0068088F"/>
    <w:rsid w:val="00680AAF"/>
    <w:rsid w:val="00680BBD"/>
    <w:rsid w:val="00680EBA"/>
    <w:rsid w:val="00680F3F"/>
    <w:rsid w:val="00681006"/>
    <w:rsid w:val="0068103C"/>
    <w:rsid w:val="006810B9"/>
    <w:rsid w:val="00681297"/>
    <w:rsid w:val="006812A6"/>
    <w:rsid w:val="0068130C"/>
    <w:rsid w:val="0068166F"/>
    <w:rsid w:val="006816CB"/>
    <w:rsid w:val="006816EB"/>
    <w:rsid w:val="006817D9"/>
    <w:rsid w:val="00681824"/>
    <w:rsid w:val="00681B79"/>
    <w:rsid w:val="00681D93"/>
    <w:rsid w:val="00681DD2"/>
    <w:rsid w:val="00681EC2"/>
    <w:rsid w:val="00681FF3"/>
    <w:rsid w:val="00682045"/>
    <w:rsid w:val="006820BF"/>
    <w:rsid w:val="006820C2"/>
    <w:rsid w:val="006822CB"/>
    <w:rsid w:val="00682386"/>
    <w:rsid w:val="006823D8"/>
    <w:rsid w:val="006823E1"/>
    <w:rsid w:val="00682778"/>
    <w:rsid w:val="00682939"/>
    <w:rsid w:val="00682A2C"/>
    <w:rsid w:val="00682B18"/>
    <w:rsid w:val="00682C3E"/>
    <w:rsid w:val="00682D12"/>
    <w:rsid w:val="00682DD0"/>
    <w:rsid w:val="00682DED"/>
    <w:rsid w:val="00682F8E"/>
    <w:rsid w:val="00682FE4"/>
    <w:rsid w:val="0068309C"/>
    <w:rsid w:val="00683140"/>
    <w:rsid w:val="00683186"/>
    <w:rsid w:val="006831A8"/>
    <w:rsid w:val="00683347"/>
    <w:rsid w:val="006836FF"/>
    <w:rsid w:val="00683793"/>
    <w:rsid w:val="006838A7"/>
    <w:rsid w:val="00683964"/>
    <w:rsid w:val="00683A35"/>
    <w:rsid w:val="00683B52"/>
    <w:rsid w:val="00683B74"/>
    <w:rsid w:val="00683CCB"/>
    <w:rsid w:val="00683CFE"/>
    <w:rsid w:val="00683DE5"/>
    <w:rsid w:val="006841C6"/>
    <w:rsid w:val="00684328"/>
    <w:rsid w:val="00684331"/>
    <w:rsid w:val="00684454"/>
    <w:rsid w:val="00684675"/>
    <w:rsid w:val="006849DF"/>
    <w:rsid w:val="006849E1"/>
    <w:rsid w:val="00684AC7"/>
    <w:rsid w:val="00684CF3"/>
    <w:rsid w:val="00684DCA"/>
    <w:rsid w:val="00685087"/>
    <w:rsid w:val="006850EA"/>
    <w:rsid w:val="006852A2"/>
    <w:rsid w:val="006852ED"/>
    <w:rsid w:val="00685524"/>
    <w:rsid w:val="006857B9"/>
    <w:rsid w:val="0068589D"/>
    <w:rsid w:val="006859E4"/>
    <w:rsid w:val="006859FB"/>
    <w:rsid w:val="00685CE3"/>
    <w:rsid w:val="00686087"/>
    <w:rsid w:val="00686561"/>
    <w:rsid w:val="00686734"/>
    <w:rsid w:val="006867DB"/>
    <w:rsid w:val="00686852"/>
    <w:rsid w:val="006868BB"/>
    <w:rsid w:val="006869A5"/>
    <w:rsid w:val="00686A31"/>
    <w:rsid w:val="00686B66"/>
    <w:rsid w:val="00686BA4"/>
    <w:rsid w:val="00686C43"/>
    <w:rsid w:val="00686C64"/>
    <w:rsid w:val="00686E89"/>
    <w:rsid w:val="00686F9F"/>
    <w:rsid w:val="006870FD"/>
    <w:rsid w:val="00687228"/>
    <w:rsid w:val="006872EC"/>
    <w:rsid w:val="00687387"/>
    <w:rsid w:val="00687403"/>
    <w:rsid w:val="00687571"/>
    <w:rsid w:val="00687638"/>
    <w:rsid w:val="006876D4"/>
    <w:rsid w:val="006879E4"/>
    <w:rsid w:val="006879E9"/>
    <w:rsid w:val="00687A71"/>
    <w:rsid w:val="00687B55"/>
    <w:rsid w:val="00687C91"/>
    <w:rsid w:val="00687F28"/>
    <w:rsid w:val="00687FC9"/>
    <w:rsid w:val="006900C9"/>
    <w:rsid w:val="00690102"/>
    <w:rsid w:val="0069014F"/>
    <w:rsid w:val="006901D0"/>
    <w:rsid w:val="0069021D"/>
    <w:rsid w:val="0069021F"/>
    <w:rsid w:val="00690268"/>
    <w:rsid w:val="00690350"/>
    <w:rsid w:val="0069042D"/>
    <w:rsid w:val="00690953"/>
    <w:rsid w:val="00690A33"/>
    <w:rsid w:val="00690A3E"/>
    <w:rsid w:val="00690BCE"/>
    <w:rsid w:val="00690D1B"/>
    <w:rsid w:val="00690D51"/>
    <w:rsid w:val="00690E08"/>
    <w:rsid w:val="00690F88"/>
    <w:rsid w:val="00690FD3"/>
    <w:rsid w:val="006910FD"/>
    <w:rsid w:val="00691108"/>
    <w:rsid w:val="006911E9"/>
    <w:rsid w:val="0069133F"/>
    <w:rsid w:val="00691523"/>
    <w:rsid w:val="0069158A"/>
    <w:rsid w:val="00691644"/>
    <w:rsid w:val="00691660"/>
    <w:rsid w:val="0069172D"/>
    <w:rsid w:val="00691754"/>
    <w:rsid w:val="006918D0"/>
    <w:rsid w:val="00691915"/>
    <w:rsid w:val="006919AF"/>
    <w:rsid w:val="006919E2"/>
    <w:rsid w:val="00691C4B"/>
    <w:rsid w:val="00691D3C"/>
    <w:rsid w:val="00691D5E"/>
    <w:rsid w:val="00691E5B"/>
    <w:rsid w:val="00691FDE"/>
    <w:rsid w:val="00691FE4"/>
    <w:rsid w:val="006920AA"/>
    <w:rsid w:val="0069220E"/>
    <w:rsid w:val="00692438"/>
    <w:rsid w:val="00692445"/>
    <w:rsid w:val="006924D0"/>
    <w:rsid w:val="00692559"/>
    <w:rsid w:val="0069263F"/>
    <w:rsid w:val="006926C7"/>
    <w:rsid w:val="006926FA"/>
    <w:rsid w:val="006927E0"/>
    <w:rsid w:val="006929D4"/>
    <w:rsid w:val="00692A55"/>
    <w:rsid w:val="00692B5C"/>
    <w:rsid w:val="00692B92"/>
    <w:rsid w:val="00692C4A"/>
    <w:rsid w:val="00692DA1"/>
    <w:rsid w:val="00692F7E"/>
    <w:rsid w:val="00693007"/>
    <w:rsid w:val="00693015"/>
    <w:rsid w:val="006930FB"/>
    <w:rsid w:val="0069338F"/>
    <w:rsid w:val="00693576"/>
    <w:rsid w:val="0069359D"/>
    <w:rsid w:val="006935C9"/>
    <w:rsid w:val="006936E2"/>
    <w:rsid w:val="0069377E"/>
    <w:rsid w:val="00693BD9"/>
    <w:rsid w:val="00693D25"/>
    <w:rsid w:val="00693F66"/>
    <w:rsid w:val="00694027"/>
    <w:rsid w:val="006940E0"/>
    <w:rsid w:val="006940FB"/>
    <w:rsid w:val="006941B7"/>
    <w:rsid w:val="006941F1"/>
    <w:rsid w:val="00694411"/>
    <w:rsid w:val="0069447A"/>
    <w:rsid w:val="00694547"/>
    <w:rsid w:val="00694626"/>
    <w:rsid w:val="0069465A"/>
    <w:rsid w:val="00694743"/>
    <w:rsid w:val="00694747"/>
    <w:rsid w:val="006947C7"/>
    <w:rsid w:val="006948AE"/>
    <w:rsid w:val="006948E8"/>
    <w:rsid w:val="00694908"/>
    <w:rsid w:val="00694BB0"/>
    <w:rsid w:val="00694EE9"/>
    <w:rsid w:val="00694F43"/>
    <w:rsid w:val="0069525F"/>
    <w:rsid w:val="006952A0"/>
    <w:rsid w:val="006952C2"/>
    <w:rsid w:val="006952CA"/>
    <w:rsid w:val="0069533F"/>
    <w:rsid w:val="006953AF"/>
    <w:rsid w:val="006955C5"/>
    <w:rsid w:val="00695682"/>
    <w:rsid w:val="00695811"/>
    <w:rsid w:val="0069591A"/>
    <w:rsid w:val="0069591C"/>
    <w:rsid w:val="0069598D"/>
    <w:rsid w:val="00695A07"/>
    <w:rsid w:val="00695A0D"/>
    <w:rsid w:val="00695A79"/>
    <w:rsid w:val="00695AD6"/>
    <w:rsid w:val="00695B58"/>
    <w:rsid w:val="00695D40"/>
    <w:rsid w:val="00695F4C"/>
    <w:rsid w:val="006960C1"/>
    <w:rsid w:val="0069622F"/>
    <w:rsid w:val="00696314"/>
    <w:rsid w:val="00696397"/>
    <w:rsid w:val="006963F0"/>
    <w:rsid w:val="0069671C"/>
    <w:rsid w:val="0069681F"/>
    <w:rsid w:val="0069689F"/>
    <w:rsid w:val="00696B08"/>
    <w:rsid w:val="00696C3C"/>
    <w:rsid w:val="00696C5E"/>
    <w:rsid w:val="00696C6C"/>
    <w:rsid w:val="00696D4D"/>
    <w:rsid w:val="00696D91"/>
    <w:rsid w:val="00696EB9"/>
    <w:rsid w:val="00697122"/>
    <w:rsid w:val="006971CE"/>
    <w:rsid w:val="0069724B"/>
    <w:rsid w:val="00697370"/>
    <w:rsid w:val="00697480"/>
    <w:rsid w:val="006974CB"/>
    <w:rsid w:val="006974F4"/>
    <w:rsid w:val="00697742"/>
    <w:rsid w:val="00697947"/>
    <w:rsid w:val="00697E85"/>
    <w:rsid w:val="006A017E"/>
    <w:rsid w:val="006A0235"/>
    <w:rsid w:val="006A02EB"/>
    <w:rsid w:val="006A0317"/>
    <w:rsid w:val="006A032D"/>
    <w:rsid w:val="006A03A5"/>
    <w:rsid w:val="006A052F"/>
    <w:rsid w:val="006A0799"/>
    <w:rsid w:val="006A0963"/>
    <w:rsid w:val="006A0987"/>
    <w:rsid w:val="006A0B32"/>
    <w:rsid w:val="006A0C20"/>
    <w:rsid w:val="006A0D3F"/>
    <w:rsid w:val="006A0DC0"/>
    <w:rsid w:val="006A0EAF"/>
    <w:rsid w:val="006A11D9"/>
    <w:rsid w:val="006A126D"/>
    <w:rsid w:val="006A1445"/>
    <w:rsid w:val="006A14CF"/>
    <w:rsid w:val="006A1627"/>
    <w:rsid w:val="006A16BC"/>
    <w:rsid w:val="006A173B"/>
    <w:rsid w:val="006A177B"/>
    <w:rsid w:val="006A17CC"/>
    <w:rsid w:val="006A1834"/>
    <w:rsid w:val="006A18A1"/>
    <w:rsid w:val="006A19E1"/>
    <w:rsid w:val="006A1A39"/>
    <w:rsid w:val="006A1B32"/>
    <w:rsid w:val="006A1C29"/>
    <w:rsid w:val="006A1CA7"/>
    <w:rsid w:val="006A1E06"/>
    <w:rsid w:val="006A1FEF"/>
    <w:rsid w:val="006A2219"/>
    <w:rsid w:val="006A22C4"/>
    <w:rsid w:val="006A27B2"/>
    <w:rsid w:val="006A28CF"/>
    <w:rsid w:val="006A29F7"/>
    <w:rsid w:val="006A2A4B"/>
    <w:rsid w:val="006A2B43"/>
    <w:rsid w:val="006A2D35"/>
    <w:rsid w:val="006A2EB3"/>
    <w:rsid w:val="006A3118"/>
    <w:rsid w:val="006A3159"/>
    <w:rsid w:val="006A31BF"/>
    <w:rsid w:val="006A328A"/>
    <w:rsid w:val="006A32CC"/>
    <w:rsid w:val="006A32ED"/>
    <w:rsid w:val="006A3380"/>
    <w:rsid w:val="006A34E8"/>
    <w:rsid w:val="006A3617"/>
    <w:rsid w:val="006A364A"/>
    <w:rsid w:val="006A36EE"/>
    <w:rsid w:val="006A3703"/>
    <w:rsid w:val="006A379B"/>
    <w:rsid w:val="006A3843"/>
    <w:rsid w:val="006A39E1"/>
    <w:rsid w:val="006A3A82"/>
    <w:rsid w:val="006A3C33"/>
    <w:rsid w:val="006A411E"/>
    <w:rsid w:val="006A4274"/>
    <w:rsid w:val="006A44D0"/>
    <w:rsid w:val="006A4573"/>
    <w:rsid w:val="006A46BE"/>
    <w:rsid w:val="006A47E4"/>
    <w:rsid w:val="006A4B1E"/>
    <w:rsid w:val="006A4B74"/>
    <w:rsid w:val="006A4BDF"/>
    <w:rsid w:val="006A4C3C"/>
    <w:rsid w:val="006A4FFA"/>
    <w:rsid w:val="006A5040"/>
    <w:rsid w:val="006A5109"/>
    <w:rsid w:val="006A51A6"/>
    <w:rsid w:val="006A51B6"/>
    <w:rsid w:val="006A5261"/>
    <w:rsid w:val="006A5373"/>
    <w:rsid w:val="006A53CD"/>
    <w:rsid w:val="006A53D6"/>
    <w:rsid w:val="006A5542"/>
    <w:rsid w:val="006A555A"/>
    <w:rsid w:val="006A563F"/>
    <w:rsid w:val="006A57B2"/>
    <w:rsid w:val="006A58EE"/>
    <w:rsid w:val="006A5AF4"/>
    <w:rsid w:val="006A5BF4"/>
    <w:rsid w:val="006A5EAF"/>
    <w:rsid w:val="006A5EBE"/>
    <w:rsid w:val="006A5F7A"/>
    <w:rsid w:val="006A60D1"/>
    <w:rsid w:val="006A6196"/>
    <w:rsid w:val="006A61BE"/>
    <w:rsid w:val="006A61D3"/>
    <w:rsid w:val="006A6308"/>
    <w:rsid w:val="006A6314"/>
    <w:rsid w:val="006A633F"/>
    <w:rsid w:val="006A64B2"/>
    <w:rsid w:val="006A64BF"/>
    <w:rsid w:val="006A6680"/>
    <w:rsid w:val="006A6688"/>
    <w:rsid w:val="006A67A0"/>
    <w:rsid w:val="006A6899"/>
    <w:rsid w:val="006A68B1"/>
    <w:rsid w:val="006A6AA2"/>
    <w:rsid w:val="006A6BAA"/>
    <w:rsid w:val="006A6CC8"/>
    <w:rsid w:val="006A6F9E"/>
    <w:rsid w:val="006A6FE3"/>
    <w:rsid w:val="006A703C"/>
    <w:rsid w:val="006A703E"/>
    <w:rsid w:val="006A70E0"/>
    <w:rsid w:val="006A710F"/>
    <w:rsid w:val="006A76F7"/>
    <w:rsid w:val="006A7773"/>
    <w:rsid w:val="006A7873"/>
    <w:rsid w:val="006A795A"/>
    <w:rsid w:val="006A7AC3"/>
    <w:rsid w:val="006A7B87"/>
    <w:rsid w:val="006B0233"/>
    <w:rsid w:val="006B023F"/>
    <w:rsid w:val="006B03D7"/>
    <w:rsid w:val="006B04D7"/>
    <w:rsid w:val="006B0504"/>
    <w:rsid w:val="006B0679"/>
    <w:rsid w:val="006B0698"/>
    <w:rsid w:val="006B0828"/>
    <w:rsid w:val="006B0C2A"/>
    <w:rsid w:val="006B0C2B"/>
    <w:rsid w:val="006B0DEE"/>
    <w:rsid w:val="006B0FCC"/>
    <w:rsid w:val="006B10F8"/>
    <w:rsid w:val="006B1114"/>
    <w:rsid w:val="006B13B2"/>
    <w:rsid w:val="006B13BA"/>
    <w:rsid w:val="006B1611"/>
    <w:rsid w:val="006B1624"/>
    <w:rsid w:val="006B17EE"/>
    <w:rsid w:val="006B1804"/>
    <w:rsid w:val="006B187A"/>
    <w:rsid w:val="006B1927"/>
    <w:rsid w:val="006B19FA"/>
    <w:rsid w:val="006B1B47"/>
    <w:rsid w:val="006B1BA2"/>
    <w:rsid w:val="006B1CE4"/>
    <w:rsid w:val="006B1D0D"/>
    <w:rsid w:val="006B1D31"/>
    <w:rsid w:val="006B1D56"/>
    <w:rsid w:val="006B1E49"/>
    <w:rsid w:val="006B1EF8"/>
    <w:rsid w:val="006B1F3A"/>
    <w:rsid w:val="006B237A"/>
    <w:rsid w:val="006B2845"/>
    <w:rsid w:val="006B29F1"/>
    <w:rsid w:val="006B2A3D"/>
    <w:rsid w:val="006B2AFB"/>
    <w:rsid w:val="006B2B08"/>
    <w:rsid w:val="006B2C24"/>
    <w:rsid w:val="006B2DF9"/>
    <w:rsid w:val="006B2F44"/>
    <w:rsid w:val="006B306B"/>
    <w:rsid w:val="006B31CC"/>
    <w:rsid w:val="006B31EE"/>
    <w:rsid w:val="006B3246"/>
    <w:rsid w:val="006B335E"/>
    <w:rsid w:val="006B335F"/>
    <w:rsid w:val="006B3694"/>
    <w:rsid w:val="006B36C1"/>
    <w:rsid w:val="006B37CB"/>
    <w:rsid w:val="006B3864"/>
    <w:rsid w:val="006B390E"/>
    <w:rsid w:val="006B3979"/>
    <w:rsid w:val="006B3A89"/>
    <w:rsid w:val="006B3C39"/>
    <w:rsid w:val="006B3CFA"/>
    <w:rsid w:val="006B3D31"/>
    <w:rsid w:val="006B3DB4"/>
    <w:rsid w:val="006B3E05"/>
    <w:rsid w:val="006B3F08"/>
    <w:rsid w:val="006B3F82"/>
    <w:rsid w:val="006B429D"/>
    <w:rsid w:val="006B42ED"/>
    <w:rsid w:val="006B44C3"/>
    <w:rsid w:val="006B4551"/>
    <w:rsid w:val="006B459F"/>
    <w:rsid w:val="006B476E"/>
    <w:rsid w:val="006B4858"/>
    <w:rsid w:val="006B487A"/>
    <w:rsid w:val="006B4969"/>
    <w:rsid w:val="006B49C8"/>
    <w:rsid w:val="006B4A64"/>
    <w:rsid w:val="006B4A6F"/>
    <w:rsid w:val="006B4A81"/>
    <w:rsid w:val="006B4D0C"/>
    <w:rsid w:val="006B4D16"/>
    <w:rsid w:val="006B4D96"/>
    <w:rsid w:val="006B5077"/>
    <w:rsid w:val="006B523B"/>
    <w:rsid w:val="006B5260"/>
    <w:rsid w:val="006B53FA"/>
    <w:rsid w:val="006B5401"/>
    <w:rsid w:val="006B560C"/>
    <w:rsid w:val="006B5669"/>
    <w:rsid w:val="006B56D2"/>
    <w:rsid w:val="006B57BB"/>
    <w:rsid w:val="006B57FE"/>
    <w:rsid w:val="006B58AC"/>
    <w:rsid w:val="006B59F3"/>
    <w:rsid w:val="006B5AA8"/>
    <w:rsid w:val="006B5C1B"/>
    <w:rsid w:val="006B5D96"/>
    <w:rsid w:val="006B5E67"/>
    <w:rsid w:val="006B5E6D"/>
    <w:rsid w:val="006B5EF7"/>
    <w:rsid w:val="006B5F1A"/>
    <w:rsid w:val="006B6062"/>
    <w:rsid w:val="006B61FB"/>
    <w:rsid w:val="006B6212"/>
    <w:rsid w:val="006B64B6"/>
    <w:rsid w:val="006B67E5"/>
    <w:rsid w:val="006B6860"/>
    <w:rsid w:val="006B687B"/>
    <w:rsid w:val="006B68F7"/>
    <w:rsid w:val="006B6BF3"/>
    <w:rsid w:val="006B6E6C"/>
    <w:rsid w:val="006B6FDA"/>
    <w:rsid w:val="006B706C"/>
    <w:rsid w:val="006B707A"/>
    <w:rsid w:val="006B72AA"/>
    <w:rsid w:val="006B7364"/>
    <w:rsid w:val="006B74F8"/>
    <w:rsid w:val="006B7613"/>
    <w:rsid w:val="006B7687"/>
    <w:rsid w:val="006B76D9"/>
    <w:rsid w:val="006B7747"/>
    <w:rsid w:val="006B776C"/>
    <w:rsid w:val="006B7859"/>
    <w:rsid w:val="006B78A3"/>
    <w:rsid w:val="006B7920"/>
    <w:rsid w:val="006B7A0D"/>
    <w:rsid w:val="006B7BA2"/>
    <w:rsid w:val="006B7BB3"/>
    <w:rsid w:val="006B7BE3"/>
    <w:rsid w:val="006B7C1C"/>
    <w:rsid w:val="006B7E1A"/>
    <w:rsid w:val="006B7FED"/>
    <w:rsid w:val="006C00AB"/>
    <w:rsid w:val="006C0175"/>
    <w:rsid w:val="006C0477"/>
    <w:rsid w:val="006C04C1"/>
    <w:rsid w:val="006C04CB"/>
    <w:rsid w:val="006C04D5"/>
    <w:rsid w:val="006C067C"/>
    <w:rsid w:val="006C0692"/>
    <w:rsid w:val="006C06CC"/>
    <w:rsid w:val="006C06DE"/>
    <w:rsid w:val="006C06DF"/>
    <w:rsid w:val="006C06EE"/>
    <w:rsid w:val="006C07AA"/>
    <w:rsid w:val="006C093B"/>
    <w:rsid w:val="006C0B0A"/>
    <w:rsid w:val="006C0D52"/>
    <w:rsid w:val="006C0DE1"/>
    <w:rsid w:val="006C0E70"/>
    <w:rsid w:val="006C0E9A"/>
    <w:rsid w:val="006C0FE0"/>
    <w:rsid w:val="006C0FF3"/>
    <w:rsid w:val="006C0FFB"/>
    <w:rsid w:val="006C1014"/>
    <w:rsid w:val="006C139D"/>
    <w:rsid w:val="006C14DE"/>
    <w:rsid w:val="006C159A"/>
    <w:rsid w:val="006C15AC"/>
    <w:rsid w:val="006C1686"/>
    <w:rsid w:val="006C16F4"/>
    <w:rsid w:val="006C1766"/>
    <w:rsid w:val="006C1789"/>
    <w:rsid w:val="006C1A75"/>
    <w:rsid w:val="006C1B44"/>
    <w:rsid w:val="006C1B4E"/>
    <w:rsid w:val="006C1C80"/>
    <w:rsid w:val="006C1CEB"/>
    <w:rsid w:val="006C1D25"/>
    <w:rsid w:val="006C1E9B"/>
    <w:rsid w:val="006C2072"/>
    <w:rsid w:val="006C2139"/>
    <w:rsid w:val="006C2236"/>
    <w:rsid w:val="006C2259"/>
    <w:rsid w:val="006C231A"/>
    <w:rsid w:val="006C239A"/>
    <w:rsid w:val="006C24C4"/>
    <w:rsid w:val="006C27C7"/>
    <w:rsid w:val="006C2892"/>
    <w:rsid w:val="006C2A6B"/>
    <w:rsid w:val="006C2A78"/>
    <w:rsid w:val="006C2B06"/>
    <w:rsid w:val="006C2CC3"/>
    <w:rsid w:val="006C2CEF"/>
    <w:rsid w:val="006C2F0A"/>
    <w:rsid w:val="006C2F9E"/>
    <w:rsid w:val="006C3097"/>
    <w:rsid w:val="006C31B7"/>
    <w:rsid w:val="006C33F3"/>
    <w:rsid w:val="006C3512"/>
    <w:rsid w:val="006C36A2"/>
    <w:rsid w:val="006C36B2"/>
    <w:rsid w:val="006C3700"/>
    <w:rsid w:val="006C3BA2"/>
    <w:rsid w:val="006C3C4F"/>
    <w:rsid w:val="006C3C94"/>
    <w:rsid w:val="006C3CEF"/>
    <w:rsid w:val="006C3D37"/>
    <w:rsid w:val="006C3FCA"/>
    <w:rsid w:val="006C42A1"/>
    <w:rsid w:val="006C42B6"/>
    <w:rsid w:val="006C42EE"/>
    <w:rsid w:val="006C4382"/>
    <w:rsid w:val="006C4671"/>
    <w:rsid w:val="006C470F"/>
    <w:rsid w:val="006C4716"/>
    <w:rsid w:val="006C4726"/>
    <w:rsid w:val="006C478C"/>
    <w:rsid w:val="006C47B5"/>
    <w:rsid w:val="006C4AAA"/>
    <w:rsid w:val="006C4B70"/>
    <w:rsid w:val="006C4C1D"/>
    <w:rsid w:val="006C4CE1"/>
    <w:rsid w:val="006C4DDF"/>
    <w:rsid w:val="006C4EBB"/>
    <w:rsid w:val="006C51B4"/>
    <w:rsid w:val="006C525D"/>
    <w:rsid w:val="006C53D6"/>
    <w:rsid w:val="006C549F"/>
    <w:rsid w:val="006C55BA"/>
    <w:rsid w:val="006C5604"/>
    <w:rsid w:val="006C561E"/>
    <w:rsid w:val="006C566D"/>
    <w:rsid w:val="006C576B"/>
    <w:rsid w:val="006C57B0"/>
    <w:rsid w:val="006C57CB"/>
    <w:rsid w:val="006C5863"/>
    <w:rsid w:val="006C58EF"/>
    <w:rsid w:val="006C5902"/>
    <w:rsid w:val="006C5965"/>
    <w:rsid w:val="006C5AFE"/>
    <w:rsid w:val="006C5C01"/>
    <w:rsid w:val="006C5DC4"/>
    <w:rsid w:val="006C5EAB"/>
    <w:rsid w:val="006C5EE6"/>
    <w:rsid w:val="006C60BE"/>
    <w:rsid w:val="006C61D4"/>
    <w:rsid w:val="006C6572"/>
    <w:rsid w:val="006C6580"/>
    <w:rsid w:val="006C66B5"/>
    <w:rsid w:val="006C6897"/>
    <w:rsid w:val="006C69A8"/>
    <w:rsid w:val="006C6A23"/>
    <w:rsid w:val="006C6C4F"/>
    <w:rsid w:val="006C6D87"/>
    <w:rsid w:val="006C6DB9"/>
    <w:rsid w:val="006C6E9E"/>
    <w:rsid w:val="006C6EE7"/>
    <w:rsid w:val="006C7042"/>
    <w:rsid w:val="006C70A9"/>
    <w:rsid w:val="006C70E7"/>
    <w:rsid w:val="006C76CC"/>
    <w:rsid w:val="006C7723"/>
    <w:rsid w:val="006C7997"/>
    <w:rsid w:val="006C79C8"/>
    <w:rsid w:val="006C7B0F"/>
    <w:rsid w:val="006C7B3E"/>
    <w:rsid w:val="006C7CA5"/>
    <w:rsid w:val="006C7D02"/>
    <w:rsid w:val="006C7D22"/>
    <w:rsid w:val="006C7D96"/>
    <w:rsid w:val="006C7DEF"/>
    <w:rsid w:val="006C7E57"/>
    <w:rsid w:val="006C7E61"/>
    <w:rsid w:val="006C7E79"/>
    <w:rsid w:val="006C7F9B"/>
    <w:rsid w:val="006D006E"/>
    <w:rsid w:val="006D0170"/>
    <w:rsid w:val="006D01B6"/>
    <w:rsid w:val="006D0649"/>
    <w:rsid w:val="006D0694"/>
    <w:rsid w:val="006D075E"/>
    <w:rsid w:val="006D083A"/>
    <w:rsid w:val="006D0975"/>
    <w:rsid w:val="006D0A30"/>
    <w:rsid w:val="006D0AE4"/>
    <w:rsid w:val="006D0B52"/>
    <w:rsid w:val="006D0BE9"/>
    <w:rsid w:val="006D0BFD"/>
    <w:rsid w:val="006D0F2D"/>
    <w:rsid w:val="006D1136"/>
    <w:rsid w:val="006D1210"/>
    <w:rsid w:val="006D12C2"/>
    <w:rsid w:val="006D1362"/>
    <w:rsid w:val="006D1380"/>
    <w:rsid w:val="006D180E"/>
    <w:rsid w:val="006D193A"/>
    <w:rsid w:val="006D19DA"/>
    <w:rsid w:val="006D19E9"/>
    <w:rsid w:val="006D1A83"/>
    <w:rsid w:val="006D1AE4"/>
    <w:rsid w:val="006D1C4F"/>
    <w:rsid w:val="006D1C52"/>
    <w:rsid w:val="006D1C5B"/>
    <w:rsid w:val="006D1D73"/>
    <w:rsid w:val="006D1DA3"/>
    <w:rsid w:val="006D1EBF"/>
    <w:rsid w:val="006D1F99"/>
    <w:rsid w:val="006D2136"/>
    <w:rsid w:val="006D2171"/>
    <w:rsid w:val="006D2425"/>
    <w:rsid w:val="006D26AD"/>
    <w:rsid w:val="006D26C2"/>
    <w:rsid w:val="006D26EF"/>
    <w:rsid w:val="006D2852"/>
    <w:rsid w:val="006D2A61"/>
    <w:rsid w:val="006D2AA7"/>
    <w:rsid w:val="006D2AE6"/>
    <w:rsid w:val="006D2B7A"/>
    <w:rsid w:val="006D2BF3"/>
    <w:rsid w:val="006D2C99"/>
    <w:rsid w:val="006D2DD8"/>
    <w:rsid w:val="006D2F93"/>
    <w:rsid w:val="006D371E"/>
    <w:rsid w:val="006D37FB"/>
    <w:rsid w:val="006D385A"/>
    <w:rsid w:val="006D38C4"/>
    <w:rsid w:val="006D38CA"/>
    <w:rsid w:val="006D390C"/>
    <w:rsid w:val="006D3CFE"/>
    <w:rsid w:val="006D3DEA"/>
    <w:rsid w:val="006D3EC5"/>
    <w:rsid w:val="006D3EF8"/>
    <w:rsid w:val="006D402F"/>
    <w:rsid w:val="006D414D"/>
    <w:rsid w:val="006D41F3"/>
    <w:rsid w:val="006D4326"/>
    <w:rsid w:val="006D4347"/>
    <w:rsid w:val="006D456D"/>
    <w:rsid w:val="006D45D3"/>
    <w:rsid w:val="006D48FA"/>
    <w:rsid w:val="006D496E"/>
    <w:rsid w:val="006D4B3F"/>
    <w:rsid w:val="006D4B65"/>
    <w:rsid w:val="006D4C1A"/>
    <w:rsid w:val="006D4C5A"/>
    <w:rsid w:val="006D4D15"/>
    <w:rsid w:val="006D4DCC"/>
    <w:rsid w:val="006D4E8A"/>
    <w:rsid w:val="006D4F58"/>
    <w:rsid w:val="006D5014"/>
    <w:rsid w:val="006D50AA"/>
    <w:rsid w:val="006D5137"/>
    <w:rsid w:val="006D525E"/>
    <w:rsid w:val="006D52E7"/>
    <w:rsid w:val="006D5302"/>
    <w:rsid w:val="006D54C2"/>
    <w:rsid w:val="006D5502"/>
    <w:rsid w:val="006D55AD"/>
    <w:rsid w:val="006D561A"/>
    <w:rsid w:val="006D58BC"/>
    <w:rsid w:val="006D59CB"/>
    <w:rsid w:val="006D5B1F"/>
    <w:rsid w:val="006D5B34"/>
    <w:rsid w:val="006D5E80"/>
    <w:rsid w:val="006D6050"/>
    <w:rsid w:val="006D616A"/>
    <w:rsid w:val="006D636C"/>
    <w:rsid w:val="006D65F2"/>
    <w:rsid w:val="006D6682"/>
    <w:rsid w:val="006D6A4A"/>
    <w:rsid w:val="006D6AD3"/>
    <w:rsid w:val="006D6B84"/>
    <w:rsid w:val="006D6C2B"/>
    <w:rsid w:val="006D6E33"/>
    <w:rsid w:val="006D6EA0"/>
    <w:rsid w:val="006D706A"/>
    <w:rsid w:val="006D71A1"/>
    <w:rsid w:val="006D76BA"/>
    <w:rsid w:val="006D7755"/>
    <w:rsid w:val="006D77DA"/>
    <w:rsid w:val="006D7824"/>
    <w:rsid w:val="006D786A"/>
    <w:rsid w:val="006D78A0"/>
    <w:rsid w:val="006D799D"/>
    <w:rsid w:val="006D7BD8"/>
    <w:rsid w:val="006D7BE1"/>
    <w:rsid w:val="006D7C25"/>
    <w:rsid w:val="006D7DBE"/>
    <w:rsid w:val="006D7E0F"/>
    <w:rsid w:val="006E0015"/>
    <w:rsid w:val="006E010D"/>
    <w:rsid w:val="006E0229"/>
    <w:rsid w:val="006E0241"/>
    <w:rsid w:val="006E0322"/>
    <w:rsid w:val="006E03B2"/>
    <w:rsid w:val="006E0637"/>
    <w:rsid w:val="006E0740"/>
    <w:rsid w:val="006E07F2"/>
    <w:rsid w:val="006E0821"/>
    <w:rsid w:val="006E08CE"/>
    <w:rsid w:val="006E0978"/>
    <w:rsid w:val="006E09CF"/>
    <w:rsid w:val="006E0BF0"/>
    <w:rsid w:val="006E0CEA"/>
    <w:rsid w:val="006E0E24"/>
    <w:rsid w:val="006E0F4E"/>
    <w:rsid w:val="006E0F61"/>
    <w:rsid w:val="006E0FC5"/>
    <w:rsid w:val="006E10A0"/>
    <w:rsid w:val="006E10DD"/>
    <w:rsid w:val="006E113A"/>
    <w:rsid w:val="006E1303"/>
    <w:rsid w:val="006E131B"/>
    <w:rsid w:val="006E18EA"/>
    <w:rsid w:val="006E18FB"/>
    <w:rsid w:val="006E1904"/>
    <w:rsid w:val="006E19B9"/>
    <w:rsid w:val="006E1AF1"/>
    <w:rsid w:val="006E1BA6"/>
    <w:rsid w:val="006E1CDE"/>
    <w:rsid w:val="006E1EB5"/>
    <w:rsid w:val="006E1F39"/>
    <w:rsid w:val="006E20B8"/>
    <w:rsid w:val="006E218C"/>
    <w:rsid w:val="006E2196"/>
    <w:rsid w:val="006E21CD"/>
    <w:rsid w:val="006E22B8"/>
    <w:rsid w:val="006E238D"/>
    <w:rsid w:val="006E2447"/>
    <w:rsid w:val="006E2706"/>
    <w:rsid w:val="006E271F"/>
    <w:rsid w:val="006E283D"/>
    <w:rsid w:val="006E290D"/>
    <w:rsid w:val="006E29CB"/>
    <w:rsid w:val="006E2CA9"/>
    <w:rsid w:val="006E2DD1"/>
    <w:rsid w:val="006E2DD7"/>
    <w:rsid w:val="006E2DF5"/>
    <w:rsid w:val="006E2EB7"/>
    <w:rsid w:val="006E313C"/>
    <w:rsid w:val="006E3149"/>
    <w:rsid w:val="006E33C8"/>
    <w:rsid w:val="006E36E8"/>
    <w:rsid w:val="006E3861"/>
    <w:rsid w:val="006E3874"/>
    <w:rsid w:val="006E3A09"/>
    <w:rsid w:val="006E3A3B"/>
    <w:rsid w:val="006E3D78"/>
    <w:rsid w:val="006E3DC5"/>
    <w:rsid w:val="006E3F60"/>
    <w:rsid w:val="006E429D"/>
    <w:rsid w:val="006E43F8"/>
    <w:rsid w:val="006E44C1"/>
    <w:rsid w:val="006E45E9"/>
    <w:rsid w:val="006E46CB"/>
    <w:rsid w:val="006E4821"/>
    <w:rsid w:val="006E493A"/>
    <w:rsid w:val="006E4991"/>
    <w:rsid w:val="006E49AE"/>
    <w:rsid w:val="006E4BB6"/>
    <w:rsid w:val="006E4BCB"/>
    <w:rsid w:val="006E4DCD"/>
    <w:rsid w:val="006E4E18"/>
    <w:rsid w:val="006E4FAF"/>
    <w:rsid w:val="006E500C"/>
    <w:rsid w:val="006E5039"/>
    <w:rsid w:val="006E511C"/>
    <w:rsid w:val="006E533C"/>
    <w:rsid w:val="006E53E4"/>
    <w:rsid w:val="006E552A"/>
    <w:rsid w:val="006E562F"/>
    <w:rsid w:val="006E56A6"/>
    <w:rsid w:val="006E5848"/>
    <w:rsid w:val="006E5919"/>
    <w:rsid w:val="006E5999"/>
    <w:rsid w:val="006E5AE8"/>
    <w:rsid w:val="006E5EA6"/>
    <w:rsid w:val="006E5EF2"/>
    <w:rsid w:val="006E5F45"/>
    <w:rsid w:val="006E5FF6"/>
    <w:rsid w:val="006E615F"/>
    <w:rsid w:val="006E6164"/>
    <w:rsid w:val="006E6461"/>
    <w:rsid w:val="006E66A5"/>
    <w:rsid w:val="006E66D1"/>
    <w:rsid w:val="006E6828"/>
    <w:rsid w:val="006E6866"/>
    <w:rsid w:val="006E6A07"/>
    <w:rsid w:val="006E6A81"/>
    <w:rsid w:val="006E6B18"/>
    <w:rsid w:val="006E6BF4"/>
    <w:rsid w:val="006E6C85"/>
    <w:rsid w:val="006E6CE0"/>
    <w:rsid w:val="006E6D81"/>
    <w:rsid w:val="006E6DAA"/>
    <w:rsid w:val="006E6DB4"/>
    <w:rsid w:val="006E6FC7"/>
    <w:rsid w:val="006E702A"/>
    <w:rsid w:val="006E7056"/>
    <w:rsid w:val="006E7143"/>
    <w:rsid w:val="006E77A7"/>
    <w:rsid w:val="006E78A5"/>
    <w:rsid w:val="006E7B49"/>
    <w:rsid w:val="006E7EFB"/>
    <w:rsid w:val="006E7F91"/>
    <w:rsid w:val="006F0097"/>
    <w:rsid w:val="006F01CE"/>
    <w:rsid w:val="006F05FF"/>
    <w:rsid w:val="006F0724"/>
    <w:rsid w:val="006F0771"/>
    <w:rsid w:val="006F08BD"/>
    <w:rsid w:val="006F09CF"/>
    <w:rsid w:val="006F0A62"/>
    <w:rsid w:val="006F0B4B"/>
    <w:rsid w:val="006F0BCD"/>
    <w:rsid w:val="006F0C98"/>
    <w:rsid w:val="006F0CEA"/>
    <w:rsid w:val="006F0EB7"/>
    <w:rsid w:val="006F0EED"/>
    <w:rsid w:val="006F0EEE"/>
    <w:rsid w:val="006F0FDC"/>
    <w:rsid w:val="006F104C"/>
    <w:rsid w:val="006F107A"/>
    <w:rsid w:val="006F10D3"/>
    <w:rsid w:val="006F1202"/>
    <w:rsid w:val="006F1231"/>
    <w:rsid w:val="006F12B3"/>
    <w:rsid w:val="006F12FB"/>
    <w:rsid w:val="006F140C"/>
    <w:rsid w:val="006F15AF"/>
    <w:rsid w:val="006F16BF"/>
    <w:rsid w:val="006F1776"/>
    <w:rsid w:val="006F17CC"/>
    <w:rsid w:val="006F1812"/>
    <w:rsid w:val="006F18EB"/>
    <w:rsid w:val="006F18F2"/>
    <w:rsid w:val="006F1A2F"/>
    <w:rsid w:val="006F1A98"/>
    <w:rsid w:val="006F1AED"/>
    <w:rsid w:val="006F1AEE"/>
    <w:rsid w:val="006F1D18"/>
    <w:rsid w:val="006F2117"/>
    <w:rsid w:val="006F221C"/>
    <w:rsid w:val="006F2324"/>
    <w:rsid w:val="006F2407"/>
    <w:rsid w:val="006F24D9"/>
    <w:rsid w:val="006F2533"/>
    <w:rsid w:val="006F2729"/>
    <w:rsid w:val="006F27AA"/>
    <w:rsid w:val="006F27E0"/>
    <w:rsid w:val="006F2817"/>
    <w:rsid w:val="006F2B52"/>
    <w:rsid w:val="006F2B7B"/>
    <w:rsid w:val="006F2BA7"/>
    <w:rsid w:val="006F2BD3"/>
    <w:rsid w:val="006F2BF5"/>
    <w:rsid w:val="006F2CBC"/>
    <w:rsid w:val="006F2CC6"/>
    <w:rsid w:val="006F2E06"/>
    <w:rsid w:val="006F2F64"/>
    <w:rsid w:val="006F30AA"/>
    <w:rsid w:val="006F33BC"/>
    <w:rsid w:val="006F3449"/>
    <w:rsid w:val="006F34AB"/>
    <w:rsid w:val="006F34C9"/>
    <w:rsid w:val="006F34E0"/>
    <w:rsid w:val="006F3504"/>
    <w:rsid w:val="006F3586"/>
    <w:rsid w:val="006F35BB"/>
    <w:rsid w:val="006F3643"/>
    <w:rsid w:val="006F3712"/>
    <w:rsid w:val="006F38B5"/>
    <w:rsid w:val="006F38F3"/>
    <w:rsid w:val="006F39AD"/>
    <w:rsid w:val="006F3A1B"/>
    <w:rsid w:val="006F3AD2"/>
    <w:rsid w:val="006F3C32"/>
    <w:rsid w:val="006F3D36"/>
    <w:rsid w:val="006F3D7F"/>
    <w:rsid w:val="006F3E17"/>
    <w:rsid w:val="006F3FFB"/>
    <w:rsid w:val="006F401E"/>
    <w:rsid w:val="006F421B"/>
    <w:rsid w:val="006F4312"/>
    <w:rsid w:val="006F4317"/>
    <w:rsid w:val="006F44C0"/>
    <w:rsid w:val="006F467C"/>
    <w:rsid w:val="006F4781"/>
    <w:rsid w:val="006F48D2"/>
    <w:rsid w:val="006F4905"/>
    <w:rsid w:val="006F4973"/>
    <w:rsid w:val="006F4A97"/>
    <w:rsid w:val="006F4E33"/>
    <w:rsid w:val="006F4ED7"/>
    <w:rsid w:val="006F4F5E"/>
    <w:rsid w:val="006F4FCE"/>
    <w:rsid w:val="006F538A"/>
    <w:rsid w:val="006F55C1"/>
    <w:rsid w:val="006F589B"/>
    <w:rsid w:val="006F58A1"/>
    <w:rsid w:val="006F58CB"/>
    <w:rsid w:val="006F5A4E"/>
    <w:rsid w:val="006F5DBC"/>
    <w:rsid w:val="006F6002"/>
    <w:rsid w:val="006F6377"/>
    <w:rsid w:val="006F63CB"/>
    <w:rsid w:val="006F66ED"/>
    <w:rsid w:val="006F66F7"/>
    <w:rsid w:val="006F6860"/>
    <w:rsid w:val="006F69FF"/>
    <w:rsid w:val="006F6A22"/>
    <w:rsid w:val="006F6B2E"/>
    <w:rsid w:val="006F6BD7"/>
    <w:rsid w:val="006F6CD1"/>
    <w:rsid w:val="006F70B2"/>
    <w:rsid w:val="006F723C"/>
    <w:rsid w:val="006F762B"/>
    <w:rsid w:val="006F76BA"/>
    <w:rsid w:val="006F775C"/>
    <w:rsid w:val="006F78A3"/>
    <w:rsid w:val="006F78C3"/>
    <w:rsid w:val="006F799B"/>
    <w:rsid w:val="006F799E"/>
    <w:rsid w:val="006F7BE8"/>
    <w:rsid w:val="006F7D63"/>
    <w:rsid w:val="006F7FC1"/>
    <w:rsid w:val="007000FA"/>
    <w:rsid w:val="00700190"/>
    <w:rsid w:val="0070024F"/>
    <w:rsid w:val="0070025A"/>
    <w:rsid w:val="00700417"/>
    <w:rsid w:val="00700483"/>
    <w:rsid w:val="007006F4"/>
    <w:rsid w:val="007006F8"/>
    <w:rsid w:val="00700754"/>
    <w:rsid w:val="00700955"/>
    <w:rsid w:val="00700A1B"/>
    <w:rsid w:val="00700AC7"/>
    <w:rsid w:val="00700B04"/>
    <w:rsid w:val="00700B39"/>
    <w:rsid w:val="00700B66"/>
    <w:rsid w:val="00700C91"/>
    <w:rsid w:val="00700E73"/>
    <w:rsid w:val="00700ED6"/>
    <w:rsid w:val="00701034"/>
    <w:rsid w:val="00701224"/>
    <w:rsid w:val="007014F9"/>
    <w:rsid w:val="007015B1"/>
    <w:rsid w:val="007016B4"/>
    <w:rsid w:val="0070173A"/>
    <w:rsid w:val="0070181C"/>
    <w:rsid w:val="00701A59"/>
    <w:rsid w:val="00701A73"/>
    <w:rsid w:val="00701BD4"/>
    <w:rsid w:val="00701BED"/>
    <w:rsid w:val="00701C01"/>
    <w:rsid w:val="00701C2F"/>
    <w:rsid w:val="00701F12"/>
    <w:rsid w:val="007020A0"/>
    <w:rsid w:val="00702237"/>
    <w:rsid w:val="00702300"/>
    <w:rsid w:val="00702303"/>
    <w:rsid w:val="00702522"/>
    <w:rsid w:val="00702774"/>
    <w:rsid w:val="00702913"/>
    <w:rsid w:val="00702998"/>
    <w:rsid w:val="007029E5"/>
    <w:rsid w:val="00702B20"/>
    <w:rsid w:val="00702BA7"/>
    <w:rsid w:val="00702DF0"/>
    <w:rsid w:val="00702E53"/>
    <w:rsid w:val="00702E9F"/>
    <w:rsid w:val="00702F09"/>
    <w:rsid w:val="00703195"/>
    <w:rsid w:val="007031A6"/>
    <w:rsid w:val="00703258"/>
    <w:rsid w:val="007032EB"/>
    <w:rsid w:val="0070336B"/>
    <w:rsid w:val="007033B9"/>
    <w:rsid w:val="00703856"/>
    <w:rsid w:val="007038FF"/>
    <w:rsid w:val="00703902"/>
    <w:rsid w:val="00703A00"/>
    <w:rsid w:val="00703A25"/>
    <w:rsid w:val="00703B8F"/>
    <w:rsid w:val="00703C4F"/>
    <w:rsid w:val="00703CF9"/>
    <w:rsid w:val="00703EF4"/>
    <w:rsid w:val="00704079"/>
    <w:rsid w:val="00704258"/>
    <w:rsid w:val="0070446C"/>
    <w:rsid w:val="00704567"/>
    <w:rsid w:val="007045EB"/>
    <w:rsid w:val="00704716"/>
    <w:rsid w:val="007048AD"/>
    <w:rsid w:val="007048C6"/>
    <w:rsid w:val="0070499E"/>
    <w:rsid w:val="00704B6D"/>
    <w:rsid w:val="00704C3F"/>
    <w:rsid w:val="00704CCB"/>
    <w:rsid w:val="00704CCE"/>
    <w:rsid w:val="00704DA4"/>
    <w:rsid w:val="00704DB9"/>
    <w:rsid w:val="00704EA6"/>
    <w:rsid w:val="00704F31"/>
    <w:rsid w:val="0070528B"/>
    <w:rsid w:val="007052DF"/>
    <w:rsid w:val="0070535C"/>
    <w:rsid w:val="007053AD"/>
    <w:rsid w:val="00705421"/>
    <w:rsid w:val="007054BF"/>
    <w:rsid w:val="00705546"/>
    <w:rsid w:val="0070557C"/>
    <w:rsid w:val="007055C7"/>
    <w:rsid w:val="0070561F"/>
    <w:rsid w:val="00705711"/>
    <w:rsid w:val="0070580C"/>
    <w:rsid w:val="00705859"/>
    <w:rsid w:val="00705937"/>
    <w:rsid w:val="00705CF4"/>
    <w:rsid w:val="00705E60"/>
    <w:rsid w:val="0070601E"/>
    <w:rsid w:val="007061DC"/>
    <w:rsid w:val="007063BB"/>
    <w:rsid w:val="00706494"/>
    <w:rsid w:val="007064A2"/>
    <w:rsid w:val="007064F9"/>
    <w:rsid w:val="00706699"/>
    <w:rsid w:val="0070672F"/>
    <w:rsid w:val="0070682A"/>
    <w:rsid w:val="0070692C"/>
    <w:rsid w:val="00706AFF"/>
    <w:rsid w:val="00706E70"/>
    <w:rsid w:val="00706FF0"/>
    <w:rsid w:val="00707002"/>
    <w:rsid w:val="0070719E"/>
    <w:rsid w:val="007073FB"/>
    <w:rsid w:val="0070742E"/>
    <w:rsid w:val="007074D0"/>
    <w:rsid w:val="007075FC"/>
    <w:rsid w:val="00707671"/>
    <w:rsid w:val="00707781"/>
    <w:rsid w:val="00707802"/>
    <w:rsid w:val="00707A74"/>
    <w:rsid w:val="00707B8B"/>
    <w:rsid w:val="00707C7A"/>
    <w:rsid w:val="00707DE6"/>
    <w:rsid w:val="00707EAF"/>
    <w:rsid w:val="00707F13"/>
    <w:rsid w:val="007100DB"/>
    <w:rsid w:val="007100F8"/>
    <w:rsid w:val="0071013C"/>
    <w:rsid w:val="0071013F"/>
    <w:rsid w:val="0071017F"/>
    <w:rsid w:val="00710198"/>
    <w:rsid w:val="00710293"/>
    <w:rsid w:val="007102CE"/>
    <w:rsid w:val="00710312"/>
    <w:rsid w:val="0071049C"/>
    <w:rsid w:val="00710A5B"/>
    <w:rsid w:val="00710AB9"/>
    <w:rsid w:val="00710B5E"/>
    <w:rsid w:val="00710B8E"/>
    <w:rsid w:val="00710BAE"/>
    <w:rsid w:val="00710C1C"/>
    <w:rsid w:val="00710CB5"/>
    <w:rsid w:val="00710CE1"/>
    <w:rsid w:val="00710FCA"/>
    <w:rsid w:val="00711429"/>
    <w:rsid w:val="00711464"/>
    <w:rsid w:val="0071147C"/>
    <w:rsid w:val="00711712"/>
    <w:rsid w:val="007117B7"/>
    <w:rsid w:val="00711846"/>
    <w:rsid w:val="0071185F"/>
    <w:rsid w:val="00711A96"/>
    <w:rsid w:val="00711D52"/>
    <w:rsid w:val="00711E44"/>
    <w:rsid w:val="0071211C"/>
    <w:rsid w:val="00712352"/>
    <w:rsid w:val="0071238C"/>
    <w:rsid w:val="0071245C"/>
    <w:rsid w:val="007124F4"/>
    <w:rsid w:val="007125C4"/>
    <w:rsid w:val="007126C0"/>
    <w:rsid w:val="007126FE"/>
    <w:rsid w:val="00712709"/>
    <w:rsid w:val="0071286A"/>
    <w:rsid w:val="00712889"/>
    <w:rsid w:val="007128FF"/>
    <w:rsid w:val="00712AA3"/>
    <w:rsid w:val="00712AF0"/>
    <w:rsid w:val="00712C1F"/>
    <w:rsid w:val="00712DC2"/>
    <w:rsid w:val="007130DA"/>
    <w:rsid w:val="007131D9"/>
    <w:rsid w:val="00713236"/>
    <w:rsid w:val="007132D7"/>
    <w:rsid w:val="007133FA"/>
    <w:rsid w:val="0071345D"/>
    <w:rsid w:val="00713462"/>
    <w:rsid w:val="007134B6"/>
    <w:rsid w:val="00713797"/>
    <w:rsid w:val="0071381E"/>
    <w:rsid w:val="007138B9"/>
    <w:rsid w:val="007139F4"/>
    <w:rsid w:val="00713A11"/>
    <w:rsid w:val="00713BBE"/>
    <w:rsid w:val="00713BEA"/>
    <w:rsid w:val="00713C44"/>
    <w:rsid w:val="00713EA2"/>
    <w:rsid w:val="00713EDB"/>
    <w:rsid w:val="00713F86"/>
    <w:rsid w:val="00713FAF"/>
    <w:rsid w:val="00714096"/>
    <w:rsid w:val="007140AE"/>
    <w:rsid w:val="0071423A"/>
    <w:rsid w:val="007142A0"/>
    <w:rsid w:val="007142D3"/>
    <w:rsid w:val="00714514"/>
    <w:rsid w:val="00714528"/>
    <w:rsid w:val="007145A5"/>
    <w:rsid w:val="007145C2"/>
    <w:rsid w:val="0071480F"/>
    <w:rsid w:val="00714A27"/>
    <w:rsid w:val="00714BCA"/>
    <w:rsid w:val="00714C74"/>
    <w:rsid w:val="00714F7C"/>
    <w:rsid w:val="00715043"/>
    <w:rsid w:val="00715066"/>
    <w:rsid w:val="007150A5"/>
    <w:rsid w:val="00715315"/>
    <w:rsid w:val="0071541E"/>
    <w:rsid w:val="007154E9"/>
    <w:rsid w:val="00715586"/>
    <w:rsid w:val="0071577C"/>
    <w:rsid w:val="007158C1"/>
    <w:rsid w:val="00715995"/>
    <w:rsid w:val="00715BD1"/>
    <w:rsid w:val="00715C66"/>
    <w:rsid w:val="00715C6B"/>
    <w:rsid w:val="00716146"/>
    <w:rsid w:val="007161E2"/>
    <w:rsid w:val="00716577"/>
    <w:rsid w:val="007168BC"/>
    <w:rsid w:val="00716AFB"/>
    <w:rsid w:val="00716D00"/>
    <w:rsid w:val="00716EC7"/>
    <w:rsid w:val="00716F32"/>
    <w:rsid w:val="00716FD5"/>
    <w:rsid w:val="00716FEC"/>
    <w:rsid w:val="0071708D"/>
    <w:rsid w:val="00717142"/>
    <w:rsid w:val="0071724E"/>
    <w:rsid w:val="0071767F"/>
    <w:rsid w:val="00717726"/>
    <w:rsid w:val="007177FD"/>
    <w:rsid w:val="00717897"/>
    <w:rsid w:val="007179D7"/>
    <w:rsid w:val="00717A3A"/>
    <w:rsid w:val="00717A62"/>
    <w:rsid w:val="00717AD0"/>
    <w:rsid w:val="00717CB6"/>
    <w:rsid w:val="00717EB6"/>
    <w:rsid w:val="00717F76"/>
    <w:rsid w:val="00717F9F"/>
    <w:rsid w:val="00720179"/>
    <w:rsid w:val="0072031B"/>
    <w:rsid w:val="007203DC"/>
    <w:rsid w:val="00720483"/>
    <w:rsid w:val="007205C6"/>
    <w:rsid w:val="0072070F"/>
    <w:rsid w:val="007207B0"/>
    <w:rsid w:val="0072080D"/>
    <w:rsid w:val="00720868"/>
    <w:rsid w:val="007208CB"/>
    <w:rsid w:val="00720950"/>
    <w:rsid w:val="00720AC9"/>
    <w:rsid w:val="00720B43"/>
    <w:rsid w:val="00720CC4"/>
    <w:rsid w:val="00720CDB"/>
    <w:rsid w:val="00720D5B"/>
    <w:rsid w:val="00720E13"/>
    <w:rsid w:val="00720F33"/>
    <w:rsid w:val="00720F87"/>
    <w:rsid w:val="00721182"/>
    <w:rsid w:val="0072119C"/>
    <w:rsid w:val="007213EE"/>
    <w:rsid w:val="00721497"/>
    <w:rsid w:val="007215BB"/>
    <w:rsid w:val="007216C7"/>
    <w:rsid w:val="00721A65"/>
    <w:rsid w:val="00721C05"/>
    <w:rsid w:val="00721C12"/>
    <w:rsid w:val="00721C91"/>
    <w:rsid w:val="00721DD9"/>
    <w:rsid w:val="007221F6"/>
    <w:rsid w:val="00722454"/>
    <w:rsid w:val="0072265F"/>
    <w:rsid w:val="0072269F"/>
    <w:rsid w:val="007228B5"/>
    <w:rsid w:val="00722973"/>
    <w:rsid w:val="007229F4"/>
    <w:rsid w:val="00722A38"/>
    <w:rsid w:val="00722AC3"/>
    <w:rsid w:val="00722BD8"/>
    <w:rsid w:val="00722C26"/>
    <w:rsid w:val="00722E93"/>
    <w:rsid w:val="00722F06"/>
    <w:rsid w:val="00723136"/>
    <w:rsid w:val="00723151"/>
    <w:rsid w:val="007232C9"/>
    <w:rsid w:val="00723338"/>
    <w:rsid w:val="00723353"/>
    <w:rsid w:val="007233B3"/>
    <w:rsid w:val="0072349A"/>
    <w:rsid w:val="007235C2"/>
    <w:rsid w:val="007235ED"/>
    <w:rsid w:val="00723825"/>
    <w:rsid w:val="00723891"/>
    <w:rsid w:val="00723903"/>
    <w:rsid w:val="00723997"/>
    <w:rsid w:val="00723BAF"/>
    <w:rsid w:val="00723D74"/>
    <w:rsid w:val="00723E6B"/>
    <w:rsid w:val="00724289"/>
    <w:rsid w:val="00724344"/>
    <w:rsid w:val="00724359"/>
    <w:rsid w:val="00724395"/>
    <w:rsid w:val="00724434"/>
    <w:rsid w:val="00724636"/>
    <w:rsid w:val="007246E0"/>
    <w:rsid w:val="0072483F"/>
    <w:rsid w:val="0072494E"/>
    <w:rsid w:val="00724970"/>
    <w:rsid w:val="007249AD"/>
    <w:rsid w:val="007249D6"/>
    <w:rsid w:val="00724A06"/>
    <w:rsid w:val="00724A4A"/>
    <w:rsid w:val="00724C1F"/>
    <w:rsid w:val="00724C52"/>
    <w:rsid w:val="00724D38"/>
    <w:rsid w:val="00724E84"/>
    <w:rsid w:val="00724E9D"/>
    <w:rsid w:val="00724F6C"/>
    <w:rsid w:val="0072512E"/>
    <w:rsid w:val="00725190"/>
    <w:rsid w:val="007252AF"/>
    <w:rsid w:val="0072542A"/>
    <w:rsid w:val="0072554D"/>
    <w:rsid w:val="0072569E"/>
    <w:rsid w:val="007258D7"/>
    <w:rsid w:val="0072592A"/>
    <w:rsid w:val="007259F0"/>
    <w:rsid w:val="00725AA9"/>
    <w:rsid w:val="00725C55"/>
    <w:rsid w:val="00725C83"/>
    <w:rsid w:val="00725FF0"/>
    <w:rsid w:val="00726083"/>
    <w:rsid w:val="00726230"/>
    <w:rsid w:val="0072626E"/>
    <w:rsid w:val="007263CA"/>
    <w:rsid w:val="00726405"/>
    <w:rsid w:val="00726537"/>
    <w:rsid w:val="007265C5"/>
    <w:rsid w:val="00726602"/>
    <w:rsid w:val="00726665"/>
    <w:rsid w:val="007266F9"/>
    <w:rsid w:val="00726778"/>
    <w:rsid w:val="0072677B"/>
    <w:rsid w:val="00726789"/>
    <w:rsid w:val="007267F3"/>
    <w:rsid w:val="007269A8"/>
    <w:rsid w:val="00726A67"/>
    <w:rsid w:val="00726C86"/>
    <w:rsid w:val="00726D56"/>
    <w:rsid w:val="00726F8F"/>
    <w:rsid w:val="00726FF7"/>
    <w:rsid w:val="007273A1"/>
    <w:rsid w:val="00727499"/>
    <w:rsid w:val="007274E5"/>
    <w:rsid w:val="00727520"/>
    <w:rsid w:val="00727603"/>
    <w:rsid w:val="00727619"/>
    <w:rsid w:val="0072761F"/>
    <w:rsid w:val="0072763E"/>
    <w:rsid w:val="0072769C"/>
    <w:rsid w:val="00727703"/>
    <w:rsid w:val="007277C0"/>
    <w:rsid w:val="007278D6"/>
    <w:rsid w:val="00727A67"/>
    <w:rsid w:val="00727BE9"/>
    <w:rsid w:val="00727C85"/>
    <w:rsid w:val="00727DFA"/>
    <w:rsid w:val="00727F38"/>
    <w:rsid w:val="00730194"/>
    <w:rsid w:val="007301AA"/>
    <w:rsid w:val="00730375"/>
    <w:rsid w:val="0073052E"/>
    <w:rsid w:val="00730718"/>
    <w:rsid w:val="007307A3"/>
    <w:rsid w:val="00730815"/>
    <w:rsid w:val="0073094C"/>
    <w:rsid w:val="00730A13"/>
    <w:rsid w:val="00730DAD"/>
    <w:rsid w:val="00730E66"/>
    <w:rsid w:val="00730FD6"/>
    <w:rsid w:val="0073108D"/>
    <w:rsid w:val="0073128D"/>
    <w:rsid w:val="007314BD"/>
    <w:rsid w:val="00731515"/>
    <w:rsid w:val="00731598"/>
    <w:rsid w:val="007315EE"/>
    <w:rsid w:val="00731746"/>
    <w:rsid w:val="007317B5"/>
    <w:rsid w:val="0073193F"/>
    <w:rsid w:val="00731A7D"/>
    <w:rsid w:val="00731B2C"/>
    <w:rsid w:val="00731BFA"/>
    <w:rsid w:val="00731BFC"/>
    <w:rsid w:val="00731C28"/>
    <w:rsid w:val="00731D18"/>
    <w:rsid w:val="00731D65"/>
    <w:rsid w:val="00731E05"/>
    <w:rsid w:val="00731EBA"/>
    <w:rsid w:val="00732066"/>
    <w:rsid w:val="007320C7"/>
    <w:rsid w:val="00732189"/>
    <w:rsid w:val="00732245"/>
    <w:rsid w:val="0073224D"/>
    <w:rsid w:val="0073227D"/>
    <w:rsid w:val="00732350"/>
    <w:rsid w:val="00732385"/>
    <w:rsid w:val="007323AD"/>
    <w:rsid w:val="0073266B"/>
    <w:rsid w:val="007326C7"/>
    <w:rsid w:val="00732794"/>
    <w:rsid w:val="0073284E"/>
    <w:rsid w:val="00732A10"/>
    <w:rsid w:val="00732A61"/>
    <w:rsid w:val="00732A9F"/>
    <w:rsid w:val="00732E2B"/>
    <w:rsid w:val="00732ECF"/>
    <w:rsid w:val="00732FFE"/>
    <w:rsid w:val="0073308E"/>
    <w:rsid w:val="0073322B"/>
    <w:rsid w:val="00733327"/>
    <w:rsid w:val="00733445"/>
    <w:rsid w:val="007335A0"/>
    <w:rsid w:val="00733721"/>
    <w:rsid w:val="00733851"/>
    <w:rsid w:val="0073392F"/>
    <w:rsid w:val="00733A62"/>
    <w:rsid w:val="00733A98"/>
    <w:rsid w:val="00733B9C"/>
    <w:rsid w:val="00733DD7"/>
    <w:rsid w:val="00733E07"/>
    <w:rsid w:val="00733E93"/>
    <w:rsid w:val="00733ED3"/>
    <w:rsid w:val="00733F35"/>
    <w:rsid w:val="00733F9B"/>
    <w:rsid w:val="00734014"/>
    <w:rsid w:val="007340E3"/>
    <w:rsid w:val="00734221"/>
    <w:rsid w:val="00734267"/>
    <w:rsid w:val="00734274"/>
    <w:rsid w:val="007342DB"/>
    <w:rsid w:val="007343D4"/>
    <w:rsid w:val="0073481A"/>
    <w:rsid w:val="00734A03"/>
    <w:rsid w:val="00734B0D"/>
    <w:rsid w:val="00734D09"/>
    <w:rsid w:val="00735271"/>
    <w:rsid w:val="007352E0"/>
    <w:rsid w:val="0073539E"/>
    <w:rsid w:val="00735595"/>
    <w:rsid w:val="007356CA"/>
    <w:rsid w:val="00735AC7"/>
    <w:rsid w:val="00735B20"/>
    <w:rsid w:val="00735B5D"/>
    <w:rsid w:val="00735BBC"/>
    <w:rsid w:val="00735C51"/>
    <w:rsid w:val="00735C65"/>
    <w:rsid w:val="00735E72"/>
    <w:rsid w:val="007360DD"/>
    <w:rsid w:val="007361A2"/>
    <w:rsid w:val="007362A1"/>
    <w:rsid w:val="00736305"/>
    <w:rsid w:val="0073644C"/>
    <w:rsid w:val="00736625"/>
    <w:rsid w:val="00736691"/>
    <w:rsid w:val="0073676B"/>
    <w:rsid w:val="00736901"/>
    <w:rsid w:val="0073693C"/>
    <w:rsid w:val="00736C71"/>
    <w:rsid w:val="00736C8B"/>
    <w:rsid w:val="00736D75"/>
    <w:rsid w:val="00736EA0"/>
    <w:rsid w:val="00736EDA"/>
    <w:rsid w:val="00736F19"/>
    <w:rsid w:val="00736FEB"/>
    <w:rsid w:val="0073714F"/>
    <w:rsid w:val="007373FC"/>
    <w:rsid w:val="00737572"/>
    <w:rsid w:val="007375BA"/>
    <w:rsid w:val="00737770"/>
    <w:rsid w:val="00737800"/>
    <w:rsid w:val="007379E6"/>
    <w:rsid w:val="00737A00"/>
    <w:rsid w:val="00737A67"/>
    <w:rsid w:val="00737A6A"/>
    <w:rsid w:val="00737AA8"/>
    <w:rsid w:val="00737B15"/>
    <w:rsid w:val="00737B86"/>
    <w:rsid w:val="00737C2B"/>
    <w:rsid w:val="00737C6B"/>
    <w:rsid w:val="00737D77"/>
    <w:rsid w:val="00737D7D"/>
    <w:rsid w:val="00737D84"/>
    <w:rsid w:val="00737D99"/>
    <w:rsid w:val="00740061"/>
    <w:rsid w:val="007402DC"/>
    <w:rsid w:val="007403CB"/>
    <w:rsid w:val="00740551"/>
    <w:rsid w:val="007406C0"/>
    <w:rsid w:val="007409BF"/>
    <w:rsid w:val="00740A93"/>
    <w:rsid w:val="00740B31"/>
    <w:rsid w:val="00740C1D"/>
    <w:rsid w:val="00740C73"/>
    <w:rsid w:val="00740EF5"/>
    <w:rsid w:val="00741104"/>
    <w:rsid w:val="00741140"/>
    <w:rsid w:val="00741160"/>
    <w:rsid w:val="00741237"/>
    <w:rsid w:val="007412FD"/>
    <w:rsid w:val="00741322"/>
    <w:rsid w:val="007413B5"/>
    <w:rsid w:val="00741411"/>
    <w:rsid w:val="0074148E"/>
    <w:rsid w:val="007416A6"/>
    <w:rsid w:val="00741888"/>
    <w:rsid w:val="00741A4F"/>
    <w:rsid w:val="00741A7C"/>
    <w:rsid w:val="00741ACD"/>
    <w:rsid w:val="00741BF5"/>
    <w:rsid w:val="00741C17"/>
    <w:rsid w:val="00741C56"/>
    <w:rsid w:val="00741CF6"/>
    <w:rsid w:val="00741D14"/>
    <w:rsid w:val="00741DCE"/>
    <w:rsid w:val="00741E22"/>
    <w:rsid w:val="00741EFE"/>
    <w:rsid w:val="0074208D"/>
    <w:rsid w:val="0074234A"/>
    <w:rsid w:val="007423F0"/>
    <w:rsid w:val="00742514"/>
    <w:rsid w:val="00742569"/>
    <w:rsid w:val="0074264A"/>
    <w:rsid w:val="00742698"/>
    <w:rsid w:val="0074275B"/>
    <w:rsid w:val="00742783"/>
    <w:rsid w:val="00742AD4"/>
    <w:rsid w:val="00742C51"/>
    <w:rsid w:val="00742CFA"/>
    <w:rsid w:val="00742E7A"/>
    <w:rsid w:val="00742F16"/>
    <w:rsid w:val="00742F3E"/>
    <w:rsid w:val="0074305E"/>
    <w:rsid w:val="0074309B"/>
    <w:rsid w:val="00743133"/>
    <w:rsid w:val="007431DB"/>
    <w:rsid w:val="007431F5"/>
    <w:rsid w:val="007431F6"/>
    <w:rsid w:val="007433EE"/>
    <w:rsid w:val="00743489"/>
    <w:rsid w:val="007435FD"/>
    <w:rsid w:val="00743745"/>
    <w:rsid w:val="0074389C"/>
    <w:rsid w:val="007438A1"/>
    <w:rsid w:val="007439BB"/>
    <w:rsid w:val="00743B11"/>
    <w:rsid w:val="00743B42"/>
    <w:rsid w:val="00743BC6"/>
    <w:rsid w:val="00743BDF"/>
    <w:rsid w:val="00743D64"/>
    <w:rsid w:val="00743DDB"/>
    <w:rsid w:val="00743E53"/>
    <w:rsid w:val="00743E63"/>
    <w:rsid w:val="00743ED9"/>
    <w:rsid w:val="00743F1E"/>
    <w:rsid w:val="00743FAD"/>
    <w:rsid w:val="0074406F"/>
    <w:rsid w:val="007440DE"/>
    <w:rsid w:val="00744128"/>
    <w:rsid w:val="007443C8"/>
    <w:rsid w:val="007444EC"/>
    <w:rsid w:val="00744715"/>
    <w:rsid w:val="00744754"/>
    <w:rsid w:val="00744A41"/>
    <w:rsid w:val="00744B45"/>
    <w:rsid w:val="00744B70"/>
    <w:rsid w:val="00744B9C"/>
    <w:rsid w:val="00744C5D"/>
    <w:rsid w:val="00744C63"/>
    <w:rsid w:val="00744CA1"/>
    <w:rsid w:val="00744D37"/>
    <w:rsid w:val="00745166"/>
    <w:rsid w:val="007451B4"/>
    <w:rsid w:val="007453B1"/>
    <w:rsid w:val="00745440"/>
    <w:rsid w:val="007454C7"/>
    <w:rsid w:val="00745526"/>
    <w:rsid w:val="0074554F"/>
    <w:rsid w:val="007455CE"/>
    <w:rsid w:val="00745786"/>
    <w:rsid w:val="0074594C"/>
    <w:rsid w:val="00745B30"/>
    <w:rsid w:val="00745BC1"/>
    <w:rsid w:val="00746286"/>
    <w:rsid w:val="007463FA"/>
    <w:rsid w:val="007465CE"/>
    <w:rsid w:val="007468CF"/>
    <w:rsid w:val="00746A06"/>
    <w:rsid w:val="00746A26"/>
    <w:rsid w:val="00746ACD"/>
    <w:rsid w:val="00746ADF"/>
    <w:rsid w:val="00746BF8"/>
    <w:rsid w:val="00746C6B"/>
    <w:rsid w:val="00746CF3"/>
    <w:rsid w:val="00746D0E"/>
    <w:rsid w:val="00746ED8"/>
    <w:rsid w:val="00747004"/>
    <w:rsid w:val="007470F9"/>
    <w:rsid w:val="00747114"/>
    <w:rsid w:val="00747415"/>
    <w:rsid w:val="007474A9"/>
    <w:rsid w:val="00747537"/>
    <w:rsid w:val="00747764"/>
    <w:rsid w:val="00747824"/>
    <w:rsid w:val="007478A1"/>
    <w:rsid w:val="007478C2"/>
    <w:rsid w:val="007478E2"/>
    <w:rsid w:val="00747916"/>
    <w:rsid w:val="00747A39"/>
    <w:rsid w:val="00747A81"/>
    <w:rsid w:val="00747AEF"/>
    <w:rsid w:val="00747C43"/>
    <w:rsid w:val="00747C97"/>
    <w:rsid w:val="00747E85"/>
    <w:rsid w:val="00747EA1"/>
    <w:rsid w:val="00747EAA"/>
    <w:rsid w:val="00747F4E"/>
    <w:rsid w:val="00747F5A"/>
    <w:rsid w:val="00747F8F"/>
    <w:rsid w:val="00747FE5"/>
    <w:rsid w:val="0075022A"/>
    <w:rsid w:val="007502AE"/>
    <w:rsid w:val="00750398"/>
    <w:rsid w:val="007504AF"/>
    <w:rsid w:val="00750508"/>
    <w:rsid w:val="0075051A"/>
    <w:rsid w:val="0075068F"/>
    <w:rsid w:val="00750822"/>
    <w:rsid w:val="00750836"/>
    <w:rsid w:val="007508DF"/>
    <w:rsid w:val="00750AD6"/>
    <w:rsid w:val="00750B34"/>
    <w:rsid w:val="00750BA0"/>
    <w:rsid w:val="00750CC4"/>
    <w:rsid w:val="00750DBA"/>
    <w:rsid w:val="007510C2"/>
    <w:rsid w:val="00751117"/>
    <w:rsid w:val="00751237"/>
    <w:rsid w:val="007512E0"/>
    <w:rsid w:val="0075147B"/>
    <w:rsid w:val="0075157A"/>
    <w:rsid w:val="00751637"/>
    <w:rsid w:val="007516D0"/>
    <w:rsid w:val="007516F1"/>
    <w:rsid w:val="00751765"/>
    <w:rsid w:val="007517D2"/>
    <w:rsid w:val="00751AB8"/>
    <w:rsid w:val="00751AC4"/>
    <w:rsid w:val="00751CA6"/>
    <w:rsid w:val="00751DD4"/>
    <w:rsid w:val="00751E0C"/>
    <w:rsid w:val="00751F2E"/>
    <w:rsid w:val="00751FA7"/>
    <w:rsid w:val="00752020"/>
    <w:rsid w:val="007520FB"/>
    <w:rsid w:val="00752195"/>
    <w:rsid w:val="00752201"/>
    <w:rsid w:val="00752387"/>
    <w:rsid w:val="00752509"/>
    <w:rsid w:val="00752594"/>
    <w:rsid w:val="00752701"/>
    <w:rsid w:val="00752852"/>
    <w:rsid w:val="00752978"/>
    <w:rsid w:val="00752CBC"/>
    <w:rsid w:val="00752CFD"/>
    <w:rsid w:val="00752FD1"/>
    <w:rsid w:val="0075302B"/>
    <w:rsid w:val="00753038"/>
    <w:rsid w:val="00753071"/>
    <w:rsid w:val="00753156"/>
    <w:rsid w:val="00753185"/>
    <w:rsid w:val="007531B6"/>
    <w:rsid w:val="007532EC"/>
    <w:rsid w:val="007533BE"/>
    <w:rsid w:val="0075345F"/>
    <w:rsid w:val="0075346B"/>
    <w:rsid w:val="007534B3"/>
    <w:rsid w:val="00753538"/>
    <w:rsid w:val="00753560"/>
    <w:rsid w:val="00753593"/>
    <w:rsid w:val="007535BB"/>
    <w:rsid w:val="00753814"/>
    <w:rsid w:val="00753B4A"/>
    <w:rsid w:val="00753B60"/>
    <w:rsid w:val="00753D37"/>
    <w:rsid w:val="00753D80"/>
    <w:rsid w:val="00753FDC"/>
    <w:rsid w:val="0075441E"/>
    <w:rsid w:val="00754630"/>
    <w:rsid w:val="00754769"/>
    <w:rsid w:val="007547C5"/>
    <w:rsid w:val="00754892"/>
    <w:rsid w:val="00754A22"/>
    <w:rsid w:val="00754B89"/>
    <w:rsid w:val="00754C9B"/>
    <w:rsid w:val="00754D5D"/>
    <w:rsid w:val="00754F65"/>
    <w:rsid w:val="00754FED"/>
    <w:rsid w:val="0075512E"/>
    <w:rsid w:val="0075523F"/>
    <w:rsid w:val="00755319"/>
    <w:rsid w:val="007553EA"/>
    <w:rsid w:val="00755470"/>
    <w:rsid w:val="007555AF"/>
    <w:rsid w:val="007556E4"/>
    <w:rsid w:val="00755855"/>
    <w:rsid w:val="007559A7"/>
    <w:rsid w:val="00755A4A"/>
    <w:rsid w:val="00755A81"/>
    <w:rsid w:val="00755B8E"/>
    <w:rsid w:val="00755C98"/>
    <w:rsid w:val="00755E6F"/>
    <w:rsid w:val="00755EA7"/>
    <w:rsid w:val="00756187"/>
    <w:rsid w:val="00756325"/>
    <w:rsid w:val="007563C3"/>
    <w:rsid w:val="00756649"/>
    <w:rsid w:val="007568CA"/>
    <w:rsid w:val="007568CE"/>
    <w:rsid w:val="007569EC"/>
    <w:rsid w:val="00756AC6"/>
    <w:rsid w:val="00756D33"/>
    <w:rsid w:val="00756E60"/>
    <w:rsid w:val="00756EC3"/>
    <w:rsid w:val="00756F2A"/>
    <w:rsid w:val="007571FF"/>
    <w:rsid w:val="00757384"/>
    <w:rsid w:val="00757578"/>
    <w:rsid w:val="007575A1"/>
    <w:rsid w:val="00757742"/>
    <w:rsid w:val="00757783"/>
    <w:rsid w:val="007577BD"/>
    <w:rsid w:val="00757889"/>
    <w:rsid w:val="00757A55"/>
    <w:rsid w:val="00757B98"/>
    <w:rsid w:val="00757DC6"/>
    <w:rsid w:val="00757E08"/>
    <w:rsid w:val="00757E5A"/>
    <w:rsid w:val="00757EFD"/>
    <w:rsid w:val="00757F40"/>
    <w:rsid w:val="0076025A"/>
    <w:rsid w:val="0076047C"/>
    <w:rsid w:val="007604B6"/>
    <w:rsid w:val="0076055A"/>
    <w:rsid w:val="0076079B"/>
    <w:rsid w:val="00760811"/>
    <w:rsid w:val="0076093D"/>
    <w:rsid w:val="007609F5"/>
    <w:rsid w:val="00760A7D"/>
    <w:rsid w:val="00760BEA"/>
    <w:rsid w:val="00760D75"/>
    <w:rsid w:val="00760E5E"/>
    <w:rsid w:val="00760E66"/>
    <w:rsid w:val="00760F29"/>
    <w:rsid w:val="00760FC3"/>
    <w:rsid w:val="0076103F"/>
    <w:rsid w:val="007610A1"/>
    <w:rsid w:val="007611B5"/>
    <w:rsid w:val="007612FD"/>
    <w:rsid w:val="00761335"/>
    <w:rsid w:val="00761A08"/>
    <w:rsid w:val="00761CEC"/>
    <w:rsid w:val="00761EB4"/>
    <w:rsid w:val="00761FAD"/>
    <w:rsid w:val="0076211B"/>
    <w:rsid w:val="0076212B"/>
    <w:rsid w:val="007622A1"/>
    <w:rsid w:val="00762520"/>
    <w:rsid w:val="00762643"/>
    <w:rsid w:val="0076275B"/>
    <w:rsid w:val="00762A14"/>
    <w:rsid w:val="00762A1A"/>
    <w:rsid w:val="00762A2C"/>
    <w:rsid w:val="00762B94"/>
    <w:rsid w:val="00762F92"/>
    <w:rsid w:val="00763159"/>
    <w:rsid w:val="00763270"/>
    <w:rsid w:val="00763464"/>
    <w:rsid w:val="0076349D"/>
    <w:rsid w:val="0076359F"/>
    <w:rsid w:val="007637F4"/>
    <w:rsid w:val="0076396A"/>
    <w:rsid w:val="00763991"/>
    <w:rsid w:val="00763A21"/>
    <w:rsid w:val="00763A98"/>
    <w:rsid w:val="00763A9B"/>
    <w:rsid w:val="00763BD5"/>
    <w:rsid w:val="00763BFF"/>
    <w:rsid w:val="00763C6B"/>
    <w:rsid w:val="00763E14"/>
    <w:rsid w:val="00763F4B"/>
    <w:rsid w:val="00764275"/>
    <w:rsid w:val="00764381"/>
    <w:rsid w:val="007643F2"/>
    <w:rsid w:val="0076447C"/>
    <w:rsid w:val="00764493"/>
    <w:rsid w:val="007646B9"/>
    <w:rsid w:val="0076478A"/>
    <w:rsid w:val="00764816"/>
    <w:rsid w:val="007649FB"/>
    <w:rsid w:val="00764A37"/>
    <w:rsid w:val="00764A52"/>
    <w:rsid w:val="00764AD4"/>
    <w:rsid w:val="00764B4E"/>
    <w:rsid w:val="00764C17"/>
    <w:rsid w:val="00764C5B"/>
    <w:rsid w:val="00764CCD"/>
    <w:rsid w:val="00764D9D"/>
    <w:rsid w:val="00764DB2"/>
    <w:rsid w:val="00764E37"/>
    <w:rsid w:val="00764E6C"/>
    <w:rsid w:val="00764EB0"/>
    <w:rsid w:val="00765200"/>
    <w:rsid w:val="00765282"/>
    <w:rsid w:val="00765694"/>
    <w:rsid w:val="00765731"/>
    <w:rsid w:val="00765763"/>
    <w:rsid w:val="00765778"/>
    <w:rsid w:val="00765812"/>
    <w:rsid w:val="00765880"/>
    <w:rsid w:val="00765AED"/>
    <w:rsid w:val="00765AFA"/>
    <w:rsid w:val="00765D55"/>
    <w:rsid w:val="00765E2D"/>
    <w:rsid w:val="00765ECE"/>
    <w:rsid w:val="007661AF"/>
    <w:rsid w:val="00766323"/>
    <w:rsid w:val="00766356"/>
    <w:rsid w:val="007666BD"/>
    <w:rsid w:val="007666E4"/>
    <w:rsid w:val="0076685B"/>
    <w:rsid w:val="007668B1"/>
    <w:rsid w:val="00766947"/>
    <w:rsid w:val="00766BE9"/>
    <w:rsid w:val="00766F37"/>
    <w:rsid w:val="00766F7A"/>
    <w:rsid w:val="0076703D"/>
    <w:rsid w:val="0076743D"/>
    <w:rsid w:val="0076745D"/>
    <w:rsid w:val="007674C5"/>
    <w:rsid w:val="00767502"/>
    <w:rsid w:val="0076775A"/>
    <w:rsid w:val="00767930"/>
    <w:rsid w:val="00767A01"/>
    <w:rsid w:val="00767A42"/>
    <w:rsid w:val="00767CB2"/>
    <w:rsid w:val="00767D06"/>
    <w:rsid w:val="00767E4D"/>
    <w:rsid w:val="007700B6"/>
    <w:rsid w:val="00770242"/>
    <w:rsid w:val="00770292"/>
    <w:rsid w:val="007704C6"/>
    <w:rsid w:val="007705F4"/>
    <w:rsid w:val="00770603"/>
    <w:rsid w:val="007706B8"/>
    <w:rsid w:val="007708E0"/>
    <w:rsid w:val="00770978"/>
    <w:rsid w:val="00770B13"/>
    <w:rsid w:val="00770BD6"/>
    <w:rsid w:val="00770C61"/>
    <w:rsid w:val="00770C8D"/>
    <w:rsid w:val="00770CAF"/>
    <w:rsid w:val="00770D6F"/>
    <w:rsid w:val="00770DCA"/>
    <w:rsid w:val="00770F22"/>
    <w:rsid w:val="0077106C"/>
    <w:rsid w:val="00771087"/>
    <w:rsid w:val="0077113C"/>
    <w:rsid w:val="007711BE"/>
    <w:rsid w:val="00771216"/>
    <w:rsid w:val="007712D5"/>
    <w:rsid w:val="0077131B"/>
    <w:rsid w:val="00771360"/>
    <w:rsid w:val="0077139E"/>
    <w:rsid w:val="00771555"/>
    <w:rsid w:val="0077181B"/>
    <w:rsid w:val="00771AB8"/>
    <w:rsid w:val="00771B69"/>
    <w:rsid w:val="00771D90"/>
    <w:rsid w:val="00771FF5"/>
    <w:rsid w:val="00772086"/>
    <w:rsid w:val="0077208C"/>
    <w:rsid w:val="0077220A"/>
    <w:rsid w:val="0077235F"/>
    <w:rsid w:val="0077237F"/>
    <w:rsid w:val="00772412"/>
    <w:rsid w:val="007724E7"/>
    <w:rsid w:val="007725DA"/>
    <w:rsid w:val="007726D1"/>
    <w:rsid w:val="0077273D"/>
    <w:rsid w:val="007727F1"/>
    <w:rsid w:val="00772838"/>
    <w:rsid w:val="007728D2"/>
    <w:rsid w:val="00772AD8"/>
    <w:rsid w:val="00772B36"/>
    <w:rsid w:val="00772C2B"/>
    <w:rsid w:val="00772C47"/>
    <w:rsid w:val="00772CBF"/>
    <w:rsid w:val="00772D56"/>
    <w:rsid w:val="00772D5B"/>
    <w:rsid w:val="00772DB9"/>
    <w:rsid w:val="00772F4C"/>
    <w:rsid w:val="00772F7A"/>
    <w:rsid w:val="00773192"/>
    <w:rsid w:val="007733D2"/>
    <w:rsid w:val="007735B2"/>
    <w:rsid w:val="00773678"/>
    <w:rsid w:val="007736AD"/>
    <w:rsid w:val="00773738"/>
    <w:rsid w:val="0077396C"/>
    <w:rsid w:val="007739FB"/>
    <w:rsid w:val="00773A04"/>
    <w:rsid w:val="00773AA6"/>
    <w:rsid w:val="00773AE0"/>
    <w:rsid w:val="00773B83"/>
    <w:rsid w:val="00773B8F"/>
    <w:rsid w:val="00773B97"/>
    <w:rsid w:val="00773C97"/>
    <w:rsid w:val="00773FA8"/>
    <w:rsid w:val="0077425A"/>
    <w:rsid w:val="00774310"/>
    <w:rsid w:val="0077435B"/>
    <w:rsid w:val="007745BA"/>
    <w:rsid w:val="0077460F"/>
    <w:rsid w:val="0077482F"/>
    <w:rsid w:val="00774936"/>
    <w:rsid w:val="00774C5E"/>
    <w:rsid w:val="00774DDA"/>
    <w:rsid w:val="00774E68"/>
    <w:rsid w:val="007750B2"/>
    <w:rsid w:val="007750DA"/>
    <w:rsid w:val="0077517C"/>
    <w:rsid w:val="00775364"/>
    <w:rsid w:val="00775387"/>
    <w:rsid w:val="007754F2"/>
    <w:rsid w:val="00775566"/>
    <w:rsid w:val="007756E4"/>
    <w:rsid w:val="0077580C"/>
    <w:rsid w:val="0077598E"/>
    <w:rsid w:val="007759ED"/>
    <w:rsid w:val="00775A0C"/>
    <w:rsid w:val="00775A90"/>
    <w:rsid w:val="00775B2F"/>
    <w:rsid w:val="00775D93"/>
    <w:rsid w:val="007762AD"/>
    <w:rsid w:val="007764AD"/>
    <w:rsid w:val="007767BC"/>
    <w:rsid w:val="00776848"/>
    <w:rsid w:val="007768B3"/>
    <w:rsid w:val="007769ED"/>
    <w:rsid w:val="00776A17"/>
    <w:rsid w:val="00776A42"/>
    <w:rsid w:val="00776CF9"/>
    <w:rsid w:val="00776D0B"/>
    <w:rsid w:val="00776E7B"/>
    <w:rsid w:val="00776F07"/>
    <w:rsid w:val="00776F62"/>
    <w:rsid w:val="007772A2"/>
    <w:rsid w:val="007772DA"/>
    <w:rsid w:val="00777318"/>
    <w:rsid w:val="0077735F"/>
    <w:rsid w:val="00777457"/>
    <w:rsid w:val="0077767F"/>
    <w:rsid w:val="0077775C"/>
    <w:rsid w:val="0077777D"/>
    <w:rsid w:val="00777794"/>
    <w:rsid w:val="00777989"/>
    <w:rsid w:val="007779D5"/>
    <w:rsid w:val="00777AB9"/>
    <w:rsid w:val="00777B10"/>
    <w:rsid w:val="00777C0C"/>
    <w:rsid w:val="00777C6B"/>
    <w:rsid w:val="00777D86"/>
    <w:rsid w:val="00777ED8"/>
    <w:rsid w:val="0078006B"/>
    <w:rsid w:val="007801ED"/>
    <w:rsid w:val="00780285"/>
    <w:rsid w:val="00780430"/>
    <w:rsid w:val="007804B4"/>
    <w:rsid w:val="00780517"/>
    <w:rsid w:val="00780557"/>
    <w:rsid w:val="00780674"/>
    <w:rsid w:val="007806B1"/>
    <w:rsid w:val="00780716"/>
    <w:rsid w:val="0078080D"/>
    <w:rsid w:val="00780819"/>
    <w:rsid w:val="00780BD3"/>
    <w:rsid w:val="00780C64"/>
    <w:rsid w:val="00780C68"/>
    <w:rsid w:val="00780D3B"/>
    <w:rsid w:val="00780F60"/>
    <w:rsid w:val="00781083"/>
    <w:rsid w:val="00781275"/>
    <w:rsid w:val="007812D9"/>
    <w:rsid w:val="007812E1"/>
    <w:rsid w:val="0078167C"/>
    <w:rsid w:val="00781682"/>
    <w:rsid w:val="007817F6"/>
    <w:rsid w:val="007818A1"/>
    <w:rsid w:val="0078196A"/>
    <w:rsid w:val="00781B0A"/>
    <w:rsid w:val="00781E22"/>
    <w:rsid w:val="00781EC4"/>
    <w:rsid w:val="00781EE6"/>
    <w:rsid w:val="007821DC"/>
    <w:rsid w:val="00782343"/>
    <w:rsid w:val="00782366"/>
    <w:rsid w:val="007825A8"/>
    <w:rsid w:val="00782673"/>
    <w:rsid w:val="007826BE"/>
    <w:rsid w:val="0078287A"/>
    <w:rsid w:val="00782987"/>
    <w:rsid w:val="00782A9E"/>
    <w:rsid w:val="00782ACC"/>
    <w:rsid w:val="00782B3A"/>
    <w:rsid w:val="00782C4B"/>
    <w:rsid w:val="00782C5F"/>
    <w:rsid w:val="00782CD8"/>
    <w:rsid w:val="00782E79"/>
    <w:rsid w:val="00782FD6"/>
    <w:rsid w:val="00782FEF"/>
    <w:rsid w:val="007831FD"/>
    <w:rsid w:val="007832F4"/>
    <w:rsid w:val="0078333E"/>
    <w:rsid w:val="0078341D"/>
    <w:rsid w:val="0078348C"/>
    <w:rsid w:val="0078364E"/>
    <w:rsid w:val="00783E8F"/>
    <w:rsid w:val="00783F80"/>
    <w:rsid w:val="0078407A"/>
    <w:rsid w:val="0078413D"/>
    <w:rsid w:val="0078444E"/>
    <w:rsid w:val="0078449F"/>
    <w:rsid w:val="00784506"/>
    <w:rsid w:val="0078469A"/>
    <w:rsid w:val="00784958"/>
    <w:rsid w:val="00784A18"/>
    <w:rsid w:val="00784A75"/>
    <w:rsid w:val="00784AED"/>
    <w:rsid w:val="00784D66"/>
    <w:rsid w:val="00784E21"/>
    <w:rsid w:val="00785184"/>
    <w:rsid w:val="0078525E"/>
    <w:rsid w:val="00785267"/>
    <w:rsid w:val="007852F0"/>
    <w:rsid w:val="00785387"/>
    <w:rsid w:val="007854B4"/>
    <w:rsid w:val="007854B9"/>
    <w:rsid w:val="00785561"/>
    <w:rsid w:val="00785756"/>
    <w:rsid w:val="00785B49"/>
    <w:rsid w:val="00785B69"/>
    <w:rsid w:val="00785BD6"/>
    <w:rsid w:val="00785BF2"/>
    <w:rsid w:val="00785EC8"/>
    <w:rsid w:val="00786166"/>
    <w:rsid w:val="007861D6"/>
    <w:rsid w:val="007862A9"/>
    <w:rsid w:val="007862E7"/>
    <w:rsid w:val="00786342"/>
    <w:rsid w:val="007863D4"/>
    <w:rsid w:val="00786514"/>
    <w:rsid w:val="00786731"/>
    <w:rsid w:val="007867E4"/>
    <w:rsid w:val="0078681A"/>
    <w:rsid w:val="0078685D"/>
    <w:rsid w:val="0078690A"/>
    <w:rsid w:val="007869DC"/>
    <w:rsid w:val="00786AC1"/>
    <w:rsid w:val="00786BA6"/>
    <w:rsid w:val="00786BDD"/>
    <w:rsid w:val="00786C21"/>
    <w:rsid w:val="00786C6C"/>
    <w:rsid w:val="00786D36"/>
    <w:rsid w:val="00786E52"/>
    <w:rsid w:val="00786EAF"/>
    <w:rsid w:val="007870B4"/>
    <w:rsid w:val="00787195"/>
    <w:rsid w:val="00787216"/>
    <w:rsid w:val="00787349"/>
    <w:rsid w:val="007873A1"/>
    <w:rsid w:val="007876C8"/>
    <w:rsid w:val="00787880"/>
    <w:rsid w:val="0078790F"/>
    <w:rsid w:val="00787B2B"/>
    <w:rsid w:val="00787B94"/>
    <w:rsid w:val="00787D4B"/>
    <w:rsid w:val="00787EF7"/>
    <w:rsid w:val="00787F19"/>
    <w:rsid w:val="00790025"/>
    <w:rsid w:val="00790062"/>
    <w:rsid w:val="007904B0"/>
    <w:rsid w:val="007905B3"/>
    <w:rsid w:val="0079063C"/>
    <w:rsid w:val="007906D9"/>
    <w:rsid w:val="00790704"/>
    <w:rsid w:val="0079073D"/>
    <w:rsid w:val="00790833"/>
    <w:rsid w:val="00790B3F"/>
    <w:rsid w:val="00790E7B"/>
    <w:rsid w:val="00790F49"/>
    <w:rsid w:val="00790F4F"/>
    <w:rsid w:val="00791099"/>
    <w:rsid w:val="007910DD"/>
    <w:rsid w:val="007911EE"/>
    <w:rsid w:val="0079125D"/>
    <w:rsid w:val="00791317"/>
    <w:rsid w:val="0079135D"/>
    <w:rsid w:val="0079139D"/>
    <w:rsid w:val="007914A1"/>
    <w:rsid w:val="007914B1"/>
    <w:rsid w:val="007914DF"/>
    <w:rsid w:val="007914F3"/>
    <w:rsid w:val="007914F6"/>
    <w:rsid w:val="00791516"/>
    <w:rsid w:val="007916E7"/>
    <w:rsid w:val="00791734"/>
    <w:rsid w:val="00791776"/>
    <w:rsid w:val="007917BB"/>
    <w:rsid w:val="00791986"/>
    <w:rsid w:val="00791A63"/>
    <w:rsid w:val="00791B3E"/>
    <w:rsid w:val="00791BDD"/>
    <w:rsid w:val="00791BE0"/>
    <w:rsid w:val="00791C1F"/>
    <w:rsid w:val="00791DB5"/>
    <w:rsid w:val="00791E44"/>
    <w:rsid w:val="00791F48"/>
    <w:rsid w:val="00791FE6"/>
    <w:rsid w:val="0079202F"/>
    <w:rsid w:val="0079207B"/>
    <w:rsid w:val="00792330"/>
    <w:rsid w:val="00792331"/>
    <w:rsid w:val="00792511"/>
    <w:rsid w:val="007925E0"/>
    <w:rsid w:val="007926AD"/>
    <w:rsid w:val="007927EB"/>
    <w:rsid w:val="007928A3"/>
    <w:rsid w:val="00792A6C"/>
    <w:rsid w:val="00792BB2"/>
    <w:rsid w:val="0079300E"/>
    <w:rsid w:val="007930CA"/>
    <w:rsid w:val="00793242"/>
    <w:rsid w:val="007932DA"/>
    <w:rsid w:val="00793321"/>
    <w:rsid w:val="00793571"/>
    <w:rsid w:val="007935B1"/>
    <w:rsid w:val="007935F2"/>
    <w:rsid w:val="007936AB"/>
    <w:rsid w:val="00793797"/>
    <w:rsid w:val="007937A0"/>
    <w:rsid w:val="00793A78"/>
    <w:rsid w:val="00793AA8"/>
    <w:rsid w:val="00793B2F"/>
    <w:rsid w:val="00793B6D"/>
    <w:rsid w:val="00793B90"/>
    <w:rsid w:val="00793C85"/>
    <w:rsid w:val="00793D42"/>
    <w:rsid w:val="00793D7C"/>
    <w:rsid w:val="00793E54"/>
    <w:rsid w:val="00793F71"/>
    <w:rsid w:val="007940B4"/>
    <w:rsid w:val="007940BB"/>
    <w:rsid w:val="0079418C"/>
    <w:rsid w:val="007941E8"/>
    <w:rsid w:val="00794332"/>
    <w:rsid w:val="00794389"/>
    <w:rsid w:val="0079452D"/>
    <w:rsid w:val="007945E7"/>
    <w:rsid w:val="007945F4"/>
    <w:rsid w:val="00794666"/>
    <w:rsid w:val="007946B7"/>
    <w:rsid w:val="007946BA"/>
    <w:rsid w:val="00794774"/>
    <w:rsid w:val="007947A2"/>
    <w:rsid w:val="007947AF"/>
    <w:rsid w:val="00794A7E"/>
    <w:rsid w:val="00794B5E"/>
    <w:rsid w:val="00794C9C"/>
    <w:rsid w:val="00794D72"/>
    <w:rsid w:val="00794ED6"/>
    <w:rsid w:val="0079513D"/>
    <w:rsid w:val="0079517D"/>
    <w:rsid w:val="0079519B"/>
    <w:rsid w:val="007951FA"/>
    <w:rsid w:val="007952AF"/>
    <w:rsid w:val="00795323"/>
    <w:rsid w:val="00795380"/>
    <w:rsid w:val="00795439"/>
    <w:rsid w:val="00795498"/>
    <w:rsid w:val="00795545"/>
    <w:rsid w:val="007957F6"/>
    <w:rsid w:val="0079587E"/>
    <w:rsid w:val="00795A2D"/>
    <w:rsid w:val="00795D9A"/>
    <w:rsid w:val="00795ECE"/>
    <w:rsid w:val="00795F3A"/>
    <w:rsid w:val="00795FE2"/>
    <w:rsid w:val="00796121"/>
    <w:rsid w:val="0079632C"/>
    <w:rsid w:val="007963CB"/>
    <w:rsid w:val="00796433"/>
    <w:rsid w:val="0079655F"/>
    <w:rsid w:val="00796636"/>
    <w:rsid w:val="00796684"/>
    <w:rsid w:val="0079669B"/>
    <w:rsid w:val="007966D1"/>
    <w:rsid w:val="00796738"/>
    <w:rsid w:val="007967BB"/>
    <w:rsid w:val="007967C8"/>
    <w:rsid w:val="007968E6"/>
    <w:rsid w:val="00796943"/>
    <w:rsid w:val="00796A24"/>
    <w:rsid w:val="00796E74"/>
    <w:rsid w:val="00796E89"/>
    <w:rsid w:val="00796F37"/>
    <w:rsid w:val="00796F96"/>
    <w:rsid w:val="0079702A"/>
    <w:rsid w:val="00797103"/>
    <w:rsid w:val="0079735D"/>
    <w:rsid w:val="00797531"/>
    <w:rsid w:val="0079757D"/>
    <w:rsid w:val="007976FE"/>
    <w:rsid w:val="0079773C"/>
    <w:rsid w:val="007977A3"/>
    <w:rsid w:val="00797802"/>
    <w:rsid w:val="007978F0"/>
    <w:rsid w:val="00797950"/>
    <w:rsid w:val="00797986"/>
    <w:rsid w:val="00797B0F"/>
    <w:rsid w:val="00797B99"/>
    <w:rsid w:val="00797BF8"/>
    <w:rsid w:val="00797CA2"/>
    <w:rsid w:val="00797D28"/>
    <w:rsid w:val="00797F57"/>
    <w:rsid w:val="00797F75"/>
    <w:rsid w:val="00797FD5"/>
    <w:rsid w:val="007A0095"/>
    <w:rsid w:val="007A00AB"/>
    <w:rsid w:val="007A012C"/>
    <w:rsid w:val="007A01AC"/>
    <w:rsid w:val="007A01C7"/>
    <w:rsid w:val="007A022C"/>
    <w:rsid w:val="007A0371"/>
    <w:rsid w:val="007A04A7"/>
    <w:rsid w:val="007A058C"/>
    <w:rsid w:val="007A05DD"/>
    <w:rsid w:val="007A0764"/>
    <w:rsid w:val="007A094D"/>
    <w:rsid w:val="007A0985"/>
    <w:rsid w:val="007A09D8"/>
    <w:rsid w:val="007A0A35"/>
    <w:rsid w:val="007A0B32"/>
    <w:rsid w:val="007A0BA1"/>
    <w:rsid w:val="007A0CF9"/>
    <w:rsid w:val="007A0D2C"/>
    <w:rsid w:val="007A0DE0"/>
    <w:rsid w:val="007A0FB9"/>
    <w:rsid w:val="007A0FE5"/>
    <w:rsid w:val="007A1038"/>
    <w:rsid w:val="007A105B"/>
    <w:rsid w:val="007A1276"/>
    <w:rsid w:val="007A12DC"/>
    <w:rsid w:val="007A1392"/>
    <w:rsid w:val="007A1458"/>
    <w:rsid w:val="007A14E1"/>
    <w:rsid w:val="007A14E2"/>
    <w:rsid w:val="007A158E"/>
    <w:rsid w:val="007A16BE"/>
    <w:rsid w:val="007A178D"/>
    <w:rsid w:val="007A1842"/>
    <w:rsid w:val="007A1A37"/>
    <w:rsid w:val="007A1A4D"/>
    <w:rsid w:val="007A1B38"/>
    <w:rsid w:val="007A1BF7"/>
    <w:rsid w:val="007A1CE6"/>
    <w:rsid w:val="007A1D2E"/>
    <w:rsid w:val="007A1F02"/>
    <w:rsid w:val="007A20B8"/>
    <w:rsid w:val="007A220B"/>
    <w:rsid w:val="007A22E8"/>
    <w:rsid w:val="007A23E7"/>
    <w:rsid w:val="007A24FD"/>
    <w:rsid w:val="007A2585"/>
    <w:rsid w:val="007A25DC"/>
    <w:rsid w:val="007A29B3"/>
    <w:rsid w:val="007A2A57"/>
    <w:rsid w:val="007A2AD8"/>
    <w:rsid w:val="007A2BC0"/>
    <w:rsid w:val="007A2CB7"/>
    <w:rsid w:val="007A2D7F"/>
    <w:rsid w:val="007A2DB2"/>
    <w:rsid w:val="007A2E1A"/>
    <w:rsid w:val="007A3018"/>
    <w:rsid w:val="007A30BE"/>
    <w:rsid w:val="007A3171"/>
    <w:rsid w:val="007A31BD"/>
    <w:rsid w:val="007A3348"/>
    <w:rsid w:val="007A3382"/>
    <w:rsid w:val="007A33FF"/>
    <w:rsid w:val="007A367A"/>
    <w:rsid w:val="007A38FC"/>
    <w:rsid w:val="007A3C0B"/>
    <w:rsid w:val="007A3C19"/>
    <w:rsid w:val="007A3F1E"/>
    <w:rsid w:val="007A3F95"/>
    <w:rsid w:val="007A3F9D"/>
    <w:rsid w:val="007A40CF"/>
    <w:rsid w:val="007A420E"/>
    <w:rsid w:val="007A452A"/>
    <w:rsid w:val="007A46B5"/>
    <w:rsid w:val="007A4831"/>
    <w:rsid w:val="007A4857"/>
    <w:rsid w:val="007A49EE"/>
    <w:rsid w:val="007A4A01"/>
    <w:rsid w:val="007A4B73"/>
    <w:rsid w:val="007A4D0F"/>
    <w:rsid w:val="007A4D37"/>
    <w:rsid w:val="007A4EE4"/>
    <w:rsid w:val="007A4FB8"/>
    <w:rsid w:val="007A4FC9"/>
    <w:rsid w:val="007A504D"/>
    <w:rsid w:val="007A505C"/>
    <w:rsid w:val="007A50BD"/>
    <w:rsid w:val="007A534E"/>
    <w:rsid w:val="007A55B0"/>
    <w:rsid w:val="007A55B8"/>
    <w:rsid w:val="007A56BD"/>
    <w:rsid w:val="007A5732"/>
    <w:rsid w:val="007A573D"/>
    <w:rsid w:val="007A57B5"/>
    <w:rsid w:val="007A57C8"/>
    <w:rsid w:val="007A57EF"/>
    <w:rsid w:val="007A5949"/>
    <w:rsid w:val="007A59DF"/>
    <w:rsid w:val="007A59F9"/>
    <w:rsid w:val="007A5A32"/>
    <w:rsid w:val="007A5A66"/>
    <w:rsid w:val="007A5C83"/>
    <w:rsid w:val="007A5DAE"/>
    <w:rsid w:val="007A5FC7"/>
    <w:rsid w:val="007A5FE9"/>
    <w:rsid w:val="007A6042"/>
    <w:rsid w:val="007A6046"/>
    <w:rsid w:val="007A628D"/>
    <w:rsid w:val="007A6315"/>
    <w:rsid w:val="007A6321"/>
    <w:rsid w:val="007A63BC"/>
    <w:rsid w:val="007A64CF"/>
    <w:rsid w:val="007A64FD"/>
    <w:rsid w:val="007A6576"/>
    <w:rsid w:val="007A67BD"/>
    <w:rsid w:val="007A67FB"/>
    <w:rsid w:val="007A684C"/>
    <w:rsid w:val="007A6894"/>
    <w:rsid w:val="007A68BD"/>
    <w:rsid w:val="007A6F0E"/>
    <w:rsid w:val="007A72BF"/>
    <w:rsid w:val="007A7347"/>
    <w:rsid w:val="007A74F5"/>
    <w:rsid w:val="007A7559"/>
    <w:rsid w:val="007A76DE"/>
    <w:rsid w:val="007A77D6"/>
    <w:rsid w:val="007A790A"/>
    <w:rsid w:val="007A79EF"/>
    <w:rsid w:val="007A7B3E"/>
    <w:rsid w:val="007A7C82"/>
    <w:rsid w:val="007A7CE6"/>
    <w:rsid w:val="007A7EBF"/>
    <w:rsid w:val="007A7F18"/>
    <w:rsid w:val="007B0424"/>
    <w:rsid w:val="007B0589"/>
    <w:rsid w:val="007B06F7"/>
    <w:rsid w:val="007B07B5"/>
    <w:rsid w:val="007B086E"/>
    <w:rsid w:val="007B088A"/>
    <w:rsid w:val="007B0AA5"/>
    <w:rsid w:val="007B0B8B"/>
    <w:rsid w:val="007B0B97"/>
    <w:rsid w:val="007B0CDF"/>
    <w:rsid w:val="007B0CE5"/>
    <w:rsid w:val="007B0E2C"/>
    <w:rsid w:val="007B0EA9"/>
    <w:rsid w:val="007B12E4"/>
    <w:rsid w:val="007B130C"/>
    <w:rsid w:val="007B138F"/>
    <w:rsid w:val="007B148B"/>
    <w:rsid w:val="007B15A9"/>
    <w:rsid w:val="007B16AD"/>
    <w:rsid w:val="007B16E6"/>
    <w:rsid w:val="007B16F8"/>
    <w:rsid w:val="007B1818"/>
    <w:rsid w:val="007B181C"/>
    <w:rsid w:val="007B1988"/>
    <w:rsid w:val="007B1A45"/>
    <w:rsid w:val="007B1D74"/>
    <w:rsid w:val="007B1FBA"/>
    <w:rsid w:val="007B1FBB"/>
    <w:rsid w:val="007B20BD"/>
    <w:rsid w:val="007B2124"/>
    <w:rsid w:val="007B2175"/>
    <w:rsid w:val="007B22E5"/>
    <w:rsid w:val="007B230E"/>
    <w:rsid w:val="007B254B"/>
    <w:rsid w:val="007B27AC"/>
    <w:rsid w:val="007B2887"/>
    <w:rsid w:val="007B293B"/>
    <w:rsid w:val="007B2CC1"/>
    <w:rsid w:val="007B2D0E"/>
    <w:rsid w:val="007B2E0F"/>
    <w:rsid w:val="007B2FCE"/>
    <w:rsid w:val="007B3021"/>
    <w:rsid w:val="007B3089"/>
    <w:rsid w:val="007B30F2"/>
    <w:rsid w:val="007B3350"/>
    <w:rsid w:val="007B33A2"/>
    <w:rsid w:val="007B342B"/>
    <w:rsid w:val="007B34E9"/>
    <w:rsid w:val="007B363F"/>
    <w:rsid w:val="007B3722"/>
    <w:rsid w:val="007B377B"/>
    <w:rsid w:val="007B3885"/>
    <w:rsid w:val="007B398C"/>
    <w:rsid w:val="007B3B8F"/>
    <w:rsid w:val="007B3BB1"/>
    <w:rsid w:val="007B3BEA"/>
    <w:rsid w:val="007B3C31"/>
    <w:rsid w:val="007B3D56"/>
    <w:rsid w:val="007B3FFE"/>
    <w:rsid w:val="007B406A"/>
    <w:rsid w:val="007B43A9"/>
    <w:rsid w:val="007B45C2"/>
    <w:rsid w:val="007B47A3"/>
    <w:rsid w:val="007B480A"/>
    <w:rsid w:val="007B483E"/>
    <w:rsid w:val="007B49DF"/>
    <w:rsid w:val="007B4A57"/>
    <w:rsid w:val="007B4A60"/>
    <w:rsid w:val="007B4C39"/>
    <w:rsid w:val="007B4C91"/>
    <w:rsid w:val="007B4CEB"/>
    <w:rsid w:val="007B4F93"/>
    <w:rsid w:val="007B501A"/>
    <w:rsid w:val="007B50D1"/>
    <w:rsid w:val="007B52EE"/>
    <w:rsid w:val="007B5772"/>
    <w:rsid w:val="007B5853"/>
    <w:rsid w:val="007B597D"/>
    <w:rsid w:val="007B5A83"/>
    <w:rsid w:val="007B5C4D"/>
    <w:rsid w:val="007B5D56"/>
    <w:rsid w:val="007B5DF0"/>
    <w:rsid w:val="007B5E27"/>
    <w:rsid w:val="007B5E55"/>
    <w:rsid w:val="007B60B3"/>
    <w:rsid w:val="007B60FC"/>
    <w:rsid w:val="007B614F"/>
    <w:rsid w:val="007B63E2"/>
    <w:rsid w:val="007B6440"/>
    <w:rsid w:val="007B64C4"/>
    <w:rsid w:val="007B6532"/>
    <w:rsid w:val="007B6683"/>
    <w:rsid w:val="007B67AA"/>
    <w:rsid w:val="007B680F"/>
    <w:rsid w:val="007B687C"/>
    <w:rsid w:val="007B6945"/>
    <w:rsid w:val="007B6A37"/>
    <w:rsid w:val="007B6B3F"/>
    <w:rsid w:val="007B6C3E"/>
    <w:rsid w:val="007B6C88"/>
    <w:rsid w:val="007B6D75"/>
    <w:rsid w:val="007B6FA7"/>
    <w:rsid w:val="007B6FC4"/>
    <w:rsid w:val="007B7260"/>
    <w:rsid w:val="007B7339"/>
    <w:rsid w:val="007B7467"/>
    <w:rsid w:val="007B7697"/>
    <w:rsid w:val="007B786F"/>
    <w:rsid w:val="007B795B"/>
    <w:rsid w:val="007B79F0"/>
    <w:rsid w:val="007B7A8A"/>
    <w:rsid w:val="007B7C4B"/>
    <w:rsid w:val="007B7CA1"/>
    <w:rsid w:val="007B7D59"/>
    <w:rsid w:val="007B7E0E"/>
    <w:rsid w:val="007B7F9C"/>
    <w:rsid w:val="007C004F"/>
    <w:rsid w:val="007C005E"/>
    <w:rsid w:val="007C0179"/>
    <w:rsid w:val="007C0327"/>
    <w:rsid w:val="007C061E"/>
    <w:rsid w:val="007C0869"/>
    <w:rsid w:val="007C08FC"/>
    <w:rsid w:val="007C0903"/>
    <w:rsid w:val="007C0B6A"/>
    <w:rsid w:val="007C0BCD"/>
    <w:rsid w:val="007C0C24"/>
    <w:rsid w:val="007C0CE0"/>
    <w:rsid w:val="007C0CE2"/>
    <w:rsid w:val="007C0E81"/>
    <w:rsid w:val="007C1098"/>
    <w:rsid w:val="007C10CD"/>
    <w:rsid w:val="007C10D9"/>
    <w:rsid w:val="007C117E"/>
    <w:rsid w:val="007C12E5"/>
    <w:rsid w:val="007C1381"/>
    <w:rsid w:val="007C1390"/>
    <w:rsid w:val="007C14AC"/>
    <w:rsid w:val="007C14DB"/>
    <w:rsid w:val="007C1777"/>
    <w:rsid w:val="007C183B"/>
    <w:rsid w:val="007C183F"/>
    <w:rsid w:val="007C196A"/>
    <w:rsid w:val="007C19A0"/>
    <w:rsid w:val="007C1B20"/>
    <w:rsid w:val="007C1B25"/>
    <w:rsid w:val="007C1BC1"/>
    <w:rsid w:val="007C1CB9"/>
    <w:rsid w:val="007C1CC3"/>
    <w:rsid w:val="007C1D4C"/>
    <w:rsid w:val="007C1D7C"/>
    <w:rsid w:val="007C1D9D"/>
    <w:rsid w:val="007C2037"/>
    <w:rsid w:val="007C2149"/>
    <w:rsid w:val="007C21BF"/>
    <w:rsid w:val="007C23C2"/>
    <w:rsid w:val="007C2558"/>
    <w:rsid w:val="007C2575"/>
    <w:rsid w:val="007C2880"/>
    <w:rsid w:val="007C28D1"/>
    <w:rsid w:val="007C2AD8"/>
    <w:rsid w:val="007C2C06"/>
    <w:rsid w:val="007C2C19"/>
    <w:rsid w:val="007C2C44"/>
    <w:rsid w:val="007C2CD0"/>
    <w:rsid w:val="007C2DB7"/>
    <w:rsid w:val="007C2E39"/>
    <w:rsid w:val="007C2E60"/>
    <w:rsid w:val="007C2F13"/>
    <w:rsid w:val="007C3151"/>
    <w:rsid w:val="007C320F"/>
    <w:rsid w:val="007C3310"/>
    <w:rsid w:val="007C33CC"/>
    <w:rsid w:val="007C3789"/>
    <w:rsid w:val="007C3946"/>
    <w:rsid w:val="007C397E"/>
    <w:rsid w:val="007C3A70"/>
    <w:rsid w:val="007C3B8F"/>
    <w:rsid w:val="007C3C9C"/>
    <w:rsid w:val="007C3D28"/>
    <w:rsid w:val="007C3D4C"/>
    <w:rsid w:val="007C3FB1"/>
    <w:rsid w:val="007C4029"/>
    <w:rsid w:val="007C4150"/>
    <w:rsid w:val="007C4168"/>
    <w:rsid w:val="007C423E"/>
    <w:rsid w:val="007C42EC"/>
    <w:rsid w:val="007C43FA"/>
    <w:rsid w:val="007C4574"/>
    <w:rsid w:val="007C45C1"/>
    <w:rsid w:val="007C45CD"/>
    <w:rsid w:val="007C467B"/>
    <w:rsid w:val="007C468B"/>
    <w:rsid w:val="007C4812"/>
    <w:rsid w:val="007C48B2"/>
    <w:rsid w:val="007C48FF"/>
    <w:rsid w:val="007C4CF5"/>
    <w:rsid w:val="007C4E12"/>
    <w:rsid w:val="007C4FAD"/>
    <w:rsid w:val="007C51F2"/>
    <w:rsid w:val="007C52B9"/>
    <w:rsid w:val="007C5543"/>
    <w:rsid w:val="007C5BA8"/>
    <w:rsid w:val="007C5CAA"/>
    <w:rsid w:val="007C5CC5"/>
    <w:rsid w:val="007C5CD0"/>
    <w:rsid w:val="007C5D52"/>
    <w:rsid w:val="007C5F5C"/>
    <w:rsid w:val="007C6070"/>
    <w:rsid w:val="007C6088"/>
    <w:rsid w:val="007C61B7"/>
    <w:rsid w:val="007C61C5"/>
    <w:rsid w:val="007C6269"/>
    <w:rsid w:val="007C644B"/>
    <w:rsid w:val="007C64B5"/>
    <w:rsid w:val="007C652D"/>
    <w:rsid w:val="007C65BC"/>
    <w:rsid w:val="007C65F3"/>
    <w:rsid w:val="007C6602"/>
    <w:rsid w:val="007C668D"/>
    <w:rsid w:val="007C66A7"/>
    <w:rsid w:val="007C6777"/>
    <w:rsid w:val="007C693A"/>
    <w:rsid w:val="007C69BB"/>
    <w:rsid w:val="007C6C1F"/>
    <w:rsid w:val="007C6DBA"/>
    <w:rsid w:val="007C70AB"/>
    <w:rsid w:val="007C720E"/>
    <w:rsid w:val="007C7248"/>
    <w:rsid w:val="007C73B5"/>
    <w:rsid w:val="007C7452"/>
    <w:rsid w:val="007C7508"/>
    <w:rsid w:val="007C75FE"/>
    <w:rsid w:val="007C762D"/>
    <w:rsid w:val="007C7937"/>
    <w:rsid w:val="007C796B"/>
    <w:rsid w:val="007C7A06"/>
    <w:rsid w:val="007C7AA8"/>
    <w:rsid w:val="007C7B7B"/>
    <w:rsid w:val="007C7C85"/>
    <w:rsid w:val="007C7C95"/>
    <w:rsid w:val="007C7CC0"/>
    <w:rsid w:val="007C7E3C"/>
    <w:rsid w:val="007C7F14"/>
    <w:rsid w:val="007D03D3"/>
    <w:rsid w:val="007D0472"/>
    <w:rsid w:val="007D04DA"/>
    <w:rsid w:val="007D070A"/>
    <w:rsid w:val="007D07E1"/>
    <w:rsid w:val="007D0B3B"/>
    <w:rsid w:val="007D0B66"/>
    <w:rsid w:val="007D0D38"/>
    <w:rsid w:val="007D121E"/>
    <w:rsid w:val="007D148E"/>
    <w:rsid w:val="007D1535"/>
    <w:rsid w:val="007D1556"/>
    <w:rsid w:val="007D160C"/>
    <w:rsid w:val="007D1633"/>
    <w:rsid w:val="007D1797"/>
    <w:rsid w:val="007D1812"/>
    <w:rsid w:val="007D19DC"/>
    <w:rsid w:val="007D19FF"/>
    <w:rsid w:val="007D1CD8"/>
    <w:rsid w:val="007D209D"/>
    <w:rsid w:val="007D2108"/>
    <w:rsid w:val="007D2155"/>
    <w:rsid w:val="007D217F"/>
    <w:rsid w:val="007D22A2"/>
    <w:rsid w:val="007D2414"/>
    <w:rsid w:val="007D2554"/>
    <w:rsid w:val="007D256A"/>
    <w:rsid w:val="007D25DC"/>
    <w:rsid w:val="007D2822"/>
    <w:rsid w:val="007D283E"/>
    <w:rsid w:val="007D2A0F"/>
    <w:rsid w:val="007D2A36"/>
    <w:rsid w:val="007D2BD3"/>
    <w:rsid w:val="007D2DDC"/>
    <w:rsid w:val="007D2E11"/>
    <w:rsid w:val="007D2E5F"/>
    <w:rsid w:val="007D2E6F"/>
    <w:rsid w:val="007D30C2"/>
    <w:rsid w:val="007D3530"/>
    <w:rsid w:val="007D36FA"/>
    <w:rsid w:val="007D3738"/>
    <w:rsid w:val="007D38A5"/>
    <w:rsid w:val="007D3917"/>
    <w:rsid w:val="007D3A26"/>
    <w:rsid w:val="007D3A5A"/>
    <w:rsid w:val="007D3BEE"/>
    <w:rsid w:val="007D3C75"/>
    <w:rsid w:val="007D3E92"/>
    <w:rsid w:val="007D3ED1"/>
    <w:rsid w:val="007D3ED3"/>
    <w:rsid w:val="007D3FFB"/>
    <w:rsid w:val="007D408D"/>
    <w:rsid w:val="007D4127"/>
    <w:rsid w:val="007D41EE"/>
    <w:rsid w:val="007D42C9"/>
    <w:rsid w:val="007D42E7"/>
    <w:rsid w:val="007D4390"/>
    <w:rsid w:val="007D448D"/>
    <w:rsid w:val="007D462A"/>
    <w:rsid w:val="007D4668"/>
    <w:rsid w:val="007D482A"/>
    <w:rsid w:val="007D4871"/>
    <w:rsid w:val="007D4897"/>
    <w:rsid w:val="007D48DD"/>
    <w:rsid w:val="007D4979"/>
    <w:rsid w:val="007D49D7"/>
    <w:rsid w:val="007D49DD"/>
    <w:rsid w:val="007D4AC2"/>
    <w:rsid w:val="007D4E79"/>
    <w:rsid w:val="007D502B"/>
    <w:rsid w:val="007D512F"/>
    <w:rsid w:val="007D54A9"/>
    <w:rsid w:val="007D54B9"/>
    <w:rsid w:val="007D554F"/>
    <w:rsid w:val="007D556A"/>
    <w:rsid w:val="007D55E7"/>
    <w:rsid w:val="007D5AFD"/>
    <w:rsid w:val="007D5CE5"/>
    <w:rsid w:val="007D5DD4"/>
    <w:rsid w:val="007D6117"/>
    <w:rsid w:val="007D62BE"/>
    <w:rsid w:val="007D6308"/>
    <w:rsid w:val="007D635F"/>
    <w:rsid w:val="007D63AB"/>
    <w:rsid w:val="007D642E"/>
    <w:rsid w:val="007D64AA"/>
    <w:rsid w:val="007D6580"/>
    <w:rsid w:val="007D671F"/>
    <w:rsid w:val="007D6756"/>
    <w:rsid w:val="007D69EC"/>
    <w:rsid w:val="007D6B9D"/>
    <w:rsid w:val="007D6C59"/>
    <w:rsid w:val="007D6DD2"/>
    <w:rsid w:val="007D6E36"/>
    <w:rsid w:val="007D6F77"/>
    <w:rsid w:val="007D6F9F"/>
    <w:rsid w:val="007D7406"/>
    <w:rsid w:val="007D74FE"/>
    <w:rsid w:val="007D76A2"/>
    <w:rsid w:val="007D772A"/>
    <w:rsid w:val="007D777F"/>
    <w:rsid w:val="007D7859"/>
    <w:rsid w:val="007D79ED"/>
    <w:rsid w:val="007D79FE"/>
    <w:rsid w:val="007D7A08"/>
    <w:rsid w:val="007D7A48"/>
    <w:rsid w:val="007D7DEE"/>
    <w:rsid w:val="007D7DF9"/>
    <w:rsid w:val="007D7E49"/>
    <w:rsid w:val="007E001E"/>
    <w:rsid w:val="007E00D1"/>
    <w:rsid w:val="007E0391"/>
    <w:rsid w:val="007E0552"/>
    <w:rsid w:val="007E0592"/>
    <w:rsid w:val="007E05A1"/>
    <w:rsid w:val="007E0731"/>
    <w:rsid w:val="007E0922"/>
    <w:rsid w:val="007E09DA"/>
    <w:rsid w:val="007E0B9C"/>
    <w:rsid w:val="007E0BF1"/>
    <w:rsid w:val="007E0CAE"/>
    <w:rsid w:val="007E0D69"/>
    <w:rsid w:val="007E0D8B"/>
    <w:rsid w:val="007E0E77"/>
    <w:rsid w:val="007E0EB3"/>
    <w:rsid w:val="007E0F38"/>
    <w:rsid w:val="007E1001"/>
    <w:rsid w:val="007E139D"/>
    <w:rsid w:val="007E13CD"/>
    <w:rsid w:val="007E16ED"/>
    <w:rsid w:val="007E1758"/>
    <w:rsid w:val="007E1873"/>
    <w:rsid w:val="007E189B"/>
    <w:rsid w:val="007E19B6"/>
    <w:rsid w:val="007E19E4"/>
    <w:rsid w:val="007E1A70"/>
    <w:rsid w:val="007E1A82"/>
    <w:rsid w:val="007E1AB7"/>
    <w:rsid w:val="007E1B52"/>
    <w:rsid w:val="007E1C1F"/>
    <w:rsid w:val="007E1CE9"/>
    <w:rsid w:val="007E1D84"/>
    <w:rsid w:val="007E2011"/>
    <w:rsid w:val="007E207D"/>
    <w:rsid w:val="007E23B9"/>
    <w:rsid w:val="007E24D7"/>
    <w:rsid w:val="007E2548"/>
    <w:rsid w:val="007E254E"/>
    <w:rsid w:val="007E25F3"/>
    <w:rsid w:val="007E265A"/>
    <w:rsid w:val="007E2667"/>
    <w:rsid w:val="007E2A28"/>
    <w:rsid w:val="007E2E07"/>
    <w:rsid w:val="007E2ED0"/>
    <w:rsid w:val="007E2EFF"/>
    <w:rsid w:val="007E2F15"/>
    <w:rsid w:val="007E2FF2"/>
    <w:rsid w:val="007E308D"/>
    <w:rsid w:val="007E3181"/>
    <w:rsid w:val="007E318D"/>
    <w:rsid w:val="007E3262"/>
    <w:rsid w:val="007E32C9"/>
    <w:rsid w:val="007E3398"/>
    <w:rsid w:val="007E33A8"/>
    <w:rsid w:val="007E33D6"/>
    <w:rsid w:val="007E34C8"/>
    <w:rsid w:val="007E3605"/>
    <w:rsid w:val="007E361B"/>
    <w:rsid w:val="007E3622"/>
    <w:rsid w:val="007E3703"/>
    <w:rsid w:val="007E37A4"/>
    <w:rsid w:val="007E4017"/>
    <w:rsid w:val="007E404B"/>
    <w:rsid w:val="007E4248"/>
    <w:rsid w:val="007E4590"/>
    <w:rsid w:val="007E4602"/>
    <w:rsid w:val="007E4652"/>
    <w:rsid w:val="007E48B6"/>
    <w:rsid w:val="007E48EA"/>
    <w:rsid w:val="007E48FE"/>
    <w:rsid w:val="007E4967"/>
    <w:rsid w:val="007E49E4"/>
    <w:rsid w:val="007E49ED"/>
    <w:rsid w:val="007E4AB5"/>
    <w:rsid w:val="007E4E5E"/>
    <w:rsid w:val="007E507C"/>
    <w:rsid w:val="007E51E0"/>
    <w:rsid w:val="007E534D"/>
    <w:rsid w:val="007E5576"/>
    <w:rsid w:val="007E55F1"/>
    <w:rsid w:val="007E5653"/>
    <w:rsid w:val="007E5788"/>
    <w:rsid w:val="007E57E5"/>
    <w:rsid w:val="007E5849"/>
    <w:rsid w:val="007E5874"/>
    <w:rsid w:val="007E5943"/>
    <w:rsid w:val="007E596E"/>
    <w:rsid w:val="007E59E2"/>
    <w:rsid w:val="007E5B90"/>
    <w:rsid w:val="007E5CD4"/>
    <w:rsid w:val="007E5CED"/>
    <w:rsid w:val="007E5D7A"/>
    <w:rsid w:val="007E5F11"/>
    <w:rsid w:val="007E6070"/>
    <w:rsid w:val="007E60E6"/>
    <w:rsid w:val="007E60F3"/>
    <w:rsid w:val="007E61AD"/>
    <w:rsid w:val="007E62E8"/>
    <w:rsid w:val="007E6389"/>
    <w:rsid w:val="007E6499"/>
    <w:rsid w:val="007E676F"/>
    <w:rsid w:val="007E67B4"/>
    <w:rsid w:val="007E6808"/>
    <w:rsid w:val="007E683D"/>
    <w:rsid w:val="007E69F5"/>
    <w:rsid w:val="007E6A06"/>
    <w:rsid w:val="007E6CA3"/>
    <w:rsid w:val="007E6E3B"/>
    <w:rsid w:val="007E6F61"/>
    <w:rsid w:val="007E70A8"/>
    <w:rsid w:val="007E71BD"/>
    <w:rsid w:val="007E72C5"/>
    <w:rsid w:val="007E7326"/>
    <w:rsid w:val="007E73B9"/>
    <w:rsid w:val="007E73DF"/>
    <w:rsid w:val="007E757A"/>
    <w:rsid w:val="007E7634"/>
    <w:rsid w:val="007E7738"/>
    <w:rsid w:val="007E7A65"/>
    <w:rsid w:val="007E7B2D"/>
    <w:rsid w:val="007E7C68"/>
    <w:rsid w:val="007E7C6D"/>
    <w:rsid w:val="007E7CE2"/>
    <w:rsid w:val="007E7CEF"/>
    <w:rsid w:val="007E7D51"/>
    <w:rsid w:val="007E7D59"/>
    <w:rsid w:val="007E7EDC"/>
    <w:rsid w:val="007E7FDE"/>
    <w:rsid w:val="007F0061"/>
    <w:rsid w:val="007F006B"/>
    <w:rsid w:val="007F014B"/>
    <w:rsid w:val="007F0217"/>
    <w:rsid w:val="007F0224"/>
    <w:rsid w:val="007F0518"/>
    <w:rsid w:val="007F071A"/>
    <w:rsid w:val="007F074A"/>
    <w:rsid w:val="007F07CF"/>
    <w:rsid w:val="007F08B8"/>
    <w:rsid w:val="007F0A97"/>
    <w:rsid w:val="007F0B5B"/>
    <w:rsid w:val="007F0BD9"/>
    <w:rsid w:val="007F0C63"/>
    <w:rsid w:val="007F0D6C"/>
    <w:rsid w:val="007F0D6F"/>
    <w:rsid w:val="007F0E3C"/>
    <w:rsid w:val="007F0EFC"/>
    <w:rsid w:val="007F1012"/>
    <w:rsid w:val="007F1029"/>
    <w:rsid w:val="007F10DC"/>
    <w:rsid w:val="007F1104"/>
    <w:rsid w:val="007F116E"/>
    <w:rsid w:val="007F1197"/>
    <w:rsid w:val="007F12FD"/>
    <w:rsid w:val="007F1364"/>
    <w:rsid w:val="007F14D9"/>
    <w:rsid w:val="007F15F5"/>
    <w:rsid w:val="007F1727"/>
    <w:rsid w:val="007F175A"/>
    <w:rsid w:val="007F19FB"/>
    <w:rsid w:val="007F1AE8"/>
    <w:rsid w:val="007F1CAC"/>
    <w:rsid w:val="007F1D62"/>
    <w:rsid w:val="007F1D95"/>
    <w:rsid w:val="007F1EEC"/>
    <w:rsid w:val="007F1F6D"/>
    <w:rsid w:val="007F1F74"/>
    <w:rsid w:val="007F21D6"/>
    <w:rsid w:val="007F228D"/>
    <w:rsid w:val="007F22E3"/>
    <w:rsid w:val="007F2328"/>
    <w:rsid w:val="007F25AC"/>
    <w:rsid w:val="007F2838"/>
    <w:rsid w:val="007F28CD"/>
    <w:rsid w:val="007F29CE"/>
    <w:rsid w:val="007F2BE6"/>
    <w:rsid w:val="007F2CE3"/>
    <w:rsid w:val="007F2DCD"/>
    <w:rsid w:val="007F2EC0"/>
    <w:rsid w:val="007F2F3D"/>
    <w:rsid w:val="007F3092"/>
    <w:rsid w:val="007F31C9"/>
    <w:rsid w:val="007F31D0"/>
    <w:rsid w:val="007F3254"/>
    <w:rsid w:val="007F325F"/>
    <w:rsid w:val="007F3431"/>
    <w:rsid w:val="007F34C3"/>
    <w:rsid w:val="007F3501"/>
    <w:rsid w:val="007F35D4"/>
    <w:rsid w:val="007F35E9"/>
    <w:rsid w:val="007F35EF"/>
    <w:rsid w:val="007F35F7"/>
    <w:rsid w:val="007F3624"/>
    <w:rsid w:val="007F3644"/>
    <w:rsid w:val="007F376E"/>
    <w:rsid w:val="007F381D"/>
    <w:rsid w:val="007F38C1"/>
    <w:rsid w:val="007F39CF"/>
    <w:rsid w:val="007F3A65"/>
    <w:rsid w:val="007F3C6A"/>
    <w:rsid w:val="007F3C8A"/>
    <w:rsid w:val="007F3CB1"/>
    <w:rsid w:val="007F3D79"/>
    <w:rsid w:val="007F3DB3"/>
    <w:rsid w:val="007F3E53"/>
    <w:rsid w:val="007F3F6C"/>
    <w:rsid w:val="007F4175"/>
    <w:rsid w:val="007F4338"/>
    <w:rsid w:val="007F4508"/>
    <w:rsid w:val="007F450A"/>
    <w:rsid w:val="007F4751"/>
    <w:rsid w:val="007F48E8"/>
    <w:rsid w:val="007F4923"/>
    <w:rsid w:val="007F4A0D"/>
    <w:rsid w:val="007F4A1C"/>
    <w:rsid w:val="007F4A38"/>
    <w:rsid w:val="007F4A59"/>
    <w:rsid w:val="007F4B4E"/>
    <w:rsid w:val="007F4C25"/>
    <w:rsid w:val="007F4DB7"/>
    <w:rsid w:val="007F4ED9"/>
    <w:rsid w:val="007F4F42"/>
    <w:rsid w:val="007F54A9"/>
    <w:rsid w:val="007F556C"/>
    <w:rsid w:val="007F5593"/>
    <w:rsid w:val="007F58F4"/>
    <w:rsid w:val="007F593F"/>
    <w:rsid w:val="007F5988"/>
    <w:rsid w:val="007F5999"/>
    <w:rsid w:val="007F5B19"/>
    <w:rsid w:val="007F5B4D"/>
    <w:rsid w:val="007F5D32"/>
    <w:rsid w:val="007F6178"/>
    <w:rsid w:val="007F6289"/>
    <w:rsid w:val="007F6350"/>
    <w:rsid w:val="007F674C"/>
    <w:rsid w:val="007F68FA"/>
    <w:rsid w:val="007F6B76"/>
    <w:rsid w:val="007F6CFA"/>
    <w:rsid w:val="007F6D10"/>
    <w:rsid w:val="007F6E0E"/>
    <w:rsid w:val="007F6F11"/>
    <w:rsid w:val="007F718C"/>
    <w:rsid w:val="007F71D7"/>
    <w:rsid w:val="007F7553"/>
    <w:rsid w:val="007F7588"/>
    <w:rsid w:val="007F7AE9"/>
    <w:rsid w:val="007F7BB8"/>
    <w:rsid w:val="007F7C3C"/>
    <w:rsid w:val="007F7CFC"/>
    <w:rsid w:val="007F7E8F"/>
    <w:rsid w:val="0080002E"/>
    <w:rsid w:val="00800105"/>
    <w:rsid w:val="008001AA"/>
    <w:rsid w:val="00800251"/>
    <w:rsid w:val="008002E6"/>
    <w:rsid w:val="0080037B"/>
    <w:rsid w:val="008003AE"/>
    <w:rsid w:val="008004A1"/>
    <w:rsid w:val="00800550"/>
    <w:rsid w:val="008006BB"/>
    <w:rsid w:val="0080076F"/>
    <w:rsid w:val="0080088F"/>
    <w:rsid w:val="00800943"/>
    <w:rsid w:val="00800A07"/>
    <w:rsid w:val="00800ABF"/>
    <w:rsid w:val="00800B2A"/>
    <w:rsid w:val="00800C7A"/>
    <w:rsid w:val="00800F61"/>
    <w:rsid w:val="00800FC1"/>
    <w:rsid w:val="00800FFE"/>
    <w:rsid w:val="008010F2"/>
    <w:rsid w:val="0080139A"/>
    <w:rsid w:val="00801443"/>
    <w:rsid w:val="008014F3"/>
    <w:rsid w:val="0080158B"/>
    <w:rsid w:val="0080159F"/>
    <w:rsid w:val="00801607"/>
    <w:rsid w:val="00801724"/>
    <w:rsid w:val="00801805"/>
    <w:rsid w:val="008018FA"/>
    <w:rsid w:val="00801B0F"/>
    <w:rsid w:val="00801B10"/>
    <w:rsid w:val="00801D19"/>
    <w:rsid w:val="00801DD7"/>
    <w:rsid w:val="0080228C"/>
    <w:rsid w:val="0080245A"/>
    <w:rsid w:val="008026AA"/>
    <w:rsid w:val="008027FF"/>
    <w:rsid w:val="00802807"/>
    <w:rsid w:val="00802A41"/>
    <w:rsid w:val="00802E46"/>
    <w:rsid w:val="00802EF8"/>
    <w:rsid w:val="00802F9D"/>
    <w:rsid w:val="00803329"/>
    <w:rsid w:val="00803504"/>
    <w:rsid w:val="00803570"/>
    <w:rsid w:val="00803756"/>
    <w:rsid w:val="008037B5"/>
    <w:rsid w:val="008039D6"/>
    <w:rsid w:val="008039D7"/>
    <w:rsid w:val="008039EB"/>
    <w:rsid w:val="008039FF"/>
    <w:rsid w:val="00803A0E"/>
    <w:rsid w:val="00803A2F"/>
    <w:rsid w:val="00803C2B"/>
    <w:rsid w:val="00803D2F"/>
    <w:rsid w:val="00803EE4"/>
    <w:rsid w:val="00804071"/>
    <w:rsid w:val="008044F0"/>
    <w:rsid w:val="0080465A"/>
    <w:rsid w:val="0080472D"/>
    <w:rsid w:val="008049B5"/>
    <w:rsid w:val="00804ADC"/>
    <w:rsid w:val="00804CAF"/>
    <w:rsid w:val="00804F26"/>
    <w:rsid w:val="00804FDC"/>
    <w:rsid w:val="00805088"/>
    <w:rsid w:val="00805183"/>
    <w:rsid w:val="008051DD"/>
    <w:rsid w:val="00805217"/>
    <w:rsid w:val="00805220"/>
    <w:rsid w:val="0080543A"/>
    <w:rsid w:val="00805528"/>
    <w:rsid w:val="00805533"/>
    <w:rsid w:val="00805743"/>
    <w:rsid w:val="0080574D"/>
    <w:rsid w:val="00805897"/>
    <w:rsid w:val="0080594E"/>
    <w:rsid w:val="00805DFA"/>
    <w:rsid w:val="00805FA7"/>
    <w:rsid w:val="00806086"/>
    <w:rsid w:val="0080643F"/>
    <w:rsid w:val="008066B3"/>
    <w:rsid w:val="00806702"/>
    <w:rsid w:val="00806752"/>
    <w:rsid w:val="00806846"/>
    <w:rsid w:val="008068D9"/>
    <w:rsid w:val="00806956"/>
    <w:rsid w:val="00806BB9"/>
    <w:rsid w:val="00806C1D"/>
    <w:rsid w:val="00806CC1"/>
    <w:rsid w:val="00806DDD"/>
    <w:rsid w:val="00806EA2"/>
    <w:rsid w:val="008070B3"/>
    <w:rsid w:val="008072D2"/>
    <w:rsid w:val="008073D7"/>
    <w:rsid w:val="00807451"/>
    <w:rsid w:val="00807467"/>
    <w:rsid w:val="0080755F"/>
    <w:rsid w:val="0080764A"/>
    <w:rsid w:val="00807664"/>
    <w:rsid w:val="0080775B"/>
    <w:rsid w:val="008078B5"/>
    <w:rsid w:val="00807B8D"/>
    <w:rsid w:val="00807CD1"/>
    <w:rsid w:val="0081000E"/>
    <w:rsid w:val="0081003A"/>
    <w:rsid w:val="008100A4"/>
    <w:rsid w:val="00810137"/>
    <w:rsid w:val="0081019A"/>
    <w:rsid w:val="008101FE"/>
    <w:rsid w:val="00810262"/>
    <w:rsid w:val="00810296"/>
    <w:rsid w:val="008102A9"/>
    <w:rsid w:val="0081033E"/>
    <w:rsid w:val="008103B7"/>
    <w:rsid w:val="00810578"/>
    <w:rsid w:val="008105FC"/>
    <w:rsid w:val="00810601"/>
    <w:rsid w:val="008106E5"/>
    <w:rsid w:val="00810868"/>
    <w:rsid w:val="00810888"/>
    <w:rsid w:val="00810A1F"/>
    <w:rsid w:val="00810ABB"/>
    <w:rsid w:val="00810AE6"/>
    <w:rsid w:val="00810B85"/>
    <w:rsid w:val="00810CF8"/>
    <w:rsid w:val="00810D49"/>
    <w:rsid w:val="00810DF3"/>
    <w:rsid w:val="00810E5C"/>
    <w:rsid w:val="0081105F"/>
    <w:rsid w:val="008112A9"/>
    <w:rsid w:val="008112AB"/>
    <w:rsid w:val="008114C0"/>
    <w:rsid w:val="00811652"/>
    <w:rsid w:val="008116D1"/>
    <w:rsid w:val="008116EB"/>
    <w:rsid w:val="0081173A"/>
    <w:rsid w:val="0081176C"/>
    <w:rsid w:val="00811798"/>
    <w:rsid w:val="008117B0"/>
    <w:rsid w:val="00811B91"/>
    <w:rsid w:val="00811CF2"/>
    <w:rsid w:val="00811D31"/>
    <w:rsid w:val="00811DC2"/>
    <w:rsid w:val="00811FB5"/>
    <w:rsid w:val="008121A1"/>
    <w:rsid w:val="008121DF"/>
    <w:rsid w:val="00812294"/>
    <w:rsid w:val="00812451"/>
    <w:rsid w:val="008124DD"/>
    <w:rsid w:val="008124F0"/>
    <w:rsid w:val="008125A1"/>
    <w:rsid w:val="008125EC"/>
    <w:rsid w:val="0081271A"/>
    <w:rsid w:val="00812997"/>
    <w:rsid w:val="00812A1F"/>
    <w:rsid w:val="00812AA8"/>
    <w:rsid w:val="00812B12"/>
    <w:rsid w:val="00812C2C"/>
    <w:rsid w:val="00812C63"/>
    <w:rsid w:val="00812D16"/>
    <w:rsid w:val="00812D25"/>
    <w:rsid w:val="00812D3F"/>
    <w:rsid w:val="00812E2B"/>
    <w:rsid w:val="00813136"/>
    <w:rsid w:val="00813251"/>
    <w:rsid w:val="00813358"/>
    <w:rsid w:val="008133DE"/>
    <w:rsid w:val="00813474"/>
    <w:rsid w:val="00813546"/>
    <w:rsid w:val="00813726"/>
    <w:rsid w:val="0081380F"/>
    <w:rsid w:val="0081392F"/>
    <w:rsid w:val="00813A98"/>
    <w:rsid w:val="00813AA1"/>
    <w:rsid w:val="00813AB3"/>
    <w:rsid w:val="00813B01"/>
    <w:rsid w:val="00813C9E"/>
    <w:rsid w:val="00813CBB"/>
    <w:rsid w:val="00813CEA"/>
    <w:rsid w:val="00813E8B"/>
    <w:rsid w:val="00813F56"/>
    <w:rsid w:val="00814361"/>
    <w:rsid w:val="00814363"/>
    <w:rsid w:val="00814425"/>
    <w:rsid w:val="0081456A"/>
    <w:rsid w:val="008145A6"/>
    <w:rsid w:val="008145BB"/>
    <w:rsid w:val="00814609"/>
    <w:rsid w:val="0081465C"/>
    <w:rsid w:val="00814880"/>
    <w:rsid w:val="00814AAB"/>
    <w:rsid w:val="00814B32"/>
    <w:rsid w:val="00814DEE"/>
    <w:rsid w:val="00814E6C"/>
    <w:rsid w:val="00814E91"/>
    <w:rsid w:val="00814F51"/>
    <w:rsid w:val="00814FF1"/>
    <w:rsid w:val="0081521E"/>
    <w:rsid w:val="008152E9"/>
    <w:rsid w:val="0081535B"/>
    <w:rsid w:val="00815439"/>
    <w:rsid w:val="0081553E"/>
    <w:rsid w:val="008155DB"/>
    <w:rsid w:val="0081574A"/>
    <w:rsid w:val="008158F8"/>
    <w:rsid w:val="00815A22"/>
    <w:rsid w:val="00815BD7"/>
    <w:rsid w:val="00815C2A"/>
    <w:rsid w:val="00815C33"/>
    <w:rsid w:val="00815CB4"/>
    <w:rsid w:val="00815D4B"/>
    <w:rsid w:val="00815D73"/>
    <w:rsid w:val="00815D96"/>
    <w:rsid w:val="00815E4C"/>
    <w:rsid w:val="00815EBF"/>
    <w:rsid w:val="00815F64"/>
    <w:rsid w:val="00815FA8"/>
    <w:rsid w:val="00816031"/>
    <w:rsid w:val="00816081"/>
    <w:rsid w:val="0081613E"/>
    <w:rsid w:val="00816193"/>
    <w:rsid w:val="0081619C"/>
    <w:rsid w:val="00816381"/>
    <w:rsid w:val="008163B7"/>
    <w:rsid w:val="00816505"/>
    <w:rsid w:val="0081650B"/>
    <w:rsid w:val="0081670A"/>
    <w:rsid w:val="0081674F"/>
    <w:rsid w:val="0081680C"/>
    <w:rsid w:val="0081684C"/>
    <w:rsid w:val="008168B4"/>
    <w:rsid w:val="00816960"/>
    <w:rsid w:val="00816E1D"/>
    <w:rsid w:val="00816E47"/>
    <w:rsid w:val="00816F19"/>
    <w:rsid w:val="00817092"/>
    <w:rsid w:val="008170E7"/>
    <w:rsid w:val="00817378"/>
    <w:rsid w:val="00817477"/>
    <w:rsid w:val="00817492"/>
    <w:rsid w:val="008174F0"/>
    <w:rsid w:val="00817542"/>
    <w:rsid w:val="00817751"/>
    <w:rsid w:val="00817765"/>
    <w:rsid w:val="008177A4"/>
    <w:rsid w:val="008177F8"/>
    <w:rsid w:val="00817BFB"/>
    <w:rsid w:val="00817C8E"/>
    <w:rsid w:val="00817DBF"/>
    <w:rsid w:val="00817E57"/>
    <w:rsid w:val="008201BA"/>
    <w:rsid w:val="008205BA"/>
    <w:rsid w:val="00820888"/>
    <w:rsid w:val="0082089F"/>
    <w:rsid w:val="008208FC"/>
    <w:rsid w:val="00820AC9"/>
    <w:rsid w:val="00820BE6"/>
    <w:rsid w:val="00820D3D"/>
    <w:rsid w:val="00820D41"/>
    <w:rsid w:val="00820DFA"/>
    <w:rsid w:val="00820EF3"/>
    <w:rsid w:val="00821088"/>
    <w:rsid w:val="0082115C"/>
    <w:rsid w:val="0082122C"/>
    <w:rsid w:val="00821280"/>
    <w:rsid w:val="00821292"/>
    <w:rsid w:val="00821364"/>
    <w:rsid w:val="008213AB"/>
    <w:rsid w:val="008213F2"/>
    <w:rsid w:val="008214B4"/>
    <w:rsid w:val="0082157B"/>
    <w:rsid w:val="0082161F"/>
    <w:rsid w:val="00821784"/>
    <w:rsid w:val="00821796"/>
    <w:rsid w:val="00821848"/>
    <w:rsid w:val="008219A5"/>
    <w:rsid w:val="00821BD6"/>
    <w:rsid w:val="00821BDC"/>
    <w:rsid w:val="00821C80"/>
    <w:rsid w:val="00821CEF"/>
    <w:rsid w:val="00821D81"/>
    <w:rsid w:val="00821DA2"/>
    <w:rsid w:val="00822020"/>
    <w:rsid w:val="0082204B"/>
    <w:rsid w:val="008220AD"/>
    <w:rsid w:val="008224BF"/>
    <w:rsid w:val="00822508"/>
    <w:rsid w:val="00822548"/>
    <w:rsid w:val="00822562"/>
    <w:rsid w:val="008225DB"/>
    <w:rsid w:val="008226CD"/>
    <w:rsid w:val="00822841"/>
    <w:rsid w:val="0082287E"/>
    <w:rsid w:val="0082294D"/>
    <w:rsid w:val="00822969"/>
    <w:rsid w:val="00822B50"/>
    <w:rsid w:val="00822CE2"/>
    <w:rsid w:val="00822D36"/>
    <w:rsid w:val="00822DF6"/>
    <w:rsid w:val="00822ED2"/>
    <w:rsid w:val="00822F65"/>
    <w:rsid w:val="00822FCB"/>
    <w:rsid w:val="00823043"/>
    <w:rsid w:val="008230FE"/>
    <w:rsid w:val="0082325C"/>
    <w:rsid w:val="008232A3"/>
    <w:rsid w:val="008232BE"/>
    <w:rsid w:val="00823645"/>
    <w:rsid w:val="008236AA"/>
    <w:rsid w:val="00823962"/>
    <w:rsid w:val="00823C8D"/>
    <w:rsid w:val="00823C9A"/>
    <w:rsid w:val="00823D5E"/>
    <w:rsid w:val="00823F07"/>
    <w:rsid w:val="00823F64"/>
    <w:rsid w:val="00824097"/>
    <w:rsid w:val="0082423D"/>
    <w:rsid w:val="0082435B"/>
    <w:rsid w:val="008243B1"/>
    <w:rsid w:val="00824401"/>
    <w:rsid w:val="00824634"/>
    <w:rsid w:val="0082480B"/>
    <w:rsid w:val="0082498D"/>
    <w:rsid w:val="00824A13"/>
    <w:rsid w:val="00824B7C"/>
    <w:rsid w:val="00824EDD"/>
    <w:rsid w:val="00824F0B"/>
    <w:rsid w:val="00824F5C"/>
    <w:rsid w:val="00824FE2"/>
    <w:rsid w:val="0082506C"/>
    <w:rsid w:val="008250EF"/>
    <w:rsid w:val="0082517D"/>
    <w:rsid w:val="008252CD"/>
    <w:rsid w:val="008253D9"/>
    <w:rsid w:val="008255EA"/>
    <w:rsid w:val="008255F6"/>
    <w:rsid w:val="008256F5"/>
    <w:rsid w:val="0082581D"/>
    <w:rsid w:val="00825C45"/>
    <w:rsid w:val="00825C5A"/>
    <w:rsid w:val="00825D47"/>
    <w:rsid w:val="00825E1F"/>
    <w:rsid w:val="00825E67"/>
    <w:rsid w:val="00825EB1"/>
    <w:rsid w:val="00825F8F"/>
    <w:rsid w:val="00825FAB"/>
    <w:rsid w:val="0082631C"/>
    <w:rsid w:val="0082645B"/>
    <w:rsid w:val="0082647F"/>
    <w:rsid w:val="008264A3"/>
    <w:rsid w:val="008264B5"/>
    <w:rsid w:val="00826539"/>
    <w:rsid w:val="00826557"/>
    <w:rsid w:val="0082658E"/>
    <w:rsid w:val="008265BF"/>
    <w:rsid w:val="00826733"/>
    <w:rsid w:val="0082695D"/>
    <w:rsid w:val="008269CD"/>
    <w:rsid w:val="00826A07"/>
    <w:rsid w:val="00826A98"/>
    <w:rsid w:val="00826B5D"/>
    <w:rsid w:val="00826C4E"/>
    <w:rsid w:val="00826D34"/>
    <w:rsid w:val="00826E62"/>
    <w:rsid w:val="00826E9A"/>
    <w:rsid w:val="00826F74"/>
    <w:rsid w:val="00826FF3"/>
    <w:rsid w:val="0082709D"/>
    <w:rsid w:val="008272A2"/>
    <w:rsid w:val="0082746D"/>
    <w:rsid w:val="00827479"/>
    <w:rsid w:val="008274A1"/>
    <w:rsid w:val="0082757C"/>
    <w:rsid w:val="00827746"/>
    <w:rsid w:val="00827798"/>
    <w:rsid w:val="0082782B"/>
    <w:rsid w:val="008278B1"/>
    <w:rsid w:val="008278C4"/>
    <w:rsid w:val="00827A63"/>
    <w:rsid w:val="00827C22"/>
    <w:rsid w:val="00830008"/>
    <w:rsid w:val="0083021D"/>
    <w:rsid w:val="00830278"/>
    <w:rsid w:val="008302E7"/>
    <w:rsid w:val="008304E9"/>
    <w:rsid w:val="0083071E"/>
    <w:rsid w:val="00830827"/>
    <w:rsid w:val="008309D7"/>
    <w:rsid w:val="00830A91"/>
    <w:rsid w:val="00830AA2"/>
    <w:rsid w:val="00830CF4"/>
    <w:rsid w:val="00830D73"/>
    <w:rsid w:val="00830DCF"/>
    <w:rsid w:val="00830DE4"/>
    <w:rsid w:val="00830E0C"/>
    <w:rsid w:val="00830EB8"/>
    <w:rsid w:val="00830EED"/>
    <w:rsid w:val="00831074"/>
    <w:rsid w:val="00831292"/>
    <w:rsid w:val="008314DE"/>
    <w:rsid w:val="008314EE"/>
    <w:rsid w:val="008318C6"/>
    <w:rsid w:val="00831A5E"/>
    <w:rsid w:val="00831B89"/>
    <w:rsid w:val="00831EA9"/>
    <w:rsid w:val="0083205B"/>
    <w:rsid w:val="00832319"/>
    <w:rsid w:val="0083240D"/>
    <w:rsid w:val="00832417"/>
    <w:rsid w:val="008324A6"/>
    <w:rsid w:val="00832590"/>
    <w:rsid w:val="00832601"/>
    <w:rsid w:val="0083260D"/>
    <w:rsid w:val="0083275E"/>
    <w:rsid w:val="00832781"/>
    <w:rsid w:val="008329DC"/>
    <w:rsid w:val="00832AA6"/>
    <w:rsid w:val="00832B6E"/>
    <w:rsid w:val="00832BAB"/>
    <w:rsid w:val="00832BD6"/>
    <w:rsid w:val="00832CE3"/>
    <w:rsid w:val="00832E71"/>
    <w:rsid w:val="008330C1"/>
    <w:rsid w:val="008332E8"/>
    <w:rsid w:val="00833423"/>
    <w:rsid w:val="008336CD"/>
    <w:rsid w:val="008336D2"/>
    <w:rsid w:val="00833974"/>
    <w:rsid w:val="00833B07"/>
    <w:rsid w:val="00833BE9"/>
    <w:rsid w:val="00833CEF"/>
    <w:rsid w:val="00833E03"/>
    <w:rsid w:val="0083403E"/>
    <w:rsid w:val="00834083"/>
    <w:rsid w:val="00834122"/>
    <w:rsid w:val="00834364"/>
    <w:rsid w:val="008343BE"/>
    <w:rsid w:val="008344C8"/>
    <w:rsid w:val="008345E2"/>
    <w:rsid w:val="00834755"/>
    <w:rsid w:val="0083497F"/>
    <w:rsid w:val="00834A28"/>
    <w:rsid w:val="00834A75"/>
    <w:rsid w:val="00834AD8"/>
    <w:rsid w:val="00834B83"/>
    <w:rsid w:val="00834BE6"/>
    <w:rsid w:val="00834D90"/>
    <w:rsid w:val="00834F60"/>
    <w:rsid w:val="00834F6A"/>
    <w:rsid w:val="00834FC2"/>
    <w:rsid w:val="0083507B"/>
    <w:rsid w:val="008350E5"/>
    <w:rsid w:val="008350F1"/>
    <w:rsid w:val="008351F8"/>
    <w:rsid w:val="008352F5"/>
    <w:rsid w:val="008352FE"/>
    <w:rsid w:val="0083535D"/>
    <w:rsid w:val="008355C1"/>
    <w:rsid w:val="00835828"/>
    <w:rsid w:val="008358C0"/>
    <w:rsid w:val="00835941"/>
    <w:rsid w:val="00835B97"/>
    <w:rsid w:val="00835BC5"/>
    <w:rsid w:val="00835C26"/>
    <w:rsid w:val="00835D92"/>
    <w:rsid w:val="00835EA3"/>
    <w:rsid w:val="00835FF7"/>
    <w:rsid w:val="00836045"/>
    <w:rsid w:val="008360A3"/>
    <w:rsid w:val="0083646B"/>
    <w:rsid w:val="008364DF"/>
    <w:rsid w:val="00836536"/>
    <w:rsid w:val="0083669B"/>
    <w:rsid w:val="00836759"/>
    <w:rsid w:val="008367A0"/>
    <w:rsid w:val="008367DD"/>
    <w:rsid w:val="008368A5"/>
    <w:rsid w:val="00836A0F"/>
    <w:rsid w:val="00836A5D"/>
    <w:rsid w:val="00836CD0"/>
    <w:rsid w:val="00836DA4"/>
    <w:rsid w:val="00836F81"/>
    <w:rsid w:val="00837217"/>
    <w:rsid w:val="00837241"/>
    <w:rsid w:val="0083743E"/>
    <w:rsid w:val="00837494"/>
    <w:rsid w:val="00837864"/>
    <w:rsid w:val="008378E0"/>
    <w:rsid w:val="008379F3"/>
    <w:rsid w:val="00837A9E"/>
    <w:rsid w:val="00837B16"/>
    <w:rsid w:val="00837C5B"/>
    <w:rsid w:val="00837C68"/>
    <w:rsid w:val="00837D59"/>
    <w:rsid w:val="00837DF6"/>
    <w:rsid w:val="00837FDD"/>
    <w:rsid w:val="0084004F"/>
    <w:rsid w:val="008401A5"/>
    <w:rsid w:val="00840512"/>
    <w:rsid w:val="00840599"/>
    <w:rsid w:val="008406F1"/>
    <w:rsid w:val="008407CA"/>
    <w:rsid w:val="00840887"/>
    <w:rsid w:val="008408CF"/>
    <w:rsid w:val="008408DF"/>
    <w:rsid w:val="0084097F"/>
    <w:rsid w:val="00840B13"/>
    <w:rsid w:val="00840B88"/>
    <w:rsid w:val="00840BB6"/>
    <w:rsid w:val="00840D7A"/>
    <w:rsid w:val="00840DAD"/>
    <w:rsid w:val="00840DD8"/>
    <w:rsid w:val="00840FCD"/>
    <w:rsid w:val="0084108D"/>
    <w:rsid w:val="00841108"/>
    <w:rsid w:val="00841480"/>
    <w:rsid w:val="008415F9"/>
    <w:rsid w:val="008416A9"/>
    <w:rsid w:val="008416FA"/>
    <w:rsid w:val="00841722"/>
    <w:rsid w:val="008417BA"/>
    <w:rsid w:val="00841808"/>
    <w:rsid w:val="00841992"/>
    <w:rsid w:val="00841A54"/>
    <w:rsid w:val="00841C93"/>
    <w:rsid w:val="00841D50"/>
    <w:rsid w:val="00841EC2"/>
    <w:rsid w:val="00841F58"/>
    <w:rsid w:val="00841FD8"/>
    <w:rsid w:val="008421BD"/>
    <w:rsid w:val="00842305"/>
    <w:rsid w:val="00842357"/>
    <w:rsid w:val="00842508"/>
    <w:rsid w:val="008425B4"/>
    <w:rsid w:val="00842906"/>
    <w:rsid w:val="0084290E"/>
    <w:rsid w:val="00842D8A"/>
    <w:rsid w:val="00842FC8"/>
    <w:rsid w:val="0084308B"/>
    <w:rsid w:val="0084330B"/>
    <w:rsid w:val="00843364"/>
    <w:rsid w:val="00843462"/>
    <w:rsid w:val="00843466"/>
    <w:rsid w:val="008434C6"/>
    <w:rsid w:val="008434E7"/>
    <w:rsid w:val="00843591"/>
    <w:rsid w:val="0084363F"/>
    <w:rsid w:val="00843652"/>
    <w:rsid w:val="0084365E"/>
    <w:rsid w:val="00843702"/>
    <w:rsid w:val="008437F6"/>
    <w:rsid w:val="00843842"/>
    <w:rsid w:val="00843A2F"/>
    <w:rsid w:val="00843C16"/>
    <w:rsid w:val="00843DEC"/>
    <w:rsid w:val="00843FF3"/>
    <w:rsid w:val="008443B1"/>
    <w:rsid w:val="008444EC"/>
    <w:rsid w:val="00844735"/>
    <w:rsid w:val="008447BD"/>
    <w:rsid w:val="0084487D"/>
    <w:rsid w:val="008448A8"/>
    <w:rsid w:val="008449B9"/>
    <w:rsid w:val="00844A4A"/>
    <w:rsid w:val="00844AB4"/>
    <w:rsid w:val="00844B67"/>
    <w:rsid w:val="00844B9C"/>
    <w:rsid w:val="00844BE2"/>
    <w:rsid w:val="00844C20"/>
    <w:rsid w:val="00844CF6"/>
    <w:rsid w:val="00844D3C"/>
    <w:rsid w:val="00844FD1"/>
    <w:rsid w:val="0084531B"/>
    <w:rsid w:val="00845447"/>
    <w:rsid w:val="008454BF"/>
    <w:rsid w:val="0084554A"/>
    <w:rsid w:val="008455C9"/>
    <w:rsid w:val="00845632"/>
    <w:rsid w:val="008456A8"/>
    <w:rsid w:val="00845878"/>
    <w:rsid w:val="008458E7"/>
    <w:rsid w:val="0084597E"/>
    <w:rsid w:val="00845CFD"/>
    <w:rsid w:val="00845EA3"/>
    <w:rsid w:val="00845F51"/>
    <w:rsid w:val="008465D7"/>
    <w:rsid w:val="0084661B"/>
    <w:rsid w:val="00846654"/>
    <w:rsid w:val="008466DE"/>
    <w:rsid w:val="00846783"/>
    <w:rsid w:val="00846921"/>
    <w:rsid w:val="00846963"/>
    <w:rsid w:val="008469C7"/>
    <w:rsid w:val="00846A60"/>
    <w:rsid w:val="00846A9E"/>
    <w:rsid w:val="00846AE6"/>
    <w:rsid w:val="00846C2F"/>
    <w:rsid w:val="00846CAD"/>
    <w:rsid w:val="00846E41"/>
    <w:rsid w:val="00846FD9"/>
    <w:rsid w:val="00846FE4"/>
    <w:rsid w:val="0084710A"/>
    <w:rsid w:val="00847139"/>
    <w:rsid w:val="00847271"/>
    <w:rsid w:val="0084731D"/>
    <w:rsid w:val="0084740D"/>
    <w:rsid w:val="00847610"/>
    <w:rsid w:val="00847915"/>
    <w:rsid w:val="00847B86"/>
    <w:rsid w:val="00847BD2"/>
    <w:rsid w:val="00847D21"/>
    <w:rsid w:val="00847D89"/>
    <w:rsid w:val="00847E39"/>
    <w:rsid w:val="00847E6E"/>
    <w:rsid w:val="00847F03"/>
    <w:rsid w:val="00847FA2"/>
    <w:rsid w:val="00850012"/>
    <w:rsid w:val="008500B0"/>
    <w:rsid w:val="0085019F"/>
    <w:rsid w:val="00850268"/>
    <w:rsid w:val="00850282"/>
    <w:rsid w:val="008502D5"/>
    <w:rsid w:val="0085049B"/>
    <w:rsid w:val="008504E9"/>
    <w:rsid w:val="0085050A"/>
    <w:rsid w:val="0085067C"/>
    <w:rsid w:val="00850776"/>
    <w:rsid w:val="00850799"/>
    <w:rsid w:val="0085091A"/>
    <w:rsid w:val="00850A34"/>
    <w:rsid w:val="00850ADC"/>
    <w:rsid w:val="00850B2B"/>
    <w:rsid w:val="00850E22"/>
    <w:rsid w:val="00850F6C"/>
    <w:rsid w:val="008510B9"/>
    <w:rsid w:val="00851181"/>
    <w:rsid w:val="008511FC"/>
    <w:rsid w:val="00851266"/>
    <w:rsid w:val="00851330"/>
    <w:rsid w:val="00851371"/>
    <w:rsid w:val="00851661"/>
    <w:rsid w:val="0085185C"/>
    <w:rsid w:val="008519DF"/>
    <w:rsid w:val="00851A18"/>
    <w:rsid w:val="00851AD6"/>
    <w:rsid w:val="00851D37"/>
    <w:rsid w:val="00851E63"/>
    <w:rsid w:val="00852156"/>
    <w:rsid w:val="008523C2"/>
    <w:rsid w:val="00852544"/>
    <w:rsid w:val="0085265B"/>
    <w:rsid w:val="008526EB"/>
    <w:rsid w:val="00852CB9"/>
    <w:rsid w:val="00852ED3"/>
    <w:rsid w:val="00852FB3"/>
    <w:rsid w:val="00853128"/>
    <w:rsid w:val="008531AB"/>
    <w:rsid w:val="00853271"/>
    <w:rsid w:val="0085332F"/>
    <w:rsid w:val="008535CB"/>
    <w:rsid w:val="0085367A"/>
    <w:rsid w:val="0085384F"/>
    <w:rsid w:val="008538D2"/>
    <w:rsid w:val="00853955"/>
    <w:rsid w:val="008539CC"/>
    <w:rsid w:val="008539EB"/>
    <w:rsid w:val="00853AD7"/>
    <w:rsid w:val="00853D58"/>
    <w:rsid w:val="00853E14"/>
    <w:rsid w:val="00853EEC"/>
    <w:rsid w:val="0085419A"/>
    <w:rsid w:val="0085434B"/>
    <w:rsid w:val="0085438E"/>
    <w:rsid w:val="00854407"/>
    <w:rsid w:val="0085441B"/>
    <w:rsid w:val="008545F0"/>
    <w:rsid w:val="00854667"/>
    <w:rsid w:val="008548C9"/>
    <w:rsid w:val="008548FC"/>
    <w:rsid w:val="008549AD"/>
    <w:rsid w:val="008549BE"/>
    <w:rsid w:val="00854A7A"/>
    <w:rsid w:val="00854B7A"/>
    <w:rsid w:val="00854C22"/>
    <w:rsid w:val="00854CC2"/>
    <w:rsid w:val="00854EEB"/>
    <w:rsid w:val="00854F51"/>
    <w:rsid w:val="00855196"/>
    <w:rsid w:val="00855242"/>
    <w:rsid w:val="0085529B"/>
    <w:rsid w:val="00855327"/>
    <w:rsid w:val="00855444"/>
    <w:rsid w:val="008554C5"/>
    <w:rsid w:val="00855804"/>
    <w:rsid w:val="00855821"/>
    <w:rsid w:val="0085596D"/>
    <w:rsid w:val="008559FF"/>
    <w:rsid w:val="00855AA3"/>
    <w:rsid w:val="00855AAB"/>
    <w:rsid w:val="00855AC6"/>
    <w:rsid w:val="00855AE9"/>
    <w:rsid w:val="00855B84"/>
    <w:rsid w:val="00855D35"/>
    <w:rsid w:val="00855F6A"/>
    <w:rsid w:val="0085602D"/>
    <w:rsid w:val="008560E8"/>
    <w:rsid w:val="00856523"/>
    <w:rsid w:val="00856635"/>
    <w:rsid w:val="0085672F"/>
    <w:rsid w:val="008568AB"/>
    <w:rsid w:val="008568EF"/>
    <w:rsid w:val="00856A6B"/>
    <w:rsid w:val="00856A8B"/>
    <w:rsid w:val="00856A9A"/>
    <w:rsid w:val="00856BA3"/>
    <w:rsid w:val="00856C06"/>
    <w:rsid w:val="00856D1B"/>
    <w:rsid w:val="00856E0C"/>
    <w:rsid w:val="00856E51"/>
    <w:rsid w:val="00856EEB"/>
    <w:rsid w:val="00857056"/>
    <w:rsid w:val="0085708F"/>
    <w:rsid w:val="00857161"/>
    <w:rsid w:val="00857167"/>
    <w:rsid w:val="0085731A"/>
    <w:rsid w:val="008573BA"/>
    <w:rsid w:val="0085749E"/>
    <w:rsid w:val="00857553"/>
    <w:rsid w:val="00857629"/>
    <w:rsid w:val="0085770F"/>
    <w:rsid w:val="00857941"/>
    <w:rsid w:val="00857B11"/>
    <w:rsid w:val="00857D36"/>
    <w:rsid w:val="00857DA3"/>
    <w:rsid w:val="00857DAE"/>
    <w:rsid w:val="0086019E"/>
    <w:rsid w:val="008606C3"/>
    <w:rsid w:val="008607F1"/>
    <w:rsid w:val="0086088A"/>
    <w:rsid w:val="0086096F"/>
    <w:rsid w:val="00860CCF"/>
    <w:rsid w:val="00860CE3"/>
    <w:rsid w:val="00860CEF"/>
    <w:rsid w:val="00860D6C"/>
    <w:rsid w:val="00860DD8"/>
    <w:rsid w:val="00860DF6"/>
    <w:rsid w:val="00860F3B"/>
    <w:rsid w:val="0086133D"/>
    <w:rsid w:val="008614EC"/>
    <w:rsid w:val="008616EB"/>
    <w:rsid w:val="008617CE"/>
    <w:rsid w:val="008618AA"/>
    <w:rsid w:val="00861978"/>
    <w:rsid w:val="00861B3C"/>
    <w:rsid w:val="00861C52"/>
    <w:rsid w:val="00861D56"/>
    <w:rsid w:val="00861E4C"/>
    <w:rsid w:val="00861E6E"/>
    <w:rsid w:val="00861EC9"/>
    <w:rsid w:val="0086242C"/>
    <w:rsid w:val="008624BD"/>
    <w:rsid w:val="008628A6"/>
    <w:rsid w:val="00862AC5"/>
    <w:rsid w:val="00862B90"/>
    <w:rsid w:val="00862CBF"/>
    <w:rsid w:val="00862CDD"/>
    <w:rsid w:val="00862EA1"/>
    <w:rsid w:val="0086302E"/>
    <w:rsid w:val="008633E4"/>
    <w:rsid w:val="00863461"/>
    <w:rsid w:val="0086348C"/>
    <w:rsid w:val="00863496"/>
    <w:rsid w:val="008636E0"/>
    <w:rsid w:val="008637C6"/>
    <w:rsid w:val="0086394E"/>
    <w:rsid w:val="008639D4"/>
    <w:rsid w:val="00863A28"/>
    <w:rsid w:val="00863B62"/>
    <w:rsid w:val="00863D36"/>
    <w:rsid w:val="00863D89"/>
    <w:rsid w:val="00863DEC"/>
    <w:rsid w:val="00863EBF"/>
    <w:rsid w:val="00863ECB"/>
    <w:rsid w:val="00863F04"/>
    <w:rsid w:val="008640D8"/>
    <w:rsid w:val="0086411F"/>
    <w:rsid w:val="00864178"/>
    <w:rsid w:val="00864288"/>
    <w:rsid w:val="0086447E"/>
    <w:rsid w:val="008644FD"/>
    <w:rsid w:val="00864595"/>
    <w:rsid w:val="0086488A"/>
    <w:rsid w:val="0086489D"/>
    <w:rsid w:val="0086493F"/>
    <w:rsid w:val="008649BB"/>
    <w:rsid w:val="00864A87"/>
    <w:rsid w:val="00864D2A"/>
    <w:rsid w:val="00864D66"/>
    <w:rsid w:val="00864E8F"/>
    <w:rsid w:val="00864F67"/>
    <w:rsid w:val="00865037"/>
    <w:rsid w:val="00865106"/>
    <w:rsid w:val="008651AF"/>
    <w:rsid w:val="00865244"/>
    <w:rsid w:val="00865391"/>
    <w:rsid w:val="0086547E"/>
    <w:rsid w:val="008654E0"/>
    <w:rsid w:val="00865545"/>
    <w:rsid w:val="0086576E"/>
    <w:rsid w:val="008658E8"/>
    <w:rsid w:val="00865979"/>
    <w:rsid w:val="008659BC"/>
    <w:rsid w:val="008659C9"/>
    <w:rsid w:val="00865A1F"/>
    <w:rsid w:val="00865B55"/>
    <w:rsid w:val="00865E87"/>
    <w:rsid w:val="00865FEE"/>
    <w:rsid w:val="0086600D"/>
    <w:rsid w:val="008660FD"/>
    <w:rsid w:val="008661C1"/>
    <w:rsid w:val="008661E3"/>
    <w:rsid w:val="008661EE"/>
    <w:rsid w:val="00866334"/>
    <w:rsid w:val="0086657E"/>
    <w:rsid w:val="008665FE"/>
    <w:rsid w:val="00866736"/>
    <w:rsid w:val="008669FA"/>
    <w:rsid w:val="00866FA4"/>
    <w:rsid w:val="00867285"/>
    <w:rsid w:val="0086729F"/>
    <w:rsid w:val="0086732D"/>
    <w:rsid w:val="00867358"/>
    <w:rsid w:val="0086748A"/>
    <w:rsid w:val="008675BA"/>
    <w:rsid w:val="008676B3"/>
    <w:rsid w:val="008676C6"/>
    <w:rsid w:val="008677F7"/>
    <w:rsid w:val="008678E7"/>
    <w:rsid w:val="00867A29"/>
    <w:rsid w:val="00867A74"/>
    <w:rsid w:val="00867CCA"/>
    <w:rsid w:val="00867CEC"/>
    <w:rsid w:val="00867D53"/>
    <w:rsid w:val="00867EFC"/>
    <w:rsid w:val="00870183"/>
    <w:rsid w:val="0087018B"/>
    <w:rsid w:val="008701A0"/>
    <w:rsid w:val="00870339"/>
    <w:rsid w:val="008703D1"/>
    <w:rsid w:val="00870B41"/>
    <w:rsid w:val="00870C22"/>
    <w:rsid w:val="00870E9E"/>
    <w:rsid w:val="00870ECE"/>
    <w:rsid w:val="00871527"/>
    <w:rsid w:val="008715F8"/>
    <w:rsid w:val="0087165A"/>
    <w:rsid w:val="0087176E"/>
    <w:rsid w:val="00871776"/>
    <w:rsid w:val="0087178D"/>
    <w:rsid w:val="00871813"/>
    <w:rsid w:val="00871891"/>
    <w:rsid w:val="00871BA6"/>
    <w:rsid w:val="00871BE4"/>
    <w:rsid w:val="00871C90"/>
    <w:rsid w:val="00871D4D"/>
    <w:rsid w:val="00871ED8"/>
    <w:rsid w:val="008724D3"/>
    <w:rsid w:val="0087250F"/>
    <w:rsid w:val="00872548"/>
    <w:rsid w:val="00872677"/>
    <w:rsid w:val="008726F9"/>
    <w:rsid w:val="008727DA"/>
    <w:rsid w:val="00872864"/>
    <w:rsid w:val="00872935"/>
    <w:rsid w:val="00872AD2"/>
    <w:rsid w:val="00872CED"/>
    <w:rsid w:val="00872D35"/>
    <w:rsid w:val="00872D7A"/>
    <w:rsid w:val="0087307E"/>
    <w:rsid w:val="00873253"/>
    <w:rsid w:val="008734C3"/>
    <w:rsid w:val="008735CB"/>
    <w:rsid w:val="0087362D"/>
    <w:rsid w:val="00873883"/>
    <w:rsid w:val="008738DC"/>
    <w:rsid w:val="008739C3"/>
    <w:rsid w:val="00873CAE"/>
    <w:rsid w:val="00873DF1"/>
    <w:rsid w:val="00873E74"/>
    <w:rsid w:val="00874114"/>
    <w:rsid w:val="00874236"/>
    <w:rsid w:val="00874416"/>
    <w:rsid w:val="008745BD"/>
    <w:rsid w:val="00874675"/>
    <w:rsid w:val="00874796"/>
    <w:rsid w:val="0087483A"/>
    <w:rsid w:val="0087499A"/>
    <w:rsid w:val="00874A81"/>
    <w:rsid w:val="00874BD7"/>
    <w:rsid w:val="00874C7F"/>
    <w:rsid w:val="00874DB2"/>
    <w:rsid w:val="00875021"/>
    <w:rsid w:val="00875259"/>
    <w:rsid w:val="0087529F"/>
    <w:rsid w:val="008753AA"/>
    <w:rsid w:val="008755C6"/>
    <w:rsid w:val="00875690"/>
    <w:rsid w:val="00875731"/>
    <w:rsid w:val="00875A32"/>
    <w:rsid w:val="00875B70"/>
    <w:rsid w:val="00875CF3"/>
    <w:rsid w:val="00875D56"/>
    <w:rsid w:val="00875DF0"/>
    <w:rsid w:val="00875E88"/>
    <w:rsid w:val="00875EDD"/>
    <w:rsid w:val="00875FB0"/>
    <w:rsid w:val="008760F7"/>
    <w:rsid w:val="0087632D"/>
    <w:rsid w:val="0087637E"/>
    <w:rsid w:val="008765D8"/>
    <w:rsid w:val="00876608"/>
    <w:rsid w:val="008766A0"/>
    <w:rsid w:val="00876797"/>
    <w:rsid w:val="008767DA"/>
    <w:rsid w:val="008767EC"/>
    <w:rsid w:val="00876837"/>
    <w:rsid w:val="00876953"/>
    <w:rsid w:val="008769F8"/>
    <w:rsid w:val="00876B0C"/>
    <w:rsid w:val="00876CB3"/>
    <w:rsid w:val="00876EDF"/>
    <w:rsid w:val="00877089"/>
    <w:rsid w:val="00877236"/>
    <w:rsid w:val="008772C4"/>
    <w:rsid w:val="0087754A"/>
    <w:rsid w:val="00877755"/>
    <w:rsid w:val="00877849"/>
    <w:rsid w:val="0087793D"/>
    <w:rsid w:val="008779E3"/>
    <w:rsid w:val="008779ED"/>
    <w:rsid w:val="00877C32"/>
    <w:rsid w:val="00877DDE"/>
    <w:rsid w:val="00877EF7"/>
    <w:rsid w:val="00877F4B"/>
    <w:rsid w:val="0088000E"/>
    <w:rsid w:val="0088003D"/>
    <w:rsid w:val="00880208"/>
    <w:rsid w:val="0088022A"/>
    <w:rsid w:val="00880541"/>
    <w:rsid w:val="00880610"/>
    <w:rsid w:val="0088072A"/>
    <w:rsid w:val="00880845"/>
    <w:rsid w:val="008808B3"/>
    <w:rsid w:val="0088095E"/>
    <w:rsid w:val="008809B7"/>
    <w:rsid w:val="00880A41"/>
    <w:rsid w:val="00880B66"/>
    <w:rsid w:val="00880E05"/>
    <w:rsid w:val="00880F24"/>
    <w:rsid w:val="00881143"/>
    <w:rsid w:val="008811B1"/>
    <w:rsid w:val="00881207"/>
    <w:rsid w:val="008814AA"/>
    <w:rsid w:val="008815B9"/>
    <w:rsid w:val="0088168B"/>
    <w:rsid w:val="008817A1"/>
    <w:rsid w:val="008817F7"/>
    <w:rsid w:val="00881804"/>
    <w:rsid w:val="00881810"/>
    <w:rsid w:val="008819C4"/>
    <w:rsid w:val="00881A4B"/>
    <w:rsid w:val="00881A97"/>
    <w:rsid w:val="00881ABF"/>
    <w:rsid w:val="00881AE9"/>
    <w:rsid w:val="00881C16"/>
    <w:rsid w:val="00881D10"/>
    <w:rsid w:val="00881F59"/>
    <w:rsid w:val="008820D4"/>
    <w:rsid w:val="008822C4"/>
    <w:rsid w:val="0088257B"/>
    <w:rsid w:val="0088257D"/>
    <w:rsid w:val="008825D1"/>
    <w:rsid w:val="00882630"/>
    <w:rsid w:val="008828A4"/>
    <w:rsid w:val="008829AD"/>
    <w:rsid w:val="008829FA"/>
    <w:rsid w:val="00882A99"/>
    <w:rsid w:val="00882B17"/>
    <w:rsid w:val="00882F12"/>
    <w:rsid w:val="008830AE"/>
    <w:rsid w:val="00883122"/>
    <w:rsid w:val="00883423"/>
    <w:rsid w:val="008835D8"/>
    <w:rsid w:val="00883666"/>
    <w:rsid w:val="008836E6"/>
    <w:rsid w:val="008837AA"/>
    <w:rsid w:val="008838A6"/>
    <w:rsid w:val="0088396E"/>
    <w:rsid w:val="008839FE"/>
    <w:rsid w:val="00883AE2"/>
    <w:rsid w:val="00883B24"/>
    <w:rsid w:val="00883ED3"/>
    <w:rsid w:val="00884050"/>
    <w:rsid w:val="00884345"/>
    <w:rsid w:val="0088447D"/>
    <w:rsid w:val="008846B6"/>
    <w:rsid w:val="00884772"/>
    <w:rsid w:val="008847CA"/>
    <w:rsid w:val="00884979"/>
    <w:rsid w:val="00884A1A"/>
    <w:rsid w:val="00884A34"/>
    <w:rsid w:val="00884A70"/>
    <w:rsid w:val="00884C22"/>
    <w:rsid w:val="00884F89"/>
    <w:rsid w:val="00884FE5"/>
    <w:rsid w:val="008851DA"/>
    <w:rsid w:val="008851DF"/>
    <w:rsid w:val="0088524F"/>
    <w:rsid w:val="00885384"/>
    <w:rsid w:val="0088567B"/>
    <w:rsid w:val="00885714"/>
    <w:rsid w:val="0088582A"/>
    <w:rsid w:val="00885A1B"/>
    <w:rsid w:val="00885A59"/>
    <w:rsid w:val="00885A73"/>
    <w:rsid w:val="00885B94"/>
    <w:rsid w:val="00885CB8"/>
    <w:rsid w:val="00885CEC"/>
    <w:rsid w:val="00885DCF"/>
    <w:rsid w:val="00885E6E"/>
    <w:rsid w:val="00886251"/>
    <w:rsid w:val="008862CF"/>
    <w:rsid w:val="00886423"/>
    <w:rsid w:val="00886590"/>
    <w:rsid w:val="00886682"/>
    <w:rsid w:val="00886751"/>
    <w:rsid w:val="00886847"/>
    <w:rsid w:val="008869B3"/>
    <w:rsid w:val="00886B13"/>
    <w:rsid w:val="00886B7D"/>
    <w:rsid w:val="00886B84"/>
    <w:rsid w:val="00886C05"/>
    <w:rsid w:val="00886CB3"/>
    <w:rsid w:val="00886D06"/>
    <w:rsid w:val="0088701D"/>
    <w:rsid w:val="008870A2"/>
    <w:rsid w:val="008871A2"/>
    <w:rsid w:val="008871EF"/>
    <w:rsid w:val="00887201"/>
    <w:rsid w:val="00887262"/>
    <w:rsid w:val="008872B4"/>
    <w:rsid w:val="00887367"/>
    <w:rsid w:val="008874F4"/>
    <w:rsid w:val="008876F9"/>
    <w:rsid w:val="0088770F"/>
    <w:rsid w:val="008878D2"/>
    <w:rsid w:val="00887A4B"/>
    <w:rsid w:val="00887B32"/>
    <w:rsid w:val="00887ECF"/>
    <w:rsid w:val="00887F33"/>
    <w:rsid w:val="00890207"/>
    <w:rsid w:val="0089029B"/>
    <w:rsid w:val="008905A1"/>
    <w:rsid w:val="008907B8"/>
    <w:rsid w:val="008907F0"/>
    <w:rsid w:val="00890A56"/>
    <w:rsid w:val="00890AE5"/>
    <w:rsid w:val="00890B13"/>
    <w:rsid w:val="00890BAA"/>
    <w:rsid w:val="00890BC8"/>
    <w:rsid w:val="00890CC0"/>
    <w:rsid w:val="00890E69"/>
    <w:rsid w:val="00890E77"/>
    <w:rsid w:val="00890FD8"/>
    <w:rsid w:val="00891004"/>
    <w:rsid w:val="00891222"/>
    <w:rsid w:val="008912A7"/>
    <w:rsid w:val="008912BB"/>
    <w:rsid w:val="00891307"/>
    <w:rsid w:val="0089139E"/>
    <w:rsid w:val="00891487"/>
    <w:rsid w:val="008916F0"/>
    <w:rsid w:val="00891727"/>
    <w:rsid w:val="00891763"/>
    <w:rsid w:val="00891B70"/>
    <w:rsid w:val="00891C72"/>
    <w:rsid w:val="00891F2D"/>
    <w:rsid w:val="00892061"/>
    <w:rsid w:val="0089211D"/>
    <w:rsid w:val="008922F5"/>
    <w:rsid w:val="00892402"/>
    <w:rsid w:val="008924F3"/>
    <w:rsid w:val="0089257B"/>
    <w:rsid w:val="0089287B"/>
    <w:rsid w:val="00892A4E"/>
    <w:rsid w:val="00892A83"/>
    <w:rsid w:val="00892B0D"/>
    <w:rsid w:val="00892CED"/>
    <w:rsid w:val="00892DE3"/>
    <w:rsid w:val="00892E13"/>
    <w:rsid w:val="00892F81"/>
    <w:rsid w:val="00892F89"/>
    <w:rsid w:val="00892F99"/>
    <w:rsid w:val="00892FBF"/>
    <w:rsid w:val="008930C5"/>
    <w:rsid w:val="008930CA"/>
    <w:rsid w:val="0089314E"/>
    <w:rsid w:val="00893209"/>
    <w:rsid w:val="00893395"/>
    <w:rsid w:val="00893409"/>
    <w:rsid w:val="00893634"/>
    <w:rsid w:val="008939BD"/>
    <w:rsid w:val="00893BD4"/>
    <w:rsid w:val="00893E9B"/>
    <w:rsid w:val="00893F62"/>
    <w:rsid w:val="00893FE9"/>
    <w:rsid w:val="00894190"/>
    <w:rsid w:val="00894224"/>
    <w:rsid w:val="00894438"/>
    <w:rsid w:val="0089446F"/>
    <w:rsid w:val="00894583"/>
    <w:rsid w:val="0089469D"/>
    <w:rsid w:val="00894876"/>
    <w:rsid w:val="00894A1C"/>
    <w:rsid w:val="00894AAC"/>
    <w:rsid w:val="00894B91"/>
    <w:rsid w:val="00894B9C"/>
    <w:rsid w:val="00894DBE"/>
    <w:rsid w:val="00894FDC"/>
    <w:rsid w:val="0089532F"/>
    <w:rsid w:val="008953F8"/>
    <w:rsid w:val="00895470"/>
    <w:rsid w:val="00895590"/>
    <w:rsid w:val="008958A0"/>
    <w:rsid w:val="008959C9"/>
    <w:rsid w:val="00895A19"/>
    <w:rsid w:val="00895B69"/>
    <w:rsid w:val="00895DC1"/>
    <w:rsid w:val="008960C7"/>
    <w:rsid w:val="008961ED"/>
    <w:rsid w:val="00896232"/>
    <w:rsid w:val="008962F9"/>
    <w:rsid w:val="0089633C"/>
    <w:rsid w:val="008963DE"/>
    <w:rsid w:val="008964A5"/>
    <w:rsid w:val="00896566"/>
    <w:rsid w:val="0089667D"/>
    <w:rsid w:val="00896A0B"/>
    <w:rsid w:val="00896A12"/>
    <w:rsid w:val="00896B06"/>
    <w:rsid w:val="00896BD9"/>
    <w:rsid w:val="00896D2D"/>
    <w:rsid w:val="00897032"/>
    <w:rsid w:val="0089706E"/>
    <w:rsid w:val="0089724A"/>
    <w:rsid w:val="00897332"/>
    <w:rsid w:val="00897341"/>
    <w:rsid w:val="0089748B"/>
    <w:rsid w:val="00897703"/>
    <w:rsid w:val="008977D3"/>
    <w:rsid w:val="008977FA"/>
    <w:rsid w:val="00897830"/>
    <w:rsid w:val="00897875"/>
    <w:rsid w:val="0089789F"/>
    <w:rsid w:val="008979D9"/>
    <w:rsid w:val="00897B54"/>
    <w:rsid w:val="00897C96"/>
    <w:rsid w:val="00897CAB"/>
    <w:rsid w:val="00897D73"/>
    <w:rsid w:val="008A034E"/>
    <w:rsid w:val="008A0441"/>
    <w:rsid w:val="008A0499"/>
    <w:rsid w:val="008A04EC"/>
    <w:rsid w:val="008A05B5"/>
    <w:rsid w:val="008A0835"/>
    <w:rsid w:val="008A0B17"/>
    <w:rsid w:val="008A0B33"/>
    <w:rsid w:val="008A0B4E"/>
    <w:rsid w:val="008A0DBE"/>
    <w:rsid w:val="008A0E09"/>
    <w:rsid w:val="008A0E56"/>
    <w:rsid w:val="008A0E8D"/>
    <w:rsid w:val="008A0F22"/>
    <w:rsid w:val="008A1029"/>
    <w:rsid w:val="008A10D9"/>
    <w:rsid w:val="008A119A"/>
    <w:rsid w:val="008A13C9"/>
    <w:rsid w:val="008A1592"/>
    <w:rsid w:val="008A15C3"/>
    <w:rsid w:val="008A15CB"/>
    <w:rsid w:val="008A16C2"/>
    <w:rsid w:val="008A19F3"/>
    <w:rsid w:val="008A1C31"/>
    <w:rsid w:val="008A1D4F"/>
    <w:rsid w:val="008A1E42"/>
    <w:rsid w:val="008A1E9C"/>
    <w:rsid w:val="008A1F22"/>
    <w:rsid w:val="008A1F38"/>
    <w:rsid w:val="008A1F44"/>
    <w:rsid w:val="008A1F4F"/>
    <w:rsid w:val="008A2063"/>
    <w:rsid w:val="008A222A"/>
    <w:rsid w:val="008A2277"/>
    <w:rsid w:val="008A2326"/>
    <w:rsid w:val="008A24A8"/>
    <w:rsid w:val="008A25F8"/>
    <w:rsid w:val="008A28CE"/>
    <w:rsid w:val="008A2B19"/>
    <w:rsid w:val="008A2C56"/>
    <w:rsid w:val="008A2CE0"/>
    <w:rsid w:val="008A2CF8"/>
    <w:rsid w:val="008A2D31"/>
    <w:rsid w:val="008A2E76"/>
    <w:rsid w:val="008A2EDC"/>
    <w:rsid w:val="008A3205"/>
    <w:rsid w:val="008A34BA"/>
    <w:rsid w:val="008A377B"/>
    <w:rsid w:val="008A386A"/>
    <w:rsid w:val="008A3935"/>
    <w:rsid w:val="008A3B11"/>
    <w:rsid w:val="008A3B75"/>
    <w:rsid w:val="008A3F69"/>
    <w:rsid w:val="008A403F"/>
    <w:rsid w:val="008A41BA"/>
    <w:rsid w:val="008A4259"/>
    <w:rsid w:val="008A435E"/>
    <w:rsid w:val="008A4415"/>
    <w:rsid w:val="008A45A0"/>
    <w:rsid w:val="008A45A8"/>
    <w:rsid w:val="008A4628"/>
    <w:rsid w:val="008A47EE"/>
    <w:rsid w:val="008A49D9"/>
    <w:rsid w:val="008A4A3A"/>
    <w:rsid w:val="008A4A4F"/>
    <w:rsid w:val="008A4B65"/>
    <w:rsid w:val="008A4C20"/>
    <w:rsid w:val="008A4D3A"/>
    <w:rsid w:val="008A4E22"/>
    <w:rsid w:val="008A517C"/>
    <w:rsid w:val="008A518B"/>
    <w:rsid w:val="008A52B2"/>
    <w:rsid w:val="008A5716"/>
    <w:rsid w:val="008A58BD"/>
    <w:rsid w:val="008A58F4"/>
    <w:rsid w:val="008A5990"/>
    <w:rsid w:val="008A59F1"/>
    <w:rsid w:val="008A5A17"/>
    <w:rsid w:val="008A5AA8"/>
    <w:rsid w:val="008A5B67"/>
    <w:rsid w:val="008A5B6D"/>
    <w:rsid w:val="008A5B95"/>
    <w:rsid w:val="008A5C10"/>
    <w:rsid w:val="008A5CB0"/>
    <w:rsid w:val="008A5CD2"/>
    <w:rsid w:val="008A5DC2"/>
    <w:rsid w:val="008A5DE4"/>
    <w:rsid w:val="008A5FAB"/>
    <w:rsid w:val="008A60A9"/>
    <w:rsid w:val="008A61C3"/>
    <w:rsid w:val="008A6203"/>
    <w:rsid w:val="008A62C7"/>
    <w:rsid w:val="008A62E0"/>
    <w:rsid w:val="008A632A"/>
    <w:rsid w:val="008A6371"/>
    <w:rsid w:val="008A637A"/>
    <w:rsid w:val="008A638B"/>
    <w:rsid w:val="008A6481"/>
    <w:rsid w:val="008A64B4"/>
    <w:rsid w:val="008A6929"/>
    <w:rsid w:val="008A6B1D"/>
    <w:rsid w:val="008A6BC3"/>
    <w:rsid w:val="008A6D16"/>
    <w:rsid w:val="008A6DCE"/>
    <w:rsid w:val="008A715B"/>
    <w:rsid w:val="008A73CD"/>
    <w:rsid w:val="008A7415"/>
    <w:rsid w:val="008A75AA"/>
    <w:rsid w:val="008A75C0"/>
    <w:rsid w:val="008A7ADB"/>
    <w:rsid w:val="008A7C19"/>
    <w:rsid w:val="008A7D3F"/>
    <w:rsid w:val="008A7DA5"/>
    <w:rsid w:val="008A7E18"/>
    <w:rsid w:val="008A7F99"/>
    <w:rsid w:val="008B0182"/>
    <w:rsid w:val="008B04F9"/>
    <w:rsid w:val="008B0525"/>
    <w:rsid w:val="008B063B"/>
    <w:rsid w:val="008B067B"/>
    <w:rsid w:val="008B08DE"/>
    <w:rsid w:val="008B0931"/>
    <w:rsid w:val="008B0ACC"/>
    <w:rsid w:val="008B0DC8"/>
    <w:rsid w:val="008B0E3C"/>
    <w:rsid w:val="008B0E5A"/>
    <w:rsid w:val="008B0F7F"/>
    <w:rsid w:val="008B119A"/>
    <w:rsid w:val="008B1297"/>
    <w:rsid w:val="008B12BD"/>
    <w:rsid w:val="008B15FE"/>
    <w:rsid w:val="008B16A5"/>
    <w:rsid w:val="008B1716"/>
    <w:rsid w:val="008B188C"/>
    <w:rsid w:val="008B18AD"/>
    <w:rsid w:val="008B19A4"/>
    <w:rsid w:val="008B1B9A"/>
    <w:rsid w:val="008B1C41"/>
    <w:rsid w:val="008B1CC4"/>
    <w:rsid w:val="008B1CD3"/>
    <w:rsid w:val="008B1D23"/>
    <w:rsid w:val="008B1F3E"/>
    <w:rsid w:val="008B1F96"/>
    <w:rsid w:val="008B1FE1"/>
    <w:rsid w:val="008B20F8"/>
    <w:rsid w:val="008B22B1"/>
    <w:rsid w:val="008B235D"/>
    <w:rsid w:val="008B23EE"/>
    <w:rsid w:val="008B2419"/>
    <w:rsid w:val="008B2482"/>
    <w:rsid w:val="008B2598"/>
    <w:rsid w:val="008B2632"/>
    <w:rsid w:val="008B26B8"/>
    <w:rsid w:val="008B272D"/>
    <w:rsid w:val="008B2826"/>
    <w:rsid w:val="008B282D"/>
    <w:rsid w:val="008B29F7"/>
    <w:rsid w:val="008B2C4E"/>
    <w:rsid w:val="008B2D23"/>
    <w:rsid w:val="008B2E44"/>
    <w:rsid w:val="008B3065"/>
    <w:rsid w:val="008B352F"/>
    <w:rsid w:val="008B3713"/>
    <w:rsid w:val="008B3798"/>
    <w:rsid w:val="008B389F"/>
    <w:rsid w:val="008B38D5"/>
    <w:rsid w:val="008B3DB2"/>
    <w:rsid w:val="008B3F67"/>
    <w:rsid w:val="008B3FFE"/>
    <w:rsid w:val="008B4033"/>
    <w:rsid w:val="008B40DB"/>
    <w:rsid w:val="008B411F"/>
    <w:rsid w:val="008B412B"/>
    <w:rsid w:val="008B41AB"/>
    <w:rsid w:val="008B4246"/>
    <w:rsid w:val="008B4317"/>
    <w:rsid w:val="008B4534"/>
    <w:rsid w:val="008B4A60"/>
    <w:rsid w:val="008B4CE7"/>
    <w:rsid w:val="008B4D44"/>
    <w:rsid w:val="008B4F9A"/>
    <w:rsid w:val="008B5069"/>
    <w:rsid w:val="008B50B5"/>
    <w:rsid w:val="008B51B4"/>
    <w:rsid w:val="008B521E"/>
    <w:rsid w:val="008B5227"/>
    <w:rsid w:val="008B52DE"/>
    <w:rsid w:val="008B53A5"/>
    <w:rsid w:val="008B5491"/>
    <w:rsid w:val="008B54A5"/>
    <w:rsid w:val="008B556F"/>
    <w:rsid w:val="008B568B"/>
    <w:rsid w:val="008B57F5"/>
    <w:rsid w:val="008B59B2"/>
    <w:rsid w:val="008B5B8D"/>
    <w:rsid w:val="008B5BB3"/>
    <w:rsid w:val="008B5EC0"/>
    <w:rsid w:val="008B5F34"/>
    <w:rsid w:val="008B5F41"/>
    <w:rsid w:val="008B5F58"/>
    <w:rsid w:val="008B602B"/>
    <w:rsid w:val="008B62EC"/>
    <w:rsid w:val="008B653E"/>
    <w:rsid w:val="008B65C5"/>
    <w:rsid w:val="008B661B"/>
    <w:rsid w:val="008B66A5"/>
    <w:rsid w:val="008B6B11"/>
    <w:rsid w:val="008B6B3E"/>
    <w:rsid w:val="008B6B5C"/>
    <w:rsid w:val="008B6BF1"/>
    <w:rsid w:val="008B6D87"/>
    <w:rsid w:val="008B7007"/>
    <w:rsid w:val="008B7062"/>
    <w:rsid w:val="008B708F"/>
    <w:rsid w:val="008B70F9"/>
    <w:rsid w:val="008B7116"/>
    <w:rsid w:val="008B7181"/>
    <w:rsid w:val="008B7261"/>
    <w:rsid w:val="008B7272"/>
    <w:rsid w:val="008B72BD"/>
    <w:rsid w:val="008B72EA"/>
    <w:rsid w:val="008B72F0"/>
    <w:rsid w:val="008B73BA"/>
    <w:rsid w:val="008B73C1"/>
    <w:rsid w:val="008B75B0"/>
    <w:rsid w:val="008B7732"/>
    <w:rsid w:val="008B7756"/>
    <w:rsid w:val="008B77A1"/>
    <w:rsid w:val="008B7829"/>
    <w:rsid w:val="008B793F"/>
    <w:rsid w:val="008B795E"/>
    <w:rsid w:val="008B7A00"/>
    <w:rsid w:val="008B7AF6"/>
    <w:rsid w:val="008B7B5D"/>
    <w:rsid w:val="008B7B74"/>
    <w:rsid w:val="008B7C23"/>
    <w:rsid w:val="008B7C53"/>
    <w:rsid w:val="008B7CA8"/>
    <w:rsid w:val="008B7CEC"/>
    <w:rsid w:val="008B7F09"/>
    <w:rsid w:val="008B7F49"/>
    <w:rsid w:val="008C0099"/>
    <w:rsid w:val="008C0232"/>
    <w:rsid w:val="008C027B"/>
    <w:rsid w:val="008C0666"/>
    <w:rsid w:val="008C0747"/>
    <w:rsid w:val="008C0BEE"/>
    <w:rsid w:val="008C0CC6"/>
    <w:rsid w:val="008C0D50"/>
    <w:rsid w:val="008C0D8B"/>
    <w:rsid w:val="008C109E"/>
    <w:rsid w:val="008C10D7"/>
    <w:rsid w:val="008C12ED"/>
    <w:rsid w:val="008C1518"/>
    <w:rsid w:val="008C16F7"/>
    <w:rsid w:val="008C17ED"/>
    <w:rsid w:val="008C1966"/>
    <w:rsid w:val="008C1A44"/>
    <w:rsid w:val="008C1B42"/>
    <w:rsid w:val="008C1CD9"/>
    <w:rsid w:val="008C1E0B"/>
    <w:rsid w:val="008C1ED8"/>
    <w:rsid w:val="008C1EDE"/>
    <w:rsid w:val="008C2008"/>
    <w:rsid w:val="008C2177"/>
    <w:rsid w:val="008C21A0"/>
    <w:rsid w:val="008C2214"/>
    <w:rsid w:val="008C2322"/>
    <w:rsid w:val="008C233B"/>
    <w:rsid w:val="008C23CA"/>
    <w:rsid w:val="008C24DD"/>
    <w:rsid w:val="008C2665"/>
    <w:rsid w:val="008C2B29"/>
    <w:rsid w:val="008C2BF6"/>
    <w:rsid w:val="008C2D00"/>
    <w:rsid w:val="008C2D1C"/>
    <w:rsid w:val="008C2FFC"/>
    <w:rsid w:val="008C300F"/>
    <w:rsid w:val="008C31E4"/>
    <w:rsid w:val="008C34CB"/>
    <w:rsid w:val="008C350F"/>
    <w:rsid w:val="008C35F6"/>
    <w:rsid w:val="008C3928"/>
    <w:rsid w:val="008C3B9E"/>
    <w:rsid w:val="008C3C24"/>
    <w:rsid w:val="008C3C54"/>
    <w:rsid w:val="008C3CF5"/>
    <w:rsid w:val="008C3DEF"/>
    <w:rsid w:val="008C3E99"/>
    <w:rsid w:val="008C4066"/>
    <w:rsid w:val="008C40AD"/>
    <w:rsid w:val="008C429E"/>
    <w:rsid w:val="008C43CE"/>
    <w:rsid w:val="008C43F9"/>
    <w:rsid w:val="008C44C7"/>
    <w:rsid w:val="008C473A"/>
    <w:rsid w:val="008C488A"/>
    <w:rsid w:val="008C4968"/>
    <w:rsid w:val="008C4A09"/>
    <w:rsid w:val="008C4C83"/>
    <w:rsid w:val="008C4CF9"/>
    <w:rsid w:val="008C4D46"/>
    <w:rsid w:val="008C4E1E"/>
    <w:rsid w:val="008C4E7A"/>
    <w:rsid w:val="008C4FD4"/>
    <w:rsid w:val="008C5161"/>
    <w:rsid w:val="008C517A"/>
    <w:rsid w:val="008C5377"/>
    <w:rsid w:val="008C537C"/>
    <w:rsid w:val="008C5418"/>
    <w:rsid w:val="008C549A"/>
    <w:rsid w:val="008C54CF"/>
    <w:rsid w:val="008C5528"/>
    <w:rsid w:val="008C56F2"/>
    <w:rsid w:val="008C58EA"/>
    <w:rsid w:val="008C59AE"/>
    <w:rsid w:val="008C59B4"/>
    <w:rsid w:val="008C5B1B"/>
    <w:rsid w:val="008C5B2D"/>
    <w:rsid w:val="008C5B77"/>
    <w:rsid w:val="008C5C66"/>
    <w:rsid w:val="008C5F47"/>
    <w:rsid w:val="008C606D"/>
    <w:rsid w:val="008C60CE"/>
    <w:rsid w:val="008C6275"/>
    <w:rsid w:val="008C632B"/>
    <w:rsid w:val="008C63F6"/>
    <w:rsid w:val="008C64DF"/>
    <w:rsid w:val="008C67A0"/>
    <w:rsid w:val="008C6891"/>
    <w:rsid w:val="008C6973"/>
    <w:rsid w:val="008C6A16"/>
    <w:rsid w:val="008C6C2E"/>
    <w:rsid w:val="008C736D"/>
    <w:rsid w:val="008C73A7"/>
    <w:rsid w:val="008C743C"/>
    <w:rsid w:val="008C744D"/>
    <w:rsid w:val="008C753D"/>
    <w:rsid w:val="008C761F"/>
    <w:rsid w:val="008C7791"/>
    <w:rsid w:val="008C7D0F"/>
    <w:rsid w:val="008C7EFA"/>
    <w:rsid w:val="008C7F3B"/>
    <w:rsid w:val="008D003F"/>
    <w:rsid w:val="008D0094"/>
    <w:rsid w:val="008D041B"/>
    <w:rsid w:val="008D041F"/>
    <w:rsid w:val="008D04D2"/>
    <w:rsid w:val="008D0788"/>
    <w:rsid w:val="008D07AD"/>
    <w:rsid w:val="008D07BA"/>
    <w:rsid w:val="008D0C0E"/>
    <w:rsid w:val="008D0C30"/>
    <w:rsid w:val="008D0C33"/>
    <w:rsid w:val="008D0C43"/>
    <w:rsid w:val="008D0D41"/>
    <w:rsid w:val="008D0E14"/>
    <w:rsid w:val="008D105B"/>
    <w:rsid w:val="008D10CF"/>
    <w:rsid w:val="008D1363"/>
    <w:rsid w:val="008D13B5"/>
    <w:rsid w:val="008D1401"/>
    <w:rsid w:val="008D1542"/>
    <w:rsid w:val="008D172D"/>
    <w:rsid w:val="008D17DD"/>
    <w:rsid w:val="008D18F5"/>
    <w:rsid w:val="008D1A17"/>
    <w:rsid w:val="008D1A83"/>
    <w:rsid w:val="008D1D9E"/>
    <w:rsid w:val="008D203F"/>
    <w:rsid w:val="008D2057"/>
    <w:rsid w:val="008D2162"/>
    <w:rsid w:val="008D2321"/>
    <w:rsid w:val="008D23D8"/>
    <w:rsid w:val="008D25AA"/>
    <w:rsid w:val="008D28BA"/>
    <w:rsid w:val="008D28F4"/>
    <w:rsid w:val="008D2A78"/>
    <w:rsid w:val="008D2B2B"/>
    <w:rsid w:val="008D2B47"/>
    <w:rsid w:val="008D2C83"/>
    <w:rsid w:val="008D2E1E"/>
    <w:rsid w:val="008D35D5"/>
    <w:rsid w:val="008D36F8"/>
    <w:rsid w:val="008D3CF7"/>
    <w:rsid w:val="008D3E1D"/>
    <w:rsid w:val="008D3F3E"/>
    <w:rsid w:val="008D3F7D"/>
    <w:rsid w:val="008D3FDE"/>
    <w:rsid w:val="008D405B"/>
    <w:rsid w:val="008D4200"/>
    <w:rsid w:val="008D4232"/>
    <w:rsid w:val="008D438A"/>
    <w:rsid w:val="008D46A1"/>
    <w:rsid w:val="008D46D6"/>
    <w:rsid w:val="008D4788"/>
    <w:rsid w:val="008D4988"/>
    <w:rsid w:val="008D49F3"/>
    <w:rsid w:val="008D4A2F"/>
    <w:rsid w:val="008D4B31"/>
    <w:rsid w:val="008D4C3E"/>
    <w:rsid w:val="008D4C73"/>
    <w:rsid w:val="008D4C91"/>
    <w:rsid w:val="008D4CBC"/>
    <w:rsid w:val="008D4E4A"/>
    <w:rsid w:val="008D4FD8"/>
    <w:rsid w:val="008D4FEE"/>
    <w:rsid w:val="008D5186"/>
    <w:rsid w:val="008D5432"/>
    <w:rsid w:val="008D54FD"/>
    <w:rsid w:val="008D55B2"/>
    <w:rsid w:val="008D56C1"/>
    <w:rsid w:val="008D5750"/>
    <w:rsid w:val="008D5757"/>
    <w:rsid w:val="008D5808"/>
    <w:rsid w:val="008D58B1"/>
    <w:rsid w:val="008D5AD6"/>
    <w:rsid w:val="008D5E17"/>
    <w:rsid w:val="008D5EE1"/>
    <w:rsid w:val="008D610F"/>
    <w:rsid w:val="008D61BF"/>
    <w:rsid w:val="008D61C1"/>
    <w:rsid w:val="008D625F"/>
    <w:rsid w:val="008D628B"/>
    <w:rsid w:val="008D62ED"/>
    <w:rsid w:val="008D6330"/>
    <w:rsid w:val="008D6499"/>
    <w:rsid w:val="008D6581"/>
    <w:rsid w:val="008D658E"/>
    <w:rsid w:val="008D65BE"/>
    <w:rsid w:val="008D6616"/>
    <w:rsid w:val="008D6657"/>
    <w:rsid w:val="008D6674"/>
    <w:rsid w:val="008D671A"/>
    <w:rsid w:val="008D67E2"/>
    <w:rsid w:val="008D6D13"/>
    <w:rsid w:val="008D6E2D"/>
    <w:rsid w:val="008D6EC4"/>
    <w:rsid w:val="008D6F7C"/>
    <w:rsid w:val="008D6FE9"/>
    <w:rsid w:val="008D701F"/>
    <w:rsid w:val="008D7321"/>
    <w:rsid w:val="008D763E"/>
    <w:rsid w:val="008D7A1B"/>
    <w:rsid w:val="008D7A2E"/>
    <w:rsid w:val="008D7A7E"/>
    <w:rsid w:val="008D7B48"/>
    <w:rsid w:val="008D7BC4"/>
    <w:rsid w:val="008D7C03"/>
    <w:rsid w:val="008D7CB7"/>
    <w:rsid w:val="008D7DE5"/>
    <w:rsid w:val="008E01D1"/>
    <w:rsid w:val="008E0336"/>
    <w:rsid w:val="008E042B"/>
    <w:rsid w:val="008E0698"/>
    <w:rsid w:val="008E070E"/>
    <w:rsid w:val="008E0821"/>
    <w:rsid w:val="008E089A"/>
    <w:rsid w:val="008E091B"/>
    <w:rsid w:val="008E09C0"/>
    <w:rsid w:val="008E0D74"/>
    <w:rsid w:val="008E0E29"/>
    <w:rsid w:val="008E11B2"/>
    <w:rsid w:val="008E129A"/>
    <w:rsid w:val="008E1321"/>
    <w:rsid w:val="008E1685"/>
    <w:rsid w:val="008E16C9"/>
    <w:rsid w:val="008E16D9"/>
    <w:rsid w:val="008E17A7"/>
    <w:rsid w:val="008E1C1A"/>
    <w:rsid w:val="008E1D5D"/>
    <w:rsid w:val="008E1D66"/>
    <w:rsid w:val="008E1F32"/>
    <w:rsid w:val="008E1F8B"/>
    <w:rsid w:val="008E20D4"/>
    <w:rsid w:val="008E22EB"/>
    <w:rsid w:val="008E2346"/>
    <w:rsid w:val="008E2372"/>
    <w:rsid w:val="008E24AE"/>
    <w:rsid w:val="008E274B"/>
    <w:rsid w:val="008E2775"/>
    <w:rsid w:val="008E27A2"/>
    <w:rsid w:val="008E29A9"/>
    <w:rsid w:val="008E2BFE"/>
    <w:rsid w:val="008E2D93"/>
    <w:rsid w:val="008E2E59"/>
    <w:rsid w:val="008E2F65"/>
    <w:rsid w:val="008E3292"/>
    <w:rsid w:val="008E3298"/>
    <w:rsid w:val="008E3369"/>
    <w:rsid w:val="008E33D7"/>
    <w:rsid w:val="008E35D6"/>
    <w:rsid w:val="008E36DF"/>
    <w:rsid w:val="008E3959"/>
    <w:rsid w:val="008E3BAE"/>
    <w:rsid w:val="008E3DE0"/>
    <w:rsid w:val="008E3E00"/>
    <w:rsid w:val="008E40AB"/>
    <w:rsid w:val="008E4345"/>
    <w:rsid w:val="008E4375"/>
    <w:rsid w:val="008E43AD"/>
    <w:rsid w:val="008E455A"/>
    <w:rsid w:val="008E45F8"/>
    <w:rsid w:val="008E4661"/>
    <w:rsid w:val="008E46EE"/>
    <w:rsid w:val="008E47A0"/>
    <w:rsid w:val="008E48C1"/>
    <w:rsid w:val="008E48FF"/>
    <w:rsid w:val="008E49D4"/>
    <w:rsid w:val="008E4D53"/>
    <w:rsid w:val="008E4EB6"/>
    <w:rsid w:val="008E4EF7"/>
    <w:rsid w:val="008E4F7C"/>
    <w:rsid w:val="008E53D9"/>
    <w:rsid w:val="008E5559"/>
    <w:rsid w:val="008E5712"/>
    <w:rsid w:val="008E57B8"/>
    <w:rsid w:val="008E5AF7"/>
    <w:rsid w:val="008E5B43"/>
    <w:rsid w:val="008E5B6D"/>
    <w:rsid w:val="008E5E93"/>
    <w:rsid w:val="008E6168"/>
    <w:rsid w:val="008E6566"/>
    <w:rsid w:val="008E6961"/>
    <w:rsid w:val="008E6A79"/>
    <w:rsid w:val="008E6C83"/>
    <w:rsid w:val="008E6CFE"/>
    <w:rsid w:val="008E701A"/>
    <w:rsid w:val="008E71C3"/>
    <w:rsid w:val="008E721B"/>
    <w:rsid w:val="008E7245"/>
    <w:rsid w:val="008E729C"/>
    <w:rsid w:val="008E72CD"/>
    <w:rsid w:val="008E7316"/>
    <w:rsid w:val="008E73AF"/>
    <w:rsid w:val="008E743F"/>
    <w:rsid w:val="008E7536"/>
    <w:rsid w:val="008E7556"/>
    <w:rsid w:val="008E76BA"/>
    <w:rsid w:val="008E7884"/>
    <w:rsid w:val="008E7A9F"/>
    <w:rsid w:val="008E7BBC"/>
    <w:rsid w:val="008E7CF1"/>
    <w:rsid w:val="008E7D2C"/>
    <w:rsid w:val="008E7F7C"/>
    <w:rsid w:val="008F01C6"/>
    <w:rsid w:val="008F025B"/>
    <w:rsid w:val="008F03C4"/>
    <w:rsid w:val="008F04B8"/>
    <w:rsid w:val="008F04E1"/>
    <w:rsid w:val="008F0504"/>
    <w:rsid w:val="008F0658"/>
    <w:rsid w:val="008F0692"/>
    <w:rsid w:val="008F06CF"/>
    <w:rsid w:val="008F0945"/>
    <w:rsid w:val="008F0A52"/>
    <w:rsid w:val="008F0BBB"/>
    <w:rsid w:val="008F0D5C"/>
    <w:rsid w:val="008F0EF9"/>
    <w:rsid w:val="008F0F14"/>
    <w:rsid w:val="008F10CC"/>
    <w:rsid w:val="008F1376"/>
    <w:rsid w:val="008F14CD"/>
    <w:rsid w:val="008F1579"/>
    <w:rsid w:val="008F1605"/>
    <w:rsid w:val="008F1679"/>
    <w:rsid w:val="008F17E9"/>
    <w:rsid w:val="008F1899"/>
    <w:rsid w:val="008F1919"/>
    <w:rsid w:val="008F1B2F"/>
    <w:rsid w:val="008F1B4C"/>
    <w:rsid w:val="008F1D16"/>
    <w:rsid w:val="008F1E19"/>
    <w:rsid w:val="008F209A"/>
    <w:rsid w:val="008F21D1"/>
    <w:rsid w:val="008F21D8"/>
    <w:rsid w:val="008F2296"/>
    <w:rsid w:val="008F22D7"/>
    <w:rsid w:val="008F22E0"/>
    <w:rsid w:val="008F22E2"/>
    <w:rsid w:val="008F272F"/>
    <w:rsid w:val="008F2781"/>
    <w:rsid w:val="008F27B5"/>
    <w:rsid w:val="008F2973"/>
    <w:rsid w:val="008F2A27"/>
    <w:rsid w:val="008F2A2A"/>
    <w:rsid w:val="008F2AF7"/>
    <w:rsid w:val="008F2B00"/>
    <w:rsid w:val="008F2C55"/>
    <w:rsid w:val="008F2F4B"/>
    <w:rsid w:val="008F2FB3"/>
    <w:rsid w:val="008F2FD9"/>
    <w:rsid w:val="008F3159"/>
    <w:rsid w:val="008F3183"/>
    <w:rsid w:val="008F322B"/>
    <w:rsid w:val="008F32C8"/>
    <w:rsid w:val="008F32FF"/>
    <w:rsid w:val="008F3304"/>
    <w:rsid w:val="008F3617"/>
    <w:rsid w:val="008F36A5"/>
    <w:rsid w:val="008F389C"/>
    <w:rsid w:val="008F390B"/>
    <w:rsid w:val="008F3989"/>
    <w:rsid w:val="008F3993"/>
    <w:rsid w:val="008F39E8"/>
    <w:rsid w:val="008F3AB5"/>
    <w:rsid w:val="008F3BF1"/>
    <w:rsid w:val="008F3C42"/>
    <w:rsid w:val="008F3CB5"/>
    <w:rsid w:val="008F3D7D"/>
    <w:rsid w:val="008F3F0A"/>
    <w:rsid w:val="008F3F65"/>
    <w:rsid w:val="008F41CD"/>
    <w:rsid w:val="008F41D0"/>
    <w:rsid w:val="008F4216"/>
    <w:rsid w:val="008F4311"/>
    <w:rsid w:val="008F43D0"/>
    <w:rsid w:val="008F4420"/>
    <w:rsid w:val="008F468B"/>
    <w:rsid w:val="008F4725"/>
    <w:rsid w:val="008F47FD"/>
    <w:rsid w:val="008F4854"/>
    <w:rsid w:val="008F48E2"/>
    <w:rsid w:val="008F4934"/>
    <w:rsid w:val="008F4954"/>
    <w:rsid w:val="008F4AEF"/>
    <w:rsid w:val="008F4CD3"/>
    <w:rsid w:val="008F4CEB"/>
    <w:rsid w:val="008F4D51"/>
    <w:rsid w:val="008F4E10"/>
    <w:rsid w:val="008F4E2B"/>
    <w:rsid w:val="008F4EFF"/>
    <w:rsid w:val="008F4F45"/>
    <w:rsid w:val="008F4F7F"/>
    <w:rsid w:val="008F4FBD"/>
    <w:rsid w:val="008F516E"/>
    <w:rsid w:val="008F5184"/>
    <w:rsid w:val="008F5496"/>
    <w:rsid w:val="008F54E9"/>
    <w:rsid w:val="008F5553"/>
    <w:rsid w:val="008F5675"/>
    <w:rsid w:val="008F56D0"/>
    <w:rsid w:val="008F5837"/>
    <w:rsid w:val="008F5923"/>
    <w:rsid w:val="008F5950"/>
    <w:rsid w:val="008F5986"/>
    <w:rsid w:val="008F5A1F"/>
    <w:rsid w:val="008F5ACC"/>
    <w:rsid w:val="008F5CBA"/>
    <w:rsid w:val="008F5CDE"/>
    <w:rsid w:val="008F5E51"/>
    <w:rsid w:val="008F5EF0"/>
    <w:rsid w:val="008F5F0E"/>
    <w:rsid w:val="008F5FEC"/>
    <w:rsid w:val="008F6124"/>
    <w:rsid w:val="008F617A"/>
    <w:rsid w:val="008F630D"/>
    <w:rsid w:val="008F63B6"/>
    <w:rsid w:val="008F63F1"/>
    <w:rsid w:val="008F647D"/>
    <w:rsid w:val="008F6533"/>
    <w:rsid w:val="008F66A4"/>
    <w:rsid w:val="008F672A"/>
    <w:rsid w:val="008F681F"/>
    <w:rsid w:val="008F6930"/>
    <w:rsid w:val="008F6C2F"/>
    <w:rsid w:val="008F6EA9"/>
    <w:rsid w:val="008F6EC1"/>
    <w:rsid w:val="008F6EFD"/>
    <w:rsid w:val="008F70DF"/>
    <w:rsid w:val="008F7258"/>
    <w:rsid w:val="008F74DF"/>
    <w:rsid w:val="008F7569"/>
    <w:rsid w:val="008F7737"/>
    <w:rsid w:val="008F778A"/>
    <w:rsid w:val="008F7858"/>
    <w:rsid w:val="008F7935"/>
    <w:rsid w:val="008F7D27"/>
    <w:rsid w:val="008F7D98"/>
    <w:rsid w:val="008F7E2E"/>
    <w:rsid w:val="008F7FFD"/>
    <w:rsid w:val="0090003D"/>
    <w:rsid w:val="009000DA"/>
    <w:rsid w:val="009001E6"/>
    <w:rsid w:val="009002D4"/>
    <w:rsid w:val="00900372"/>
    <w:rsid w:val="00900394"/>
    <w:rsid w:val="009003D2"/>
    <w:rsid w:val="0090043A"/>
    <w:rsid w:val="00900484"/>
    <w:rsid w:val="009004D7"/>
    <w:rsid w:val="00900578"/>
    <w:rsid w:val="00900584"/>
    <w:rsid w:val="009005AA"/>
    <w:rsid w:val="0090070B"/>
    <w:rsid w:val="00900732"/>
    <w:rsid w:val="0090078F"/>
    <w:rsid w:val="0090092F"/>
    <w:rsid w:val="009009DC"/>
    <w:rsid w:val="00900A71"/>
    <w:rsid w:val="00900A8F"/>
    <w:rsid w:val="00900BD0"/>
    <w:rsid w:val="00900D4B"/>
    <w:rsid w:val="00900E99"/>
    <w:rsid w:val="00900FD4"/>
    <w:rsid w:val="009010E6"/>
    <w:rsid w:val="00901110"/>
    <w:rsid w:val="009011BF"/>
    <w:rsid w:val="009013E2"/>
    <w:rsid w:val="00901416"/>
    <w:rsid w:val="009014D5"/>
    <w:rsid w:val="00901530"/>
    <w:rsid w:val="0090164C"/>
    <w:rsid w:val="009017BC"/>
    <w:rsid w:val="00901828"/>
    <w:rsid w:val="00901895"/>
    <w:rsid w:val="009018A2"/>
    <w:rsid w:val="00901BCC"/>
    <w:rsid w:val="00901D40"/>
    <w:rsid w:val="00901E3A"/>
    <w:rsid w:val="00901E88"/>
    <w:rsid w:val="00901F34"/>
    <w:rsid w:val="00901F80"/>
    <w:rsid w:val="009020B8"/>
    <w:rsid w:val="00902189"/>
    <w:rsid w:val="0090218B"/>
    <w:rsid w:val="00902343"/>
    <w:rsid w:val="00902451"/>
    <w:rsid w:val="009024AF"/>
    <w:rsid w:val="0090253E"/>
    <w:rsid w:val="00902856"/>
    <w:rsid w:val="009028A7"/>
    <w:rsid w:val="00902A9F"/>
    <w:rsid w:val="00902C37"/>
    <w:rsid w:val="00902D69"/>
    <w:rsid w:val="00902DD3"/>
    <w:rsid w:val="0090321E"/>
    <w:rsid w:val="00903589"/>
    <w:rsid w:val="0090360A"/>
    <w:rsid w:val="00903616"/>
    <w:rsid w:val="00903628"/>
    <w:rsid w:val="0090378B"/>
    <w:rsid w:val="00903802"/>
    <w:rsid w:val="00903A5F"/>
    <w:rsid w:val="00903DD4"/>
    <w:rsid w:val="00903E2B"/>
    <w:rsid w:val="00903F92"/>
    <w:rsid w:val="00904022"/>
    <w:rsid w:val="009040CA"/>
    <w:rsid w:val="009040E9"/>
    <w:rsid w:val="009040FD"/>
    <w:rsid w:val="00904263"/>
    <w:rsid w:val="00904334"/>
    <w:rsid w:val="0090437E"/>
    <w:rsid w:val="009043C2"/>
    <w:rsid w:val="00904407"/>
    <w:rsid w:val="009044C7"/>
    <w:rsid w:val="00904770"/>
    <w:rsid w:val="009049D9"/>
    <w:rsid w:val="00904A43"/>
    <w:rsid w:val="00904B8D"/>
    <w:rsid w:val="00904D3A"/>
    <w:rsid w:val="00904D52"/>
    <w:rsid w:val="00904F5D"/>
    <w:rsid w:val="00905138"/>
    <w:rsid w:val="00905195"/>
    <w:rsid w:val="009051B6"/>
    <w:rsid w:val="00905223"/>
    <w:rsid w:val="0090529A"/>
    <w:rsid w:val="009052C6"/>
    <w:rsid w:val="009052E4"/>
    <w:rsid w:val="00905303"/>
    <w:rsid w:val="00905387"/>
    <w:rsid w:val="009053E9"/>
    <w:rsid w:val="009054CF"/>
    <w:rsid w:val="0090585B"/>
    <w:rsid w:val="00905899"/>
    <w:rsid w:val="00905AA1"/>
    <w:rsid w:val="00905CD6"/>
    <w:rsid w:val="00905D71"/>
    <w:rsid w:val="00905DC8"/>
    <w:rsid w:val="00905EAB"/>
    <w:rsid w:val="00905EFF"/>
    <w:rsid w:val="00905F5E"/>
    <w:rsid w:val="00905FCB"/>
    <w:rsid w:val="0090617F"/>
    <w:rsid w:val="00906229"/>
    <w:rsid w:val="00906252"/>
    <w:rsid w:val="00906275"/>
    <w:rsid w:val="009064CA"/>
    <w:rsid w:val="00906600"/>
    <w:rsid w:val="0090661D"/>
    <w:rsid w:val="009066DD"/>
    <w:rsid w:val="00906736"/>
    <w:rsid w:val="009067A1"/>
    <w:rsid w:val="0090686F"/>
    <w:rsid w:val="00906926"/>
    <w:rsid w:val="00906DE8"/>
    <w:rsid w:val="00906E02"/>
    <w:rsid w:val="00906F2B"/>
    <w:rsid w:val="00906F8E"/>
    <w:rsid w:val="00906FB2"/>
    <w:rsid w:val="00907098"/>
    <w:rsid w:val="009070E4"/>
    <w:rsid w:val="00907153"/>
    <w:rsid w:val="009071B3"/>
    <w:rsid w:val="00907429"/>
    <w:rsid w:val="009074DB"/>
    <w:rsid w:val="009074F2"/>
    <w:rsid w:val="0090767C"/>
    <w:rsid w:val="009076CD"/>
    <w:rsid w:val="00907777"/>
    <w:rsid w:val="009078CD"/>
    <w:rsid w:val="00907A06"/>
    <w:rsid w:val="00907C8F"/>
    <w:rsid w:val="00907D9C"/>
    <w:rsid w:val="00907DC6"/>
    <w:rsid w:val="00907EEB"/>
    <w:rsid w:val="00907F02"/>
    <w:rsid w:val="00907F62"/>
    <w:rsid w:val="00910235"/>
    <w:rsid w:val="0091026D"/>
    <w:rsid w:val="009102AD"/>
    <w:rsid w:val="0091036D"/>
    <w:rsid w:val="0091044D"/>
    <w:rsid w:val="00910461"/>
    <w:rsid w:val="009106AE"/>
    <w:rsid w:val="009107CE"/>
    <w:rsid w:val="009108E6"/>
    <w:rsid w:val="00910991"/>
    <w:rsid w:val="009109B6"/>
    <w:rsid w:val="00910DE9"/>
    <w:rsid w:val="00910E5D"/>
    <w:rsid w:val="00910E7B"/>
    <w:rsid w:val="00910F1E"/>
    <w:rsid w:val="00910FD8"/>
    <w:rsid w:val="009110F3"/>
    <w:rsid w:val="009113E4"/>
    <w:rsid w:val="00911466"/>
    <w:rsid w:val="0091156B"/>
    <w:rsid w:val="00911737"/>
    <w:rsid w:val="00911810"/>
    <w:rsid w:val="0091183A"/>
    <w:rsid w:val="00911A64"/>
    <w:rsid w:val="00911AD2"/>
    <w:rsid w:val="00911AF0"/>
    <w:rsid w:val="00911B2A"/>
    <w:rsid w:val="00911B4B"/>
    <w:rsid w:val="00911C61"/>
    <w:rsid w:val="00912020"/>
    <w:rsid w:val="009121B3"/>
    <w:rsid w:val="00912301"/>
    <w:rsid w:val="00912566"/>
    <w:rsid w:val="009125F2"/>
    <w:rsid w:val="009126A8"/>
    <w:rsid w:val="00912720"/>
    <w:rsid w:val="0091277F"/>
    <w:rsid w:val="009128CF"/>
    <w:rsid w:val="009129D3"/>
    <w:rsid w:val="00912C55"/>
    <w:rsid w:val="00912CAB"/>
    <w:rsid w:val="00912EB1"/>
    <w:rsid w:val="00912FDA"/>
    <w:rsid w:val="00913006"/>
    <w:rsid w:val="009130C3"/>
    <w:rsid w:val="009130F1"/>
    <w:rsid w:val="0091339F"/>
    <w:rsid w:val="009133BF"/>
    <w:rsid w:val="00913464"/>
    <w:rsid w:val="009134E2"/>
    <w:rsid w:val="009135A1"/>
    <w:rsid w:val="009135E6"/>
    <w:rsid w:val="0091360C"/>
    <w:rsid w:val="00913898"/>
    <w:rsid w:val="00913C15"/>
    <w:rsid w:val="00913CF9"/>
    <w:rsid w:val="00913DAF"/>
    <w:rsid w:val="00913E40"/>
    <w:rsid w:val="00913E9B"/>
    <w:rsid w:val="00913EBC"/>
    <w:rsid w:val="00913F5A"/>
    <w:rsid w:val="00913F67"/>
    <w:rsid w:val="00913FD3"/>
    <w:rsid w:val="0091404F"/>
    <w:rsid w:val="0091409A"/>
    <w:rsid w:val="009141CD"/>
    <w:rsid w:val="00914381"/>
    <w:rsid w:val="0091453B"/>
    <w:rsid w:val="0091455B"/>
    <w:rsid w:val="00914860"/>
    <w:rsid w:val="0091488A"/>
    <w:rsid w:val="00914963"/>
    <w:rsid w:val="00914A5E"/>
    <w:rsid w:val="00914B35"/>
    <w:rsid w:val="00914D0D"/>
    <w:rsid w:val="00914F9B"/>
    <w:rsid w:val="00914FFB"/>
    <w:rsid w:val="009150EA"/>
    <w:rsid w:val="009152DC"/>
    <w:rsid w:val="0091532D"/>
    <w:rsid w:val="0091562D"/>
    <w:rsid w:val="0091565C"/>
    <w:rsid w:val="009156AA"/>
    <w:rsid w:val="0091573A"/>
    <w:rsid w:val="00915790"/>
    <w:rsid w:val="009157E5"/>
    <w:rsid w:val="00915946"/>
    <w:rsid w:val="00915972"/>
    <w:rsid w:val="00915DAA"/>
    <w:rsid w:val="00915F20"/>
    <w:rsid w:val="00915FB8"/>
    <w:rsid w:val="009162CC"/>
    <w:rsid w:val="009162F5"/>
    <w:rsid w:val="00916356"/>
    <w:rsid w:val="009163A5"/>
    <w:rsid w:val="00916472"/>
    <w:rsid w:val="0091661C"/>
    <w:rsid w:val="009166DE"/>
    <w:rsid w:val="009167C7"/>
    <w:rsid w:val="00916807"/>
    <w:rsid w:val="0091681A"/>
    <w:rsid w:val="0091685E"/>
    <w:rsid w:val="00916878"/>
    <w:rsid w:val="009169D8"/>
    <w:rsid w:val="009169E1"/>
    <w:rsid w:val="00916A06"/>
    <w:rsid w:val="00916A30"/>
    <w:rsid w:val="00916CA2"/>
    <w:rsid w:val="00916CBF"/>
    <w:rsid w:val="00916E86"/>
    <w:rsid w:val="00916FD1"/>
    <w:rsid w:val="0091707B"/>
    <w:rsid w:val="00917121"/>
    <w:rsid w:val="00917219"/>
    <w:rsid w:val="00917404"/>
    <w:rsid w:val="00917622"/>
    <w:rsid w:val="00917629"/>
    <w:rsid w:val="009176D3"/>
    <w:rsid w:val="00917771"/>
    <w:rsid w:val="00917886"/>
    <w:rsid w:val="00917A18"/>
    <w:rsid w:val="00917A75"/>
    <w:rsid w:val="00917AE8"/>
    <w:rsid w:val="00917B4F"/>
    <w:rsid w:val="00917C39"/>
    <w:rsid w:val="00917C5B"/>
    <w:rsid w:val="00917DF9"/>
    <w:rsid w:val="00917EB1"/>
    <w:rsid w:val="00917FA7"/>
    <w:rsid w:val="00917FD3"/>
    <w:rsid w:val="00917FDD"/>
    <w:rsid w:val="009201BB"/>
    <w:rsid w:val="0092020B"/>
    <w:rsid w:val="0092023D"/>
    <w:rsid w:val="009203B9"/>
    <w:rsid w:val="00920446"/>
    <w:rsid w:val="009204AC"/>
    <w:rsid w:val="0092050C"/>
    <w:rsid w:val="00920562"/>
    <w:rsid w:val="0092059D"/>
    <w:rsid w:val="00920701"/>
    <w:rsid w:val="0092073B"/>
    <w:rsid w:val="009207E8"/>
    <w:rsid w:val="00920921"/>
    <w:rsid w:val="00920B2D"/>
    <w:rsid w:val="00920BE9"/>
    <w:rsid w:val="00920D02"/>
    <w:rsid w:val="00920D21"/>
    <w:rsid w:val="00920DA6"/>
    <w:rsid w:val="00920EA8"/>
    <w:rsid w:val="009210AC"/>
    <w:rsid w:val="00921111"/>
    <w:rsid w:val="00921174"/>
    <w:rsid w:val="009211D9"/>
    <w:rsid w:val="0092132C"/>
    <w:rsid w:val="009213D5"/>
    <w:rsid w:val="00921417"/>
    <w:rsid w:val="0092152B"/>
    <w:rsid w:val="009219F9"/>
    <w:rsid w:val="00921A76"/>
    <w:rsid w:val="00921AA9"/>
    <w:rsid w:val="00921C02"/>
    <w:rsid w:val="00921C38"/>
    <w:rsid w:val="00921CB5"/>
    <w:rsid w:val="00921CF6"/>
    <w:rsid w:val="00921D1C"/>
    <w:rsid w:val="00921E0B"/>
    <w:rsid w:val="00921E2A"/>
    <w:rsid w:val="00921F51"/>
    <w:rsid w:val="00921F92"/>
    <w:rsid w:val="00921FBC"/>
    <w:rsid w:val="00921FEC"/>
    <w:rsid w:val="009220EC"/>
    <w:rsid w:val="009220F7"/>
    <w:rsid w:val="009222E2"/>
    <w:rsid w:val="00922392"/>
    <w:rsid w:val="009224B6"/>
    <w:rsid w:val="009224E5"/>
    <w:rsid w:val="00922526"/>
    <w:rsid w:val="0092264B"/>
    <w:rsid w:val="009227FC"/>
    <w:rsid w:val="0092282C"/>
    <w:rsid w:val="009228A3"/>
    <w:rsid w:val="009228B5"/>
    <w:rsid w:val="0092298A"/>
    <w:rsid w:val="0092298D"/>
    <w:rsid w:val="00922EBE"/>
    <w:rsid w:val="00923031"/>
    <w:rsid w:val="009230AB"/>
    <w:rsid w:val="009231AC"/>
    <w:rsid w:val="0092328D"/>
    <w:rsid w:val="009233F0"/>
    <w:rsid w:val="0092342A"/>
    <w:rsid w:val="00923522"/>
    <w:rsid w:val="0092395D"/>
    <w:rsid w:val="009239F7"/>
    <w:rsid w:val="00923A9E"/>
    <w:rsid w:val="00923C1F"/>
    <w:rsid w:val="00923CB8"/>
    <w:rsid w:val="00923EB0"/>
    <w:rsid w:val="00924071"/>
    <w:rsid w:val="009240CC"/>
    <w:rsid w:val="00924104"/>
    <w:rsid w:val="0092412B"/>
    <w:rsid w:val="00924145"/>
    <w:rsid w:val="00924150"/>
    <w:rsid w:val="00924255"/>
    <w:rsid w:val="009242E5"/>
    <w:rsid w:val="0092452C"/>
    <w:rsid w:val="0092463D"/>
    <w:rsid w:val="00924643"/>
    <w:rsid w:val="0092468F"/>
    <w:rsid w:val="0092492C"/>
    <w:rsid w:val="00924991"/>
    <w:rsid w:val="00924B31"/>
    <w:rsid w:val="00924BC1"/>
    <w:rsid w:val="00924C13"/>
    <w:rsid w:val="00924CDB"/>
    <w:rsid w:val="00924D2F"/>
    <w:rsid w:val="00924E5C"/>
    <w:rsid w:val="00924FA4"/>
    <w:rsid w:val="00924FCE"/>
    <w:rsid w:val="00925004"/>
    <w:rsid w:val="009250BE"/>
    <w:rsid w:val="009250C6"/>
    <w:rsid w:val="00925441"/>
    <w:rsid w:val="00925447"/>
    <w:rsid w:val="00925852"/>
    <w:rsid w:val="009258E3"/>
    <w:rsid w:val="009258E4"/>
    <w:rsid w:val="00925AD8"/>
    <w:rsid w:val="00925AEC"/>
    <w:rsid w:val="00925B02"/>
    <w:rsid w:val="00925C37"/>
    <w:rsid w:val="00925CA1"/>
    <w:rsid w:val="00925EAB"/>
    <w:rsid w:val="00925F4B"/>
    <w:rsid w:val="009265A8"/>
    <w:rsid w:val="00926862"/>
    <w:rsid w:val="00926B98"/>
    <w:rsid w:val="00926BE1"/>
    <w:rsid w:val="00926D0E"/>
    <w:rsid w:val="00926D18"/>
    <w:rsid w:val="00926ED5"/>
    <w:rsid w:val="00926ED6"/>
    <w:rsid w:val="00927177"/>
    <w:rsid w:val="00927488"/>
    <w:rsid w:val="009277C8"/>
    <w:rsid w:val="0092788E"/>
    <w:rsid w:val="00927937"/>
    <w:rsid w:val="0092794B"/>
    <w:rsid w:val="0092797C"/>
    <w:rsid w:val="00927994"/>
    <w:rsid w:val="00927A5F"/>
    <w:rsid w:val="00927AB2"/>
    <w:rsid w:val="00927AD5"/>
    <w:rsid w:val="00927C00"/>
    <w:rsid w:val="00927DF7"/>
    <w:rsid w:val="00927EAB"/>
    <w:rsid w:val="00927ED3"/>
    <w:rsid w:val="0093014A"/>
    <w:rsid w:val="009301AB"/>
    <w:rsid w:val="0093023D"/>
    <w:rsid w:val="00930466"/>
    <w:rsid w:val="0093057B"/>
    <w:rsid w:val="009305C8"/>
    <w:rsid w:val="009306AA"/>
    <w:rsid w:val="009306B8"/>
    <w:rsid w:val="009306F5"/>
    <w:rsid w:val="00930B3E"/>
    <w:rsid w:val="00930C42"/>
    <w:rsid w:val="00930DE8"/>
    <w:rsid w:val="00930E16"/>
    <w:rsid w:val="00930F57"/>
    <w:rsid w:val="00931001"/>
    <w:rsid w:val="00931063"/>
    <w:rsid w:val="00931247"/>
    <w:rsid w:val="00931413"/>
    <w:rsid w:val="00931440"/>
    <w:rsid w:val="009315A5"/>
    <w:rsid w:val="00931779"/>
    <w:rsid w:val="009317C7"/>
    <w:rsid w:val="0093186C"/>
    <w:rsid w:val="009319F1"/>
    <w:rsid w:val="00931ACC"/>
    <w:rsid w:val="00931B08"/>
    <w:rsid w:val="00931B1A"/>
    <w:rsid w:val="00931B85"/>
    <w:rsid w:val="00931BBA"/>
    <w:rsid w:val="00931EFE"/>
    <w:rsid w:val="00932047"/>
    <w:rsid w:val="009322DA"/>
    <w:rsid w:val="00932562"/>
    <w:rsid w:val="0093259B"/>
    <w:rsid w:val="0093277C"/>
    <w:rsid w:val="00932888"/>
    <w:rsid w:val="00932931"/>
    <w:rsid w:val="00932A9B"/>
    <w:rsid w:val="00932C74"/>
    <w:rsid w:val="00932D46"/>
    <w:rsid w:val="00932DB2"/>
    <w:rsid w:val="00932DE3"/>
    <w:rsid w:val="00932EE2"/>
    <w:rsid w:val="00932F49"/>
    <w:rsid w:val="00933012"/>
    <w:rsid w:val="00933234"/>
    <w:rsid w:val="00933493"/>
    <w:rsid w:val="009334F0"/>
    <w:rsid w:val="00933640"/>
    <w:rsid w:val="0093364E"/>
    <w:rsid w:val="00933678"/>
    <w:rsid w:val="009336E7"/>
    <w:rsid w:val="0093399B"/>
    <w:rsid w:val="00933B6E"/>
    <w:rsid w:val="00933C06"/>
    <w:rsid w:val="00933C52"/>
    <w:rsid w:val="00933EEA"/>
    <w:rsid w:val="00933F9A"/>
    <w:rsid w:val="0093409B"/>
    <w:rsid w:val="009340EF"/>
    <w:rsid w:val="00934199"/>
    <w:rsid w:val="009342E4"/>
    <w:rsid w:val="00934300"/>
    <w:rsid w:val="009343A3"/>
    <w:rsid w:val="009343DE"/>
    <w:rsid w:val="009344DD"/>
    <w:rsid w:val="00934530"/>
    <w:rsid w:val="00934764"/>
    <w:rsid w:val="00934777"/>
    <w:rsid w:val="0093480E"/>
    <w:rsid w:val="00934A9D"/>
    <w:rsid w:val="00934BAA"/>
    <w:rsid w:val="00934C15"/>
    <w:rsid w:val="00934D6D"/>
    <w:rsid w:val="00934ED7"/>
    <w:rsid w:val="00935002"/>
    <w:rsid w:val="00935213"/>
    <w:rsid w:val="00935359"/>
    <w:rsid w:val="00935381"/>
    <w:rsid w:val="0093552C"/>
    <w:rsid w:val="00935665"/>
    <w:rsid w:val="009356E4"/>
    <w:rsid w:val="00935702"/>
    <w:rsid w:val="00935975"/>
    <w:rsid w:val="009359EC"/>
    <w:rsid w:val="00935BED"/>
    <w:rsid w:val="00935C28"/>
    <w:rsid w:val="00935CD9"/>
    <w:rsid w:val="00935D5D"/>
    <w:rsid w:val="00935E26"/>
    <w:rsid w:val="00935E2C"/>
    <w:rsid w:val="00935E98"/>
    <w:rsid w:val="00935EE7"/>
    <w:rsid w:val="0093617E"/>
    <w:rsid w:val="009361D5"/>
    <w:rsid w:val="009362F2"/>
    <w:rsid w:val="009363E3"/>
    <w:rsid w:val="0093647E"/>
    <w:rsid w:val="009364EF"/>
    <w:rsid w:val="009367D7"/>
    <w:rsid w:val="009369D3"/>
    <w:rsid w:val="00936A2C"/>
    <w:rsid w:val="00936A95"/>
    <w:rsid w:val="00936B88"/>
    <w:rsid w:val="00936BA9"/>
    <w:rsid w:val="00936C0F"/>
    <w:rsid w:val="00936C35"/>
    <w:rsid w:val="00936C70"/>
    <w:rsid w:val="00936D23"/>
    <w:rsid w:val="009371A3"/>
    <w:rsid w:val="009372A5"/>
    <w:rsid w:val="00937319"/>
    <w:rsid w:val="00937333"/>
    <w:rsid w:val="009373B3"/>
    <w:rsid w:val="009374ED"/>
    <w:rsid w:val="0093751B"/>
    <w:rsid w:val="0093760D"/>
    <w:rsid w:val="0093764D"/>
    <w:rsid w:val="00937666"/>
    <w:rsid w:val="0093770A"/>
    <w:rsid w:val="00937778"/>
    <w:rsid w:val="0093784B"/>
    <w:rsid w:val="009379E0"/>
    <w:rsid w:val="00937B6E"/>
    <w:rsid w:val="00937B7F"/>
    <w:rsid w:val="009400F7"/>
    <w:rsid w:val="00940173"/>
    <w:rsid w:val="00940175"/>
    <w:rsid w:val="0094020F"/>
    <w:rsid w:val="009402A2"/>
    <w:rsid w:val="0094039A"/>
    <w:rsid w:val="009403AA"/>
    <w:rsid w:val="009403E7"/>
    <w:rsid w:val="00940505"/>
    <w:rsid w:val="009407B4"/>
    <w:rsid w:val="00940B47"/>
    <w:rsid w:val="00940CCC"/>
    <w:rsid w:val="00940D84"/>
    <w:rsid w:val="00940DD0"/>
    <w:rsid w:val="00941073"/>
    <w:rsid w:val="00941308"/>
    <w:rsid w:val="00941364"/>
    <w:rsid w:val="009413BC"/>
    <w:rsid w:val="009414E1"/>
    <w:rsid w:val="00941698"/>
    <w:rsid w:val="009416C0"/>
    <w:rsid w:val="0094171B"/>
    <w:rsid w:val="00941B54"/>
    <w:rsid w:val="00941E35"/>
    <w:rsid w:val="00941EEB"/>
    <w:rsid w:val="00941F22"/>
    <w:rsid w:val="009423B6"/>
    <w:rsid w:val="009423EB"/>
    <w:rsid w:val="00942415"/>
    <w:rsid w:val="00942665"/>
    <w:rsid w:val="009427BF"/>
    <w:rsid w:val="0094285F"/>
    <w:rsid w:val="00942B1A"/>
    <w:rsid w:val="00942B38"/>
    <w:rsid w:val="00942C00"/>
    <w:rsid w:val="00942C1F"/>
    <w:rsid w:val="00942C2B"/>
    <w:rsid w:val="00942CAF"/>
    <w:rsid w:val="00942DE1"/>
    <w:rsid w:val="00942E95"/>
    <w:rsid w:val="00942EB6"/>
    <w:rsid w:val="00942EC6"/>
    <w:rsid w:val="00942EFA"/>
    <w:rsid w:val="00942F0A"/>
    <w:rsid w:val="00942F22"/>
    <w:rsid w:val="0094301E"/>
    <w:rsid w:val="009430E4"/>
    <w:rsid w:val="0094315D"/>
    <w:rsid w:val="0094319A"/>
    <w:rsid w:val="009431D4"/>
    <w:rsid w:val="0094322F"/>
    <w:rsid w:val="00943246"/>
    <w:rsid w:val="00943293"/>
    <w:rsid w:val="00943341"/>
    <w:rsid w:val="00943431"/>
    <w:rsid w:val="009434A7"/>
    <w:rsid w:val="009435AF"/>
    <w:rsid w:val="0094379A"/>
    <w:rsid w:val="009437B5"/>
    <w:rsid w:val="00943845"/>
    <w:rsid w:val="00943852"/>
    <w:rsid w:val="009438BC"/>
    <w:rsid w:val="00943B74"/>
    <w:rsid w:val="00943DD3"/>
    <w:rsid w:val="00943E81"/>
    <w:rsid w:val="00943EF8"/>
    <w:rsid w:val="00943FB7"/>
    <w:rsid w:val="009440B8"/>
    <w:rsid w:val="00944143"/>
    <w:rsid w:val="00944217"/>
    <w:rsid w:val="0094426D"/>
    <w:rsid w:val="0094430C"/>
    <w:rsid w:val="009443B9"/>
    <w:rsid w:val="00944552"/>
    <w:rsid w:val="0094460E"/>
    <w:rsid w:val="00944A41"/>
    <w:rsid w:val="00944AD7"/>
    <w:rsid w:val="00944B1C"/>
    <w:rsid w:val="00944BC2"/>
    <w:rsid w:val="00944C85"/>
    <w:rsid w:val="00944F51"/>
    <w:rsid w:val="00944F54"/>
    <w:rsid w:val="0094507B"/>
    <w:rsid w:val="00945495"/>
    <w:rsid w:val="0094563A"/>
    <w:rsid w:val="009456C3"/>
    <w:rsid w:val="0094572A"/>
    <w:rsid w:val="009457F7"/>
    <w:rsid w:val="00945B21"/>
    <w:rsid w:val="00945B63"/>
    <w:rsid w:val="00945B95"/>
    <w:rsid w:val="00945DFE"/>
    <w:rsid w:val="00945E91"/>
    <w:rsid w:val="00945F3C"/>
    <w:rsid w:val="00945FE8"/>
    <w:rsid w:val="0094602C"/>
    <w:rsid w:val="00946090"/>
    <w:rsid w:val="009460B3"/>
    <w:rsid w:val="00946318"/>
    <w:rsid w:val="009463C2"/>
    <w:rsid w:val="009464E3"/>
    <w:rsid w:val="00946557"/>
    <w:rsid w:val="009465EA"/>
    <w:rsid w:val="00946618"/>
    <w:rsid w:val="009466AD"/>
    <w:rsid w:val="00946714"/>
    <w:rsid w:val="0094680E"/>
    <w:rsid w:val="009468D1"/>
    <w:rsid w:val="00946980"/>
    <w:rsid w:val="00946A1C"/>
    <w:rsid w:val="00946A9D"/>
    <w:rsid w:val="00946B1B"/>
    <w:rsid w:val="00946C1F"/>
    <w:rsid w:val="00946C8E"/>
    <w:rsid w:val="00946DE1"/>
    <w:rsid w:val="00946F02"/>
    <w:rsid w:val="00946FA9"/>
    <w:rsid w:val="00946FF8"/>
    <w:rsid w:val="0094731B"/>
    <w:rsid w:val="009473BF"/>
    <w:rsid w:val="0094740D"/>
    <w:rsid w:val="00947471"/>
    <w:rsid w:val="009476F1"/>
    <w:rsid w:val="0094775D"/>
    <w:rsid w:val="00947767"/>
    <w:rsid w:val="009477B5"/>
    <w:rsid w:val="0094792D"/>
    <w:rsid w:val="00947A56"/>
    <w:rsid w:val="00947CC8"/>
    <w:rsid w:val="00947CF8"/>
    <w:rsid w:val="00947F35"/>
    <w:rsid w:val="0095003C"/>
    <w:rsid w:val="00950149"/>
    <w:rsid w:val="009501A8"/>
    <w:rsid w:val="00950322"/>
    <w:rsid w:val="00950503"/>
    <w:rsid w:val="00950551"/>
    <w:rsid w:val="00950711"/>
    <w:rsid w:val="00950717"/>
    <w:rsid w:val="00950C10"/>
    <w:rsid w:val="00950D78"/>
    <w:rsid w:val="00950DFD"/>
    <w:rsid w:val="0095100A"/>
    <w:rsid w:val="00951269"/>
    <w:rsid w:val="009512DB"/>
    <w:rsid w:val="00951370"/>
    <w:rsid w:val="00951393"/>
    <w:rsid w:val="009513D0"/>
    <w:rsid w:val="0095143C"/>
    <w:rsid w:val="00951581"/>
    <w:rsid w:val="00951604"/>
    <w:rsid w:val="0095161E"/>
    <w:rsid w:val="009516BD"/>
    <w:rsid w:val="009516C4"/>
    <w:rsid w:val="00951751"/>
    <w:rsid w:val="00951BF1"/>
    <w:rsid w:val="00951CE8"/>
    <w:rsid w:val="00951D4F"/>
    <w:rsid w:val="00951D77"/>
    <w:rsid w:val="00951E20"/>
    <w:rsid w:val="00951EE7"/>
    <w:rsid w:val="00951F24"/>
    <w:rsid w:val="00952051"/>
    <w:rsid w:val="009520D0"/>
    <w:rsid w:val="009520E9"/>
    <w:rsid w:val="009521A9"/>
    <w:rsid w:val="009521E3"/>
    <w:rsid w:val="00952335"/>
    <w:rsid w:val="009524A2"/>
    <w:rsid w:val="00952598"/>
    <w:rsid w:val="009526AC"/>
    <w:rsid w:val="009527A1"/>
    <w:rsid w:val="00952922"/>
    <w:rsid w:val="00952ACE"/>
    <w:rsid w:val="00952B8D"/>
    <w:rsid w:val="00952BCB"/>
    <w:rsid w:val="00952CBF"/>
    <w:rsid w:val="00952CEF"/>
    <w:rsid w:val="00952DAD"/>
    <w:rsid w:val="00952EDE"/>
    <w:rsid w:val="00952F7D"/>
    <w:rsid w:val="009531B5"/>
    <w:rsid w:val="00953375"/>
    <w:rsid w:val="009533B7"/>
    <w:rsid w:val="009535B7"/>
    <w:rsid w:val="009536DB"/>
    <w:rsid w:val="0095393A"/>
    <w:rsid w:val="009539AC"/>
    <w:rsid w:val="00953BDC"/>
    <w:rsid w:val="00953DC7"/>
    <w:rsid w:val="00953E4B"/>
    <w:rsid w:val="0095423D"/>
    <w:rsid w:val="009544D9"/>
    <w:rsid w:val="009544F8"/>
    <w:rsid w:val="009548FD"/>
    <w:rsid w:val="00954AE1"/>
    <w:rsid w:val="00954B85"/>
    <w:rsid w:val="00954E66"/>
    <w:rsid w:val="0095520E"/>
    <w:rsid w:val="0095527A"/>
    <w:rsid w:val="0095538E"/>
    <w:rsid w:val="0095540A"/>
    <w:rsid w:val="00955468"/>
    <w:rsid w:val="0095555A"/>
    <w:rsid w:val="00955727"/>
    <w:rsid w:val="00955808"/>
    <w:rsid w:val="00955953"/>
    <w:rsid w:val="009559BE"/>
    <w:rsid w:val="00955A86"/>
    <w:rsid w:val="00955B13"/>
    <w:rsid w:val="00955B6F"/>
    <w:rsid w:val="00955BFF"/>
    <w:rsid w:val="00955C78"/>
    <w:rsid w:val="00955CE9"/>
    <w:rsid w:val="00955DB9"/>
    <w:rsid w:val="00956029"/>
    <w:rsid w:val="00956259"/>
    <w:rsid w:val="009562A0"/>
    <w:rsid w:val="00956379"/>
    <w:rsid w:val="00956519"/>
    <w:rsid w:val="00956622"/>
    <w:rsid w:val="00956683"/>
    <w:rsid w:val="009566B5"/>
    <w:rsid w:val="0095680F"/>
    <w:rsid w:val="00956906"/>
    <w:rsid w:val="00956A1F"/>
    <w:rsid w:val="00956B20"/>
    <w:rsid w:val="00956E56"/>
    <w:rsid w:val="00956E9F"/>
    <w:rsid w:val="0095705C"/>
    <w:rsid w:val="009572A1"/>
    <w:rsid w:val="009572E1"/>
    <w:rsid w:val="009572E3"/>
    <w:rsid w:val="00957342"/>
    <w:rsid w:val="00957483"/>
    <w:rsid w:val="009575A5"/>
    <w:rsid w:val="00957616"/>
    <w:rsid w:val="0095769D"/>
    <w:rsid w:val="0095776A"/>
    <w:rsid w:val="00957A20"/>
    <w:rsid w:val="00957A4D"/>
    <w:rsid w:val="00957A58"/>
    <w:rsid w:val="00957AA3"/>
    <w:rsid w:val="00957B07"/>
    <w:rsid w:val="00957B36"/>
    <w:rsid w:val="00957B73"/>
    <w:rsid w:val="00957E6F"/>
    <w:rsid w:val="00957F95"/>
    <w:rsid w:val="00960198"/>
    <w:rsid w:val="009602AF"/>
    <w:rsid w:val="0096041C"/>
    <w:rsid w:val="00960634"/>
    <w:rsid w:val="00960640"/>
    <w:rsid w:val="009607A3"/>
    <w:rsid w:val="00960802"/>
    <w:rsid w:val="00960940"/>
    <w:rsid w:val="00960974"/>
    <w:rsid w:val="00960A5F"/>
    <w:rsid w:val="00960C09"/>
    <w:rsid w:val="00960C3F"/>
    <w:rsid w:val="00960D3C"/>
    <w:rsid w:val="00960D7F"/>
    <w:rsid w:val="00961075"/>
    <w:rsid w:val="00961095"/>
    <w:rsid w:val="009611B9"/>
    <w:rsid w:val="00961337"/>
    <w:rsid w:val="009614EC"/>
    <w:rsid w:val="0096154D"/>
    <w:rsid w:val="0096163E"/>
    <w:rsid w:val="009616BC"/>
    <w:rsid w:val="00961737"/>
    <w:rsid w:val="00961866"/>
    <w:rsid w:val="009618FE"/>
    <w:rsid w:val="0096194A"/>
    <w:rsid w:val="00961A01"/>
    <w:rsid w:val="00961A4E"/>
    <w:rsid w:val="00961B15"/>
    <w:rsid w:val="00961B67"/>
    <w:rsid w:val="00961B84"/>
    <w:rsid w:val="00961BA6"/>
    <w:rsid w:val="00961CCD"/>
    <w:rsid w:val="00961FB7"/>
    <w:rsid w:val="00962381"/>
    <w:rsid w:val="0096239E"/>
    <w:rsid w:val="009623B1"/>
    <w:rsid w:val="009624F1"/>
    <w:rsid w:val="00962607"/>
    <w:rsid w:val="0096261B"/>
    <w:rsid w:val="00962649"/>
    <w:rsid w:val="0096265A"/>
    <w:rsid w:val="009626A3"/>
    <w:rsid w:val="00962C50"/>
    <w:rsid w:val="00962CC2"/>
    <w:rsid w:val="00962EC8"/>
    <w:rsid w:val="00962F8C"/>
    <w:rsid w:val="00963328"/>
    <w:rsid w:val="00963382"/>
    <w:rsid w:val="0096348E"/>
    <w:rsid w:val="009634F9"/>
    <w:rsid w:val="0096382B"/>
    <w:rsid w:val="009639F4"/>
    <w:rsid w:val="00963C6A"/>
    <w:rsid w:val="00963E11"/>
    <w:rsid w:val="00963F8D"/>
    <w:rsid w:val="00964016"/>
    <w:rsid w:val="009640B6"/>
    <w:rsid w:val="009641D5"/>
    <w:rsid w:val="00964249"/>
    <w:rsid w:val="009642B5"/>
    <w:rsid w:val="00964427"/>
    <w:rsid w:val="0096442A"/>
    <w:rsid w:val="00964483"/>
    <w:rsid w:val="0096451F"/>
    <w:rsid w:val="00964987"/>
    <w:rsid w:val="00964C6F"/>
    <w:rsid w:val="00964CAF"/>
    <w:rsid w:val="00964DDC"/>
    <w:rsid w:val="0096502B"/>
    <w:rsid w:val="009652FC"/>
    <w:rsid w:val="0096561E"/>
    <w:rsid w:val="00965781"/>
    <w:rsid w:val="00965789"/>
    <w:rsid w:val="00965804"/>
    <w:rsid w:val="009658FE"/>
    <w:rsid w:val="0096594D"/>
    <w:rsid w:val="00965A9F"/>
    <w:rsid w:val="00965B44"/>
    <w:rsid w:val="00965C9F"/>
    <w:rsid w:val="00965DD8"/>
    <w:rsid w:val="00965F76"/>
    <w:rsid w:val="00965FA6"/>
    <w:rsid w:val="0096662E"/>
    <w:rsid w:val="009666BC"/>
    <w:rsid w:val="0096675F"/>
    <w:rsid w:val="009668FF"/>
    <w:rsid w:val="00966A16"/>
    <w:rsid w:val="00966A80"/>
    <w:rsid w:val="00966B24"/>
    <w:rsid w:val="00966C2B"/>
    <w:rsid w:val="00966E68"/>
    <w:rsid w:val="0096705C"/>
    <w:rsid w:val="009670D5"/>
    <w:rsid w:val="0096713F"/>
    <w:rsid w:val="00967180"/>
    <w:rsid w:val="009671BF"/>
    <w:rsid w:val="00967289"/>
    <w:rsid w:val="00967326"/>
    <w:rsid w:val="009674B2"/>
    <w:rsid w:val="00967B69"/>
    <w:rsid w:val="00967BD2"/>
    <w:rsid w:val="00967C3D"/>
    <w:rsid w:val="00967D5C"/>
    <w:rsid w:val="00967DF1"/>
    <w:rsid w:val="00967F55"/>
    <w:rsid w:val="00967FD9"/>
    <w:rsid w:val="009700C3"/>
    <w:rsid w:val="009700DA"/>
    <w:rsid w:val="0097037B"/>
    <w:rsid w:val="009703BE"/>
    <w:rsid w:val="00970419"/>
    <w:rsid w:val="0097071B"/>
    <w:rsid w:val="00970722"/>
    <w:rsid w:val="009707BA"/>
    <w:rsid w:val="00970936"/>
    <w:rsid w:val="00970948"/>
    <w:rsid w:val="00970A54"/>
    <w:rsid w:val="00970BD7"/>
    <w:rsid w:val="00970C1D"/>
    <w:rsid w:val="00970C91"/>
    <w:rsid w:val="00970E89"/>
    <w:rsid w:val="00970EC0"/>
    <w:rsid w:val="00971047"/>
    <w:rsid w:val="009712F1"/>
    <w:rsid w:val="009713D6"/>
    <w:rsid w:val="0097156A"/>
    <w:rsid w:val="00971692"/>
    <w:rsid w:val="0097190D"/>
    <w:rsid w:val="009719AE"/>
    <w:rsid w:val="00971AF1"/>
    <w:rsid w:val="00971B12"/>
    <w:rsid w:val="00971C46"/>
    <w:rsid w:val="00971C58"/>
    <w:rsid w:val="00971E1D"/>
    <w:rsid w:val="00971E49"/>
    <w:rsid w:val="00971E92"/>
    <w:rsid w:val="00971EC7"/>
    <w:rsid w:val="00971F1F"/>
    <w:rsid w:val="009720A8"/>
    <w:rsid w:val="009720D4"/>
    <w:rsid w:val="00972344"/>
    <w:rsid w:val="009723A4"/>
    <w:rsid w:val="009724F1"/>
    <w:rsid w:val="009727C1"/>
    <w:rsid w:val="0097289C"/>
    <w:rsid w:val="0097290F"/>
    <w:rsid w:val="00972913"/>
    <w:rsid w:val="00972C78"/>
    <w:rsid w:val="00972CFA"/>
    <w:rsid w:val="00972DA3"/>
    <w:rsid w:val="00972F9C"/>
    <w:rsid w:val="00972FB5"/>
    <w:rsid w:val="00972FD2"/>
    <w:rsid w:val="0097311D"/>
    <w:rsid w:val="00973195"/>
    <w:rsid w:val="009731BE"/>
    <w:rsid w:val="0097323A"/>
    <w:rsid w:val="0097326C"/>
    <w:rsid w:val="00973289"/>
    <w:rsid w:val="00973304"/>
    <w:rsid w:val="00973437"/>
    <w:rsid w:val="0097346A"/>
    <w:rsid w:val="00973483"/>
    <w:rsid w:val="00973A3C"/>
    <w:rsid w:val="00973A76"/>
    <w:rsid w:val="00973A9D"/>
    <w:rsid w:val="00973BBB"/>
    <w:rsid w:val="00973BD1"/>
    <w:rsid w:val="00973E07"/>
    <w:rsid w:val="00973FC2"/>
    <w:rsid w:val="009741A1"/>
    <w:rsid w:val="009741AD"/>
    <w:rsid w:val="0097423B"/>
    <w:rsid w:val="00974279"/>
    <w:rsid w:val="009744AC"/>
    <w:rsid w:val="00974542"/>
    <w:rsid w:val="0097475D"/>
    <w:rsid w:val="009747D4"/>
    <w:rsid w:val="0097485F"/>
    <w:rsid w:val="00974896"/>
    <w:rsid w:val="00974998"/>
    <w:rsid w:val="009749B7"/>
    <w:rsid w:val="00974A2E"/>
    <w:rsid w:val="00974A71"/>
    <w:rsid w:val="00974D29"/>
    <w:rsid w:val="00974E4D"/>
    <w:rsid w:val="00974F18"/>
    <w:rsid w:val="00974F4E"/>
    <w:rsid w:val="00974FD3"/>
    <w:rsid w:val="009752A2"/>
    <w:rsid w:val="009756D3"/>
    <w:rsid w:val="009756DC"/>
    <w:rsid w:val="009759FC"/>
    <w:rsid w:val="00975A53"/>
    <w:rsid w:val="00975A9C"/>
    <w:rsid w:val="00975AC2"/>
    <w:rsid w:val="00975B06"/>
    <w:rsid w:val="00975B74"/>
    <w:rsid w:val="00975B9E"/>
    <w:rsid w:val="00975C68"/>
    <w:rsid w:val="00975F3E"/>
    <w:rsid w:val="00976170"/>
    <w:rsid w:val="0097630B"/>
    <w:rsid w:val="009763EB"/>
    <w:rsid w:val="009763F1"/>
    <w:rsid w:val="009763F6"/>
    <w:rsid w:val="009764A4"/>
    <w:rsid w:val="0097659B"/>
    <w:rsid w:val="0097665F"/>
    <w:rsid w:val="009766FE"/>
    <w:rsid w:val="00976816"/>
    <w:rsid w:val="00976908"/>
    <w:rsid w:val="00976B89"/>
    <w:rsid w:val="00976DF4"/>
    <w:rsid w:val="00977154"/>
    <w:rsid w:val="00977235"/>
    <w:rsid w:val="009772CC"/>
    <w:rsid w:val="00977399"/>
    <w:rsid w:val="00977431"/>
    <w:rsid w:val="009775D9"/>
    <w:rsid w:val="00977696"/>
    <w:rsid w:val="0097792D"/>
    <w:rsid w:val="00977A7B"/>
    <w:rsid w:val="00977A90"/>
    <w:rsid w:val="00977ACB"/>
    <w:rsid w:val="00977C50"/>
    <w:rsid w:val="00977CEB"/>
    <w:rsid w:val="00977EFE"/>
    <w:rsid w:val="00977F43"/>
    <w:rsid w:val="009800FD"/>
    <w:rsid w:val="0098010A"/>
    <w:rsid w:val="009801B7"/>
    <w:rsid w:val="00980283"/>
    <w:rsid w:val="00980366"/>
    <w:rsid w:val="0098054B"/>
    <w:rsid w:val="009806B8"/>
    <w:rsid w:val="009807DD"/>
    <w:rsid w:val="00980845"/>
    <w:rsid w:val="00980883"/>
    <w:rsid w:val="0098094C"/>
    <w:rsid w:val="00980958"/>
    <w:rsid w:val="0098099B"/>
    <w:rsid w:val="00980AF6"/>
    <w:rsid w:val="00980B9D"/>
    <w:rsid w:val="00980ED0"/>
    <w:rsid w:val="0098118F"/>
    <w:rsid w:val="009812E4"/>
    <w:rsid w:val="00981381"/>
    <w:rsid w:val="009813B8"/>
    <w:rsid w:val="009813EA"/>
    <w:rsid w:val="009813EB"/>
    <w:rsid w:val="00981466"/>
    <w:rsid w:val="009816D9"/>
    <w:rsid w:val="009816FA"/>
    <w:rsid w:val="009819E0"/>
    <w:rsid w:val="00981B19"/>
    <w:rsid w:val="00981C1C"/>
    <w:rsid w:val="00981E3B"/>
    <w:rsid w:val="00981E9B"/>
    <w:rsid w:val="00981ED2"/>
    <w:rsid w:val="00981F90"/>
    <w:rsid w:val="00981F94"/>
    <w:rsid w:val="00981FA6"/>
    <w:rsid w:val="0098203B"/>
    <w:rsid w:val="00982220"/>
    <w:rsid w:val="00982283"/>
    <w:rsid w:val="00982528"/>
    <w:rsid w:val="0098265A"/>
    <w:rsid w:val="0098265C"/>
    <w:rsid w:val="009826A3"/>
    <w:rsid w:val="0098274A"/>
    <w:rsid w:val="00982B9C"/>
    <w:rsid w:val="00982BAA"/>
    <w:rsid w:val="00982BED"/>
    <w:rsid w:val="00982C14"/>
    <w:rsid w:val="00982C53"/>
    <w:rsid w:val="00982D19"/>
    <w:rsid w:val="00982D67"/>
    <w:rsid w:val="00982EB1"/>
    <w:rsid w:val="00982EE0"/>
    <w:rsid w:val="00982FD0"/>
    <w:rsid w:val="009830E5"/>
    <w:rsid w:val="009831A5"/>
    <w:rsid w:val="009832A6"/>
    <w:rsid w:val="009833E5"/>
    <w:rsid w:val="00983432"/>
    <w:rsid w:val="00983532"/>
    <w:rsid w:val="0098353F"/>
    <w:rsid w:val="00983738"/>
    <w:rsid w:val="009838D5"/>
    <w:rsid w:val="00983928"/>
    <w:rsid w:val="009839D4"/>
    <w:rsid w:val="009839F0"/>
    <w:rsid w:val="00983A8E"/>
    <w:rsid w:val="00983AB5"/>
    <w:rsid w:val="00983CA4"/>
    <w:rsid w:val="00983D35"/>
    <w:rsid w:val="00983E10"/>
    <w:rsid w:val="00983FE2"/>
    <w:rsid w:val="00984138"/>
    <w:rsid w:val="009841F1"/>
    <w:rsid w:val="0098421A"/>
    <w:rsid w:val="0098424D"/>
    <w:rsid w:val="009842D8"/>
    <w:rsid w:val="00984355"/>
    <w:rsid w:val="009843DB"/>
    <w:rsid w:val="0098442D"/>
    <w:rsid w:val="00984508"/>
    <w:rsid w:val="009845DF"/>
    <w:rsid w:val="00984855"/>
    <w:rsid w:val="00984873"/>
    <w:rsid w:val="0098499A"/>
    <w:rsid w:val="00984A2F"/>
    <w:rsid w:val="00984ACB"/>
    <w:rsid w:val="00984B33"/>
    <w:rsid w:val="00984BA6"/>
    <w:rsid w:val="00984CB3"/>
    <w:rsid w:val="00984DD6"/>
    <w:rsid w:val="00984E3A"/>
    <w:rsid w:val="00984E5A"/>
    <w:rsid w:val="00984ECD"/>
    <w:rsid w:val="00984F0C"/>
    <w:rsid w:val="00984FC7"/>
    <w:rsid w:val="00984FD3"/>
    <w:rsid w:val="009851EB"/>
    <w:rsid w:val="00985270"/>
    <w:rsid w:val="00985271"/>
    <w:rsid w:val="00985299"/>
    <w:rsid w:val="00985335"/>
    <w:rsid w:val="009853FB"/>
    <w:rsid w:val="0098546A"/>
    <w:rsid w:val="00985552"/>
    <w:rsid w:val="00985576"/>
    <w:rsid w:val="00985579"/>
    <w:rsid w:val="0098557E"/>
    <w:rsid w:val="00985891"/>
    <w:rsid w:val="00985917"/>
    <w:rsid w:val="009859AB"/>
    <w:rsid w:val="00985B63"/>
    <w:rsid w:val="00985BA4"/>
    <w:rsid w:val="00985F4E"/>
    <w:rsid w:val="00986019"/>
    <w:rsid w:val="009862B7"/>
    <w:rsid w:val="0098631C"/>
    <w:rsid w:val="0098635E"/>
    <w:rsid w:val="00986372"/>
    <w:rsid w:val="009864BA"/>
    <w:rsid w:val="00986598"/>
    <w:rsid w:val="009865D2"/>
    <w:rsid w:val="00986860"/>
    <w:rsid w:val="00986870"/>
    <w:rsid w:val="00986C1A"/>
    <w:rsid w:val="00986CA0"/>
    <w:rsid w:val="00986F3A"/>
    <w:rsid w:val="00986F46"/>
    <w:rsid w:val="00987118"/>
    <w:rsid w:val="00987380"/>
    <w:rsid w:val="009874E1"/>
    <w:rsid w:val="009875E1"/>
    <w:rsid w:val="0098770C"/>
    <w:rsid w:val="00987A52"/>
    <w:rsid w:val="00987BB3"/>
    <w:rsid w:val="00987C09"/>
    <w:rsid w:val="00987CD5"/>
    <w:rsid w:val="00987D52"/>
    <w:rsid w:val="00987DAD"/>
    <w:rsid w:val="00987ED3"/>
    <w:rsid w:val="00990055"/>
    <w:rsid w:val="00990072"/>
    <w:rsid w:val="0099014D"/>
    <w:rsid w:val="009901B2"/>
    <w:rsid w:val="00990205"/>
    <w:rsid w:val="009902BF"/>
    <w:rsid w:val="009904C4"/>
    <w:rsid w:val="009904E2"/>
    <w:rsid w:val="009905CE"/>
    <w:rsid w:val="00990799"/>
    <w:rsid w:val="00990841"/>
    <w:rsid w:val="009908C6"/>
    <w:rsid w:val="00990A36"/>
    <w:rsid w:val="00990ABD"/>
    <w:rsid w:val="00990B8C"/>
    <w:rsid w:val="00990C56"/>
    <w:rsid w:val="00990C8B"/>
    <w:rsid w:val="00990D01"/>
    <w:rsid w:val="00990D48"/>
    <w:rsid w:val="00990DE4"/>
    <w:rsid w:val="00990E14"/>
    <w:rsid w:val="00990EE0"/>
    <w:rsid w:val="00990FAB"/>
    <w:rsid w:val="009910A2"/>
    <w:rsid w:val="00991104"/>
    <w:rsid w:val="0099117F"/>
    <w:rsid w:val="00991378"/>
    <w:rsid w:val="009913F9"/>
    <w:rsid w:val="00991402"/>
    <w:rsid w:val="009914D0"/>
    <w:rsid w:val="00991642"/>
    <w:rsid w:val="0099169F"/>
    <w:rsid w:val="009916CE"/>
    <w:rsid w:val="0099170C"/>
    <w:rsid w:val="0099171C"/>
    <w:rsid w:val="00991779"/>
    <w:rsid w:val="009917FA"/>
    <w:rsid w:val="009919CA"/>
    <w:rsid w:val="00991A06"/>
    <w:rsid w:val="00991A32"/>
    <w:rsid w:val="00991A38"/>
    <w:rsid w:val="00991BE5"/>
    <w:rsid w:val="00991C21"/>
    <w:rsid w:val="00991E1A"/>
    <w:rsid w:val="00991EC4"/>
    <w:rsid w:val="009920AD"/>
    <w:rsid w:val="00992119"/>
    <w:rsid w:val="009923D7"/>
    <w:rsid w:val="009924A2"/>
    <w:rsid w:val="009924D6"/>
    <w:rsid w:val="0099269C"/>
    <w:rsid w:val="009926B4"/>
    <w:rsid w:val="00992747"/>
    <w:rsid w:val="009927E8"/>
    <w:rsid w:val="009927F0"/>
    <w:rsid w:val="0099284E"/>
    <w:rsid w:val="009928D3"/>
    <w:rsid w:val="00992B9A"/>
    <w:rsid w:val="00992BD0"/>
    <w:rsid w:val="00992D41"/>
    <w:rsid w:val="00992E2F"/>
    <w:rsid w:val="00992E6F"/>
    <w:rsid w:val="00992EC7"/>
    <w:rsid w:val="00992EFA"/>
    <w:rsid w:val="00992F64"/>
    <w:rsid w:val="00993045"/>
    <w:rsid w:val="009930AC"/>
    <w:rsid w:val="00993280"/>
    <w:rsid w:val="0099364F"/>
    <w:rsid w:val="00993665"/>
    <w:rsid w:val="00993798"/>
    <w:rsid w:val="009937CB"/>
    <w:rsid w:val="0099382C"/>
    <w:rsid w:val="009939A9"/>
    <w:rsid w:val="00993A04"/>
    <w:rsid w:val="00993A32"/>
    <w:rsid w:val="00993BD7"/>
    <w:rsid w:val="00993EC4"/>
    <w:rsid w:val="00993FC4"/>
    <w:rsid w:val="0099410A"/>
    <w:rsid w:val="00994588"/>
    <w:rsid w:val="009945E0"/>
    <w:rsid w:val="0099468F"/>
    <w:rsid w:val="00994706"/>
    <w:rsid w:val="009947B7"/>
    <w:rsid w:val="00994829"/>
    <w:rsid w:val="0099489B"/>
    <w:rsid w:val="00994BFF"/>
    <w:rsid w:val="00994FCB"/>
    <w:rsid w:val="0099504A"/>
    <w:rsid w:val="009952B6"/>
    <w:rsid w:val="0099534A"/>
    <w:rsid w:val="0099567F"/>
    <w:rsid w:val="0099590A"/>
    <w:rsid w:val="00995A04"/>
    <w:rsid w:val="00995A44"/>
    <w:rsid w:val="00995A62"/>
    <w:rsid w:val="00995A64"/>
    <w:rsid w:val="00995B17"/>
    <w:rsid w:val="00995BD3"/>
    <w:rsid w:val="00995E47"/>
    <w:rsid w:val="0099611C"/>
    <w:rsid w:val="00996151"/>
    <w:rsid w:val="00996159"/>
    <w:rsid w:val="00996180"/>
    <w:rsid w:val="0099619A"/>
    <w:rsid w:val="009961DF"/>
    <w:rsid w:val="00996792"/>
    <w:rsid w:val="009968BC"/>
    <w:rsid w:val="00996921"/>
    <w:rsid w:val="00996997"/>
    <w:rsid w:val="00996AFC"/>
    <w:rsid w:val="00996BCF"/>
    <w:rsid w:val="00996D9D"/>
    <w:rsid w:val="00996E60"/>
    <w:rsid w:val="009970CC"/>
    <w:rsid w:val="009971F6"/>
    <w:rsid w:val="00997320"/>
    <w:rsid w:val="009973E3"/>
    <w:rsid w:val="00997476"/>
    <w:rsid w:val="009976B4"/>
    <w:rsid w:val="009976D0"/>
    <w:rsid w:val="0099774E"/>
    <w:rsid w:val="009977DD"/>
    <w:rsid w:val="00997804"/>
    <w:rsid w:val="00997894"/>
    <w:rsid w:val="009978D3"/>
    <w:rsid w:val="0099795B"/>
    <w:rsid w:val="0099797C"/>
    <w:rsid w:val="00997BFC"/>
    <w:rsid w:val="00997D10"/>
    <w:rsid w:val="00997D50"/>
    <w:rsid w:val="00997DE6"/>
    <w:rsid w:val="00997FF0"/>
    <w:rsid w:val="009A0147"/>
    <w:rsid w:val="009A036D"/>
    <w:rsid w:val="009A0394"/>
    <w:rsid w:val="009A04C6"/>
    <w:rsid w:val="009A04F2"/>
    <w:rsid w:val="009A050C"/>
    <w:rsid w:val="009A06A6"/>
    <w:rsid w:val="009A0795"/>
    <w:rsid w:val="009A07AB"/>
    <w:rsid w:val="009A0997"/>
    <w:rsid w:val="009A0A66"/>
    <w:rsid w:val="009A0BC2"/>
    <w:rsid w:val="009A0D95"/>
    <w:rsid w:val="009A0DD2"/>
    <w:rsid w:val="009A0FD2"/>
    <w:rsid w:val="009A149C"/>
    <w:rsid w:val="009A14D0"/>
    <w:rsid w:val="009A15F7"/>
    <w:rsid w:val="009A1767"/>
    <w:rsid w:val="009A1772"/>
    <w:rsid w:val="009A19A7"/>
    <w:rsid w:val="009A1A38"/>
    <w:rsid w:val="009A1D51"/>
    <w:rsid w:val="009A1DA3"/>
    <w:rsid w:val="009A1DBD"/>
    <w:rsid w:val="009A1E4D"/>
    <w:rsid w:val="009A1E65"/>
    <w:rsid w:val="009A1FCE"/>
    <w:rsid w:val="009A2198"/>
    <w:rsid w:val="009A237B"/>
    <w:rsid w:val="009A23BB"/>
    <w:rsid w:val="009A23CA"/>
    <w:rsid w:val="009A25BA"/>
    <w:rsid w:val="009A261F"/>
    <w:rsid w:val="009A27C7"/>
    <w:rsid w:val="009A27ED"/>
    <w:rsid w:val="009A2804"/>
    <w:rsid w:val="009A28C6"/>
    <w:rsid w:val="009A2940"/>
    <w:rsid w:val="009A2984"/>
    <w:rsid w:val="009A2A2D"/>
    <w:rsid w:val="009A2A57"/>
    <w:rsid w:val="009A2AE9"/>
    <w:rsid w:val="009A2B5C"/>
    <w:rsid w:val="009A2BC0"/>
    <w:rsid w:val="009A2E3B"/>
    <w:rsid w:val="009A309F"/>
    <w:rsid w:val="009A30F0"/>
    <w:rsid w:val="009A31CF"/>
    <w:rsid w:val="009A3356"/>
    <w:rsid w:val="009A3A87"/>
    <w:rsid w:val="009A3C10"/>
    <w:rsid w:val="009A3CE8"/>
    <w:rsid w:val="009A3D17"/>
    <w:rsid w:val="009A3D5A"/>
    <w:rsid w:val="009A3D83"/>
    <w:rsid w:val="009A4089"/>
    <w:rsid w:val="009A40D2"/>
    <w:rsid w:val="009A420A"/>
    <w:rsid w:val="009A420D"/>
    <w:rsid w:val="009A452A"/>
    <w:rsid w:val="009A45B9"/>
    <w:rsid w:val="009A4B2F"/>
    <w:rsid w:val="009A4D87"/>
    <w:rsid w:val="009A4D8F"/>
    <w:rsid w:val="009A4F27"/>
    <w:rsid w:val="009A515F"/>
    <w:rsid w:val="009A5231"/>
    <w:rsid w:val="009A5372"/>
    <w:rsid w:val="009A54A2"/>
    <w:rsid w:val="009A552A"/>
    <w:rsid w:val="009A556C"/>
    <w:rsid w:val="009A5853"/>
    <w:rsid w:val="009A586A"/>
    <w:rsid w:val="009A5987"/>
    <w:rsid w:val="009A59A7"/>
    <w:rsid w:val="009A59AE"/>
    <w:rsid w:val="009A5A08"/>
    <w:rsid w:val="009A5A82"/>
    <w:rsid w:val="009A5CDC"/>
    <w:rsid w:val="009A5D26"/>
    <w:rsid w:val="009A5D70"/>
    <w:rsid w:val="009A5DAE"/>
    <w:rsid w:val="009A5E6E"/>
    <w:rsid w:val="009A5F02"/>
    <w:rsid w:val="009A5F51"/>
    <w:rsid w:val="009A6060"/>
    <w:rsid w:val="009A6267"/>
    <w:rsid w:val="009A62AC"/>
    <w:rsid w:val="009A62D2"/>
    <w:rsid w:val="009A64E1"/>
    <w:rsid w:val="009A66CA"/>
    <w:rsid w:val="009A66CE"/>
    <w:rsid w:val="009A66F7"/>
    <w:rsid w:val="009A671C"/>
    <w:rsid w:val="009A67EE"/>
    <w:rsid w:val="009A693A"/>
    <w:rsid w:val="009A6CDE"/>
    <w:rsid w:val="009A6DDE"/>
    <w:rsid w:val="009A70BC"/>
    <w:rsid w:val="009A7215"/>
    <w:rsid w:val="009A7306"/>
    <w:rsid w:val="009A752F"/>
    <w:rsid w:val="009A75BB"/>
    <w:rsid w:val="009A75DB"/>
    <w:rsid w:val="009A75DC"/>
    <w:rsid w:val="009A75F6"/>
    <w:rsid w:val="009A76DF"/>
    <w:rsid w:val="009A7739"/>
    <w:rsid w:val="009A79BF"/>
    <w:rsid w:val="009A7A4D"/>
    <w:rsid w:val="009A7BE5"/>
    <w:rsid w:val="009A7C1D"/>
    <w:rsid w:val="009A7C97"/>
    <w:rsid w:val="009A7D1E"/>
    <w:rsid w:val="009A7D28"/>
    <w:rsid w:val="009A7E3D"/>
    <w:rsid w:val="009B01A0"/>
    <w:rsid w:val="009B01CC"/>
    <w:rsid w:val="009B0481"/>
    <w:rsid w:val="009B066B"/>
    <w:rsid w:val="009B0EAB"/>
    <w:rsid w:val="009B0F0D"/>
    <w:rsid w:val="009B0F88"/>
    <w:rsid w:val="009B0FBD"/>
    <w:rsid w:val="009B105C"/>
    <w:rsid w:val="009B10E0"/>
    <w:rsid w:val="009B1194"/>
    <w:rsid w:val="009B11AD"/>
    <w:rsid w:val="009B1299"/>
    <w:rsid w:val="009B13B6"/>
    <w:rsid w:val="009B1433"/>
    <w:rsid w:val="009B1436"/>
    <w:rsid w:val="009B15D7"/>
    <w:rsid w:val="009B1871"/>
    <w:rsid w:val="009B19EE"/>
    <w:rsid w:val="009B1CF0"/>
    <w:rsid w:val="009B1D69"/>
    <w:rsid w:val="009B1DBD"/>
    <w:rsid w:val="009B1EB3"/>
    <w:rsid w:val="009B1F70"/>
    <w:rsid w:val="009B207F"/>
    <w:rsid w:val="009B20C7"/>
    <w:rsid w:val="009B23F8"/>
    <w:rsid w:val="009B24AC"/>
    <w:rsid w:val="009B264C"/>
    <w:rsid w:val="009B27DF"/>
    <w:rsid w:val="009B2891"/>
    <w:rsid w:val="009B28B5"/>
    <w:rsid w:val="009B28CA"/>
    <w:rsid w:val="009B299F"/>
    <w:rsid w:val="009B2D1A"/>
    <w:rsid w:val="009B2D66"/>
    <w:rsid w:val="009B2F1C"/>
    <w:rsid w:val="009B3040"/>
    <w:rsid w:val="009B30BE"/>
    <w:rsid w:val="009B32BF"/>
    <w:rsid w:val="009B32FE"/>
    <w:rsid w:val="009B336B"/>
    <w:rsid w:val="009B33D0"/>
    <w:rsid w:val="009B33D1"/>
    <w:rsid w:val="009B35F0"/>
    <w:rsid w:val="009B3808"/>
    <w:rsid w:val="009B3932"/>
    <w:rsid w:val="009B39D4"/>
    <w:rsid w:val="009B3D59"/>
    <w:rsid w:val="009B415E"/>
    <w:rsid w:val="009B44BA"/>
    <w:rsid w:val="009B4514"/>
    <w:rsid w:val="009B462A"/>
    <w:rsid w:val="009B486F"/>
    <w:rsid w:val="009B4903"/>
    <w:rsid w:val="009B4909"/>
    <w:rsid w:val="009B4B27"/>
    <w:rsid w:val="009B4B4B"/>
    <w:rsid w:val="009B4DCC"/>
    <w:rsid w:val="009B4F0E"/>
    <w:rsid w:val="009B5054"/>
    <w:rsid w:val="009B510F"/>
    <w:rsid w:val="009B5547"/>
    <w:rsid w:val="009B55E8"/>
    <w:rsid w:val="009B5664"/>
    <w:rsid w:val="009B5740"/>
    <w:rsid w:val="009B59B7"/>
    <w:rsid w:val="009B5ADA"/>
    <w:rsid w:val="009B5F40"/>
    <w:rsid w:val="009B5F90"/>
    <w:rsid w:val="009B603A"/>
    <w:rsid w:val="009B60C3"/>
    <w:rsid w:val="009B6295"/>
    <w:rsid w:val="009B6338"/>
    <w:rsid w:val="009B6345"/>
    <w:rsid w:val="009B6499"/>
    <w:rsid w:val="009B683F"/>
    <w:rsid w:val="009B6B4A"/>
    <w:rsid w:val="009B6B88"/>
    <w:rsid w:val="009B6C69"/>
    <w:rsid w:val="009B6E79"/>
    <w:rsid w:val="009B6F17"/>
    <w:rsid w:val="009B6F29"/>
    <w:rsid w:val="009B6F8E"/>
    <w:rsid w:val="009B700B"/>
    <w:rsid w:val="009B7083"/>
    <w:rsid w:val="009B7161"/>
    <w:rsid w:val="009B7318"/>
    <w:rsid w:val="009B73A3"/>
    <w:rsid w:val="009B7437"/>
    <w:rsid w:val="009B7524"/>
    <w:rsid w:val="009B7589"/>
    <w:rsid w:val="009B75B7"/>
    <w:rsid w:val="009B7658"/>
    <w:rsid w:val="009B7661"/>
    <w:rsid w:val="009B7AF3"/>
    <w:rsid w:val="009B7B79"/>
    <w:rsid w:val="009B7BE0"/>
    <w:rsid w:val="009B7BEB"/>
    <w:rsid w:val="009B7C37"/>
    <w:rsid w:val="009B7CDA"/>
    <w:rsid w:val="009B7F90"/>
    <w:rsid w:val="009B7FE2"/>
    <w:rsid w:val="009C02A1"/>
    <w:rsid w:val="009C0360"/>
    <w:rsid w:val="009C041D"/>
    <w:rsid w:val="009C0565"/>
    <w:rsid w:val="009C06A1"/>
    <w:rsid w:val="009C0942"/>
    <w:rsid w:val="009C09D4"/>
    <w:rsid w:val="009C0A18"/>
    <w:rsid w:val="009C0CDF"/>
    <w:rsid w:val="009C0F89"/>
    <w:rsid w:val="009C11D4"/>
    <w:rsid w:val="009C1227"/>
    <w:rsid w:val="009C1459"/>
    <w:rsid w:val="009C1461"/>
    <w:rsid w:val="009C15D1"/>
    <w:rsid w:val="009C161D"/>
    <w:rsid w:val="009C16A2"/>
    <w:rsid w:val="009C1706"/>
    <w:rsid w:val="009C1718"/>
    <w:rsid w:val="009C1827"/>
    <w:rsid w:val="009C1ABA"/>
    <w:rsid w:val="009C1B12"/>
    <w:rsid w:val="009C1FD0"/>
    <w:rsid w:val="009C237B"/>
    <w:rsid w:val="009C238A"/>
    <w:rsid w:val="009C2432"/>
    <w:rsid w:val="009C2439"/>
    <w:rsid w:val="009C24D5"/>
    <w:rsid w:val="009C27B7"/>
    <w:rsid w:val="009C2869"/>
    <w:rsid w:val="009C2AFE"/>
    <w:rsid w:val="009C2E92"/>
    <w:rsid w:val="009C2F10"/>
    <w:rsid w:val="009C2F92"/>
    <w:rsid w:val="009C30FD"/>
    <w:rsid w:val="009C3131"/>
    <w:rsid w:val="009C31E3"/>
    <w:rsid w:val="009C3313"/>
    <w:rsid w:val="009C3513"/>
    <w:rsid w:val="009C35F4"/>
    <w:rsid w:val="009C36DD"/>
    <w:rsid w:val="009C3838"/>
    <w:rsid w:val="009C395B"/>
    <w:rsid w:val="009C3AD7"/>
    <w:rsid w:val="009C3D00"/>
    <w:rsid w:val="009C3E09"/>
    <w:rsid w:val="009C404F"/>
    <w:rsid w:val="009C42F9"/>
    <w:rsid w:val="009C461B"/>
    <w:rsid w:val="009C4964"/>
    <w:rsid w:val="009C4A39"/>
    <w:rsid w:val="009C4A6D"/>
    <w:rsid w:val="009C4B19"/>
    <w:rsid w:val="009C4B67"/>
    <w:rsid w:val="009C4BA1"/>
    <w:rsid w:val="009C4BB8"/>
    <w:rsid w:val="009C4BBB"/>
    <w:rsid w:val="009C4C41"/>
    <w:rsid w:val="009C4CD7"/>
    <w:rsid w:val="009C4E6E"/>
    <w:rsid w:val="009C4E77"/>
    <w:rsid w:val="009C4F46"/>
    <w:rsid w:val="009C4F8E"/>
    <w:rsid w:val="009C51E5"/>
    <w:rsid w:val="009C52A9"/>
    <w:rsid w:val="009C530E"/>
    <w:rsid w:val="009C534D"/>
    <w:rsid w:val="009C5395"/>
    <w:rsid w:val="009C545F"/>
    <w:rsid w:val="009C54D7"/>
    <w:rsid w:val="009C571D"/>
    <w:rsid w:val="009C5807"/>
    <w:rsid w:val="009C587B"/>
    <w:rsid w:val="009C589C"/>
    <w:rsid w:val="009C58E7"/>
    <w:rsid w:val="009C58F3"/>
    <w:rsid w:val="009C5975"/>
    <w:rsid w:val="009C5994"/>
    <w:rsid w:val="009C5AF1"/>
    <w:rsid w:val="009C5D13"/>
    <w:rsid w:val="009C5DD2"/>
    <w:rsid w:val="009C5F45"/>
    <w:rsid w:val="009C5FB9"/>
    <w:rsid w:val="009C63FD"/>
    <w:rsid w:val="009C6548"/>
    <w:rsid w:val="009C6672"/>
    <w:rsid w:val="009C6818"/>
    <w:rsid w:val="009C6829"/>
    <w:rsid w:val="009C68A7"/>
    <w:rsid w:val="009C6914"/>
    <w:rsid w:val="009C69D4"/>
    <w:rsid w:val="009C6B40"/>
    <w:rsid w:val="009C6B4B"/>
    <w:rsid w:val="009C6C35"/>
    <w:rsid w:val="009C6ED4"/>
    <w:rsid w:val="009C6F07"/>
    <w:rsid w:val="009C6F38"/>
    <w:rsid w:val="009C6F75"/>
    <w:rsid w:val="009C710F"/>
    <w:rsid w:val="009C72AD"/>
    <w:rsid w:val="009C72D1"/>
    <w:rsid w:val="009C72D8"/>
    <w:rsid w:val="009C7320"/>
    <w:rsid w:val="009C7363"/>
    <w:rsid w:val="009C7410"/>
    <w:rsid w:val="009C7540"/>
    <w:rsid w:val="009C7589"/>
    <w:rsid w:val="009C767A"/>
    <w:rsid w:val="009C76A9"/>
    <w:rsid w:val="009C79F5"/>
    <w:rsid w:val="009C7CF0"/>
    <w:rsid w:val="009C7D12"/>
    <w:rsid w:val="009C7DE8"/>
    <w:rsid w:val="009C7E08"/>
    <w:rsid w:val="009C7F35"/>
    <w:rsid w:val="009C7FCC"/>
    <w:rsid w:val="009D003D"/>
    <w:rsid w:val="009D015F"/>
    <w:rsid w:val="009D01FD"/>
    <w:rsid w:val="009D031A"/>
    <w:rsid w:val="009D03B9"/>
    <w:rsid w:val="009D04B6"/>
    <w:rsid w:val="009D04B8"/>
    <w:rsid w:val="009D04FF"/>
    <w:rsid w:val="009D0512"/>
    <w:rsid w:val="009D0709"/>
    <w:rsid w:val="009D07A7"/>
    <w:rsid w:val="009D0879"/>
    <w:rsid w:val="009D098A"/>
    <w:rsid w:val="009D0A28"/>
    <w:rsid w:val="009D0F62"/>
    <w:rsid w:val="009D1026"/>
    <w:rsid w:val="009D10A9"/>
    <w:rsid w:val="009D1174"/>
    <w:rsid w:val="009D1226"/>
    <w:rsid w:val="009D1255"/>
    <w:rsid w:val="009D12DB"/>
    <w:rsid w:val="009D14C3"/>
    <w:rsid w:val="009D1742"/>
    <w:rsid w:val="009D17EA"/>
    <w:rsid w:val="009D181B"/>
    <w:rsid w:val="009D1A05"/>
    <w:rsid w:val="009D1AF3"/>
    <w:rsid w:val="009D1BA8"/>
    <w:rsid w:val="009D1BB5"/>
    <w:rsid w:val="009D1C06"/>
    <w:rsid w:val="009D1C3C"/>
    <w:rsid w:val="009D1CDF"/>
    <w:rsid w:val="009D1CE4"/>
    <w:rsid w:val="009D1E46"/>
    <w:rsid w:val="009D1E6F"/>
    <w:rsid w:val="009D1E92"/>
    <w:rsid w:val="009D1E98"/>
    <w:rsid w:val="009D1F7C"/>
    <w:rsid w:val="009D2067"/>
    <w:rsid w:val="009D2097"/>
    <w:rsid w:val="009D20B3"/>
    <w:rsid w:val="009D216C"/>
    <w:rsid w:val="009D229F"/>
    <w:rsid w:val="009D24FE"/>
    <w:rsid w:val="009D2502"/>
    <w:rsid w:val="009D25B0"/>
    <w:rsid w:val="009D28CB"/>
    <w:rsid w:val="009D2B3F"/>
    <w:rsid w:val="009D2B4F"/>
    <w:rsid w:val="009D2BD5"/>
    <w:rsid w:val="009D2BD6"/>
    <w:rsid w:val="009D2C45"/>
    <w:rsid w:val="009D2CC0"/>
    <w:rsid w:val="009D2D88"/>
    <w:rsid w:val="009D2E2B"/>
    <w:rsid w:val="009D2F7D"/>
    <w:rsid w:val="009D309E"/>
    <w:rsid w:val="009D30A5"/>
    <w:rsid w:val="009D30B2"/>
    <w:rsid w:val="009D30F9"/>
    <w:rsid w:val="009D3122"/>
    <w:rsid w:val="009D322B"/>
    <w:rsid w:val="009D325F"/>
    <w:rsid w:val="009D3272"/>
    <w:rsid w:val="009D330D"/>
    <w:rsid w:val="009D3348"/>
    <w:rsid w:val="009D3366"/>
    <w:rsid w:val="009D34B8"/>
    <w:rsid w:val="009D34CE"/>
    <w:rsid w:val="009D35B3"/>
    <w:rsid w:val="009D38D9"/>
    <w:rsid w:val="009D3A28"/>
    <w:rsid w:val="009D3AAB"/>
    <w:rsid w:val="009D3B6B"/>
    <w:rsid w:val="009D4105"/>
    <w:rsid w:val="009D41FD"/>
    <w:rsid w:val="009D42D3"/>
    <w:rsid w:val="009D4392"/>
    <w:rsid w:val="009D457A"/>
    <w:rsid w:val="009D45B2"/>
    <w:rsid w:val="009D483D"/>
    <w:rsid w:val="009D4A41"/>
    <w:rsid w:val="009D4BDD"/>
    <w:rsid w:val="009D4BE4"/>
    <w:rsid w:val="009D4D37"/>
    <w:rsid w:val="009D4F50"/>
    <w:rsid w:val="009D50A7"/>
    <w:rsid w:val="009D518A"/>
    <w:rsid w:val="009D51B9"/>
    <w:rsid w:val="009D51EB"/>
    <w:rsid w:val="009D5288"/>
    <w:rsid w:val="009D5451"/>
    <w:rsid w:val="009D5566"/>
    <w:rsid w:val="009D5595"/>
    <w:rsid w:val="009D5723"/>
    <w:rsid w:val="009D5867"/>
    <w:rsid w:val="009D589B"/>
    <w:rsid w:val="009D58AE"/>
    <w:rsid w:val="009D5C81"/>
    <w:rsid w:val="009D5D50"/>
    <w:rsid w:val="009D5E28"/>
    <w:rsid w:val="009D602D"/>
    <w:rsid w:val="009D6062"/>
    <w:rsid w:val="009D6066"/>
    <w:rsid w:val="009D606C"/>
    <w:rsid w:val="009D61F5"/>
    <w:rsid w:val="009D631D"/>
    <w:rsid w:val="009D6352"/>
    <w:rsid w:val="009D6545"/>
    <w:rsid w:val="009D655E"/>
    <w:rsid w:val="009D65E7"/>
    <w:rsid w:val="009D66F8"/>
    <w:rsid w:val="009D6721"/>
    <w:rsid w:val="009D690A"/>
    <w:rsid w:val="009D69A5"/>
    <w:rsid w:val="009D6A58"/>
    <w:rsid w:val="009D6BBE"/>
    <w:rsid w:val="009D6CF9"/>
    <w:rsid w:val="009D6D6F"/>
    <w:rsid w:val="009D6DB8"/>
    <w:rsid w:val="009D6F54"/>
    <w:rsid w:val="009D6FA2"/>
    <w:rsid w:val="009D6FA6"/>
    <w:rsid w:val="009D7009"/>
    <w:rsid w:val="009D7033"/>
    <w:rsid w:val="009D70F2"/>
    <w:rsid w:val="009D7111"/>
    <w:rsid w:val="009D73B8"/>
    <w:rsid w:val="009D7492"/>
    <w:rsid w:val="009D7724"/>
    <w:rsid w:val="009D77DD"/>
    <w:rsid w:val="009D77E8"/>
    <w:rsid w:val="009D7909"/>
    <w:rsid w:val="009D7C4D"/>
    <w:rsid w:val="009D7DA4"/>
    <w:rsid w:val="009D7DB5"/>
    <w:rsid w:val="009D7E09"/>
    <w:rsid w:val="009D7F67"/>
    <w:rsid w:val="009D7FD4"/>
    <w:rsid w:val="009E0080"/>
    <w:rsid w:val="009E0374"/>
    <w:rsid w:val="009E05E2"/>
    <w:rsid w:val="009E075E"/>
    <w:rsid w:val="009E0763"/>
    <w:rsid w:val="009E0855"/>
    <w:rsid w:val="009E094A"/>
    <w:rsid w:val="009E0967"/>
    <w:rsid w:val="009E0A45"/>
    <w:rsid w:val="009E0AF4"/>
    <w:rsid w:val="009E0B0C"/>
    <w:rsid w:val="009E0BC0"/>
    <w:rsid w:val="009E0C63"/>
    <w:rsid w:val="009E0D97"/>
    <w:rsid w:val="009E0EB7"/>
    <w:rsid w:val="009E1107"/>
    <w:rsid w:val="009E13B6"/>
    <w:rsid w:val="009E1620"/>
    <w:rsid w:val="009E1866"/>
    <w:rsid w:val="009E1997"/>
    <w:rsid w:val="009E19BD"/>
    <w:rsid w:val="009E1A36"/>
    <w:rsid w:val="009E1A98"/>
    <w:rsid w:val="009E1AE8"/>
    <w:rsid w:val="009E1F13"/>
    <w:rsid w:val="009E1F7A"/>
    <w:rsid w:val="009E2031"/>
    <w:rsid w:val="009E20BE"/>
    <w:rsid w:val="009E23CE"/>
    <w:rsid w:val="009E2439"/>
    <w:rsid w:val="009E2552"/>
    <w:rsid w:val="009E25C5"/>
    <w:rsid w:val="009E269A"/>
    <w:rsid w:val="009E269F"/>
    <w:rsid w:val="009E28B1"/>
    <w:rsid w:val="009E2AEA"/>
    <w:rsid w:val="009E2CDA"/>
    <w:rsid w:val="009E2E7A"/>
    <w:rsid w:val="009E2F2B"/>
    <w:rsid w:val="009E30F7"/>
    <w:rsid w:val="009E316A"/>
    <w:rsid w:val="009E339D"/>
    <w:rsid w:val="009E33BF"/>
    <w:rsid w:val="009E350F"/>
    <w:rsid w:val="009E3678"/>
    <w:rsid w:val="009E369F"/>
    <w:rsid w:val="009E36DF"/>
    <w:rsid w:val="009E3740"/>
    <w:rsid w:val="009E3893"/>
    <w:rsid w:val="009E389A"/>
    <w:rsid w:val="009E38B0"/>
    <w:rsid w:val="009E3A6E"/>
    <w:rsid w:val="009E3ACD"/>
    <w:rsid w:val="009E3AFB"/>
    <w:rsid w:val="009E3C05"/>
    <w:rsid w:val="009E3F2B"/>
    <w:rsid w:val="009E412E"/>
    <w:rsid w:val="009E422C"/>
    <w:rsid w:val="009E4291"/>
    <w:rsid w:val="009E4585"/>
    <w:rsid w:val="009E461A"/>
    <w:rsid w:val="009E465F"/>
    <w:rsid w:val="009E4677"/>
    <w:rsid w:val="009E475E"/>
    <w:rsid w:val="009E496E"/>
    <w:rsid w:val="009E49AA"/>
    <w:rsid w:val="009E4A8E"/>
    <w:rsid w:val="009E4A9A"/>
    <w:rsid w:val="009E4B1C"/>
    <w:rsid w:val="009E4DC9"/>
    <w:rsid w:val="009E4E2B"/>
    <w:rsid w:val="009E4E9C"/>
    <w:rsid w:val="009E4F3B"/>
    <w:rsid w:val="009E4FC6"/>
    <w:rsid w:val="009E503B"/>
    <w:rsid w:val="009E5057"/>
    <w:rsid w:val="009E54A8"/>
    <w:rsid w:val="009E55AE"/>
    <w:rsid w:val="009E5841"/>
    <w:rsid w:val="009E5849"/>
    <w:rsid w:val="009E5943"/>
    <w:rsid w:val="009E5947"/>
    <w:rsid w:val="009E59AC"/>
    <w:rsid w:val="009E5B33"/>
    <w:rsid w:val="009E5D05"/>
    <w:rsid w:val="009E5DA5"/>
    <w:rsid w:val="009E5E58"/>
    <w:rsid w:val="009E5E8F"/>
    <w:rsid w:val="009E5EAF"/>
    <w:rsid w:val="009E6074"/>
    <w:rsid w:val="009E6080"/>
    <w:rsid w:val="009E60C6"/>
    <w:rsid w:val="009E6189"/>
    <w:rsid w:val="009E61E2"/>
    <w:rsid w:val="009E6246"/>
    <w:rsid w:val="009E629F"/>
    <w:rsid w:val="009E6537"/>
    <w:rsid w:val="009E66C7"/>
    <w:rsid w:val="009E6743"/>
    <w:rsid w:val="009E6765"/>
    <w:rsid w:val="009E6896"/>
    <w:rsid w:val="009E6B8F"/>
    <w:rsid w:val="009E6C2A"/>
    <w:rsid w:val="009E6D98"/>
    <w:rsid w:val="009E6E0E"/>
    <w:rsid w:val="009E6E30"/>
    <w:rsid w:val="009E70C0"/>
    <w:rsid w:val="009E71A3"/>
    <w:rsid w:val="009E74F2"/>
    <w:rsid w:val="009E75FC"/>
    <w:rsid w:val="009E76A9"/>
    <w:rsid w:val="009E77E8"/>
    <w:rsid w:val="009E7900"/>
    <w:rsid w:val="009E7BDD"/>
    <w:rsid w:val="009E7C83"/>
    <w:rsid w:val="009E7CA1"/>
    <w:rsid w:val="009E7F6E"/>
    <w:rsid w:val="009F0026"/>
    <w:rsid w:val="009F0061"/>
    <w:rsid w:val="009F0133"/>
    <w:rsid w:val="009F0183"/>
    <w:rsid w:val="009F0248"/>
    <w:rsid w:val="009F02AC"/>
    <w:rsid w:val="009F03CE"/>
    <w:rsid w:val="009F03D8"/>
    <w:rsid w:val="009F0584"/>
    <w:rsid w:val="009F064E"/>
    <w:rsid w:val="009F0798"/>
    <w:rsid w:val="009F09DE"/>
    <w:rsid w:val="009F0AB7"/>
    <w:rsid w:val="009F0C62"/>
    <w:rsid w:val="009F0CDE"/>
    <w:rsid w:val="009F0E64"/>
    <w:rsid w:val="009F0EA4"/>
    <w:rsid w:val="009F0ED0"/>
    <w:rsid w:val="009F0F04"/>
    <w:rsid w:val="009F0F76"/>
    <w:rsid w:val="009F1157"/>
    <w:rsid w:val="009F1238"/>
    <w:rsid w:val="009F130E"/>
    <w:rsid w:val="009F14D8"/>
    <w:rsid w:val="009F151C"/>
    <w:rsid w:val="009F15BB"/>
    <w:rsid w:val="009F1884"/>
    <w:rsid w:val="009F1AA0"/>
    <w:rsid w:val="009F1B07"/>
    <w:rsid w:val="009F1CE2"/>
    <w:rsid w:val="009F1DAB"/>
    <w:rsid w:val="009F1DF0"/>
    <w:rsid w:val="009F1FB7"/>
    <w:rsid w:val="009F2289"/>
    <w:rsid w:val="009F2352"/>
    <w:rsid w:val="009F238B"/>
    <w:rsid w:val="009F23D6"/>
    <w:rsid w:val="009F257B"/>
    <w:rsid w:val="009F25AF"/>
    <w:rsid w:val="009F26B2"/>
    <w:rsid w:val="009F2888"/>
    <w:rsid w:val="009F28F6"/>
    <w:rsid w:val="009F2BB6"/>
    <w:rsid w:val="009F2C2B"/>
    <w:rsid w:val="009F2CAD"/>
    <w:rsid w:val="009F2D6A"/>
    <w:rsid w:val="009F2D88"/>
    <w:rsid w:val="009F2E87"/>
    <w:rsid w:val="009F2EBA"/>
    <w:rsid w:val="009F2EC8"/>
    <w:rsid w:val="009F304B"/>
    <w:rsid w:val="009F3063"/>
    <w:rsid w:val="009F30F5"/>
    <w:rsid w:val="009F3264"/>
    <w:rsid w:val="009F33F8"/>
    <w:rsid w:val="009F346F"/>
    <w:rsid w:val="009F356B"/>
    <w:rsid w:val="009F3663"/>
    <w:rsid w:val="009F38BA"/>
    <w:rsid w:val="009F3A76"/>
    <w:rsid w:val="009F3AC2"/>
    <w:rsid w:val="009F3AD2"/>
    <w:rsid w:val="009F3B20"/>
    <w:rsid w:val="009F3DC4"/>
    <w:rsid w:val="009F3E59"/>
    <w:rsid w:val="009F3ED2"/>
    <w:rsid w:val="009F3F9B"/>
    <w:rsid w:val="009F4033"/>
    <w:rsid w:val="009F406C"/>
    <w:rsid w:val="009F4193"/>
    <w:rsid w:val="009F4211"/>
    <w:rsid w:val="009F435D"/>
    <w:rsid w:val="009F43DA"/>
    <w:rsid w:val="009F4A1A"/>
    <w:rsid w:val="009F4A3F"/>
    <w:rsid w:val="009F4B91"/>
    <w:rsid w:val="009F4D6D"/>
    <w:rsid w:val="009F4DD5"/>
    <w:rsid w:val="009F4E00"/>
    <w:rsid w:val="009F4F5B"/>
    <w:rsid w:val="009F5120"/>
    <w:rsid w:val="009F5465"/>
    <w:rsid w:val="009F5480"/>
    <w:rsid w:val="009F54AD"/>
    <w:rsid w:val="009F5723"/>
    <w:rsid w:val="009F572A"/>
    <w:rsid w:val="009F5753"/>
    <w:rsid w:val="009F58A8"/>
    <w:rsid w:val="009F58C2"/>
    <w:rsid w:val="009F5983"/>
    <w:rsid w:val="009F5C79"/>
    <w:rsid w:val="009F5CD3"/>
    <w:rsid w:val="009F5DD8"/>
    <w:rsid w:val="009F5E94"/>
    <w:rsid w:val="009F5EA1"/>
    <w:rsid w:val="009F5EF4"/>
    <w:rsid w:val="009F6267"/>
    <w:rsid w:val="009F62D0"/>
    <w:rsid w:val="009F63FD"/>
    <w:rsid w:val="009F6406"/>
    <w:rsid w:val="009F6408"/>
    <w:rsid w:val="009F640F"/>
    <w:rsid w:val="009F6465"/>
    <w:rsid w:val="009F66B7"/>
    <w:rsid w:val="009F66B9"/>
    <w:rsid w:val="009F67C0"/>
    <w:rsid w:val="009F6955"/>
    <w:rsid w:val="009F6C3B"/>
    <w:rsid w:val="009F6CFD"/>
    <w:rsid w:val="009F712F"/>
    <w:rsid w:val="009F71BC"/>
    <w:rsid w:val="009F7442"/>
    <w:rsid w:val="009F749E"/>
    <w:rsid w:val="009F759D"/>
    <w:rsid w:val="009F76AA"/>
    <w:rsid w:val="009F7756"/>
    <w:rsid w:val="009F7965"/>
    <w:rsid w:val="009F7AAA"/>
    <w:rsid w:val="00A00019"/>
    <w:rsid w:val="00A000D2"/>
    <w:rsid w:val="00A000FB"/>
    <w:rsid w:val="00A00250"/>
    <w:rsid w:val="00A003CD"/>
    <w:rsid w:val="00A00797"/>
    <w:rsid w:val="00A0081A"/>
    <w:rsid w:val="00A00836"/>
    <w:rsid w:val="00A009D2"/>
    <w:rsid w:val="00A00A3B"/>
    <w:rsid w:val="00A00ABC"/>
    <w:rsid w:val="00A00CE9"/>
    <w:rsid w:val="00A00F4D"/>
    <w:rsid w:val="00A01229"/>
    <w:rsid w:val="00A012C3"/>
    <w:rsid w:val="00A01652"/>
    <w:rsid w:val="00A016A4"/>
    <w:rsid w:val="00A016AB"/>
    <w:rsid w:val="00A0173D"/>
    <w:rsid w:val="00A0178C"/>
    <w:rsid w:val="00A017C0"/>
    <w:rsid w:val="00A01952"/>
    <w:rsid w:val="00A01A87"/>
    <w:rsid w:val="00A01B32"/>
    <w:rsid w:val="00A01BF4"/>
    <w:rsid w:val="00A01C2F"/>
    <w:rsid w:val="00A01C7E"/>
    <w:rsid w:val="00A01CBB"/>
    <w:rsid w:val="00A01DF1"/>
    <w:rsid w:val="00A01DFD"/>
    <w:rsid w:val="00A01F0A"/>
    <w:rsid w:val="00A01F11"/>
    <w:rsid w:val="00A0201F"/>
    <w:rsid w:val="00A0231E"/>
    <w:rsid w:val="00A023A0"/>
    <w:rsid w:val="00A02447"/>
    <w:rsid w:val="00A025E1"/>
    <w:rsid w:val="00A027C1"/>
    <w:rsid w:val="00A027ED"/>
    <w:rsid w:val="00A027F2"/>
    <w:rsid w:val="00A02833"/>
    <w:rsid w:val="00A028F6"/>
    <w:rsid w:val="00A02941"/>
    <w:rsid w:val="00A02AA9"/>
    <w:rsid w:val="00A02BEF"/>
    <w:rsid w:val="00A02E74"/>
    <w:rsid w:val="00A02E8A"/>
    <w:rsid w:val="00A02EFF"/>
    <w:rsid w:val="00A0316E"/>
    <w:rsid w:val="00A0322D"/>
    <w:rsid w:val="00A032DE"/>
    <w:rsid w:val="00A03324"/>
    <w:rsid w:val="00A03499"/>
    <w:rsid w:val="00A035AF"/>
    <w:rsid w:val="00A03602"/>
    <w:rsid w:val="00A037A9"/>
    <w:rsid w:val="00A037C3"/>
    <w:rsid w:val="00A03AED"/>
    <w:rsid w:val="00A03BD6"/>
    <w:rsid w:val="00A03C54"/>
    <w:rsid w:val="00A03CAD"/>
    <w:rsid w:val="00A03EE4"/>
    <w:rsid w:val="00A03FC5"/>
    <w:rsid w:val="00A0420F"/>
    <w:rsid w:val="00A043C3"/>
    <w:rsid w:val="00A043DE"/>
    <w:rsid w:val="00A044B3"/>
    <w:rsid w:val="00A045DD"/>
    <w:rsid w:val="00A046A6"/>
    <w:rsid w:val="00A047E3"/>
    <w:rsid w:val="00A047E6"/>
    <w:rsid w:val="00A04883"/>
    <w:rsid w:val="00A048FE"/>
    <w:rsid w:val="00A049EC"/>
    <w:rsid w:val="00A04BA4"/>
    <w:rsid w:val="00A04D83"/>
    <w:rsid w:val="00A04DDF"/>
    <w:rsid w:val="00A04EE2"/>
    <w:rsid w:val="00A04F1D"/>
    <w:rsid w:val="00A04FF2"/>
    <w:rsid w:val="00A05086"/>
    <w:rsid w:val="00A0518D"/>
    <w:rsid w:val="00A05377"/>
    <w:rsid w:val="00A05384"/>
    <w:rsid w:val="00A056DC"/>
    <w:rsid w:val="00A05880"/>
    <w:rsid w:val="00A05BE8"/>
    <w:rsid w:val="00A05E0E"/>
    <w:rsid w:val="00A05ED8"/>
    <w:rsid w:val="00A05F4B"/>
    <w:rsid w:val="00A0607A"/>
    <w:rsid w:val="00A06133"/>
    <w:rsid w:val="00A06208"/>
    <w:rsid w:val="00A062D6"/>
    <w:rsid w:val="00A062E4"/>
    <w:rsid w:val="00A06330"/>
    <w:rsid w:val="00A063DB"/>
    <w:rsid w:val="00A06470"/>
    <w:rsid w:val="00A06697"/>
    <w:rsid w:val="00A066BC"/>
    <w:rsid w:val="00A066BE"/>
    <w:rsid w:val="00A06A70"/>
    <w:rsid w:val="00A06B14"/>
    <w:rsid w:val="00A06B9C"/>
    <w:rsid w:val="00A06D85"/>
    <w:rsid w:val="00A06DD7"/>
    <w:rsid w:val="00A06E85"/>
    <w:rsid w:val="00A06F1B"/>
    <w:rsid w:val="00A0706A"/>
    <w:rsid w:val="00A07077"/>
    <w:rsid w:val="00A0723B"/>
    <w:rsid w:val="00A072A6"/>
    <w:rsid w:val="00A0741D"/>
    <w:rsid w:val="00A07872"/>
    <w:rsid w:val="00A07921"/>
    <w:rsid w:val="00A07959"/>
    <w:rsid w:val="00A07B3D"/>
    <w:rsid w:val="00A07CD1"/>
    <w:rsid w:val="00A07DAA"/>
    <w:rsid w:val="00A07F0D"/>
    <w:rsid w:val="00A07F48"/>
    <w:rsid w:val="00A10013"/>
    <w:rsid w:val="00A100B2"/>
    <w:rsid w:val="00A10230"/>
    <w:rsid w:val="00A1031A"/>
    <w:rsid w:val="00A10339"/>
    <w:rsid w:val="00A103C3"/>
    <w:rsid w:val="00A106EA"/>
    <w:rsid w:val="00A1074B"/>
    <w:rsid w:val="00A10807"/>
    <w:rsid w:val="00A10937"/>
    <w:rsid w:val="00A10A86"/>
    <w:rsid w:val="00A10F21"/>
    <w:rsid w:val="00A11129"/>
    <w:rsid w:val="00A111D1"/>
    <w:rsid w:val="00A11424"/>
    <w:rsid w:val="00A114AD"/>
    <w:rsid w:val="00A11503"/>
    <w:rsid w:val="00A116D0"/>
    <w:rsid w:val="00A117A4"/>
    <w:rsid w:val="00A117A8"/>
    <w:rsid w:val="00A1194C"/>
    <w:rsid w:val="00A119E9"/>
    <w:rsid w:val="00A11B00"/>
    <w:rsid w:val="00A11BE0"/>
    <w:rsid w:val="00A11C5C"/>
    <w:rsid w:val="00A11D0E"/>
    <w:rsid w:val="00A11D3F"/>
    <w:rsid w:val="00A11D43"/>
    <w:rsid w:val="00A11DB8"/>
    <w:rsid w:val="00A11E63"/>
    <w:rsid w:val="00A11EDA"/>
    <w:rsid w:val="00A11FF1"/>
    <w:rsid w:val="00A1203B"/>
    <w:rsid w:val="00A1216D"/>
    <w:rsid w:val="00A12188"/>
    <w:rsid w:val="00A1227A"/>
    <w:rsid w:val="00A122B6"/>
    <w:rsid w:val="00A12526"/>
    <w:rsid w:val="00A1254A"/>
    <w:rsid w:val="00A1262D"/>
    <w:rsid w:val="00A12651"/>
    <w:rsid w:val="00A128E2"/>
    <w:rsid w:val="00A12989"/>
    <w:rsid w:val="00A12E01"/>
    <w:rsid w:val="00A12EE3"/>
    <w:rsid w:val="00A12F14"/>
    <w:rsid w:val="00A1340A"/>
    <w:rsid w:val="00A13479"/>
    <w:rsid w:val="00A13529"/>
    <w:rsid w:val="00A1357D"/>
    <w:rsid w:val="00A13587"/>
    <w:rsid w:val="00A135C9"/>
    <w:rsid w:val="00A13659"/>
    <w:rsid w:val="00A13AEA"/>
    <w:rsid w:val="00A13BA0"/>
    <w:rsid w:val="00A13CD8"/>
    <w:rsid w:val="00A13D45"/>
    <w:rsid w:val="00A1400B"/>
    <w:rsid w:val="00A1405D"/>
    <w:rsid w:val="00A142B5"/>
    <w:rsid w:val="00A14381"/>
    <w:rsid w:val="00A14534"/>
    <w:rsid w:val="00A145DF"/>
    <w:rsid w:val="00A146D7"/>
    <w:rsid w:val="00A14BA5"/>
    <w:rsid w:val="00A14C30"/>
    <w:rsid w:val="00A14E2D"/>
    <w:rsid w:val="00A14F94"/>
    <w:rsid w:val="00A151C2"/>
    <w:rsid w:val="00A151FD"/>
    <w:rsid w:val="00A15321"/>
    <w:rsid w:val="00A1532B"/>
    <w:rsid w:val="00A15528"/>
    <w:rsid w:val="00A15537"/>
    <w:rsid w:val="00A15538"/>
    <w:rsid w:val="00A15B68"/>
    <w:rsid w:val="00A15CC9"/>
    <w:rsid w:val="00A15E0B"/>
    <w:rsid w:val="00A15E2B"/>
    <w:rsid w:val="00A15ED7"/>
    <w:rsid w:val="00A160F7"/>
    <w:rsid w:val="00A1610F"/>
    <w:rsid w:val="00A161F6"/>
    <w:rsid w:val="00A161FC"/>
    <w:rsid w:val="00A16402"/>
    <w:rsid w:val="00A16433"/>
    <w:rsid w:val="00A1652D"/>
    <w:rsid w:val="00A1677D"/>
    <w:rsid w:val="00A1679A"/>
    <w:rsid w:val="00A16846"/>
    <w:rsid w:val="00A16856"/>
    <w:rsid w:val="00A169C7"/>
    <w:rsid w:val="00A16A26"/>
    <w:rsid w:val="00A16AF9"/>
    <w:rsid w:val="00A16BF9"/>
    <w:rsid w:val="00A16C97"/>
    <w:rsid w:val="00A16CD3"/>
    <w:rsid w:val="00A16D1B"/>
    <w:rsid w:val="00A16DC8"/>
    <w:rsid w:val="00A16F6C"/>
    <w:rsid w:val="00A17016"/>
    <w:rsid w:val="00A1721C"/>
    <w:rsid w:val="00A172DB"/>
    <w:rsid w:val="00A1743A"/>
    <w:rsid w:val="00A17543"/>
    <w:rsid w:val="00A17642"/>
    <w:rsid w:val="00A17659"/>
    <w:rsid w:val="00A1765F"/>
    <w:rsid w:val="00A17701"/>
    <w:rsid w:val="00A1776E"/>
    <w:rsid w:val="00A177EC"/>
    <w:rsid w:val="00A17928"/>
    <w:rsid w:val="00A179B4"/>
    <w:rsid w:val="00A20053"/>
    <w:rsid w:val="00A20086"/>
    <w:rsid w:val="00A201D9"/>
    <w:rsid w:val="00A201F6"/>
    <w:rsid w:val="00A20471"/>
    <w:rsid w:val="00A204CD"/>
    <w:rsid w:val="00A2055E"/>
    <w:rsid w:val="00A20958"/>
    <w:rsid w:val="00A2098B"/>
    <w:rsid w:val="00A20A48"/>
    <w:rsid w:val="00A20AA5"/>
    <w:rsid w:val="00A20AED"/>
    <w:rsid w:val="00A20AFB"/>
    <w:rsid w:val="00A20D22"/>
    <w:rsid w:val="00A20E3B"/>
    <w:rsid w:val="00A20E91"/>
    <w:rsid w:val="00A2111A"/>
    <w:rsid w:val="00A2111C"/>
    <w:rsid w:val="00A21197"/>
    <w:rsid w:val="00A2133A"/>
    <w:rsid w:val="00A2135D"/>
    <w:rsid w:val="00A21393"/>
    <w:rsid w:val="00A21406"/>
    <w:rsid w:val="00A214D1"/>
    <w:rsid w:val="00A217A9"/>
    <w:rsid w:val="00A21988"/>
    <w:rsid w:val="00A219C3"/>
    <w:rsid w:val="00A21AAF"/>
    <w:rsid w:val="00A21B63"/>
    <w:rsid w:val="00A21BFC"/>
    <w:rsid w:val="00A21E2F"/>
    <w:rsid w:val="00A21E85"/>
    <w:rsid w:val="00A21EDF"/>
    <w:rsid w:val="00A21FDD"/>
    <w:rsid w:val="00A22008"/>
    <w:rsid w:val="00A220C2"/>
    <w:rsid w:val="00A220F0"/>
    <w:rsid w:val="00A22249"/>
    <w:rsid w:val="00A22349"/>
    <w:rsid w:val="00A2249A"/>
    <w:rsid w:val="00A224A1"/>
    <w:rsid w:val="00A22645"/>
    <w:rsid w:val="00A22650"/>
    <w:rsid w:val="00A22829"/>
    <w:rsid w:val="00A228D8"/>
    <w:rsid w:val="00A228E2"/>
    <w:rsid w:val="00A22991"/>
    <w:rsid w:val="00A22A41"/>
    <w:rsid w:val="00A22AD0"/>
    <w:rsid w:val="00A22ADD"/>
    <w:rsid w:val="00A22B8D"/>
    <w:rsid w:val="00A22BD0"/>
    <w:rsid w:val="00A22C8A"/>
    <w:rsid w:val="00A22F1C"/>
    <w:rsid w:val="00A230E6"/>
    <w:rsid w:val="00A23171"/>
    <w:rsid w:val="00A232D7"/>
    <w:rsid w:val="00A23339"/>
    <w:rsid w:val="00A2337B"/>
    <w:rsid w:val="00A233A4"/>
    <w:rsid w:val="00A2349C"/>
    <w:rsid w:val="00A235BC"/>
    <w:rsid w:val="00A235C6"/>
    <w:rsid w:val="00A23639"/>
    <w:rsid w:val="00A23655"/>
    <w:rsid w:val="00A2377C"/>
    <w:rsid w:val="00A237FD"/>
    <w:rsid w:val="00A238A5"/>
    <w:rsid w:val="00A238E7"/>
    <w:rsid w:val="00A23998"/>
    <w:rsid w:val="00A23A56"/>
    <w:rsid w:val="00A23B7E"/>
    <w:rsid w:val="00A23CE3"/>
    <w:rsid w:val="00A23CEA"/>
    <w:rsid w:val="00A23CEE"/>
    <w:rsid w:val="00A23D77"/>
    <w:rsid w:val="00A23E23"/>
    <w:rsid w:val="00A23EC5"/>
    <w:rsid w:val="00A23F89"/>
    <w:rsid w:val="00A24048"/>
    <w:rsid w:val="00A241D4"/>
    <w:rsid w:val="00A24381"/>
    <w:rsid w:val="00A24399"/>
    <w:rsid w:val="00A2457D"/>
    <w:rsid w:val="00A24D77"/>
    <w:rsid w:val="00A24DD4"/>
    <w:rsid w:val="00A25240"/>
    <w:rsid w:val="00A25246"/>
    <w:rsid w:val="00A253CA"/>
    <w:rsid w:val="00A25479"/>
    <w:rsid w:val="00A256D1"/>
    <w:rsid w:val="00A256EE"/>
    <w:rsid w:val="00A2575E"/>
    <w:rsid w:val="00A25896"/>
    <w:rsid w:val="00A2590D"/>
    <w:rsid w:val="00A259EA"/>
    <w:rsid w:val="00A259FF"/>
    <w:rsid w:val="00A25A83"/>
    <w:rsid w:val="00A25A91"/>
    <w:rsid w:val="00A25B73"/>
    <w:rsid w:val="00A25DB1"/>
    <w:rsid w:val="00A25DB8"/>
    <w:rsid w:val="00A25EFC"/>
    <w:rsid w:val="00A25F09"/>
    <w:rsid w:val="00A25F6A"/>
    <w:rsid w:val="00A2611F"/>
    <w:rsid w:val="00A2619D"/>
    <w:rsid w:val="00A261C9"/>
    <w:rsid w:val="00A2629B"/>
    <w:rsid w:val="00A262A1"/>
    <w:rsid w:val="00A262DE"/>
    <w:rsid w:val="00A264CA"/>
    <w:rsid w:val="00A26601"/>
    <w:rsid w:val="00A26687"/>
    <w:rsid w:val="00A26713"/>
    <w:rsid w:val="00A2686F"/>
    <w:rsid w:val="00A269E3"/>
    <w:rsid w:val="00A26A43"/>
    <w:rsid w:val="00A26C31"/>
    <w:rsid w:val="00A26D35"/>
    <w:rsid w:val="00A26F79"/>
    <w:rsid w:val="00A27014"/>
    <w:rsid w:val="00A272EB"/>
    <w:rsid w:val="00A2733D"/>
    <w:rsid w:val="00A2746F"/>
    <w:rsid w:val="00A27600"/>
    <w:rsid w:val="00A27826"/>
    <w:rsid w:val="00A2786F"/>
    <w:rsid w:val="00A27957"/>
    <w:rsid w:val="00A27A2C"/>
    <w:rsid w:val="00A27B80"/>
    <w:rsid w:val="00A27E39"/>
    <w:rsid w:val="00A27E84"/>
    <w:rsid w:val="00A27EC3"/>
    <w:rsid w:val="00A3000E"/>
    <w:rsid w:val="00A30098"/>
    <w:rsid w:val="00A3058E"/>
    <w:rsid w:val="00A3093C"/>
    <w:rsid w:val="00A309CC"/>
    <w:rsid w:val="00A30ACE"/>
    <w:rsid w:val="00A30B82"/>
    <w:rsid w:val="00A30CD7"/>
    <w:rsid w:val="00A30D0F"/>
    <w:rsid w:val="00A30D31"/>
    <w:rsid w:val="00A30E30"/>
    <w:rsid w:val="00A30E57"/>
    <w:rsid w:val="00A30EC6"/>
    <w:rsid w:val="00A30F5A"/>
    <w:rsid w:val="00A313AF"/>
    <w:rsid w:val="00A31461"/>
    <w:rsid w:val="00A3146E"/>
    <w:rsid w:val="00A3170C"/>
    <w:rsid w:val="00A31719"/>
    <w:rsid w:val="00A3198A"/>
    <w:rsid w:val="00A319AD"/>
    <w:rsid w:val="00A319DF"/>
    <w:rsid w:val="00A31A3B"/>
    <w:rsid w:val="00A31B2E"/>
    <w:rsid w:val="00A31FE0"/>
    <w:rsid w:val="00A32012"/>
    <w:rsid w:val="00A3206B"/>
    <w:rsid w:val="00A32100"/>
    <w:rsid w:val="00A321B9"/>
    <w:rsid w:val="00A3224C"/>
    <w:rsid w:val="00A32277"/>
    <w:rsid w:val="00A3228A"/>
    <w:rsid w:val="00A322E6"/>
    <w:rsid w:val="00A322FB"/>
    <w:rsid w:val="00A32313"/>
    <w:rsid w:val="00A32651"/>
    <w:rsid w:val="00A32848"/>
    <w:rsid w:val="00A3288B"/>
    <w:rsid w:val="00A32997"/>
    <w:rsid w:val="00A32B1A"/>
    <w:rsid w:val="00A32C70"/>
    <w:rsid w:val="00A32CFC"/>
    <w:rsid w:val="00A32D6B"/>
    <w:rsid w:val="00A32E50"/>
    <w:rsid w:val="00A32FD3"/>
    <w:rsid w:val="00A33105"/>
    <w:rsid w:val="00A33124"/>
    <w:rsid w:val="00A3316A"/>
    <w:rsid w:val="00A33295"/>
    <w:rsid w:val="00A332D0"/>
    <w:rsid w:val="00A33569"/>
    <w:rsid w:val="00A3359C"/>
    <w:rsid w:val="00A33695"/>
    <w:rsid w:val="00A336AF"/>
    <w:rsid w:val="00A336ED"/>
    <w:rsid w:val="00A33840"/>
    <w:rsid w:val="00A338BD"/>
    <w:rsid w:val="00A33A68"/>
    <w:rsid w:val="00A33C32"/>
    <w:rsid w:val="00A33E5A"/>
    <w:rsid w:val="00A33EB4"/>
    <w:rsid w:val="00A3418D"/>
    <w:rsid w:val="00A34279"/>
    <w:rsid w:val="00A342A0"/>
    <w:rsid w:val="00A343E0"/>
    <w:rsid w:val="00A34539"/>
    <w:rsid w:val="00A3458E"/>
    <w:rsid w:val="00A34595"/>
    <w:rsid w:val="00A345C6"/>
    <w:rsid w:val="00A34731"/>
    <w:rsid w:val="00A349F7"/>
    <w:rsid w:val="00A34A22"/>
    <w:rsid w:val="00A34B25"/>
    <w:rsid w:val="00A34B46"/>
    <w:rsid w:val="00A34B98"/>
    <w:rsid w:val="00A34BB0"/>
    <w:rsid w:val="00A34D56"/>
    <w:rsid w:val="00A34DEE"/>
    <w:rsid w:val="00A34F80"/>
    <w:rsid w:val="00A34F9C"/>
    <w:rsid w:val="00A350F3"/>
    <w:rsid w:val="00A35206"/>
    <w:rsid w:val="00A35417"/>
    <w:rsid w:val="00A35498"/>
    <w:rsid w:val="00A354BC"/>
    <w:rsid w:val="00A354BD"/>
    <w:rsid w:val="00A35734"/>
    <w:rsid w:val="00A35A0A"/>
    <w:rsid w:val="00A35AE3"/>
    <w:rsid w:val="00A35C3B"/>
    <w:rsid w:val="00A35E20"/>
    <w:rsid w:val="00A35F0B"/>
    <w:rsid w:val="00A3634C"/>
    <w:rsid w:val="00A36643"/>
    <w:rsid w:val="00A3670D"/>
    <w:rsid w:val="00A367AF"/>
    <w:rsid w:val="00A36964"/>
    <w:rsid w:val="00A36B6B"/>
    <w:rsid w:val="00A36C44"/>
    <w:rsid w:val="00A36C8F"/>
    <w:rsid w:val="00A36DB9"/>
    <w:rsid w:val="00A3705A"/>
    <w:rsid w:val="00A37062"/>
    <w:rsid w:val="00A3718A"/>
    <w:rsid w:val="00A37259"/>
    <w:rsid w:val="00A373BA"/>
    <w:rsid w:val="00A3773D"/>
    <w:rsid w:val="00A377F5"/>
    <w:rsid w:val="00A3789C"/>
    <w:rsid w:val="00A3795D"/>
    <w:rsid w:val="00A37B8B"/>
    <w:rsid w:val="00A37C1A"/>
    <w:rsid w:val="00A37C3D"/>
    <w:rsid w:val="00A37D6C"/>
    <w:rsid w:val="00A37DCB"/>
    <w:rsid w:val="00A37F52"/>
    <w:rsid w:val="00A40079"/>
    <w:rsid w:val="00A400D6"/>
    <w:rsid w:val="00A40161"/>
    <w:rsid w:val="00A4025C"/>
    <w:rsid w:val="00A40467"/>
    <w:rsid w:val="00A404A2"/>
    <w:rsid w:val="00A404AA"/>
    <w:rsid w:val="00A404BF"/>
    <w:rsid w:val="00A406B8"/>
    <w:rsid w:val="00A40840"/>
    <w:rsid w:val="00A40981"/>
    <w:rsid w:val="00A40AD8"/>
    <w:rsid w:val="00A40CF3"/>
    <w:rsid w:val="00A40CF6"/>
    <w:rsid w:val="00A40E28"/>
    <w:rsid w:val="00A40EAA"/>
    <w:rsid w:val="00A40FFA"/>
    <w:rsid w:val="00A41021"/>
    <w:rsid w:val="00A41100"/>
    <w:rsid w:val="00A4131A"/>
    <w:rsid w:val="00A413BF"/>
    <w:rsid w:val="00A413CC"/>
    <w:rsid w:val="00A413DC"/>
    <w:rsid w:val="00A4159D"/>
    <w:rsid w:val="00A41623"/>
    <w:rsid w:val="00A416D2"/>
    <w:rsid w:val="00A4174C"/>
    <w:rsid w:val="00A4175C"/>
    <w:rsid w:val="00A41762"/>
    <w:rsid w:val="00A417B1"/>
    <w:rsid w:val="00A41824"/>
    <w:rsid w:val="00A418C9"/>
    <w:rsid w:val="00A418ED"/>
    <w:rsid w:val="00A419B3"/>
    <w:rsid w:val="00A41A0F"/>
    <w:rsid w:val="00A41E1C"/>
    <w:rsid w:val="00A42220"/>
    <w:rsid w:val="00A422B2"/>
    <w:rsid w:val="00A4245B"/>
    <w:rsid w:val="00A424C5"/>
    <w:rsid w:val="00A424EB"/>
    <w:rsid w:val="00A42527"/>
    <w:rsid w:val="00A4256B"/>
    <w:rsid w:val="00A42607"/>
    <w:rsid w:val="00A4288A"/>
    <w:rsid w:val="00A42A98"/>
    <w:rsid w:val="00A42AB8"/>
    <w:rsid w:val="00A42B5A"/>
    <w:rsid w:val="00A42CF4"/>
    <w:rsid w:val="00A42D8B"/>
    <w:rsid w:val="00A42EBB"/>
    <w:rsid w:val="00A42F4A"/>
    <w:rsid w:val="00A42FE5"/>
    <w:rsid w:val="00A42FF0"/>
    <w:rsid w:val="00A43050"/>
    <w:rsid w:val="00A430B4"/>
    <w:rsid w:val="00A4331F"/>
    <w:rsid w:val="00A433DA"/>
    <w:rsid w:val="00A43457"/>
    <w:rsid w:val="00A4355F"/>
    <w:rsid w:val="00A435CA"/>
    <w:rsid w:val="00A43648"/>
    <w:rsid w:val="00A436BB"/>
    <w:rsid w:val="00A436BC"/>
    <w:rsid w:val="00A436EC"/>
    <w:rsid w:val="00A43731"/>
    <w:rsid w:val="00A4382B"/>
    <w:rsid w:val="00A43B60"/>
    <w:rsid w:val="00A43C74"/>
    <w:rsid w:val="00A44092"/>
    <w:rsid w:val="00A4416A"/>
    <w:rsid w:val="00A441B7"/>
    <w:rsid w:val="00A441BE"/>
    <w:rsid w:val="00A441F9"/>
    <w:rsid w:val="00A442FF"/>
    <w:rsid w:val="00A44D68"/>
    <w:rsid w:val="00A44DE9"/>
    <w:rsid w:val="00A44DF4"/>
    <w:rsid w:val="00A44E4B"/>
    <w:rsid w:val="00A44E80"/>
    <w:rsid w:val="00A44E87"/>
    <w:rsid w:val="00A44F3F"/>
    <w:rsid w:val="00A44FE2"/>
    <w:rsid w:val="00A45051"/>
    <w:rsid w:val="00A45302"/>
    <w:rsid w:val="00A4535D"/>
    <w:rsid w:val="00A45418"/>
    <w:rsid w:val="00A45488"/>
    <w:rsid w:val="00A4563A"/>
    <w:rsid w:val="00A45647"/>
    <w:rsid w:val="00A4565E"/>
    <w:rsid w:val="00A45691"/>
    <w:rsid w:val="00A457E2"/>
    <w:rsid w:val="00A458E2"/>
    <w:rsid w:val="00A4599F"/>
    <w:rsid w:val="00A459C3"/>
    <w:rsid w:val="00A45A8C"/>
    <w:rsid w:val="00A45CF0"/>
    <w:rsid w:val="00A45D15"/>
    <w:rsid w:val="00A45D81"/>
    <w:rsid w:val="00A45D97"/>
    <w:rsid w:val="00A45E26"/>
    <w:rsid w:val="00A45E64"/>
    <w:rsid w:val="00A45FFF"/>
    <w:rsid w:val="00A4605A"/>
    <w:rsid w:val="00A461C0"/>
    <w:rsid w:val="00A4628B"/>
    <w:rsid w:val="00A4628C"/>
    <w:rsid w:val="00A46298"/>
    <w:rsid w:val="00A462F2"/>
    <w:rsid w:val="00A4683D"/>
    <w:rsid w:val="00A4683E"/>
    <w:rsid w:val="00A468AF"/>
    <w:rsid w:val="00A469CD"/>
    <w:rsid w:val="00A46BE2"/>
    <w:rsid w:val="00A46C97"/>
    <w:rsid w:val="00A46CFE"/>
    <w:rsid w:val="00A46DC4"/>
    <w:rsid w:val="00A46FF3"/>
    <w:rsid w:val="00A470D2"/>
    <w:rsid w:val="00A472BE"/>
    <w:rsid w:val="00A4739E"/>
    <w:rsid w:val="00A473EE"/>
    <w:rsid w:val="00A4744A"/>
    <w:rsid w:val="00A47779"/>
    <w:rsid w:val="00A477E7"/>
    <w:rsid w:val="00A47810"/>
    <w:rsid w:val="00A47897"/>
    <w:rsid w:val="00A47989"/>
    <w:rsid w:val="00A47C12"/>
    <w:rsid w:val="00A47CE1"/>
    <w:rsid w:val="00A47D1B"/>
    <w:rsid w:val="00A47DF8"/>
    <w:rsid w:val="00A47E04"/>
    <w:rsid w:val="00A47FE2"/>
    <w:rsid w:val="00A50015"/>
    <w:rsid w:val="00A50342"/>
    <w:rsid w:val="00A5034F"/>
    <w:rsid w:val="00A5045A"/>
    <w:rsid w:val="00A50586"/>
    <w:rsid w:val="00A50978"/>
    <w:rsid w:val="00A50A6D"/>
    <w:rsid w:val="00A50B77"/>
    <w:rsid w:val="00A50B7B"/>
    <w:rsid w:val="00A50CA7"/>
    <w:rsid w:val="00A50E73"/>
    <w:rsid w:val="00A50F00"/>
    <w:rsid w:val="00A50F16"/>
    <w:rsid w:val="00A51108"/>
    <w:rsid w:val="00A511EF"/>
    <w:rsid w:val="00A51352"/>
    <w:rsid w:val="00A515C9"/>
    <w:rsid w:val="00A51725"/>
    <w:rsid w:val="00A51868"/>
    <w:rsid w:val="00A51979"/>
    <w:rsid w:val="00A51AB2"/>
    <w:rsid w:val="00A51C12"/>
    <w:rsid w:val="00A51CF9"/>
    <w:rsid w:val="00A51FB4"/>
    <w:rsid w:val="00A51FD3"/>
    <w:rsid w:val="00A52138"/>
    <w:rsid w:val="00A522CC"/>
    <w:rsid w:val="00A5257E"/>
    <w:rsid w:val="00A529A0"/>
    <w:rsid w:val="00A52AD9"/>
    <w:rsid w:val="00A52C80"/>
    <w:rsid w:val="00A52EF8"/>
    <w:rsid w:val="00A52F22"/>
    <w:rsid w:val="00A53004"/>
    <w:rsid w:val="00A53151"/>
    <w:rsid w:val="00A531A6"/>
    <w:rsid w:val="00A531FB"/>
    <w:rsid w:val="00A5328A"/>
    <w:rsid w:val="00A532A2"/>
    <w:rsid w:val="00A53381"/>
    <w:rsid w:val="00A53470"/>
    <w:rsid w:val="00A53583"/>
    <w:rsid w:val="00A53591"/>
    <w:rsid w:val="00A5359A"/>
    <w:rsid w:val="00A535A1"/>
    <w:rsid w:val="00A53609"/>
    <w:rsid w:val="00A53757"/>
    <w:rsid w:val="00A53770"/>
    <w:rsid w:val="00A539E3"/>
    <w:rsid w:val="00A53AEB"/>
    <w:rsid w:val="00A53C03"/>
    <w:rsid w:val="00A53D1D"/>
    <w:rsid w:val="00A53DC2"/>
    <w:rsid w:val="00A53DEA"/>
    <w:rsid w:val="00A53E4F"/>
    <w:rsid w:val="00A53F59"/>
    <w:rsid w:val="00A540E8"/>
    <w:rsid w:val="00A540ED"/>
    <w:rsid w:val="00A542F6"/>
    <w:rsid w:val="00A54323"/>
    <w:rsid w:val="00A54359"/>
    <w:rsid w:val="00A543A8"/>
    <w:rsid w:val="00A54649"/>
    <w:rsid w:val="00A5469B"/>
    <w:rsid w:val="00A5481D"/>
    <w:rsid w:val="00A54886"/>
    <w:rsid w:val="00A549AB"/>
    <w:rsid w:val="00A54A28"/>
    <w:rsid w:val="00A54B03"/>
    <w:rsid w:val="00A54B8C"/>
    <w:rsid w:val="00A54CAF"/>
    <w:rsid w:val="00A54E4F"/>
    <w:rsid w:val="00A54EBD"/>
    <w:rsid w:val="00A54F46"/>
    <w:rsid w:val="00A55416"/>
    <w:rsid w:val="00A554E6"/>
    <w:rsid w:val="00A55519"/>
    <w:rsid w:val="00A556A3"/>
    <w:rsid w:val="00A557E0"/>
    <w:rsid w:val="00A5583D"/>
    <w:rsid w:val="00A558B2"/>
    <w:rsid w:val="00A559DF"/>
    <w:rsid w:val="00A55B59"/>
    <w:rsid w:val="00A55CF2"/>
    <w:rsid w:val="00A55D61"/>
    <w:rsid w:val="00A55E12"/>
    <w:rsid w:val="00A55EE4"/>
    <w:rsid w:val="00A55FBA"/>
    <w:rsid w:val="00A56246"/>
    <w:rsid w:val="00A5636D"/>
    <w:rsid w:val="00A563B8"/>
    <w:rsid w:val="00A5663F"/>
    <w:rsid w:val="00A566A7"/>
    <w:rsid w:val="00A56794"/>
    <w:rsid w:val="00A567DF"/>
    <w:rsid w:val="00A5695C"/>
    <w:rsid w:val="00A56979"/>
    <w:rsid w:val="00A569E9"/>
    <w:rsid w:val="00A56B19"/>
    <w:rsid w:val="00A56DB0"/>
    <w:rsid w:val="00A56F64"/>
    <w:rsid w:val="00A57010"/>
    <w:rsid w:val="00A5719E"/>
    <w:rsid w:val="00A57290"/>
    <w:rsid w:val="00A572A5"/>
    <w:rsid w:val="00A57375"/>
    <w:rsid w:val="00A574B0"/>
    <w:rsid w:val="00A5776C"/>
    <w:rsid w:val="00A57944"/>
    <w:rsid w:val="00A57982"/>
    <w:rsid w:val="00A57B65"/>
    <w:rsid w:val="00A57B71"/>
    <w:rsid w:val="00A57B90"/>
    <w:rsid w:val="00A57E70"/>
    <w:rsid w:val="00A57E7E"/>
    <w:rsid w:val="00A60128"/>
    <w:rsid w:val="00A601BA"/>
    <w:rsid w:val="00A6032C"/>
    <w:rsid w:val="00A60455"/>
    <w:rsid w:val="00A6059E"/>
    <w:rsid w:val="00A605BB"/>
    <w:rsid w:val="00A607AF"/>
    <w:rsid w:val="00A607D2"/>
    <w:rsid w:val="00A6095C"/>
    <w:rsid w:val="00A60A8C"/>
    <w:rsid w:val="00A60AA4"/>
    <w:rsid w:val="00A60BE3"/>
    <w:rsid w:val="00A60CE7"/>
    <w:rsid w:val="00A60E62"/>
    <w:rsid w:val="00A60F13"/>
    <w:rsid w:val="00A60FBB"/>
    <w:rsid w:val="00A61153"/>
    <w:rsid w:val="00A61398"/>
    <w:rsid w:val="00A61406"/>
    <w:rsid w:val="00A61476"/>
    <w:rsid w:val="00A61643"/>
    <w:rsid w:val="00A61752"/>
    <w:rsid w:val="00A6181F"/>
    <w:rsid w:val="00A61921"/>
    <w:rsid w:val="00A61A0E"/>
    <w:rsid w:val="00A61AA4"/>
    <w:rsid w:val="00A61BB3"/>
    <w:rsid w:val="00A6210A"/>
    <w:rsid w:val="00A622E6"/>
    <w:rsid w:val="00A623A7"/>
    <w:rsid w:val="00A626FB"/>
    <w:rsid w:val="00A629BC"/>
    <w:rsid w:val="00A62AC6"/>
    <w:rsid w:val="00A62B12"/>
    <w:rsid w:val="00A62BC8"/>
    <w:rsid w:val="00A62CD1"/>
    <w:rsid w:val="00A62D11"/>
    <w:rsid w:val="00A62DE0"/>
    <w:rsid w:val="00A63580"/>
    <w:rsid w:val="00A635D6"/>
    <w:rsid w:val="00A63643"/>
    <w:rsid w:val="00A636B8"/>
    <w:rsid w:val="00A63707"/>
    <w:rsid w:val="00A637BA"/>
    <w:rsid w:val="00A6386E"/>
    <w:rsid w:val="00A638A5"/>
    <w:rsid w:val="00A63910"/>
    <w:rsid w:val="00A6395D"/>
    <w:rsid w:val="00A63A8F"/>
    <w:rsid w:val="00A63B24"/>
    <w:rsid w:val="00A63BCA"/>
    <w:rsid w:val="00A63CF2"/>
    <w:rsid w:val="00A63FB9"/>
    <w:rsid w:val="00A64048"/>
    <w:rsid w:val="00A64301"/>
    <w:rsid w:val="00A643BE"/>
    <w:rsid w:val="00A6448E"/>
    <w:rsid w:val="00A6454F"/>
    <w:rsid w:val="00A646C4"/>
    <w:rsid w:val="00A64AB1"/>
    <w:rsid w:val="00A64DE8"/>
    <w:rsid w:val="00A64DF0"/>
    <w:rsid w:val="00A64EBD"/>
    <w:rsid w:val="00A64ED6"/>
    <w:rsid w:val="00A65071"/>
    <w:rsid w:val="00A6516A"/>
    <w:rsid w:val="00A65180"/>
    <w:rsid w:val="00A65270"/>
    <w:rsid w:val="00A655D2"/>
    <w:rsid w:val="00A655DC"/>
    <w:rsid w:val="00A657D6"/>
    <w:rsid w:val="00A65817"/>
    <w:rsid w:val="00A65844"/>
    <w:rsid w:val="00A6584F"/>
    <w:rsid w:val="00A658AA"/>
    <w:rsid w:val="00A65949"/>
    <w:rsid w:val="00A65A08"/>
    <w:rsid w:val="00A65A28"/>
    <w:rsid w:val="00A65AE0"/>
    <w:rsid w:val="00A65BBE"/>
    <w:rsid w:val="00A65BE8"/>
    <w:rsid w:val="00A65CF3"/>
    <w:rsid w:val="00A65DE6"/>
    <w:rsid w:val="00A66008"/>
    <w:rsid w:val="00A66076"/>
    <w:rsid w:val="00A6617E"/>
    <w:rsid w:val="00A66191"/>
    <w:rsid w:val="00A662D3"/>
    <w:rsid w:val="00A66448"/>
    <w:rsid w:val="00A664CD"/>
    <w:rsid w:val="00A66583"/>
    <w:rsid w:val="00A665DA"/>
    <w:rsid w:val="00A6686C"/>
    <w:rsid w:val="00A66941"/>
    <w:rsid w:val="00A6699B"/>
    <w:rsid w:val="00A66B04"/>
    <w:rsid w:val="00A66C77"/>
    <w:rsid w:val="00A66DBC"/>
    <w:rsid w:val="00A66E19"/>
    <w:rsid w:val="00A6705C"/>
    <w:rsid w:val="00A670F8"/>
    <w:rsid w:val="00A671BB"/>
    <w:rsid w:val="00A671D2"/>
    <w:rsid w:val="00A6727E"/>
    <w:rsid w:val="00A672DE"/>
    <w:rsid w:val="00A67441"/>
    <w:rsid w:val="00A6744A"/>
    <w:rsid w:val="00A67479"/>
    <w:rsid w:val="00A67549"/>
    <w:rsid w:val="00A67996"/>
    <w:rsid w:val="00A67E1B"/>
    <w:rsid w:val="00A67E21"/>
    <w:rsid w:val="00A7000C"/>
    <w:rsid w:val="00A70502"/>
    <w:rsid w:val="00A7051E"/>
    <w:rsid w:val="00A70586"/>
    <w:rsid w:val="00A705D7"/>
    <w:rsid w:val="00A706CE"/>
    <w:rsid w:val="00A70757"/>
    <w:rsid w:val="00A7085F"/>
    <w:rsid w:val="00A708D9"/>
    <w:rsid w:val="00A70A0E"/>
    <w:rsid w:val="00A70A35"/>
    <w:rsid w:val="00A70B6E"/>
    <w:rsid w:val="00A70C63"/>
    <w:rsid w:val="00A70DF9"/>
    <w:rsid w:val="00A70F17"/>
    <w:rsid w:val="00A70F1D"/>
    <w:rsid w:val="00A70FB4"/>
    <w:rsid w:val="00A7105A"/>
    <w:rsid w:val="00A7129D"/>
    <w:rsid w:val="00A714D6"/>
    <w:rsid w:val="00A71516"/>
    <w:rsid w:val="00A717CA"/>
    <w:rsid w:val="00A71A30"/>
    <w:rsid w:val="00A71B5D"/>
    <w:rsid w:val="00A71BC6"/>
    <w:rsid w:val="00A71BE1"/>
    <w:rsid w:val="00A71C45"/>
    <w:rsid w:val="00A71EC3"/>
    <w:rsid w:val="00A72054"/>
    <w:rsid w:val="00A72184"/>
    <w:rsid w:val="00A7239F"/>
    <w:rsid w:val="00A723B0"/>
    <w:rsid w:val="00A724FF"/>
    <w:rsid w:val="00A7250A"/>
    <w:rsid w:val="00A7251D"/>
    <w:rsid w:val="00A7253D"/>
    <w:rsid w:val="00A7254E"/>
    <w:rsid w:val="00A726E9"/>
    <w:rsid w:val="00A7294B"/>
    <w:rsid w:val="00A729A3"/>
    <w:rsid w:val="00A72A3B"/>
    <w:rsid w:val="00A72B8D"/>
    <w:rsid w:val="00A72C3F"/>
    <w:rsid w:val="00A72CD0"/>
    <w:rsid w:val="00A72D99"/>
    <w:rsid w:val="00A72F2D"/>
    <w:rsid w:val="00A7327B"/>
    <w:rsid w:val="00A732D5"/>
    <w:rsid w:val="00A73367"/>
    <w:rsid w:val="00A73411"/>
    <w:rsid w:val="00A7349E"/>
    <w:rsid w:val="00A734D4"/>
    <w:rsid w:val="00A73502"/>
    <w:rsid w:val="00A73B82"/>
    <w:rsid w:val="00A73E30"/>
    <w:rsid w:val="00A73FCE"/>
    <w:rsid w:val="00A74002"/>
    <w:rsid w:val="00A7407B"/>
    <w:rsid w:val="00A74211"/>
    <w:rsid w:val="00A74366"/>
    <w:rsid w:val="00A74554"/>
    <w:rsid w:val="00A747C3"/>
    <w:rsid w:val="00A74818"/>
    <w:rsid w:val="00A74839"/>
    <w:rsid w:val="00A749CC"/>
    <w:rsid w:val="00A74A9F"/>
    <w:rsid w:val="00A74B2D"/>
    <w:rsid w:val="00A74B3E"/>
    <w:rsid w:val="00A74B9F"/>
    <w:rsid w:val="00A74C1C"/>
    <w:rsid w:val="00A74E7B"/>
    <w:rsid w:val="00A74F71"/>
    <w:rsid w:val="00A74FA0"/>
    <w:rsid w:val="00A7523E"/>
    <w:rsid w:val="00A75367"/>
    <w:rsid w:val="00A75451"/>
    <w:rsid w:val="00A75591"/>
    <w:rsid w:val="00A756FA"/>
    <w:rsid w:val="00A7570A"/>
    <w:rsid w:val="00A75943"/>
    <w:rsid w:val="00A759D1"/>
    <w:rsid w:val="00A759D9"/>
    <w:rsid w:val="00A75A54"/>
    <w:rsid w:val="00A75AD5"/>
    <w:rsid w:val="00A75B81"/>
    <w:rsid w:val="00A75F6F"/>
    <w:rsid w:val="00A7602B"/>
    <w:rsid w:val="00A760CC"/>
    <w:rsid w:val="00A76106"/>
    <w:rsid w:val="00A761BF"/>
    <w:rsid w:val="00A7628C"/>
    <w:rsid w:val="00A7647B"/>
    <w:rsid w:val="00A76511"/>
    <w:rsid w:val="00A765AB"/>
    <w:rsid w:val="00A7689C"/>
    <w:rsid w:val="00A76957"/>
    <w:rsid w:val="00A76BD0"/>
    <w:rsid w:val="00A76BFB"/>
    <w:rsid w:val="00A76C08"/>
    <w:rsid w:val="00A76C4C"/>
    <w:rsid w:val="00A76D99"/>
    <w:rsid w:val="00A76D9C"/>
    <w:rsid w:val="00A76F02"/>
    <w:rsid w:val="00A77079"/>
    <w:rsid w:val="00A7729E"/>
    <w:rsid w:val="00A772FB"/>
    <w:rsid w:val="00A775F6"/>
    <w:rsid w:val="00A776CD"/>
    <w:rsid w:val="00A77736"/>
    <w:rsid w:val="00A7778A"/>
    <w:rsid w:val="00A777E0"/>
    <w:rsid w:val="00A778D8"/>
    <w:rsid w:val="00A77988"/>
    <w:rsid w:val="00A77B0F"/>
    <w:rsid w:val="00A77B7E"/>
    <w:rsid w:val="00A77B88"/>
    <w:rsid w:val="00A77D5F"/>
    <w:rsid w:val="00A77F4F"/>
    <w:rsid w:val="00A800CB"/>
    <w:rsid w:val="00A8019A"/>
    <w:rsid w:val="00A801FA"/>
    <w:rsid w:val="00A803A4"/>
    <w:rsid w:val="00A80512"/>
    <w:rsid w:val="00A8056C"/>
    <w:rsid w:val="00A805A1"/>
    <w:rsid w:val="00A805EC"/>
    <w:rsid w:val="00A80646"/>
    <w:rsid w:val="00A806BE"/>
    <w:rsid w:val="00A80722"/>
    <w:rsid w:val="00A8075D"/>
    <w:rsid w:val="00A80768"/>
    <w:rsid w:val="00A80806"/>
    <w:rsid w:val="00A80876"/>
    <w:rsid w:val="00A809DE"/>
    <w:rsid w:val="00A80C1C"/>
    <w:rsid w:val="00A80C73"/>
    <w:rsid w:val="00A80E02"/>
    <w:rsid w:val="00A80E72"/>
    <w:rsid w:val="00A810D5"/>
    <w:rsid w:val="00A8117B"/>
    <w:rsid w:val="00A81244"/>
    <w:rsid w:val="00A8128B"/>
    <w:rsid w:val="00A8135E"/>
    <w:rsid w:val="00A8136D"/>
    <w:rsid w:val="00A81381"/>
    <w:rsid w:val="00A8183A"/>
    <w:rsid w:val="00A81867"/>
    <w:rsid w:val="00A81AFC"/>
    <w:rsid w:val="00A81B23"/>
    <w:rsid w:val="00A81BC9"/>
    <w:rsid w:val="00A81C01"/>
    <w:rsid w:val="00A81D1B"/>
    <w:rsid w:val="00A81D52"/>
    <w:rsid w:val="00A81E21"/>
    <w:rsid w:val="00A81EB6"/>
    <w:rsid w:val="00A81F59"/>
    <w:rsid w:val="00A82086"/>
    <w:rsid w:val="00A8209E"/>
    <w:rsid w:val="00A820B4"/>
    <w:rsid w:val="00A8222C"/>
    <w:rsid w:val="00A82284"/>
    <w:rsid w:val="00A822FD"/>
    <w:rsid w:val="00A824AA"/>
    <w:rsid w:val="00A82638"/>
    <w:rsid w:val="00A826C0"/>
    <w:rsid w:val="00A82A05"/>
    <w:rsid w:val="00A82A18"/>
    <w:rsid w:val="00A82A32"/>
    <w:rsid w:val="00A82AD3"/>
    <w:rsid w:val="00A82B8F"/>
    <w:rsid w:val="00A82C91"/>
    <w:rsid w:val="00A82CEE"/>
    <w:rsid w:val="00A82D70"/>
    <w:rsid w:val="00A83080"/>
    <w:rsid w:val="00A8312A"/>
    <w:rsid w:val="00A83157"/>
    <w:rsid w:val="00A831D5"/>
    <w:rsid w:val="00A831DA"/>
    <w:rsid w:val="00A832D9"/>
    <w:rsid w:val="00A833BD"/>
    <w:rsid w:val="00A833DC"/>
    <w:rsid w:val="00A833E2"/>
    <w:rsid w:val="00A83421"/>
    <w:rsid w:val="00A83496"/>
    <w:rsid w:val="00A834A2"/>
    <w:rsid w:val="00A836E0"/>
    <w:rsid w:val="00A83732"/>
    <w:rsid w:val="00A83809"/>
    <w:rsid w:val="00A83888"/>
    <w:rsid w:val="00A83A54"/>
    <w:rsid w:val="00A83C25"/>
    <w:rsid w:val="00A83C66"/>
    <w:rsid w:val="00A83EC9"/>
    <w:rsid w:val="00A83F5D"/>
    <w:rsid w:val="00A8426A"/>
    <w:rsid w:val="00A842BB"/>
    <w:rsid w:val="00A84424"/>
    <w:rsid w:val="00A84437"/>
    <w:rsid w:val="00A8452E"/>
    <w:rsid w:val="00A846D1"/>
    <w:rsid w:val="00A8488D"/>
    <w:rsid w:val="00A84A64"/>
    <w:rsid w:val="00A84B0C"/>
    <w:rsid w:val="00A84BB9"/>
    <w:rsid w:val="00A84C10"/>
    <w:rsid w:val="00A84CC6"/>
    <w:rsid w:val="00A84E72"/>
    <w:rsid w:val="00A84F59"/>
    <w:rsid w:val="00A8506E"/>
    <w:rsid w:val="00A85121"/>
    <w:rsid w:val="00A85307"/>
    <w:rsid w:val="00A8533A"/>
    <w:rsid w:val="00A8541F"/>
    <w:rsid w:val="00A854A3"/>
    <w:rsid w:val="00A85527"/>
    <w:rsid w:val="00A8564F"/>
    <w:rsid w:val="00A8572D"/>
    <w:rsid w:val="00A857D0"/>
    <w:rsid w:val="00A858EF"/>
    <w:rsid w:val="00A859B9"/>
    <w:rsid w:val="00A85A28"/>
    <w:rsid w:val="00A85B1A"/>
    <w:rsid w:val="00A85BCF"/>
    <w:rsid w:val="00A85C10"/>
    <w:rsid w:val="00A85C1B"/>
    <w:rsid w:val="00A85C3D"/>
    <w:rsid w:val="00A85CC4"/>
    <w:rsid w:val="00A85DCA"/>
    <w:rsid w:val="00A85E64"/>
    <w:rsid w:val="00A85FDB"/>
    <w:rsid w:val="00A86040"/>
    <w:rsid w:val="00A861E5"/>
    <w:rsid w:val="00A86278"/>
    <w:rsid w:val="00A862E1"/>
    <w:rsid w:val="00A864DC"/>
    <w:rsid w:val="00A864F8"/>
    <w:rsid w:val="00A86616"/>
    <w:rsid w:val="00A8670A"/>
    <w:rsid w:val="00A867F6"/>
    <w:rsid w:val="00A86870"/>
    <w:rsid w:val="00A868D5"/>
    <w:rsid w:val="00A86A3B"/>
    <w:rsid w:val="00A86BE0"/>
    <w:rsid w:val="00A86E0A"/>
    <w:rsid w:val="00A86E90"/>
    <w:rsid w:val="00A87029"/>
    <w:rsid w:val="00A8710C"/>
    <w:rsid w:val="00A87358"/>
    <w:rsid w:val="00A87443"/>
    <w:rsid w:val="00A876C8"/>
    <w:rsid w:val="00A877C8"/>
    <w:rsid w:val="00A87974"/>
    <w:rsid w:val="00A87A8B"/>
    <w:rsid w:val="00A87B37"/>
    <w:rsid w:val="00A87BA2"/>
    <w:rsid w:val="00A87C7B"/>
    <w:rsid w:val="00A87DC3"/>
    <w:rsid w:val="00A87F7B"/>
    <w:rsid w:val="00A90005"/>
    <w:rsid w:val="00A90127"/>
    <w:rsid w:val="00A9012F"/>
    <w:rsid w:val="00A901DC"/>
    <w:rsid w:val="00A9026D"/>
    <w:rsid w:val="00A90318"/>
    <w:rsid w:val="00A90322"/>
    <w:rsid w:val="00A903B3"/>
    <w:rsid w:val="00A904A3"/>
    <w:rsid w:val="00A904E6"/>
    <w:rsid w:val="00A9069D"/>
    <w:rsid w:val="00A906F1"/>
    <w:rsid w:val="00A90789"/>
    <w:rsid w:val="00A907A9"/>
    <w:rsid w:val="00A90A56"/>
    <w:rsid w:val="00A9105F"/>
    <w:rsid w:val="00A911DB"/>
    <w:rsid w:val="00A91231"/>
    <w:rsid w:val="00A913D2"/>
    <w:rsid w:val="00A91431"/>
    <w:rsid w:val="00A9153C"/>
    <w:rsid w:val="00A91692"/>
    <w:rsid w:val="00A916A2"/>
    <w:rsid w:val="00A9170F"/>
    <w:rsid w:val="00A917CD"/>
    <w:rsid w:val="00A918E6"/>
    <w:rsid w:val="00A91ABF"/>
    <w:rsid w:val="00A91B5F"/>
    <w:rsid w:val="00A91CCC"/>
    <w:rsid w:val="00A91D8B"/>
    <w:rsid w:val="00A91E45"/>
    <w:rsid w:val="00A91E6F"/>
    <w:rsid w:val="00A91F11"/>
    <w:rsid w:val="00A91F41"/>
    <w:rsid w:val="00A91FB5"/>
    <w:rsid w:val="00A91FEE"/>
    <w:rsid w:val="00A92072"/>
    <w:rsid w:val="00A920AD"/>
    <w:rsid w:val="00A920DA"/>
    <w:rsid w:val="00A92169"/>
    <w:rsid w:val="00A92176"/>
    <w:rsid w:val="00A9231E"/>
    <w:rsid w:val="00A923EB"/>
    <w:rsid w:val="00A9244F"/>
    <w:rsid w:val="00A92508"/>
    <w:rsid w:val="00A9254A"/>
    <w:rsid w:val="00A92695"/>
    <w:rsid w:val="00A926A1"/>
    <w:rsid w:val="00A927EA"/>
    <w:rsid w:val="00A928F0"/>
    <w:rsid w:val="00A92942"/>
    <w:rsid w:val="00A92AD2"/>
    <w:rsid w:val="00A92B87"/>
    <w:rsid w:val="00A92C5D"/>
    <w:rsid w:val="00A92CEE"/>
    <w:rsid w:val="00A92D6A"/>
    <w:rsid w:val="00A92F29"/>
    <w:rsid w:val="00A92F6E"/>
    <w:rsid w:val="00A93137"/>
    <w:rsid w:val="00A93142"/>
    <w:rsid w:val="00A93155"/>
    <w:rsid w:val="00A931AB"/>
    <w:rsid w:val="00A93209"/>
    <w:rsid w:val="00A934B8"/>
    <w:rsid w:val="00A93781"/>
    <w:rsid w:val="00A937DD"/>
    <w:rsid w:val="00A938CC"/>
    <w:rsid w:val="00A93993"/>
    <w:rsid w:val="00A93B3F"/>
    <w:rsid w:val="00A93B90"/>
    <w:rsid w:val="00A93BBA"/>
    <w:rsid w:val="00A93CDA"/>
    <w:rsid w:val="00A93F70"/>
    <w:rsid w:val="00A93F94"/>
    <w:rsid w:val="00A94083"/>
    <w:rsid w:val="00A94138"/>
    <w:rsid w:val="00A9425F"/>
    <w:rsid w:val="00A9427C"/>
    <w:rsid w:val="00A94343"/>
    <w:rsid w:val="00A9445B"/>
    <w:rsid w:val="00A9445F"/>
    <w:rsid w:val="00A94467"/>
    <w:rsid w:val="00A9450A"/>
    <w:rsid w:val="00A9451B"/>
    <w:rsid w:val="00A9462C"/>
    <w:rsid w:val="00A946D7"/>
    <w:rsid w:val="00A9481B"/>
    <w:rsid w:val="00A94977"/>
    <w:rsid w:val="00A9499A"/>
    <w:rsid w:val="00A949F7"/>
    <w:rsid w:val="00A949FD"/>
    <w:rsid w:val="00A94BF4"/>
    <w:rsid w:val="00A94C25"/>
    <w:rsid w:val="00A94E11"/>
    <w:rsid w:val="00A94E5B"/>
    <w:rsid w:val="00A95005"/>
    <w:rsid w:val="00A950C0"/>
    <w:rsid w:val="00A95194"/>
    <w:rsid w:val="00A951EB"/>
    <w:rsid w:val="00A95283"/>
    <w:rsid w:val="00A953A4"/>
    <w:rsid w:val="00A953B2"/>
    <w:rsid w:val="00A9543D"/>
    <w:rsid w:val="00A954A3"/>
    <w:rsid w:val="00A954FB"/>
    <w:rsid w:val="00A955CB"/>
    <w:rsid w:val="00A955E9"/>
    <w:rsid w:val="00A95830"/>
    <w:rsid w:val="00A958E6"/>
    <w:rsid w:val="00A95AE8"/>
    <w:rsid w:val="00A95C4C"/>
    <w:rsid w:val="00A961FF"/>
    <w:rsid w:val="00A96267"/>
    <w:rsid w:val="00A962A9"/>
    <w:rsid w:val="00A96570"/>
    <w:rsid w:val="00A967D4"/>
    <w:rsid w:val="00A96F7A"/>
    <w:rsid w:val="00A97016"/>
    <w:rsid w:val="00A97120"/>
    <w:rsid w:val="00A972D1"/>
    <w:rsid w:val="00A97357"/>
    <w:rsid w:val="00A97416"/>
    <w:rsid w:val="00A9743D"/>
    <w:rsid w:val="00A974E3"/>
    <w:rsid w:val="00A9755D"/>
    <w:rsid w:val="00A9755F"/>
    <w:rsid w:val="00A975F3"/>
    <w:rsid w:val="00A9778A"/>
    <w:rsid w:val="00A97AAE"/>
    <w:rsid w:val="00A97B06"/>
    <w:rsid w:val="00A97D24"/>
    <w:rsid w:val="00A97D2F"/>
    <w:rsid w:val="00A97EC1"/>
    <w:rsid w:val="00A97ECA"/>
    <w:rsid w:val="00A97ED0"/>
    <w:rsid w:val="00A97FFC"/>
    <w:rsid w:val="00AA0082"/>
    <w:rsid w:val="00AA013A"/>
    <w:rsid w:val="00AA020F"/>
    <w:rsid w:val="00AA027A"/>
    <w:rsid w:val="00AA030A"/>
    <w:rsid w:val="00AA0399"/>
    <w:rsid w:val="00AA045B"/>
    <w:rsid w:val="00AA05E4"/>
    <w:rsid w:val="00AA0B12"/>
    <w:rsid w:val="00AA0C0A"/>
    <w:rsid w:val="00AA0D82"/>
    <w:rsid w:val="00AA0F35"/>
    <w:rsid w:val="00AA0F69"/>
    <w:rsid w:val="00AA0FCB"/>
    <w:rsid w:val="00AA1244"/>
    <w:rsid w:val="00AA124F"/>
    <w:rsid w:val="00AA13EF"/>
    <w:rsid w:val="00AA1435"/>
    <w:rsid w:val="00AA167A"/>
    <w:rsid w:val="00AA184E"/>
    <w:rsid w:val="00AA1C21"/>
    <w:rsid w:val="00AA1EA5"/>
    <w:rsid w:val="00AA2032"/>
    <w:rsid w:val="00AA218F"/>
    <w:rsid w:val="00AA2219"/>
    <w:rsid w:val="00AA2313"/>
    <w:rsid w:val="00AA234E"/>
    <w:rsid w:val="00AA23FB"/>
    <w:rsid w:val="00AA27EE"/>
    <w:rsid w:val="00AA29C2"/>
    <w:rsid w:val="00AA2A1E"/>
    <w:rsid w:val="00AA2C3F"/>
    <w:rsid w:val="00AA2C8D"/>
    <w:rsid w:val="00AA2E41"/>
    <w:rsid w:val="00AA2F07"/>
    <w:rsid w:val="00AA2F15"/>
    <w:rsid w:val="00AA3019"/>
    <w:rsid w:val="00AA3030"/>
    <w:rsid w:val="00AA305F"/>
    <w:rsid w:val="00AA30EF"/>
    <w:rsid w:val="00AA322E"/>
    <w:rsid w:val="00AA323B"/>
    <w:rsid w:val="00AA32F3"/>
    <w:rsid w:val="00AA3313"/>
    <w:rsid w:val="00AA35C3"/>
    <w:rsid w:val="00AA363C"/>
    <w:rsid w:val="00AA3969"/>
    <w:rsid w:val="00AA3AD5"/>
    <w:rsid w:val="00AA3BBC"/>
    <w:rsid w:val="00AA3C87"/>
    <w:rsid w:val="00AA4020"/>
    <w:rsid w:val="00AA4146"/>
    <w:rsid w:val="00AA431E"/>
    <w:rsid w:val="00AA43DB"/>
    <w:rsid w:val="00AA4402"/>
    <w:rsid w:val="00AA4583"/>
    <w:rsid w:val="00AA45EF"/>
    <w:rsid w:val="00AA4605"/>
    <w:rsid w:val="00AA464D"/>
    <w:rsid w:val="00AA4743"/>
    <w:rsid w:val="00AA4AD4"/>
    <w:rsid w:val="00AA4B84"/>
    <w:rsid w:val="00AA4C91"/>
    <w:rsid w:val="00AA4DBC"/>
    <w:rsid w:val="00AA4F00"/>
    <w:rsid w:val="00AA503F"/>
    <w:rsid w:val="00AA53C9"/>
    <w:rsid w:val="00AA5637"/>
    <w:rsid w:val="00AA566D"/>
    <w:rsid w:val="00AA577C"/>
    <w:rsid w:val="00AA579E"/>
    <w:rsid w:val="00AA5915"/>
    <w:rsid w:val="00AA5950"/>
    <w:rsid w:val="00AA5AC1"/>
    <w:rsid w:val="00AA5B20"/>
    <w:rsid w:val="00AA5D29"/>
    <w:rsid w:val="00AA5D98"/>
    <w:rsid w:val="00AA5E87"/>
    <w:rsid w:val="00AA5F58"/>
    <w:rsid w:val="00AA5F82"/>
    <w:rsid w:val="00AA6101"/>
    <w:rsid w:val="00AA628E"/>
    <w:rsid w:val="00AA630B"/>
    <w:rsid w:val="00AA632A"/>
    <w:rsid w:val="00AA639F"/>
    <w:rsid w:val="00AA63FB"/>
    <w:rsid w:val="00AA6631"/>
    <w:rsid w:val="00AA6713"/>
    <w:rsid w:val="00AA6783"/>
    <w:rsid w:val="00AA6792"/>
    <w:rsid w:val="00AA67EE"/>
    <w:rsid w:val="00AA6A5C"/>
    <w:rsid w:val="00AA6B54"/>
    <w:rsid w:val="00AA6E6F"/>
    <w:rsid w:val="00AA6EB4"/>
    <w:rsid w:val="00AA6FE5"/>
    <w:rsid w:val="00AA70AD"/>
    <w:rsid w:val="00AA726D"/>
    <w:rsid w:val="00AA72A8"/>
    <w:rsid w:val="00AA75E5"/>
    <w:rsid w:val="00AA75FC"/>
    <w:rsid w:val="00AA771C"/>
    <w:rsid w:val="00AA7F59"/>
    <w:rsid w:val="00AA7FBB"/>
    <w:rsid w:val="00AB00C8"/>
    <w:rsid w:val="00AB0284"/>
    <w:rsid w:val="00AB02DB"/>
    <w:rsid w:val="00AB02FE"/>
    <w:rsid w:val="00AB04C5"/>
    <w:rsid w:val="00AB04D9"/>
    <w:rsid w:val="00AB0511"/>
    <w:rsid w:val="00AB0585"/>
    <w:rsid w:val="00AB05C7"/>
    <w:rsid w:val="00AB08C3"/>
    <w:rsid w:val="00AB0981"/>
    <w:rsid w:val="00AB0A26"/>
    <w:rsid w:val="00AB0ADB"/>
    <w:rsid w:val="00AB0B72"/>
    <w:rsid w:val="00AB0BFA"/>
    <w:rsid w:val="00AB0E33"/>
    <w:rsid w:val="00AB0FAC"/>
    <w:rsid w:val="00AB1049"/>
    <w:rsid w:val="00AB1220"/>
    <w:rsid w:val="00AB13B5"/>
    <w:rsid w:val="00AB1493"/>
    <w:rsid w:val="00AB1509"/>
    <w:rsid w:val="00AB15A1"/>
    <w:rsid w:val="00AB15B2"/>
    <w:rsid w:val="00AB1668"/>
    <w:rsid w:val="00AB1983"/>
    <w:rsid w:val="00AB1AEA"/>
    <w:rsid w:val="00AB1B53"/>
    <w:rsid w:val="00AB1BF0"/>
    <w:rsid w:val="00AB1D65"/>
    <w:rsid w:val="00AB1D7F"/>
    <w:rsid w:val="00AB1F42"/>
    <w:rsid w:val="00AB1FC0"/>
    <w:rsid w:val="00AB20B8"/>
    <w:rsid w:val="00AB20F2"/>
    <w:rsid w:val="00AB2133"/>
    <w:rsid w:val="00AB21ED"/>
    <w:rsid w:val="00AB22A5"/>
    <w:rsid w:val="00AB234F"/>
    <w:rsid w:val="00AB2357"/>
    <w:rsid w:val="00AB23EF"/>
    <w:rsid w:val="00AB242E"/>
    <w:rsid w:val="00AB2469"/>
    <w:rsid w:val="00AB25A4"/>
    <w:rsid w:val="00AB2802"/>
    <w:rsid w:val="00AB2841"/>
    <w:rsid w:val="00AB2A52"/>
    <w:rsid w:val="00AB2C94"/>
    <w:rsid w:val="00AB311B"/>
    <w:rsid w:val="00AB317E"/>
    <w:rsid w:val="00AB32A3"/>
    <w:rsid w:val="00AB32CA"/>
    <w:rsid w:val="00AB32E9"/>
    <w:rsid w:val="00AB330C"/>
    <w:rsid w:val="00AB33AA"/>
    <w:rsid w:val="00AB33CF"/>
    <w:rsid w:val="00AB3647"/>
    <w:rsid w:val="00AB365F"/>
    <w:rsid w:val="00AB36B9"/>
    <w:rsid w:val="00AB3712"/>
    <w:rsid w:val="00AB3784"/>
    <w:rsid w:val="00AB379F"/>
    <w:rsid w:val="00AB37EB"/>
    <w:rsid w:val="00AB3880"/>
    <w:rsid w:val="00AB38D4"/>
    <w:rsid w:val="00AB38E7"/>
    <w:rsid w:val="00AB391F"/>
    <w:rsid w:val="00AB3C21"/>
    <w:rsid w:val="00AB3D20"/>
    <w:rsid w:val="00AB3D40"/>
    <w:rsid w:val="00AB3F71"/>
    <w:rsid w:val="00AB4002"/>
    <w:rsid w:val="00AB401C"/>
    <w:rsid w:val="00AB4120"/>
    <w:rsid w:val="00AB413A"/>
    <w:rsid w:val="00AB41AA"/>
    <w:rsid w:val="00AB43BC"/>
    <w:rsid w:val="00AB471E"/>
    <w:rsid w:val="00AB4988"/>
    <w:rsid w:val="00AB49B0"/>
    <w:rsid w:val="00AB49C9"/>
    <w:rsid w:val="00AB4B05"/>
    <w:rsid w:val="00AB4B36"/>
    <w:rsid w:val="00AB4BE2"/>
    <w:rsid w:val="00AB4C03"/>
    <w:rsid w:val="00AB4CEB"/>
    <w:rsid w:val="00AB4E5A"/>
    <w:rsid w:val="00AB4E67"/>
    <w:rsid w:val="00AB501B"/>
    <w:rsid w:val="00AB502D"/>
    <w:rsid w:val="00AB51A4"/>
    <w:rsid w:val="00AB51CF"/>
    <w:rsid w:val="00AB52BF"/>
    <w:rsid w:val="00AB5383"/>
    <w:rsid w:val="00AB53CE"/>
    <w:rsid w:val="00AB5484"/>
    <w:rsid w:val="00AB5589"/>
    <w:rsid w:val="00AB55D2"/>
    <w:rsid w:val="00AB578C"/>
    <w:rsid w:val="00AB57EA"/>
    <w:rsid w:val="00AB58EC"/>
    <w:rsid w:val="00AB5B58"/>
    <w:rsid w:val="00AB5BF1"/>
    <w:rsid w:val="00AB6004"/>
    <w:rsid w:val="00AB60C2"/>
    <w:rsid w:val="00AB614F"/>
    <w:rsid w:val="00AB62DE"/>
    <w:rsid w:val="00AB63E8"/>
    <w:rsid w:val="00AB64BD"/>
    <w:rsid w:val="00AB661D"/>
    <w:rsid w:val="00AB663E"/>
    <w:rsid w:val="00AB66BB"/>
    <w:rsid w:val="00AB685A"/>
    <w:rsid w:val="00AB6A3C"/>
    <w:rsid w:val="00AB6A8C"/>
    <w:rsid w:val="00AB6ABF"/>
    <w:rsid w:val="00AB6ADE"/>
    <w:rsid w:val="00AB6BEB"/>
    <w:rsid w:val="00AB6D5D"/>
    <w:rsid w:val="00AB6F60"/>
    <w:rsid w:val="00AB7336"/>
    <w:rsid w:val="00AB7443"/>
    <w:rsid w:val="00AB7470"/>
    <w:rsid w:val="00AB749A"/>
    <w:rsid w:val="00AB7587"/>
    <w:rsid w:val="00AB77C1"/>
    <w:rsid w:val="00AB77FB"/>
    <w:rsid w:val="00AB782B"/>
    <w:rsid w:val="00AB7C4A"/>
    <w:rsid w:val="00AB7CD9"/>
    <w:rsid w:val="00AB7F49"/>
    <w:rsid w:val="00AC0095"/>
    <w:rsid w:val="00AC012E"/>
    <w:rsid w:val="00AC016C"/>
    <w:rsid w:val="00AC028D"/>
    <w:rsid w:val="00AC0385"/>
    <w:rsid w:val="00AC03DE"/>
    <w:rsid w:val="00AC056C"/>
    <w:rsid w:val="00AC0594"/>
    <w:rsid w:val="00AC068B"/>
    <w:rsid w:val="00AC07BF"/>
    <w:rsid w:val="00AC07F8"/>
    <w:rsid w:val="00AC08E7"/>
    <w:rsid w:val="00AC0A45"/>
    <w:rsid w:val="00AC0CCE"/>
    <w:rsid w:val="00AC0F42"/>
    <w:rsid w:val="00AC1047"/>
    <w:rsid w:val="00AC15EE"/>
    <w:rsid w:val="00AC1989"/>
    <w:rsid w:val="00AC1BE0"/>
    <w:rsid w:val="00AC1D11"/>
    <w:rsid w:val="00AC1F10"/>
    <w:rsid w:val="00AC1F43"/>
    <w:rsid w:val="00AC1F68"/>
    <w:rsid w:val="00AC1FB6"/>
    <w:rsid w:val="00AC1FD0"/>
    <w:rsid w:val="00AC221B"/>
    <w:rsid w:val="00AC2266"/>
    <w:rsid w:val="00AC2267"/>
    <w:rsid w:val="00AC2787"/>
    <w:rsid w:val="00AC278F"/>
    <w:rsid w:val="00AC2874"/>
    <w:rsid w:val="00AC297F"/>
    <w:rsid w:val="00AC299B"/>
    <w:rsid w:val="00AC2B5D"/>
    <w:rsid w:val="00AC2B70"/>
    <w:rsid w:val="00AC2B9C"/>
    <w:rsid w:val="00AC2C62"/>
    <w:rsid w:val="00AC2C95"/>
    <w:rsid w:val="00AC2DCA"/>
    <w:rsid w:val="00AC2FFB"/>
    <w:rsid w:val="00AC3031"/>
    <w:rsid w:val="00AC314F"/>
    <w:rsid w:val="00AC31CE"/>
    <w:rsid w:val="00AC3264"/>
    <w:rsid w:val="00AC3360"/>
    <w:rsid w:val="00AC34DF"/>
    <w:rsid w:val="00AC3635"/>
    <w:rsid w:val="00AC380A"/>
    <w:rsid w:val="00AC3B1C"/>
    <w:rsid w:val="00AC3C50"/>
    <w:rsid w:val="00AC3D0C"/>
    <w:rsid w:val="00AC3D19"/>
    <w:rsid w:val="00AC3ED5"/>
    <w:rsid w:val="00AC3F7A"/>
    <w:rsid w:val="00AC4045"/>
    <w:rsid w:val="00AC417F"/>
    <w:rsid w:val="00AC41D6"/>
    <w:rsid w:val="00AC41FB"/>
    <w:rsid w:val="00AC4244"/>
    <w:rsid w:val="00AC4495"/>
    <w:rsid w:val="00AC4530"/>
    <w:rsid w:val="00AC454A"/>
    <w:rsid w:val="00AC458D"/>
    <w:rsid w:val="00AC47AB"/>
    <w:rsid w:val="00AC480C"/>
    <w:rsid w:val="00AC4855"/>
    <w:rsid w:val="00AC4895"/>
    <w:rsid w:val="00AC4A97"/>
    <w:rsid w:val="00AC4BC3"/>
    <w:rsid w:val="00AC4E4B"/>
    <w:rsid w:val="00AC523B"/>
    <w:rsid w:val="00AC543A"/>
    <w:rsid w:val="00AC5462"/>
    <w:rsid w:val="00AC57BD"/>
    <w:rsid w:val="00AC57E3"/>
    <w:rsid w:val="00AC57F0"/>
    <w:rsid w:val="00AC58C8"/>
    <w:rsid w:val="00AC5973"/>
    <w:rsid w:val="00AC5BBE"/>
    <w:rsid w:val="00AC5D56"/>
    <w:rsid w:val="00AC5F41"/>
    <w:rsid w:val="00AC5F70"/>
    <w:rsid w:val="00AC6079"/>
    <w:rsid w:val="00AC60AA"/>
    <w:rsid w:val="00AC61E8"/>
    <w:rsid w:val="00AC636B"/>
    <w:rsid w:val="00AC6508"/>
    <w:rsid w:val="00AC655D"/>
    <w:rsid w:val="00AC67C1"/>
    <w:rsid w:val="00AC6AC5"/>
    <w:rsid w:val="00AC6B31"/>
    <w:rsid w:val="00AC6C3A"/>
    <w:rsid w:val="00AC6D89"/>
    <w:rsid w:val="00AC6DD9"/>
    <w:rsid w:val="00AC6E08"/>
    <w:rsid w:val="00AC6FA5"/>
    <w:rsid w:val="00AC70E0"/>
    <w:rsid w:val="00AC71A1"/>
    <w:rsid w:val="00AC729F"/>
    <w:rsid w:val="00AC72E7"/>
    <w:rsid w:val="00AC7318"/>
    <w:rsid w:val="00AC73FD"/>
    <w:rsid w:val="00AC7477"/>
    <w:rsid w:val="00AC754C"/>
    <w:rsid w:val="00AC75C5"/>
    <w:rsid w:val="00AC7AB0"/>
    <w:rsid w:val="00AC7B17"/>
    <w:rsid w:val="00AC7CC7"/>
    <w:rsid w:val="00AC7CCA"/>
    <w:rsid w:val="00AC7CF4"/>
    <w:rsid w:val="00AC7D91"/>
    <w:rsid w:val="00AC7E37"/>
    <w:rsid w:val="00AC7E91"/>
    <w:rsid w:val="00AC7F2D"/>
    <w:rsid w:val="00AC7F59"/>
    <w:rsid w:val="00AD0074"/>
    <w:rsid w:val="00AD0075"/>
    <w:rsid w:val="00AD0175"/>
    <w:rsid w:val="00AD024E"/>
    <w:rsid w:val="00AD02D8"/>
    <w:rsid w:val="00AD051E"/>
    <w:rsid w:val="00AD05D5"/>
    <w:rsid w:val="00AD06A8"/>
    <w:rsid w:val="00AD07C9"/>
    <w:rsid w:val="00AD0A2D"/>
    <w:rsid w:val="00AD0D38"/>
    <w:rsid w:val="00AD0D49"/>
    <w:rsid w:val="00AD0E13"/>
    <w:rsid w:val="00AD0E4D"/>
    <w:rsid w:val="00AD0EBF"/>
    <w:rsid w:val="00AD0EFF"/>
    <w:rsid w:val="00AD106B"/>
    <w:rsid w:val="00AD1096"/>
    <w:rsid w:val="00AD1165"/>
    <w:rsid w:val="00AD11E2"/>
    <w:rsid w:val="00AD11FD"/>
    <w:rsid w:val="00AD1599"/>
    <w:rsid w:val="00AD15BD"/>
    <w:rsid w:val="00AD180E"/>
    <w:rsid w:val="00AD1860"/>
    <w:rsid w:val="00AD1874"/>
    <w:rsid w:val="00AD189E"/>
    <w:rsid w:val="00AD1977"/>
    <w:rsid w:val="00AD1A6A"/>
    <w:rsid w:val="00AD1CA9"/>
    <w:rsid w:val="00AD1DB5"/>
    <w:rsid w:val="00AD209E"/>
    <w:rsid w:val="00AD20E4"/>
    <w:rsid w:val="00AD21AE"/>
    <w:rsid w:val="00AD25AF"/>
    <w:rsid w:val="00AD290B"/>
    <w:rsid w:val="00AD2B82"/>
    <w:rsid w:val="00AD2BD6"/>
    <w:rsid w:val="00AD2C7E"/>
    <w:rsid w:val="00AD2CDE"/>
    <w:rsid w:val="00AD2EF8"/>
    <w:rsid w:val="00AD2F9B"/>
    <w:rsid w:val="00AD2FBB"/>
    <w:rsid w:val="00AD2FBC"/>
    <w:rsid w:val="00AD2FDF"/>
    <w:rsid w:val="00AD308C"/>
    <w:rsid w:val="00AD33B2"/>
    <w:rsid w:val="00AD366B"/>
    <w:rsid w:val="00AD36E0"/>
    <w:rsid w:val="00AD37C9"/>
    <w:rsid w:val="00AD38EF"/>
    <w:rsid w:val="00AD3B76"/>
    <w:rsid w:val="00AD3B9B"/>
    <w:rsid w:val="00AD3C38"/>
    <w:rsid w:val="00AD3C95"/>
    <w:rsid w:val="00AD3D17"/>
    <w:rsid w:val="00AD3EDD"/>
    <w:rsid w:val="00AD400E"/>
    <w:rsid w:val="00AD40A4"/>
    <w:rsid w:val="00AD4158"/>
    <w:rsid w:val="00AD42A8"/>
    <w:rsid w:val="00AD4345"/>
    <w:rsid w:val="00AD4397"/>
    <w:rsid w:val="00AD43E4"/>
    <w:rsid w:val="00AD4423"/>
    <w:rsid w:val="00AD449F"/>
    <w:rsid w:val="00AD477F"/>
    <w:rsid w:val="00AD487C"/>
    <w:rsid w:val="00AD48E3"/>
    <w:rsid w:val="00AD4A12"/>
    <w:rsid w:val="00AD4AAE"/>
    <w:rsid w:val="00AD4C33"/>
    <w:rsid w:val="00AD4D4C"/>
    <w:rsid w:val="00AD5004"/>
    <w:rsid w:val="00AD50BD"/>
    <w:rsid w:val="00AD51A5"/>
    <w:rsid w:val="00AD51BB"/>
    <w:rsid w:val="00AD51F0"/>
    <w:rsid w:val="00AD521E"/>
    <w:rsid w:val="00AD52CC"/>
    <w:rsid w:val="00AD537B"/>
    <w:rsid w:val="00AD5391"/>
    <w:rsid w:val="00AD5594"/>
    <w:rsid w:val="00AD5662"/>
    <w:rsid w:val="00AD570D"/>
    <w:rsid w:val="00AD577A"/>
    <w:rsid w:val="00AD5814"/>
    <w:rsid w:val="00AD5952"/>
    <w:rsid w:val="00AD59CD"/>
    <w:rsid w:val="00AD5D34"/>
    <w:rsid w:val="00AD5F28"/>
    <w:rsid w:val="00AD5F7B"/>
    <w:rsid w:val="00AD613F"/>
    <w:rsid w:val="00AD6223"/>
    <w:rsid w:val="00AD62D8"/>
    <w:rsid w:val="00AD62E5"/>
    <w:rsid w:val="00AD63C9"/>
    <w:rsid w:val="00AD6572"/>
    <w:rsid w:val="00AD6582"/>
    <w:rsid w:val="00AD66CD"/>
    <w:rsid w:val="00AD68BD"/>
    <w:rsid w:val="00AD6931"/>
    <w:rsid w:val="00AD69B6"/>
    <w:rsid w:val="00AD6AB9"/>
    <w:rsid w:val="00AD6AFC"/>
    <w:rsid w:val="00AD6BC9"/>
    <w:rsid w:val="00AD6C49"/>
    <w:rsid w:val="00AD6C86"/>
    <w:rsid w:val="00AD6D84"/>
    <w:rsid w:val="00AD6DC2"/>
    <w:rsid w:val="00AD6DD8"/>
    <w:rsid w:val="00AD6E8D"/>
    <w:rsid w:val="00AD6F3A"/>
    <w:rsid w:val="00AD6F51"/>
    <w:rsid w:val="00AD6FF8"/>
    <w:rsid w:val="00AD7074"/>
    <w:rsid w:val="00AD709B"/>
    <w:rsid w:val="00AD70D8"/>
    <w:rsid w:val="00AD715D"/>
    <w:rsid w:val="00AD71AC"/>
    <w:rsid w:val="00AD722B"/>
    <w:rsid w:val="00AD7335"/>
    <w:rsid w:val="00AD73AA"/>
    <w:rsid w:val="00AD73E3"/>
    <w:rsid w:val="00AD7538"/>
    <w:rsid w:val="00AD75D9"/>
    <w:rsid w:val="00AD763A"/>
    <w:rsid w:val="00AD77C4"/>
    <w:rsid w:val="00AD77F7"/>
    <w:rsid w:val="00AD781B"/>
    <w:rsid w:val="00AD7A58"/>
    <w:rsid w:val="00AD7AB9"/>
    <w:rsid w:val="00AD7CFA"/>
    <w:rsid w:val="00AD7EB5"/>
    <w:rsid w:val="00AE00AC"/>
    <w:rsid w:val="00AE019B"/>
    <w:rsid w:val="00AE01DC"/>
    <w:rsid w:val="00AE01FC"/>
    <w:rsid w:val="00AE0335"/>
    <w:rsid w:val="00AE04A0"/>
    <w:rsid w:val="00AE0585"/>
    <w:rsid w:val="00AE0669"/>
    <w:rsid w:val="00AE0823"/>
    <w:rsid w:val="00AE089E"/>
    <w:rsid w:val="00AE08C0"/>
    <w:rsid w:val="00AE09A8"/>
    <w:rsid w:val="00AE09E2"/>
    <w:rsid w:val="00AE09FB"/>
    <w:rsid w:val="00AE0A0C"/>
    <w:rsid w:val="00AE0A1A"/>
    <w:rsid w:val="00AE0B1B"/>
    <w:rsid w:val="00AE0B21"/>
    <w:rsid w:val="00AE0D88"/>
    <w:rsid w:val="00AE0F8D"/>
    <w:rsid w:val="00AE1064"/>
    <w:rsid w:val="00AE10DD"/>
    <w:rsid w:val="00AE112E"/>
    <w:rsid w:val="00AE117D"/>
    <w:rsid w:val="00AE118D"/>
    <w:rsid w:val="00AE11D3"/>
    <w:rsid w:val="00AE131A"/>
    <w:rsid w:val="00AE13C0"/>
    <w:rsid w:val="00AE1422"/>
    <w:rsid w:val="00AE1494"/>
    <w:rsid w:val="00AE14DA"/>
    <w:rsid w:val="00AE160F"/>
    <w:rsid w:val="00AE1676"/>
    <w:rsid w:val="00AE1691"/>
    <w:rsid w:val="00AE16BC"/>
    <w:rsid w:val="00AE16EB"/>
    <w:rsid w:val="00AE1727"/>
    <w:rsid w:val="00AE1789"/>
    <w:rsid w:val="00AE1874"/>
    <w:rsid w:val="00AE18FD"/>
    <w:rsid w:val="00AE195E"/>
    <w:rsid w:val="00AE1A54"/>
    <w:rsid w:val="00AE1C38"/>
    <w:rsid w:val="00AE1CA8"/>
    <w:rsid w:val="00AE1CF6"/>
    <w:rsid w:val="00AE1CFD"/>
    <w:rsid w:val="00AE1D4C"/>
    <w:rsid w:val="00AE1DAB"/>
    <w:rsid w:val="00AE1DC5"/>
    <w:rsid w:val="00AE1DE5"/>
    <w:rsid w:val="00AE1E09"/>
    <w:rsid w:val="00AE1F19"/>
    <w:rsid w:val="00AE201A"/>
    <w:rsid w:val="00AE2259"/>
    <w:rsid w:val="00AE25A4"/>
    <w:rsid w:val="00AE26F1"/>
    <w:rsid w:val="00AE2704"/>
    <w:rsid w:val="00AE2864"/>
    <w:rsid w:val="00AE2981"/>
    <w:rsid w:val="00AE29A1"/>
    <w:rsid w:val="00AE29D2"/>
    <w:rsid w:val="00AE2B41"/>
    <w:rsid w:val="00AE2C9B"/>
    <w:rsid w:val="00AE2FC1"/>
    <w:rsid w:val="00AE30B6"/>
    <w:rsid w:val="00AE315D"/>
    <w:rsid w:val="00AE323D"/>
    <w:rsid w:val="00AE32EB"/>
    <w:rsid w:val="00AE3536"/>
    <w:rsid w:val="00AE3581"/>
    <w:rsid w:val="00AE361A"/>
    <w:rsid w:val="00AE36F3"/>
    <w:rsid w:val="00AE38AE"/>
    <w:rsid w:val="00AE39C5"/>
    <w:rsid w:val="00AE3A42"/>
    <w:rsid w:val="00AE3AFB"/>
    <w:rsid w:val="00AE3BC8"/>
    <w:rsid w:val="00AE3C4F"/>
    <w:rsid w:val="00AE3F88"/>
    <w:rsid w:val="00AE3FB9"/>
    <w:rsid w:val="00AE40AB"/>
    <w:rsid w:val="00AE40D2"/>
    <w:rsid w:val="00AE4164"/>
    <w:rsid w:val="00AE41AA"/>
    <w:rsid w:val="00AE41E3"/>
    <w:rsid w:val="00AE420A"/>
    <w:rsid w:val="00AE4273"/>
    <w:rsid w:val="00AE42AC"/>
    <w:rsid w:val="00AE43AB"/>
    <w:rsid w:val="00AE47A7"/>
    <w:rsid w:val="00AE4A63"/>
    <w:rsid w:val="00AE4A7F"/>
    <w:rsid w:val="00AE4D2E"/>
    <w:rsid w:val="00AE4D30"/>
    <w:rsid w:val="00AE4F49"/>
    <w:rsid w:val="00AE4FB3"/>
    <w:rsid w:val="00AE50B1"/>
    <w:rsid w:val="00AE5210"/>
    <w:rsid w:val="00AE5373"/>
    <w:rsid w:val="00AE5434"/>
    <w:rsid w:val="00AE54D6"/>
    <w:rsid w:val="00AE54FB"/>
    <w:rsid w:val="00AE566B"/>
    <w:rsid w:val="00AE56D0"/>
    <w:rsid w:val="00AE5823"/>
    <w:rsid w:val="00AE5933"/>
    <w:rsid w:val="00AE5998"/>
    <w:rsid w:val="00AE5A3B"/>
    <w:rsid w:val="00AE5E92"/>
    <w:rsid w:val="00AE5EBC"/>
    <w:rsid w:val="00AE5FCA"/>
    <w:rsid w:val="00AE6012"/>
    <w:rsid w:val="00AE6188"/>
    <w:rsid w:val="00AE6213"/>
    <w:rsid w:val="00AE62C4"/>
    <w:rsid w:val="00AE6304"/>
    <w:rsid w:val="00AE63EE"/>
    <w:rsid w:val="00AE64C1"/>
    <w:rsid w:val="00AE64D4"/>
    <w:rsid w:val="00AE6846"/>
    <w:rsid w:val="00AE6958"/>
    <w:rsid w:val="00AE69D9"/>
    <w:rsid w:val="00AE6C61"/>
    <w:rsid w:val="00AE6C81"/>
    <w:rsid w:val="00AE6CCE"/>
    <w:rsid w:val="00AE6D2B"/>
    <w:rsid w:val="00AE6E10"/>
    <w:rsid w:val="00AE6E82"/>
    <w:rsid w:val="00AE7227"/>
    <w:rsid w:val="00AE72B3"/>
    <w:rsid w:val="00AE72D9"/>
    <w:rsid w:val="00AE73BE"/>
    <w:rsid w:val="00AE74CC"/>
    <w:rsid w:val="00AE752B"/>
    <w:rsid w:val="00AE75AA"/>
    <w:rsid w:val="00AE768A"/>
    <w:rsid w:val="00AE7713"/>
    <w:rsid w:val="00AE77CB"/>
    <w:rsid w:val="00AE7953"/>
    <w:rsid w:val="00AE7B0A"/>
    <w:rsid w:val="00AE7B85"/>
    <w:rsid w:val="00AE7FC1"/>
    <w:rsid w:val="00AF0090"/>
    <w:rsid w:val="00AF0192"/>
    <w:rsid w:val="00AF026B"/>
    <w:rsid w:val="00AF02F7"/>
    <w:rsid w:val="00AF03D9"/>
    <w:rsid w:val="00AF0495"/>
    <w:rsid w:val="00AF091F"/>
    <w:rsid w:val="00AF0A50"/>
    <w:rsid w:val="00AF0AED"/>
    <w:rsid w:val="00AF0B40"/>
    <w:rsid w:val="00AF0BA1"/>
    <w:rsid w:val="00AF0EC9"/>
    <w:rsid w:val="00AF0F12"/>
    <w:rsid w:val="00AF10E3"/>
    <w:rsid w:val="00AF1240"/>
    <w:rsid w:val="00AF149F"/>
    <w:rsid w:val="00AF15CB"/>
    <w:rsid w:val="00AF16AA"/>
    <w:rsid w:val="00AF1A0D"/>
    <w:rsid w:val="00AF1A55"/>
    <w:rsid w:val="00AF1C78"/>
    <w:rsid w:val="00AF1D3B"/>
    <w:rsid w:val="00AF1D47"/>
    <w:rsid w:val="00AF1DC0"/>
    <w:rsid w:val="00AF1DC6"/>
    <w:rsid w:val="00AF1F5E"/>
    <w:rsid w:val="00AF1F71"/>
    <w:rsid w:val="00AF203B"/>
    <w:rsid w:val="00AF2064"/>
    <w:rsid w:val="00AF21CA"/>
    <w:rsid w:val="00AF22C4"/>
    <w:rsid w:val="00AF22DE"/>
    <w:rsid w:val="00AF232E"/>
    <w:rsid w:val="00AF2363"/>
    <w:rsid w:val="00AF23B5"/>
    <w:rsid w:val="00AF2526"/>
    <w:rsid w:val="00AF25E6"/>
    <w:rsid w:val="00AF260D"/>
    <w:rsid w:val="00AF2639"/>
    <w:rsid w:val="00AF267F"/>
    <w:rsid w:val="00AF26D5"/>
    <w:rsid w:val="00AF2718"/>
    <w:rsid w:val="00AF27CE"/>
    <w:rsid w:val="00AF2888"/>
    <w:rsid w:val="00AF2889"/>
    <w:rsid w:val="00AF29CB"/>
    <w:rsid w:val="00AF2BED"/>
    <w:rsid w:val="00AF2CAC"/>
    <w:rsid w:val="00AF2D22"/>
    <w:rsid w:val="00AF2D75"/>
    <w:rsid w:val="00AF2DF0"/>
    <w:rsid w:val="00AF2ECE"/>
    <w:rsid w:val="00AF3015"/>
    <w:rsid w:val="00AF3019"/>
    <w:rsid w:val="00AF3183"/>
    <w:rsid w:val="00AF3271"/>
    <w:rsid w:val="00AF32CF"/>
    <w:rsid w:val="00AF3329"/>
    <w:rsid w:val="00AF3447"/>
    <w:rsid w:val="00AF350A"/>
    <w:rsid w:val="00AF3995"/>
    <w:rsid w:val="00AF3A45"/>
    <w:rsid w:val="00AF3BEC"/>
    <w:rsid w:val="00AF3C1E"/>
    <w:rsid w:val="00AF3DCF"/>
    <w:rsid w:val="00AF3E08"/>
    <w:rsid w:val="00AF3F39"/>
    <w:rsid w:val="00AF3F65"/>
    <w:rsid w:val="00AF407C"/>
    <w:rsid w:val="00AF40D2"/>
    <w:rsid w:val="00AF4215"/>
    <w:rsid w:val="00AF42D6"/>
    <w:rsid w:val="00AF435D"/>
    <w:rsid w:val="00AF4381"/>
    <w:rsid w:val="00AF453C"/>
    <w:rsid w:val="00AF45EB"/>
    <w:rsid w:val="00AF4642"/>
    <w:rsid w:val="00AF4674"/>
    <w:rsid w:val="00AF46D0"/>
    <w:rsid w:val="00AF47C5"/>
    <w:rsid w:val="00AF491C"/>
    <w:rsid w:val="00AF49A4"/>
    <w:rsid w:val="00AF4A00"/>
    <w:rsid w:val="00AF4B93"/>
    <w:rsid w:val="00AF4B9B"/>
    <w:rsid w:val="00AF4C5F"/>
    <w:rsid w:val="00AF4E5A"/>
    <w:rsid w:val="00AF4E99"/>
    <w:rsid w:val="00AF4EEB"/>
    <w:rsid w:val="00AF4F74"/>
    <w:rsid w:val="00AF5162"/>
    <w:rsid w:val="00AF5286"/>
    <w:rsid w:val="00AF5337"/>
    <w:rsid w:val="00AF5439"/>
    <w:rsid w:val="00AF55E8"/>
    <w:rsid w:val="00AF5657"/>
    <w:rsid w:val="00AF566B"/>
    <w:rsid w:val="00AF569A"/>
    <w:rsid w:val="00AF58B7"/>
    <w:rsid w:val="00AF599A"/>
    <w:rsid w:val="00AF5A27"/>
    <w:rsid w:val="00AF5AFF"/>
    <w:rsid w:val="00AF5CB6"/>
    <w:rsid w:val="00AF6094"/>
    <w:rsid w:val="00AF6248"/>
    <w:rsid w:val="00AF630D"/>
    <w:rsid w:val="00AF64B2"/>
    <w:rsid w:val="00AF654C"/>
    <w:rsid w:val="00AF662E"/>
    <w:rsid w:val="00AF66A9"/>
    <w:rsid w:val="00AF6770"/>
    <w:rsid w:val="00AF67F2"/>
    <w:rsid w:val="00AF688C"/>
    <w:rsid w:val="00AF6975"/>
    <w:rsid w:val="00AF699C"/>
    <w:rsid w:val="00AF6ACD"/>
    <w:rsid w:val="00AF6B87"/>
    <w:rsid w:val="00AF6F17"/>
    <w:rsid w:val="00AF70BC"/>
    <w:rsid w:val="00AF712E"/>
    <w:rsid w:val="00AF722A"/>
    <w:rsid w:val="00AF7299"/>
    <w:rsid w:val="00AF72B1"/>
    <w:rsid w:val="00AF7344"/>
    <w:rsid w:val="00AF7444"/>
    <w:rsid w:val="00AF7526"/>
    <w:rsid w:val="00AF75C8"/>
    <w:rsid w:val="00AF76C3"/>
    <w:rsid w:val="00AF7A43"/>
    <w:rsid w:val="00AF7A5F"/>
    <w:rsid w:val="00AF7AA8"/>
    <w:rsid w:val="00AF7B76"/>
    <w:rsid w:val="00AF7D18"/>
    <w:rsid w:val="00AF7D29"/>
    <w:rsid w:val="00AF7D2D"/>
    <w:rsid w:val="00AF7E2A"/>
    <w:rsid w:val="00AF7EAE"/>
    <w:rsid w:val="00AF7EEE"/>
    <w:rsid w:val="00AF7F47"/>
    <w:rsid w:val="00AF7F65"/>
    <w:rsid w:val="00AF7F73"/>
    <w:rsid w:val="00AF7FAB"/>
    <w:rsid w:val="00AF7FB9"/>
    <w:rsid w:val="00AF7FD3"/>
    <w:rsid w:val="00B00047"/>
    <w:rsid w:val="00B000B5"/>
    <w:rsid w:val="00B0024F"/>
    <w:rsid w:val="00B002E8"/>
    <w:rsid w:val="00B004EA"/>
    <w:rsid w:val="00B0052F"/>
    <w:rsid w:val="00B007D9"/>
    <w:rsid w:val="00B00915"/>
    <w:rsid w:val="00B0092A"/>
    <w:rsid w:val="00B00C4F"/>
    <w:rsid w:val="00B00D46"/>
    <w:rsid w:val="00B00D86"/>
    <w:rsid w:val="00B00E5E"/>
    <w:rsid w:val="00B00F23"/>
    <w:rsid w:val="00B00F2F"/>
    <w:rsid w:val="00B01051"/>
    <w:rsid w:val="00B0107D"/>
    <w:rsid w:val="00B01107"/>
    <w:rsid w:val="00B01122"/>
    <w:rsid w:val="00B01288"/>
    <w:rsid w:val="00B012D8"/>
    <w:rsid w:val="00B01366"/>
    <w:rsid w:val="00B013BC"/>
    <w:rsid w:val="00B013D0"/>
    <w:rsid w:val="00B014BA"/>
    <w:rsid w:val="00B01526"/>
    <w:rsid w:val="00B01559"/>
    <w:rsid w:val="00B0156B"/>
    <w:rsid w:val="00B0164E"/>
    <w:rsid w:val="00B0188B"/>
    <w:rsid w:val="00B01935"/>
    <w:rsid w:val="00B01A2F"/>
    <w:rsid w:val="00B01F7B"/>
    <w:rsid w:val="00B01FDA"/>
    <w:rsid w:val="00B01FF4"/>
    <w:rsid w:val="00B020E9"/>
    <w:rsid w:val="00B02174"/>
    <w:rsid w:val="00B021E8"/>
    <w:rsid w:val="00B0223F"/>
    <w:rsid w:val="00B022D3"/>
    <w:rsid w:val="00B024E0"/>
    <w:rsid w:val="00B024F9"/>
    <w:rsid w:val="00B02571"/>
    <w:rsid w:val="00B025F6"/>
    <w:rsid w:val="00B026BF"/>
    <w:rsid w:val="00B02710"/>
    <w:rsid w:val="00B027DC"/>
    <w:rsid w:val="00B0284B"/>
    <w:rsid w:val="00B028B9"/>
    <w:rsid w:val="00B02A77"/>
    <w:rsid w:val="00B02C2F"/>
    <w:rsid w:val="00B02C72"/>
    <w:rsid w:val="00B02DD0"/>
    <w:rsid w:val="00B02FB0"/>
    <w:rsid w:val="00B03016"/>
    <w:rsid w:val="00B030A5"/>
    <w:rsid w:val="00B0310A"/>
    <w:rsid w:val="00B03239"/>
    <w:rsid w:val="00B03700"/>
    <w:rsid w:val="00B03727"/>
    <w:rsid w:val="00B03811"/>
    <w:rsid w:val="00B0391C"/>
    <w:rsid w:val="00B03AD2"/>
    <w:rsid w:val="00B03BE3"/>
    <w:rsid w:val="00B03BFF"/>
    <w:rsid w:val="00B03F29"/>
    <w:rsid w:val="00B03FF2"/>
    <w:rsid w:val="00B0407F"/>
    <w:rsid w:val="00B040BD"/>
    <w:rsid w:val="00B040D9"/>
    <w:rsid w:val="00B04212"/>
    <w:rsid w:val="00B042D3"/>
    <w:rsid w:val="00B0431C"/>
    <w:rsid w:val="00B04332"/>
    <w:rsid w:val="00B043CE"/>
    <w:rsid w:val="00B04467"/>
    <w:rsid w:val="00B04491"/>
    <w:rsid w:val="00B04507"/>
    <w:rsid w:val="00B045E5"/>
    <w:rsid w:val="00B04608"/>
    <w:rsid w:val="00B04850"/>
    <w:rsid w:val="00B04959"/>
    <w:rsid w:val="00B04F5C"/>
    <w:rsid w:val="00B04F78"/>
    <w:rsid w:val="00B050E3"/>
    <w:rsid w:val="00B05100"/>
    <w:rsid w:val="00B0517B"/>
    <w:rsid w:val="00B051DF"/>
    <w:rsid w:val="00B05204"/>
    <w:rsid w:val="00B05208"/>
    <w:rsid w:val="00B05286"/>
    <w:rsid w:val="00B05341"/>
    <w:rsid w:val="00B0543B"/>
    <w:rsid w:val="00B05786"/>
    <w:rsid w:val="00B057B7"/>
    <w:rsid w:val="00B057E9"/>
    <w:rsid w:val="00B05C02"/>
    <w:rsid w:val="00B05D3A"/>
    <w:rsid w:val="00B05E73"/>
    <w:rsid w:val="00B05EA7"/>
    <w:rsid w:val="00B05EF1"/>
    <w:rsid w:val="00B05EFA"/>
    <w:rsid w:val="00B05FA0"/>
    <w:rsid w:val="00B0603C"/>
    <w:rsid w:val="00B0605D"/>
    <w:rsid w:val="00B060B7"/>
    <w:rsid w:val="00B061BF"/>
    <w:rsid w:val="00B0626B"/>
    <w:rsid w:val="00B06423"/>
    <w:rsid w:val="00B06456"/>
    <w:rsid w:val="00B0650F"/>
    <w:rsid w:val="00B06521"/>
    <w:rsid w:val="00B0653A"/>
    <w:rsid w:val="00B066A7"/>
    <w:rsid w:val="00B06794"/>
    <w:rsid w:val="00B067DA"/>
    <w:rsid w:val="00B0683C"/>
    <w:rsid w:val="00B0687F"/>
    <w:rsid w:val="00B068D0"/>
    <w:rsid w:val="00B0699D"/>
    <w:rsid w:val="00B06B87"/>
    <w:rsid w:val="00B06D0A"/>
    <w:rsid w:val="00B06D88"/>
    <w:rsid w:val="00B06E25"/>
    <w:rsid w:val="00B06FD2"/>
    <w:rsid w:val="00B06FF6"/>
    <w:rsid w:val="00B070E2"/>
    <w:rsid w:val="00B07117"/>
    <w:rsid w:val="00B071CF"/>
    <w:rsid w:val="00B071E5"/>
    <w:rsid w:val="00B073B0"/>
    <w:rsid w:val="00B07577"/>
    <w:rsid w:val="00B07622"/>
    <w:rsid w:val="00B0766A"/>
    <w:rsid w:val="00B076C4"/>
    <w:rsid w:val="00B07789"/>
    <w:rsid w:val="00B0799B"/>
    <w:rsid w:val="00B079F3"/>
    <w:rsid w:val="00B07AD7"/>
    <w:rsid w:val="00B07B3F"/>
    <w:rsid w:val="00B07FA4"/>
    <w:rsid w:val="00B1005A"/>
    <w:rsid w:val="00B10139"/>
    <w:rsid w:val="00B10167"/>
    <w:rsid w:val="00B101C6"/>
    <w:rsid w:val="00B10450"/>
    <w:rsid w:val="00B1046D"/>
    <w:rsid w:val="00B10506"/>
    <w:rsid w:val="00B10528"/>
    <w:rsid w:val="00B10567"/>
    <w:rsid w:val="00B1066E"/>
    <w:rsid w:val="00B107C8"/>
    <w:rsid w:val="00B107EE"/>
    <w:rsid w:val="00B10926"/>
    <w:rsid w:val="00B10953"/>
    <w:rsid w:val="00B10AC0"/>
    <w:rsid w:val="00B10B77"/>
    <w:rsid w:val="00B10D41"/>
    <w:rsid w:val="00B10F1A"/>
    <w:rsid w:val="00B10F2B"/>
    <w:rsid w:val="00B10F95"/>
    <w:rsid w:val="00B10FB6"/>
    <w:rsid w:val="00B11112"/>
    <w:rsid w:val="00B1116A"/>
    <w:rsid w:val="00B111DB"/>
    <w:rsid w:val="00B116E3"/>
    <w:rsid w:val="00B116EC"/>
    <w:rsid w:val="00B1178C"/>
    <w:rsid w:val="00B11897"/>
    <w:rsid w:val="00B118A7"/>
    <w:rsid w:val="00B118AE"/>
    <w:rsid w:val="00B118E3"/>
    <w:rsid w:val="00B11A32"/>
    <w:rsid w:val="00B11A89"/>
    <w:rsid w:val="00B11AD6"/>
    <w:rsid w:val="00B11B89"/>
    <w:rsid w:val="00B11C56"/>
    <w:rsid w:val="00B11D86"/>
    <w:rsid w:val="00B12026"/>
    <w:rsid w:val="00B12067"/>
    <w:rsid w:val="00B1214B"/>
    <w:rsid w:val="00B12220"/>
    <w:rsid w:val="00B12225"/>
    <w:rsid w:val="00B12640"/>
    <w:rsid w:val="00B126C0"/>
    <w:rsid w:val="00B12743"/>
    <w:rsid w:val="00B127F3"/>
    <w:rsid w:val="00B1286E"/>
    <w:rsid w:val="00B128F4"/>
    <w:rsid w:val="00B129B5"/>
    <w:rsid w:val="00B129D7"/>
    <w:rsid w:val="00B12C75"/>
    <w:rsid w:val="00B12C93"/>
    <w:rsid w:val="00B12F35"/>
    <w:rsid w:val="00B13226"/>
    <w:rsid w:val="00B1339D"/>
    <w:rsid w:val="00B13652"/>
    <w:rsid w:val="00B1367A"/>
    <w:rsid w:val="00B136D0"/>
    <w:rsid w:val="00B13726"/>
    <w:rsid w:val="00B13732"/>
    <w:rsid w:val="00B13781"/>
    <w:rsid w:val="00B137AD"/>
    <w:rsid w:val="00B1386F"/>
    <w:rsid w:val="00B13934"/>
    <w:rsid w:val="00B13BBF"/>
    <w:rsid w:val="00B13CAD"/>
    <w:rsid w:val="00B13F58"/>
    <w:rsid w:val="00B14060"/>
    <w:rsid w:val="00B1406F"/>
    <w:rsid w:val="00B1411D"/>
    <w:rsid w:val="00B1427F"/>
    <w:rsid w:val="00B143CE"/>
    <w:rsid w:val="00B14453"/>
    <w:rsid w:val="00B14479"/>
    <w:rsid w:val="00B144E9"/>
    <w:rsid w:val="00B14558"/>
    <w:rsid w:val="00B14686"/>
    <w:rsid w:val="00B146F4"/>
    <w:rsid w:val="00B14B82"/>
    <w:rsid w:val="00B14BD3"/>
    <w:rsid w:val="00B14BF0"/>
    <w:rsid w:val="00B14EBA"/>
    <w:rsid w:val="00B15009"/>
    <w:rsid w:val="00B150F3"/>
    <w:rsid w:val="00B15241"/>
    <w:rsid w:val="00B152C9"/>
    <w:rsid w:val="00B15326"/>
    <w:rsid w:val="00B1546E"/>
    <w:rsid w:val="00B155AD"/>
    <w:rsid w:val="00B1564B"/>
    <w:rsid w:val="00B15740"/>
    <w:rsid w:val="00B1575B"/>
    <w:rsid w:val="00B157F9"/>
    <w:rsid w:val="00B158B4"/>
    <w:rsid w:val="00B1593A"/>
    <w:rsid w:val="00B15A60"/>
    <w:rsid w:val="00B15A6C"/>
    <w:rsid w:val="00B15C3E"/>
    <w:rsid w:val="00B15E88"/>
    <w:rsid w:val="00B15F59"/>
    <w:rsid w:val="00B15FD7"/>
    <w:rsid w:val="00B16112"/>
    <w:rsid w:val="00B16120"/>
    <w:rsid w:val="00B16167"/>
    <w:rsid w:val="00B161FA"/>
    <w:rsid w:val="00B164C5"/>
    <w:rsid w:val="00B16529"/>
    <w:rsid w:val="00B16663"/>
    <w:rsid w:val="00B16773"/>
    <w:rsid w:val="00B167C6"/>
    <w:rsid w:val="00B1696B"/>
    <w:rsid w:val="00B16A95"/>
    <w:rsid w:val="00B16C07"/>
    <w:rsid w:val="00B16C60"/>
    <w:rsid w:val="00B16D3C"/>
    <w:rsid w:val="00B16EBF"/>
    <w:rsid w:val="00B16F02"/>
    <w:rsid w:val="00B16FB1"/>
    <w:rsid w:val="00B17022"/>
    <w:rsid w:val="00B17069"/>
    <w:rsid w:val="00B170CF"/>
    <w:rsid w:val="00B172E1"/>
    <w:rsid w:val="00B172FC"/>
    <w:rsid w:val="00B17330"/>
    <w:rsid w:val="00B17369"/>
    <w:rsid w:val="00B17378"/>
    <w:rsid w:val="00B17656"/>
    <w:rsid w:val="00B1765C"/>
    <w:rsid w:val="00B17771"/>
    <w:rsid w:val="00B177D6"/>
    <w:rsid w:val="00B17965"/>
    <w:rsid w:val="00B17A0D"/>
    <w:rsid w:val="00B17AC3"/>
    <w:rsid w:val="00B17B2A"/>
    <w:rsid w:val="00B17E8F"/>
    <w:rsid w:val="00B17FB6"/>
    <w:rsid w:val="00B20012"/>
    <w:rsid w:val="00B201C5"/>
    <w:rsid w:val="00B20223"/>
    <w:rsid w:val="00B20275"/>
    <w:rsid w:val="00B20446"/>
    <w:rsid w:val="00B20469"/>
    <w:rsid w:val="00B205C8"/>
    <w:rsid w:val="00B206A5"/>
    <w:rsid w:val="00B2079E"/>
    <w:rsid w:val="00B2086E"/>
    <w:rsid w:val="00B208C0"/>
    <w:rsid w:val="00B2090E"/>
    <w:rsid w:val="00B20946"/>
    <w:rsid w:val="00B20C72"/>
    <w:rsid w:val="00B20DC6"/>
    <w:rsid w:val="00B20E41"/>
    <w:rsid w:val="00B20E9C"/>
    <w:rsid w:val="00B20FC7"/>
    <w:rsid w:val="00B21046"/>
    <w:rsid w:val="00B2104D"/>
    <w:rsid w:val="00B210CC"/>
    <w:rsid w:val="00B212B4"/>
    <w:rsid w:val="00B212C9"/>
    <w:rsid w:val="00B214B2"/>
    <w:rsid w:val="00B2159C"/>
    <w:rsid w:val="00B215F7"/>
    <w:rsid w:val="00B21675"/>
    <w:rsid w:val="00B216DE"/>
    <w:rsid w:val="00B2171B"/>
    <w:rsid w:val="00B21874"/>
    <w:rsid w:val="00B21A9A"/>
    <w:rsid w:val="00B21B98"/>
    <w:rsid w:val="00B21BA0"/>
    <w:rsid w:val="00B21C5E"/>
    <w:rsid w:val="00B21C7F"/>
    <w:rsid w:val="00B21CEB"/>
    <w:rsid w:val="00B21E37"/>
    <w:rsid w:val="00B21EC1"/>
    <w:rsid w:val="00B22016"/>
    <w:rsid w:val="00B220EB"/>
    <w:rsid w:val="00B22199"/>
    <w:rsid w:val="00B2240B"/>
    <w:rsid w:val="00B22414"/>
    <w:rsid w:val="00B2244D"/>
    <w:rsid w:val="00B2244E"/>
    <w:rsid w:val="00B224D3"/>
    <w:rsid w:val="00B22677"/>
    <w:rsid w:val="00B2272C"/>
    <w:rsid w:val="00B2285D"/>
    <w:rsid w:val="00B229DB"/>
    <w:rsid w:val="00B22B11"/>
    <w:rsid w:val="00B22C2D"/>
    <w:rsid w:val="00B22D94"/>
    <w:rsid w:val="00B22E82"/>
    <w:rsid w:val="00B22FED"/>
    <w:rsid w:val="00B230F1"/>
    <w:rsid w:val="00B2313A"/>
    <w:rsid w:val="00B23214"/>
    <w:rsid w:val="00B23236"/>
    <w:rsid w:val="00B23244"/>
    <w:rsid w:val="00B23273"/>
    <w:rsid w:val="00B2349A"/>
    <w:rsid w:val="00B234F2"/>
    <w:rsid w:val="00B23505"/>
    <w:rsid w:val="00B23533"/>
    <w:rsid w:val="00B2367C"/>
    <w:rsid w:val="00B238A4"/>
    <w:rsid w:val="00B23A12"/>
    <w:rsid w:val="00B23AD3"/>
    <w:rsid w:val="00B23C02"/>
    <w:rsid w:val="00B24218"/>
    <w:rsid w:val="00B243AD"/>
    <w:rsid w:val="00B2449C"/>
    <w:rsid w:val="00B2453F"/>
    <w:rsid w:val="00B24547"/>
    <w:rsid w:val="00B2462A"/>
    <w:rsid w:val="00B246AE"/>
    <w:rsid w:val="00B24770"/>
    <w:rsid w:val="00B24AD9"/>
    <w:rsid w:val="00B24B91"/>
    <w:rsid w:val="00B24DD8"/>
    <w:rsid w:val="00B250D2"/>
    <w:rsid w:val="00B250D5"/>
    <w:rsid w:val="00B25237"/>
    <w:rsid w:val="00B25307"/>
    <w:rsid w:val="00B25539"/>
    <w:rsid w:val="00B25AF3"/>
    <w:rsid w:val="00B25BB6"/>
    <w:rsid w:val="00B25BE1"/>
    <w:rsid w:val="00B25CF3"/>
    <w:rsid w:val="00B25D3C"/>
    <w:rsid w:val="00B25EBB"/>
    <w:rsid w:val="00B25F2E"/>
    <w:rsid w:val="00B260CF"/>
    <w:rsid w:val="00B2612B"/>
    <w:rsid w:val="00B26134"/>
    <w:rsid w:val="00B26216"/>
    <w:rsid w:val="00B262DF"/>
    <w:rsid w:val="00B26637"/>
    <w:rsid w:val="00B266D6"/>
    <w:rsid w:val="00B26704"/>
    <w:rsid w:val="00B26728"/>
    <w:rsid w:val="00B26902"/>
    <w:rsid w:val="00B26C52"/>
    <w:rsid w:val="00B26DE4"/>
    <w:rsid w:val="00B26F39"/>
    <w:rsid w:val="00B27228"/>
    <w:rsid w:val="00B272EB"/>
    <w:rsid w:val="00B2739B"/>
    <w:rsid w:val="00B27497"/>
    <w:rsid w:val="00B274E8"/>
    <w:rsid w:val="00B277AA"/>
    <w:rsid w:val="00B279E8"/>
    <w:rsid w:val="00B27A6E"/>
    <w:rsid w:val="00B27AD6"/>
    <w:rsid w:val="00B27B0F"/>
    <w:rsid w:val="00B27B3C"/>
    <w:rsid w:val="00B27B67"/>
    <w:rsid w:val="00B27D47"/>
    <w:rsid w:val="00B27D59"/>
    <w:rsid w:val="00B27DE7"/>
    <w:rsid w:val="00B27DFE"/>
    <w:rsid w:val="00B27F0B"/>
    <w:rsid w:val="00B27F78"/>
    <w:rsid w:val="00B300A1"/>
    <w:rsid w:val="00B301D9"/>
    <w:rsid w:val="00B302F1"/>
    <w:rsid w:val="00B303A5"/>
    <w:rsid w:val="00B305DF"/>
    <w:rsid w:val="00B307A7"/>
    <w:rsid w:val="00B307D4"/>
    <w:rsid w:val="00B30DB2"/>
    <w:rsid w:val="00B30EA6"/>
    <w:rsid w:val="00B30F42"/>
    <w:rsid w:val="00B30FA6"/>
    <w:rsid w:val="00B31142"/>
    <w:rsid w:val="00B31221"/>
    <w:rsid w:val="00B3129C"/>
    <w:rsid w:val="00B31353"/>
    <w:rsid w:val="00B31368"/>
    <w:rsid w:val="00B314B1"/>
    <w:rsid w:val="00B315CE"/>
    <w:rsid w:val="00B31768"/>
    <w:rsid w:val="00B31A49"/>
    <w:rsid w:val="00B31A6A"/>
    <w:rsid w:val="00B31BB2"/>
    <w:rsid w:val="00B31CEE"/>
    <w:rsid w:val="00B31D37"/>
    <w:rsid w:val="00B31EDA"/>
    <w:rsid w:val="00B31FE7"/>
    <w:rsid w:val="00B3203D"/>
    <w:rsid w:val="00B32173"/>
    <w:rsid w:val="00B32175"/>
    <w:rsid w:val="00B3225E"/>
    <w:rsid w:val="00B32341"/>
    <w:rsid w:val="00B325C9"/>
    <w:rsid w:val="00B3298A"/>
    <w:rsid w:val="00B32A54"/>
    <w:rsid w:val="00B32A5F"/>
    <w:rsid w:val="00B32C10"/>
    <w:rsid w:val="00B32E8B"/>
    <w:rsid w:val="00B331A8"/>
    <w:rsid w:val="00B335AD"/>
    <w:rsid w:val="00B33655"/>
    <w:rsid w:val="00B33754"/>
    <w:rsid w:val="00B33768"/>
    <w:rsid w:val="00B33903"/>
    <w:rsid w:val="00B33A59"/>
    <w:rsid w:val="00B33C32"/>
    <w:rsid w:val="00B33E8E"/>
    <w:rsid w:val="00B33F3B"/>
    <w:rsid w:val="00B34102"/>
    <w:rsid w:val="00B3429B"/>
    <w:rsid w:val="00B342AF"/>
    <w:rsid w:val="00B34318"/>
    <w:rsid w:val="00B343DF"/>
    <w:rsid w:val="00B3440D"/>
    <w:rsid w:val="00B34449"/>
    <w:rsid w:val="00B3444B"/>
    <w:rsid w:val="00B34562"/>
    <w:rsid w:val="00B3470A"/>
    <w:rsid w:val="00B3475B"/>
    <w:rsid w:val="00B347A2"/>
    <w:rsid w:val="00B347E4"/>
    <w:rsid w:val="00B3481A"/>
    <w:rsid w:val="00B3497B"/>
    <w:rsid w:val="00B34A62"/>
    <w:rsid w:val="00B34C0E"/>
    <w:rsid w:val="00B34CFF"/>
    <w:rsid w:val="00B34E53"/>
    <w:rsid w:val="00B3500B"/>
    <w:rsid w:val="00B35216"/>
    <w:rsid w:val="00B35342"/>
    <w:rsid w:val="00B3542E"/>
    <w:rsid w:val="00B35459"/>
    <w:rsid w:val="00B35562"/>
    <w:rsid w:val="00B3560F"/>
    <w:rsid w:val="00B357E6"/>
    <w:rsid w:val="00B35970"/>
    <w:rsid w:val="00B3597C"/>
    <w:rsid w:val="00B35A75"/>
    <w:rsid w:val="00B35AD8"/>
    <w:rsid w:val="00B35BB3"/>
    <w:rsid w:val="00B35DC9"/>
    <w:rsid w:val="00B35FF2"/>
    <w:rsid w:val="00B36033"/>
    <w:rsid w:val="00B36058"/>
    <w:rsid w:val="00B3608E"/>
    <w:rsid w:val="00B3615D"/>
    <w:rsid w:val="00B361F6"/>
    <w:rsid w:val="00B363F8"/>
    <w:rsid w:val="00B364D5"/>
    <w:rsid w:val="00B366CF"/>
    <w:rsid w:val="00B368B5"/>
    <w:rsid w:val="00B36A2C"/>
    <w:rsid w:val="00B36A9E"/>
    <w:rsid w:val="00B36ADD"/>
    <w:rsid w:val="00B36BB6"/>
    <w:rsid w:val="00B36D3B"/>
    <w:rsid w:val="00B36DBB"/>
    <w:rsid w:val="00B36FCE"/>
    <w:rsid w:val="00B37158"/>
    <w:rsid w:val="00B3721C"/>
    <w:rsid w:val="00B372B0"/>
    <w:rsid w:val="00B37337"/>
    <w:rsid w:val="00B373E0"/>
    <w:rsid w:val="00B37885"/>
    <w:rsid w:val="00B378A6"/>
    <w:rsid w:val="00B379EE"/>
    <w:rsid w:val="00B37A25"/>
    <w:rsid w:val="00B37D0C"/>
    <w:rsid w:val="00B37DF5"/>
    <w:rsid w:val="00B37FE0"/>
    <w:rsid w:val="00B401D9"/>
    <w:rsid w:val="00B40231"/>
    <w:rsid w:val="00B40314"/>
    <w:rsid w:val="00B4034A"/>
    <w:rsid w:val="00B40417"/>
    <w:rsid w:val="00B40510"/>
    <w:rsid w:val="00B4066E"/>
    <w:rsid w:val="00B407EF"/>
    <w:rsid w:val="00B408BD"/>
    <w:rsid w:val="00B4099E"/>
    <w:rsid w:val="00B409C4"/>
    <w:rsid w:val="00B40B97"/>
    <w:rsid w:val="00B40D7D"/>
    <w:rsid w:val="00B40F63"/>
    <w:rsid w:val="00B41122"/>
    <w:rsid w:val="00B411DA"/>
    <w:rsid w:val="00B41222"/>
    <w:rsid w:val="00B41537"/>
    <w:rsid w:val="00B415DC"/>
    <w:rsid w:val="00B416D0"/>
    <w:rsid w:val="00B417DE"/>
    <w:rsid w:val="00B41974"/>
    <w:rsid w:val="00B41A9D"/>
    <w:rsid w:val="00B41B40"/>
    <w:rsid w:val="00B41DA3"/>
    <w:rsid w:val="00B41F5F"/>
    <w:rsid w:val="00B421E3"/>
    <w:rsid w:val="00B42470"/>
    <w:rsid w:val="00B4253A"/>
    <w:rsid w:val="00B42562"/>
    <w:rsid w:val="00B42604"/>
    <w:rsid w:val="00B42637"/>
    <w:rsid w:val="00B42672"/>
    <w:rsid w:val="00B42838"/>
    <w:rsid w:val="00B42873"/>
    <w:rsid w:val="00B4291A"/>
    <w:rsid w:val="00B42997"/>
    <w:rsid w:val="00B42B69"/>
    <w:rsid w:val="00B42CA3"/>
    <w:rsid w:val="00B42CAC"/>
    <w:rsid w:val="00B42CCF"/>
    <w:rsid w:val="00B42D07"/>
    <w:rsid w:val="00B42D3A"/>
    <w:rsid w:val="00B42F36"/>
    <w:rsid w:val="00B42F88"/>
    <w:rsid w:val="00B42FCD"/>
    <w:rsid w:val="00B430CC"/>
    <w:rsid w:val="00B43478"/>
    <w:rsid w:val="00B43656"/>
    <w:rsid w:val="00B43675"/>
    <w:rsid w:val="00B43A23"/>
    <w:rsid w:val="00B43AAE"/>
    <w:rsid w:val="00B43C81"/>
    <w:rsid w:val="00B43C8F"/>
    <w:rsid w:val="00B43CB3"/>
    <w:rsid w:val="00B43D20"/>
    <w:rsid w:val="00B43D6B"/>
    <w:rsid w:val="00B43E8B"/>
    <w:rsid w:val="00B43FDE"/>
    <w:rsid w:val="00B4400E"/>
    <w:rsid w:val="00B44062"/>
    <w:rsid w:val="00B44155"/>
    <w:rsid w:val="00B4416C"/>
    <w:rsid w:val="00B44425"/>
    <w:rsid w:val="00B44546"/>
    <w:rsid w:val="00B4459F"/>
    <w:rsid w:val="00B44628"/>
    <w:rsid w:val="00B4467B"/>
    <w:rsid w:val="00B44765"/>
    <w:rsid w:val="00B447E9"/>
    <w:rsid w:val="00B448BE"/>
    <w:rsid w:val="00B44ABF"/>
    <w:rsid w:val="00B44B15"/>
    <w:rsid w:val="00B44C09"/>
    <w:rsid w:val="00B44E5B"/>
    <w:rsid w:val="00B44EA8"/>
    <w:rsid w:val="00B44F76"/>
    <w:rsid w:val="00B44FCE"/>
    <w:rsid w:val="00B4526F"/>
    <w:rsid w:val="00B45324"/>
    <w:rsid w:val="00B45447"/>
    <w:rsid w:val="00B45631"/>
    <w:rsid w:val="00B4567C"/>
    <w:rsid w:val="00B456DF"/>
    <w:rsid w:val="00B457A8"/>
    <w:rsid w:val="00B457AC"/>
    <w:rsid w:val="00B4586B"/>
    <w:rsid w:val="00B45BD4"/>
    <w:rsid w:val="00B45F5A"/>
    <w:rsid w:val="00B46142"/>
    <w:rsid w:val="00B4617F"/>
    <w:rsid w:val="00B461B2"/>
    <w:rsid w:val="00B4627A"/>
    <w:rsid w:val="00B4629D"/>
    <w:rsid w:val="00B46390"/>
    <w:rsid w:val="00B46516"/>
    <w:rsid w:val="00B46629"/>
    <w:rsid w:val="00B466AD"/>
    <w:rsid w:val="00B46780"/>
    <w:rsid w:val="00B46BCE"/>
    <w:rsid w:val="00B46C17"/>
    <w:rsid w:val="00B46C33"/>
    <w:rsid w:val="00B46D4A"/>
    <w:rsid w:val="00B46E58"/>
    <w:rsid w:val="00B46EFD"/>
    <w:rsid w:val="00B46F16"/>
    <w:rsid w:val="00B46FA7"/>
    <w:rsid w:val="00B47140"/>
    <w:rsid w:val="00B471B7"/>
    <w:rsid w:val="00B472B2"/>
    <w:rsid w:val="00B47566"/>
    <w:rsid w:val="00B4766C"/>
    <w:rsid w:val="00B476E8"/>
    <w:rsid w:val="00B4778A"/>
    <w:rsid w:val="00B477DF"/>
    <w:rsid w:val="00B47A9E"/>
    <w:rsid w:val="00B47ACE"/>
    <w:rsid w:val="00B47B73"/>
    <w:rsid w:val="00B47B75"/>
    <w:rsid w:val="00B47D23"/>
    <w:rsid w:val="00B47E6E"/>
    <w:rsid w:val="00B47EA7"/>
    <w:rsid w:val="00B47FAC"/>
    <w:rsid w:val="00B501D2"/>
    <w:rsid w:val="00B50229"/>
    <w:rsid w:val="00B5025B"/>
    <w:rsid w:val="00B50558"/>
    <w:rsid w:val="00B50566"/>
    <w:rsid w:val="00B5056A"/>
    <w:rsid w:val="00B50708"/>
    <w:rsid w:val="00B5078C"/>
    <w:rsid w:val="00B5084F"/>
    <w:rsid w:val="00B50948"/>
    <w:rsid w:val="00B50A41"/>
    <w:rsid w:val="00B50ABA"/>
    <w:rsid w:val="00B50BD3"/>
    <w:rsid w:val="00B50C9C"/>
    <w:rsid w:val="00B50F87"/>
    <w:rsid w:val="00B50FF9"/>
    <w:rsid w:val="00B51085"/>
    <w:rsid w:val="00B5124F"/>
    <w:rsid w:val="00B512D6"/>
    <w:rsid w:val="00B51325"/>
    <w:rsid w:val="00B5151A"/>
    <w:rsid w:val="00B5195F"/>
    <w:rsid w:val="00B519C1"/>
    <w:rsid w:val="00B519DA"/>
    <w:rsid w:val="00B51BA2"/>
    <w:rsid w:val="00B51C00"/>
    <w:rsid w:val="00B51C5E"/>
    <w:rsid w:val="00B51D62"/>
    <w:rsid w:val="00B5211F"/>
    <w:rsid w:val="00B52261"/>
    <w:rsid w:val="00B526F7"/>
    <w:rsid w:val="00B529C5"/>
    <w:rsid w:val="00B52AE0"/>
    <w:rsid w:val="00B52DF8"/>
    <w:rsid w:val="00B52F63"/>
    <w:rsid w:val="00B5328C"/>
    <w:rsid w:val="00B532C2"/>
    <w:rsid w:val="00B53360"/>
    <w:rsid w:val="00B535FE"/>
    <w:rsid w:val="00B53767"/>
    <w:rsid w:val="00B537F1"/>
    <w:rsid w:val="00B539D7"/>
    <w:rsid w:val="00B53C10"/>
    <w:rsid w:val="00B53C92"/>
    <w:rsid w:val="00B53E9D"/>
    <w:rsid w:val="00B53FF7"/>
    <w:rsid w:val="00B54023"/>
    <w:rsid w:val="00B5405E"/>
    <w:rsid w:val="00B5413A"/>
    <w:rsid w:val="00B5466B"/>
    <w:rsid w:val="00B5469C"/>
    <w:rsid w:val="00B547C0"/>
    <w:rsid w:val="00B54914"/>
    <w:rsid w:val="00B54967"/>
    <w:rsid w:val="00B54993"/>
    <w:rsid w:val="00B54A03"/>
    <w:rsid w:val="00B54A30"/>
    <w:rsid w:val="00B54A31"/>
    <w:rsid w:val="00B54B41"/>
    <w:rsid w:val="00B54B4D"/>
    <w:rsid w:val="00B54BC5"/>
    <w:rsid w:val="00B54BF1"/>
    <w:rsid w:val="00B54D3C"/>
    <w:rsid w:val="00B54D51"/>
    <w:rsid w:val="00B54E5E"/>
    <w:rsid w:val="00B54E7E"/>
    <w:rsid w:val="00B54EF3"/>
    <w:rsid w:val="00B551AC"/>
    <w:rsid w:val="00B552D4"/>
    <w:rsid w:val="00B55300"/>
    <w:rsid w:val="00B55507"/>
    <w:rsid w:val="00B55620"/>
    <w:rsid w:val="00B55704"/>
    <w:rsid w:val="00B5570C"/>
    <w:rsid w:val="00B5572D"/>
    <w:rsid w:val="00B55784"/>
    <w:rsid w:val="00B55C52"/>
    <w:rsid w:val="00B55DB6"/>
    <w:rsid w:val="00B55DF8"/>
    <w:rsid w:val="00B55E1D"/>
    <w:rsid w:val="00B55F69"/>
    <w:rsid w:val="00B55F78"/>
    <w:rsid w:val="00B564A4"/>
    <w:rsid w:val="00B56524"/>
    <w:rsid w:val="00B5665B"/>
    <w:rsid w:val="00B56776"/>
    <w:rsid w:val="00B567EB"/>
    <w:rsid w:val="00B5694A"/>
    <w:rsid w:val="00B56951"/>
    <w:rsid w:val="00B56990"/>
    <w:rsid w:val="00B569AA"/>
    <w:rsid w:val="00B56A33"/>
    <w:rsid w:val="00B56BF0"/>
    <w:rsid w:val="00B56D11"/>
    <w:rsid w:val="00B56D2F"/>
    <w:rsid w:val="00B56D6F"/>
    <w:rsid w:val="00B56DF2"/>
    <w:rsid w:val="00B56E0F"/>
    <w:rsid w:val="00B56E94"/>
    <w:rsid w:val="00B572F7"/>
    <w:rsid w:val="00B574F5"/>
    <w:rsid w:val="00B57568"/>
    <w:rsid w:val="00B575CB"/>
    <w:rsid w:val="00B57862"/>
    <w:rsid w:val="00B5788A"/>
    <w:rsid w:val="00B57920"/>
    <w:rsid w:val="00B579E1"/>
    <w:rsid w:val="00B57B1E"/>
    <w:rsid w:val="00B57B72"/>
    <w:rsid w:val="00B57D35"/>
    <w:rsid w:val="00B57E81"/>
    <w:rsid w:val="00B57EF3"/>
    <w:rsid w:val="00B60019"/>
    <w:rsid w:val="00B6006A"/>
    <w:rsid w:val="00B60251"/>
    <w:rsid w:val="00B602CC"/>
    <w:rsid w:val="00B60412"/>
    <w:rsid w:val="00B60425"/>
    <w:rsid w:val="00B604CD"/>
    <w:rsid w:val="00B60535"/>
    <w:rsid w:val="00B60537"/>
    <w:rsid w:val="00B60552"/>
    <w:rsid w:val="00B605A3"/>
    <w:rsid w:val="00B605A6"/>
    <w:rsid w:val="00B606B9"/>
    <w:rsid w:val="00B60A3E"/>
    <w:rsid w:val="00B60E05"/>
    <w:rsid w:val="00B60E66"/>
    <w:rsid w:val="00B60ED2"/>
    <w:rsid w:val="00B60ED6"/>
    <w:rsid w:val="00B60F38"/>
    <w:rsid w:val="00B612D1"/>
    <w:rsid w:val="00B61390"/>
    <w:rsid w:val="00B61400"/>
    <w:rsid w:val="00B61422"/>
    <w:rsid w:val="00B61437"/>
    <w:rsid w:val="00B61457"/>
    <w:rsid w:val="00B6146B"/>
    <w:rsid w:val="00B61472"/>
    <w:rsid w:val="00B6153B"/>
    <w:rsid w:val="00B61560"/>
    <w:rsid w:val="00B61794"/>
    <w:rsid w:val="00B61874"/>
    <w:rsid w:val="00B618EC"/>
    <w:rsid w:val="00B61926"/>
    <w:rsid w:val="00B6194C"/>
    <w:rsid w:val="00B61A0B"/>
    <w:rsid w:val="00B61B9C"/>
    <w:rsid w:val="00B61BF6"/>
    <w:rsid w:val="00B61D47"/>
    <w:rsid w:val="00B62066"/>
    <w:rsid w:val="00B620C7"/>
    <w:rsid w:val="00B620D3"/>
    <w:rsid w:val="00B62164"/>
    <w:rsid w:val="00B62181"/>
    <w:rsid w:val="00B621DA"/>
    <w:rsid w:val="00B6222D"/>
    <w:rsid w:val="00B62357"/>
    <w:rsid w:val="00B623CD"/>
    <w:rsid w:val="00B62429"/>
    <w:rsid w:val="00B6274F"/>
    <w:rsid w:val="00B62770"/>
    <w:rsid w:val="00B627A9"/>
    <w:rsid w:val="00B62887"/>
    <w:rsid w:val="00B629E7"/>
    <w:rsid w:val="00B62B69"/>
    <w:rsid w:val="00B62C1D"/>
    <w:rsid w:val="00B62C5D"/>
    <w:rsid w:val="00B62D5B"/>
    <w:rsid w:val="00B62E46"/>
    <w:rsid w:val="00B62E84"/>
    <w:rsid w:val="00B63022"/>
    <w:rsid w:val="00B631B4"/>
    <w:rsid w:val="00B632D5"/>
    <w:rsid w:val="00B632FC"/>
    <w:rsid w:val="00B63356"/>
    <w:rsid w:val="00B63361"/>
    <w:rsid w:val="00B63365"/>
    <w:rsid w:val="00B63433"/>
    <w:rsid w:val="00B634E3"/>
    <w:rsid w:val="00B635E9"/>
    <w:rsid w:val="00B63B36"/>
    <w:rsid w:val="00B63B73"/>
    <w:rsid w:val="00B63D6E"/>
    <w:rsid w:val="00B63E26"/>
    <w:rsid w:val="00B63E37"/>
    <w:rsid w:val="00B63E45"/>
    <w:rsid w:val="00B63F66"/>
    <w:rsid w:val="00B640AF"/>
    <w:rsid w:val="00B6413E"/>
    <w:rsid w:val="00B6415F"/>
    <w:rsid w:val="00B6417B"/>
    <w:rsid w:val="00B641C1"/>
    <w:rsid w:val="00B6439A"/>
    <w:rsid w:val="00B6472D"/>
    <w:rsid w:val="00B6484A"/>
    <w:rsid w:val="00B6486F"/>
    <w:rsid w:val="00B64888"/>
    <w:rsid w:val="00B64A69"/>
    <w:rsid w:val="00B64BEF"/>
    <w:rsid w:val="00B64CD7"/>
    <w:rsid w:val="00B64EE3"/>
    <w:rsid w:val="00B64F2F"/>
    <w:rsid w:val="00B64F3F"/>
    <w:rsid w:val="00B64F49"/>
    <w:rsid w:val="00B64F76"/>
    <w:rsid w:val="00B6503D"/>
    <w:rsid w:val="00B651C2"/>
    <w:rsid w:val="00B65253"/>
    <w:rsid w:val="00B652A7"/>
    <w:rsid w:val="00B652E2"/>
    <w:rsid w:val="00B653F0"/>
    <w:rsid w:val="00B655AC"/>
    <w:rsid w:val="00B65615"/>
    <w:rsid w:val="00B656E8"/>
    <w:rsid w:val="00B6570B"/>
    <w:rsid w:val="00B65853"/>
    <w:rsid w:val="00B6591B"/>
    <w:rsid w:val="00B6599E"/>
    <w:rsid w:val="00B659AE"/>
    <w:rsid w:val="00B65DD5"/>
    <w:rsid w:val="00B661CE"/>
    <w:rsid w:val="00B6625D"/>
    <w:rsid w:val="00B6639C"/>
    <w:rsid w:val="00B66498"/>
    <w:rsid w:val="00B664B4"/>
    <w:rsid w:val="00B66603"/>
    <w:rsid w:val="00B6660A"/>
    <w:rsid w:val="00B667B7"/>
    <w:rsid w:val="00B667F5"/>
    <w:rsid w:val="00B66855"/>
    <w:rsid w:val="00B668F6"/>
    <w:rsid w:val="00B66915"/>
    <w:rsid w:val="00B66950"/>
    <w:rsid w:val="00B66A84"/>
    <w:rsid w:val="00B66A86"/>
    <w:rsid w:val="00B66BA4"/>
    <w:rsid w:val="00B66C32"/>
    <w:rsid w:val="00B66CC2"/>
    <w:rsid w:val="00B66DD7"/>
    <w:rsid w:val="00B67031"/>
    <w:rsid w:val="00B67093"/>
    <w:rsid w:val="00B6709D"/>
    <w:rsid w:val="00B67169"/>
    <w:rsid w:val="00B67196"/>
    <w:rsid w:val="00B67197"/>
    <w:rsid w:val="00B672AA"/>
    <w:rsid w:val="00B6739A"/>
    <w:rsid w:val="00B67418"/>
    <w:rsid w:val="00B6741C"/>
    <w:rsid w:val="00B67524"/>
    <w:rsid w:val="00B676D9"/>
    <w:rsid w:val="00B67728"/>
    <w:rsid w:val="00B677D2"/>
    <w:rsid w:val="00B67813"/>
    <w:rsid w:val="00B678F2"/>
    <w:rsid w:val="00B67954"/>
    <w:rsid w:val="00B67A29"/>
    <w:rsid w:val="00B67C3A"/>
    <w:rsid w:val="00B67D54"/>
    <w:rsid w:val="00B67D5E"/>
    <w:rsid w:val="00B67E4B"/>
    <w:rsid w:val="00B7002E"/>
    <w:rsid w:val="00B70177"/>
    <w:rsid w:val="00B7023F"/>
    <w:rsid w:val="00B7024C"/>
    <w:rsid w:val="00B703BE"/>
    <w:rsid w:val="00B70475"/>
    <w:rsid w:val="00B70528"/>
    <w:rsid w:val="00B70876"/>
    <w:rsid w:val="00B708BC"/>
    <w:rsid w:val="00B70A7A"/>
    <w:rsid w:val="00B70B62"/>
    <w:rsid w:val="00B70CB9"/>
    <w:rsid w:val="00B70CF1"/>
    <w:rsid w:val="00B70D08"/>
    <w:rsid w:val="00B70E66"/>
    <w:rsid w:val="00B7129A"/>
    <w:rsid w:val="00B7137D"/>
    <w:rsid w:val="00B71413"/>
    <w:rsid w:val="00B714B7"/>
    <w:rsid w:val="00B71584"/>
    <w:rsid w:val="00B7168E"/>
    <w:rsid w:val="00B716CA"/>
    <w:rsid w:val="00B7177C"/>
    <w:rsid w:val="00B717A2"/>
    <w:rsid w:val="00B71A16"/>
    <w:rsid w:val="00B71AE1"/>
    <w:rsid w:val="00B71F4F"/>
    <w:rsid w:val="00B720B8"/>
    <w:rsid w:val="00B720D1"/>
    <w:rsid w:val="00B7211B"/>
    <w:rsid w:val="00B721D4"/>
    <w:rsid w:val="00B722B0"/>
    <w:rsid w:val="00B722B5"/>
    <w:rsid w:val="00B723BC"/>
    <w:rsid w:val="00B7252D"/>
    <w:rsid w:val="00B72574"/>
    <w:rsid w:val="00B72608"/>
    <w:rsid w:val="00B726B2"/>
    <w:rsid w:val="00B728AA"/>
    <w:rsid w:val="00B728CE"/>
    <w:rsid w:val="00B72A84"/>
    <w:rsid w:val="00B72AE7"/>
    <w:rsid w:val="00B72AE9"/>
    <w:rsid w:val="00B72B10"/>
    <w:rsid w:val="00B72B2E"/>
    <w:rsid w:val="00B72C4F"/>
    <w:rsid w:val="00B72C9F"/>
    <w:rsid w:val="00B72DB5"/>
    <w:rsid w:val="00B72E1E"/>
    <w:rsid w:val="00B73389"/>
    <w:rsid w:val="00B734BB"/>
    <w:rsid w:val="00B73503"/>
    <w:rsid w:val="00B73509"/>
    <w:rsid w:val="00B735D1"/>
    <w:rsid w:val="00B735F1"/>
    <w:rsid w:val="00B73732"/>
    <w:rsid w:val="00B73766"/>
    <w:rsid w:val="00B7377B"/>
    <w:rsid w:val="00B73BB4"/>
    <w:rsid w:val="00B73C26"/>
    <w:rsid w:val="00B74103"/>
    <w:rsid w:val="00B74151"/>
    <w:rsid w:val="00B74154"/>
    <w:rsid w:val="00B7425F"/>
    <w:rsid w:val="00B7452A"/>
    <w:rsid w:val="00B7467D"/>
    <w:rsid w:val="00B746E8"/>
    <w:rsid w:val="00B74747"/>
    <w:rsid w:val="00B74834"/>
    <w:rsid w:val="00B749D8"/>
    <w:rsid w:val="00B74A1E"/>
    <w:rsid w:val="00B74ABC"/>
    <w:rsid w:val="00B74CD5"/>
    <w:rsid w:val="00B74E0D"/>
    <w:rsid w:val="00B74F45"/>
    <w:rsid w:val="00B74FDD"/>
    <w:rsid w:val="00B75100"/>
    <w:rsid w:val="00B7523B"/>
    <w:rsid w:val="00B752AF"/>
    <w:rsid w:val="00B753DF"/>
    <w:rsid w:val="00B75430"/>
    <w:rsid w:val="00B75458"/>
    <w:rsid w:val="00B754C6"/>
    <w:rsid w:val="00B75510"/>
    <w:rsid w:val="00B7557A"/>
    <w:rsid w:val="00B75610"/>
    <w:rsid w:val="00B7563B"/>
    <w:rsid w:val="00B75750"/>
    <w:rsid w:val="00B7580A"/>
    <w:rsid w:val="00B75A01"/>
    <w:rsid w:val="00B75AE0"/>
    <w:rsid w:val="00B75B5A"/>
    <w:rsid w:val="00B75B67"/>
    <w:rsid w:val="00B75C86"/>
    <w:rsid w:val="00B75D77"/>
    <w:rsid w:val="00B75DDA"/>
    <w:rsid w:val="00B75E5B"/>
    <w:rsid w:val="00B75F82"/>
    <w:rsid w:val="00B75FAB"/>
    <w:rsid w:val="00B76198"/>
    <w:rsid w:val="00B7625B"/>
    <w:rsid w:val="00B76322"/>
    <w:rsid w:val="00B7698A"/>
    <w:rsid w:val="00B76991"/>
    <w:rsid w:val="00B769C1"/>
    <w:rsid w:val="00B76D61"/>
    <w:rsid w:val="00B76D72"/>
    <w:rsid w:val="00B76DEB"/>
    <w:rsid w:val="00B76E76"/>
    <w:rsid w:val="00B770B6"/>
    <w:rsid w:val="00B77107"/>
    <w:rsid w:val="00B771AE"/>
    <w:rsid w:val="00B772C4"/>
    <w:rsid w:val="00B7731D"/>
    <w:rsid w:val="00B7742B"/>
    <w:rsid w:val="00B774D4"/>
    <w:rsid w:val="00B7758F"/>
    <w:rsid w:val="00B77660"/>
    <w:rsid w:val="00B776C6"/>
    <w:rsid w:val="00B7783A"/>
    <w:rsid w:val="00B7795B"/>
    <w:rsid w:val="00B77C7B"/>
    <w:rsid w:val="00B77CBC"/>
    <w:rsid w:val="00B77E05"/>
    <w:rsid w:val="00B77E7C"/>
    <w:rsid w:val="00B77E9B"/>
    <w:rsid w:val="00B77EAC"/>
    <w:rsid w:val="00B80243"/>
    <w:rsid w:val="00B80272"/>
    <w:rsid w:val="00B80309"/>
    <w:rsid w:val="00B8050C"/>
    <w:rsid w:val="00B805FA"/>
    <w:rsid w:val="00B80700"/>
    <w:rsid w:val="00B8074C"/>
    <w:rsid w:val="00B808E2"/>
    <w:rsid w:val="00B809E7"/>
    <w:rsid w:val="00B80B87"/>
    <w:rsid w:val="00B81193"/>
    <w:rsid w:val="00B8121C"/>
    <w:rsid w:val="00B812D9"/>
    <w:rsid w:val="00B81424"/>
    <w:rsid w:val="00B814C9"/>
    <w:rsid w:val="00B8159F"/>
    <w:rsid w:val="00B817EA"/>
    <w:rsid w:val="00B817F6"/>
    <w:rsid w:val="00B818C2"/>
    <w:rsid w:val="00B81A09"/>
    <w:rsid w:val="00B81ABD"/>
    <w:rsid w:val="00B81C01"/>
    <w:rsid w:val="00B81F83"/>
    <w:rsid w:val="00B8203D"/>
    <w:rsid w:val="00B8208A"/>
    <w:rsid w:val="00B82231"/>
    <w:rsid w:val="00B8225C"/>
    <w:rsid w:val="00B822FA"/>
    <w:rsid w:val="00B825D5"/>
    <w:rsid w:val="00B825F3"/>
    <w:rsid w:val="00B82645"/>
    <w:rsid w:val="00B826C3"/>
    <w:rsid w:val="00B8270F"/>
    <w:rsid w:val="00B82724"/>
    <w:rsid w:val="00B82BE3"/>
    <w:rsid w:val="00B82C12"/>
    <w:rsid w:val="00B82C9A"/>
    <w:rsid w:val="00B82DF6"/>
    <w:rsid w:val="00B82E61"/>
    <w:rsid w:val="00B82EF2"/>
    <w:rsid w:val="00B83085"/>
    <w:rsid w:val="00B83489"/>
    <w:rsid w:val="00B83AC0"/>
    <w:rsid w:val="00B83BC7"/>
    <w:rsid w:val="00B83BDA"/>
    <w:rsid w:val="00B83D4B"/>
    <w:rsid w:val="00B83DDD"/>
    <w:rsid w:val="00B83FCF"/>
    <w:rsid w:val="00B84004"/>
    <w:rsid w:val="00B840D1"/>
    <w:rsid w:val="00B84188"/>
    <w:rsid w:val="00B8423C"/>
    <w:rsid w:val="00B845EE"/>
    <w:rsid w:val="00B8461D"/>
    <w:rsid w:val="00B84778"/>
    <w:rsid w:val="00B848B6"/>
    <w:rsid w:val="00B84A8A"/>
    <w:rsid w:val="00B84AB3"/>
    <w:rsid w:val="00B84ACB"/>
    <w:rsid w:val="00B84B9E"/>
    <w:rsid w:val="00B84C9A"/>
    <w:rsid w:val="00B84EE0"/>
    <w:rsid w:val="00B84EE9"/>
    <w:rsid w:val="00B84F6B"/>
    <w:rsid w:val="00B84FF6"/>
    <w:rsid w:val="00B85056"/>
    <w:rsid w:val="00B8507F"/>
    <w:rsid w:val="00B850FA"/>
    <w:rsid w:val="00B85247"/>
    <w:rsid w:val="00B8524E"/>
    <w:rsid w:val="00B85256"/>
    <w:rsid w:val="00B8533D"/>
    <w:rsid w:val="00B855CF"/>
    <w:rsid w:val="00B8572D"/>
    <w:rsid w:val="00B857E5"/>
    <w:rsid w:val="00B8586C"/>
    <w:rsid w:val="00B85B08"/>
    <w:rsid w:val="00B85BA2"/>
    <w:rsid w:val="00B85C2A"/>
    <w:rsid w:val="00B85E1F"/>
    <w:rsid w:val="00B86101"/>
    <w:rsid w:val="00B86134"/>
    <w:rsid w:val="00B86322"/>
    <w:rsid w:val="00B86341"/>
    <w:rsid w:val="00B8644C"/>
    <w:rsid w:val="00B86556"/>
    <w:rsid w:val="00B86578"/>
    <w:rsid w:val="00B86596"/>
    <w:rsid w:val="00B869EC"/>
    <w:rsid w:val="00B86C77"/>
    <w:rsid w:val="00B86DB2"/>
    <w:rsid w:val="00B86E87"/>
    <w:rsid w:val="00B86E99"/>
    <w:rsid w:val="00B86EF9"/>
    <w:rsid w:val="00B87002"/>
    <w:rsid w:val="00B870C2"/>
    <w:rsid w:val="00B8739A"/>
    <w:rsid w:val="00B873AC"/>
    <w:rsid w:val="00B873B8"/>
    <w:rsid w:val="00B8752C"/>
    <w:rsid w:val="00B8757A"/>
    <w:rsid w:val="00B8763F"/>
    <w:rsid w:val="00B877FE"/>
    <w:rsid w:val="00B87A9C"/>
    <w:rsid w:val="00B87BAE"/>
    <w:rsid w:val="00B87BC2"/>
    <w:rsid w:val="00B87C4A"/>
    <w:rsid w:val="00B87F10"/>
    <w:rsid w:val="00B87FE7"/>
    <w:rsid w:val="00B90153"/>
    <w:rsid w:val="00B902F6"/>
    <w:rsid w:val="00B90428"/>
    <w:rsid w:val="00B9062C"/>
    <w:rsid w:val="00B906E6"/>
    <w:rsid w:val="00B90854"/>
    <w:rsid w:val="00B908D5"/>
    <w:rsid w:val="00B9091F"/>
    <w:rsid w:val="00B90FC7"/>
    <w:rsid w:val="00B911EC"/>
    <w:rsid w:val="00B914F8"/>
    <w:rsid w:val="00B91526"/>
    <w:rsid w:val="00B91678"/>
    <w:rsid w:val="00B916BB"/>
    <w:rsid w:val="00B916FB"/>
    <w:rsid w:val="00B91986"/>
    <w:rsid w:val="00B919A3"/>
    <w:rsid w:val="00B91A57"/>
    <w:rsid w:val="00B91AE5"/>
    <w:rsid w:val="00B91B3E"/>
    <w:rsid w:val="00B91B55"/>
    <w:rsid w:val="00B91C39"/>
    <w:rsid w:val="00B91CED"/>
    <w:rsid w:val="00B91D45"/>
    <w:rsid w:val="00B91DB5"/>
    <w:rsid w:val="00B91E8B"/>
    <w:rsid w:val="00B91EEB"/>
    <w:rsid w:val="00B92039"/>
    <w:rsid w:val="00B92093"/>
    <w:rsid w:val="00B9261D"/>
    <w:rsid w:val="00B92836"/>
    <w:rsid w:val="00B92871"/>
    <w:rsid w:val="00B92929"/>
    <w:rsid w:val="00B929B1"/>
    <w:rsid w:val="00B92A63"/>
    <w:rsid w:val="00B92C5D"/>
    <w:rsid w:val="00B92EAC"/>
    <w:rsid w:val="00B92FCA"/>
    <w:rsid w:val="00B930BF"/>
    <w:rsid w:val="00B9333D"/>
    <w:rsid w:val="00B9334C"/>
    <w:rsid w:val="00B933A1"/>
    <w:rsid w:val="00B935F8"/>
    <w:rsid w:val="00B93792"/>
    <w:rsid w:val="00B937E8"/>
    <w:rsid w:val="00B937F5"/>
    <w:rsid w:val="00B939CC"/>
    <w:rsid w:val="00B939DD"/>
    <w:rsid w:val="00B93B48"/>
    <w:rsid w:val="00B93D63"/>
    <w:rsid w:val="00B93F29"/>
    <w:rsid w:val="00B93F4A"/>
    <w:rsid w:val="00B94085"/>
    <w:rsid w:val="00B94122"/>
    <w:rsid w:val="00B94169"/>
    <w:rsid w:val="00B9417D"/>
    <w:rsid w:val="00B9419E"/>
    <w:rsid w:val="00B941F3"/>
    <w:rsid w:val="00B94278"/>
    <w:rsid w:val="00B94309"/>
    <w:rsid w:val="00B94370"/>
    <w:rsid w:val="00B9457F"/>
    <w:rsid w:val="00B945CC"/>
    <w:rsid w:val="00B946BE"/>
    <w:rsid w:val="00B9470F"/>
    <w:rsid w:val="00B947F6"/>
    <w:rsid w:val="00B948E8"/>
    <w:rsid w:val="00B94AAC"/>
    <w:rsid w:val="00B94D10"/>
    <w:rsid w:val="00B94E3E"/>
    <w:rsid w:val="00B94F17"/>
    <w:rsid w:val="00B94F9F"/>
    <w:rsid w:val="00B95090"/>
    <w:rsid w:val="00B9519D"/>
    <w:rsid w:val="00B951D1"/>
    <w:rsid w:val="00B95390"/>
    <w:rsid w:val="00B953ED"/>
    <w:rsid w:val="00B95409"/>
    <w:rsid w:val="00B95423"/>
    <w:rsid w:val="00B95442"/>
    <w:rsid w:val="00B954B5"/>
    <w:rsid w:val="00B954DB"/>
    <w:rsid w:val="00B95649"/>
    <w:rsid w:val="00B95782"/>
    <w:rsid w:val="00B957B4"/>
    <w:rsid w:val="00B95833"/>
    <w:rsid w:val="00B9592B"/>
    <w:rsid w:val="00B95A0A"/>
    <w:rsid w:val="00B95A2B"/>
    <w:rsid w:val="00B95AAD"/>
    <w:rsid w:val="00B95B00"/>
    <w:rsid w:val="00B95B94"/>
    <w:rsid w:val="00B95BA2"/>
    <w:rsid w:val="00B95C30"/>
    <w:rsid w:val="00B95C36"/>
    <w:rsid w:val="00B95D2F"/>
    <w:rsid w:val="00B95D6B"/>
    <w:rsid w:val="00B95E58"/>
    <w:rsid w:val="00B96243"/>
    <w:rsid w:val="00B96502"/>
    <w:rsid w:val="00B9651F"/>
    <w:rsid w:val="00B9670E"/>
    <w:rsid w:val="00B9677E"/>
    <w:rsid w:val="00B96B75"/>
    <w:rsid w:val="00B96B8E"/>
    <w:rsid w:val="00B96F20"/>
    <w:rsid w:val="00B9705A"/>
    <w:rsid w:val="00B97221"/>
    <w:rsid w:val="00B97339"/>
    <w:rsid w:val="00B973E4"/>
    <w:rsid w:val="00B97449"/>
    <w:rsid w:val="00B97489"/>
    <w:rsid w:val="00B9749B"/>
    <w:rsid w:val="00B975CA"/>
    <w:rsid w:val="00B9766A"/>
    <w:rsid w:val="00B976A4"/>
    <w:rsid w:val="00B978F6"/>
    <w:rsid w:val="00B97A33"/>
    <w:rsid w:val="00B97E5D"/>
    <w:rsid w:val="00B97E7B"/>
    <w:rsid w:val="00B97E99"/>
    <w:rsid w:val="00B97F82"/>
    <w:rsid w:val="00BA013D"/>
    <w:rsid w:val="00BA0171"/>
    <w:rsid w:val="00BA02E4"/>
    <w:rsid w:val="00BA0481"/>
    <w:rsid w:val="00BA08C7"/>
    <w:rsid w:val="00BA09CA"/>
    <w:rsid w:val="00BA0A1C"/>
    <w:rsid w:val="00BA0CEA"/>
    <w:rsid w:val="00BA0D72"/>
    <w:rsid w:val="00BA105A"/>
    <w:rsid w:val="00BA119D"/>
    <w:rsid w:val="00BA11B5"/>
    <w:rsid w:val="00BA127F"/>
    <w:rsid w:val="00BA1336"/>
    <w:rsid w:val="00BA13AA"/>
    <w:rsid w:val="00BA17A7"/>
    <w:rsid w:val="00BA17D9"/>
    <w:rsid w:val="00BA18BE"/>
    <w:rsid w:val="00BA18BF"/>
    <w:rsid w:val="00BA1A0F"/>
    <w:rsid w:val="00BA1DC0"/>
    <w:rsid w:val="00BA1F55"/>
    <w:rsid w:val="00BA1F6B"/>
    <w:rsid w:val="00BA2252"/>
    <w:rsid w:val="00BA230B"/>
    <w:rsid w:val="00BA247C"/>
    <w:rsid w:val="00BA26A9"/>
    <w:rsid w:val="00BA2835"/>
    <w:rsid w:val="00BA28C7"/>
    <w:rsid w:val="00BA2965"/>
    <w:rsid w:val="00BA29E2"/>
    <w:rsid w:val="00BA2AE2"/>
    <w:rsid w:val="00BA2B0C"/>
    <w:rsid w:val="00BA2C11"/>
    <w:rsid w:val="00BA2C6B"/>
    <w:rsid w:val="00BA2F4A"/>
    <w:rsid w:val="00BA301C"/>
    <w:rsid w:val="00BA31C8"/>
    <w:rsid w:val="00BA3253"/>
    <w:rsid w:val="00BA3464"/>
    <w:rsid w:val="00BA34F9"/>
    <w:rsid w:val="00BA389C"/>
    <w:rsid w:val="00BA3A4C"/>
    <w:rsid w:val="00BA3FCD"/>
    <w:rsid w:val="00BA4006"/>
    <w:rsid w:val="00BA401A"/>
    <w:rsid w:val="00BA405B"/>
    <w:rsid w:val="00BA4113"/>
    <w:rsid w:val="00BA4241"/>
    <w:rsid w:val="00BA4378"/>
    <w:rsid w:val="00BA43BF"/>
    <w:rsid w:val="00BA441A"/>
    <w:rsid w:val="00BA46D6"/>
    <w:rsid w:val="00BA4A2B"/>
    <w:rsid w:val="00BA4A3D"/>
    <w:rsid w:val="00BA4B47"/>
    <w:rsid w:val="00BA4C4C"/>
    <w:rsid w:val="00BA4D71"/>
    <w:rsid w:val="00BA4F7F"/>
    <w:rsid w:val="00BA50E8"/>
    <w:rsid w:val="00BA54EB"/>
    <w:rsid w:val="00BA558B"/>
    <w:rsid w:val="00BA5838"/>
    <w:rsid w:val="00BA5A44"/>
    <w:rsid w:val="00BA5B81"/>
    <w:rsid w:val="00BA5D5B"/>
    <w:rsid w:val="00BA5DA3"/>
    <w:rsid w:val="00BA5E26"/>
    <w:rsid w:val="00BA5ED3"/>
    <w:rsid w:val="00BA5EF0"/>
    <w:rsid w:val="00BA5F51"/>
    <w:rsid w:val="00BA5FAB"/>
    <w:rsid w:val="00BA5FFF"/>
    <w:rsid w:val="00BA60B1"/>
    <w:rsid w:val="00BA636B"/>
    <w:rsid w:val="00BA63B7"/>
    <w:rsid w:val="00BA643A"/>
    <w:rsid w:val="00BA6496"/>
    <w:rsid w:val="00BA6582"/>
    <w:rsid w:val="00BA66EE"/>
    <w:rsid w:val="00BA6709"/>
    <w:rsid w:val="00BA679B"/>
    <w:rsid w:val="00BA6949"/>
    <w:rsid w:val="00BA6A00"/>
    <w:rsid w:val="00BA6B9B"/>
    <w:rsid w:val="00BA6CA5"/>
    <w:rsid w:val="00BA6CF3"/>
    <w:rsid w:val="00BA6DA7"/>
    <w:rsid w:val="00BA6E04"/>
    <w:rsid w:val="00BA6F1C"/>
    <w:rsid w:val="00BA71CD"/>
    <w:rsid w:val="00BA73AF"/>
    <w:rsid w:val="00BA790E"/>
    <w:rsid w:val="00BA7CF3"/>
    <w:rsid w:val="00BA7D2B"/>
    <w:rsid w:val="00BB0109"/>
    <w:rsid w:val="00BB015A"/>
    <w:rsid w:val="00BB019F"/>
    <w:rsid w:val="00BB0253"/>
    <w:rsid w:val="00BB0291"/>
    <w:rsid w:val="00BB02E8"/>
    <w:rsid w:val="00BB04E1"/>
    <w:rsid w:val="00BB051A"/>
    <w:rsid w:val="00BB0584"/>
    <w:rsid w:val="00BB058E"/>
    <w:rsid w:val="00BB0667"/>
    <w:rsid w:val="00BB0733"/>
    <w:rsid w:val="00BB0838"/>
    <w:rsid w:val="00BB0858"/>
    <w:rsid w:val="00BB08AE"/>
    <w:rsid w:val="00BB0A08"/>
    <w:rsid w:val="00BB0AAD"/>
    <w:rsid w:val="00BB0ADC"/>
    <w:rsid w:val="00BB0B49"/>
    <w:rsid w:val="00BB0CA1"/>
    <w:rsid w:val="00BB0FD4"/>
    <w:rsid w:val="00BB101B"/>
    <w:rsid w:val="00BB105A"/>
    <w:rsid w:val="00BB109A"/>
    <w:rsid w:val="00BB1152"/>
    <w:rsid w:val="00BB1174"/>
    <w:rsid w:val="00BB1217"/>
    <w:rsid w:val="00BB1246"/>
    <w:rsid w:val="00BB127D"/>
    <w:rsid w:val="00BB13DE"/>
    <w:rsid w:val="00BB15AF"/>
    <w:rsid w:val="00BB1612"/>
    <w:rsid w:val="00BB16B8"/>
    <w:rsid w:val="00BB1995"/>
    <w:rsid w:val="00BB1A6E"/>
    <w:rsid w:val="00BB1EE7"/>
    <w:rsid w:val="00BB208C"/>
    <w:rsid w:val="00BB2122"/>
    <w:rsid w:val="00BB22D3"/>
    <w:rsid w:val="00BB2491"/>
    <w:rsid w:val="00BB249B"/>
    <w:rsid w:val="00BB2525"/>
    <w:rsid w:val="00BB2529"/>
    <w:rsid w:val="00BB25F3"/>
    <w:rsid w:val="00BB26B4"/>
    <w:rsid w:val="00BB26BF"/>
    <w:rsid w:val="00BB27BD"/>
    <w:rsid w:val="00BB27E9"/>
    <w:rsid w:val="00BB2828"/>
    <w:rsid w:val="00BB291E"/>
    <w:rsid w:val="00BB2B5F"/>
    <w:rsid w:val="00BB2E51"/>
    <w:rsid w:val="00BB2E5E"/>
    <w:rsid w:val="00BB2E99"/>
    <w:rsid w:val="00BB2EBA"/>
    <w:rsid w:val="00BB2F8A"/>
    <w:rsid w:val="00BB30A3"/>
    <w:rsid w:val="00BB3112"/>
    <w:rsid w:val="00BB31E0"/>
    <w:rsid w:val="00BB322D"/>
    <w:rsid w:val="00BB346C"/>
    <w:rsid w:val="00BB34BC"/>
    <w:rsid w:val="00BB364F"/>
    <w:rsid w:val="00BB36DC"/>
    <w:rsid w:val="00BB36FC"/>
    <w:rsid w:val="00BB375F"/>
    <w:rsid w:val="00BB37F4"/>
    <w:rsid w:val="00BB3A69"/>
    <w:rsid w:val="00BB3B15"/>
    <w:rsid w:val="00BB3C02"/>
    <w:rsid w:val="00BB3C19"/>
    <w:rsid w:val="00BB3C9F"/>
    <w:rsid w:val="00BB3D09"/>
    <w:rsid w:val="00BB41FE"/>
    <w:rsid w:val="00BB4202"/>
    <w:rsid w:val="00BB44B9"/>
    <w:rsid w:val="00BB467F"/>
    <w:rsid w:val="00BB4762"/>
    <w:rsid w:val="00BB47F1"/>
    <w:rsid w:val="00BB486D"/>
    <w:rsid w:val="00BB48F4"/>
    <w:rsid w:val="00BB4939"/>
    <w:rsid w:val="00BB49BD"/>
    <w:rsid w:val="00BB4ADD"/>
    <w:rsid w:val="00BB4AFC"/>
    <w:rsid w:val="00BB4C4A"/>
    <w:rsid w:val="00BB4CC2"/>
    <w:rsid w:val="00BB4D07"/>
    <w:rsid w:val="00BB4F7B"/>
    <w:rsid w:val="00BB5064"/>
    <w:rsid w:val="00BB51DF"/>
    <w:rsid w:val="00BB5290"/>
    <w:rsid w:val="00BB533E"/>
    <w:rsid w:val="00BB5356"/>
    <w:rsid w:val="00BB5587"/>
    <w:rsid w:val="00BB5604"/>
    <w:rsid w:val="00BB584E"/>
    <w:rsid w:val="00BB5B81"/>
    <w:rsid w:val="00BB5B92"/>
    <w:rsid w:val="00BB5FFD"/>
    <w:rsid w:val="00BB6588"/>
    <w:rsid w:val="00BB659C"/>
    <w:rsid w:val="00BB65BB"/>
    <w:rsid w:val="00BB68CB"/>
    <w:rsid w:val="00BB69FE"/>
    <w:rsid w:val="00BB6ABC"/>
    <w:rsid w:val="00BB6B80"/>
    <w:rsid w:val="00BB6BF5"/>
    <w:rsid w:val="00BB6C2B"/>
    <w:rsid w:val="00BB6C2E"/>
    <w:rsid w:val="00BB6DC7"/>
    <w:rsid w:val="00BB6F1D"/>
    <w:rsid w:val="00BB6F51"/>
    <w:rsid w:val="00BB6F54"/>
    <w:rsid w:val="00BB6FB1"/>
    <w:rsid w:val="00BB7233"/>
    <w:rsid w:val="00BB724F"/>
    <w:rsid w:val="00BB73A7"/>
    <w:rsid w:val="00BB740D"/>
    <w:rsid w:val="00BB759E"/>
    <w:rsid w:val="00BB75C1"/>
    <w:rsid w:val="00BB770E"/>
    <w:rsid w:val="00BB77DF"/>
    <w:rsid w:val="00BB78BE"/>
    <w:rsid w:val="00BB7A02"/>
    <w:rsid w:val="00BB7A7A"/>
    <w:rsid w:val="00BB7ACA"/>
    <w:rsid w:val="00BB7D6C"/>
    <w:rsid w:val="00BB7DA4"/>
    <w:rsid w:val="00BB7EEB"/>
    <w:rsid w:val="00BB7F81"/>
    <w:rsid w:val="00BC00D7"/>
    <w:rsid w:val="00BC013D"/>
    <w:rsid w:val="00BC022B"/>
    <w:rsid w:val="00BC0315"/>
    <w:rsid w:val="00BC040C"/>
    <w:rsid w:val="00BC044A"/>
    <w:rsid w:val="00BC04B0"/>
    <w:rsid w:val="00BC086D"/>
    <w:rsid w:val="00BC097E"/>
    <w:rsid w:val="00BC0A2C"/>
    <w:rsid w:val="00BC0C26"/>
    <w:rsid w:val="00BC0CBB"/>
    <w:rsid w:val="00BC0DAB"/>
    <w:rsid w:val="00BC0DB2"/>
    <w:rsid w:val="00BC0E0C"/>
    <w:rsid w:val="00BC0E35"/>
    <w:rsid w:val="00BC0EE8"/>
    <w:rsid w:val="00BC0FC3"/>
    <w:rsid w:val="00BC0FE9"/>
    <w:rsid w:val="00BC1053"/>
    <w:rsid w:val="00BC11A3"/>
    <w:rsid w:val="00BC1295"/>
    <w:rsid w:val="00BC1323"/>
    <w:rsid w:val="00BC13AC"/>
    <w:rsid w:val="00BC151C"/>
    <w:rsid w:val="00BC163C"/>
    <w:rsid w:val="00BC169C"/>
    <w:rsid w:val="00BC17C2"/>
    <w:rsid w:val="00BC1819"/>
    <w:rsid w:val="00BC1DA7"/>
    <w:rsid w:val="00BC1DFD"/>
    <w:rsid w:val="00BC1EDE"/>
    <w:rsid w:val="00BC2037"/>
    <w:rsid w:val="00BC208C"/>
    <w:rsid w:val="00BC215D"/>
    <w:rsid w:val="00BC23F7"/>
    <w:rsid w:val="00BC2418"/>
    <w:rsid w:val="00BC2530"/>
    <w:rsid w:val="00BC253E"/>
    <w:rsid w:val="00BC2548"/>
    <w:rsid w:val="00BC25D9"/>
    <w:rsid w:val="00BC283E"/>
    <w:rsid w:val="00BC29B8"/>
    <w:rsid w:val="00BC2BD4"/>
    <w:rsid w:val="00BC2EC7"/>
    <w:rsid w:val="00BC2F88"/>
    <w:rsid w:val="00BC30BD"/>
    <w:rsid w:val="00BC3150"/>
    <w:rsid w:val="00BC3153"/>
    <w:rsid w:val="00BC31AA"/>
    <w:rsid w:val="00BC31BA"/>
    <w:rsid w:val="00BC320C"/>
    <w:rsid w:val="00BC3234"/>
    <w:rsid w:val="00BC329F"/>
    <w:rsid w:val="00BC32D3"/>
    <w:rsid w:val="00BC3397"/>
    <w:rsid w:val="00BC33B3"/>
    <w:rsid w:val="00BC35FD"/>
    <w:rsid w:val="00BC366E"/>
    <w:rsid w:val="00BC36CE"/>
    <w:rsid w:val="00BC38C6"/>
    <w:rsid w:val="00BC39C8"/>
    <w:rsid w:val="00BC3A7C"/>
    <w:rsid w:val="00BC3B03"/>
    <w:rsid w:val="00BC3C16"/>
    <w:rsid w:val="00BC3E07"/>
    <w:rsid w:val="00BC3F29"/>
    <w:rsid w:val="00BC4054"/>
    <w:rsid w:val="00BC40BB"/>
    <w:rsid w:val="00BC41AA"/>
    <w:rsid w:val="00BC42F5"/>
    <w:rsid w:val="00BC4303"/>
    <w:rsid w:val="00BC4433"/>
    <w:rsid w:val="00BC448C"/>
    <w:rsid w:val="00BC4AEF"/>
    <w:rsid w:val="00BC4B60"/>
    <w:rsid w:val="00BC5003"/>
    <w:rsid w:val="00BC50AC"/>
    <w:rsid w:val="00BC5237"/>
    <w:rsid w:val="00BC531D"/>
    <w:rsid w:val="00BC542E"/>
    <w:rsid w:val="00BC557E"/>
    <w:rsid w:val="00BC55B1"/>
    <w:rsid w:val="00BC55CF"/>
    <w:rsid w:val="00BC5643"/>
    <w:rsid w:val="00BC56CC"/>
    <w:rsid w:val="00BC5863"/>
    <w:rsid w:val="00BC5867"/>
    <w:rsid w:val="00BC5988"/>
    <w:rsid w:val="00BC5A62"/>
    <w:rsid w:val="00BC5CB2"/>
    <w:rsid w:val="00BC5D2F"/>
    <w:rsid w:val="00BC5FF8"/>
    <w:rsid w:val="00BC626E"/>
    <w:rsid w:val="00BC6328"/>
    <w:rsid w:val="00BC64AE"/>
    <w:rsid w:val="00BC6593"/>
    <w:rsid w:val="00BC6615"/>
    <w:rsid w:val="00BC6633"/>
    <w:rsid w:val="00BC669E"/>
    <w:rsid w:val="00BC66E8"/>
    <w:rsid w:val="00BC66EF"/>
    <w:rsid w:val="00BC67C1"/>
    <w:rsid w:val="00BC6861"/>
    <w:rsid w:val="00BC6A00"/>
    <w:rsid w:val="00BC6A11"/>
    <w:rsid w:val="00BC6AE9"/>
    <w:rsid w:val="00BC6B84"/>
    <w:rsid w:val="00BC6BB7"/>
    <w:rsid w:val="00BC6FC3"/>
    <w:rsid w:val="00BC7185"/>
    <w:rsid w:val="00BC72C7"/>
    <w:rsid w:val="00BC736C"/>
    <w:rsid w:val="00BC755B"/>
    <w:rsid w:val="00BC783B"/>
    <w:rsid w:val="00BC78FD"/>
    <w:rsid w:val="00BD0176"/>
    <w:rsid w:val="00BD03B8"/>
    <w:rsid w:val="00BD03CD"/>
    <w:rsid w:val="00BD040D"/>
    <w:rsid w:val="00BD04E2"/>
    <w:rsid w:val="00BD07E4"/>
    <w:rsid w:val="00BD08D3"/>
    <w:rsid w:val="00BD0982"/>
    <w:rsid w:val="00BD0A66"/>
    <w:rsid w:val="00BD0A70"/>
    <w:rsid w:val="00BD0ACF"/>
    <w:rsid w:val="00BD0B2B"/>
    <w:rsid w:val="00BD0B78"/>
    <w:rsid w:val="00BD0BA7"/>
    <w:rsid w:val="00BD0C53"/>
    <w:rsid w:val="00BD0D16"/>
    <w:rsid w:val="00BD0DDB"/>
    <w:rsid w:val="00BD0E3B"/>
    <w:rsid w:val="00BD0E83"/>
    <w:rsid w:val="00BD1095"/>
    <w:rsid w:val="00BD10CC"/>
    <w:rsid w:val="00BD122D"/>
    <w:rsid w:val="00BD12B7"/>
    <w:rsid w:val="00BD137E"/>
    <w:rsid w:val="00BD13CB"/>
    <w:rsid w:val="00BD14D8"/>
    <w:rsid w:val="00BD15AB"/>
    <w:rsid w:val="00BD16B4"/>
    <w:rsid w:val="00BD16EF"/>
    <w:rsid w:val="00BD17C0"/>
    <w:rsid w:val="00BD1A0C"/>
    <w:rsid w:val="00BD1E76"/>
    <w:rsid w:val="00BD21DC"/>
    <w:rsid w:val="00BD21F3"/>
    <w:rsid w:val="00BD237B"/>
    <w:rsid w:val="00BD23D8"/>
    <w:rsid w:val="00BD242C"/>
    <w:rsid w:val="00BD26DF"/>
    <w:rsid w:val="00BD2857"/>
    <w:rsid w:val="00BD29DC"/>
    <w:rsid w:val="00BD2AE4"/>
    <w:rsid w:val="00BD2B7A"/>
    <w:rsid w:val="00BD2BBD"/>
    <w:rsid w:val="00BD2D3C"/>
    <w:rsid w:val="00BD2DCA"/>
    <w:rsid w:val="00BD2E2F"/>
    <w:rsid w:val="00BD2E6C"/>
    <w:rsid w:val="00BD2E77"/>
    <w:rsid w:val="00BD2F00"/>
    <w:rsid w:val="00BD3149"/>
    <w:rsid w:val="00BD3155"/>
    <w:rsid w:val="00BD3212"/>
    <w:rsid w:val="00BD3386"/>
    <w:rsid w:val="00BD33AE"/>
    <w:rsid w:val="00BD34C2"/>
    <w:rsid w:val="00BD352E"/>
    <w:rsid w:val="00BD358C"/>
    <w:rsid w:val="00BD36CE"/>
    <w:rsid w:val="00BD3A41"/>
    <w:rsid w:val="00BD3A71"/>
    <w:rsid w:val="00BD3C86"/>
    <w:rsid w:val="00BD3CE0"/>
    <w:rsid w:val="00BD3DAB"/>
    <w:rsid w:val="00BD3E35"/>
    <w:rsid w:val="00BD3E8F"/>
    <w:rsid w:val="00BD4193"/>
    <w:rsid w:val="00BD430A"/>
    <w:rsid w:val="00BD4319"/>
    <w:rsid w:val="00BD4322"/>
    <w:rsid w:val="00BD4855"/>
    <w:rsid w:val="00BD49BD"/>
    <w:rsid w:val="00BD4C0D"/>
    <w:rsid w:val="00BD4E80"/>
    <w:rsid w:val="00BD4E94"/>
    <w:rsid w:val="00BD4EE2"/>
    <w:rsid w:val="00BD4F39"/>
    <w:rsid w:val="00BD51B8"/>
    <w:rsid w:val="00BD51BE"/>
    <w:rsid w:val="00BD529A"/>
    <w:rsid w:val="00BD52E9"/>
    <w:rsid w:val="00BD53E2"/>
    <w:rsid w:val="00BD5443"/>
    <w:rsid w:val="00BD548E"/>
    <w:rsid w:val="00BD54B9"/>
    <w:rsid w:val="00BD5649"/>
    <w:rsid w:val="00BD5656"/>
    <w:rsid w:val="00BD5691"/>
    <w:rsid w:val="00BD56CF"/>
    <w:rsid w:val="00BD5743"/>
    <w:rsid w:val="00BD57D5"/>
    <w:rsid w:val="00BD5A2A"/>
    <w:rsid w:val="00BD5AF2"/>
    <w:rsid w:val="00BD5BCB"/>
    <w:rsid w:val="00BD5BCF"/>
    <w:rsid w:val="00BD5CCC"/>
    <w:rsid w:val="00BD5D53"/>
    <w:rsid w:val="00BD5F07"/>
    <w:rsid w:val="00BD5FD6"/>
    <w:rsid w:val="00BD6031"/>
    <w:rsid w:val="00BD60FC"/>
    <w:rsid w:val="00BD62C5"/>
    <w:rsid w:val="00BD6360"/>
    <w:rsid w:val="00BD63F2"/>
    <w:rsid w:val="00BD6432"/>
    <w:rsid w:val="00BD66C0"/>
    <w:rsid w:val="00BD68EC"/>
    <w:rsid w:val="00BD6A8B"/>
    <w:rsid w:val="00BD6C22"/>
    <w:rsid w:val="00BD6CFA"/>
    <w:rsid w:val="00BD6D2A"/>
    <w:rsid w:val="00BD6D65"/>
    <w:rsid w:val="00BD6DE8"/>
    <w:rsid w:val="00BD6DF0"/>
    <w:rsid w:val="00BD6E44"/>
    <w:rsid w:val="00BD705C"/>
    <w:rsid w:val="00BD7113"/>
    <w:rsid w:val="00BD7129"/>
    <w:rsid w:val="00BD71CE"/>
    <w:rsid w:val="00BD72AC"/>
    <w:rsid w:val="00BD7386"/>
    <w:rsid w:val="00BD7394"/>
    <w:rsid w:val="00BD75E3"/>
    <w:rsid w:val="00BD773A"/>
    <w:rsid w:val="00BD7783"/>
    <w:rsid w:val="00BD78D1"/>
    <w:rsid w:val="00BD7AF1"/>
    <w:rsid w:val="00BD7B50"/>
    <w:rsid w:val="00BD7D21"/>
    <w:rsid w:val="00BD7DDC"/>
    <w:rsid w:val="00BD7F17"/>
    <w:rsid w:val="00BE0007"/>
    <w:rsid w:val="00BE00C5"/>
    <w:rsid w:val="00BE00FE"/>
    <w:rsid w:val="00BE0228"/>
    <w:rsid w:val="00BE0297"/>
    <w:rsid w:val="00BE050C"/>
    <w:rsid w:val="00BE0668"/>
    <w:rsid w:val="00BE0729"/>
    <w:rsid w:val="00BE07B9"/>
    <w:rsid w:val="00BE0836"/>
    <w:rsid w:val="00BE0845"/>
    <w:rsid w:val="00BE084B"/>
    <w:rsid w:val="00BE0917"/>
    <w:rsid w:val="00BE0C08"/>
    <w:rsid w:val="00BE0C93"/>
    <w:rsid w:val="00BE0D28"/>
    <w:rsid w:val="00BE0D3A"/>
    <w:rsid w:val="00BE0D9E"/>
    <w:rsid w:val="00BE0DDA"/>
    <w:rsid w:val="00BE0ED2"/>
    <w:rsid w:val="00BE1435"/>
    <w:rsid w:val="00BE1494"/>
    <w:rsid w:val="00BE1563"/>
    <w:rsid w:val="00BE15DD"/>
    <w:rsid w:val="00BE161C"/>
    <w:rsid w:val="00BE16B7"/>
    <w:rsid w:val="00BE17C2"/>
    <w:rsid w:val="00BE1811"/>
    <w:rsid w:val="00BE1978"/>
    <w:rsid w:val="00BE19A8"/>
    <w:rsid w:val="00BE1A8F"/>
    <w:rsid w:val="00BE1CE0"/>
    <w:rsid w:val="00BE1E8C"/>
    <w:rsid w:val="00BE2029"/>
    <w:rsid w:val="00BE20F4"/>
    <w:rsid w:val="00BE2349"/>
    <w:rsid w:val="00BE238E"/>
    <w:rsid w:val="00BE23DA"/>
    <w:rsid w:val="00BE23EB"/>
    <w:rsid w:val="00BE23FF"/>
    <w:rsid w:val="00BE243A"/>
    <w:rsid w:val="00BE248D"/>
    <w:rsid w:val="00BE2655"/>
    <w:rsid w:val="00BE2750"/>
    <w:rsid w:val="00BE28C5"/>
    <w:rsid w:val="00BE29BB"/>
    <w:rsid w:val="00BE2CF3"/>
    <w:rsid w:val="00BE2CF8"/>
    <w:rsid w:val="00BE2D1A"/>
    <w:rsid w:val="00BE2F63"/>
    <w:rsid w:val="00BE2FFE"/>
    <w:rsid w:val="00BE311B"/>
    <w:rsid w:val="00BE32D8"/>
    <w:rsid w:val="00BE35AB"/>
    <w:rsid w:val="00BE3615"/>
    <w:rsid w:val="00BE361A"/>
    <w:rsid w:val="00BE36DB"/>
    <w:rsid w:val="00BE3890"/>
    <w:rsid w:val="00BE3B56"/>
    <w:rsid w:val="00BE3C18"/>
    <w:rsid w:val="00BE3D19"/>
    <w:rsid w:val="00BE3D41"/>
    <w:rsid w:val="00BE3E13"/>
    <w:rsid w:val="00BE4042"/>
    <w:rsid w:val="00BE4096"/>
    <w:rsid w:val="00BE432C"/>
    <w:rsid w:val="00BE4488"/>
    <w:rsid w:val="00BE454C"/>
    <w:rsid w:val="00BE45FB"/>
    <w:rsid w:val="00BE4619"/>
    <w:rsid w:val="00BE467B"/>
    <w:rsid w:val="00BE4826"/>
    <w:rsid w:val="00BE49DC"/>
    <w:rsid w:val="00BE4BD0"/>
    <w:rsid w:val="00BE4C11"/>
    <w:rsid w:val="00BE4DA3"/>
    <w:rsid w:val="00BE4E13"/>
    <w:rsid w:val="00BE5007"/>
    <w:rsid w:val="00BE50F3"/>
    <w:rsid w:val="00BE514A"/>
    <w:rsid w:val="00BE5340"/>
    <w:rsid w:val="00BE5388"/>
    <w:rsid w:val="00BE552E"/>
    <w:rsid w:val="00BE5553"/>
    <w:rsid w:val="00BE56B6"/>
    <w:rsid w:val="00BE5703"/>
    <w:rsid w:val="00BE5729"/>
    <w:rsid w:val="00BE5A8E"/>
    <w:rsid w:val="00BE5AB8"/>
    <w:rsid w:val="00BE5C52"/>
    <w:rsid w:val="00BE5FBF"/>
    <w:rsid w:val="00BE6265"/>
    <w:rsid w:val="00BE62AD"/>
    <w:rsid w:val="00BE6390"/>
    <w:rsid w:val="00BE6397"/>
    <w:rsid w:val="00BE642C"/>
    <w:rsid w:val="00BE65F3"/>
    <w:rsid w:val="00BE6658"/>
    <w:rsid w:val="00BE66F0"/>
    <w:rsid w:val="00BE67CF"/>
    <w:rsid w:val="00BE6864"/>
    <w:rsid w:val="00BE6A00"/>
    <w:rsid w:val="00BE6A1B"/>
    <w:rsid w:val="00BE6C53"/>
    <w:rsid w:val="00BE6D21"/>
    <w:rsid w:val="00BE6D7A"/>
    <w:rsid w:val="00BE714A"/>
    <w:rsid w:val="00BE7197"/>
    <w:rsid w:val="00BE71D5"/>
    <w:rsid w:val="00BE71FB"/>
    <w:rsid w:val="00BE75C9"/>
    <w:rsid w:val="00BE763C"/>
    <w:rsid w:val="00BE77C1"/>
    <w:rsid w:val="00BE7869"/>
    <w:rsid w:val="00BE7882"/>
    <w:rsid w:val="00BE7DB6"/>
    <w:rsid w:val="00BE7DCC"/>
    <w:rsid w:val="00BE7E01"/>
    <w:rsid w:val="00BE7E25"/>
    <w:rsid w:val="00BE7EC3"/>
    <w:rsid w:val="00BE7F0A"/>
    <w:rsid w:val="00BF0112"/>
    <w:rsid w:val="00BF01B4"/>
    <w:rsid w:val="00BF01D6"/>
    <w:rsid w:val="00BF020F"/>
    <w:rsid w:val="00BF0533"/>
    <w:rsid w:val="00BF059F"/>
    <w:rsid w:val="00BF05A8"/>
    <w:rsid w:val="00BF05C5"/>
    <w:rsid w:val="00BF0612"/>
    <w:rsid w:val="00BF06DB"/>
    <w:rsid w:val="00BF074A"/>
    <w:rsid w:val="00BF08C5"/>
    <w:rsid w:val="00BF08DE"/>
    <w:rsid w:val="00BF0AD1"/>
    <w:rsid w:val="00BF0BFE"/>
    <w:rsid w:val="00BF0EB4"/>
    <w:rsid w:val="00BF0EBE"/>
    <w:rsid w:val="00BF0EF2"/>
    <w:rsid w:val="00BF0F75"/>
    <w:rsid w:val="00BF0FA5"/>
    <w:rsid w:val="00BF104C"/>
    <w:rsid w:val="00BF1060"/>
    <w:rsid w:val="00BF1072"/>
    <w:rsid w:val="00BF1249"/>
    <w:rsid w:val="00BF124D"/>
    <w:rsid w:val="00BF1387"/>
    <w:rsid w:val="00BF151C"/>
    <w:rsid w:val="00BF1534"/>
    <w:rsid w:val="00BF15FE"/>
    <w:rsid w:val="00BF1624"/>
    <w:rsid w:val="00BF1747"/>
    <w:rsid w:val="00BF177F"/>
    <w:rsid w:val="00BF1782"/>
    <w:rsid w:val="00BF180E"/>
    <w:rsid w:val="00BF197E"/>
    <w:rsid w:val="00BF1C5A"/>
    <w:rsid w:val="00BF1CCD"/>
    <w:rsid w:val="00BF1F8F"/>
    <w:rsid w:val="00BF209C"/>
    <w:rsid w:val="00BF2212"/>
    <w:rsid w:val="00BF2229"/>
    <w:rsid w:val="00BF232A"/>
    <w:rsid w:val="00BF245B"/>
    <w:rsid w:val="00BF2580"/>
    <w:rsid w:val="00BF25B0"/>
    <w:rsid w:val="00BF25D5"/>
    <w:rsid w:val="00BF2608"/>
    <w:rsid w:val="00BF2682"/>
    <w:rsid w:val="00BF27EB"/>
    <w:rsid w:val="00BF2833"/>
    <w:rsid w:val="00BF2A25"/>
    <w:rsid w:val="00BF2BB4"/>
    <w:rsid w:val="00BF2DCF"/>
    <w:rsid w:val="00BF2E73"/>
    <w:rsid w:val="00BF2EF1"/>
    <w:rsid w:val="00BF311C"/>
    <w:rsid w:val="00BF3263"/>
    <w:rsid w:val="00BF32C0"/>
    <w:rsid w:val="00BF3391"/>
    <w:rsid w:val="00BF340A"/>
    <w:rsid w:val="00BF3577"/>
    <w:rsid w:val="00BF3639"/>
    <w:rsid w:val="00BF372D"/>
    <w:rsid w:val="00BF3BD8"/>
    <w:rsid w:val="00BF3D6C"/>
    <w:rsid w:val="00BF3DCA"/>
    <w:rsid w:val="00BF4111"/>
    <w:rsid w:val="00BF4165"/>
    <w:rsid w:val="00BF437A"/>
    <w:rsid w:val="00BF4619"/>
    <w:rsid w:val="00BF46A7"/>
    <w:rsid w:val="00BF4901"/>
    <w:rsid w:val="00BF49FD"/>
    <w:rsid w:val="00BF4A16"/>
    <w:rsid w:val="00BF4A75"/>
    <w:rsid w:val="00BF5037"/>
    <w:rsid w:val="00BF5060"/>
    <w:rsid w:val="00BF50CE"/>
    <w:rsid w:val="00BF50D2"/>
    <w:rsid w:val="00BF5271"/>
    <w:rsid w:val="00BF5340"/>
    <w:rsid w:val="00BF544F"/>
    <w:rsid w:val="00BF547F"/>
    <w:rsid w:val="00BF568F"/>
    <w:rsid w:val="00BF572D"/>
    <w:rsid w:val="00BF574C"/>
    <w:rsid w:val="00BF5891"/>
    <w:rsid w:val="00BF5B13"/>
    <w:rsid w:val="00BF5C1E"/>
    <w:rsid w:val="00BF5C82"/>
    <w:rsid w:val="00BF5C92"/>
    <w:rsid w:val="00BF5EB6"/>
    <w:rsid w:val="00BF609D"/>
    <w:rsid w:val="00BF6383"/>
    <w:rsid w:val="00BF6394"/>
    <w:rsid w:val="00BF66A7"/>
    <w:rsid w:val="00BF66DE"/>
    <w:rsid w:val="00BF6703"/>
    <w:rsid w:val="00BF6797"/>
    <w:rsid w:val="00BF69B3"/>
    <w:rsid w:val="00BF6A65"/>
    <w:rsid w:val="00BF6A81"/>
    <w:rsid w:val="00BF6A97"/>
    <w:rsid w:val="00BF6F34"/>
    <w:rsid w:val="00BF70B5"/>
    <w:rsid w:val="00BF7266"/>
    <w:rsid w:val="00BF741A"/>
    <w:rsid w:val="00BF742D"/>
    <w:rsid w:val="00BF751E"/>
    <w:rsid w:val="00BF7614"/>
    <w:rsid w:val="00BF766D"/>
    <w:rsid w:val="00BF79A7"/>
    <w:rsid w:val="00BF79D3"/>
    <w:rsid w:val="00BF7E0C"/>
    <w:rsid w:val="00BF7EC6"/>
    <w:rsid w:val="00BF7F74"/>
    <w:rsid w:val="00C00000"/>
    <w:rsid w:val="00C002E0"/>
    <w:rsid w:val="00C00563"/>
    <w:rsid w:val="00C005FA"/>
    <w:rsid w:val="00C0069D"/>
    <w:rsid w:val="00C006A9"/>
    <w:rsid w:val="00C00BE0"/>
    <w:rsid w:val="00C00E89"/>
    <w:rsid w:val="00C00EA1"/>
    <w:rsid w:val="00C00F5C"/>
    <w:rsid w:val="00C0109B"/>
    <w:rsid w:val="00C01101"/>
    <w:rsid w:val="00C01135"/>
    <w:rsid w:val="00C012BB"/>
    <w:rsid w:val="00C01318"/>
    <w:rsid w:val="00C0134B"/>
    <w:rsid w:val="00C01399"/>
    <w:rsid w:val="00C013D9"/>
    <w:rsid w:val="00C014D2"/>
    <w:rsid w:val="00C01639"/>
    <w:rsid w:val="00C01748"/>
    <w:rsid w:val="00C018CE"/>
    <w:rsid w:val="00C018E5"/>
    <w:rsid w:val="00C01954"/>
    <w:rsid w:val="00C01A1A"/>
    <w:rsid w:val="00C01B0F"/>
    <w:rsid w:val="00C01C9F"/>
    <w:rsid w:val="00C01CDB"/>
    <w:rsid w:val="00C01CDF"/>
    <w:rsid w:val="00C02116"/>
    <w:rsid w:val="00C0219D"/>
    <w:rsid w:val="00C02240"/>
    <w:rsid w:val="00C02380"/>
    <w:rsid w:val="00C0250F"/>
    <w:rsid w:val="00C0252F"/>
    <w:rsid w:val="00C025A1"/>
    <w:rsid w:val="00C025C5"/>
    <w:rsid w:val="00C02662"/>
    <w:rsid w:val="00C02795"/>
    <w:rsid w:val="00C0281A"/>
    <w:rsid w:val="00C028E8"/>
    <w:rsid w:val="00C02A0D"/>
    <w:rsid w:val="00C02AE0"/>
    <w:rsid w:val="00C02B35"/>
    <w:rsid w:val="00C02B74"/>
    <w:rsid w:val="00C02B95"/>
    <w:rsid w:val="00C02C69"/>
    <w:rsid w:val="00C02CA1"/>
    <w:rsid w:val="00C02D50"/>
    <w:rsid w:val="00C02EF4"/>
    <w:rsid w:val="00C03214"/>
    <w:rsid w:val="00C03426"/>
    <w:rsid w:val="00C035CE"/>
    <w:rsid w:val="00C0369E"/>
    <w:rsid w:val="00C038D9"/>
    <w:rsid w:val="00C03A10"/>
    <w:rsid w:val="00C03A2C"/>
    <w:rsid w:val="00C03B6B"/>
    <w:rsid w:val="00C03C1E"/>
    <w:rsid w:val="00C03D14"/>
    <w:rsid w:val="00C03DBF"/>
    <w:rsid w:val="00C03F09"/>
    <w:rsid w:val="00C03F63"/>
    <w:rsid w:val="00C0400C"/>
    <w:rsid w:val="00C0417E"/>
    <w:rsid w:val="00C043B4"/>
    <w:rsid w:val="00C043BE"/>
    <w:rsid w:val="00C0446B"/>
    <w:rsid w:val="00C044A2"/>
    <w:rsid w:val="00C04554"/>
    <w:rsid w:val="00C045BE"/>
    <w:rsid w:val="00C047DD"/>
    <w:rsid w:val="00C04837"/>
    <w:rsid w:val="00C04996"/>
    <w:rsid w:val="00C04A39"/>
    <w:rsid w:val="00C04B23"/>
    <w:rsid w:val="00C04D9C"/>
    <w:rsid w:val="00C04F2F"/>
    <w:rsid w:val="00C0510E"/>
    <w:rsid w:val="00C053F1"/>
    <w:rsid w:val="00C05515"/>
    <w:rsid w:val="00C05565"/>
    <w:rsid w:val="00C05662"/>
    <w:rsid w:val="00C0573B"/>
    <w:rsid w:val="00C05A3E"/>
    <w:rsid w:val="00C05AB6"/>
    <w:rsid w:val="00C05C19"/>
    <w:rsid w:val="00C05F19"/>
    <w:rsid w:val="00C05F75"/>
    <w:rsid w:val="00C05FC5"/>
    <w:rsid w:val="00C060BB"/>
    <w:rsid w:val="00C0618C"/>
    <w:rsid w:val="00C0624A"/>
    <w:rsid w:val="00C062B1"/>
    <w:rsid w:val="00C0633E"/>
    <w:rsid w:val="00C063FD"/>
    <w:rsid w:val="00C06589"/>
    <w:rsid w:val="00C065EA"/>
    <w:rsid w:val="00C06883"/>
    <w:rsid w:val="00C06888"/>
    <w:rsid w:val="00C068E8"/>
    <w:rsid w:val="00C0699B"/>
    <w:rsid w:val="00C06A5B"/>
    <w:rsid w:val="00C06AEB"/>
    <w:rsid w:val="00C06B6A"/>
    <w:rsid w:val="00C06BA9"/>
    <w:rsid w:val="00C06C1C"/>
    <w:rsid w:val="00C06CC9"/>
    <w:rsid w:val="00C06CE2"/>
    <w:rsid w:val="00C06D6C"/>
    <w:rsid w:val="00C06DC2"/>
    <w:rsid w:val="00C06FDE"/>
    <w:rsid w:val="00C07045"/>
    <w:rsid w:val="00C0712D"/>
    <w:rsid w:val="00C0713A"/>
    <w:rsid w:val="00C072C6"/>
    <w:rsid w:val="00C07387"/>
    <w:rsid w:val="00C073C2"/>
    <w:rsid w:val="00C073CC"/>
    <w:rsid w:val="00C073D1"/>
    <w:rsid w:val="00C07420"/>
    <w:rsid w:val="00C074FC"/>
    <w:rsid w:val="00C0752C"/>
    <w:rsid w:val="00C07589"/>
    <w:rsid w:val="00C0776B"/>
    <w:rsid w:val="00C077CA"/>
    <w:rsid w:val="00C0797C"/>
    <w:rsid w:val="00C07AF9"/>
    <w:rsid w:val="00C07BA5"/>
    <w:rsid w:val="00C07C47"/>
    <w:rsid w:val="00C07CD9"/>
    <w:rsid w:val="00C07D1A"/>
    <w:rsid w:val="00C07E2C"/>
    <w:rsid w:val="00C07E68"/>
    <w:rsid w:val="00C07F3C"/>
    <w:rsid w:val="00C07F88"/>
    <w:rsid w:val="00C07FB0"/>
    <w:rsid w:val="00C07FB6"/>
    <w:rsid w:val="00C10050"/>
    <w:rsid w:val="00C10339"/>
    <w:rsid w:val="00C10444"/>
    <w:rsid w:val="00C10465"/>
    <w:rsid w:val="00C106F5"/>
    <w:rsid w:val="00C1075E"/>
    <w:rsid w:val="00C10859"/>
    <w:rsid w:val="00C10901"/>
    <w:rsid w:val="00C10962"/>
    <w:rsid w:val="00C10A64"/>
    <w:rsid w:val="00C10AFF"/>
    <w:rsid w:val="00C10CCD"/>
    <w:rsid w:val="00C1108C"/>
    <w:rsid w:val="00C1114C"/>
    <w:rsid w:val="00C1143C"/>
    <w:rsid w:val="00C11702"/>
    <w:rsid w:val="00C119BD"/>
    <w:rsid w:val="00C11A11"/>
    <w:rsid w:val="00C11AD2"/>
    <w:rsid w:val="00C11AD8"/>
    <w:rsid w:val="00C11CBA"/>
    <w:rsid w:val="00C11DED"/>
    <w:rsid w:val="00C11DF8"/>
    <w:rsid w:val="00C11EA2"/>
    <w:rsid w:val="00C11F43"/>
    <w:rsid w:val="00C1236E"/>
    <w:rsid w:val="00C12420"/>
    <w:rsid w:val="00C12497"/>
    <w:rsid w:val="00C124C4"/>
    <w:rsid w:val="00C125DB"/>
    <w:rsid w:val="00C1260C"/>
    <w:rsid w:val="00C1279E"/>
    <w:rsid w:val="00C12A36"/>
    <w:rsid w:val="00C12C56"/>
    <w:rsid w:val="00C12CF8"/>
    <w:rsid w:val="00C12E75"/>
    <w:rsid w:val="00C12FBD"/>
    <w:rsid w:val="00C130CE"/>
    <w:rsid w:val="00C13156"/>
    <w:rsid w:val="00C13440"/>
    <w:rsid w:val="00C1345B"/>
    <w:rsid w:val="00C136C3"/>
    <w:rsid w:val="00C1373F"/>
    <w:rsid w:val="00C138E3"/>
    <w:rsid w:val="00C13B12"/>
    <w:rsid w:val="00C13B74"/>
    <w:rsid w:val="00C13C1B"/>
    <w:rsid w:val="00C13EA6"/>
    <w:rsid w:val="00C13F92"/>
    <w:rsid w:val="00C13FCF"/>
    <w:rsid w:val="00C140FD"/>
    <w:rsid w:val="00C1410A"/>
    <w:rsid w:val="00C1411F"/>
    <w:rsid w:val="00C14228"/>
    <w:rsid w:val="00C1434D"/>
    <w:rsid w:val="00C144E7"/>
    <w:rsid w:val="00C14603"/>
    <w:rsid w:val="00C1474A"/>
    <w:rsid w:val="00C147CC"/>
    <w:rsid w:val="00C1483D"/>
    <w:rsid w:val="00C1486D"/>
    <w:rsid w:val="00C14877"/>
    <w:rsid w:val="00C14904"/>
    <w:rsid w:val="00C14A6B"/>
    <w:rsid w:val="00C14BB5"/>
    <w:rsid w:val="00C14EB3"/>
    <w:rsid w:val="00C14F39"/>
    <w:rsid w:val="00C14F6D"/>
    <w:rsid w:val="00C1500B"/>
    <w:rsid w:val="00C15119"/>
    <w:rsid w:val="00C15154"/>
    <w:rsid w:val="00C1520A"/>
    <w:rsid w:val="00C15436"/>
    <w:rsid w:val="00C1551E"/>
    <w:rsid w:val="00C157C6"/>
    <w:rsid w:val="00C15813"/>
    <w:rsid w:val="00C15CCC"/>
    <w:rsid w:val="00C15DD4"/>
    <w:rsid w:val="00C1614C"/>
    <w:rsid w:val="00C16272"/>
    <w:rsid w:val="00C162F6"/>
    <w:rsid w:val="00C16332"/>
    <w:rsid w:val="00C1649A"/>
    <w:rsid w:val="00C16636"/>
    <w:rsid w:val="00C166EA"/>
    <w:rsid w:val="00C166EE"/>
    <w:rsid w:val="00C16702"/>
    <w:rsid w:val="00C167B7"/>
    <w:rsid w:val="00C1696A"/>
    <w:rsid w:val="00C16A26"/>
    <w:rsid w:val="00C16AAC"/>
    <w:rsid w:val="00C16B0E"/>
    <w:rsid w:val="00C16BB0"/>
    <w:rsid w:val="00C16D0D"/>
    <w:rsid w:val="00C16FB0"/>
    <w:rsid w:val="00C16FF2"/>
    <w:rsid w:val="00C1701A"/>
    <w:rsid w:val="00C1704A"/>
    <w:rsid w:val="00C171EF"/>
    <w:rsid w:val="00C17353"/>
    <w:rsid w:val="00C173CE"/>
    <w:rsid w:val="00C17531"/>
    <w:rsid w:val="00C17565"/>
    <w:rsid w:val="00C17581"/>
    <w:rsid w:val="00C17873"/>
    <w:rsid w:val="00C17B13"/>
    <w:rsid w:val="00C17BAF"/>
    <w:rsid w:val="00C17CE6"/>
    <w:rsid w:val="00C17DCD"/>
    <w:rsid w:val="00C2014E"/>
    <w:rsid w:val="00C20313"/>
    <w:rsid w:val="00C203C0"/>
    <w:rsid w:val="00C204B0"/>
    <w:rsid w:val="00C204FF"/>
    <w:rsid w:val="00C20687"/>
    <w:rsid w:val="00C206AA"/>
    <w:rsid w:val="00C2070D"/>
    <w:rsid w:val="00C20732"/>
    <w:rsid w:val="00C2079C"/>
    <w:rsid w:val="00C20879"/>
    <w:rsid w:val="00C208EA"/>
    <w:rsid w:val="00C2099C"/>
    <w:rsid w:val="00C209CB"/>
    <w:rsid w:val="00C20CDA"/>
    <w:rsid w:val="00C20D66"/>
    <w:rsid w:val="00C20E82"/>
    <w:rsid w:val="00C2105B"/>
    <w:rsid w:val="00C21183"/>
    <w:rsid w:val="00C211A9"/>
    <w:rsid w:val="00C211EA"/>
    <w:rsid w:val="00C212D2"/>
    <w:rsid w:val="00C2168F"/>
    <w:rsid w:val="00C2171B"/>
    <w:rsid w:val="00C21970"/>
    <w:rsid w:val="00C2197A"/>
    <w:rsid w:val="00C21C6F"/>
    <w:rsid w:val="00C21CF2"/>
    <w:rsid w:val="00C21DDE"/>
    <w:rsid w:val="00C21F08"/>
    <w:rsid w:val="00C22000"/>
    <w:rsid w:val="00C2208B"/>
    <w:rsid w:val="00C220F0"/>
    <w:rsid w:val="00C22133"/>
    <w:rsid w:val="00C221AD"/>
    <w:rsid w:val="00C221BF"/>
    <w:rsid w:val="00C222CB"/>
    <w:rsid w:val="00C222DA"/>
    <w:rsid w:val="00C2231B"/>
    <w:rsid w:val="00C22340"/>
    <w:rsid w:val="00C223D2"/>
    <w:rsid w:val="00C22686"/>
    <w:rsid w:val="00C226F7"/>
    <w:rsid w:val="00C22707"/>
    <w:rsid w:val="00C229C7"/>
    <w:rsid w:val="00C22B5C"/>
    <w:rsid w:val="00C22B99"/>
    <w:rsid w:val="00C22CE1"/>
    <w:rsid w:val="00C22EC7"/>
    <w:rsid w:val="00C22EF5"/>
    <w:rsid w:val="00C2310D"/>
    <w:rsid w:val="00C2318D"/>
    <w:rsid w:val="00C23198"/>
    <w:rsid w:val="00C2327E"/>
    <w:rsid w:val="00C232DF"/>
    <w:rsid w:val="00C23351"/>
    <w:rsid w:val="00C23417"/>
    <w:rsid w:val="00C23540"/>
    <w:rsid w:val="00C237F4"/>
    <w:rsid w:val="00C2386D"/>
    <w:rsid w:val="00C23990"/>
    <w:rsid w:val="00C23A23"/>
    <w:rsid w:val="00C23A52"/>
    <w:rsid w:val="00C23A62"/>
    <w:rsid w:val="00C23AEC"/>
    <w:rsid w:val="00C23BA1"/>
    <w:rsid w:val="00C23BA2"/>
    <w:rsid w:val="00C23BBE"/>
    <w:rsid w:val="00C23C70"/>
    <w:rsid w:val="00C23D3E"/>
    <w:rsid w:val="00C23DB0"/>
    <w:rsid w:val="00C23DD5"/>
    <w:rsid w:val="00C23E3B"/>
    <w:rsid w:val="00C23E80"/>
    <w:rsid w:val="00C23F44"/>
    <w:rsid w:val="00C23FA0"/>
    <w:rsid w:val="00C24035"/>
    <w:rsid w:val="00C2413A"/>
    <w:rsid w:val="00C242A1"/>
    <w:rsid w:val="00C242C0"/>
    <w:rsid w:val="00C243B1"/>
    <w:rsid w:val="00C243CE"/>
    <w:rsid w:val="00C24425"/>
    <w:rsid w:val="00C247B8"/>
    <w:rsid w:val="00C24801"/>
    <w:rsid w:val="00C24841"/>
    <w:rsid w:val="00C24AFC"/>
    <w:rsid w:val="00C24C1A"/>
    <w:rsid w:val="00C24D8B"/>
    <w:rsid w:val="00C24E54"/>
    <w:rsid w:val="00C24F36"/>
    <w:rsid w:val="00C24FCC"/>
    <w:rsid w:val="00C25031"/>
    <w:rsid w:val="00C25033"/>
    <w:rsid w:val="00C250A6"/>
    <w:rsid w:val="00C25108"/>
    <w:rsid w:val="00C25573"/>
    <w:rsid w:val="00C259B5"/>
    <w:rsid w:val="00C25CD1"/>
    <w:rsid w:val="00C25D42"/>
    <w:rsid w:val="00C25E1C"/>
    <w:rsid w:val="00C25E34"/>
    <w:rsid w:val="00C26002"/>
    <w:rsid w:val="00C26011"/>
    <w:rsid w:val="00C26024"/>
    <w:rsid w:val="00C260D5"/>
    <w:rsid w:val="00C26408"/>
    <w:rsid w:val="00C26565"/>
    <w:rsid w:val="00C2698F"/>
    <w:rsid w:val="00C26A60"/>
    <w:rsid w:val="00C26A8F"/>
    <w:rsid w:val="00C26BFD"/>
    <w:rsid w:val="00C26C00"/>
    <w:rsid w:val="00C26CD1"/>
    <w:rsid w:val="00C26D41"/>
    <w:rsid w:val="00C26E41"/>
    <w:rsid w:val="00C26E9A"/>
    <w:rsid w:val="00C26FC2"/>
    <w:rsid w:val="00C2705A"/>
    <w:rsid w:val="00C2706C"/>
    <w:rsid w:val="00C2715B"/>
    <w:rsid w:val="00C271DA"/>
    <w:rsid w:val="00C272A6"/>
    <w:rsid w:val="00C272DB"/>
    <w:rsid w:val="00C27399"/>
    <w:rsid w:val="00C27442"/>
    <w:rsid w:val="00C27465"/>
    <w:rsid w:val="00C27469"/>
    <w:rsid w:val="00C27538"/>
    <w:rsid w:val="00C2758B"/>
    <w:rsid w:val="00C27601"/>
    <w:rsid w:val="00C27721"/>
    <w:rsid w:val="00C2794D"/>
    <w:rsid w:val="00C27BF6"/>
    <w:rsid w:val="00C27DB6"/>
    <w:rsid w:val="00C27E54"/>
    <w:rsid w:val="00C27EC9"/>
    <w:rsid w:val="00C3004C"/>
    <w:rsid w:val="00C300F0"/>
    <w:rsid w:val="00C304BE"/>
    <w:rsid w:val="00C30553"/>
    <w:rsid w:val="00C3058C"/>
    <w:rsid w:val="00C305D5"/>
    <w:rsid w:val="00C306AA"/>
    <w:rsid w:val="00C3088B"/>
    <w:rsid w:val="00C308BD"/>
    <w:rsid w:val="00C3096B"/>
    <w:rsid w:val="00C30A2B"/>
    <w:rsid w:val="00C30B85"/>
    <w:rsid w:val="00C30C44"/>
    <w:rsid w:val="00C30C80"/>
    <w:rsid w:val="00C30E18"/>
    <w:rsid w:val="00C30E53"/>
    <w:rsid w:val="00C30E7E"/>
    <w:rsid w:val="00C31362"/>
    <w:rsid w:val="00C31447"/>
    <w:rsid w:val="00C3174D"/>
    <w:rsid w:val="00C3178E"/>
    <w:rsid w:val="00C31875"/>
    <w:rsid w:val="00C3195D"/>
    <w:rsid w:val="00C319B2"/>
    <w:rsid w:val="00C31A23"/>
    <w:rsid w:val="00C31B91"/>
    <w:rsid w:val="00C31CCC"/>
    <w:rsid w:val="00C31EEC"/>
    <w:rsid w:val="00C31F31"/>
    <w:rsid w:val="00C31F33"/>
    <w:rsid w:val="00C31F9F"/>
    <w:rsid w:val="00C31FDE"/>
    <w:rsid w:val="00C32006"/>
    <w:rsid w:val="00C3201D"/>
    <w:rsid w:val="00C32394"/>
    <w:rsid w:val="00C32576"/>
    <w:rsid w:val="00C3266E"/>
    <w:rsid w:val="00C328BF"/>
    <w:rsid w:val="00C32988"/>
    <w:rsid w:val="00C32D1E"/>
    <w:rsid w:val="00C32EA6"/>
    <w:rsid w:val="00C32FE2"/>
    <w:rsid w:val="00C33066"/>
    <w:rsid w:val="00C33110"/>
    <w:rsid w:val="00C331C3"/>
    <w:rsid w:val="00C3357E"/>
    <w:rsid w:val="00C33657"/>
    <w:rsid w:val="00C33805"/>
    <w:rsid w:val="00C33858"/>
    <w:rsid w:val="00C3390D"/>
    <w:rsid w:val="00C33A94"/>
    <w:rsid w:val="00C33B05"/>
    <w:rsid w:val="00C33B80"/>
    <w:rsid w:val="00C33BA0"/>
    <w:rsid w:val="00C33BB0"/>
    <w:rsid w:val="00C33BC5"/>
    <w:rsid w:val="00C33C65"/>
    <w:rsid w:val="00C33C69"/>
    <w:rsid w:val="00C33D56"/>
    <w:rsid w:val="00C33D8C"/>
    <w:rsid w:val="00C33D94"/>
    <w:rsid w:val="00C33E0E"/>
    <w:rsid w:val="00C33E72"/>
    <w:rsid w:val="00C34106"/>
    <w:rsid w:val="00C34154"/>
    <w:rsid w:val="00C344C9"/>
    <w:rsid w:val="00C344E5"/>
    <w:rsid w:val="00C346BE"/>
    <w:rsid w:val="00C34758"/>
    <w:rsid w:val="00C3484C"/>
    <w:rsid w:val="00C348A2"/>
    <w:rsid w:val="00C34AC1"/>
    <w:rsid w:val="00C34B22"/>
    <w:rsid w:val="00C34B77"/>
    <w:rsid w:val="00C34B7D"/>
    <w:rsid w:val="00C34C03"/>
    <w:rsid w:val="00C34DA1"/>
    <w:rsid w:val="00C34DB9"/>
    <w:rsid w:val="00C34EA3"/>
    <w:rsid w:val="00C34EF4"/>
    <w:rsid w:val="00C34FF4"/>
    <w:rsid w:val="00C3509D"/>
    <w:rsid w:val="00C35110"/>
    <w:rsid w:val="00C35130"/>
    <w:rsid w:val="00C35182"/>
    <w:rsid w:val="00C3567D"/>
    <w:rsid w:val="00C356A4"/>
    <w:rsid w:val="00C35CA6"/>
    <w:rsid w:val="00C35CC0"/>
    <w:rsid w:val="00C35F8E"/>
    <w:rsid w:val="00C35FA8"/>
    <w:rsid w:val="00C3606A"/>
    <w:rsid w:val="00C36322"/>
    <w:rsid w:val="00C3652B"/>
    <w:rsid w:val="00C365D7"/>
    <w:rsid w:val="00C367C5"/>
    <w:rsid w:val="00C36897"/>
    <w:rsid w:val="00C36B1A"/>
    <w:rsid w:val="00C36BB1"/>
    <w:rsid w:val="00C36DFB"/>
    <w:rsid w:val="00C36E4A"/>
    <w:rsid w:val="00C36F72"/>
    <w:rsid w:val="00C36FA9"/>
    <w:rsid w:val="00C37013"/>
    <w:rsid w:val="00C370EF"/>
    <w:rsid w:val="00C37144"/>
    <w:rsid w:val="00C3714B"/>
    <w:rsid w:val="00C3736F"/>
    <w:rsid w:val="00C37410"/>
    <w:rsid w:val="00C374FB"/>
    <w:rsid w:val="00C37506"/>
    <w:rsid w:val="00C37702"/>
    <w:rsid w:val="00C37773"/>
    <w:rsid w:val="00C37774"/>
    <w:rsid w:val="00C377E1"/>
    <w:rsid w:val="00C379DC"/>
    <w:rsid w:val="00C37DE9"/>
    <w:rsid w:val="00C37FDB"/>
    <w:rsid w:val="00C37FEA"/>
    <w:rsid w:val="00C4016D"/>
    <w:rsid w:val="00C40255"/>
    <w:rsid w:val="00C40283"/>
    <w:rsid w:val="00C40288"/>
    <w:rsid w:val="00C402D4"/>
    <w:rsid w:val="00C40512"/>
    <w:rsid w:val="00C4086E"/>
    <w:rsid w:val="00C40922"/>
    <w:rsid w:val="00C40996"/>
    <w:rsid w:val="00C40B6A"/>
    <w:rsid w:val="00C40BEB"/>
    <w:rsid w:val="00C40DF0"/>
    <w:rsid w:val="00C40E25"/>
    <w:rsid w:val="00C40F30"/>
    <w:rsid w:val="00C41050"/>
    <w:rsid w:val="00C410CA"/>
    <w:rsid w:val="00C4111C"/>
    <w:rsid w:val="00C41126"/>
    <w:rsid w:val="00C4118B"/>
    <w:rsid w:val="00C41358"/>
    <w:rsid w:val="00C4151D"/>
    <w:rsid w:val="00C41522"/>
    <w:rsid w:val="00C41691"/>
    <w:rsid w:val="00C4177A"/>
    <w:rsid w:val="00C41A9A"/>
    <w:rsid w:val="00C41B2A"/>
    <w:rsid w:val="00C41B53"/>
    <w:rsid w:val="00C41BC2"/>
    <w:rsid w:val="00C41EBA"/>
    <w:rsid w:val="00C41F85"/>
    <w:rsid w:val="00C42070"/>
    <w:rsid w:val="00C42084"/>
    <w:rsid w:val="00C422F8"/>
    <w:rsid w:val="00C42301"/>
    <w:rsid w:val="00C423FD"/>
    <w:rsid w:val="00C424C2"/>
    <w:rsid w:val="00C42588"/>
    <w:rsid w:val="00C42762"/>
    <w:rsid w:val="00C4288E"/>
    <w:rsid w:val="00C4290D"/>
    <w:rsid w:val="00C4297D"/>
    <w:rsid w:val="00C429A0"/>
    <w:rsid w:val="00C42B04"/>
    <w:rsid w:val="00C42B12"/>
    <w:rsid w:val="00C42BF1"/>
    <w:rsid w:val="00C42D95"/>
    <w:rsid w:val="00C42EEE"/>
    <w:rsid w:val="00C43234"/>
    <w:rsid w:val="00C433C5"/>
    <w:rsid w:val="00C43425"/>
    <w:rsid w:val="00C434A4"/>
    <w:rsid w:val="00C4357A"/>
    <w:rsid w:val="00C43A03"/>
    <w:rsid w:val="00C43AB3"/>
    <w:rsid w:val="00C43B5B"/>
    <w:rsid w:val="00C43B70"/>
    <w:rsid w:val="00C43CB5"/>
    <w:rsid w:val="00C43D4F"/>
    <w:rsid w:val="00C43DCB"/>
    <w:rsid w:val="00C43FD6"/>
    <w:rsid w:val="00C4407D"/>
    <w:rsid w:val="00C44192"/>
    <w:rsid w:val="00C44202"/>
    <w:rsid w:val="00C4422F"/>
    <w:rsid w:val="00C44306"/>
    <w:rsid w:val="00C4431C"/>
    <w:rsid w:val="00C44366"/>
    <w:rsid w:val="00C444A0"/>
    <w:rsid w:val="00C44537"/>
    <w:rsid w:val="00C44586"/>
    <w:rsid w:val="00C445F9"/>
    <w:rsid w:val="00C446B3"/>
    <w:rsid w:val="00C44858"/>
    <w:rsid w:val="00C44953"/>
    <w:rsid w:val="00C44AAB"/>
    <w:rsid w:val="00C44C48"/>
    <w:rsid w:val="00C44D71"/>
    <w:rsid w:val="00C44DAF"/>
    <w:rsid w:val="00C44DED"/>
    <w:rsid w:val="00C44EA9"/>
    <w:rsid w:val="00C452CC"/>
    <w:rsid w:val="00C45321"/>
    <w:rsid w:val="00C45351"/>
    <w:rsid w:val="00C456D7"/>
    <w:rsid w:val="00C456F1"/>
    <w:rsid w:val="00C4588D"/>
    <w:rsid w:val="00C45D72"/>
    <w:rsid w:val="00C45DB4"/>
    <w:rsid w:val="00C45DD6"/>
    <w:rsid w:val="00C45E18"/>
    <w:rsid w:val="00C45EDB"/>
    <w:rsid w:val="00C45EF0"/>
    <w:rsid w:val="00C46025"/>
    <w:rsid w:val="00C461FB"/>
    <w:rsid w:val="00C46217"/>
    <w:rsid w:val="00C46396"/>
    <w:rsid w:val="00C463B6"/>
    <w:rsid w:val="00C463B9"/>
    <w:rsid w:val="00C465C0"/>
    <w:rsid w:val="00C465C9"/>
    <w:rsid w:val="00C46745"/>
    <w:rsid w:val="00C467CD"/>
    <w:rsid w:val="00C46840"/>
    <w:rsid w:val="00C46A8F"/>
    <w:rsid w:val="00C46B20"/>
    <w:rsid w:val="00C46BC5"/>
    <w:rsid w:val="00C46DAA"/>
    <w:rsid w:val="00C46DF6"/>
    <w:rsid w:val="00C46E5B"/>
    <w:rsid w:val="00C46F3B"/>
    <w:rsid w:val="00C46F54"/>
    <w:rsid w:val="00C4708B"/>
    <w:rsid w:val="00C4723E"/>
    <w:rsid w:val="00C47416"/>
    <w:rsid w:val="00C4745C"/>
    <w:rsid w:val="00C474A8"/>
    <w:rsid w:val="00C476C6"/>
    <w:rsid w:val="00C476DB"/>
    <w:rsid w:val="00C47759"/>
    <w:rsid w:val="00C47825"/>
    <w:rsid w:val="00C4792B"/>
    <w:rsid w:val="00C47C77"/>
    <w:rsid w:val="00C47CBD"/>
    <w:rsid w:val="00C47DC2"/>
    <w:rsid w:val="00C47E22"/>
    <w:rsid w:val="00C47E67"/>
    <w:rsid w:val="00C50041"/>
    <w:rsid w:val="00C500CC"/>
    <w:rsid w:val="00C500D3"/>
    <w:rsid w:val="00C50104"/>
    <w:rsid w:val="00C50187"/>
    <w:rsid w:val="00C502BE"/>
    <w:rsid w:val="00C50313"/>
    <w:rsid w:val="00C5081B"/>
    <w:rsid w:val="00C5081D"/>
    <w:rsid w:val="00C5086D"/>
    <w:rsid w:val="00C5093E"/>
    <w:rsid w:val="00C50943"/>
    <w:rsid w:val="00C50A9E"/>
    <w:rsid w:val="00C50B0E"/>
    <w:rsid w:val="00C50B7B"/>
    <w:rsid w:val="00C50C40"/>
    <w:rsid w:val="00C50EC7"/>
    <w:rsid w:val="00C50EE8"/>
    <w:rsid w:val="00C50F39"/>
    <w:rsid w:val="00C51033"/>
    <w:rsid w:val="00C51117"/>
    <w:rsid w:val="00C511E6"/>
    <w:rsid w:val="00C5158A"/>
    <w:rsid w:val="00C517F2"/>
    <w:rsid w:val="00C51812"/>
    <w:rsid w:val="00C5186E"/>
    <w:rsid w:val="00C518D9"/>
    <w:rsid w:val="00C51915"/>
    <w:rsid w:val="00C5198A"/>
    <w:rsid w:val="00C519AF"/>
    <w:rsid w:val="00C51A70"/>
    <w:rsid w:val="00C51B9B"/>
    <w:rsid w:val="00C51C2F"/>
    <w:rsid w:val="00C51EEB"/>
    <w:rsid w:val="00C51F85"/>
    <w:rsid w:val="00C5211B"/>
    <w:rsid w:val="00C5217C"/>
    <w:rsid w:val="00C52348"/>
    <w:rsid w:val="00C5234D"/>
    <w:rsid w:val="00C52391"/>
    <w:rsid w:val="00C52399"/>
    <w:rsid w:val="00C523C5"/>
    <w:rsid w:val="00C5272B"/>
    <w:rsid w:val="00C5281D"/>
    <w:rsid w:val="00C5292D"/>
    <w:rsid w:val="00C529A7"/>
    <w:rsid w:val="00C529CC"/>
    <w:rsid w:val="00C52C68"/>
    <w:rsid w:val="00C52D3D"/>
    <w:rsid w:val="00C52D98"/>
    <w:rsid w:val="00C53042"/>
    <w:rsid w:val="00C5307E"/>
    <w:rsid w:val="00C53216"/>
    <w:rsid w:val="00C53469"/>
    <w:rsid w:val="00C534FC"/>
    <w:rsid w:val="00C536D1"/>
    <w:rsid w:val="00C53764"/>
    <w:rsid w:val="00C5384C"/>
    <w:rsid w:val="00C53851"/>
    <w:rsid w:val="00C53874"/>
    <w:rsid w:val="00C538F4"/>
    <w:rsid w:val="00C5390B"/>
    <w:rsid w:val="00C53968"/>
    <w:rsid w:val="00C53B8F"/>
    <w:rsid w:val="00C53D52"/>
    <w:rsid w:val="00C53D91"/>
    <w:rsid w:val="00C54065"/>
    <w:rsid w:val="00C540F3"/>
    <w:rsid w:val="00C541C9"/>
    <w:rsid w:val="00C542BE"/>
    <w:rsid w:val="00C543B3"/>
    <w:rsid w:val="00C54728"/>
    <w:rsid w:val="00C5485D"/>
    <w:rsid w:val="00C549B3"/>
    <w:rsid w:val="00C54AC1"/>
    <w:rsid w:val="00C54B6D"/>
    <w:rsid w:val="00C54BAB"/>
    <w:rsid w:val="00C54BB4"/>
    <w:rsid w:val="00C54C4D"/>
    <w:rsid w:val="00C54CA1"/>
    <w:rsid w:val="00C54E76"/>
    <w:rsid w:val="00C5536E"/>
    <w:rsid w:val="00C5546B"/>
    <w:rsid w:val="00C55573"/>
    <w:rsid w:val="00C55597"/>
    <w:rsid w:val="00C555F6"/>
    <w:rsid w:val="00C55629"/>
    <w:rsid w:val="00C5567F"/>
    <w:rsid w:val="00C557A8"/>
    <w:rsid w:val="00C558A1"/>
    <w:rsid w:val="00C55ADE"/>
    <w:rsid w:val="00C55BCE"/>
    <w:rsid w:val="00C55BDF"/>
    <w:rsid w:val="00C55C25"/>
    <w:rsid w:val="00C55DCA"/>
    <w:rsid w:val="00C56023"/>
    <w:rsid w:val="00C56096"/>
    <w:rsid w:val="00C560A4"/>
    <w:rsid w:val="00C56168"/>
    <w:rsid w:val="00C5626C"/>
    <w:rsid w:val="00C562C9"/>
    <w:rsid w:val="00C56398"/>
    <w:rsid w:val="00C56639"/>
    <w:rsid w:val="00C567A7"/>
    <w:rsid w:val="00C567B3"/>
    <w:rsid w:val="00C56869"/>
    <w:rsid w:val="00C56D53"/>
    <w:rsid w:val="00C570FE"/>
    <w:rsid w:val="00C5712D"/>
    <w:rsid w:val="00C5725B"/>
    <w:rsid w:val="00C5729A"/>
    <w:rsid w:val="00C572B4"/>
    <w:rsid w:val="00C572D4"/>
    <w:rsid w:val="00C574B8"/>
    <w:rsid w:val="00C57744"/>
    <w:rsid w:val="00C57D26"/>
    <w:rsid w:val="00C57D92"/>
    <w:rsid w:val="00C57D96"/>
    <w:rsid w:val="00C57E36"/>
    <w:rsid w:val="00C57F1C"/>
    <w:rsid w:val="00C57F29"/>
    <w:rsid w:val="00C57F55"/>
    <w:rsid w:val="00C60059"/>
    <w:rsid w:val="00C60109"/>
    <w:rsid w:val="00C6012B"/>
    <w:rsid w:val="00C60187"/>
    <w:rsid w:val="00C601F3"/>
    <w:rsid w:val="00C602C7"/>
    <w:rsid w:val="00C60353"/>
    <w:rsid w:val="00C60964"/>
    <w:rsid w:val="00C609C3"/>
    <w:rsid w:val="00C60A5F"/>
    <w:rsid w:val="00C60AF3"/>
    <w:rsid w:val="00C60C88"/>
    <w:rsid w:val="00C60CD3"/>
    <w:rsid w:val="00C60CD5"/>
    <w:rsid w:val="00C60CDE"/>
    <w:rsid w:val="00C610AB"/>
    <w:rsid w:val="00C61376"/>
    <w:rsid w:val="00C613DE"/>
    <w:rsid w:val="00C616C8"/>
    <w:rsid w:val="00C61737"/>
    <w:rsid w:val="00C618B1"/>
    <w:rsid w:val="00C618CB"/>
    <w:rsid w:val="00C61991"/>
    <w:rsid w:val="00C61A64"/>
    <w:rsid w:val="00C61B13"/>
    <w:rsid w:val="00C61D78"/>
    <w:rsid w:val="00C61E74"/>
    <w:rsid w:val="00C61F28"/>
    <w:rsid w:val="00C62150"/>
    <w:rsid w:val="00C6229F"/>
    <w:rsid w:val="00C62344"/>
    <w:rsid w:val="00C6234B"/>
    <w:rsid w:val="00C62414"/>
    <w:rsid w:val="00C624F2"/>
    <w:rsid w:val="00C62747"/>
    <w:rsid w:val="00C6275C"/>
    <w:rsid w:val="00C62888"/>
    <w:rsid w:val="00C62CF5"/>
    <w:rsid w:val="00C62EEE"/>
    <w:rsid w:val="00C63230"/>
    <w:rsid w:val="00C6328E"/>
    <w:rsid w:val="00C633EA"/>
    <w:rsid w:val="00C63605"/>
    <w:rsid w:val="00C6361C"/>
    <w:rsid w:val="00C637B5"/>
    <w:rsid w:val="00C637C5"/>
    <w:rsid w:val="00C638F1"/>
    <w:rsid w:val="00C63BE7"/>
    <w:rsid w:val="00C63C4A"/>
    <w:rsid w:val="00C63CA3"/>
    <w:rsid w:val="00C63CE5"/>
    <w:rsid w:val="00C63FA3"/>
    <w:rsid w:val="00C64063"/>
    <w:rsid w:val="00C64161"/>
    <w:rsid w:val="00C6434A"/>
    <w:rsid w:val="00C643CD"/>
    <w:rsid w:val="00C643F3"/>
    <w:rsid w:val="00C64678"/>
    <w:rsid w:val="00C646A1"/>
    <w:rsid w:val="00C64942"/>
    <w:rsid w:val="00C64C6C"/>
    <w:rsid w:val="00C64EE3"/>
    <w:rsid w:val="00C64FE2"/>
    <w:rsid w:val="00C6505F"/>
    <w:rsid w:val="00C650B6"/>
    <w:rsid w:val="00C65183"/>
    <w:rsid w:val="00C65296"/>
    <w:rsid w:val="00C65317"/>
    <w:rsid w:val="00C653AF"/>
    <w:rsid w:val="00C65476"/>
    <w:rsid w:val="00C654AE"/>
    <w:rsid w:val="00C65520"/>
    <w:rsid w:val="00C65610"/>
    <w:rsid w:val="00C657D7"/>
    <w:rsid w:val="00C65803"/>
    <w:rsid w:val="00C65B0D"/>
    <w:rsid w:val="00C65C2D"/>
    <w:rsid w:val="00C65D38"/>
    <w:rsid w:val="00C65E30"/>
    <w:rsid w:val="00C65E59"/>
    <w:rsid w:val="00C65E69"/>
    <w:rsid w:val="00C65F55"/>
    <w:rsid w:val="00C660F7"/>
    <w:rsid w:val="00C6625A"/>
    <w:rsid w:val="00C6637B"/>
    <w:rsid w:val="00C66395"/>
    <w:rsid w:val="00C663DB"/>
    <w:rsid w:val="00C66562"/>
    <w:rsid w:val="00C6657A"/>
    <w:rsid w:val="00C666A2"/>
    <w:rsid w:val="00C66701"/>
    <w:rsid w:val="00C667B5"/>
    <w:rsid w:val="00C6690A"/>
    <w:rsid w:val="00C66BA2"/>
    <w:rsid w:val="00C66C1F"/>
    <w:rsid w:val="00C66C29"/>
    <w:rsid w:val="00C66C38"/>
    <w:rsid w:val="00C66D81"/>
    <w:rsid w:val="00C66E0F"/>
    <w:rsid w:val="00C66F78"/>
    <w:rsid w:val="00C67044"/>
    <w:rsid w:val="00C67192"/>
    <w:rsid w:val="00C67206"/>
    <w:rsid w:val="00C6727F"/>
    <w:rsid w:val="00C672B5"/>
    <w:rsid w:val="00C677BC"/>
    <w:rsid w:val="00C679E3"/>
    <w:rsid w:val="00C67A31"/>
    <w:rsid w:val="00C67E0E"/>
    <w:rsid w:val="00C67FF3"/>
    <w:rsid w:val="00C7014D"/>
    <w:rsid w:val="00C7025B"/>
    <w:rsid w:val="00C702EF"/>
    <w:rsid w:val="00C70427"/>
    <w:rsid w:val="00C704DA"/>
    <w:rsid w:val="00C705E4"/>
    <w:rsid w:val="00C707D1"/>
    <w:rsid w:val="00C70A67"/>
    <w:rsid w:val="00C70AC4"/>
    <w:rsid w:val="00C70B39"/>
    <w:rsid w:val="00C70C62"/>
    <w:rsid w:val="00C70CC9"/>
    <w:rsid w:val="00C71015"/>
    <w:rsid w:val="00C710BD"/>
    <w:rsid w:val="00C715E3"/>
    <w:rsid w:val="00C71737"/>
    <w:rsid w:val="00C717A9"/>
    <w:rsid w:val="00C71966"/>
    <w:rsid w:val="00C719DE"/>
    <w:rsid w:val="00C71A4A"/>
    <w:rsid w:val="00C71E4E"/>
    <w:rsid w:val="00C71F19"/>
    <w:rsid w:val="00C71FCA"/>
    <w:rsid w:val="00C72067"/>
    <w:rsid w:val="00C720EA"/>
    <w:rsid w:val="00C72293"/>
    <w:rsid w:val="00C72351"/>
    <w:rsid w:val="00C72438"/>
    <w:rsid w:val="00C724F7"/>
    <w:rsid w:val="00C7251A"/>
    <w:rsid w:val="00C725CC"/>
    <w:rsid w:val="00C72799"/>
    <w:rsid w:val="00C72803"/>
    <w:rsid w:val="00C728B1"/>
    <w:rsid w:val="00C72912"/>
    <w:rsid w:val="00C7296B"/>
    <w:rsid w:val="00C729BA"/>
    <w:rsid w:val="00C72AB7"/>
    <w:rsid w:val="00C72AC9"/>
    <w:rsid w:val="00C72AD6"/>
    <w:rsid w:val="00C72D4E"/>
    <w:rsid w:val="00C72DB4"/>
    <w:rsid w:val="00C72F1F"/>
    <w:rsid w:val="00C72F47"/>
    <w:rsid w:val="00C73007"/>
    <w:rsid w:val="00C73181"/>
    <w:rsid w:val="00C7318F"/>
    <w:rsid w:val="00C732A5"/>
    <w:rsid w:val="00C73338"/>
    <w:rsid w:val="00C73631"/>
    <w:rsid w:val="00C737EC"/>
    <w:rsid w:val="00C738C2"/>
    <w:rsid w:val="00C739C4"/>
    <w:rsid w:val="00C73A64"/>
    <w:rsid w:val="00C73A81"/>
    <w:rsid w:val="00C73CF6"/>
    <w:rsid w:val="00C73F32"/>
    <w:rsid w:val="00C74047"/>
    <w:rsid w:val="00C741D4"/>
    <w:rsid w:val="00C74262"/>
    <w:rsid w:val="00C7428A"/>
    <w:rsid w:val="00C7431F"/>
    <w:rsid w:val="00C7448B"/>
    <w:rsid w:val="00C745CA"/>
    <w:rsid w:val="00C74689"/>
    <w:rsid w:val="00C7469C"/>
    <w:rsid w:val="00C746B2"/>
    <w:rsid w:val="00C748DD"/>
    <w:rsid w:val="00C749BF"/>
    <w:rsid w:val="00C74A2F"/>
    <w:rsid w:val="00C74A76"/>
    <w:rsid w:val="00C74A81"/>
    <w:rsid w:val="00C74AAA"/>
    <w:rsid w:val="00C74AF2"/>
    <w:rsid w:val="00C74B28"/>
    <w:rsid w:val="00C74BD4"/>
    <w:rsid w:val="00C74CE9"/>
    <w:rsid w:val="00C74CF4"/>
    <w:rsid w:val="00C74FCB"/>
    <w:rsid w:val="00C7501B"/>
    <w:rsid w:val="00C7537D"/>
    <w:rsid w:val="00C7546B"/>
    <w:rsid w:val="00C7551B"/>
    <w:rsid w:val="00C7564D"/>
    <w:rsid w:val="00C7568C"/>
    <w:rsid w:val="00C75710"/>
    <w:rsid w:val="00C75758"/>
    <w:rsid w:val="00C757CF"/>
    <w:rsid w:val="00C75A15"/>
    <w:rsid w:val="00C75B40"/>
    <w:rsid w:val="00C75CAF"/>
    <w:rsid w:val="00C75DE0"/>
    <w:rsid w:val="00C75DEB"/>
    <w:rsid w:val="00C75E99"/>
    <w:rsid w:val="00C76044"/>
    <w:rsid w:val="00C7627E"/>
    <w:rsid w:val="00C76310"/>
    <w:rsid w:val="00C763EF"/>
    <w:rsid w:val="00C7640A"/>
    <w:rsid w:val="00C76509"/>
    <w:rsid w:val="00C7666F"/>
    <w:rsid w:val="00C766A1"/>
    <w:rsid w:val="00C76709"/>
    <w:rsid w:val="00C7684F"/>
    <w:rsid w:val="00C769A8"/>
    <w:rsid w:val="00C769BF"/>
    <w:rsid w:val="00C76A8E"/>
    <w:rsid w:val="00C76B6B"/>
    <w:rsid w:val="00C76C92"/>
    <w:rsid w:val="00C76C9C"/>
    <w:rsid w:val="00C76CCB"/>
    <w:rsid w:val="00C76EF7"/>
    <w:rsid w:val="00C76F6C"/>
    <w:rsid w:val="00C772BB"/>
    <w:rsid w:val="00C773DD"/>
    <w:rsid w:val="00C77707"/>
    <w:rsid w:val="00C77C5C"/>
    <w:rsid w:val="00C77C7E"/>
    <w:rsid w:val="00C77C83"/>
    <w:rsid w:val="00C77D03"/>
    <w:rsid w:val="00C77D2F"/>
    <w:rsid w:val="00C77DE7"/>
    <w:rsid w:val="00C8002A"/>
    <w:rsid w:val="00C801B1"/>
    <w:rsid w:val="00C80428"/>
    <w:rsid w:val="00C80467"/>
    <w:rsid w:val="00C80481"/>
    <w:rsid w:val="00C804CA"/>
    <w:rsid w:val="00C806D4"/>
    <w:rsid w:val="00C80784"/>
    <w:rsid w:val="00C80814"/>
    <w:rsid w:val="00C8083E"/>
    <w:rsid w:val="00C80886"/>
    <w:rsid w:val="00C808CD"/>
    <w:rsid w:val="00C80936"/>
    <w:rsid w:val="00C8096B"/>
    <w:rsid w:val="00C80C49"/>
    <w:rsid w:val="00C80D01"/>
    <w:rsid w:val="00C80D5A"/>
    <w:rsid w:val="00C80DAF"/>
    <w:rsid w:val="00C80E07"/>
    <w:rsid w:val="00C80E39"/>
    <w:rsid w:val="00C80EC4"/>
    <w:rsid w:val="00C80FB2"/>
    <w:rsid w:val="00C81023"/>
    <w:rsid w:val="00C81088"/>
    <w:rsid w:val="00C81492"/>
    <w:rsid w:val="00C81561"/>
    <w:rsid w:val="00C8157B"/>
    <w:rsid w:val="00C816C8"/>
    <w:rsid w:val="00C8174F"/>
    <w:rsid w:val="00C8185E"/>
    <w:rsid w:val="00C818A6"/>
    <w:rsid w:val="00C819A2"/>
    <w:rsid w:val="00C81AA4"/>
    <w:rsid w:val="00C81B06"/>
    <w:rsid w:val="00C81B20"/>
    <w:rsid w:val="00C81BD2"/>
    <w:rsid w:val="00C81C21"/>
    <w:rsid w:val="00C81CE2"/>
    <w:rsid w:val="00C81D52"/>
    <w:rsid w:val="00C81DB3"/>
    <w:rsid w:val="00C81DBB"/>
    <w:rsid w:val="00C81E01"/>
    <w:rsid w:val="00C81EEC"/>
    <w:rsid w:val="00C81F87"/>
    <w:rsid w:val="00C822AB"/>
    <w:rsid w:val="00C823AE"/>
    <w:rsid w:val="00C82431"/>
    <w:rsid w:val="00C824F2"/>
    <w:rsid w:val="00C82539"/>
    <w:rsid w:val="00C82742"/>
    <w:rsid w:val="00C82935"/>
    <w:rsid w:val="00C82A92"/>
    <w:rsid w:val="00C82C5D"/>
    <w:rsid w:val="00C82D77"/>
    <w:rsid w:val="00C83000"/>
    <w:rsid w:val="00C830ED"/>
    <w:rsid w:val="00C834C2"/>
    <w:rsid w:val="00C834FA"/>
    <w:rsid w:val="00C83654"/>
    <w:rsid w:val="00C837AF"/>
    <w:rsid w:val="00C837B0"/>
    <w:rsid w:val="00C8384E"/>
    <w:rsid w:val="00C8392F"/>
    <w:rsid w:val="00C83B81"/>
    <w:rsid w:val="00C83BAB"/>
    <w:rsid w:val="00C83C53"/>
    <w:rsid w:val="00C83D45"/>
    <w:rsid w:val="00C83E1A"/>
    <w:rsid w:val="00C83E26"/>
    <w:rsid w:val="00C83EF0"/>
    <w:rsid w:val="00C83F1B"/>
    <w:rsid w:val="00C83F4D"/>
    <w:rsid w:val="00C84084"/>
    <w:rsid w:val="00C840E7"/>
    <w:rsid w:val="00C84112"/>
    <w:rsid w:val="00C84176"/>
    <w:rsid w:val="00C84183"/>
    <w:rsid w:val="00C842B1"/>
    <w:rsid w:val="00C842CF"/>
    <w:rsid w:val="00C8435D"/>
    <w:rsid w:val="00C844A6"/>
    <w:rsid w:val="00C84513"/>
    <w:rsid w:val="00C8454D"/>
    <w:rsid w:val="00C84560"/>
    <w:rsid w:val="00C84636"/>
    <w:rsid w:val="00C8473A"/>
    <w:rsid w:val="00C848BE"/>
    <w:rsid w:val="00C8499A"/>
    <w:rsid w:val="00C849F9"/>
    <w:rsid w:val="00C84AEF"/>
    <w:rsid w:val="00C84E12"/>
    <w:rsid w:val="00C84F99"/>
    <w:rsid w:val="00C84FB1"/>
    <w:rsid w:val="00C852FF"/>
    <w:rsid w:val="00C85395"/>
    <w:rsid w:val="00C85419"/>
    <w:rsid w:val="00C8541B"/>
    <w:rsid w:val="00C8569E"/>
    <w:rsid w:val="00C8573A"/>
    <w:rsid w:val="00C857C1"/>
    <w:rsid w:val="00C857FB"/>
    <w:rsid w:val="00C85A29"/>
    <w:rsid w:val="00C85BA2"/>
    <w:rsid w:val="00C85BBA"/>
    <w:rsid w:val="00C85E8D"/>
    <w:rsid w:val="00C85F9A"/>
    <w:rsid w:val="00C85FCC"/>
    <w:rsid w:val="00C86083"/>
    <w:rsid w:val="00C86106"/>
    <w:rsid w:val="00C86148"/>
    <w:rsid w:val="00C8628B"/>
    <w:rsid w:val="00C8629C"/>
    <w:rsid w:val="00C8647C"/>
    <w:rsid w:val="00C866E4"/>
    <w:rsid w:val="00C8694A"/>
    <w:rsid w:val="00C86AAE"/>
    <w:rsid w:val="00C86D74"/>
    <w:rsid w:val="00C86DBC"/>
    <w:rsid w:val="00C8711C"/>
    <w:rsid w:val="00C87154"/>
    <w:rsid w:val="00C8718D"/>
    <w:rsid w:val="00C87428"/>
    <w:rsid w:val="00C87441"/>
    <w:rsid w:val="00C87481"/>
    <w:rsid w:val="00C8753B"/>
    <w:rsid w:val="00C875A8"/>
    <w:rsid w:val="00C8780E"/>
    <w:rsid w:val="00C87994"/>
    <w:rsid w:val="00C87A5A"/>
    <w:rsid w:val="00C87B5C"/>
    <w:rsid w:val="00C87E5A"/>
    <w:rsid w:val="00C87E76"/>
    <w:rsid w:val="00C90047"/>
    <w:rsid w:val="00C90092"/>
    <w:rsid w:val="00C90385"/>
    <w:rsid w:val="00C90473"/>
    <w:rsid w:val="00C90573"/>
    <w:rsid w:val="00C90643"/>
    <w:rsid w:val="00C907CB"/>
    <w:rsid w:val="00C907EC"/>
    <w:rsid w:val="00C907F7"/>
    <w:rsid w:val="00C90860"/>
    <w:rsid w:val="00C908B8"/>
    <w:rsid w:val="00C90962"/>
    <w:rsid w:val="00C90C81"/>
    <w:rsid w:val="00C90C93"/>
    <w:rsid w:val="00C911CE"/>
    <w:rsid w:val="00C9125C"/>
    <w:rsid w:val="00C91340"/>
    <w:rsid w:val="00C91366"/>
    <w:rsid w:val="00C91417"/>
    <w:rsid w:val="00C91536"/>
    <w:rsid w:val="00C9155E"/>
    <w:rsid w:val="00C915F0"/>
    <w:rsid w:val="00C91687"/>
    <w:rsid w:val="00C91832"/>
    <w:rsid w:val="00C91956"/>
    <w:rsid w:val="00C91972"/>
    <w:rsid w:val="00C91A8F"/>
    <w:rsid w:val="00C91CD3"/>
    <w:rsid w:val="00C91D87"/>
    <w:rsid w:val="00C91E56"/>
    <w:rsid w:val="00C91F2A"/>
    <w:rsid w:val="00C91FF0"/>
    <w:rsid w:val="00C920BB"/>
    <w:rsid w:val="00C922C6"/>
    <w:rsid w:val="00C9240F"/>
    <w:rsid w:val="00C924F8"/>
    <w:rsid w:val="00C92573"/>
    <w:rsid w:val="00C925EA"/>
    <w:rsid w:val="00C92695"/>
    <w:rsid w:val="00C92753"/>
    <w:rsid w:val="00C9286E"/>
    <w:rsid w:val="00C9289F"/>
    <w:rsid w:val="00C929E6"/>
    <w:rsid w:val="00C92B9B"/>
    <w:rsid w:val="00C92C3C"/>
    <w:rsid w:val="00C92DAE"/>
    <w:rsid w:val="00C92EC4"/>
    <w:rsid w:val="00C93266"/>
    <w:rsid w:val="00C93321"/>
    <w:rsid w:val="00C9355C"/>
    <w:rsid w:val="00C9359B"/>
    <w:rsid w:val="00C93691"/>
    <w:rsid w:val="00C936AC"/>
    <w:rsid w:val="00C936ED"/>
    <w:rsid w:val="00C9379D"/>
    <w:rsid w:val="00C938C5"/>
    <w:rsid w:val="00C93917"/>
    <w:rsid w:val="00C93AAD"/>
    <w:rsid w:val="00C93B93"/>
    <w:rsid w:val="00C93BFE"/>
    <w:rsid w:val="00C93CEE"/>
    <w:rsid w:val="00C93FEA"/>
    <w:rsid w:val="00C9402D"/>
    <w:rsid w:val="00C9407B"/>
    <w:rsid w:val="00C9411E"/>
    <w:rsid w:val="00C94220"/>
    <w:rsid w:val="00C94263"/>
    <w:rsid w:val="00C9433D"/>
    <w:rsid w:val="00C9434C"/>
    <w:rsid w:val="00C944FF"/>
    <w:rsid w:val="00C9461A"/>
    <w:rsid w:val="00C94653"/>
    <w:rsid w:val="00C949E6"/>
    <w:rsid w:val="00C94A9F"/>
    <w:rsid w:val="00C94B80"/>
    <w:rsid w:val="00C94C1C"/>
    <w:rsid w:val="00C94CF6"/>
    <w:rsid w:val="00C9504C"/>
    <w:rsid w:val="00C951FB"/>
    <w:rsid w:val="00C952C0"/>
    <w:rsid w:val="00C95436"/>
    <w:rsid w:val="00C95819"/>
    <w:rsid w:val="00C95848"/>
    <w:rsid w:val="00C958BB"/>
    <w:rsid w:val="00C95C30"/>
    <w:rsid w:val="00C95D63"/>
    <w:rsid w:val="00C95ECE"/>
    <w:rsid w:val="00C95FC7"/>
    <w:rsid w:val="00C95FCF"/>
    <w:rsid w:val="00C9602C"/>
    <w:rsid w:val="00C960CE"/>
    <w:rsid w:val="00C96481"/>
    <w:rsid w:val="00C96869"/>
    <w:rsid w:val="00C968E7"/>
    <w:rsid w:val="00C96B55"/>
    <w:rsid w:val="00C96C47"/>
    <w:rsid w:val="00C96CB0"/>
    <w:rsid w:val="00C96D47"/>
    <w:rsid w:val="00C97032"/>
    <w:rsid w:val="00C97058"/>
    <w:rsid w:val="00C970AE"/>
    <w:rsid w:val="00C970F0"/>
    <w:rsid w:val="00C97184"/>
    <w:rsid w:val="00C9730E"/>
    <w:rsid w:val="00C973D3"/>
    <w:rsid w:val="00C973DC"/>
    <w:rsid w:val="00C973DD"/>
    <w:rsid w:val="00C97936"/>
    <w:rsid w:val="00C97989"/>
    <w:rsid w:val="00C979DF"/>
    <w:rsid w:val="00C97A76"/>
    <w:rsid w:val="00C97AE3"/>
    <w:rsid w:val="00C97AF5"/>
    <w:rsid w:val="00CA0066"/>
    <w:rsid w:val="00CA0367"/>
    <w:rsid w:val="00CA05B5"/>
    <w:rsid w:val="00CA05FC"/>
    <w:rsid w:val="00CA0669"/>
    <w:rsid w:val="00CA06DF"/>
    <w:rsid w:val="00CA070C"/>
    <w:rsid w:val="00CA07DC"/>
    <w:rsid w:val="00CA0865"/>
    <w:rsid w:val="00CA095B"/>
    <w:rsid w:val="00CA09DD"/>
    <w:rsid w:val="00CA09FC"/>
    <w:rsid w:val="00CA0C20"/>
    <w:rsid w:val="00CA0EA4"/>
    <w:rsid w:val="00CA1179"/>
    <w:rsid w:val="00CA1267"/>
    <w:rsid w:val="00CA1369"/>
    <w:rsid w:val="00CA151E"/>
    <w:rsid w:val="00CA1566"/>
    <w:rsid w:val="00CA198D"/>
    <w:rsid w:val="00CA1B7A"/>
    <w:rsid w:val="00CA1D40"/>
    <w:rsid w:val="00CA2124"/>
    <w:rsid w:val="00CA23C8"/>
    <w:rsid w:val="00CA25A5"/>
    <w:rsid w:val="00CA25B9"/>
    <w:rsid w:val="00CA260B"/>
    <w:rsid w:val="00CA2A4D"/>
    <w:rsid w:val="00CA2AE7"/>
    <w:rsid w:val="00CA2B4B"/>
    <w:rsid w:val="00CA2BB8"/>
    <w:rsid w:val="00CA2C19"/>
    <w:rsid w:val="00CA2DF0"/>
    <w:rsid w:val="00CA2E08"/>
    <w:rsid w:val="00CA2EC2"/>
    <w:rsid w:val="00CA30BE"/>
    <w:rsid w:val="00CA311C"/>
    <w:rsid w:val="00CA31BA"/>
    <w:rsid w:val="00CA34A8"/>
    <w:rsid w:val="00CA37A2"/>
    <w:rsid w:val="00CA385B"/>
    <w:rsid w:val="00CA3A20"/>
    <w:rsid w:val="00CA3A76"/>
    <w:rsid w:val="00CA3B0E"/>
    <w:rsid w:val="00CA3B51"/>
    <w:rsid w:val="00CA3B91"/>
    <w:rsid w:val="00CA3CF8"/>
    <w:rsid w:val="00CA3DEC"/>
    <w:rsid w:val="00CA3F55"/>
    <w:rsid w:val="00CA40D8"/>
    <w:rsid w:val="00CA4106"/>
    <w:rsid w:val="00CA4240"/>
    <w:rsid w:val="00CA4436"/>
    <w:rsid w:val="00CA449E"/>
    <w:rsid w:val="00CA4792"/>
    <w:rsid w:val="00CA4876"/>
    <w:rsid w:val="00CA4A61"/>
    <w:rsid w:val="00CA4B1C"/>
    <w:rsid w:val="00CA4B48"/>
    <w:rsid w:val="00CA4C17"/>
    <w:rsid w:val="00CA4C3C"/>
    <w:rsid w:val="00CA4C57"/>
    <w:rsid w:val="00CA4F0D"/>
    <w:rsid w:val="00CA4F81"/>
    <w:rsid w:val="00CA4FBB"/>
    <w:rsid w:val="00CA4FC7"/>
    <w:rsid w:val="00CA50E4"/>
    <w:rsid w:val="00CA5476"/>
    <w:rsid w:val="00CA548B"/>
    <w:rsid w:val="00CA54C8"/>
    <w:rsid w:val="00CA5549"/>
    <w:rsid w:val="00CA555E"/>
    <w:rsid w:val="00CA55B6"/>
    <w:rsid w:val="00CA5803"/>
    <w:rsid w:val="00CA5906"/>
    <w:rsid w:val="00CA5B73"/>
    <w:rsid w:val="00CA5BD4"/>
    <w:rsid w:val="00CA5E9F"/>
    <w:rsid w:val="00CA5F69"/>
    <w:rsid w:val="00CA615C"/>
    <w:rsid w:val="00CA6168"/>
    <w:rsid w:val="00CA6238"/>
    <w:rsid w:val="00CA6308"/>
    <w:rsid w:val="00CA6486"/>
    <w:rsid w:val="00CA6490"/>
    <w:rsid w:val="00CA66B9"/>
    <w:rsid w:val="00CA66BF"/>
    <w:rsid w:val="00CA6705"/>
    <w:rsid w:val="00CA6723"/>
    <w:rsid w:val="00CA681D"/>
    <w:rsid w:val="00CA6823"/>
    <w:rsid w:val="00CA696C"/>
    <w:rsid w:val="00CA6A74"/>
    <w:rsid w:val="00CA6AC7"/>
    <w:rsid w:val="00CA6D72"/>
    <w:rsid w:val="00CA6DA5"/>
    <w:rsid w:val="00CA6DEB"/>
    <w:rsid w:val="00CA6F28"/>
    <w:rsid w:val="00CA702F"/>
    <w:rsid w:val="00CA705B"/>
    <w:rsid w:val="00CA71AC"/>
    <w:rsid w:val="00CA7229"/>
    <w:rsid w:val="00CA7288"/>
    <w:rsid w:val="00CA748E"/>
    <w:rsid w:val="00CA78E6"/>
    <w:rsid w:val="00CA7935"/>
    <w:rsid w:val="00CA7936"/>
    <w:rsid w:val="00CA7AFA"/>
    <w:rsid w:val="00CA7BAD"/>
    <w:rsid w:val="00CA7CDD"/>
    <w:rsid w:val="00CA7DB0"/>
    <w:rsid w:val="00CA7E4F"/>
    <w:rsid w:val="00CA7E5D"/>
    <w:rsid w:val="00CA7E7F"/>
    <w:rsid w:val="00CB006C"/>
    <w:rsid w:val="00CB0070"/>
    <w:rsid w:val="00CB0250"/>
    <w:rsid w:val="00CB04CB"/>
    <w:rsid w:val="00CB06E4"/>
    <w:rsid w:val="00CB06F0"/>
    <w:rsid w:val="00CB08ED"/>
    <w:rsid w:val="00CB0921"/>
    <w:rsid w:val="00CB096D"/>
    <w:rsid w:val="00CB097E"/>
    <w:rsid w:val="00CB0A53"/>
    <w:rsid w:val="00CB0C5A"/>
    <w:rsid w:val="00CB0D0D"/>
    <w:rsid w:val="00CB0D34"/>
    <w:rsid w:val="00CB0DAB"/>
    <w:rsid w:val="00CB0E20"/>
    <w:rsid w:val="00CB0E37"/>
    <w:rsid w:val="00CB1023"/>
    <w:rsid w:val="00CB10E9"/>
    <w:rsid w:val="00CB10F4"/>
    <w:rsid w:val="00CB127A"/>
    <w:rsid w:val="00CB134F"/>
    <w:rsid w:val="00CB13B3"/>
    <w:rsid w:val="00CB1591"/>
    <w:rsid w:val="00CB174D"/>
    <w:rsid w:val="00CB18AD"/>
    <w:rsid w:val="00CB1AF5"/>
    <w:rsid w:val="00CB1B23"/>
    <w:rsid w:val="00CB1BA2"/>
    <w:rsid w:val="00CB1DF4"/>
    <w:rsid w:val="00CB1E24"/>
    <w:rsid w:val="00CB1EBE"/>
    <w:rsid w:val="00CB200F"/>
    <w:rsid w:val="00CB202A"/>
    <w:rsid w:val="00CB215D"/>
    <w:rsid w:val="00CB2247"/>
    <w:rsid w:val="00CB22A8"/>
    <w:rsid w:val="00CB2996"/>
    <w:rsid w:val="00CB2AA2"/>
    <w:rsid w:val="00CB2D26"/>
    <w:rsid w:val="00CB2D7D"/>
    <w:rsid w:val="00CB2E5D"/>
    <w:rsid w:val="00CB2F32"/>
    <w:rsid w:val="00CB302D"/>
    <w:rsid w:val="00CB3175"/>
    <w:rsid w:val="00CB32F7"/>
    <w:rsid w:val="00CB33C4"/>
    <w:rsid w:val="00CB36DA"/>
    <w:rsid w:val="00CB3713"/>
    <w:rsid w:val="00CB38D7"/>
    <w:rsid w:val="00CB3979"/>
    <w:rsid w:val="00CB397C"/>
    <w:rsid w:val="00CB39C3"/>
    <w:rsid w:val="00CB3A3F"/>
    <w:rsid w:val="00CB3A5D"/>
    <w:rsid w:val="00CB3B76"/>
    <w:rsid w:val="00CB3BB2"/>
    <w:rsid w:val="00CB3D42"/>
    <w:rsid w:val="00CB3F5D"/>
    <w:rsid w:val="00CB3F79"/>
    <w:rsid w:val="00CB3FEA"/>
    <w:rsid w:val="00CB41C0"/>
    <w:rsid w:val="00CB41D5"/>
    <w:rsid w:val="00CB4226"/>
    <w:rsid w:val="00CB4359"/>
    <w:rsid w:val="00CB4551"/>
    <w:rsid w:val="00CB4593"/>
    <w:rsid w:val="00CB46F8"/>
    <w:rsid w:val="00CB47E9"/>
    <w:rsid w:val="00CB4893"/>
    <w:rsid w:val="00CB48AF"/>
    <w:rsid w:val="00CB48CF"/>
    <w:rsid w:val="00CB4989"/>
    <w:rsid w:val="00CB4BD1"/>
    <w:rsid w:val="00CB4C9C"/>
    <w:rsid w:val="00CB510D"/>
    <w:rsid w:val="00CB541E"/>
    <w:rsid w:val="00CB5423"/>
    <w:rsid w:val="00CB55EA"/>
    <w:rsid w:val="00CB5674"/>
    <w:rsid w:val="00CB5737"/>
    <w:rsid w:val="00CB58E0"/>
    <w:rsid w:val="00CB5A28"/>
    <w:rsid w:val="00CB5E23"/>
    <w:rsid w:val="00CB5E64"/>
    <w:rsid w:val="00CB5F58"/>
    <w:rsid w:val="00CB600F"/>
    <w:rsid w:val="00CB604F"/>
    <w:rsid w:val="00CB60F9"/>
    <w:rsid w:val="00CB61B1"/>
    <w:rsid w:val="00CB61E9"/>
    <w:rsid w:val="00CB62A0"/>
    <w:rsid w:val="00CB6331"/>
    <w:rsid w:val="00CB646B"/>
    <w:rsid w:val="00CB65E0"/>
    <w:rsid w:val="00CB678E"/>
    <w:rsid w:val="00CB682E"/>
    <w:rsid w:val="00CB6966"/>
    <w:rsid w:val="00CB6A2A"/>
    <w:rsid w:val="00CB6ABF"/>
    <w:rsid w:val="00CB6C20"/>
    <w:rsid w:val="00CB6C73"/>
    <w:rsid w:val="00CB6D7D"/>
    <w:rsid w:val="00CB70BA"/>
    <w:rsid w:val="00CB70F0"/>
    <w:rsid w:val="00CB7187"/>
    <w:rsid w:val="00CB7295"/>
    <w:rsid w:val="00CB74B4"/>
    <w:rsid w:val="00CB74CA"/>
    <w:rsid w:val="00CB7531"/>
    <w:rsid w:val="00CB7539"/>
    <w:rsid w:val="00CB763E"/>
    <w:rsid w:val="00CB7671"/>
    <w:rsid w:val="00CB7741"/>
    <w:rsid w:val="00CB774C"/>
    <w:rsid w:val="00CB77DB"/>
    <w:rsid w:val="00CB7873"/>
    <w:rsid w:val="00CB799B"/>
    <w:rsid w:val="00CB79C3"/>
    <w:rsid w:val="00CB7A45"/>
    <w:rsid w:val="00CB7BBF"/>
    <w:rsid w:val="00CB7C16"/>
    <w:rsid w:val="00CB7D4F"/>
    <w:rsid w:val="00CB7E02"/>
    <w:rsid w:val="00CB7E68"/>
    <w:rsid w:val="00CC043B"/>
    <w:rsid w:val="00CC04D7"/>
    <w:rsid w:val="00CC04FB"/>
    <w:rsid w:val="00CC067F"/>
    <w:rsid w:val="00CC0752"/>
    <w:rsid w:val="00CC0824"/>
    <w:rsid w:val="00CC0B81"/>
    <w:rsid w:val="00CC0BD2"/>
    <w:rsid w:val="00CC0CDB"/>
    <w:rsid w:val="00CC0DCF"/>
    <w:rsid w:val="00CC0F73"/>
    <w:rsid w:val="00CC110A"/>
    <w:rsid w:val="00CC11D7"/>
    <w:rsid w:val="00CC122D"/>
    <w:rsid w:val="00CC1522"/>
    <w:rsid w:val="00CC15D9"/>
    <w:rsid w:val="00CC16A9"/>
    <w:rsid w:val="00CC1717"/>
    <w:rsid w:val="00CC196A"/>
    <w:rsid w:val="00CC1A4F"/>
    <w:rsid w:val="00CC1CBD"/>
    <w:rsid w:val="00CC1DF1"/>
    <w:rsid w:val="00CC21D6"/>
    <w:rsid w:val="00CC23F0"/>
    <w:rsid w:val="00CC244B"/>
    <w:rsid w:val="00CC2458"/>
    <w:rsid w:val="00CC249E"/>
    <w:rsid w:val="00CC281A"/>
    <w:rsid w:val="00CC2952"/>
    <w:rsid w:val="00CC2A4D"/>
    <w:rsid w:val="00CC2A84"/>
    <w:rsid w:val="00CC2FC9"/>
    <w:rsid w:val="00CC2FE0"/>
    <w:rsid w:val="00CC3240"/>
    <w:rsid w:val="00CC331C"/>
    <w:rsid w:val="00CC333A"/>
    <w:rsid w:val="00CC37D9"/>
    <w:rsid w:val="00CC38D2"/>
    <w:rsid w:val="00CC3A9B"/>
    <w:rsid w:val="00CC3BA6"/>
    <w:rsid w:val="00CC3DCD"/>
    <w:rsid w:val="00CC3DFE"/>
    <w:rsid w:val="00CC3E86"/>
    <w:rsid w:val="00CC3E9F"/>
    <w:rsid w:val="00CC3ED5"/>
    <w:rsid w:val="00CC3F59"/>
    <w:rsid w:val="00CC4137"/>
    <w:rsid w:val="00CC41A0"/>
    <w:rsid w:val="00CC41EA"/>
    <w:rsid w:val="00CC4357"/>
    <w:rsid w:val="00CC435B"/>
    <w:rsid w:val="00CC446A"/>
    <w:rsid w:val="00CC4548"/>
    <w:rsid w:val="00CC462C"/>
    <w:rsid w:val="00CC4663"/>
    <w:rsid w:val="00CC4678"/>
    <w:rsid w:val="00CC474D"/>
    <w:rsid w:val="00CC4863"/>
    <w:rsid w:val="00CC48D1"/>
    <w:rsid w:val="00CC49DE"/>
    <w:rsid w:val="00CC4AFF"/>
    <w:rsid w:val="00CC4BE6"/>
    <w:rsid w:val="00CC4E6C"/>
    <w:rsid w:val="00CC4E6F"/>
    <w:rsid w:val="00CC512D"/>
    <w:rsid w:val="00CC5241"/>
    <w:rsid w:val="00CC5541"/>
    <w:rsid w:val="00CC56FF"/>
    <w:rsid w:val="00CC5864"/>
    <w:rsid w:val="00CC5944"/>
    <w:rsid w:val="00CC595A"/>
    <w:rsid w:val="00CC5B8B"/>
    <w:rsid w:val="00CC5C3C"/>
    <w:rsid w:val="00CC5C7A"/>
    <w:rsid w:val="00CC6089"/>
    <w:rsid w:val="00CC60A4"/>
    <w:rsid w:val="00CC6240"/>
    <w:rsid w:val="00CC6299"/>
    <w:rsid w:val="00CC62C6"/>
    <w:rsid w:val="00CC630A"/>
    <w:rsid w:val="00CC634A"/>
    <w:rsid w:val="00CC637F"/>
    <w:rsid w:val="00CC63D5"/>
    <w:rsid w:val="00CC63DE"/>
    <w:rsid w:val="00CC64F4"/>
    <w:rsid w:val="00CC65C0"/>
    <w:rsid w:val="00CC6620"/>
    <w:rsid w:val="00CC6631"/>
    <w:rsid w:val="00CC6652"/>
    <w:rsid w:val="00CC66FD"/>
    <w:rsid w:val="00CC673A"/>
    <w:rsid w:val="00CC678D"/>
    <w:rsid w:val="00CC6A47"/>
    <w:rsid w:val="00CC6A69"/>
    <w:rsid w:val="00CC6AB9"/>
    <w:rsid w:val="00CC6BA0"/>
    <w:rsid w:val="00CC6C20"/>
    <w:rsid w:val="00CC70BB"/>
    <w:rsid w:val="00CC7343"/>
    <w:rsid w:val="00CC746F"/>
    <w:rsid w:val="00CC74F3"/>
    <w:rsid w:val="00CC768D"/>
    <w:rsid w:val="00CC7739"/>
    <w:rsid w:val="00CC78CA"/>
    <w:rsid w:val="00CC7F6F"/>
    <w:rsid w:val="00CC7F8C"/>
    <w:rsid w:val="00CD0099"/>
    <w:rsid w:val="00CD0481"/>
    <w:rsid w:val="00CD05BB"/>
    <w:rsid w:val="00CD05E9"/>
    <w:rsid w:val="00CD0690"/>
    <w:rsid w:val="00CD0691"/>
    <w:rsid w:val="00CD07B6"/>
    <w:rsid w:val="00CD07DB"/>
    <w:rsid w:val="00CD09D1"/>
    <w:rsid w:val="00CD0B15"/>
    <w:rsid w:val="00CD0BFE"/>
    <w:rsid w:val="00CD0E71"/>
    <w:rsid w:val="00CD123A"/>
    <w:rsid w:val="00CD123F"/>
    <w:rsid w:val="00CD133A"/>
    <w:rsid w:val="00CD1611"/>
    <w:rsid w:val="00CD1623"/>
    <w:rsid w:val="00CD186E"/>
    <w:rsid w:val="00CD1A37"/>
    <w:rsid w:val="00CD1AE7"/>
    <w:rsid w:val="00CD1B08"/>
    <w:rsid w:val="00CD1B2B"/>
    <w:rsid w:val="00CD1B32"/>
    <w:rsid w:val="00CD1BD1"/>
    <w:rsid w:val="00CD1D29"/>
    <w:rsid w:val="00CD1E17"/>
    <w:rsid w:val="00CD20EE"/>
    <w:rsid w:val="00CD2155"/>
    <w:rsid w:val="00CD21B6"/>
    <w:rsid w:val="00CD22D9"/>
    <w:rsid w:val="00CD2395"/>
    <w:rsid w:val="00CD2553"/>
    <w:rsid w:val="00CD262C"/>
    <w:rsid w:val="00CD2813"/>
    <w:rsid w:val="00CD28C4"/>
    <w:rsid w:val="00CD28D1"/>
    <w:rsid w:val="00CD2A98"/>
    <w:rsid w:val="00CD2B61"/>
    <w:rsid w:val="00CD2BC6"/>
    <w:rsid w:val="00CD2ED3"/>
    <w:rsid w:val="00CD2FBC"/>
    <w:rsid w:val="00CD2FF2"/>
    <w:rsid w:val="00CD302D"/>
    <w:rsid w:val="00CD3082"/>
    <w:rsid w:val="00CD343E"/>
    <w:rsid w:val="00CD34A6"/>
    <w:rsid w:val="00CD3661"/>
    <w:rsid w:val="00CD39BE"/>
    <w:rsid w:val="00CD39D0"/>
    <w:rsid w:val="00CD3AE3"/>
    <w:rsid w:val="00CD3E04"/>
    <w:rsid w:val="00CD3E83"/>
    <w:rsid w:val="00CD43AC"/>
    <w:rsid w:val="00CD4427"/>
    <w:rsid w:val="00CD455D"/>
    <w:rsid w:val="00CD4763"/>
    <w:rsid w:val="00CD4A77"/>
    <w:rsid w:val="00CD4BEB"/>
    <w:rsid w:val="00CD4D8C"/>
    <w:rsid w:val="00CD5173"/>
    <w:rsid w:val="00CD557D"/>
    <w:rsid w:val="00CD58BF"/>
    <w:rsid w:val="00CD5913"/>
    <w:rsid w:val="00CD5C30"/>
    <w:rsid w:val="00CD5C9E"/>
    <w:rsid w:val="00CD60C2"/>
    <w:rsid w:val="00CD6191"/>
    <w:rsid w:val="00CD620E"/>
    <w:rsid w:val="00CD620F"/>
    <w:rsid w:val="00CD62E7"/>
    <w:rsid w:val="00CD6604"/>
    <w:rsid w:val="00CD664C"/>
    <w:rsid w:val="00CD66A8"/>
    <w:rsid w:val="00CD66CA"/>
    <w:rsid w:val="00CD6702"/>
    <w:rsid w:val="00CD6906"/>
    <w:rsid w:val="00CD6A61"/>
    <w:rsid w:val="00CD6C8C"/>
    <w:rsid w:val="00CD6D9A"/>
    <w:rsid w:val="00CD6F84"/>
    <w:rsid w:val="00CD7175"/>
    <w:rsid w:val="00CD7348"/>
    <w:rsid w:val="00CD73BE"/>
    <w:rsid w:val="00CD7404"/>
    <w:rsid w:val="00CD745B"/>
    <w:rsid w:val="00CD7530"/>
    <w:rsid w:val="00CD76B0"/>
    <w:rsid w:val="00CD76C1"/>
    <w:rsid w:val="00CD76EC"/>
    <w:rsid w:val="00CD7818"/>
    <w:rsid w:val="00CD78FD"/>
    <w:rsid w:val="00CD7977"/>
    <w:rsid w:val="00CD79D8"/>
    <w:rsid w:val="00CD79E3"/>
    <w:rsid w:val="00CD7A15"/>
    <w:rsid w:val="00CD7B21"/>
    <w:rsid w:val="00CD7C6C"/>
    <w:rsid w:val="00CD7D7E"/>
    <w:rsid w:val="00CD7E2F"/>
    <w:rsid w:val="00CD7F2C"/>
    <w:rsid w:val="00CD7F98"/>
    <w:rsid w:val="00CE02E2"/>
    <w:rsid w:val="00CE032D"/>
    <w:rsid w:val="00CE0427"/>
    <w:rsid w:val="00CE0577"/>
    <w:rsid w:val="00CE0A4D"/>
    <w:rsid w:val="00CE0D8A"/>
    <w:rsid w:val="00CE0E26"/>
    <w:rsid w:val="00CE0E6E"/>
    <w:rsid w:val="00CE0EB3"/>
    <w:rsid w:val="00CE1013"/>
    <w:rsid w:val="00CE118D"/>
    <w:rsid w:val="00CE11E2"/>
    <w:rsid w:val="00CE13AA"/>
    <w:rsid w:val="00CE156C"/>
    <w:rsid w:val="00CE15F2"/>
    <w:rsid w:val="00CE18BC"/>
    <w:rsid w:val="00CE1913"/>
    <w:rsid w:val="00CE1969"/>
    <w:rsid w:val="00CE1AD0"/>
    <w:rsid w:val="00CE1C64"/>
    <w:rsid w:val="00CE1CFF"/>
    <w:rsid w:val="00CE1DDF"/>
    <w:rsid w:val="00CE1EAA"/>
    <w:rsid w:val="00CE1F2C"/>
    <w:rsid w:val="00CE1F65"/>
    <w:rsid w:val="00CE1F74"/>
    <w:rsid w:val="00CE1F9A"/>
    <w:rsid w:val="00CE2072"/>
    <w:rsid w:val="00CE24B0"/>
    <w:rsid w:val="00CE2774"/>
    <w:rsid w:val="00CE292D"/>
    <w:rsid w:val="00CE2BD5"/>
    <w:rsid w:val="00CE2E1A"/>
    <w:rsid w:val="00CE2E1B"/>
    <w:rsid w:val="00CE2E9F"/>
    <w:rsid w:val="00CE3007"/>
    <w:rsid w:val="00CE34B7"/>
    <w:rsid w:val="00CE3592"/>
    <w:rsid w:val="00CE383F"/>
    <w:rsid w:val="00CE384D"/>
    <w:rsid w:val="00CE3940"/>
    <w:rsid w:val="00CE394C"/>
    <w:rsid w:val="00CE3B93"/>
    <w:rsid w:val="00CE3C70"/>
    <w:rsid w:val="00CE3D16"/>
    <w:rsid w:val="00CE3E7F"/>
    <w:rsid w:val="00CE3F62"/>
    <w:rsid w:val="00CE3FA2"/>
    <w:rsid w:val="00CE4001"/>
    <w:rsid w:val="00CE41B9"/>
    <w:rsid w:val="00CE4289"/>
    <w:rsid w:val="00CE4422"/>
    <w:rsid w:val="00CE447C"/>
    <w:rsid w:val="00CE44A3"/>
    <w:rsid w:val="00CE44F1"/>
    <w:rsid w:val="00CE452E"/>
    <w:rsid w:val="00CE46D0"/>
    <w:rsid w:val="00CE4DEC"/>
    <w:rsid w:val="00CE4F29"/>
    <w:rsid w:val="00CE5117"/>
    <w:rsid w:val="00CE53C8"/>
    <w:rsid w:val="00CE546B"/>
    <w:rsid w:val="00CE56CE"/>
    <w:rsid w:val="00CE570F"/>
    <w:rsid w:val="00CE5842"/>
    <w:rsid w:val="00CE586A"/>
    <w:rsid w:val="00CE5BB4"/>
    <w:rsid w:val="00CE5FF7"/>
    <w:rsid w:val="00CE62BE"/>
    <w:rsid w:val="00CE637A"/>
    <w:rsid w:val="00CE6475"/>
    <w:rsid w:val="00CE6674"/>
    <w:rsid w:val="00CE68B9"/>
    <w:rsid w:val="00CE69EF"/>
    <w:rsid w:val="00CE6A79"/>
    <w:rsid w:val="00CE6B34"/>
    <w:rsid w:val="00CE6B65"/>
    <w:rsid w:val="00CE6DB8"/>
    <w:rsid w:val="00CE6E15"/>
    <w:rsid w:val="00CE6EB0"/>
    <w:rsid w:val="00CE70AE"/>
    <w:rsid w:val="00CE7178"/>
    <w:rsid w:val="00CE71B8"/>
    <w:rsid w:val="00CE720F"/>
    <w:rsid w:val="00CE746D"/>
    <w:rsid w:val="00CE76E6"/>
    <w:rsid w:val="00CE7920"/>
    <w:rsid w:val="00CE7A25"/>
    <w:rsid w:val="00CE7AA6"/>
    <w:rsid w:val="00CE7F29"/>
    <w:rsid w:val="00CF002C"/>
    <w:rsid w:val="00CF0171"/>
    <w:rsid w:val="00CF028E"/>
    <w:rsid w:val="00CF0572"/>
    <w:rsid w:val="00CF0603"/>
    <w:rsid w:val="00CF060B"/>
    <w:rsid w:val="00CF0992"/>
    <w:rsid w:val="00CF0ABA"/>
    <w:rsid w:val="00CF0AFC"/>
    <w:rsid w:val="00CF0C2E"/>
    <w:rsid w:val="00CF0C52"/>
    <w:rsid w:val="00CF0D6A"/>
    <w:rsid w:val="00CF0EA5"/>
    <w:rsid w:val="00CF0F5E"/>
    <w:rsid w:val="00CF102A"/>
    <w:rsid w:val="00CF105F"/>
    <w:rsid w:val="00CF11B1"/>
    <w:rsid w:val="00CF1351"/>
    <w:rsid w:val="00CF1640"/>
    <w:rsid w:val="00CF1898"/>
    <w:rsid w:val="00CF18E2"/>
    <w:rsid w:val="00CF1929"/>
    <w:rsid w:val="00CF19B5"/>
    <w:rsid w:val="00CF1C2A"/>
    <w:rsid w:val="00CF1C54"/>
    <w:rsid w:val="00CF1D2B"/>
    <w:rsid w:val="00CF1D90"/>
    <w:rsid w:val="00CF1E88"/>
    <w:rsid w:val="00CF1FD3"/>
    <w:rsid w:val="00CF2110"/>
    <w:rsid w:val="00CF21BC"/>
    <w:rsid w:val="00CF2389"/>
    <w:rsid w:val="00CF252A"/>
    <w:rsid w:val="00CF28C6"/>
    <w:rsid w:val="00CF28C7"/>
    <w:rsid w:val="00CF31C3"/>
    <w:rsid w:val="00CF324F"/>
    <w:rsid w:val="00CF32EE"/>
    <w:rsid w:val="00CF32F0"/>
    <w:rsid w:val="00CF33D9"/>
    <w:rsid w:val="00CF355C"/>
    <w:rsid w:val="00CF3750"/>
    <w:rsid w:val="00CF3ABF"/>
    <w:rsid w:val="00CF3D80"/>
    <w:rsid w:val="00CF406F"/>
    <w:rsid w:val="00CF419C"/>
    <w:rsid w:val="00CF4458"/>
    <w:rsid w:val="00CF4617"/>
    <w:rsid w:val="00CF46BE"/>
    <w:rsid w:val="00CF4707"/>
    <w:rsid w:val="00CF4865"/>
    <w:rsid w:val="00CF4ABC"/>
    <w:rsid w:val="00CF4CFF"/>
    <w:rsid w:val="00CF4E27"/>
    <w:rsid w:val="00CF4F07"/>
    <w:rsid w:val="00CF4FA4"/>
    <w:rsid w:val="00CF5100"/>
    <w:rsid w:val="00CF54C6"/>
    <w:rsid w:val="00CF5510"/>
    <w:rsid w:val="00CF5677"/>
    <w:rsid w:val="00CF5717"/>
    <w:rsid w:val="00CF579C"/>
    <w:rsid w:val="00CF581E"/>
    <w:rsid w:val="00CF5ADA"/>
    <w:rsid w:val="00CF5C59"/>
    <w:rsid w:val="00CF5CE9"/>
    <w:rsid w:val="00CF5DA0"/>
    <w:rsid w:val="00CF5F0A"/>
    <w:rsid w:val="00CF5F55"/>
    <w:rsid w:val="00CF61ED"/>
    <w:rsid w:val="00CF61FC"/>
    <w:rsid w:val="00CF6221"/>
    <w:rsid w:val="00CF6229"/>
    <w:rsid w:val="00CF62A2"/>
    <w:rsid w:val="00CF64EF"/>
    <w:rsid w:val="00CF6776"/>
    <w:rsid w:val="00CF6A0A"/>
    <w:rsid w:val="00CF6CD8"/>
    <w:rsid w:val="00CF6E57"/>
    <w:rsid w:val="00CF6EB9"/>
    <w:rsid w:val="00CF705B"/>
    <w:rsid w:val="00CF7224"/>
    <w:rsid w:val="00CF7269"/>
    <w:rsid w:val="00CF7411"/>
    <w:rsid w:val="00CF75BE"/>
    <w:rsid w:val="00CF7606"/>
    <w:rsid w:val="00CF76CC"/>
    <w:rsid w:val="00CF7A62"/>
    <w:rsid w:val="00CF7B20"/>
    <w:rsid w:val="00CF7C10"/>
    <w:rsid w:val="00CF7FA3"/>
    <w:rsid w:val="00CF7FD8"/>
    <w:rsid w:val="00D0028D"/>
    <w:rsid w:val="00D003CC"/>
    <w:rsid w:val="00D00787"/>
    <w:rsid w:val="00D0079C"/>
    <w:rsid w:val="00D007C7"/>
    <w:rsid w:val="00D0094E"/>
    <w:rsid w:val="00D009EC"/>
    <w:rsid w:val="00D00A5D"/>
    <w:rsid w:val="00D00A83"/>
    <w:rsid w:val="00D00C4E"/>
    <w:rsid w:val="00D00DBA"/>
    <w:rsid w:val="00D0116E"/>
    <w:rsid w:val="00D0141C"/>
    <w:rsid w:val="00D01441"/>
    <w:rsid w:val="00D0149F"/>
    <w:rsid w:val="00D01597"/>
    <w:rsid w:val="00D01743"/>
    <w:rsid w:val="00D01782"/>
    <w:rsid w:val="00D01790"/>
    <w:rsid w:val="00D018B7"/>
    <w:rsid w:val="00D018EC"/>
    <w:rsid w:val="00D01A8F"/>
    <w:rsid w:val="00D01AEE"/>
    <w:rsid w:val="00D01D2B"/>
    <w:rsid w:val="00D01D42"/>
    <w:rsid w:val="00D01EE6"/>
    <w:rsid w:val="00D01F73"/>
    <w:rsid w:val="00D02017"/>
    <w:rsid w:val="00D02042"/>
    <w:rsid w:val="00D0206D"/>
    <w:rsid w:val="00D022C3"/>
    <w:rsid w:val="00D02694"/>
    <w:rsid w:val="00D02796"/>
    <w:rsid w:val="00D02825"/>
    <w:rsid w:val="00D029A4"/>
    <w:rsid w:val="00D02B19"/>
    <w:rsid w:val="00D02C59"/>
    <w:rsid w:val="00D03031"/>
    <w:rsid w:val="00D0308B"/>
    <w:rsid w:val="00D03101"/>
    <w:rsid w:val="00D03627"/>
    <w:rsid w:val="00D0376E"/>
    <w:rsid w:val="00D03849"/>
    <w:rsid w:val="00D03985"/>
    <w:rsid w:val="00D03BD4"/>
    <w:rsid w:val="00D03F3E"/>
    <w:rsid w:val="00D03FAF"/>
    <w:rsid w:val="00D040C7"/>
    <w:rsid w:val="00D04164"/>
    <w:rsid w:val="00D04354"/>
    <w:rsid w:val="00D04356"/>
    <w:rsid w:val="00D04421"/>
    <w:rsid w:val="00D0448F"/>
    <w:rsid w:val="00D04551"/>
    <w:rsid w:val="00D048E3"/>
    <w:rsid w:val="00D04A15"/>
    <w:rsid w:val="00D04A2F"/>
    <w:rsid w:val="00D04A70"/>
    <w:rsid w:val="00D04B93"/>
    <w:rsid w:val="00D04C6A"/>
    <w:rsid w:val="00D04D5B"/>
    <w:rsid w:val="00D04D60"/>
    <w:rsid w:val="00D04E90"/>
    <w:rsid w:val="00D0504C"/>
    <w:rsid w:val="00D051DA"/>
    <w:rsid w:val="00D0526D"/>
    <w:rsid w:val="00D05316"/>
    <w:rsid w:val="00D0545F"/>
    <w:rsid w:val="00D05495"/>
    <w:rsid w:val="00D054D7"/>
    <w:rsid w:val="00D0558C"/>
    <w:rsid w:val="00D056E8"/>
    <w:rsid w:val="00D05801"/>
    <w:rsid w:val="00D05806"/>
    <w:rsid w:val="00D058E7"/>
    <w:rsid w:val="00D05A5D"/>
    <w:rsid w:val="00D05B11"/>
    <w:rsid w:val="00D05B8C"/>
    <w:rsid w:val="00D05E1E"/>
    <w:rsid w:val="00D05F81"/>
    <w:rsid w:val="00D05FC2"/>
    <w:rsid w:val="00D06169"/>
    <w:rsid w:val="00D0618F"/>
    <w:rsid w:val="00D061B3"/>
    <w:rsid w:val="00D0620E"/>
    <w:rsid w:val="00D062C5"/>
    <w:rsid w:val="00D0636B"/>
    <w:rsid w:val="00D063C8"/>
    <w:rsid w:val="00D064D9"/>
    <w:rsid w:val="00D06649"/>
    <w:rsid w:val="00D0688D"/>
    <w:rsid w:val="00D068F9"/>
    <w:rsid w:val="00D06903"/>
    <w:rsid w:val="00D06A9F"/>
    <w:rsid w:val="00D06ABF"/>
    <w:rsid w:val="00D06B4D"/>
    <w:rsid w:val="00D06B87"/>
    <w:rsid w:val="00D06C6C"/>
    <w:rsid w:val="00D06D2A"/>
    <w:rsid w:val="00D06FFF"/>
    <w:rsid w:val="00D07021"/>
    <w:rsid w:val="00D07047"/>
    <w:rsid w:val="00D07052"/>
    <w:rsid w:val="00D07231"/>
    <w:rsid w:val="00D07307"/>
    <w:rsid w:val="00D07488"/>
    <w:rsid w:val="00D075AD"/>
    <w:rsid w:val="00D0761C"/>
    <w:rsid w:val="00D07856"/>
    <w:rsid w:val="00D078D9"/>
    <w:rsid w:val="00D07926"/>
    <w:rsid w:val="00D07A52"/>
    <w:rsid w:val="00D07D07"/>
    <w:rsid w:val="00D07D51"/>
    <w:rsid w:val="00D07EF4"/>
    <w:rsid w:val="00D100F4"/>
    <w:rsid w:val="00D1010E"/>
    <w:rsid w:val="00D101B5"/>
    <w:rsid w:val="00D101C7"/>
    <w:rsid w:val="00D10405"/>
    <w:rsid w:val="00D10506"/>
    <w:rsid w:val="00D10646"/>
    <w:rsid w:val="00D106FD"/>
    <w:rsid w:val="00D1084C"/>
    <w:rsid w:val="00D10996"/>
    <w:rsid w:val="00D10AFF"/>
    <w:rsid w:val="00D10B59"/>
    <w:rsid w:val="00D10D0A"/>
    <w:rsid w:val="00D10D29"/>
    <w:rsid w:val="00D10D96"/>
    <w:rsid w:val="00D10DDB"/>
    <w:rsid w:val="00D11180"/>
    <w:rsid w:val="00D113D2"/>
    <w:rsid w:val="00D113F9"/>
    <w:rsid w:val="00D1149A"/>
    <w:rsid w:val="00D11647"/>
    <w:rsid w:val="00D1176E"/>
    <w:rsid w:val="00D11792"/>
    <w:rsid w:val="00D117AC"/>
    <w:rsid w:val="00D117D4"/>
    <w:rsid w:val="00D118BE"/>
    <w:rsid w:val="00D11994"/>
    <w:rsid w:val="00D11ADD"/>
    <w:rsid w:val="00D11BBC"/>
    <w:rsid w:val="00D11CF1"/>
    <w:rsid w:val="00D11D83"/>
    <w:rsid w:val="00D11F42"/>
    <w:rsid w:val="00D12142"/>
    <w:rsid w:val="00D121B2"/>
    <w:rsid w:val="00D12225"/>
    <w:rsid w:val="00D122B3"/>
    <w:rsid w:val="00D12447"/>
    <w:rsid w:val="00D1249A"/>
    <w:rsid w:val="00D126EF"/>
    <w:rsid w:val="00D12818"/>
    <w:rsid w:val="00D12867"/>
    <w:rsid w:val="00D1286B"/>
    <w:rsid w:val="00D128F0"/>
    <w:rsid w:val="00D12B7D"/>
    <w:rsid w:val="00D12BAC"/>
    <w:rsid w:val="00D12F14"/>
    <w:rsid w:val="00D13134"/>
    <w:rsid w:val="00D13145"/>
    <w:rsid w:val="00D13227"/>
    <w:rsid w:val="00D13596"/>
    <w:rsid w:val="00D136B2"/>
    <w:rsid w:val="00D138A5"/>
    <w:rsid w:val="00D138B7"/>
    <w:rsid w:val="00D138C6"/>
    <w:rsid w:val="00D13947"/>
    <w:rsid w:val="00D139A0"/>
    <w:rsid w:val="00D139D1"/>
    <w:rsid w:val="00D13A51"/>
    <w:rsid w:val="00D13AF1"/>
    <w:rsid w:val="00D13AFC"/>
    <w:rsid w:val="00D13B3B"/>
    <w:rsid w:val="00D13C6A"/>
    <w:rsid w:val="00D13C98"/>
    <w:rsid w:val="00D13CE4"/>
    <w:rsid w:val="00D13D4F"/>
    <w:rsid w:val="00D13EB9"/>
    <w:rsid w:val="00D13EF9"/>
    <w:rsid w:val="00D13F97"/>
    <w:rsid w:val="00D1400C"/>
    <w:rsid w:val="00D1409B"/>
    <w:rsid w:val="00D141B1"/>
    <w:rsid w:val="00D141D4"/>
    <w:rsid w:val="00D14202"/>
    <w:rsid w:val="00D14269"/>
    <w:rsid w:val="00D14282"/>
    <w:rsid w:val="00D143A5"/>
    <w:rsid w:val="00D143CE"/>
    <w:rsid w:val="00D14557"/>
    <w:rsid w:val="00D14570"/>
    <w:rsid w:val="00D146BF"/>
    <w:rsid w:val="00D1471F"/>
    <w:rsid w:val="00D14873"/>
    <w:rsid w:val="00D1492F"/>
    <w:rsid w:val="00D14935"/>
    <w:rsid w:val="00D149F6"/>
    <w:rsid w:val="00D14A73"/>
    <w:rsid w:val="00D14C04"/>
    <w:rsid w:val="00D14D53"/>
    <w:rsid w:val="00D14D77"/>
    <w:rsid w:val="00D14EB2"/>
    <w:rsid w:val="00D14F83"/>
    <w:rsid w:val="00D15180"/>
    <w:rsid w:val="00D15288"/>
    <w:rsid w:val="00D15348"/>
    <w:rsid w:val="00D1542F"/>
    <w:rsid w:val="00D15503"/>
    <w:rsid w:val="00D15507"/>
    <w:rsid w:val="00D1564C"/>
    <w:rsid w:val="00D157C6"/>
    <w:rsid w:val="00D15959"/>
    <w:rsid w:val="00D15A36"/>
    <w:rsid w:val="00D15B5D"/>
    <w:rsid w:val="00D15B65"/>
    <w:rsid w:val="00D15CB6"/>
    <w:rsid w:val="00D15E43"/>
    <w:rsid w:val="00D15EED"/>
    <w:rsid w:val="00D1608C"/>
    <w:rsid w:val="00D160AA"/>
    <w:rsid w:val="00D160F5"/>
    <w:rsid w:val="00D16118"/>
    <w:rsid w:val="00D16134"/>
    <w:rsid w:val="00D162C2"/>
    <w:rsid w:val="00D1635C"/>
    <w:rsid w:val="00D163FF"/>
    <w:rsid w:val="00D164E2"/>
    <w:rsid w:val="00D16510"/>
    <w:rsid w:val="00D1659D"/>
    <w:rsid w:val="00D167B4"/>
    <w:rsid w:val="00D16847"/>
    <w:rsid w:val="00D168A1"/>
    <w:rsid w:val="00D16916"/>
    <w:rsid w:val="00D1693B"/>
    <w:rsid w:val="00D1693C"/>
    <w:rsid w:val="00D1696D"/>
    <w:rsid w:val="00D16C91"/>
    <w:rsid w:val="00D16CE9"/>
    <w:rsid w:val="00D1700F"/>
    <w:rsid w:val="00D1736E"/>
    <w:rsid w:val="00D17375"/>
    <w:rsid w:val="00D1740F"/>
    <w:rsid w:val="00D17433"/>
    <w:rsid w:val="00D17577"/>
    <w:rsid w:val="00D175AD"/>
    <w:rsid w:val="00D17661"/>
    <w:rsid w:val="00D176CA"/>
    <w:rsid w:val="00D17779"/>
    <w:rsid w:val="00D17787"/>
    <w:rsid w:val="00D178FE"/>
    <w:rsid w:val="00D17922"/>
    <w:rsid w:val="00D17A6C"/>
    <w:rsid w:val="00D17B59"/>
    <w:rsid w:val="00D17B99"/>
    <w:rsid w:val="00D17DB5"/>
    <w:rsid w:val="00D17F2E"/>
    <w:rsid w:val="00D17FAA"/>
    <w:rsid w:val="00D20049"/>
    <w:rsid w:val="00D20066"/>
    <w:rsid w:val="00D200D2"/>
    <w:rsid w:val="00D200F6"/>
    <w:rsid w:val="00D2037D"/>
    <w:rsid w:val="00D20559"/>
    <w:rsid w:val="00D205BC"/>
    <w:rsid w:val="00D20754"/>
    <w:rsid w:val="00D20C7E"/>
    <w:rsid w:val="00D20CEE"/>
    <w:rsid w:val="00D20D44"/>
    <w:rsid w:val="00D20EEB"/>
    <w:rsid w:val="00D21118"/>
    <w:rsid w:val="00D21183"/>
    <w:rsid w:val="00D21187"/>
    <w:rsid w:val="00D211AB"/>
    <w:rsid w:val="00D21393"/>
    <w:rsid w:val="00D213BD"/>
    <w:rsid w:val="00D215B9"/>
    <w:rsid w:val="00D216CB"/>
    <w:rsid w:val="00D21799"/>
    <w:rsid w:val="00D217B4"/>
    <w:rsid w:val="00D21A05"/>
    <w:rsid w:val="00D21B71"/>
    <w:rsid w:val="00D21C0E"/>
    <w:rsid w:val="00D21D5E"/>
    <w:rsid w:val="00D21D77"/>
    <w:rsid w:val="00D21EFF"/>
    <w:rsid w:val="00D21F79"/>
    <w:rsid w:val="00D21FD4"/>
    <w:rsid w:val="00D220F5"/>
    <w:rsid w:val="00D22129"/>
    <w:rsid w:val="00D222E0"/>
    <w:rsid w:val="00D22304"/>
    <w:rsid w:val="00D22552"/>
    <w:rsid w:val="00D2268F"/>
    <w:rsid w:val="00D226E8"/>
    <w:rsid w:val="00D22770"/>
    <w:rsid w:val="00D2286A"/>
    <w:rsid w:val="00D22998"/>
    <w:rsid w:val="00D22A2F"/>
    <w:rsid w:val="00D22ACF"/>
    <w:rsid w:val="00D22D16"/>
    <w:rsid w:val="00D22E96"/>
    <w:rsid w:val="00D2319F"/>
    <w:rsid w:val="00D23279"/>
    <w:rsid w:val="00D23298"/>
    <w:rsid w:val="00D23378"/>
    <w:rsid w:val="00D233A4"/>
    <w:rsid w:val="00D233B4"/>
    <w:rsid w:val="00D234D6"/>
    <w:rsid w:val="00D2368A"/>
    <w:rsid w:val="00D23757"/>
    <w:rsid w:val="00D238D8"/>
    <w:rsid w:val="00D239FF"/>
    <w:rsid w:val="00D23ADA"/>
    <w:rsid w:val="00D23B18"/>
    <w:rsid w:val="00D23E43"/>
    <w:rsid w:val="00D23EE7"/>
    <w:rsid w:val="00D23F1A"/>
    <w:rsid w:val="00D23F5F"/>
    <w:rsid w:val="00D2403E"/>
    <w:rsid w:val="00D2421C"/>
    <w:rsid w:val="00D24348"/>
    <w:rsid w:val="00D243B6"/>
    <w:rsid w:val="00D243D4"/>
    <w:rsid w:val="00D24499"/>
    <w:rsid w:val="00D24522"/>
    <w:rsid w:val="00D245DE"/>
    <w:rsid w:val="00D24713"/>
    <w:rsid w:val="00D247CC"/>
    <w:rsid w:val="00D2494B"/>
    <w:rsid w:val="00D24BE9"/>
    <w:rsid w:val="00D24C16"/>
    <w:rsid w:val="00D24CE7"/>
    <w:rsid w:val="00D24EE2"/>
    <w:rsid w:val="00D24F71"/>
    <w:rsid w:val="00D2502B"/>
    <w:rsid w:val="00D25035"/>
    <w:rsid w:val="00D250FF"/>
    <w:rsid w:val="00D25314"/>
    <w:rsid w:val="00D25315"/>
    <w:rsid w:val="00D253A5"/>
    <w:rsid w:val="00D256C5"/>
    <w:rsid w:val="00D259C7"/>
    <w:rsid w:val="00D25D11"/>
    <w:rsid w:val="00D25E06"/>
    <w:rsid w:val="00D25E65"/>
    <w:rsid w:val="00D25F81"/>
    <w:rsid w:val="00D25F90"/>
    <w:rsid w:val="00D25FD2"/>
    <w:rsid w:val="00D26104"/>
    <w:rsid w:val="00D2613A"/>
    <w:rsid w:val="00D26192"/>
    <w:rsid w:val="00D26233"/>
    <w:rsid w:val="00D262B9"/>
    <w:rsid w:val="00D26371"/>
    <w:rsid w:val="00D264A9"/>
    <w:rsid w:val="00D26799"/>
    <w:rsid w:val="00D267E9"/>
    <w:rsid w:val="00D268D9"/>
    <w:rsid w:val="00D26A10"/>
    <w:rsid w:val="00D26A6F"/>
    <w:rsid w:val="00D26CAA"/>
    <w:rsid w:val="00D26CBB"/>
    <w:rsid w:val="00D26DD2"/>
    <w:rsid w:val="00D26E9B"/>
    <w:rsid w:val="00D26F23"/>
    <w:rsid w:val="00D2703D"/>
    <w:rsid w:val="00D270B5"/>
    <w:rsid w:val="00D270C0"/>
    <w:rsid w:val="00D270DB"/>
    <w:rsid w:val="00D2721F"/>
    <w:rsid w:val="00D2729A"/>
    <w:rsid w:val="00D27319"/>
    <w:rsid w:val="00D2746D"/>
    <w:rsid w:val="00D27543"/>
    <w:rsid w:val="00D27694"/>
    <w:rsid w:val="00D277E4"/>
    <w:rsid w:val="00D2794F"/>
    <w:rsid w:val="00D27951"/>
    <w:rsid w:val="00D27D08"/>
    <w:rsid w:val="00D27F4E"/>
    <w:rsid w:val="00D27FE0"/>
    <w:rsid w:val="00D300BB"/>
    <w:rsid w:val="00D30266"/>
    <w:rsid w:val="00D3026A"/>
    <w:rsid w:val="00D30328"/>
    <w:rsid w:val="00D30336"/>
    <w:rsid w:val="00D3034D"/>
    <w:rsid w:val="00D3049F"/>
    <w:rsid w:val="00D30753"/>
    <w:rsid w:val="00D308D0"/>
    <w:rsid w:val="00D308FD"/>
    <w:rsid w:val="00D30A73"/>
    <w:rsid w:val="00D30A95"/>
    <w:rsid w:val="00D30AC1"/>
    <w:rsid w:val="00D30B90"/>
    <w:rsid w:val="00D30C26"/>
    <w:rsid w:val="00D30C89"/>
    <w:rsid w:val="00D30D87"/>
    <w:rsid w:val="00D30F52"/>
    <w:rsid w:val="00D30FB4"/>
    <w:rsid w:val="00D31065"/>
    <w:rsid w:val="00D31321"/>
    <w:rsid w:val="00D313AC"/>
    <w:rsid w:val="00D31642"/>
    <w:rsid w:val="00D3173E"/>
    <w:rsid w:val="00D31B39"/>
    <w:rsid w:val="00D31DC9"/>
    <w:rsid w:val="00D31E4C"/>
    <w:rsid w:val="00D31E87"/>
    <w:rsid w:val="00D32056"/>
    <w:rsid w:val="00D32183"/>
    <w:rsid w:val="00D32228"/>
    <w:rsid w:val="00D32294"/>
    <w:rsid w:val="00D322A1"/>
    <w:rsid w:val="00D325AC"/>
    <w:rsid w:val="00D3260D"/>
    <w:rsid w:val="00D32793"/>
    <w:rsid w:val="00D32826"/>
    <w:rsid w:val="00D3287C"/>
    <w:rsid w:val="00D32A1D"/>
    <w:rsid w:val="00D32D44"/>
    <w:rsid w:val="00D32D84"/>
    <w:rsid w:val="00D330EF"/>
    <w:rsid w:val="00D332E7"/>
    <w:rsid w:val="00D333B8"/>
    <w:rsid w:val="00D3346B"/>
    <w:rsid w:val="00D334CA"/>
    <w:rsid w:val="00D33585"/>
    <w:rsid w:val="00D3359A"/>
    <w:rsid w:val="00D3390F"/>
    <w:rsid w:val="00D3398A"/>
    <w:rsid w:val="00D33AF0"/>
    <w:rsid w:val="00D33B48"/>
    <w:rsid w:val="00D33D42"/>
    <w:rsid w:val="00D33E08"/>
    <w:rsid w:val="00D33E7C"/>
    <w:rsid w:val="00D33EE9"/>
    <w:rsid w:val="00D34208"/>
    <w:rsid w:val="00D342EA"/>
    <w:rsid w:val="00D34307"/>
    <w:rsid w:val="00D34404"/>
    <w:rsid w:val="00D34508"/>
    <w:rsid w:val="00D3473C"/>
    <w:rsid w:val="00D347B8"/>
    <w:rsid w:val="00D3486A"/>
    <w:rsid w:val="00D34AB9"/>
    <w:rsid w:val="00D34BCD"/>
    <w:rsid w:val="00D34CC7"/>
    <w:rsid w:val="00D34D33"/>
    <w:rsid w:val="00D34E6D"/>
    <w:rsid w:val="00D3502E"/>
    <w:rsid w:val="00D3505B"/>
    <w:rsid w:val="00D35153"/>
    <w:rsid w:val="00D351FA"/>
    <w:rsid w:val="00D35545"/>
    <w:rsid w:val="00D356A9"/>
    <w:rsid w:val="00D357D5"/>
    <w:rsid w:val="00D35825"/>
    <w:rsid w:val="00D3586A"/>
    <w:rsid w:val="00D358A0"/>
    <w:rsid w:val="00D358C4"/>
    <w:rsid w:val="00D35944"/>
    <w:rsid w:val="00D35A23"/>
    <w:rsid w:val="00D35AA4"/>
    <w:rsid w:val="00D35B77"/>
    <w:rsid w:val="00D35D1F"/>
    <w:rsid w:val="00D361CA"/>
    <w:rsid w:val="00D3621E"/>
    <w:rsid w:val="00D36220"/>
    <w:rsid w:val="00D3623C"/>
    <w:rsid w:val="00D362FF"/>
    <w:rsid w:val="00D36317"/>
    <w:rsid w:val="00D36696"/>
    <w:rsid w:val="00D369C3"/>
    <w:rsid w:val="00D369D8"/>
    <w:rsid w:val="00D36A2C"/>
    <w:rsid w:val="00D36E80"/>
    <w:rsid w:val="00D36FB8"/>
    <w:rsid w:val="00D37167"/>
    <w:rsid w:val="00D37289"/>
    <w:rsid w:val="00D374DB"/>
    <w:rsid w:val="00D37507"/>
    <w:rsid w:val="00D3762C"/>
    <w:rsid w:val="00D378AB"/>
    <w:rsid w:val="00D3792D"/>
    <w:rsid w:val="00D37AE7"/>
    <w:rsid w:val="00D37CE9"/>
    <w:rsid w:val="00D37D2E"/>
    <w:rsid w:val="00D37D4D"/>
    <w:rsid w:val="00D37E36"/>
    <w:rsid w:val="00D37FC5"/>
    <w:rsid w:val="00D37FF4"/>
    <w:rsid w:val="00D400E5"/>
    <w:rsid w:val="00D40135"/>
    <w:rsid w:val="00D4022B"/>
    <w:rsid w:val="00D40457"/>
    <w:rsid w:val="00D405C7"/>
    <w:rsid w:val="00D405D7"/>
    <w:rsid w:val="00D405E7"/>
    <w:rsid w:val="00D40656"/>
    <w:rsid w:val="00D40663"/>
    <w:rsid w:val="00D40A9C"/>
    <w:rsid w:val="00D40B00"/>
    <w:rsid w:val="00D40BA5"/>
    <w:rsid w:val="00D40BC9"/>
    <w:rsid w:val="00D40BDF"/>
    <w:rsid w:val="00D40C4D"/>
    <w:rsid w:val="00D40CCD"/>
    <w:rsid w:val="00D40F2C"/>
    <w:rsid w:val="00D40FF9"/>
    <w:rsid w:val="00D410E5"/>
    <w:rsid w:val="00D41182"/>
    <w:rsid w:val="00D4140C"/>
    <w:rsid w:val="00D414BE"/>
    <w:rsid w:val="00D41582"/>
    <w:rsid w:val="00D4162F"/>
    <w:rsid w:val="00D4169B"/>
    <w:rsid w:val="00D41711"/>
    <w:rsid w:val="00D41747"/>
    <w:rsid w:val="00D4176C"/>
    <w:rsid w:val="00D417DA"/>
    <w:rsid w:val="00D41873"/>
    <w:rsid w:val="00D418B8"/>
    <w:rsid w:val="00D41A7F"/>
    <w:rsid w:val="00D41ABE"/>
    <w:rsid w:val="00D41ADF"/>
    <w:rsid w:val="00D41B16"/>
    <w:rsid w:val="00D41C6D"/>
    <w:rsid w:val="00D41CE1"/>
    <w:rsid w:val="00D41DB3"/>
    <w:rsid w:val="00D42132"/>
    <w:rsid w:val="00D42177"/>
    <w:rsid w:val="00D423CC"/>
    <w:rsid w:val="00D424EA"/>
    <w:rsid w:val="00D4267D"/>
    <w:rsid w:val="00D42730"/>
    <w:rsid w:val="00D4287C"/>
    <w:rsid w:val="00D428D6"/>
    <w:rsid w:val="00D428F8"/>
    <w:rsid w:val="00D42A6E"/>
    <w:rsid w:val="00D42ABF"/>
    <w:rsid w:val="00D42C8D"/>
    <w:rsid w:val="00D42D4F"/>
    <w:rsid w:val="00D42E75"/>
    <w:rsid w:val="00D42FC4"/>
    <w:rsid w:val="00D430BE"/>
    <w:rsid w:val="00D431A4"/>
    <w:rsid w:val="00D4339A"/>
    <w:rsid w:val="00D43525"/>
    <w:rsid w:val="00D435C6"/>
    <w:rsid w:val="00D435E2"/>
    <w:rsid w:val="00D436C0"/>
    <w:rsid w:val="00D436EA"/>
    <w:rsid w:val="00D43720"/>
    <w:rsid w:val="00D43765"/>
    <w:rsid w:val="00D4379D"/>
    <w:rsid w:val="00D43824"/>
    <w:rsid w:val="00D4388D"/>
    <w:rsid w:val="00D438FC"/>
    <w:rsid w:val="00D43A08"/>
    <w:rsid w:val="00D43A0B"/>
    <w:rsid w:val="00D43A70"/>
    <w:rsid w:val="00D43B86"/>
    <w:rsid w:val="00D43C5C"/>
    <w:rsid w:val="00D43D66"/>
    <w:rsid w:val="00D43F9A"/>
    <w:rsid w:val="00D440E9"/>
    <w:rsid w:val="00D44250"/>
    <w:rsid w:val="00D4463A"/>
    <w:rsid w:val="00D4463D"/>
    <w:rsid w:val="00D447C5"/>
    <w:rsid w:val="00D4483F"/>
    <w:rsid w:val="00D44A37"/>
    <w:rsid w:val="00D44AAD"/>
    <w:rsid w:val="00D44C82"/>
    <w:rsid w:val="00D44E97"/>
    <w:rsid w:val="00D450AA"/>
    <w:rsid w:val="00D4534F"/>
    <w:rsid w:val="00D4544D"/>
    <w:rsid w:val="00D45491"/>
    <w:rsid w:val="00D4551D"/>
    <w:rsid w:val="00D4569C"/>
    <w:rsid w:val="00D459FA"/>
    <w:rsid w:val="00D45AF0"/>
    <w:rsid w:val="00D45BED"/>
    <w:rsid w:val="00D45F06"/>
    <w:rsid w:val="00D46000"/>
    <w:rsid w:val="00D462A0"/>
    <w:rsid w:val="00D4630F"/>
    <w:rsid w:val="00D463F7"/>
    <w:rsid w:val="00D464EB"/>
    <w:rsid w:val="00D465FE"/>
    <w:rsid w:val="00D46674"/>
    <w:rsid w:val="00D466C9"/>
    <w:rsid w:val="00D46707"/>
    <w:rsid w:val="00D46787"/>
    <w:rsid w:val="00D46936"/>
    <w:rsid w:val="00D469DD"/>
    <w:rsid w:val="00D46A07"/>
    <w:rsid w:val="00D46C5F"/>
    <w:rsid w:val="00D46D12"/>
    <w:rsid w:val="00D46D30"/>
    <w:rsid w:val="00D46DAF"/>
    <w:rsid w:val="00D470B0"/>
    <w:rsid w:val="00D47295"/>
    <w:rsid w:val="00D47412"/>
    <w:rsid w:val="00D4745D"/>
    <w:rsid w:val="00D47617"/>
    <w:rsid w:val="00D478F7"/>
    <w:rsid w:val="00D479FC"/>
    <w:rsid w:val="00D47A7F"/>
    <w:rsid w:val="00D47B84"/>
    <w:rsid w:val="00D47DCE"/>
    <w:rsid w:val="00D47E47"/>
    <w:rsid w:val="00D47ED0"/>
    <w:rsid w:val="00D47F2C"/>
    <w:rsid w:val="00D47F60"/>
    <w:rsid w:val="00D47FE7"/>
    <w:rsid w:val="00D501DF"/>
    <w:rsid w:val="00D502D5"/>
    <w:rsid w:val="00D50380"/>
    <w:rsid w:val="00D503FE"/>
    <w:rsid w:val="00D5050F"/>
    <w:rsid w:val="00D505E5"/>
    <w:rsid w:val="00D50639"/>
    <w:rsid w:val="00D507F0"/>
    <w:rsid w:val="00D5086B"/>
    <w:rsid w:val="00D509A7"/>
    <w:rsid w:val="00D509B8"/>
    <w:rsid w:val="00D50BCE"/>
    <w:rsid w:val="00D50CEA"/>
    <w:rsid w:val="00D50CEE"/>
    <w:rsid w:val="00D50D7E"/>
    <w:rsid w:val="00D50F5A"/>
    <w:rsid w:val="00D510E9"/>
    <w:rsid w:val="00D51472"/>
    <w:rsid w:val="00D51603"/>
    <w:rsid w:val="00D517B3"/>
    <w:rsid w:val="00D51890"/>
    <w:rsid w:val="00D518D6"/>
    <w:rsid w:val="00D519FB"/>
    <w:rsid w:val="00D51A64"/>
    <w:rsid w:val="00D51ABA"/>
    <w:rsid w:val="00D51AF5"/>
    <w:rsid w:val="00D51D49"/>
    <w:rsid w:val="00D51F9C"/>
    <w:rsid w:val="00D51FE1"/>
    <w:rsid w:val="00D5201C"/>
    <w:rsid w:val="00D520BC"/>
    <w:rsid w:val="00D521B0"/>
    <w:rsid w:val="00D522CA"/>
    <w:rsid w:val="00D52353"/>
    <w:rsid w:val="00D523C6"/>
    <w:rsid w:val="00D524DF"/>
    <w:rsid w:val="00D52607"/>
    <w:rsid w:val="00D526DF"/>
    <w:rsid w:val="00D526FB"/>
    <w:rsid w:val="00D52755"/>
    <w:rsid w:val="00D52780"/>
    <w:rsid w:val="00D527FF"/>
    <w:rsid w:val="00D52A64"/>
    <w:rsid w:val="00D52AAF"/>
    <w:rsid w:val="00D52AC4"/>
    <w:rsid w:val="00D52B0B"/>
    <w:rsid w:val="00D52E82"/>
    <w:rsid w:val="00D52EA5"/>
    <w:rsid w:val="00D52FAC"/>
    <w:rsid w:val="00D52FD6"/>
    <w:rsid w:val="00D532E8"/>
    <w:rsid w:val="00D53305"/>
    <w:rsid w:val="00D53339"/>
    <w:rsid w:val="00D5333A"/>
    <w:rsid w:val="00D53506"/>
    <w:rsid w:val="00D535D0"/>
    <w:rsid w:val="00D535DC"/>
    <w:rsid w:val="00D5375D"/>
    <w:rsid w:val="00D53763"/>
    <w:rsid w:val="00D537A4"/>
    <w:rsid w:val="00D537D0"/>
    <w:rsid w:val="00D538B1"/>
    <w:rsid w:val="00D539C3"/>
    <w:rsid w:val="00D53B2B"/>
    <w:rsid w:val="00D53B83"/>
    <w:rsid w:val="00D53CD7"/>
    <w:rsid w:val="00D53DB7"/>
    <w:rsid w:val="00D53F41"/>
    <w:rsid w:val="00D540DE"/>
    <w:rsid w:val="00D542AB"/>
    <w:rsid w:val="00D54304"/>
    <w:rsid w:val="00D543C6"/>
    <w:rsid w:val="00D54493"/>
    <w:rsid w:val="00D54587"/>
    <w:rsid w:val="00D54613"/>
    <w:rsid w:val="00D54671"/>
    <w:rsid w:val="00D54866"/>
    <w:rsid w:val="00D54A3F"/>
    <w:rsid w:val="00D54B1D"/>
    <w:rsid w:val="00D54B5A"/>
    <w:rsid w:val="00D54B9F"/>
    <w:rsid w:val="00D54BB8"/>
    <w:rsid w:val="00D54D9F"/>
    <w:rsid w:val="00D55116"/>
    <w:rsid w:val="00D55151"/>
    <w:rsid w:val="00D5517A"/>
    <w:rsid w:val="00D551F8"/>
    <w:rsid w:val="00D55465"/>
    <w:rsid w:val="00D554C8"/>
    <w:rsid w:val="00D554FF"/>
    <w:rsid w:val="00D55515"/>
    <w:rsid w:val="00D5559C"/>
    <w:rsid w:val="00D55637"/>
    <w:rsid w:val="00D556EE"/>
    <w:rsid w:val="00D55914"/>
    <w:rsid w:val="00D55962"/>
    <w:rsid w:val="00D55964"/>
    <w:rsid w:val="00D5597D"/>
    <w:rsid w:val="00D559C0"/>
    <w:rsid w:val="00D55A20"/>
    <w:rsid w:val="00D55A59"/>
    <w:rsid w:val="00D55A63"/>
    <w:rsid w:val="00D55ACB"/>
    <w:rsid w:val="00D55B77"/>
    <w:rsid w:val="00D55C75"/>
    <w:rsid w:val="00D55CB2"/>
    <w:rsid w:val="00D55D17"/>
    <w:rsid w:val="00D55D3F"/>
    <w:rsid w:val="00D55DEF"/>
    <w:rsid w:val="00D55E07"/>
    <w:rsid w:val="00D55EF0"/>
    <w:rsid w:val="00D55FCA"/>
    <w:rsid w:val="00D55FEC"/>
    <w:rsid w:val="00D56476"/>
    <w:rsid w:val="00D56608"/>
    <w:rsid w:val="00D5660D"/>
    <w:rsid w:val="00D5664C"/>
    <w:rsid w:val="00D56748"/>
    <w:rsid w:val="00D5677E"/>
    <w:rsid w:val="00D568CD"/>
    <w:rsid w:val="00D5692B"/>
    <w:rsid w:val="00D56A38"/>
    <w:rsid w:val="00D56AF5"/>
    <w:rsid w:val="00D56B01"/>
    <w:rsid w:val="00D56B69"/>
    <w:rsid w:val="00D56B95"/>
    <w:rsid w:val="00D56D42"/>
    <w:rsid w:val="00D56D73"/>
    <w:rsid w:val="00D56D87"/>
    <w:rsid w:val="00D56DD2"/>
    <w:rsid w:val="00D56DF0"/>
    <w:rsid w:val="00D56EA1"/>
    <w:rsid w:val="00D5702F"/>
    <w:rsid w:val="00D570CA"/>
    <w:rsid w:val="00D5717D"/>
    <w:rsid w:val="00D572BF"/>
    <w:rsid w:val="00D5730A"/>
    <w:rsid w:val="00D57378"/>
    <w:rsid w:val="00D57744"/>
    <w:rsid w:val="00D5776C"/>
    <w:rsid w:val="00D577A3"/>
    <w:rsid w:val="00D577BA"/>
    <w:rsid w:val="00D577F3"/>
    <w:rsid w:val="00D577FF"/>
    <w:rsid w:val="00D57806"/>
    <w:rsid w:val="00D57909"/>
    <w:rsid w:val="00D57BEA"/>
    <w:rsid w:val="00D57C12"/>
    <w:rsid w:val="00D57DC8"/>
    <w:rsid w:val="00D57DFF"/>
    <w:rsid w:val="00D57F0D"/>
    <w:rsid w:val="00D60085"/>
    <w:rsid w:val="00D60484"/>
    <w:rsid w:val="00D60778"/>
    <w:rsid w:val="00D6080F"/>
    <w:rsid w:val="00D608EA"/>
    <w:rsid w:val="00D60927"/>
    <w:rsid w:val="00D60A79"/>
    <w:rsid w:val="00D60B53"/>
    <w:rsid w:val="00D60BA1"/>
    <w:rsid w:val="00D60DB8"/>
    <w:rsid w:val="00D60E27"/>
    <w:rsid w:val="00D60E68"/>
    <w:rsid w:val="00D60FFC"/>
    <w:rsid w:val="00D6100E"/>
    <w:rsid w:val="00D611C5"/>
    <w:rsid w:val="00D611FB"/>
    <w:rsid w:val="00D61388"/>
    <w:rsid w:val="00D6148A"/>
    <w:rsid w:val="00D61520"/>
    <w:rsid w:val="00D61868"/>
    <w:rsid w:val="00D618EE"/>
    <w:rsid w:val="00D61A1E"/>
    <w:rsid w:val="00D61A5B"/>
    <w:rsid w:val="00D61C66"/>
    <w:rsid w:val="00D61DB4"/>
    <w:rsid w:val="00D61F69"/>
    <w:rsid w:val="00D620F2"/>
    <w:rsid w:val="00D6221B"/>
    <w:rsid w:val="00D624AE"/>
    <w:rsid w:val="00D624B4"/>
    <w:rsid w:val="00D6256E"/>
    <w:rsid w:val="00D625DF"/>
    <w:rsid w:val="00D62786"/>
    <w:rsid w:val="00D62829"/>
    <w:rsid w:val="00D62A49"/>
    <w:rsid w:val="00D62BFE"/>
    <w:rsid w:val="00D62CBF"/>
    <w:rsid w:val="00D62CD2"/>
    <w:rsid w:val="00D62DCA"/>
    <w:rsid w:val="00D62E4E"/>
    <w:rsid w:val="00D630CF"/>
    <w:rsid w:val="00D6311A"/>
    <w:rsid w:val="00D63164"/>
    <w:rsid w:val="00D63173"/>
    <w:rsid w:val="00D631F8"/>
    <w:rsid w:val="00D634BD"/>
    <w:rsid w:val="00D63577"/>
    <w:rsid w:val="00D6359A"/>
    <w:rsid w:val="00D6362D"/>
    <w:rsid w:val="00D6382A"/>
    <w:rsid w:val="00D63BEC"/>
    <w:rsid w:val="00D63C0E"/>
    <w:rsid w:val="00D63F01"/>
    <w:rsid w:val="00D64027"/>
    <w:rsid w:val="00D6402E"/>
    <w:rsid w:val="00D6410D"/>
    <w:rsid w:val="00D641B0"/>
    <w:rsid w:val="00D641CF"/>
    <w:rsid w:val="00D6434C"/>
    <w:rsid w:val="00D6436F"/>
    <w:rsid w:val="00D64564"/>
    <w:rsid w:val="00D64754"/>
    <w:rsid w:val="00D64755"/>
    <w:rsid w:val="00D647BF"/>
    <w:rsid w:val="00D64951"/>
    <w:rsid w:val="00D64BA8"/>
    <w:rsid w:val="00D64BC9"/>
    <w:rsid w:val="00D64C26"/>
    <w:rsid w:val="00D64F1E"/>
    <w:rsid w:val="00D651AB"/>
    <w:rsid w:val="00D651AD"/>
    <w:rsid w:val="00D65223"/>
    <w:rsid w:val="00D652E2"/>
    <w:rsid w:val="00D65369"/>
    <w:rsid w:val="00D6546C"/>
    <w:rsid w:val="00D654DF"/>
    <w:rsid w:val="00D655E6"/>
    <w:rsid w:val="00D65616"/>
    <w:rsid w:val="00D65677"/>
    <w:rsid w:val="00D65766"/>
    <w:rsid w:val="00D659C2"/>
    <w:rsid w:val="00D659D5"/>
    <w:rsid w:val="00D65ABD"/>
    <w:rsid w:val="00D65D81"/>
    <w:rsid w:val="00D66091"/>
    <w:rsid w:val="00D660F1"/>
    <w:rsid w:val="00D66108"/>
    <w:rsid w:val="00D6618F"/>
    <w:rsid w:val="00D661DE"/>
    <w:rsid w:val="00D66422"/>
    <w:rsid w:val="00D66573"/>
    <w:rsid w:val="00D6669A"/>
    <w:rsid w:val="00D66745"/>
    <w:rsid w:val="00D667C2"/>
    <w:rsid w:val="00D6689C"/>
    <w:rsid w:val="00D6699C"/>
    <w:rsid w:val="00D66A39"/>
    <w:rsid w:val="00D66A88"/>
    <w:rsid w:val="00D66CA3"/>
    <w:rsid w:val="00D66DCA"/>
    <w:rsid w:val="00D66F37"/>
    <w:rsid w:val="00D66F3E"/>
    <w:rsid w:val="00D66FCC"/>
    <w:rsid w:val="00D6720D"/>
    <w:rsid w:val="00D67338"/>
    <w:rsid w:val="00D6739E"/>
    <w:rsid w:val="00D67404"/>
    <w:rsid w:val="00D67595"/>
    <w:rsid w:val="00D676F4"/>
    <w:rsid w:val="00D6791C"/>
    <w:rsid w:val="00D67AB6"/>
    <w:rsid w:val="00D67AE4"/>
    <w:rsid w:val="00D67B70"/>
    <w:rsid w:val="00D67D81"/>
    <w:rsid w:val="00D67EAE"/>
    <w:rsid w:val="00D67F17"/>
    <w:rsid w:val="00D7006D"/>
    <w:rsid w:val="00D70089"/>
    <w:rsid w:val="00D7027E"/>
    <w:rsid w:val="00D702CA"/>
    <w:rsid w:val="00D70494"/>
    <w:rsid w:val="00D70556"/>
    <w:rsid w:val="00D705D3"/>
    <w:rsid w:val="00D7068B"/>
    <w:rsid w:val="00D70978"/>
    <w:rsid w:val="00D709E0"/>
    <w:rsid w:val="00D70AD9"/>
    <w:rsid w:val="00D70BDD"/>
    <w:rsid w:val="00D70C0C"/>
    <w:rsid w:val="00D70DA5"/>
    <w:rsid w:val="00D70E2B"/>
    <w:rsid w:val="00D70F1D"/>
    <w:rsid w:val="00D70F22"/>
    <w:rsid w:val="00D71087"/>
    <w:rsid w:val="00D71110"/>
    <w:rsid w:val="00D71206"/>
    <w:rsid w:val="00D71255"/>
    <w:rsid w:val="00D714EA"/>
    <w:rsid w:val="00D71516"/>
    <w:rsid w:val="00D71B12"/>
    <w:rsid w:val="00D71C6F"/>
    <w:rsid w:val="00D71E04"/>
    <w:rsid w:val="00D71E87"/>
    <w:rsid w:val="00D71EBA"/>
    <w:rsid w:val="00D720B4"/>
    <w:rsid w:val="00D721E5"/>
    <w:rsid w:val="00D72276"/>
    <w:rsid w:val="00D72331"/>
    <w:rsid w:val="00D72450"/>
    <w:rsid w:val="00D7248A"/>
    <w:rsid w:val="00D72495"/>
    <w:rsid w:val="00D725AD"/>
    <w:rsid w:val="00D7277B"/>
    <w:rsid w:val="00D728E3"/>
    <w:rsid w:val="00D72ADD"/>
    <w:rsid w:val="00D72D72"/>
    <w:rsid w:val="00D72E16"/>
    <w:rsid w:val="00D72E71"/>
    <w:rsid w:val="00D72F71"/>
    <w:rsid w:val="00D72F79"/>
    <w:rsid w:val="00D72FA6"/>
    <w:rsid w:val="00D73034"/>
    <w:rsid w:val="00D73174"/>
    <w:rsid w:val="00D7331F"/>
    <w:rsid w:val="00D733BF"/>
    <w:rsid w:val="00D735CA"/>
    <w:rsid w:val="00D7364E"/>
    <w:rsid w:val="00D73A5D"/>
    <w:rsid w:val="00D73DD9"/>
    <w:rsid w:val="00D73E51"/>
    <w:rsid w:val="00D73F69"/>
    <w:rsid w:val="00D73FB5"/>
    <w:rsid w:val="00D74121"/>
    <w:rsid w:val="00D741A9"/>
    <w:rsid w:val="00D74242"/>
    <w:rsid w:val="00D74344"/>
    <w:rsid w:val="00D7435A"/>
    <w:rsid w:val="00D743F2"/>
    <w:rsid w:val="00D745A2"/>
    <w:rsid w:val="00D74907"/>
    <w:rsid w:val="00D749F1"/>
    <w:rsid w:val="00D74A1E"/>
    <w:rsid w:val="00D74A36"/>
    <w:rsid w:val="00D74A63"/>
    <w:rsid w:val="00D74A94"/>
    <w:rsid w:val="00D74C03"/>
    <w:rsid w:val="00D74C8B"/>
    <w:rsid w:val="00D74CA7"/>
    <w:rsid w:val="00D74CE5"/>
    <w:rsid w:val="00D74E35"/>
    <w:rsid w:val="00D74E3F"/>
    <w:rsid w:val="00D75051"/>
    <w:rsid w:val="00D752A7"/>
    <w:rsid w:val="00D75351"/>
    <w:rsid w:val="00D75416"/>
    <w:rsid w:val="00D754C8"/>
    <w:rsid w:val="00D754D1"/>
    <w:rsid w:val="00D75524"/>
    <w:rsid w:val="00D755E5"/>
    <w:rsid w:val="00D756B0"/>
    <w:rsid w:val="00D7574E"/>
    <w:rsid w:val="00D75781"/>
    <w:rsid w:val="00D75A06"/>
    <w:rsid w:val="00D75A66"/>
    <w:rsid w:val="00D75CE0"/>
    <w:rsid w:val="00D75DA6"/>
    <w:rsid w:val="00D75E94"/>
    <w:rsid w:val="00D75FB9"/>
    <w:rsid w:val="00D76004"/>
    <w:rsid w:val="00D76077"/>
    <w:rsid w:val="00D76115"/>
    <w:rsid w:val="00D762D4"/>
    <w:rsid w:val="00D762D7"/>
    <w:rsid w:val="00D76376"/>
    <w:rsid w:val="00D765BE"/>
    <w:rsid w:val="00D766CE"/>
    <w:rsid w:val="00D76813"/>
    <w:rsid w:val="00D7686D"/>
    <w:rsid w:val="00D76945"/>
    <w:rsid w:val="00D769B6"/>
    <w:rsid w:val="00D76A71"/>
    <w:rsid w:val="00D76AF1"/>
    <w:rsid w:val="00D76C6A"/>
    <w:rsid w:val="00D76D5B"/>
    <w:rsid w:val="00D76DE7"/>
    <w:rsid w:val="00D76DF4"/>
    <w:rsid w:val="00D76E07"/>
    <w:rsid w:val="00D76E41"/>
    <w:rsid w:val="00D76EA8"/>
    <w:rsid w:val="00D77047"/>
    <w:rsid w:val="00D77115"/>
    <w:rsid w:val="00D77125"/>
    <w:rsid w:val="00D77157"/>
    <w:rsid w:val="00D77539"/>
    <w:rsid w:val="00D77712"/>
    <w:rsid w:val="00D777BB"/>
    <w:rsid w:val="00D779B7"/>
    <w:rsid w:val="00D779D1"/>
    <w:rsid w:val="00D77C37"/>
    <w:rsid w:val="00D77DAC"/>
    <w:rsid w:val="00D80028"/>
    <w:rsid w:val="00D801D8"/>
    <w:rsid w:val="00D8032D"/>
    <w:rsid w:val="00D80452"/>
    <w:rsid w:val="00D8065C"/>
    <w:rsid w:val="00D806A0"/>
    <w:rsid w:val="00D80820"/>
    <w:rsid w:val="00D809D9"/>
    <w:rsid w:val="00D80A0D"/>
    <w:rsid w:val="00D80A61"/>
    <w:rsid w:val="00D80A7D"/>
    <w:rsid w:val="00D80B0D"/>
    <w:rsid w:val="00D80C77"/>
    <w:rsid w:val="00D80D52"/>
    <w:rsid w:val="00D80F8A"/>
    <w:rsid w:val="00D811D5"/>
    <w:rsid w:val="00D814F6"/>
    <w:rsid w:val="00D815E8"/>
    <w:rsid w:val="00D81629"/>
    <w:rsid w:val="00D81665"/>
    <w:rsid w:val="00D817CD"/>
    <w:rsid w:val="00D8187F"/>
    <w:rsid w:val="00D8189A"/>
    <w:rsid w:val="00D81926"/>
    <w:rsid w:val="00D81A9F"/>
    <w:rsid w:val="00D81BAF"/>
    <w:rsid w:val="00D81C3B"/>
    <w:rsid w:val="00D81D3C"/>
    <w:rsid w:val="00D81D8E"/>
    <w:rsid w:val="00D81D98"/>
    <w:rsid w:val="00D81DA1"/>
    <w:rsid w:val="00D81E44"/>
    <w:rsid w:val="00D81EA2"/>
    <w:rsid w:val="00D820DC"/>
    <w:rsid w:val="00D82192"/>
    <w:rsid w:val="00D821A6"/>
    <w:rsid w:val="00D82218"/>
    <w:rsid w:val="00D823E5"/>
    <w:rsid w:val="00D82454"/>
    <w:rsid w:val="00D8248F"/>
    <w:rsid w:val="00D824C5"/>
    <w:rsid w:val="00D824E7"/>
    <w:rsid w:val="00D82515"/>
    <w:rsid w:val="00D82912"/>
    <w:rsid w:val="00D82AC7"/>
    <w:rsid w:val="00D82D93"/>
    <w:rsid w:val="00D82EC6"/>
    <w:rsid w:val="00D8316D"/>
    <w:rsid w:val="00D83474"/>
    <w:rsid w:val="00D834CD"/>
    <w:rsid w:val="00D83974"/>
    <w:rsid w:val="00D83997"/>
    <w:rsid w:val="00D83A52"/>
    <w:rsid w:val="00D83B6E"/>
    <w:rsid w:val="00D83DAA"/>
    <w:rsid w:val="00D83DBD"/>
    <w:rsid w:val="00D83E70"/>
    <w:rsid w:val="00D83E95"/>
    <w:rsid w:val="00D83EEF"/>
    <w:rsid w:val="00D84267"/>
    <w:rsid w:val="00D8429A"/>
    <w:rsid w:val="00D84313"/>
    <w:rsid w:val="00D843FD"/>
    <w:rsid w:val="00D84533"/>
    <w:rsid w:val="00D846C7"/>
    <w:rsid w:val="00D846CF"/>
    <w:rsid w:val="00D8482C"/>
    <w:rsid w:val="00D849C7"/>
    <w:rsid w:val="00D84AB5"/>
    <w:rsid w:val="00D84B3A"/>
    <w:rsid w:val="00D84B9A"/>
    <w:rsid w:val="00D84BFB"/>
    <w:rsid w:val="00D84E4B"/>
    <w:rsid w:val="00D8509B"/>
    <w:rsid w:val="00D8516B"/>
    <w:rsid w:val="00D852EB"/>
    <w:rsid w:val="00D853E5"/>
    <w:rsid w:val="00D85526"/>
    <w:rsid w:val="00D85568"/>
    <w:rsid w:val="00D8560E"/>
    <w:rsid w:val="00D85633"/>
    <w:rsid w:val="00D856BB"/>
    <w:rsid w:val="00D8571F"/>
    <w:rsid w:val="00D85768"/>
    <w:rsid w:val="00D85876"/>
    <w:rsid w:val="00D85BD1"/>
    <w:rsid w:val="00D85C3E"/>
    <w:rsid w:val="00D85CEA"/>
    <w:rsid w:val="00D85DC0"/>
    <w:rsid w:val="00D85DCA"/>
    <w:rsid w:val="00D85E95"/>
    <w:rsid w:val="00D861F8"/>
    <w:rsid w:val="00D86293"/>
    <w:rsid w:val="00D8633E"/>
    <w:rsid w:val="00D86395"/>
    <w:rsid w:val="00D86396"/>
    <w:rsid w:val="00D863F4"/>
    <w:rsid w:val="00D86686"/>
    <w:rsid w:val="00D868BD"/>
    <w:rsid w:val="00D86924"/>
    <w:rsid w:val="00D86A36"/>
    <w:rsid w:val="00D86D7E"/>
    <w:rsid w:val="00D86E17"/>
    <w:rsid w:val="00D86E42"/>
    <w:rsid w:val="00D86FCE"/>
    <w:rsid w:val="00D86FE5"/>
    <w:rsid w:val="00D87014"/>
    <w:rsid w:val="00D87080"/>
    <w:rsid w:val="00D871EB"/>
    <w:rsid w:val="00D8739D"/>
    <w:rsid w:val="00D8746B"/>
    <w:rsid w:val="00D87514"/>
    <w:rsid w:val="00D8751B"/>
    <w:rsid w:val="00D87694"/>
    <w:rsid w:val="00D8785A"/>
    <w:rsid w:val="00D87874"/>
    <w:rsid w:val="00D87919"/>
    <w:rsid w:val="00D87943"/>
    <w:rsid w:val="00D87A0E"/>
    <w:rsid w:val="00D87AE2"/>
    <w:rsid w:val="00D87B38"/>
    <w:rsid w:val="00D87BC6"/>
    <w:rsid w:val="00D87CE1"/>
    <w:rsid w:val="00D87D6F"/>
    <w:rsid w:val="00D87E99"/>
    <w:rsid w:val="00D87EB2"/>
    <w:rsid w:val="00D90344"/>
    <w:rsid w:val="00D903D3"/>
    <w:rsid w:val="00D903D4"/>
    <w:rsid w:val="00D90597"/>
    <w:rsid w:val="00D905F1"/>
    <w:rsid w:val="00D90736"/>
    <w:rsid w:val="00D90994"/>
    <w:rsid w:val="00D90A8A"/>
    <w:rsid w:val="00D90AC7"/>
    <w:rsid w:val="00D9123C"/>
    <w:rsid w:val="00D91240"/>
    <w:rsid w:val="00D912B3"/>
    <w:rsid w:val="00D91342"/>
    <w:rsid w:val="00D91377"/>
    <w:rsid w:val="00D91450"/>
    <w:rsid w:val="00D915AB"/>
    <w:rsid w:val="00D916DD"/>
    <w:rsid w:val="00D91983"/>
    <w:rsid w:val="00D91AE9"/>
    <w:rsid w:val="00D9206B"/>
    <w:rsid w:val="00D920B8"/>
    <w:rsid w:val="00D923A1"/>
    <w:rsid w:val="00D9242E"/>
    <w:rsid w:val="00D924E4"/>
    <w:rsid w:val="00D92535"/>
    <w:rsid w:val="00D92730"/>
    <w:rsid w:val="00D92BC5"/>
    <w:rsid w:val="00D92CB7"/>
    <w:rsid w:val="00D92D46"/>
    <w:rsid w:val="00D92F8B"/>
    <w:rsid w:val="00D93003"/>
    <w:rsid w:val="00D93362"/>
    <w:rsid w:val="00D933A0"/>
    <w:rsid w:val="00D9358B"/>
    <w:rsid w:val="00D935AF"/>
    <w:rsid w:val="00D93668"/>
    <w:rsid w:val="00D9371E"/>
    <w:rsid w:val="00D9373B"/>
    <w:rsid w:val="00D93882"/>
    <w:rsid w:val="00D938E9"/>
    <w:rsid w:val="00D93953"/>
    <w:rsid w:val="00D93979"/>
    <w:rsid w:val="00D939A7"/>
    <w:rsid w:val="00D93BEF"/>
    <w:rsid w:val="00D93BF3"/>
    <w:rsid w:val="00D93BF4"/>
    <w:rsid w:val="00D93C82"/>
    <w:rsid w:val="00D93D43"/>
    <w:rsid w:val="00D93D7B"/>
    <w:rsid w:val="00D93E0D"/>
    <w:rsid w:val="00D93F22"/>
    <w:rsid w:val="00D93F7F"/>
    <w:rsid w:val="00D942C6"/>
    <w:rsid w:val="00D944C2"/>
    <w:rsid w:val="00D94509"/>
    <w:rsid w:val="00D94594"/>
    <w:rsid w:val="00D94614"/>
    <w:rsid w:val="00D949D9"/>
    <w:rsid w:val="00D94AF9"/>
    <w:rsid w:val="00D94B1E"/>
    <w:rsid w:val="00D94BD3"/>
    <w:rsid w:val="00D94D65"/>
    <w:rsid w:val="00D94DFF"/>
    <w:rsid w:val="00D94F80"/>
    <w:rsid w:val="00D95028"/>
    <w:rsid w:val="00D950E2"/>
    <w:rsid w:val="00D95132"/>
    <w:rsid w:val="00D9521B"/>
    <w:rsid w:val="00D9531B"/>
    <w:rsid w:val="00D9534E"/>
    <w:rsid w:val="00D953F3"/>
    <w:rsid w:val="00D956FF"/>
    <w:rsid w:val="00D957AD"/>
    <w:rsid w:val="00D957D8"/>
    <w:rsid w:val="00D959DF"/>
    <w:rsid w:val="00D95A81"/>
    <w:rsid w:val="00D95B09"/>
    <w:rsid w:val="00D95C2D"/>
    <w:rsid w:val="00D95E60"/>
    <w:rsid w:val="00D95EB2"/>
    <w:rsid w:val="00D95F8B"/>
    <w:rsid w:val="00D9604C"/>
    <w:rsid w:val="00D9609E"/>
    <w:rsid w:val="00D9612D"/>
    <w:rsid w:val="00D961F0"/>
    <w:rsid w:val="00D9621E"/>
    <w:rsid w:val="00D963C3"/>
    <w:rsid w:val="00D96426"/>
    <w:rsid w:val="00D96498"/>
    <w:rsid w:val="00D964E9"/>
    <w:rsid w:val="00D96612"/>
    <w:rsid w:val="00D96674"/>
    <w:rsid w:val="00D966A1"/>
    <w:rsid w:val="00D966F0"/>
    <w:rsid w:val="00D967A0"/>
    <w:rsid w:val="00D96895"/>
    <w:rsid w:val="00D968E7"/>
    <w:rsid w:val="00D96938"/>
    <w:rsid w:val="00D96969"/>
    <w:rsid w:val="00D9698B"/>
    <w:rsid w:val="00D96A04"/>
    <w:rsid w:val="00D96A59"/>
    <w:rsid w:val="00D96A7B"/>
    <w:rsid w:val="00D96C14"/>
    <w:rsid w:val="00D96F31"/>
    <w:rsid w:val="00D9711C"/>
    <w:rsid w:val="00D971F3"/>
    <w:rsid w:val="00D97365"/>
    <w:rsid w:val="00D9764F"/>
    <w:rsid w:val="00D978AF"/>
    <w:rsid w:val="00D97A3F"/>
    <w:rsid w:val="00D97B81"/>
    <w:rsid w:val="00D97EDF"/>
    <w:rsid w:val="00DA019A"/>
    <w:rsid w:val="00DA0284"/>
    <w:rsid w:val="00DA0464"/>
    <w:rsid w:val="00DA0532"/>
    <w:rsid w:val="00DA05CA"/>
    <w:rsid w:val="00DA06C2"/>
    <w:rsid w:val="00DA077F"/>
    <w:rsid w:val="00DA07E6"/>
    <w:rsid w:val="00DA08C6"/>
    <w:rsid w:val="00DA0984"/>
    <w:rsid w:val="00DA0B78"/>
    <w:rsid w:val="00DA0CF5"/>
    <w:rsid w:val="00DA0ED9"/>
    <w:rsid w:val="00DA0EEA"/>
    <w:rsid w:val="00DA0FB6"/>
    <w:rsid w:val="00DA108C"/>
    <w:rsid w:val="00DA10B9"/>
    <w:rsid w:val="00DA1218"/>
    <w:rsid w:val="00DA1293"/>
    <w:rsid w:val="00DA13BC"/>
    <w:rsid w:val="00DA1621"/>
    <w:rsid w:val="00DA17D0"/>
    <w:rsid w:val="00DA17D8"/>
    <w:rsid w:val="00DA18AB"/>
    <w:rsid w:val="00DA1964"/>
    <w:rsid w:val="00DA19B4"/>
    <w:rsid w:val="00DA1B60"/>
    <w:rsid w:val="00DA1C78"/>
    <w:rsid w:val="00DA1CCB"/>
    <w:rsid w:val="00DA1D03"/>
    <w:rsid w:val="00DA1E5B"/>
    <w:rsid w:val="00DA1EB6"/>
    <w:rsid w:val="00DA1F79"/>
    <w:rsid w:val="00DA22C8"/>
    <w:rsid w:val="00DA2369"/>
    <w:rsid w:val="00DA23B0"/>
    <w:rsid w:val="00DA23FC"/>
    <w:rsid w:val="00DA2503"/>
    <w:rsid w:val="00DA260C"/>
    <w:rsid w:val="00DA2680"/>
    <w:rsid w:val="00DA26D6"/>
    <w:rsid w:val="00DA2798"/>
    <w:rsid w:val="00DA2840"/>
    <w:rsid w:val="00DA2942"/>
    <w:rsid w:val="00DA29B3"/>
    <w:rsid w:val="00DA2B61"/>
    <w:rsid w:val="00DA2C05"/>
    <w:rsid w:val="00DA2DC6"/>
    <w:rsid w:val="00DA2E4A"/>
    <w:rsid w:val="00DA2E5A"/>
    <w:rsid w:val="00DA2F29"/>
    <w:rsid w:val="00DA30FD"/>
    <w:rsid w:val="00DA3104"/>
    <w:rsid w:val="00DA3406"/>
    <w:rsid w:val="00DA3731"/>
    <w:rsid w:val="00DA37D6"/>
    <w:rsid w:val="00DA388D"/>
    <w:rsid w:val="00DA38CC"/>
    <w:rsid w:val="00DA38FB"/>
    <w:rsid w:val="00DA3D1B"/>
    <w:rsid w:val="00DA3E82"/>
    <w:rsid w:val="00DA3E8B"/>
    <w:rsid w:val="00DA418A"/>
    <w:rsid w:val="00DA42AB"/>
    <w:rsid w:val="00DA437B"/>
    <w:rsid w:val="00DA4384"/>
    <w:rsid w:val="00DA4389"/>
    <w:rsid w:val="00DA4495"/>
    <w:rsid w:val="00DA4651"/>
    <w:rsid w:val="00DA466D"/>
    <w:rsid w:val="00DA47D0"/>
    <w:rsid w:val="00DA4845"/>
    <w:rsid w:val="00DA49A0"/>
    <w:rsid w:val="00DA4AEA"/>
    <w:rsid w:val="00DA4BA6"/>
    <w:rsid w:val="00DA4CE0"/>
    <w:rsid w:val="00DA4DDD"/>
    <w:rsid w:val="00DA4E4A"/>
    <w:rsid w:val="00DA4EA6"/>
    <w:rsid w:val="00DA501C"/>
    <w:rsid w:val="00DA5254"/>
    <w:rsid w:val="00DA54C8"/>
    <w:rsid w:val="00DA54D4"/>
    <w:rsid w:val="00DA54ED"/>
    <w:rsid w:val="00DA5541"/>
    <w:rsid w:val="00DA564E"/>
    <w:rsid w:val="00DA59A4"/>
    <w:rsid w:val="00DA59DF"/>
    <w:rsid w:val="00DA5BCF"/>
    <w:rsid w:val="00DA5E71"/>
    <w:rsid w:val="00DA5FB3"/>
    <w:rsid w:val="00DA5FE8"/>
    <w:rsid w:val="00DA6075"/>
    <w:rsid w:val="00DA60B1"/>
    <w:rsid w:val="00DA6351"/>
    <w:rsid w:val="00DA6462"/>
    <w:rsid w:val="00DA64EF"/>
    <w:rsid w:val="00DA650F"/>
    <w:rsid w:val="00DA6557"/>
    <w:rsid w:val="00DA655B"/>
    <w:rsid w:val="00DA657A"/>
    <w:rsid w:val="00DA65C7"/>
    <w:rsid w:val="00DA6655"/>
    <w:rsid w:val="00DA6779"/>
    <w:rsid w:val="00DA68AA"/>
    <w:rsid w:val="00DA68AC"/>
    <w:rsid w:val="00DA6948"/>
    <w:rsid w:val="00DA6A90"/>
    <w:rsid w:val="00DA6B83"/>
    <w:rsid w:val="00DA6E1D"/>
    <w:rsid w:val="00DA6E8C"/>
    <w:rsid w:val="00DA6F87"/>
    <w:rsid w:val="00DA71EB"/>
    <w:rsid w:val="00DA7202"/>
    <w:rsid w:val="00DA727B"/>
    <w:rsid w:val="00DA7324"/>
    <w:rsid w:val="00DA74BC"/>
    <w:rsid w:val="00DA75A3"/>
    <w:rsid w:val="00DA75B0"/>
    <w:rsid w:val="00DA75BB"/>
    <w:rsid w:val="00DA75C7"/>
    <w:rsid w:val="00DA7621"/>
    <w:rsid w:val="00DA79E5"/>
    <w:rsid w:val="00DA7BC1"/>
    <w:rsid w:val="00DA7C1C"/>
    <w:rsid w:val="00DA7D8D"/>
    <w:rsid w:val="00DA7E0F"/>
    <w:rsid w:val="00DB01B7"/>
    <w:rsid w:val="00DB05B8"/>
    <w:rsid w:val="00DB08AB"/>
    <w:rsid w:val="00DB08F6"/>
    <w:rsid w:val="00DB0903"/>
    <w:rsid w:val="00DB0A73"/>
    <w:rsid w:val="00DB0A80"/>
    <w:rsid w:val="00DB0AC4"/>
    <w:rsid w:val="00DB0B91"/>
    <w:rsid w:val="00DB0BE1"/>
    <w:rsid w:val="00DB0C3D"/>
    <w:rsid w:val="00DB0D19"/>
    <w:rsid w:val="00DB0F6E"/>
    <w:rsid w:val="00DB0F95"/>
    <w:rsid w:val="00DB1044"/>
    <w:rsid w:val="00DB1102"/>
    <w:rsid w:val="00DB1280"/>
    <w:rsid w:val="00DB14A9"/>
    <w:rsid w:val="00DB14B1"/>
    <w:rsid w:val="00DB1595"/>
    <w:rsid w:val="00DB17DC"/>
    <w:rsid w:val="00DB17FC"/>
    <w:rsid w:val="00DB1AA5"/>
    <w:rsid w:val="00DB1B63"/>
    <w:rsid w:val="00DB1B74"/>
    <w:rsid w:val="00DB1BFC"/>
    <w:rsid w:val="00DB1CC0"/>
    <w:rsid w:val="00DB1DBD"/>
    <w:rsid w:val="00DB1DD6"/>
    <w:rsid w:val="00DB1E77"/>
    <w:rsid w:val="00DB1FE9"/>
    <w:rsid w:val="00DB20A9"/>
    <w:rsid w:val="00DB22F3"/>
    <w:rsid w:val="00DB2370"/>
    <w:rsid w:val="00DB2431"/>
    <w:rsid w:val="00DB24BF"/>
    <w:rsid w:val="00DB2613"/>
    <w:rsid w:val="00DB26AC"/>
    <w:rsid w:val="00DB26D1"/>
    <w:rsid w:val="00DB2728"/>
    <w:rsid w:val="00DB27B5"/>
    <w:rsid w:val="00DB27FF"/>
    <w:rsid w:val="00DB2A4A"/>
    <w:rsid w:val="00DB2ADE"/>
    <w:rsid w:val="00DB2D65"/>
    <w:rsid w:val="00DB2D7A"/>
    <w:rsid w:val="00DB2DFF"/>
    <w:rsid w:val="00DB2E23"/>
    <w:rsid w:val="00DB2EDE"/>
    <w:rsid w:val="00DB2FA1"/>
    <w:rsid w:val="00DB3190"/>
    <w:rsid w:val="00DB3196"/>
    <w:rsid w:val="00DB33A2"/>
    <w:rsid w:val="00DB33EA"/>
    <w:rsid w:val="00DB3489"/>
    <w:rsid w:val="00DB3633"/>
    <w:rsid w:val="00DB36D4"/>
    <w:rsid w:val="00DB36FC"/>
    <w:rsid w:val="00DB3812"/>
    <w:rsid w:val="00DB3BB5"/>
    <w:rsid w:val="00DB3D15"/>
    <w:rsid w:val="00DB3D73"/>
    <w:rsid w:val="00DB3D81"/>
    <w:rsid w:val="00DB3DA4"/>
    <w:rsid w:val="00DB3E20"/>
    <w:rsid w:val="00DB3EC4"/>
    <w:rsid w:val="00DB3FDF"/>
    <w:rsid w:val="00DB4160"/>
    <w:rsid w:val="00DB43B4"/>
    <w:rsid w:val="00DB4458"/>
    <w:rsid w:val="00DB44A4"/>
    <w:rsid w:val="00DB454B"/>
    <w:rsid w:val="00DB4650"/>
    <w:rsid w:val="00DB47EF"/>
    <w:rsid w:val="00DB48E5"/>
    <w:rsid w:val="00DB49D7"/>
    <w:rsid w:val="00DB4B2F"/>
    <w:rsid w:val="00DB4CB4"/>
    <w:rsid w:val="00DB4DEA"/>
    <w:rsid w:val="00DB4E75"/>
    <w:rsid w:val="00DB4E76"/>
    <w:rsid w:val="00DB4F16"/>
    <w:rsid w:val="00DB4F37"/>
    <w:rsid w:val="00DB4F99"/>
    <w:rsid w:val="00DB5045"/>
    <w:rsid w:val="00DB50A9"/>
    <w:rsid w:val="00DB5368"/>
    <w:rsid w:val="00DB5536"/>
    <w:rsid w:val="00DB55E4"/>
    <w:rsid w:val="00DB575E"/>
    <w:rsid w:val="00DB57EB"/>
    <w:rsid w:val="00DB5A0D"/>
    <w:rsid w:val="00DB5A26"/>
    <w:rsid w:val="00DB5B3B"/>
    <w:rsid w:val="00DB5D4A"/>
    <w:rsid w:val="00DB5E18"/>
    <w:rsid w:val="00DB5E54"/>
    <w:rsid w:val="00DB5FAF"/>
    <w:rsid w:val="00DB61DB"/>
    <w:rsid w:val="00DB650D"/>
    <w:rsid w:val="00DB6697"/>
    <w:rsid w:val="00DB6738"/>
    <w:rsid w:val="00DB6CBB"/>
    <w:rsid w:val="00DB6D34"/>
    <w:rsid w:val="00DB6E7F"/>
    <w:rsid w:val="00DB6FAF"/>
    <w:rsid w:val="00DB70A7"/>
    <w:rsid w:val="00DB70B7"/>
    <w:rsid w:val="00DB71F8"/>
    <w:rsid w:val="00DB7320"/>
    <w:rsid w:val="00DB7322"/>
    <w:rsid w:val="00DB73CA"/>
    <w:rsid w:val="00DB73F6"/>
    <w:rsid w:val="00DB7487"/>
    <w:rsid w:val="00DB75CB"/>
    <w:rsid w:val="00DB7608"/>
    <w:rsid w:val="00DB778B"/>
    <w:rsid w:val="00DB7792"/>
    <w:rsid w:val="00DB78AE"/>
    <w:rsid w:val="00DB793D"/>
    <w:rsid w:val="00DB7A23"/>
    <w:rsid w:val="00DB7C56"/>
    <w:rsid w:val="00DB7CA7"/>
    <w:rsid w:val="00DB7D61"/>
    <w:rsid w:val="00DB7E21"/>
    <w:rsid w:val="00DB7F53"/>
    <w:rsid w:val="00DC008E"/>
    <w:rsid w:val="00DC032E"/>
    <w:rsid w:val="00DC07A2"/>
    <w:rsid w:val="00DC09F8"/>
    <w:rsid w:val="00DC0A9C"/>
    <w:rsid w:val="00DC0D2B"/>
    <w:rsid w:val="00DC0D41"/>
    <w:rsid w:val="00DC0DD5"/>
    <w:rsid w:val="00DC0FC4"/>
    <w:rsid w:val="00DC10FB"/>
    <w:rsid w:val="00DC12F2"/>
    <w:rsid w:val="00DC1362"/>
    <w:rsid w:val="00DC14ED"/>
    <w:rsid w:val="00DC1600"/>
    <w:rsid w:val="00DC17B2"/>
    <w:rsid w:val="00DC1846"/>
    <w:rsid w:val="00DC1978"/>
    <w:rsid w:val="00DC1BCC"/>
    <w:rsid w:val="00DC2017"/>
    <w:rsid w:val="00DC2021"/>
    <w:rsid w:val="00DC21E6"/>
    <w:rsid w:val="00DC228E"/>
    <w:rsid w:val="00DC2382"/>
    <w:rsid w:val="00DC2549"/>
    <w:rsid w:val="00DC2678"/>
    <w:rsid w:val="00DC2774"/>
    <w:rsid w:val="00DC2790"/>
    <w:rsid w:val="00DC2884"/>
    <w:rsid w:val="00DC2CF3"/>
    <w:rsid w:val="00DC2DFA"/>
    <w:rsid w:val="00DC2EF5"/>
    <w:rsid w:val="00DC2F35"/>
    <w:rsid w:val="00DC2F99"/>
    <w:rsid w:val="00DC3060"/>
    <w:rsid w:val="00DC30AC"/>
    <w:rsid w:val="00DC3113"/>
    <w:rsid w:val="00DC3400"/>
    <w:rsid w:val="00DC3585"/>
    <w:rsid w:val="00DC35ED"/>
    <w:rsid w:val="00DC35F1"/>
    <w:rsid w:val="00DC37D3"/>
    <w:rsid w:val="00DC3909"/>
    <w:rsid w:val="00DC392A"/>
    <w:rsid w:val="00DC393E"/>
    <w:rsid w:val="00DC3955"/>
    <w:rsid w:val="00DC3A36"/>
    <w:rsid w:val="00DC3CE7"/>
    <w:rsid w:val="00DC3D34"/>
    <w:rsid w:val="00DC3E3A"/>
    <w:rsid w:val="00DC3EA3"/>
    <w:rsid w:val="00DC3F80"/>
    <w:rsid w:val="00DC40FC"/>
    <w:rsid w:val="00DC420A"/>
    <w:rsid w:val="00DC4486"/>
    <w:rsid w:val="00DC4553"/>
    <w:rsid w:val="00DC45A4"/>
    <w:rsid w:val="00DC4675"/>
    <w:rsid w:val="00DC4882"/>
    <w:rsid w:val="00DC48AA"/>
    <w:rsid w:val="00DC4B2E"/>
    <w:rsid w:val="00DC4C32"/>
    <w:rsid w:val="00DC4DF5"/>
    <w:rsid w:val="00DC4F1C"/>
    <w:rsid w:val="00DC50D1"/>
    <w:rsid w:val="00DC549A"/>
    <w:rsid w:val="00DC55CC"/>
    <w:rsid w:val="00DC55F4"/>
    <w:rsid w:val="00DC580B"/>
    <w:rsid w:val="00DC5915"/>
    <w:rsid w:val="00DC597D"/>
    <w:rsid w:val="00DC5995"/>
    <w:rsid w:val="00DC5A0B"/>
    <w:rsid w:val="00DC5B01"/>
    <w:rsid w:val="00DC5B9E"/>
    <w:rsid w:val="00DC5BF9"/>
    <w:rsid w:val="00DC5C57"/>
    <w:rsid w:val="00DC5CC7"/>
    <w:rsid w:val="00DC5DA1"/>
    <w:rsid w:val="00DC5E31"/>
    <w:rsid w:val="00DC6088"/>
    <w:rsid w:val="00DC608A"/>
    <w:rsid w:val="00DC6127"/>
    <w:rsid w:val="00DC63A0"/>
    <w:rsid w:val="00DC6439"/>
    <w:rsid w:val="00DC64B0"/>
    <w:rsid w:val="00DC6592"/>
    <w:rsid w:val="00DC669C"/>
    <w:rsid w:val="00DC66C0"/>
    <w:rsid w:val="00DC6779"/>
    <w:rsid w:val="00DC69A1"/>
    <w:rsid w:val="00DC6A27"/>
    <w:rsid w:val="00DC6AA1"/>
    <w:rsid w:val="00DC6AE0"/>
    <w:rsid w:val="00DC6B08"/>
    <w:rsid w:val="00DC6B76"/>
    <w:rsid w:val="00DC6C1A"/>
    <w:rsid w:val="00DC6E2F"/>
    <w:rsid w:val="00DC6FDD"/>
    <w:rsid w:val="00DC704A"/>
    <w:rsid w:val="00DC7081"/>
    <w:rsid w:val="00DC7214"/>
    <w:rsid w:val="00DC737A"/>
    <w:rsid w:val="00DC7537"/>
    <w:rsid w:val="00DC75FD"/>
    <w:rsid w:val="00DC7728"/>
    <w:rsid w:val="00DC780C"/>
    <w:rsid w:val="00DC794D"/>
    <w:rsid w:val="00DC7A8A"/>
    <w:rsid w:val="00DC7BFB"/>
    <w:rsid w:val="00DC7C47"/>
    <w:rsid w:val="00DC7DEF"/>
    <w:rsid w:val="00DD0019"/>
    <w:rsid w:val="00DD002A"/>
    <w:rsid w:val="00DD0097"/>
    <w:rsid w:val="00DD0217"/>
    <w:rsid w:val="00DD0266"/>
    <w:rsid w:val="00DD032E"/>
    <w:rsid w:val="00DD0353"/>
    <w:rsid w:val="00DD0621"/>
    <w:rsid w:val="00DD0684"/>
    <w:rsid w:val="00DD06A4"/>
    <w:rsid w:val="00DD08AF"/>
    <w:rsid w:val="00DD0A89"/>
    <w:rsid w:val="00DD0AEC"/>
    <w:rsid w:val="00DD0B4F"/>
    <w:rsid w:val="00DD0BC5"/>
    <w:rsid w:val="00DD0CBB"/>
    <w:rsid w:val="00DD0EC3"/>
    <w:rsid w:val="00DD0EDA"/>
    <w:rsid w:val="00DD1151"/>
    <w:rsid w:val="00DD1170"/>
    <w:rsid w:val="00DD11A4"/>
    <w:rsid w:val="00DD12B5"/>
    <w:rsid w:val="00DD1338"/>
    <w:rsid w:val="00DD1406"/>
    <w:rsid w:val="00DD1518"/>
    <w:rsid w:val="00DD1582"/>
    <w:rsid w:val="00DD16A2"/>
    <w:rsid w:val="00DD191F"/>
    <w:rsid w:val="00DD1940"/>
    <w:rsid w:val="00DD196D"/>
    <w:rsid w:val="00DD1A03"/>
    <w:rsid w:val="00DD1C7B"/>
    <w:rsid w:val="00DD1CEF"/>
    <w:rsid w:val="00DD1D58"/>
    <w:rsid w:val="00DD2014"/>
    <w:rsid w:val="00DD2101"/>
    <w:rsid w:val="00DD2160"/>
    <w:rsid w:val="00DD23BD"/>
    <w:rsid w:val="00DD23FC"/>
    <w:rsid w:val="00DD2518"/>
    <w:rsid w:val="00DD2541"/>
    <w:rsid w:val="00DD2564"/>
    <w:rsid w:val="00DD2585"/>
    <w:rsid w:val="00DD2620"/>
    <w:rsid w:val="00DD26C4"/>
    <w:rsid w:val="00DD26DD"/>
    <w:rsid w:val="00DD2711"/>
    <w:rsid w:val="00DD28DA"/>
    <w:rsid w:val="00DD2AA6"/>
    <w:rsid w:val="00DD2AB6"/>
    <w:rsid w:val="00DD2ADB"/>
    <w:rsid w:val="00DD2B2D"/>
    <w:rsid w:val="00DD2CFC"/>
    <w:rsid w:val="00DD2FEF"/>
    <w:rsid w:val="00DD302D"/>
    <w:rsid w:val="00DD3223"/>
    <w:rsid w:val="00DD3537"/>
    <w:rsid w:val="00DD3780"/>
    <w:rsid w:val="00DD37D9"/>
    <w:rsid w:val="00DD3A75"/>
    <w:rsid w:val="00DD3C3E"/>
    <w:rsid w:val="00DD4458"/>
    <w:rsid w:val="00DD479D"/>
    <w:rsid w:val="00DD4807"/>
    <w:rsid w:val="00DD4B12"/>
    <w:rsid w:val="00DD4DC9"/>
    <w:rsid w:val="00DD4DD0"/>
    <w:rsid w:val="00DD4E85"/>
    <w:rsid w:val="00DD4F37"/>
    <w:rsid w:val="00DD4F89"/>
    <w:rsid w:val="00DD50E1"/>
    <w:rsid w:val="00DD521D"/>
    <w:rsid w:val="00DD537F"/>
    <w:rsid w:val="00DD543A"/>
    <w:rsid w:val="00DD570E"/>
    <w:rsid w:val="00DD5760"/>
    <w:rsid w:val="00DD5893"/>
    <w:rsid w:val="00DD5895"/>
    <w:rsid w:val="00DD589E"/>
    <w:rsid w:val="00DD59A3"/>
    <w:rsid w:val="00DD59DC"/>
    <w:rsid w:val="00DD5C3A"/>
    <w:rsid w:val="00DD5C77"/>
    <w:rsid w:val="00DD5DF5"/>
    <w:rsid w:val="00DD5E2D"/>
    <w:rsid w:val="00DD5FE1"/>
    <w:rsid w:val="00DD602D"/>
    <w:rsid w:val="00DD6047"/>
    <w:rsid w:val="00DD612E"/>
    <w:rsid w:val="00DD61C1"/>
    <w:rsid w:val="00DD62C1"/>
    <w:rsid w:val="00DD6366"/>
    <w:rsid w:val="00DD646C"/>
    <w:rsid w:val="00DD64B2"/>
    <w:rsid w:val="00DD6599"/>
    <w:rsid w:val="00DD668F"/>
    <w:rsid w:val="00DD66A4"/>
    <w:rsid w:val="00DD6830"/>
    <w:rsid w:val="00DD6875"/>
    <w:rsid w:val="00DD6A65"/>
    <w:rsid w:val="00DD6BE1"/>
    <w:rsid w:val="00DD6EAF"/>
    <w:rsid w:val="00DD6F1A"/>
    <w:rsid w:val="00DD700D"/>
    <w:rsid w:val="00DD7016"/>
    <w:rsid w:val="00DD7038"/>
    <w:rsid w:val="00DD743A"/>
    <w:rsid w:val="00DD747D"/>
    <w:rsid w:val="00DD7554"/>
    <w:rsid w:val="00DD765A"/>
    <w:rsid w:val="00DD767E"/>
    <w:rsid w:val="00DD774C"/>
    <w:rsid w:val="00DD7894"/>
    <w:rsid w:val="00DD79D3"/>
    <w:rsid w:val="00DD79EF"/>
    <w:rsid w:val="00DD7AAE"/>
    <w:rsid w:val="00DD7C38"/>
    <w:rsid w:val="00DD7C48"/>
    <w:rsid w:val="00DD7CB4"/>
    <w:rsid w:val="00DD7E53"/>
    <w:rsid w:val="00DE00EA"/>
    <w:rsid w:val="00DE033C"/>
    <w:rsid w:val="00DE03D2"/>
    <w:rsid w:val="00DE04C1"/>
    <w:rsid w:val="00DE0959"/>
    <w:rsid w:val="00DE0BE0"/>
    <w:rsid w:val="00DE0C6E"/>
    <w:rsid w:val="00DE0CED"/>
    <w:rsid w:val="00DE0D65"/>
    <w:rsid w:val="00DE0F6C"/>
    <w:rsid w:val="00DE11B3"/>
    <w:rsid w:val="00DE11BF"/>
    <w:rsid w:val="00DE1407"/>
    <w:rsid w:val="00DE151C"/>
    <w:rsid w:val="00DE155A"/>
    <w:rsid w:val="00DE1658"/>
    <w:rsid w:val="00DE16A9"/>
    <w:rsid w:val="00DE170A"/>
    <w:rsid w:val="00DE17AE"/>
    <w:rsid w:val="00DE17BA"/>
    <w:rsid w:val="00DE17D5"/>
    <w:rsid w:val="00DE18D4"/>
    <w:rsid w:val="00DE1B42"/>
    <w:rsid w:val="00DE1B98"/>
    <w:rsid w:val="00DE1D66"/>
    <w:rsid w:val="00DE1E1D"/>
    <w:rsid w:val="00DE1FF4"/>
    <w:rsid w:val="00DE2001"/>
    <w:rsid w:val="00DE2006"/>
    <w:rsid w:val="00DE224E"/>
    <w:rsid w:val="00DE2258"/>
    <w:rsid w:val="00DE2274"/>
    <w:rsid w:val="00DE23D2"/>
    <w:rsid w:val="00DE2400"/>
    <w:rsid w:val="00DE2656"/>
    <w:rsid w:val="00DE26B3"/>
    <w:rsid w:val="00DE27DD"/>
    <w:rsid w:val="00DE286D"/>
    <w:rsid w:val="00DE28AC"/>
    <w:rsid w:val="00DE2A2C"/>
    <w:rsid w:val="00DE2B37"/>
    <w:rsid w:val="00DE2C79"/>
    <w:rsid w:val="00DE2C89"/>
    <w:rsid w:val="00DE2CA3"/>
    <w:rsid w:val="00DE2F6D"/>
    <w:rsid w:val="00DE2F7E"/>
    <w:rsid w:val="00DE3069"/>
    <w:rsid w:val="00DE3072"/>
    <w:rsid w:val="00DE343D"/>
    <w:rsid w:val="00DE3650"/>
    <w:rsid w:val="00DE3987"/>
    <w:rsid w:val="00DE3999"/>
    <w:rsid w:val="00DE3A55"/>
    <w:rsid w:val="00DE3BA7"/>
    <w:rsid w:val="00DE3C31"/>
    <w:rsid w:val="00DE3C85"/>
    <w:rsid w:val="00DE3F8D"/>
    <w:rsid w:val="00DE4016"/>
    <w:rsid w:val="00DE41EA"/>
    <w:rsid w:val="00DE422C"/>
    <w:rsid w:val="00DE42B3"/>
    <w:rsid w:val="00DE457D"/>
    <w:rsid w:val="00DE483A"/>
    <w:rsid w:val="00DE498C"/>
    <w:rsid w:val="00DE4A2F"/>
    <w:rsid w:val="00DE4AFD"/>
    <w:rsid w:val="00DE4C33"/>
    <w:rsid w:val="00DE4C5C"/>
    <w:rsid w:val="00DE4CE2"/>
    <w:rsid w:val="00DE4D73"/>
    <w:rsid w:val="00DE4E92"/>
    <w:rsid w:val="00DE539B"/>
    <w:rsid w:val="00DE53D7"/>
    <w:rsid w:val="00DE549C"/>
    <w:rsid w:val="00DE549F"/>
    <w:rsid w:val="00DE54EF"/>
    <w:rsid w:val="00DE5507"/>
    <w:rsid w:val="00DE58E7"/>
    <w:rsid w:val="00DE5991"/>
    <w:rsid w:val="00DE59BF"/>
    <w:rsid w:val="00DE5A03"/>
    <w:rsid w:val="00DE5BEC"/>
    <w:rsid w:val="00DE5CCF"/>
    <w:rsid w:val="00DE5D6F"/>
    <w:rsid w:val="00DE5E86"/>
    <w:rsid w:val="00DE605F"/>
    <w:rsid w:val="00DE6322"/>
    <w:rsid w:val="00DE638B"/>
    <w:rsid w:val="00DE66E7"/>
    <w:rsid w:val="00DE6726"/>
    <w:rsid w:val="00DE6853"/>
    <w:rsid w:val="00DE68BC"/>
    <w:rsid w:val="00DE699A"/>
    <w:rsid w:val="00DE6D56"/>
    <w:rsid w:val="00DE6DA2"/>
    <w:rsid w:val="00DE6EED"/>
    <w:rsid w:val="00DE6FE0"/>
    <w:rsid w:val="00DE70DF"/>
    <w:rsid w:val="00DE70FA"/>
    <w:rsid w:val="00DE71E8"/>
    <w:rsid w:val="00DE726E"/>
    <w:rsid w:val="00DE729D"/>
    <w:rsid w:val="00DE72AD"/>
    <w:rsid w:val="00DE7316"/>
    <w:rsid w:val="00DE7388"/>
    <w:rsid w:val="00DE76A5"/>
    <w:rsid w:val="00DE77DA"/>
    <w:rsid w:val="00DE7838"/>
    <w:rsid w:val="00DE7949"/>
    <w:rsid w:val="00DE796F"/>
    <w:rsid w:val="00DE7BB9"/>
    <w:rsid w:val="00DE7BFB"/>
    <w:rsid w:val="00DE7C3F"/>
    <w:rsid w:val="00DF001E"/>
    <w:rsid w:val="00DF0034"/>
    <w:rsid w:val="00DF00E7"/>
    <w:rsid w:val="00DF00FC"/>
    <w:rsid w:val="00DF01B2"/>
    <w:rsid w:val="00DF02E0"/>
    <w:rsid w:val="00DF0350"/>
    <w:rsid w:val="00DF053B"/>
    <w:rsid w:val="00DF057F"/>
    <w:rsid w:val="00DF072C"/>
    <w:rsid w:val="00DF086A"/>
    <w:rsid w:val="00DF08C1"/>
    <w:rsid w:val="00DF09EE"/>
    <w:rsid w:val="00DF0A96"/>
    <w:rsid w:val="00DF0ABB"/>
    <w:rsid w:val="00DF0B44"/>
    <w:rsid w:val="00DF0B5F"/>
    <w:rsid w:val="00DF0C12"/>
    <w:rsid w:val="00DF0EC6"/>
    <w:rsid w:val="00DF0F8B"/>
    <w:rsid w:val="00DF10E3"/>
    <w:rsid w:val="00DF115C"/>
    <w:rsid w:val="00DF1230"/>
    <w:rsid w:val="00DF1277"/>
    <w:rsid w:val="00DF1282"/>
    <w:rsid w:val="00DF143E"/>
    <w:rsid w:val="00DF14B4"/>
    <w:rsid w:val="00DF150B"/>
    <w:rsid w:val="00DF152C"/>
    <w:rsid w:val="00DF153F"/>
    <w:rsid w:val="00DF1641"/>
    <w:rsid w:val="00DF1697"/>
    <w:rsid w:val="00DF1791"/>
    <w:rsid w:val="00DF1923"/>
    <w:rsid w:val="00DF1A73"/>
    <w:rsid w:val="00DF1B02"/>
    <w:rsid w:val="00DF1DFF"/>
    <w:rsid w:val="00DF1E18"/>
    <w:rsid w:val="00DF1EBF"/>
    <w:rsid w:val="00DF20EC"/>
    <w:rsid w:val="00DF21B3"/>
    <w:rsid w:val="00DF238A"/>
    <w:rsid w:val="00DF24C1"/>
    <w:rsid w:val="00DF24E1"/>
    <w:rsid w:val="00DF25B0"/>
    <w:rsid w:val="00DF26DB"/>
    <w:rsid w:val="00DF275A"/>
    <w:rsid w:val="00DF2806"/>
    <w:rsid w:val="00DF287D"/>
    <w:rsid w:val="00DF2943"/>
    <w:rsid w:val="00DF2966"/>
    <w:rsid w:val="00DF2A42"/>
    <w:rsid w:val="00DF2A80"/>
    <w:rsid w:val="00DF2A94"/>
    <w:rsid w:val="00DF2AB4"/>
    <w:rsid w:val="00DF2B78"/>
    <w:rsid w:val="00DF2C0B"/>
    <w:rsid w:val="00DF2D57"/>
    <w:rsid w:val="00DF2E11"/>
    <w:rsid w:val="00DF2E6C"/>
    <w:rsid w:val="00DF2ED2"/>
    <w:rsid w:val="00DF2F07"/>
    <w:rsid w:val="00DF2FB0"/>
    <w:rsid w:val="00DF3010"/>
    <w:rsid w:val="00DF30C0"/>
    <w:rsid w:val="00DF3130"/>
    <w:rsid w:val="00DF3259"/>
    <w:rsid w:val="00DF32DE"/>
    <w:rsid w:val="00DF3322"/>
    <w:rsid w:val="00DF3492"/>
    <w:rsid w:val="00DF34BC"/>
    <w:rsid w:val="00DF34EE"/>
    <w:rsid w:val="00DF3533"/>
    <w:rsid w:val="00DF3737"/>
    <w:rsid w:val="00DF39B2"/>
    <w:rsid w:val="00DF3A28"/>
    <w:rsid w:val="00DF3C7E"/>
    <w:rsid w:val="00DF3E03"/>
    <w:rsid w:val="00DF3EEC"/>
    <w:rsid w:val="00DF3FB5"/>
    <w:rsid w:val="00DF3FDC"/>
    <w:rsid w:val="00DF4087"/>
    <w:rsid w:val="00DF4194"/>
    <w:rsid w:val="00DF4216"/>
    <w:rsid w:val="00DF42DA"/>
    <w:rsid w:val="00DF4465"/>
    <w:rsid w:val="00DF45E4"/>
    <w:rsid w:val="00DF46A6"/>
    <w:rsid w:val="00DF46F0"/>
    <w:rsid w:val="00DF4766"/>
    <w:rsid w:val="00DF492A"/>
    <w:rsid w:val="00DF49EA"/>
    <w:rsid w:val="00DF4A2F"/>
    <w:rsid w:val="00DF4BB6"/>
    <w:rsid w:val="00DF4CC9"/>
    <w:rsid w:val="00DF4D8D"/>
    <w:rsid w:val="00DF4F0D"/>
    <w:rsid w:val="00DF4F7E"/>
    <w:rsid w:val="00DF5117"/>
    <w:rsid w:val="00DF5141"/>
    <w:rsid w:val="00DF523E"/>
    <w:rsid w:val="00DF5375"/>
    <w:rsid w:val="00DF539C"/>
    <w:rsid w:val="00DF5450"/>
    <w:rsid w:val="00DF565D"/>
    <w:rsid w:val="00DF5751"/>
    <w:rsid w:val="00DF58AD"/>
    <w:rsid w:val="00DF58F4"/>
    <w:rsid w:val="00DF591A"/>
    <w:rsid w:val="00DF5975"/>
    <w:rsid w:val="00DF5A31"/>
    <w:rsid w:val="00DF5A8C"/>
    <w:rsid w:val="00DF5B35"/>
    <w:rsid w:val="00DF5CA3"/>
    <w:rsid w:val="00DF5D46"/>
    <w:rsid w:val="00DF5E5C"/>
    <w:rsid w:val="00DF602D"/>
    <w:rsid w:val="00DF60A7"/>
    <w:rsid w:val="00DF6300"/>
    <w:rsid w:val="00DF63D0"/>
    <w:rsid w:val="00DF63F8"/>
    <w:rsid w:val="00DF6416"/>
    <w:rsid w:val="00DF6552"/>
    <w:rsid w:val="00DF660B"/>
    <w:rsid w:val="00DF670D"/>
    <w:rsid w:val="00DF684A"/>
    <w:rsid w:val="00DF68A6"/>
    <w:rsid w:val="00DF68C3"/>
    <w:rsid w:val="00DF6A9F"/>
    <w:rsid w:val="00DF6AB4"/>
    <w:rsid w:val="00DF6BCF"/>
    <w:rsid w:val="00DF6D13"/>
    <w:rsid w:val="00DF6E65"/>
    <w:rsid w:val="00DF6F58"/>
    <w:rsid w:val="00DF6F7B"/>
    <w:rsid w:val="00DF70CF"/>
    <w:rsid w:val="00DF7295"/>
    <w:rsid w:val="00DF72C4"/>
    <w:rsid w:val="00DF730D"/>
    <w:rsid w:val="00DF735B"/>
    <w:rsid w:val="00DF75A8"/>
    <w:rsid w:val="00DF769B"/>
    <w:rsid w:val="00DF771A"/>
    <w:rsid w:val="00DF77EC"/>
    <w:rsid w:val="00DF7B39"/>
    <w:rsid w:val="00DF7B5C"/>
    <w:rsid w:val="00DF7CCC"/>
    <w:rsid w:val="00DF7D65"/>
    <w:rsid w:val="00DF7D9E"/>
    <w:rsid w:val="00E00092"/>
    <w:rsid w:val="00E000B5"/>
    <w:rsid w:val="00E001CC"/>
    <w:rsid w:val="00E0025B"/>
    <w:rsid w:val="00E003A3"/>
    <w:rsid w:val="00E00674"/>
    <w:rsid w:val="00E00775"/>
    <w:rsid w:val="00E0078A"/>
    <w:rsid w:val="00E0087C"/>
    <w:rsid w:val="00E008B0"/>
    <w:rsid w:val="00E00A79"/>
    <w:rsid w:val="00E00AE7"/>
    <w:rsid w:val="00E00DA7"/>
    <w:rsid w:val="00E00E95"/>
    <w:rsid w:val="00E00F49"/>
    <w:rsid w:val="00E01329"/>
    <w:rsid w:val="00E01404"/>
    <w:rsid w:val="00E01427"/>
    <w:rsid w:val="00E01606"/>
    <w:rsid w:val="00E016EC"/>
    <w:rsid w:val="00E018A6"/>
    <w:rsid w:val="00E0192F"/>
    <w:rsid w:val="00E0193E"/>
    <w:rsid w:val="00E019F7"/>
    <w:rsid w:val="00E01AFB"/>
    <w:rsid w:val="00E01DF9"/>
    <w:rsid w:val="00E01ED5"/>
    <w:rsid w:val="00E01F5C"/>
    <w:rsid w:val="00E01FB8"/>
    <w:rsid w:val="00E020A3"/>
    <w:rsid w:val="00E021FB"/>
    <w:rsid w:val="00E0248C"/>
    <w:rsid w:val="00E0263E"/>
    <w:rsid w:val="00E02699"/>
    <w:rsid w:val="00E02992"/>
    <w:rsid w:val="00E02AE7"/>
    <w:rsid w:val="00E02B9A"/>
    <w:rsid w:val="00E02C43"/>
    <w:rsid w:val="00E02CC0"/>
    <w:rsid w:val="00E02E2E"/>
    <w:rsid w:val="00E02EDC"/>
    <w:rsid w:val="00E03184"/>
    <w:rsid w:val="00E03208"/>
    <w:rsid w:val="00E032D1"/>
    <w:rsid w:val="00E03321"/>
    <w:rsid w:val="00E0343C"/>
    <w:rsid w:val="00E0346D"/>
    <w:rsid w:val="00E034C9"/>
    <w:rsid w:val="00E03763"/>
    <w:rsid w:val="00E038A5"/>
    <w:rsid w:val="00E0392F"/>
    <w:rsid w:val="00E0397B"/>
    <w:rsid w:val="00E03A26"/>
    <w:rsid w:val="00E03A7E"/>
    <w:rsid w:val="00E03BB0"/>
    <w:rsid w:val="00E03CC0"/>
    <w:rsid w:val="00E03D5F"/>
    <w:rsid w:val="00E03DED"/>
    <w:rsid w:val="00E03E0F"/>
    <w:rsid w:val="00E03E86"/>
    <w:rsid w:val="00E03E87"/>
    <w:rsid w:val="00E03EDD"/>
    <w:rsid w:val="00E03F20"/>
    <w:rsid w:val="00E03F2D"/>
    <w:rsid w:val="00E03F9C"/>
    <w:rsid w:val="00E03FA1"/>
    <w:rsid w:val="00E0400C"/>
    <w:rsid w:val="00E0407A"/>
    <w:rsid w:val="00E04144"/>
    <w:rsid w:val="00E042CD"/>
    <w:rsid w:val="00E04362"/>
    <w:rsid w:val="00E0453B"/>
    <w:rsid w:val="00E04554"/>
    <w:rsid w:val="00E047F9"/>
    <w:rsid w:val="00E048C1"/>
    <w:rsid w:val="00E04910"/>
    <w:rsid w:val="00E04A40"/>
    <w:rsid w:val="00E04B42"/>
    <w:rsid w:val="00E04B83"/>
    <w:rsid w:val="00E04DBB"/>
    <w:rsid w:val="00E04E36"/>
    <w:rsid w:val="00E04E47"/>
    <w:rsid w:val="00E05066"/>
    <w:rsid w:val="00E0525C"/>
    <w:rsid w:val="00E0538A"/>
    <w:rsid w:val="00E0545E"/>
    <w:rsid w:val="00E05517"/>
    <w:rsid w:val="00E055AA"/>
    <w:rsid w:val="00E057D9"/>
    <w:rsid w:val="00E05860"/>
    <w:rsid w:val="00E05AD2"/>
    <w:rsid w:val="00E05B30"/>
    <w:rsid w:val="00E05B46"/>
    <w:rsid w:val="00E05B5B"/>
    <w:rsid w:val="00E05C92"/>
    <w:rsid w:val="00E05ED1"/>
    <w:rsid w:val="00E06014"/>
    <w:rsid w:val="00E062E1"/>
    <w:rsid w:val="00E06501"/>
    <w:rsid w:val="00E066CF"/>
    <w:rsid w:val="00E06AA3"/>
    <w:rsid w:val="00E06BCD"/>
    <w:rsid w:val="00E06BE4"/>
    <w:rsid w:val="00E06C01"/>
    <w:rsid w:val="00E06D94"/>
    <w:rsid w:val="00E06ED3"/>
    <w:rsid w:val="00E06F34"/>
    <w:rsid w:val="00E06F82"/>
    <w:rsid w:val="00E0700A"/>
    <w:rsid w:val="00E0729E"/>
    <w:rsid w:val="00E0752B"/>
    <w:rsid w:val="00E075E7"/>
    <w:rsid w:val="00E07901"/>
    <w:rsid w:val="00E07BAF"/>
    <w:rsid w:val="00E07D4B"/>
    <w:rsid w:val="00E07DC9"/>
    <w:rsid w:val="00E07F42"/>
    <w:rsid w:val="00E07F5E"/>
    <w:rsid w:val="00E100F4"/>
    <w:rsid w:val="00E101FB"/>
    <w:rsid w:val="00E1036A"/>
    <w:rsid w:val="00E1038B"/>
    <w:rsid w:val="00E1040C"/>
    <w:rsid w:val="00E104D2"/>
    <w:rsid w:val="00E1058A"/>
    <w:rsid w:val="00E10617"/>
    <w:rsid w:val="00E109D7"/>
    <w:rsid w:val="00E10C77"/>
    <w:rsid w:val="00E10CE2"/>
    <w:rsid w:val="00E10CE6"/>
    <w:rsid w:val="00E11143"/>
    <w:rsid w:val="00E111FA"/>
    <w:rsid w:val="00E116CD"/>
    <w:rsid w:val="00E11749"/>
    <w:rsid w:val="00E1193A"/>
    <w:rsid w:val="00E11A8A"/>
    <w:rsid w:val="00E11AB2"/>
    <w:rsid w:val="00E11B98"/>
    <w:rsid w:val="00E11DAC"/>
    <w:rsid w:val="00E11F57"/>
    <w:rsid w:val="00E11F68"/>
    <w:rsid w:val="00E12165"/>
    <w:rsid w:val="00E1228C"/>
    <w:rsid w:val="00E12655"/>
    <w:rsid w:val="00E1270A"/>
    <w:rsid w:val="00E12753"/>
    <w:rsid w:val="00E128B0"/>
    <w:rsid w:val="00E12A9D"/>
    <w:rsid w:val="00E12AA2"/>
    <w:rsid w:val="00E12C2B"/>
    <w:rsid w:val="00E12D51"/>
    <w:rsid w:val="00E12E06"/>
    <w:rsid w:val="00E12EC1"/>
    <w:rsid w:val="00E12EDF"/>
    <w:rsid w:val="00E12F5E"/>
    <w:rsid w:val="00E130AE"/>
    <w:rsid w:val="00E1316E"/>
    <w:rsid w:val="00E132EF"/>
    <w:rsid w:val="00E13309"/>
    <w:rsid w:val="00E133AC"/>
    <w:rsid w:val="00E13412"/>
    <w:rsid w:val="00E13467"/>
    <w:rsid w:val="00E13542"/>
    <w:rsid w:val="00E135D2"/>
    <w:rsid w:val="00E1361C"/>
    <w:rsid w:val="00E136A8"/>
    <w:rsid w:val="00E1370F"/>
    <w:rsid w:val="00E13A6C"/>
    <w:rsid w:val="00E13A80"/>
    <w:rsid w:val="00E13C54"/>
    <w:rsid w:val="00E13DBE"/>
    <w:rsid w:val="00E13F2A"/>
    <w:rsid w:val="00E13F7D"/>
    <w:rsid w:val="00E14021"/>
    <w:rsid w:val="00E1402F"/>
    <w:rsid w:val="00E14154"/>
    <w:rsid w:val="00E14214"/>
    <w:rsid w:val="00E1447B"/>
    <w:rsid w:val="00E14AC6"/>
    <w:rsid w:val="00E14B9C"/>
    <w:rsid w:val="00E14D64"/>
    <w:rsid w:val="00E14DAD"/>
    <w:rsid w:val="00E14EE3"/>
    <w:rsid w:val="00E14F7E"/>
    <w:rsid w:val="00E15101"/>
    <w:rsid w:val="00E151C1"/>
    <w:rsid w:val="00E1527B"/>
    <w:rsid w:val="00E15351"/>
    <w:rsid w:val="00E15478"/>
    <w:rsid w:val="00E155F2"/>
    <w:rsid w:val="00E156F0"/>
    <w:rsid w:val="00E1588D"/>
    <w:rsid w:val="00E15C33"/>
    <w:rsid w:val="00E15C34"/>
    <w:rsid w:val="00E15C61"/>
    <w:rsid w:val="00E15D29"/>
    <w:rsid w:val="00E15DBC"/>
    <w:rsid w:val="00E15DC9"/>
    <w:rsid w:val="00E15F74"/>
    <w:rsid w:val="00E1636C"/>
    <w:rsid w:val="00E16478"/>
    <w:rsid w:val="00E164D9"/>
    <w:rsid w:val="00E1652F"/>
    <w:rsid w:val="00E166A8"/>
    <w:rsid w:val="00E168CF"/>
    <w:rsid w:val="00E16A2C"/>
    <w:rsid w:val="00E16CC9"/>
    <w:rsid w:val="00E16CD3"/>
    <w:rsid w:val="00E16D5D"/>
    <w:rsid w:val="00E16D76"/>
    <w:rsid w:val="00E16D7D"/>
    <w:rsid w:val="00E16EAB"/>
    <w:rsid w:val="00E16F15"/>
    <w:rsid w:val="00E17115"/>
    <w:rsid w:val="00E17267"/>
    <w:rsid w:val="00E172F8"/>
    <w:rsid w:val="00E1732B"/>
    <w:rsid w:val="00E173A1"/>
    <w:rsid w:val="00E175A4"/>
    <w:rsid w:val="00E1769E"/>
    <w:rsid w:val="00E176BA"/>
    <w:rsid w:val="00E17926"/>
    <w:rsid w:val="00E17966"/>
    <w:rsid w:val="00E17991"/>
    <w:rsid w:val="00E17A53"/>
    <w:rsid w:val="00E17B26"/>
    <w:rsid w:val="00E17DCD"/>
    <w:rsid w:val="00E17F27"/>
    <w:rsid w:val="00E20071"/>
    <w:rsid w:val="00E200CC"/>
    <w:rsid w:val="00E200FC"/>
    <w:rsid w:val="00E201BD"/>
    <w:rsid w:val="00E20213"/>
    <w:rsid w:val="00E20215"/>
    <w:rsid w:val="00E2031C"/>
    <w:rsid w:val="00E20367"/>
    <w:rsid w:val="00E20524"/>
    <w:rsid w:val="00E20700"/>
    <w:rsid w:val="00E208BC"/>
    <w:rsid w:val="00E208C7"/>
    <w:rsid w:val="00E20904"/>
    <w:rsid w:val="00E20A3F"/>
    <w:rsid w:val="00E20AD4"/>
    <w:rsid w:val="00E20B85"/>
    <w:rsid w:val="00E20C70"/>
    <w:rsid w:val="00E20E45"/>
    <w:rsid w:val="00E210E6"/>
    <w:rsid w:val="00E21181"/>
    <w:rsid w:val="00E214F5"/>
    <w:rsid w:val="00E216FF"/>
    <w:rsid w:val="00E21795"/>
    <w:rsid w:val="00E217D2"/>
    <w:rsid w:val="00E219C1"/>
    <w:rsid w:val="00E21A7D"/>
    <w:rsid w:val="00E21BE4"/>
    <w:rsid w:val="00E21F40"/>
    <w:rsid w:val="00E22095"/>
    <w:rsid w:val="00E220C5"/>
    <w:rsid w:val="00E220EF"/>
    <w:rsid w:val="00E2216E"/>
    <w:rsid w:val="00E221D6"/>
    <w:rsid w:val="00E22309"/>
    <w:rsid w:val="00E2230D"/>
    <w:rsid w:val="00E2242D"/>
    <w:rsid w:val="00E224BA"/>
    <w:rsid w:val="00E2272D"/>
    <w:rsid w:val="00E22755"/>
    <w:rsid w:val="00E2292E"/>
    <w:rsid w:val="00E22D72"/>
    <w:rsid w:val="00E22D87"/>
    <w:rsid w:val="00E22E34"/>
    <w:rsid w:val="00E22F1B"/>
    <w:rsid w:val="00E22FF4"/>
    <w:rsid w:val="00E23063"/>
    <w:rsid w:val="00E23370"/>
    <w:rsid w:val="00E233C0"/>
    <w:rsid w:val="00E2347A"/>
    <w:rsid w:val="00E23498"/>
    <w:rsid w:val="00E235E7"/>
    <w:rsid w:val="00E23720"/>
    <w:rsid w:val="00E2376D"/>
    <w:rsid w:val="00E237B7"/>
    <w:rsid w:val="00E237F5"/>
    <w:rsid w:val="00E23802"/>
    <w:rsid w:val="00E23865"/>
    <w:rsid w:val="00E23A36"/>
    <w:rsid w:val="00E23B91"/>
    <w:rsid w:val="00E23BE6"/>
    <w:rsid w:val="00E23D6B"/>
    <w:rsid w:val="00E24030"/>
    <w:rsid w:val="00E242AB"/>
    <w:rsid w:val="00E242D0"/>
    <w:rsid w:val="00E242E3"/>
    <w:rsid w:val="00E245A0"/>
    <w:rsid w:val="00E245E2"/>
    <w:rsid w:val="00E24678"/>
    <w:rsid w:val="00E246B6"/>
    <w:rsid w:val="00E24932"/>
    <w:rsid w:val="00E24975"/>
    <w:rsid w:val="00E24989"/>
    <w:rsid w:val="00E24B72"/>
    <w:rsid w:val="00E24CB5"/>
    <w:rsid w:val="00E24EB1"/>
    <w:rsid w:val="00E24EE2"/>
    <w:rsid w:val="00E25184"/>
    <w:rsid w:val="00E25386"/>
    <w:rsid w:val="00E253A8"/>
    <w:rsid w:val="00E257CA"/>
    <w:rsid w:val="00E2582B"/>
    <w:rsid w:val="00E2596E"/>
    <w:rsid w:val="00E25AA3"/>
    <w:rsid w:val="00E25AA4"/>
    <w:rsid w:val="00E25AF7"/>
    <w:rsid w:val="00E25FBA"/>
    <w:rsid w:val="00E25FFB"/>
    <w:rsid w:val="00E261AD"/>
    <w:rsid w:val="00E262A3"/>
    <w:rsid w:val="00E26579"/>
    <w:rsid w:val="00E265BF"/>
    <w:rsid w:val="00E266AB"/>
    <w:rsid w:val="00E266BB"/>
    <w:rsid w:val="00E267A9"/>
    <w:rsid w:val="00E2685A"/>
    <w:rsid w:val="00E26879"/>
    <w:rsid w:val="00E26B1D"/>
    <w:rsid w:val="00E26B7B"/>
    <w:rsid w:val="00E26D36"/>
    <w:rsid w:val="00E26D73"/>
    <w:rsid w:val="00E26DEF"/>
    <w:rsid w:val="00E26E06"/>
    <w:rsid w:val="00E26E79"/>
    <w:rsid w:val="00E26EC0"/>
    <w:rsid w:val="00E26F4B"/>
    <w:rsid w:val="00E26FBB"/>
    <w:rsid w:val="00E2702A"/>
    <w:rsid w:val="00E270CA"/>
    <w:rsid w:val="00E27298"/>
    <w:rsid w:val="00E272D9"/>
    <w:rsid w:val="00E272F8"/>
    <w:rsid w:val="00E27594"/>
    <w:rsid w:val="00E276EF"/>
    <w:rsid w:val="00E277B9"/>
    <w:rsid w:val="00E277DB"/>
    <w:rsid w:val="00E2784C"/>
    <w:rsid w:val="00E27890"/>
    <w:rsid w:val="00E27985"/>
    <w:rsid w:val="00E279FE"/>
    <w:rsid w:val="00E27D64"/>
    <w:rsid w:val="00E27E0B"/>
    <w:rsid w:val="00E27F64"/>
    <w:rsid w:val="00E3003A"/>
    <w:rsid w:val="00E30346"/>
    <w:rsid w:val="00E30732"/>
    <w:rsid w:val="00E30933"/>
    <w:rsid w:val="00E309D5"/>
    <w:rsid w:val="00E30C35"/>
    <w:rsid w:val="00E30CB9"/>
    <w:rsid w:val="00E30F07"/>
    <w:rsid w:val="00E30FBB"/>
    <w:rsid w:val="00E310AB"/>
    <w:rsid w:val="00E310BF"/>
    <w:rsid w:val="00E313F5"/>
    <w:rsid w:val="00E31427"/>
    <w:rsid w:val="00E3142E"/>
    <w:rsid w:val="00E315A4"/>
    <w:rsid w:val="00E315D0"/>
    <w:rsid w:val="00E316BA"/>
    <w:rsid w:val="00E316ED"/>
    <w:rsid w:val="00E317D2"/>
    <w:rsid w:val="00E3186D"/>
    <w:rsid w:val="00E31919"/>
    <w:rsid w:val="00E31A0D"/>
    <w:rsid w:val="00E31A14"/>
    <w:rsid w:val="00E31A40"/>
    <w:rsid w:val="00E31DAA"/>
    <w:rsid w:val="00E31FB1"/>
    <w:rsid w:val="00E32076"/>
    <w:rsid w:val="00E320AB"/>
    <w:rsid w:val="00E320BC"/>
    <w:rsid w:val="00E320F7"/>
    <w:rsid w:val="00E32123"/>
    <w:rsid w:val="00E3224C"/>
    <w:rsid w:val="00E324E8"/>
    <w:rsid w:val="00E326DE"/>
    <w:rsid w:val="00E3271A"/>
    <w:rsid w:val="00E328CF"/>
    <w:rsid w:val="00E328F0"/>
    <w:rsid w:val="00E3299D"/>
    <w:rsid w:val="00E329EA"/>
    <w:rsid w:val="00E32A0B"/>
    <w:rsid w:val="00E32CA5"/>
    <w:rsid w:val="00E32CE8"/>
    <w:rsid w:val="00E32E54"/>
    <w:rsid w:val="00E3303A"/>
    <w:rsid w:val="00E33273"/>
    <w:rsid w:val="00E33318"/>
    <w:rsid w:val="00E33409"/>
    <w:rsid w:val="00E33447"/>
    <w:rsid w:val="00E337AE"/>
    <w:rsid w:val="00E339C1"/>
    <w:rsid w:val="00E33B0B"/>
    <w:rsid w:val="00E33CA2"/>
    <w:rsid w:val="00E33EA8"/>
    <w:rsid w:val="00E33F60"/>
    <w:rsid w:val="00E34027"/>
    <w:rsid w:val="00E34191"/>
    <w:rsid w:val="00E34311"/>
    <w:rsid w:val="00E34364"/>
    <w:rsid w:val="00E346F1"/>
    <w:rsid w:val="00E3486C"/>
    <w:rsid w:val="00E34976"/>
    <w:rsid w:val="00E34A1D"/>
    <w:rsid w:val="00E34B7E"/>
    <w:rsid w:val="00E34F9C"/>
    <w:rsid w:val="00E350A0"/>
    <w:rsid w:val="00E3517D"/>
    <w:rsid w:val="00E3521A"/>
    <w:rsid w:val="00E3524A"/>
    <w:rsid w:val="00E35270"/>
    <w:rsid w:val="00E3529E"/>
    <w:rsid w:val="00E352F1"/>
    <w:rsid w:val="00E358DD"/>
    <w:rsid w:val="00E359D6"/>
    <w:rsid w:val="00E35A99"/>
    <w:rsid w:val="00E35DB6"/>
    <w:rsid w:val="00E35E44"/>
    <w:rsid w:val="00E3628E"/>
    <w:rsid w:val="00E36309"/>
    <w:rsid w:val="00E3645F"/>
    <w:rsid w:val="00E364D4"/>
    <w:rsid w:val="00E36554"/>
    <w:rsid w:val="00E36584"/>
    <w:rsid w:val="00E365CF"/>
    <w:rsid w:val="00E36637"/>
    <w:rsid w:val="00E36694"/>
    <w:rsid w:val="00E367B8"/>
    <w:rsid w:val="00E36918"/>
    <w:rsid w:val="00E36A91"/>
    <w:rsid w:val="00E36E54"/>
    <w:rsid w:val="00E36F13"/>
    <w:rsid w:val="00E36FC3"/>
    <w:rsid w:val="00E370F0"/>
    <w:rsid w:val="00E37125"/>
    <w:rsid w:val="00E3716F"/>
    <w:rsid w:val="00E3718F"/>
    <w:rsid w:val="00E3722E"/>
    <w:rsid w:val="00E37234"/>
    <w:rsid w:val="00E373D5"/>
    <w:rsid w:val="00E37428"/>
    <w:rsid w:val="00E374E6"/>
    <w:rsid w:val="00E37509"/>
    <w:rsid w:val="00E37589"/>
    <w:rsid w:val="00E37593"/>
    <w:rsid w:val="00E37636"/>
    <w:rsid w:val="00E376AA"/>
    <w:rsid w:val="00E3785A"/>
    <w:rsid w:val="00E37975"/>
    <w:rsid w:val="00E37994"/>
    <w:rsid w:val="00E37B71"/>
    <w:rsid w:val="00E37BF2"/>
    <w:rsid w:val="00E37E12"/>
    <w:rsid w:val="00E37E3C"/>
    <w:rsid w:val="00E37EE2"/>
    <w:rsid w:val="00E37FF6"/>
    <w:rsid w:val="00E40091"/>
    <w:rsid w:val="00E400D6"/>
    <w:rsid w:val="00E400EB"/>
    <w:rsid w:val="00E407A7"/>
    <w:rsid w:val="00E407FF"/>
    <w:rsid w:val="00E409E8"/>
    <w:rsid w:val="00E40ADA"/>
    <w:rsid w:val="00E40DB2"/>
    <w:rsid w:val="00E40DC5"/>
    <w:rsid w:val="00E40E44"/>
    <w:rsid w:val="00E40EA1"/>
    <w:rsid w:val="00E41360"/>
    <w:rsid w:val="00E414A8"/>
    <w:rsid w:val="00E414D4"/>
    <w:rsid w:val="00E41542"/>
    <w:rsid w:val="00E415DF"/>
    <w:rsid w:val="00E41759"/>
    <w:rsid w:val="00E4187A"/>
    <w:rsid w:val="00E419D1"/>
    <w:rsid w:val="00E41ADB"/>
    <w:rsid w:val="00E41D00"/>
    <w:rsid w:val="00E41EEA"/>
    <w:rsid w:val="00E42099"/>
    <w:rsid w:val="00E42200"/>
    <w:rsid w:val="00E424A7"/>
    <w:rsid w:val="00E4250A"/>
    <w:rsid w:val="00E425B5"/>
    <w:rsid w:val="00E4262E"/>
    <w:rsid w:val="00E426B4"/>
    <w:rsid w:val="00E426C4"/>
    <w:rsid w:val="00E42CD4"/>
    <w:rsid w:val="00E43095"/>
    <w:rsid w:val="00E43251"/>
    <w:rsid w:val="00E43284"/>
    <w:rsid w:val="00E4331C"/>
    <w:rsid w:val="00E433DE"/>
    <w:rsid w:val="00E43430"/>
    <w:rsid w:val="00E435A3"/>
    <w:rsid w:val="00E4361C"/>
    <w:rsid w:val="00E436DC"/>
    <w:rsid w:val="00E436F7"/>
    <w:rsid w:val="00E43864"/>
    <w:rsid w:val="00E43A3B"/>
    <w:rsid w:val="00E43C1C"/>
    <w:rsid w:val="00E43C78"/>
    <w:rsid w:val="00E43D92"/>
    <w:rsid w:val="00E43DCF"/>
    <w:rsid w:val="00E442B1"/>
    <w:rsid w:val="00E44380"/>
    <w:rsid w:val="00E4452F"/>
    <w:rsid w:val="00E44580"/>
    <w:rsid w:val="00E4459D"/>
    <w:rsid w:val="00E44669"/>
    <w:rsid w:val="00E44761"/>
    <w:rsid w:val="00E44894"/>
    <w:rsid w:val="00E44917"/>
    <w:rsid w:val="00E44938"/>
    <w:rsid w:val="00E449B3"/>
    <w:rsid w:val="00E44AEA"/>
    <w:rsid w:val="00E44B5A"/>
    <w:rsid w:val="00E44C44"/>
    <w:rsid w:val="00E44C95"/>
    <w:rsid w:val="00E44CE2"/>
    <w:rsid w:val="00E44E26"/>
    <w:rsid w:val="00E44F0D"/>
    <w:rsid w:val="00E45101"/>
    <w:rsid w:val="00E451D5"/>
    <w:rsid w:val="00E45245"/>
    <w:rsid w:val="00E452AF"/>
    <w:rsid w:val="00E454B8"/>
    <w:rsid w:val="00E4574B"/>
    <w:rsid w:val="00E45842"/>
    <w:rsid w:val="00E458C2"/>
    <w:rsid w:val="00E4590C"/>
    <w:rsid w:val="00E459EA"/>
    <w:rsid w:val="00E45A52"/>
    <w:rsid w:val="00E45C4A"/>
    <w:rsid w:val="00E45D00"/>
    <w:rsid w:val="00E45DDB"/>
    <w:rsid w:val="00E460DB"/>
    <w:rsid w:val="00E46168"/>
    <w:rsid w:val="00E462FF"/>
    <w:rsid w:val="00E463A4"/>
    <w:rsid w:val="00E463F9"/>
    <w:rsid w:val="00E4654D"/>
    <w:rsid w:val="00E4666C"/>
    <w:rsid w:val="00E468E4"/>
    <w:rsid w:val="00E469F0"/>
    <w:rsid w:val="00E46B18"/>
    <w:rsid w:val="00E46B74"/>
    <w:rsid w:val="00E46CC5"/>
    <w:rsid w:val="00E46EB3"/>
    <w:rsid w:val="00E46F09"/>
    <w:rsid w:val="00E4701D"/>
    <w:rsid w:val="00E4718E"/>
    <w:rsid w:val="00E47238"/>
    <w:rsid w:val="00E472B4"/>
    <w:rsid w:val="00E47307"/>
    <w:rsid w:val="00E47431"/>
    <w:rsid w:val="00E47567"/>
    <w:rsid w:val="00E475C5"/>
    <w:rsid w:val="00E477FF"/>
    <w:rsid w:val="00E478C3"/>
    <w:rsid w:val="00E47A3C"/>
    <w:rsid w:val="00E47B47"/>
    <w:rsid w:val="00E47BBD"/>
    <w:rsid w:val="00E47C97"/>
    <w:rsid w:val="00E47F28"/>
    <w:rsid w:val="00E50147"/>
    <w:rsid w:val="00E50188"/>
    <w:rsid w:val="00E502D1"/>
    <w:rsid w:val="00E504B0"/>
    <w:rsid w:val="00E504B8"/>
    <w:rsid w:val="00E50763"/>
    <w:rsid w:val="00E5085F"/>
    <w:rsid w:val="00E508CE"/>
    <w:rsid w:val="00E50C06"/>
    <w:rsid w:val="00E50DF4"/>
    <w:rsid w:val="00E50ECD"/>
    <w:rsid w:val="00E50F9E"/>
    <w:rsid w:val="00E51048"/>
    <w:rsid w:val="00E51268"/>
    <w:rsid w:val="00E51274"/>
    <w:rsid w:val="00E51296"/>
    <w:rsid w:val="00E513A1"/>
    <w:rsid w:val="00E51432"/>
    <w:rsid w:val="00E51456"/>
    <w:rsid w:val="00E514A8"/>
    <w:rsid w:val="00E51550"/>
    <w:rsid w:val="00E5158A"/>
    <w:rsid w:val="00E515C3"/>
    <w:rsid w:val="00E516C0"/>
    <w:rsid w:val="00E516ED"/>
    <w:rsid w:val="00E51735"/>
    <w:rsid w:val="00E51797"/>
    <w:rsid w:val="00E517BF"/>
    <w:rsid w:val="00E519AB"/>
    <w:rsid w:val="00E51A2D"/>
    <w:rsid w:val="00E51A98"/>
    <w:rsid w:val="00E51CB2"/>
    <w:rsid w:val="00E51D91"/>
    <w:rsid w:val="00E51E0C"/>
    <w:rsid w:val="00E51E25"/>
    <w:rsid w:val="00E51E2C"/>
    <w:rsid w:val="00E520CD"/>
    <w:rsid w:val="00E52126"/>
    <w:rsid w:val="00E52170"/>
    <w:rsid w:val="00E523F1"/>
    <w:rsid w:val="00E5243B"/>
    <w:rsid w:val="00E5244C"/>
    <w:rsid w:val="00E524D9"/>
    <w:rsid w:val="00E5252E"/>
    <w:rsid w:val="00E52694"/>
    <w:rsid w:val="00E52A61"/>
    <w:rsid w:val="00E52B1D"/>
    <w:rsid w:val="00E52B93"/>
    <w:rsid w:val="00E52D31"/>
    <w:rsid w:val="00E52D7E"/>
    <w:rsid w:val="00E52ECC"/>
    <w:rsid w:val="00E531BC"/>
    <w:rsid w:val="00E53259"/>
    <w:rsid w:val="00E533CD"/>
    <w:rsid w:val="00E533EC"/>
    <w:rsid w:val="00E5340F"/>
    <w:rsid w:val="00E53547"/>
    <w:rsid w:val="00E5369E"/>
    <w:rsid w:val="00E536F9"/>
    <w:rsid w:val="00E5378D"/>
    <w:rsid w:val="00E53857"/>
    <w:rsid w:val="00E538EF"/>
    <w:rsid w:val="00E5397B"/>
    <w:rsid w:val="00E539EE"/>
    <w:rsid w:val="00E53CC3"/>
    <w:rsid w:val="00E53CFF"/>
    <w:rsid w:val="00E53E6A"/>
    <w:rsid w:val="00E53EB9"/>
    <w:rsid w:val="00E540DD"/>
    <w:rsid w:val="00E5420A"/>
    <w:rsid w:val="00E54278"/>
    <w:rsid w:val="00E544A2"/>
    <w:rsid w:val="00E544BE"/>
    <w:rsid w:val="00E5453A"/>
    <w:rsid w:val="00E54582"/>
    <w:rsid w:val="00E5470B"/>
    <w:rsid w:val="00E54974"/>
    <w:rsid w:val="00E549BF"/>
    <w:rsid w:val="00E54D41"/>
    <w:rsid w:val="00E54DB0"/>
    <w:rsid w:val="00E54E04"/>
    <w:rsid w:val="00E54F84"/>
    <w:rsid w:val="00E54F9A"/>
    <w:rsid w:val="00E55188"/>
    <w:rsid w:val="00E55224"/>
    <w:rsid w:val="00E55291"/>
    <w:rsid w:val="00E55313"/>
    <w:rsid w:val="00E553D2"/>
    <w:rsid w:val="00E55490"/>
    <w:rsid w:val="00E559FC"/>
    <w:rsid w:val="00E55A89"/>
    <w:rsid w:val="00E55BBE"/>
    <w:rsid w:val="00E55C6E"/>
    <w:rsid w:val="00E55D00"/>
    <w:rsid w:val="00E55F47"/>
    <w:rsid w:val="00E56163"/>
    <w:rsid w:val="00E56166"/>
    <w:rsid w:val="00E561CF"/>
    <w:rsid w:val="00E56326"/>
    <w:rsid w:val="00E5646F"/>
    <w:rsid w:val="00E566D1"/>
    <w:rsid w:val="00E56755"/>
    <w:rsid w:val="00E56939"/>
    <w:rsid w:val="00E56C1E"/>
    <w:rsid w:val="00E56D2D"/>
    <w:rsid w:val="00E56DA6"/>
    <w:rsid w:val="00E57258"/>
    <w:rsid w:val="00E57548"/>
    <w:rsid w:val="00E575B8"/>
    <w:rsid w:val="00E576CF"/>
    <w:rsid w:val="00E5789D"/>
    <w:rsid w:val="00E57965"/>
    <w:rsid w:val="00E57A3D"/>
    <w:rsid w:val="00E57C3C"/>
    <w:rsid w:val="00E57D16"/>
    <w:rsid w:val="00E57E86"/>
    <w:rsid w:val="00E57FFE"/>
    <w:rsid w:val="00E60014"/>
    <w:rsid w:val="00E600B1"/>
    <w:rsid w:val="00E602B7"/>
    <w:rsid w:val="00E602FD"/>
    <w:rsid w:val="00E6062F"/>
    <w:rsid w:val="00E607E6"/>
    <w:rsid w:val="00E60828"/>
    <w:rsid w:val="00E6089A"/>
    <w:rsid w:val="00E6089E"/>
    <w:rsid w:val="00E60A0D"/>
    <w:rsid w:val="00E60AE7"/>
    <w:rsid w:val="00E60BE3"/>
    <w:rsid w:val="00E60C08"/>
    <w:rsid w:val="00E60DE9"/>
    <w:rsid w:val="00E60E05"/>
    <w:rsid w:val="00E60E7F"/>
    <w:rsid w:val="00E60FA0"/>
    <w:rsid w:val="00E61109"/>
    <w:rsid w:val="00E6112D"/>
    <w:rsid w:val="00E6115E"/>
    <w:rsid w:val="00E6128E"/>
    <w:rsid w:val="00E61355"/>
    <w:rsid w:val="00E61476"/>
    <w:rsid w:val="00E6149C"/>
    <w:rsid w:val="00E61557"/>
    <w:rsid w:val="00E6174E"/>
    <w:rsid w:val="00E61846"/>
    <w:rsid w:val="00E61851"/>
    <w:rsid w:val="00E61854"/>
    <w:rsid w:val="00E618E3"/>
    <w:rsid w:val="00E61932"/>
    <w:rsid w:val="00E6197B"/>
    <w:rsid w:val="00E61A7A"/>
    <w:rsid w:val="00E61AAD"/>
    <w:rsid w:val="00E61CB4"/>
    <w:rsid w:val="00E61D28"/>
    <w:rsid w:val="00E61E87"/>
    <w:rsid w:val="00E61E8C"/>
    <w:rsid w:val="00E61F4E"/>
    <w:rsid w:val="00E61FA7"/>
    <w:rsid w:val="00E61FE5"/>
    <w:rsid w:val="00E621D7"/>
    <w:rsid w:val="00E622D9"/>
    <w:rsid w:val="00E62331"/>
    <w:rsid w:val="00E623E4"/>
    <w:rsid w:val="00E62556"/>
    <w:rsid w:val="00E625D9"/>
    <w:rsid w:val="00E627C4"/>
    <w:rsid w:val="00E62853"/>
    <w:rsid w:val="00E62A69"/>
    <w:rsid w:val="00E62ABE"/>
    <w:rsid w:val="00E62AFC"/>
    <w:rsid w:val="00E62CD4"/>
    <w:rsid w:val="00E63027"/>
    <w:rsid w:val="00E630C8"/>
    <w:rsid w:val="00E63130"/>
    <w:rsid w:val="00E63151"/>
    <w:rsid w:val="00E63372"/>
    <w:rsid w:val="00E633F2"/>
    <w:rsid w:val="00E6382C"/>
    <w:rsid w:val="00E638B4"/>
    <w:rsid w:val="00E638E9"/>
    <w:rsid w:val="00E638ED"/>
    <w:rsid w:val="00E63962"/>
    <w:rsid w:val="00E639CA"/>
    <w:rsid w:val="00E63D4D"/>
    <w:rsid w:val="00E63D99"/>
    <w:rsid w:val="00E63E62"/>
    <w:rsid w:val="00E63EB4"/>
    <w:rsid w:val="00E63FE2"/>
    <w:rsid w:val="00E64065"/>
    <w:rsid w:val="00E640F6"/>
    <w:rsid w:val="00E64287"/>
    <w:rsid w:val="00E642EF"/>
    <w:rsid w:val="00E6437C"/>
    <w:rsid w:val="00E644B3"/>
    <w:rsid w:val="00E649B9"/>
    <w:rsid w:val="00E64A03"/>
    <w:rsid w:val="00E64BFD"/>
    <w:rsid w:val="00E64C81"/>
    <w:rsid w:val="00E64F64"/>
    <w:rsid w:val="00E65041"/>
    <w:rsid w:val="00E65172"/>
    <w:rsid w:val="00E65245"/>
    <w:rsid w:val="00E6530E"/>
    <w:rsid w:val="00E65334"/>
    <w:rsid w:val="00E6536B"/>
    <w:rsid w:val="00E654DB"/>
    <w:rsid w:val="00E65734"/>
    <w:rsid w:val="00E65736"/>
    <w:rsid w:val="00E6575A"/>
    <w:rsid w:val="00E65887"/>
    <w:rsid w:val="00E658A6"/>
    <w:rsid w:val="00E65985"/>
    <w:rsid w:val="00E65ACC"/>
    <w:rsid w:val="00E65BB5"/>
    <w:rsid w:val="00E65DF0"/>
    <w:rsid w:val="00E65E60"/>
    <w:rsid w:val="00E65EA4"/>
    <w:rsid w:val="00E66046"/>
    <w:rsid w:val="00E66271"/>
    <w:rsid w:val="00E6629C"/>
    <w:rsid w:val="00E662DE"/>
    <w:rsid w:val="00E663AE"/>
    <w:rsid w:val="00E66430"/>
    <w:rsid w:val="00E66543"/>
    <w:rsid w:val="00E665D9"/>
    <w:rsid w:val="00E665FD"/>
    <w:rsid w:val="00E66645"/>
    <w:rsid w:val="00E666C7"/>
    <w:rsid w:val="00E666D7"/>
    <w:rsid w:val="00E667CE"/>
    <w:rsid w:val="00E66A72"/>
    <w:rsid w:val="00E66A9D"/>
    <w:rsid w:val="00E66ABC"/>
    <w:rsid w:val="00E66AD2"/>
    <w:rsid w:val="00E66BA6"/>
    <w:rsid w:val="00E66BB4"/>
    <w:rsid w:val="00E66CDC"/>
    <w:rsid w:val="00E66D4A"/>
    <w:rsid w:val="00E66D4B"/>
    <w:rsid w:val="00E66D93"/>
    <w:rsid w:val="00E67061"/>
    <w:rsid w:val="00E67098"/>
    <w:rsid w:val="00E67387"/>
    <w:rsid w:val="00E67630"/>
    <w:rsid w:val="00E67669"/>
    <w:rsid w:val="00E679CA"/>
    <w:rsid w:val="00E67A4A"/>
    <w:rsid w:val="00E67B88"/>
    <w:rsid w:val="00E67CC6"/>
    <w:rsid w:val="00E70066"/>
    <w:rsid w:val="00E700FB"/>
    <w:rsid w:val="00E70171"/>
    <w:rsid w:val="00E7021E"/>
    <w:rsid w:val="00E702B3"/>
    <w:rsid w:val="00E70311"/>
    <w:rsid w:val="00E703E8"/>
    <w:rsid w:val="00E70431"/>
    <w:rsid w:val="00E707A5"/>
    <w:rsid w:val="00E707F9"/>
    <w:rsid w:val="00E70B1D"/>
    <w:rsid w:val="00E70C62"/>
    <w:rsid w:val="00E71269"/>
    <w:rsid w:val="00E7126F"/>
    <w:rsid w:val="00E71318"/>
    <w:rsid w:val="00E71489"/>
    <w:rsid w:val="00E71533"/>
    <w:rsid w:val="00E71615"/>
    <w:rsid w:val="00E71802"/>
    <w:rsid w:val="00E718AD"/>
    <w:rsid w:val="00E718B8"/>
    <w:rsid w:val="00E719EF"/>
    <w:rsid w:val="00E71BAC"/>
    <w:rsid w:val="00E71BEC"/>
    <w:rsid w:val="00E71C6F"/>
    <w:rsid w:val="00E71C7C"/>
    <w:rsid w:val="00E71C9E"/>
    <w:rsid w:val="00E71CBE"/>
    <w:rsid w:val="00E71CF8"/>
    <w:rsid w:val="00E71FB3"/>
    <w:rsid w:val="00E7210C"/>
    <w:rsid w:val="00E7224B"/>
    <w:rsid w:val="00E7225E"/>
    <w:rsid w:val="00E724E2"/>
    <w:rsid w:val="00E725A3"/>
    <w:rsid w:val="00E725B8"/>
    <w:rsid w:val="00E726CF"/>
    <w:rsid w:val="00E726F4"/>
    <w:rsid w:val="00E72872"/>
    <w:rsid w:val="00E72A10"/>
    <w:rsid w:val="00E72BC3"/>
    <w:rsid w:val="00E72C23"/>
    <w:rsid w:val="00E72C79"/>
    <w:rsid w:val="00E72CD7"/>
    <w:rsid w:val="00E72CF6"/>
    <w:rsid w:val="00E72FE3"/>
    <w:rsid w:val="00E7319D"/>
    <w:rsid w:val="00E73235"/>
    <w:rsid w:val="00E73242"/>
    <w:rsid w:val="00E7325B"/>
    <w:rsid w:val="00E73327"/>
    <w:rsid w:val="00E73366"/>
    <w:rsid w:val="00E736A9"/>
    <w:rsid w:val="00E7372A"/>
    <w:rsid w:val="00E738C2"/>
    <w:rsid w:val="00E73D6C"/>
    <w:rsid w:val="00E73E3E"/>
    <w:rsid w:val="00E73FD3"/>
    <w:rsid w:val="00E740EA"/>
    <w:rsid w:val="00E74336"/>
    <w:rsid w:val="00E74492"/>
    <w:rsid w:val="00E745A5"/>
    <w:rsid w:val="00E74813"/>
    <w:rsid w:val="00E7485D"/>
    <w:rsid w:val="00E74883"/>
    <w:rsid w:val="00E74A91"/>
    <w:rsid w:val="00E74A9C"/>
    <w:rsid w:val="00E74B84"/>
    <w:rsid w:val="00E7509D"/>
    <w:rsid w:val="00E75222"/>
    <w:rsid w:val="00E752BD"/>
    <w:rsid w:val="00E75301"/>
    <w:rsid w:val="00E7549E"/>
    <w:rsid w:val="00E7554C"/>
    <w:rsid w:val="00E75617"/>
    <w:rsid w:val="00E756B3"/>
    <w:rsid w:val="00E758ED"/>
    <w:rsid w:val="00E75921"/>
    <w:rsid w:val="00E7592D"/>
    <w:rsid w:val="00E7594B"/>
    <w:rsid w:val="00E75BF9"/>
    <w:rsid w:val="00E75C0B"/>
    <w:rsid w:val="00E75F18"/>
    <w:rsid w:val="00E7607C"/>
    <w:rsid w:val="00E76179"/>
    <w:rsid w:val="00E76229"/>
    <w:rsid w:val="00E762E1"/>
    <w:rsid w:val="00E762F5"/>
    <w:rsid w:val="00E7632B"/>
    <w:rsid w:val="00E764C1"/>
    <w:rsid w:val="00E7653C"/>
    <w:rsid w:val="00E766B8"/>
    <w:rsid w:val="00E76730"/>
    <w:rsid w:val="00E76950"/>
    <w:rsid w:val="00E76965"/>
    <w:rsid w:val="00E7698E"/>
    <w:rsid w:val="00E76AB7"/>
    <w:rsid w:val="00E76ADC"/>
    <w:rsid w:val="00E76C4F"/>
    <w:rsid w:val="00E76C6C"/>
    <w:rsid w:val="00E76CAE"/>
    <w:rsid w:val="00E76D74"/>
    <w:rsid w:val="00E76E51"/>
    <w:rsid w:val="00E76F05"/>
    <w:rsid w:val="00E76F80"/>
    <w:rsid w:val="00E76F81"/>
    <w:rsid w:val="00E77025"/>
    <w:rsid w:val="00E7707C"/>
    <w:rsid w:val="00E77455"/>
    <w:rsid w:val="00E77939"/>
    <w:rsid w:val="00E77998"/>
    <w:rsid w:val="00E77B83"/>
    <w:rsid w:val="00E77B9B"/>
    <w:rsid w:val="00E77C64"/>
    <w:rsid w:val="00E77CDA"/>
    <w:rsid w:val="00E77E83"/>
    <w:rsid w:val="00E77F91"/>
    <w:rsid w:val="00E77FCE"/>
    <w:rsid w:val="00E77FEB"/>
    <w:rsid w:val="00E800CB"/>
    <w:rsid w:val="00E800CD"/>
    <w:rsid w:val="00E8025B"/>
    <w:rsid w:val="00E8034B"/>
    <w:rsid w:val="00E8059D"/>
    <w:rsid w:val="00E80736"/>
    <w:rsid w:val="00E8082E"/>
    <w:rsid w:val="00E808ED"/>
    <w:rsid w:val="00E80B39"/>
    <w:rsid w:val="00E80B8B"/>
    <w:rsid w:val="00E80BDE"/>
    <w:rsid w:val="00E80D79"/>
    <w:rsid w:val="00E80E05"/>
    <w:rsid w:val="00E80F47"/>
    <w:rsid w:val="00E810F7"/>
    <w:rsid w:val="00E81139"/>
    <w:rsid w:val="00E8115B"/>
    <w:rsid w:val="00E81168"/>
    <w:rsid w:val="00E8122F"/>
    <w:rsid w:val="00E8124E"/>
    <w:rsid w:val="00E81260"/>
    <w:rsid w:val="00E812ED"/>
    <w:rsid w:val="00E8145E"/>
    <w:rsid w:val="00E814FA"/>
    <w:rsid w:val="00E81565"/>
    <w:rsid w:val="00E8168C"/>
    <w:rsid w:val="00E81827"/>
    <w:rsid w:val="00E819BC"/>
    <w:rsid w:val="00E81A4B"/>
    <w:rsid w:val="00E81ADF"/>
    <w:rsid w:val="00E81BD5"/>
    <w:rsid w:val="00E81D7B"/>
    <w:rsid w:val="00E81ED7"/>
    <w:rsid w:val="00E81EDA"/>
    <w:rsid w:val="00E82143"/>
    <w:rsid w:val="00E824B7"/>
    <w:rsid w:val="00E82548"/>
    <w:rsid w:val="00E82677"/>
    <w:rsid w:val="00E826F6"/>
    <w:rsid w:val="00E827D6"/>
    <w:rsid w:val="00E82A8D"/>
    <w:rsid w:val="00E82A9B"/>
    <w:rsid w:val="00E82C7F"/>
    <w:rsid w:val="00E83069"/>
    <w:rsid w:val="00E83108"/>
    <w:rsid w:val="00E83143"/>
    <w:rsid w:val="00E83209"/>
    <w:rsid w:val="00E83275"/>
    <w:rsid w:val="00E83420"/>
    <w:rsid w:val="00E83540"/>
    <w:rsid w:val="00E835A3"/>
    <w:rsid w:val="00E8361F"/>
    <w:rsid w:val="00E83724"/>
    <w:rsid w:val="00E83761"/>
    <w:rsid w:val="00E83800"/>
    <w:rsid w:val="00E838E4"/>
    <w:rsid w:val="00E83942"/>
    <w:rsid w:val="00E8398C"/>
    <w:rsid w:val="00E83C7F"/>
    <w:rsid w:val="00E83D9A"/>
    <w:rsid w:val="00E83EBC"/>
    <w:rsid w:val="00E83FA6"/>
    <w:rsid w:val="00E83FAD"/>
    <w:rsid w:val="00E83FE2"/>
    <w:rsid w:val="00E84052"/>
    <w:rsid w:val="00E84065"/>
    <w:rsid w:val="00E84070"/>
    <w:rsid w:val="00E842A7"/>
    <w:rsid w:val="00E8448F"/>
    <w:rsid w:val="00E84496"/>
    <w:rsid w:val="00E844D2"/>
    <w:rsid w:val="00E84542"/>
    <w:rsid w:val="00E845C5"/>
    <w:rsid w:val="00E8464D"/>
    <w:rsid w:val="00E8467D"/>
    <w:rsid w:val="00E8472B"/>
    <w:rsid w:val="00E847FD"/>
    <w:rsid w:val="00E848DB"/>
    <w:rsid w:val="00E849D5"/>
    <w:rsid w:val="00E84CE9"/>
    <w:rsid w:val="00E84E2E"/>
    <w:rsid w:val="00E84EFB"/>
    <w:rsid w:val="00E84F3E"/>
    <w:rsid w:val="00E84FBD"/>
    <w:rsid w:val="00E8505C"/>
    <w:rsid w:val="00E8554E"/>
    <w:rsid w:val="00E85707"/>
    <w:rsid w:val="00E85760"/>
    <w:rsid w:val="00E8586E"/>
    <w:rsid w:val="00E85914"/>
    <w:rsid w:val="00E8596B"/>
    <w:rsid w:val="00E85B4D"/>
    <w:rsid w:val="00E85BC6"/>
    <w:rsid w:val="00E85C29"/>
    <w:rsid w:val="00E85C77"/>
    <w:rsid w:val="00E85C91"/>
    <w:rsid w:val="00E85E36"/>
    <w:rsid w:val="00E8614B"/>
    <w:rsid w:val="00E8614E"/>
    <w:rsid w:val="00E865A6"/>
    <w:rsid w:val="00E865D5"/>
    <w:rsid w:val="00E86637"/>
    <w:rsid w:val="00E8675F"/>
    <w:rsid w:val="00E86A04"/>
    <w:rsid w:val="00E86A79"/>
    <w:rsid w:val="00E86BF3"/>
    <w:rsid w:val="00E86F4B"/>
    <w:rsid w:val="00E8703D"/>
    <w:rsid w:val="00E87091"/>
    <w:rsid w:val="00E8755A"/>
    <w:rsid w:val="00E87566"/>
    <w:rsid w:val="00E8756B"/>
    <w:rsid w:val="00E875F2"/>
    <w:rsid w:val="00E87740"/>
    <w:rsid w:val="00E87749"/>
    <w:rsid w:val="00E87793"/>
    <w:rsid w:val="00E878A6"/>
    <w:rsid w:val="00E8797C"/>
    <w:rsid w:val="00E87C1D"/>
    <w:rsid w:val="00E87C79"/>
    <w:rsid w:val="00E87C94"/>
    <w:rsid w:val="00E87CB4"/>
    <w:rsid w:val="00E87E01"/>
    <w:rsid w:val="00E87E8B"/>
    <w:rsid w:val="00E87F71"/>
    <w:rsid w:val="00E87F8C"/>
    <w:rsid w:val="00E90126"/>
    <w:rsid w:val="00E9014E"/>
    <w:rsid w:val="00E901EF"/>
    <w:rsid w:val="00E9028A"/>
    <w:rsid w:val="00E90299"/>
    <w:rsid w:val="00E9050F"/>
    <w:rsid w:val="00E90624"/>
    <w:rsid w:val="00E90638"/>
    <w:rsid w:val="00E90655"/>
    <w:rsid w:val="00E9075D"/>
    <w:rsid w:val="00E907D1"/>
    <w:rsid w:val="00E90945"/>
    <w:rsid w:val="00E90D84"/>
    <w:rsid w:val="00E90DA9"/>
    <w:rsid w:val="00E911C1"/>
    <w:rsid w:val="00E91273"/>
    <w:rsid w:val="00E91396"/>
    <w:rsid w:val="00E91685"/>
    <w:rsid w:val="00E916C2"/>
    <w:rsid w:val="00E916D5"/>
    <w:rsid w:val="00E916E9"/>
    <w:rsid w:val="00E918AF"/>
    <w:rsid w:val="00E91A9C"/>
    <w:rsid w:val="00E91BAB"/>
    <w:rsid w:val="00E91E48"/>
    <w:rsid w:val="00E92113"/>
    <w:rsid w:val="00E922AC"/>
    <w:rsid w:val="00E9232F"/>
    <w:rsid w:val="00E92358"/>
    <w:rsid w:val="00E92513"/>
    <w:rsid w:val="00E9254F"/>
    <w:rsid w:val="00E925E2"/>
    <w:rsid w:val="00E9278F"/>
    <w:rsid w:val="00E92888"/>
    <w:rsid w:val="00E92B20"/>
    <w:rsid w:val="00E92C26"/>
    <w:rsid w:val="00E92CC6"/>
    <w:rsid w:val="00E92CD2"/>
    <w:rsid w:val="00E92EC3"/>
    <w:rsid w:val="00E931A6"/>
    <w:rsid w:val="00E93204"/>
    <w:rsid w:val="00E933A4"/>
    <w:rsid w:val="00E93544"/>
    <w:rsid w:val="00E935AB"/>
    <w:rsid w:val="00E935C8"/>
    <w:rsid w:val="00E9382D"/>
    <w:rsid w:val="00E938C8"/>
    <w:rsid w:val="00E938D4"/>
    <w:rsid w:val="00E93940"/>
    <w:rsid w:val="00E93BAC"/>
    <w:rsid w:val="00E93C7A"/>
    <w:rsid w:val="00E93C80"/>
    <w:rsid w:val="00E93E83"/>
    <w:rsid w:val="00E93EF9"/>
    <w:rsid w:val="00E9401D"/>
    <w:rsid w:val="00E9415C"/>
    <w:rsid w:val="00E941D5"/>
    <w:rsid w:val="00E94281"/>
    <w:rsid w:val="00E943D0"/>
    <w:rsid w:val="00E94536"/>
    <w:rsid w:val="00E94655"/>
    <w:rsid w:val="00E946E4"/>
    <w:rsid w:val="00E94783"/>
    <w:rsid w:val="00E947CD"/>
    <w:rsid w:val="00E9485D"/>
    <w:rsid w:val="00E949B0"/>
    <w:rsid w:val="00E94B03"/>
    <w:rsid w:val="00E94EC0"/>
    <w:rsid w:val="00E94F37"/>
    <w:rsid w:val="00E94FBC"/>
    <w:rsid w:val="00E9504B"/>
    <w:rsid w:val="00E9504F"/>
    <w:rsid w:val="00E95166"/>
    <w:rsid w:val="00E951D6"/>
    <w:rsid w:val="00E953AE"/>
    <w:rsid w:val="00E95463"/>
    <w:rsid w:val="00E95805"/>
    <w:rsid w:val="00E9583D"/>
    <w:rsid w:val="00E95883"/>
    <w:rsid w:val="00E958BD"/>
    <w:rsid w:val="00E9598E"/>
    <w:rsid w:val="00E95B03"/>
    <w:rsid w:val="00E95DCA"/>
    <w:rsid w:val="00E961AB"/>
    <w:rsid w:val="00E961C0"/>
    <w:rsid w:val="00E961F0"/>
    <w:rsid w:val="00E96343"/>
    <w:rsid w:val="00E9637D"/>
    <w:rsid w:val="00E96398"/>
    <w:rsid w:val="00E96454"/>
    <w:rsid w:val="00E965F2"/>
    <w:rsid w:val="00E9679F"/>
    <w:rsid w:val="00E969D3"/>
    <w:rsid w:val="00E96A91"/>
    <w:rsid w:val="00E96B40"/>
    <w:rsid w:val="00E96BDE"/>
    <w:rsid w:val="00E96D79"/>
    <w:rsid w:val="00E96F5A"/>
    <w:rsid w:val="00E9702E"/>
    <w:rsid w:val="00E971C9"/>
    <w:rsid w:val="00E971E2"/>
    <w:rsid w:val="00E97415"/>
    <w:rsid w:val="00E9742B"/>
    <w:rsid w:val="00E9764A"/>
    <w:rsid w:val="00E977EC"/>
    <w:rsid w:val="00E978F5"/>
    <w:rsid w:val="00E97D19"/>
    <w:rsid w:val="00E97DEE"/>
    <w:rsid w:val="00E97E0F"/>
    <w:rsid w:val="00EA0003"/>
    <w:rsid w:val="00EA010C"/>
    <w:rsid w:val="00EA01AC"/>
    <w:rsid w:val="00EA0429"/>
    <w:rsid w:val="00EA0673"/>
    <w:rsid w:val="00EA0751"/>
    <w:rsid w:val="00EA0783"/>
    <w:rsid w:val="00EA0C21"/>
    <w:rsid w:val="00EA0C65"/>
    <w:rsid w:val="00EA0E52"/>
    <w:rsid w:val="00EA0E5D"/>
    <w:rsid w:val="00EA0E8D"/>
    <w:rsid w:val="00EA0F4B"/>
    <w:rsid w:val="00EA0F7B"/>
    <w:rsid w:val="00EA100B"/>
    <w:rsid w:val="00EA10CB"/>
    <w:rsid w:val="00EA116C"/>
    <w:rsid w:val="00EA12BC"/>
    <w:rsid w:val="00EA1346"/>
    <w:rsid w:val="00EA1358"/>
    <w:rsid w:val="00EA142F"/>
    <w:rsid w:val="00EA15BC"/>
    <w:rsid w:val="00EA1829"/>
    <w:rsid w:val="00EA1898"/>
    <w:rsid w:val="00EA191F"/>
    <w:rsid w:val="00EA1A5E"/>
    <w:rsid w:val="00EA1A89"/>
    <w:rsid w:val="00EA1B14"/>
    <w:rsid w:val="00EA1B2C"/>
    <w:rsid w:val="00EA1BA2"/>
    <w:rsid w:val="00EA1C59"/>
    <w:rsid w:val="00EA1D9C"/>
    <w:rsid w:val="00EA1E95"/>
    <w:rsid w:val="00EA1F31"/>
    <w:rsid w:val="00EA205D"/>
    <w:rsid w:val="00EA2371"/>
    <w:rsid w:val="00EA23B6"/>
    <w:rsid w:val="00EA241C"/>
    <w:rsid w:val="00EA2477"/>
    <w:rsid w:val="00EA24AB"/>
    <w:rsid w:val="00EA253C"/>
    <w:rsid w:val="00EA2598"/>
    <w:rsid w:val="00EA26D7"/>
    <w:rsid w:val="00EA2865"/>
    <w:rsid w:val="00EA2965"/>
    <w:rsid w:val="00EA299D"/>
    <w:rsid w:val="00EA29D4"/>
    <w:rsid w:val="00EA2AD0"/>
    <w:rsid w:val="00EA2BCD"/>
    <w:rsid w:val="00EA2BD4"/>
    <w:rsid w:val="00EA308E"/>
    <w:rsid w:val="00EA3108"/>
    <w:rsid w:val="00EA3247"/>
    <w:rsid w:val="00EA32C3"/>
    <w:rsid w:val="00EA335F"/>
    <w:rsid w:val="00EA352F"/>
    <w:rsid w:val="00EA3627"/>
    <w:rsid w:val="00EA365B"/>
    <w:rsid w:val="00EA36F2"/>
    <w:rsid w:val="00EA392F"/>
    <w:rsid w:val="00EA3963"/>
    <w:rsid w:val="00EA3B63"/>
    <w:rsid w:val="00EA3BC3"/>
    <w:rsid w:val="00EA3CF6"/>
    <w:rsid w:val="00EA3ED2"/>
    <w:rsid w:val="00EA3FAC"/>
    <w:rsid w:val="00EA404E"/>
    <w:rsid w:val="00EA4133"/>
    <w:rsid w:val="00EA41DF"/>
    <w:rsid w:val="00EA41E5"/>
    <w:rsid w:val="00EA4399"/>
    <w:rsid w:val="00EA463C"/>
    <w:rsid w:val="00EA47A8"/>
    <w:rsid w:val="00EA4964"/>
    <w:rsid w:val="00EA49D4"/>
    <w:rsid w:val="00EA4A5D"/>
    <w:rsid w:val="00EA4AC0"/>
    <w:rsid w:val="00EA4B90"/>
    <w:rsid w:val="00EA4BD3"/>
    <w:rsid w:val="00EA4CA4"/>
    <w:rsid w:val="00EA4D1C"/>
    <w:rsid w:val="00EA4E34"/>
    <w:rsid w:val="00EA4ED2"/>
    <w:rsid w:val="00EA4EFC"/>
    <w:rsid w:val="00EA4F41"/>
    <w:rsid w:val="00EA5042"/>
    <w:rsid w:val="00EA513F"/>
    <w:rsid w:val="00EA51D1"/>
    <w:rsid w:val="00EA535E"/>
    <w:rsid w:val="00EA53CF"/>
    <w:rsid w:val="00EA5605"/>
    <w:rsid w:val="00EA5862"/>
    <w:rsid w:val="00EA58BA"/>
    <w:rsid w:val="00EA5B03"/>
    <w:rsid w:val="00EA5BD0"/>
    <w:rsid w:val="00EA5C77"/>
    <w:rsid w:val="00EA5F65"/>
    <w:rsid w:val="00EA60BB"/>
    <w:rsid w:val="00EA627F"/>
    <w:rsid w:val="00EA63B2"/>
    <w:rsid w:val="00EA652F"/>
    <w:rsid w:val="00EA660E"/>
    <w:rsid w:val="00EA661F"/>
    <w:rsid w:val="00EA69D7"/>
    <w:rsid w:val="00EA6A37"/>
    <w:rsid w:val="00EA6BCD"/>
    <w:rsid w:val="00EA6C24"/>
    <w:rsid w:val="00EA6C4F"/>
    <w:rsid w:val="00EA6C6C"/>
    <w:rsid w:val="00EA6D40"/>
    <w:rsid w:val="00EA6D70"/>
    <w:rsid w:val="00EA72F0"/>
    <w:rsid w:val="00EA7429"/>
    <w:rsid w:val="00EA7454"/>
    <w:rsid w:val="00EA7682"/>
    <w:rsid w:val="00EA771C"/>
    <w:rsid w:val="00EA778E"/>
    <w:rsid w:val="00EA77F6"/>
    <w:rsid w:val="00EA7AA4"/>
    <w:rsid w:val="00EA7B01"/>
    <w:rsid w:val="00EA7C18"/>
    <w:rsid w:val="00EA7EBD"/>
    <w:rsid w:val="00EB0045"/>
    <w:rsid w:val="00EB008D"/>
    <w:rsid w:val="00EB0200"/>
    <w:rsid w:val="00EB02A8"/>
    <w:rsid w:val="00EB05D3"/>
    <w:rsid w:val="00EB060F"/>
    <w:rsid w:val="00EB0898"/>
    <w:rsid w:val="00EB0BB0"/>
    <w:rsid w:val="00EB0C38"/>
    <w:rsid w:val="00EB0C90"/>
    <w:rsid w:val="00EB0DAD"/>
    <w:rsid w:val="00EB0FD1"/>
    <w:rsid w:val="00EB10F0"/>
    <w:rsid w:val="00EB11CC"/>
    <w:rsid w:val="00EB11E6"/>
    <w:rsid w:val="00EB143D"/>
    <w:rsid w:val="00EB14DF"/>
    <w:rsid w:val="00EB16C7"/>
    <w:rsid w:val="00EB181F"/>
    <w:rsid w:val="00EB1916"/>
    <w:rsid w:val="00EB19A3"/>
    <w:rsid w:val="00EB1B10"/>
    <w:rsid w:val="00EB1D5E"/>
    <w:rsid w:val="00EB1E4E"/>
    <w:rsid w:val="00EB2087"/>
    <w:rsid w:val="00EB20D6"/>
    <w:rsid w:val="00EB22F7"/>
    <w:rsid w:val="00EB2506"/>
    <w:rsid w:val="00EB25F3"/>
    <w:rsid w:val="00EB2726"/>
    <w:rsid w:val="00EB283C"/>
    <w:rsid w:val="00EB28EC"/>
    <w:rsid w:val="00EB298E"/>
    <w:rsid w:val="00EB29E7"/>
    <w:rsid w:val="00EB2A78"/>
    <w:rsid w:val="00EB2B26"/>
    <w:rsid w:val="00EB2B51"/>
    <w:rsid w:val="00EB2BDD"/>
    <w:rsid w:val="00EB2D93"/>
    <w:rsid w:val="00EB2E4B"/>
    <w:rsid w:val="00EB2E6B"/>
    <w:rsid w:val="00EB2FAA"/>
    <w:rsid w:val="00EB2FD2"/>
    <w:rsid w:val="00EB327F"/>
    <w:rsid w:val="00EB32D9"/>
    <w:rsid w:val="00EB3325"/>
    <w:rsid w:val="00EB3645"/>
    <w:rsid w:val="00EB36FD"/>
    <w:rsid w:val="00EB3706"/>
    <w:rsid w:val="00EB388B"/>
    <w:rsid w:val="00EB39D2"/>
    <w:rsid w:val="00EB3A84"/>
    <w:rsid w:val="00EB3D16"/>
    <w:rsid w:val="00EB4026"/>
    <w:rsid w:val="00EB4070"/>
    <w:rsid w:val="00EB4074"/>
    <w:rsid w:val="00EB40FD"/>
    <w:rsid w:val="00EB41CD"/>
    <w:rsid w:val="00EB435F"/>
    <w:rsid w:val="00EB4818"/>
    <w:rsid w:val="00EB48F6"/>
    <w:rsid w:val="00EB494A"/>
    <w:rsid w:val="00EB4A5C"/>
    <w:rsid w:val="00EB4A9F"/>
    <w:rsid w:val="00EB4ABA"/>
    <w:rsid w:val="00EB4B05"/>
    <w:rsid w:val="00EB4CB6"/>
    <w:rsid w:val="00EB4D56"/>
    <w:rsid w:val="00EB4D7C"/>
    <w:rsid w:val="00EB4DD7"/>
    <w:rsid w:val="00EB4F0E"/>
    <w:rsid w:val="00EB4F26"/>
    <w:rsid w:val="00EB4F9E"/>
    <w:rsid w:val="00EB5038"/>
    <w:rsid w:val="00EB5069"/>
    <w:rsid w:val="00EB51E2"/>
    <w:rsid w:val="00EB53E7"/>
    <w:rsid w:val="00EB54EF"/>
    <w:rsid w:val="00EB5537"/>
    <w:rsid w:val="00EB5682"/>
    <w:rsid w:val="00EB58A5"/>
    <w:rsid w:val="00EB5B1C"/>
    <w:rsid w:val="00EB5B34"/>
    <w:rsid w:val="00EB5DAF"/>
    <w:rsid w:val="00EB5DF3"/>
    <w:rsid w:val="00EB5FD0"/>
    <w:rsid w:val="00EB6022"/>
    <w:rsid w:val="00EB6051"/>
    <w:rsid w:val="00EB6230"/>
    <w:rsid w:val="00EB62D4"/>
    <w:rsid w:val="00EB6350"/>
    <w:rsid w:val="00EB64A6"/>
    <w:rsid w:val="00EB6658"/>
    <w:rsid w:val="00EB6683"/>
    <w:rsid w:val="00EB66D5"/>
    <w:rsid w:val="00EB66EE"/>
    <w:rsid w:val="00EB66F5"/>
    <w:rsid w:val="00EB6770"/>
    <w:rsid w:val="00EB67F1"/>
    <w:rsid w:val="00EB6889"/>
    <w:rsid w:val="00EB6C22"/>
    <w:rsid w:val="00EB6D6A"/>
    <w:rsid w:val="00EB6E7A"/>
    <w:rsid w:val="00EB6F3C"/>
    <w:rsid w:val="00EB6F70"/>
    <w:rsid w:val="00EB7013"/>
    <w:rsid w:val="00EB714F"/>
    <w:rsid w:val="00EB71AE"/>
    <w:rsid w:val="00EB720D"/>
    <w:rsid w:val="00EB7404"/>
    <w:rsid w:val="00EB74AA"/>
    <w:rsid w:val="00EB78AA"/>
    <w:rsid w:val="00EB79FA"/>
    <w:rsid w:val="00EB7B77"/>
    <w:rsid w:val="00EB7C4E"/>
    <w:rsid w:val="00EB7CA9"/>
    <w:rsid w:val="00EB7CFE"/>
    <w:rsid w:val="00EB7DDD"/>
    <w:rsid w:val="00EB7E25"/>
    <w:rsid w:val="00EB7E38"/>
    <w:rsid w:val="00EB7EED"/>
    <w:rsid w:val="00EC004B"/>
    <w:rsid w:val="00EC0099"/>
    <w:rsid w:val="00EC013E"/>
    <w:rsid w:val="00EC0189"/>
    <w:rsid w:val="00EC0251"/>
    <w:rsid w:val="00EC0254"/>
    <w:rsid w:val="00EC0291"/>
    <w:rsid w:val="00EC02DC"/>
    <w:rsid w:val="00EC0334"/>
    <w:rsid w:val="00EC05E3"/>
    <w:rsid w:val="00EC0682"/>
    <w:rsid w:val="00EC06C5"/>
    <w:rsid w:val="00EC07A2"/>
    <w:rsid w:val="00EC0814"/>
    <w:rsid w:val="00EC0A91"/>
    <w:rsid w:val="00EC0AAF"/>
    <w:rsid w:val="00EC0BDE"/>
    <w:rsid w:val="00EC0D41"/>
    <w:rsid w:val="00EC0DFA"/>
    <w:rsid w:val="00EC0E12"/>
    <w:rsid w:val="00EC0E69"/>
    <w:rsid w:val="00EC0FE8"/>
    <w:rsid w:val="00EC1075"/>
    <w:rsid w:val="00EC1172"/>
    <w:rsid w:val="00EC11DE"/>
    <w:rsid w:val="00EC1239"/>
    <w:rsid w:val="00EC12B5"/>
    <w:rsid w:val="00EC1483"/>
    <w:rsid w:val="00EC15D6"/>
    <w:rsid w:val="00EC1640"/>
    <w:rsid w:val="00EC175E"/>
    <w:rsid w:val="00EC1898"/>
    <w:rsid w:val="00EC18A2"/>
    <w:rsid w:val="00EC18E7"/>
    <w:rsid w:val="00EC18FA"/>
    <w:rsid w:val="00EC1981"/>
    <w:rsid w:val="00EC1999"/>
    <w:rsid w:val="00EC19A0"/>
    <w:rsid w:val="00EC19AB"/>
    <w:rsid w:val="00EC19BF"/>
    <w:rsid w:val="00EC1AB9"/>
    <w:rsid w:val="00EC1B64"/>
    <w:rsid w:val="00EC1CDA"/>
    <w:rsid w:val="00EC1DBB"/>
    <w:rsid w:val="00EC1E29"/>
    <w:rsid w:val="00EC1E36"/>
    <w:rsid w:val="00EC1F14"/>
    <w:rsid w:val="00EC2378"/>
    <w:rsid w:val="00EC2396"/>
    <w:rsid w:val="00EC23A4"/>
    <w:rsid w:val="00EC241F"/>
    <w:rsid w:val="00EC24E6"/>
    <w:rsid w:val="00EC2552"/>
    <w:rsid w:val="00EC258B"/>
    <w:rsid w:val="00EC2601"/>
    <w:rsid w:val="00EC271D"/>
    <w:rsid w:val="00EC2A84"/>
    <w:rsid w:val="00EC2AD7"/>
    <w:rsid w:val="00EC2B35"/>
    <w:rsid w:val="00EC2E7E"/>
    <w:rsid w:val="00EC3376"/>
    <w:rsid w:val="00EC3516"/>
    <w:rsid w:val="00EC3627"/>
    <w:rsid w:val="00EC3691"/>
    <w:rsid w:val="00EC3695"/>
    <w:rsid w:val="00EC38CB"/>
    <w:rsid w:val="00EC3944"/>
    <w:rsid w:val="00EC39FF"/>
    <w:rsid w:val="00EC3D22"/>
    <w:rsid w:val="00EC3DBF"/>
    <w:rsid w:val="00EC3F50"/>
    <w:rsid w:val="00EC3FA1"/>
    <w:rsid w:val="00EC417D"/>
    <w:rsid w:val="00EC418A"/>
    <w:rsid w:val="00EC4343"/>
    <w:rsid w:val="00EC43A1"/>
    <w:rsid w:val="00EC493F"/>
    <w:rsid w:val="00EC4A5E"/>
    <w:rsid w:val="00EC4AEC"/>
    <w:rsid w:val="00EC4B5E"/>
    <w:rsid w:val="00EC4C8E"/>
    <w:rsid w:val="00EC4F01"/>
    <w:rsid w:val="00EC4F8C"/>
    <w:rsid w:val="00EC4FE4"/>
    <w:rsid w:val="00EC50A3"/>
    <w:rsid w:val="00EC50E4"/>
    <w:rsid w:val="00EC5249"/>
    <w:rsid w:val="00EC5688"/>
    <w:rsid w:val="00EC56C4"/>
    <w:rsid w:val="00EC56F7"/>
    <w:rsid w:val="00EC579F"/>
    <w:rsid w:val="00EC57C9"/>
    <w:rsid w:val="00EC58BD"/>
    <w:rsid w:val="00EC5991"/>
    <w:rsid w:val="00EC59F9"/>
    <w:rsid w:val="00EC5A7F"/>
    <w:rsid w:val="00EC5A85"/>
    <w:rsid w:val="00EC5AE1"/>
    <w:rsid w:val="00EC5AFA"/>
    <w:rsid w:val="00EC5BF8"/>
    <w:rsid w:val="00EC5EC7"/>
    <w:rsid w:val="00EC5F88"/>
    <w:rsid w:val="00EC6007"/>
    <w:rsid w:val="00EC60E7"/>
    <w:rsid w:val="00EC6101"/>
    <w:rsid w:val="00EC6187"/>
    <w:rsid w:val="00EC61E7"/>
    <w:rsid w:val="00EC6229"/>
    <w:rsid w:val="00EC6270"/>
    <w:rsid w:val="00EC632B"/>
    <w:rsid w:val="00EC666D"/>
    <w:rsid w:val="00EC66E6"/>
    <w:rsid w:val="00EC679A"/>
    <w:rsid w:val="00EC6844"/>
    <w:rsid w:val="00EC6879"/>
    <w:rsid w:val="00EC68D8"/>
    <w:rsid w:val="00EC6D0C"/>
    <w:rsid w:val="00EC6F59"/>
    <w:rsid w:val="00EC7018"/>
    <w:rsid w:val="00EC7202"/>
    <w:rsid w:val="00EC734D"/>
    <w:rsid w:val="00EC7395"/>
    <w:rsid w:val="00EC73C9"/>
    <w:rsid w:val="00EC744B"/>
    <w:rsid w:val="00EC7503"/>
    <w:rsid w:val="00EC76B3"/>
    <w:rsid w:val="00EC77A9"/>
    <w:rsid w:val="00EC7861"/>
    <w:rsid w:val="00EC7A51"/>
    <w:rsid w:val="00EC7A8F"/>
    <w:rsid w:val="00EC7B69"/>
    <w:rsid w:val="00EC7B93"/>
    <w:rsid w:val="00EC7BCA"/>
    <w:rsid w:val="00EC7C36"/>
    <w:rsid w:val="00EC7D25"/>
    <w:rsid w:val="00EC7DF5"/>
    <w:rsid w:val="00EC7EAD"/>
    <w:rsid w:val="00EC7F3A"/>
    <w:rsid w:val="00ED0153"/>
    <w:rsid w:val="00ED0181"/>
    <w:rsid w:val="00ED0243"/>
    <w:rsid w:val="00ED0293"/>
    <w:rsid w:val="00ED02F5"/>
    <w:rsid w:val="00ED039D"/>
    <w:rsid w:val="00ED0474"/>
    <w:rsid w:val="00ED04CE"/>
    <w:rsid w:val="00ED06F0"/>
    <w:rsid w:val="00ED073B"/>
    <w:rsid w:val="00ED0759"/>
    <w:rsid w:val="00ED090A"/>
    <w:rsid w:val="00ED0952"/>
    <w:rsid w:val="00ED0A2B"/>
    <w:rsid w:val="00ED0A82"/>
    <w:rsid w:val="00ED0AB9"/>
    <w:rsid w:val="00ED0B69"/>
    <w:rsid w:val="00ED0C03"/>
    <w:rsid w:val="00ED0D59"/>
    <w:rsid w:val="00ED0DB7"/>
    <w:rsid w:val="00ED0E19"/>
    <w:rsid w:val="00ED0E21"/>
    <w:rsid w:val="00ED0E28"/>
    <w:rsid w:val="00ED0E6E"/>
    <w:rsid w:val="00ED0EAC"/>
    <w:rsid w:val="00ED0F3F"/>
    <w:rsid w:val="00ED0FA6"/>
    <w:rsid w:val="00ED1059"/>
    <w:rsid w:val="00ED105D"/>
    <w:rsid w:val="00ED1318"/>
    <w:rsid w:val="00ED13F0"/>
    <w:rsid w:val="00ED14D3"/>
    <w:rsid w:val="00ED1538"/>
    <w:rsid w:val="00ED153C"/>
    <w:rsid w:val="00ED154E"/>
    <w:rsid w:val="00ED1797"/>
    <w:rsid w:val="00ED1996"/>
    <w:rsid w:val="00ED1AD5"/>
    <w:rsid w:val="00ED1C8F"/>
    <w:rsid w:val="00ED1CD4"/>
    <w:rsid w:val="00ED1E3A"/>
    <w:rsid w:val="00ED1FE1"/>
    <w:rsid w:val="00ED2050"/>
    <w:rsid w:val="00ED21EF"/>
    <w:rsid w:val="00ED223B"/>
    <w:rsid w:val="00ED23A5"/>
    <w:rsid w:val="00ED23BF"/>
    <w:rsid w:val="00ED2479"/>
    <w:rsid w:val="00ED26FA"/>
    <w:rsid w:val="00ED2756"/>
    <w:rsid w:val="00ED277A"/>
    <w:rsid w:val="00ED2B56"/>
    <w:rsid w:val="00ED2BB7"/>
    <w:rsid w:val="00ED2C98"/>
    <w:rsid w:val="00ED2DFF"/>
    <w:rsid w:val="00ED3066"/>
    <w:rsid w:val="00ED3427"/>
    <w:rsid w:val="00ED3474"/>
    <w:rsid w:val="00ED34AE"/>
    <w:rsid w:val="00ED3698"/>
    <w:rsid w:val="00ED37CA"/>
    <w:rsid w:val="00ED399B"/>
    <w:rsid w:val="00ED3A4F"/>
    <w:rsid w:val="00ED3B5B"/>
    <w:rsid w:val="00ED3C6B"/>
    <w:rsid w:val="00ED3C85"/>
    <w:rsid w:val="00ED3FC3"/>
    <w:rsid w:val="00ED3FFD"/>
    <w:rsid w:val="00ED41A9"/>
    <w:rsid w:val="00ED4239"/>
    <w:rsid w:val="00ED4270"/>
    <w:rsid w:val="00ED4310"/>
    <w:rsid w:val="00ED46E9"/>
    <w:rsid w:val="00ED472D"/>
    <w:rsid w:val="00ED4877"/>
    <w:rsid w:val="00ED48E4"/>
    <w:rsid w:val="00ED4AC2"/>
    <w:rsid w:val="00ED51B6"/>
    <w:rsid w:val="00ED5288"/>
    <w:rsid w:val="00ED53C0"/>
    <w:rsid w:val="00ED55A5"/>
    <w:rsid w:val="00ED56B9"/>
    <w:rsid w:val="00ED57A6"/>
    <w:rsid w:val="00ED58EE"/>
    <w:rsid w:val="00ED599B"/>
    <w:rsid w:val="00ED5B5E"/>
    <w:rsid w:val="00ED5CA7"/>
    <w:rsid w:val="00ED5D4D"/>
    <w:rsid w:val="00ED5FFF"/>
    <w:rsid w:val="00ED60DA"/>
    <w:rsid w:val="00ED624D"/>
    <w:rsid w:val="00ED6280"/>
    <w:rsid w:val="00ED654D"/>
    <w:rsid w:val="00ED65A3"/>
    <w:rsid w:val="00ED67AA"/>
    <w:rsid w:val="00ED69CC"/>
    <w:rsid w:val="00ED6B35"/>
    <w:rsid w:val="00ED6B8F"/>
    <w:rsid w:val="00ED6BDA"/>
    <w:rsid w:val="00ED6E98"/>
    <w:rsid w:val="00ED6F22"/>
    <w:rsid w:val="00ED6F7E"/>
    <w:rsid w:val="00ED6FB3"/>
    <w:rsid w:val="00ED7095"/>
    <w:rsid w:val="00ED71A1"/>
    <w:rsid w:val="00ED7243"/>
    <w:rsid w:val="00ED72E6"/>
    <w:rsid w:val="00ED73B8"/>
    <w:rsid w:val="00ED76AD"/>
    <w:rsid w:val="00ED77B2"/>
    <w:rsid w:val="00ED7837"/>
    <w:rsid w:val="00ED7CF4"/>
    <w:rsid w:val="00ED7DFC"/>
    <w:rsid w:val="00ED7F58"/>
    <w:rsid w:val="00EE0080"/>
    <w:rsid w:val="00EE024F"/>
    <w:rsid w:val="00EE026D"/>
    <w:rsid w:val="00EE02BB"/>
    <w:rsid w:val="00EE03DD"/>
    <w:rsid w:val="00EE0441"/>
    <w:rsid w:val="00EE05A3"/>
    <w:rsid w:val="00EE0611"/>
    <w:rsid w:val="00EE0747"/>
    <w:rsid w:val="00EE07D0"/>
    <w:rsid w:val="00EE090E"/>
    <w:rsid w:val="00EE099E"/>
    <w:rsid w:val="00EE0AE9"/>
    <w:rsid w:val="00EE0B42"/>
    <w:rsid w:val="00EE0DF8"/>
    <w:rsid w:val="00EE0E6A"/>
    <w:rsid w:val="00EE0ECE"/>
    <w:rsid w:val="00EE119D"/>
    <w:rsid w:val="00EE1205"/>
    <w:rsid w:val="00EE127B"/>
    <w:rsid w:val="00EE13CA"/>
    <w:rsid w:val="00EE1850"/>
    <w:rsid w:val="00EE19FB"/>
    <w:rsid w:val="00EE1A41"/>
    <w:rsid w:val="00EE1A99"/>
    <w:rsid w:val="00EE1AFF"/>
    <w:rsid w:val="00EE1BB0"/>
    <w:rsid w:val="00EE1BF8"/>
    <w:rsid w:val="00EE1E33"/>
    <w:rsid w:val="00EE1F31"/>
    <w:rsid w:val="00EE219D"/>
    <w:rsid w:val="00EE21C7"/>
    <w:rsid w:val="00EE22BA"/>
    <w:rsid w:val="00EE256A"/>
    <w:rsid w:val="00EE2904"/>
    <w:rsid w:val="00EE2923"/>
    <w:rsid w:val="00EE294E"/>
    <w:rsid w:val="00EE2A26"/>
    <w:rsid w:val="00EE2B49"/>
    <w:rsid w:val="00EE2B72"/>
    <w:rsid w:val="00EE2B73"/>
    <w:rsid w:val="00EE2B85"/>
    <w:rsid w:val="00EE2B94"/>
    <w:rsid w:val="00EE2BDD"/>
    <w:rsid w:val="00EE2BF6"/>
    <w:rsid w:val="00EE2E2A"/>
    <w:rsid w:val="00EE2F46"/>
    <w:rsid w:val="00EE3036"/>
    <w:rsid w:val="00EE3382"/>
    <w:rsid w:val="00EE34B3"/>
    <w:rsid w:val="00EE35D0"/>
    <w:rsid w:val="00EE3660"/>
    <w:rsid w:val="00EE37BE"/>
    <w:rsid w:val="00EE3834"/>
    <w:rsid w:val="00EE3985"/>
    <w:rsid w:val="00EE39D5"/>
    <w:rsid w:val="00EE3B1B"/>
    <w:rsid w:val="00EE3CCE"/>
    <w:rsid w:val="00EE3F7A"/>
    <w:rsid w:val="00EE4111"/>
    <w:rsid w:val="00EE4139"/>
    <w:rsid w:val="00EE41CB"/>
    <w:rsid w:val="00EE433C"/>
    <w:rsid w:val="00EE43E2"/>
    <w:rsid w:val="00EE4461"/>
    <w:rsid w:val="00EE4708"/>
    <w:rsid w:val="00EE48A9"/>
    <w:rsid w:val="00EE48E7"/>
    <w:rsid w:val="00EE4AA5"/>
    <w:rsid w:val="00EE4C1B"/>
    <w:rsid w:val="00EE4C61"/>
    <w:rsid w:val="00EE4CBD"/>
    <w:rsid w:val="00EE4E97"/>
    <w:rsid w:val="00EE4ED0"/>
    <w:rsid w:val="00EE4F02"/>
    <w:rsid w:val="00EE5126"/>
    <w:rsid w:val="00EE549F"/>
    <w:rsid w:val="00EE558A"/>
    <w:rsid w:val="00EE55FD"/>
    <w:rsid w:val="00EE563C"/>
    <w:rsid w:val="00EE576F"/>
    <w:rsid w:val="00EE57C8"/>
    <w:rsid w:val="00EE57D6"/>
    <w:rsid w:val="00EE5829"/>
    <w:rsid w:val="00EE5885"/>
    <w:rsid w:val="00EE5ACB"/>
    <w:rsid w:val="00EE5AE3"/>
    <w:rsid w:val="00EE5B41"/>
    <w:rsid w:val="00EE5C1E"/>
    <w:rsid w:val="00EE5D3A"/>
    <w:rsid w:val="00EE5DA3"/>
    <w:rsid w:val="00EE5DCE"/>
    <w:rsid w:val="00EE61F0"/>
    <w:rsid w:val="00EE62BE"/>
    <w:rsid w:val="00EE648F"/>
    <w:rsid w:val="00EE64EA"/>
    <w:rsid w:val="00EE6594"/>
    <w:rsid w:val="00EE6599"/>
    <w:rsid w:val="00EE6608"/>
    <w:rsid w:val="00EE66AE"/>
    <w:rsid w:val="00EE6799"/>
    <w:rsid w:val="00EE67C5"/>
    <w:rsid w:val="00EE6895"/>
    <w:rsid w:val="00EE69C5"/>
    <w:rsid w:val="00EE69F3"/>
    <w:rsid w:val="00EE6CFA"/>
    <w:rsid w:val="00EE7074"/>
    <w:rsid w:val="00EE707A"/>
    <w:rsid w:val="00EE738C"/>
    <w:rsid w:val="00EE73D7"/>
    <w:rsid w:val="00EE7412"/>
    <w:rsid w:val="00EE758C"/>
    <w:rsid w:val="00EE7614"/>
    <w:rsid w:val="00EE766B"/>
    <w:rsid w:val="00EE785F"/>
    <w:rsid w:val="00EE78AE"/>
    <w:rsid w:val="00EE7A4F"/>
    <w:rsid w:val="00EE7C84"/>
    <w:rsid w:val="00EE7D85"/>
    <w:rsid w:val="00EE7E0C"/>
    <w:rsid w:val="00EE7FBD"/>
    <w:rsid w:val="00EF0315"/>
    <w:rsid w:val="00EF0319"/>
    <w:rsid w:val="00EF032A"/>
    <w:rsid w:val="00EF039F"/>
    <w:rsid w:val="00EF04A8"/>
    <w:rsid w:val="00EF0526"/>
    <w:rsid w:val="00EF06FB"/>
    <w:rsid w:val="00EF0734"/>
    <w:rsid w:val="00EF074C"/>
    <w:rsid w:val="00EF0764"/>
    <w:rsid w:val="00EF079B"/>
    <w:rsid w:val="00EF0820"/>
    <w:rsid w:val="00EF0A34"/>
    <w:rsid w:val="00EF0ADC"/>
    <w:rsid w:val="00EF0BC0"/>
    <w:rsid w:val="00EF0C2A"/>
    <w:rsid w:val="00EF0CDC"/>
    <w:rsid w:val="00EF0E7A"/>
    <w:rsid w:val="00EF0EAD"/>
    <w:rsid w:val="00EF0EE2"/>
    <w:rsid w:val="00EF104E"/>
    <w:rsid w:val="00EF11AC"/>
    <w:rsid w:val="00EF120A"/>
    <w:rsid w:val="00EF12B0"/>
    <w:rsid w:val="00EF1396"/>
    <w:rsid w:val="00EF1663"/>
    <w:rsid w:val="00EF1701"/>
    <w:rsid w:val="00EF170A"/>
    <w:rsid w:val="00EF1718"/>
    <w:rsid w:val="00EF1B37"/>
    <w:rsid w:val="00EF1D2B"/>
    <w:rsid w:val="00EF1E13"/>
    <w:rsid w:val="00EF1E83"/>
    <w:rsid w:val="00EF1EDD"/>
    <w:rsid w:val="00EF1F22"/>
    <w:rsid w:val="00EF2049"/>
    <w:rsid w:val="00EF20DA"/>
    <w:rsid w:val="00EF2174"/>
    <w:rsid w:val="00EF2325"/>
    <w:rsid w:val="00EF24B3"/>
    <w:rsid w:val="00EF252E"/>
    <w:rsid w:val="00EF2538"/>
    <w:rsid w:val="00EF25F4"/>
    <w:rsid w:val="00EF2780"/>
    <w:rsid w:val="00EF2791"/>
    <w:rsid w:val="00EF27AE"/>
    <w:rsid w:val="00EF2989"/>
    <w:rsid w:val="00EF29AF"/>
    <w:rsid w:val="00EF29FD"/>
    <w:rsid w:val="00EF2C8D"/>
    <w:rsid w:val="00EF2CF0"/>
    <w:rsid w:val="00EF2CF3"/>
    <w:rsid w:val="00EF2F90"/>
    <w:rsid w:val="00EF2FDB"/>
    <w:rsid w:val="00EF321B"/>
    <w:rsid w:val="00EF3377"/>
    <w:rsid w:val="00EF3457"/>
    <w:rsid w:val="00EF3654"/>
    <w:rsid w:val="00EF3689"/>
    <w:rsid w:val="00EF36D2"/>
    <w:rsid w:val="00EF3767"/>
    <w:rsid w:val="00EF3868"/>
    <w:rsid w:val="00EF3A52"/>
    <w:rsid w:val="00EF3B47"/>
    <w:rsid w:val="00EF3C0F"/>
    <w:rsid w:val="00EF3CC2"/>
    <w:rsid w:val="00EF3F7E"/>
    <w:rsid w:val="00EF4019"/>
    <w:rsid w:val="00EF401A"/>
    <w:rsid w:val="00EF40BD"/>
    <w:rsid w:val="00EF41D4"/>
    <w:rsid w:val="00EF41DE"/>
    <w:rsid w:val="00EF4401"/>
    <w:rsid w:val="00EF448C"/>
    <w:rsid w:val="00EF44F2"/>
    <w:rsid w:val="00EF4553"/>
    <w:rsid w:val="00EF457C"/>
    <w:rsid w:val="00EF46D4"/>
    <w:rsid w:val="00EF46F7"/>
    <w:rsid w:val="00EF4900"/>
    <w:rsid w:val="00EF49E7"/>
    <w:rsid w:val="00EF4B25"/>
    <w:rsid w:val="00EF4B95"/>
    <w:rsid w:val="00EF4CD9"/>
    <w:rsid w:val="00EF4EED"/>
    <w:rsid w:val="00EF4EFD"/>
    <w:rsid w:val="00EF4F2B"/>
    <w:rsid w:val="00EF501E"/>
    <w:rsid w:val="00EF5052"/>
    <w:rsid w:val="00EF5216"/>
    <w:rsid w:val="00EF525A"/>
    <w:rsid w:val="00EF5379"/>
    <w:rsid w:val="00EF559A"/>
    <w:rsid w:val="00EF5612"/>
    <w:rsid w:val="00EF5734"/>
    <w:rsid w:val="00EF5751"/>
    <w:rsid w:val="00EF585B"/>
    <w:rsid w:val="00EF5983"/>
    <w:rsid w:val="00EF5B47"/>
    <w:rsid w:val="00EF5BE6"/>
    <w:rsid w:val="00EF5C8D"/>
    <w:rsid w:val="00EF5D20"/>
    <w:rsid w:val="00EF5E40"/>
    <w:rsid w:val="00EF5FA4"/>
    <w:rsid w:val="00EF601A"/>
    <w:rsid w:val="00EF60E9"/>
    <w:rsid w:val="00EF62B2"/>
    <w:rsid w:val="00EF6428"/>
    <w:rsid w:val="00EF6435"/>
    <w:rsid w:val="00EF6451"/>
    <w:rsid w:val="00EF6655"/>
    <w:rsid w:val="00EF6695"/>
    <w:rsid w:val="00EF6759"/>
    <w:rsid w:val="00EF676D"/>
    <w:rsid w:val="00EF67C7"/>
    <w:rsid w:val="00EF699A"/>
    <w:rsid w:val="00EF6A27"/>
    <w:rsid w:val="00EF6A4C"/>
    <w:rsid w:val="00EF6AE7"/>
    <w:rsid w:val="00EF6D1C"/>
    <w:rsid w:val="00EF6DB8"/>
    <w:rsid w:val="00EF6F31"/>
    <w:rsid w:val="00EF7219"/>
    <w:rsid w:val="00EF736D"/>
    <w:rsid w:val="00EF7464"/>
    <w:rsid w:val="00EF74E5"/>
    <w:rsid w:val="00EF754E"/>
    <w:rsid w:val="00EF7648"/>
    <w:rsid w:val="00EF76FD"/>
    <w:rsid w:val="00EF7867"/>
    <w:rsid w:val="00EF79B9"/>
    <w:rsid w:val="00EF7B23"/>
    <w:rsid w:val="00EF7C02"/>
    <w:rsid w:val="00EF7CCE"/>
    <w:rsid w:val="00EF7D1D"/>
    <w:rsid w:val="00EF7FCE"/>
    <w:rsid w:val="00F0003A"/>
    <w:rsid w:val="00F0006A"/>
    <w:rsid w:val="00F000F5"/>
    <w:rsid w:val="00F0011D"/>
    <w:rsid w:val="00F001A1"/>
    <w:rsid w:val="00F001B6"/>
    <w:rsid w:val="00F0021B"/>
    <w:rsid w:val="00F0024C"/>
    <w:rsid w:val="00F002CD"/>
    <w:rsid w:val="00F0042F"/>
    <w:rsid w:val="00F00508"/>
    <w:rsid w:val="00F006BC"/>
    <w:rsid w:val="00F0076C"/>
    <w:rsid w:val="00F0085D"/>
    <w:rsid w:val="00F008DD"/>
    <w:rsid w:val="00F009A5"/>
    <w:rsid w:val="00F00B72"/>
    <w:rsid w:val="00F00D59"/>
    <w:rsid w:val="00F00EE7"/>
    <w:rsid w:val="00F00F7B"/>
    <w:rsid w:val="00F00FD1"/>
    <w:rsid w:val="00F00FD3"/>
    <w:rsid w:val="00F00FDD"/>
    <w:rsid w:val="00F01022"/>
    <w:rsid w:val="00F010AC"/>
    <w:rsid w:val="00F010E4"/>
    <w:rsid w:val="00F010EF"/>
    <w:rsid w:val="00F01179"/>
    <w:rsid w:val="00F01188"/>
    <w:rsid w:val="00F011FC"/>
    <w:rsid w:val="00F012BC"/>
    <w:rsid w:val="00F01561"/>
    <w:rsid w:val="00F015F0"/>
    <w:rsid w:val="00F0166D"/>
    <w:rsid w:val="00F01711"/>
    <w:rsid w:val="00F01718"/>
    <w:rsid w:val="00F0189D"/>
    <w:rsid w:val="00F018C3"/>
    <w:rsid w:val="00F01BDD"/>
    <w:rsid w:val="00F01C08"/>
    <w:rsid w:val="00F01C72"/>
    <w:rsid w:val="00F01CF3"/>
    <w:rsid w:val="00F01DBB"/>
    <w:rsid w:val="00F01F73"/>
    <w:rsid w:val="00F020B3"/>
    <w:rsid w:val="00F021AE"/>
    <w:rsid w:val="00F021D9"/>
    <w:rsid w:val="00F0222C"/>
    <w:rsid w:val="00F0236E"/>
    <w:rsid w:val="00F02379"/>
    <w:rsid w:val="00F0283A"/>
    <w:rsid w:val="00F02874"/>
    <w:rsid w:val="00F02AF0"/>
    <w:rsid w:val="00F02D59"/>
    <w:rsid w:val="00F02DCC"/>
    <w:rsid w:val="00F02E43"/>
    <w:rsid w:val="00F02EB4"/>
    <w:rsid w:val="00F02FD3"/>
    <w:rsid w:val="00F02FF2"/>
    <w:rsid w:val="00F030D0"/>
    <w:rsid w:val="00F03610"/>
    <w:rsid w:val="00F03794"/>
    <w:rsid w:val="00F039F1"/>
    <w:rsid w:val="00F03D53"/>
    <w:rsid w:val="00F03E5A"/>
    <w:rsid w:val="00F03E82"/>
    <w:rsid w:val="00F03FF8"/>
    <w:rsid w:val="00F0427F"/>
    <w:rsid w:val="00F04289"/>
    <w:rsid w:val="00F04351"/>
    <w:rsid w:val="00F046D6"/>
    <w:rsid w:val="00F04815"/>
    <w:rsid w:val="00F04CDF"/>
    <w:rsid w:val="00F04D86"/>
    <w:rsid w:val="00F04E2B"/>
    <w:rsid w:val="00F05219"/>
    <w:rsid w:val="00F0521D"/>
    <w:rsid w:val="00F05246"/>
    <w:rsid w:val="00F05257"/>
    <w:rsid w:val="00F053E4"/>
    <w:rsid w:val="00F0547F"/>
    <w:rsid w:val="00F054F8"/>
    <w:rsid w:val="00F05579"/>
    <w:rsid w:val="00F05592"/>
    <w:rsid w:val="00F057CD"/>
    <w:rsid w:val="00F05921"/>
    <w:rsid w:val="00F059EF"/>
    <w:rsid w:val="00F05A0E"/>
    <w:rsid w:val="00F05A59"/>
    <w:rsid w:val="00F05B0D"/>
    <w:rsid w:val="00F05CE6"/>
    <w:rsid w:val="00F05D06"/>
    <w:rsid w:val="00F05D45"/>
    <w:rsid w:val="00F05FA6"/>
    <w:rsid w:val="00F060D8"/>
    <w:rsid w:val="00F060F6"/>
    <w:rsid w:val="00F06271"/>
    <w:rsid w:val="00F0644C"/>
    <w:rsid w:val="00F06480"/>
    <w:rsid w:val="00F0652C"/>
    <w:rsid w:val="00F066F8"/>
    <w:rsid w:val="00F0675A"/>
    <w:rsid w:val="00F067EE"/>
    <w:rsid w:val="00F06848"/>
    <w:rsid w:val="00F06905"/>
    <w:rsid w:val="00F06B8B"/>
    <w:rsid w:val="00F06C34"/>
    <w:rsid w:val="00F06DB4"/>
    <w:rsid w:val="00F06E2C"/>
    <w:rsid w:val="00F06FF6"/>
    <w:rsid w:val="00F07202"/>
    <w:rsid w:val="00F0727E"/>
    <w:rsid w:val="00F073D1"/>
    <w:rsid w:val="00F07725"/>
    <w:rsid w:val="00F078C3"/>
    <w:rsid w:val="00F07948"/>
    <w:rsid w:val="00F07BB1"/>
    <w:rsid w:val="00F07DF2"/>
    <w:rsid w:val="00F07E9B"/>
    <w:rsid w:val="00F100B6"/>
    <w:rsid w:val="00F100C1"/>
    <w:rsid w:val="00F10276"/>
    <w:rsid w:val="00F10328"/>
    <w:rsid w:val="00F103DA"/>
    <w:rsid w:val="00F103EE"/>
    <w:rsid w:val="00F1044F"/>
    <w:rsid w:val="00F1050C"/>
    <w:rsid w:val="00F10522"/>
    <w:rsid w:val="00F106A8"/>
    <w:rsid w:val="00F106C7"/>
    <w:rsid w:val="00F107C4"/>
    <w:rsid w:val="00F108FB"/>
    <w:rsid w:val="00F1092F"/>
    <w:rsid w:val="00F10BF4"/>
    <w:rsid w:val="00F10D7D"/>
    <w:rsid w:val="00F10DD7"/>
    <w:rsid w:val="00F110C2"/>
    <w:rsid w:val="00F11111"/>
    <w:rsid w:val="00F111D7"/>
    <w:rsid w:val="00F11410"/>
    <w:rsid w:val="00F11447"/>
    <w:rsid w:val="00F114E1"/>
    <w:rsid w:val="00F114FA"/>
    <w:rsid w:val="00F11524"/>
    <w:rsid w:val="00F11580"/>
    <w:rsid w:val="00F117D4"/>
    <w:rsid w:val="00F118FF"/>
    <w:rsid w:val="00F1196F"/>
    <w:rsid w:val="00F119BA"/>
    <w:rsid w:val="00F11A03"/>
    <w:rsid w:val="00F11A64"/>
    <w:rsid w:val="00F11A78"/>
    <w:rsid w:val="00F11B06"/>
    <w:rsid w:val="00F11B22"/>
    <w:rsid w:val="00F11B81"/>
    <w:rsid w:val="00F11C19"/>
    <w:rsid w:val="00F11C1D"/>
    <w:rsid w:val="00F11F37"/>
    <w:rsid w:val="00F11FE7"/>
    <w:rsid w:val="00F120E5"/>
    <w:rsid w:val="00F121E3"/>
    <w:rsid w:val="00F1224A"/>
    <w:rsid w:val="00F124D0"/>
    <w:rsid w:val="00F12534"/>
    <w:rsid w:val="00F12537"/>
    <w:rsid w:val="00F126F9"/>
    <w:rsid w:val="00F1270C"/>
    <w:rsid w:val="00F1273E"/>
    <w:rsid w:val="00F12868"/>
    <w:rsid w:val="00F1293F"/>
    <w:rsid w:val="00F12A41"/>
    <w:rsid w:val="00F12AB7"/>
    <w:rsid w:val="00F12C31"/>
    <w:rsid w:val="00F12EAF"/>
    <w:rsid w:val="00F12F18"/>
    <w:rsid w:val="00F130FB"/>
    <w:rsid w:val="00F131EA"/>
    <w:rsid w:val="00F135C6"/>
    <w:rsid w:val="00F13618"/>
    <w:rsid w:val="00F1363B"/>
    <w:rsid w:val="00F13651"/>
    <w:rsid w:val="00F13894"/>
    <w:rsid w:val="00F138AB"/>
    <w:rsid w:val="00F138F4"/>
    <w:rsid w:val="00F139EA"/>
    <w:rsid w:val="00F13AAB"/>
    <w:rsid w:val="00F13B44"/>
    <w:rsid w:val="00F13C92"/>
    <w:rsid w:val="00F13CAA"/>
    <w:rsid w:val="00F13CD3"/>
    <w:rsid w:val="00F13DC7"/>
    <w:rsid w:val="00F13EB1"/>
    <w:rsid w:val="00F13FD5"/>
    <w:rsid w:val="00F140E3"/>
    <w:rsid w:val="00F14140"/>
    <w:rsid w:val="00F1438F"/>
    <w:rsid w:val="00F14746"/>
    <w:rsid w:val="00F15184"/>
    <w:rsid w:val="00F15344"/>
    <w:rsid w:val="00F153AE"/>
    <w:rsid w:val="00F15505"/>
    <w:rsid w:val="00F15635"/>
    <w:rsid w:val="00F156ED"/>
    <w:rsid w:val="00F1574F"/>
    <w:rsid w:val="00F157A4"/>
    <w:rsid w:val="00F157E2"/>
    <w:rsid w:val="00F15CBF"/>
    <w:rsid w:val="00F15DF2"/>
    <w:rsid w:val="00F15F89"/>
    <w:rsid w:val="00F160A7"/>
    <w:rsid w:val="00F161BD"/>
    <w:rsid w:val="00F162E1"/>
    <w:rsid w:val="00F1633A"/>
    <w:rsid w:val="00F16340"/>
    <w:rsid w:val="00F164AD"/>
    <w:rsid w:val="00F1661B"/>
    <w:rsid w:val="00F1673D"/>
    <w:rsid w:val="00F169A4"/>
    <w:rsid w:val="00F16C1C"/>
    <w:rsid w:val="00F16D3C"/>
    <w:rsid w:val="00F16DB1"/>
    <w:rsid w:val="00F16F8B"/>
    <w:rsid w:val="00F1771E"/>
    <w:rsid w:val="00F17739"/>
    <w:rsid w:val="00F17828"/>
    <w:rsid w:val="00F17845"/>
    <w:rsid w:val="00F17938"/>
    <w:rsid w:val="00F17A3B"/>
    <w:rsid w:val="00F17A7C"/>
    <w:rsid w:val="00F17B6C"/>
    <w:rsid w:val="00F17C43"/>
    <w:rsid w:val="00F17D06"/>
    <w:rsid w:val="00F17DD4"/>
    <w:rsid w:val="00F17E1D"/>
    <w:rsid w:val="00F17E8A"/>
    <w:rsid w:val="00F17E9A"/>
    <w:rsid w:val="00F17F42"/>
    <w:rsid w:val="00F20033"/>
    <w:rsid w:val="00F20486"/>
    <w:rsid w:val="00F2086D"/>
    <w:rsid w:val="00F2086E"/>
    <w:rsid w:val="00F20AF9"/>
    <w:rsid w:val="00F20B28"/>
    <w:rsid w:val="00F20BA6"/>
    <w:rsid w:val="00F20E18"/>
    <w:rsid w:val="00F20F42"/>
    <w:rsid w:val="00F20F78"/>
    <w:rsid w:val="00F212DA"/>
    <w:rsid w:val="00F2130C"/>
    <w:rsid w:val="00F2143D"/>
    <w:rsid w:val="00F21872"/>
    <w:rsid w:val="00F218BB"/>
    <w:rsid w:val="00F218EE"/>
    <w:rsid w:val="00F2194E"/>
    <w:rsid w:val="00F21A84"/>
    <w:rsid w:val="00F21ADB"/>
    <w:rsid w:val="00F21F3D"/>
    <w:rsid w:val="00F21FDD"/>
    <w:rsid w:val="00F21FFE"/>
    <w:rsid w:val="00F2220E"/>
    <w:rsid w:val="00F2229D"/>
    <w:rsid w:val="00F2239C"/>
    <w:rsid w:val="00F22496"/>
    <w:rsid w:val="00F22854"/>
    <w:rsid w:val="00F228FD"/>
    <w:rsid w:val="00F2298E"/>
    <w:rsid w:val="00F22A4D"/>
    <w:rsid w:val="00F22B3D"/>
    <w:rsid w:val="00F22B56"/>
    <w:rsid w:val="00F22BDB"/>
    <w:rsid w:val="00F233B0"/>
    <w:rsid w:val="00F233E3"/>
    <w:rsid w:val="00F2346A"/>
    <w:rsid w:val="00F23487"/>
    <w:rsid w:val="00F2365A"/>
    <w:rsid w:val="00F236B5"/>
    <w:rsid w:val="00F238FA"/>
    <w:rsid w:val="00F23962"/>
    <w:rsid w:val="00F239AC"/>
    <w:rsid w:val="00F23D5E"/>
    <w:rsid w:val="00F23E2C"/>
    <w:rsid w:val="00F23FF6"/>
    <w:rsid w:val="00F240BA"/>
    <w:rsid w:val="00F242DB"/>
    <w:rsid w:val="00F243AD"/>
    <w:rsid w:val="00F24492"/>
    <w:rsid w:val="00F24526"/>
    <w:rsid w:val="00F24595"/>
    <w:rsid w:val="00F24801"/>
    <w:rsid w:val="00F24B5A"/>
    <w:rsid w:val="00F24C25"/>
    <w:rsid w:val="00F24CB8"/>
    <w:rsid w:val="00F24ECC"/>
    <w:rsid w:val="00F24EE6"/>
    <w:rsid w:val="00F24EEB"/>
    <w:rsid w:val="00F24F1A"/>
    <w:rsid w:val="00F24F86"/>
    <w:rsid w:val="00F250C5"/>
    <w:rsid w:val="00F2518F"/>
    <w:rsid w:val="00F25224"/>
    <w:rsid w:val="00F25292"/>
    <w:rsid w:val="00F2531F"/>
    <w:rsid w:val="00F259B6"/>
    <w:rsid w:val="00F25B25"/>
    <w:rsid w:val="00F25B86"/>
    <w:rsid w:val="00F25EF3"/>
    <w:rsid w:val="00F2604D"/>
    <w:rsid w:val="00F261E2"/>
    <w:rsid w:val="00F261E6"/>
    <w:rsid w:val="00F26207"/>
    <w:rsid w:val="00F265E8"/>
    <w:rsid w:val="00F2664C"/>
    <w:rsid w:val="00F26688"/>
    <w:rsid w:val="00F26691"/>
    <w:rsid w:val="00F2675A"/>
    <w:rsid w:val="00F26928"/>
    <w:rsid w:val="00F26954"/>
    <w:rsid w:val="00F26962"/>
    <w:rsid w:val="00F26977"/>
    <w:rsid w:val="00F26D6F"/>
    <w:rsid w:val="00F26DDE"/>
    <w:rsid w:val="00F27129"/>
    <w:rsid w:val="00F27180"/>
    <w:rsid w:val="00F2723F"/>
    <w:rsid w:val="00F2746D"/>
    <w:rsid w:val="00F275F1"/>
    <w:rsid w:val="00F27643"/>
    <w:rsid w:val="00F27AD8"/>
    <w:rsid w:val="00F27B5F"/>
    <w:rsid w:val="00F30213"/>
    <w:rsid w:val="00F30232"/>
    <w:rsid w:val="00F30299"/>
    <w:rsid w:val="00F303B0"/>
    <w:rsid w:val="00F303ED"/>
    <w:rsid w:val="00F3041B"/>
    <w:rsid w:val="00F304E9"/>
    <w:rsid w:val="00F30547"/>
    <w:rsid w:val="00F30599"/>
    <w:rsid w:val="00F30662"/>
    <w:rsid w:val="00F30791"/>
    <w:rsid w:val="00F30A03"/>
    <w:rsid w:val="00F30CAA"/>
    <w:rsid w:val="00F30D4B"/>
    <w:rsid w:val="00F30E38"/>
    <w:rsid w:val="00F30E53"/>
    <w:rsid w:val="00F31121"/>
    <w:rsid w:val="00F311C2"/>
    <w:rsid w:val="00F314E7"/>
    <w:rsid w:val="00F31985"/>
    <w:rsid w:val="00F319B2"/>
    <w:rsid w:val="00F31A75"/>
    <w:rsid w:val="00F31B08"/>
    <w:rsid w:val="00F31B1C"/>
    <w:rsid w:val="00F31BB1"/>
    <w:rsid w:val="00F31C7B"/>
    <w:rsid w:val="00F31D1F"/>
    <w:rsid w:val="00F31D7F"/>
    <w:rsid w:val="00F31DB7"/>
    <w:rsid w:val="00F3226F"/>
    <w:rsid w:val="00F3228B"/>
    <w:rsid w:val="00F3230E"/>
    <w:rsid w:val="00F32335"/>
    <w:rsid w:val="00F3256C"/>
    <w:rsid w:val="00F3264C"/>
    <w:rsid w:val="00F3290D"/>
    <w:rsid w:val="00F329EF"/>
    <w:rsid w:val="00F32A22"/>
    <w:rsid w:val="00F32A9F"/>
    <w:rsid w:val="00F32AC3"/>
    <w:rsid w:val="00F32E99"/>
    <w:rsid w:val="00F332ED"/>
    <w:rsid w:val="00F3337D"/>
    <w:rsid w:val="00F3359C"/>
    <w:rsid w:val="00F335EA"/>
    <w:rsid w:val="00F3385B"/>
    <w:rsid w:val="00F33A88"/>
    <w:rsid w:val="00F33AEA"/>
    <w:rsid w:val="00F33B15"/>
    <w:rsid w:val="00F33C09"/>
    <w:rsid w:val="00F33C12"/>
    <w:rsid w:val="00F33D45"/>
    <w:rsid w:val="00F33EF1"/>
    <w:rsid w:val="00F33F6C"/>
    <w:rsid w:val="00F33F7E"/>
    <w:rsid w:val="00F33FDC"/>
    <w:rsid w:val="00F3419A"/>
    <w:rsid w:val="00F3428F"/>
    <w:rsid w:val="00F3442B"/>
    <w:rsid w:val="00F34483"/>
    <w:rsid w:val="00F344B8"/>
    <w:rsid w:val="00F34595"/>
    <w:rsid w:val="00F34833"/>
    <w:rsid w:val="00F34B20"/>
    <w:rsid w:val="00F34C58"/>
    <w:rsid w:val="00F34DDF"/>
    <w:rsid w:val="00F34E74"/>
    <w:rsid w:val="00F34F21"/>
    <w:rsid w:val="00F350FD"/>
    <w:rsid w:val="00F3510E"/>
    <w:rsid w:val="00F3512A"/>
    <w:rsid w:val="00F35156"/>
    <w:rsid w:val="00F352F5"/>
    <w:rsid w:val="00F35363"/>
    <w:rsid w:val="00F35384"/>
    <w:rsid w:val="00F3545E"/>
    <w:rsid w:val="00F3564E"/>
    <w:rsid w:val="00F35736"/>
    <w:rsid w:val="00F35756"/>
    <w:rsid w:val="00F35803"/>
    <w:rsid w:val="00F35B01"/>
    <w:rsid w:val="00F35BBF"/>
    <w:rsid w:val="00F35C40"/>
    <w:rsid w:val="00F360EB"/>
    <w:rsid w:val="00F364D2"/>
    <w:rsid w:val="00F365CD"/>
    <w:rsid w:val="00F36855"/>
    <w:rsid w:val="00F36869"/>
    <w:rsid w:val="00F368EF"/>
    <w:rsid w:val="00F36A5D"/>
    <w:rsid w:val="00F36AE1"/>
    <w:rsid w:val="00F36B7F"/>
    <w:rsid w:val="00F36C68"/>
    <w:rsid w:val="00F37088"/>
    <w:rsid w:val="00F370E0"/>
    <w:rsid w:val="00F37251"/>
    <w:rsid w:val="00F3727E"/>
    <w:rsid w:val="00F37571"/>
    <w:rsid w:val="00F37757"/>
    <w:rsid w:val="00F377F3"/>
    <w:rsid w:val="00F3799F"/>
    <w:rsid w:val="00F40141"/>
    <w:rsid w:val="00F403AA"/>
    <w:rsid w:val="00F40415"/>
    <w:rsid w:val="00F4043F"/>
    <w:rsid w:val="00F405AA"/>
    <w:rsid w:val="00F40684"/>
    <w:rsid w:val="00F4075B"/>
    <w:rsid w:val="00F407B2"/>
    <w:rsid w:val="00F407F3"/>
    <w:rsid w:val="00F4087E"/>
    <w:rsid w:val="00F408B8"/>
    <w:rsid w:val="00F4092D"/>
    <w:rsid w:val="00F40956"/>
    <w:rsid w:val="00F409F0"/>
    <w:rsid w:val="00F40AE8"/>
    <w:rsid w:val="00F40FBB"/>
    <w:rsid w:val="00F41075"/>
    <w:rsid w:val="00F410F7"/>
    <w:rsid w:val="00F41108"/>
    <w:rsid w:val="00F4135D"/>
    <w:rsid w:val="00F41522"/>
    <w:rsid w:val="00F415F2"/>
    <w:rsid w:val="00F41661"/>
    <w:rsid w:val="00F416E1"/>
    <w:rsid w:val="00F4178D"/>
    <w:rsid w:val="00F418D9"/>
    <w:rsid w:val="00F419D2"/>
    <w:rsid w:val="00F41C90"/>
    <w:rsid w:val="00F41D41"/>
    <w:rsid w:val="00F41D9C"/>
    <w:rsid w:val="00F41FF6"/>
    <w:rsid w:val="00F42144"/>
    <w:rsid w:val="00F421BF"/>
    <w:rsid w:val="00F4229F"/>
    <w:rsid w:val="00F42300"/>
    <w:rsid w:val="00F4240A"/>
    <w:rsid w:val="00F424CA"/>
    <w:rsid w:val="00F42610"/>
    <w:rsid w:val="00F4273B"/>
    <w:rsid w:val="00F42A79"/>
    <w:rsid w:val="00F42B31"/>
    <w:rsid w:val="00F42C8F"/>
    <w:rsid w:val="00F42CB5"/>
    <w:rsid w:val="00F42D55"/>
    <w:rsid w:val="00F42D5A"/>
    <w:rsid w:val="00F42D79"/>
    <w:rsid w:val="00F42E18"/>
    <w:rsid w:val="00F42F50"/>
    <w:rsid w:val="00F42FA2"/>
    <w:rsid w:val="00F43019"/>
    <w:rsid w:val="00F43399"/>
    <w:rsid w:val="00F4357D"/>
    <w:rsid w:val="00F437B3"/>
    <w:rsid w:val="00F43A04"/>
    <w:rsid w:val="00F43A1E"/>
    <w:rsid w:val="00F43D13"/>
    <w:rsid w:val="00F43DAD"/>
    <w:rsid w:val="00F43FC3"/>
    <w:rsid w:val="00F441A5"/>
    <w:rsid w:val="00F441B6"/>
    <w:rsid w:val="00F44267"/>
    <w:rsid w:val="00F44467"/>
    <w:rsid w:val="00F444B7"/>
    <w:rsid w:val="00F444C4"/>
    <w:rsid w:val="00F44857"/>
    <w:rsid w:val="00F44936"/>
    <w:rsid w:val="00F44A00"/>
    <w:rsid w:val="00F44A9C"/>
    <w:rsid w:val="00F44B89"/>
    <w:rsid w:val="00F44C8D"/>
    <w:rsid w:val="00F44CCD"/>
    <w:rsid w:val="00F44D1E"/>
    <w:rsid w:val="00F44ECD"/>
    <w:rsid w:val="00F45099"/>
    <w:rsid w:val="00F450A1"/>
    <w:rsid w:val="00F451C4"/>
    <w:rsid w:val="00F45391"/>
    <w:rsid w:val="00F454BB"/>
    <w:rsid w:val="00F4578D"/>
    <w:rsid w:val="00F457E0"/>
    <w:rsid w:val="00F45908"/>
    <w:rsid w:val="00F45A20"/>
    <w:rsid w:val="00F45A70"/>
    <w:rsid w:val="00F45B43"/>
    <w:rsid w:val="00F45D62"/>
    <w:rsid w:val="00F4613F"/>
    <w:rsid w:val="00F461A3"/>
    <w:rsid w:val="00F46460"/>
    <w:rsid w:val="00F465CB"/>
    <w:rsid w:val="00F4662B"/>
    <w:rsid w:val="00F466D4"/>
    <w:rsid w:val="00F46849"/>
    <w:rsid w:val="00F46D36"/>
    <w:rsid w:val="00F46D8C"/>
    <w:rsid w:val="00F46DF7"/>
    <w:rsid w:val="00F46E75"/>
    <w:rsid w:val="00F46F2F"/>
    <w:rsid w:val="00F4707A"/>
    <w:rsid w:val="00F470BF"/>
    <w:rsid w:val="00F4729C"/>
    <w:rsid w:val="00F47339"/>
    <w:rsid w:val="00F47370"/>
    <w:rsid w:val="00F47417"/>
    <w:rsid w:val="00F4749C"/>
    <w:rsid w:val="00F47639"/>
    <w:rsid w:val="00F4766A"/>
    <w:rsid w:val="00F4782E"/>
    <w:rsid w:val="00F478FC"/>
    <w:rsid w:val="00F47A3A"/>
    <w:rsid w:val="00F47B80"/>
    <w:rsid w:val="00F47D73"/>
    <w:rsid w:val="00F47DD3"/>
    <w:rsid w:val="00F47E60"/>
    <w:rsid w:val="00F500C7"/>
    <w:rsid w:val="00F5017C"/>
    <w:rsid w:val="00F501A9"/>
    <w:rsid w:val="00F50602"/>
    <w:rsid w:val="00F507AC"/>
    <w:rsid w:val="00F50842"/>
    <w:rsid w:val="00F50954"/>
    <w:rsid w:val="00F5096B"/>
    <w:rsid w:val="00F50B34"/>
    <w:rsid w:val="00F50D28"/>
    <w:rsid w:val="00F50F74"/>
    <w:rsid w:val="00F50FF6"/>
    <w:rsid w:val="00F5105D"/>
    <w:rsid w:val="00F510AE"/>
    <w:rsid w:val="00F5110F"/>
    <w:rsid w:val="00F51118"/>
    <w:rsid w:val="00F512C8"/>
    <w:rsid w:val="00F5135E"/>
    <w:rsid w:val="00F513DC"/>
    <w:rsid w:val="00F51497"/>
    <w:rsid w:val="00F5150F"/>
    <w:rsid w:val="00F51681"/>
    <w:rsid w:val="00F518D2"/>
    <w:rsid w:val="00F51BF4"/>
    <w:rsid w:val="00F51C7E"/>
    <w:rsid w:val="00F51FDB"/>
    <w:rsid w:val="00F52056"/>
    <w:rsid w:val="00F5211A"/>
    <w:rsid w:val="00F524E7"/>
    <w:rsid w:val="00F52609"/>
    <w:rsid w:val="00F52A30"/>
    <w:rsid w:val="00F52AA8"/>
    <w:rsid w:val="00F52BA2"/>
    <w:rsid w:val="00F52D1F"/>
    <w:rsid w:val="00F52D86"/>
    <w:rsid w:val="00F52DC4"/>
    <w:rsid w:val="00F53111"/>
    <w:rsid w:val="00F532A7"/>
    <w:rsid w:val="00F532EF"/>
    <w:rsid w:val="00F532F5"/>
    <w:rsid w:val="00F53365"/>
    <w:rsid w:val="00F53372"/>
    <w:rsid w:val="00F53389"/>
    <w:rsid w:val="00F534DC"/>
    <w:rsid w:val="00F53667"/>
    <w:rsid w:val="00F53858"/>
    <w:rsid w:val="00F53889"/>
    <w:rsid w:val="00F53ACE"/>
    <w:rsid w:val="00F53AD7"/>
    <w:rsid w:val="00F53B64"/>
    <w:rsid w:val="00F53BC4"/>
    <w:rsid w:val="00F53BEF"/>
    <w:rsid w:val="00F53E70"/>
    <w:rsid w:val="00F53FDB"/>
    <w:rsid w:val="00F54031"/>
    <w:rsid w:val="00F540BB"/>
    <w:rsid w:val="00F542E7"/>
    <w:rsid w:val="00F543D9"/>
    <w:rsid w:val="00F543EF"/>
    <w:rsid w:val="00F5440F"/>
    <w:rsid w:val="00F545F7"/>
    <w:rsid w:val="00F5463B"/>
    <w:rsid w:val="00F5465E"/>
    <w:rsid w:val="00F5468B"/>
    <w:rsid w:val="00F54886"/>
    <w:rsid w:val="00F548E6"/>
    <w:rsid w:val="00F54A4E"/>
    <w:rsid w:val="00F54A74"/>
    <w:rsid w:val="00F54C96"/>
    <w:rsid w:val="00F54FB6"/>
    <w:rsid w:val="00F55029"/>
    <w:rsid w:val="00F5511D"/>
    <w:rsid w:val="00F55142"/>
    <w:rsid w:val="00F5517A"/>
    <w:rsid w:val="00F55350"/>
    <w:rsid w:val="00F553BA"/>
    <w:rsid w:val="00F55625"/>
    <w:rsid w:val="00F556A8"/>
    <w:rsid w:val="00F556B6"/>
    <w:rsid w:val="00F556BC"/>
    <w:rsid w:val="00F556D1"/>
    <w:rsid w:val="00F55794"/>
    <w:rsid w:val="00F557FE"/>
    <w:rsid w:val="00F5585E"/>
    <w:rsid w:val="00F558CD"/>
    <w:rsid w:val="00F559C3"/>
    <w:rsid w:val="00F55AA7"/>
    <w:rsid w:val="00F55AED"/>
    <w:rsid w:val="00F55AEF"/>
    <w:rsid w:val="00F55B95"/>
    <w:rsid w:val="00F55CF0"/>
    <w:rsid w:val="00F55DA1"/>
    <w:rsid w:val="00F55DC4"/>
    <w:rsid w:val="00F55FE8"/>
    <w:rsid w:val="00F56105"/>
    <w:rsid w:val="00F56170"/>
    <w:rsid w:val="00F56198"/>
    <w:rsid w:val="00F563C2"/>
    <w:rsid w:val="00F563EB"/>
    <w:rsid w:val="00F56475"/>
    <w:rsid w:val="00F56499"/>
    <w:rsid w:val="00F564A7"/>
    <w:rsid w:val="00F565C0"/>
    <w:rsid w:val="00F566B2"/>
    <w:rsid w:val="00F5676F"/>
    <w:rsid w:val="00F568D1"/>
    <w:rsid w:val="00F56C31"/>
    <w:rsid w:val="00F56D15"/>
    <w:rsid w:val="00F56E45"/>
    <w:rsid w:val="00F56EFA"/>
    <w:rsid w:val="00F5703B"/>
    <w:rsid w:val="00F57160"/>
    <w:rsid w:val="00F571EC"/>
    <w:rsid w:val="00F57310"/>
    <w:rsid w:val="00F5743B"/>
    <w:rsid w:val="00F574C1"/>
    <w:rsid w:val="00F574C6"/>
    <w:rsid w:val="00F5752B"/>
    <w:rsid w:val="00F57559"/>
    <w:rsid w:val="00F577CE"/>
    <w:rsid w:val="00F577ED"/>
    <w:rsid w:val="00F57886"/>
    <w:rsid w:val="00F578F1"/>
    <w:rsid w:val="00F57949"/>
    <w:rsid w:val="00F579D8"/>
    <w:rsid w:val="00F57A0D"/>
    <w:rsid w:val="00F57A60"/>
    <w:rsid w:val="00F57B52"/>
    <w:rsid w:val="00F57CF0"/>
    <w:rsid w:val="00F57D9A"/>
    <w:rsid w:val="00F57DE6"/>
    <w:rsid w:val="00F57EBC"/>
    <w:rsid w:val="00F57EED"/>
    <w:rsid w:val="00F57F73"/>
    <w:rsid w:val="00F6012B"/>
    <w:rsid w:val="00F60286"/>
    <w:rsid w:val="00F603A2"/>
    <w:rsid w:val="00F60471"/>
    <w:rsid w:val="00F604CE"/>
    <w:rsid w:val="00F6056E"/>
    <w:rsid w:val="00F6059B"/>
    <w:rsid w:val="00F605AF"/>
    <w:rsid w:val="00F605C3"/>
    <w:rsid w:val="00F605CA"/>
    <w:rsid w:val="00F606B5"/>
    <w:rsid w:val="00F606E2"/>
    <w:rsid w:val="00F609A6"/>
    <w:rsid w:val="00F60A95"/>
    <w:rsid w:val="00F60B7B"/>
    <w:rsid w:val="00F60BA3"/>
    <w:rsid w:val="00F60CDB"/>
    <w:rsid w:val="00F60E35"/>
    <w:rsid w:val="00F60FE9"/>
    <w:rsid w:val="00F61044"/>
    <w:rsid w:val="00F61161"/>
    <w:rsid w:val="00F612A3"/>
    <w:rsid w:val="00F615DF"/>
    <w:rsid w:val="00F61706"/>
    <w:rsid w:val="00F6174C"/>
    <w:rsid w:val="00F6175E"/>
    <w:rsid w:val="00F61880"/>
    <w:rsid w:val="00F61885"/>
    <w:rsid w:val="00F61896"/>
    <w:rsid w:val="00F61A25"/>
    <w:rsid w:val="00F61F2F"/>
    <w:rsid w:val="00F61FDF"/>
    <w:rsid w:val="00F61FE1"/>
    <w:rsid w:val="00F6207A"/>
    <w:rsid w:val="00F620FC"/>
    <w:rsid w:val="00F6223A"/>
    <w:rsid w:val="00F62443"/>
    <w:rsid w:val="00F6246F"/>
    <w:rsid w:val="00F624EC"/>
    <w:rsid w:val="00F62540"/>
    <w:rsid w:val="00F62607"/>
    <w:rsid w:val="00F626E9"/>
    <w:rsid w:val="00F627C2"/>
    <w:rsid w:val="00F628EA"/>
    <w:rsid w:val="00F62AA6"/>
    <w:rsid w:val="00F62BF1"/>
    <w:rsid w:val="00F62EFE"/>
    <w:rsid w:val="00F62FD8"/>
    <w:rsid w:val="00F63372"/>
    <w:rsid w:val="00F63647"/>
    <w:rsid w:val="00F63697"/>
    <w:rsid w:val="00F6369A"/>
    <w:rsid w:val="00F637B8"/>
    <w:rsid w:val="00F6383C"/>
    <w:rsid w:val="00F63873"/>
    <w:rsid w:val="00F63A52"/>
    <w:rsid w:val="00F63BA1"/>
    <w:rsid w:val="00F63C50"/>
    <w:rsid w:val="00F63C95"/>
    <w:rsid w:val="00F63F60"/>
    <w:rsid w:val="00F64101"/>
    <w:rsid w:val="00F642BB"/>
    <w:rsid w:val="00F642D1"/>
    <w:rsid w:val="00F643F1"/>
    <w:rsid w:val="00F644F8"/>
    <w:rsid w:val="00F645E6"/>
    <w:rsid w:val="00F6461D"/>
    <w:rsid w:val="00F647BA"/>
    <w:rsid w:val="00F647F0"/>
    <w:rsid w:val="00F648F7"/>
    <w:rsid w:val="00F64A15"/>
    <w:rsid w:val="00F64AB9"/>
    <w:rsid w:val="00F64C79"/>
    <w:rsid w:val="00F64F09"/>
    <w:rsid w:val="00F64FC9"/>
    <w:rsid w:val="00F652CF"/>
    <w:rsid w:val="00F65336"/>
    <w:rsid w:val="00F654E3"/>
    <w:rsid w:val="00F65AF6"/>
    <w:rsid w:val="00F65F51"/>
    <w:rsid w:val="00F660B2"/>
    <w:rsid w:val="00F661D9"/>
    <w:rsid w:val="00F663D2"/>
    <w:rsid w:val="00F664C0"/>
    <w:rsid w:val="00F6652C"/>
    <w:rsid w:val="00F665B1"/>
    <w:rsid w:val="00F665B9"/>
    <w:rsid w:val="00F667B9"/>
    <w:rsid w:val="00F6681F"/>
    <w:rsid w:val="00F668F6"/>
    <w:rsid w:val="00F669B9"/>
    <w:rsid w:val="00F66A21"/>
    <w:rsid w:val="00F66AE8"/>
    <w:rsid w:val="00F66F01"/>
    <w:rsid w:val="00F66FF6"/>
    <w:rsid w:val="00F67146"/>
    <w:rsid w:val="00F67183"/>
    <w:rsid w:val="00F67260"/>
    <w:rsid w:val="00F67394"/>
    <w:rsid w:val="00F674BE"/>
    <w:rsid w:val="00F674E6"/>
    <w:rsid w:val="00F67904"/>
    <w:rsid w:val="00F67AEB"/>
    <w:rsid w:val="00F67DE8"/>
    <w:rsid w:val="00F67EC8"/>
    <w:rsid w:val="00F67F41"/>
    <w:rsid w:val="00F67F73"/>
    <w:rsid w:val="00F701F3"/>
    <w:rsid w:val="00F703BF"/>
    <w:rsid w:val="00F704BE"/>
    <w:rsid w:val="00F704F3"/>
    <w:rsid w:val="00F705B5"/>
    <w:rsid w:val="00F70754"/>
    <w:rsid w:val="00F70BD2"/>
    <w:rsid w:val="00F70C4C"/>
    <w:rsid w:val="00F70D2F"/>
    <w:rsid w:val="00F70E18"/>
    <w:rsid w:val="00F70EA7"/>
    <w:rsid w:val="00F70F39"/>
    <w:rsid w:val="00F7108A"/>
    <w:rsid w:val="00F71165"/>
    <w:rsid w:val="00F7124C"/>
    <w:rsid w:val="00F713F2"/>
    <w:rsid w:val="00F713F7"/>
    <w:rsid w:val="00F71403"/>
    <w:rsid w:val="00F7190A"/>
    <w:rsid w:val="00F719E2"/>
    <w:rsid w:val="00F71BA8"/>
    <w:rsid w:val="00F71CB7"/>
    <w:rsid w:val="00F71FC7"/>
    <w:rsid w:val="00F72068"/>
    <w:rsid w:val="00F72429"/>
    <w:rsid w:val="00F72460"/>
    <w:rsid w:val="00F725BA"/>
    <w:rsid w:val="00F726AD"/>
    <w:rsid w:val="00F726F6"/>
    <w:rsid w:val="00F72748"/>
    <w:rsid w:val="00F72749"/>
    <w:rsid w:val="00F728B6"/>
    <w:rsid w:val="00F72933"/>
    <w:rsid w:val="00F7295C"/>
    <w:rsid w:val="00F72A38"/>
    <w:rsid w:val="00F72B81"/>
    <w:rsid w:val="00F72BDC"/>
    <w:rsid w:val="00F72C20"/>
    <w:rsid w:val="00F72E50"/>
    <w:rsid w:val="00F72EF0"/>
    <w:rsid w:val="00F73056"/>
    <w:rsid w:val="00F73140"/>
    <w:rsid w:val="00F73178"/>
    <w:rsid w:val="00F732F2"/>
    <w:rsid w:val="00F7368C"/>
    <w:rsid w:val="00F736B6"/>
    <w:rsid w:val="00F73755"/>
    <w:rsid w:val="00F737A7"/>
    <w:rsid w:val="00F738DD"/>
    <w:rsid w:val="00F73950"/>
    <w:rsid w:val="00F7396C"/>
    <w:rsid w:val="00F73BD6"/>
    <w:rsid w:val="00F73DBB"/>
    <w:rsid w:val="00F73E61"/>
    <w:rsid w:val="00F73E6D"/>
    <w:rsid w:val="00F74089"/>
    <w:rsid w:val="00F74382"/>
    <w:rsid w:val="00F74409"/>
    <w:rsid w:val="00F74941"/>
    <w:rsid w:val="00F74B57"/>
    <w:rsid w:val="00F74C87"/>
    <w:rsid w:val="00F74E9E"/>
    <w:rsid w:val="00F750BC"/>
    <w:rsid w:val="00F750D6"/>
    <w:rsid w:val="00F75167"/>
    <w:rsid w:val="00F7517E"/>
    <w:rsid w:val="00F752C5"/>
    <w:rsid w:val="00F7539B"/>
    <w:rsid w:val="00F7542F"/>
    <w:rsid w:val="00F756C2"/>
    <w:rsid w:val="00F758B5"/>
    <w:rsid w:val="00F7592A"/>
    <w:rsid w:val="00F75B19"/>
    <w:rsid w:val="00F75B1F"/>
    <w:rsid w:val="00F75C49"/>
    <w:rsid w:val="00F75D51"/>
    <w:rsid w:val="00F75E12"/>
    <w:rsid w:val="00F75EC8"/>
    <w:rsid w:val="00F76203"/>
    <w:rsid w:val="00F7633B"/>
    <w:rsid w:val="00F7650D"/>
    <w:rsid w:val="00F76583"/>
    <w:rsid w:val="00F765D1"/>
    <w:rsid w:val="00F766E8"/>
    <w:rsid w:val="00F767D5"/>
    <w:rsid w:val="00F768D1"/>
    <w:rsid w:val="00F768F6"/>
    <w:rsid w:val="00F7693D"/>
    <w:rsid w:val="00F769FF"/>
    <w:rsid w:val="00F76C95"/>
    <w:rsid w:val="00F76DB1"/>
    <w:rsid w:val="00F76E58"/>
    <w:rsid w:val="00F76F3F"/>
    <w:rsid w:val="00F76FE0"/>
    <w:rsid w:val="00F77052"/>
    <w:rsid w:val="00F770EB"/>
    <w:rsid w:val="00F77141"/>
    <w:rsid w:val="00F77169"/>
    <w:rsid w:val="00F771AF"/>
    <w:rsid w:val="00F77212"/>
    <w:rsid w:val="00F77298"/>
    <w:rsid w:val="00F7732C"/>
    <w:rsid w:val="00F77495"/>
    <w:rsid w:val="00F775F1"/>
    <w:rsid w:val="00F7761C"/>
    <w:rsid w:val="00F7768D"/>
    <w:rsid w:val="00F778FC"/>
    <w:rsid w:val="00F77AC8"/>
    <w:rsid w:val="00F77AE7"/>
    <w:rsid w:val="00F77C9A"/>
    <w:rsid w:val="00F77CB2"/>
    <w:rsid w:val="00F77CFB"/>
    <w:rsid w:val="00F77D7C"/>
    <w:rsid w:val="00F77F0F"/>
    <w:rsid w:val="00F803CD"/>
    <w:rsid w:val="00F8042C"/>
    <w:rsid w:val="00F80792"/>
    <w:rsid w:val="00F80A38"/>
    <w:rsid w:val="00F80B37"/>
    <w:rsid w:val="00F80CB3"/>
    <w:rsid w:val="00F8112A"/>
    <w:rsid w:val="00F81146"/>
    <w:rsid w:val="00F8135A"/>
    <w:rsid w:val="00F815D3"/>
    <w:rsid w:val="00F8164E"/>
    <w:rsid w:val="00F8165B"/>
    <w:rsid w:val="00F8181F"/>
    <w:rsid w:val="00F81C37"/>
    <w:rsid w:val="00F81D5F"/>
    <w:rsid w:val="00F81FF7"/>
    <w:rsid w:val="00F82336"/>
    <w:rsid w:val="00F82468"/>
    <w:rsid w:val="00F8252F"/>
    <w:rsid w:val="00F8263E"/>
    <w:rsid w:val="00F82805"/>
    <w:rsid w:val="00F828B7"/>
    <w:rsid w:val="00F82939"/>
    <w:rsid w:val="00F82AB5"/>
    <w:rsid w:val="00F82ADB"/>
    <w:rsid w:val="00F82C9B"/>
    <w:rsid w:val="00F82F85"/>
    <w:rsid w:val="00F83198"/>
    <w:rsid w:val="00F8346B"/>
    <w:rsid w:val="00F83742"/>
    <w:rsid w:val="00F8379D"/>
    <w:rsid w:val="00F837D7"/>
    <w:rsid w:val="00F83A6B"/>
    <w:rsid w:val="00F83C47"/>
    <w:rsid w:val="00F83CA2"/>
    <w:rsid w:val="00F83CE7"/>
    <w:rsid w:val="00F83D13"/>
    <w:rsid w:val="00F83D36"/>
    <w:rsid w:val="00F83D91"/>
    <w:rsid w:val="00F83E97"/>
    <w:rsid w:val="00F83ECC"/>
    <w:rsid w:val="00F83F28"/>
    <w:rsid w:val="00F8403C"/>
    <w:rsid w:val="00F840F5"/>
    <w:rsid w:val="00F841E5"/>
    <w:rsid w:val="00F841EB"/>
    <w:rsid w:val="00F84227"/>
    <w:rsid w:val="00F843CB"/>
    <w:rsid w:val="00F845A8"/>
    <w:rsid w:val="00F84656"/>
    <w:rsid w:val="00F846D9"/>
    <w:rsid w:val="00F847E6"/>
    <w:rsid w:val="00F84830"/>
    <w:rsid w:val="00F8483E"/>
    <w:rsid w:val="00F84899"/>
    <w:rsid w:val="00F84940"/>
    <w:rsid w:val="00F84960"/>
    <w:rsid w:val="00F84C5C"/>
    <w:rsid w:val="00F84D82"/>
    <w:rsid w:val="00F84EEE"/>
    <w:rsid w:val="00F853F8"/>
    <w:rsid w:val="00F854F7"/>
    <w:rsid w:val="00F855B0"/>
    <w:rsid w:val="00F8566A"/>
    <w:rsid w:val="00F856DA"/>
    <w:rsid w:val="00F85783"/>
    <w:rsid w:val="00F85881"/>
    <w:rsid w:val="00F858A9"/>
    <w:rsid w:val="00F859A3"/>
    <w:rsid w:val="00F85A32"/>
    <w:rsid w:val="00F85ED5"/>
    <w:rsid w:val="00F85F88"/>
    <w:rsid w:val="00F85FDD"/>
    <w:rsid w:val="00F8603A"/>
    <w:rsid w:val="00F8611C"/>
    <w:rsid w:val="00F86122"/>
    <w:rsid w:val="00F86318"/>
    <w:rsid w:val="00F8645A"/>
    <w:rsid w:val="00F864B2"/>
    <w:rsid w:val="00F86583"/>
    <w:rsid w:val="00F866EE"/>
    <w:rsid w:val="00F86883"/>
    <w:rsid w:val="00F868D5"/>
    <w:rsid w:val="00F86919"/>
    <w:rsid w:val="00F86B5F"/>
    <w:rsid w:val="00F86CC6"/>
    <w:rsid w:val="00F86D17"/>
    <w:rsid w:val="00F86EB4"/>
    <w:rsid w:val="00F86F4D"/>
    <w:rsid w:val="00F870DB"/>
    <w:rsid w:val="00F87145"/>
    <w:rsid w:val="00F8721F"/>
    <w:rsid w:val="00F8730A"/>
    <w:rsid w:val="00F873E7"/>
    <w:rsid w:val="00F87402"/>
    <w:rsid w:val="00F874D1"/>
    <w:rsid w:val="00F87542"/>
    <w:rsid w:val="00F875DA"/>
    <w:rsid w:val="00F875F6"/>
    <w:rsid w:val="00F877D5"/>
    <w:rsid w:val="00F878B5"/>
    <w:rsid w:val="00F87A19"/>
    <w:rsid w:val="00F87B0F"/>
    <w:rsid w:val="00F87C43"/>
    <w:rsid w:val="00F87F29"/>
    <w:rsid w:val="00F90232"/>
    <w:rsid w:val="00F90330"/>
    <w:rsid w:val="00F904D6"/>
    <w:rsid w:val="00F9066B"/>
    <w:rsid w:val="00F9082A"/>
    <w:rsid w:val="00F9088F"/>
    <w:rsid w:val="00F90920"/>
    <w:rsid w:val="00F9099B"/>
    <w:rsid w:val="00F90A15"/>
    <w:rsid w:val="00F90AAC"/>
    <w:rsid w:val="00F90AFE"/>
    <w:rsid w:val="00F90BAF"/>
    <w:rsid w:val="00F90C6A"/>
    <w:rsid w:val="00F90DEB"/>
    <w:rsid w:val="00F90E55"/>
    <w:rsid w:val="00F90F0E"/>
    <w:rsid w:val="00F90F2A"/>
    <w:rsid w:val="00F91070"/>
    <w:rsid w:val="00F9140B"/>
    <w:rsid w:val="00F91527"/>
    <w:rsid w:val="00F91562"/>
    <w:rsid w:val="00F91694"/>
    <w:rsid w:val="00F91793"/>
    <w:rsid w:val="00F91962"/>
    <w:rsid w:val="00F91A95"/>
    <w:rsid w:val="00F91AF2"/>
    <w:rsid w:val="00F91B20"/>
    <w:rsid w:val="00F91C99"/>
    <w:rsid w:val="00F91D70"/>
    <w:rsid w:val="00F92115"/>
    <w:rsid w:val="00F9226B"/>
    <w:rsid w:val="00F92316"/>
    <w:rsid w:val="00F92319"/>
    <w:rsid w:val="00F92379"/>
    <w:rsid w:val="00F92402"/>
    <w:rsid w:val="00F924F8"/>
    <w:rsid w:val="00F92723"/>
    <w:rsid w:val="00F928D0"/>
    <w:rsid w:val="00F929AA"/>
    <w:rsid w:val="00F92ADA"/>
    <w:rsid w:val="00F92AEB"/>
    <w:rsid w:val="00F92C8F"/>
    <w:rsid w:val="00F92C99"/>
    <w:rsid w:val="00F92D2D"/>
    <w:rsid w:val="00F92DEA"/>
    <w:rsid w:val="00F92EC8"/>
    <w:rsid w:val="00F92EFA"/>
    <w:rsid w:val="00F92F18"/>
    <w:rsid w:val="00F9300F"/>
    <w:rsid w:val="00F9303A"/>
    <w:rsid w:val="00F93170"/>
    <w:rsid w:val="00F931AA"/>
    <w:rsid w:val="00F93292"/>
    <w:rsid w:val="00F93449"/>
    <w:rsid w:val="00F9345D"/>
    <w:rsid w:val="00F9346A"/>
    <w:rsid w:val="00F93694"/>
    <w:rsid w:val="00F9383A"/>
    <w:rsid w:val="00F93B71"/>
    <w:rsid w:val="00F93C4C"/>
    <w:rsid w:val="00F93D65"/>
    <w:rsid w:val="00F93EA4"/>
    <w:rsid w:val="00F93FE4"/>
    <w:rsid w:val="00F94085"/>
    <w:rsid w:val="00F941B9"/>
    <w:rsid w:val="00F94225"/>
    <w:rsid w:val="00F94307"/>
    <w:rsid w:val="00F943A8"/>
    <w:rsid w:val="00F945F8"/>
    <w:rsid w:val="00F94619"/>
    <w:rsid w:val="00F946DE"/>
    <w:rsid w:val="00F946E1"/>
    <w:rsid w:val="00F94714"/>
    <w:rsid w:val="00F94767"/>
    <w:rsid w:val="00F94846"/>
    <w:rsid w:val="00F9486A"/>
    <w:rsid w:val="00F94975"/>
    <w:rsid w:val="00F949E5"/>
    <w:rsid w:val="00F94B77"/>
    <w:rsid w:val="00F94C1A"/>
    <w:rsid w:val="00F94D32"/>
    <w:rsid w:val="00F94E76"/>
    <w:rsid w:val="00F94E8A"/>
    <w:rsid w:val="00F94F20"/>
    <w:rsid w:val="00F9517A"/>
    <w:rsid w:val="00F9525F"/>
    <w:rsid w:val="00F95298"/>
    <w:rsid w:val="00F95305"/>
    <w:rsid w:val="00F953A3"/>
    <w:rsid w:val="00F95413"/>
    <w:rsid w:val="00F95752"/>
    <w:rsid w:val="00F95942"/>
    <w:rsid w:val="00F959DD"/>
    <w:rsid w:val="00F959EF"/>
    <w:rsid w:val="00F95BD9"/>
    <w:rsid w:val="00F95C6B"/>
    <w:rsid w:val="00F95D56"/>
    <w:rsid w:val="00F95D5A"/>
    <w:rsid w:val="00F95D63"/>
    <w:rsid w:val="00F95E27"/>
    <w:rsid w:val="00F9600B"/>
    <w:rsid w:val="00F9616D"/>
    <w:rsid w:val="00F963EB"/>
    <w:rsid w:val="00F96478"/>
    <w:rsid w:val="00F96901"/>
    <w:rsid w:val="00F96982"/>
    <w:rsid w:val="00F969F7"/>
    <w:rsid w:val="00F96A41"/>
    <w:rsid w:val="00F96AA2"/>
    <w:rsid w:val="00F96B6B"/>
    <w:rsid w:val="00F96CCC"/>
    <w:rsid w:val="00F96CD5"/>
    <w:rsid w:val="00F96D6C"/>
    <w:rsid w:val="00F96EDC"/>
    <w:rsid w:val="00F96F1C"/>
    <w:rsid w:val="00F97093"/>
    <w:rsid w:val="00F970F1"/>
    <w:rsid w:val="00F97167"/>
    <w:rsid w:val="00F97186"/>
    <w:rsid w:val="00F972B3"/>
    <w:rsid w:val="00F972E5"/>
    <w:rsid w:val="00F97317"/>
    <w:rsid w:val="00F97393"/>
    <w:rsid w:val="00F973C4"/>
    <w:rsid w:val="00F973EE"/>
    <w:rsid w:val="00F973FB"/>
    <w:rsid w:val="00F97415"/>
    <w:rsid w:val="00F97433"/>
    <w:rsid w:val="00F9745C"/>
    <w:rsid w:val="00F974DC"/>
    <w:rsid w:val="00F97537"/>
    <w:rsid w:val="00F9753E"/>
    <w:rsid w:val="00F97565"/>
    <w:rsid w:val="00F977D8"/>
    <w:rsid w:val="00F97800"/>
    <w:rsid w:val="00F97918"/>
    <w:rsid w:val="00F97954"/>
    <w:rsid w:val="00F979E5"/>
    <w:rsid w:val="00F97BF3"/>
    <w:rsid w:val="00F97EC1"/>
    <w:rsid w:val="00F97F82"/>
    <w:rsid w:val="00FA004F"/>
    <w:rsid w:val="00FA03B3"/>
    <w:rsid w:val="00FA040A"/>
    <w:rsid w:val="00FA09FB"/>
    <w:rsid w:val="00FA0A51"/>
    <w:rsid w:val="00FA0A5C"/>
    <w:rsid w:val="00FA0AD2"/>
    <w:rsid w:val="00FA0B20"/>
    <w:rsid w:val="00FA0BBE"/>
    <w:rsid w:val="00FA0BF0"/>
    <w:rsid w:val="00FA0CEB"/>
    <w:rsid w:val="00FA0D64"/>
    <w:rsid w:val="00FA0DC4"/>
    <w:rsid w:val="00FA113C"/>
    <w:rsid w:val="00FA113D"/>
    <w:rsid w:val="00FA12FD"/>
    <w:rsid w:val="00FA14AA"/>
    <w:rsid w:val="00FA14C9"/>
    <w:rsid w:val="00FA160C"/>
    <w:rsid w:val="00FA18F2"/>
    <w:rsid w:val="00FA1924"/>
    <w:rsid w:val="00FA1A48"/>
    <w:rsid w:val="00FA1B17"/>
    <w:rsid w:val="00FA1D47"/>
    <w:rsid w:val="00FA1D80"/>
    <w:rsid w:val="00FA2125"/>
    <w:rsid w:val="00FA2147"/>
    <w:rsid w:val="00FA214F"/>
    <w:rsid w:val="00FA2195"/>
    <w:rsid w:val="00FA21FC"/>
    <w:rsid w:val="00FA22DC"/>
    <w:rsid w:val="00FA2316"/>
    <w:rsid w:val="00FA232B"/>
    <w:rsid w:val="00FA246D"/>
    <w:rsid w:val="00FA2487"/>
    <w:rsid w:val="00FA25B3"/>
    <w:rsid w:val="00FA25F4"/>
    <w:rsid w:val="00FA27A4"/>
    <w:rsid w:val="00FA2851"/>
    <w:rsid w:val="00FA285A"/>
    <w:rsid w:val="00FA28E6"/>
    <w:rsid w:val="00FA2B71"/>
    <w:rsid w:val="00FA2CA7"/>
    <w:rsid w:val="00FA2DC4"/>
    <w:rsid w:val="00FA36E7"/>
    <w:rsid w:val="00FA3839"/>
    <w:rsid w:val="00FA38BA"/>
    <w:rsid w:val="00FA38F7"/>
    <w:rsid w:val="00FA39A9"/>
    <w:rsid w:val="00FA39C2"/>
    <w:rsid w:val="00FA3AB3"/>
    <w:rsid w:val="00FA3B4D"/>
    <w:rsid w:val="00FA3C67"/>
    <w:rsid w:val="00FA3CF7"/>
    <w:rsid w:val="00FA3DC0"/>
    <w:rsid w:val="00FA3DF3"/>
    <w:rsid w:val="00FA3F85"/>
    <w:rsid w:val="00FA3FCF"/>
    <w:rsid w:val="00FA4027"/>
    <w:rsid w:val="00FA40A0"/>
    <w:rsid w:val="00FA4246"/>
    <w:rsid w:val="00FA4330"/>
    <w:rsid w:val="00FA441A"/>
    <w:rsid w:val="00FA447E"/>
    <w:rsid w:val="00FA45EE"/>
    <w:rsid w:val="00FA4610"/>
    <w:rsid w:val="00FA461C"/>
    <w:rsid w:val="00FA4716"/>
    <w:rsid w:val="00FA47C8"/>
    <w:rsid w:val="00FA4897"/>
    <w:rsid w:val="00FA4A17"/>
    <w:rsid w:val="00FA4AF9"/>
    <w:rsid w:val="00FA4BA4"/>
    <w:rsid w:val="00FA4BDA"/>
    <w:rsid w:val="00FA4E3E"/>
    <w:rsid w:val="00FA4ED6"/>
    <w:rsid w:val="00FA5199"/>
    <w:rsid w:val="00FA550D"/>
    <w:rsid w:val="00FA56E5"/>
    <w:rsid w:val="00FA5876"/>
    <w:rsid w:val="00FA5C95"/>
    <w:rsid w:val="00FA5D83"/>
    <w:rsid w:val="00FA5E35"/>
    <w:rsid w:val="00FA5F3B"/>
    <w:rsid w:val="00FA5F84"/>
    <w:rsid w:val="00FA60D0"/>
    <w:rsid w:val="00FA6104"/>
    <w:rsid w:val="00FA61DB"/>
    <w:rsid w:val="00FA62B3"/>
    <w:rsid w:val="00FA62E1"/>
    <w:rsid w:val="00FA6476"/>
    <w:rsid w:val="00FA6477"/>
    <w:rsid w:val="00FA6572"/>
    <w:rsid w:val="00FA67F3"/>
    <w:rsid w:val="00FA68F9"/>
    <w:rsid w:val="00FA690F"/>
    <w:rsid w:val="00FA6AB6"/>
    <w:rsid w:val="00FA6B18"/>
    <w:rsid w:val="00FA6B7A"/>
    <w:rsid w:val="00FA6C59"/>
    <w:rsid w:val="00FA6D9A"/>
    <w:rsid w:val="00FA6EE3"/>
    <w:rsid w:val="00FA6FD4"/>
    <w:rsid w:val="00FA7010"/>
    <w:rsid w:val="00FA708E"/>
    <w:rsid w:val="00FA711A"/>
    <w:rsid w:val="00FA73AA"/>
    <w:rsid w:val="00FA73AE"/>
    <w:rsid w:val="00FA73DC"/>
    <w:rsid w:val="00FA776D"/>
    <w:rsid w:val="00FA77CA"/>
    <w:rsid w:val="00FA78B4"/>
    <w:rsid w:val="00FA78C1"/>
    <w:rsid w:val="00FA7942"/>
    <w:rsid w:val="00FA7ACA"/>
    <w:rsid w:val="00FA7B82"/>
    <w:rsid w:val="00FA7C55"/>
    <w:rsid w:val="00FA7DBD"/>
    <w:rsid w:val="00FA7E85"/>
    <w:rsid w:val="00FA7FF1"/>
    <w:rsid w:val="00FB0002"/>
    <w:rsid w:val="00FB003A"/>
    <w:rsid w:val="00FB010D"/>
    <w:rsid w:val="00FB0235"/>
    <w:rsid w:val="00FB03B5"/>
    <w:rsid w:val="00FB04D7"/>
    <w:rsid w:val="00FB04E9"/>
    <w:rsid w:val="00FB06FE"/>
    <w:rsid w:val="00FB0738"/>
    <w:rsid w:val="00FB0869"/>
    <w:rsid w:val="00FB0991"/>
    <w:rsid w:val="00FB099D"/>
    <w:rsid w:val="00FB09F6"/>
    <w:rsid w:val="00FB0BF2"/>
    <w:rsid w:val="00FB0C66"/>
    <w:rsid w:val="00FB116D"/>
    <w:rsid w:val="00FB1247"/>
    <w:rsid w:val="00FB147A"/>
    <w:rsid w:val="00FB1521"/>
    <w:rsid w:val="00FB169A"/>
    <w:rsid w:val="00FB1807"/>
    <w:rsid w:val="00FB1A8F"/>
    <w:rsid w:val="00FB1B6E"/>
    <w:rsid w:val="00FB1BA3"/>
    <w:rsid w:val="00FB1CC7"/>
    <w:rsid w:val="00FB1DC6"/>
    <w:rsid w:val="00FB1ED0"/>
    <w:rsid w:val="00FB1FC7"/>
    <w:rsid w:val="00FB1FD1"/>
    <w:rsid w:val="00FB209A"/>
    <w:rsid w:val="00FB20E3"/>
    <w:rsid w:val="00FB2112"/>
    <w:rsid w:val="00FB218D"/>
    <w:rsid w:val="00FB21AF"/>
    <w:rsid w:val="00FB2568"/>
    <w:rsid w:val="00FB2638"/>
    <w:rsid w:val="00FB26B6"/>
    <w:rsid w:val="00FB2860"/>
    <w:rsid w:val="00FB290E"/>
    <w:rsid w:val="00FB291D"/>
    <w:rsid w:val="00FB29CE"/>
    <w:rsid w:val="00FB2A28"/>
    <w:rsid w:val="00FB2A3B"/>
    <w:rsid w:val="00FB2AF6"/>
    <w:rsid w:val="00FB2E1D"/>
    <w:rsid w:val="00FB2E21"/>
    <w:rsid w:val="00FB2E8A"/>
    <w:rsid w:val="00FB2FD3"/>
    <w:rsid w:val="00FB32FD"/>
    <w:rsid w:val="00FB34E4"/>
    <w:rsid w:val="00FB3772"/>
    <w:rsid w:val="00FB38CD"/>
    <w:rsid w:val="00FB398A"/>
    <w:rsid w:val="00FB3CDB"/>
    <w:rsid w:val="00FB3D94"/>
    <w:rsid w:val="00FB3E0E"/>
    <w:rsid w:val="00FB4038"/>
    <w:rsid w:val="00FB40CE"/>
    <w:rsid w:val="00FB4100"/>
    <w:rsid w:val="00FB41DA"/>
    <w:rsid w:val="00FB4245"/>
    <w:rsid w:val="00FB4452"/>
    <w:rsid w:val="00FB448A"/>
    <w:rsid w:val="00FB451C"/>
    <w:rsid w:val="00FB46EB"/>
    <w:rsid w:val="00FB4C19"/>
    <w:rsid w:val="00FB4D99"/>
    <w:rsid w:val="00FB4E32"/>
    <w:rsid w:val="00FB4EA3"/>
    <w:rsid w:val="00FB4F4C"/>
    <w:rsid w:val="00FB5134"/>
    <w:rsid w:val="00FB5256"/>
    <w:rsid w:val="00FB52D2"/>
    <w:rsid w:val="00FB52FB"/>
    <w:rsid w:val="00FB5359"/>
    <w:rsid w:val="00FB5CFD"/>
    <w:rsid w:val="00FB5D42"/>
    <w:rsid w:val="00FB5D7B"/>
    <w:rsid w:val="00FB5DB9"/>
    <w:rsid w:val="00FB5EBA"/>
    <w:rsid w:val="00FB5F7C"/>
    <w:rsid w:val="00FB5FF4"/>
    <w:rsid w:val="00FB6166"/>
    <w:rsid w:val="00FB61C7"/>
    <w:rsid w:val="00FB6264"/>
    <w:rsid w:val="00FB64B7"/>
    <w:rsid w:val="00FB64D5"/>
    <w:rsid w:val="00FB65D2"/>
    <w:rsid w:val="00FB65FE"/>
    <w:rsid w:val="00FB6694"/>
    <w:rsid w:val="00FB66F8"/>
    <w:rsid w:val="00FB674F"/>
    <w:rsid w:val="00FB689E"/>
    <w:rsid w:val="00FB68AA"/>
    <w:rsid w:val="00FB698A"/>
    <w:rsid w:val="00FB6BA9"/>
    <w:rsid w:val="00FB6BDB"/>
    <w:rsid w:val="00FB6C98"/>
    <w:rsid w:val="00FB6EF1"/>
    <w:rsid w:val="00FB6F5A"/>
    <w:rsid w:val="00FB7026"/>
    <w:rsid w:val="00FB715D"/>
    <w:rsid w:val="00FB722D"/>
    <w:rsid w:val="00FB72E9"/>
    <w:rsid w:val="00FB73EA"/>
    <w:rsid w:val="00FB74A9"/>
    <w:rsid w:val="00FB7610"/>
    <w:rsid w:val="00FB7878"/>
    <w:rsid w:val="00FB78D9"/>
    <w:rsid w:val="00FB7BBB"/>
    <w:rsid w:val="00FB7DCA"/>
    <w:rsid w:val="00FB7F1F"/>
    <w:rsid w:val="00FB7F78"/>
    <w:rsid w:val="00FB7FA7"/>
    <w:rsid w:val="00FB7FB0"/>
    <w:rsid w:val="00FC0090"/>
    <w:rsid w:val="00FC0371"/>
    <w:rsid w:val="00FC03C7"/>
    <w:rsid w:val="00FC04E3"/>
    <w:rsid w:val="00FC059E"/>
    <w:rsid w:val="00FC06B0"/>
    <w:rsid w:val="00FC08A0"/>
    <w:rsid w:val="00FC0A75"/>
    <w:rsid w:val="00FC0C92"/>
    <w:rsid w:val="00FC0CA9"/>
    <w:rsid w:val="00FC0E34"/>
    <w:rsid w:val="00FC0F56"/>
    <w:rsid w:val="00FC10CA"/>
    <w:rsid w:val="00FC120A"/>
    <w:rsid w:val="00FC124A"/>
    <w:rsid w:val="00FC1282"/>
    <w:rsid w:val="00FC1417"/>
    <w:rsid w:val="00FC1438"/>
    <w:rsid w:val="00FC14F2"/>
    <w:rsid w:val="00FC1604"/>
    <w:rsid w:val="00FC1723"/>
    <w:rsid w:val="00FC194C"/>
    <w:rsid w:val="00FC1D05"/>
    <w:rsid w:val="00FC1F0C"/>
    <w:rsid w:val="00FC1F10"/>
    <w:rsid w:val="00FC1F29"/>
    <w:rsid w:val="00FC209A"/>
    <w:rsid w:val="00FC22FA"/>
    <w:rsid w:val="00FC23EE"/>
    <w:rsid w:val="00FC23FE"/>
    <w:rsid w:val="00FC24CF"/>
    <w:rsid w:val="00FC25A1"/>
    <w:rsid w:val="00FC2612"/>
    <w:rsid w:val="00FC2677"/>
    <w:rsid w:val="00FC2989"/>
    <w:rsid w:val="00FC29B4"/>
    <w:rsid w:val="00FC2A7F"/>
    <w:rsid w:val="00FC2DB7"/>
    <w:rsid w:val="00FC2DFC"/>
    <w:rsid w:val="00FC2E23"/>
    <w:rsid w:val="00FC2EF6"/>
    <w:rsid w:val="00FC2FB8"/>
    <w:rsid w:val="00FC3035"/>
    <w:rsid w:val="00FC3107"/>
    <w:rsid w:val="00FC3239"/>
    <w:rsid w:val="00FC323A"/>
    <w:rsid w:val="00FC33A1"/>
    <w:rsid w:val="00FC3565"/>
    <w:rsid w:val="00FC36BC"/>
    <w:rsid w:val="00FC3859"/>
    <w:rsid w:val="00FC39CF"/>
    <w:rsid w:val="00FC3B94"/>
    <w:rsid w:val="00FC3BE7"/>
    <w:rsid w:val="00FC3C5A"/>
    <w:rsid w:val="00FC3C83"/>
    <w:rsid w:val="00FC3D36"/>
    <w:rsid w:val="00FC3D51"/>
    <w:rsid w:val="00FC3DB4"/>
    <w:rsid w:val="00FC403C"/>
    <w:rsid w:val="00FC4134"/>
    <w:rsid w:val="00FC4186"/>
    <w:rsid w:val="00FC41ED"/>
    <w:rsid w:val="00FC4266"/>
    <w:rsid w:val="00FC42CF"/>
    <w:rsid w:val="00FC42DA"/>
    <w:rsid w:val="00FC43B6"/>
    <w:rsid w:val="00FC44CB"/>
    <w:rsid w:val="00FC44E9"/>
    <w:rsid w:val="00FC49A5"/>
    <w:rsid w:val="00FC4AA0"/>
    <w:rsid w:val="00FC4B6D"/>
    <w:rsid w:val="00FC4C86"/>
    <w:rsid w:val="00FC4E41"/>
    <w:rsid w:val="00FC4ED7"/>
    <w:rsid w:val="00FC4EE2"/>
    <w:rsid w:val="00FC4F0C"/>
    <w:rsid w:val="00FC4FFB"/>
    <w:rsid w:val="00FC50B3"/>
    <w:rsid w:val="00FC510A"/>
    <w:rsid w:val="00FC514E"/>
    <w:rsid w:val="00FC5280"/>
    <w:rsid w:val="00FC530E"/>
    <w:rsid w:val="00FC5498"/>
    <w:rsid w:val="00FC55F0"/>
    <w:rsid w:val="00FC561A"/>
    <w:rsid w:val="00FC5724"/>
    <w:rsid w:val="00FC5793"/>
    <w:rsid w:val="00FC594D"/>
    <w:rsid w:val="00FC5C33"/>
    <w:rsid w:val="00FC5C79"/>
    <w:rsid w:val="00FC5D2D"/>
    <w:rsid w:val="00FC5D98"/>
    <w:rsid w:val="00FC5F26"/>
    <w:rsid w:val="00FC5F40"/>
    <w:rsid w:val="00FC6138"/>
    <w:rsid w:val="00FC617B"/>
    <w:rsid w:val="00FC62B8"/>
    <w:rsid w:val="00FC62EE"/>
    <w:rsid w:val="00FC62F9"/>
    <w:rsid w:val="00FC6459"/>
    <w:rsid w:val="00FC6491"/>
    <w:rsid w:val="00FC6709"/>
    <w:rsid w:val="00FC6748"/>
    <w:rsid w:val="00FC67F3"/>
    <w:rsid w:val="00FC69B1"/>
    <w:rsid w:val="00FC69E1"/>
    <w:rsid w:val="00FC6A0B"/>
    <w:rsid w:val="00FC6CD9"/>
    <w:rsid w:val="00FC6D9B"/>
    <w:rsid w:val="00FC6F45"/>
    <w:rsid w:val="00FC723A"/>
    <w:rsid w:val="00FC72F5"/>
    <w:rsid w:val="00FC73B4"/>
    <w:rsid w:val="00FC745A"/>
    <w:rsid w:val="00FC75FE"/>
    <w:rsid w:val="00FC76A0"/>
    <w:rsid w:val="00FC76BB"/>
    <w:rsid w:val="00FC781A"/>
    <w:rsid w:val="00FC78D0"/>
    <w:rsid w:val="00FC793D"/>
    <w:rsid w:val="00FC79AF"/>
    <w:rsid w:val="00FC7B22"/>
    <w:rsid w:val="00FC7B45"/>
    <w:rsid w:val="00FC7B97"/>
    <w:rsid w:val="00FC7D66"/>
    <w:rsid w:val="00FD0102"/>
    <w:rsid w:val="00FD0105"/>
    <w:rsid w:val="00FD013B"/>
    <w:rsid w:val="00FD038F"/>
    <w:rsid w:val="00FD0402"/>
    <w:rsid w:val="00FD0433"/>
    <w:rsid w:val="00FD05C4"/>
    <w:rsid w:val="00FD0785"/>
    <w:rsid w:val="00FD07F4"/>
    <w:rsid w:val="00FD0972"/>
    <w:rsid w:val="00FD09AF"/>
    <w:rsid w:val="00FD0AB8"/>
    <w:rsid w:val="00FD0D3B"/>
    <w:rsid w:val="00FD0FFD"/>
    <w:rsid w:val="00FD1242"/>
    <w:rsid w:val="00FD1244"/>
    <w:rsid w:val="00FD12A9"/>
    <w:rsid w:val="00FD1454"/>
    <w:rsid w:val="00FD1483"/>
    <w:rsid w:val="00FD1609"/>
    <w:rsid w:val="00FD170E"/>
    <w:rsid w:val="00FD173A"/>
    <w:rsid w:val="00FD17A1"/>
    <w:rsid w:val="00FD17B5"/>
    <w:rsid w:val="00FD1804"/>
    <w:rsid w:val="00FD1D62"/>
    <w:rsid w:val="00FD1E31"/>
    <w:rsid w:val="00FD1F9B"/>
    <w:rsid w:val="00FD203E"/>
    <w:rsid w:val="00FD2064"/>
    <w:rsid w:val="00FD210D"/>
    <w:rsid w:val="00FD217B"/>
    <w:rsid w:val="00FD23A0"/>
    <w:rsid w:val="00FD254A"/>
    <w:rsid w:val="00FD265E"/>
    <w:rsid w:val="00FD281B"/>
    <w:rsid w:val="00FD28A2"/>
    <w:rsid w:val="00FD2A4A"/>
    <w:rsid w:val="00FD2AB8"/>
    <w:rsid w:val="00FD2CAC"/>
    <w:rsid w:val="00FD2DB5"/>
    <w:rsid w:val="00FD2DE2"/>
    <w:rsid w:val="00FD3223"/>
    <w:rsid w:val="00FD34A2"/>
    <w:rsid w:val="00FD3526"/>
    <w:rsid w:val="00FD3635"/>
    <w:rsid w:val="00FD36CB"/>
    <w:rsid w:val="00FD374F"/>
    <w:rsid w:val="00FD38D4"/>
    <w:rsid w:val="00FD390B"/>
    <w:rsid w:val="00FD39CD"/>
    <w:rsid w:val="00FD3ADF"/>
    <w:rsid w:val="00FD3D61"/>
    <w:rsid w:val="00FD3DE2"/>
    <w:rsid w:val="00FD3E3E"/>
    <w:rsid w:val="00FD40A0"/>
    <w:rsid w:val="00FD41DD"/>
    <w:rsid w:val="00FD43E9"/>
    <w:rsid w:val="00FD4599"/>
    <w:rsid w:val="00FD45FB"/>
    <w:rsid w:val="00FD47C1"/>
    <w:rsid w:val="00FD481D"/>
    <w:rsid w:val="00FD48A5"/>
    <w:rsid w:val="00FD4A3F"/>
    <w:rsid w:val="00FD4A68"/>
    <w:rsid w:val="00FD4AA4"/>
    <w:rsid w:val="00FD4C68"/>
    <w:rsid w:val="00FD4C7B"/>
    <w:rsid w:val="00FD4D1B"/>
    <w:rsid w:val="00FD4ECB"/>
    <w:rsid w:val="00FD4F31"/>
    <w:rsid w:val="00FD50C5"/>
    <w:rsid w:val="00FD51FF"/>
    <w:rsid w:val="00FD5252"/>
    <w:rsid w:val="00FD52E0"/>
    <w:rsid w:val="00FD536A"/>
    <w:rsid w:val="00FD537E"/>
    <w:rsid w:val="00FD5392"/>
    <w:rsid w:val="00FD54DA"/>
    <w:rsid w:val="00FD57E0"/>
    <w:rsid w:val="00FD585A"/>
    <w:rsid w:val="00FD5893"/>
    <w:rsid w:val="00FD5AF5"/>
    <w:rsid w:val="00FD5B7A"/>
    <w:rsid w:val="00FD5BE4"/>
    <w:rsid w:val="00FD5D70"/>
    <w:rsid w:val="00FD5D81"/>
    <w:rsid w:val="00FD5EB0"/>
    <w:rsid w:val="00FD616E"/>
    <w:rsid w:val="00FD62CC"/>
    <w:rsid w:val="00FD6512"/>
    <w:rsid w:val="00FD6538"/>
    <w:rsid w:val="00FD668C"/>
    <w:rsid w:val="00FD66A5"/>
    <w:rsid w:val="00FD66C9"/>
    <w:rsid w:val="00FD66F1"/>
    <w:rsid w:val="00FD6709"/>
    <w:rsid w:val="00FD6713"/>
    <w:rsid w:val="00FD6847"/>
    <w:rsid w:val="00FD6893"/>
    <w:rsid w:val="00FD69DC"/>
    <w:rsid w:val="00FD6C1D"/>
    <w:rsid w:val="00FD6C52"/>
    <w:rsid w:val="00FD6C8E"/>
    <w:rsid w:val="00FD6D97"/>
    <w:rsid w:val="00FD6DA7"/>
    <w:rsid w:val="00FD6F3E"/>
    <w:rsid w:val="00FD6FB9"/>
    <w:rsid w:val="00FD6FBE"/>
    <w:rsid w:val="00FD7015"/>
    <w:rsid w:val="00FD71FD"/>
    <w:rsid w:val="00FD7201"/>
    <w:rsid w:val="00FD73F8"/>
    <w:rsid w:val="00FD7407"/>
    <w:rsid w:val="00FD7525"/>
    <w:rsid w:val="00FD7577"/>
    <w:rsid w:val="00FD7898"/>
    <w:rsid w:val="00FD79CB"/>
    <w:rsid w:val="00FD7A42"/>
    <w:rsid w:val="00FD7C26"/>
    <w:rsid w:val="00FD7C9E"/>
    <w:rsid w:val="00FD7DB7"/>
    <w:rsid w:val="00FD7E9F"/>
    <w:rsid w:val="00FD7F3D"/>
    <w:rsid w:val="00FD7F47"/>
    <w:rsid w:val="00FD7F65"/>
    <w:rsid w:val="00FD7FA6"/>
    <w:rsid w:val="00FE00F5"/>
    <w:rsid w:val="00FE01E1"/>
    <w:rsid w:val="00FE0245"/>
    <w:rsid w:val="00FE03A6"/>
    <w:rsid w:val="00FE04AD"/>
    <w:rsid w:val="00FE04FD"/>
    <w:rsid w:val="00FE058E"/>
    <w:rsid w:val="00FE086B"/>
    <w:rsid w:val="00FE0877"/>
    <w:rsid w:val="00FE0897"/>
    <w:rsid w:val="00FE09E6"/>
    <w:rsid w:val="00FE0A1C"/>
    <w:rsid w:val="00FE0A64"/>
    <w:rsid w:val="00FE0B45"/>
    <w:rsid w:val="00FE0B8C"/>
    <w:rsid w:val="00FE0D60"/>
    <w:rsid w:val="00FE0ECE"/>
    <w:rsid w:val="00FE0F12"/>
    <w:rsid w:val="00FE1082"/>
    <w:rsid w:val="00FE109C"/>
    <w:rsid w:val="00FE1288"/>
    <w:rsid w:val="00FE1393"/>
    <w:rsid w:val="00FE1674"/>
    <w:rsid w:val="00FE17F9"/>
    <w:rsid w:val="00FE1834"/>
    <w:rsid w:val="00FE192E"/>
    <w:rsid w:val="00FE193D"/>
    <w:rsid w:val="00FE19AC"/>
    <w:rsid w:val="00FE1A88"/>
    <w:rsid w:val="00FE1BBA"/>
    <w:rsid w:val="00FE1CAD"/>
    <w:rsid w:val="00FE1CCD"/>
    <w:rsid w:val="00FE214C"/>
    <w:rsid w:val="00FE2172"/>
    <w:rsid w:val="00FE2358"/>
    <w:rsid w:val="00FE2520"/>
    <w:rsid w:val="00FE25DD"/>
    <w:rsid w:val="00FE265B"/>
    <w:rsid w:val="00FE2754"/>
    <w:rsid w:val="00FE2825"/>
    <w:rsid w:val="00FE290D"/>
    <w:rsid w:val="00FE2957"/>
    <w:rsid w:val="00FE295A"/>
    <w:rsid w:val="00FE2BE7"/>
    <w:rsid w:val="00FE2BFD"/>
    <w:rsid w:val="00FE2C72"/>
    <w:rsid w:val="00FE2EA3"/>
    <w:rsid w:val="00FE2F01"/>
    <w:rsid w:val="00FE2F8C"/>
    <w:rsid w:val="00FE2FFC"/>
    <w:rsid w:val="00FE30E8"/>
    <w:rsid w:val="00FE30EC"/>
    <w:rsid w:val="00FE3130"/>
    <w:rsid w:val="00FE31A8"/>
    <w:rsid w:val="00FE3769"/>
    <w:rsid w:val="00FE389A"/>
    <w:rsid w:val="00FE3994"/>
    <w:rsid w:val="00FE3B72"/>
    <w:rsid w:val="00FE3CC4"/>
    <w:rsid w:val="00FE3E46"/>
    <w:rsid w:val="00FE3FFB"/>
    <w:rsid w:val="00FE436E"/>
    <w:rsid w:val="00FE441D"/>
    <w:rsid w:val="00FE4445"/>
    <w:rsid w:val="00FE44C1"/>
    <w:rsid w:val="00FE4517"/>
    <w:rsid w:val="00FE4571"/>
    <w:rsid w:val="00FE470C"/>
    <w:rsid w:val="00FE47C6"/>
    <w:rsid w:val="00FE4ABD"/>
    <w:rsid w:val="00FE4B27"/>
    <w:rsid w:val="00FE4B56"/>
    <w:rsid w:val="00FE4CD2"/>
    <w:rsid w:val="00FE4D04"/>
    <w:rsid w:val="00FE4D66"/>
    <w:rsid w:val="00FE4F73"/>
    <w:rsid w:val="00FE5135"/>
    <w:rsid w:val="00FE514C"/>
    <w:rsid w:val="00FE5197"/>
    <w:rsid w:val="00FE519E"/>
    <w:rsid w:val="00FE51A7"/>
    <w:rsid w:val="00FE52A0"/>
    <w:rsid w:val="00FE550C"/>
    <w:rsid w:val="00FE554E"/>
    <w:rsid w:val="00FE564A"/>
    <w:rsid w:val="00FE59D5"/>
    <w:rsid w:val="00FE59DB"/>
    <w:rsid w:val="00FE5B0E"/>
    <w:rsid w:val="00FE5B63"/>
    <w:rsid w:val="00FE5BFA"/>
    <w:rsid w:val="00FE5C03"/>
    <w:rsid w:val="00FE5C56"/>
    <w:rsid w:val="00FE5F7B"/>
    <w:rsid w:val="00FE60DD"/>
    <w:rsid w:val="00FE6227"/>
    <w:rsid w:val="00FE6296"/>
    <w:rsid w:val="00FE63B9"/>
    <w:rsid w:val="00FE63F9"/>
    <w:rsid w:val="00FE6569"/>
    <w:rsid w:val="00FE66BB"/>
    <w:rsid w:val="00FE6759"/>
    <w:rsid w:val="00FE677C"/>
    <w:rsid w:val="00FE67F3"/>
    <w:rsid w:val="00FE6847"/>
    <w:rsid w:val="00FE6926"/>
    <w:rsid w:val="00FE69A5"/>
    <w:rsid w:val="00FE69B9"/>
    <w:rsid w:val="00FE69BF"/>
    <w:rsid w:val="00FE6B00"/>
    <w:rsid w:val="00FE6E2A"/>
    <w:rsid w:val="00FE6F7F"/>
    <w:rsid w:val="00FE70CE"/>
    <w:rsid w:val="00FE713E"/>
    <w:rsid w:val="00FE71D9"/>
    <w:rsid w:val="00FE7209"/>
    <w:rsid w:val="00FE72AC"/>
    <w:rsid w:val="00FE73B0"/>
    <w:rsid w:val="00FE7454"/>
    <w:rsid w:val="00FE76BD"/>
    <w:rsid w:val="00FE79F5"/>
    <w:rsid w:val="00FE7CF2"/>
    <w:rsid w:val="00FE7D38"/>
    <w:rsid w:val="00FE7DCE"/>
    <w:rsid w:val="00FE7E95"/>
    <w:rsid w:val="00FE7F03"/>
    <w:rsid w:val="00FE7F22"/>
    <w:rsid w:val="00FE7F49"/>
    <w:rsid w:val="00FF01B6"/>
    <w:rsid w:val="00FF0282"/>
    <w:rsid w:val="00FF0409"/>
    <w:rsid w:val="00FF080D"/>
    <w:rsid w:val="00FF0887"/>
    <w:rsid w:val="00FF093A"/>
    <w:rsid w:val="00FF0967"/>
    <w:rsid w:val="00FF0ABC"/>
    <w:rsid w:val="00FF0C29"/>
    <w:rsid w:val="00FF0C68"/>
    <w:rsid w:val="00FF0C74"/>
    <w:rsid w:val="00FF0DA7"/>
    <w:rsid w:val="00FF0E37"/>
    <w:rsid w:val="00FF0EF6"/>
    <w:rsid w:val="00FF0FB2"/>
    <w:rsid w:val="00FF123C"/>
    <w:rsid w:val="00FF1292"/>
    <w:rsid w:val="00FF134C"/>
    <w:rsid w:val="00FF1580"/>
    <w:rsid w:val="00FF15BC"/>
    <w:rsid w:val="00FF15CB"/>
    <w:rsid w:val="00FF1726"/>
    <w:rsid w:val="00FF179F"/>
    <w:rsid w:val="00FF17EF"/>
    <w:rsid w:val="00FF181E"/>
    <w:rsid w:val="00FF1900"/>
    <w:rsid w:val="00FF19B6"/>
    <w:rsid w:val="00FF1B6D"/>
    <w:rsid w:val="00FF1C70"/>
    <w:rsid w:val="00FF23F3"/>
    <w:rsid w:val="00FF247B"/>
    <w:rsid w:val="00FF24B1"/>
    <w:rsid w:val="00FF2505"/>
    <w:rsid w:val="00FF26BE"/>
    <w:rsid w:val="00FF2999"/>
    <w:rsid w:val="00FF2B26"/>
    <w:rsid w:val="00FF2C78"/>
    <w:rsid w:val="00FF2D6D"/>
    <w:rsid w:val="00FF2DB9"/>
    <w:rsid w:val="00FF2DF8"/>
    <w:rsid w:val="00FF2F48"/>
    <w:rsid w:val="00FF2F66"/>
    <w:rsid w:val="00FF31D3"/>
    <w:rsid w:val="00FF3334"/>
    <w:rsid w:val="00FF36B7"/>
    <w:rsid w:val="00FF374B"/>
    <w:rsid w:val="00FF37E6"/>
    <w:rsid w:val="00FF3BDE"/>
    <w:rsid w:val="00FF3E2A"/>
    <w:rsid w:val="00FF3F0D"/>
    <w:rsid w:val="00FF3FAF"/>
    <w:rsid w:val="00FF3FDC"/>
    <w:rsid w:val="00FF409B"/>
    <w:rsid w:val="00FF421C"/>
    <w:rsid w:val="00FF448B"/>
    <w:rsid w:val="00FF4545"/>
    <w:rsid w:val="00FF4574"/>
    <w:rsid w:val="00FF45DE"/>
    <w:rsid w:val="00FF4688"/>
    <w:rsid w:val="00FF469B"/>
    <w:rsid w:val="00FF478B"/>
    <w:rsid w:val="00FF4910"/>
    <w:rsid w:val="00FF492F"/>
    <w:rsid w:val="00FF49F0"/>
    <w:rsid w:val="00FF4B42"/>
    <w:rsid w:val="00FF4C04"/>
    <w:rsid w:val="00FF4CBB"/>
    <w:rsid w:val="00FF4CC6"/>
    <w:rsid w:val="00FF4CCC"/>
    <w:rsid w:val="00FF4DBD"/>
    <w:rsid w:val="00FF4E06"/>
    <w:rsid w:val="00FF4EBD"/>
    <w:rsid w:val="00FF5114"/>
    <w:rsid w:val="00FF5184"/>
    <w:rsid w:val="00FF520D"/>
    <w:rsid w:val="00FF53A0"/>
    <w:rsid w:val="00FF53C9"/>
    <w:rsid w:val="00FF5505"/>
    <w:rsid w:val="00FF5509"/>
    <w:rsid w:val="00FF5580"/>
    <w:rsid w:val="00FF5900"/>
    <w:rsid w:val="00FF5E8C"/>
    <w:rsid w:val="00FF5F42"/>
    <w:rsid w:val="00FF604E"/>
    <w:rsid w:val="00FF60A5"/>
    <w:rsid w:val="00FF611D"/>
    <w:rsid w:val="00FF625A"/>
    <w:rsid w:val="00FF6335"/>
    <w:rsid w:val="00FF6384"/>
    <w:rsid w:val="00FF63E3"/>
    <w:rsid w:val="00FF65EC"/>
    <w:rsid w:val="00FF67AB"/>
    <w:rsid w:val="00FF67AE"/>
    <w:rsid w:val="00FF68AD"/>
    <w:rsid w:val="00FF696A"/>
    <w:rsid w:val="00FF69C0"/>
    <w:rsid w:val="00FF69CC"/>
    <w:rsid w:val="00FF6ADE"/>
    <w:rsid w:val="00FF6C1A"/>
    <w:rsid w:val="00FF7123"/>
    <w:rsid w:val="00FF75E6"/>
    <w:rsid w:val="00FF7687"/>
    <w:rsid w:val="00FF76AA"/>
    <w:rsid w:val="00FF76EA"/>
    <w:rsid w:val="00FF77B9"/>
    <w:rsid w:val="00FF7912"/>
    <w:rsid w:val="00FF799B"/>
    <w:rsid w:val="00FF7C18"/>
    <w:rsid w:val="00FF7C2B"/>
    <w:rsid w:val="00FF7D65"/>
    <w:rsid w:val="00FF7F2D"/>
    <w:rsid w:val="00FF7F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E6446"/>
  <w15:docId w15:val="{790CB9C7-4C07-40BC-92E0-962A2491A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68AE"/>
  </w:style>
  <w:style w:type="paragraph" w:styleId="1">
    <w:name w:val="heading 1"/>
    <w:basedOn w:val="a"/>
    <w:next w:val="a"/>
    <w:link w:val="10"/>
    <w:uiPriority w:val="9"/>
    <w:qFormat/>
    <w:rsid w:val="00D35B7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0B697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22019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unhideWhenUsed/>
    <w:qFormat/>
    <w:rsid w:val="00D35B7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unhideWhenUsed/>
    <w:qFormat/>
    <w:rsid w:val="00D35B77"/>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iPriority w:val="9"/>
    <w:semiHidden/>
    <w:unhideWhenUsed/>
    <w:qFormat/>
    <w:rsid w:val="00DC599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C599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C599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12AA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7932DA"/>
  </w:style>
  <w:style w:type="paragraph" w:styleId="a3">
    <w:name w:val="Normal (Web)"/>
    <w:basedOn w:val="a"/>
    <w:uiPriority w:val="99"/>
    <w:unhideWhenUsed/>
    <w:rsid w:val="0032026E"/>
    <w:rPr>
      <w:rFonts w:ascii="Times New Roman" w:hAnsi="Times New Roman" w:cs="Times New Roman"/>
      <w:sz w:val="24"/>
      <w:szCs w:val="24"/>
    </w:rPr>
  </w:style>
  <w:style w:type="character" w:styleId="a4">
    <w:name w:val="Hyperlink"/>
    <w:basedOn w:val="a0"/>
    <w:uiPriority w:val="99"/>
    <w:unhideWhenUsed/>
    <w:rsid w:val="00FA461C"/>
    <w:rPr>
      <w:color w:val="0000FF" w:themeColor="hyperlink"/>
      <w:u w:val="single"/>
    </w:rPr>
  </w:style>
  <w:style w:type="paragraph" w:styleId="a5">
    <w:name w:val="List Paragraph"/>
    <w:basedOn w:val="a"/>
    <w:uiPriority w:val="34"/>
    <w:qFormat/>
    <w:rsid w:val="00482316"/>
    <w:pPr>
      <w:ind w:left="720"/>
      <w:contextualSpacing/>
    </w:pPr>
  </w:style>
  <w:style w:type="character" w:styleId="a6">
    <w:name w:val="Strong"/>
    <w:basedOn w:val="a0"/>
    <w:uiPriority w:val="22"/>
    <w:qFormat/>
    <w:rsid w:val="0063191B"/>
    <w:rPr>
      <w:b/>
      <w:bCs/>
    </w:rPr>
  </w:style>
  <w:style w:type="paragraph" w:styleId="a7">
    <w:name w:val="header"/>
    <w:basedOn w:val="a"/>
    <w:link w:val="a8"/>
    <w:uiPriority w:val="99"/>
    <w:unhideWhenUsed/>
    <w:rsid w:val="00A01F0A"/>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01F0A"/>
  </w:style>
  <w:style w:type="paragraph" w:styleId="a9">
    <w:name w:val="footer"/>
    <w:basedOn w:val="a"/>
    <w:link w:val="aa"/>
    <w:uiPriority w:val="99"/>
    <w:unhideWhenUsed/>
    <w:rsid w:val="00A01F0A"/>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01F0A"/>
  </w:style>
  <w:style w:type="paragraph" w:customStyle="1" w:styleId="j112">
    <w:name w:val="j112"/>
    <w:basedOn w:val="a"/>
    <w:rsid w:val="00D622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0">
    <w:name w:val="s0"/>
    <w:basedOn w:val="a0"/>
    <w:rsid w:val="00D6221B"/>
  </w:style>
  <w:style w:type="paragraph" w:customStyle="1" w:styleId="j18">
    <w:name w:val="j18"/>
    <w:basedOn w:val="a"/>
    <w:rsid w:val="00D622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rsid w:val="00220192"/>
    <w:rPr>
      <w:rFonts w:ascii="Times New Roman" w:eastAsia="Times New Roman" w:hAnsi="Times New Roman" w:cs="Times New Roman"/>
      <w:b/>
      <w:bCs/>
      <w:sz w:val="27"/>
      <w:szCs w:val="27"/>
    </w:rPr>
  </w:style>
  <w:style w:type="character" w:customStyle="1" w:styleId="20">
    <w:name w:val="Заголовок 2 Знак"/>
    <w:basedOn w:val="a0"/>
    <w:link w:val="2"/>
    <w:uiPriority w:val="9"/>
    <w:rsid w:val="000B6971"/>
    <w:rPr>
      <w:rFonts w:asciiTheme="majorHAnsi" w:eastAsiaTheme="majorEastAsia" w:hAnsiTheme="majorHAnsi" w:cstheme="majorBidi"/>
      <w:b/>
      <w:bCs/>
      <w:color w:val="4F81BD" w:themeColor="accent1"/>
      <w:sz w:val="26"/>
      <w:szCs w:val="26"/>
    </w:rPr>
  </w:style>
  <w:style w:type="paragraph" w:styleId="ab">
    <w:name w:val="No Spacing"/>
    <w:aliases w:val="No SpaciБез интервала14,Без интервала_new_roman_12,Елжан,Без интервбез интервалаа,Без интервала4,исполнитель,No Spacing11,Без интервала111,Государственный стиль,No Spacing_0,для писем,Без интервала21,Без интерваль,No Spacing12,для приказов"/>
    <w:link w:val="ac"/>
    <w:uiPriority w:val="1"/>
    <w:qFormat/>
    <w:rsid w:val="000B6971"/>
    <w:pPr>
      <w:spacing w:after="0" w:line="240" w:lineRule="auto"/>
    </w:pPr>
  </w:style>
  <w:style w:type="character" w:styleId="ad">
    <w:name w:val="Placeholder Text"/>
    <w:basedOn w:val="a0"/>
    <w:uiPriority w:val="99"/>
    <w:semiHidden/>
    <w:rsid w:val="0035679E"/>
    <w:rPr>
      <w:color w:val="808080"/>
    </w:rPr>
  </w:style>
  <w:style w:type="paragraph" w:styleId="ae">
    <w:name w:val="Balloon Text"/>
    <w:basedOn w:val="a"/>
    <w:link w:val="af"/>
    <w:uiPriority w:val="99"/>
    <w:semiHidden/>
    <w:unhideWhenUsed/>
    <w:rsid w:val="0035679E"/>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35679E"/>
    <w:rPr>
      <w:rFonts w:ascii="Tahoma" w:hAnsi="Tahoma" w:cs="Tahoma"/>
      <w:sz w:val="16"/>
      <w:szCs w:val="16"/>
    </w:rPr>
  </w:style>
  <w:style w:type="character" w:customStyle="1" w:styleId="90">
    <w:name w:val="Заголовок 9 Знак"/>
    <w:basedOn w:val="a0"/>
    <w:link w:val="9"/>
    <w:rsid w:val="00312AA6"/>
    <w:rPr>
      <w:rFonts w:asciiTheme="majorHAnsi" w:eastAsiaTheme="majorEastAsia" w:hAnsiTheme="majorHAnsi" w:cstheme="majorBidi"/>
      <w:i/>
      <w:iCs/>
      <w:color w:val="404040" w:themeColor="text1" w:themeTint="BF"/>
      <w:sz w:val="20"/>
      <w:szCs w:val="20"/>
    </w:rPr>
  </w:style>
  <w:style w:type="character" w:styleId="af0">
    <w:name w:val="annotation reference"/>
    <w:basedOn w:val="a0"/>
    <w:uiPriority w:val="99"/>
    <w:semiHidden/>
    <w:unhideWhenUsed/>
    <w:rsid w:val="00185E99"/>
    <w:rPr>
      <w:sz w:val="16"/>
      <w:szCs w:val="16"/>
    </w:rPr>
  </w:style>
  <w:style w:type="paragraph" w:styleId="af1">
    <w:name w:val="annotation text"/>
    <w:basedOn w:val="a"/>
    <w:link w:val="af2"/>
    <w:uiPriority w:val="99"/>
    <w:semiHidden/>
    <w:unhideWhenUsed/>
    <w:rsid w:val="00185E99"/>
    <w:pPr>
      <w:spacing w:line="240" w:lineRule="auto"/>
    </w:pPr>
    <w:rPr>
      <w:sz w:val="20"/>
      <w:szCs w:val="20"/>
    </w:rPr>
  </w:style>
  <w:style w:type="character" w:customStyle="1" w:styleId="af2">
    <w:name w:val="Текст примечания Знак"/>
    <w:basedOn w:val="a0"/>
    <w:link w:val="af1"/>
    <w:uiPriority w:val="99"/>
    <w:semiHidden/>
    <w:rsid w:val="00185E99"/>
    <w:rPr>
      <w:sz w:val="20"/>
      <w:szCs w:val="20"/>
    </w:rPr>
  </w:style>
  <w:style w:type="paragraph" w:styleId="af3">
    <w:name w:val="annotation subject"/>
    <w:basedOn w:val="af1"/>
    <w:next w:val="af1"/>
    <w:link w:val="af4"/>
    <w:uiPriority w:val="99"/>
    <w:semiHidden/>
    <w:unhideWhenUsed/>
    <w:rsid w:val="00185E99"/>
    <w:rPr>
      <w:b/>
      <w:bCs/>
    </w:rPr>
  </w:style>
  <w:style w:type="character" w:customStyle="1" w:styleId="af4">
    <w:name w:val="Тема примечания Знак"/>
    <w:basedOn w:val="af2"/>
    <w:link w:val="af3"/>
    <w:uiPriority w:val="99"/>
    <w:semiHidden/>
    <w:rsid w:val="00185E99"/>
    <w:rPr>
      <w:b/>
      <w:bCs/>
      <w:sz w:val="20"/>
      <w:szCs w:val="20"/>
    </w:rPr>
  </w:style>
  <w:style w:type="paragraph" w:customStyle="1" w:styleId="11">
    <w:name w:val="1"/>
    <w:basedOn w:val="a"/>
    <w:next w:val="a3"/>
    <w:uiPriority w:val="99"/>
    <w:rsid w:val="00734B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ocdata">
    <w:name w:val="docdata"/>
    <w:aliases w:val="docy,v5,3483,bqiaagaaeyqcaaagiaiaaamvcwaabt0laaaaaaaaaaaaaaaaaaaaaaaaaaaaaaaaaaaaaaaaaaaaaaaaaaaaaaaaaaaaaaaaaaaaaaaaaaaaaaaaaaaaaaaaaaaaaaaaaaaaaaaaaaaaaaaaaaaaaaaaaaaaaaaaaaaaaaaaaaaaaaaaaaaaaaaaaaaaaaaaaaaaaaaaaaaaaaaaaaaaaaaaaaaaaaaaaaaaaaaa"/>
    <w:rsid w:val="00E272D9"/>
  </w:style>
  <w:style w:type="character" w:customStyle="1" w:styleId="10">
    <w:name w:val="Заголовок 1 Знак"/>
    <w:basedOn w:val="a0"/>
    <w:link w:val="1"/>
    <w:uiPriority w:val="9"/>
    <w:rsid w:val="00D35B77"/>
    <w:rPr>
      <w:rFonts w:asciiTheme="majorHAnsi" w:eastAsiaTheme="majorEastAsia" w:hAnsiTheme="majorHAnsi" w:cstheme="majorBidi"/>
      <w:color w:val="365F91" w:themeColor="accent1" w:themeShade="BF"/>
      <w:sz w:val="32"/>
      <w:szCs w:val="32"/>
    </w:rPr>
  </w:style>
  <w:style w:type="paragraph" w:styleId="af5">
    <w:name w:val="Title"/>
    <w:basedOn w:val="a"/>
    <w:next w:val="a"/>
    <w:link w:val="af6"/>
    <w:uiPriority w:val="10"/>
    <w:qFormat/>
    <w:rsid w:val="00D35B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6">
    <w:name w:val="Заголовок Знак"/>
    <w:basedOn w:val="a0"/>
    <w:link w:val="af5"/>
    <w:uiPriority w:val="10"/>
    <w:rsid w:val="00D35B77"/>
    <w:rPr>
      <w:rFonts w:asciiTheme="majorHAnsi" w:eastAsiaTheme="majorEastAsia" w:hAnsiTheme="majorHAnsi" w:cstheme="majorBidi"/>
      <w:spacing w:val="-10"/>
      <w:kern w:val="28"/>
      <w:sz w:val="56"/>
      <w:szCs w:val="56"/>
    </w:rPr>
  </w:style>
  <w:style w:type="paragraph" w:styleId="af7">
    <w:name w:val="Subtitle"/>
    <w:basedOn w:val="a"/>
    <w:next w:val="a"/>
    <w:link w:val="af8"/>
    <w:uiPriority w:val="11"/>
    <w:qFormat/>
    <w:rsid w:val="00D35B77"/>
    <w:pPr>
      <w:numPr>
        <w:ilvl w:val="1"/>
      </w:numPr>
      <w:spacing w:after="160"/>
    </w:pPr>
    <w:rPr>
      <w:color w:val="5A5A5A" w:themeColor="text1" w:themeTint="A5"/>
      <w:spacing w:val="15"/>
    </w:rPr>
  </w:style>
  <w:style w:type="character" w:customStyle="1" w:styleId="af8">
    <w:name w:val="Подзаголовок Знак"/>
    <w:basedOn w:val="a0"/>
    <w:link w:val="af7"/>
    <w:uiPriority w:val="11"/>
    <w:rsid w:val="00D35B77"/>
    <w:rPr>
      <w:color w:val="5A5A5A" w:themeColor="text1" w:themeTint="A5"/>
      <w:spacing w:val="15"/>
    </w:rPr>
  </w:style>
  <w:style w:type="character" w:styleId="af9">
    <w:name w:val="Subtle Emphasis"/>
    <w:basedOn w:val="a0"/>
    <w:uiPriority w:val="19"/>
    <w:qFormat/>
    <w:rsid w:val="00D35B77"/>
    <w:rPr>
      <w:i/>
      <w:iCs/>
      <w:color w:val="404040" w:themeColor="text1" w:themeTint="BF"/>
    </w:rPr>
  </w:style>
  <w:style w:type="character" w:customStyle="1" w:styleId="40">
    <w:name w:val="Заголовок 4 Знак"/>
    <w:basedOn w:val="a0"/>
    <w:link w:val="4"/>
    <w:uiPriority w:val="9"/>
    <w:rsid w:val="00D35B77"/>
    <w:rPr>
      <w:rFonts w:asciiTheme="majorHAnsi" w:eastAsiaTheme="majorEastAsia" w:hAnsiTheme="majorHAnsi" w:cstheme="majorBidi"/>
      <w:i/>
      <w:iCs/>
      <w:color w:val="365F91" w:themeColor="accent1" w:themeShade="BF"/>
    </w:rPr>
  </w:style>
  <w:style w:type="character" w:styleId="afa">
    <w:name w:val="Book Title"/>
    <w:basedOn w:val="a0"/>
    <w:uiPriority w:val="33"/>
    <w:qFormat/>
    <w:rsid w:val="00D35B77"/>
    <w:rPr>
      <w:b/>
      <w:bCs/>
      <w:i/>
      <w:iCs/>
      <w:spacing w:val="5"/>
    </w:rPr>
  </w:style>
  <w:style w:type="paragraph" w:styleId="21">
    <w:name w:val="Quote"/>
    <w:basedOn w:val="a"/>
    <w:next w:val="a"/>
    <w:link w:val="22"/>
    <w:uiPriority w:val="29"/>
    <w:qFormat/>
    <w:rsid w:val="00D35B77"/>
    <w:pPr>
      <w:spacing w:before="200" w:after="160"/>
      <w:ind w:left="864" w:right="864"/>
      <w:jc w:val="center"/>
    </w:pPr>
    <w:rPr>
      <w:i/>
      <w:iCs/>
      <w:color w:val="404040" w:themeColor="text1" w:themeTint="BF"/>
    </w:rPr>
  </w:style>
  <w:style w:type="character" w:customStyle="1" w:styleId="22">
    <w:name w:val="Цитата 2 Знак"/>
    <w:basedOn w:val="a0"/>
    <w:link w:val="21"/>
    <w:uiPriority w:val="29"/>
    <w:rsid w:val="00D35B77"/>
    <w:rPr>
      <w:i/>
      <w:iCs/>
      <w:color w:val="404040" w:themeColor="text1" w:themeTint="BF"/>
    </w:rPr>
  </w:style>
  <w:style w:type="paragraph" w:styleId="afb">
    <w:name w:val="Intense Quote"/>
    <w:basedOn w:val="a"/>
    <w:next w:val="a"/>
    <w:link w:val="afc"/>
    <w:uiPriority w:val="30"/>
    <w:qFormat/>
    <w:rsid w:val="00D35B7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afc">
    <w:name w:val="Выделенная цитата Знак"/>
    <w:basedOn w:val="a0"/>
    <w:link w:val="afb"/>
    <w:uiPriority w:val="30"/>
    <w:rsid w:val="00D35B77"/>
    <w:rPr>
      <w:i/>
      <w:iCs/>
      <w:color w:val="4F81BD" w:themeColor="accent1"/>
    </w:rPr>
  </w:style>
  <w:style w:type="character" w:styleId="afd">
    <w:name w:val="Subtle Reference"/>
    <w:basedOn w:val="a0"/>
    <w:uiPriority w:val="31"/>
    <w:qFormat/>
    <w:rsid w:val="00D35B77"/>
    <w:rPr>
      <w:smallCaps/>
      <w:color w:val="5A5A5A" w:themeColor="text1" w:themeTint="A5"/>
    </w:rPr>
  </w:style>
  <w:style w:type="character" w:styleId="afe">
    <w:name w:val="Intense Reference"/>
    <w:basedOn w:val="a0"/>
    <w:uiPriority w:val="32"/>
    <w:qFormat/>
    <w:rsid w:val="00D35B77"/>
    <w:rPr>
      <w:b/>
      <w:bCs/>
      <w:smallCaps/>
      <w:color w:val="4F81BD" w:themeColor="accent1"/>
      <w:spacing w:val="5"/>
    </w:rPr>
  </w:style>
  <w:style w:type="character" w:customStyle="1" w:styleId="50">
    <w:name w:val="Заголовок 5 Знак"/>
    <w:basedOn w:val="a0"/>
    <w:link w:val="5"/>
    <w:uiPriority w:val="9"/>
    <w:rsid w:val="00D35B77"/>
    <w:rPr>
      <w:rFonts w:asciiTheme="majorHAnsi" w:eastAsiaTheme="majorEastAsia" w:hAnsiTheme="majorHAnsi" w:cstheme="majorBidi"/>
      <w:color w:val="365F91" w:themeColor="accent1" w:themeShade="BF"/>
    </w:rPr>
  </w:style>
  <w:style w:type="character" w:customStyle="1" w:styleId="60">
    <w:name w:val="Заголовок 6 Знак"/>
    <w:basedOn w:val="a0"/>
    <w:link w:val="6"/>
    <w:uiPriority w:val="9"/>
    <w:semiHidden/>
    <w:rsid w:val="00DC599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C5995"/>
    <w:rPr>
      <w:rFonts w:eastAsiaTheme="majorEastAsia" w:cstheme="majorBidi"/>
      <w:color w:val="595959" w:themeColor="text1" w:themeTint="A6"/>
    </w:rPr>
  </w:style>
  <w:style w:type="character" w:customStyle="1" w:styleId="80">
    <w:name w:val="Заголовок 8 Знак"/>
    <w:basedOn w:val="a0"/>
    <w:link w:val="8"/>
    <w:uiPriority w:val="9"/>
    <w:semiHidden/>
    <w:rsid w:val="00DC5995"/>
    <w:rPr>
      <w:rFonts w:eastAsiaTheme="majorEastAsia" w:cstheme="majorBidi"/>
      <w:i/>
      <w:iCs/>
      <w:color w:val="272727" w:themeColor="text1" w:themeTint="D8"/>
    </w:rPr>
  </w:style>
  <w:style w:type="character" w:styleId="aff">
    <w:name w:val="Intense Emphasis"/>
    <w:basedOn w:val="a0"/>
    <w:uiPriority w:val="21"/>
    <w:qFormat/>
    <w:rsid w:val="00DC5995"/>
    <w:rPr>
      <w:i/>
      <w:iCs/>
      <w:color w:val="365F91" w:themeColor="accent1" w:themeShade="BF"/>
    </w:rPr>
  </w:style>
  <w:style w:type="character" w:customStyle="1" w:styleId="ac">
    <w:name w:val="Без интервала Знак"/>
    <w:aliases w:val="No SpaciБез интервала14 Знак,Без интервала_new_roman_12 Знак,Елжан Знак,Без интервбез интервалаа Знак,Без интервала4 Знак,исполнитель Знак,No Spacing11 Знак,Без интервала111 Знак,Государственный стиль Знак,No Spacing_0 Знак"/>
    <w:link w:val="ab"/>
    <w:uiPriority w:val="1"/>
    <w:locked/>
    <w:rsid w:val="001941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339">
      <w:bodyDiv w:val="1"/>
      <w:marLeft w:val="0"/>
      <w:marRight w:val="0"/>
      <w:marTop w:val="0"/>
      <w:marBottom w:val="0"/>
      <w:divBdr>
        <w:top w:val="none" w:sz="0" w:space="0" w:color="auto"/>
        <w:left w:val="none" w:sz="0" w:space="0" w:color="auto"/>
        <w:bottom w:val="none" w:sz="0" w:space="0" w:color="auto"/>
        <w:right w:val="none" w:sz="0" w:space="0" w:color="auto"/>
      </w:divBdr>
    </w:div>
    <w:div w:id="42605508">
      <w:bodyDiv w:val="1"/>
      <w:marLeft w:val="0"/>
      <w:marRight w:val="0"/>
      <w:marTop w:val="0"/>
      <w:marBottom w:val="0"/>
      <w:divBdr>
        <w:top w:val="none" w:sz="0" w:space="0" w:color="auto"/>
        <w:left w:val="none" w:sz="0" w:space="0" w:color="auto"/>
        <w:bottom w:val="none" w:sz="0" w:space="0" w:color="auto"/>
        <w:right w:val="none" w:sz="0" w:space="0" w:color="auto"/>
      </w:divBdr>
    </w:div>
    <w:div w:id="94131610">
      <w:bodyDiv w:val="1"/>
      <w:marLeft w:val="0"/>
      <w:marRight w:val="0"/>
      <w:marTop w:val="0"/>
      <w:marBottom w:val="0"/>
      <w:divBdr>
        <w:top w:val="none" w:sz="0" w:space="0" w:color="auto"/>
        <w:left w:val="none" w:sz="0" w:space="0" w:color="auto"/>
        <w:bottom w:val="none" w:sz="0" w:space="0" w:color="auto"/>
        <w:right w:val="none" w:sz="0" w:space="0" w:color="auto"/>
      </w:divBdr>
    </w:div>
    <w:div w:id="103692249">
      <w:bodyDiv w:val="1"/>
      <w:marLeft w:val="0"/>
      <w:marRight w:val="0"/>
      <w:marTop w:val="0"/>
      <w:marBottom w:val="0"/>
      <w:divBdr>
        <w:top w:val="none" w:sz="0" w:space="0" w:color="auto"/>
        <w:left w:val="none" w:sz="0" w:space="0" w:color="auto"/>
        <w:bottom w:val="none" w:sz="0" w:space="0" w:color="auto"/>
        <w:right w:val="none" w:sz="0" w:space="0" w:color="auto"/>
      </w:divBdr>
    </w:div>
    <w:div w:id="109977984">
      <w:bodyDiv w:val="1"/>
      <w:marLeft w:val="0"/>
      <w:marRight w:val="0"/>
      <w:marTop w:val="0"/>
      <w:marBottom w:val="0"/>
      <w:divBdr>
        <w:top w:val="none" w:sz="0" w:space="0" w:color="auto"/>
        <w:left w:val="none" w:sz="0" w:space="0" w:color="auto"/>
        <w:bottom w:val="none" w:sz="0" w:space="0" w:color="auto"/>
        <w:right w:val="none" w:sz="0" w:space="0" w:color="auto"/>
      </w:divBdr>
    </w:div>
    <w:div w:id="111487772">
      <w:bodyDiv w:val="1"/>
      <w:marLeft w:val="0"/>
      <w:marRight w:val="0"/>
      <w:marTop w:val="0"/>
      <w:marBottom w:val="0"/>
      <w:divBdr>
        <w:top w:val="none" w:sz="0" w:space="0" w:color="auto"/>
        <w:left w:val="none" w:sz="0" w:space="0" w:color="auto"/>
        <w:bottom w:val="none" w:sz="0" w:space="0" w:color="auto"/>
        <w:right w:val="none" w:sz="0" w:space="0" w:color="auto"/>
      </w:divBdr>
    </w:div>
    <w:div w:id="128062399">
      <w:bodyDiv w:val="1"/>
      <w:marLeft w:val="0"/>
      <w:marRight w:val="0"/>
      <w:marTop w:val="0"/>
      <w:marBottom w:val="0"/>
      <w:divBdr>
        <w:top w:val="none" w:sz="0" w:space="0" w:color="auto"/>
        <w:left w:val="none" w:sz="0" w:space="0" w:color="auto"/>
        <w:bottom w:val="none" w:sz="0" w:space="0" w:color="auto"/>
        <w:right w:val="none" w:sz="0" w:space="0" w:color="auto"/>
      </w:divBdr>
    </w:div>
    <w:div w:id="139468054">
      <w:bodyDiv w:val="1"/>
      <w:marLeft w:val="0"/>
      <w:marRight w:val="0"/>
      <w:marTop w:val="0"/>
      <w:marBottom w:val="0"/>
      <w:divBdr>
        <w:top w:val="none" w:sz="0" w:space="0" w:color="auto"/>
        <w:left w:val="none" w:sz="0" w:space="0" w:color="auto"/>
        <w:bottom w:val="none" w:sz="0" w:space="0" w:color="auto"/>
        <w:right w:val="none" w:sz="0" w:space="0" w:color="auto"/>
      </w:divBdr>
    </w:div>
    <w:div w:id="153837658">
      <w:bodyDiv w:val="1"/>
      <w:marLeft w:val="0"/>
      <w:marRight w:val="0"/>
      <w:marTop w:val="0"/>
      <w:marBottom w:val="0"/>
      <w:divBdr>
        <w:top w:val="none" w:sz="0" w:space="0" w:color="auto"/>
        <w:left w:val="none" w:sz="0" w:space="0" w:color="auto"/>
        <w:bottom w:val="none" w:sz="0" w:space="0" w:color="auto"/>
        <w:right w:val="none" w:sz="0" w:space="0" w:color="auto"/>
      </w:divBdr>
    </w:div>
    <w:div w:id="168834617">
      <w:bodyDiv w:val="1"/>
      <w:marLeft w:val="0"/>
      <w:marRight w:val="0"/>
      <w:marTop w:val="0"/>
      <w:marBottom w:val="0"/>
      <w:divBdr>
        <w:top w:val="none" w:sz="0" w:space="0" w:color="auto"/>
        <w:left w:val="none" w:sz="0" w:space="0" w:color="auto"/>
        <w:bottom w:val="none" w:sz="0" w:space="0" w:color="auto"/>
        <w:right w:val="none" w:sz="0" w:space="0" w:color="auto"/>
      </w:divBdr>
    </w:div>
    <w:div w:id="189343955">
      <w:bodyDiv w:val="1"/>
      <w:marLeft w:val="0"/>
      <w:marRight w:val="0"/>
      <w:marTop w:val="0"/>
      <w:marBottom w:val="0"/>
      <w:divBdr>
        <w:top w:val="none" w:sz="0" w:space="0" w:color="auto"/>
        <w:left w:val="none" w:sz="0" w:space="0" w:color="auto"/>
        <w:bottom w:val="none" w:sz="0" w:space="0" w:color="auto"/>
        <w:right w:val="none" w:sz="0" w:space="0" w:color="auto"/>
      </w:divBdr>
    </w:div>
    <w:div w:id="200554855">
      <w:bodyDiv w:val="1"/>
      <w:marLeft w:val="0"/>
      <w:marRight w:val="0"/>
      <w:marTop w:val="0"/>
      <w:marBottom w:val="0"/>
      <w:divBdr>
        <w:top w:val="none" w:sz="0" w:space="0" w:color="auto"/>
        <w:left w:val="none" w:sz="0" w:space="0" w:color="auto"/>
        <w:bottom w:val="none" w:sz="0" w:space="0" w:color="auto"/>
        <w:right w:val="none" w:sz="0" w:space="0" w:color="auto"/>
      </w:divBdr>
    </w:div>
    <w:div w:id="210652282">
      <w:bodyDiv w:val="1"/>
      <w:marLeft w:val="0"/>
      <w:marRight w:val="0"/>
      <w:marTop w:val="0"/>
      <w:marBottom w:val="0"/>
      <w:divBdr>
        <w:top w:val="none" w:sz="0" w:space="0" w:color="auto"/>
        <w:left w:val="none" w:sz="0" w:space="0" w:color="auto"/>
        <w:bottom w:val="none" w:sz="0" w:space="0" w:color="auto"/>
        <w:right w:val="none" w:sz="0" w:space="0" w:color="auto"/>
      </w:divBdr>
    </w:div>
    <w:div w:id="225532988">
      <w:bodyDiv w:val="1"/>
      <w:marLeft w:val="0"/>
      <w:marRight w:val="0"/>
      <w:marTop w:val="0"/>
      <w:marBottom w:val="0"/>
      <w:divBdr>
        <w:top w:val="none" w:sz="0" w:space="0" w:color="auto"/>
        <w:left w:val="none" w:sz="0" w:space="0" w:color="auto"/>
        <w:bottom w:val="none" w:sz="0" w:space="0" w:color="auto"/>
        <w:right w:val="none" w:sz="0" w:space="0" w:color="auto"/>
      </w:divBdr>
    </w:div>
    <w:div w:id="228155611">
      <w:bodyDiv w:val="1"/>
      <w:marLeft w:val="0"/>
      <w:marRight w:val="0"/>
      <w:marTop w:val="0"/>
      <w:marBottom w:val="0"/>
      <w:divBdr>
        <w:top w:val="none" w:sz="0" w:space="0" w:color="auto"/>
        <w:left w:val="none" w:sz="0" w:space="0" w:color="auto"/>
        <w:bottom w:val="none" w:sz="0" w:space="0" w:color="auto"/>
        <w:right w:val="none" w:sz="0" w:space="0" w:color="auto"/>
      </w:divBdr>
    </w:div>
    <w:div w:id="231936669">
      <w:bodyDiv w:val="1"/>
      <w:marLeft w:val="0"/>
      <w:marRight w:val="0"/>
      <w:marTop w:val="0"/>
      <w:marBottom w:val="0"/>
      <w:divBdr>
        <w:top w:val="none" w:sz="0" w:space="0" w:color="auto"/>
        <w:left w:val="none" w:sz="0" w:space="0" w:color="auto"/>
        <w:bottom w:val="none" w:sz="0" w:space="0" w:color="auto"/>
        <w:right w:val="none" w:sz="0" w:space="0" w:color="auto"/>
      </w:divBdr>
    </w:div>
    <w:div w:id="236014913">
      <w:bodyDiv w:val="1"/>
      <w:marLeft w:val="0"/>
      <w:marRight w:val="0"/>
      <w:marTop w:val="0"/>
      <w:marBottom w:val="0"/>
      <w:divBdr>
        <w:top w:val="none" w:sz="0" w:space="0" w:color="auto"/>
        <w:left w:val="none" w:sz="0" w:space="0" w:color="auto"/>
        <w:bottom w:val="none" w:sz="0" w:space="0" w:color="auto"/>
        <w:right w:val="none" w:sz="0" w:space="0" w:color="auto"/>
      </w:divBdr>
    </w:div>
    <w:div w:id="248392315">
      <w:bodyDiv w:val="1"/>
      <w:marLeft w:val="0"/>
      <w:marRight w:val="0"/>
      <w:marTop w:val="0"/>
      <w:marBottom w:val="0"/>
      <w:divBdr>
        <w:top w:val="none" w:sz="0" w:space="0" w:color="auto"/>
        <w:left w:val="none" w:sz="0" w:space="0" w:color="auto"/>
        <w:bottom w:val="none" w:sz="0" w:space="0" w:color="auto"/>
        <w:right w:val="none" w:sz="0" w:space="0" w:color="auto"/>
      </w:divBdr>
    </w:div>
    <w:div w:id="255555985">
      <w:bodyDiv w:val="1"/>
      <w:marLeft w:val="0"/>
      <w:marRight w:val="0"/>
      <w:marTop w:val="0"/>
      <w:marBottom w:val="0"/>
      <w:divBdr>
        <w:top w:val="none" w:sz="0" w:space="0" w:color="auto"/>
        <w:left w:val="none" w:sz="0" w:space="0" w:color="auto"/>
        <w:bottom w:val="none" w:sz="0" w:space="0" w:color="auto"/>
        <w:right w:val="none" w:sz="0" w:space="0" w:color="auto"/>
      </w:divBdr>
    </w:div>
    <w:div w:id="271208623">
      <w:bodyDiv w:val="1"/>
      <w:marLeft w:val="0"/>
      <w:marRight w:val="0"/>
      <w:marTop w:val="0"/>
      <w:marBottom w:val="0"/>
      <w:divBdr>
        <w:top w:val="none" w:sz="0" w:space="0" w:color="auto"/>
        <w:left w:val="none" w:sz="0" w:space="0" w:color="auto"/>
        <w:bottom w:val="none" w:sz="0" w:space="0" w:color="auto"/>
        <w:right w:val="none" w:sz="0" w:space="0" w:color="auto"/>
      </w:divBdr>
    </w:div>
    <w:div w:id="285895092">
      <w:bodyDiv w:val="1"/>
      <w:marLeft w:val="0"/>
      <w:marRight w:val="0"/>
      <w:marTop w:val="0"/>
      <w:marBottom w:val="0"/>
      <w:divBdr>
        <w:top w:val="none" w:sz="0" w:space="0" w:color="auto"/>
        <w:left w:val="none" w:sz="0" w:space="0" w:color="auto"/>
        <w:bottom w:val="none" w:sz="0" w:space="0" w:color="auto"/>
        <w:right w:val="none" w:sz="0" w:space="0" w:color="auto"/>
      </w:divBdr>
    </w:div>
    <w:div w:id="317655734">
      <w:bodyDiv w:val="1"/>
      <w:marLeft w:val="0"/>
      <w:marRight w:val="0"/>
      <w:marTop w:val="0"/>
      <w:marBottom w:val="0"/>
      <w:divBdr>
        <w:top w:val="none" w:sz="0" w:space="0" w:color="auto"/>
        <w:left w:val="none" w:sz="0" w:space="0" w:color="auto"/>
        <w:bottom w:val="none" w:sz="0" w:space="0" w:color="auto"/>
        <w:right w:val="none" w:sz="0" w:space="0" w:color="auto"/>
      </w:divBdr>
    </w:div>
    <w:div w:id="319626204">
      <w:bodyDiv w:val="1"/>
      <w:marLeft w:val="0"/>
      <w:marRight w:val="0"/>
      <w:marTop w:val="0"/>
      <w:marBottom w:val="0"/>
      <w:divBdr>
        <w:top w:val="none" w:sz="0" w:space="0" w:color="auto"/>
        <w:left w:val="none" w:sz="0" w:space="0" w:color="auto"/>
        <w:bottom w:val="none" w:sz="0" w:space="0" w:color="auto"/>
        <w:right w:val="none" w:sz="0" w:space="0" w:color="auto"/>
      </w:divBdr>
    </w:div>
    <w:div w:id="337541493">
      <w:bodyDiv w:val="1"/>
      <w:marLeft w:val="0"/>
      <w:marRight w:val="0"/>
      <w:marTop w:val="0"/>
      <w:marBottom w:val="0"/>
      <w:divBdr>
        <w:top w:val="none" w:sz="0" w:space="0" w:color="auto"/>
        <w:left w:val="none" w:sz="0" w:space="0" w:color="auto"/>
        <w:bottom w:val="none" w:sz="0" w:space="0" w:color="auto"/>
        <w:right w:val="none" w:sz="0" w:space="0" w:color="auto"/>
      </w:divBdr>
    </w:div>
    <w:div w:id="338428555">
      <w:bodyDiv w:val="1"/>
      <w:marLeft w:val="0"/>
      <w:marRight w:val="0"/>
      <w:marTop w:val="0"/>
      <w:marBottom w:val="0"/>
      <w:divBdr>
        <w:top w:val="none" w:sz="0" w:space="0" w:color="auto"/>
        <w:left w:val="none" w:sz="0" w:space="0" w:color="auto"/>
        <w:bottom w:val="none" w:sz="0" w:space="0" w:color="auto"/>
        <w:right w:val="none" w:sz="0" w:space="0" w:color="auto"/>
      </w:divBdr>
    </w:div>
    <w:div w:id="363478591">
      <w:bodyDiv w:val="1"/>
      <w:marLeft w:val="0"/>
      <w:marRight w:val="0"/>
      <w:marTop w:val="0"/>
      <w:marBottom w:val="0"/>
      <w:divBdr>
        <w:top w:val="none" w:sz="0" w:space="0" w:color="auto"/>
        <w:left w:val="none" w:sz="0" w:space="0" w:color="auto"/>
        <w:bottom w:val="none" w:sz="0" w:space="0" w:color="auto"/>
        <w:right w:val="none" w:sz="0" w:space="0" w:color="auto"/>
      </w:divBdr>
    </w:div>
    <w:div w:id="367342200">
      <w:bodyDiv w:val="1"/>
      <w:marLeft w:val="0"/>
      <w:marRight w:val="0"/>
      <w:marTop w:val="0"/>
      <w:marBottom w:val="0"/>
      <w:divBdr>
        <w:top w:val="none" w:sz="0" w:space="0" w:color="auto"/>
        <w:left w:val="none" w:sz="0" w:space="0" w:color="auto"/>
        <w:bottom w:val="none" w:sz="0" w:space="0" w:color="auto"/>
        <w:right w:val="none" w:sz="0" w:space="0" w:color="auto"/>
      </w:divBdr>
    </w:div>
    <w:div w:id="379015551">
      <w:bodyDiv w:val="1"/>
      <w:marLeft w:val="0"/>
      <w:marRight w:val="0"/>
      <w:marTop w:val="0"/>
      <w:marBottom w:val="0"/>
      <w:divBdr>
        <w:top w:val="none" w:sz="0" w:space="0" w:color="auto"/>
        <w:left w:val="none" w:sz="0" w:space="0" w:color="auto"/>
        <w:bottom w:val="none" w:sz="0" w:space="0" w:color="auto"/>
        <w:right w:val="none" w:sz="0" w:space="0" w:color="auto"/>
      </w:divBdr>
    </w:div>
    <w:div w:id="380442119">
      <w:bodyDiv w:val="1"/>
      <w:marLeft w:val="0"/>
      <w:marRight w:val="0"/>
      <w:marTop w:val="0"/>
      <w:marBottom w:val="0"/>
      <w:divBdr>
        <w:top w:val="none" w:sz="0" w:space="0" w:color="auto"/>
        <w:left w:val="none" w:sz="0" w:space="0" w:color="auto"/>
        <w:bottom w:val="none" w:sz="0" w:space="0" w:color="auto"/>
        <w:right w:val="none" w:sz="0" w:space="0" w:color="auto"/>
      </w:divBdr>
    </w:div>
    <w:div w:id="380790627">
      <w:bodyDiv w:val="1"/>
      <w:marLeft w:val="0"/>
      <w:marRight w:val="0"/>
      <w:marTop w:val="0"/>
      <w:marBottom w:val="0"/>
      <w:divBdr>
        <w:top w:val="none" w:sz="0" w:space="0" w:color="auto"/>
        <w:left w:val="none" w:sz="0" w:space="0" w:color="auto"/>
        <w:bottom w:val="none" w:sz="0" w:space="0" w:color="auto"/>
        <w:right w:val="none" w:sz="0" w:space="0" w:color="auto"/>
      </w:divBdr>
    </w:div>
    <w:div w:id="397556175">
      <w:bodyDiv w:val="1"/>
      <w:marLeft w:val="0"/>
      <w:marRight w:val="0"/>
      <w:marTop w:val="0"/>
      <w:marBottom w:val="0"/>
      <w:divBdr>
        <w:top w:val="none" w:sz="0" w:space="0" w:color="auto"/>
        <w:left w:val="none" w:sz="0" w:space="0" w:color="auto"/>
        <w:bottom w:val="none" w:sz="0" w:space="0" w:color="auto"/>
        <w:right w:val="none" w:sz="0" w:space="0" w:color="auto"/>
      </w:divBdr>
    </w:div>
    <w:div w:id="417409372">
      <w:bodyDiv w:val="1"/>
      <w:marLeft w:val="0"/>
      <w:marRight w:val="0"/>
      <w:marTop w:val="0"/>
      <w:marBottom w:val="0"/>
      <w:divBdr>
        <w:top w:val="none" w:sz="0" w:space="0" w:color="auto"/>
        <w:left w:val="none" w:sz="0" w:space="0" w:color="auto"/>
        <w:bottom w:val="none" w:sz="0" w:space="0" w:color="auto"/>
        <w:right w:val="none" w:sz="0" w:space="0" w:color="auto"/>
      </w:divBdr>
    </w:div>
    <w:div w:id="423497234">
      <w:bodyDiv w:val="1"/>
      <w:marLeft w:val="0"/>
      <w:marRight w:val="0"/>
      <w:marTop w:val="0"/>
      <w:marBottom w:val="0"/>
      <w:divBdr>
        <w:top w:val="none" w:sz="0" w:space="0" w:color="auto"/>
        <w:left w:val="none" w:sz="0" w:space="0" w:color="auto"/>
        <w:bottom w:val="none" w:sz="0" w:space="0" w:color="auto"/>
        <w:right w:val="none" w:sz="0" w:space="0" w:color="auto"/>
      </w:divBdr>
    </w:div>
    <w:div w:id="436491119">
      <w:bodyDiv w:val="1"/>
      <w:marLeft w:val="0"/>
      <w:marRight w:val="0"/>
      <w:marTop w:val="0"/>
      <w:marBottom w:val="0"/>
      <w:divBdr>
        <w:top w:val="none" w:sz="0" w:space="0" w:color="auto"/>
        <w:left w:val="none" w:sz="0" w:space="0" w:color="auto"/>
        <w:bottom w:val="none" w:sz="0" w:space="0" w:color="auto"/>
        <w:right w:val="none" w:sz="0" w:space="0" w:color="auto"/>
      </w:divBdr>
    </w:div>
    <w:div w:id="452330884">
      <w:bodyDiv w:val="1"/>
      <w:marLeft w:val="0"/>
      <w:marRight w:val="0"/>
      <w:marTop w:val="0"/>
      <w:marBottom w:val="0"/>
      <w:divBdr>
        <w:top w:val="none" w:sz="0" w:space="0" w:color="auto"/>
        <w:left w:val="none" w:sz="0" w:space="0" w:color="auto"/>
        <w:bottom w:val="none" w:sz="0" w:space="0" w:color="auto"/>
        <w:right w:val="none" w:sz="0" w:space="0" w:color="auto"/>
      </w:divBdr>
    </w:div>
    <w:div w:id="468786723">
      <w:bodyDiv w:val="1"/>
      <w:marLeft w:val="0"/>
      <w:marRight w:val="0"/>
      <w:marTop w:val="0"/>
      <w:marBottom w:val="0"/>
      <w:divBdr>
        <w:top w:val="none" w:sz="0" w:space="0" w:color="auto"/>
        <w:left w:val="none" w:sz="0" w:space="0" w:color="auto"/>
        <w:bottom w:val="none" w:sz="0" w:space="0" w:color="auto"/>
        <w:right w:val="none" w:sz="0" w:space="0" w:color="auto"/>
      </w:divBdr>
    </w:div>
    <w:div w:id="472261590">
      <w:bodyDiv w:val="1"/>
      <w:marLeft w:val="0"/>
      <w:marRight w:val="0"/>
      <w:marTop w:val="0"/>
      <w:marBottom w:val="0"/>
      <w:divBdr>
        <w:top w:val="none" w:sz="0" w:space="0" w:color="auto"/>
        <w:left w:val="none" w:sz="0" w:space="0" w:color="auto"/>
        <w:bottom w:val="none" w:sz="0" w:space="0" w:color="auto"/>
        <w:right w:val="none" w:sz="0" w:space="0" w:color="auto"/>
      </w:divBdr>
    </w:div>
    <w:div w:id="478425034">
      <w:bodyDiv w:val="1"/>
      <w:marLeft w:val="0"/>
      <w:marRight w:val="0"/>
      <w:marTop w:val="0"/>
      <w:marBottom w:val="0"/>
      <w:divBdr>
        <w:top w:val="none" w:sz="0" w:space="0" w:color="auto"/>
        <w:left w:val="none" w:sz="0" w:space="0" w:color="auto"/>
        <w:bottom w:val="none" w:sz="0" w:space="0" w:color="auto"/>
        <w:right w:val="none" w:sz="0" w:space="0" w:color="auto"/>
      </w:divBdr>
    </w:div>
    <w:div w:id="479465608">
      <w:bodyDiv w:val="1"/>
      <w:marLeft w:val="0"/>
      <w:marRight w:val="0"/>
      <w:marTop w:val="0"/>
      <w:marBottom w:val="0"/>
      <w:divBdr>
        <w:top w:val="none" w:sz="0" w:space="0" w:color="auto"/>
        <w:left w:val="none" w:sz="0" w:space="0" w:color="auto"/>
        <w:bottom w:val="none" w:sz="0" w:space="0" w:color="auto"/>
        <w:right w:val="none" w:sz="0" w:space="0" w:color="auto"/>
      </w:divBdr>
    </w:div>
    <w:div w:id="498618009">
      <w:bodyDiv w:val="1"/>
      <w:marLeft w:val="0"/>
      <w:marRight w:val="0"/>
      <w:marTop w:val="0"/>
      <w:marBottom w:val="0"/>
      <w:divBdr>
        <w:top w:val="none" w:sz="0" w:space="0" w:color="auto"/>
        <w:left w:val="none" w:sz="0" w:space="0" w:color="auto"/>
        <w:bottom w:val="none" w:sz="0" w:space="0" w:color="auto"/>
        <w:right w:val="none" w:sz="0" w:space="0" w:color="auto"/>
      </w:divBdr>
    </w:div>
    <w:div w:id="507520518">
      <w:bodyDiv w:val="1"/>
      <w:marLeft w:val="0"/>
      <w:marRight w:val="0"/>
      <w:marTop w:val="0"/>
      <w:marBottom w:val="0"/>
      <w:divBdr>
        <w:top w:val="none" w:sz="0" w:space="0" w:color="auto"/>
        <w:left w:val="none" w:sz="0" w:space="0" w:color="auto"/>
        <w:bottom w:val="none" w:sz="0" w:space="0" w:color="auto"/>
        <w:right w:val="none" w:sz="0" w:space="0" w:color="auto"/>
      </w:divBdr>
    </w:div>
    <w:div w:id="514348342">
      <w:bodyDiv w:val="1"/>
      <w:marLeft w:val="0"/>
      <w:marRight w:val="0"/>
      <w:marTop w:val="0"/>
      <w:marBottom w:val="0"/>
      <w:divBdr>
        <w:top w:val="none" w:sz="0" w:space="0" w:color="auto"/>
        <w:left w:val="none" w:sz="0" w:space="0" w:color="auto"/>
        <w:bottom w:val="none" w:sz="0" w:space="0" w:color="auto"/>
        <w:right w:val="none" w:sz="0" w:space="0" w:color="auto"/>
      </w:divBdr>
    </w:div>
    <w:div w:id="515114100">
      <w:bodyDiv w:val="1"/>
      <w:marLeft w:val="0"/>
      <w:marRight w:val="0"/>
      <w:marTop w:val="0"/>
      <w:marBottom w:val="0"/>
      <w:divBdr>
        <w:top w:val="none" w:sz="0" w:space="0" w:color="auto"/>
        <w:left w:val="none" w:sz="0" w:space="0" w:color="auto"/>
        <w:bottom w:val="none" w:sz="0" w:space="0" w:color="auto"/>
        <w:right w:val="none" w:sz="0" w:space="0" w:color="auto"/>
      </w:divBdr>
    </w:div>
    <w:div w:id="517622493">
      <w:bodyDiv w:val="1"/>
      <w:marLeft w:val="0"/>
      <w:marRight w:val="0"/>
      <w:marTop w:val="0"/>
      <w:marBottom w:val="0"/>
      <w:divBdr>
        <w:top w:val="none" w:sz="0" w:space="0" w:color="auto"/>
        <w:left w:val="none" w:sz="0" w:space="0" w:color="auto"/>
        <w:bottom w:val="none" w:sz="0" w:space="0" w:color="auto"/>
        <w:right w:val="none" w:sz="0" w:space="0" w:color="auto"/>
      </w:divBdr>
    </w:div>
    <w:div w:id="527916632">
      <w:bodyDiv w:val="1"/>
      <w:marLeft w:val="0"/>
      <w:marRight w:val="0"/>
      <w:marTop w:val="0"/>
      <w:marBottom w:val="0"/>
      <w:divBdr>
        <w:top w:val="none" w:sz="0" w:space="0" w:color="auto"/>
        <w:left w:val="none" w:sz="0" w:space="0" w:color="auto"/>
        <w:bottom w:val="none" w:sz="0" w:space="0" w:color="auto"/>
        <w:right w:val="none" w:sz="0" w:space="0" w:color="auto"/>
      </w:divBdr>
    </w:div>
    <w:div w:id="540243212">
      <w:bodyDiv w:val="1"/>
      <w:marLeft w:val="0"/>
      <w:marRight w:val="0"/>
      <w:marTop w:val="0"/>
      <w:marBottom w:val="0"/>
      <w:divBdr>
        <w:top w:val="none" w:sz="0" w:space="0" w:color="auto"/>
        <w:left w:val="none" w:sz="0" w:space="0" w:color="auto"/>
        <w:bottom w:val="none" w:sz="0" w:space="0" w:color="auto"/>
        <w:right w:val="none" w:sz="0" w:space="0" w:color="auto"/>
      </w:divBdr>
    </w:div>
    <w:div w:id="556742084">
      <w:bodyDiv w:val="1"/>
      <w:marLeft w:val="0"/>
      <w:marRight w:val="0"/>
      <w:marTop w:val="0"/>
      <w:marBottom w:val="0"/>
      <w:divBdr>
        <w:top w:val="none" w:sz="0" w:space="0" w:color="auto"/>
        <w:left w:val="none" w:sz="0" w:space="0" w:color="auto"/>
        <w:bottom w:val="none" w:sz="0" w:space="0" w:color="auto"/>
        <w:right w:val="none" w:sz="0" w:space="0" w:color="auto"/>
      </w:divBdr>
    </w:div>
    <w:div w:id="563369680">
      <w:bodyDiv w:val="1"/>
      <w:marLeft w:val="0"/>
      <w:marRight w:val="0"/>
      <w:marTop w:val="0"/>
      <w:marBottom w:val="0"/>
      <w:divBdr>
        <w:top w:val="none" w:sz="0" w:space="0" w:color="auto"/>
        <w:left w:val="none" w:sz="0" w:space="0" w:color="auto"/>
        <w:bottom w:val="none" w:sz="0" w:space="0" w:color="auto"/>
        <w:right w:val="none" w:sz="0" w:space="0" w:color="auto"/>
      </w:divBdr>
    </w:div>
    <w:div w:id="571618888">
      <w:bodyDiv w:val="1"/>
      <w:marLeft w:val="0"/>
      <w:marRight w:val="0"/>
      <w:marTop w:val="0"/>
      <w:marBottom w:val="0"/>
      <w:divBdr>
        <w:top w:val="none" w:sz="0" w:space="0" w:color="auto"/>
        <w:left w:val="none" w:sz="0" w:space="0" w:color="auto"/>
        <w:bottom w:val="none" w:sz="0" w:space="0" w:color="auto"/>
        <w:right w:val="none" w:sz="0" w:space="0" w:color="auto"/>
      </w:divBdr>
    </w:div>
    <w:div w:id="595141400">
      <w:bodyDiv w:val="1"/>
      <w:marLeft w:val="0"/>
      <w:marRight w:val="0"/>
      <w:marTop w:val="0"/>
      <w:marBottom w:val="0"/>
      <w:divBdr>
        <w:top w:val="none" w:sz="0" w:space="0" w:color="auto"/>
        <w:left w:val="none" w:sz="0" w:space="0" w:color="auto"/>
        <w:bottom w:val="none" w:sz="0" w:space="0" w:color="auto"/>
        <w:right w:val="none" w:sz="0" w:space="0" w:color="auto"/>
      </w:divBdr>
    </w:div>
    <w:div w:id="613563424">
      <w:bodyDiv w:val="1"/>
      <w:marLeft w:val="0"/>
      <w:marRight w:val="0"/>
      <w:marTop w:val="0"/>
      <w:marBottom w:val="0"/>
      <w:divBdr>
        <w:top w:val="none" w:sz="0" w:space="0" w:color="auto"/>
        <w:left w:val="none" w:sz="0" w:space="0" w:color="auto"/>
        <w:bottom w:val="none" w:sz="0" w:space="0" w:color="auto"/>
        <w:right w:val="none" w:sz="0" w:space="0" w:color="auto"/>
      </w:divBdr>
    </w:div>
    <w:div w:id="631254949">
      <w:bodyDiv w:val="1"/>
      <w:marLeft w:val="0"/>
      <w:marRight w:val="0"/>
      <w:marTop w:val="0"/>
      <w:marBottom w:val="0"/>
      <w:divBdr>
        <w:top w:val="none" w:sz="0" w:space="0" w:color="auto"/>
        <w:left w:val="none" w:sz="0" w:space="0" w:color="auto"/>
        <w:bottom w:val="none" w:sz="0" w:space="0" w:color="auto"/>
        <w:right w:val="none" w:sz="0" w:space="0" w:color="auto"/>
      </w:divBdr>
    </w:div>
    <w:div w:id="653726501">
      <w:bodyDiv w:val="1"/>
      <w:marLeft w:val="0"/>
      <w:marRight w:val="0"/>
      <w:marTop w:val="0"/>
      <w:marBottom w:val="0"/>
      <w:divBdr>
        <w:top w:val="none" w:sz="0" w:space="0" w:color="auto"/>
        <w:left w:val="none" w:sz="0" w:space="0" w:color="auto"/>
        <w:bottom w:val="none" w:sz="0" w:space="0" w:color="auto"/>
        <w:right w:val="none" w:sz="0" w:space="0" w:color="auto"/>
      </w:divBdr>
    </w:div>
    <w:div w:id="655719761">
      <w:bodyDiv w:val="1"/>
      <w:marLeft w:val="0"/>
      <w:marRight w:val="0"/>
      <w:marTop w:val="0"/>
      <w:marBottom w:val="0"/>
      <w:divBdr>
        <w:top w:val="none" w:sz="0" w:space="0" w:color="auto"/>
        <w:left w:val="none" w:sz="0" w:space="0" w:color="auto"/>
        <w:bottom w:val="none" w:sz="0" w:space="0" w:color="auto"/>
        <w:right w:val="none" w:sz="0" w:space="0" w:color="auto"/>
      </w:divBdr>
    </w:div>
    <w:div w:id="687407984">
      <w:bodyDiv w:val="1"/>
      <w:marLeft w:val="0"/>
      <w:marRight w:val="0"/>
      <w:marTop w:val="0"/>
      <w:marBottom w:val="0"/>
      <w:divBdr>
        <w:top w:val="none" w:sz="0" w:space="0" w:color="auto"/>
        <w:left w:val="none" w:sz="0" w:space="0" w:color="auto"/>
        <w:bottom w:val="none" w:sz="0" w:space="0" w:color="auto"/>
        <w:right w:val="none" w:sz="0" w:space="0" w:color="auto"/>
      </w:divBdr>
    </w:div>
    <w:div w:id="720517346">
      <w:bodyDiv w:val="1"/>
      <w:marLeft w:val="0"/>
      <w:marRight w:val="0"/>
      <w:marTop w:val="0"/>
      <w:marBottom w:val="0"/>
      <w:divBdr>
        <w:top w:val="none" w:sz="0" w:space="0" w:color="auto"/>
        <w:left w:val="none" w:sz="0" w:space="0" w:color="auto"/>
        <w:bottom w:val="none" w:sz="0" w:space="0" w:color="auto"/>
        <w:right w:val="none" w:sz="0" w:space="0" w:color="auto"/>
      </w:divBdr>
    </w:div>
    <w:div w:id="728654132">
      <w:bodyDiv w:val="1"/>
      <w:marLeft w:val="0"/>
      <w:marRight w:val="0"/>
      <w:marTop w:val="0"/>
      <w:marBottom w:val="0"/>
      <w:divBdr>
        <w:top w:val="none" w:sz="0" w:space="0" w:color="auto"/>
        <w:left w:val="none" w:sz="0" w:space="0" w:color="auto"/>
        <w:bottom w:val="none" w:sz="0" w:space="0" w:color="auto"/>
        <w:right w:val="none" w:sz="0" w:space="0" w:color="auto"/>
      </w:divBdr>
    </w:div>
    <w:div w:id="736166204">
      <w:bodyDiv w:val="1"/>
      <w:marLeft w:val="0"/>
      <w:marRight w:val="0"/>
      <w:marTop w:val="0"/>
      <w:marBottom w:val="0"/>
      <w:divBdr>
        <w:top w:val="none" w:sz="0" w:space="0" w:color="auto"/>
        <w:left w:val="none" w:sz="0" w:space="0" w:color="auto"/>
        <w:bottom w:val="none" w:sz="0" w:space="0" w:color="auto"/>
        <w:right w:val="none" w:sz="0" w:space="0" w:color="auto"/>
      </w:divBdr>
    </w:div>
    <w:div w:id="741756913">
      <w:bodyDiv w:val="1"/>
      <w:marLeft w:val="0"/>
      <w:marRight w:val="0"/>
      <w:marTop w:val="0"/>
      <w:marBottom w:val="0"/>
      <w:divBdr>
        <w:top w:val="none" w:sz="0" w:space="0" w:color="auto"/>
        <w:left w:val="none" w:sz="0" w:space="0" w:color="auto"/>
        <w:bottom w:val="none" w:sz="0" w:space="0" w:color="auto"/>
        <w:right w:val="none" w:sz="0" w:space="0" w:color="auto"/>
      </w:divBdr>
    </w:div>
    <w:div w:id="771172716">
      <w:bodyDiv w:val="1"/>
      <w:marLeft w:val="0"/>
      <w:marRight w:val="0"/>
      <w:marTop w:val="0"/>
      <w:marBottom w:val="0"/>
      <w:divBdr>
        <w:top w:val="none" w:sz="0" w:space="0" w:color="auto"/>
        <w:left w:val="none" w:sz="0" w:space="0" w:color="auto"/>
        <w:bottom w:val="none" w:sz="0" w:space="0" w:color="auto"/>
        <w:right w:val="none" w:sz="0" w:space="0" w:color="auto"/>
      </w:divBdr>
    </w:div>
    <w:div w:id="795175172">
      <w:bodyDiv w:val="1"/>
      <w:marLeft w:val="0"/>
      <w:marRight w:val="0"/>
      <w:marTop w:val="0"/>
      <w:marBottom w:val="0"/>
      <w:divBdr>
        <w:top w:val="none" w:sz="0" w:space="0" w:color="auto"/>
        <w:left w:val="none" w:sz="0" w:space="0" w:color="auto"/>
        <w:bottom w:val="none" w:sz="0" w:space="0" w:color="auto"/>
        <w:right w:val="none" w:sz="0" w:space="0" w:color="auto"/>
      </w:divBdr>
    </w:div>
    <w:div w:id="801730582">
      <w:bodyDiv w:val="1"/>
      <w:marLeft w:val="0"/>
      <w:marRight w:val="0"/>
      <w:marTop w:val="0"/>
      <w:marBottom w:val="0"/>
      <w:divBdr>
        <w:top w:val="none" w:sz="0" w:space="0" w:color="auto"/>
        <w:left w:val="none" w:sz="0" w:space="0" w:color="auto"/>
        <w:bottom w:val="none" w:sz="0" w:space="0" w:color="auto"/>
        <w:right w:val="none" w:sz="0" w:space="0" w:color="auto"/>
      </w:divBdr>
    </w:div>
    <w:div w:id="808091411">
      <w:bodyDiv w:val="1"/>
      <w:marLeft w:val="0"/>
      <w:marRight w:val="0"/>
      <w:marTop w:val="0"/>
      <w:marBottom w:val="0"/>
      <w:divBdr>
        <w:top w:val="none" w:sz="0" w:space="0" w:color="auto"/>
        <w:left w:val="none" w:sz="0" w:space="0" w:color="auto"/>
        <w:bottom w:val="none" w:sz="0" w:space="0" w:color="auto"/>
        <w:right w:val="none" w:sz="0" w:space="0" w:color="auto"/>
      </w:divBdr>
    </w:div>
    <w:div w:id="809857861">
      <w:bodyDiv w:val="1"/>
      <w:marLeft w:val="0"/>
      <w:marRight w:val="0"/>
      <w:marTop w:val="0"/>
      <w:marBottom w:val="0"/>
      <w:divBdr>
        <w:top w:val="none" w:sz="0" w:space="0" w:color="auto"/>
        <w:left w:val="none" w:sz="0" w:space="0" w:color="auto"/>
        <w:bottom w:val="none" w:sz="0" w:space="0" w:color="auto"/>
        <w:right w:val="none" w:sz="0" w:space="0" w:color="auto"/>
      </w:divBdr>
    </w:div>
    <w:div w:id="824316121">
      <w:bodyDiv w:val="1"/>
      <w:marLeft w:val="0"/>
      <w:marRight w:val="0"/>
      <w:marTop w:val="0"/>
      <w:marBottom w:val="0"/>
      <w:divBdr>
        <w:top w:val="none" w:sz="0" w:space="0" w:color="auto"/>
        <w:left w:val="none" w:sz="0" w:space="0" w:color="auto"/>
        <w:bottom w:val="none" w:sz="0" w:space="0" w:color="auto"/>
        <w:right w:val="none" w:sz="0" w:space="0" w:color="auto"/>
      </w:divBdr>
    </w:div>
    <w:div w:id="837772805">
      <w:bodyDiv w:val="1"/>
      <w:marLeft w:val="0"/>
      <w:marRight w:val="0"/>
      <w:marTop w:val="0"/>
      <w:marBottom w:val="0"/>
      <w:divBdr>
        <w:top w:val="none" w:sz="0" w:space="0" w:color="auto"/>
        <w:left w:val="none" w:sz="0" w:space="0" w:color="auto"/>
        <w:bottom w:val="none" w:sz="0" w:space="0" w:color="auto"/>
        <w:right w:val="none" w:sz="0" w:space="0" w:color="auto"/>
      </w:divBdr>
    </w:div>
    <w:div w:id="875658459">
      <w:bodyDiv w:val="1"/>
      <w:marLeft w:val="0"/>
      <w:marRight w:val="0"/>
      <w:marTop w:val="0"/>
      <w:marBottom w:val="0"/>
      <w:divBdr>
        <w:top w:val="none" w:sz="0" w:space="0" w:color="auto"/>
        <w:left w:val="none" w:sz="0" w:space="0" w:color="auto"/>
        <w:bottom w:val="none" w:sz="0" w:space="0" w:color="auto"/>
        <w:right w:val="none" w:sz="0" w:space="0" w:color="auto"/>
      </w:divBdr>
    </w:div>
    <w:div w:id="898907275">
      <w:bodyDiv w:val="1"/>
      <w:marLeft w:val="0"/>
      <w:marRight w:val="0"/>
      <w:marTop w:val="0"/>
      <w:marBottom w:val="0"/>
      <w:divBdr>
        <w:top w:val="none" w:sz="0" w:space="0" w:color="auto"/>
        <w:left w:val="none" w:sz="0" w:space="0" w:color="auto"/>
        <w:bottom w:val="none" w:sz="0" w:space="0" w:color="auto"/>
        <w:right w:val="none" w:sz="0" w:space="0" w:color="auto"/>
      </w:divBdr>
    </w:div>
    <w:div w:id="917592409">
      <w:bodyDiv w:val="1"/>
      <w:marLeft w:val="0"/>
      <w:marRight w:val="0"/>
      <w:marTop w:val="0"/>
      <w:marBottom w:val="0"/>
      <w:divBdr>
        <w:top w:val="none" w:sz="0" w:space="0" w:color="auto"/>
        <w:left w:val="none" w:sz="0" w:space="0" w:color="auto"/>
        <w:bottom w:val="none" w:sz="0" w:space="0" w:color="auto"/>
        <w:right w:val="none" w:sz="0" w:space="0" w:color="auto"/>
      </w:divBdr>
    </w:div>
    <w:div w:id="921329777">
      <w:bodyDiv w:val="1"/>
      <w:marLeft w:val="0"/>
      <w:marRight w:val="0"/>
      <w:marTop w:val="0"/>
      <w:marBottom w:val="0"/>
      <w:divBdr>
        <w:top w:val="none" w:sz="0" w:space="0" w:color="auto"/>
        <w:left w:val="none" w:sz="0" w:space="0" w:color="auto"/>
        <w:bottom w:val="none" w:sz="0" w:space="0" w:color="auto"/>
        <w:right w:val="none" w:sz="0" w:space="0" w:color="auto"/>
      </w:divBdr>
    </w:div>
    <w:div w:id="926891104">
      <w:bodyDiv w:val="1"/>
      <w:marLeft w:val="0"/>
      <w:marRight w:val="0"/>
      <w:marTop w:val="0"/>
      <w:marBottom w:val="0"/>
      <w:divBdr>
        <w:top w:val="none" w:sz="0" w:space="0" w:color="auto"/>
        <w:left w:val="none" w:sz="0" w:space="0" w:color="auto"/>
        <w:bottom w:val="none" w:sz="0" w:space="0" w:color="auto"/>
        <w:right w:val="none" w:sz="0" w:space="0" w:color="auto"/>
      </w:divBdr>
    </w:div>
    <w:div w:id="930965375">
      <w:bodyDiv w:val="1"/>
      <w:marLeft w:val="0"/>
      <w:marRight w:val="0"/>
      <w:marTop w:val="0"/>
      <w:marBottom w:val="0"/>
      <w:divBdr>
        <w:top w:val="none" w:sz="0" w:space="0" w:color="auto"/>
        <w:left w:val="none" w:sz="0" w:space="0" w:color="auto"/>
        <w:bottom w:val="none" w:sz="0" w:space="0" w:color="auto"/>
        <w:right w:val="none" w:sz="0" w:space="0" w:color="auto"/>
      </w:divBdr>
    </w:div>
    <w:div w:id="954677814">
      <w:bodyDiv w:val="1"/>
      <w:marLeft w:val="0"/>
      <w:marRight w:val="0"/>
      <w:marTop w:val="0"/>
      <w:marBottom w:val="0"/>
      <w:divBdr>
        <w:top w:val="none" w:sz="0" w:space="0" w:color="auto"/>
        <w:left w:val="none" w:sz="0" w:space="0" w:color="auto"/>
        <w:bottom w:val="none" w:sz="0" w:space="0" w:color="auto"/>
        <w:right w:val="none" w:sz="0" w:space="0" w:color="auto"/>
      </w:divBdr>
    </w:div>
    <w:div w:id="981033430">
      <w:bodyDiv w:val="1"/>
      <w:marLeft w:val="0"/>
      <w:marRight w:val="0"/>
      <w:marTop w:val="0"/>
      <w:marBottom w:val="0"/>
      <w:divBdr>
        <w:top w:val="none" w:sz="0" w:space="0" w:color="auto"/>
        <w:left w:val="none" w:sz="0" w:space="0" w:color="auto"/>
        <w:bottom w:val="none" w:sz="0" w:space="0" w:color="auto"/>
        <w:right w:val="none" w:sz="0" w:space="0" w:color="auto"/>
      </w:divBdr>
    </w:div>
    <w:div w:id="983000473">
      <w:bodyDiv w:val="1"/>
      <w:marLeft w:val="0"/>
      <w:marRight w:val="0"/>
      <w:marTop w:val="0"/>
      <w:marBottom w:val="0"/>
      <w:divBdr>
        <w:top w:val="none" w:sz="0" w:space="0" w:color="auto"/>
        <w:left w:val="none" w:sz="0" w:space="0" w:color="auto"/>
        <w:bottom w:val="none" w:sz="0" w:space="0" w:color="auto"/>
        <w:right w:val="none" w:sz="0" w:space="0" w:color="auto"/>
      </w:divBdr>
    </w:div>
    <w:div w:id="984048088">
      <w:bodyDiv w:val="1"/>
      <w:marLeft w:val="0"/>
      <w:marRight w:val="0"/>
      <w:marTop w:val="0"/>
      <w:marBottom w:val="0"/>
      <w:divBdr>
        <w:top w:val="none" w:sz="0" w:space="0" w:color="auto"/>
        <w:left w:val="none" w:sz="0" w:space="0" w:color="auto"/>
        <w:bottom w:val="none" w:sz="0" w:space="0" w:color="auto"/>
        <w:right w:val="none" w:sz="0" w:space="0" w:color="auto"/>
      </w:divBdr>
    </w:div>
    <w:div w:id="1039360252">
      <w:bodyDiv w:val="1"/>
      <w:marLeft w:val="0"/>
      <w:marRight w:val="0"/>
      <w:marTop w:val="0"/>
      <w:marBottom w:val="0"/>
      <w:divBdr>
        <w:top w:val="none" w:sz="0" w:space="0" w:color="auto"/>
        <w:left w:val="none" w:sz="0" w:space="0" w:color="auto"/>
        <w:bottom w:val="none" w:sz="0" w:space="0" w:color="auto"/>
        <w:right w:val="none" w:sz="0" w:space="0" w:color="auto"/>
      </w:divBdr>
    </w:div>
    <w:div w:id="1042095795">
      <w:bodyDiv w:val="1"/>
      <w:marLeft w:val="0"/>
      <w:marRight w:val="0"/>
      <w:marTop w:val="0"/>
      <w:marBottom w:val="0"/>
      <w:divBdr>
        <w:top w:val="none" w:sz="0" w:space="0" w:color="auto"/>
        <w:left w:val="none" w:sz="0" w:space="0" w:color="auto"/>
        <w:bottom w:val="none" w:sz="0" w:space="0" w:color="auto"/>
        <w:right w:val="none" w:sz="0" w:space="0" w:color="auto"/>
      </w:divBdr>
    </w:div>
    <w:div w:id="1071125755">
      <w:bodyDiv w:val="1"/>
      <w:marLeft w:val="0"/>
      <w:marRight w:val="0"/>
      <w:marTop w:val="0"/>
      <w:marBottom w:val="0"/>
      <w:divBdr>
        <w:top w:val="none" w:sz="0" w:space="0" w:color="auto"/>
        <w:left w:val="none" w:sz="0" w:space="0" w:color="auto"/>
        <w:bottom w:val="none" w:sz="0" w:space="0" w:color="auto"/>
        <w:right w:val="none" w:sz="0" w:space="0" w:color="auto"/>
      </w:divBdr>
    </w:div>
    <w:div w:id="1074551911">
      <w:bodyDiv w:val="1"/>
      <w:marLeft w:val="0"/>
      <w:marRight w:val="0"/>
      <w:marTop w:val="0"/>
      <w:marBottom w:val="0"/>
      <w:divBdr>
        <w:top w:val="none" w:sz="0" w:space="0" w:color="auto"/>
        <w:left w:val="none" w:sz="0" w:space="0" w:color="auto"/>
        <w:bottom w:val="none" w:sz="0" w:space="0" w:color="auto"/>
        <w:right w:val="none" w:sz="0" w:space="0" w:color="auto"/>
      </w:divBdr>
    </w:div>
    <w:div w:id="1078594162">
      <w:bodyDiv w:val="1"/>
      <w:marLeft w:val="0"/>
      <w:marRight w:val="0"/>
      <w:marTop w:val="0"/>
      <w:marBottom w:val="0"/>
      <w:divBdr>
        <w:top w:val="none" w:sz="0" w:space="0" w:color="auto"/>
        <w:left w:val="none" w:sz="0" w:space="0" w:color="auto"/>
        <w:bottom w:val="none" w:sz="0" w:space="0" w:color="auto"/>
        <w:right w:val="none" w:sz="0" w:space="0" w:color="auto"/>
      </w:divBdr>
    </w:div>
    <w:div w:id="1110004107">
      <w:bodyDiv w:val="1"/>
      <w:marLeft w:val="0"/>
      <w:marRight w:val="0"/>
      <w:marTop w:val="0"/>
      <w:marBottom w:val="0"/>
      <w:divBdr>
        <w:top w:val="none" w:sz="0" w:space="0" w:color="auto"/>
        <w:left w:val="none" w:sz="0" w:space="0" w:color="auto"/>
        <w:bottom w:val="none" w:sz="0" w:space="0" w:color="auto"/>
        <w:right w:val="none" w:sz="0" w:space="0" w:color="auto"/>
      </w:divBdr>
    </w:div>
    <w:div w:id="1118183169">
      <w:bodyDiv w:val="1"/>
      <w:marLeft w:val="0"/>
      <w:marRight w:val="0"/>
      <w:marTop w:val="0"/>
      <w:marBottom w:val="0"/>
      <w:divBdr>
        <w:top w:val="none" w:sz="0" w:space="0" w:color="auto"/>
        <w:left w:val="none" w:sz="0" w:space="0" w:color="auto"/>
        <w:bottom w:val="none" w:sz="0" w:space="0" w:color="auto"/>
        <w:right w:val="none" w:sz="0" w:space="0" w:color="auto"/>
      </w:divBdr>
    </w:div>
    <w:div w:id="1128550132">
      <w:bodyDiv w:val="1"/>
      <w:marLeft w:val="0"/>
      <w:marRight w:val="0"/>
      <w:marTop w:val="0"/>
      <w:marBottom w:val="0"/>
      <w:divBdr>
        <w:top w:val="none" w:sz="0" w:space="0" w:color="auto"/>
        <w:left w:val="none" w:sz="0" w:space="0" w:color="auto"/>
        <w:bottom w:val="none" w:sz="0" w:space="0" w:color="auto"/>
        <w:right w:val="none" w:sz="0" w:space="0" w:color="auto"/>
      </w:divBdr>
    </w:div>
    <w:div w:id="1132287723">
      <w:bodyDiv w:val="1"/>
      <w:marLeft w:val="0"/>
      <w:marRight w:val="0"/>
      <w:marTop w:val="0"/>
      <w:marBottom w:val="0"/>
      <w:divBdr>
        <w:top w:val="none" w:sz="0" w:space="0" w:color="auto"/>
        <w:left w:val="none" w:sz="0" w:space="0" w:color="auto"/>
        <w:bottom w:val="none" w:sz="0" w:space="0" w:color="auto"/>
        <w:right w:val="none" w:sz="0" w:space="0" w:color="auto"/>
      </w:divBdr>
    </w:div>
    <w:div w:id="1134371382">
      <w:bodyDiv w:val="1"/>
      <w:marLeft w:val="0"/>
      <w:marRight w:val="0"/>
      <w:marTop w:val="0"/>
      <w:marBottom w:val="0"/>
      <w:divBdr>
        <w:top w:val="none" w:sz="0" w:space="0" w:color="auto"/>
        <w:left w:val="none" w:sz="0" w:space="0" w:color="auto"/>
        <w:bottom w:val="none" w:sz="0" w:space="0" w:color="auto"/>
        <w:right w:val="none" w:sz="0" w:space="0" w:color="auto"/>
      </w:divBdr>
    </w:div>
    <w:div w:id="1151678012">
      <w:bodyDiv w:val="1"/>
      <w:marLeft w:val="0"/>
      <w:marRight w:val="0"/>
      <w:marTop w:val="0"/>
      <w:marBottom w:val="0"/>
      <w:divBdr>
        <w:top w:val="none" w:sz="0" w:space="0" w:color="auto"/>
        <w:left w:val="none" w:sz="0" w:space="0" w:color="auto"/>
        <w:bottom w:val="none" w:sz="0" w:space="0" w:color="auto"/>
        <w:right w:val="none" w:sz="0" w:space="0" w:color="auto"/>
      </w:divBdr>
    </w:div>
    <w:div w:id="1156844353">
      <w:bodyDiv w:val="1"/>
      <w:marLeft w:val="0"/>
      <w:marRight w:val="0"/>
      <w:marTop w:val="0"/>
      <w:marBottom w:val="0"/>
      <w:divBdr>
        <w:top w:val="none" w:sz="0" w:space="0" w:color="auto"/>
        <w:left w:val="none" w:sz="0" w:space="0" w:color="auto"/>
        <w:bottom w:val="none" w:sz="0" w:space="0" w:color="auto"/>
        <w:right w:val="none" w:sz="0" w:space="0" w:color="auto"/>
      </w:divBdr>
    </w:div>
    <w:div w:id="1193303749">
      <w:bodyDiv w:val="1"/>
      <w:marLeft w:val="0"/>
      <w:marRight w:val="0"/>
      <w:marTop w:val="0"/>
      <w:marBottom w:val="0"/>
      <w:divBdr>
        <w:top w:val="none" w:sz="0" w:space="0" w:color="auto"/>
        <w:left w:val="none" w:sz="0" w:space="0" w:color="auto"/>
        <w:bottom w:val="none" w:sz="0" w:space="0" w:color="auto"/>
        <w:right w:val="none" w:sz="0" w:space="0" w:color="auto"/>
      </w:divBdr>
    </w:div>
    <w:div w:id="1203246161">
      <w:bodyDiv w:val="1"/>
      <w:marLeft w:val="0"/>
      <w:marRight w:val="0"/>
      <w:marTop w:val="0"/>
      <w:marBottom w:val="0"/>
      <w:divBdr>
        <w:top w:val="none" w:sz="0" w:space="0" w:color="auto"/>
        <w:left w:val="none" w:sz="0" w:space="0" w:color="auto"/>
        <w:bottom w:val="none" w:sz="0" w:space="0" w:color="auto"/>
        <w:right w:val="none" w:sz="0" w:space="0" w:color="auto"/>
      </w:divBdr>
    </w:div>
    <w:div w:id="1241140917">
      <w:bodyDiv w:val="1"/>
      <w:marLeft w:val="0"/>
      <w:marRight w:val="0"/>
      <w:marTop w:val="0"/>
      <w:marBottom w:val="0"/>
      <w:divBdr>
        <w:top w:val="none" w:sz="0" w:space="0" w:color="auto"/>
        <w:left w:val="none" w:sz="0" w:space="0" w:color="auto"/>
        <w:bottom w:val="none" w:sz="0" w:space="0" w:color="auto"/>
        <w:right w:val="none" w:sz="0" w:space="0" w:color="auto"/>
      </w:divBdr>
    </w:div>
    <w:div w:id="1253853149">
      <w:bodyDiv w:val="1"/>
      <w:marLeft w:val="0"/>
      <w:marRight w:val="0"/>
      <w:marTop w:val="0"/>
      <w:marBottom w:val="0"/>
      <w:divBdr>
        <w:top w:val="none" w:sz="0" w:space="0" w:color="auto"/>
        <w:left w:val="none" w:sz="0" w:space="0" w:color="auto"/>
        <w:bottom w:val="none" w:sz="0" w:space="0" w:color="auto"/>
        <w:right w:val="none" w:sz="0" w:space="0" w:color="auto"/>
      </w:divBdr>
    </w:div>
    <w:div w:id="1268737976">
      <w:bodyDiv w:val="1"/>
      <w:marLeft w:val="0"/>
      <w:marRight w:val="0"/>
      <w:marTop w:val="0"/>
      <w:marBottom w:val="0"/>
      <w:divBdr>
        <w:top w:val="none" w:sz="0" w:space="0" w:color="auto"/>
        <w:left w:val="none" w:sz="0" w:space="0" w:color="auto"/>
        <w:bottom w:val="none" w:sz="0" w:space="0" w:color="auto"/>
        <w:right w:val="none" w:sz="0" w:space="0" w:color="auto"/>
      </w:divBdr>
    </w:div>
    <w:div w:id="1268926528">
      <w:bodyDiv w:val="1"/>
      <w:marLeft w:val="0"/>
      <w:marRight w:val="0"/>
      <w:marTop w:val="0"/>
      <w:marBottom w:val="0"/>
      <w:divBdr>
        <w:top w:val="none" w:sz="0" w:space="0" w:color="auto"/>
        <w:left w:val="none" w:sz="0" w:space="0" w:color="auto"/>
        <w:bottom w:val="none" w:sz="0" w:space="0" w:color="auto"/>
        <w:right w:val="none" w:sz="0" w:space="0" w:color="auto"/>
      </w:divBdr>
    </w:div>
    <w:div w:id="1270240858">
      <w:bodyDiv w:val="1"/>
      <w:marLeft w:val="0"/>
      <w:marRight w:val="0"/>
      <w:marTop w:val="0"/>
      <w:marBottom w:val="0"/>
      <w:divBdr>
        <w:top w:val="none" w:sz="0" w:space="0" w:color="auto"/>
        <w:left w:val="none" w:sz="0" w:space="0" w:color="auto"/>
        <w:bottom w:val="none" w:sz="0" w:space="0" w:color="auto"/>
        <w:right w:val="none" w:sz="0" w:space="0" w:color="auto"/>
      </w:divBdr>
    </w:div>
    <w:div w:id="1276867541">
      <w:bodyDiv w:val="1"/>
      <w:marLeft w:val="0"/>
      <w:marRight w:val="0"/>
      <w:marTop w:val="0"/>
      <w:marBottom w:val="0"/>
      <w:divBdr>
        <w:top w:val="none" w:sz="0" w:space="0" w:color="auto"/>
        <w:left w:val="none" w:sz="0" w:space="0" w:color="auto"/>
        <w:bottom w:val="none" w:sz="0" w:space="0" w:color="auto"/>
        <w:right w:val="none" w:sz="0" w:space="0" w:color="auto"/>
      </w:divBdr>
    </w:div>
    <w:div w:id="1281763174">
      <w:bodyDiv w:val="1"/>
      <w:marLeft w:val="0"/>
      <w:marRight w:val="0"/>
      <w:marTop w:val="0"/>
      <w:marBottom w:val="0"/>
      <w:divBdr>
        <w:top w:val="none" w:sz="0" w:space="0" w:color="auto"/>
        <w:left w:val="none" w:sz="0" w:space="0" w:color="auto"/>
        <w:bottom w:val="none" w:sz="0" w:space="0" w:color="auto"/>
        <w:right w:val="none" w:sz="0" w:space="0" w:color="auto"/>
      </w:divBdr>
    </w:div>
    <w:div w:id="1289780350">
      <w:bodyDiv w:val="1"/>
      <w:marLeft w:val="0"/>
      <w:marRight w:val="0"/>
      <w:marTop w:val="0"/>
      <w:marBottom w:val="0"/>
      <w:divBdr>
        <w:top w:val="none" w:sz="0" w:space="0" w:color="auto"/>
        <w:left w:val="none" w:sz="0" w:space="0" w:color="auto"/>
        <w:bottom w:val="none" w:sz="0" w:space="0" w:color="auto"/>
        <w:right w:val="none" w:sz="0" w:space="0" w:color="auto"/>
      </w:divBdr>
    </w:div>
    <w:div w:id="1291976761">
      <w:bodyDiv w:val="1"/>
      <w:marLeft w:val="0"/>
      <w:marRight w:val="0"/>
      <w:marTop w:val="0"/>
      <w:marBottom w:val="0"/>
      <w:divBdr>
        <w:top w:val="none" w:sz="0" w:space="0" w:color="auto"/>
        <w:left w:val="none" w:sz="0" w:space="0" w:color="auto"/>
        <w:bottom w:val="none" w:sz="0" w:space="0" w:color="auto"/>
        <w:right w:val="none" w:sz="0" w:space="0" w:color="auto"/>
      </w:divBdr>
    </w:div>
    <w:div w:id="1298686517">
      <w:bodyDiv w:val="1"/>
      <w:marLeft w:val="0"/>
      <w:marRight w:val="0"/>
      <w:marTop w:val="0"/>
      <w:marBottom w:val="0"/>
      <w:divBdr>
        <w:top w:val="none" w:sz="0" w:space="0" w:color="auto"/>
        <w:left w:val="none" w:sz="0" w:space="0" w:color="auto"/>
        <w:bottom w:val="none" w:sz="0" w:space="0" w:color="auto"/>
        <w:right w:val="none" w:sz="0" w:space="0" w:color="auto"/>
      </w:divBdr>
    </w:div>
    <w:div w:id="1305425796">
      <w:bodyDiv w:val="1"/>
      <w:marLeft w:val="0"/>
      <w:marRight w:val="0"/>
      <w:marTop w:val="0"/>
      <w:marBottom w:val="0"/>
      <w:divBdr>
        <w:top w:val="none" w:sz="0" w:space="0" w:color="auto"/>
        <w:left w:val="none" w:sz="0" w:space="0" w:color="auto"/>
        <w:bottom w:val="none" w:sz="0" w:space="0" w:color="auto"/>
        <w:right w:val="none" w:sz="0" w:space="0" w:color="auto"/>
      </w:divBdr>
    </w:div>
    <w:div w:id="1328248231">
      <w:bodyDiv w:val="1"/>
      <w:marLeft w:val="0"/>
      <w:marRight w:val="0"/>
      <w:marTop w:val="0"/>
      <w:marBottom w:val="0"/>
      <w:divBdr>
        <w:top w:val="none" w:sz="0" w:space="0" w:color="auto"/>
        <w:left w:val="none" w:sz="0" w:space="0" w:color="auto"/>
        <w:bottom w:val="none" w:sz="0" w:space="0" w:color="auto"/>
        <w:right w:val="none" w:sz="0" w:space="0" w:color="auto"/>
      </w:divBdr>
    </w:div>
    <w:div w:id="1337419813">
      <w:bodyDiv w:val="1"/>
      <w:marLeft w:val="0"/>
      <w:marRight w:val="0"/>
      <w:marTop w:val="0"/>
      <w:marBottom w:val="0"/>
      <w:divBdr>
        <w:top w:val="none" w:sz="0" w:space="0" w:color="auto"/>
        <w:left w:val="none" w:sz="0" w:space="0" w:color="auto"/>
        <w:bottom w:val="none" w:sz="0" w:space="0" w:color="auto"/>
        <w:right w:val="none" w:sz="0" w:space="0" w:color="auto"/>
      </w:divBdr>
    </w:div>
    <w:div w:id="1352342203">
      <w:bodyDiv w:val="1"/>
      <w:marLeft w:val="0"/>
      <w:marRight w:val="0"/>
      <w:marTop w:val="0"/>
      <w:marBottom w:val="0"/>
      <w:divBdr>
        <w:top w:val="none" w:sz="0" w:space="0" w:color="auto"/>
        <w:left w:val="none" w:sz="0" w:space="0" w:color="auto"/>
        <w:bottom w:val="none" w:sz="0" w:space="0" w:color="auto"/>
        <w:right w:val="none" w:sz="0" w:space="0" w:color="auto"/>
      </w:divBdr>
    </w:div>
    <w:div w:id="1381321716">
      <w:bodyDiv w:val="1"/>
      <w:marLeft w:val="0"/>
      <w:marRight w:val="0"/>
      <w:marTop w:val="0"/>
      <w:marBottom w:val="0"/>
      <w:divBdr>
        <w:top w:val="none" w:sz="0" w:space="0" w:color="auto"/>
        <w:left w:val="none" w:sz="0" w:space="0" w:color="auto"/>
        <w:bottom w:val="none" w:sz="0" w:space="0" w:color="auto"/>
        <w:right w:val="none" w:sz="0" w:space="0" w:color="auto"/>
      </w:divBdr>
    </w:div>
    <w:div w:id="1428040830">
      <w:bodyDiv w:val="1"/>
      <w:marLeft w:val="0"/>
      <w:marRight w:val="0"/>
      <w:marTop w:val="0"/>
      <w:marBottom w:val="0"/>
      <w:divBdr>
        <w:top w:val="none" w:sz="0" w:space="0" w:color="auto"/>
        <w:left w:val="none" w:sz="0" w:space="0" w:color="auto"/>
        <w:bottom w:val="none" w:sz="0" w:space="0" w:color="auto"/>
        <w:right w:val="none" w:sz="0" w:space="0" w:color="auto"/>
      </w:divBdr>
    </w:div>
    <w:div w:id="1443650745">
      <w:bodyDiv w:val="1"/>
      <w:marLeft w:val="0"/>
      <w:marRight w:val="0"/>
      <w:marTop w:val="0"/>
      <w:marBottom w:val="0"/>
      <w:divBdr>
        <w:top w:val="none" w:sz="0" w:space="0" w:color="auto"/>
        <w:left w:val="none" w:sz="0" w:space="0" w:color="auto"/>
        <w:bottom w:val="none" w:sz="0" w:space="0" w:color="auto"/>
        <w:right w:val="none" w:sz="0" w:space="0" w:color="auto"/>
      </w:divBdr>
    </w:div>
    <w:div w:id="1453817740">
      <w:bodyDiv w:val="1"/>
      <w:marLeft w:val="0"/>
      <w:marRight w:val="0"/>
      <w:marTop w:val="0"/>
      <w:marBottom w:val="0"/>
      <w:divBdr>
        <w:top w:val="none" w:sz="0" w:space="0" w:color="auto"/>
        <w:left w:val="none" w:sz="0" w:space="0" w:color="auto"/>
        <w:bottom w:val="none" w:sz="0" w:space="0" w:color="auto"/>
        <w:right w:val="none" w:sz="0" w:space="0" w:color="auto"/>
      </w:divBdr>
    </w:div>
    <w:div w:id="1461266879">
      <w:bodyDiv w:val="1"/>
      <w:marLeft w:val="0"/>
      <w:marRight w:val="0"/>
      <w:marTop w:val="0"/>
      <w:marBottom w:val="0"/>
      <w:divBdr>
        <w:top w:val="none" w:sz="0" w:space="0" w:color="auto"/>
        <w:left w:val="none" w:sz="0" w:space="0" w:color="auto"/>
        <w:bottom w:val="none" w:sz="0" w:space="0" w:color="auto"/>
        <w:right w:val="none" w:sz="0" w:space="0" w:color="auto"/>
      </w:divBdr>
    </w:div>
    <w:div w:id="1468352015">
      <w:bodyDiv w:val="1"/>
      <w:marLeft w:val="0"/>
      <w:marRight w:val="0"/>
      <w:marTop w:val="0"/>
      <w:marBottom w:val="0"/>
      <w:divBdr>
        <w:top w:val="none" w:sz="0" w:space="0" w:color="auto"/>
        <w:left w:val="none" w:sz="0" w:space="0" w:color="auto"/>
        <w:bottom w:val="none" w:sz="0" w:space="0" w:color="auto"/>
        <w:right w:val="none" w:sz="0" w:space="0" w:color="auto"/>
      </w:divBdr>
    </w:div>
    <w:div w:id="1472088814">
      <w:bodyDiv w:val="1"/>
      <w:marLeft w:val="0"/>
      <w:marRight w:val="0"/>
      <w:marTop w:val="0"/>
      <w:marBottom w:val="0"/>
      <w:divBdr>
        <w:top w:val="none" w:sz="0" w:space="0" w:color="auto"/>
        <w:left w:val="none" w:sz="0" w:space="0" w:color="auto"/>
        <w:bottom w:val="none" w:sz="0" w:space="0" w:color="auto"/>
        <w:right w:val="none" w:sz="0" w:space="0" w:color="auto"/>
      </w:divBdr>
    </w:div>
    <w:div w:id="1479617333">
      <w:bodyDiv w:val="1"/>
      <w:marLeft w:val="0"/>
      <w:marRight w:val="0"/>
      <w:marTop w:val="0"/>
      <w:marBottom w:val="0"/>
      <w:divBdr>
        <w:top w:val="none" w:sz="0" w:space="0" w:color="auto"/>
        <w:left w:val="none" w:sz="0" w:space="0" w:color="auto"/>
        <w:bottom w:val="none" w:sz="0" w:space="0" w:color="auto"/>
        <w:right w:val="none" w:sz="0" w:space="0" w:color="auto"/>
      </w:divBdr>
    </w:div>
    <w:div w:id="1479958057">
      <w:bodyDiv w:val="1"/>
      <w:marLeft w:val="0"/>
      <w:marRight w:val="0"/>
      <w:marTop w:val="0"/>
      <w:marBottom w:val="0"/>
      <w:divBdr>
        <w:top w:val="none" w:sz="0" w:space="0" w:color="auto"/>
        <w:left w:val="none" w:sz="0" w:space="0" w:color="auto"/>
        <w:bottom w:val="none" w:sz="0" w:space="0" w:color="auto"/>
        <w:right w:val="none" w:sz="0" w:space="0" w:color="auto"/>
      </w:divBdr>
    </w:div>
    <w:div w:id="1506018672">
      <w:bodyDiv w:val="1"/>
      <w:marLeft w:val="0"/>
      <w:marRight w:val="0"/>
      <w:marTop w:val="0"/>
      <w:marBottom w:val="0"/>
      <w:divBdr>
        <w:top w:val="none" w:sz="0" w:space="0" w:color="auto"/>
        <w:left w:val="none" w:sz="0" w:space="0" w:color="auto"/>
        <w:bottom w:val="none" w:sz="0" w:space="0" w:color="auto"/>
        <w:right w:val="none" w:sz="0" w:space="0" w:color="auto"/>
      </w:divBdr>
    </w:div>
    <w:div w:id="1512062989">
      <w:bodyDiv w:val="1"/>
      <w:marLeft w:val="0"/>
      <w:marRight w:val="0"/>
      <w:marTop w:val="0"/>
      <w:marBottom w:val="0"/>
      <w:divBdr>
        <w:top w:val="none" w:sz="0" w:space="0" w:color="auto"/>
        <w:left w:val="none" w:sz="0" w:space="0" w:color="auto"/>
        <w:bottom w:val="none" w:sz="0" w:space="0" w:color="auto"/>
        <w:right w:val="none" w:sz="0" w:space="0" w:color="auto"/>
      </w:divBdr>
    </w:div>
    <w:div w:id="1516848074">
      <w:bodyDiv w:val="1"/>
      <w:marLeft w:val="0"/>
      <w:marRight w:val="0"/>
      <w:marTop w:val="0"/>
      <w:marBottom w:val="0"/>
      <w:divBdr>
        <w:top w:val="none" w:sz="0" w:space="0" w:color="auto"/>
        <w:left w:val="none" w:sz="0" w:space="0" w:color="auto"/>
        <w:bottom w:val="none" w:sz="0" w:space="0" w:color="auto"/>
        <w:right w:val="none" w:sz="0" w:space="0" w:color="auto"/>
      </w:divBdr>
    </w:div>
    <w:div w:id="1550530015">
      <w:bodyDiv w:val="1"/>
      <w:marLeft w:val="0"/>
      <w:marRight w:val="0"/>
      <w:marTop w:val="0"/>
      <w:marBottom w:val="0"/>
      <w:divBdr>
        <w:top w:val="none" w:sz="0" w:space="0" w:color="auto"/>
        <w:left w:val="none" w:sz="0" w:space="0" w:color="auto"/>
        <w:bottom w:val="none" w:sz="0" w:space="0" w:color="auto"/>
        <w:right w:val="none" w:sz="0" w:space="0" w:color="auto"/>
      </w:divBdr>
    </w:div>
    <w:div w:id="1552113028">
      <w:bodyDiv w:val="1"/>
      <w:marLeft w:val="0"/>
      <w:marRight w:val="0"/>
      <w:marTop w:val="0"/>
      <w:marBottom w:val="0"/>
      <w:divBdr>
        <w:top w:val="none" w:sz="0" w:space="0" w:color="auto"/>
        <w:left w:val="none" w:sz="0" w:space="0" w:color="auto"/>
        <w:bottom w:val="none" w:sz="0" w:space="0" w:color="auto"/>
        <w:right w:val="none" w:sz="0" w:space="0" w:color="auto"/>
      </w:divBdr>
    </w:div>
    <w:div w:id="1557814106">
      <w:bodyDiv w:val="1"/>
      <w:marLeft w:val="0"/>
      <w:marRight w:val="0"/>
      <w:marTop w:val="0"/>
      <w:marBottom w:val="0"/>
      <w:divBdr>
        <w:top w:val="none" w:sz="0" w:space="0" w:color="auto"/>
        <w:left w:val="none" w:sz="0" w:space="0" w:color="auto"/>
        <w:bottom w:val="none" w:sz="0" w:space="0" w:color="auto"/>
        <w:right w:val="none" w:sz="0" w:space="0" w:color="auto"/>
      </w:divBdr>
    </w:div>
    <w:div w:id="1578779928">
      <w:bodyDiv w:val="1"/>
      <w:marLeft w:val="0"/>
      <w:marRight w:val="0"/>
      <w:marTop w:val="0"/>
      <w:marBottom w:val="0"/>
      <w:divBdr>
        <w:top w:val="none" w:sz="0" w:space="0" w:color="auto"/>
        <w:left w:val="none" w:sz="0" w:space="0" w:color="auto"/>
        <w:bottom w:val="none" w:sz="0" w:space="0" w:color="auto"/>
        <w:right w:val="none" w:sz="0" w:space="0" w:color="auto"/>
      </w:divBdr>
    </w:div>
    <w:div w:id="1594050653">
      <w:bodyDiv w:val="1"/>
      <w:marLeft w:val="0"/>
      <w:marRight w:val="0"/>
      <w:marTop w:val="0"/>
      <w:marBottom w:val="0"/>
      <w:divBdr>
        <w:top w:val="none" w:sz="0" w:space="0" w:color="auto"/>
        <w:left w:val="none" w:sz="0" w:space="0" w:color="auto"/>
        <w:bottom w:val="none" w:sz="0" w:space="0" w:color="auto"/>
        <w:right w:val="none" w:sz="0" w:space="0" w:color="auto"/>
      </w:divBdr>
    </w:div>
    <w:div w:id="1596354514">
      <w:bodyDiv w:val="1"/>
      <w:marLeft w:val="0"/>
      <w:marRight w:val="0"/>
      <w:marTop w:val="0"/>
      <w:marBottom w:val="0"/>
      <w:divBdr>
        <w:top w:val="none" w:sz="0" w:space="0" w:color="auto"/>
        <w:left w:val="none" w:sz="0" w:space="0" w:color="auto"/>
        <w:bottom w:val="none" w:sz="0" w:space="0" w:color="auto"/>
        <w:right w:val="none" w:sz="0" w:space="0" w:color="auto"/>
      </w:divBdr>
    </w:div>
    <w:div w:id="1598709730">
      <w:bodyDiv w:val="1"/>
      <w:marLeft w:val="0"/>
      <w:marRight w:val="0"/>
      <w:marTop w:val="0"/>
      <w:marBottom w:val="0"/>
      <w:divBdr>
        <w:top w:val="none" w:sz="0" w:space="0" w:color="auto"/>
        <w:left w:val="none" w:sz="0" w:space="0" w:color="auto"/>
        <w:bottom w:val="none" w:sz="0" w:space="0" w:color="auto"/>
        <w:right w:val="none" w:sz="0" w:space="0" w:color="auto"/>
      </w:divBdr>
    </w:div>
    <w:div w:id="1600597386">
      <w:bodyDiv w:val="1"/>
      <w:marLeft w:val="0"/>
      <w:marRight w:val="0"/>
      <w:marTop w:val="0"/>
      <w:marBottom w:val="0"/>
      <w:divBdr>
        <w:top w:val="none" w:sz="0" w:space="0" w:color="auto"/>
        <w:left w:val="none" w:sz="0" w:space="0" w:color="auto"/>
        <w:bottom w:val="none" w:sz="0" w:space="0" w:color="auto"/>
        <w:right w:val="none" w:sz="0" w:space="0" w:color="auto"/>
      </w:divBdr>
    </w:div>
    <w:div w:id="1604143403">
      <w:bodyDiv w:val="1"/>
      <w:marLeft w:val="0"/>
      <w:marRight w:val="0"/>
      <w:marTop w:val="0"/>
      <w:marBottom w:val="0"/>
      <w:divBdr>
        <w:top w:val="none" w:sz="0" w:space="0" w:color="auto"/>
        <w:left w:val="none" w:sz="0" w:space="0" w:color="auto"/>
        <w:bottom w:val="none" w:sz="0" w:space="0" w:color="auto"/>
        <w:right w:val="none" w:sz="0" w:space="0" w:color="auto"/>
      </w:divBdr>
    </w:div>
    <w:div w:id="1605530949">
      <w:bodyDiv w:val="1"/>
      <w:marLeft w:val="0"/>
      <w:marRight w:val="0"/>
      <w:marTop w:val="0"/>
      <w:marBottom w:val="0"/>
      <w:divBdr>
        <w:top w:val="none" w:sz="0" w:space="0" w:color="auto"/>
        <w:left w:val="none" w:sz="0" w:space="0" w:color="auto"/>
        <w:bottom w:val="none" w:sz="0" w:space="0" w:color="auto"/>
        <w:right w:val="none" w:sz="0" w:space="0" w:color="auto"/>
      </w:divBdr>
    </w:div>
    <w:div w:id="1617757257">
      <w:bodyDiv w:val="1"/>
      <w:marLeft w:val="0"/>
      <w:marRight w:val="0"/>
      <w:marTop w:val="0"/>
      <w:marBottom w:val="0"/>
      <w:divBdr>
        <w:top w:val="none" w:sz="0" w:space="0" w:color="auto"/>
        <w:left w:val="none" w:sz="0" w:space="0" w:color="auto"/>
        <w:bottom w:val="none" w:sz="0" w:space="0" w:color="auto"/>
        <w:right w:val="none" w:sz="0" w:space="0" w:color="auto"/>
      </w:divBdr>
    </w:div>
    <w:div w:id="1622148150">
      <w:bodyDiv w:val="1"/>
      <w:marLeft w:val="0"/>
      <w:marRight w:val="0"/>
      <w:marTop w:val="0"/>
      <w:marBottom w:val="0"/>
      <w:divBdr>
        <w:top w:val="none" w:sz="0" w:space="0" w:color="auto"/>
        <w:left w:val="none" w:sz="0" w:space="0" w:color="auto"/>
        <w:bottom w:val="none" w:sz="0" w:space="0" w:color="auto"/>
        <w:right w:val="none" w:sz="0" w:space="0" w:color="auto"/>
      </w:divBdr>
    </w:div>
    <w:div w:id="1626546592">
      <w:bodyDiv w:val="1"/>
      <w:marLeft w:val="0"/>
      <w:marRight w:val="0"/>
      <w:marTop w:val="0"/>
      <w:marBottom w:val="0"/>
      <w:divBdr>
        <w:top w:val="none" w:sz="0" w:space="0" w:color="auto"/>
        <w:left w:val="none" w:sz="0" w:space="0" w:color="auto"/>
        <w:bottom w:val="none" w:sz="0" w:space="0" w:color="auto"/>
        <w:right w:val="none" w:sz="0" w:space="0" w:color="auto"/>
      </w:divBdr>
    </w:div>
    <w:div w:id="1651863262">
      <w:bodyDiv w:val="1"/>
      <w:marLeft w:val="0"/>
      <w:marRight w:val="0"/>
      <w:marTop w:val="0"/>
      <w:marBottom w:val="0"/>
      <w:divBdr>
        <w:top w:val="none" w:sz="0" w:space="0" w:color="auto"/>
        <w:left w:val="none" w:sz="0" w:space="0" w:color="auto"/>
        <w:bottom w:val="none" w:sz="0" w:space="0" w:color="auto"/>
        <w:right w:val="none" w:sz="0" w:space="0" w:color="auto"/>
      </w:divBdr>
    </w:div>
    <w:div w:id="1655067116">
      <w:bodyDiv w:val="1"/>
      <w:marLeft w:val="0"/>
      <w:marRight w:val="0"/>
      <w:marTop w:val="0"/>
      <w:marBottom w:val="0"/>
      <w:divBdr>
        <w:top w:val="none" w:sz="0" w:space="0" w:color="auto"/>
        <w:left w:val="none" w:sz="0" w:space="0" w:color="auto"/>
        <w:bottom w:val="none" w:sz="0" w:space="0" w:color="auto"/>
        <w:right w:val="none" w:sz="0" w:space="0" w:color="auto"/>
      </w:divBdr>
    </w:div>
    <w:div w:id="1683433430">
      <w:bodyDiv w:val="1"/>
      <w:marLeft w:val="0"/>
      <w:marRight w:val="0"/>
      <w:marTop w:val="0"/>
      <w:marBottom w:val="0"/>
      <w:divBdr>
        <w:top w:val="none" w:sz="0" w:space="0" w:color="auto"/>
        <w:left w:val="none" w:sz="0" w:space="0" w:color="auto"/>
        <w:bottom w:val="none" w:sz="0" w:space="0" w:color="auto"/>
        <w:right w:val="none" w:sz="0" w:space="0" w:color="auto"/>
      </w:divBdr>
    </w:div>
    <w:div w:id="1703744926">
      <w:bodyDiv w:val="1"/>
      <w:marLeft w:val="0"/>
      <w:marRight w:val="0"/>
      <w:marTop w:val="0"/>
      <w:marBottom w:val="0"/>
      <w:divBdr>
        <w:top w:val="none" w:sz="0" w:space="0" w:color="auto"/>
        <w:left w:val="none" w:sz="0" w:space="0" w:color="auto"/>
        <w:bottom w:val="none" w:sz="0" w:space="0" w:color="auto"/>
        <w:right w:val="none" w:sz="0" w:space="0" w:color="auto"/>
      </w:divBdr>
    </w:div>
    <w:div w:id="1713848888">
      <w:bodyDiv w:val="1"/>
      <w:marLeft w:val="0"/>
      <w:marRight w:val="0"/>
      <w:marTop w:val="0"/>
      <w:marBottom w:val="0"/>
      <w:divBdr>
        <w:top w:val="none" w:sz="0" w:space="0" w:color="auto"/>
        <w:left w:val="none" w:sz="0" w:space="0" w:color="auto"/>
        <w:bottom w:val="none" w:sz="0" w:space="0" w:color="auto"/>
        <w:right w:val="none" w:sz="0" w:space="0" w:color="auto"/>
      </w:divBdr>
    </w:div>
    <w:div w:id="1723865802">
      <w:bodyDiv w:val="1"/>
      <w:marLeft w:val="0"/>
      <w:marRight w:val="0"/>
      <w:marTop w:val="0"/>
      <w:marBottom w:val="0"/>
      <w:divBdr>
        <w:top w:val="none" w:sz="0" w:space="0" w:color="auto"/>
        <w:left w:val="none" w:sz="0" w:space="0" w:color="auto"/>
        <w:bottom w:val="none" w:sz="0" w:space="0" w:color="auto"/>
        <w:right w:val="none" w:sz="0" w:space="0" w:color="auto"/>
      </w:divBdr>
    </w:div>
    <w:div w:id="1735661541">
      <w:bodyDiv w:val="1"/>
      <w:marLeft w:val="0"/>
      <w:marRight w:val="0"/>
      <w:marTop w:val="0"/>
      <w:marBottom w:val="0"/>
      <w:divBdr>
        <w:top w:val="none" w:sz="0" w:space="0" w:color="auto"/>
        <w:left w:val="none" w:sz="0" w:space="0" w:color="auto"/>
        <w:bottom w:val="none" w:sz="0" w:space="0" w:color="auto"/>
        <w:right w:val="none" w:sz="0" w:space="0" w:color="auto"/>
      </w:divBdr>
    </w:div>
    <w:div w:id="1738162175">
      <w:bodyDiv w:val="1"/>
      <w:marLeft w:val="0"/>
      <w:marRight w:val="0"/>
      <w:marTop w:val="0"/>
      <w:marBottom w:val="0"/>
      <w:divBdr>
        <w:top w:val="none" w:sz="0" w:space="0" w:color="auto"/>
        <w:left w:val="none" w:sz="0" w:space="0" w:color="auto"/>
        <w:bottom w:val="none" w:sz="0" w:space="0" w:color="auto"/>
        <w:right w:val="none" w:sz="0" w:space="0" w:color="auto"/>
      </w:divBdr>
    </w:div>
    <w:div w:id="1745832582">
      <w:bodyDiv w:val="1"/>
      <w:marLeft w:val="0"/>
      <w:marRight w:val="0"/>
      <w:marTop w:val="0"/>
      <w:marBottom w:val="0"/>
      <w:divBdr>
        <w:top w:val="none" w:sz="0" w:space="0" w:color="auto"/>
        <w:left w:val="none" w:sz="0" w:space="0" w:color="auto"/>
        <w:bottom w:val="none" w:sz="0" w:space="0" w:color="auto"/>
        <w:right w:val="none" w:sz="0" w:space="0" w:color="auto"/>
      </w:divBdr>
    </w:div>
    <w:div w:id="1770153309">
      <w:bodyDiv w:val="1"/>
      <w:marLeft w:val="0"/>
      <w:marRight w:val="0"/>
      <w:marTop w:val="0"/>
      <w:marBottom w:val="0"/>
      <w:divBdr>
        <w:top w:val="none" w:sz="0" w:space="0" w:color="auto"/>
        <w:left w:val="none" w:sz="0" w:space="0" w:color="auto"/>
        <w:bottom w:val="none" w:sz="0" w:space="0" w:color="auto"/>
        <w:right w:val="none" w:sz="0" w:space="0" w:color="auto"/>
      </w:divBdr>
    </w:div>
    <w:div w:id="1770927794">
      <w:bodyDiv w:val="1"/>
      <w:marLeft w:val="0"/>
      <w:marRight w:val="0"/>
      <w:marTop w:val="0"/>
      <w:marBottom w:val="0"/>
      <w:divBdr>
        <w:top w:val="none" w:sz="0" w:space="0" w:color="auto"/>
        <w:left w:val="none" w:sz="0" w:space="0" w:color="auto"/>
        <w:bottom w:val="none" w:sz="0" w:space="0" w:color="auto"/>
        <w:right w:val="none" w:sz="0" w:space="0" w:color="auto"/>
      </w:divBdr>
    </w:div>
    <w:div w:id="1773669170">
      <w:bodyDiv w:val="1"/>
      <w:marLeft w:val="0"/>
      <w:marRight w:val="0"/>
      <w:marTop w:val="0"/>
      <w:marBottom w:val="0"/>
      <w:divBdr>
        <w:top w:val="none" w:sz="0" w:space="0" w:color="auto"/>
        <w:left w:val="none" w:sz="0" w:space="0" w:color="auto"/>
        <w:bottom w:val="none" w:sz="0" w:space="0" w:color="auto"/>
        <w:right w:val="none" w:sz="0" w:space="0" w:color="auto"/>
      </w:divBdr>
    </w:div>
    <w:div w:id="1812552907">
      <w:bodyDiv w:val="1"/>
      <w:marLeft w:val="0"/>
      <w:marRight w:val="0"/>
      <w:marTop w:val="0"/>
      <w:marBottom w:val="0"/>
      <w:divBdr>
        <w:top w:val="none" w:sz="0" w:space="0" w:color="auto"/>
        <w:left w:val="none" w:sz="0" w:space="0" w:color="auto"/>
        <w:bottom w:val="none" w:sz="0" w:space="0" w:color="auto"/>
        <w:right w:val="none" w:sz="0" w:space="0" w:color="auto"/>
      </w:divBdr>
    </w:div>
    <w:div w:id="1818374718">
      <w:bodyDiv w:val="1"/>
      <w:marLeft w:val="0"/>
      <w:marRight w:val="0"/>
      <w:marTop w:val="0"/>
      <w:marBottom w:val="0"/>
      <w:divBdr>
        <w:top w:val="none" w:sz="0" w:space="0" w:color="auto"/>
        <w:left w:val="none" w:sz="0" w:space="0" w:color="auto"/>
        <w:bottom w:val="none" w:sz="0" w:space="0" w:color="auto"/>
        <w:right w:val="none" w:sz="0" w:space="0" w:color="auto"/>
      </w:divBdr>
    </w:div>
    <w:div w:id="1825657690">
      <w:bodyDiv w:val="1"/>
      <w:marLeft w:val="0"/>
      <w:marRight w:val="0"/>
      <w:marTop w:val="0"/>
      <w:marBottom w:val="0"/>
      <w:divBdr>
        <w:top w:val="none" w:sz="0" w:space="0" w:color="auto"/>
        <w:left w:val="none" w:sz="0" w:space="0" w:color="auto"/>
        <w:bottom w:val="none" w:sz="0" w:space="0" w:color="auto"/>
        <w:right w:val="none" w:sz="0" w:space="0" w:color="auto"/>
      </w:divBdr>
    </w:div>
    <w:div w:id="1847205503">
      <w:bodyDiv w:val="1"/>
      <w:marLeft w:val="0"/>
      <w:marRight w:val="0"/>
      <w:marTop w:val="0"/>
      <w:marBottom w:val="0"/>
      <w:divBdr>
        <w:top w:val="none" w:sz="0" w:space="0" w:color="auto"/>
        <w:left w:val="none" w:sz="0" w:space="0" w:color="auto"/>
        <w:bottom w:val="none" w:sz="0" w:space="0" w:color="auto"/>
        <w:right w:val="none" w:sz="0" w:space="0" w:color="auto"/>
      </w:divBdr>
    </w:div>
    <w:div w:id="1863783661">
      <w:bodyDiv w:val="1"/>
      <w:marLeft w:val="0"/>
      <w:marRight w:val="0"/>
      <w:marTop w:val="0"/>
      <w:marBottom w:val="0"/>
      <w:divBdr>
        <w:top w:val="none" w:sz="0" w:space="0" w:color="auto"/>
        <w:left w:val="none" w:sz="0" w:space="0" w:color="auto"/>
        <w:bottom w:val="none" w:sz="0" w:space="0" w:color="auto"/>
        <w:right w:val="none" w:sz="0" w:space="0" w:color="auto"/>
      </w:divBdr>
    </w:div>
    <w:div w:id="1869027822">
      <w:bodyDiv w:val="1"/>
      <w:marLeft w:val="0"/>
      <w:marRight w:val="0"/>
      <w:marTop w:val="0"/>
      <w:marBottom w:val="0"/>
      <w:divBdr>
        <w:top w:val="none" w:sz="0" w:space="0" w:color="auto"/>
        <w:left w:val="none" w:sz="0" w:space="0" w:color="auto"/>
        <w:bottom w:val="none" w:sz="0" w:space="0" w:color="auto"/>
        <w:right w:val="none" w:sz="0" w:space="0" w:color="auto"/>
      </w:divBdr>
    </w:div>
    <w:div w:id="1871452351">
      <w:bodyDiv w:val="1"/>
      <w:marLeft w:val="0"/>
      <w:marRight w:val="0"/>
      <w:marTop w:val="0"/>
      <w:marBottom w:val="0"/>
      <w:divBdr>
        <w:top w:val="none" w:sz="0" w:space="0" w:color="auto"/>
        <w:left w:val="none" w:sz="0" w:space="0" w:color="auto"/>
        <w:bottom w:val="none" w:sz="0" w:space="0" w:color="auto"/>
        <w:right w:val="none" w:sz="0" w:space="0" w:color="auto"/>
      </w:divBdr>
    </w:div>
    <w:div w:id="1919753864">
      <w:bodyDiv w:val="1"/>
      <w:marLeft w:val="0"/>
      <w:marRight w:val="0"/>
      <w:marTop w:val="0"/>
      <w:marBottom w:val="0"/>
      <w:divBdr>
        <w:top w:val="none" w:sz="0" w:space="0" w:color="auto"/>
        <w:left w:val="none" w:sz="0" w:space="0" w:color="auto"/>
        <w:bottom w:val="none" w:sz="0" w:space="0" w:color="auto"/>
        <w:right w:val="none" w:sz="0" w:space="0" w:color="auto"/>
      </w:divBdr>
    </w:div>
    <w:div w:id="1949238477">
      <w:bodyDiv w:val="1"/>
      <w:marLeft w:val="0"/>
      <w:marRight w:val="0"/>
      <w:marTop w:val="0"/>
      <w:marBottom w:val="0"/>
      <w:divBdr>
        <w:top w:val="none" w:sz="0" w:space="0" w:color="auto"/>
        <w:left w:val="none" w:sz="0" w:space="0" w:color="auto"/>
        <w:bottom w:val="none" w:sz="0" w:space="0" w:color="auto"/>
        <w:right w:val="none" w:sz="0" w:space="0" w:color="auto"/>
      </w:divBdr>
    </w:div>
    <w:div w:id="1953588247">
      <w:bodyDiv w:val="1"/>
      <w:marLeft w:val="0"/>
      <w:marRight w:val="0"/>
      <w:marTop w:val="0"/>
      <w:marBottom w:val="0"/>
      <w:divBdr>
        <w:top w:val="none" w:sz="0" w:space="0" w:color="auto"/>
        <w:left w:val="none" w:sz="0" w:space="0" w:color="auto"/>
        <w:bottom w:val="none" w:sz="0" w:space="0" w:color="auto"/>
        <w:right w:val="none" w:sz="0" w:space="0" w:color="auto"/>
      </w:divBdr>
    </w:div>
    <w:div w:id="1963070505">
      <w:bodyDiv w:val="1"/>
      <w:marLeft w:val="0"/>
      <w:marRight w:val="0"/>
      <w:marTop w:val="0"/>
      <w:marBottom w:val="0"/>
      <w:divBdr>
        <w:top w:val="none" w:sz="0" w:space="0" w:color="auto"/>
        <w:left w:val="none" w:sz="0" w:space="0" w:color="auto"/>
        <w:bottom w:val="none" w:sz="0" w:space="0" w:color="auto"/>
        <w:right w:val="none" w:sz="0" w:space="0" w:color="auto"/>
      </w:divBdr>
    </w:div>
    <w:div w:id="2004313730">
      <w:bodyDiv w:val="1"/>
      <w:marLeft w:val="0"/>
      <w:marRight w:val="0"/>
      <w:marTop w:val="0"/>
      <w:marBottom w:val="0"/>
      <w:divBdr>
        <w:top w:val="none" w:sz="0" w:space="0" w:color="auto"/>
        <w:left w:val="none" w:sz="0" w:space="0" w:color="auto"/>
        <w:bottom w:val="none" w:sz="0" w:space="0" w:color="auto"/>
        <w:right w:val="none" w:sz="0" w:space="0" w:color="auto"/>
      </w:divBdr>
    </w:div>
    <w:div w:id="2010210381">
      <w:bodyDiv w:val="1"/>
      <w:marLeft w:val="0"/>
      <w:marRight w:val="0"/>
      <w:marTop w:val="0"/>
      <w:marBottom w:val="0"/>
      <w:divBdr>
        <w:top w:val="none" w:sz="0" w:space="0" w:color="auto"/>
        <w:left w:val="none" w:sz="0" w:space="0" w:color="auto"/>
        <w:bottom w:val="none" w:sz="0" w:space="0" w:color="auto"/>
        <w:right w:val="none" w:sz="0" w:space="0" w:color="auto"/>
      </w:divBdr>
    </w:div>
    <w:div w:id="2092189677">
      <w:bodyDiv w:val="1"/>
      <w:marLeft w:val="0"/>
      <w:marRight w:val="0"/>
      <w:marTop w:val="0"/>
      <w:marBottom w:val="0"/>
      <w:divBdr>
        <w:top w:val="none" w:sz="0" w:space="0" w:color="auto"/>
        <w:left w:val="none" w:sz="0" w:space="0" w:color="auto"/>
        <w:bottom w:val="none" w:sz="0" w:space="0" w:color="auto"/>
        <w:right w:val="none" w:sz="0" w:space="0" w:color="auto"/>
      </w:divBdr>
    </w:div>
    <w:div w:id="2092847962">
      <w:bodyDiv w:val="1"/>
      <w:marLeft w:val="0"/>
      <w:marRight w:val="0"/>
      <w:marTop w:val="0"/>
      <w:marBottom w:val="0"/>
      <w:divBdr>
        <w:top w:val="none" w:sz="0" w:space="0" w:color="auto"/>
        <w:left w:val="none" w:sz="0" w:space="0" w:color="auto"/>
        <w:bottom w:val="none" w:sz="0" w:space="0" w:color="auto"/>
        <w:right w:val="none" w:sz="0" w:space="0" w:color="auto"/>
      </w:divBdr>
    </w:div>
    <w:div w:id="2097748794">
      <w:bodyDiv w:val="1"/>
      <w:marLeft w:val="0"/>
      <w:marRight w:val="0"/>
      <w:marTop w:val="0"/>
      <w:marBottom w:val="0"/>
      <w:divBdr>
        <w:top w:val="none" w:sz="0" w:space="0" w:color="auto"/>
        <w:left w:val="none" w:sz="0" w:space="0" w:color="auto"/>
        <w:bottom w:val="none" w:sz="0" w:space="0" w:color="auto"/>
        <w:right w:val="none" w:sz="0" w:space="0" w:color="auto"/>
      </w:divBdr>
    </w:div>
    <w:div w:id="2103525559">
      <w:bodyDiv w:val="1"/>
      <w:marLeft w:val="0"/>
      <w:marRight w:val="0"/>
      <w:marTop w:val="0"/>
      <w:marBottom w:val="0"/>
      <w:divBdr>
        <w:top w:val="none" w:sz="0" w:space="0" w:color="auto"/>
        <w:left w:val="none" w:sz="0" w:space="0" w:color="auto"/>
        <w:bottom w:val="none" w:sz="0" w:space="0" w:color="auto"/>
        <w:right w:val="none" w:sz="0" w:space="0" w:color="auto"/>
      </w:divBdr>
    </w:div>
    <w:div w:id="2115587872">
      <w:bodyDiv w:val="1"/>
      <w:marLeft w:val="0"/>
      <w:marRight w:val="0"/>
      <w:marTop w:val="0"/>
      <w:marBottom w:val="0"/>
      <w:divBdr>
        <w:top w:val="none" w:sz="0" w:space="0" w:color="auto"/>
        <w:left w:val="none" w:sz="0" w:space="0" w:color="auto"/>
        <w:bottom w:val="none" w:sz="0" w:space="0" w:color="auto"/>
        <w:right w:val="none" w:sz="0" w:space="0" w:color="auto"/>
      </w:divBdr>
    </w:div>
    <w:div w:id="2121141605">
      <w:bodyDiv w:val="1"/>
      <w:marLeft w:val="0"/>
      <w:marRight w:val="0"/>
      <w:marTop w:val="0"/>
      <w:marBottom w:val="0"/>
      <w:divBdr>
        <w:top w:val="none" w:sz="0" w:space="0" w:color="auto"/>
        <w:left w:val="none" w:sz="0" w:space="0" w:color="auto"/>
        <w:bottom w:val="none" w:sz="0" w:space="0" w:color="auto"/>
        <w:right w:val="none" w:sz="0" w:space="0" w:color="auto"/>
      </w:divBdr>
    </w:div>
    <w:div w:id="21252255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487C8E-12BE-4598-AABA-B2FC43F23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4676</TotalTime>
  <Pages>6</Pages>
  <Words>3051</Words>
  <Characters>17394</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20405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196</cp:revision>
  <cp:lastPrinted>2026-10-12T09:14:00Z</cp:lastPrinted>
  <dcterms:created xsi:type="dcterms:W3CDTF">2026-05-30T19:13:00Z</dcterms:created>
  <dcterms:modified xsi:type="dcterms:W3CDTF">2026-10-15T03:42:00Z</dcterms:modified>
</cp:coreProperties>
</file>