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BA5A9" w14:textId="4AD26197" w:rsidR="009F65D9" w:rsidRPr="00286196" w:rsidRDefault="0028619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9F65D9" w:rsidRPr="002861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әкімдігінің</w:t>
      </w:r>
    </w:p>
    <w:p w14:paraId="580F0342" w14:textId="77777777" w:rsidR="009F65D9" w:rsidRPr="00286196" w:rsidRDefault="009F65D9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52FCE406" w14:textId="77777777" w:rsidR="009F65D9" w:rsidRPr="00286196" w:rsidRDefault="009F65D9" w:rsidP="00ED17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C4AD58" w14:textId="166D53FF" w:rsidR="009F65D9" w:rsidRPr="0052675F" w:rsidRDefault="009F65D9" w:rsidP="001813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 xml:space="preserve"> 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Жуалы аудандық мәслихаты депутаттарының кезектен тыс сайлауын әзірлеу мен өткізу жөніндегі негізгі іс-шаралардың Күнтізбелік жоспарының 15</w:t>
      </w:r>
      <w:r w:rsidR="00D94D5E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45105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D94D5E">
        <w:rPr>
          <w:rFonts w:ascii="Times New Roman" w:hAnsi="Times New Roman" w:cs="Times New Roman"/>
          <w:sz w:val="28"/>
          <w:szCs w:val="28"/>
          <w:lang w:val="kk-KZ"/>
        </w:rPr>
        <w:t>қтары</w:t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 xml:space="preserve">на сәйкес, </w:t>
      </w:r>
      <w:r w:rsidR="0018134E" w:rsidRPr="0018134E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ауданының әкімдігі </w:t>
      </w:r>
      <w:r w:rsidR="00286196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Жуалы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ауданы аумағындағы үгіт</w:t>
      </w:r>
      <w:r w:rsidR="000B31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тік</w:t>
      </w:r>
      <w:r w:rsidR="001E69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баспа материалдарын орналастыру орындары мен </w:t>
      </w:r>
      <w:r w:rsidR="000B31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сайлаушылармен кездесуі үшін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шарт</w:t>
      </w:r>
      <w:r w:rsidR="00FA203E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ық негізде берілетін үй-жайлар туралы</w:t>
      </w:r>
      <w:r w:rsidR="0052675F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хабарлайды:  </w:t>
      </w:r>
    </w:p>
    <w:p w14:paraId="4D2744D8" w14:textId="77777777" w:rsidR="00ED1747" w:rsidRPr="00286196" w:rsidRDefault="00ED174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243"/>
        <w:gridCol w:w="7377"/>
      </w:tblGrid>
      <w:tr w:rsidR="00286196" w:rsidRPr="00286196" w14:paraId="5B405BE6" w14:textId="77777777" w:rsidTr="00045CCD">
        <w:trPr>
          <w:trHeight w:val="30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515533" w14:textId="77777777" w:rsidR="00286196" w:rsidRPr="006604A8" w:rsidRDefault="00286196" w:rsidP="00286196">
            <w:pPr>
              <w:pStyle w:val="a3"/>
              <w:spacing w:line="254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6604A8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3E47EA" w14:textId="77777777" w:rsidR="00286196" w:rsidRPr="00836B16" w:rsidRDefault="00286196" w:rsidP="00286196">
            <w:pPr>
              <w:pStyle w:val="a3"/>
              <w:spacing w:line="254" w:lineRule="auto"/>
              <w:ind w:left="127" w:right="67"/>
              <w:jc w:val="center"/>
              <w:rPr>
                <w:b/>
                <w:sz w:val="28"/>
                <w:szCs w:val="28"/>
                <w:lang w:val="kk-KZ"/>
              </w:rPr>
            </w:pPr>
            <w:r w:rsidRPr="00836B16">
              <w:rPr>
                <w:b/>
                <w:color w:val="000000"/>
                <w:sz w:val="28"/>
                <w:szCs w:val="24"/>
                <w:lang w:val="kk-KZ"/>
              </w:rPr>
              <w:t>Ауылдық округтер атауы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59B34D" w14:textId="77777777" w:rsidR="00286196" w:rsidRPr="00836B16" w:rsidRDefault="00286196" w:rsidP="00836B16">
            <w:pPr>
              <w:pStyle w:val="a3"/>
              <w:spacing w:line="256" w:lineRule="auto"/>
              <w:ind w:left="59" w:right="53"/>
              <w:jc w:val="both"/>
              <w:rPr>
                <w:b/>
                <w:sz w:val="28"/>
                <w:szCs w:val="28"/>
              </w:rPr>
            </w:pPr>
            <w:proofErr w:type="spellStart"/>
            <w:r w:rsidRPr="00836B16">
              <w:rPr>
                <w:b/>
                <w:sz w:val="28"/>
                <w:szCs w:val="28"/>
              </w:rPr>
              <w:t>Үгіттік</w:t>
            </w:r>
            <w:proofErr w:type="spellEnd"/>
            <w:r w:rsidRPr="00836B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36B16">
              <w:rPr>
                <w:b/>
                <w:sz w:val="28"/>
                <w:szCs w:val="28"/>
              </w:rPr>
              <w:t>баспа</w:t>
            </w:r>
            <w:proofErr w:type="spellEnd"/>
            <w:r w:rsidRPr="00836B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36B16">
              <w:rPr>
                <w:b/>
                <w:sz w:val="28"/>
                <w:szCs w:val="28"/>
              </w:rPr>
              <w:t>материалдарын</w:t>
            </w:r>
            <w:proofErr w:type="spellEnd"/>
            <w:r w:rsidRPr="00836B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36B16">
              <w:rPr>
                <w:b/>
                <w:sz w:val="28"/>
                <w:szCs w:val="28"/>
              </w:rPr>
              <w:t>орналастыру</w:t>
            </w:r>
            <w:proofErr w:type="spellEnd"/>
            <w:r w:rsidRPr="00836B1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36B16">
              <w:rPr>
                <w:b/>
                <w:sz w:val="28"/>
                <w:szCs w:val="28"/>
              </w:rPr>
              <w:t>орындары</w:t>
            </w:r>
            <w:proofErr w:type="spellEnd"/>
          </w:p>
        </w:tc>
      </w:tr>
      <w:tr w:rsidR="00286196" w:rsidRPr="009558F0" w14:paraId="4851952F" w14:textId="77777777" w:rsidTr="00045CCD">
        <w:trPr>
          <w:trHeight w:val="634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1278F8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7A9F3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Б.Момышұлы</w:t>
            </w:r>
            <w:proofErr w:type="spellEnd"/>
            <w:r w:rsidRPr="00286196">
              <w:rPr>
                <w:color w:val="000000"/>
                <w:sz w:val="28"/>
                <w:szCs w:val="28"/>
              </w:rPr>
              <w:t xml:space="preserve"> </w:t>
            </w:r>
          </w:p>
          <w:p w14:paraId="2AFF7950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DDC815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Рысбек батыр көшесі № 62, «Жамбыл облысы Жуалы ауданы Бауыржан Момышұлы ауылы әкімінің аппараты» коммуналдық мемлекеттік мекемесінің ғимаратына қарама қарсы орналасқан тақта.</w:t>
            </w:r>
          </w:p>
        </w:tc>
      </w:tr>
      <w:tr w:rsidR="00286196" w:rsidRPr="009558F0" w14:paraId="1F14E981" w14:textId="77777777" w:rsidTr="00045CCD">
        <w:trPr>
          <w:trHeight w:val="8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17D1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B4C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6CF8C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Жібек жолы көшесі № 21, «Азаматтарға арналған үкімет» Мемлекеттік корпорациясы» кәсіпкерлік емес акционерлік қоғамы Жамбыл облысы бойынша филиалының Жуалы аудандық бөлімінің ғимараты алдында орналасқан тақта.</w:t>
            </w:r>
          </w:p>
        </w:tc>
      </w:tr>
      <w:tr w:rsidR="00286196" w:rsidRPr="009558F0" w14:paraId="1F45A185" w14:textId="77777777" w:rsidTr="00045CCD">
        <w:trPr>
          <w:trHeight w:val="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C3D2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0D7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0F861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Сұлтан Бейбарыс көшесі № 1, «Жамбыл облысы әкімдігінің денсаулық сақтау басқармасының Жуалы аудандық орталық ауруханасы» </w:t>
            </w:r>
            <w:r w:rsidRPr="00286196">
              <w:rPr>
                <w:sz w:val="28"/>
                <w:szCs w:val="28"/>
                <w:lang w:val="kk-KZ"/>
              </w:rPr>
              <w:t xml:space="preserve">шаруашылық жүргізу құқығындағы мемлекеттік комуналдық кәсіпорны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ғимаратының алдында орналасқан тақта.  </w:t>
            </w:r>
          </w:p>
        </w:tc>
      </w:tr>
      <w:tr w:rsidR="00286196" w:rsidRPr="009558F0" w14:paraId="2795A987" w14:textId="77777777" w:rsidTr="00045CCD">
        <w:trPr>
          <w:trHeight w:val="865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21D98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6257C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Ақсай </w:t>
            </w:r>
          </w:p>
          <w:p w14:paraId="3818FB03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6A52" w14:textId="70FE3EEF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Қайрат ауылы, Абай көшесі №1, «Жамбыл облысы әкімдігінің білім басқармасы Жуалы ауданының білім бөлімінің </w:t>
            </w:r>
            <w:r w:rsidRPr="00286196">
              <w:rPr>
                <w:b/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>Мөлдір бұлақ» бөбекжай-балабақшасы» мемлекеттік коммуналдық қазыналық кәсіпорынына қарама қарсы орналасқан тақта.</w:t>
            </w:r>
          </w:p>
        </w:tc>
      </w:tr>
      <w:tr w:rsidR="00286196" w:rsidRPr="009558F0" w14:paraId="1C700D54" w14:textId="77777777" w:rsidTr="00045CCD">
        <w:trPr>
          <w:trHeight w:val="85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5C7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F79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28A4A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lang w:val="kk-KZ"/>
              </w:rPr>
              <w:t xml:space="preserve">Дихан ауылы, Ыбырайұлы Байділда  көшесі №17, </w:t>
            </w:r>
            <w:r w:rsidRPr="00286196">
              <w:rPr>
                <w:sz w:val="28"/>
                <w:szCs w:val="28"/>
                <w:lang w:val="kk-KZ"/>
              </w:rPr>
              <w:t xml:space="preserve">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</w:t>
            </w:r>
            <w:r w:rsidRPr="00286196">
              <w:rPr>
                <w:sz w:val="28"/>
                <w:lang w:val="kk-KZ"/>
              </w:rPr>
              <w:t xml:space="preserve">Дихан </w:t>
            </w:r>
            <w:r w:rsidRPr="00286196">
              <w:rPr>
                <w:sz w:val="28"/>
                <w:szCs w:val="28"/>
                <w:lang w:val="kk-KZ"/>
              </w:rPr>
              <w:t>медициналық пункті</w:t>
            </w:r>
            <w:r w:rsidRPr="00286196">
              <w:rPr>
                <w:sz w:val="28"/>
                <w:lang w:val="kk-KZ"/>
              </w:rPr>
              <w:t>ң алдында орналасқан тақта.</w:t>
            </w:r>
          </w:p>
        </w:tc>
      </w:tr>
      <w:tr w:rsidR="00D42E28" w:rsidRPr="009558F0" w14:paraId="54D85502" w14:textId="77777777" w:rsidTr="00045CCD">
        <w:trPr>
          <w:trHeight w:val="569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C1E32" w14:textId="77777777" w:rsidR="00D42E28" w:rsidRPr="00286196" w:rsidRDefault="00D42E28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DF0CFF" w14:textId="77777777" w:rsidR="00D42E28" w:rsidRPr="00286196" w:rsidRDefault="00D42E28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Ақтөбе </w:t>
            </w:r>
          </w:p>
          <w:p w14:paraId="2002929E" w14:textId="77777777" w:rsidR="00D42E28" w:rsidRPr="00286196" w:rsidRDefault="00D42E28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F742B" w14:textId="77777777" w:rsidR="00D42E28" w:rsidRPr="00286196" w:rsidRDefault="00D42E28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Бәйтерек ауылы, Ақбастау көшесі №1А, «Жамбыл облысы Жуалы ауданы Ақтөбе ауылдық округі әкімінің аппараты» коммуналдық мемлекеттік мекемесінің алдында орналасқан тақта.</w:t>
            </w:r>
          </w:p>
        </w:tc>
      </w:tr>
      <w:tr w:rsidR="00D42E28" w:rsidRPr="009558F0" w14:paraId="0FD6CEC8" w14:textId="77777777" w:rsidTr="00045CCD">
        <w:trPr>
          <w:trHeight w:val="1736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422132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002B1F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30153" w14:textId="77777777" w:rsidR="00D42E28" w:rsidRPr="00286196" w:rsidRDefault="00D42E28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Жаңаталап ауылы, Өсерхан көшесі №1б, </w:t>
            </w: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Жамбыл облысы әкімдігінің білім басқармасы Жуалы ауданының білім бөлімінің № 26 Жаңаталап орта мектебі»</w:t>
            </w: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коммуналдық мемлекеттік 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мекемесінің ғимаратының алдында орналасқан тақта.</w:t>
            </w:r>
          </w:p>
        </w:tc>
      </w:tr>
      <w:tr w:rsidR="00D42E28" w:rsidRPr="009558F0" w14:paraId="60BA2F68" w14:textId="77777777" w:rsidTr="00045CCD">
        <w:trPr>
          <w:trHeight w:val="54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78B6C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C93FE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61E04" w14:textId="77777777" w:rsidR="00D42E28" w:rsidRPr="00286196" w:rsidRDefault="00D42E28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Ақтоған ауылы, Сұлтанмұрат көшесінің №6 үйге қарама қарсы бетінде орналасқан тақта.</w:t>
            </w:r>
          </w:p>
        </w:tc>
      </w:tr>
      <w:tr w:rsidR="00D42E28" w:rsidRPr="009558F0" w14:paraId="700E1AA8" w14:textId="77777777" w:rsidTr="00045CCD">
        <w:trPr>
          <w:trHeight w:val="542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8C36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CEE2" w14:textId="77777777" w:rsidR="00D42E28" w:rsidRPr="00286196" w:rsidRDefault="00D42E28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170B8" w14:textId="77777777" w:rsidR="00D42E28" w:rsidRPr="00286196" w:rsidRDefault="00D42E28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Күркіресу станциясы, Сұлусай көшесі №7 үйге қарама қарсы бетінде орналасқан тақта. </w:t>
            </w:r>
          </w:p>
        </w:tc>
      </w:tr>
      <w:tr w:rsidR="00286196" w:rsidRPr="009558F0" w14:paraId="45F8087D" w14:textId="77777777" w:rsidTr="00045CCD">
        <w:trPr>
          <w:trHeight w:val="30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19ABC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A1A4D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Билікөл </w:t>
            </w:r>
          </w:p>
          <w:p w14:paraId="0C0FED6B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13D5A5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Қарабастау ауылы, Жамбыл көшесі нөмірсіз, «Жамбыл облысы Жуалы аудандық халық шығармашылығы және мәдени демалыс орталығы» мемлекеттік коммуналдық қазыналық кәсіпорны Қарабастау ауылының мәдениет  үйінің алдында орналасқан тақта.</w:t>
            </w:r>
          </w:p>
        </w:tc>
      </w:tr>
      <w:tr w:rsidR="00286196" w:rsidRPr="009558F0" w14:paraId="0F7CE007" w14:textId="77777777" w:rsidTr="00045CCD">
        <w:trPr>
          <w:trHeight w:val="8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A6C5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CA2F27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7FA8D5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lang w:val="kk-KZ"/>
              </w:rPr>
              <w:t>Әбдіқадыр ауылы, Бөгембай көшесі №6, «Жамбыл облысы әкімдігінің білім басқармасы Жуалы ауданының білім бөлімінің №36 Шохан Уалиханов атындағы негізгі мектеп»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мекемесі</w:t>
            </w:r>
            <w:r w:rsidRPr="00286196">
              <w:rPr>
                <w:sz w:val="28"/>
                <w:lang w:val="kk-KZ"/>
              </w:rPr>
              <w:t xml:space="preserve"> ғимаратының алдында орналасқан тақта.</w:t>
            </w:r>
          </w:p>
        </w:tc>
      </w:tr>
      <w:tr w:rsidR="00286196" w:rsidRPr="009558F0" w14:paraId="05152B85" w14:textId="77777777" w:rsidTr="00045CCD">
        <w:trPr>
          <w:trHeight w:val="8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B2EB4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B9823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87460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lang w:val="kk-KZ"/>
              </w:rPr>
            </w:pPr>
            <w:r w:rsidRPr="00286196">
              <w:rPr>
                <w:sz w:val="28"/>
                <w:lang w:val="kk-KZ"/>
              </w:rPr>
              <w:t>Дарбаза ауылы, Дарбаза көшесі №13,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Дарбаза ауылдық медициналық пункт алдында орналасқан тақта.</w:t>
            </w:r>
          </w:p>
        </w:tc>
      </w:tr>
      <w:tr w:rsidR="00286196" w:rsidRPr="009558F0" w14:paraId="3150DAB5" w14:textId="77777777" w:rsidTr="00045CCD">
        <w:trPr>
          <w:trHeight w:val="863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39F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F4B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EB55F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lang w:val="kk-KZ"/>
              </w:rPr>
            </w:pPr>
            <w:r w:rsidRPr="00286196">
              <w:rPr>
                <w:color w:val="000000"/>
                <w:sz w:val="28"/>
                <w:szCs w:val="24"/>
                <w:lang w:val="kk-KZ"/>
              </w:rPr>
              <w:t>Жылыбұлақ ауылы, Нұр көшесі №4, «Жамбыл облысы әкімдігінің білім басқармасы Жуалы ауданының білім бөлімінің №39 Жылыбұлақ бастауыш мектеп» ғимаратының алдында орналасқан тақта.</w:t>
            </w:r>
          </w:p>
        </w:tc>
      </w:tr>
      <w:tr w:rsidR="00286196" w:rsidRPr="009558F0" w14:paraId="3EB519E5" w14:textId="77777777" w:rsidTr="00045CCD">
        <w:trPr>
          <w:trHeight w:val="591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E319FD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68B647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Боралдай </w:t>
            </w:r>
          </w:p>
          <w:p w14:paraId="7025CAE9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E63611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Көлтоған ауылы, Дінмұхамед Қонаев көшесі №38, «Жамбыл облысы Жуалы ауданы Боралдай ауылдық округі әкімінің аппараты» коммуналдық мемлекеттік мекемесі ғимаратының алдында орналасқан тақта.</w:t>
            </w:r>
          </w:p>
        </w:tc>
      </w:tr>
      <w:tr w:rsidR="00286196" w:rsidRPr="009558F0" w14:paraId="1BFC29EA" w14:textId="77777777" w:rsidTr="00045CCD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397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4FF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754C7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Рысбек батыр ауылы, Рысбек батыр көшесі №8,                   «Жамбыл облысы әкімдігінің білім басқармасы Жуалы ауданының білім бөлімінің №10 Жамбыл атындағы орта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0FAF74D5" w14:textId="77777777" w:rsidTr="00045CCD">
        <w:trPr>
          <w:trHeight w:val="2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C4C2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1CA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FCBB70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Ертай ауылы, Жамалбек Қонашев көшесі №11, «Жамбыл облысы Жуалы аудандық халық шығармашылығы және мәдени демалыс орталығы» мемлекеттік коммуналдық қазыналық кәсіпорнының алдындағы тақта.</w:t>
            </w:r>
          </w:p>
        </w:tc>
      </w:tr>
      <w:tr w:rsidR="00286196" w:rsidRPr="009558F0" w14:paraId="3188C552" w14:textId="77777777" w:rsidTr="00045CCD">
        <w:trPr>
          <w:trHeight w:val="602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1CB3F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7F0EC0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Жетітөбе </w:t>
            </w:r>
          </w:p>
          <w:p w14:paraId="25658D94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53897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Кәріқорған ауылы, Мейман Қожаназаров көшесі №42, «Жамбыл облысы Жуалы ауданы Жетітөбе ауылдық округі әкімінің аппараты» коммуналдық мемлекеттік мекемесі алдында орналасқан тақта.</w:t>
            </w:r>
          </w:p>
        </w:tc>
      </w:tr>
      <w:tr w:rsidR="00286196" w:rsidRPr="009558F0" w14:paraId="1F8DECC2" w14:textId="77777777" w:rsidTr="00045CCD">
        <w:trPr>
          <w:trHeight w:val="38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06AF7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85FF1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97B1D4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lang w:val="kk-KZ"/>
              </w:rPr>
            </w:pPr>
            <w:r w:rsidRPr="00286196">
              <w:rPr>
                <w:sz w:val="28"/>
                <w:lang w:val="kk-KZ"/>
              </w:rPr>
              <w:t xml:space="preserve">Қоңыртөбе ауылы, Малдыбай көшесі №25,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sz w:val="28"/>
                <w:szCs w:val="28"/>
                <w:lang w:val="kk-KZ"/>
              </w:rPr>
              <w:t xml:space="preserve">Жамбыл облысы Жуалы аудандық халық шығармашылығы және мәдени демалыс орталығы» мемлекеттік коммуналдық қазыналық кәсіпорнының </w:t>
            </w:r>
            <w:r w:rsidRPr="00286196">
              <w:rPr>
                <w:sz w:val="28"/>
                <w:lang w:val="kk-KZ"/>
              </w:rPr>
              <w:t>ғимаратының алдында  орналасқан тақта.</w:t>
            </w:r>
          </w:p>
        </w:tc>
      </w:tr>
      <w:tr w:rsidR="00286196" w:rsidRPr="009558F0" w14:paraId="1B9945A1" w14:textId="77777777" w:rsidTr="00045CCD">
        <w:trPr>
          <w:trHeight w:val="38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C080AE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56183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AB150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Тасбастау ауылы, Бағлан Үсіпбаев көшесі №82 үй,</w:t>
            </w:r>
          </w:p>
          <w:p w14:paraId="3D8111EB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Жамбыл облысы әкімдігінің білім басқармасы Жуалы ауданының білім бөлімінің №45 Тасбастау бастауыш мектебі» комуналдық мемлекеттік мекемесінің алдында орналасқан тақта.</w:t>
            </w:r>
          </w:p>
        </w:tc>
      </w:tr>
      <w:tr w:rsidR="00286196" w:rsidRPr="009558F0" w14:paraId="526B1C50" w14:textId="77777777" w:rsidTr="00045CCD">
        <w:trPr>
          <w:trHeight w:val="38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11027C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993673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CAA6BB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Шыңбұлақ ауылы, Мырзатай көшесі № 20а, </w:t>
            </w: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Жамбыл облысы әкімдігінің білім басқармасы Жуалы ауданының білім бөлімінің № 24 Тұрар Рысқұлов атындағы  орта мектебі» коммуналдық мемлекеттік мекемесінің  алдында орналасқан тақта.</w:t>
            </w:r>
          </w:p>
        </w:tc>
      </w:tr>
      <w:tr w:rsidR="00286196" w:rsidRPr="009558F0" w14:paraId="2C9B525F" w14:textId="77777777" w:rsidTr="00045CCD">
        <w:trPr>
          <w:trHeight w:val="389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A14BB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A4ACF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D139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Қосмұрат ауылы, А.Рақышев көшесі №23А,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Қосмұрат ауылдық медициналық пукнттың алдында орналасқан тақта.</w:t>
            </w:r>
          </w:p>
        </w:tc>
      </w:tr>
      <w:tr w:rsidR="00286196" w:rsidRPr="009558F0" w14:paraId="695A770D" w14:textId="77777777" w:rsidTr="00045CCD">
        <w:trPr>
          <w:trHeight w:val="389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D81B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7C98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6A590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Майбұлақ ауылы, Қ.Темірбеков көшесі №1А,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Майбұлақ ауылдық медициналық пукнттың алдында орналасқан тақта.</w:t>
            </w:r>
          </w:p>
        </w:tc>
      </w:tr>
      <w:tr w:rsidR="00286196" w:rsidRPr="009558F0" w14:paraId="1C1A9DE0" w14:textId="77777777" w:rsidTr="00045CCD">
        <w:trPr>
          <w:trHeight w:val="30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623BC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E5C05B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Көкбастау </w:t>
            </w:r>
          </w:p>
          <w:p w14:paraId="391153D4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C9ADBA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Көктөбе ауылы, Аспандияр Иманалыұлы көшесі № 51,           «Жамбыл облысы жуалы аудандық халық шығармашылығы және мәдени демалыс орталығы» мемлекеттік коммуналдық қазыналық кәсіпорны  Көктөбе ауылының клубы ғимаратының алдында орналасқан тақта.</w:t>
            </w:r>
          </w:p>
        </w:tc>
      </w:tr>
      <w:tr w:rsidR="00286196" w:rsidRPr="009558F0" w14:paraId="12AECCE1" w14:textId="77777777" w:rsidTr="00045CCD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6408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4F9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B0EAD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Теріс ауылы, Тәліп көшесі №4А, «Жамбыл облысы Жуалы ауданы  Көкбастау ауылдық округі әкімінің аппараты» коммуналдық мемлекеттік мекемесі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>ғимаратының алдында орналасқан тақта.</w:t>
            </w:r>
          </w:p>
        </w:tc>
      </w:tr>
      <w:tr w:rsidR="00286196" w:rsidRPr="009558F0" w14:paraId="334FC787" w14:textId="77777777" w:rsidTr="00045CCD">
        <w:trPr>
          <w:trHeight w:val="24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98E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7C22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AF041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Қосбөлтек ауылы, Әбілдабек Қойбақов көшесі № 35,       «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Жамбыл облысы Жуалы аудандық халық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шығармашылығы және мәдени демалыс орталығы» мемлекеттік коммуналдық қазыналық кәсіпорны  </w:t>
            </w:r>
            <w:r w:rsidRPr="00286196">
              <w:rPr>
                <w:sz w:val="28"/>
                <w:szCs w:val="28"/>
                <w:lang w:val="kk-KZ"/>
              </w:rPr>
              <w:t>Қосбөлтек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 ауылының клубы </w:t>
            </w:r>
            <w:r w:rsidRPr="00286196">
              <w:rPr>
                <w:sz w:val="28"/>
                <w:szCs w:val="28"/>
                <w:lang w:val="kk-KZ"/>
              </w:rPr>
              <w:t xml:space="preserve">алдында орналасқан тақта.   </w:t>
            </w:r>
          </w:p>
        </w:tc>
      </w:tr>
      <w:tr w:rsidR="00286196" w:rsidRPr="009558F0" w14:paraId="2CD6A7C5" w14:textId="77777777" w:rsidTr="00045CCD">
        <w:trPr>
          <w:trHeight w:val="1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5EB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34D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71113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Бақалы ауылы, Қызыл дихан көшесі № 28, «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Жамбыл облысы жуалы аудандық халық шығармашылығы және мәдени демалыс орталығы» мемлекеттік коммуналдық қазыналық кәсіпорны Бақалы ауылының клубының </w:t>
            </w:r>
            <w:r w:rsidRPr="00286196">
              <w:rPr>
                <w:sz w:val="28"/>
                <w:szCs w:val="28"/>
                <w:lang w:val="kk-KZ"/>
              </w:rPr>
              <w:t xml:space="preserve">алдында орналасқан тақта.   </w:t>
            </w:r>
          </w:p>
        </w:tc>
      </w:tr>
      <w:tr w:rsidR="00286196" w:rsidRPr="009558F0" w14:paraId="2FDB930B" w14:textId="77777777" w:rsidTr="00045CCD">
        <w:trPr>
          <w:trHeight w:val="580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EF0E4E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0499BC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Күреңбел</w:t>
            </w:r>
            <w:proofErr w:type="spellEnd"/>
            <w:r w:rsidRPr="00286196">
              <w:rPr>
                <w:color w:val="000000"/>
                <w:sz w:val="28"/>
                <w:szCs w:val="28"/>
              </w:rPr>
              <w:t xml:space="preserve"> </w:t>
            </w:r>
          </w:p>
          <w:p w14:paraId="4A8A7B24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2F69C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Күреңбел ауылы, Қарабастау көшесі № 45, «Жамбыл облысы әкімдігінің білім басқармасы Жуалы ауданының білім бөлімінің №10 Күреңбел орта мектебі» коммуналдық мемлекеттік мекемесінің алдында орналасқан тақта. </w:t>
            </w:r>
          </w:p>
        </w:tc>
      </w:tr>
      <w:tr w:rsidR="00286196" w:rsidRPr="009558F0" w14:paraId="42FB1CC9" w14:textId="77777777" w:rsidTr="00045CCD">
        <w:trPr>
          <w:trHeight w:val="7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D4B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0D0B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3AF5B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lang w:val="kk-KZ"/>
              </w:rPr>
              <w:t xml:space="preserve">Қаратас ауылы, Әбдеш Байшаханов көшесі №15,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sz w:val="28"/>
                <w:lang w:val="kk-KZ"/>
              </w:rPr>
              <w:t>Жамбыл облысы әкімдігінің білім басқармасы Жуалы ауданының білім бөлімінің №34 Қаратас негізгі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187F88D8" w14:textId="77777777" w:rsidTr="00045CCD">
        <w:trPr>
          <w:trHeight w:val="30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8C25FC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</w:rPr>
              <w:t>9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9FBA8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</w:rPr>
            </w:pPr>
            <w:proofErr w:type="spellStart"/>
            <w:r w:rsidRPr="00286196">
              <w:rPr>
                <w:sz w:val="28"/>
                <w:szCs w:val="28"/>
              </w:rPr>
              <w:t>Қарасаз</w:t>
            </w:r>
            <w:proofErr w:type="spellEnd"/>
            <w:r w:rsidRPr="00286196">
              <w:rPr>
                <w:sz w:val="28"/>
                <w:szCs w:val="28"/>
              </w:rPr>
              <w:t xml:space="preserve"> </w:t>
            </w:r>
          </w:p>
          <w:p w14:paraId="63581DF7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8286F0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Қарасаз ауылы, Гагарин көшесі № 2, «Жамбыл облысы Жуалы ауданы  Карасаз ауылдық округі әкімінің аппараты» коммуналдық мемлекеттік мекемесі ғимаратының алдында орналасқан тақта.</w:t>
            </w:r>
          </w:p>
        </w:tc>
      </w:tr>
      <w:tr w:rsidR="00286196" w:rsidRPr="009558F0" w14:paraId="5D3509C0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B1904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F8A40D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A394D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Ақбастау ауылы, Береке көшесі №1А, «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 әкімдігінің денсаулық сақтау басқармасының Жуалы аудандық орталық  ауруханасы» шаруашылық жүргізу құқығындағы мемлекеттік комуналдық кәсіпорнының 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Ақбастау 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пункті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 ғимаратының алдында орналасқан тақта.</w:t>
            </w:r>
          </w:p>
        </w:tc>
      </w:tr>
      <w:tr w:rsidR="00286196" w:rsidRPr="009558F0" w14:paraId="63602757" w14:textId="77777777" w:rsidTr="00045CCD">
        <w:trPr>
          <w:trHeight w:val="748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3EF3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D742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1E3EE8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Жұрымбай ауылы, Жеңіс көшесі №43а, «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әкімдігінің денсаулық сақтау басқармасы                     Жуалы аудандық орталық  ауруханасы</w:t>
            </w: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шаруашылық жүргізу құқығындағы мемлекеттік комуналдық кәсіпорнының 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Жұрымбай 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пункті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 ғимаратының алдында орналасқан тақта.</w:t>
            </w:r>
          </w:p>
        </w:tc>
      </w:tr>
      <w:tr w:rsidR="00286196" w:rsidRPr="009558F0" w14:paraId="08BE71F4" w14:textId="77777777" w:rsidTr="00045CCD">
        <w:trPr>
          <w:trHeight w:val="748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2255F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09583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A4A0ED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Көктас ауылы, Достық №30А,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Көктас ауылдық медициналық пункт алдында орналасқан тақта.</w:t>
            </w:r>
          </w:p>
        </w:tc>
      </w:tr>
      <w:tr w:rsidR="00286196" w:rsidRPr="009558F0" w14:paraId="79FE1498" w14:textId="77777777" w:rsidTr="00045CCD">
        <w:trPr>
          <w:trHeight w:val="748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468E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6FCF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710D8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Қарасу ауылы, Ақжол көшесі №10А,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Қарасу ауылдық 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медициналық пункт алдында орналасқан тақта.</w:t>
            </w:r>
          </w:p>
        </w:tc>
      </w:tr>
      <w:tr w:rsidR="00286196" w:rsidRPr="009558F0" w14:paraId="78712733" w14:textId="77777777" w:rsidTr="00045CCD">
        <w:trPr>
          <w:trHeight w:val="602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68FB2A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783C20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Қошқарата</w:t>
            </w:r>
            <w:proofErr w:type="spellEnd"/>
            <w:r w:rsidRPr="00286196">
              <w:rPr>
                <w:color w:val="000000"/>
                <w:sz w:val="28"/>
                <w:szCs w:val="28"/>
              </w:rPr>
              <w:t xml:space="preserve"> </w:t>
            </w:r>
          </w:p>
          <w:p w14:paraId="58A73E23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07AC7E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Қошқарата ауылы, Бауыржан Үсенов көшесі №34, «Жамбыл облысы Жуалы ауданы Қошқарата ауылдық округі әкімінің аппараты» коммуналдық мемлекеттік мекемесі ғимаратының алдында орналасқан тақта.</w:t>
            </w:r>
          </w:p>
        </w:tc>
      </w:tr>
      <w:tr w:rsidR="00286196" w:rsidRPr="009558F0" w14:paraId="3EF10CF4" w14:textId="77777777" w:rsidTr="00045CCD">
        <w:trPr>
          <w:trHeight w:val="54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F9D008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AE8A2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73D23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sz w:val="28"/>
                <w:lang w:val="kk-KZ"/>
              </w:rPr>
              <w:t>Ақтасты ауылы, Ақтасты көшесі №60, «Жамбыл облысы әкімдігінің білім басқармасының Жуалы ауданының білім бөлімінің №31 Ақтасты бастауыш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305C6098" w14:textId="77777777" w:rsidTr="00045CCD">
        <w:trPr>
          <w:trHeight w:val="542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D10B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7C1F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8508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lang w:val="kk-KZ"/>
              </w:rPr>
            </w:pPr>
            <w:r w:rsidRPr="00286196">
              <w:rPr>
                <w:sz w:val="28"/>
                <w:lang w:val="kk-KZ"/>
              </w:rPr>
              <w:t>Қызтоған ауылы, Ж.Бижанов көшесі №1, «Жамбыл облысы әкімдігінің білім басқармасының Жуалы ауданының білім бөлімінің №31 С.Мұқанов атындағы бастауыш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6DB6F145" w14:textId="77777777" w:rsidTr="00045CCD">
        <w:trPr>
          <w:trHeight w:val="602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27524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color w:val="FF0000"/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</w:rPr>
              <w:t>11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84E2B0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</w:rPr>
            </w:pPr>
            <w:proofErr w:type="spellStart"/>
            <w:r w:rsidRPr="00286196">
              <w:rPr>
                <w:sz w:val="28"/>
                <w:szCs w:val="28"/>
              </w:rPr>
              <w:t>Қызыларық</w:t>
            </w:r>
            <w:proofErr w:type="spellEnd"/>
            <w:r w:rsidRPr="00286196">
              <w:rPr>
                <w:sz w:val="28"/>
                <w:szCs w:val="28"/>
              </w:rPr>
              <w:t xml:space="preserve"> </w:t>
            </w:r>
          </w:p>
          <w:p w14:paraId="26F9300A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B4A8A7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Қызыларық ауылы, Тайыр Тастандиев көшесі № 22А,             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286196">
              <w:rPr>
                <w:sz w:val="28"/>
                <w:szCs w:val="28"/>
                <w:lang w:val="kk-KZ"/>
              </w:rPr>
              <w:t>Жамбыл облысы Жуалы ауданы Қызыларық ауылдық округі әкімінің аппараты» коммуналдық мемлекеттік мекемесі ғимаратының алдында орналасқан тақта.</w:t>
            </w:r>
          </w:p>
        </w:tc>
      </w:tr>
      <w:tr w:rsidR="00286196" w:rsidRPr="009558F0" w14:paraId="413D470B" w14:textId="77777777" w:rsidTr="00045CCD">
        <w:trPr>
          <w:trHeight w:val="462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2E5C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457A3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6EDDBC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Ақтөбе ауылы, Руханият көшесі №27,</w:t>
            </w:r>
            <w:r w:rsidRPr="002861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облысы жуалы аудандық халық шығармашылығы және мәдени демалыс орталығы» мемлекеттік коммуналдық қазыналық кәсіпорнының Ақтөбе ауылының клубы ғимаратының алдында орналасқан тақта.</w:t>
            </w:r>
          </w:p>
        </w:tc>
      </w:tr>
      <w:tr w:rsidR="00286196" w:rsidRPr="009558F0" w14:paraId="003E236D" w14:textId="77777777" w:rsidTr="00045CCD">
        <w:trPr>
          <w:trHeight w:val="24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B515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CDA2B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A4962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Алатау ауылы, Орталық көшесі №19а, «Жамбыл облысы әкімдігінің денсаулық сақтау басқармасы Жуалы аудандық орталық  ауруханасы» шаруашылық жүргізу құқығындағы мемлекеттік комуналдық кәсіпорнының Алатау медициналық пунктінің алдында орналасқан тақта. </w:t>
            </w:r>
          </w:p>
        </w:tc>
      </w:tr>
      <w:tr w:rsidR="00286196" w:rsidRPr="009558F0" w14:paraId="16849FAC" w14:textId="77777777" w:rsidTr="00045CCD">
        <w:trPr>
          <w:trHeight w:val="16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1B29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D01D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CD56B8" w14:textId="2625B00B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Сұрым ауылы, Мірсейітұлы Сламбай көшесі №17а,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Сұрым ауылдық медициналық пункт алдында орналасқан тақта.</w:t>
            </w:r>
          </w:p>
        </w:tc>
      </w:tr>
      <w:tr w:rsidR="00286196" w:rsidRPr="009558F0" w14:paraId="2A5A2512" w14:textId="77777777" w:rsidTr="00045CCD">
        <w:trPr>
          <w:trHeight w:val="163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4041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F55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83B5C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Теріс-Ащыбұлақ ауылы, Айнабұлақ көшесі 8,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Теріс-Ащыбұлақ ауылдық медициналық пункт алдында орналасқан тақта.</w:t>
            </w:r>
          </w:p>
        </w:tc>
      </w:tr>
      <w:tr w:rsidR="00286196" w:rsidRPr="009558F0" w14:paraId="20F5AAB3" w14:textId="77777777" w:rsidTr="00045CCD">
        <w:trPr>
          <w:trHeight w:val="30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4CE58D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F2D0A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Мыңбұлақ </w:t>
            </w:r>
          </w:p>
          <w:p w14:paraId="753F91CD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C95604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Көлбастау ауылы, Абай көшесі №2, «Жамбыл облысы Жуалы ауданы Мыңбұлақ ауылдық округі әкімінің аппараты» коммуналдық мемлекеттік мекемесі ғимаратының алдында орналасқан тақта.</w:t>
            </w:r>
          </w:p>
        </w:tc>
      </w:tr>
      <w:tr w:rsidR="00286196" w:rsidRPr="009558F0" w14:paraId="72D53174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674D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B961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11B838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Талапты ауылы, Бауыржан Момышұлы көшесі №34,                  «Жамбыл облысы әкімдігінің білім басқармасы Жуалы ауданының білім бөлімінің № 22 Бауыржан Момышұлы атындағы орта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1578B5ED" w14:textId="77777777" w:rsidTr="00045CCD">
        <w:trPr>
          <w:trHeight w:val="829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72BBE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B61AED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color w:val="000000"/>
                <w:sz w:val="28"/>
                <w:szCs w:val="28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Нұрлыкент</w:t>
            </w:r>
            <w:proofErr w:type="spellEnd"/>
            <w:r w:rsidRPr="00286196">
              <w:rPr>
                <w:color w:val="000000"/>
                <w:sz w:val="28"/>
                <w:szCs w:val="28"/>
              </w:rPr>
              <w:t xml:space="preserve"> </w:t>
            </w:r>
          </w:p>
          <w:p w14:paraId="2933B62A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E02859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Нұрлыкент ауылы, Нұрлыбек Замбаев көшесі №49, «Жамбыл облысы әкімдігінің білім басқарамасы Жуалы ауданының білім бөлімінің №5 Михаил Ломоносов атындағы орта мектебі» комуналдық мемлекеттік мекемесі ғимаратының жанында орналасқан тақта.</w:t>
            </w:r>
          </w:p>
        </w:tc>
      </w:tr>
      <w:tr w:rsidR="00286196" w:rsidRPr="009558F0" w14:paraId="2EA3218D" w14:textId="77777777" w:rsidTr="00045CCD">
        <w:trPr>
          <w:trHeight w:val="91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8058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293AB4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DCE61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sz w:val="28"/>
                <w:lang w:val="kk-KZ"/>
              </w:rPr>
              <w:t xml:space="preserve">Түктібай ауылы, Еламан Әуелбеков көшесі №6,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«Жамбыл облысы әкімдігінің білім басқарамасы Жуалы ауданының білім бөлімінің </w:t>
            </w:r>
            <w:r w:rsidRPr="00286196">
              <w:rPr>
                <w:sz w:val="28"/>
                <w:lang w:val="kk-KZ"/>
              </w:rPr>
              <w:t>№12 Мұхтар Әуезов атындағы орта мектебі» коммуналдық мемлекеттік мекемесі ғимаратының алдында орналасқан тақта.</w:t>
            </w:r>
          </w:p>
        </w:tc>
      </w:tr>
      <w:tr w:rsidR="00286196" w:rsidRPr="009558F0" w14:paraId="4AC4CA29" w14:textId="77777777" w:rsidTr="00045CCD">
        <w:trPr>
          <w:trHeight w:val="9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EE8C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3FE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69953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lang w:val="kk-KZ"/>
              </w:rPr>
            </w:pPr>
            <w:r w:rsidRPr="00286196">
              <w:rPr>
                <w:sz w:val="28"/>
                <w:lang w:val="kk-KZ"/>
              </w:rPr>
              <w:t>Қазбастау, разъезі, Қазбастау көшесі №5/1 үйіне қарама қарсы бетінде орналасқан тақта.</w:t>
            </w:r>
          </w:p>
        </w:tc>
      </w:tr>
      <w:tr w:rsidR="00286196" w:rsidRPr="009558F0" w14:paraId="793B3E34" w14:textId="77777777" w:rsidTr="00045CCD">
        <w:trPr>
          <w:trHeight w:val="895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C6BE5" w14:textId="77777777" w:rsidR="00286196" w:rsidRPr="00286196" w:rsidRDefault="00286196" w:rsidP="00286196">
            <w:pPr>
              <w:pStyle w:val="a3"/>
              <w:spacing w:line="254" w:lineRule="auto"/>
              <w:jc w:val="center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42AB2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proofErr w:type="spellStart"/>
            <w:r w:rsidRPr="00286196">
              <w:rPr>
                <w:color w:val="000000"/>
                <w:sz w:val="28"/>
                <w:szCs w:val="28"/>
              </w:rPr>
              <w:t>Шақпақ</w:t>
            </w:r>
            <w:proofErr w:type="spellEnd"/>
            <w:r w:rsidRPr="00286196">
              <w:rPr>
                <w:sz w:val="28"/>
                <w:szCs w:val="28"/>
                <w:lang w:val="kk-KZ"/>
              </w:rPr>
              <w:t xml:space="preserve"> </w:t>
            </w:r>
          </w:p>
          <w:p w14:paraId="38B6EE45" w14:textId="77777777" w:rsidR="00286196" w:rsidRPr="00286196" w:rsidRDefault="00286196" w:rsidP="00286196">
            <w:pPr>
              <w:pStyle w:val="a3"/>
              <w:spacing w:line="254" w:lineRule="auto"/>
              <w:ind w:left="127" w:right="67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DF8D6E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Шақпақата ауылы, Дмитрий Пахомов көшесі №79, </w:t>
            </w:r>
          </w:p>
          <w:p w14:paraId="07418FED" w14:textId="77777777" w:rsidR="00286196" w:rsidRPr="00286196" w:rsidRDefault="00286196" w:rsidP="00286196">
            <w:pPr>
              <w:pStyle w:val="a3"/>
              <w:spacing w:line="254" w:lineRule="auto"/>
              <w:ind w:left="20" w:right="125"/>
              <w:jc w:val="both"/>
              <w:rPr>
                <w:sz w:val="28"/>
                <w:szCs w:val="28"/>
                <w:highlight w:val="yellow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«Жамбыл облысы Жуалы ауданы Шақпақ ауылдық округі әкімінің аппараты» коммуналдық мемлекеттік мекемесі ғимаратына қарама қарсы орналасқан тақта. </w:t>
            </w:r>
          </w:p>
        </w:tc>
      </w:tr>
      <w:tr w:rsidR="00286196" w:rsidRPr="009558F0" w14:paraId="14428043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CE3930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74E0A6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DAFDAC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Т.Дүйсебайұлы  ауылы, Сабыралы Нарбайұлы көшесі №2, «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 әкімдігінің денсаулық сақтау басқармасы Жуалы аудандық орталық  ауруханасы» шаруашылық жүргізу құқығындағы мемлекеттік комуналдық кәсіпорнының 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Тәттібай Дүйсебайұлы </w:t>
            </w:r>
            <w:r w:rsidRPr="00286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пункті</w:t>
            </w: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 ғимаратының алдында орналасқан тақта.</w:t>
            </w:r>
          </w:p>
        </w:tc>
      </w:tr>
      <w:tr w:rsidR="00286196" w:rsidRPr="009558F0" w14:paraId="69C104CF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3F3679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199945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19D9B0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 xml:space="preserve">Ынтымақ ауылы, Елемес Аблаев көшесі №46, «Жамбыл облысы әкімдігінің білім басқармасы Жуалы ауданының білім бөлімінің №37 Ынтымақ негізгі мектебі» коммуналдық мемлекеттік мекемесі ғимаратының алдында орналасқан тақта. </w:t>
            </w:r>
          </w:p>
        </w:tc>
      </w:tr>
      <w:tr w:rsidR="00286196" w:rsidRPr="009558F0" w14:paraId="16B38C17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26B2B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60EAA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D5286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Амансай ауылы, Б.Көпбайұлы №20 үйдің жанында орналасқан тақта.</w:t>
            </w:r>
          </w:p>
        </w:tc>
      </w:tr>
      <w:tr w:rsidR="00286196" w:rsidRPr="009558F0" w14:paraId="68D89FF7" w14:textId="77777777" w:rsidTr="00045CCD">
        <w:trPr>
          <w:trHeight w:val="3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04AF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A5523" w14:textId="77777777" w:rsidR="00286196" w:rsidRPr="00286196" w:rsidRDefault="00286196" w:rsidP="00286196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F5F5" w14:textId="77777777" w:rsidR="00286196" w:rsidRPr="00286196" w:rsidRDefault="00286196" w:rsidP="00286196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Шақпақ бекеті, Шақпақ көшесі №1, Шақпақ бекетінің бойында орналасқан тақта.</w:t>
            </w:r>
          </w:p>
        </w:tc>
      </w:tr>
    </w:tbl>
    <w:p w14:paraId="23F4B86C" w14:textId="77777777" w:rsidR="00286196" w:rsidRDefault="00286196" w:rsidP="00ED17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883DFB" w14:textId="77777777" w:rsidR="006604A8" w:rsidRDefault="006604A8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6604A8" w:rsidSect="00ED1747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2A3F"/>
    <w:rsid w:val="0000119D"/>
    <w:rsid w:val="00045CCD"/>
    <w:rsid w:val="00057535"/>
    <w:rsid w:val="00064E30"/>
    <w:rsid w:val="000B31AD"/>
    <w:rsid w:val="00133569"/>
    <w:rsid w:val="0018134E"/>
    <w:rsid w:val="00186915"/>
    <w:rsid w:val="001A7918"/>
    <w:rsid w:val="001B2E7A"/>
    <w:rsid w:val="001B7C9C"/>
    <w:rsid w:val="001E690D"/>
    <w:rsid w:val="00286196"/>
    <w:rsid w:val="003327ED"/>
    <w:rsid w:val="003A0359"/>
    <w:rsid w:val="00451054"/>
    <w:rsid w:val="00483035"/>
    <w:rsid w:val="004D2F82"/>
    <w:rsid w:val="0052675F"/>
    <w:rsid w:val="00572CDF"/>
    <w:rsid w:val="005E4735"/>
    <w:rsid w:val="005F6D20"/>
    <w:rsid w:val="0060082B"/>
    <w:rsid w:val="00645F67"/>
    <w:rsid w:val="006604A8"/>
    <w:rsid w:val="006838CB"/>
    <w:rsid w:val="00692A3F"/>
    <w:rsid w:val="00701D23"/>
    <w:rsid w:val="00716019"/>
    <w:rsid w:val="0074366F"/>
    <w:rsid w:val="00797677"/>
    <w:rsid w:val="00836B16"/>
    <w:rsid w:val="0089247F"/>
    <w:rsid w:val="008B4AFC"/>
    <w:rsid w:val="009558F0"/>
    <w:rsid w:val="009801AD"/>
    <w:rsid w:val="009A2472"/>
    <w:rsid w:val="009F65D9"/>
    <w:rsid w:val="00A04D76"/>
    <w:rsid w:val="00AC048F"/>
    <w:rsid w:val="00AC5E30"/>
    <w:rsid w:val="00C2769A"/>
    <w:rsid w:val="00C34786"/>
    <w:rsid w:val="00C35F55"/>
    <w:rsid w:val="00CB228C"/>
    <w:rsid w:val="00D42E28"/>
    <w:rsid w:val="00D82F00"/>
    <w:rsid w:val="00D94D5E"/>
    <w:rsid w:val="00DC6113"/>
    <w:rsid w:val="00DD3A7F"/>
    <w:rsid w:val="00ED1747"/>
    <w:rsid w:val="00EF25BB"/>
    <w:rsid w:val="00EF4F83"/>
    <w:rsid w:val="00F9791A"/>
    <w:rsid w:val="00FA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C610"/>
  <w15:docId w15:val="{4AE9FA99-4EC0-4308-8DFF-B7B56D37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Clips Body,No Spacing1,No Spacing11,No Spacing_0,No SpaciБез интервала14,Айгерим,Без интеБез интервала,Без интервала11,Без интервала111,Без интервала2,Государственный стиль,Елжан,Исполнитель,МОЙ СТИЛЬ,Обя,мелкий,мой рабочий,норма"/>
    <w:link w:val="a4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14 TNR Знак,Clips Body Знак,No Spacing1 Знак,No Spacing11 Знак,No Spacing_0 Знак,No SpaciБез интервала14 Знак,Айгерим Знак,Без интеБез интервала Знак,Без интервала11 Знак,Без интервала111 Знак,Без интервала2 Знак,Елжан Знак,Обя Знак"/>
    <w:link w:val="a3"/>
    <w:uiPriority w:val="1"/>
    <w:locked/>
    <w:rsid w:val="0028619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28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2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24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8</cp:revision>
  <cp:lastPrinted>2026-07-20T05:43:00Z</cp:lastPrinted>
  <dcterms:created xsi:type="dcterms:W3CDTF">2026-10-28T06:52:00Z</dcterms:created>
  <dcterms:modified xsi:type="dcterms:W3CDTF">2026-10-29T14:04:00Z</dcterms:modified>
</cp:coreProperties>
</file>