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8FC13" w14:textId="18FE49A5" w:rsidR="00031D23" w:rsidRPr="00E840BC" w:rsidRDefault="00100C72" w:rsidP="00031D23">
      <w:pPr>
        <w:jc w:val="center"/>
        <w:rPr>
          <w:b/>
          <w:szCs w:val="28"/>
          <w:lang w:val="kk-KZ"/>
        </w:rPr>
      </w:pPr>
      <w:r w:rsidRPr="00100C72">
        <w:rPr>
          <w:b/>
          <w:szCs w:val="28"/>
          <w:lang w:val="kk-KZ"/>
        </w:rPr>
        <w:t>Батыс Қазақстан облысы</w:t>
      </w:r>
      <w:r w:rsidR="00A25EC9" w:rsidRPr="00100C72">
        <w:rPr>
          <w:b/>
          <w:szCs w:val="28"/>
          <w:lang w:val="kk-KZ"/>
        </w:rPr>
        <w:t xml:space="preserve"> </w:t>
      </w:r>
      <w:r w:rsidRPr="00100C72">
        <w:rPr>
          <w:b/>
          <w:szCs w:val="28"/>
          <w:lang w:val="kk-KZ"/>
        </w:rPr>
        <w:t>Бөкей ордасы</w:t>
      </w:r>
      <w:r w:rsidR="00783341" w:rsidRPr="00100C72">
        <w:rPr>
          <w:b/>
          <w:szCs w:val="28"/>
          <w:lang w:val="kk-KZ"/>
        </w:rPr>
        <w:t xml:space="preserve"> аудандық</w:t>
      </w:r>
      <w:r w:rsidR="0060167B" w:rsidRPr="00100C72">
        <w:rPr>
          <w:b/>
          <w:szCs w:val="28"/>
          <w:lang w:val="kk-KZ"/>
        </w:rPr>
        <w:t xml:space="preserve"> мәслихатының</w:t>
      </w:r>
      <w:r w:rsidRPr="00100C72">
        <w:rPr>
          <w:b/>
          <w:szCs w:val="28"/>
          <w:lang w:val="kk-KZ"/>
        </w:rPr>
        <w:t xml:space="preserve"> </w:t>
      </w:r>
      <w:r w:rsidR="00031D23" w:rsidRPr="00100C72">
        <w:rPr>
          <w:b/>
          <w:szCs w:val="28"/>
          <w:lang w:val="kk-KZ"/>
        </w:rPr>
        <w:t>депутат</w:t>
      </w:r>
      <w:r w:rsidR="00E74DA9" w:rsidRPr="00100C72">
        <w:rPr>
          <w:b/>
          <w:szCs w:val="28"/>
          <w:lang w:val="kk-KZ"/>
        </w:rPr>
        <w:t>т</w:t>
      </w:r>
      <w:r w:rsidR="00031D23" w:rsidRPr="00100C72">
        <w:rPr>
          <w:b/>
          <w:szCs w:val="28"/>
          <w:lang w:val="kk-KZ"/>
        </w:rPr>
        <w:t>ығына кандидаттардың ұсынылуы</w:t>
      </w:r>
      <w:r w:rsidR="00031D23" w:rsidRPr="00E840BC">
        <w:rPr>
          <w:b/>
          <w:szCs w:val="28"/>
          <w:lang w:val="kk-KZ"/>
        </w:rPr>
        <w:t xml:space="preserve"> туралы</w:t>
      </w:r>
    </w:p>
    <w:p w14:paraId="2BCB5A9E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336020A9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09D1D541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51EEDAA1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3463F49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48F6A378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38EA052A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14:paraId="7D9293D0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04D4FC8B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9E923A1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0008CE1B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CD78399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22E081B7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9DD17C8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51E62660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055B1F19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13C4BCFB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5A8C5B0C" w14:textId="77777777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7B3DA053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063C8379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14:paraId="78E4E09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58DCE00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3C24AC65" w14:textId="3F9CD850" w:rsidR="00735BBE" w:rsidRPr="00C56891" w:rsidRDefault="007B11EE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sz w:val="24"/>
                <w:szCs w:val="24"/>
                <w:lang w:val="kk-KZ"/>
              </w:rPr>
              <w:t>Айткалиев Ержан Жексенович</w:t>
            </w:r>
          </w:p>
        </w:tc>
        <w:tc>
          <w:tcPr>
            <w:tcW w:w="1214" w:type="dxa"/>
            <w:gridSpan w:val="2"/>
          </w:tcPr>
          <w:p w14:paraId="65F662B9" w14:textId="6AEF127D" w:rsidR="00735BBE" w:rsidRPr="00C56891" w:rsidRDefault="007B11EE" w:rsidP="00C56891">
            <w:pPr>
              <w:jc w:val="center"/>
              <w:rPr>
                <w:color w:val="000000"/>
                <w:sz w:val="24"/>
                <w:szCs w:val="24"/>
              </w:rPr>
            </w:pPr>
            <w:r w:rsidRPr="00C56891">
              <w:rPr>
                <w:color w:val="151515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383650B6" w14:textId="20BD4C7F" w:rsidR="00735BBE" w:rsidRPr="00C56891" w:rsidRDefault="007B11EE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sz w:val="24"/>
                <w:szCs w:val="24"/>
                <w:lang w:val="kk-KZ"/>
              </w:rPr>
              <w:t>Бөкей ордасы аудандық мәслихаты</w:t>
            </w:r>
            <w:r w:rsidR="00CA6A80">
              <w:rPr>
                <w:sz w:val="24"/>
                <w:szCs w:val="24"/>
                <w:lang w:val="kk-KZ"/>
              </w:rPr>
              <w:t>ның</w:t>
            </w:r>
            <w:r w:rsidRPr="00C56891">
              <w:rPr>
                <w:sz w:val="24"/>
                <w:szCs w:val="24"/>
                <w:lang w:val="kk-KZ"/>
              </w:rPr>
              <w:t xml:space="preserve"> аппараты</w:t>
            </w:r>
            <w:r w:rsidR="00CA6A80">
              <w:rPr>
                <w:sz w:val="24"/>
                <w:szCs w:val="24"/>
                <w:lang w:val="kk-KZ"/>
              </w:rPr>
              <w:t>,</w:t>
            </w:r>
            <w:r w:rsidRPr="00C56891"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146" w:type="dxa"/>
          </w:tcPr>
          <w:p w14:paraId="16C3397A" w14:textId="44A67B0B" w:rsidR="00735BBE" w:rsidRPr="00C56891" w:rsidRDefault="007B11EE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Батыс Қазақстан</w:t>
            </w:r>
            <w:r w:rsidR="00735BBE" w:rsidRPr="00C56891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14:paraId="5A80AB40" w14:textId="16FE648C" w:rsidR="00735BBE" w:rsidRPr="00C56891" w:rsidRDefault="007B11EE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Бөкей ордасы</w:t>
            </w:r>
            <w:r w:rsidR="00735BBE" w:rsidRPr="00C56891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14:paraId="15369D5B" w14:textId="1C9F53A1" w:rsidR="00735BBE" w:rsidRPr="00C56891" w:rsidRDefault="007B11EE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Сайқын</w:t>
            </w:r>
            <w:r w:rsidR="00735BBE" w:rsidRPr="00C5689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B3F5D22" w14:textId="35A678D9" w:rsidR="00735BBE" w:rsidRPr="00C56891" w:rsidRDefault="00735BBE" w:rsidP="00C56891">
            <w:pPr>
              <w:jc w:val="center"/>
              <w:rPr>
                <w:color w:val="000000"/>
                <w:sz w:val="24"/>
                <w:szCs w:val="24"/>
              </w:rPr>
            </w:pPr>
            <w:r w:rsidRPr="00C56891">
              <w:rPr>
                <w:color w:val="000000"/>
                <w:sz w:val="24"/>
                <w:szCs w:val="24"/>
              </w:rPr>
              <w:t>“</w:t>
            </w:r>
            <w:r w:rsidR="007B11EE" w:rsidRPr="00C56891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56891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C56891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35BBE" w14:paraId="60B652A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F887816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3173DA9B" w14:textId="483F172B" w:rsidR="00735BBE" w:rsidRPr="00C56891" w:rsidRDefault="00C56891" w:rsidP="00C56891">
            <w:pPr>
              <w:jc w:val="center"/>
              <w:rPr>
                <w:color w:val="000000"/>
                <w:sz w:val="24"/>
                <w:szCs w:val="24"/>
              </w:rPr>
            </w:pPr>
            <w:r w:rsidRPr="00C56891">
              <w:rPr>
                <w:sz w:val="24"/>
                <w:szCs w:val="24"/>
                <w:lang w:val="kk-KZ"/>
              </w:rPr>
              <w:t>Жумагулов Мерлан Замирулы</w:t>
            </w:r>
          </w:p>
        </w:tc>
        <w:tc>
          <w:tcPr>
            <w:tcW w:w="1214" w:type="dxa"/>
            <w:gridSpan w:val="2"/>
          </w:tcPr>
          <w:p w14:paraId="44963477" w14:textId="7B190276" w:rsidR="00735BBE" w:rsidRPr="00C56891" w:rsidRDefault="00C56891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14:paraId="51678FFF" w14:textId="0BDCD93C" w:rsidR="00735BBE" w:rsidRPr="00C56891" w:rsidRDefault="00C56891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151515"/>
                <w:sz w:val="24"/>
                <w:szCs w:val="24"/>
                <w:lang w:val="kk-KZ"/>
              </w:rPr>
              <w:t>Бөкей ордасы аудандық электр желілері</w:t>
            </w:r>
            <w:r w:rsidR="00CA6A80">
              <w:rPr>
                <w:color w:val="151515"/>
                <w:sz w:val="24"/>
                <w:szCs w:val="24"/>
                <w:lang w:val="kk-KZ"/>
              </w:rPr>
              <w:t>,</w:t>
            </w:r>
            <w:r w:rsidRPr="00C56891">
              <w:rPr>
                <w:color w:val="151515"/>
                <w:sz w:val="24"/>
                <w:szCs w:val="24"/>
                <w:lang w:val="kk-KZ"/>
              </w:rPr>
              <w:t xml:space="preserve"> инженер</w:t>
            </w:r>
          </w:p>
        </w:tc>
        <w:tc>
          <w:tcPr>
            <w:tcW w:w="2146" w:type="dxa"/>
          </w:tcPr>
          <w:p w14:paraId="4E62CA12" w14:textId="77777777" w:rsidR="007B11EE" w:rsidRPr="00C56891" w:rsidRDefault="007B11EE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EEEEBC2" w14:textId="77777777" w:rsidR="007B11EE" w:rsidRPr="00C56891" w:rsidRDefault="007B11EE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0D0C1084" w14:textId="6ED7356F" w:rsidR="00735BBE" w:rsidRPr="00C56891" w:rsidRDefault="007B11EE" w:rsidP="00C56891">
            <w:pPr>
              <w:jc w:val="center"/>
              <w:rPr>
                <w:color w:val="000000"/>
                <w:sz w:val="24"/>
                <w:szCs w:val="24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2532" w:type="dxa"/>
          </w:tcPr>
          <w:p w14:paraId="22E25A7E" w14:textId="479D6898" w:rsidR="00735BBE" w:rsidRPr="00C56891" w:rsidRDefault="00735BBE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5689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5689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5689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5689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689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5689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7A2F720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D8D2044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3A1B9D81" w14:textId="042F5DF9" w:rsidR="00735BBE" w:rsidRPr="00C56891" w:rsidRDefault="00C56891" w:rsidP="00C56891">
            <w:pPr>
              <w:jc w:val="center"/>
              <w:rPr>
                <w:color w:val="000000"/>
                <w:sz w:val="24"/>
                <w:szCs w:val="24"/>
              </w:rPr>
            </w:pPr>
            <w:r w:rsidRPr="00C56891">
              <w:rPr>
                <w:sz w:val="24"/>
                <w:szCs w:val="24"/>
                <w:lang w:val="kk-KZ"/>
              </w:rPr>
              <w:t>Зайнуллина Айша Ханатбековна</w:t>
            </w:r>
          </w:p>
        </w:tc>
        <w:tc>
          <w:tcPr>
            <w:tcW w:w="1214" w:type="dxa"/>
            <w:gridSpan w:val="2"/>
          </w:tcPr>
          <w:p w14:paraId="50763EAC" w14:textId="1AD328EE" w:rsidR="00735BBE" w:rsidRPr="00C56891" w:rsidRDefault="00C56891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634F1A09" w14:textId="2B85487D" w:rsidR="00735BBE" w:rsidRPr="00C56891" w:rsidRDefault="00C56891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151515"/>
                <w:sz w:val="24"/>
                <w:szCs w:val="24"/>
                <w:lang w:val="kk-KZ"/>
              </w:rPr>
              <w:t>Бөкей ордасы а</w:t>
            </w:r>
            <w:r w:rsidRPr="00C56891">
              <w:rPr>
                <w:color w:val="151515"/>
                <w:sz w:val="24"/>
                <w:szCs w:val="24"/>
                <w:lang w:val="kk-KZ"/>
              </w:rPr>
              <w:t>удандық жастармен жұмыс жөніндегі ресурстық орталығы</w:t>
            </w:r>
            <w:r w:rsidR="00CA6A80">
              <w:rPr>
                <w:color w:val="151515"/>
                <w:sz w:val="24"/>
                <w:szCs w:val="24"/>
                <w:lang w:val="kk-KZ"/>
              </w:rPr>
              <w:t>,</w:t>
            </w:r>
            <w:r w:rsidRPr="00C56891">
              <w:rPr>
                <w:color w:val="151515"/>
                <w:sz w:val="24"/>
                <w:szCs w:val="24"/>
                <w:lang w:val="kk-KZ"/>
              </w:rPr>
              <w:t xml:space="preserve"> бухгалтер</w:t>
            </w:r>
          </w:p>
        </w:tc>
        <w:tc>
          <w:tcPr>
            <w:tcW w:w="2146" w:type="dxa"/>
          </w:tcPr>
          <w:p w14:paraId="5129D9DC" w14:textId="77777777" w:rsidR="007B11EE" w:rsidRPr="00C56891" w:rsidRDefault="007B11EE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D97B48C" w14:textId="77777777" w:rsidR="007B11EE" w:rsidRPr="00C56891" w:rsidRDefault="007B11EE" w:rsidP="00C568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6CA6A508" w14:textId="4FF640B7" w:rsidR="00735BBE" w:rsidRPr="00C56891" w:rsidRDefault="007B11EE" w:rsidP="00C56891">
            <w:pPr>
              <w:jc w:val="center"/>
              <w:rPr>
                <w:color w:val="000000"/>
                <w:sz w:val="24"/>
                <w:szCs w:val="24"/>
              </w:rPr>
            </w:pPr>
            <w:r w:rsidRPr="00C56891">
              <w:rPr>
                <w:color w:val="000000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2532" w:type="dxa"/>
          </w:tcPr>
          <w:p w14:paraId="501614F9" w14:textId="77DF2BBA" w:rsidR="00735BBE" w:rsidRPr="00C56891" w:rsidRDefault="00C56891" w:rsidP="00C5689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5689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5689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5689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5689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689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5689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64D16D39" w14:textId="7777777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936E4D2" w14:textId="77777777"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19F4F115" w14:textId="77777777"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14:paraId="0943694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157FF32" w14:textId="77777777" w:rsidR="00735BBE" w:rsidRPr="00783341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37E5F2B0" w14:textId="03FFFB2A" w:rsidR="00735BBE" w:rsidRPr="00CA6A80" w:rsidRDefault="001B5BCE" w:rsidP="00CA6A8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A80">
              <w:rPr>
                <w:sz w:val="24"/>
                <w:szCs w:val="24"/>
                <w:lang w:val="kk-KZ"/>
              </w:rPr>
              <w:t>Мустафин Нурмыханбет Болатович</w:t>
            </w:r>
          </w:p>
        </w:tc>
        <w:tc>
          <w:tcPr>
            <w:tcW w:w="1214" w:type="dxa"/>
            <w:gridSpan w:val="2"/>
          </w:tcPr>
          <w:p w14:paraId="0B9C1565" w14:textId="7C3CC766" w:rsidR="00735BBE" w:rsidRPr="00CA6A80" w:rsidRDefault="00735BBE" w:rsidP="00CA6A8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A80">
              <w:rPr>
                <w:color w:val="000000"/>
                <w:sz w:val="24"/>
                <w:szCs w:val="24"/>
              </w:rPr>
              <w:t>19</w:t>
            </w:r>
            <w:r w:rsidR="001B5BCE" w:rsidRPr="00CA6A80">
              <w:rPr>
                <w:color w:val="000000"/>
                <w:sz w:val="24"/>
                <w:szCs w:val="24"/>
                <w:lang w:val="kk-KZ"/>
              </w:rPr>
              <w:t>91</w:t>
            </w:r>
          </w:p>
        </w:tc>
        <w:tc>
          <w:tcPr>
            <w:tcW w:w="3721" w:type="dxa"/>
          </w:tcPr>
          <w:p w14:paraId="7DED73CB" w14:textId="6B594183" w:rsidR="00735BBE" w:rsidRPr="00CA6A80" w:rsidRDefault="001B5BCE" w:rsidP="00CA6A8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A80">
              <w:rPr>
                <w:color w:val="151515"/>
                <w:sz w:val="24"/>
                <w:szCs w:val="24"/>
                <w:lang w:val="kk-KZ"/>
              </w:rPr>
              <w:t xml:space="preserve">Бөкей ордасы </w:t>
            </w:r>
            <w:r w:rsidRPr="00CA6A80">
              <w:rPr>
                <w:color w:val="151515"/>
                <w:sz w:val="24"/>
                <w:szCs w:val="24"/>
                <w:lang w:val="kk-KZ"/>
              </w:rPr>
              <w:t>аудандық балалардың техникалық шығармашылық орталығы</w:t>
            </w:r>
            <w:r w:rsidR="00CA6A80" w:rsidRPr="00CA6A80">
              <w:rPr>
                <w:color w:val="151515"/>
                <w:sz w:val="24"/>
                <w:szCs w:val="24"/>
                <w:lang w:val="kk-KZ"/>
              </w:rPr>
              <w:t>,</w:t>
            </w:r>
            <w:r w:rsidRPr="00CA6A80">
              <w:rPr>
                <w:color w:val="151515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49FE7AB8" w14:textId="77777777" w:rsidR="007B11EE" w:rsidRPr="00CA6A80" w:rsidRDefault="007B11EE" w:rsidP="00CA6A8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A80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2B6B4CB" w14:textId="77777777" w:rsidR="007B11EE" w:rsidRPr="00CA6A80" w:rsidRDefault="007B11EE" w:rsidP="00CA6A8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A80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78F3EE2F" w14:textId="7642A250" w:rsidR="00735BBE" w:rsidRPr="00CA6A80" w:rsidRDefault="007B11EE" w:rsidP="00CA6A80">
            <w:pPr>
              <w:jc w:val="center"/>
              <w:rPr>
                <w:color w:val="000000"/>
                <w:sz w:val="24"/>
                <w:szCs w:val="24"/>
              </w:rPr>
            </w:pPr>
            <w:r w:rsidRPr="00CA6A80">
              <w:rPr>
                <w:color w:val="000000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2532" w:type="dxa"/>
          </w:tcPr>
          <w:p w14:paraId="41057417" w14:textId="090C2CDF" w:rsidR="00735BBE" w:rsidRPr="00CA6A80" w:rsidRDefault="00735BBE" w:rsidP="00CA6A8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6A8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A6A8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A6A8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A6A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6A8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A6A8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1762D22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A2B8BBB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739C8030" w14:textId="06E00146" w:rsidR="00735BBE" w:rsidRPr="00CA6A80" w:rsidRDefault="00CA6A80" w:rsidP="00CA6A80">
            <w:pPr>
              <w:jc w:val="center"/>
              <w:rPr>
                <w:color w:val="000000"/>
                <w:sz w:val="24"/>
                <w:szCs w:val="24"/>
              </w:rPr>
            </w:pPr>
            <w:r w:rsidRPr="00CA6A80">
              <w:rPr>
                <w:sz w:val="24"/>
                <w:szCs w:val="24"/>
                <w:lang w:val="kk-KZ"/>
              </w:rPr>
              <w:t>Сафиоллин Аңсарбек Салакаденұлы</w:t>
            </w:r>
          </w:p>
        </w:tc>
        <w:tc>
          <w:tcPr>
            <w:tcW w:w="1214" w:type="dxa"/>
            <w:gridSpan w:val="2"/>
          </w:tcPr>
          <w:p w14:paraId="55EEA9FF" w14:textId="511FD724" w:rsidR="00735BBE" w:rsidRPr="00CA6A80" w:rsidRDefault="00CA6A80" w:rsidP="00CA6A80">
            <w:pPr>
              <w:jc w:val="center"/>
              <w:rPr>
                <w:color w:val="000000"/>
                <w:sz w:val="24"/>
                <w:szCs w:val="24"/>
              </w:rPr>
            </w:pPr>
            <w:r w:rsidRPr="00CA6A80">
              <w:rPr>
                <w:color w:val="151515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3FFC7F84" w14:textId="4E0B9ADC" w:rsidR="00735BBE" w:rsidRPr="00CA6A80" w:rsidRDefault="00CA6A80" w:rsidP="00CA6A80">
            <w:pPr>
              <w:jc w:val="center"/>
              <w:rPr>
                <w:color w:val="000000"/>
                <w:sz w:val="24"/>
                <w:szCs w:val="24"/>
              </w:rPr>
            </w:pPr>
            <w:r w:rsidRPr="00CA6A80">
              <w:rPr>
                <w:color w:val="151515"/>
                <w:sz w:val="24"/>
                <w:szCs w:val="24"/>
                <w:lang w:val="kk-KZ"/>
              </w:rPr>
              <w:t xml:space="preserve">Бөкей ордасы </w:t>
            </w:r>
            <w:r w:rsidRPr="00CA6A80">
              <w:rPr>
                <w:color w:val="151515"/>
                <w:sz w:val="24"/>
                <w:szCs w:val="24"/>
                <w:lang w:val="kk-KZ"/>
              </w:rPr>
              <w:t>аудандық отбасын қолдау орталығы</w:t>
            </w:r>
            <w:r w:rsidRPr="00CA6A80">
              <w:rPr>
                <w:color w:val="151515"/>
                <w:sz w:val="24"/>
                <w:szCs w:val="24"/>
                <w:lang w:val="kk-KZ"/>
              </w:rPr>
              <w:t>,</w:t>
            </w:r>
            <w:r w:rsidRPr="00CA6A80">
              <w:rPr>
                <w:color w:val="151515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7559DDB5" w14:textId="77777777" w:rsidR="007B11EE" w:rsidRPr="00CA6A80" w:rsidRDefault="007B11EE" w:rsidP="00CA6A8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A80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139B5255" w14:textId="77777777" w:rsidR="007B11EE" w:rsidRPr="00CA6A80" w:rsidRDefault="007B11EE" w:rsidP="00CA6A8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A80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54B4C9A9" w14:textId="48B237CF" w:rsidR="00735BBE" w:rsidRPr="00CA6A80" w:rsidRDefault="007B11EE" w:rsidP="00CA6A80">
            <w:pPr>
              <w:jc w:val="center"/>
              <w:rPr>
                <w:color w:val="000000"/>
                <w:sz w:val="24"/>
                <w:szCs w:val="24"/>
              </w:rPr>
            </w:pPr>
            <w:r w:rsidRPr="00CA6A80">
              <w:rPr>
                <w:color w:val="000000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2532" w:type="dxa"/>
          </w:tcPr>
          <w:p w14:paraId="36A94903" w14:textId="5858819B" w:rsidR="00735BBE" w:rsidRPr="00CA6A80" w:rsidRDefault="00CA6A80" w:rsidP="00CA6A8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6A8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A6A8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A6A8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A6A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6A8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A6A8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3A02DEB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52508BF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8CD546A" w14:textId="72CD78A7" w:rsidR="00735BBE" w:rsidRPr="00CA6A80" w:rsidRDefault="00CA6A80" w:rsidP="00CA6A80">
            <w:pPr>
              <w:jc w:val="center"/>
              <w:rPr>
                <w:color w:val="000000"/>
                <w:sz w:val="24"/>
                <w:szCs w:val="24"/>
              </w:rPr>
            </w:pPr>
            <w:r w:rsidRPr="00CA6A80">
              <w:rPr>
                <w:sz w:val="24"/>
                <w:szCs w:val="24"/>
                <w:lang w:val="kk-KZ"/>
              </w:rPr>
              <w:t>Ташуов Жалғас Есқайрұлы</w:t>
            </w:r>
          </w:p>
        </w:tc>
        <w:tc>
          <w:tcPr>
            <w:tcW w:w="1214" w:type="dxa"/>
            <w:gridSpan w:val="2"/>
          </w:tcPr>
          <w:p w14:paraId="382C35DC" w14:textId="49DA4775" w:rsidR="00735BBE" w:rsidRPr="00CA6A80" w:rsidRDefault="00CA6A80" w:rsidP="00CA6A80">
            <w:pPr>
              <w:jc w:val="center"/>
              <w:rPr>
                <w:color w:val="000000"/>
                <w:sz w:val="24"/>
                <w:szCs w:val="24"/>
              </w:rPr>
            </w:pPr>
            <w:r w:rsidRPr="00CA6A80">
              <w:rPr>
                <w:color w:val="151515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131AFA1D" w14:textId="0481F7CD" w:rsidR="00735BBE" w:rsidRPr="00CA6A80" w:rsidRDefault="00CA6A80" w:rsidP="00CA6A80">
            <w:pPr>
              <w:jc w:val="center"/>
              <w:rPr>
                <w:color w:val="000000"/>
                <w:sz w:val="24"/>
                <w:szCs w:val="24"/>
              </w:rPr>
            </w:pPr>
            <w:r w:rsidRPr="00CA6A80">
              <w:rPr>
                <w:color w:val="151515"/>
                <w:sz w:val="24"/>
                <w:szCs w:val="24"/>
                <w:lang w:val="kk-KZ"/>
              </w:rPr>
              <w:t>«Әділет» партиясы</w:t>
            </w:r>
            <w:r w:rsidRPr="00CA6A80">
              <w:rPr>
                <w:color w:val="151515"/>
                <w:sz w:val="24"/>
                <w:szCs w:val="24"/>
                <w:lang w:val="kk-KZ"/>
              </w:rPr>
              <w:t>ның</w:t>
            </w:r>
            <w:r w:rsidRPr="00CA6A80">
              <w:rPr>
                <w:color w:val="151515"/>
                <w:sz w:val="24"/>
                <w:szCs w:val="24"/>
                <w:lang w:val="kk-KZ"/>
              </w:rPr>
              <w:t xml:space="preserve"> Бөкейорда аудандық филиал</w:t>
            </w:r>
            <w:r w:rsidRPr="00CA6A80">
              <w:rPr>
                <w:color w:val="151515"/>
                <w:sz w:val="24"/>
                <w:szCs w:val="24"/>
                <w:lang w:val="kk-KZ"/>
              </w:rPr>
              <w:t>ы,</w:t>
            </w:r>
            <w:r w:rsidRPr="00CA6A80">
              <w:rPr>
                <w:color w:val="151515"/>
                <w:sz w:val="24"/>
                <w:szCs w:val="24"/>
                <w:lang w:val="kk-KZ"/>
              </w:rPr>
              <w:t xml:space="preserve"> төраға</w:t>
            </w:r>
          </w:p>
        </w:tc>
        <w:tc>
          <w:tcPr>
            <w:tcW w:w="2146" w:type="dxa"/>
          </w:tcPr>
          <w:p w14:paraId="7813CB20" w14:textId="77777777" w:rsidR="007B11EE" w:rsidRPr="00CA6A80" w:rsidRDefault="007B11EE" w:rsidP="00CA6A8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A80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A647D0B" w14:textId="77777777" w:rsidR="007B11EE" w:rsidRPr="00CA6A80" w:rsidRDefault="007B11EE" w:rsidP="00CA6A8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A80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0CF9DF10" w14:textId="6C1DD08E" w:rsidR="00735BBE" w:rsidRPr="00CA6A80" w:rsidRDefault="007B11EE" w:rsidP="00CA6A80">
            <w:pPr>
              <w:jc w:val="center"/>
              <w:rPr>
                <w:color w:val="000000"/>
                <w:sz w:val="24"/>
                <w:szCs w:val="24"/>
              </w:rPr>
            </w:pPr>
            <w:r w:rsidRPr="00CA6A80">
              <w:rPr>
                <w:color w:val="000000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2532" w:type="dxa"/>
          </w:tcPr>
          <w:p w14:paraId="68EF28F3" w14:textId="674A73CA" w:rsidR="00735BBE" w:rsidRPr="00CA6A80" w:rsidRDefault="00CA6A80" w:rsidP="00CA6A80">
            <w:pPr>
              <w:jc w:val="center"/>
              <w:rPr>
                <w:color w:val="000000"/>
                <w:sz w:val="24"/>
                <w:szCs w:val="24"/>
              </w:rPr>
            </w:pPr>
            <w:r w:rsidRPr="00CA6A80">
              <w:rPr>
                <w:color w:val="000000"/>
                <w:sz w:val="24"/>
                <w:szCs w:val="24"/>
              </w:rPr>
              <w:t>“</w:t>
            </w:r>
            <w:r w:rsidRPr="00CA6A80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A6A80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CA6A80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B11EE" w:rsidRPr="008825DC" w14:paraId="777827C8" w14:textId="77777777" w:rsidTr="00305EF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1306888" w14:textId="77777777" w:rsidR="007B11EE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4926FB01" w14:textId="2925D79E" w:rsidR="007B11EE" w:rsidRPr="008825DC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B11EE" w:rsidRPr="00783341" w14:paraId="5FEC60CF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579B1C5D" w14:textId="77777777" w:rsidR="007B11EE" w:rsidRPr="00783341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49C0D99" w14:textId="7FC81E3A" w:rsidR="007B11EE" w:rsidRPr="0060397C" w:rsidRDefault="00B91FCE" w:rsidP="006039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0397C">
              <w:rPr>
                <w:sz w:val="24"/>
                <w:szCs w:val="24"/>
                <w:lang w:val="kk-KZ"/>
              </w:rPr>
              <w:t>Ғиниятов Қуанышбек Жасұланұлы</w:t>
            </w:r>
          </w:p>
        </w:tc>
        <w:tc>
          <w:tcPr>
            <w:tcW w:w="1214" w:type="dxa"/>
            <w:gridSpan w:val="2"/>
          </w:tcPr>
          <w:p w14:paraId="21C2A36A" w14:textId="76F531E6" w:rsidR="007B11EE" w:rsidRPr="0060397C" w:rsidRDefault="00B91FCE" w:rsidP="0060397C">
            <w:pPr>
              <w:jc w:val="center"/>
              <w:rPr>
                <w:color w:val="000000"/>
                <w:sz w:val="24"/>
                <w:szCs w:val="24"/>
              </w:rPr>
            </w:pPr>
            <w:r w:rsidRPr="0060397C">
              <w:rPr>
                <w:color w:val="151515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14:paraId="4303E4A9" w14:textId="657F5B0B" w:rsidR="007B11EE" w:rsidRPr="0060397C" w:rsidRDefault="00B91FCE" w:rsidP="0060397C">
            <w:pPr>
              <w:jc w:val="center"/>
              <w:rPr>
                <w:color w:val="000000"/>
                <w:sz w:val="24"/>
                <w:szCs w:val="24"/>
              </w:rPr>
            </w:pPr>
            <w:r w:rsidRPr="0060397C">
              <w:rPr>
                <w:color w:val="151515"/>
                <w:sz w:val="24"/>
                <w:szCs w:val="24"/>
                <w:lang w:val="kk-KZ"/>
              </w:rPr>
              <w:t>«Орда» спорт клубы</w:t>
            </w:r>
            <w:r w:rsidR="0060397C">
              <w:rPr>
                <w:color w:val="151515"/>
                <w:sz w:val="24"/>
                <w:szCs w:val="24"/>
                <w:lang w:val="kk-KZ"/>
              </w:rPr>
              <w:t>,</w:t>
            </w:r>
            <w:r w:rsidRPr="0060397C">
              <w:rPr>
                <w:color w:val="151515"/>
                <w:sz w:val="24"/>
                <w:szCs w:val="24"/>
                <w:lang w:val="kk-KZ"/>
              </w:rPr>
              <w:t xml:space="preserve"> әдіскер</w:t>
            </w:r>
          </w:p>
        </w:tc>
        <w:tc>
          <w:tcPr>
            <w:tcW w:w="2146" w:type="dxa"/>
          </w:tcPr>
          <w:p w14:paraId="22C25679" w14:textId="77777777" w:rsidR="007B11EE" w:rsidRPr="0060397C" w:rsidRDefault="007B11EE" w:rsidP="006039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0397C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147C35D4" w14:textId="77777777" w:rsidR="007B11EE" w:rsidRPr="0060397C" w:rsidRDefault="007B11EE" w:rsidP="006039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0397C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734C1C98" w14:textId="7C29BFA2" w:rsidR="007B11EE" w:rsidRPr="0060397C" w:rsidRDefault="007B11EE" w:rsidP="0060397C">
            <w:pPr>
              <w:jc w:val="center"/>
              <w:rPr>
                <w:color w:val="000000"/>
                <w:sz w:val="24"/>
                <w:szCs w:val="24"/>
              </w:rPr>
            </w:pPr>
            <w:r w:rsidRPr="0060397C">
              <w:rPr>
                <w:color w:val="000000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2532" w:type="dxa"/>
          </w:tcPr>
          <w:p w14:paraId="49F1E509" w14:textId="25FFF9DC" w:rsidR="007B11EE" w:rsidRPr="0060397C" w:rsidRDefault="007B11EE" w:rsidP="006039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0397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0397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0397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039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397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0397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B11EE" w:rsidRPr="008B6785" w14:paraId="4E874F29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0A4ADD8A" w14:textId="77777777" w:rsidR="007B11EE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5219FAB" w14:textId="1D917E54" w:rsidR="007B11EE" w:rsidRPr="0060397C" w:rsidRDefault="00B91FCE" w:rsidP="0060397C">
            <w:pPr>
              <w:jc w:val="center"/>
              <w:rPr>
                <w:color w:val="000000"/>
                <w:sz w:val="24"/>
                <w:szCs w:val="24"/>
              </w:rPr>
            </w:pPr>
            <w:r w:rsidRPr="0060397C">
              <w:rPr>
                <w:sz w:val="24"/>
                <w:szCs w:val="24"/>
                <w:lang w:val="kk-KZ"/>
              </w:rPr>
              <w:t>Қадырұлы Кенжебек</w:t>
            </w:r>
          </w:p>
        </w:tc>
        <w:tc>
          <w:tcPr>
            <w:tcW w:w="1214" w:type="dxa"/>
            <w:gridSpan w:val="2"/>
          </w:tcPr>
          <w:p w14:paraId="25F7473A" w14:textId="2021082B" w:rsidR="007B11EE" w:rsidRPr="0060397C" w:rsidRDefault="00B91FCE" w:rsidP="0060397C">
            <w:pPr>
              <w:jc w:val="center"/>
              <w:rPr>
                <w:color w:val="000000"/>
                <w:sz w:val="24"/>
                <w:szCs w:val="24"/>
              </w:rPr>
            </w:pPr>
            <w:r w:rsidRPr="0060397C">
              <w:rPr>
                <w:color w:val="151515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1A744953" w14:textId="6823E26F" w:rsidR="007B11EE" w:rsidRPr="0060397C" w:rsidRDefault="0060397C" w:rsidP="006039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151515"/>
                <w:sz w:val="24"/>
                <w:szCs w:val="24"/>
                <w:lang w:val="kk-KZ"/>
              </w:rPr>
              <w:t xml:space="preserve">Бөкей ордасы </w:t>
            </w:r>
            <w:r w:rsidR="00B91FCE" w:rsidRPr="0060397C">
              <w:rPr>
                <w:color w:val="151515"/>
                <w:sz w:val="24"/>
                <w:szCs w:val="24"/>
                <w:lang w:val="kk-KZ"/>
              </w:rPr>
              <w:t>аудандық үйде арнаулы әлеуметтік қызмет көрсету орталығы</w:t>
            </w:r>
            <w:r>
              <w:rPr>
                <w:color w:val="151515"/>
                <w:sz w:val="24"/>
                <w:szCs w:val="24"/>
                <w:lang w:val="kk-KZ"/>
              </w:rPr>
              <w:t>,</w:t>
            </w:r>
            <w:r w:rsidR="00B91FCE" w:rsidRPr="0060397C">
              <w:rPr>
                <w:color w:val="151515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68A99DD7" w14:textId="77777777" w:rsidR="007B11EE" w:rsidRPr="0060397C" w:rsidRDefault="007B11EE" w:rsidP="006039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0397C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E1921D6" w14:textId="77777777" w:rsidR="007B11EE" w:rsidRPr="0060397C" w:rsidRDefault="007B11EE" w:rsidP="006039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0397C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7A2DB30A" w14:textId="3533FBB0" w:rsidR="007B11EE" w:rsidRPr="0060397C" w:rsidRDefault="007B11EE" w:rsidP="0060397C">
            <w:pPr>
              <w:jc w:val="center"/>
              <w:rPr>
                <w:color w:val="000000"/>
                <w:sz w:val="24"/>
                <w:szCs w:val="24"/>
              </w:rPr>
            </w:pPr>
            <w:r w:rsidRPr="0060397C">
              <w:rPr>
                <w:color w:val="000000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2532" w:type="dxa"/>
          </w:tcPr>
          <w:p w14:paraId="463A882F" w14:textId="2CD4428C" w:rsidR="007B11EE" w:rsidRPr="0060397C" w:rsidRDefault="00B91FCE" w:rsidP="006039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0397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0397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0397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039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397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0397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B11EE" w:rsidRPr="008B6785" w14:paraId="469BF64B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37F4BACD" w14:textId="77777777" w:rsidR="007B11EE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2AF1B52" w14:textId="41099B9B" w:rsidR="007B11EE" w:rsidRPr="0060397C" w:rsidRDefault="00B91FCE" w:rsidP="0060397C">
            <w:pPr>
              <w:jc w:val="center"/>
              <w:rPr>
                <w:color w:val="000000"/>
                <w:sz w:val="24"/>
                <w:szCs w:val="24"/>
              </w:rPr>
            </w:pPr>
            <w:r w:rsidRPr="0060397C">
              <w:rPr>
                <w:sz w:val="24"/>
                <w:szCs w:val="24"/>
                <w:lang w:val="kk-KZ"/>
              </w:rPr>
              <w:t>Құресов Алтынбек Қадырболатұлы</w:t>
            </w:r>
          </w:p>
        </w:tc>
        <w:tc>
          <w:tcPr>
            <w:tcW w:w="1214" w:type="dxa"/>
            <w:gridSpan w:val="2"/>
          </w:tcPr>
          <w:p w14:paraId="52B7F241" w14:textId="39A1E779" w:rsidR="007B11EE" w:rsidRPr="0060397C" w:rsidRDefault="00B91FCE" w:rsidP="0060397C">
            <w:pPr>
              <w:jc w:val="center"/>
              <w:rPr>
                <w:color w:val="000000"/>
                <w:sz w:val="24"/>
                <w:szCs w:val="24"/>
              </w:rPr>
            </w:pPr>
            <w:r w:rsidRPr="0060397C">
              <w:rPr>
                <w:color w:val="151515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14:paraId="75D57CCE" w14:textId="2D0EE00E" w:rsidR="007B11EE" w:rsidRPr="0060397C" w:rsidRDefault="0060397C" w:rsidP="006039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0397C">
              <w:rPr>
                <w:color w:val="000000"/>
                <w:sz w:val="24"/>
                <w:szCs w:val="24"/>
                <w:lang w:val="kk-KZ"/>
              </w:rPr>
              <w:t xml:space="preserve">Жеке кәсіпкер «Қадырболат», </w:t>
            </w:r>
            <w:r w:rsidR="00F73C97">
              <w:rPr>
                <w:color w:val="000000"/>
                <w:sz w:val="24"/>
                <w:szCs w:val="24"/>
                <w:lang w:val="kk-KZ"/>
              </w:rPr>
              <w:t>жетекші</w:t>
            </w:r>
          </w:p>
        </w:tc>
        <w:tc>
          <w:tcPr>
            <w:tcW w:w="2146" w:type="dxa"/>
          </w:tcPr>
          <w:p w14:paraId="264B6CD3" w14:textId="77777777" w:rsidR="007B11EE" w:rsidRPr="0060397C" w:rsidRDefault="007B11EE" w:rsidP="006039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0397C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69AA4FB" w14:textId="77777777" w:rsidR="007B11EE" w:rsidRPr="0060397C" w:rsidRDefault="007B11EE" w:rsidP="006039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0397C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1A21D8D5" w14:textId="65B81237" w:rsidR="007B11EE" w:rsidRPr="0060397C" w:rsidRDefault="007B11EE" w:rsidP="0060397C">
            <w:pPr>
              <w:jc w:val="center"/>
              <w:rPr>
                <w:color w:val="000000"/>
                <w:sz w:val="24"/>
                <w:szCs w:val="24"/>
              </w:rPr>
            </w:pPr>
            <w:r w:rsidRPr="0060397C">
              <w:rPr>
                <w:color w:val="000000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2532" w:type="dxa"/>
          </w:tcPr>
          <w:p w14:paraId="1F882FBC" w14:textId="43B2B256" w:rsidR="007B11EE" w:rsidRPr="0060397C" w:rsidRDefault="0060397C" w:rsidP="0060397C">
            <w:pPr>
              <w:jc w:val="center"/>
              <w:rPr>
                <w:color w:val="000000"/>
                <w:sz w:val="24"/>
                <w:szCs w:val="24"/>
              </w:rPr>
            </w:pPr>
            <w:r w:rsidRPr="0060397C">
              <w:rPr>
                <w:color w:val="000000"/>
                <w:sz w:val="24"/>
                <w:szCs w:val="24"/>
              </w:rPr>
              <w:t>“</w:t>
            </w:r>
            <w:r w:rsidRPr="0060397C">
              <w:rPr>
                <w:color w:val="151515"/>
                <w:sz w:val="24"/>
                <w:szCs w:val="24"/>
                <w:lang w:val="kk-KZ"/>
              </w:rPr>
              <w:t xml:space="preserve"> </w:t>
            </w:r>
            <w:r w:rsidRPr="0060397C">
              <w:rPr>
                <w:color w:val="151515"/>
                <w:sz w:val="24"/>
                <w:szCs w:val="24"/>
                <w:lang w:val="kk-KZ"/>
              </w:rPr>
              <w:t>Respublica</w:t>
            </w:r>
            <w:r w:rsidRPr="0060397C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60397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B11EE" w:rsidRPr="008825DC" w14:paraId="09186300" w14:textId="77777777" w:rsidTr="00305EF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68448185" w14:textId="77777777" w:rsidR="007B11EE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729C933" w14:textId="097CDF5B" w:rsidR="007B11EE" w:rsidRPr="008825DC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B11EE" w:rsidRPr="00783341" w14:paraId="43B73C32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079AB6B1" w14:textId="77777777" w:rsidR="007B11EE" w:rsidRPr="00783341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555F66E9" w14:textId="4726E84D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sz w:val="24"/>
                <w:szCs w:val="24"/>
                <w:lang w:val="kk-KZ"/>
              </w:rPr>
              <w:t>Амиргалиева Нурсулу Сабитовна</w:t>
            </w:r>
          </w:p>
        </w:tc>
        <w:tc>
          <w:tcPr>
            <w:tcW w:w="1214" w:type="dxa"/>
            <w:gridSpan w:val="2"/>
          </w:tcPr>
          <w:p w14:paraId="47FBE4D7" w14:textId="56E21B60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14:paraId="2586F109" w14:textId="6596FA15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А.Құсайынов атындағы мектеп-балабақша кешені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>,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 xml:space="preserve"> қазақ тілі мен әдебиеті пәнінің мұғалімі</w:t>
            </w:r>
          </w:p>
        </w:tc>
        <w:tc>
          <w:tcPr>
            <w:tcW w:w="2146" w:type="dxa"/>
          </w:tcPr>
          <w:p w14:paraId="455A5817" w14:textId="77777777" w:rsidR="007B11EE" w:rsidRPr="009D2689" w:rsidRDefault="007B11EE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5F2362F" w14:textId="77777777" w:rsidR="007B11EE" w:rsidRPr="009D2689" w:rsidRDefault="007B11EE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3C092756" w14:textId="3680A644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Мұратсай</w:t>
            </w:r>
            <w:r w:rsidR="007B11EE" w:rsidRPr="009D2689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636E9E1" w14:textId="2C4914A8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</w:rPr>
              <w:t>“</w:t>
            </w:r>
            <w:r w:rsidRPr="009D2689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D2689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D268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B11EE" w:rsidRPr="008B6785" w14:paraId="6D66FCC7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678D33BC" w14:textId="77777777" w:rsidR="007B11EE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2F06B0E1" w14:textId="38081B59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sz w:val="24"/>
                <w:szCs w:val="24"/>
                <w:lang w:val="kk-KZ"/>
              </w:rPr>
              <w:t>Бисеналиев Айбек Рахметуллаевич</w:t>
            </w:r>
          </w:p>
        </w:tc>
        <w:tc>
          <w:tcPr>
            <w:tcW w:w="1214" w:type="dxa"/>
            <w:gridSpan w:val="2"/>
          </w:tcPr>
          <w:p w14:paraId="2EBC6BB3" w14:textId="2CEDDA66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D7C8234" w14:textId="73A95122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А.Құсайынов атындағы мектеп-балабақша кешені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>,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 xml:space="preserve"> тарих пәнінің мұғалімі</w:t>
            </w:r>
          </w:p>
        </w:tc>
        <w:tc>
          <w:tcPr>
            <w:tcW w:w="2146" w:type="dxa"/>
          </w:tcPr>
          <w:p w14:paraId="09D6DA59" w14:textId="77777777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1283300C" w14:textId="77777777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7C9BC600" w14:textId="4DD6FA2D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Мұратсай ауылы</w:t>
            </w:r>
          </w:p>
        </w:tc>
        <w:tc>
          <w:tcPr>
            <w:tcW w:w="2532" w:type="dxa"/>
          </w:tcPr>
          <w:p w14:paraId="7F07E848" w14:textId="4B44B862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D268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D268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D268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D268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8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D268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B11EE" w:rsidRPr="008B6785" w14:paraId="5DE78C29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22FC4A6B" w14:textId="77777777" w:rsidR="007B11EE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3BFA28B" w14:textId="377A87DA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sz w:val="24"/>
                <w:szCs w:val="24"/>
                <w:lang w:val="kk-KZ"/>
              </w:rPr>
              <w:t>Каспи Бекұлан Нұрлыбекұлы</w:t>
            </w:r>
          </w:p>
        </w:tc>
        <w:tc>
          <w:tcPr>
            <w:tcW w:w="1214" w:type="dxa"/>
            <w:gridSpan w:val="2"/>
          </w:tcPr>
          <w:p w14:paraId="29CB86C3" w14:textId="5EEF9827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7FFDBFA0" w14:textId="58F39EBC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«Орда» спорт клубы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>,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 xml:space="preserve"> нұсқаушы</w:t>
            </w:r>
          </w:p>
        </w:tc>
        <w:tc>
          <w:tcPr>
            <w:tcW w:w="2146" w:type="dxa"/>
          </w:tcPr>
          <w:p w14:paraId="3346EECF" w14:textId="77777777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34456C3" w14:textId="77777777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44AD66B2" w14:textId="2FC14F55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Мұратсай ауылы</w:t>
            </w:r>
          </w:p>
        </w:tc>
        <w:tc>
          <w:tcPr>
            <w:tcW w:w="2532" w:type="dxa"/>
          </w:tcPr>
          <w:p w14:paraId="4B498105" w14:textId="26625A8D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D268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D268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D268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D268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8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D268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B11EE" w:rsidRPr="008825DC" w14:paraId="5F6BB713" w14:textId="77777777" w:rsidTr="00305EF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6F8D797" w14:textId="77777777" w:rsidR="007B11EE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63737566" w14:textId="60727675" w:rsidR="007B11EE" w:rsidRPr="008825DC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B11EE" w:rsidRPr="00783341" w14:paraId="7E60CD32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425B38C2" w14:textId="77777777" w:rsidR="007B11EE" w:rsidRPr="00783341" w:rsidRDefault="007B11EE" w:rsidP="00305E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09D30AF" w14:textId="194018DC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sz w:val="24"/>
                <w:szCs w:val="24"/>
                <w:lang w:val="kk-KZ"/>
              </w:rPr>
              <w:t>Лайықов Дәурен Шынтемірұлы</w:t>
            </w:r>
          </w:p>
        </w:tc>
        <w:tc>
          <w:tcPr>
            <w:tcW w:w="1214" w:type="dxa"/>
            <w:gridSpan w:val="2"/>
          </w:tcPr>
          <w:p w14:paraId="69618AFB" w14:textId="6BCC3C2E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5E1D9E1E" w14:textId="759504FD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«Дәурен» шаруа қожалығы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>,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 xml:space="preserve"> жетекші</w:t>
            </w:r>
          </w:p>
        </w:tc>
        <w:tc>
          <w:tcPr>
            <w:tcW w:w="2146" w:type="dxa"/>
          </w:tcPr>
          <w:p w14:paraId="61FEF430" w14:textId="77777777" w:rsidR="007B11EE" w:rsidRPr="009D2689" w:rsidRDefault="007B11EE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CEAB533" w14:textId="77777777" w:rsidR="007B11EE" w:rsidRPr="009D2689" w:rsidRDefault="007B11EE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14853682" w14:textId="2BF97232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Бисен</w:t>
            </w:r>
            <w:r w:rsidR="007B11EE" w:rsidRPr="009D2689">
              <w:rPr>
                <w:color w:val="000000"/>
                <w:sz w:val="24"/>
                <w:szCs w:val="24"/>
                <w:lang w:val="kk-KZ"/>
              </w:rPr>
              <w:t xml:space="preserve"> ауы</w:t>
            </w:r>
            <w:r w:rsidRPr="009D2689">
              <w:rPr>
                <w:color w:val="000000"/>
                <w:sz w:val="24"/>
                <w:szCs w:val="24"/>
                <w:lang w:val="kk-KZ"/>
              </w:rPr>
              <w:t>лдық округі</w:t>
            </w:r>
          </w:p>
        </w:tc>
        <w:tc>
          <w:tcPr>
            <w:tcW w:w="2532" w:type="dxa"/>
          </w:tcPr>
          <w:p w14:paraId="5588DBB0" w14:textId="0D20E36D" w:rsidR="007B11EE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</w:rPr>
              <w:t>“</w:t>
            </w:r>
            <w:r w:rsidRPr="009D2689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9D2689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D268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D2689" w:rsidRPr="008B6785" w14:paraId="5B9F95FD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62ACE455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1DC083BF" w14:textId="50BA4479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sz w:val="24"/>
                <w:szCs w:val="24"/>
                <w:lang w:val="kk-KZ"/>
              </w:rPr>
              <w:t>Өресов Болатбек Елтайұлы</w:t>
            </w:r>
          </w:p>
        </w:tc>
        <w:tc>
          <w:tcPr>
            <w:tcW w:w="1214" w:type="dxa"/>
            <w:gridSpan w:val="2"/>
          </w:tcPr>
          <w:p w14:paraId="7D8AFB51" w14:textId="6CA2FD3B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57D856D3" w14:textId="18DC896D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«Өрес» шаруа қожалығы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>,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 xml:space="preserve"> жетекші</w:t>
            </w:r>
          </w:p>
        </w:tc>
        <w:tc>
          <w:tcPr>
            <w:tcW w:w="2146" w:type="dxa"/>
          </w:tcPr>
          <w:p w14:paraId="6E3343FB" w14:textId="77777777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FC3E001" w14:textId="77777777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2187B4FF" w14:textId="1069F651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Бисен</w:t>
            </w:r>
            <w:r w:rsidRPr="009D2689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E375408" w14:textId="7FB334AC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D268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D268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D268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D268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8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D268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B6785" w14:paraId="16DC570D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1449F815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74BF0A0E" w14:textId="5B6CA10C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sz w:val="24"/>
                <w:szCs w:val="24"/>
                <w:lang w:val="kk-KZ"/>
              </w:rPr>
              <w:t>Өтепқалиев Кеншілік Асылханұлы</w:t>
            </w:r>
          </w:p>
        </w:tc>
        <w:tc>
          <w:tcPr>
            <w:tcW w:w="1214" w:type="dxa"/>
            <w:gridSpan w:val="2"/>
          </w:tcPr>
          <w:p w14:paraId="5FF19F6A" w14:textId="1E226C2C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537D87BD" w14:textId="540932D1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151515"/>
                <w:sz w:val="24"/>
                <w:szCs w:val="24"/>
                <w:lang w:val="kk-KZ"/>
              </w:rPr>
              <w:t>Б.Жәнекешев атындағы жалпы білім беру мекте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>бі,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 xml:space="preserve"> директор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>дың</w:t>
            </w:r>
            <w:r w:rsidRPr="009D2689">
              <w:rPr>
                <w:color w:val="151515"/>
                <w:sz w:val="24"/>
                <w:szCs w:val="24"/>
                <w:lang w:val="kk-KZ"/>
              </w:rPr>
              <w:t xml:space="preserve"> шаруашылық жөніндегі орынбасары</w:t>
            </w:r>
          </w:p>
        </w:tc>
        <w:tc>
          <w:tcPr>
            <w:tcW w:w="2146" w:type="dxa"/>
          </w:tcPr>
          <w:p w14:paraId="2C2BE337" w14:textId="77777777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AB88C46" w14:textId="77777777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11CD3C86" w14:textId="3FC6359F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r w:rsidRPr="009D2689">
              <w:rPr>
                <w:color w:val="000000"/>
                <w:sz w:val="24"/>
                <w:szCs w:val="24"/>
                <w:lang w:val="kk-KZ"/>
              </w:rPr>
              <w:t>Бисен</w:t>
            </w:r>
            <w:r w:rsidRPr="009D2689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9979283" w14:textId="18F8B554" w:rsidR="009D2689" w:rsidRPr="009D2689" w:rsidRDefault="009D2689" w:rsidP="009D268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D268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D268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D268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D268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8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D268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825DC" w14:paraId="38DDD93D" w14:textId="77777777" w:rsidTr="00305EF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E044EB0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64B7BEC" w14:textId="406696B4" w:rsidR="009D2689" w:rsidRPr="008825DC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D2689" w:rsidRPr="00783341" w14:paraId="5CBCDD33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31E3BE18" w14:textId="77777777" w:rsidR="009D2689" w:rsidRPr="00783341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9007CC2" w14:textId="3BA809FF" w:rsidR="009D2689" w:rsidRPr="0084466A" w:rsidRDefault="00A90D90" w:rsidP="0084466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466A">
              <w:rPr>
                <w:sz w:val="24"/>
                <w:szCs w:val="24"/>
                <w:lang w:val="kk-KZ"/>
              </w:rPr>
              <w:t>Гамматов Жаскайрат Шафхатович</w:t>
            </w:r>
          </w:p>
        </w:tc>
        <w:tc>
          <w:tcPr>
            <w:tcW w:w="1214" w:type="dxa"/>
            <w:gridSpan w:val="2"/>
          </w:tcPr>
          <w:p w14:paraId="72BED060" w14:textId="64D85AEA" w:rsidR="009D2689" w:rsidRPr="0084466A" w:rsidRDefault="00A90D90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color w:val="151515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14:paraId="1D4CF208" w14:textId="1681ED23" w:rsidR="009D2689" w:rsidRPr="0084466A" w:rsidRDefault="00A90D90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color w:val="151515"/>
                <w:sz w:val="24"/>
                <w:szCs w:val="24"/>
                <w:lang w:val="kk-KZ"/>
              </w:rPr>
              <w:t>«Шафхат» шаруа қожалығы</w:t>
            </w:r>
            <w:r w:rsidR="0084466A" w:rsidRPr="0084466A">
              <w:rPr>
                <w:color w:val="151515"/>
                <w:sz w:val="24"/>
                <w:szCs w:val="24"/>
                <w:lang w:val="kk-KZ"/>
              </w:rPr>
              <w:t>,</w:t>
            </w:r>
            <w:r w:rsidRPr="0084466A">
              <w:rPr>
                <w:color w:val="151515"/>
                <w:sz w:val="24"/>
                <w:szCs w:val="24"/>
                <w:lang w:val="kk-KZ"/>
              </w:rPr>
              <w:t xml:space="preserve"> жетекші</w:t>
            </w:r>
          </w:p>
        </w:tc>
        <w:tc>
          <w:tcPr>
            <w:tcW w:w="2146" w:type="dxa"/>
          </w:tcPr>
          <w:p w14:paraId="7A4F6ECE" w14:textId="77777777" w:rsidR="009D2689" w:rsidRPr="0084466A" w:rsidRDefault="009D2689" w:rsidP="0084466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466A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45ACB99" w14:textId="77777777" w:rsidR="009D2689" w:rsidRPr="0084466A" w:rsidRDefault="009D2689" w:rsidP="0084466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466A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102BA20C" w14:textId="1AFDD077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color w:val="000000"/>
                <w:sz w:val="24"/>
                <w:szCs w:val="24"/>
                <w:lang w:val="kk-KZ"/>
              </w:rPr>
              <w:t>Бөрлі</w:t>
            </w:r>
            <w:r w:rsidR="009D2689" w:rsidRPr="0084466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4F4570F" w14:textId="3A43C15F" w:rsidR="009D2689" w:rsidRPr="0084466A" w:rsidRDefault="009D2689" w:rsidP="0084466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4466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4466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4466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446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66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4466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B6785" w14:paraId="42915DA5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547EC604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1E7F7527" w14:textId="1E444F4B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sz w:val="24"/>
                <w:szCs w:val="24"/>
                <w:lang w:val="kk-KZ"/>
              </w:rPr>
              <w:t>Ишанов Еркин Насыпкалиевич</w:t>
            </w:r>
          </w:p>
        </w:tc>
        <w:tc>
          <w:tcPr>
            <w:tcW w:w="1214" w:type="dxa"/>
            <w:gridSpan w:val="2"/>
          </w:tcPr>
          <w:p w14:paraId="1ABE09A6" w14:textId="495974F4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color w:val="151515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14:paraId="0784ECCA" w14:textId="5EA9FC5F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color w:val="151515"/>
                <w:sz w:val="24"/>
                <w:szCs w:val="24"/>
                <w:lang w:val="kk-KZ"/>
              </w:rPr>
              <w:t>Ауылдық ф</w:t>
            </w:r>
            <w:r w:rsidRPr="0084466A">
              <w:rPr>
                <w:color w:val="151515"/>
                <w:sz w:val="24"/>
                <w:szCs w:val="24"/>
                <w:lang w:val="kk-KZ"/>
              </w:rPr>
              <w:t>ельдшерлік-акушерлік пункті</w:t>
            </w:r>
            <w:r w:rsidRPr="0084466A">
              <w:rPr>
                <w:color w:val="151515"/>
                <w:sz w:val="24"/>
                <w:szCs w:val="24"/>
                <w:lang w:val="kk-KZ"/>
              </w:rPr>
              <w:t>,</w:t>
            </w:r>
            <w:r w:rsidRPr="0084466A">
              <w:rPr>
                <w:color w:val="151515"/>
                <w:sz w:val="24"/>
                <w:szCs w:val="24"/>
                <w:lang w:val="kk-KZ"/>
              </w:rPr>
              <w:t xml:space="preserve"> меңгеруші</w:t>
            </w:r>
          </w:p>
        </w:tc>
        <w:tc>
          <w:tcPr>
            <w:tcW w:w="2146" w:type="dxa"/>
          </w:tcPr>
          <w:p w14:paraId="7E3EF55E" w14:textId="77777777" w:rsidR="009D2689" w:rsidRPr="0084466A" w:rsidRDefault="009D2689" w:rsidP="0084466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466A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0582523" w14:textId="77777777" w:rsidR="009D2689" w:rsidRPr="0084466A" w:rsidRDefault="009D2689" w:rsidP="0084466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466A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117CBFCD" w14:textId="1E330497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color w:val="000000"/>
                <w:sz w:val="24"/>
                <w:szCs w:val="24"/>
                <w:lang w:val="kk-KZ"/>
              </w:rPr>
              <w:t>Бөрлі</w:t>
            </w:r>
            <w:r w:rsidR="009D2689" w:rsidRPr="0084466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9D6DAB5" w14:textId="2E833877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466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4466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4466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446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66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4466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B6785" w14:paraId="1848A1AA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5DC26193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05262E0E" w14:textId="4F54D4FF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sz w:val="24"/>
                <w:szCs w:val="24"/>
                <w:lang w:val="kk-KZ"/>
              </w:rPr>
              <w:t>Китанов Алтай Куанышевич</w:t>
            </w:r>
          </w:p>
        </w:tc>
        <w:tc>
          <w:tcPr>
            <w:tcW w:w="1214" w:type="dxa"/>
            <w:gridSpan w:val="2"/>
          </w:tcPr>
          <w:p w14:paraId="24C186E9" w14:textId="2E33F801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color w:val="151515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14:paraId="2F61587C" w14:textId="43E35EA6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color w:val="151515"/>
                <w:sz w:val="24"/>
                <w:szCs w:val="24"/>
                <w:lang w:val="kk-KZ"/>
              </w:rPr>
              <w:t>«Қуаныш» шаруа қожалығы</w:t>
            </w:r>
            <w:r w:rsidRPr="0084466A">
              <w:rPr>
                <w:color w:val="151515"/>
                <w:sz w:val="24"/>
                <w:szCs w:val="24"/>
                <w:lang w:val="kk-KZ"/>
              </w:rPr>
              <w:t>,</w:t>
            </w:r>
            <w:r w:rsidRPr="0084466A">
              <w:rPr>
                <w:color w:val="151515"/>
                <w:sz w:val="24"/>
                <w:szCs w:val="24"/>
                <w:lang w:val="kk-KZ"/>
              </w:rPr>
              <w:t xml:space="preserve"> жетекші</w:t>
            </w:r>
          </w:p>
        </w:tc>
        <w:tc>
          <w:tcPr>
            <w:tcW w:w="2146" w:type="dxa"/>
          </w:tcPr>
          <w:p w14:paraId="6501504A" w14:textId="77777777" w:rsidR="009D2689" w:rsidRPr="0084466A" w:rsidRDefault="009D2689" w:rsidP="0084466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466A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E720F8E" w14:textId="77777777" w:rsidR="009D2689" w:rsidRPr="0084466A" w:rsidRDefault="009D2689" w:rsidP="0084466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466A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448C5D98" w14:textId="5592A5D7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color w:val="000000"/>
                <w:sz w:val="24"/>
                <w:szCs w:val="24"/>
                <w:lang w:val="kk-KZ"/>
              </w:rPr>
              <w:t>Бөрлі</w:t>
            </w:r>
            <w:r w:rsidR="009D2689" w:rsidRPr="0084466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57EF742C" w14:textId="7B0462E0" w:rsidR="009D2689" w:rsidRPr="0084466A" w:rsidRDefault="0084466A" w:rsidP="0084466A">
            <w:pPr>
              <w:jc w:val="center"/>
              <w:rPr>
                <w:color w:val="000000"/>
                <w:sz w:val="24"/>
                <w:szCs w:val="24"/>
              </w:rPr>
            </w:pPr>
            <w:r w:rsidRPr="0084466A">
              <w:rPr>
                <w:color w:val="000000"/>
                <w:sz w:val="24"/>
                <w:szCs w:val="24"/>
              </w:rPr>
              <w:t>“</w:t>
            </w:r>
            <w:r w:rsidRPr="0084466A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4466A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4466A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D2689" w:rsidRPr="008825DC" w14:paraId="6EA780C1" w14:textId="77777777" w:rsidTr="00305EF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56EBCE4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74515144" w14:textId="1B0640A4" w:rsidR="009D2689" w:rsidRPr="008825DC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D2689" w:rsidRPr="00783341" w14:paraId="197BF29E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2B03716A" w14:textId="77777777" w:rsidR="009D2689" w:rsidRPr="00783341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3E22A861" w14:textId="3F6E8317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C02">
              <w:rPr>
                <w:sz w:val="24"/>
                <w:szCs w:val="24"/>
                <w:lang w:val="kk-KZ"/>
              </w:rPr>
              <w:t>Дилманова Арайлым Хасановна</w:t>
            </w:r>
          </w:p>
        </w:tc>
        <w:tc>
          <w:tcPr>
            <w:tcW w:w="1214" w:type="dxa"/>
            <w:gridSpan w:val="2"/>
          </w:tcPr>
          <w:p w14:paraId="52A265E8" w14:textId="76A6FB98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color w:val="151515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3B2C58DD" w14:textId="781D721F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color w:val="151515"/>
                <w:sz w:val="24"/>
                <w:szCs w:val="24"/>
                <w:lang w:val="kk-KZ"/>
              </w:rPr>
              <w:t>А</w:t>
            </w:r>
            <w:r w:rsidRPr="007F4C02">
              <w:rPr>
                <w:color w:val="151515"/>
                <w:sz w:val="24"/>
                <w:szCs w:val="24"/>
                <w:lang w:val="kk-KZ"/>
              </w:rPr>
              <w:t>уылдық кітапхана</w:t>
            </w:r>
            <w:r w:rsidRPr="007F4C02">
              <w:rPr>
                <w:color w:val="151515"/>
                <w:sz w:val="24"/>
                <w:szCs w:val="24"/>
                <w:lang w:val="kk-KZ"/>
              </w:rPr>
              <w:t>,</w:t>
            </w:r>
            <w:r w:rsidRPr="007F4C02">
              <w:rPr>
                <w:color w:val="151515"/>
                <w:sz w:val="24"/>
                <w:szCs w:val="24"/>
                <w:lang w:val="kk-KZ"/>
              </w:rPr>
              <w:t xml:space="preserve"> кітапханашы</w:t>
            </w:r>
          </w:p>
        </w:tc>
        <w:tc>
          <w:tcPr>
            <w:tcW w:w="2146" w:type="dxa"/>
          </w:tcPr>
          <w:p w14:paraId="3078CF70" w14:textId="77777777" w:rsidR="009D2689" w:rsidRPr="007F4C02" w:rsidRDefault="009D2689" w:rsidP="007F4C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C02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5BAC7AB" w14:textId="77777777" w:rsidR="009D2689" w:rsidRPr="007F4C02" w:rsidRDefault="009D2689" w:rsidP="007F4C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C02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7328B990" w14:textId="502176B5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color w:val="000000"/>
                <w:sz w:val="24"/>
                <w:szCs w:val="24"/>
                <w:lang w:val="kk-KZ"/>
              </w:rPr>
              <w:t>Саралжын</w:t>
            </w:r>
            <w:r w:rsidR="009D2689" w:rsidRPr="007F4C02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C63BDF9" w14:textId="2EC34F56" w:rsidR="009D2689" w:rsidRPr="007F4C02" w:rsidRDefault="009D2689" w:rsidP="007F4C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F4C0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F4C0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F4C0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F4C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4C0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F4C0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B6785" w14:paraId="074660DC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4317664C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3BC55B6" w14:textId="765FEDD9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sz w:val="24"/>
                <w:szCs w:val="24"/>
                <w:lang w:val="kk-KZ"/>
              </w:rPr>
              <w:t>Куанышева Жанаргул Кунгалиевна</w:t>
            </w:r>
          </w:p>
        </w:tc>
        <w:tc>
          <w:tcPr>
            <w:tcW w:w="1214" w:type="dxa"/>
            <w:gridSpan w:val="2"/>
          </w:tcPr>
          <w:p w14:paraId="1B311ABC" w14:textId="420788A9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color w:val="151515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45DB5C43" w14:textId="2748B142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color w:val="151515"/>
                <w:sz w:val="24"/>
                <w:szCs w:val="24"/>
                <w:lang w:val="kk-KZ"/>
              </w:rPr>
              <w:t>А</w:t>
            </w:r>
            <w:r w:rsidRPr="007F4C02">
              <w:rPr>
                <w:color w:val="151515"/>
                <w:sz w:val="24"/>
                <w:szCs w:val="24"/>
                <w:lang w:val="kk-KZ"/>
              </w:rPr>
              <w:t>уылдық мәдениет үйі</w:t>
            </w:r>
            <w:r w:rsidRPr="007F4C02">
              <w:rPr>
                <w:color w:val="151515"/>
                <w:sz w:val="24"/>
                <w:szCs w:val="24"/>
                <w:lang w:val="kk-KZ"/>
              </w:rPr>
              <w:t>,</w:t>
            </w:r>
            <w:r w:rsidRPr="007F4C02">
              <w:rPr>
                <w:color w:val="151515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27015919" w14:textId="77777777" w:rsidR="009D2689" w:rsidRPr="007F4C02" w:rsidRDefault="009D2689" w:rsidP="007F4C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C02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9C3E9B9" w14:textId="77777777" w:rsidR="009D2689" w:rsidRPr="007F4C02" w:rsidRDefault="009D2689" w:rsidP="007F4C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C02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0B6F5880" w14:textId="51BBE453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color w:val="000000"/>
                <w:sz w:val="24"/>
                <w:szCs w:val="24"/>
                <w:lang w:val="kk-KZ"/>
              </w:rPr>
              <w:t>Саралжын</w:t>
            </w:r>
            <w:r w:rsidR="009D2689" w:rsidRPr="007F4C02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9A2D807" w14:textId="3ECCE6EB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F4C0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F4C0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F4C0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F4C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4C0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F4C0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B6785" w14:paraId="39DB73E8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31FE8302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0BF4A837" w14:textId="13957B63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sz w:val="24"/>
                <w:szCs w:val="24"/>
                <w:lang w:val="kk-KZ"/>
              </w:rPr>
              <w:t>Сабиров Нуркен Кайруллинович</w:t>
            </w:r>
          </w:p>
        </w:tc>
        <w:tc>
          <w:tcPr>
            <w:tcW w:w="1214" w:type="dxa"/>
            <w:gridSpan w:val="2"/>
          </w:tcPr>
          <w:p w14:paraId="43E5FA35" w14:textId="2563ECC1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color w:val="151515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14:paraId="68BC8DE1" w14:textId="33932370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color w:val="151515"/>
                <w:sz w:val="24"/>
                <w:szCs w:val="24"/>
                <w:lang w:val="kk-KZ"/>
              </w:rPr>
              <w:t>Бөкей ордасы а</w:t>
            </w:r>
            <w:r w:rsidRPr="007F4C02">
              <w:rPr>
                <w:color w:val="151515"/>
                <w:sz w:val="24"/>
                <w:szCs w:val="24"/>
                <w:lang w:val="kk-KZ"/>
              </w:rPr>
              <w:t>удандық демалыс орталығы</w:t>
            </w:r>
            <w:r w:rsidRPr="007F4C02">
              <w:rPr>
                <w:color w:val="151515"/>
                <w:sz w:val="24"/>
                <w:szCs w:val="24"/>
                <w:lang w:val="kk-KZ"/>
              </w:rPr>
              <w:t>,</w:t>
            </w:r>
            <w:r w:rsidRPr="007F4C02">
              <w:rPr>
                <w:color w:val="151515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16FE6D72" w14:textId="77777777" w:rsidR="009D2689" w:rsidRPr="007F4C02" w:rsidRDefault="009D2689" w:rsidP="007F4C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C02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9B975AC" w14:textId="77777777" w:rsidR="009D2689" w:rsidRPr="007F4C02" w:rsidRDefault="009D2689" w:rsidP="007F4C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C02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249BEDA5" w14:textId="1AE4175C" w:rsidR="009D2689" w:rsidRPr="007F4C02" w:rsidRDefault="009D2689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color w:val="000000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2532" w:type="dxa"/>
          </w:tcPr>
          <w:p w14:paraId="0CF8A4EB" w14:textId="06914862" w:rsidR="009D2689" w:rsidRPr="007F4C02" w:rsidRDefault="007F4C02" w:rsidP="007F4C02">
            <w:pPr>
              <w:jc w:val="center"/>
              <w:rPr>
                <w:color w:val="000000"/>
                <w:sz w:val="24"/>
                <w:szCs w:val="24"/>
              </w:rPr>
            </w:pPr>
            <w:r w:rsidRPr="007F4C02">
              <w:rPr>
                <w:color w:val="000000"/>
                <w:sz w:val="24"/>
                <w:szCs w:val="24"/>
              </w:rPr>
              <w:t>“</w:t>
            </w:r>
            <w:r w:rsidRPr="007F4C02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F4C02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7F4C0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D2689" w:rsidRPr="008825DC" w14:paraId="49E5803C" w14:textId="77777777" w:rsidTr="00305EF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2FA6F63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4C8FF637" w14:textId="1631EB6A" w:rsidR="009D2689" w:rsidRPr="008825DC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D2689" w:rsidRPr="00783341" w14:paraId="28FB924C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047558FD" w14:textId="77777777" w:rsidR="009D2689" w:rsidRPr="00783341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4E39790" w14:textId="3EB60266" w:rsidR="009D2689" w:rsidRPr="006E5B84" w:rsidRDefault="00FF4618" w:rsidP="006E5B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E5B84">
              <w:rPr>
                <w:sz w:val="24"/>
                <w:szCs w:val="24"/>
                <w:lang w:val="kk-KZ"/>
              </w:rPr>
              <w:t>Қонысбайұлы Төрехан</w:t>
            </w:r>
          </w:p>
        </w:tc>
        <w:tc>
          <w:tcPr>
            <w:tcW w:w="1214" w:type="dxa"/>
            <w:gridSpan w:val="2"/>
          </w:tcPr>
          <w:p w14:paraId="4A3A24E3" w14:textId="00C2026D" w:rsidR="009D2689" w:rsidRPr="006E5B84" w:rsidRDefault="00FF4618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color w:val="151515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33A5ED6F" w14:textId="4C65AD1A" w:rsidR="009D2689" w:rsidRPr="006E5B84" w:rsidRDefault="00FF4618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color w:val="151515"/>
                <w:sz w:val="24"/>
                <w:szCs w:val="24"/>
                <w:lang w:val="kk-KZ"/>
              </w:rPr>
              <w:t>Ұялы ауылдық округі әкімі аппараты</w:t>
            </w:r>
            <w:r w:rsidR="006E5B84" w:rsidRPr="006E5B84">
              <w:rPr>
                <w:color w:val="151515"/>
                <w:sz w:val="24"/>
                <w:szCs w:val="24"/>
                <w:lang w:val="kk-KZ"/>
              </w:rPr>
              <w:t>,</w:t>
            </w:r>
            <w:r w:rsidRPr="006E5B84">
              <w:rPr>
                <w:color w:val="151515"/>
                <w:sz w:val="24"/>
                <w:szCs w:val="24"/>
                <w:lang w:val="kk-KZ"/>
              </w:rPr>
              <w:t xml:space="preserve"> күзетші</w:t>
            </w:r>
          </w:p>
        </w:tc>
        <w:tc>
          <w:tcPr>
            <w:tcW w:w="2146" w:type="dxa"/>
          </w:tcPr>
          <w:p w14:paraId="10E4FA96" w14:textId="77777777" w:rsidR="009D2689" w:rsidRPr="006E5B84" w:rsidRDefault="009D2689" w:rsidP="006E5B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E5B84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B6E0F41" w14:textId="77777777" w:rsidR="009D2689" w:rsidRPr="006E5B84" w:rsidRDefault="009D2689" w:rsidP="006E5B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E5B84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05A189F3" w14:textId="39B53728" w:rsidR="009D2689" w:rsidRPr="006E5B84" w:rsidRDefault="00FF4618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color w:val="000000"/>
                <w:sz w:val="24"/>
                <w:szCs w:val="24"/>
                <w:lang w:val="kk-KZ"/>
              </w:rPr>
              <w:t>Ұялы</w:t>
            </w:r>
            <w:r w:rsidR="009D2689" w:rsidRPr="006E5B8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2135D365" w14:textId="5470A3EA" w:rsidR="009D2689" w:rsidRPr="006E5B84" w:rsidRDefault="009D2689" w:rsidP="006E5B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E5B8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E5B8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E5B8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E5B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B8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E5B8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B6785" w14:paraId="683C9D23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562847D2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625837CD" w14:textId="342C21E6" w:rsidR="009D2689" w:rsidRPr="006E5B84" w:rsidRDefault="006E5B84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sz w:val="24"/>
                <w:szCs w:val="24"/>
                <w:lang w:val="kk-KZ"/>
              </w:rPr>
              <w:t>Рыскалиев Алимгерей Туранович</w:t>
            </w:r>
          </w:p>
        </w:tc>
        <w:tc>
          <w:tcPr>
            <w:tcW w:w="1214" w:type="dxa"/>
            <w:gridSpan w:val="2"/>
          </w:tcPr>
          <w:p w14:paraId="6D619E9E" w14:textId="7B8827DA" w:rsidR="009D2689" w:rsidRPr="006E5B84" w:rsidRDefault="006E5B84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color w:val="151515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550F09DC" w14:textId="0743CDAE" w:rsidR="009D2689" w:rsidRPr="006E5B84" w:rsidRDefault="006E5B84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color w:val="000000"/>
                <w:sz w:val="24"/>
                <w:szCs w:val="24"/>
                <w:lang w:val="kk-KZ"/>
              </w:rPr>
              <w:t>Жеке кәсіпкер «</w:t>
            </w:r>
            <w:r w:rsidR="00F73C97">
              <w:rPr>
                <w:color w:val="000000"/>
                <w:sz w:val="24"/>
                <w:szCs w:val="24"/>
                <w:lang w:val="kk-KZ"/>
              </w:rPr>
              <w:t>Айбибі</w:t>
            </w:r>
            <w:r w:rsidRPr="006E5B84">
              <w:rPr>
                <w:color w:val="000000"/>
                <w:sz w:val="24"/>
                <w:szCs w:val="24"/>
                <w:lang w:val="kk-KZ"/>
              </w:rPr>
              <w:t xml:space="preserve">», </w:t>
            </w:r>
            <w:r w:rsidR="00F73C97">
              <w:rPr>
                <w:color w:val="000000"/>
                <w:sz w:val="24"/>
                <w:szCs w:val="24"/>
                <w:lang w:val="kk-KZ"/>
              </w:rPr>
              <w:t>жетекші</w:t>
            </w:r>
          </w:p>
        </w:tc>
        <w:tc>
          <w:tcPr>
            <w:tcW w:w="2146" w:type="dxa"/>
          </w:tcPr>
          <w:p w14:paraId="67510049" w14:textId="77777777" w:rsidR="009D2689" w:rsidRPr="006E5B84" w:rsidRDefault="009D2689" w:rsidP="006E5B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E5B84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984E4CF" w14:textId="77777777" w:rsidR="009D2689" w:rsidRPr="006E5B84" w:rsidRDefault="009D2689" w:rsidP="006E5B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E5B84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3CFA1D81" w14:textId="6E5D8956" w:rsidR="009D2689" w:rsidRPr="006E5B84" w:rsidRDefault="00FF4618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color w:val="000000"/>
                <w:sz w:val="24"/>
                <w:szCs w:val="24"/>
                <w:lang w:val="kk-KZ"/>
              </w:rPr>
              <w:t>Ұялы</w:t>
            </w:r>
            <w:r w:rsidR="009D2689" w:rsidRPr="006E5B8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24ABCDF" w14:textId="27DED206" w:rsidR="009D2689" w:rsidRPr="006E5B84" w:rsidRDefault="006E5B84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color w:val="000000"/>
                <w:sz w:val="24"/>
                <w:szCs w:val="24"/>
              </w:rPr>
              <w:t>“</w:t>
            </w:r>
            <w:r w:rsidRPr="006E5B84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E5B84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6E5B8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D2689" w:rsidRPr="008B6785" w14:paraId="0B46F433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786537A8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E15101B" w14:textId="1B873E8A" w:rsidR="009D2689" w:rsidRPr="006E5B84" w:rsidRDefault="006E5B84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sz w:val="24"/>
                <w:szCs w:val="24"/>
                <w:lang w:val="kk-KZ"/>
              </w:rPr>
              <w:t>Утегалиев Саясат Каламанович</w:t>
            </w:r>
          </w:p>
        </w:tc>
        <w:tc>
          <w:tcPr>
            <w:tcW w:w="1214" w:type="dxa"/>
            <w:gridSpan w:val="2"/>
          </w:tcPr>
          <w:p w14:paraId="6917C12F" w14:textId="6E04556B" w:rsidR="009D2689" w:rsidRPr="006E5B84" w:rsidRDefault="006E5B84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color w:val="151515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4F5B1F0F" w14:textId="475CF6B0" w:rsidR="009D2689" w:rsidRPr="006E5B84" w:rsidRDefault="006E5B84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color w:val="151515"/>
                <w:sz w:val="24"/>
                <w:szCs w:val="24"/>
                <w:lang w:val="kk-KZ"/>
              </w:rPr>
              <w:t>«Қаламан» шаруа қожалығы</w:t>
            </w:r>
            <w:r w:rsidRPr="006E5B84">
              <w:rPr>
                <w:color w:val="151515"/>
                <w:sz w:val="24"/>
                <w:szCs w:val="24"/>
                <w:lang w:val="kk-KZ"/>
              </w:rPr>
              <w:t>,</w:t>
            </w:r>
            <w:r w:rsidRPr="006E5B84">
              <w:rPr>
                <w:color w:val="151515"/>
                <w:sz w:val="24"/>
                <w:szCs w:val="24"/>
                <w:lang w:val="kk-KZ"/>
              </w:rPr>
              <w:t xml:space="preserve"> жетекші</w:t>
            </w:r>
          </w:p>
        </w:tc>
        <w:tc>
          <w:tcPr>
            <w:tcW w:w="2146" w:type="dxa"/>
          </w:tcPr>
          <w:p w14:paraId="4E395E83" w14:textId="77777777" w:rsidR="009D2689" w:rsidRPr="006E5B84" w:rsidRDefault="009D2689" w:rsidP="006E5B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E5B84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9EBA6FA" w14:textId="77777777" w:rsidR="009D2689" w:rsidRPr="006E5B84" w:rsidRDefault="009D2689" w:rsidP="006E5B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E5B84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75C36D5E" w14:textId="66320CC4" w:rsidR="009D2689" w:rsidRPr="006E5B84" w:rsidRDefault="00FF4618" w:rsidP="006E5B84">
            <w:pPr>
              <w:jc w:val="center"/>
              <w:rPr>
                <w:color w:val="000000"/>
                <w:sz w:val="24"/>
                <w:szCs w:val="24"/>
              </w:rPr>
            </w:pPr>
            <w:r w:rsidRPr="006E5B84">
              <w:rPr>
                <w:color w:val="000000"/>
                <w:sz w:val="24"/>
                <w:szCs w:val="24"/>
                <w:lang w:val="kk-KZ"/>
              </w:rPr>
              <w:t>Ұялы</w:t>
            </w:r>
            <w:r w:rsidR="009D2689" w:rsidRPr="006E5B84">
              <w:rPr>
                <w:color w:val="000000"/>
                <w:sz w:val="24"/>
                <w:szCs w:val="24"/>
                <w:lang w:val="kk-KZ"/>
              </w:rPr>
              <w:t xml:space="preserve"> ауы</w:t>
            </w:r>
            <w:r w:rsidRPr="006E5B84">
              <w:rPr>
                <w:color w:val="000000"/>
                <w:sz w:val="24"/>
                <w:szCs w:val="24"/>
                <w:lang w:val="kk-KZ"/>
              </w:rPr>
              <w:t>лдық окр</w:t>
            </w:r>
            <w:r w:rsidR="006E5B84" w:rsidRPr="006E5B84">
              <w:rPr>
                <w:color w:val="000000"/>
                <w:sz w:val="24"/>
                <w:szCs w:val="24"/>
                <w:lang w:val="kk-KZ"/>
              </w:rPr>
              <w:t>у</w:t>
            </w:r>
            <w:r w:rsidRPr="006E5B84">
              <w:rPr>
                <w:color w:val="000000"/>
                <w:sz w:val="24"/>
                <w:szCs w:val="24"/>
                <w:lang w:val="kk-KZ"/>
              </w:rPr>
              <w:t>гі</w:t>
            </w:r>
          </w:p>
        </w:tc>
        <w:tc>
          <w:tcPr>
            <w:tcW w:w="2532" w:type="dxa"/>
          </w:tcPr>
          <w:p w14:paraId="6547B711" w14:textId="697F493E" w:rsidR="009D2689" w:rsidRPr="006E5B84" w:rsidRDefault="006E5B84" w:rsidP="006E5B8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E5B8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E5B8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E5B8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E5B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B8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E5B8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825DC" w14:paraId="60F6F496" w14:textId="77777777" w:rsidTr="00305EF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C130705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41011106" w14:textId="51A7DF18" w:rsidR="009D2689" w:rsidRPr="008825DC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73C97" w:rsidRPr="00783341" w14:paraId="4F461463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7D11FD6C" w14:textId="77777777" w:rsidR="00F73C97" w:rsidRPr="00783341" w:rsidRDefault="00F73C97" w:rsidP="00F73C9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36341DC2" w14:textId="696A276D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F3DB6">
              <w:rPr>
                <w:sz w:val="24"/>
                <w:szCs w:val="24"/>
                <w:lang w:val="kk-KZ"/>
              </w:rPr>
              <w:t>Агишанов Марат Канатович</w:t>
            </w:r>
          </w:p>
        </w:tc>
        <w:tc>
          <w:tcPr>
            <w:tcW w:w="1214" w:type="dxa"/>
            <w:gridSpan w:val="2"/>
          </w:tcPr>
          <w:p w14:paraId="08666955" w14:textId="7C15830A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color w:val="151515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5BE38ACA" w14:textId="1025D0E5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color w:val="151515"/>
                <w:sz w:val="24"/>
                <w:szCs w:val="24"/>
                <w:lang w:val="kk-KZ"/>
              </w:rPr>
              <w:t>А</w:t>
            </w:r>
            <w:r w:rsidRPr="008F3DB6">
              <w:rPr>
                <w:color w:val="151515"/>
                <w:sz w:val="24"/>
                <w:szCs w:val="24"/>
                <w:lang w:val="kk-KZ"/>
              </w:rPr>
              <w:t>уылдық мәдениет үйі</w:t>
            </w:r>
            <w:r w:rsidRPr="008F3DB6">
              <w:rPr>
                <w:color w:val="151515"/>
                <w:sz w:val="24"/>
                <w:szCs w:val="24"/>
                <w:lang w:val="kk-KZ"/>
              </w:rPr>
              <w:t>,</w:t>
            </w:r>
            <w:r w:rsidRPr="008F3DB6">
              <w:rPr>
                <w:color w:val="151515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479E81C1" w14:textId="77777777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F3DB6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6E49CCF" w14:textId="77777777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F3DB6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7B4711C9" w14:textId="0EDE0ACA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color w:val="000000"/>
                <w:sz w:val="24"/>
                <w:szCs w:val="24"/>
                <w:lang w:val="kk-KZ"/>
              </w:rPr>
              <w:t>Хан Ордасы</w:t>
            </w:r>
            <w:r w:rsidRPr="008F3DB6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0823C09" w14:textId="2DA7F511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F3DB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F3DB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F3DB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F3DB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3DB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F3DB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73C97" w:rsidRPr="008B6785" w14:paraId="422CA539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4E890231" w14:textId="77777777" w:rsidR="00F73C97" w:rsidRDefault="00F73C97" w:rsidP="00F73C9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925DEAD" w14:textId="3DFC47FB" w:rsidR="00F73C97" w:rsidRPr="008F3DB6" w:rsidRDefault="008F3DB6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sz w:val="24"/>
                <w:szCs w:val="24"/>
                <w:lang w:val="kk-KZ"/>
              </w:rPr>
              <w:t>Мырзагалиева Гулмару Самиголлакызы</w:t>
            </w:r>
          </w:p>
        </w:tc>
        <w:tc>
          <w:tcPr>
            <w:tcW w:w="1214" w:type="dxa"/>
            <w:gridSpan w:val="2"/>
          </w:tcPr>
          <w:p w14:paraId="3CDC7AA0" w14:textId="4B8F13FC" w:rsidR="00F73C97" w:rsidRPr="008F3DB6" w:rsidRDefault="008F3DB6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color w:val="151515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715915A1" w14:textId="23E5B92C" w:rsidR="00F73C97" w:rsidRPr="008F3DB6" w:rsidRDefault="008F3DB6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color w:val="151515"/>
                <w:sz w:val="24"/>
                <w:szCs w:val="24"/>
                <w:lang w:val="kk-KZ"/>
              </w:rPr>
              <w:t>Хан Ордасы тарихи-мәдени, сәулет-этнографиялық мұражай-қорығы» МКҚК</w:t>
            </w:r>
            <w:r>
              <w:rPr>
                <w:color w:val="151515"/>
                <w:sz w:val="24"/>
                <w:szCs w:val="24"/>
                <w:lang w:val="kk-KZ"/>
              </w:rPr>
              <w:t>,</w:t>
            </w:r>
            <w:r w:rsidRPr="008F3DB6">
              <w:rPr>
                <w:color w:val="151515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3124B76B" w14:textId="77777777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F3DB6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89D59BD" w14:textId="77777777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F3DB6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019FA299" w14:textId="69B4897F" w:rsidR="00F73C97" w:rsidRPr="008F3DB6" w:rsidRDefault="008F3DB6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color w:val="000000"/>
                <w:sz w:val="24"/>
                <w:szCs w:val="24"/>
                <w:lang w:val="kk-KZ"/>
              </w:rPr>
              <w:t>Хан Ордасы</w:t>
            </w:r>
            <w:r w:rsidR="00F73C97" w:rsidRPr="008F3DB6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42D8AA4" w14:textId="1F71490C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color w:val="000000"/>
                <w:sz w:val="24"/>
                <w:szCs w:val="24"/>
              </w:rPr>
              <w:t>“</w:t>
            </w:r>
            <w:r w:rsidRPr="008F3DB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F3DB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F3DB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73C97" w:rsidRPr="008B6785" w14:paraId="42925E70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45CB5360" w14:textId="77777777" w:rsidR="00F73C97" w:rsidRDefault="00F73C97" w:rsidP="00F73C9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44A5149" w14:textId="0FE99C08" w:rsidR="00F73C97" w:rsidRPr="008F3DB6" w:rsidRDefault="008F3DB6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sz w:val="24"/>
                <w:szCs w:val="24"/>
                <w:lang w:val="kk-KZ"/>
              </w:rPr>
              <w:t>Сарсенгалиева Гаухар Сериковна</w:t>
            </w:r>
          </w:p>
        </w:tc>
        <w:tc>
          <w:tcPr>
            <w:tcW w:w="1214" w:type="dxa"/>
            <w:gridSpan w:val="2"/>
          </w:tcPr>
          <w:p w14:paraId="521D14F7" w14:textId="26BF4554" w:rsidR="00F73C97" w:rsidRPr="008F3DB6" w:rsidRDefault="008F3DB6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color w:val="151515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40BA3174" w14:textId="513C142B" w:rsidR="00F73C97" w:rsidRPr="008F3DB6" w:rsidRDefault="008F3DB6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color w:val="151515"/>
                <w:sz w:val="24"/>
                <w:szCs w:val="24"/>
                <w:lang w:val="kk-KZ"/>
              </w:rPr>
              <w:t>«Орда» орман және жануарлар дүниесін қорғау жөніндегі КММ-і</w:t>
            </w:r>
            <w:r>
              <w:rPr>
                <w:color w:val="151515"/>
                <w:sz w:val="24"/>
                <w:szCs w:val="24"/>
                <w:lang w:val="kk-KZ"/>
              </w:rPr>
              <w:t>,</w:t>
            </w:r>
            <w:r w:rsidRPr="008F3DB6">
              <w:rPr>
                <w:color w:val="151515"/>
                <w:sz w:val="24"/>
                <w:szCs w:val="24"/>
                <w:lang w:val="kk-KZ"/>
              </w:rPr>
              <w:t xml:space="preserve"> директор</w:t>
            </w:r>
            <w:r>
              <w:rPr>
                <w:color w:val="151515"/>
                <w:sz w:val="24"/>
                <w:szCs w:val="24"/>
                <w:lang w:val="kk-KZ"/>
              </w:rPr>
              <w:t>дың</w:t>
            </w:r>
            <w:r w:rsidRPr="008F3DB6">
              <w:rPr>
                <w:color w:val="151515"/>
                <w:sz w:val="24"/>
                <w:szCs w:val="24"/>
                <w:lang w:val="kk-KZ"/>
              </w:rPr>
              <w:t xml:space="preserve"> орынбасары</w:t>
            </w:r>
          </w:p>
        </w:tc>
        <w:tc>
          <w:tcPr>
            <w:tcW w:w="2146" w:type="dxa"/>
          </w:tcPr>
          <w:p w14:paraId="4BC89291" w14:textId="77777777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F3DB6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8ABA568" w14:textId="77777777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F3DB6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4208144B" w14:textId="788FD8A8" w:rsidR="00F73C97" w:rsidRPr="008F3DB6" w:rsidRDefault="008F3DB6" w:rsidP="008F3DB6">
            <w:pPr>
              <w:jc w:val="center"/>
              <w:rPr>
                <w:color w:val="000000"/>
                <w:sz w:val="24"/>
                <w:szCs w:val="24"/>
              </w:rPr>
            </w:pPr>
            <w:r w:rsidRPr="008F3DB6">
              <w:rPr>
                <w:color w:val="000000"/>
                <w:sz w:val="24"/>
                <w:szCs w:val="24"/>
                <w:lang w:val="kk-KZ"/>
              </w:rPr>
              <w:t>Хан Ордасы ауылы</w:t>
            </w:r>
          </w:p>
        </w:tc>
        <w:tc>
          <w:tcPr>
            <w:tcW w:w="2532" w:type="dxa"/>
          </w:tcPr>
          <w:p w14:paraId="4AFF6354" w14:textId="580C09DB" w:rsidR="00F73C97" w:rsidRPr="008F3DB6" w:rsidRDefault="00F73C97" w:rsidP="008F3DB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F3DB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F3DB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F3DB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F3DB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3DB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F3DB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825DC" w14:paraId="6F50103F" w14:textId="77777777" w:rsidTr="00305EF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43DCF20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23FA955" w14:textId="4A37A4F8" w:rsidR="009D2689" w:rsidRPr="008825DC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D2689" w:rsidRPr="00783341" w14:paraId="74DF17EF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6D8C3014" w14:textId="77777777" w:rsidR="009D2689" w:rsidRPr="00783341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361D5E63" w14:textId="46AFDD37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25F8">
              <w:rPr>
                <w:sz w:val="24"/>
                <w:szCs w:val="24"/>
                <w:lang w:val="kk-KZ"/>
              </w:rPr>
              <w:t>Абдиров Әділет Азылханұлы</w:t>
            </w:r>
          </w:p>
        </w:tc>
        <w:tc>
          <w:tcPr>
            <w:tcW w:w="1214" w:type="dxa"/>
            <w:gridSpan w:val="2"/>
          </w:tcPr>
          <w:p w14:paraId="1FBABDD4" w14:textId="5A13C41C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color w:val="151515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5A113AE4" w14:textId="27319147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color w:val="151515"/>
                <w:sz w:val="24"/>
                <w:szCs w:val="24"/>
                <w:lang w:val="kk-KZ"/>
              </w:rPr>
              <w:t>«Нарын жастары» жастар қоғамдық бірлестігі</w:t>
            </w:r>
            <w:r w:rsidRPr="003025F8">
              <w:rPr>
                <w:color w:val="151515"/>
                <w:sz w:val="24"/>
                <w:szCs w:val="24"/>
                <w:lang w:val="kk-KZ"/>
              </w:rPr>
              <w:t>,</w:t>
            </w:r>
            <w:r w:rsidRPr="003025F8">
              <w:rPr>
                <w:color w:val="151515"/>
                <w:sz w:val="24"/>
                <w:szCs w:val="24"/>
                <w:lang w:val="kk-KZ"/>
              </w:rPr>
              <w:t xml:space="preserve"> төраға</w:t>
            </w:r>
          </w:p>
        </w:tc>
        <w:tc>
          <w:tcPr>
            <w:tcW w:w="2146" w:type="dxa"/>
          </w:tcPr>
          <w:p w14:paraId="7B9746D4" w14:textId="77777777" w:rsidR="009D2689" w:rsidRPr="003025F8" w:rsidRDefault="009D2689" w:rsidP="003025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25F8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5853A68" w14:textId="77777777" w:rsidR="009D2689" w:rsidRPr="003025F8" w:rsidRDefault="009D2689" w:rsidP="003025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25F8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5B9587CC" w14:textId="131EB0AE" w:rsidR="009D2689" w:rsidRPr="003025F8" w:rsidRDefault="009D2689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color w:val="000000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2532" w:type="dxa"/>
          </w:tcPr>
          <w:p w14:paraId="12878AA8" w14:textId="1A18F3D6" w:rsidR="009D2689" w:rsidRPr="003025F8" w:rsidRDefault="009D2689" w:rsidP="003025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025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025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025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025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5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025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B6785" w14:paraId="3084B027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2DA621EA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596FCBAC" w14:textId="5FA643D5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sz w:val="24"/>
                <w:szCs w:val="24"/>
                <w:lang w:val="kk-KZ"/>
              </w:rPr>
              <w:t>Рушанов Мереке Серикович</w:t>
            </w:r>
          </w:p>
        </w:tc>
        <w:tc>
          <w:tcPr>
            <w:tcW w:w="1214" w:type="dxa"/>
            <w:gridSpan w:val="2"/>
          </w:tcPr>
          <w:p w14:paraId="30E57222" w14:textId="4075974D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color w:val="151515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6D58445C" w14:textId="2E86336B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color w:val="151515"/>
                <w:sz w:val="24"/>
                <w:szCs w:val="24"/>
                <w:lang w:val="kk-KZ"/>
              </w:rPr>
              <w:t>«Хан Ордасы тарихи-мәдени, сәулет-этнографиялық мұражай-қорығы» МКҚК</w:t>
            </w:r>
            <w:r w:rsidRPr="003025F8">
              <w:rPr>
                <w:color w:val="151515"/>
                <w:sz w:val="24"/>
                <w:szCs w:val="24"/>
                <w:lang w:val="kk-KZ"/>
              </w:rPr>
              <w:t>,</w:t>
            </w:r>
            <w:r w:rsidRPr="003025F8">
              <w:rPr>
                <w:color w:val="151515"/>
                <w:sz w:val="24"/>
                <w:szCs w:val="24"/>
                <w:lang w:val="kk-KZ"/>
              </w:rPr>
              <w:t xml:space="preserve"> директор</w:t>
            </w:r>
            <w:r w:rsidRPr="003025F8">
              <w:rPr>
                <w:color w:val="151515"/>
                <w:sz w:val="24"/>
                <w:szCs w:val="24"/>
                <w:lang w:val="kk-KZ"/>
              </w:rPr>
              <w:t>дың</w:t>
            </w:r>
            <w:r w:rsidRPr="003025F8">
              <w:rPr>
                <w:color w:val="151515"/>
                <w:sz w:val="24"/>
                <w:szCs w:val="24"/>
                <w:lang w:val="kk-KZ"/>
              </w:rPr>
              <w:t xml:space="preserve"> орынбасары</w:t>
            </w:r>
          </w:p>
        </w:tc>
        <w:tc>
          <w:tcPr>
            <w:tcW w:w="2146" w:type="dxa"/>
          </w:tcPr>
          <w:p w14:paraId="1B6CB14B" w14:textId="77777777" w:rsidR="009D2689" w:rsidRPr="003025F8" w:rsidRDefault="009D2689" w:rsidP="003025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25F8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3DA58EC" w14:textId="77777777" w:rsidR="009D2689" w:rsidRPr="003025F8" w:rsidRDefault="009D2689" w:rsidP="003025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25F8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6E437E99" w14:textId="5F0BFD3E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color w:val="000000"/>
                <w:sz w:val="24"/>
                <w:szCs w:val="24"/>
                <w:lang w:val="kk-KZ"/>
              </w:rPr>
              <w:t>Хан Ордасы</w:t>
            </w:r>
            <w:r w:rsidR="009D2689" w:rsidRPr="003025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2E5C931E" w14:textId="4F91CCCB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025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025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025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025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5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025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D2689" w:rsidRPr="008B6785" w14:paraId="79639245" w14:textId="77777777" w:rsidTr="00305EF9">
        <w:trPr>
          <w:cantSplit/>
          <w:trHeight w:val="695"/>
          <w:jc w:val="center"/>
        </w:trPr>
        <w:tc>
          <w:tcPr>
            <w:tcW w:w="482" w:type="dxa"/>
          </w:tcPr>
          <w:p w14:paraId="6D66A23B" w14:textId="77777777" w:rsidR="009D2689" w:rsidRDefault="009D2689" w:rsidP="009D2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56A9803" w14:textId="1D1D9A86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sz w:val="24"/>
                <w:szCs w:val="24"/>
                <w:lang w:val="kk-KZ"/>
              </w:rPr>
              <w:t>Унаев Асылболат Хайырлыевич</w:t>
            </w:r>
          </w:p>
        </w:tc>
        <w:tc>
          <w:tcPr>
            <w:tcW w:w="1214" w:type="dxa"/>
            <w:gridSpan w:val="2"/>
          </w:tcPr>
          <w:p w14:paraId="35567831" w14:textId="0F8EDB6D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color w:val="151515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14:paraId="514DC61E" w14:textId="0590ABBC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color w:val="151515"/>
                <w:sz w:val="24"/>
                <w:szCs w:val="24"/>
                <w:lang w:val="kk-KZ"/>
              </w:rPr>
              <w:t xml:space="preserve">Бөкей ордасы </w:t>
            </w:r>
            <w:r w:rsidRPr="003025F8">
              <w:rPr>
                <w:color w:val="151515"/>
                <w:sz w:val="24"/>
                <w:szCs w:val="24"/>
                <w:lang w:val="kk-KZ"/>
              </w:rPr>
              <w:t>аудандық электр желілері</w:t>
            </w:r>
            <w:r w:rsidRPr="003025F8">
              <w:rPr>
                <w:color w:val="151515"/>
                <w:sz w:val="24"/>
                <w:szCs w:val="24"/>
                <w:lang w:val="kk-KZ"/>
              </w:rPr>
              <w:t>,</w:t>
            </w:r>
            <w:r w:rsidRPr="003025F8">
              <w:rPr>
                <w:color w:val="151515"/>
                <w:sz w:val="24"/>
                <w:szCs w:val="24"/>
                <w:lang w:val="kk-KZ"/>
              </w:rPr>
              <w:t xml:space="preserve"> учаске шебері</w:t>
            </w:r>
          </w:p>
        </w:tc>
        <w:tc>
          <w:tcPr>
            <w:tcW w:w="2146" w:type="dxa"/>
          </w:tcPr>
          <w:p w14:paraId="339FBE71" w14:textId="77777777" w:rsidR="009D2689" w:rsidRPr="003025F8" w:rsidRDefault="009D2689" w:rsidP="003025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25F8"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1259B1D2" w14:textId="77777777" w:rsidR="009D2689" w:rsidRPr="003025F8" w:rsidRDefault="009D2689" w:rsidP="003025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25F8">
              <w:rPr>
                <w:color w:val="000000"/>
                <w:sz w:val="24"/>
                <w:szCs w:val="24"/>
                <w:lang w:val="kk-KZ"/>
              </w:rPr>
              <w:t>Бөкей ордасы ауданы,</w:t>
            </w:r>
          </w:p>
          <w:p w14:paraId="2FB65054" w14:textId="1F342C73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color w:val="000000"/>
                <w:sz w:val="24"/>
                <w:szCs w:val="24"/>
                <w:lang w:val="kk-KZ"/>
              </w:rPr>
              <w:t>Хан Ордасы</w:t>
            </w:r>
            <w:r w:rsidR="009D2689" w:rsidRPr="003025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03481C8" w14:textId="41A7D840" w:rsidR="009D2689" w:rsidRPr="003025F8" w:rsidRDefault="003025F8" w:rsidP="003025F8">
            <w:pPr>
              <w:jc w:val="center"/>
              <w:rPr>
                <w:color w:val="000000"/>
                <w:sz w:val="24"/>
                <w:szCs w:val="24"/>
              </w:rPr>
            </w:pPr>
            <w:r w:rsidRPr="003025F8">
              <w:rPr>
                <w:color w:val="000000"/>
                <w:sz w:val="24"/>
                <w:szCs w:val="24"/>
              </w:rPr>
              <w:t>“</w:t>
            </w:r>
            <w:r w:rsidRPr="003025F8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025F8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025F8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1B264C80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985225">
    <w:abstractNumId w:val="3"/>
  </w:num>
  <w:num w:numId="2" w16cid:durableId="1795053259">
    <w:abstractNumId w:val="1"/>
  </w:num>
  <w:num w:numId="3" w16cid:durableId="839933258">
    <w:abstractNumId w:val="0"/>
  </w:num>
  <w:num w:numId="4" w16cid:durableId="1569266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A7C18"/>
    <w:rsid w:val="00100C72"/>
    <w:rsid w:val="001B5BCE"/>
    <w:rsid w:val="00240C1F"/>
    <w:rsid w:val="00262311"/>
    <w:rsid w:val="002D2BC0"/>
    <w:rsid w:val="002E7C6F"/>
    <w:rsid w:val="003025F8"/>
    <w:rsid w:val="00324003"/>
    <w:rsid w:val="003C5F51"/>
    <w:rsid w:val="003D060E"/>
    <w:rsid w:val="004C2BBF"/>
    <w:rsid w:val="004C65BB"/>
    <w:rsid w:val="004E63A0"/>
    <w:rsid w:val="005D6E18"/>
    <w:rsid w:val="005F38C4"/>
    <w:rsid w:val="0060167B"/>
    <w:rsid w:val="00602A3A"/>
    <w:rsid w:val="0060397C"/>
    <w:rsid w:val="00607C6A"/>
    <w:rsid w:val="00674B0B"/>
    <w:rsid w:val="006A0BCF"/>
    <w:rsid w:val="006A5C55"/>
    <w:rsid w:val="006E5B84"/>
    <w:rsid w:val="00735BBE"/>
    <w:rsid w:val="00783341"/>
    <w:rsid w:val="007B11EE"/>
    <w:rsid w:val="007E5466"/>
    <w:rsid w:val="007F0297"/>
    <w:rsid w:val="007F4C02"/>
    <w:rsid w:val="0084466A"/>
    <w:rsid w:val="00867769"/>
    <w:rsid w:val="008825DC"/>
    <w:rsid w:val="008B6785"/>
    <w:rsid w:val="008F3DB6"/>
    <w:rsid w:val="009062C8"/>
    <w:rsid w:val="00955C01"/>
    <w:rsid w:val="0099292F"/>
    <w:rsid w:val="009D2689"/>
    <w:rsid w:val="00A033A3"/>
    <w:rsid w:val="00A25EC9"/>
    <w:rsid w:val="00A90D90"/>
    <w:rsid w:val="00B318CC"/>
    <w:rsid w:val="00B91FCE"/>
    <w:rsid w:val="00C11C68"/>
    <w:rsid w:val="00C56891"/>
    <w:rsid w:val="00C57B32"/>
    <w:rsid w:val="00CA6A80"/>
    <w:rsid w:val="00D90655"/>
    <w:rsid w:val="00E5484E"/>
    <w:rsid w:val="00E74DA9"/>
    <w:rsid w:val="00E840BC"/>
    <w:rsid w:val="00F73C97"/>
    <w:rsid w:val="00F80B66"/>
    <w:rsid w:val="00F95425"/>
    <w:rsid w:val="00FF3908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DC5A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6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35</cp:revision>
  <cp:lastPrinted>2026-10-27T07:41:00Z</cp:lastPrinted>
  <dcterms:created xsi:type="dcterms:W3CDTF">2023-02-07T14:55:00Z</dcterms:created>
  <dcterms:modified xsi:type="dcterms:W3CDTF">2026-10-27T10:57:00Z</dcterms:modified>
</cp:coreProperties>
</file>