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9AB" w:rsidRDefault="00F079AB" w:rsidP="00F079AB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F079AB">
        <w:rPr>
          <w:rFonts w:ascii="Times New Roman" w:hAnsi="Times New Roman" w:cs="Times New Roman"/>
          <w:sz w:val="28"/>
          <w:szCs w:val="28"/>
          <w:lang w:val="kk-KZ"/>
        </w:rPr>
        <w:t>Баянауыл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079AB">
        <w:rPr>
          <w:rFonts w:ascii="Times New Roman" w:hAnsi="Times New Roman" w:cs="Times New Roman"/>
          <w:sz w:val="28"/>
          <w:szCs w:val="28"/>
          <w:lang w:val="kk-KZ"/>
        </w:rPr>
        <w:t xml:space="preserve">әкімдігінің </w:t>
      </w:r>
    </w:p>
    <w:p w:rsidR="00F079AB" w:rsidRDefault="00F079AB" w:rsidP="00F079AB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C307EF">
        <w:rPr>
          <w:rFonts w:ascii="Times New Roman" w:hAnsi="Times New Roman" w:cs="Times New Roman"/>
          <w:sz w:val="28"/>
          <w:szCs w:val="28"/>
        </w:rPr>
        <w:t>26</w:t>
      </w:r>
      <w:r w:rsidRPr="00F079AB">
        <w:rPr>
          <w:rFonts w:ascii="Times New Roman" w:hAnsi="Times New Roman" w:cs="Times New Roman"/>
          <w:sz w:val="28"/>
          <w:szCs w:val="28"/>
          <w:lang w:val="kk-KZ"/>
        </w:rPr>
        <w:t xml:space="preserve"> жылғы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C307EF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en-US"/>
        </w:rPr>
        <w:t>__</w:t>
      </w:r>
      <w:r w:rsidR="00C307EF">
        <w:rPr>
          <w:rFonts w:ascii="Times New Roman" w:hAnsi="Times New Roman" w:cs="Times New Roman"/>
          <w:sz w:val="28"/>
          <w:szCs w:val="28"/>
          <w:u w:val="single"/>
        </w:rPr>
        <w:t>маусым</w:t>
      </w:r>
      <w:r>
        <w:rPr>
          <w:rFonts w:ascii="Times New Roman" w:hAnsi="Times New Roman" w:cs="Times New Roman"/>
          <w:sz w:val="28"/>
          <w:szCs w:val="28"/>
          <w:lang w:val="en-US"/>
        </w:rPr>
        <w:t>__</w:t>
      </w:r>
    </w:p>
    <w:p w:rsidR="00F079AB" w:rsidRDefault="00F079AB" w:rsidP="00F079AB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en-US"/>
        </w:rPr>
        <w:t>_</w:t>
      </w:r>
      <w:r w:rsidR="00C307EF">
        <w:rPr>
          <w:rFonts w:ascii="Times New Roman" w:hAnsi="Times New Roman" w:cs="Times New Roman"/>
          <w:sz w:val="28"/>
          <w:szCs w:val="28"/>
          <w:u w:val="single"/>
        </w:rPr>
        <w:t>147/06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_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F079AB">
        <w:rPr>
          <w:rFonts w:ascii="Times New Roman" w:hAnsi="Times New Roman" w:cs="Times New Roman"/>
          <w:sz w:val="28"/>
          <w:szCs w:val="28"/>
          <w:lang w:val="kk-KZ"/>
        </w:rPr>
        <w:t xml:space="preserve">аулысына </w:t>
      </w:r>
    </w:p>
    <w:p w:rsidR="00F079AB" w:rsidRDefault="00C307EF" w:rsidP="00F079AB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079AB" w:rsidRPr="00F079AB">
        <w:rPr>
          <w:rFonts w:ascii="Times New Roman" w:hAnsi="Times New Roman" w:cs="Times New Roman"/>
          <w:sz w:val="28"/>
          <w:szCs w:val="28"/>
          <w:lang w:val="kk-KZ"/>
        </w:rPr>
        <w:t>осымша</w:t>
      </w:r>
    </w:p>
    <w:p w:rsidR="00F079AB" w:rsidRDefault="00F079AB" w:rsidP="00F079AB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079AB" w:rsidRPr="00F079AB" w:rsidRDefault="00F079AB" w:rsidP="00F079AB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079AB">
        <w:rPr>
          <w:rFonts w:ascii="Times New Roman" w:hAnsi="Times New Roman" w:cs="Times New Roman"/>
          <w:sz w:val="28"/>
          <w:szCs w:val="28"/>
          <w:lang w:val="kk-KZ"/>
        </w:rPr>
        <w:t>Баянауыл ауданы әкімдігінің</w:t>
      </w:r>
    </w:p>
    <w:p w:rsidR="00F079AB" w:rsidRPr="00F079AB" w:rsidRDefault="00F079AB" w:rsidP="00F079AB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079AB">
        <w:rPr>
          <w:rFonts w:ascii="Times New Roman" w:hAnsi="Times New Roman" w:cs="Times New Roman"/>
          <w:sz w:val="28"/>
          <w:szCs w:val="28"/>
          <w:lang w:val="kk-KZ"/>
        </w:rPr>
        <w:t>2019 жылғы 3 мамырдағы</w:t>
      </w:r>
    </w:p>
    <w:p w:rsidR="00F079AB" w:rsidRPr="00F079AB" w:rsidRDefault="00F079AB" w:rsidP="00F079AB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079AB">
        <w:rPr>
          <w:rFonts w:ascii="Times New Roman" w:hAnsi="Times New Roman" w:cs="Times New Roman"/>
          <w:sz w:val="28"/>
          <w:szCs w:val="28"/>
          <w:lang w:val="kk-KZ"/>
        </w:rPr>
        <w:t>№ 154/5 қаулысына</w:t>
      </w:r>
    </w:p>
    <w:p w:rsidR="00F079AB" w:rsidRPr="00F079AB" w:rsidRDefault="00F079AB" w:rsidP="00F079AB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F079AB">
        <w:rPr>
          <w:rFonts w:ascii="Times New Roman" w:hAnsi="Times New Roman" w:cs="Times New Roman"/>
          <w:sz w:val="28"/>
          <w:szCs w:val="28"/>
          <w:lang w:val="kk-KZ"/>
        </w:rPr>
        <w:t>1-қосымшасы</w:t>
      </w:r>
    </w:p>
    <w:p w:rsidR="00F079AB" w:rsidRDefault="00F079AB" w:rsidP="009326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79AB" w:rsidRDefault="00F079AB" w:rsidP="009326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B4D68" w:rsidRPr="001B2671" w:rsidRDefault="009326CD" w:rsidP="009326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079AB">
        <w:rPr>
          <w:rFonts w:ascii="Times New Roman" w:hAnsi="Times New Roman" w:cs="Times New Roman"/>
          <w:b/>
          <w:sz w:val="28"/>
          <w:szCs w:val="28"/>
          <w:lang w:val="kk-KZ"/>
        </w:rPr>
        <w:t>Баянауыл ауданының аумағында үгіттік баспа материалдарын орналастыру үшін орындар</w:t>
      </w:r>
      <w:r w:rsidR="007D06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326CD" w:rsidRPr="00F079AB" w:rsidRDefault="009326CD" w:rsidP="009326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"/>
        <w:gridCol w:w="2243"/>
        <w:gridCol w:w="6709"/>
      </w:tblGrid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7D06B8" w:rsidRDefault="009326CD" w:rsidP="007D06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D06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</w:t>
            </w:r>
            <w:proofErr w:type="gramEnd"/>
            <w:r w:rsidRPr="007D06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/с №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7D06B8" w:rsidRDefault="009326CD" w:rsidP="007D06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6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Елді мекен атаулары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7D06B8" w:rsidRDefault="009326CD" w:rsidP="007D06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06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Үгі</w:t>
            </w:r>
            <w:proofErr w:type="gramStart"/>
            <w:r w:rsidRPr="007D06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тт</w:t>
            </w:r>
            <w:proofErr w:type="gramEnd"/>
            <w:r w:rsidRPr="007D06B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ік баспа материалдарын орналастыру орны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7D06B8" w:rsidRDefault="009326CD" w:rsidP="007D06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7D06B8" w:rsidRDefault="009326CD" w:rsidP="007D06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7D06B8" w:rsidRDefault="009326CD" w:rsidP="007D06B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6B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9326CD" w:rsidRPr="009326CD" w:rsidTr="009326CD">
        <w:trPr>
          <w:trHeight w:val="3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ауылдық округі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Мұса Шорманов көшесі, 2, Павлодар облысының білім беру басқармасы, Баянауыл ауданы білім 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беру б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Ш. Айманов атындағы жалпы орта білім беру мектеп-интернаты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Әбікен Бектұров көшесі, 1А, Павлодар облысының білім беру басқармасы, Баянауыл ауданы білім беру бөлімінің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Шапық 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өкин атындағы № 2 жалпы орта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Қаныш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әтбаев көшесі, 89, Павлодар облысының білім беру басқармасы, Баянауыл ауданы білім беру бөлімінің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Зейтін Ақышев атындағы жалпы орта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Қаныш</w:t>
            </w:r>
            <w:proofErr w:type="gramStart"/>
            <w:r w:rsidR="003878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әтбаев</w:t>
            </w:r>
            <w:r w:rsidR="003878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көшесі,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30 А, орталық Әмбебап дүкені</w:t>
            </w:r>
            <w:r w:rsidR="003878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нің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Қаныш</w:t>
            </w:r>
            <w:proofErr w:type="gramStart"/>
            <w:r w:rsidR="003878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әтбаев</w:t>
            </w:r>
            <w:r w:rsidR="003878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 13,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Баяшка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дүкені</w:t>
            </w:r>
            <w:r w:rsidR="003878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нің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1B2671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Ферингер</w:t>
            </w:r>
            <w:r w:rsidR="003878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көшесі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14,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Bayanaul Arena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3878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ғимараты</w:t>
            </w:r>
            <w:r w:rsidR="0038787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</w:p>
          <w:p w:rsidR="009326CD" w:rsidRPr="009326CD" w:rsidRDefault="00387872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9326CD"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Шонай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Нағым Солтаналин көшесі, 42,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мемлекеттік ұлттық табиғи пракі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Республикалық мемлекеттік мекемесі ғимаратының жанында.</w:t>
            </w:r>
          </w:p>
        </w:tc>
      </w:tr>
      <w:tr w:rsidR="009326CD" w:rsidRPr="009326CD" w:rsidTr="009326CD">
        <w:trPr>
          <w:trHeight w:val="3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Майқайың кенті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Майқайың кенті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Жамбыл Жабаев көшесі, 74А, Павлодар облысының бі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ім беру басқармасы, Баянауыл ауданы білім беру бөлімінің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Мұхтар Әуезов атындағы жалпы орта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Василий Христенко көшесі, 21, Павлодар облысының білім беру басқармасы, Баянауыл ауданы білім 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беру б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2 Майқайың жалпы орта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Астана көшесі, 52Г, Павлодар облысының білім беру басқармасы, Баянауыл ауданы білім беру бөлімінің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Майқайың балалар өнер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қазыналық кә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сіпорны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Астана көшесі, 31, Майқайың кенті әкімі аппаратының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Кенші мәдени-сауық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сіпорны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Астана көшесі, 53, 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Саяхат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дүкені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нің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Гоголя көшесі, 17,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Камила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дүкені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нің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1B2671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Абдықалыков көшесі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13Д,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Майкаинзолото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акционерлік қоғамының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әкімшілік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ғимаратының алдында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Абдықалыков көшесі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13А,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Майкаинзолото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акционерлік қоғамының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жер асты (шахта)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F42790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Абдықалыков көшесі 13В,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Майкаинзолото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F4279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акционерлік қоғамы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фабрика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сы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Үшқұлын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Үшқұлын көшесі, 19, Майқайың кенті әкімі аппаратының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Кенші мәдени-сауық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сіпорны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Үшқұлын ауылының ауылдық клубы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Майкөбе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Жұмат Шанин көшесі, 4А, Майқайың кенті әкімі аппаратының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Кенші мәдени-сауық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сіпорны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Майкөбе ауылының ауылдық клубы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өптікөл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Жаяу Мұса көшесі, 21, Павлодар облысы денсаулық сақтау басқармасының шаурашылық жүргізу құқығындағы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аудандық ауруханасы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әсіпорны Шөптікөл ауылының медициналық пункті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Сұлужон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Бөгенбай Батыр көшесі, 1, Павлодар облысының бі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ім беру басқармасы, Баянауыл ауданы білім беру бөлімінің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Сұлужон жалпы орта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Ақсан ауылдық округі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Ақсан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Әбікен Бектұров көшесі, 7,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сіпорны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Ақсан ауылының ауылдық мәдениет үйі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Қаражар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Әлкей Марғұлан көшесі, 5,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сіпорны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Қаражар ауылының ауылдық клубы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Әлкей Марғұлан көшесі,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13/1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Қаражар ауылдық кітапхана</w:t>
            </w:r>
            <w:r w:rsidR="00C466A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сы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ғимараты</w:t>
            </w:r>
            <w:r w:rsidR="00C466A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ның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Жалғызқайың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Қаныш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әтбаев көшесі, 9,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кәсіпорны Жалғызқайың ауылының ауылдық клубы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Құндыкөл ауылдық округі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Құндыкөл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Мәшһү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Жүсіп көшесі, 10,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кәсіпорны Құндыкөл ауылының ауылдық мәдениет үйі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6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Қаныш Сәтбаев көшесі 26,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Айдабол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дүкені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нің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Егіндібұлақ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Мұхтар Ауезов көшесі, 7/1,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Баянауыл ауданының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сіпорны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Егіндібұлақ ауылының ауылдық клубы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іржанкөл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Біржанкөл көшесі, 2А,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экономика және қаржы бөлімі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мекемесінің Біржанкөл ауылындағы тұ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ғын емес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Сәтбаев ауылдық округі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Мұса Шорман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Қаныш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әтбаев көшесі, 27,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кәсіпорны Мұса Шорман ауылының ауылдық клубы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Қаныш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әтбаев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Рахымжан Қошқарбаев көшесі, 10,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сіпорны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Қаныш Сәтбаев ауылының ауылдық мәдениет үйі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6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Қаныш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әтбаев көшесі, 10,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Асхана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ғимаратының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Көкдомбақ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Ақши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көшесі, 1А, кешенді блок модуль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Ұзынбұлақ ауылдық округі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Ұзынбұлақ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Мұхтар Ауезов көшесі, 2, Павлодар облысының білім беру басқармасы, Баянауыл ауданы білім 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беру б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Е.Бекмаханов атындағы жалпы орта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3D1C11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Есентай Ерботин көшесі, </w:t>
            </w:r>
            <w:r w:rsidR="009326CD"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8,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9326CD"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9326CD"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</w:t>
            </w:r>
            <w:proofErr w:type="gramStart"/>
            <w:r w:rsidR="009326CD"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сіпорны</w:t>
            </w:r>
            <w:proofErr w:type="gramEnd"/>
            <w:r w:rsidR="009326CD"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Ұзынбұлақ ауылының ауылдық мәдениет үйі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Ақши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Орталық көшесі, 4, Павлодар облысының білім беру басқармасы, Баянауыл ауданы білім беру бөлімінің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Ақши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жалпы негізгі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 ғимаратының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3D1C11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Қызылтас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көшесі, 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  <w:r w:rsidR="009326CD"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="009326CD"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="009326CD"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кәсіпорны Ақши ауылының ауылдық клубы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Жанажол ауылдық округі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Мәшһү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Жүсіп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Ермұхан Бекмаханов көшесі, 13, Павлодар облысының білім беру басқармасы, Баянауыл ауданы білім беру бөлімінің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Машһүр Жүсіп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өпеев атындағы жалпы орта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Әміре Айтбакин көшесі, 4,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кәсіпорны Машһү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Жүсіп ауылының ауылдық мәдениет үйі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Бүркі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тт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Төлеубеков көшесі, 1А, кешенді блок модуль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Қаратомар ауылдық округі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Қаратомар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Қаныш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әтбаев көшесі, 2, Павлодар облысының білім беру басқармасы, Баянауыл ауданы білім беру бөлімінің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Жайма жалпы орта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Қаныш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әтбаев көшесі, 4,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кәсіпорны Қаратомар ауылының ауылдық мәдениет үйі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Белағаш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Белағаш көшесі, 17, Павлодар облысы денсаулық сақтау басқармасының шаурашылық жүргізу құқығындағы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аудандық ауруханасы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әсіпорны Белағаш ауылының медициналық пункті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Күркелі ауылдық округі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23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ұмат Шанин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Қошке Кеменгеров көшесі, 10, Павлодар облысының бі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ім беру басқармасы, Баянауыл ауданы білім беру бөлімінің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К.Кеменгеров атындағы жалпы орта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Жаяу Мұса көшесі, 2,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сіпорны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Жұмат Шанин ауылының ауылдық мәдениет үйі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Жарылғап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Бірлік 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өшесі, 20, Павлодар облысының білім беру басқармасы, Баянауыл ауданы білім беру бөлімінің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Біріншімай жалпы бастауыш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Шоманкөл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Садық Сапабеков көшесі, 17, Павлодар облысының бі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ім беру басқармасы, Баянауыл ауданы білім беру бөлімінің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Шоманкөл жалпы бастауыш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Қойтас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Қойтас көшесі, 1А, кешенді блок модуль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Жаңатілек ауылдық округі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Жаңатілек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Бақыт Хайдаров көшесі, 4,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сіпорны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Жаңатілек ауылының ауылдық мәдениет үйі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6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Бақыт </w:t>
            </w:r>
            <w:r w:rsidR="00FD21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Хайдаров көшесі, </w:t>
            </w:r>
            <w:r w:rsidR="00FD215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Фе</w:t>
            </w:r>
            <w:r w:rsidR="00C466A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дшерлік амбулатория</w:t>
            </w:r>
            <w:r w:rsidR="007D06B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лық пункті</w:t>
            </w:r>
            <w:r w:rsidR="00C466A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ғимаратының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Мұрынтал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Шон би көшесі, 11, Павлодар облысының бі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ім беру басқармасы, Баянауыл ауданы білім беру бөлімінің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Бахыт Хайдаров атындағы жалпы орта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мекемесінің Мұрынтал бастауыш мектебі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Қызылтау ауылдық округі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үсіпбек Аймауытов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Қаныш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әтбаев көшесі, 9, Павлодар облысының білім беру басқармасы, Баянауыл ауданы білім беру бөлімінің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Ж.Аймауытов атындағы жалпы орта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0" w:type="pct"/>
            <w:vMerge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Қаныш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әтбаев көшесі, 7,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кәсіпорны Жүсіпбек Аймауытов ауылының ауылдық мәдениет үйі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Лекер ауылы 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Жаяу Мұса көшесі, 2,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сіпорны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Лекер ауылының ауылдық клубы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Ақши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Қайырбек Баженеев көшесі, 2,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Қызылтау ауылдық округі әкімінің аппараты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мекемесі теңгеріміндег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 А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қши бастауыш мектебі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Торайғыр ауылдық округі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Торайғыр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Шон би көшесі, 3,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сіпорны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Торайғыр ауылының ауылдық мәдениет үйі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6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Сұлтанмахмұт Торайғыров көшесі, 23, </w:t>
            </w:r>
            <w:r w:rsidR="00C466A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Айдабол</w:t>
            </w:r>
            <w:r w:rsidR="00C466A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дүкені</w:t>
            </w:r>
            <w:r w:rsidR="00C466A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нің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Қызылшілік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Орта ауыл көшесі, 38, Павлодар облысының бі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ім беру басқармасы, Баянауыл ауданы білім беру бөлімінің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С.Торайғыров атындағы жалпы орта білім беру мектебі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мекемесінің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Балауса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шағын орталығы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Александровка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Жана ауыл көшесі, 4, Павлодар облысы денсаулық сақтау басқармасының шаурашылық жүргізу құқығындағы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аудандық ауруханасы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әсіпорны Александровка ауылының медициналық пункті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5000" w:type="pct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ірлік ауылдық округі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160" w:type="pct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ірлік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Абай көшесі, 1,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ауданының ішкі саясат, мәдениет және тілдерді дамыту бөлімінің С.Торайғыров атындағы мәдени сауық орталығы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мемлекеттік коммуналдық қазыналық кә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сіпорны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Бірлік ауылының ауылдық мәдениет үйі ғимаратының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60" w:type="pct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Бөгенбай батыр көшесі</w:t>
            </w:r>
            <w:r w:rsidR="00C466A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,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2а,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Айсұлтан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дүкені</w:t>
            </w:r>
            <w:r w:rsidR="00C466A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нің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жанында</w:t>
            </w:r>
          </w:p>
        </w:tc>
      </w:tr>
      <w:tr w:rsidR="009326CD" w:rsidRPr="009326CD" w:rsidTr="009326CD">
        <w:trPr>
          <w:trHeight w:val="30"/>
        </w:trPr>
        <w:tc>
          <w:tcPr>
            <w:tcW w:w="3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16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Ақмектеп ауылы</w:t>
            </w:r>
          </w:p>
        </w:tc>
        <w:tc>
          <w:tcPr>
            <w:tcW w:w="34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26CD" w:rsidRPr="009326CD" w:rsidRDefault="009326CD" w:rsidP="00387872">
            <w:pPr>
              <w:spacing w:after="0" w:line="240" w:lineRule="auto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Жаяу Мұса көшесі, 13/2, Павлодар облысы денсаулық сақтау басқармасының шаурашылық жүргізу құқығындағы 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Баянауыл аудандық ауруханасы</w:t>
            </w:r>
            <w:r w:rsidR="001B26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коммуналдық мемлекеттік кәсіпорны</w:t>
            </w:r>
            <w:proofErr w:type="gramStart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  <w:proofErr w:type="gramEnd"/>
            <w:r w:rsidRPr="009326C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қмектеп ауылының медициналық пункті ғимаратының жанында</w:t>
            </w:r>
          </w:p>
        </w:tc>
      </w:tr>
    </w:tbl>
    <w:p w:rsidR="009326CD" w:rsidRPr="009326CD" w:rsidRDefault="009326CD" w:rsidP="009326C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9326CD" w:rsidRPr="009326CD" w:rsidSect="009326CD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CD"/>
    <w:rsid w:val="001B2671"/>
    <w:rsid w:val="00387872"/>
    <w:rsid w:val="003D1C11"/>
    <w:rsid w:val="00665BC0"/>
    <w:rsid w:val="007B4D68"/>
    <w:rsid w:val="007D06B8"/>
    <w:rsid w:val="009326CD"/>
    <w:rsid w:val="00C307EF"/>
    <w:rsid w:val="00C466A7"/>
    <w:rsid w:val="00C839EB"/>
    <w:rsid w:val="00F079AB"/>
    <w:rsid w:val="00F3272B"/>
    <w:rsid w:val="00F42790"/>
    <w:rsid w:val="00FD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1803</Words>
  <Characters>10280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Акылбек</dc:creator>
  <cp:lastModifiedBy>Lenovo</cp:lastModifiedBy>
  <cp:revision>2</cp:revision>
  <dcterms:created xsi:type="dcterms:W3CDTF">2026-10-28T12:23:00Z</dcterms:created>
  <dcterms:modified xsi:type="dcterms:W3CDTF">2026-10-28T12:23:00Z</dcterms:modified>
</cp:coreProperties>
</file>