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8EF" w:rsidRDefault="00A758E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Приложение 7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к Правилам проведения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расследования в сфере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санитарно-эпидемиологического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71BAB" w:rsidRPr="00571BAB" w:rsidRDefault="00571BAB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78465E" w:rsidRDefault="00884FD2" w:rsidP="00E401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321EDD">
        <w:rPr>
          <w:rFonts w:ascii="Times New Roman" w:hAnsi="Times New Roman" w:cs="Times New Roman"/>
          <w:color w:val="000000"/>
          <w:sz w:val="28"/>
          <w:szCs w:val="28"/>
          <w:lang w:val="kk-KZ"/>
        </w:rPr>
        <w:t>23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321EDD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r w:rsidR="00EC0829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465E">
        <w:rPr>
          <w:rFonts w:ascii="Times New Roman" w:hAnsi="Times New Roman" w:cs="Times New Roman"/>
          <w:color w:val="000000"/>
          <w:sz w:val="28"/>
          <w:szCs w:val="28"/>
          <w:lang w:val="kk-KZ"/>
        </w:rPr>
        <w:t>А37</w:t>
      </w:r>
    </w:p>
    <w:p w:rsidR="00884FD2" w:rsidRPr="00163D59" w:rsidRDefault="00884FD2" w:rsidP="00E401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8B0A7A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E21F2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321EDD">
        <w:rPr>
          <w:rFonts w:ascii="Times New Roman" w:hAnsi="Times New Roman" w:cs="Times New Roman"/>
          <w:color w:val="000000"/>
          <w:sz w:val="28"/>
          <w:szCs w:val="28"/>
        </w:rPr>
        <w:t xml:space="preserve">СЭК ДСЭК области Абай КСЭК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="00321E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- не требуется</w:t>
      </w:r>
    </w:p>
    <w:p w:rsidR="00884FD2" w:rsidRPr="000E35C2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14.10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B4A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4B3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8B0A7A" w:rsidRDefault="00663457" w:rsidP="00E401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84FD2" w:rsidRPr="00663457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</w:t>
      </w:r>
      <w:r w:rsidR="00884FD2" w:rsidRPr="00085DD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B0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321EDD" w:rsidRPr="00321E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ПХВ «Поликлиника №4 г. Семей» УЗ ОА, адрес: область Абай, г. Семей, ул. Культурная, 22</w:t>
      </w:r>
    </w:p>
    <w:p w:rsidR="00884FD2" w:rsidRPr="00A427B9" w:rsidRDefault="008B0A7A" w:rsidP="00AC01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84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4FD2" w:rsidRPr="00A427B9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453AB4" w:rsidRDefault="00884FD2" w:rsidP="00E401A6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7B9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</w:t>
      </w:r>
      <w:r w:rsidR="00453AB4">
        <w:rPr>
          <w:rFonts w:ascii="Times New Roman" w:hAnsi="Times New Roman" w:cs="Times New Roman"/>
          <w:sz w:val="28"/>
          <w:szCs w:val="28"/>
        </w:rPr>
        <w:t xml:space="preserve">олучия населения – </w:t>
      </w:r>
      <w:r w:rsidR="00453AB4" w:rsidRPr="00453AB4">
        <w:rPr>
          <w:rFonts w:ascii="Times New Roman" w:hAnsi="Times New Roman" w:cs="Times New Roman"/>
          <w:b/>
          <w:sz w:val="28"/>
          <w:szCs w:val="28"/>
        </w:rPr>
        <w:t xml:space="preserve">нарушения </w:t>
      </w:r>
      <w:r w:rsidR="00AC012F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453AB4">
        <w:rPr>
          <w:rFonts w:ascii="Times New Roman" w:hAnsi="Times New Roman" w:cs="Times New Roman"/>
          <w:b/>
          <w:sz w:val="28"/>
          <w:szCs w:val="28"/>
        </w:rPr>
        <w:t>выявлены</w:t>
      </w:r>
      <w:r w:rsidR="00AC012F">
        <w:rPr>
          <w:rFonts w:ascii="Times New Roman" w:hAnsi="Times New Roman" w:cs="Times New Roman"/>
          <w:b/>
          <w:sz w:val="28"/>
          <w:szCs w:val="28"/>
        </w:rPr>
        <w:t>.</w:t>
      </w:r>
    </w:p>
    <w:p w:rsidR="00884FD2" w:rsidRPr="003141AE" w:rsidRDefault="00884FD2" w:rsidP="00E401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требованийнормативных правовых актов в сфере санитарно-эпидемиологич</w:t>
      </w:r>
      <w:r w:rsidR="003141AE">
        <w:rPr>
          <w:rFonts w:ascii="Times New Roman" w:hAnsi="Times New Roman" w:cs="Times New Roman"/>
          <w:color w:val="000000"/>
          <w:sz w:val="28"/>
          <w:szCs w:val="28"/>
        </w:rPr>
        <w:t xml:space="preserve">еского благополучия населения - </w:t>
      </w:r>
      <w:r w:rsidR="003141AE" w:rsidRPr="003141AE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выявлены.</w:t>
      </w:r>
    </w:p>
    <w:p w:rsidR="00884FD2" w:rsidRPr="00163D59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</w:t>
      </w:r>
      <w:r w:rsidR="00884AD4" w:rsidRPr="00163D5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1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D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F49">
        <w:rPr>
          <w:rFonts w:ascii="Times New Roman" w:hAnsi="Times New Roman" w:cs="Times New Roman"/>
          <w:color w:val="000000"/>
          <w:sz w:val="28"/>
          <w:szCs w:val="28"/>
        </w:rPr>
        <w:t>нет.</w:t>
      </w:r>
    </w:p>
    <w:p w:rsidR="00884FD2" w:rsidRPr="00163D59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Pr="00163D5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62B24" w:rsidRPr="00163D59" w:rsidRDefault="00E62B24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7B6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4E1D05" w:rsidRPr="00E62B24" w:rsidRDefault="004E1D05" w:rsidP="004E1D0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Халықтың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71BAB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санитариялық-эпидемиологиялық 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саламаттылығы саласындағы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="00571BAB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т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ергеп-тексеру жүргізу қағидаларына</w:t>
      </w:r>
    </w:p>
    <w:p w:rsidR="00163D59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F52625" w:rsidP="00F52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А37</w:t>
      </w:r>
      <w:r w:rsidR="00E401A6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бойынша,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14.09.2026ж.</w:t>
      </w:r>
      <w:r w:rsidR="00E401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321EDD">
        <w:rPr>
          <w:rFonts w:ascii="Times New Roman" w:hAnsi="Times New Roman" w:cs="Times New Roman"/>
          <w:color w:val="000000"/>
          <w:sz w:val="28"/>
          <w:szCs w:val="28"/>
          <w:lang w:val="kk-KZ"/>
        </w:rPr>
        <w:t>23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F52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F526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15.09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321E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14.10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EC082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AE1F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E401A6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 тұлғалар -</w:t>
      </w:r>
      <w:r w:rsidR="002243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811A7D" w:rsidRPr="00811A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Семей қаласының </w:t>
      </w:r>
      <w:r w:rsidR="00E3453D" w:rsidRP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4 емханасы», </w:t>
      </w:r>
      <w:r w:rsidR="00811A7D" w:rsidRPr="00811A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мекенжайы: Абай облысы, Семей қаласы, </w:t>
      </w:r>
      <w:r w:rsid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Культурная көшесі, </w:t>
      </w:r>
      <w:r w:rsidR="00E3453D" w:rsidRP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E345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үй.</w:t>
      </w:r>
      <w:r w:rsidR="00811A7D" w:rsidRPr="00811A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091E40" w:rsidRPr="00F16D3B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</w:t>
      </w:r>
      <w:r w:rsidR="00F16D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 - </w:t>
      </w:r>
      <w:r w:rsidR="00207B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  <w:r w:rsidR="00F16D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571BAB" w:rsidRPr="00571BAB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 нормативтік құқықтық актілер -</w:t>
      </w:r>
      <w:r w:rsidR="00207B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7B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</w:t>
      </w:r>
      <w:bookmarkStart w:id="0" w:name="_GoBack"/>
      <w:bookmarkEnd w:id="0"/>
      <w:r w:rsidR="00207B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қтар анықталған жоқ.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571BA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71BAB" w:rsidRDefault="00163D59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71B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AD4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207B14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</w:t>
      </w:r>
      <w:r w:rsidR="00571BA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FD2" w:rsidRPr="004B6C64" w:rsidRDefault="00884FD2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226" w:rsidRDefault="00994226" w:rsidP="007C4A79">
      <w:pPr>
        <w:spacing w:after="0" w:line="240" w:lineRule="auto"/>
      </w:pPr>
      <w:r>
        <w:separator/>
      </w:r>
    </w:p>
  </w:endnote>
  <w:endnote w:type="continuationSeparator" w:id="0">
    <w:p w:rsidR="00994226" w:rsidRDefault="00994226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226" w:rsidRDefault="00994226" w:rsidP="007C4A79">
      <w:pPr>
        <w:spacing w:after="0" w:line="240" w:lineRule="auto"/>
      </w:pPr>
      <w:r>
        <w:separator/>
      </w:r>
    </w:p>
  </w:footnote>
  <w:footnote w:type="continuationSeparator" w:id="0">
    <w:p w:rsidR="00994226" w:rsidRDefault="00994226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50A52"/>
    <w:rsid w:val="00052109"/>
    <w:rsid w:val="000845BF"/>
    <w:rsid w:val="00085DDB"/>
    <w:rsid w:val="000903CE"/>
    <w:rsid w:val="00091E40"/>
    <w:rsid w:val="00092AA7"/>
    <w:rsid w:val="00097B63"/>
    <w:rsid w:val="000B317D"/>
    <w:rsid w:val="000D3D94"/>
    <w:rsid w:val="000E35C2"/>
    <w:rsid w:val="000E6628"/>
    <w:rsid w:val="00111072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1F4452"/>
    <w:rsid w:val="00201FDD"/>
    <w:rsid w:val="00207B14"/>
    <w:rsid w:val="00212DEC"/>
    <w:rsid w:val="0022430E"/>
    <w:rsid w:val="0029190F"/>
    <w:rsid w:val="002A1248"/>
    <w:rsid w:val="002A7A17"/>
    <w:rsid w:val="002E351E"/>
    <w:rsid w:val="00310263"/>
    <w:rsid w:val="003141AE"/>
    <w:rsid w:val="00317861"/>
    <w:rsid w:val="003210B5"/>
    <w:rsid w:val="00321EDD"/>
    <w:rsid w:val="003444B1"/>
    <w:rsid w:val="0035622E"/>
    <w:rsid w:val="00385559"/>
    <w:rsid w:val="003A2EBC"/>
    <w:rsid w:val="003B4E71"/>
    <w:rsid w:val="003B5BCB"/>
    <w:rsid w:val="003C7DFF"/>
    <w:rsid w:val="0042697E"/>
    <w:rsid w:val="00453AB4"/>
    <w:rsid w:val="00471F1F"/>
    <w:rsid w:val="00477F46"/>
    <w:rsid w:val="00494272"/>
    <w:rsid w:val="004B323B"/>
    <w:rsid w:val="004B6C64"/>
    <w:rsid w:val="004E1D05"/>
    <w:rsid w:val="004F0071"/>
    <w:rsid w:val="004F10DC"/>
    <w:rsid w:val="005413CE"/>
    <w:rsid w:val="0054534D"/>
    <w:rsid w:val="00547CA8"/>
    <w:rsid w:val="005522D6"/>
    <w:rsid w:val="0056335C"/>
    <w:rsid w:val="00571BAB"/>
    <w:rsid w:val="005A036E"/>
    <w:rsid w:val="005B2DFC"/>
    <w:rsid w:val="005D63F6"/>
    <w:rsid w:val="005E1CD9"/>
    <w:rsid w:val="005F423B"/>
    <w:rsid w:val="00633C35"/>
    <w:rsid w:val="00663457"/>
    <w:rsid w:val="006678EE"/>
    <w:rsid w:val="0067437C"/>
    <w:rsid w:val="006954ED"/>
    <w:rsid w:val="006A35ED"/>
    <w:rsid w:val="006D52D7"/>
    <w:rsid w:val="00706284"/>
    <w:rsid w:val="00736847"/>
    <w:rsid w:val="00737EAE"/>
    <w:rsid w:val="00771B36"/>
    <w:rsid w:val="0078465E"/>
    <w:rsid w:val="007B0E89"/>
    <w:rsid w:val="007B1A89"/>
    <w:rsid w:val="007C4A79"/>
    <w:rsid w:val="007E2FCB"/>
    <w:rsid w:val="007F26EB"/>
    <w:rsid w:val="007F7E34"/>
    <w:rsid w:val="0080331E"/>
    <w:rsid w:val="00811A7D"/>
    <w:rsid w:val="008126C7"/>
    <w:rsid w:val="0083307E"/>
    <w:rsid w:val="00882D63"/>
    <w:rsid w:val="00884AD4"/>
    <w:rsid w:val="00884FD2"/>
    <w:rsid w:val="00894261"/>
    <w:rsid w:val="008B0A7A"/>
    <w:rsid w:val="008B2BD1"/>
    <w:rsid w:val="008B4A17"/>
    <w:rsid w:val="008B5203"/>
    <w:rsid w:val="008D32D4"/>
    <w:rsid w:val="008E79D1"/>
    <w:rsid w:val="009079EF"/>
    <w:rsid w:val="009261A5"/>
    <w:rsid w:val="00930DE3"/>
    <w:rsid w:val="009340EE"/>
    <w:rsid w:val="009474DA"/>
    <w:rsid w:val="00965953"/>
    <w:rsid w:val="009814E0"/>
    <w:rsid w:val="00994226"/>
    <w:rsid w:val="009A566B"/>
    <w:rsid w:val="009F0E73"/>
    <w:rsid w:val="009F2F23"/>
    <w:rsid w:val="00A05973"/>
    <w:rsid w:val="00A16CB8"/>
    <w:rsid w:val="00A427B9"/>
    <w:rsid w:val="00A50D71"/>
    <w:rsid w:val="00A65DB3"/>
    <w:rsid w:val="00A758EF"/>
    <w:rsid w:val="00AA2E32"/>
    <w:rsid w:val="00AB4C04"/>
    <w:rsid w:val="00AC012F"/>
    <w:rsid w:val="00AE1F49"/>
    <w:rsid w:val="00B23265"/>
    <w:rsid w:val="00B2556A"/>
    <w:rsid w:val="00B32DA8"/>
    <w:rsid w:val="00B44D4B"/>
    <w:rsid w:val="00B60E16"/>
    <w:rsid w:val="00B86132"/>
    <w:rsid w:val="00BA23D5"/>
    <w:rsid w:val="00BA50E5"/>
    <w:rsid w:val="00BA5666"/>
    <w:rsid w:val="00BC3117"/>
    <w:rsid w:val="00BD75B6"/>
    <w:rsid w:val="00BF52E2"/>
    <w:rsid w:val="00C23229"/>
    <w:rsid w:val="00C2469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1F2A"/>
    <w:rsid w:val="00E26A66"/>
    <w:rsid w:val="00E27139"/>
    <w:rsid w:val="00E3453D"/>
    <w:rsid w:val="00E401A6"/>
    <w:rsid w:val="00E60451"/>
    <w:rsid w:val="00E61CC4"/>
    <w:rsid w:val="00E62B24"/>
    <w:rsid w:val="00E631AE"/>
    <w:rsid w:val="00E70091"/>
    <w:rsid w:val="00E80E15"/>
    <w:rsid w:val="00E91850"/>
    <w:rsid w:val="00EB0D2C"/>
    <w:rsid w:val="00EC0829"/>
    <w:rsid w:val="00F0057F"/>
    <w:rsid w:val="00F13CA4"/>
    <w:rsid w:val="00F16D3B"/>
    <w:rsid w:val="00F52625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D09C2-833F-4ADC-B0FC-48345F13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105</cp:revision>
  <dcterms:created xsi:type="dcterms:W3CDTF">2024-11-13T03:37:00Z</dcterms:created>
  <dcterms:modified xsi:type="dcterms:W3CDTF">2026-10-27T10:11:00Z</dcterms:modified>
</cp:coreProperties>
</file>