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56684" w14:textId="6CC2BB32" w:rsidR="00265BB6" w:rsidRDefault="00265BB6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Сізге, Жуалы ауданының депутаттығына кандидаттардың кепілдік жарнасына арналған депозиттік есепшоттың реквизиттері.</w:t>
      </w:r>
    </w:p>
    <w:p w14:paraId="541AB782" w14:textId="77777777" w:rsidR="00265BB6" w:rsidRDefault="00265BB6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«Жамбыл облысы Жуалы ауданы әкімінің аппараты» ККМ-сі, коды 1226501                    </w:t>
      </w:r>
    </w:p>
    <w:p w14:paraId="1FFEE31A" w14:textId="77777777" w:rsidR="00265BB6" w:rsidRPr="00C457B8" w:rsidRDefault="00265BB6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Б. Момышұ</w:t>
      </w:r>
      <w:r w:rsidRPr="00C457B8">
        <w:rPr>
          <w:sz w:val="27"/>
          <w:szCs w:val="27"/>
          <w:lang w:val="kk-KZ"/>
        </w:rPr>
        <w:t>лы</w:t>
      </w:r>
      <w:r>
        <w:rPr>
          <w:sz w:val="27"/>
          <w:szCs w:val="27"/>
          <w:lang w:val="kk-KZ"/>
        </w:rPr>
        <w:t xml:space="preserve"> ауылы, Жамбыл көшесі</w:t>
      </w:r>
      <w:r w:rsidRPr="00C457B8">
        <w:rPr>
          <w:sz w:val="27"/>
          <w:szCs w:val="27"/>
          <w:lang w:val="kk-KZ"/>
        </w:rPr>
        <w:t xml:space="preserve"> №12</w:t>
      </w:r>
    </w:p>
    <w:p w14:paraId="105B0D01" w14:textId="49847FE6" w:rsidR="00265BB6" w:rsidRPr="00C457B8" w:rsidRDefault="00265BB6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r w:rsidRPr="00C457B8">
        <w:rPr>
          <w:sz w:val="27"/>
          <w:szCs w:val="27"/>
          <w:lang w:val="kk-KZ"/>
        </w:rPr>
        <w:t>Б</w:t>
      </w:r>
      <w:r w:rsidR="002231B5">
        <w:rPr>
          <w:sz w:val="27"/>
          <w:szCs w:val="27"/>
          <w:lang w:val="kk-KZ"/>
        </w:rPr>
        <w:t>С</w:t>
      </w:r>
      <w:r w:rsidRPr="00C457B8">
        <w:rPr>
          <w:sz w:val="27"/>
          <w:szCs w:val="27"/>
          <w:lang w:val="kk-KZ"/>
        </w:rPr>
        <w:t xml:space="preserve">Н </w:t>
      </w:r>
      <w:r w:rsidR="002231B5">
        <w:rPr>
          <w:sz w:val="27"/>
          <w:szCs w:val="27"/>
          <w:lang w:val="kk-KZ"/>
        </w:rPr>
        <w:t xml:space="preserve">- </w:t>
      </w:r>
      <w:r w:rsidRPr="00C457B8">
        <w:rPr>
          <w:sz w:val="27"/>
          <w:szCs w:val="27"/>
          <w:lang w:val="kk-KZ"/>
        </w:rPr>
        <w:t>920240000682</w:t>
      </w:r>
    </w:p>
    <w:p w14:paraId="100E8774" w14:textId="4EACA663" w:rsidR="00265BB6" w:rsidRPr="00C457B8" w:rsidRDefault="002231B5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ЖС</w:t>
      </w:r>
      <w:r w:rsidR="00265BB6" w:rsidRPr="00C457B8">
        <w:rPr>
          <w:sz w:val="27"/>
          <w:szCs w:val="27"/>
          <w:lang w:val="kk-KZ"/>
        </w:rPr>
        <w:t xml:space="preserve">К </w:t>
      </w:r>
      <w:r>
        <w:rPr>
          <w:sz w:val="27"/>
          <w:szCs w:val="27"/>
          <w:lang w:val="kk-KZ"/>
        </w:rPr>
        <w:t xml:space="preserve">- </w:t>
      </w:r>
      <w:r w:rsidR="00265BB6" w:rsidRPr="00C457B8">
        <w:rPr>
          <w:sz w:val="27"/>
          <w:szCs w:val="27"/>
          <w:lang w:val="kk-KZ"/>
        </w:rPr>
        <w:t>KZ170705031226501002</w:t>
      </w:r>
    </w:p>
    <w:p w14:paraId="186F2770" w14:textId="26A6D5A1" w:rsidR="00265BB6" w:rsidRPr="00C457B8" w:rsidRDefault="00265BB6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r w:rsidRPr="00C457B8">
        <w:rPr>
          <w:sz w:val="27"/>
          <w:szCs w:val="27"/>
          <w:lang w:val="kk-KZ"/>
        </w:rPr>
        <w:t>Б</w:t>
      </w:r>
      <w:r w:rsidR="002231B5">
        <w:rPr>
          <w:sz w:val="27"/>
          <w:szCs w:val="27"/>
          <w:lang w:val="kk-KZ"/>
        </w:rPr>
        <w:t>С</w:t>
      </w:r>
      <w:r w:rsidRPr="00C457B8">
        <w:rPr>
          <w:sz w:val="27"/>
          <w:szCs w:val="27"/>
          <w:lang w:val="kk-KZ"/>
        </w:rPr>
        <w:t xml:space="preserve">К </w:t>
      </w:r>
      <w:r w:rsidR="002231B5">
        <w:rPr>
          <w:sz w:val="27"/>
          <w:szCs w:val="27"/>
          <w:lang w:val="kk-KZ"/>
        </w:rPr>
        <w:t xml:space="preserve">- </w:t>
      </w:r>
      <w:r w:rsidRPr="00C457B8">
        <w:rPr>
          <w:sz w:val="27"/>
          <w:szCs w:val="27"/>
          <w:lang w:val="kk-KZ"/>
        </w:rPr>
        <w:t xml:space="preserve">KKMFKZ2A </w:t>
      </w:r>
    </w:p>
    <w:p w14:paraId="7563D95D" w14:textId="77777777" w:rsidR="002231B5" w:rsidRPr="002231B5" w:rsidRDefault="002231B5" w:rsidP="002231B5">
      <w:pPr>
        <w:pStyle w:val="a3"/>
        <w:ind w:firstLine="708"/>
        <w:jc w:val="both"/>
        <w:rPr>
          <w:sz w:val="27"/>
          <w:szCs w:val="27"/>
          <w:lang w:val="kk-KZ"/>
        </w:rPr>
      </w:pPr>
      <w:r w:rsidRPr="002231B5">
        <w:rPr>
          <w:sz w:val="27"/>
          <w:szCs w:val="27"/>
          <w:lang w:val="kk-KZ"/>
        </w:rPr>
        <w:t xml:space="preserve">"Қаржы министрлігінің Қазынашылық комитеті" ММ </w:t>
      </w:r>
    </w:p>
    <w:p w14:paraId="1296B76E" w14:textId="77777777" w:rsidR="002231B5" w:rsidRPr="002231B5" w:rsidRDefault="002231B5" w:rsidP="002231B5">
      <w:pPr>
        <w:pStyle w:val="a3"/>
        <w:ind w:firstLine="708"/>
        <w:jc w:val="both"/>
        <w:rPr>
          <w:sz w:val="27"/>
          <w:szCs w:val="27"/>
          <w:lang w:val="kk-KZ"/>
        </w:rPr>
      </w:pPr>
      <w:r w:rsidRPr="002231B5">
        <w:rPr>
          <w:sz w:val="27"/>
          <w:szCs w:val="27"/>
          <w:lang w:val="kk-KZ"/>
        </w:rPr>
        <w:t>Жуалы аудандық қазынашылық басқармасы</w:t>
      </w:r>
    </w:p>
    <w:p w14:paraId="3D23DB9F" w14:textId="77777777" w:rsidR="002231B5" w:rsidRDefault="002231B5" w:rsidP="002231B5">
      <w:pPr>
        <w:pStyle w:val="a3"/>
        <w:ind w:firstLine="708"/>
        <w:jc w:val="both"/>
        <w:rPr>
          <w:sz w:val="27"/>
          <w:szCs w:val="27"/>
          <w:lang w:val="kk-KZ"/>
        </w:rPr>
      </w:pPr>
      <w:r w:rsidRPr="002231B5">
        <w:rPr>
          <w:sz w:val="27"/>
          <w:szCs w:val="27"/>
          <w:lang w:val="kk-KZ"/>
        </w:rPr>
        <w:t>Жамбыл облысы бойынша Қазынашылық департаменті</w:t>
      </w:r>
    </w:p>
    <w:p w14:paraId="571A1044" w14:textId="2FA3E20D" w:rsidR="00265BB6" w:rsidRPr="00C457B8" w:rsidRDefault="00265BB6" w:rsidP="002231B5">
      <w:pPr>
        <w:pStyle w:val="a3"/>
        <w:ind w:firstLine="708"/>
        <w:jc w:val="both"/>
        <w:rPr>
          <w:sz w:val="27"/>
          <w:szCs w:val="27"/>
          <w:lang w:val="kk-KZ"/>
        </w:rPr>
      </w:pPr>
      <w:r w:rsidRPr="00C457B8">
        <w:rPr>
          <w:sz w:val="27"/>
          <w:szCs w:val="27"/>
          <w:lang w:val="kk-KZ"/>
        </w:rPr>
        <w:t>Код</w:t>
      </w:r>
      <w:r w:rsidR="002231B5">
        <w:rPr>
          <w:sz w:val="27"/>
          <w:szCs w:val="27"/>
          <w:lang w:val="kk-KZ"/>
        </w:rPr>
        <w:t>ы</w:t>
      </w:r>
      <w:r w:rsidRPr="00C457B8">
        <w:rPr>
          <w:sz w:val="27"/>
          <w:szCs w:val="27"/>
          <w:lang w:val="kk-KZ"/>
        </w:rPr>
        <w:t xml:space="preserve"> 1226501</w:t>
      </w:r>
    </w:p>
    <w:p w14:paraId="1DEEF7C4" w14:textId="05401CF0" w:rsidR="00265BB6" w:rsidRPr="00C457B8" w:rsidRDefault="00265BB6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r w:rsidRPr="00C457B8">
        <w:rPr>
          <w:sz w:val="27"/>
          <w:szCs w:val="27"/>
          <w:lang w:val="kk-KZ"/>
        </w:rPr>
        <w:t>Индекс</w:t>
      </w:r>
      <w:r w:rsidR="002231B5">
        <w:rPr>
          <w:sz w:val="27"/>
          <w:szCs w:val="27"/>
          <w:lang w:val="kk-KZ"/>
        </w:rPr>
        <w:t>і</w:t>
      </w:r>
      <w:r w:rsidRPr="00C457B8">
        <w:rPr>
          <w:sz w:val="27"/>
          <w:szCs w:val="27"/>
          <w:lang w:val="kk-KZ"/>
        </w:rPr>
        <w:t xml:space="preserve"> 080300</w:t>
      </w:r>
    </w:p>
    <w:p w14:paraId="73A3E5BA" w14:textId="3523605F" w:rsidR="00265BB6" w:rsidRPr="00C457B8" w:rsidRDefault="00265BB6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r w:rsidRPr="00C457B8">
        <w:rPr>
          <w:sz w:val="27"/>
          <w:szCs w:val="27"/>
          <w:lang w:val="kk-KZ"/>
        </w:rPr>
        <w:t>Тел</w:t>
      </w:r>
      <w:r w:rsidR="002231B5">
        <w:rPr>
          <w:sz w:val="27"/>
          <w:szCs w:val="27"/>
          <w:lang w:val="kk-KZ"/>
        </w:rPr>
        <w:t>ефоны</w:t>
      </w:r>
      <w:r w:rsidRPr="00C457B8">
        <w:rPr>
          <w:sz w:val="27"/>
          <w:szCs w:val="27"/>
          <w:lang w:val="kk-KZ"/>
        </w:rPr>
        <w:t xml:space="preserve">. 8 (726 35) 2-15-00, </w:t>
      </w:r>
    </w:p>
    <w:p w14:paraId="71B1145E" w14:textId="17BB128F" w:rsidR="00265BB6" w:rsidRDefault="00265BB6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r w:rsidRPr="00C457B8">
        <w:rPr>
          <w:sz w:val="27"/>
          <w:szCs w:val="27"/>
          <w:lang w:val="kk-KZ"/>
        </w:rPr>
        <w:t>КНП 171, Кбе 12</w:t>
      </w:r>
    </w:p>
    <w:p w14:paraId="7EC3BEFA" w14:textId="36828484" w:rsidR="006B7D5C" w:rsidRDefault="006B7D5C" w:rsidP="00265BB6">
      <w:pPr>
        <w:pStyle w:val="a3"/>
        <w:ind w:firstLine="708"/>
        <w:jc w:val="both"/>
        <w:rPr>
          <w:sz w:val="27"/>
          <w:szCs w:val="27"/>
          <w:lang w:val="kk-KZ"/>
        </w:rPr>
      </w:pPr>
      <w:bookmarkStart w:id="0" w:name="_GoBack"/>
      <w:bookmarkEnd w:id="0"/>
    </w:p>
    <w:p w14:paraId="3E0E0418" w14:textId="73E5A6A8" w:rsidR="003E2147" w:rsidRPr="00265BB6" w:rsidRDefault="002231B5" w:rsidP="002231B5">
      <w:pPr>
        <w:ind w:firstLine="708"/>
        <w:jc w:val="both"/>
        <w:rPr>
          <w:lang w:val="kk-KZ"/>
        </w:rPr>
      </w:pPr>
      <w:r w:rsidRPr="002231B5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Төлемнің мақсаты: Жуалы аудандық мәслихатының депутаттығына кандидаттың сайлау жарнасы</w:t>
      </w:r>
    </w:p>
    <w:sectPr w:rsidR="003E2147" w:rsidRPr="0026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77"/>
    <w:rsid w:val="002231B5"/>
    <w:rsid w:val="00265BB6"/>
    <w:rsid w:val="003E2147"/>
    <w:rsid w:val="006B7D5C"/>
    <w:rsid w:val="00AA10B8"/>
    <w:rsid w:val="00B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B3ED3"/>
  <w15:chartTrackingRefBased/>
  <w15:docId w15:val="{E662B610-FAA0-41A4-B2EA-C52CB090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No Spacing,норма,Айгерим,Без интервала11,свой,Без интеБез интервала,Без интервала2,No Spacing1,14 TNR,МОЙ СТИЛЬ,исполнитель,No Spacing11,Елжан,Без интервала111,Без интервала1111,без интервала,No SpaciБез интервала14"/>
    <w:link w:val="a4"/>
    <w:uiPriority w:val="1"/>
    <w:qFormat/>
    <w:rsid w:val="00265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мой рабочий Знак,No Spacing Знак,норма Знак,Айгерим Знак,Без интервала11 Знак,свой Знак,Без интеБез интервала Знак,Без интервала2 Знак,No Spacing1 Знак,14 TNR Знак,МОЙ СТИЛЬ Знак,исполнитель Знак,No Spacing11 Знак"/>
    <w:link w:val="a3"/>
    <w:uiPriority w:val="1"/>
    <w:qFormat/>
    <w:locked/>
    <w:rsid w:val="00265B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2026-10-20T05:57:00Z</cp:lastPrinted>
  <dcterms:created xsi:type="dcterms:W3CDTF">2026-10-20T05:22:00Z</dcterms:created>
  <dcterms:modified xsi:type="dcterms:W3CDTF">2026-10-20T09:54:00Z</dcterms:modified>
</cp:coreProperties>
</file>