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30F" w:rsidRDefault="0087430F" w:rsidP="0087430F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ШЕШІМ</w:t>
      </w:r>
    </w:p>
    <w:p w:rsidR="0087430F" w:rsidRDefault="0087430F" w:rsidP="0087430F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2026 </w:t>
      </w:r>
      <w:r w:rsidRPr="003C36D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жылғы </w:t>
      </w:r>
      <w:r w:rsidR="00495AE4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10</w:t>
      </w:r>
      <w:r w:rsidR="00EE20E8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қыркүйек</w:t>
      </w:r>
      <w:r w:rsidRPr="003C36D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«Өрт сөндірушілер» санаты бойынша бос лауазымдарға орналасуға кандидаттарды іріктеу бойынша «Қазақстан Республикасы Төтенше жағдайлар министрлігі Солтүстік Қазақстан облысы Төтенше жағдайлар департаменті» мемлекеттік мекемесінің іріктеу комиссиясының отырысы</w:t>
      </w:r>
    </w:p>
    <w:p w:rsidR="0087430F" w:rsidRDefault="0087430F" w:rsidP="0087430F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:rsidR="0087430F" w:rsidRDefault="0087430F" w:rsidP="0087430F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Өткізілген әңгімелесу, сондай-ақ кандидаттар ұсынған құжаттарды зерделеу нәтижелері бойынша, оның ішінде кандидаттардың бәсекеге қабілеттілігін бағалау парақтарындағы деректерге сәйкес қабылдау комиссиясы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ШЕШІМ ҚАБЫЛДАДЫ: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 </w:t>
      </w:r>
    </w:p>
    <w:p w:rsidR="0087430F" w:rsidRDefault="0087430F" w:rsidP="0087430F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1. «ҚР ТЖМ Мәлік Ғабдуллин атындағы азаматтық қорғау академиясы» Көкшетау қаласының оқу орталығына жіберіле отырып, кейіннен лауазымға тағайындала отырып, бастапқы кәсіптік даярлықтан өту үшін келесі кандидаттар ұсынылсын:</w:t>
      </w:r>
    </w:p>
    <w:p w:rsidR="00C44A01" w:rsidRPr="00C44A01" w:rsidRDefault="00F772F1" w:rsidP="00E17AC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 w:rsidR="00E17AC4" w:rsidRPr="00C44A01">
        <w:rPr>
          <w:rFonts w:ascii="Times New Roman" w:hAnsi="Times New Roman" w:cs="Times New Roman"/>
          <w:sz w:val="28"/>
          <w:szCs w:val="28"/>
          <w:lang w:val="kk-KZ"/>
        </w:rPr>
        <w:t>Каирбек Төлегенұлы Аскаровты</w:t>
      </w:r>
    </w:p>
    <w:p w:rsidR="00C44A01" w:rsidRPr="00C44A01" w:rsidRDefault="00E17AC4" w:rsidP="00E17AC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C44A0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 w:rsidRPr="00C44A01">
        <w:rPr>
          <w:rFonts w:ascii="Times New Roman" w:hAnsi="Times New Roman" w:cs="Times New Roman"/>
          <w:sz w:val="28"/>
          <w:szCs w:val="28"/>
          <w:lang w:val="kk-KZ"/>
        </w:rPr>
        <w:t>Алтынбек Айдосұлы Қайрбековты</w:t>
      </w:r>
    </w:p>
    <w:p w:rsidR="00C44A01" w:rsidRPr="00C44A01" w:rsidRDefault="00C44A01" w:rsidP="00E17AC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4A0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 w:rsidR="00E17AC4" w:rsidRPr="00C44A01">
        <w:rPr>
          <w:rFonts w:ascii="Times New Roman" w:hAnsi="Times New Roman" w:cs="Times New Roman"/>
          <w:sz w:val="28"/>
          <w:szCs w:val="28"/>
          <w:lang w:val="kk-KZ"/>
        </w:rPr>
        <w:t>Максим Сергеевич Бондарь</w:t>
      </w:r>
    </w:p>
    <w:p w:rsidR="00C44A01" w:rsidRPr="00C44A01" w:rsidRDefault="00E17AC4" w:rsidP="00E17AC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4A0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 w:rsidRPr="00C44A01">
        <w:rPr>
          <w:rFonts w:ascii="Times New Roman" w:hAnsi="Times New Roman" w:cs="Times New Roman"/>
          <w:sz w:val="28"/>
          <w:szCs w:val="28"/>
          <w:lang w:val="kk-KZ"/>
        </w:rPr>
        <w:t>Жалғас Жанатұлы Асқаровты</w:t>
      </w:r>
    </w:p>
    <w:p w:rsidR="00E17AC4" w:rsidRPr="00C44A01" w:rsidRDefault="00E17AC4" w:rsidP="00C44A01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C44A01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 w:rsidRPr="00C44A01">
        <w:rPr>
          <w:rFonts w:ascii="Times New Roman" w:hAnsi="Times New Roman" w:cs="Times New Roman"/>
          <w:sz w:val="28"/>
          <w:szCs w:val="28"/>
          <w:lang w:val="kk-KZ"/>
        </w:rPr>
        <w:t>Бахтияр Дулатұлы Жанболғанды</w:t>
      </w:r>
    </w:p>
    <w:p w:rsidR="00F541A2" w:rsidRPr="00C44A01" w:rsidRDefault="00F541A2" w:rsidP="00111671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F541A2" w:rsidRPr="00C44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A7F"/>
    <w:rsid w:val="00111671"/>
    <w:rsid w:val="00374DA1"/>
    <w:rsid w:val="003A792D"/>
    <w:rsid w:val="003C36D1"/>
    <w:rsid w:val="00495AE4"/>
    <w:rsid w:val="0076223F"/>
    <w:rsid w:val="0087430F"/>
    <w:rsid w:val="009D2A7F"/>
    <w:rsid w:val="00A96C2C"/>
    <w:rsid w:val="00BA1AC4"/>
    <w:rsid w:val="00C44A01"/>
    <w:rsid w:val="00DB5391"/>
    <w:rsid w:val="00E17AC4"/>
    <w:rsid w:val="00EE20E8"/>
    <w:rsid w:val="00F27B3A"/>
    <w:rsid w:val="00F541A2"/>
    <w:rsid w:val="00F6497D"/>
    <w:rsid w:val="00F7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50BA81-F2B4-45B6-8EF7-80434A0A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30F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dcterms:created xsi:type="dcterms:W3CDTF">2026-04-21T12:18:00Z</dcterms:created>
  <dcterms:modified xsi:type="dcterms:W3CDTF">2026-10-13T06:41:00Z</dcterms:modified>
</cp:coreProperties>
</file>