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87E" w:rsidRPr="009E2A57" w:rsidRDefault="0030187E" w:rsidP="0030187E">
      <w:pPr>
        <w:jc w:val="both"/>
        <w:rPr>
          <w:b/>
          <w:sz w:val="28"/>
          <w:szCs w:val="28"/>
          <w:lang w:val="kk-KZ"/>
        </w:rPr>
      </w:pPr>
      <w:r w:rsidRPr="009E2A57">
        <w:rPr>
          <w:b/>
          <w:sz w:val="28"/>
          <w:szCs w:val="28"/>
          <w:lang w:val="kk-KZ"/>
        </w:rPr>
        <w:t xml:space="preserve">Солтүстік Қазақстан облысы Жамбыл ауданы мәслихатының 2026 жылғы </w:t>
      </w:r>
      <w:r w:rsidR="00A664EC">
        <w:rPr>
          <w:b/>
          <w:sz w:val="28"/>
          <w:szCs w:val="28"/>
          <w:lang w:val="kk-KZ"/>
        </w:rPr>
        <w:t>7 тамыз</w:t>
      </w:r>
      <w:r>
        <w:rPr>
          <w:b/>
          <w:sz w:val="28"/>
          <w:szCs w:val="28"/>
          <w:lang w:val="kk-KZ"/>
        </w:rPr>
        <w:t>дағы</w:t>
      </w:r>
      <w:r w:rsidRPr="009E2A57">
        <w:rPr>
          <w:b/>
          <w:sz w:val="28"/>
          <w:szCs w:val="28"/>
          <w:lang w:val="kk-KZ"/>
        </w:rPr>
        <w:t xml:space="preserve"> № 4</w:t>
      </w:r>
      <w:r w:rsidR="00A664EC">
        <w:rPr>
          <w:b/>
          <w:sz w:val="28"/>
          <w:szCs w:val="28"/>
          <w:lang w:val="kk-KZ"/>
        </w:rPr>
        <w:t>5</w:t>
      </w:r>
      <w:r w:rsidR="00234864">
        <w:rPr>
          <w:b/>
          <w:sz w:val="28"/>
          <w:szCs w:val="28"/>
          <w:lang w:val="kk-KZ"/>
        </w:rPr>
        <w:t>/</w:t>
      </w:r>
      <w:r w:rsidR="00A664EC">
        <w:rPr>
          <w:b/>
          <w:sz w:val="28"/>
          <w:szCs w:val="28"/>
          <w:lang w:val="kk-KZ"/>
        </w:rPr>
        <w:t>1</w:t>
      </w:r>
      <w:r w:rsidR="00234864">
        <w:rPr>
          <w:b/>
          <w:sz w:val="28"/>
          <w:szCs w:val="28"/>
          <w:lang w:val="kk-KZ"/>
        </w:rPr>
        <w:t>2</w:t>
      </w:r>
      <w:r w:rsidRPr="009E2A57">
        <w:rPr>
          <w:b/>
          <w:sz w:val="28"/>
          <w:szCs w:val="28"/>
          <w:lang w:val="kk-KZ"/>
        </w:rPr>
        <w:t xml:space="preserve"> шешімі</w:t>
      </w: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A47F32" w:rsidRDefault="00A47F32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E659DE" w:rsidRDefault="00E659DE" w:rsidP="00E659D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«Жамбыл ауданының округтік сайлау комиссияларының мүшелерін сайлау туралы» Жамбыл ауданы мәслихатының  2023 жылғы </w:t>
      </w:r>
    </w:p>
    <w:p w:rsidR="00E659DE" w:rsidRDefault="00E659DE" w:rsidP="00E659D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17 қантардағы № 24/2 шешіміне </w:t>
      </w:r>
      <w:bookmarkStart w:id="0" w:name="_GoBack"/>
      <w:bookmarkEnd w:id="0"/>
      <w:r>
        <w:rPr>
          <w:b/>
          <w:sz w:val="28"/>
          <w:szCs w:val="28"/>
          <w:lang w:val="kk-KZ"/>
        </w:rPr>
        <w:t xml:space="preserve">өзгерістер енгізу туралы </w:t>
      </w:r>
    </w:p>
    <w:p w:rsidR="00E659DE" w:rsidRDefault="00E659DE" w:rsidP="00E659DE">
      <w:pPr>
        <w:jc w:val="both"/>
        <w:rPr>
          <w:sz w:val="28"/>
          <w:szCs w:val="28"/>
          <w:lang w:val="kk-KZ"/>
        </w:rPr>
      </w:pPr>
    </w:p>
    <w:p w:rsidR="00E659DE" w:rsidRDefault="00E659DE" w:rsidP="00E659DE">
      <w:pPr>
        <w:jc w:val="both"/>
        <w:rPr>
          <w:sz w:val="28"/>
          <w:szCs w:val="28"/>
          <w:lang w:val="kk-KZ"/>
        </w:rPr>
      </w:pPr>
    </w:p>
    <w:p w:rsidR="00E659DE" w:rsidRDefault="00E659DE" w:rsidP="00E659DE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Солтүстік Қазақстан облысы Жамбыл ауданының мәслихаты </w:t>
      </w:r>
      <w:r>
        <w:rPr>
          <w:b/>
          <w:sz w:val="28"/>
          <w:szCs w:val="28"/>
          <w:lang w:val="kk-KZ"/>
        </w:rPr>
        <w:t xml:space="preserve">ШЕШІМ ҚАБЫЛДАДЫ:    </w:t>
      </w:r>
    </w:p>
    <w:p w:rsidR="00E659DE" w:rsidRDefault="00E659DE" w:rsidP="00E659D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«Жамбыл ауданының округтік сайлау комиссияларының мүшелерін сайлау туралы» Жамбыл ауданы мәслихатының  2023 жылғы 17 қантардағы № 24/2 шешіміне  келесі өзгерістер енгізілсін: </w:t>
      </w:r>
    </w:p>
    <w:p w:rsidR="00E659DE" w:rsidRDefault="00E659DE" w:rsidP="00E659DE">
      <w:pPr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сайлау учаскелері бойынша округтік сайлау комиссиялары құрамынан шығарылсын:</w:t>
      </w:r>
    </w:p>
    <w:p w:rsidR="00E659DE" w:rsidRDefault="00E659DE" w:rsidP="00E659DE">
      <w:pPr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 6 Ерлік Уралұлы Айтмолдин;</w:t>
      </w:r>
    </w:p>
    <w:p w:rsidR="00E659DE" w:rsidRDefault="00E659DE" w:rsidP="00E659DE">
      <w:pPr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 8 Татьяна Михайловна Шендрикова.</w:t>
      </w:r>
    </w:p>
    <w:p w:rsidR="00E659DE" w:rsidRDefault="00E659DE" w:rsidP="00E659DE">
      <w:pPr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Шығарылғандардың орнына, сайлау учаскелері бойынша округтік сайлау комиссиялары құрамына енгізілсін:</w:t>
      </w:r>
    </w:p>
    <w:p w:rsidR="00E659DE" w:rsidRDefault="00E659DE" w:rsidP="00E659DE">
      <w:pPr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«Қазақстан халық партиясы» қоғамдық бірлестігінен:</w:t>
      </w:r>
    </w:p>
    <w:p w:rsidR="00E659DE" w:rsidRDefault="00E659DE" w:rsidP="00E659DE">
      <w:pPr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 6 Саян Нұржанұлы Адраков;</w:t>
      </w:r>
    </w:p>
    <w:p w:rsidR="00E659DE" w:rsidRDefault="00E659DE" w:rsidP="00E659DE">
      <w:pPr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 8 Күнсұлу Бірмағамбетқызы Горецкая.</w:t>
      </w:r>
    </w:p>
    <w:p w:rsidR="00E659DE" w:rsidRDefault="00E659DE" w:rsidP="00E659DE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Осы шешім қабылданған сәттен бастап қолданысқа енгізіледі.</w:t>
      </w:r>
    </w:p>
    <w:p w:rsidR="009F604A" w:rsidRDefault="009F604A" w:rsidP="009F604A">
      <w:pPr>
        <w:ind w:firstLine="709"/>
        <w:jc w:val="both"/>
        <w:rPr>
          <w:b/>
          <w:sz w:val="28"/>
          <w:szCs w:val="28"/>
          <w:lang w:val="kk-KZ"/>
        </w:rPr>
      </w:pPr>
    </w:p>
    <w:p w:rsidR="00F52870" w:rsidRDefault="00F52870" w:rsidP="009F604A">
      <w:pPr>
        <w:ind w:firstLine="709"/>
        <w:jc w:val="both"/>
        <w:rPr>
          <w:b/>
          <w:sz w:val="28"/>
          <w:szCs w:val="28"/>
          <w:lang w:val="kk-KZ"/>
        </w:rPr>
      </w:pPr>
    </w:p>
    <w:tbl>
      <w:tblPr>
        <w:tblW w:w="9499" w:type="dxa"/>
        <w:jc w:val="center"/>
        <w:tblLayout w:type="fixed"/>
        <w:tblLook w:val="04A0" w:firstRow="1" w:lastRow="0" w:firstColumn="1" w:lastColumn="0" w:noHBand="0" w:noVBand="1"/>
      </w:tblPr>
      <w:tblGrid>
        <w:gridCol w:w="4341"/>
        <w:gridCol w:w="1123"/>
        <w:gridCol w:w="4035"/>
      </w:tblGrid>
      <w:tr w:rsidR="00F52870" w:rsidRPr="00F52870" w:rsidTr="00F540DC">
        <w:trPr>
          <w:jc w:val="center"/>
        </w:trPr>
        <w:tc>
          <w:tcPr>
            <w:tcW w:w="4341" w:type="dxa"/>
          </w:tcPr>
          <w:p w:rsidR="00F52870" w:rsidRPr="00F52870" w:rsidRDefault="00F52870" w:rsidP="00F52870">
            <w:pPr>
              <w:widowControl w:val="0"/>
              <w:suppressAutoHyphens/>
              <w:rPr>
                <w:rFonts w:eastAsia="SimSun" w:cs="Tahoma"/>
                <w:b/>
                <w:kern w:val="2"/>
                <w:sz w:val="28"/>
                <w:lang w:val="kk-KZ" w:eastAsia="hi-IN" w:bidi="hi-IN"/>
              </w:rPr>
            </w:pPr>
            <w:r w:rsidRPr="00F52870">
              <w:rPr>
                <w:rFonts w:eastAsia="SimSun" w:cs="Tahoma"/>
                <w:b/>
                <w:kern w:val="2"/>
                <w:sz w:val="28"/>
                <w:lang w:val="kk-KZ" w:eastAsia="hi-IN" w:bidi="hi-IN"/>
              </w:rPr>
              <w:t xml:space="preserve">         Жамбыл ауданы </w:t>
            </w:r>
          </w:p>
          <w:p w:rsidR="00F52870" w:rsidRPr="00F52870" w:rsidRDefault="00F52870" w:rsidP="00F52870">
            <w:pPr>
              <w:widowControl w:val="0"/>
              <w:suppressAutoHyphens/>
              <w:rPr>
                <w:rFonts w:eastAsia="SimSun" w:cs="Tahoma"/>
                <w:b/>
                <w:kern w:val="2"/>
                <w:sz w:val="28"/>
                <w:lang w:val="kk-KZ" w:eastAsia="hi-IN" w:bidi="hi-IN"/>
              </w:rPr>
            </w:pPr>
            <w:r w:rsidRPr="00F52870">
              <w:rPr>
                <w:rFonts w:eastAsia="SimSun" w:cs="Tahoma"/>
                <w:b/>
                <w:kern w:val="2"/>
                <w:sz w:val="28"/>
                <w:lang w:val="kk-KZ" w:eastAsia="hi-IN" w:bidi="hi-IN"/>
              </w:rPr>
              <w:t>мәслихатының төрағасы</w:t>
            </w:r>
          </w:p>
          <w:p w:rsidR="00F52870" w:rsidRPr="00F52870" w:rsidRDefault="00F52870" w:rsidP="00F5287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eastAsia="SimSun" w:cs="Tahoma"/>
                <w:kern w:val="2"/>
                <w:lang w:val="kk-KZ" w:eastAsia="hi-IN" w:bidi="hi-IN"/>
              </w:rPr>
            </w:pPr>
          </w:p>
        </w:tc>
        <w:tc>
          <w:tcPr>
            <w:tcW w:w="1123" w:type="dxa"/>
          </w:tcPr>
          <w:p w:rsidR="00F52870" w:rsidRPr="00F52870" w:rsidRDefault="00F52870" w:rsidP="00F5287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eastAsia="SimSun" w:cs="Tahoma"/>
                <w:kern w:val="2"/>
                <w:lang w:val="kk-KZ" w:eastAsia="hi-IN" w:bidi="hi-IN"/>
              </w:rPr>
            </w:pPr>
          </w:p>
        </w:tc>
        <w:tc>
          <w:tcPr>
            <w:tcW w:w="4035" w:type="dxa"/>
          </w:tcPr>
          <w:p w:rsidR="00F52870" w:rsidRPr="00F52870" w:rsidRDefault="00F52870" w:rsidP="00F52870">
            <w:pPr>
              <w:widowControl w:val="0"/>
              <w:suppressAutoHyphens/>
              <w:rPr>
                <w:rFonts w:eastAsia="SimSun" w:cs="Tahoma"/>
                <w:b/>
                <w:kern w:val="2"/>
                <w:sz w:val="28"/>
                <w:szCs w:val="28"/>
                <w:lang w:val="kk-KZ" w:eastAsia="hi-IN" w:bidi="hi-IN"/>
              </w:rPr>
            </w:pPr>
          </w:p>
          <w:p w:rsidR="00F52870" w:rsidRPr="00F52870" w:rsidRDefault="00F52870" w:rsidP="00F5287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eastAsia="SimSun" w:cs="Tahoma"/>
                <w:b/>
                <w:kern w:val="2"/>
                <w:sz w:val="28"/>
                <w:szCs w:val="28"/>
                <w:lang w:val="kk-KZ" w:eastAsia="hi-IN" w:bidi="hi-IN"/>
              </w:rPr>
            </w:pPr>
            <w:r w:rsidRPr="00F52870">
              <w:rPr>
                <w:rFonts w:eastAsia="SimSun" w:cs="Tahoma"/>
                <w:b/>
                <w:kern w:val="2"/>
                <w:sz w:val="28"/>
                <w:szCs w:val="28"/>
                <w:lang w:val="kk-KZ" w:eastAsia="hi-IN" w:bidi="hi-IN"/>
              </w:rPr>
              <w:t xml:space="preserve">      </w:t>
            </w:r>
            <w:r>
              <w:rPr>
                <w:rFonts w:eastAsia="SimSun" w:cs="Tahoma"/>
                <w:b/>
                <w:kern w:val="2"/>
                <w:sz w:val="28"/>
                <w:szCs w:val="28"/>
                <w:lang w:val="kk-KZ" w:eastAsia="hi-IN" w:bidi="hi-IN"/>
              </w:rPr>
              <w:t xml:space="preserve">                  </w:t>
            </w:r>
            <w:r w:rsidRPr="00F52870">
              <w:rPr>
                <w:rFonts w:eastAsia="SimSun" w:cs="Tahoma"/>
                <w:b/>
                <w:kern w:val="2"/>
                <w:sz w:val="28"/>
                <w:szCs w:val="28"/>
                <w:lang w:val="kk-KZ" w:eastAsia="hi-IN" w:bidi="hi-IN"/>
              </w:rPr>
              <w:t>Л. Топорова</w:t>
            </w:r>
          </w:p>
        </w:tc>
      </w:tr>
    </w:tbl>
    <w:p w:rsidR="00E31BBF" w:rsidRPr="00F52870" w:rsidRDefault="00E31BBF" w:rsidP="00734D7C">
      <w:pPr>
        <w:jc w:val="both"/>
        <w:rPr>
          <w:b/>
          <w:sz w:val="28"/>
          <w:szCs w:val="28"/>
          <w:lang w:val="kk-KZ"/>
        </w:rPr>
      </w:pPr>
    </w:p>
    <w:p w:rsidR="002912EB" w:rsidRDefault="002912EB" w:rsidP="00B825F0">
      <w:pPr>
        <w:jc w:val="both"/>
        <w:rPr>
          <w:b/>
          <w:sz w:val="28"/>
          <w:szCs w:val="28"/>
        </w:rPr>
      </w:pPr>
    </w:p>
    <w:sectPr w:rsidR="002912EB" w:rsidSect="00A47F32">
      <w:pgSz w:w="11906" w:h="16838"/>
      <w:pgMar w:top="1134" w:right="851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9A3" w:rsidRDefault="008359A3" w:rsidP="00E471EA">
      <w:r>
        <w:separator/>
      </w:r>
    </w:p>
  </w:endnote>
  <w:endnote w:type="continuationSeparator" w:id="0">
    <w:p w:rsidR="008359A3" w:rsidRDefault="008359A3" w:rsidP="00E47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9A3" w:rsidRDefault="008359A3" w:rsidP="00E471EA">
      <w:r>
        <w:separator/>
      </w:r>
    </w:p>
  </w:footnote>
  <w:footnote w:type="continuationSeparator" w:id="0">
    <w:p w:rsidR="008359A3" w:rsidRDefault="008359A3" w:rsidP="00E471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54E"/>
    <w:rsid w:val="0002123C"/>
    <w:rsid w:val="0002458C"/>
    <w:rsid w:val="00054F9A"/>
    <w:rsid w:val="00084284"/>
    <w:rsid w:val="00093E14"/>
    <w:rsid w:val="000A284C"/>
    <w:rsid w:val="000A62CE"/>
    <w:rsid w:val="000E4AB1"/>
    <w:rsid w:val="00136252"/>
    <w:rsid w:val="001539F0"/>
    <w:rsid w:val="001A1227"/>
    <w:rsid w:val="001B689D"/>
    <w:rsid w:val="001C5BD8"/>
    <w:rsid w:val="001D3A0E"/>
    <w:rsid w:val="001D4A20"/>
    <w:rsid w:val="001D7494"/>
    <w:rsid w:val="001E330C"/>
    <w:rsid w:val="0020684D"/>
    <w:rsid w:val="002127C6"/>
    <w:rsid w:val="00216E47"/>
    <w:rsid w:val="00234864"/>
    <w:rsid w:val="0026352A"/>
    <w:rsid w:val="00281EB6"/>
    <w:rsid w:val="00285535"/>
    <w:rsid w:val="002912EB"/>
    <w:rsid w:val="002B2B7C"/>
    <w:rsid w:val="002B68A2"/>
    <w:rsid w:val="002F2920"/>
    <w:rsid w:val="0030187E"/>
    <w:rsid w:val="003148AA"/>
    <w:rsid w:val="0033197C"/>
    <w:rsid w:val="00333BA5"/>
    <w:rsid w:val="00367755"/>
    <w:rsid w:val="003D1793"/>
    <w:rsid w:val="003E508B"/>
    <w:rsid w:val="003F3605"/>
    <w:rsid w:val="004057E1"/>
    <w:rsid w:val="00407536"/>
    <w:rsid w:val="004225FE"/>
    <w:rsid w:val="00431C68"/>
    <w:rsid w:val="0044637E"/>
    <w:rsid w:val="0047763D"/>
    <w:rsid w:val="004E7B51"/>
    <w:rsid w:val="00555693"/>
    <w:rsid w:val="005A67F3"/>
    <w:rsid w:val="005C0E4D"/>
    <w:rsid w:val="005C1276"/>
    <w:rsid w:val="005C5762"/>
    <w:rsid w:val="005D7724"/>
    <w:rsid w:val="005F2F08"/>
    <w:rsid w:val="005F54F6"/>
    <w:rsid w:val="0061119E"/>
    <w:rsid w:val="00624DE9"/>
    <w:rsid w:val="006314EA"/>
    <w:rsid w:val="00650707"/>
    <w:rsid w:val="00661828"/>
    <w:rsid w:val="0066790E"/>
    <w:rsid w:val="00680AE9"/>
    <w:rsid w:val="00684E7E"/>
    <w:rsid w:val="006A0FA4"/>
    <w:rsid w:val="006D4827"/>
    <w:rsid w:val="006D797D"/>
    <w:rsid w:val="006E032C"/>
    <w:rsid w:val="00734D7C"/>
    <w:rsid w:val="007B025B"/>
    <w:rsid w:val="007B0AA3"/>
    <w:rsid w:val="007B1530"/>
    <w:rsid w:val="007C4711"/>
    <w:rsid w:val="007C565C"/>
    <w:rsid w:val="007C6019"/>
    <w:rsid w:val="007D7292"/>
    <w:rsid w:val="007F3321"/>
    <w:rsid w:val="008359A3"/>
    <w:rsid w:val="00863009"/>
    <w:rsid w:val="00885718"/>
    <w:rsid w:val="008A248E"/>
    <w:rsid w:val="008A3F15"/>
    <w:rsid w:val="008D3FA2"/>
    <w:rsid w:val="008E321E"/>
    <w:rsid w:val="008E68F2"/>
    <w:rsid w:val="00901384"/>
    <w:rsid w:val="00913E80"/>
    <w:rsid w:val="00930FD0"/>
    <w:rsid w:val="009364A7"/>
    <w:rsid w:val="00951D7A"/>
    <w:rsid w:val="00955693"/>
    <w:rsid w:val="00962102"/>
    <w:rsid w:val="009D4A52"/>
    <w:rsid w:val="009F604A"/>
    <w:rsid w:val="009F69C8"/>
    <w:rsid w:val="009F6FE7"/>
    <w:rsid w:val="00A01F67"/>
    <w:rsid w:val="00A23864"/>
    <w:rsid w:val="00A47F32"/>
    <w:rsid w:val="00A6093F"/>
    <w:rsid w:val="00A63D32"/>
    <w:rsid w:val="00A664EC"/>
    <w:rsid w:val="00AC1168"/>
    <w:rsid w:val="00AC5B84"/>
    <w:rsid w:val="00AE3F62"/>
    <w:rsid w:val="00B455AA"/>
    <w:rsid w:val="00B825F0"/>
    <w:rsid w:val="00B8264C"/>
    <w:rsid w:val="00B86A4D"/>
    <w:rsid w:val="00BB340F"/>
    <w:rsid w:val="00BD7FDD"/>
    <w:rsid w:val="00BE7E3E"/>
    <w:rsid w:val="00C347D5"/>
    <w:rsid w:val="00C500B8"/>
    <w:rsid w:val="00C7203D"/>
    <w:rsid w:val="00CB59D3"/>
    <w:rsid w:val="00CE4CDC"/>
    <w:rsid w:val="00CE75B3"/>
    <w:rsid w:val="00CF3026"/>
    <w:rsid w:val="00D12229"/>
    <w:rsid w:val="00D40DC0"/>
    <w:rsid w:val="00D77B82"/>
    <w:rsid w:val="00D87BB5"/>
    <w:rsid w:val="00DA41D9"/>
    <w:rsid w:val="00DB25DF"/>
    <w:rsid w:val="00DB773B"/>
    <w:rsid w:val="00DC0EC8"/>
    <w:rsid w:val="00DF3D03"/>
    <w:rsid w:val="00E215C9"/>
    <w:rsid w:val="00E31BBF"/>
    <w:rsid w:val="00E471EA"/>
    <w:rsid w:val="00E47D08"/>
    <w:rsid w:val="00E659DE"/>
    <w:rsid w:val="00EB5343"/>
    <w:rsid w:val="00EC2072"/>
    <w:rsid w:val="00EC3486"/>
    <w:rsid w:val="00EE154E"/>
    <w:rsid w:val="00F47A3D"/>
    <w:rsid w:val="00F52870"/>
    <w:rsid w:val="00F567E8"/>
    <w:rsid w:val="00F91162"/>
    <w:rsid w:val="00FB5226"/>
    <w:rsid w:val="00FB7410"/>
    <w:rsid w:val="00FB7E16"/>
    <w:rsid w:val="00FD6611"/>
    <w:rsid w:val="00FE6EB5"/>
    <w:rsid w:val="00FE76D2"/>
    <w:rsid w:val="00FF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BA53A47-67B5-4879-B8AD-4D4C10D7E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D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225FE"/>
    <w:pPr>
      <w:keepNext/>
      <w:outlineLvl w:val="0"/>
    </w:pPr>
    <w:rPr>
      <w:rFonts w:ascii="KZ Times New Roman" w:hAnsi="KZ 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25FE"/>
    <w:rPr>
      <w:rFonts w:ascii="KZ Times New Roman" w:eastAsia="Times New Roman" w:hAnsi="KZ 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4225FE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rsid w:val="004225F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471E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471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471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71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D4A5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4A5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477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E31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1E084-6E1C-413E-84BB-4B177E3A9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GAMEMAX</dc:creator>
  <cp:keywords/>
  <dc:description/>
  <cp:lastModifiedBy>User</cp:lastModifiedBy>
  <cp:revision>127</cp:revision>
  <cp:lastPrinted>2026-06-30T07:53:00Z</cp:lastPrinted>
  <dcterms:created xsi:type="dcterms:W3CDTF">2023-01-16T08:51:00Z</dcterms:created>
  <dcterms:modified xsi:type="dcterms:W3CDTF">2026-08-12T10:02:00Z</dcterms:modified>
</cp:coreProperties>
</file>