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B090" w14:textId="38B2B059" w:rsidR="00013795" w:rsidRPr="00422BF0" w:rsidRDefault="00013795" w:rsidP="00013795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Қызылорда облыстық сайлау комиссиясының қаулысы</w:t>
      </w:r>
    </w:p>
    <w:p w14:paraId="67CD6904" w14:textId="5B07D9F0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740A02E" w14:textId="654DF64D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EECFE5" w14:textId="36AA81EC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6470CC8" w14:textId="77777777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429D16" w14:textId="3A2416A8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585FA15" w14:textId="77777777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C913EA4" w14:textId="139C1464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5C6F78C" w14:textId="77777777" w:rsidR="00A622A7" w:rsidRPr="00422BF0" w:rsidRDefault="00A622A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B1CF7C4" w14:textId="77777777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AB2A57" w14:textId="2EC72506" w:rsidR="00013795" w:rsidRPr="00422BF0" w:rsidRDefault="00CE1894" w:rsidP="00D9796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Ж.Ж.Қоқанованы</w:t>
      </w:r>
      <w:r w:rsidR="00D9796B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№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="00D9796B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  <w:r w:rsidR="00013795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Қызылорда </w:t>
      </w:r>
      <w:r w:rsidR="00D9796B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облыстық мәслихатының депутатын сайлау жөніндегі округтік</w:t>
      </w:r>
      <w:r w:rsidR="00013795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комиссиясының </w:t>
      </w:r>
      <w:r w:rsidR="00013795" w:rsidRPr="00422BF0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шығып қалған</w:t>
      </w:r>
      <w:r w:rsidR="00D9796B" w:rsidRPr="00422B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13795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мүшесінің орнына тағайындау туралы</w:t>
      </w:r>
    </w:p>
    <w:p w14:paraId="178431A9" w14:textId="77777777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  <w:r w:rsidRPr="00422BF0">
        <w:rPr>
          <w:sz w:val="28"/>
          <w:szCs w:val="28"/>
          <w:lang w:val="kk-KZ"/>
        </w:rPr>
        <w:t> </w:t>
      </w:r>
    </w:p>
    <w:p w14:paraId="4571E301" w14:textId="496DA4F0" w:rsidR="00013795" w:rsidRPr="00422BF0" w:rsidRDefault="00013795" w:rsidP="000137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  заңының 19-бабы 8-тармағына сәйкес Қызылорда </w:t>
      </w:r>
      <w:r w:rsidR="0006112A" w:rsidRPr="00422BF0">
        <w:rPr>
          <w:rFonts w:ascii="Times New Roman" w:hAnsi="Times New Roman" w:cs="Times New Roman"/>
          <w:sz w:val="28"/>
          <w:szCs w:val="28"/>
          <w:lang w:val="kk-KZ"/>
        </w:rPr>
        <w:t>облыстық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 w:rsidR="0006112A"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отырысы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>ның 202</w:t>
      </w:r>
      <w:r w:rsidR="00DD097F" w:rsidRPr="00422BF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D097F"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273CA9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6112A"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қазандағы № 37</w:t>
      </w:r>
      <w:r w:rsidR="00CE189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06112A"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112A"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хаттамасы 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r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облыстық сайлау комиссиясы </w:t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14:paraId="3D1E898F" w14:textId="7494EA83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kk-KZ"/>
        </w:rPr>
      </w:pPr>
      <w:r w:rsidRPr="00422BF0">
        <w:rPr>
          <w:sz w:val="28"/>
          <w:szCs w:val="28"/>
          <w:lang w:val="kk-KZ"/>
        </w:rPr>
        <w:t xml:space="preserve">1. «Қазақстан Республикасындағы сайлау туралы» Қазақстан Республикасының Конституциялық заңында белгіленген тәртіппен сайланғанға дейін </w:t>
      </w:r>
      <w:r w:rsidR="0006112A" w:rsidRPr="00422BF0">
        <w:rPr>
          <w:sz w:val="28"/>
          <w:szCs w:val="28"/>
          <w:lang w:val="kk-KZ"/>
        </w:rPr>
        <w:t>№ 1</w:t>
      </w:r>
      <w:r w:rsidR="00273CA9">
        <w:rPr>
          <w:sz w:val="28"/>
          <w:szCs w:val="28"/>
          <w:lang w:val="kk-KZ"/>
        </w:rPr>
        <w:t>5</w:t>
      </w:r>
      <w:r w:rsidR="0006112A" w:rsidRPr="00422BF0">
        <w:rPr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сайлау комиссиясының шығып қалған мүшесінің орнына</w:t>
      </w:r>
      <w:r w:rsidR="0006112A" w:rsidRPr="00422BF0">
        <w:rPr>
          <w:b/>
          <w:bCs/>
          <w:sz w:val="28"/>
          <w:szCs w:val="28"/>
          <w:lang w:val="kk-KZ"/>
        </w:rPr>
        <w:t xml:space="preserve"> </w:t>
      </w:r>
      <w:r w:rsidR="00273CA9">
        <w:rPr>
          <w:sz w:val="28"/>
          <w:szCs w:val="28"/>
          <w:lang w:val="kk-KZ"/>
        </w:rPr>
        <w:t>Жадыра Жомартқызы Қоқанова</w:t>
      </w:r>
      <w:r w:rsidR="0006112A" w:rsidRPr="00422BF0">
        <w:rPr>
          <w:b/>
          <w:bCs/>
          <w:sz w:val="28"/>
          <w:szCs w:val="28"/>
          <w:lang w:val="kk-KZ"/>
        </w:rPr>
        <w:t xml:space="preserve"> </w:t>
      </w:r>
      <w:r w:rsidRPr="00422BF0">
        <w:rPr>
          <w:sz w:val="28"/>
          <w:szCs w:val="28"/>
          <w:lang w:val="kk-KZ"/>
        </w:rPr>
        <w:t>тағайындалсын.</w:t>
      </w:r>
    </w:p>
    <w:p w14:paraId="11EE7529" w14:textId="5DF2908F" w:rsidR="00831893" w:rsidRPr="00422BF0" w:rsidRDefault="00013795" w:rsidP="00BC321D">
      <w:pPr>
        <w:shd w:val="clear" w:color="auto" w:fill="FFFFFF"/>
        <w:spacing w:after="0" w:line="29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831893" w:rsidRPr="00422BF0">
        <w:rPr>
          <w:rFonts w:ascii="Times New Roman" w:hAnsi="Times New Roman" w:cs="Times New Roman"/>
          <w:sz w:val="28"/>
          <w:szCs w:val="28"/>
          <w:lang w:val="kk-KZ"/>
        </w:rPr>
        <w:t>Осы қаулы Қызылорда облысының мәслихатына, № 1</w:t>
      </w:r>
      <w:r w:rsidR="00273CA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31893"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 сайлау комиссиясына жіберілсін және Қызылорда облысы әкімдігі ресми интернет-ресурсының «Сайлау» бөлімінде орналастырылсын.</w:t>
      </w:r>
    </w:p>
    <w:p w14:paraId="4DF0DFEA" w14:textId="0411600B" w:rsidR="00013795" w:rsidRPr="00422BF0" w:rsidRDefault="00013795" w:rsidP="000B58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AEF0809" w14:textId="1051A7AD" w:rsidR="00275934" w:rsidRPr="00422BF0" w:rsidRDefault="00275934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79A44A8" w14:textId="77777777" w:rsidR="000B5818" w:rsidRPr="00422BF0" w:rsidRDefault="000B5818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97A98F" w14:textId="77777777" w:rsidR="00013795" w:rsidRPr="00422BF0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Төраға</w:t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>А.Ерсултанов</w:t>
      </w:r>
    </w:p>
    <w:p w14:paraId="55508839" w14:textId="77777777" w:rsidR="00013795" w:rsidRPr="00422BF0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398A4D" w14:textId="77777777" w:rsidR="00013795" w:rsidRPr="00422BF0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Хатшы</w:t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 xml:space="preserve"> </w:t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>А.Сырлыбаева</w:t>
      </w:r>
    </w:p>
    <w:p w14:paraId="227B54D0" w14:textId="77777777" w:rsidR="00013795" w:rsidRPr="00422BF0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  <w:lang w:val="kk-KZ"/>
        </w:rPr>
      </w:pPr>
    </w:p>
    <w:p w14:paraId="707162D0" w14:textId="77777777" w:rsidR="00013795" w:rsidRPr="00422BF0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48E8A8B1" w14:textId="77777777" w:rsidR="00013795" w:rsidRPr="00422BF0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09C7421" w14:textId="77777777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D1FEA0F" w14:textId="40F38F8D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5AD6FA20" w14:textId="77777777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C6313A5" w14:textId="77777777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FF584BF" w14:textId="77777777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422BF0">
        <w:rPr>
          <w:b/>
          <w:bCs/>
          <w:sz w:val="28"/>
          <w:szCs w:val="28"/>
          <w:lang w:val="kk-KZ"/>
        </w:rPr>
        <w:t>Қызылорда қаласы,</w:t>
      </w:r>
    </w:p>
    <w:p w14:paraId="48F26B21" w14:textId="6FA06521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422BF0">
        <w:rPr>
          <w:b/>
          <w:bCs/>
          <w:sz w:val="28"/>
          <w:szCs w:val="28"/>
          <w:lang w:val="kk-KZ"/>
        </w:rPr>
        <w:t>202</w:t>
      </w:r>
      <w:r w:rsidR="008C58E0" w:rsidRPr="00422BF0">
        <w:rPr>
          <w:b/>
          <w:bCs/>
          <w:sz w:val="28"/>
          <w:szCs w:val="28"/>
          <w:lang w:val="kk-KZ"/>
        </w:rPr>
        <w:t>6</w:t>
      </w:r>
      <w:r w:rsidRPr="00422BF0">
        <w:rPr>
          <w:b/>
          <w:bCs/>
          <w:sz w:val="28"/>
          <w:szCs w:val="28"/>
          <w:lang w:val="kk-KZ"/>
        </w:rPr>
        <w:t xml:space="preserve"> жылғы </w:t>
      </w:r>
      <w:r w:rsidR="00273CA9">
        <w:rPr>
          <w:b/>
          <w:bCs/>
          <w:sz w:val="28"/>
          <w:szCs w:val="28"/>
          <w:lang w:val="kk-KZ"/>
        </w:rPr>
        <w:t>7</w:t>
      </w:r>
      <w:r w:rsidR="000B5818" w:rsidRPr="00422BF0">
        <w:rPr>
          <w:b/>
          <w:bCs/>
          <w:sz w:val="28"/>
          <w:szCs w:val="28"/>
          <w:lang w:val="kk-KZ"/>
        </w:rPr>
        <w:t xml:space="preserve"> қазан</w:t>
      </w:r>
      <w:r w:rsidR="008C58E0" w:rsidRPr="00422BF0">
        <w:rPr>
          <w:b/>
          <w:bCs/>
          <w:sz w:val="28"/>
          <w:szCs w:val="28"/>
          <w:lang w:val="kk-KZ"/>
        </w:rPr>
        <w:t>,</w:t>
      </w:r>
    </w:p>
    <w:p w14:paraId="1E8FDFD6" w14:textId="6C31B2FB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422BF0">
        <w:rPr>
          <w:b/>
          <w:bCs/>
          <w:sz w:val="28"/>
          <w:szCs w:val="28"/>
          <w:lang w:val="kk-KZ"/>
        </w:rPr>
        <w:t xml:space="preserve">№ </w:t>
      </w:r>
      <w:r w:rsidR="008C58E0" w:rsidRPr="00422BF0">
        <w:rPr>
          <w:b/>
          <w:bCs/>
          <w:sz w:val="28"/>
          <w:szCs w:val="28"/>
          <w:lang w:val="kk-KZ"/>
        </w:rPr>
        <w:t>37</w:t>
      </w:r>
      <w:r w:rsidR="00273CA9">
        <w:rPr>
          <w:b/>
          <w:bCs/>
          <w:sz w:val="28"/>
          <w:szCs w:val="28"/>
          <w:lang w:val="kk-KZ"/>
        </w:rPr>
        <w:t>5</w:t>
      </w:r>
      <w:r w:rsidR="000B5818" w:rsidRPr="00422BF0">
        <w:rPr>
          <w:b/>
          <w:bCs/>
          <w:sz w:val="28"/>
          <w:szCs w:val="28"/>
          <w:lang w:val="kk-KZ"/>
        </w:rPr>
        <w:t>/3</w:t>
      </w:r>
      <w:r w:rsidR="00273CA9">
        <w:rPr>
          <w:b/>
          <w:bCs/>
          <w:sz w:val="28"/>
          <w:szCs w:val="28"/>
          <w:lang w:val="kk-KZ"/>
        </w:rPr>
        <w:t>11</w:t>
      </w:r>
    </w:p>
    <w:p w14:paraId="38BC8C2B" w14:textId="77777777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029A20AE" w14:textId="77777777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7628C7A" w14:textId="3DDC213A" w:rsidR="00013795" w:rsidRPr="00422BF0" w:rsidRDefault="00013795" w:rsidP="0001379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22BF0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Постановление Кызылординской областной избирательной комиссии</w:t>
      </w:r>
    </w:p>
    <w:p w14:paraId="0AB3E80F" w14:textId="77777777" w:rsidR="00013795" w:rsidRPr="00422BF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2DA42B8" w14:textId="77777777" w:rsidR="00013795" w:rsidRPr="00422BF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3E5A51" w14:textId="77777777" w:rsidR="00013795" w:rsidRPr="00422BF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1BCE96" w14:textId="77777777" w:rsidR="00013795" w:rsidRPr="00422BF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D11F64" w14:textId="77777777" w:rsidR="00013795" w:rsidRPr="00422BF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AE236F" w14:textId="77777777" w:rsidR="00013795" w:rsidRPr="00422BF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0FB83DE" w14:textId="68D1D29F" w:rsidR="00013795" w:rsidRPr="00422BF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8A1772" w14:textId="77777777" w:rsidR="00BC321D" w:rsidRPr="00422BF0" w:rsidRDefault="00BC321D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BFEAC7E" w14:textId="77777777" w:rsidR="00013795" w:rsidRPr="00422BF0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379673" w14:textId="74FF85A1" w:rsidR="00013795" w:rsidRPr="00422BF0" w:rsidRDefault="00013795" w:rsidP="00A10509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назначении </w:t>
      </w:r>
      <w:r w:rsidR="00273C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Қоқановой Ж.Ж</w:t>
      </w:r>
      <w:r w:rsidR="00737EDB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A10509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</w:t>
      </w:r>
      <w:r w:rsidR="00275934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ом</w:t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A10509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окружной</w:t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избирательн</w:t>
      </w:r>
      <w:proofErr w:type="spellEnd"/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ой</w:t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</w:t>
      </w:r>
      <w:proofErr w:type="spellEnd"/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</w:t>
      </w:r>
      <w:r w:rsidR="00A10509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по выборам депутата Кызылординского областного маслихата по избирательному округу № 1</w:t>
      </w:r>
      <w:r w:rsidR="009A1D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="00A10509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вместо выбывшего</w:t>
      </w:r>
    </w:p>
    <w:p w14:paraId="50B3C5AD" w14:textId="77777777" w:rsidR="00A10509" w:rsidRPr="00422BF0" w:rsidRDefault="00A10509" w:rsidP="00A105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1095D" w14:textId="0A7EBE49" w:rsidR="00013795" w:rsidRPr="00422BF0" w:rsidRDefault="00013795" w:rsidP="004C5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пунктом 8</w:t>
      </w:r>
      <w:r w:rsidRPr="00422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</w:t>
      </w:r>
      <w:r w:rsidRPr="00422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 и на </w:t>
      </w:r>
      <w:r w:rsidR="004C5A3F"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основании протокола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заседания 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Кызылординской </w:t>
      </w:r>
      <w:r w:rsidR="004C5A3F" w:rsidRPr="00422BF0">
        <w:rPr>
          <w:rFonts w:ascii="Times New Roman" w:hAnsi="Times New Roman" w:cs="Times New Roman"/>
          <w:sz w:val="28"/>
          <w:szCs w:val="28"/>
          <w:lang w:val="kk-KZ"/>
        </w:rPr>
        <w:t>областной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избирательной комиссии №</w:t>
      </w:r>
      <w:r w:rsidR="00DD097F"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 w:rsidRPr="00422BF0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9A1D4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9A1D4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4C5A3F"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октя</w:t>
      </w:r>
      <w:r w:rsidR="002852F5" w:rsidRPr="00422BF0">
        <w:rPr>
          <w:rFonts w:ascii="Times New Roman" w:hAnsi="Times New Roman" w:cs="Times New Roman"/>
          <w:sz w:val="28"/>
          <w:szCs w:val="28"/>
          <w:lang w:val="kk-KZ"/>
        </w:rPr>
        <w:t>бря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DD097F" w:rsidRPr="00422BF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22BF0">
        <w:rPr>
          <w:rFonts w:ascii="Times New Roman" w:hAnsi="Times New Roman" w:cs="Times New Roman"/>
          <w:sz w:val="28"/>
          <w:szCs w:val="28"/>
          <w:lang w:val="kk-KZ"/>
        </w:rPr>
        <w:t xml:space="preserve"> года </w:t>
      </w:r>
      <w:r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Кызылординская областная </w:t>
      </w:r>
      <w:r w:rsidRPr="00422BF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избирательная</w:t>
      </w:r>
      <w:r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22B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 </w:t>
      </w: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14:paraId="3593A925" w14:textId="651063B1" w:rsidR="004C5A3F" w:rsidRPr="00422BF0" w:rsidRDefault="00013795" w:rsidP="004C5A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2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422B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Назначить до избрания в порядке, установленном Конституционным законом Республики Казахстан «О выборах в Республике </w:t>
      </w:r>
      <w:proofErr w:type="gramStart"/>
      <w:r w:rsidRPr="00422BF0">
        <w:rPr>
          <w:rFonts w:ascii="Times New Roman" w:hAnsi="Times New Roman" w:cs="Times New Roman"/>
          <w:sz w:val="28"/>
          <w:szCs w:val="28"/>
          <w:shd w:val="clear" w:color="auto" w:fill="FFFFFF"/>
        </w:rPr>
        <w:t>Казахстан»</w:t>
      </w:r>
      <w:r w:rsidR="00BC321D" w:rsidRPr="00422BF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</w:t>
      </w:r>
      <w:proofErr w:type="gramEnd"/>
      <w:r w:rsidR="00BC321D" w:rsidRPr="00422BF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</w:t>
      </w:r>
      <w:r w:rsidR="009A1D47">
        <w:rPr>
          <w:rFonts w:ascii="Times New Roman" w:hAnsi="Times New Roman" w:cs="Times New Roman"/>
          <w:bCs/>
          <w:sz w:val="28"/>
          <w:szCs w:val="28"/>
          <w:lang w:val="kk-KZ"/>
        </w:rPr>
        <w:t>Қоқанову Жадыру Жомартқызы</w:t>
      </w:r>
      <w:r w:rsidRPr="00422BF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22BF0">
        <w:rPr>
          <w:rFonts w:ascii="Times New Roman" w:hAnsi="Times New Roman" w:cs="Times New Roman"/>
          <w:sz w:val="28"/>
          <w:szCs w:val="28"/>
          <w:shd w:val="clear" w:color="auto" w:fill="FFFFFF"/>
        </w:rPr>
        <w:t>член</w:t>
      </w:r>
      <w:r w:rsidRPr="00422BF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ом </w:t>
      </w:r>
      <w:r w:rsidR="004C5A3F"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окружной</w:t>
      </w:r>
      <w:r w:rsidR="004C5A3F" w:rsidRPr="00422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5A3F" w:rsidRPr="00422BF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</w:t>
      </w:r>
      <w:proofErr w:type="spellEnd"/>
      <w:r w:rsidR="004C5A3F"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="004C5A3F" w:rsidRPr="00422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5A3F" w:rsidRPr="00422B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proofErr w:type="spellEnd"/>
      <w:r w:rsidR="004C5A3F"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 по выборам депутата Кызылординского областного маслихата по избирательному округу № 1</w:t>
      </w:r>
      <w:r w:rsidR="009A1D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4C5A3F" w:rsidRPr="00422B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вместо выбывшего.</w:t>
      </w:r>
    </w:p>
    <w:p w14:paraId="3C3EB0F5" w14:textId="0784DD80" w:rsidR="00CF1CE7" w:rsidRPr="00422BF0" w:rsidRDefault="00013795" w:rsidP="00CF1C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2BF0">
        <w:rPr>
          <w:sz w:val="28"/>
          <w:szCs w:val="28"/>
        </w:rPr>
        <w:t xml:space="preserve">2. </w:t>
      </w:r>
      <w:r w:rsidR="00CF1CE7" w:rsidRPr="00422BF0">
        <w:rPr>
          <w:sz w:val="28"/>
          <w:szCs w:val="28"/>
        </w:rPr>
        <w:t>Настоящее постановление направить маслихату</w:t>
      </w:r>
      <w:r w:rsidR="00CF1CE7" w:rsidRPr="00422BF0">
        <w:rPr>
          <w:sz w:val="28"/>
          <w:szCs w:val="28"/>
          <w:lang w:val="kk-KZ"/>
        </w:rPr>
        <w:t xml:space="preserve"> Кызылординской области,</w:t>
      </w:r>
      <w:r w:rsidR="00CF1CE7" w:rsidRPr="00422BF0">
        <w:rPr>
          <w:sz w:val="28"/>
          <w:szCs w:val="28"/>
        </w:rPr>
        <w:t xml:space="preserve"> </w:t>
      </w:r>
      <w:r w:rsidR="00CF1CE7" w:rsidRPr="00422BF0">
        <w:rPr>
          <w:sz w:val="28"/>
          <w:szCs w:val="28"/>
          <w:lang w:val="kk-KZ"/>
        </w:rPr>
        <w:t xml:space="preserve">окружной </w:t>
      </w:r>
      <w:r w:rsidR="00CF1CE7" w:rsidRPr="00422BF0">
        <w:rPr>
          <w:sz w:val="28"/>
          <w:szCs w:val="28"/>
        </w:rPr>
        <w:t>избирательной комиссии</w:t>
      </w:r>
      <w:r w:rsidR="00CF1CE7" w:rsidRPr="00422BF0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9A1D47">
        <w:rPr>
          <w:sz w:val="28"/>
          <w:szCs w:val="28"/>
          <w:lang w:val="kk-KZ"/>
        </w:rPr>
        <w:t xml:space="preserve"> </w:t>
      </w:r>
      <w:r w:rsidR="00CF1CE7" w:rsidRPr="00422BF0">
        <w:rPr>
          <w:sz w:val="28"/>
          <w:szCs w:val="28"/>
          <w:lang w:val="kk-KZ"/>
        </w:rPr>
        <w:t>1</w:t>
      </w:r>
      <w:r w:rsidR="009A1D47">
        <w:rPr>
          <w:sz w:val="28"/>
          <w:szCs w:val="28"/>
          <w:lang w:val="kk-KZ"/>
        </w:rPr>
        <w:t>5</w:t>
      </w:r>
      <w:r w:rsidR="00CF1CE7" w:rsidRPr="00422BF0">
        <w:rPr>
          <w:sz w:val="28"/>
          <w:szCs w:val="28"/>
          <w:lang w:val="kk-KZ"/>
        </w:rPr>
        <w:t xml:space="preserve"> и разместить в разделе «Выборы» на официальном интернет-ресурсе акимата Кызылординской области.</w:t>
      </w:r>
    </w:p>
    <w:p w14:paraId="40A9AFBF" w14:textId="4C1770E2" w:rsidR="00DD097F" w:rsidRPr="00422BF0" w:rsidRDefault="00DD097F" w:rsidP="00CF1C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7B6B53" w14:textId="32C5E108" w:rsidR="00013795" w:rsidRPr="00422BF0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56B3F0" w14:textId="77777777" w:rsidR="00CF1CE7" w:rsidRPr="00422BF0" w:rsidRDefault="00CF1CE7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D1289E" w14:textId="77777777" w:rsidR="00013795" w:rsidRPr="00422BF0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417330DA" w14:textId="77777777" w:rsidR="00013795" w:rsidRPr="00422BF0" w:rsidRDefault="00013795" w:rsidP="000137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25E78B" w14:textId="77777777" w:rsidR="00013795" w:rsidRPr="00422BF0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22BF0">
        <w:rPr>
          <w:rFonts w:ascii="Times New Roman" w:hAnsi="Times New Roman" w:cs="Times New Roman"/>
          <w:b/>
          <w:sz w:val="28"/>
          <w:szCs w:val="28"/>
          <w:lang w:val="kk-KZ"/>
        </w:rPr>
        <w:tab/>
        <w:t>А.Сырлыбаева</w:t>
      </w:r>
    </w:p>
    <w:p w14:paraId="7830C338" w14:textId="77777777" w:rsidR="00013795" w:rsidRPr="00422BF0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</w:p>
    <w:p w14:paraId="01BE21C6" w14:textId="77777777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6226817" w14:textId="77777777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003F48" w14:textId="5541FBB1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F6198BB" w14:textId="3E2D1932" w:rsidR="00CF1CE7" w:rsidRPr="00422BF0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2C7624" w14:textId="77777777" w:rsidR="00CF1CE7" w:rsidRPr="00422BF0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88808E" w14:textId="490D25CC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Город Кызылорда,</w:t>
      </w:r>
    </w:p>
    <w:p w14:paraId="186FE724" w14:textId="15900900" w:rsidR="00013795" w:rsidRPr="00422BF0" w:rsidRDefault="009A1D4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="002852F5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F1CE7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</w:t>
      </w:r>
      <w:r w:rsidR="002852F5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тября</w:t>
      </w:r>
      <w:r w:rsidR="00013795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202</w:t>
      </w:r>
      <w:r w:rsidR="009A3030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013795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года,</w:t>
      </w:r>
    </w:p>
    <w:p w14:paraId="5D98B277" w14:textId="0C2CCD00" w:rsidR="00013795" w:rsidRPr="00422BF0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9A3030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37</w:t>
      </w:r>
      <w:r w:rsidR="009A1D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="009A3030" w:rsidRPr="00422B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/3</w:t>
      </w:r>
      <w:r w:rsidR="009A1D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11</w:t>
      </w:r>
    </w:p>
    <w:sectPr w:rsidR="00013795" w:rsidRPr="00422BF0" w:rsidSect="0001379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56CB6FF6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B37"/>
    <w:rsid w:val="00001B37"/>
    <w:rsid w:val="00013795"/>
    <w:rsid w:val="00034C78"/>
    <w:rsid w:val="0006112A"/>
    <w:rsid w:val="0006432C"/>
    <w:rsid w:val="000B5818"/>
    <w:rsid w:val="000F4A0C"/>
    <w:rsid w:val="00113C94"/>
    <w:rsid w:val="001509F9"/>
    <w:rsid w:val="00150B79"/>
    <w:rsid w:val="00173ADF"/>
    <w:rsid w:val="001C70F0"/>
    <w:rsid w:val="001F0B94"/>
    <w:rsid w:val="0020063E"/>
    <w:rsid w:val="002020FC"/>
    <w:rsid w:val="00245EE8"/>
    <w:rsid w:val="00273CA9"/>
    <w:rsid w:val="00275934"/>
    <w:rsid w:val="002852F5"/>
    <w:rsid w:val="002B0A8A"/>
    <w:rsid w:val="002E0804"/>
    <w:rsid w:val="002E1D57"/>
    <w:rsid w:val="0039036E"/>
    <w:rsid w:val="00393B06"/>
    <w:rsid w:val="003A2AE4"/>
    <w:rsid w:val="003A4002"/>
    <w:rsid w:val="003D5306"/>
    <w:rsid w:val="004147B3"/>
    <w:rsid w:val="00422BF0"/>
    <w:rsid w:val="004B6BB5"/>
    <w:rsid w:val="004C5A3F"/>
    <w:rsid w:val="004F31B5"/>
    <w:rsid w:val="0054035F"/>
    <w:rsid w:val="005501A6"/>
    <w:rsid w:val="005835E1"/>
    <w:rsid w:val="005D145F"/>
    <w:rsid w:val="00613C82"/>
    <w:rsid w:val="006220F1"/>
    <w:rsid w:val="00634D48"/>
    <w:rsid w:val="006D1F2A"/>
    <w:rsid w:val="006E0F69"/>
    <w:rsid w:val="006F738F"/>
    <w:rsid w:val="00734E02"/>
    <w:rsid w:val="00737EDB"/>
    <w:rsid w:val="00740D95"/>
    <w:rsid w:val="00754998"/>
    <w:rsid w:val="007A08C0"/>
    <w:rsid w:val="007E6591"/>
    <w:rsid w:val="007F75C8"/>
    <w:rsid w:val="00814032"/>
    <w:rsid w:val="00830866"/>
    <w:rsid w:val="00831893"/>
    <w:rsid w:val="008503F0"/>
    <w:rsid w:val="00873468"/>
    <w:rsid w:val="00883B4D"/>
    <w:rsid w:val="008A5F27"/>
    <w:rsid w:val="008C58E0"/>
    <w:rsid w:val="008D56C9"/>
    <w:rsid w:val="0091196D"/>
    <w:rsid w:val="00944030"/>
    <w:rsid w:val="00956807"/>
    <w:rsid w:val="009757FE"/>
    <w:rsid w:val="00985A03"/>
    <w:rsid w:val="009A1D47"/>
    <w:rsid w:val="009A3030"/>
    <w:rsid w:val="009C0D02"/>
    <w:rsid w:val="009F7885"/>
    <w:rsid w:val="00A04541"/>
    <w:rsid w:val="00A10509"/>
    <w:rsid w:val="00A622A7"/>
    <w:rsid w:val="00A773EC"/>
    <w:rsid w:val="00A7790B"/>
    <w:rsid w:val="00AB5DF7"/>
    <w:rsid w:val="00B31C15"/>
    <w:rsid w:val="00BC321D"/>
    <w:rsid w:val="00BC5257"/>
    <w:rsid w:val="00BD19B3"/>
    <w:rsid w:val="00BD6675"/>
    <w:rsid w:val="00BE4B87"/>
    <w:rsid w:val="00C0558E"/>
    <w:rsid w:val="00C1442B"/>
    <w:rsid w:val="00C174A3"/>
    <w:rsid w:val="00C2505A"/>
    <w:rsid w:val="00C269BA"/>
    <w:rsid w:val="00C3746A"/>
    <w:rsid w:val="00CA4479"/>
    <w:rsid w:val="00CE1894"/>
    <w:rsid w:val="00CE721A"/>
    <w:rsid w:val="00CF1CE7"/>
    <w:rsid w:val="00D45260"/>
    <w:rsid w:val="00D53C89"/>
    <w:rsid w:val="00D9796B"/>
    <w:rsid w:val="00DD097F"/>
    <w:rsid w:val="00DD63BC"/>
    <w:rsid w:val="00DE256A"/>
    <w:rsid w:val="00E21A1F"/>
    <w:rsid w:val="00E407C3"/>
    <w:rsid w:val="00E61E09"/>
    <w:rsid w:val="00E90E38"/>
    <w:rsid w:val="00EC0C6C"/>
    <w:rsid w:val="00F10B7C"/>
    <w:rsid w:val="00F33E54"/>
    <w:rsid w:val="00F416C9"/>
    <w:rsid w:val="00F64C24"/>
    <w:rsid w:val="00F7017C"/>
    <w:rsid w:val="00FB34A0"/>
    <w:rsid w:val="00FC0FD8"/>
    <w:rsid w:val="00FC7BE3"/>
    <w:rsid w:val="00FD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5AA4"/>
  <w15:docId w15:val="{685EC60E-7A97-45E1-9D43-B847A217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1B37"/>
  </w:style>
  <w:style w:type="paragraph" w:styleId="a4">
    <w:name w:val="No Spacing"/>
    <w:uiPriority w:val="1"/>
    <w:qFormat/>
    <w:rsid w:val="00873468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0F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31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a.sirlibaeva</dc:creator>
  <cp:keywords/>
  <dc:description/>
  <cp:lastModifiedBy>user admin</cp:lastModifiedBy>
  <cp:revision>89</cp:revision>
  <cp:lastPrinted>2026-10-01T07:25:00Z</cp:lastPrinted>
  <dcterms:created xsi:type="dcterms:W3CDTF">2020-10-27T05:46:00Z</dcterms:created>
  <dcterms:modified xsi:type="dcterms:W3CDTF">2026-10-07T06:45:00Z</dcterms:modified>
</cp:coreProperties>
</file>