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FD" w:rsidRDefault="00FA68FD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CA524D" w:rsidRPr="00FA68FD" w:rsidTr="007063BB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НҰРА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АУДАНДЫҚ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 w:rsidRPr="00FA68F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96F4B3C" wp14:editId="7DA612BC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FA68FD">
              <w:rPr>
                <w:b/>
                <w:sz w:val="28"/>
                <w:szCs w:val="24"/>
                <w:lang w:val="kk-KZ"/>
              </w:rPr>
              <w:t>НУРИНСКИЙ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РАЙОННЫЙ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CA524D" w:rsidRPr="00FA68FD" w:rsidTr="007063BB">
        <w:tc>
          <w:tcPr>
            <w:tcW w:w="5528" w:type="dxa"/>
            <w:gridSpan w:val="2"/>
            <w:hideMark/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4FFC">
              <w:rPr>
                <w:sz w:val="28"/>
                <w:szCs w:val="28"/>
                <w:lang w:val="kk-KZ"/>
              </w:rPr>
              <w:t>X</w:t>
            </w:r>
            <w:r w:rsidRPr="00194FFC">
              <w:rPr>
                <w:sz w:val="28"/>
                <w:lang w:val="kk-KZ"/>
              </w:rPr>
              <w:t>LІ</w:t>
            </w:r>
            <w:r w:rsidRPr="00FA68FD">
              <w:rPr>
                <w:b/>
                <w:bCs/>
                <w:sz w:val="28"/>
                <w:szCs w:val="28"/>
                <w:lang w:val="kk-KZ"/>
              </w:rPr>
              <w:t xml:space="preserve"> сессияның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Pr="00FA68FD">
              <w:rPr>
                <w:sz w:val="28"/>
                <w:szCs w:val="28"/>
                <w:lang w:val="kk-KZ"/>
              </w:rPr>
              <w:t xml:space="preserve"> </w:t>
            </w:r>
            <w:r w:rsidR="00260791" w:rsidRPr="00260791">
              <w:rPr>
                <w:sz w:val="28"/>
                <w:szCs w:val="28"/>
              </w:rPr>
              <w:t>27</w:t>
            </w:r>
            <w:r w:rsidR="00260791">
              <w:rPr>
                <w:sz w:val="28"/>
                <w:szCs w:val="28"/>
                <w:lang w:val="en-US"/>
              </w:rPr>
              <w:t>8</w:t>
            </w:r>
            <w:bookmarkStart w:id="0" w:name="_GoBack"/>
            <w:bookmarkEnd w:id="0"/>
            <w:r w:rsidRPr="00FA68FD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FA68FD">
              <w:rPr>
                <w:b/>
                <w:sz w:val="28"/>
                <w:szCs w:val="24"/>
              </w:rPr>
              <w:t>РЕШЕНИЕ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194FFC">
              <w:rPr>
                <w:sz w:val="28"/>
                <w:szCs w:val="28"/>
                <w:lang w:val="kk-KZ"/>
              </w:rPr>
              <w:t>X</w:t>
            </w:r>
            <w:r w:rsidRPr="00194FFC">
              <w:rPr>
                <w:sz w:val="28"/>
                <w:lang w:val="kk-KZ"/>
              </w:rPr>
              <w:t>LІ</w:t>
            </w:r>
            <w:r w:rsidRPr="00FA68FD">
              <w:rPr>
                <w:b/>
                <w:sz w:val="28"/>
                <w:szCs w:val="24"/>
                <w:lang w:val="ru-MO"/>
              </w:rPr>
              <w:t xml:space="preserve"> сессии</w:t>
            </w:r>
          </w:p>
          <w:p w:rsidR="00CA524D" w:rsidRPr="006A66AB" w:rsidRDefault="00CA524D" w:rsidP="007063BB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Pr="006A66AB">
              <w:rPr>
                <w:sz w:val="28"/>
                <w:szCs w:val="28"/>
                <w:lang w:val="kk-KZ"/>
              </w:rPr>
              <w:t>2</w:t>
            </w:r>
            <w:r w:rsidR="00246CFE">
              <w:rPr>
                <w:sz w:val="28"/>
                <w:szCs w:val="28"/>
                <w:lang w:val="kk-KZ"/>
              </w:rPr>
              <w:t>8</w:t>
            </w:r>
            <w:r w:rsidRPr="006A66AB">
              <w:rPr>
                <w:sz w:val="28"/>
                <w:szCs w:val="28"/>
                <w:lang w:val="kk-KZ"/>
              </w:rPr>
              <w:t>.09.2026 ж.</w:t>
            </w:r>
          </w:p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FA68FD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  <w:tr w:rsidR="00CA524D" w:rsidRPr="00FA68FD" w:rsidTr="007063BB">
        <w:tc>
          <w:tcPr>
            <w:tcW w:w="5528" w:type="dxa"/>
            <w:gridSpan w:val="2"/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15" w:type="dxa"/>
            <w:gridSpan w:val="2"/>
          </w:tcPr>
          <w:p w:rsidR="00CA524D" w:rsidRPr="00FA68FD" w:rsidRDefault="00CA524D" w:rsidP="007063BB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DA7033" w:rsidRDefault="000E0CF2" w:rsidP="00376EEF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0E0CF2">
        <w:rPr>
          <w:b/>
          <w:sz w:val="28"/>
          <w:szCs w:val="28"/>
          <w:lang w:val="kk-KZ"/>
        </w:rPr>
        <w:t xml:space="preserve">Нұра ауданының учаскелік сайлау </w:t>
      </w:r>
    </w:p>
    <w:p w:rsidR="00151A16" w:rsidRDefault="000E0CF2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  <w:r w:rsidRPr="000E0CF2">
        <w:rPr>
          <w:b/>
          <w:sz w:val="28"/>
          <w:szCs w:val="28"/>
          <w:lang w:val="kk-KZ"/>
        </w:rPr>
        <w:t>комиссия</w:t>
      </w:r>
      <w:r w:rsidR="00DA7033">
        <w:rPr>
          <w:b/>
          <w:sz w:val="28"/>
          <w:szCs w:val="28"/>
          <w:lang w:val="kk-KZ"/>
        </w:rPr>
        <w:t>с</w:t>
      </w:r>
      <w:r w:rsidRPr="000E0CF2">
        <w:rPr>
          <w:b/>
          <w:sz w:val="28"/>
          <w:szCs w:val="28"/>
          <w:lang w:val="kk-KZ"/>
        </w:rPr>
        <w:t xml:space="preserve">ының </w:t>
      </w:r>
      <w:r>
        <w:rPr>
          <w:b/>
          <w:sz w:val="28"/>
          <w:szCs w:val="28"/>
          <w:lang w:val="kk-KZ"/>
        </w:rPr>
        <w:t>мүшелерін сайлау туралы</w:t>
      </w:r>
    </w:p>
    <w:p w:rsidR="00717224" w:rsidRDefault="00717224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0E0CF2" w:rsidRDefault="000E0CF2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CA524D" w:rsidRDefault="00CA524D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CA524D" w:rsidRPr="00376EEF" w:rsidRDefault="00CA524D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0E0CF2" w:rsidRPr="000E0CF2" w:rsidRDefault="0057590C" w:rsidP="000E0CF2">
      <w:pPr>
        <w:overflowPunct/>
        <w:autoSpaceDE/>
        <w:autoSpaceDN/>
        <w:adjustRightInd/>
        <w:ind w:firstLine="708"/>
        <w:jc w:val="both"/>
        <w:rPr>
          <w:b/>
          <w:sz w:val="28"/>
          <w:lang w:val="kk-KZ"/>
        </w:rPr>
      </w:pPr>
      <w:r w:rsidRPr="0057590C">
        <w:rPr>
          <w:sz w:val="28"/>
          <w:lang w:val="kk-KZ"/>
        </w:rPr>
        <w:t>Қазақстан Республикасы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«Қазақстан Республикасындағы жергілікті мемлекеттік басқару және өзін-өзі басқару туралы» Заңының 6-бабы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          </w:t>
      </w:r>
      <w:r w:rsidRPr="0057590C">
        <w:rPr>
          <w:sz w:val="28"/>
          <w:lang w:val="kk-KZ"/>
        </w:rPr>
        <w:t>1-тармағы</w:t>
      </w:r>
      <w:r>
        <w:rPr>
          <w:sz w:val="28"/>
          <w:lang w:val="kk-KZ"/>
        </w:rPr>
        <w:t>ның 7-1) тармақшасына және</w:t>
      </w:r>
      <w:r w:rsidRPr="0057590C">
        <w:rPr>
          <w:sz w:val="28"/>
          <w:lang w:val="kk-KZ"/>
        </w:rPr>
        <w:t xml:space="preserve"> Қазақстан Республикасы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«Қазақстан Республикасындағы сайлау туралы» Конституциялық Заңының </w:t>
      </w:r>
      <w:r>
        <w:rPr>
          <w:sz w:val="28"/>
          <w:lang w:val="kk-KZ"/>
        </w:rPr>
        <w:t xml:space="preserve">             </w:t>
      </w:r>
      <w:r w:rsidRPr="0057590C">
        <w:rPr>
          <w:sz w:val="28"/>
          <w:lang w:val="kk-KZ"/>
        </w:rPr>
        <w:t>10-бабы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3-тармағына сәйкес</w:t>
      </w:r>
      <w:r w:rsidR="00376EEF">
        <w:rPr>
          <w:sz w:val="28"/>
          <w:lang w:val="kk-KZ"/>
        </w:rPr>
        <w:t xml:space="preserve">, </w:t>
      </w:r>
      <w:r>
        <w:rPr>
          <w:sz w:val="28"/>
          <w:lang w:val="kk-KZ"/>
        </w:rPr>
        <w:t>аудандық мәслихат</w:t>
      </w:r>
      <w:r w:rsidR="00376EEF" w:rsidRPr="00376EEF">
        <w:rPr>
          <w:sz w:val="28"/>
          <w:lang w:val="kk-KZ"/>
        </w:rPr>
        <w:t xml:space="preserve"> </w:t>
      </w:r>
      <w:r w:rsidR="00376EEF" w:rsidRPr="00376EEF">
        <w:rPr>
          <w:b/>
          <w:sz w:val="28"/>
          <w:lang w:val="kk-KZ"/>
        </w:rPr>
        <w:t>ШЕШІМ ЕТТІ:</w:t>
      </w:r>
      <w:r>
        <w:rPr>
          <w:b/>
          <w:sz w:val="28"/>
          <w:lang w:val="kk-KZ"/>
        </w:rPr>
        <w:t xml:space="preserve"> </w:t>
      </w:r>
    </w:p>
    <w:p w:rsidR="000E0CF2" w:rsidRPr="00F46A33" w:rsidRDefault="000E0CF2" w:rsidP="00F46A33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</w:p>
    <w:p w:rsidR="000E0CF2" w:rsidRPr="000E0CF2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 </w:t>
      </w:r>
      <w:r w:rsidR="00870BED">
        <w:rPr>
          <w:sz w:val="28"/>
          <w:szCs w:val="28"/>
          <w:lang w:val="kk-KZ" w:bidi="en-US"/>
        </w:rPr>
        <w:t xml:space="preserve"> </w:t>
      </w:r>
      <w:r w:rsidR="000E0CF2" w:rsidRPr="000E0CF2">
        <w:rPr>
          <w:sz w:val="28"/>
          <w:szCs w:val="28"/>
          <w:lang w:val="kk-KZ" w:bidi="en-US"/>
        </w:rPr>
        <w:t xml:space="preserve">Нұра ауданының келесі </w:t>
      </w:r>
      <w:r w:rsidR="000E0CF2">
        <w:rPr>
          <w:sz w:val="28"/>
          <w:szCs w:val="28"/>
          <w:lang w:val="kk-KZ" w:bidi="en-US"/>
        </w:rPr>
        <w:t>учаскелік сайлау комиссия</w:t>
      </w:r>
      <w:r w:rsidR="00F46A33">
        <w:rPr>
          <w:sz w:val="28"/>
          <w:szCs w:val="28"/>
          <w:lang w:val="kk-KZ" w:bidi="en-US"/>
        </w:rPr>
        <w:t>лар</w:t>
      </w:r>
      <w:r w:rsidR="000E0CF2" w:rsidRPr="000E0CF2">
        <w:rPr>
          <w:sz w:val="28"/>
          <w:szCs w:val="28"/>
          <w:lang w:val="kk-KZ" w:bidi="en-US"/>
        </w:rPr>
        <w:t>ына:</w:t>
      </w:r>
    </w:p>
    <w:p w:rsidR="00DA7033" w:rsidRDefault="00F46A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- </w:t>
      </w:r>
      <w:r w:rsidR="00DA7033" w:rsidRPr="000E0CF2">
        <w:rPr>
          <w:sz w:val="28"/>
          <w:szCs w:val="28"/>
          <w:lang w:val="kk-KZ" w:bidi="en-US"/>
        </w:rPr>
        <w:t xml:space="preserve"> № </w:t>
      </w:r>
      <w:r w:rsidR="00FC3039">
        <w:rPr>
          <w:sz w:val="28"/>
          <w:szCs w:val="28"/>
          <w:lang w:val="kk-KZ" w:bidi="en-US"/>
        </w:rPr>
        <w:t>535</w:t>
      </w:r>
      <w:r w:rsidR="00DA7033">
        <w:rPr>
          <w:sz w:val="28"/>
          <w:szCs w:val="28"/>
          <w:lang w:val="kk-KZ" w:bidi="en-US"/>
        </w:rPr>
        <w:t xml:space="preserve"> учаскіге (</w:t>
      </w:r>
      <w:r w:rsidR="00FC3039">
        <w:rPr>
          <w:sz w:val="28"/>
          <w:szCs w:val="28"/>
          <w:lang w:val="kk-KZ" w:bidi="en-US"/>
        </w:rPr>
        <w:t>Тассуат ауылы</w:t>
      </w:r>
      <w:r w:rsidR="00DA7033">
        <w:rPr>
          <w:sz w:val="28"/>
          <w:szCs w:val="28"/>
          <w:lang w:val="kk-KZ" w:bidi="en-US"/>
        </w:rPr>
        <w:t>)</w:t>
      </w:r>
      <w:r w:rsidR="00DA7033" w:rsidRPr="000E0CF2">
        <w:rPr>
          <w:sz w:val="28"/>
          <w:szCs w:val="28"/>
          <w:lang w:val="kk-KZ" w:bidi="en-US"/>
        </w:rPr>
        <w:t xml:space="preserve"> </w:t>
      </w:r>
      <w:r w:rsidR="00DA7033">
        <w:rPr>
          <w:sz w:val="28"/>
          <w:szCs w:val="28"/>
          <w:lang w:val="kk-KZ" w:bidi="en-US"/>
        </w:rPr>
        <w:t xml:space="preserve">– </w:t>
      </w:r>
      <w:r w:rsidR="00FF51EE">
        <w:rPr>
          <w:sz w:val="28"/>
          <w:szCs w:val="28"/>
          <w:lang w:val="kk-KZ" w:bidi="en-US"/>
        </w:rPr>
        <w:t>Бардакова Елена Михайловна</w:t>
      </w:r>
    </w:p>
    <w:p w:rsidR="000E0CF2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 </w:t>
      </w:r>
      <w:r w:rsidR="003C2762" w:rsidRPr="003C2762">
        <w:rPr>
          <w:sz w:val="28"/>
          <w:szCs w:val="28"/>
          <w:lang w:val="kk-KZ" w:bidi="en-US"/>
        </w:rPr>
        <w:t>мүше</w:t>
      </w:r>
      <w:r w:rsidR="00FF51EE">
        <w:rPr>
          <w:sz w:val="28"/>
          <w:szCs w:val="28"/>
          <w:lang w:val="kk-KZ" w:bidi="en-US"/>
        </w:rPr>
        <w:t>с</w:t>
      </w:r>
      <w:r w:rsidR="00EC62CB">
        <w:rPr>
          <w:sz w:val="28"/>
          <w:szCs w:val="28"/>
          <w:lang w:val="kk-KZ" w:bidi="en-US"/>
        </w:rPr>
        <w:t>і</w:t>
      </w:r>
      <w:r w:rsidR="003C2762" w:rsidRPr="003C2762">
        <w:rPr>
          <w:sz w:val="28"/>
          <w:szCs w:val="28"/>
          <w:lang w:val="kk-KZ" w:bidi="en-US"/>
        </w:rPr>
        <w:t xml:space="preserve"> болып </w:t>
      </w:r>
      <w:r w:rsidR="000E0CF2">
        <w:rPr>
          <w:sz w:val="28"/>
          <w:szCs w:val="28"/>
          <w:lang w:val="kk-KZ" w:bidi="en-US"/>
        </w:rPr>
        <w:t>сайлансын.</w:t>
      </w:r>
      <w:r w:rsidR="003C2762">
        <w:rPr>
          <w:sz w:val="28"/>
          <w:szCs w:val="28"/>
          <w:lang w:val="kk-KZ" w:bidi="en-US"/>
        </w:rPr>
        <w:t xml:space="preserve"> </w:t>
      </w:r>
    </w:p>
    <w:p w:rsidR="000E0CF2" w:rsidRDefault="000E0CF2" w:rsidP="000E0CF2">
      <w:pPr>
        <w:overflowPunct/>
        <w:autoSpaceDE/>
        <w:autoSpaceDN/>
        <w:adjustRightInd/>
        <w:jc w:val="both"/>
        <w:rPr>
          <w:sz w:val="28"/>
          <w:szCs w:val="28"/>
          <w:lang w:val="kk-KZ" w:bidi="en-US"/>
        </w:rPr>
      </w:pPr>
    </w:p>
    <w:p w:rsidR="00EC62CB" w:rsidRPr="0057590C" w:rsidRDefault="00EC62CB" w:rsidP="000E0CF2">
      <w:pPr>
        <w:overflowPunct/>
        <w:autoSpaceDE/>
        <w:autoSpaceDN/>
        <w:adjustRightInd/>
        <w:jc w:val="both"/>
        <w:rPr>
          <w:sz w:val="28"/>
          <w:szCs w:val="28"/>
          <w:lang w:val="kk-KZ" w:bidi="en-US"/>
        </w:rPr>
      </w:pPr>
    </w:p>
    <w:p w:rsidR="00997B54" w:rsidRDefault="00997B54" w:rsidP="009D27C4">
      <w:pPr>
        <w:jc w:val="both"/>
        <w:rPr>
          <w:sz w:val="28"/>
          <w:szCs w:val="28"/>
          <w:lang w:val="kk-KZ"/>
        </w:rPr>
      </w:pPr>
    </w:p>
    <w:p w:rsidR="00CA524D" w:rsidRDefault="00CA524D" w:rsidP="009D27C4">
      <w:pPr>
        <w:jc w:val="both"/>
        <w:rPr>
          <w:sz w:val="28"/>
          <w:szCs w:val="28"/>
          <w:lang w:val="kk-KZ"/>
        </w:rPr>
      </w:pPr>
    </w:p>
    <w:p w:rsidR="00CA524D" w:rsidRDefault="00CA524D" w:rsidP="009D27C4">
      <w:pPr>
        <w:jc w:val="both"/>
        <w:rPr>
          <w:sz w:val="28"/>
          <w:szCs w:val="28"/>
          <w:lang w:val="kk-KZ"/>
        </w:rPr>
      </w:pPr>
    </w:p>
    <w:p w:rsidR="00851C16" w:rsidRDefault="00851C16" w:rsidP="009D27C4">
      <w:pPr>
        <w:jc w:val="both"/>
        <w:rPr>
          <w:sz w:val="28"/>
          <w:szCs w:val="28"/>
          <w:lang w:val="kk-KZ"/>
        </w:rPr>
      </w:pPr>
    </w:p>
    <w:p w:rsidR="009D27C4" w:rsidRDefault="009D27C4" w:rsidP="009D27C4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76EEF" w:rsidRPr="00376EEF">
        <w:rPr>
          <w:b/>
          <w:bCs/>
          <w:sz w:val="28"/>
          <w:szCs w:val="28"/>
          <w:lang w:val="kk-KZ"/>
        </w:rPr>
        <w:t>Аудандық мәслихат</w:t>
      </w:r>
      <w:r>
        <w:rPr>
          <w:b/>
          <w:bCs/>
          <w:sz w:val="28"/>
          <w:szCs w:val="28"/>
          <w:lang w:val="kk-KZ"/>
        </w:rPr>
        <w:t>тың</w:t>
      </w:r>
    </w:p>
    <w:p w:rsidR="00376EEF" w:rsidRPr="009D27C4" w:rsidRDefault="009D27C4" w:rsidP="009D27C4">
      <w:pPr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BA5B21">
        <w:rPr>
          <w:b/>
          <w:bCs/>
          <w:sz w:val="28"/>
          <w:szCs w:val="28"/>
          <w:lang w:val="kk-KZ"/>
        </w:rPr>
        <w:t>төраға</w:t>
      </w:r>
      <w:r w:rsidR="00376EEF" w:rsidRPr="00376EEF">
        <w:rPr>
          <w:b/>
          <w:bCs/>
          <w:sz w:val="28"/>
          <w:szCs w:val="28"/>
          <w:lang w:val="kk-KZ"/>
        </w:rPr>
        <w:t xml:space="preserve">сы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                        </w:t>
      </w:r>
      <w:r w:rsidR="00BA5B21">
        <w:rPr>
          <w:b/>
          <w:bCs/>
          <w:sz w:val="28"/>
          <w:szCs w:val="28"/>
          <w:lang w:val="kk-KZ"/>
        </w:rPr>
        <w:t xml:space="preserve"> К</w:t>
      </w:r>
      <w:r w:rsidR="00376EEF" w:rsidRPr="00376EEF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 xml:space="preserve"> </w:t>
      </w:r>
      <w:r w:rsidR="00BA5B21">
        <w:rPr>
          <w:b/>
          <w:bCs/>
          <w:sz w:val="28"/>
          <w:szCs w:val="28"/>
          <w:lang w:val="kk-KZ"/>
        </w:rPr>
        <w:t>Жунусбеков</w:t>
      </w:r>
    </w:p>
    <w:p w:rsidR="00151A16" w:rsidRDefault="00151A16" w:rsidP="00717224">
      <w:pPr>
        <w:overflowPunct/>
        <w:autoSpaceDE/>
        <w:autoSpaceDN/>
        <w:adjustRightInd/>
        <w:rPr>
          <w:lang w:val="kk-KZ"/>
        </w:rPr>
      </w:pPr>
    </w:p>
    <w:sectPr w:rsidR="00151A16" w:rsidSect="00D64FA3">
      <w:headerReference w:type="even" r:id="rId10"/>
      <w:headerReference w:type="default" r:id="rId11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0EC" w:rsidRDefault="00C450EC">
      <w:r>
        <w:separator/>
      </w:r>
    </w:p>
  </w:endnote>
  <w:endnote w:type="continuationSeparator" w:id="0">
    <w:p w:rsidR="00C450EC" w:rsidRDefault="00C4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0EC" w:rsidRDefault="00C450EC">
      <w:r>
        <w:separator/>
      </w:r>
    </w:p>
  </w:footnote>
  <w:footnote w:type="continuationSeparator" w:id="0">
    <w:p w:rsidR="00C450EC" w:rsidRDefault="00C45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3BE" w:rsidRDefault="006B23B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6B23BE" w:rsidRDefault="006B23B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3BE" w:rsidRDefault="006B23B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2</w:t>
    </w:r>
    <w:r>
      <w:rPr>
        <w:rStyle w:val="af0"/>
      </w:rPr>
      <w:fldChar w:fldCharType="end"/>
    </w:r>
  </w:p>
  <w:p w:rsidR="006B23BE" w:rsidRDefault="006B23B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D55"/>
    <w:rsid w:val="00015413"/>
    <w:rsid w:val="00016BB9"/>
    <w:rsid w:val="000209D4"/>
    <w:rsid w:val="0002104B"/>
    <w:rsid w:val="0002773D"/>
    <w:rsid w:val="00033495"/>
    <w:rsid w:val="00073119"/>
    <w:rsid w:val="00085BF1"/>
    <w:rsid w:val="000870F9"/>
    <w:rsid w:val="000922AA"/>
    <w:rsid w:val="00096FA9"/>
    <w:rsid w:val="000A1BC3"/>
    <w:rsid w:val="000B6887"/>
    <w:rsid w:val="000B6EC8"/>
    <w:rsid w:val="000C0E4D"/>
    <w:rsid w:val="000C211E"/>
    <w:rsid w:val="000D4DAC"/>
    <w:rsid w:val="000E0CF2"/>
    <w:rsid w:val="000E7CE7"/>
    <w:rsid w:val="000F48E7"/>
    <w:rsid w:val="000F6FC9"/>
    <w:rsid w:val="00121316"/>
    <w:rsid w:val="00124083"/>
    <w:rsid w:val="001319EE"/>
    <w:rsid w:val="00143292"/>
    <w:rsid w:val="00151A16"/>
    <w:rsid w:val="001763DE"/>
    <w:rsid w:val="00177576"/>
    <w:rsid w:val="001A1881"/>
    <w:rsid w:val="001B61C1"/>
    <w:rsid w:val="001C04A2"/>
    <w:rsid w:val="001D18F3"/>
    <w:rsid w:val="001E73EA"/>
    <w:rsid w:val="001F4925"/>
    <w:rsid w:val="001F64CB"/>
    <w:rsid w:val="002000F4"/>
    <w:rsid w:val="0022101F"/>
    <w:rsid w:val="0023374B"/>
    <w:rsid w:val="0024003A"/>
    <w:rsid w:val="002422E3"/>
    <w:rsid w:val="00246CFE"/>
    <w:rsid w:val="00251F3F"/>
    <w:rsid w:val="00253992"/>
    <w:rsid w:val="00257672"/>
    <w:rsid w:val="00260791"/>
    <w:rsid w:val="002647E3"/>
    <w:rsid w:val="00276FCB"/>
    <w:rsid w:val="002843CD"/>
    <w:rsid w:val="002A394A"/>
    <w:rsid w:val="002C1FAD"/>
    <w:rsid w:val="002C22CB"/>
    <w:rsid w:val="002C7770"/>
    <w:rsid w:val="002D4624"/>
    <w:rsid w:val="002E4DB3"/>
    <w:rsid w:val="002F11B1"/>
    <w:rsid w:val="00304A26"/>
    <w:rsid w:val="00323D5A"/>
    <w:rsid w:val="00341898"/>
    <w:rsid w:val="00362769"/>
    <w:rsid w:val="0036457F"/>
    <w:rsid w:val="00364E0B"/>
    <w:rsid w:val="00376EEF"/>
    <w:rsid w:val="003A22A1"/>
    <w:rsid w:val="003B0BF4"/>
    <w:rsid w:val="003C2762"/>
    <w:rsid w:val="003C564C"/>
    <w:rsid w:val="003D1875"/>
    <w:rsid w:val="003F241E"/>
    <w:rsid w:val="003F49DA"/>
    <w:rsid w:val="003F7C6A"/>
    <w:rsid w:val="004128DB"/>
    <w:rsid w:val="004132C5"/>
    <w:rsid w:val="00423754"/>
    <w:rsid w:val="00430E89"/>
    <w:rsid w:val="004351CC"/>
    <w:rsid w:val="00464666"/>
    <w:rsid w:val="0046502F"/>
    <w:rsid w:val="00465395"/>
    <w:rsid w:val="004726FE"/>
    <w:rsid w:val="00485F1E"/>
    <w:rsid w:val="00486F3C"/>
    <w:rsid w:val="0049623C"/>
    <w:rsid w:val="004A6513"/>
    <w:rsid w:val="004B400D"/>
    <w:rsid w:val="004B41EC"/>
    <w:rsid w:val="004B7191"/>
    <w:rsid w:val="004C2AAF"/>
    <w:rsid w:val="004C34B8"/>
    <w:rsid w:val="004D640A"/>
    <w:rsid w:val="004E07A3"/>
    <w:rsid w:val="004E1081"/>
    <w:rsid w:val="004E49BE"/>
    <w:rsid w:val="004F3375"/>
    <w:rsid w:val="00535821"/>
    <w:rsid w:val="00537CA2"/>
    <w:rsid w:val="0057590C"/>
    <w:rsid w:val="00576282"/>
    <w:rsid w:val="00582E44"/>
    <w:rsid w:val="005C5F30"/>
    <w:rsid w:val="005D5464"/>
    <w:rsid w:val="005E3E04"/>
    <w:rsid w:val="005F249D"/>
    <w:rsid w:val="005F582C"/>
    <w:rsid w:val="006340C9"/>
    <w:rsid w:val="006366D8"/>
    <w:rsid w:val="0063764D"/>
    <w:rsid w:val="00642211"/>
    <w:rsid w:val="0064457B"/>
    <w:rsid w:val="006473D5"/>
    <w:rsid w:val="006511C5"/>
    <w:rsid w:val="00653A37"/>
    <w:rsid w:val="00666CCD"/>
    <w:rsid w:val="0067240F"/>
    <w:rsid w:val="00684A58"/>
    <w:rsid w:val="006B0963"/>
    <w:rsid w:val="006B23BE"/>
    <w:rsid w:val="006B41DE"/>
    <w:rsid w:val="006B6938"/>
    <w:rsid w:val="006C3D4B"/>
    <w:rsid w:val="006D743C"/>
    <w:rsid w:val="00700076"/>
    <w:rsid w:val="007006E3"/>
    <w:rsid w:val="00700840"/>
    <w:rsid w:val="007111E8"/>
    <w:rsid w:val="00717224"/>
    <w:rsid w:val="00720FC6"/>
    <w:rsid w:val="00731343"/>
    <w:rsid w:val="00731B2A"/>
    <w:rsid w:val="00740441"/>
    <w:rsid w:val="00753258"/>
    <w:rsid w:val="00760E4B"/>
    <w:rsid w:val="007702A5"/>
    <w:rsid w:val="00771E1D"/>
    <w:rsid w:val="007732BB"/>
    <w:rsid w:val="007767CD"/>
    <w:rsid w:val="00782A16"/>
    <w:rsid w:val="00792704"/>
    <w:rsid w:val="007A6420"/>
    <w:rsid w:val="007B3DEB"/>
    <w:rsid w:val="007C34F9"/>
    <w:rsid w:val="007C6A83"/>
    <w:rsid w:val="007E34DF"/>
    <w:rsid w:val="007E5871"/>
    <w:rsid w:val="007E588D"/>
    <w:rsid w:val="0081000A"/>
    <w:rsid w:val="00825244"/>
    <w:rsid w:val="00830D55"/>
    <w:rsid w:val="00831E95"/>
    <w:rsid w:val="008327DF"/>
    <w:rsid w:val="00832AA0"/>
    <w:rsid w:val="008436CA"/>
    <w:rsid w:val="00851C16"/>
    <w:rsid w:val="00853A7F"/>
    <w:rsid w:val="0086143A"/>
    <w:rsid w:val="00862C5D"/>
    <w:rsid w:val="00866964"/>
    <w:rsid w:val="00867FA4"/>
    <w:rsid w:val="00870BED"/>
    <w:rsid w:val="00871DCE"/>
    <w:rsid w:val="008858D2"/>
    <w:rsid w:val="00892E1E"/>
    <w:rsid w:val="00895C89"/>
    <w:rsid w:val="008A2421"/>
    <w:rsid w:val="008B0B85"/>
    <w:rsid w:val="008D55CC"/>
    <w:rsid w:val="008E4BB4"/>
    <w:rsid w:val="008E4ED4"/>
    <w:rsid w:val="008F2F37"/>
    <w:rsid w:val="00906A79"/>
    <w:rsid w:val="00907824"/>
    <w:rsid w:val="009131F9"/>
    <w:rsid w:val="009139A9"/>
    <w:rsid w:val="00914138"/>
    <w:rsid w:val="00915A4B"/>
    <w:rsid w:val="00915AA4"/>
    <w:rsid w:val="00923D0B"/>
    <w:rsid w:val="009243C8"/>
    <w:rsid w:val="00924B29"/>
    <w:rsid w:val="00930B7F"/>
    <w:rsid w:val="0093211A"/>
    <w:rsid w:val="00934587"/>
    <w:rsid w:val="0094085E"/>
    <w:rsid w:val="0094547D"/>
    <w:rsid w:val="009806CD"/>
    <w:rsid w:val="009872BD"/>
    <w:rsid w:val="009924CE"/>
    <w:rsid w:val="00997B54"/>
    <w:rsid w:val="00997B6A"/>
    <w:rsid w:val="009B59A1"/>
    <w:rsid w:val="009B69F4"/>
    <w:rsid w:val="009C4FD7"/>
    <w:rsid w:val="009D27C4"/>
    <w:rsid w:val="009D29FC"/>
    <w:rsid w:val="00A10052"/>
    <w:rsid w:val="00A17FE7"/>
    <w:rsid w:val="00A22356"/>
    <w:rsid w:val="00A23442"/>
    <w:rsid w:val="00A338BC"/>
    <w:rsid w:val="00A47D62"/>
    <w:rsid w:val="00A72C69"/>
    <w:rsid w:val="00A771F2"/>
    <w:rsid w:val="00A86B7A"/>
    <w:rsid w:val="00AA225A"/>
    <w:rsid w:val="00AA51DA"/>
    <w:rsid w:val="00AB61F9"/>
    <w:rsid w:val="00AC76FB"/>
    <w:rsid w:val="00AE7ABA"/>
    <w:rsid w:val="00AF65BF"/>
    <w:rsid w:val="00B12C86"/>
    <w:rsid w:val="00B2298B"/>
    <w:rsid w:val="00B30BFF"/>
    <w:rsid w:val="00B36697"/>
    <w:rsid w:val="00B5615F"/>
    <w:rsid w:val="00B6206F"/>
    <w:rsid w:val="00B80E41"/>
    <w:rsid w:val="00B841B2"/>
    <w:rsid w:val="00B86340"/>
    <w:rsid w:val="00B87E90"/>
    <w:rsid w:val="00BA5B21"/>
    <w:rsid w:val="00BE242E"/>
    <w:rsid w:val="00BE3CFA"/>
    <w:rsid w:val="00BE78CA"/>
    <w:rsid w:val="00C207BC"/>
    <w:rsid w:val="00C24A67"/>
    <w:rsid w:val="00C33BD2"/>
    <w:rsid w:val="00C33D18"/>
    <w:rsid w:val="00C44E63"/>
    <w:rsid w:val="00C450EC"/>
    <w:rsid w:val="00C719C7"/>
    <w:rsid w:val="00C723BA"/>
    <w:rsid w:val="00C74DBC"/>
    <w:rsid w:val="00C7780A"/>
    <w:rsid w:val="00CA1875"/>
    <w:rsid w:val="00CA524D"/>
    <w:rsid w:val="00CB2A2B"/>
    <w:rsid w:val="00CC1BE4"/>
    <w:rsid w:val="00CC7D90"/>
    <w:rsid w:val="00CD3C51"/>
    <w:rsid w:val="00CD5EEA"/>
    <w:rsid w:val="00CE4A5A"/>
    <w:rsid w:val="00CE6A1B"/>
    <w:rsid w:val="00CF53D8"/>
    <w:rsid w:val="00D03D0C"/>
    <w:rsid w:val="00D11982"/>
    <w:rsid w:val="00D14F06"/>
    <w:rsid w:val="00D27A61"/>
    <w:rsid w:val="00D34A00"/>
    <w:rsid w:val="00D60447"/>
    <w:rsid w:val="00D64FA3"/>
    <w:rsid w:val="00D815B2"/>
    <w:rsid w:val="00D90A03"/>
    <w:rsid w:val="00D913D3"/>
    <w:rsid w:val="00DA39B5"/>
    <w:rsid w:val="00DA5350"/>
    <w:rsid w:val="00DA6472"/>
    <w:rsid w:val="00DA7033"/>
    <w:rsid w:val="00DB0B9E"/>
    <w:rsid w:val="00DC255A"/>
    <w:rsid w:val="00DD35CD"/>
    <w:rsid w:val="00DD64C6"/>
    <w:rsid w:val="00DE1274"/>
    <w:rsid w:val="00DF4190"/>
    <w:rsid w:val="00E0285A"/>
    <w:rsid w:val="00E167E4"/>
    <w:rsid w:val="00E2688B"/>
    <w:rsid w:val="00E43190"/>
    <w:rsid w:val="00E57A5B"/>
    <w:rsid w:val="00E67491"/>
    <w:rsid w:val="00E72A6A"/>
    <w:rsid w:val="00E866E0"/>
    <w:rsid w:val="00E9358F"/>
    <w:rsid w:val="00EB0228"/>
    <w:rsid w:val="00EB409A"/>
    <w:rsid w:val="00EB54A3"/>
    <w:rsid w:val="00EC3C11"/>
    <w:rsid w:val="00EC62CB"/>
    <w:rsid w:val="00EC692A"/>
    <w:rsid w:val="00ED4A35"/>
    <w:rsid w:val="00ED617A"/>
    <w:rsid w:val="00EE1A39"/>
    <w:rsid w:val="00EE69B8"/>
    <w:rsid w:val="00EE7F92"/>
    <w:rsid w:val="00F06BA3"/>
    <w:rsid w:val="00F17455"/>
    <w:rsid w:val="00F22932"/>
    <w:rsid w:val="00F46A33"/>
    <w:rsid w:val="00F525B9"/>
    <w:rsid w:val="00F53E96"/>
    <w:rsid w:val="00F64017"/>
    <w:rsid w:val="00F76CE1"/>
    <w:rsid w:val="00F93EE0"/>
    <w:rsid w:val="00F94607"/>
    <w:rsid w:val="00FA68FD"/>
    <w:rsid w:val="00FB0325"/>
    <w:rsid w:val="00FC3039"/>
    <w:rsid w:val="00FD2E1E"/>
    <w:rsid w:val="00FF3325"/>
    <w:rsid w:val="00FF4CCD"/>
    <w:rsid w:val="00FF51EE"/>
    <w:rsid w:val="00FF6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9C7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42A52-5DED-4D3E-A95F-2FD96109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171</cp:revision>
  <cp:lastPrinted>2026-09-28T10:05:00Z</cp:lastPrinted>
  <dcterms:created xsi:type="dcterms:W3CDTF">2021-11-26T05:34:00Z</dcterms:created>
  <dcterms:modified xsi:type="dcterms:W3CDTF">2026-09-28T10:05:00Z</dcterms:modified>
</cp:coreProperties>
</file>