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71632" w:rsidRDefault="00671632" w:rsidP="00FA3911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71632" w:rsidRDefault="00671632" w:rsidP="00FA391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671632" w:rsidRDefault="00671632" w:rsidP="00FA391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A535A3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FA3911">
        <w:rPr>
          <w:rFonts w:ascii="Times New Roman" w:hAnsi="Times New Roman" w:cs="Times New Roman"/>
          <w:sz w:val="28"/>
          <w:szCs w:val="28"/>
          <w:lang w:val="kk-KZ"/>
        </w:rPr>
        <w:t>саламаттыл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>ығы саласында б</w:t>
      </w:r>
      <w:r w:rsidR="00A535A3"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="00A535A3"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632" w:rsidRDefault="00671632" w:rsidP="00FA3911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Әуезов ауданы санитариялық-эпидемиологиялық бақылау басқармасы.</w:t>
      </w: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91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3911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- 1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B6CA4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A3911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>ж. дейін.</w:t>
      </w: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85B26" w:rsidRPr="00385B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ASA BLESS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 ЖК.</w:t>
      </w:r>
      <w:bookmarkEnd w:id="0"/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A3911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A242D7">
        <w:rPr>
          <w:rFonts w:ascii="Times New Roman" w:hAnsi="Times New Roman" w:cs="Times New Roman"/>
          <w:sz w:val="28"/>
          <w:szCs w:val="28"/>
          <w:lang w:val="kk-KZ"/>
        </w:rPr>
        <w:t>німдердің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(тауарлардың)</w:t>
      </w:r>
      <w:r w:rsidR="00A242D7">
        <w:rPr>
          <w:rFonts w:ascii="Times New Roman" w:hAnsi="Times New Roman" w:cs="Times New Roman"/>
          <w:sz w:val="28"/>
          <w:szCs w:val="28"/>
          <w:lang w:val="kk-KZ"/>
        </w:rPr>
        <w:t xml:space="preserve"> оның қауіпсіздігін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растайтын  нормалау құжаттарының талаптарына сәйкестігін бағалау (растау) құжаттар ұсынылмаған. </w:t>
      </w:r>
    </w:p>
    <w:p w:rsidR="00671632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A3911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85B26" w:rsidRPr="00385B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ASA BLESS</w:t>
      </w:r>
      <w:r w:rsidR="00FA39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ЖК.</w:t>
      </w:r>
    </w:p>
    <w:p w:rsidR="00FA3911" w:rsidRDefault="00FA3911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9727C" w:rsidRPr="00FA3911" w:rsidRDefault="00671632" w:rsidP="00FA3911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 -</w:t>
      </w:r>
      <w:r w:rsidR="00FA391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A3911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99727C" w:rsidRPr="00FA391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266" w:rsidRDefault="00A44266" w:rsidP="00FB1918">
      <w:pPr>
        <w:spacing w:after="0" w:line="240" w:lineRule="auto"/>
      </w:pPr>
      <w:r>
        <w:separator/>
      </w:r>
    </w:p>
  </w:endnote>
  <w:endnote w:type="continuationSeparator" w:id="0">
    <w:p w:rsidR="00A44266" w:rsidRDefault="00A4426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266" w:rsidRDefault="00A44266" w:rsidP="00FB1918">
      <w:pPr>
        <w:spacing w:after="0" w:line="240" w:lineRule="auto"/>
      </w:pPr>
      <w:r>
        <w:separator/>
      </w:r>
    </w:p>
  </w:footnote>
  <w:footnote w:type="continuationSeparator" w:id="0">
    <w:p w:rsidR="00A44266" w:rsidRDefault="00A4426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4426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AC"/>
    <w:rsid w:val="00385B26"/>
    <w:rsid w:val="00567444"/>
    <w:rsid w:val="00671632"/>
    <w:rsid w:val="007C24E9"/>
    <w:rsid w:val="008B6CA4"/>
    <w:rsid w:val="0099727C"/>
    <w:rsid w:val="00A242D7"/>
    <w:rsid w:val="00A44266"/>
    <w:rsid w:val="00A535A3"/>
    <w:rsid w:val="00B50AAC"/>
    <w:rsid w:val="00FA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34E2DE9-06BC-46F4-8376-78113EE4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6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10</cp:revision>
  <dcterms:created xsi:type="dcterms:W3CDTF">2026-03-31T11:29:00Z</dcterms:created>
  <dcterms:modified xsi:type="dcterms:W3CDTF">2026-09-17T12:57:00Z</dcterms:modified>
</cp:coreProperties>
</file>