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2BD34" w14:textId="77777777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ҚАНДИДАТТАРДЫҢ ТІЗІМІ </w:t>
      </w:r>
    </w:p>
    <w:p w14:paraId="25E118D5" w14:textId="1E9D206B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Отырыстың өткізілетін күні: 202</w:t>
      </w:r>
      <w:r w:rsidR="00D668D4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жылғы </w:t>
      </w:r>
      <w:r w:rsidR="006C4351">
        <w:rPr>
          <w:rFonts w:ascii="Times New Roman" w:eastAsia="Calibri" w:hAnsi="Times New Roman" w:cs="Times New Roman"/>
          <w:b/>
          <w:sz w:val="28"/>
          <w:szCs w:val="28"/>
          <w:lang w:val="kk-KZ"/>
        </w:rPr>
        <w:t>24</w:t>
      </w:r>
      <w:r w:rsidR="007C626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6C4351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қыркүйек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(сағат 15:00)</w:t>
      </w:r>
    </w:p>
    <w:p w14:paraId="47826BE9" w14:textId="08AF7A1E" w:rsidR="00060E28" w:rsidRDefault="008B6F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Мекенжайы: Астана қаласы, Мәңгілік Ел даңғылы, 8, </w:t>
      </w:r>
      <w:r w:rsidR="007C6261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«Министрліктер үйі», 10-кіреберіс, Б-119 (1-қабат) мәжіліс залы</w:t>
      </w:r>
    </w:p>
    <w:p w14:paraId="71729CE3" w14:textId="77777777" w:rsidR="00060E28" w:rsidRDefault="00060E2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f4"/>
        <w:tblW w:w="963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3260"/>
      </w:tblGrid>
      <w:tr w:rsidR="00060E28" w:rsidRPr="007C6261" w14:paraId="4175763E" w14:textId="77777777" w:rsidTr="007C6261">
        <w:tc>
          <w:tcPr>
            <w:tcW w:w="567" w:type="dxa"/>
            <w:vAlign w:val="center"/>
          </w:tcPr>
          <w:p w14:paraId="54F9A919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812" w:type="dxa"/>
            <w:vAlign w:val="center"/>
          </w:tcPr>
          <w:p w14:paraId="08D90F02" w14:textId="77777777" w:rsidR="00060E28" w:rsidRPr="007C6261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7C626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Кандидаттың А.Ә.Т.</w:t>
            </w:r>
          </w:p>
        </w:tc>
        <w:tc>
          <w:tcPr>
            <w:tcW w:w="3260" w:type="dxa"/>
            <w:vAlign w:val="center"/>
          </w:tcPr>
          <w:p w14:paraId="0A217AEC" w14:textId="77777777" w:rsidR="00060E28" w:rsidRDefault="008B6F3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Үміттеніп отырған мемлекеттік аудитор біліктілігі</w:t>
            </w:r>
          </w:p>
        </w:tc>
      </w:tr>
      <w:tr w:rsidR="006C4351" w14:paraId="5885BA08" w14:textId="77777777" w:rsidTr="007C6261">
        <w:trPr>
          <w:trHeight w:val="181"/>
        </w:trPr>
        <w:tc>
          <w:tcPr>
            <w:tcW w:w="567" w:type="dxa"/>
          </w:tcPr>
          <w:p w14:paraId="260ED83C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A3FC1" w14:textId="5AF87CCA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Абеуова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Аяна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Уразалыевна</w:t>
            </w:r>
            <w:proofErr w:type="spellEnd"/>
          </w:p>
        </w:tc>
        <w:tc>
          <w:tcPr>
            <w:tcW w:w="3260" w:type="dxa"/>
          </w:tcPr>
          <w:p w14:paraId="2CBC8D4E" w14:textId="3BED6128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42891E6B" w14:textId="77777777" w:rsidTr="007C6261">
        <w:tc>
          <w:tcPr>
            <w:tcW w:w="567" w:type="dxa"/>
          </w:tcPr>
          <w:p w14:paraId="1D3EB6CD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78D8C" w14:textId="473B01A5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Альмаханов Ералхан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Талгатбекович</w:t>
            </w:r>
            <w:proofErr w:type="spellEnd"/>
          </w:p>
        </w:tc>
        <w:tc>
          <w:tcPr>
            <w:tcW w:w="3260" w:type="dxa"/>
          </w:tcPr>
          <w:p w14:paraId="78FDFABD" w14:textId="68E8896F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2B844898" w14:textId="77777777" w:rsidTr="007C6261">
        <w:tc>
          <w:tcPr>
            <w:tcW w:w="567" w:type="dxa"/>
          </w:tcPr>
          <w:p w14:paraId="2160CF28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7F4AB" w14:textId="4577F410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Асқар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Айдос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Асқарұлы</w:t>
            </w:r>
            <w:proofErr w:type="spellEnd"/>
          </w:p>
        </w:tc>
        <w:tc>
          <w:tcPr>
            <w:tcW w:w="3260" w:type="dxa"/>
          </w:tcPr>
          <w:p w14:paraId="5872145E" w14:textId="663DB8D4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2D14E5B9" w14:textId="77777777" w:rsidTr="007C6261">
        <w:tc>
          <w:tcPr>
            <w:tcW w:w="567" w:type="dxa"/>
          </w:tcPr>
          <w:p w14:paraId="0CE1BF05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9E773" w14:textId="5B75D728" w:rsidR="006C4351" w:rsidRDefault="006C4351" w:rsidP="006C4351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Даулетов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Еркингали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Рысжанович</w:t>
            </w:r>
            <w:proofErr w:type="spellEnd"/>
          </w:p>
        </w:tc>
        <w:tc>
          <w:tcPr>
            <w:tcW w:w="3260" w:type="dxa"/>
          </w:tcPr>
          <w:p w14:paraId="38E10F4E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39CCC8F1" w14:textId="77777777" w:rsidTr="007C6261">
        <w:tc>
          <w:tcPr>
            <w:tcW w:w="567" w:type="dxa"/>
          </w:tcPr>
          <w:p w14:paraId="15BDC180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166E" w14:textId="74B1BBC7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Жартыбаев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Дулат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Жолаушыбаевич</w:t>
            </w:r>
            <w:proofErr w:type="spellEnd"/>
          </w:p>
        </w:tc>
        <w:tc>
          <w:tcPr>
            <w:tcW w:w="3260" w:type="dxa"/>
          </w:tcPr>
          <w:p w14:paraId="5D2A4603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2BEC0D62" w14:textId="77777777" w:rsidTr="007C6261">
        <w:tc>
          <w:tcPr>
            <w:tcW w:w="567" w:type="dxa"/>
          </w:tcPr>
          <w:p w14:paraId="004595F4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6614C" w14:textId="2D643A44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Женисов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Галымжан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Женисович</w:t>
            </w:r>
            <w:proofErr w:type="spellEnd"/>
          </w:p>
        </w:tc>
        <w:tc>
          <w:tcPr>
            <w:tcW w:w="3260" w:type="dxa"/>
          </w:tcPr>
          <w:p w14:paraId="0C1F682C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45B5399C" w14:textId="77777777" w:rsidTr="007C6261">
        <w:tc>
          <w:tcPr>
            <w:tcW w:w="567" w:type="dxa"/>
          </w:tcPr>
          <w:p w14:paraId="19CA3609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7A426" w14:textId="44A58782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Искакова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Жанерке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Жаниятовна</w:t>
            </w:r>
            <w:proofErr w:type="spellEnd"/>
          </w:p>
        </w:tc>
        <w:tc>
          <w:tcPr>
            <w:tcW w:w="3260" w:type="dxa"/>
          </w:tcPr>
          <w:p w14:paraId="57B13E70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5028860B" w14:textId="77777777" w:rsidTr="007C6261">
        <w:tc>
          <w:tcPr>
            <w:tcW w:w="567" w:type="dxa"/>
          </w:tcPr>
          <w:p w14:paraId="546FF73A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C58F0" w14:textId="146A90BB" w:rsidR="006C4351" w:rsidRDefault="006C4351" w:rsidP="006C4351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Кушенова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Шолпан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3260" w:type="dxa"/>
          </w:tcPr>
          <w:p w14:paraId="659CEC77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41D6D33B" w14:textId="77777777" w:rsidTr="007C6261">
        <w:tc>
          <w:tcPr>
            <w:tcW w:w="567" w:type="dxa"/>
          </w:tcPr>
          <w:p w14:paraId="3DAB34A7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D0A5" w14:textId="2C35A654" w:rsidR="006C4351" w:rsidRDefault="006C4351" w:rsidP="006C4351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Мауленов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Нургали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Курманбекович</w:t>
            </w:r>
            <w:proofErr w:type="spellEnd"/>
          </w:p>
        </w:tc>
        <w:tc>
          <w:tcPr>
            <w:tcW w:w="3260" w:type="dxa"/>
          </w:tcPr>
          <w:p w14:paraId="35C42BF3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1BB271F7" w14:textId="77777777" w:rsidTr="007C6261">
        <w:tc>
          <w:tcPr>
            <w:tcW w:w="567" w:type="dxa"/>
          </w:tcPr>
          <w:p w14:paraId="697262FC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549B" w14:textId="65D93867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Қонысбай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Орынғали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Сағитжанұлы</w:t>
            </w:r>
            <w:proofErr w:type="spellEnd"/>
          </w:p>
        </w:tc>
        <w:tc>
          <w:tcPr>
            <w:tcW w:w="3260" w:type="dxa"/>
          </w:tcPr>
          <w:p w14:paraId="5F56B033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10509D28" w14:textId="77777777" w:rsidTr="007C6261">
        <w:tc>
          <w:tcPr>
            <w:tcW w:w="567" w:type="dxa"/>
          </w:tcPr>
          <w:p w14:paraId="27CAD79D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756F" w14:textId="4568AF07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Сапарымбетов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Ержан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Хамидович</w:t>
            </w:r>
            <w:proofErr w:type="spellEnd"/>
          </w:p>
        </w:tc>
        <w:tc>
          <w:tcPr>
            <w:tcW w:w="3260" w:type="dxa"/>
          </w:tcPr>
          <w:p w14:paraId="44ABDD2B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387D73B5" w14:textId="77777777" w:rsidTr="007C6261">
        <w:tc>
          <w:tcPr>
            <w:tcW w:w="567" w:type="dxa"/>
          </w:tcPr>
          <w:p w14:paraId="7FA9B589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636D7" w14:textId="5893B791" w:rsidR="006C4351" w:rsidRDefault="006C4351" w:rsidP="006C4351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Сисембаев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Дарий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Асхатович</w:t>
            </w:r>
            <w:proofErr w:type="spellEnd"/>
          </w:p>
        </w:tc>
        <w:tc>
          <w:tcPr>
            <w:tcW w:w="3260" w:type="dxa"/>
          </w:tcPr>
          <w:p w14:paraId="7F92A97F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67801616" w14:textId="77777777" w:rsidTr="007C6261">
        <w:tc>
          <w:tcPr>
            <w:tcW w:w="567" w:type="dxa"/>
          </w:tcPr>
          <w:p w14:paraId="3FCCC949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C9E4" w14:textId="3C1A087D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Сулейменова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Каракоз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Каиыровна</w:t>
            </w:r>
            <w:proofErr w:type="spellEnd"/>
          </w:p>
        </w:tc>
        <w:tc>
          <w:tcPr>
            <w:tcW w:w="3260" w:type="dxa"/>
          </w:tcPr>
          <w:p w14:paraId="3917F789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6C453CF4" w14:textId="77777777" w:rsidTr="007C6261">
        <w:tc>
          <w:tcPr>
            <w:tcW w:w="567" w:type="dxa"/>
          </w:tcPr>
          <w:p w14:paraId="37DC4999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32E0" w14:textId="0370AFAC" w:rsidR="006C4351" w:rsidRDefault="006C4351" w:rsidP="006C4351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Тағыбаев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Рахат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Біржанұлы</w:t>
            </w:r>
            <w:proofErr w:type="spellEnd"/>
          </w:p>
        </w:tc>
        <w:tc>
          <w:tcPr>
            <w:tcW w:w="3260" w:type="dxa"/>
          </w:tcPr>
          <w:p w14:paraId="37AC6902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1AB0B404" w14:textId="77777777" w:rsidTr="007C6261">
        <w:tc>
          <w:tcPr>
            <w:tcW w:w="567" w:type="dxa"/>
          </w:tcPr>
          <w:p w14:paraId="37404491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461E" w14:textId="220D9F37" w:rsidR="006C4351" w:rsidRDefault="006C4351" w:rsidP="006C4351">
            <w:pPr>
              <w:keepNext/>
              <w:keepLines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Толесова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Сымбат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Кыдыровна</w:t>
            </w:r>
            <w:proofErr w:type="spellEnd"/>
          </w:p>
        </w:tc>
        <w:tc>
          <w:tcPr>
            <w:tcW w:w="3260" w:type="dxa"/>
          </w:tcPr>
          <w:p w14:paraId="27F5C5C4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  <w:tr w:rsidR="006C4351" w14:paraId="3E1C5832" w14:textId="77777777" w:rsidTr="007C6261">
        <w:tc>
          <w:tcPr>
            <w:tcW w:w="567" w:type="dxa"/>
          </w:tcPr>
          <w:p w14:paraId="07F6BFB2" w14:textId="77777777" w:rsidR="006C4351" w:rsidRDefault="006C4351" w:rsidP="006C4351">
            <w:pPr>
              <w:pStyle w:val="af5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B2A8" w14:textId="7DDECCC5" w:rsidR="006C4351" w:rsidRDefault="006C4351" w:rsidP="006C4351">
            <w:pPr>
              <w:keepNext/>
              <w:keepLines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Тулемисова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Асем</w:t>
            </w:r>
            <w:proofErr w:type="spellEnd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06DA2">
              <w:rPr>
                <w:rFonts w:ascii="Times New Roman" w:hAnsi="Times New Roman" w:cs="Times New Roman"/>
                <w:sz w:val="28"/>
                <w:szCs w:val="28"/>
              </w:rPr>
              <w:t>Рысмолдаевна</w:t>
            </w:r>
            <w:proofErr w:type="spellEnd"/>
          </w:p>
        </w:tc>
        <w:tc>
          <w:tcPr>
            <w:tcW w:w="3260" w:type="dxa"/>
          </w:tcPr>
          <w:p w14:paraId="3AE6AA34" w14:textId="77777777" w:rsidR="006C4351" w:rsidRDefault="006C4351" w:rsidP="006C435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мемлекеттік аудитор</w:t>
            </w:r>
          </w:p>
        </w:tc>
      </w:tr>
    </w:tbl>
    <w:p w14:paraId="4BB9517F" w14:textId="77777777" w:rsidR="00060E28" w:rsidRDefault="00060E2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060E28">
      <w:headerReference w:type="default" r:id="rId8"/>
      <w:footerReference w:type="default" r:id="rId9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917F7" w14:textId="77777777" w:rsidR="00483868" w:rsidRDefault="00483868">
      <w:pPr>
        <w:spacing w:after="0" w:line="240" w:lineRule="auto"/>
      </w:pPr>
      <w:r>
        <w:separator/>
      </w:r>
    </w:p>
  </w:endnote>
  <w:endnote w:type="continuationSeparator" w:id="0">
    <w:p w14:paraId="717E42B1" w14:textId="77777777" w:rsidR="00483868" w:rsidRDefault="00483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A4E1E" w14:textId="77777777" w:rsidR="00060E28" w:rsidRDefault="00060E28">
    <w:pPr>
      <w:pStyle w:val="afa"/>
      <w:jc w:val="center"/>
    </w:pPr>
  </w:p>
  <w:p w14:paraId="0773B6FC" w14:textId="77777777" w:rsidR="00060E28" w:rsidRDefault="00060E28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223AF" w14:textId="77777777" w:rsidR="00483868" w:rsidRDefault="00483868">
      <w:pPr>
        <w:spacing w:after="0" w:line="240" w:lineRule="auto"/>
      </w:pPr>
      <w:r>
        <w:separator/>
      </w:r>
    </w:p>
  </w:footnote>
  <w:footnote w:type="continuationSeparator" w:id="0">
    <w:p w14:paraId="4667DB18" w14:textId="77777777" w:rsidR="00483868" w:rsidRDefault="00483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763173"/>
      <w:docPartObj>
        <w:docPartGallery w:val="Page Numbers (Top of Page)"/>
        <w:docPartUnique/>
      </w:docPartObj>
    </w:sdtPr>
    <w:sdtEndPr/>
    <w:sdtContent>
      <w:p w14:paraId="26FB2B40" w14:textId="77777777" w:rsidR="00060E28" w:rsidRDefault="008B6F3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B6EDB3" w14:textId="77777777" w:rsidR="00060E28" w:rsidRDefault="00060E28">
    <w:pPr>
      <w:pStyle w:val="af8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Высшая аудиторская палата Республики Казахстан - Жеңісов Т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D6DD8"/>
    <w:multiLevelType w:val="hybridMultilevel"/>
    <w:tmpl w:val="974E3464"/>
    <w:lvl w:ilvl="0" w:tplc="3C5CEF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F8EA1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6A23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624F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FA63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1EAD6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8CF3B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9A46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F20E5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40AE7"/>
    <w:multiLevelType w:val="hybridMultilevel"/>
    <w:tmpl w:val="EC4CD310"/>
    <w:lvl w:ilvl="0" w:tplc="C4C0AA66">
      <w:start w:val="1"/>
      <w:numFmt w:val="decimal"/>
      <w:lvlText w:val="%1."/>
      <w:lvlJc w:val="left"/>
      <w:pPr>
        <w:ind w:left="644" w:hanging="360"/>
      </w:pPr>
    </w:lvl>
    <w:lvl w:ilvl="1" w:tplc="B748F760">
      <w:start w:val="1"/>
      <w:numFmt w:val="lowerLetter"/>
      <w:lvlText w:val="%2."/>
      <w:lvlJc w:val="left"/>
      <w:pPr>
        <w:ind w:left="1298" w:hanging="360"/>
      </w:pPr>
    </w:lvl>
    <w:lvl w:ilvl="2" w:tplc="C8B2FBE2">
      <w:start w:val="1"/>
      <w:numFmt w:val="lowerRoman"/>
      <w:lvlText w:val="%3."/>
      <w:lvlJc w:val="right"/>
      <w:pPr>
        <w:ind w:left="2018" w:hanging="180"/>
      </w:pPr>
    </w:lvl>
    <w:lvl w:ilvl="3" w:tplc="9F24A008">
      <w:start w:val="1"/>
      <w:numFmt w:val="decimal"/>
      <w:lvlText w:val="%4."/>
      <w:lvlJc w:val="left"/>
      <w:pPr>
        <w:ind w:left="2738" w:hanging="360"/>
      </w:pPr>
    </w:lvl>
    <w:lvl w:ilvl="4" w:tplc="E8720A88">
      <w:start w:val="1"/>
      <w:numFmt w:val="lowerLetter"/>
      <w:lvlText w:val="%5."/>
      <w:lvlJc w:val="left"/>
      <w:pPr>
        <w:ind w:left="3458" w:hanging="360"/>
      </w:pPr>
    </w:lvl>
    <w:lvl w:ilvl="5" w:tplc="50A89BC4">
      <w:start w:val="1"/>
      <w:numFmt w:val="lowerRoman"/>
      <w:lvlText w:val="%6."/>
      <w:lvlJc w:val="right"/>
      <w:pPr>
        <w:ind w:left="4178" w:hanging="180"/>
      </w:pPr>
    </w:lvl>
    <w:lvl w:ilvl="6" w:tplc="49EC563A">
      <w:start w:val="1"/>
      <w:numFmt w:val="decimal"/>
      <w:lvlText w:val="%7."/>
      <w:lvlJc w:val="left"/>
      <w:pPr>
        <w:ind w:left="4898" w:hanging="360"/>
      </w:pPr>
    </w:lvl>
    <w:lvl w:ilvl="7" w:tplc="5BB222DE">
      <w:start w:val="1"/>
      <w:numFmt w:val="lowerLetter"/>
      <w:lvlText w:val="%8."/>
      <w:lvlJc w:val="left"/>
      <w:pPr>
        <w:ind w:left="5618" w:hanging="360"/>
      </w:pPr>
    </w:lvl>
    <w:lvl w:ilvl="8" w:tplc="244CEC72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75591A5C"/>
    <w:multiLevelType w:val="hybridMultilevel"/>
    <w:tmpl w:val="C56EA122"/>
    <w:lvl w:ilvl="0" w:tplc="03401FA8">
      <w:start w:val="1"/>
      <w:numFmt w:val="decimal"/>
      <w:lvlText w:val="%1."/>
      <w:lvlJc w:val="left"/>
      <w:pPr>
        <w:ind w:left="720" w:hanging="360"/>
      </w:pPr>
    </w:lvl>
    <w:lvl w:ilvl="1" w:tplc="CA32948C">
      <w:start w:val="1"/>
      <w:numFmt w:val="lowerLetter"/>
      <w:lvlText w:val="%2."/>
      <w:lvlJc w:val="left"/>
      <w:pPr>
        <w:ind w:left="1440" w:hanging="360"/>
      </w:pPr>
    </w:lvl>
    <w:lvl w:ilvl="2" w:tplc="24BA4F10">
      <w:start w:val="1"/>
      <w:numFmt w:val="lowerRoman"/>
      <w:lvlText w:val="%3."/>
      <w:lvlJc w:val="right"/>
      <w:pPr>
        <w:ind w:left="2160" w:hanging="180"/>
      </w:pPr>
    </w:lvl>
    <w:lvl w:ilvl="3" w:tplc="6E786440">
      <w:start w:val="1"/>
      <w:numFmt w:val="decimal"/>
      <w:lvlText w:val="%4."/>
      <w:lvlJc w:val="left"/>
      <w:pPr>
        <w:ind w:left="2880" w:hanging="360"/>
      </w:pPr>
    </w:lvl>
    <w:lvl w:ilvl="4" w:tplc="743EE2A4">
      <w:start w:val="1"/>
      <w:numFmt w:val="lowerLetter"/>
      <w:lvlText w:val="%5."/>
      <w:lvlJc w:val="left"/>
      <w:pPr>
        <w:ind w:left="3600" w:hanging="360"/>
      </w:pPr>
    </w:lvl>
    <w:lvl w:ilvl="5" w:tplc="46102C58">
      <w:start w:val="1"/>
      <w:numFmt w:val="lowerRoman"/>
      <w:lvlText w:val="%6."/>
      <w:lvlJc w:val="right"/>
      <w:pPr>
        <w:ind w:left="4320" w:hanging="180"/>
      </w:pPr>
    </w:lvl>
    <w:lvl w:ilvl="6" w:tplc="AF280E02">
      <w:start w:val="1"/>
      <w:numFmt w:val="decimal"/>
      <w:lvlText w:val="%7."/>
      <w:lvlJc w:val="left"/>
      <w:pPr>
        <w:ind w:left="5040" w:hanging="360"/>
      </w:pPr>
    </w:lvl>
    <w:lvl w:ilvl="7" w:tplc="D30AE5DC">
      <w:start w:val="1"/>
      <w:numFmt w:val="lowerLetter"/>
      <w:lvlText w:val="%8."/>
      <w:lvlJc w:val="left"/>
      <w:pPr>
        <w:ind w:left="5760" w:hanging="360"/>
      </w:pPr>
    </w:lvl>
    <w:lvl w:ilvl="8" w:tplc="ACA83A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E28"/>
    <w:rsid w:val="000227FB"/>
    <w:rsid w:val="00060E28"/>
    <w:rsid w:val="00066EFC"/>
    <w:rsid w:val="000D52EE"/>
    <w:rsid w:val="001D260A"/>
    <w:rsid w:val="0021543B"/>
    <w:rsid w:val="002D46E4"/>
    <w:rsid w:val="003045B6"/>
    <w:rsid w:val="0034382E"/>
    <w:rsid w:val="003716B3"/>
    <w:rsid w:val="0038278A"/>
    <w:rsid w:val="003C51E2"/>
    <w:rsid w:val="00405393"/>
    <w:rsid w:val="004372F5"/>
    <w:rsid w:val="00483868"/>
    <w:rsid w:val="00510CD2"/>
    <w:rsid w:val="00531F12"/>
    <w:rsid w:val="006118D7"/>
    <w:rsid w:val="00640DAC"/>
    <w:rsid w:val="00693F22"/>
    <w:rsid w:val="006C4351"/>
    <w:rsid w:val="00751ACF"/>
    <w:rsid w:val="007C57B2"/>
    <w:rsid w:val="007C6261"/>
    <w:rsid w:val="00802E4D"/>
    <w:rsid w:val="00803F47"/>
    <w:rsid w:val="008333AC"/>
    <w:rsid w:val="008B6F3B"/>
    <w:rsid w:val="00903389"/>
    <w:rsid w:val="00925D81"/>
    <w:rsid w:val="0098775D"/>
    <w:rsid w:val="00A57F54"/>
    <w:rsid w:val="00AB6B97"/>
    <w:rsid w:val="00CE66CF"/>
    <w:rsid w:val="00D668D4"/>
    <w:rsid w:val="00E14545"/>
    <w:rsid w:val="00E37A15"/>
    <w:rsid w:val="00E80F41"/>
    <w:rsid w:val="00EA5F9D"/>
    <w:rsid w:val="00F053E1"/>
    <w:rsid w:val="00F1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6C76"/>
  <w15:docId w15:val="{895117D9-3746-44EA-8899-C046EEE0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Arial" w:hAnsi="Arial" w:cs="Arial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7E7CE399-48AB-4A94-B684-4BDB382459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160</Words>
  <Characters>915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Оспанова Г.М.</dc:creator>
  <cp:lastModifiedBy>Ералхан Альмаханов</cp:lastModifiedBy>
  <cp:revision>263</cp:revision>
  <dcterms:created xsi:type="dcterms:W3CDTF">2021-08-25T12:10:00Z</dcterms:created>
  <dcterms:modified xsi:type="dcterms:W3CDTF">2026-09-11T07:02:00Z</dcterms:modified>
</cp:coreProperties>
</file>