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675"/>
        <w:gridCol w:w="3312"/>
        <w:gridCol w:w="5902"/>
      </w:tblGrid>
      <w:tr w:rsidR="00005419" w:rsidRPr="00BF10AF" w14:paraId="2F287698" w14:textId="77777777" w:rsidTr="00366327">
        <w:trPr>
          <w:trHeight w:val="983"/>
        </w:trPr>
        <w:tc>
          <w:tcPr>
            <w:tcW w:w="9889" w:type="dxa"/>
            <w:gridSpan w:val="3"/>
            <w:vAlign w:val="center"/>
          </w:tcPr>
          <w:p w14:paraId="633CD3C4" w14:textId="77777777" w:rsidR="00BF10AF" w:rsidRDefault="00BF10AF" w:rsidP="00BF10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Ашық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НҚА»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порталында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орналастыру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053DCE85" w14:textId="2F94E2D1" w:rsidR="00005419" w:rsidRPr="00A865FF" w:rsidRDefault="00BF10AF" w:rsidP="00BF10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НЫСАНЫ</w:t>
            </w:r>
          </w:p>
        </w:tc>
      </w:tr>
      <w:tr w:rsidR="00660438" w:rsidRPr="00280328" w14:paraId="455B0E5A" w14:textId="77777777" w:rsidTr="00366327">
        <w:tc>
          <w:tcPr>
            <w:tcW w:w="675" w:type="dxa"/>
            <w:vAlign w:val="center"/>
          </w:tcPr>
          <w:p w14:paraId="42007936" w14:textId="77777777" w:rsidR="00660438" w:rsidRPr="00A865FF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2736D17A" w14:textId="4A8D5CE5" w:rsidR="00660438" w:rsidRPr="00A865FF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(НҚА-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ның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атауын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көрсете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отырып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5902" w:type="dxa"/>
          </w:tcPr>
          <w:p w14:paraId="7D0F0C62" w14:textId="4AB47CCC" w:rsidR="00A865FF" w:rsidRPr="00A865FF" w:rsidRDefault="00F30393" w:rsidP="00F30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««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Жылжымайтын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мүлік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объектісінің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мекенжайын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беру/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жою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қызметті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көрсету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қағидаларды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бекіту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proofErr w:type="gram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министрінің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міндетін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атқарушының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2024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19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шілдедегі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270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бұйрығына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өзгерістер</w:t>
            </w:r>
            <w:proofErr w:type="spellEnd"/>
            <w:r w:rsidR="00BB73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="00BB73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толықтырулар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министрінің</w:t>
            </w:r>
            <w:proofErr w:type="spellEnd"/>
            <w:r w:rsidRPr="00F30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бұйрығының</w:t>
            </w:r>
            <w:proofErr w:type="spellEnd"/>
            <w:r w:rsid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бұдан</w:t>
            </w:r>
            <w:proofErr w:type="spellEnd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әрі</w:t>
            </w:r>
            <w:proofErr w:type="spellEnd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бұйрық</w:t>
            </w:r>
            <w:proofErr w:type="spellEnd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="002803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60438" w:rsidRPr="00280328" w14:paraId="76D1BEB3" w14:textId="77777777" w:rsidTr="00366327">
        <w:tc>
          <w:tcPr>
            <w:tcW w:w="675" w:type="dxa"/>
            <w:vAlign w:val="center"/>
          </w:tcPr>
          <w:p w14:paraId="51426B2F" w14:textId="77777777" w:rsidR="00660438" w:rsidRPr="00A865F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7C16D7C4" w14:textId="3AE1A283" w:rsidR="00660438" w:rsidRPr="00A865FF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</w:t>
            </w:r>
          </w:p>
        </w:tc>
        <w:tc>
          <w:tcPr>
            <w:tcW w:w="5902" w:type="dxa"/>
          </w:tcPr>
          <w:p w14:paraId="13607769" w14:textId="3501ED60" w:rsidR="00660438" w:rsidRPr="00A865FF" w:rsidRDefault="00A94A42" w:rsidP="00A94A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</w:t>
            </w:r>
            <w:r w:rsidR="00194120"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лігі</w:t>
            </w:r>
            <w:proofErr w:type="spellEnd"/>
            <w:r w:rsid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280328" w14:paraId="5574DE2D" w14:textId="77777777" w:rsidTr="00366327">
        <w:tc>
          <w:tcPr>
            <w:tcW w:w="675" w:type="dxa"/>
            <w:vAlign w:val="center"/>
          </w:tcPr>
          <w:p w14:paraId="678DC4C6" w14:textId="77777777" w:rsidR="00660438" w:rsidRPr="00A865F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44C2C190" w14:textId="27A1986E" w:rsidR="004F404D" w:rsidRPr="00A865FF" w:rsidRDefault="00A94A42" w:rsidP="004F4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негіздер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тиісті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НҚА 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тапсырмаға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сілтеме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жасай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отыра</w:t>
            </w:r>
            <w:proofErr w:type="spellEnd"/>
            <w:r w:rsidR="004F40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5902" w:type="dxa"/>
          </w:tcPr>
          <w:p w14:paraId="7E887EC9" w14:textId="04830E31" w:rsidR="00871ED6" w:rsidRPr="00326E25" w:rsidRDefault="00684899" w:rsidP="00280328">
            <w:pPr>
              <w:pStyle w:val="1"/>
              <w:outlineLvl w:val="0"/>
              <w:rPr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 xml:space="preserve">Бұйрық жобасы </w:t>
            </w:r>
            <w:r w:rsidR="005125DB">
              <w:rPr>
                <w:b w:val="0"/>
                <w:sz w:val="28"/>
                <w:szCs w:val="28"/>
                <w:lang w:val="kk-KZ"/>
              </w:rPr>
              <w:t>«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Мемлекеттік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және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әлеуметтік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жауапкершілігі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бар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көрсетілетін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қызметтер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туралы</w:t>
            </w:r>
            <w:proofErr w:type="spellEnd"/>
            <w:r w:rsidR="005125DB">
              <w:rPr>
                <w:b w:val="0"/>
                <w:sz w:val="28"/>
                <w:szCs w:val="28"/>
                <w:lang w:val="kk-KZ"/>
              </w:rPr>
              <w:t>»</w:t>
            </w:r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Қазақстан</w:t>
            </w:r>
            <w:proofErr w:type="spellEnd"/>
            <w:r w:rsidR="005125DB" w:rsidRPr="005125DB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5125DB" w:rsidRPr="005125DB">
              <w:rPr>
                <w:b w:val="0"/>
                <w:sz w:val="28"/>
                <w:szCs w:val="28"/>
              </w:rPr>
              <w:t>Республикасы</w:t>
            </w:r>
            <w:proofErr w:type="spellEnd"/>
            <w:r w:rsidR="005125DB">
              <w:rPr>
                <w:b w:val="0"/>
                <w:sz w:val="28"/>
                <w:szCs w:val="28"/>
                <w:lang w:val="kk-KZ"/>
              </w:rPr>
              <w:t xml:space="preserve"> Заңы</w:t>
            </w:r>
            <w:r w:rsidR="00280328">
              <w:rPr>
                <w:b w:val="0"/>
                <w:sz w:val="28"/>
                <w:szCs w:val="28"/>
                <w:lang w:val="kk-KZ"/>
              </w:rPr>
              <w:t>ны</w:t>
            </w:r>
            <w:r w:rsidR="005125DB">
              <w:rPr>
                <w:b w:val="0"/>
                <w:sz w:val="28"/>
                <w:szCs w:val="28"/>
                <w:lang w:val="kk-KZ"/>
              </w:rPr>
              <w:t xml:space="preserve">ң </w:t>
            </w:r>
            <w:r w:rsidR="00C974AC">
              <w:rPr>
                <w:b w:val="0"/>
                <w:sz w:val="28"/>
                <w:szCs w:val="28"/>
                <w:lang w:val="kk-KZ"/>
              </w:rPr>
              <w:t>14,</w:t>
            </w:r>
            <w:r w:rsidR="00280328">
              <w:rPr>
                <w:b w:val="0"/>
                <w:sz w:val="28"/>
                <w:szCs w:val="28"/>
                <w:lang w:val="kk-KZ"/>
              </w:rPr>
              <w:t xml:space="preserve"> 18-1, 18-2, 19, 19-1-баптарына сәйкес әзірленді.</w:t>
            </w:r>
          </w:p>
        </w:tc>
      </w:tr>
      <w:tr w:rsidR="00660438" w:rsidRPr="00280328" w14:paraId="1CDA9CC1" w14:textId="77777777" w:rsidTr="00366327">
        <w:tc>
          <w:tcPr>
            <w:tcW w:w="675" w:type="dxa"/>
            <w:vAlign w:val="center"/>
          </w:tcPr>
          <w:p w14:paraId="7F7C599B" w14:textId="77777777" w:rsidR="00660438" w:rsidRPr="00A865F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608699C6" w14:textId="1CA60BA1" w:rsidR="00660438" w:rsidRPr="00A865FF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қысқаша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мазмұны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ережелердің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сипаттамасы</w:t>
            </w:r>
            <w:proofErr w:type="spellEnd"/>
          </w:p>
        </w:tc>
        <w:tc>
          <w:tcPr>
            <w:tcW w:w="5902" w:type="dxa"/>
          </w:tcPr>
          <w:p w14:paraId="26C6348C" w14:textId="6D43E973" w:rsidR="00660438" w:rsidRPr="00A865FF" w:rsidRDefault="00280328" w:rsidP="0028032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жобасымен м</w:t>
            </w:r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қызмет көрсету процесін тоқтат</w:t>
            </w:r>
            <w:r w:rsid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тұру, тындауды алып тастау бөлігінде Қағидалар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 w:rsid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өзгерістер мен толықтырулар </w:t>
            </w:r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қарастырылған</w:t>
            </w:r>
            <w:proofErr w:type="spellEnd"/>
            <w:r w:rsidR="00695B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05419" w:rsidRPr="00280328" w14:paraId="4F43466A" w14:textId="77777777" w:rsidTr="00366327">
        <w:tc>
          <w:tcPr>
            <w:tcW w:w="675" w:type="dxa"/>
            <w:vAlign w:val="center"/>
          </w:tcPr>
          <w:p w14:paraId="19B7A236" w14:textId="77777777" w:rsidR="00005419" w:rsidRPr="00A865FF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34D6B461" w14:textId="304648ED" w:rsidR="00005419" w:rsidRPr="00A865FF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Күтілетін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нәтижелердің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мақсаттары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мерзімдері</w:t>
            </w:r>
            <w:proofErr w:type="spellEnd"/>
          </w:p>
        </w:tc>
        <w:tc>
          <w:tcPr>
            <w:tcW w:w="5902" w:type="dxa"/>
          </w:tcPr>
          <w:p w14:paraId="2BD2C102" w14:textId="0B8E640D" w:rsidR="00CD5761" w:rsidRPr="00A865FF" w:rsidRDefault="00280328" w:rsidP="0028032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bookmarkStart w:id="0" w:name="_GoBack"/>
            <w:proofErr w:type="spellStart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Қағидалардың</w:t>
            </w:r>
            <w:proofErr w:type="spellEnd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нормаларын</w:t>
            </w:r>
            <w:proofErr w:type="spellEnd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жауапкершілігі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бар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көрсетілетін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қызметтер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Заңының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нормаларына</w:t>
            </w:r>
            <w:proofErr w:type="spellEnd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6E25" w:rsidRP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келтіру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мақсатында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әзірленді</w:t>
            </w:r>
            <w:proofErr w:type="spellEnd"/>
            <w:r w:rsidR="00326E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bookmarkEnd w:id="0"/>
          </w:p>
        </w:tc>
      </w:tr>
      <w:tr w:rsidR="00660438" w:rsidRPr="00280328" w14:paraId="3EBB5133" w14:textId="77777777" w:rsidTr="00366327">
        <w:tc>
          <w:tcPr>
            <w:tcW w:w="675" w:type="dxa"/>
            <w:vAlign w:val="center"/>
          </w:tcPr>
          <w:p w14:paraId="09BC4CF1" w14:textId="77777777" w:rsidR="00660438" w:rsidRPr="00A865F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12" w:type="dxa"/>
          </w:tcPr>
          <w:p w14:paraId="17E06F34" w14:textId="1BFF391F" w:rsidR="00660438" w:rsidRPr="00A865FF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жағдайда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болжанатын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A86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салдарлар</w:t>
            </w:r>
            <w:proofErr w:type="spellEnd"/>
          </w:p>
        </w:tc>
        <w:tc>
          <w:tcPr>
            <w:tcW w:w="5902" w:type="dxa"/>
          </w:tcPr>
          <w:p w14:paraId="154F6540" w14:textId="13090865" w:rsidR="00B023FC" w:rsidRPr="00A865FF" w:rsidRDefault="00280328" w:rsidP="00B02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Болжа</w:t>
            </w:r>
            <w:r w:rsidR="00F2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spellEnd"/>
            <w:r w:rsidR="00F2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2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жоқ</w:t>
            </w:r>
            <w:proofErr w:type="spellEnd"/>
            <w:r w:rsidR="00F24F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816D378" w14:textId="2308CCE2" w:rsidR="00CD5761" w:rsidRPr="00A865FF" w:rsidRDefault="00CD5761" w:rsidP="00B0629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47D88753" w14:textId="1DC4A165" w:rsidR="00FF30D2" w:rsidRPr="00A865FF" w:rsidRDefault="00FF30D2" w:rsidP="00366327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A865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C6FB3"/>
    <w:rsid w:val="00186743"/>
    <w:rsid w:val="00194120"/>
    <w:rsid w:val="001E53C0"/>
    <w:rsid w:val="0024114C"/>
    <w:rsid w:val="00280328"/>
    <w:rsid w:val="002B1A94"/>
    <w:rsid w:val="00303065"/>
    <w:rsid w:val="00326E25"/>
    <w:rsid w:val="00334487"/>
    <w:rsid w:val="00366327"/>
    <w:rsid w:val="00410780"/>
    <w:rsid w:val="004D23AD"/>
    <w:rsid w:val="004F404D"/>
    <w:rsid w:val="005125DB"/>
    <w:rsid w:val="00617B39"/>
    <w:rsid w:val="00660438"/>
    <w:rsid w:val="00684899"/>
    <w:rsid w:val="00695BE4"/>
    <w:rsid w:val="006C4A8E"/>
    <w:rsid w:val="00714533"/>
    <w:rsid w:val="00755015"/>
    <w:rsid w:val="007E0470"/>
    <w:rsid w:val="00871ED6"/>
    <w:rsid w:val="00946489"/>
    <w:rsid w:val="00A865FF"/>
    <w:rsid w:val="00A87118"/>
    <w:rsid w:val="00A94A42"/>
    <w:rsid w:val="00B023FC"/>
    <w:rsid w:val="00B06290"/>
    <w:rsid w:val="00B27322"/>
    <w:rsid w:val="00B93C67"/>
    <w:rsid w:val="00BB734D"/>
    <w:rsid w:val="00BF10AF"/>
    <w:rsid w:val="00C053FD"/>
    <w:rsid w:val="00C0704D"/>
    <w:rsid w:val="00C25F71"/>
    <w:rsid w:val="00C9522F"/>
    <w:rsid w:val="00C974AC"/>
    <w:rsid w:val="00CB3312"/>
    <w:rsid w:val="00CD5761"/>
    <w:rsid w:val="00E72E94"/>
    <w:rsid w:val="00EC5EF7"/>
    <w:rsid w:val="00ED13A7"/>
    <w:rsid w:val="00F24FD5"/>
    <w:rsid w:val="00F3039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C55B3209-F048-404C-BB0E-6D7151C0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25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125D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8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4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9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A9BCB-E8BE-4382-9809-5C4225C5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Гульдара Келесбаева</cp:lastModifiedBy>
  <cp:revision>10</cp:revision>
  <cp:lastPrinted>2026-09-01T10:38:00Z</cp:lastPrinted>
  <dcterms:created xsi:type="dcterms:W3CDTF">2026-06-05T11:54:00Z</dcterms:created>
  <dcterms:modified xsi:type="dcterms:W3CDTF">2026-09-02T09:54:00Z</dcterms:modified>
</cp:coreProperties>
</file>