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131" w:rsidRPr="00B43F04" w:rsidRDefault="00406131" w:rsidP="00406131">
      <w:pPr>
        <w:pStyle w:val="2"/>
        <w:jc w:val="center"/>
        <w:rPr>
          <w:b w:val="0"/>
          <w:i w:val="0"/>
          <w:lang w:val="kk-KZ"/>
        </w:rPr>
      </w:pPr>
      <w:r>
        <w:rPr>
          <w:rFonts w:ascii="Times New Roman" w:hAnsi="Times New Roman"/>
          <w:lang w:val="kk-KZ"/>
        </w:rPr>
        <w:t>20</w:t>
      </w:r>
      <w:r w:rsidR="00AA2AF9">
        <w:rPr>
          <w:rFonts w:ascii="Times New Roman" w:hAnsi="Times New Roman"/>
          <w:lang w:val="kk-KZ"/>
        </w:rPr>
        <w:t>2</w:t>
      </w:r>
      <w:r w:rsidR="00A46856">
        <w:rPr>
          <w:rFonts w:ascii="Times New Roman" w:hAnsi="Times New Roman"/>
          <w:lang w:val="kk-KZ"/>
        </w:rPr>
        <w:t>5</w:t>
      </w:r>
      <w:r>
        <w:rPr>
          <w:rFonts w:ascii="Times New Roman" w:hAnsi="Times New Roman"/>
          <w:lang w:val="kk-KZ"/>
        </w:rPr>
        <w:t xml:space="preserve"> жылғы 1</w:t>
      </w:r>
      <w:r w:rsidR="0008548B">
        <w:rPr>
          <w:rFonts w:ascii="Times New Roman" w:hAnsi="Times New Roman"/>
          <w:lang w:val="kk-KZ"/>
        </w:rPr>
        <w:t>сәуірге</w:t>
      </w:r>
      <w:r w:rsidR="00326DEE">
        <w:rPr>
          <w:rFonts w:ascii="Times New Roman" w:hAnsi="Times New Roman"/>
          <w:lang w:val="kk-KZ"/>
        </w:rPr>
        <w:t xml:space="preserve"> </w:t>
      </w:r>
      <w:r w:rsidRPr="00B43F04">
        <w:rPr>
          <w:rFonts w:ascii="Times New Roman" w:hAnsi="Times New Roman"/>
          <w:lang w:val="kk-KZ"/>
        </w:rPr>
        <w:t>«Қарабалық ауданы әкімдігінің қаржы бөлімі» ММ</w:t>
      </w:r>
      <w:r w:rsidRPr="00B43F04">
        <w:rPr>
          <w:lang w:val="kk-KZ"/>
        </w:rPr>
        <w:t xml:space="preserve">  а</w:t>
      </w:r>
      <w:r w:rsidRPr="00502F0D">
        <w:rPr>
          <w:rFonts w:ascii="Times New Roman" w:hAnsi="Times New Roman"/>
          <w:lang w:val="kk-KZ"/>
        </w:rPr>
        <w:t>қ</w:t>
      </w:r>
      <w:r w:rsidRPr="00B43F04">
        <w:rPr>
          <w:lang w:val="kk-KZ"/>
        </w:rPr>
        <w:t>параты</w:t>
      </w:r>
    </w:p>
    <w:p w:rsidR="00406131" w:rsidRPr="00D737C2" w:rsidRDefault="00406131" w:rsidP="00406131">
      <w:pPr>
        <w:jc w:val="both"/>
        <w:rPr>
          <w:lang w:val="kk-KZ"/>
        </w:rPr>
      </w:pPr>
      <w:r w:rsidRPr="00D737C2">
        <w:rPr>
          <w:lang w:val="kk-KZ"/>
        </w:rPr>
        <w:t xml:space="preserve">Кірістер – </w:t>
      </w:r>
      <w:r w:rsidR="00D737C2" w:rsidRPr="00D737C2">
        <w:rPr>
          <w:lang w:val="kk-KZ"/>
        </w:rPr>
        <w:t>3 440 874</w:t>
      </w:r>
      <w:r w:rsidR="00331C73" w:rsidRPr="00D737C2">
        <w:rPr>
          <w:lang w:val="kk-KZ"/>
        </w:rPr>
        <w:t>,0</w:t>
      </w:r>
      <w:r w:rsidR="005C3537" w:rsidRPr="00D737C2">
        <w:rPr>
          <w:lang w:val="kk-KZ"/>
        </w:rPr>
        <w:t xml:space="preserve"> </w:t>
      </w:r>
      <w:r w:rsidRPr="00D737C2">
        <w:rPr>
          <w:lang w:val="kk-KZ"/>
        </w:rPr>
        <w:t>мың теңге;</w:t>
      </w:r>
    </w:p>
    <w:p w:rsidR="00406131" w:rsidRPr="00D737C2" w:rsidRDefault="00406131" w:rsidP="00406131">
      <w:pPr>
        <w:jc w:val="both"/>
        <w:rPr>
          <w:lang w:val="kk-KZ"/>
        </w:rPr>
      </w:pPr>
      <w:r w:rsidRPr="00D737C2">
        <w:rPr>
          <w:lang w:val="kk-KZ"/>
        </w:rPr>
        <w:t xml:space="preserve">Трансферттер, барлығы – </w:t>
      </w:r>
      <w:r w:rsidR="00D737C2" w:rsidRPr="00D737C2">
        <w:rPr>
          <w:lang w:val="kk-KZ"/>
        </w:rPr>
        <w:t>1 186 787,5</w:t>
      </w:r>
      <w:r w:rsidR="005C3537" w:rsidRPr="00D737C2">
        <w:rPr>
          <w:lang w:val="kk-KZ"/>
        </w:rPr>
        <w:t xml:space="preserve"> </w:t>
      </w:r>
      <w:r w:rsidRPr="00D737C2">
        <w:rPr>
          <w:lang w:val="kk-KZ"/>
        </w:rPr>
        <w:t>мың теңге;</w:t>
      </w:r>
    </w:p>
    <w:p w:rsidR="00406131" w:rsidRPr="00D737C2" w:rsidRDefault="00406131" w:rsidP="00406131">
      <w:pPr>
        <w:jc w:val="both"/>
        <w:rPr>
          <w:lang w:val="kk-KZ"/>
        </w:rPr>
      </w:pPr>
      <w:r w:rsidRPr="00D737C2">
        <w:rPr>
          <w:lang w:val="kk-KZ"/>
        </w:rPr>
        <w:t xml:space="preserve">Бюджеттік қаражаттың бос қалдығы – </w:t>
      </w:r>
      <w:r w:rsidR="00D737C2" w:rsidRPr="00D737C2">
        <w:rPr>
          <w:lang w:val="kk-KZ"/>
        </w:rPr>
        <w:t>251 386,7</w:t>
      </w:r>
      <w:r w:rsidR="005C3537" w:rsidRPr="00D737C2">
        <w:rPr>
          <w:lang w:val="kk-KZ"/>
        </w:rPr>
        <w:t xml:space="preserve"> </w:t>
      </w:r>
      <w:r w:rsidRPr="00D737C2">
        <w:rPr>
          <w:lang w:val="kk-KZ"/>
        </w:rPr>
        <w:t>мың теңге;</w:t>
      </w:r>
    </w:p>
    <w:p w:rsidR="00406131" w:rsidRPr="00D737C2" w:rsidRDefault="00406131" w:rsidP="00406131">
      <w:pPr>
        <w:jc w:val="both"/>
        <w:rPr>
          <w:lang w:val="kk-KZ"/>
        </w:rPr>
      </w:pPr>
      <w:r w:rsidRPr="00D737C2">
        <w:rPr>
          <w:lang w:val="kk-KZ"/>
        </w:rPr>
        <w:t xml:space="preserve">Түсімдердің барлығы: </w:t>
      </w:r>
      <w:r w:rsidR="007B04C1" w:rsidRPr="00D737C2">
        <w:rPr>
          <w:lang w:val="kk-KZ"/>
        </w:rPr>
        <w:t xml:space="preserve">    </w:t>
      </w:r>
      <w:r w:rsidR="00D737C2" w:rsidRPr="00D737C2">
        <w:rPr>
          <w:lang w:val="kk-KZ"/>
        </w:rPr>
        <w:t>4 346 105,7</w:t>
      </w:r>
      <w:r w:rsidR="005D5728" w:rsidRPr="00D737C2">
        <w:rPr>
          <w:sz w:val="24"/>
          <w:szCs w:val="24"/>
          <w:lang w:val="kk-KZ"/>
        </w:rPr>
        <w:t xml:space="preserve">  </w:t>
      </w:r>
      <w:r w:rsidRPr="00D737C2">
        <w:rPr>
          <w:lang w:val="kk-KZ"/>
        </w:rPr>
        <w:t>мың теңге;</w:t>
      </w:r>
    </w:p>
    <w:p w:rsidR="00384A49" w:rsidRPr="00D737C2" w:rsidRDefault="00406131" w:rsidP="00406131">
      <w:pPr>
        <w:jc w:val="both"/>
        <w:rPr>
          <w:lang w:val="kk-KZ"/>
        </w:rPr>
      </w:pPr>
      <w:r w:rsidRPr="00D737C2">
        <w:rPr>
          <w:lang w:val="kk-KZ"/>
        </w:rPr>
        <w:t xml:space="preserve">Шығыстардың барлығы: </w:t>
      </w:r>
      <w:r w:rsidR="00D737C2" w:rsidRPr="00D737C2">
        <w:rPr>
          <w:lang w:val="kk-KZ"/>
        </w:rPr>
        <w:t>4 346 105,7</w:t>
      </w:r>
      <w:r w:rsidR="00DE4197" w:rsidRPr="00D737C2">
        <w:rPr>
          <w:lang w:val="kk-KZ"/>
        </w:rPr>
        <w:t xml:space="preserve"> </w:t>
      </w:r>
      <w:r w:rsidRPr="00D737C2">
        <w:rPr>
          <w:lang w:val="kk-KZ"/>
        </w:rPr>
        <w:t>мың теңге.</w:t>
      </w:r>
    </w:p>
    <w:p w:rsidR="00A008D6" w:rsidRPr="00D737C2" w:rsidRDefault="00A008D6" w:rsidP="00384A49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lang w:val="kk-KZ"/>
        </w:rPr>
      </w:pPr>
    </w:p>
    <w:p w:rsidR="00A008D6" w:rsidRPr="00D737C2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rStyle w:val="y2iqfc"/>
          <w:color w:val="1F1F1F"/>
          <w:lang w:val="kk-KZ" w:eastAsia="ru-RU"/>
        </w:rPr>
      </w:pPr>
    </w:p>
    <w:p w:rsidR="00384A49" w:rsidRPr="00D737C2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lang w:val="kk-KZ"/>
        </w:rPr>
      </w:pPr>
      <w:r w:rsidRPr="00D737C2">
        <w:rPr>
          <w:lang w:val="kk-KZ"/>
        </w:rPr>
        <w:t xml:space="preserve"> </w:t>
      </w:r>
      <w:r w:rsidR="00384A49" w:rsidRPr="00D737C2">
        <w:rPr>
          <w:lang w:val="kk-KZ"/>
        </w:rPr>
        <w:t>Протездік-ортопедиялық құралдарға</w:t>
      </w:r>
      <w:r w:rsidR="00384A49" w:rsidRPr="00D737C2">
        <w:rPr>
          <w:lang w:val="kk-KZ"/>
        </w:rPr>
        <w:tab/>
      </w:r>
      <w:r w:rsidR="0008548B" w:rsidRPr="00D737C2">
        <w:rPr>
          <w:lang w:val="kk-KZ"/>
        </w:rPr>
        <w:t>201,3</w:t>
      </w:r>
      <w:r w:rsidR="00384A49" w:rsidRPr="00D737C2">
        <w:rPr>
          <w:rFonts w:eastAsia="Times New Roman"/>
          <w:lang w:val="kk-KZ" w:eastAsia="ru-RU"/>
        </w:rPr>
        <w:t xml:space="preserve"> </w:t>
      </w:r>
      <w:r w:rsidR="00384A49" w:rsidRPr="00D737C2">
        <w:rPr>
          <w:rFonts w:eastAsia="Times New Roman"/>
          <w:color w:val="000000"/>
          <w:lang w:val="kk-KZ" w:eastAsia="ru-RU"/>
        </w:rPr>
        <w:t>мың теңге</w:t>
      </w:r>
    </w:p>
    <w:p w:rsidR="000A2268" w:rsidRPr="00D737C2" w:rsidRDefault="000A2268" w:rsidP="00406131">
      <w:pPr>
        <w:jc w:val="both"/>
        <w:rPr>
          <w:lang w:val="kk-KZ"/>
        </w:rPr>
      </w:pPr>
      <w:bookmarkStart w:id="0" w:name="_GoBack"/>
      <w:bookmarkEnd w:id="0"/>
    </w:p>
    <w:p w:rsidR="005648D9" w:rsidRPr="00D737C2" w:rsidRDefault="005648D9" w:rsidP="005648D9">
      <w:pPr>
        <w:shd w:val="clear" w:color="auto" w:fill="F8F9FA"/>
        <w:tabs>
          <w:tab w:val="left" w:pos="916"/>
          <w:tab w:val="left" w:pos="1832"/>
          <w:tab w:val="left" w:pos="2748"/>
          <w:tab w:val="left" w:pos="7620"/>
        </w:tabs>
        <w:rPr>
          <w:rFonts w:eastAsia="Times New Roman"/>
          <w:color w:val="000000"/>
          <w:lang w:val="kk-KZ" w:eastAsia="ru-RU"/>
        </w:rPr>
      </w:pPr>
      <w:r w:rsidRPr="00D737C2">
        <w:rPr>
          <w:rFonts w:eastAsia="Times New Roman"/>
          <w:lang w:val="kk-KZ" w:eastAsia="ru-RU"/>
        </w:rPr>
        <w:t xml:space="preserve">Арнайы көліктерге арналған </w:t>
      </w:r>
      <w:r w:rsidRPr="00D737C2">
        <w:rPr>
          <w:rFonts w:eastAsia="Times New Roman"/>
          <w:lang w:val="kk-KZ" w:eastAsia="ru-RU"/>
        </w:rPr>
        <w:tab/>
        <w:t xml:space="preserve"> </w:t>
      </w:r>
      <w:r w:rsidR="0008548B" w:rsidRPr="00D737C2">
        <w:rPr>
          <w:rFonts w:eastAsia="Times New Roman"/>
          <w:lang w:val="kk-KZ" w:eastAsia="ru-RU"/>
        </w:rPr>
        <w:t>389,0</w:t>
      </w:r>
      <w:r w:rsidRPr="00D737C2">
        <w:rPr>
          <w:rFonts w:eastAsia="Times New Roman"/>
          <w:lang w:val="kk-KZ" w:eastAsia="ru-RU"/>
        </w:rPr>
        <w:t xml:space="preserve"> </w:t>
      </w:r>
      <w:r w:rsidRPr="00D737C2">
        <w:rPr>
          <w:rFonts w:eastAsia="Times New Roman"/>
          <w:color w:val="000000"/>
          <w:lang w:val="kk-KZ" w:eastAsia="ru-RU"/>
        </w:rPr>
        <w:t>мың теңге</w:t>
      </w:r>
    </w:p>
    <w:p w:rsidR="005648D9" w:rsidRPr="00D737C2" w:rsidRDefault="005648D9" w:rsidP="005648D9">
      <w:pPr>
        <w:pStyle w:val="HTML"/>
        <w:shd w:val="clear" w:color="auto" w:fill="F8F9FA"/>
        <w:tabs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710"/>
        </w:tabs>
        <w:spacing w:line="540" w:lineRule="atLeas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737C2">
        <w:rPr>
          <w:rFonts w:ascii="Times New Roman" w:hAnsi="Times New Roman" w:cs="Times New Roman"/>
          <w:color w:val="000000"/>
          <w:sz w:val="28"/>
          <w:szCs w:val="28"/>
          <w:lang w:val="kk-KZ"/>
        </w:rPr>
        <w:t>Тифлотехникалық құралдарға</w:t>
      </w:r>
      <w:r w:rsidRPr="00D737C2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963139" w:rsidRPr="00D737C2">
        <w:rPr>
          <w:rFonts w:ascii="Times New Roman" w:hAnsi="Times New Roman" w:cs="Times New Roman"/>
          <w:color w:val="000000"/>
          <w:sz w:val="28"/>
          <w:szCs w:val="28"/>
          <w:lang w:val="kk-KZ"/>
        </w:rPr>
        <w:t>2706,6</w:t>
      </w:r>
      <w:r w:rsidRPr="00D737C2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D737C2">
        <w:rPr>
          <w:rFonts w:ascii="Times New Roman" w:hAnsi="Times New Roman" w:cs="Times New Roman"/>
          <w:color w:val="000000"/>
          <w:sz w:val="28"/>
          <w:szCs w:val="28"/>
          <w:lang w:val="kk-KZ"/>
        </w:rPr>
        <w:t>мың теңге</w:t>
      </w:r>
    </w:p>
    <w:p w:rsidR="00331C73" w:rsidRPr="00D737C2" w:rsidRDefault="00331C73" w:rsidP="00331C73">
      <w:pPr>
        <w:pStyle w:val="HTML"/>
        <w:shd w:val="clear" w:color="auto" w:fill="F8F9FA"/>
        <w:tabs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710"/>
        </w:tabs>
        <w:spacing w:line="540" w:lineRule="atLeas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737C2">
        <w:rPr>
          <w:rFonts w:ascii="Times New Roman" w:hAnsi="Times New Roman"/>
          <w:sz w:val="28"/>
          <w:szCs w:val="28"/>
          <w:lang w:val="kk-KZ"/>
        </w:rPr>
        <w:t>Сурдотехникалық құралдарға</w:t>
      </w:r>
      <w:r w:rsidRPr="00D737C2">
        <w:rPr>
          <w:rFonts w:ascii="Times New Roman" w:hAnsi="Times New Roman"/>
          <w:sz w:val="28"/>
          <w:szCs w:val="28"/>
          <w:lang w:val="kk-KZ"/>
        </w:rPr>
        <w:tab/>
      </w:r>
      <w:r w:rsidR="00C14640" w:rsidRPr="00D737C2">
        <w:rPr>
          <w:rFonts w:ascii="Times New Roman" w:hAnsi="Times New Roman"/>
          <w:sz w:val="28"/>
          <w:szCs w:val="28"/>
          <w:lang w:val="kk-KZ"/>
        </w:rPr>
        <w:t>246</w:t>
      </w:r>
      <w:r w:rsidR="00112B6D" w:rsidRPr="00D737C2">
        <w:rPr>
          <w:rFonts w:ascii="Times New Roman" w:hAnsi="Times New Roman"/>
          <w:sz w:val="28"/>
          <w:szCs w:val="28"/>
          <w:lang w:val="kk-KZ"/>
        </w:rPr>
        <w:t>,1</w:t>
      </w:r>
      <w:r w:rsidRPr="00D737C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737C2">
        <w:rPr>
          <w:rFonts w:ascii="Times New Roman" w:hAnsi="Times New Roman" w:cs="Times New Roman"/>
          <w:color w:val="000000"/>
          <w:sz w:val="28"/>
          <w:szCs w:val="28"/>
          <w:lang w:val="kk-KZ"/>
        </w:rPr>
        <w:t>мың теңге</w:t>
      </w:r>
    </w:p>
    <w:p w:rsidR="007F0327" w:rsidRPr="00D737C2" w:rsidRDefault="007F0327" w:rsidP="00384A4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7F0327" w:rsidRPr="00D737C2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D737C2">
        <w:rPr>
          <w:rFonts w:eastAsia="Times New Roman"/>
          <w:color w:val="000000"/>
          <w:lang w:val="kk-KZ" w:eastAsia="ru-RU"/>
        </w:rPr>
        <w:t xml:space="preserve">Тұрғын үй коммуналдық тұрғын үй сатып </w:t>
      </w:r>
    </w:p>
    <w:p w:rsidR="007F0327" w:rsidRPr="00D737C2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D737C2">
        <w:rPr>
          <w:rFonts w:eastAsia="Times New Roman"/>
          <w:color w:val="000000"/>
          <w:lang w:val="kk-KZ" w:eastAsia="ru-RU"/>
        </w:rPr>
        <w:t xml:space="preserve">алу халықтың әлеуметтік осал топтарына </w:t>
      </w:r>
    </w:p>
    <w:p w:rsidR="007F0327" w:rsidRPr="00D737C2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D737C2">
        <w:rPr>
          <w:rFonts w:eastAsia="Times New Roman"/>
          <w:color w:val="000000"/>
          <w:lang w:val="kk-KZ" w:eastAsia="ru-RU"/>
        </w:rPr>
        <w:t>арналған қор және (немесе) 202</w:t>
      </w:r>
      <w:r w:rsidR="00963139" w:rsidRPr="00D737C2">
        <w:rPr>
          <w:rFonts w:eastAsia="Times New Roman"/>
          <w:color w:val="000000"/>
          <w:lang w:val="kk-KZ" w:eastAsia="ru-RU"/>
        </w:rPr>
        <w:t>6</w:t>
      </w:r>
      <w:r w:rsidRPr="00D737C2">
        <w:rPr>
          <w:rFonts w:eastAsia="Times New Roman"/>
          <w:color w:val="000000"/>
          <w:lang w:val="kk-KZ" w:eastAsia="ru-RU"/>
        </w:rPr>
        <w:t xml:space="preserve"> жылға арналған </w:t>
      </w:r>
    </w:p>
    <w:p w:rsidR="007F0327" w:rsidRPr="00D737C2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D737C2">
        <w:rPr>
          <w:rFonts w:eastAsia="Times New Roman"/>
          <w:color w:val="000000"/>
          <w:lang w:val="kk-KZ" w:eastAsia="ru-RU"/>
        </w:rPr>
        <w:t>Аз қамтылған көп балалы отбасылар</w:t>
      </w:r>
      <w:r w:rsidRPr="00D737C2">
        <w:rPr>
          <w:rFonts w:eastAsia="Times New Roman"/>
          <w:color w:val="000000"/>
          <w:lang w:val="kk-KZ" w:eastAsia="ru-RU"/>
        </w:rPr>
        <w:tab/>
      </w:r>
      <w:r w:rsidR="00112B6D" w:rsidRPr="00D737C2">
        <w:rPr>
          <w:rFonts w:eastAsia="Times New Roman"/>
          <w:color w:val="000000"/>
          <w:lang w:val="kk-KZ" w:eastAsia="ru-RU"/>
        </w:rPr>
        <w:t>69888</w:t>
      </w:r>
      <w:r w:rsidR="00963139" w:rsidRPr="00D737C2">
        <w:rPr>
          <w:rFonts w:eastAsia="Times New Roman"/>
          <w:color w:val="000000"/>
          <w:lang w:val="kk-KZ" w:eastAsia="ru-RU"/>
        </w:rPr>
        <w:t>,0</w:t>
      </w:r>
      <w:r w:rsidRPr="00D737C2">
        <w:rPr>
          <w:rFonts w:eastAsia="Times New Roman"/>
          <w:lang w:val="kk-KZ" w:eastAsia="ru-RU"/>
        </w:rPr>
        <w:t xml:space="preserve"> </w:t>
      </w:r>
      <w:r w:rsidRPr="00D737C2">
        <w:rPr>
          <w:rFonts w:eastAsia="Times New Roman"/>
          <w:color w:val="000000"/>
          <w:lang w:val="kk-KZ" w:eastAsia="ru-RU"/>
        </w:rPr>
        <w:t>мың теңге</w:t>
      </w:r>
    </w:p>
    <w:p w:rsidR="00963139" w:rsidRPr="00D737C2" w:rsidRDefault="00963139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406131" w:rsidRPr="00D737C2" w:rsidRDefault="00406131" w:rsidP="005C3537">
      <w:pPr>
        <w:jc w:val="both"/>
        <w:rPr>
          <w:lang w:val="kk-KZ"/>
        </w:rPr>
      </w:pPr>
      <w:r w:rsidRPr="00D737C2">
        <w:rPr>
          <w:lang w:val="kk-KZ"/>
        </w:rPr>
        <w:t>20</w:t>
      </w:r>
      <w:r w:rsidR="00AA2AF9" w:rsidRPr="00D737C2">
        <w:rPr>
          <w:lang w:val="kk-KZ"/>
        </w:rPr>
        <w:t>2</w:t>
      </w:r>
      <w:r w:rsidR="002D67B6" w:rsidRPr="00D737C2">
        <w:rPr>
          <w:lang w:val="kk-KZ"/>
        </w:rPr>
        <w:t>6</w:t>
      </w:r>
      <w:r w:rsidRPr="00D737C2">
        <w:rPr>
          <w:lang w:val="kk-KZ"/>
        </w:rPr>
        <w:t xml:space="preserve"> жылғы </w:t>
      </w:r>
      <w:r w:rsidR="00CA5AA8" w:rsidRPr="00D737C2">
        <w:rPr>
          <w:lang w:val="kk-KZ"/>
        </w:rPr>
        <w:t>0</w:t>
      </w:r>
      <w:r w:rsidR="003D252D" w:rsidRPr="00D737C2">
        <w:rPr>
          <w:lang w:val="kk-KZ"/>
        </w:rPr>
        <w:t>1</w:t>
      </w:r>
      <w:r w:rsidR="00DA7DC8" w:rsidRPr="00D737C2">
        <w:rPr>
          <w:lang w:val="kk-KZ"/>
        </w:rPr>
        <w:t xml:space="preserve"> </w:t>
      </w:r>
      <w:r w:rsidR="0008548B" w:rsidRPr="00D737C2">
        <w:rPr>
          <w:lang w:val="kk-KZ"/>
        </w:rPr>
        <w:t>сәуір</w:t>
      </w:r>
      <w:r w:rsidR="00112B6D" w:rsidRPr="00D737C2">
        <w:rPr>
          <w:lang w:val="kk-KZ"/>
        </w:rPr>
        <w:t>ге</w:t>
      </w:r>
      <w:r w:rsidR="009F3A04" w:rsidRPr="00D737C2">
        <w:rPr>
          <w:lang w:val="kk-KZ"/>
        </w:rPr>
        <w:t xml:space="preserve"> </w:t>
      </w:r>
      <w:r w:rsidRPr="00D737C2">
        <w:rPr>
          <w:lang w:val="kk-KZ"/>
        </w:rPr>
        <w:t xml:space="preserve">түскен  трансферттер мен субвенциялар туралы мәліметтер. </w:t>
      </w:r>
    </w:p>
    <w:p w:rsidR="005C3537" w:rsidRPr="00D737C2" w:rsidRDefault="002C6C7D" w:rsidP="005C3537">
      <w:pPr>
        <w:jc w:val="both"/>
        <w:rPr>
          <w:lang w:val="kk-KZ"/>
        </w:rPr>
      </w:pPr>
      <w:r w:rsidRPr="00D737C2">
        <w:rPr>
          <w:lang w:val="kk-KZ"/>
        </w:rPr>
        <w:t>Ағымдағы нысаналы трансферттер: түсті –</w:t>
      </w:r>
      <w:r w:rsidR="006E057E" w:rsidRPr="00D737C2">
        <w:rPr>
          <w:lang w:val="kk-KZ"/>
        </w:rPr>
        <w:t>7</w:t>
      </w:r>
      <w:r w:rsidR="0008548B" w:rsidRPr="00D737C2">
        <w:rPr>
          <w:lang w:val="kk-KZ"/>
        </w:rPr>
        <w:t>3185,1</w:t>
      </w:r>
      <w:r w:rsidR="00326DEE" w:rsidRPr="00D737C2">
        <w:rPr>
          <w:lang w:val="kk-KZ"/>
        </w:rPr>
        <w:t xml:space="preserve"> </w:t>
      </w:r>
      <w:r w:rsidRPr="00D737C2">
        <w:rPr>
          <w:lang w:val="kk-KZ"/>
        </w:rPr>
        <w:t xml:space="preserve">мың теңге, </w:t>
      </w:r>
    </w:p>
    <w:p w:rsidR="002C6C7D" w:rsidRPr="00D737C2" w:rsidRDefault="0008548B" w:rsidP="005C3537">
      <w:pPr>
        <w:jc w:val="both"/>
        <w:rPr>
          <w:lang w:val="kk-KZ"/>
        </w:rPr>
      </w:pPr>
      <w:r w:rsidRPr="00D737C2">
        <w:rPr>
          <w:lang w:val="kk-KZ"/>
        </w:rPr>
        <w:t>3</w:t>
      </w:r>
      <w:r w:rsidR="002C6C7D" w:rsidRPr="00D737C2">
        <w:rPr>
          <w:lang w:val="kk-KZ"/>
        </w:rPr>
        <w:t xml:space="preserve"> айдың жоспары –</w:t>
      </w:r>
      <w:r w:rsidR="00CA6906" w:rsidRPr="00D737C2">
        <w:rPr>
          <w:lang w:val="kk-KZ"/>
        </w:rPr>
        <w:t xml:space="preserve"> </w:t>
      </w:r>
      <w:r w:rsidR="00112B6D" w:rsidRPr="00D737C2">
        <w:rPr>
          <w:lang w:val="kk-KZ"/>
        </w:rPr>
        <w:t>7</w:t>
      </w:r>
      <w:r w:rsidRPr="00D737C2">
        <w:rPr>
          <w:lang w:val="kk-KZ"/>
        </w:rPr>
        <w:t>3185,1</w:t>
      </w:r>
      <w:r w:rsidR="00CA5AA8" w:rsidRPr="00D737C2">
        <w:rPr>
          <w:lang w:val="kk-KZ"/>
        </w:rPr>
        <w:t xml:space="preserve"> м</w:t>
      </w:r>
      <w:r w:rsidR="002C6C7D" w:rsidRPr="00D737C2">
        <w:rPr>
          <w:lang w:val="kk-KZ"/>
        </w:rPr>
        <w:t>ың теңге;</w:t>
      </w:r>
    </w:p>
    <w:p w:rsidR="00B8740F" w:rsidRPr="00D737C2" w:rsidRDefault="00B8740F" w:rsidP="005C3537">
      <w:pPr>
        <w:jc w:val="both"/>
        <w:rPr>
          <w:lang w:val="kk-KZ"/>
        </w:rPr>
      </w:pPr>
      <w:r w:rsidRPr="00D737C2">
        <w:rPr>
          <w:lang w:val="kk-KZ"/>
        </w:rPr>
        <w:t>Дамуға арналған ағымдағы нысаналы трансферттер: түсті –</w:t>
      </w:r>
      <w:r w:rsidR="00CA5AA8" w:rsidRPr="00D737C2">
        <w:rPr>
          <w:lang w:val="kk-KZ"/>
        </w:rPr>
        <w:t xml:space="preserve"> </w:t>
      </w:r>
      <w:r w:rsidR="0008548B" w:rsidRPr="00D737C2">
        <w:rPr>
          <w:lang w:val="kk-KZ"/>
        </w:rPr>
        <w:t>0,0</w:t>
      </w:r>
      <w:r w:rsidR="00326DEE" w:rsidRPr="00D737C2">
        <w:rPr>
          <w:lang w:val="kk-KZ"/>
        </w:rPr>
        <w:t xml:space="preserve"> </w:t>
      </w:r>
      <w:r w:rsidRPr="00D737C2">
        <w:rPr>
          <w:lang w:val="kk-KZ"/>
        </w:rPr>
        <w:t xml:space="preserve">мың теңге, </w:t>
      </w:r>
      <w:r w:rsidR="005C3537" w:rsidRPr="00D737C2">
        <w:rPr>
          <w:lang w:val="kk-KZ"/>
        </w:rPr>
        <w:t xml:space="preserve">  </w:t>
      </w:r>
      <w:r w:rsidR="00CA5AA8" w:rsidRPr="00D737C2">
        <w:rPr>
          <w:lang w:val="kk-KZ"/>
        </w:rPr>
        <w:t xml:space="preserve">           </w:t>
      </w:r>
      <w:r w:rsidR="005C3537" w:rsidRPr="00D737C2">
        <w:rPr>
          <w:lang w:val="kk-KZ"/>
        </w:rPr>
        <w:t xml:space="preserve">   </w:t>
      </w:r>
      <w:r w:rsidR="0008548B" w:rsidRPr="00D737C2">
        <w:rPr>
          <w:lang w:val="kk-KZ"/>
        </w:rPr>
        <w:t>3</w:t>
      </w:r>
      <w:r w:rsidR="00807966" w:rsidRPr="00D737C2">
        <w:rPr>
          <w:lang w:val="kk-KZ"/>
        </w:rPr>
        <w:t xml:space="preserve"> </w:t>
      </w:r>
      <w:r w:rsidRPr="00D737C2">
        <w:rPr>
          <w:lang w:val="kk-KZ"/>
        </w:rPr>
        <w:t xml:space="preserve">айдың жоспары – </w:t>
      </w:r>
      <w:r w:rsidR="0008548B" w:rsidRPr="00D737C2">
        <w:rPr>
          <w:lang w:val="kk-KZ"/>
        </w:rPr>
        <w:t>0,0</w:t>
      </w:r>
      <w:r w:rsidR="005F205A" w:rsidRPr="00D737C2">
        <w:rPr>
          <w:lang w:val="kk-KZ"/>
        </w:rPr>
        <w:t xml:space="preserve"> </w:t>
      </w:r>
      <w:r w:rsidRPr="00D737C2">
        <w:rPr>
          <w:lang w:val="kk-KZ"/>
        </w:rPr>
        <w:t>мың теңге;</w:t>
      </w:r>
    </w:p>
    <w:p w:rsidR="00FF2044" w:rsidRPr="00057F32" w:rsidRDefault="00807966" w:rsidP="005C3537">
      <w:pPr>
        <w:jc w:val="both"/>
        <w:rPr>
          <w:lang w:val="kk-KZ"/>
        </w:rPr>
      </w:pPr>
      <w:r w:rsidRPr="00D737C2">
        <w:rPr>
          <w:lang w:val="kk-KZ"/>
        </w:rPr>
        <w:t>202</w:t>
      </w:r>
      <w:r w:rsidR="002D67B6" w:rsidRPr="00D737C2">
        <w:rPr>
          <w:lang w:val="kk-KZ"/>
        </w:rPr>
        <w:t>6</w:t>
      </w:r>
      <w:r w:rsidRPr="00D737C2">
        <w:rPr>
          <w:lang w:val="kk-KZ"/>
        </w:rPr>
        <w:t xml:space="preserve"> жылғы </w:t>
      </w:r>
      <w:r w:rsidR="00CA5AA8" w:rsidRPr="00D737C2">
        <w:rPr>
          <w:lang w:val="kk-KZ"/>
        </w:rPr>
        <w:t>0</w:t>
      </w:r>
      <w:r w:rsidRPr="00D737C2">
        <w:rPr>
          <w:lang w:val="kk-KZ"/>
        </w:rPr>
        <w:t xml:space="preserve">1 </w:t>
      </w:r>
      <w:r w:rsidR="0008548B" w:rsidRPr="00D737C2">
        <w:rPr>
          <w:lang w:val="kk-KZ"/>
        </w:rPr>
        <w:t>сәуірге</w:t>
      </w:r>
      <w:r w:rsidRPr="00D737C2">
        <w:rPr>
          <w:lang w:val="kk-KZ"/>
        </w:rPr>
        <w:t xml:space="preserve"> жағдай бойынша ағымдағы шоттағы қалдық </w:t>
      </w:r>
      <w:r w:rsidR="00406131" w:rsidRPr="00D737C2">
        <w:rPr>
          <w:lang w:val="kk-KZ"/>
        </w:rPr>
        <w:t>–</w:t>
      </w:r>
      <w:r w:rsidR="00CA5AA8" w:rsidRPr="00D737C2">
        <w:rPr>
          <w:lang w:val="kk-KZ"/>
        </w:rPr>
        <w:t xml:space="preserve"> </w:t>
      </w:r>
      <w:r w:rsidR="00D737C2" w:rsidRPr="00D737C2">
        <w:rPr>
          <w:lang w:val="kk-KZ"/>
        </w:rPr>
        <w:t>251 386,7</w:t>
      </w:r>
      <w:r w:rsidR="00057F32" w:rsidRPr="00D737C2">
        <w:rPr>
          <w:lang w:val="kk-KZ"/>
        </w:rPr>
        <w:t xml:space="preserve"> </w:t>
      </w:r>
      <w:r w:rsidR="00406131" w:rsidRPr="00D737C2">
        <w:rPr>
          <w:lang w:val="kk-KZ"/>
        </w:rPr>
        <w:t>мың теңге.</w:t>
      </w:r>
    </w:p>
    <w:sectPr w:rsidR="00FF2044" w:rsidRPr="00057F32" w:rsidSect="00EA001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131"/>
    <w:rsid w:val="0003192A"/>
    <w:rsid w:val="0003484A"/>
    <w:rsid w:val="00044C70"/>
    <w:rsid w:val="00045CFF"/>
    <w:rsid w:val="000509A2"/>
    <w:rsid w:val="00054806"/>
    <w:rsid w:val="00057F32"/>
    <w:rsid w:val="00075847"/>
    <w:rsid w:val="000760EB"/>
    <w:rsid w:val="00076BA0"/>
    <w:rsid w:val="00083A71"/>
    <w:rsid w:val="0008548B"/>
    <w:rsid w:val="000A2268"/>
    <w:rsid w:val="000C4F56"/>
    <w:rsid w:val="000C6253"/>
    <w:rsid w:val="000C7417"/>
    <w:rsid w:val="000E3AF8"/>
    <w:rsid w:val="000E45E7"/>
    <w:rsid w:val="000E5AB5"/>
    <w:rsid w:val="000F0A3A"/>
    <w:rsid w:val="000F6EB0"/>
    <w:rsid w:val="001040D8"/>
    <w:rsid w:val="00107F41"/>
    <w:rsid w:val="001123B0"/>
    <w:rsid w:val="00112B6D"/>
    <w:rsid w:val="00120918"/>
    <w:rsid w:val="001410BB"/>
    <w:rsid w:val="00150BA1"/>
    <w:rsid w:val="001562D4"/>
    <w:rsid w:val="00157555"/>
    <w:rsid w:val="001659B8"/>
    <w:rsid w:val="00166DA3"/>
    <w:rsid w:val="001837E5"/>
    <w:rsid w:val="0018437E"/>
    <w:rsid w:val="001852E5"/>
    <w:rsid w:val="001978A6"/>
    <w:rsid w:val="001A4F76"/>
    <w:rsid w:val="001E6476"/>
    <w:rsid w:val="001F30D5"/>
    <w:rsid w:val="001F47BA"/>
    <w:rsid w:val="0021078E"/>
    <w:rsid w:val="002118CC"/>
    <w:rsid w:val="00221D07"/>
    <w:rsid w:val="00234D5F"/>
    <w:rsid w:val="002452BF"/>
    <w:rsid w:val="00254224"/>
    <w:rsid w:val="0025461B"/>
    <w:rsid w:val="00265364"/>
    <w:rsid w:val="0026661D"/>
    <w:rsid w:val="00271F97"/>
    <w:rsid w:val="00273EB0"/>
    <w:rsid w:val="0028027A"/>
    <w:rsid w:val="00283B1C"/>
    <w:rsid w:val="00291684"/>
    <w:rsid w:val="00291C93"/>
    <w:rsid w:val="002934FF"/>
    <w:rsid w:val="002A47C2"/>
    <w:rsid w:val="002C65BB"/>
    <w:rsid w:val="002C665D"/>
    <w:rsid w:val="002C6C7D"/>
    <w:rsid w:val="002C6D94"/>
    <w:rsid w:val="002D15A8"/>
    <w:rsid w:val="002D67B6"/>
    <w:rsid w:val="002E3498"/>
    <w:rsid w:val="002E555D"/>
    <w:rsid w:val="00300E34"/>
    <w:rsid w:val="00303B1E"/>
    <w:rsid w:val="00326DEE"/>
    <w:rsid w:val="00331C73"/>
    <w:rsid w:val="00342284"/>
    <w:rsid w:val="00344551"/>
    <w:rsid w:val="00356422"/>
    <w:rsid w:val="0036631C"/>
    <w:rsid w:val="00384A49"/>
    <w:rsid w:val="00395AB5"/>
    <w:rsid w:val="003A398F"/>
    <w:rsid w:val="003B048B"/>
    <w:rsid w:val="003B16EF"/>
    <w:rsid w:val="003B5CA1"/>
    <w:rsid w:val="003C1AD7"/>
    <w:rsid w:val="003D252D"/>
    <w:rsid w:val="003D3A0F"/>
    <w:rsid w:val="003D41DC"/>
    <w:rsid w:val="004011A7"/>
    <w:rsid w:val="00406131"/>
    <w:rsid w:val="004254A2"/>
    <w:rsid w:val="00480C9A"/>
    <w:rsid w:val="0048745A"/>
    <w:rsid w:val="004A63FE"/>
    <w:rsid w:val="004E7455"/>
    <w:rsid w:val="004E78EF"/>
    <w:rsid w:val="004F4785"/>
    <w:rsid w:val="00502324"/>
    <w:rsid w:val="00503841"/>
    <w:rsid w:val="00516EB0"/>
    <w:rsid w:val="00535EC7"/>
    <w:rsid w:val="00536999"/>
    <w:rsid w:val="00546861"/>
    <w:rsid w:val="0055321F"/>
    <w:rsid w:val="005542AD"/>
    <w:rsid w:val="0055755F"/>
    <w:rsid w:val="005648D9"/>
    <w:rsid w:val="00566345"/>
    <w:rsid w:val="00573C50"/>
    <w:rsid w:val="0058459B"/>
    <w:rsid w:val="005B1A22"/>
    <w:rsid w:val="005B1E55"/>
    <w:rsid w:val="005B3F13"/>
    <w:rsid w:val="005C3537"/>
    <w:rsid w:val="005C5304"/>
    <w:rsid w:val="005C6A13"/>
    <w:rsid w:val="005D5728"/>
    <w:rsid w:val="005E0F10"/>
    <w:rsid w:val="005E188B"/>
    <w:rsid w:val="005E3E70"/>
    <w:rsid w:val="005F1429"/>
    <w:rsid w:val="005F205A"/>
    <w:rsid w:val="00605761"/>
    <w:rsid w:val="00621695"/>
    <w:rsid w:val="006445E2"/>
    <w:rsid w:val="00660892"/>
    <w:rsid w:val="006633D1"/>
    <w:rsid w:val="0066670D"/>
    <w:rsid w:val="00676745"/>
    <w:rsid w:val="006845A9"/>
    <w:rsid w:val="00696D61"/>
    <w:rsid w:val="006A7D0B"/>
    <w:rsid w:val="006D1E76"/>
    <w:rsid w:val="006E057E"/>
    <w:rsid w:val="006E5BE8"/>
    <w:rsid w:val="006F59A9"/>
    <w:rsid w:val="006F7DEB"/>
    <w:rsid w:val="00712A74"/>
    <w:rsid w:val="0071578E"/>
    <w:rsid w:val="00720CA6"/>
    <w:rsid w:val="00724FB1"/>
    <w:rsid w:val="00735C8D"/>
    <w:rsid w:val="0073685F"/>
    <w:rsid w:val="00745B5C"/>
    <w:rsid w:val="00754BF7"/>
    <w:rsid w:val="00762B54"/>
    <w:rsid w:val="0077473A"/>
    <w:rsid w:val="00794741"/>
    <w:rsid w:val="007A57E8"/>
    <w:rsid w:val="007B04C1"/>
    <w:rsid w:val="007B4B6E"/>
    <w:rsid w:val="007B5D90"/>
    <w:rsid w:val="007C223D"/>
    <w:rsid w:val="007C417D"/>
    <w:rsid w:val="007C7D22"/>
    <w:rsid w:val="007E04DE"/>
    <w:rsid w:val="007E4AE4"/>
    <w:rsid w:val="007F0327"/>
    <w:rsid w:val="007F4336"/>
    <w:rsid w:val="00807966"/>
    <w:rsid w:val="008268DA"/>
    <w:rsid w:val="0083201D"/>
    <w:rsid w:val="0085033D"/>
    <w:rsid w:val="00881CC2"/>
    <w:rsid w:val="00890C81"/>
    <w:rsid w:val="00897645"/>
    <w:rsid w:val="008A678A"/>
    <w:rsid w:val="008B4363"/>
    <w:rsid w:val="008D327D"/>
    <w:rsid w:val="008F3FDA"/>
    <w:rsid w:val="008F56C9"/>
    <w:rsid w:val="00930003"/>
    <w:rsid w:val="00951C7A"/>
    <w:rsid w:val="00962BC9"/>
    <w:rsid w:val="00962E9C"/>
    <w:rsid w:val="00963139"/>
    <w:rsid w:val="0097061A"/>
    <w:rsid w:val="00982707"/>
    <w:rsid w:val="0098351F"/>
    <w:rsid w:val="009844DB"/>
    <w:rsid w:val="00985FEC"/>
    <w:rsid w:val="009875F4"/>
    <w:rsid w:val="00991F3E"/>
    <w:rsid w:val="00994068"/>
    <w:rsid w:val="009A7744"/>
    <w:rsid w:val="009C15FF"/>
    <w:rsid w:val="009D3475"/>
    <w:rsid w:val="009D5C86"/>
    <w:rsid w:val="009E7E6E"/>
    <w:rsid w:val="009F05C7"/>
    <w:rsid w:val="009F3933"/>
    <w:rsid w:val="009F3A04"/>
    <w:rsid w:val="009F7469"/>
    <w:rsid w:val="00A008D6"/>
    <w:rsid w:val="00A12423"/>
    <w:rsid w:val="00A1715D"/>
    <w:rsid w:val="00A21BBE"/>
    <w:rsid w:val="00A237B6"/>
    <w:rsid w:val="00A244CE"/>
    <w:rsid w:val="00A37D41"/>
    <w:rsid w:val="00A40DEF"/>
    <w:rsid w:val="00A46856"/>
    <w:rsid w:val="00A51287"/>
    <w:rsid w:val="00A72ACC"/>
    <w:rsid w:val="00A73A48"/>
    <w:rsid w:val="00A8275F"/>
    <w:rsid w:val="00A863CB"/>
    <w:rsid w:val="00A90E3E"/>
    <w:rsid w:val="00AA2AF9"/>
    <w:rsid w:val="00AA4FE0"/>
    <w:rsid w:val="00AB046E"/>
    <w:rsid w:val="00AB6587"/>
    <w:rsid w:val="00AC7C02"/>
    <w:rsid w:val="00AD5080"/>
    <w:rsid w:val="00AD7104"/>
    <w:rsid w:val="00AE1DAF"/>
    <w:rsid w:val="00AF3903"/>
    <w:rsid w:val="00AF425F"/>
    <w:rsid w:val="00AF6C27"/>
    <w:rsid w:val="00B21033"/>
    <w:rsid w:val="00B23AF2"/>
    <w:rsid w:val="00B37AA7"/>
    <w:rsid w:val="00B44B6D"/>
    <w:rsid w:val="00B50607"/>
    <w:rsid w:val="00B51786"/>
    <w:rsid w:val="00B712A5"/>
    <w:rsid w:val="00B732BD"/>
    <w:rsid w:val="00B7485B"/>
    <w:rsid w:val="00B80145"/>
    <w:rsid w:val="00B8740F"/>
    <w:rsid w:val="00B97CD2"/>
    <w:rsid w:val="00BA2D32"/>
    <w:rsid w:val="00BA334B"/>
    <w:rsid w:val="00BB0F08"/>
    <w:rsid w:val="00BC03D4"/>
    <w:rsid w:val="00BC5CE6"/>
    <w:rsid w:val="00BD595F"/>
    <w:rsid w:val="00BF4115"/>
    <w:rsid w:val="00C12278"/>
    <w:rsid w:val="00C14640"/>
    <w:rsid w:val="00C2001C"/>
    <w:rsid w:val="00C30A83"/>
    <w:rsid w:val="00C42B57"/>
    <w:rsid w:val="00C47948"/>
    <w:rsid w:val="00C47FAC"/>
    <w:rsid w:val="00C93379"/>
    <w:rsid w:val="00CA2C98"/>
    <w:rsid w:val="00CA5AA8"/>
    <w:rsid w:val="00CA5CAC"/>
    <w:rsid w:val="00CA6906"/>
    <w:rsid w:val="00CB5864"/>
    <w:rsid w:val="00CB7245"/>
    <w:rsid w:val="00CC07C0"/>
    <w:rsid w:val="00CC7D54"/>
    <w:rsid w:val="00CE5DE6"/>
    <w:rsid w:val="00D01DCD"/>
    <w:rsid w:val="00D03293"/>
    <w:rsid w:val="00D128C7"/>
    <w:rsid w:val="00D308CA"/>
    <w:rsid w:val="00D553A3"/>
    <w:rsid w:val="00D737C2"/>
    <w:rsid w:val="00D86330"/>
    <w:rsid w:val="00D976AD"/>
    <w:rsid w:val="00D978EE"/>
    <w:rsid w:val="00DA4B2A"/>
    <w:rsid w:val="00DA7AC3"/>
    <w:rsid w:val="00DA7DC8"/>
    <w:rsid w:val="00DB3110"/>
    <w:rsid w:val="00DB374A"/>
    <w:rsid w:val="00DB7036"/>
    <w:rsid w:val="00DC4D4E"/>
    <w:rsid w:val="00DE4197"/>
    <w:rsid w:val="00DF5DC4"/>
    <w:rsid w:val="00DF77DD"/>
    <w:rsid w:val="00E057A8"/>
    <w:rsid w:val="00E16E2A"/>
    <w:rsid w:val="00E212A6"/>
    <w:rsid w:val="00E22352"/>
    <w:rsid w:val="00E37BCE"/>
    <w:rsid w:val="00E80B97"/>
    <w:rsid w:val="00E844A8"/>
    <w:rsid w:val="00E93094"/>
    <w:rsid w:val="00EA0017"/>
    <w:rsid w:val="00EA08BF"/>
    <w:rsid w:val="00EA6BDA"/>
    <w:rsid w:val="00EB3CE8"/>
    <w:rsid w:val="00EB60EC"/>
    <w:rsid w:val="00EB7027"/>
    <w:rsid w:val="00EC70D7"/>
    <w:rsid w:val="00EC7B91"/>
    <w:rsid w:val="00EE035C"/>
    <w:rsid w:val="00EE15F4"/>
    <w:rsid w:val="00EF1FC9"/>
    <w:rsid w:val="00EF5FF1"/>
    <w:rsid w:val="00F07878"/>
    <w:rsid w:val="00F23F52"/>
    <w:rsid w:val="00F33F31"/>
    <w:rsid w:val="00F427A5"/>
    <w:rsid w:val="00F5578C"/>
    <w:rsid w:val="00F62DB4"/>
    <w:rsid w:val="00F71E2F"/>
    <w:rsid w:val="00F77863"/>
    <w:rsid w:val="00F840A6"/>
    <w:rsid w:val="00F86719"/>
    <w:rsid w:val="00F93E45"/>
    <w:rsid w:val="00FB5E47"/>
    <w:rsid w:val="00FB7708"/>
    <w:rsid w:val="00FD42D0"/>
    <w:rsid w:val="00FD4CBE"/>
    <w:rsid w:val="00FF0402"/>
    <w:rsid w:val="00FF20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131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0613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0613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427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27A5"/>
    <w:rPr>
      <w:rFonts w:ascii="Segoe UI" w:eastAsia="Calibr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0C74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C74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C74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76D02-5BBF-45AF-A7D3-39394DE80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796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kompx</cp:lastModifiedBy>
  <cp:revision>60</cp:revision>
  <cp:lastPrinted>2023-10-16T04:15:00Z</cp:lastPrinted>
  <dcterms:created xsi:type="dcterms:W3CDTF">2023-05-24T11:40:00Z</dcterms:created>
  <dcterms:modified xsi:type="dcterms:W3CDTF">2026-08-12T07:17:00Z</dcterms:modified>
</cp:coreProperties>
</file>